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wîïth nèèw däátäá äánd còôntèènt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