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3B4E" w14:textId="178E7E98" w:rsidR="00B92919" w:rsidRDefault="00B81B03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noProof/>
          <w:sz w:val="20"/>
          <w:szCs w:val="20"/>
        </w:rPr>
      </w:pPr>
      <w:r>
        <w:rPr>
          <w:rFonts w:ascii="Verdana" w:hAnsi="Verdana" w:cs="Times New Roman"/>
          <w:b/>
          <w:noProof/>
          <w:sz w:val="20"/>
          <w:szCs w:val="20"/>
        </w:rPr>
        <w:drawing>
          <wp:inline distT="0" distB="0" distL="0" distR="0" wp14:anchorId="509B49FC" wp14:editId="61AD1357">
            <wp:extent cx="2324100" cy="1549321"/>
            <wp:effectExtent l="0" t="0" r="0" b="0"/>
            <wp:docPr id="128345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9863" name="Picture 1283459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AC9" w14:textId="77777777" w:rsidR="00F75DC2" w:rsidRDefault="00F75DC2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noProof/>
          <w:sz w:val="20"/>
          <w:szCs w:val="20"/>
        </w:rPr>
      </w:pPr>
    </w:p>
    <w:p w14:paraId="519B3DB5" w14:textId="0EFD40FB" w:rsidR="00B92919" w:rsidRPr="00051E11" w:rsidRDefault="00051E11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sz w:val="36"/>
          <w:szCs w:val="36"/>
        </w:rPr>
      </w:pPr>
      <w:r>
        <w:rPr>
          <w:rFonts w:ascii="Verdana" w:hAnsi="Verdana" w:cs="Times New Roman"/>
          <w:b/>
          <w:sz w:val="36"/>
          <w:szCs w:val="36"/>
        </w:rPr>
        <w:t>VENARD JHON C. SALIDO</w:t>
      </w:r>
    </w:p>
    <w:p w14:paraId="4B9B31BA" w14:textId="77777777" w:rsidR="00B92919" w:rsidRDefault="00000000" w:rsidP="00F75DC2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Marcos Drive, Putik, Zamboanga City</w:t>
      </w:r>
    </w:p>
    <w:p w14:paraId="1BCF98C5" w14:textId="3D1BF484" w:rsidR="00B92919" w:rsidRDefault="00000000" w:rsidP="00F75DC2">
      <w:pPr>
        <w:tabs>
          <w:tab w:val="left" w:pos="8440"/>
        </w:tabs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+63 </w:t>
      </w:r>
      <w:r w:rsidR="00051E11">
        <w:rPr>
          <w:rFonts w:ascii="Verdana" w:hAnsi="Verdana" w:cs="Times New Roman"/>
          <w:sz w:val="20"/>
          <w:szCs w:val="20"/>
        </w:rPr>
        <w:t>935 136 3586</w:t>
      </w:r>
    </w:p>
    <w:p w14:paraId="06247C23" w14:textId="7FAD5B7F" w:rsidR="00B92919" w:rsidRDefault="00051E11" w:rsidP="00F75DC2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hyperlink r:id="rId7" w:history="1">
        <w:r w:rsidRPr="006C17A0">
          <w:rPr>
            <w:rStyle w:val="Hyperlink"/>
            <w:rFonts w:ascii="Verdana" w:hAnsi="Verdana" w:cs="Times New Roman"/>
            <w:sz w:val="20"/>
            <w:szCs w:val="20"/>
          </w:rPr>
          <w:t>venardjhoncsalido@gmail.com</w:t>
        </w:r>
      </w:hyperlink>
    </w:p>
    <w:p w14:paraId="40BAF187" w14:textId="77777777" w:rsidR="00B92919" w:rsidRDefault="00000000" w:rsidP="00F75DC2">
      <w:pPr>
        <w:spacing w:after="0" w:line="276" w:lineRule="auto"/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____________________________________________________________________</w:t>
      </w:r>
    </w:p>
    <w:p w14:paraId="571E24A9" w14:textId="77777777" w:rsidR="00051E11" w:rsidRDefault="00051E11">
      <w:pPr>
        <w:spacing w:after="0" w:line="276" w:lineRule="auto"/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14:paraId="516C884A" w14:textId="2D74B4B2" w:rsidR="00B92919" w:rsidRDefault="00000000">
      <w:pPr>
        <w:spacing w:after="0" w:line="276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925B94">
        <w:rPr>
          <w:rFonts w:ascii="Verdana" w:hAnsi="Verdana" w:cs="Times New Roman"/>
          <w:sz w:val="20"/>
          <w:szCs w:val="20"/>
        </w:rPr>
        <w:t>Positive thinker</w:t>
      </w:r>
      <w:r w:rsidR="008A590B">
        <w:rPr>
          <w:rFonts w:ascii="Verdana" w:hAnsi="Verdana" w:cs="Times New Roman"/>
          <w:sz w:val="20"/>
          <w:szCs w:val="20"/>
        </w:rPr>
        <w:t>, knows how to trouble-shoot,</w:t>
      </w:r>
      <w:r w:rsidR="001D2BBA">
        <w:rPr>
          <w:rFonts w:ascii="Verdana" w:hAnsi="Verdana" w:cs="Times New Roman"/>
          <w:sz w:val="20"/>
          <w:szCs w:val="20"/>
        </w:rPr>
        <w:t xml:space="preserve"> </w:t>
      </w:r>
      <w:r w:rsidR="008A590B">
        <w:rPr>
          <w:rFonts w:ascii="Verdana" w:hAnsi="Verdana" w:cs="Times New Roman"/>
          <w:sz w:val="20"/>
          <w:szCs w:val="20"/>
        </w:rPr>
        <w:t>how to handle problems and how to manage finances</w:t>
      </w:r>
      <w:r w:rsidR="00925B94">
        <w:rPr>
          <w:rFonts w:ascii="Verdana" w:hAnsi="Verdana" w:cs="Times New Roman"/>
          <w:sz w:val="20"/>
          <w:szCs w:val="20"/>
        </w:rPr>
        <w:t>. Seeking</w:t>
      </w:r>
      <w:r>
        <w:rPr>
          <w:rFonts w:ascii="Verdana" w:hAnsi="Verdana" w:cs="Times New Roman"/>
          <w:sz w:val="20"/>
          <w:szCs w:val="20"/>
        </w:rPr>
        <w:t xml:space="preserve"> a position in a dynamic organization where I can utilize my experience to enhance my professional capabilities. A hard-working individual looking for a challenging position where I can showcase my skills and contribute to the growth of the organization.</w:t>
      </w:r>
    </w:p>
    <w:p w14:paraId="4BB55E57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07F1192F" w14:textId="77777777" w:rsidR="00B92919" w:rsidRDefault="00000000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PERSONAL PROFILE</w:t>
      </w:r>
    </w:p>
    <w:p w14:paraId="475FD0ED" w14:textId="77777777" w:rsidR="00B92919" w:rsidRDefault="00B92919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14:paraId="41DEFE6C" w14:textId="3DFA0768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Age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B86849">
        <w:rPr>
          <w:rFonts w:ascii="Verdana" w:hAnsi="Verdana" w:cs="Times New Roman"/>
          <w:sz w:val="20"/>
          <w:szCs w:val="20"/>
        </w:rPr>
        <w:t>30</w:t>
      </w:r>
    </w:p>
    <w:p w14:paraId="22D34569" w14:textId="15D7D679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Date of Birth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May 12, 1994</w:t>
      </w:r>
    </w:p>
    <w:p w14:paraId="1E1A8E42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Place of Birth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Zamboanga City</w:t>
      </w:r>
    </w:p>
    <w:p w14:paraId="7BD04DE5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Gender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Male</w:t>
      </w:r>
    </w:p>
    <w:p w14:paraId="014934D2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Marital Status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Single</w:t>
      </w:r>
    </w:p>
    <w:p w14:paraId="707BFBAE" w14:textId="6590EBE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Blood Type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O</w:t>
      </w:r>
    </w:p>
    <w:p w14:paraId="5F734689" w14:textId="7DA8650C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Weight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7</w:t>
      </w:r>
      <w:r w:rsidR="0000138A">
        <w:rPr>
          <w:rFonts w:ascii="Verdana" w:hAnsi="Verdana" w:cs="Times New Roman"/>
          <w:sz w:val="20"/>
          <w:szCs w:val="20"/>
        </w:rPr>
        <w:t>0</w:t>
      </w:r>
      <w:r>
        <w:rPr>
          <w:rFonts w:ascii="Verdana" w:hAnsi="Verdana" w:cs="Times New Roman"/>
          <w:sz w:val="20"/>
          <w:szCs w:val="20"/>
        </w:rPr>
        <w:t>kg</w:t>
      </w:r>
    </w:p>
    <w:p w14:paraId="6465D29B" w14:textId="580F1B55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Height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5’</w:t>
      </w:r>
      <w:r w:rsidR="00051E11">
        <w:rPr>
          <w:rFonts w:ascii="Verdana" w:hAnsi="Verdana" w:cs="Times New Roman"/>
          <w:sz w:val="20"/>
          <w:szCs w:val="20"/>
        </w:rPr>
        <w:t>7</w:t>
      </w:r>
      <w:r>
        <w:rPr>
          <w:rFonts w:ascii="Verdana" w:hAnsi="Verdana" w:cs="Times New Roman"/>
          <w:sz w:val="20"/>
          <w:szCs w:val="20"/>
        </w:rPr>
        <w:t>ft (1</w:t>
      </w:r>
      <w:r w:rsidR="00051E11">
        <w:rPr>
          <w:rFonts w:ascii="Verdana" w:hAnsi="Verdana" w:cs="Times New Roman"/>
          <w:sz w:val="20"/>
          <w:szCs w:val="20"/>
        </w:rPr>
        <w:t>7</w:t>
      </w:r>
      <w:r w:rsidR="00CA03A8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cm)</w:t>
      </w:r>
    </w:p>
    <w:p w14:paraId="314D602C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Nationality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Filipino</w:t>
      </w:r>
    </w:p>
    <w:p w14:paraId="006F45FD" w14:textId="2FE21AFB" w:rsidR="00B92919" w:rsidRDefault="00000000" w:rsidP="00051E11">
      <w:pPr>
        <w:spacing w:after="0" w:line="276" w:lineRule="auto"/>
        <w:ind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Religion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:</w:t>
      </w:r>
      <w:r w:rsidR="00051E11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Roman Catholic</w:t>
      </w:r>
    </w:p>
    <w:p w14:paraId="47DCB1C2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789C37D1" w14:textId="77777777" w:rsidR="00B92919" w:rsidRDefault="00000000">
      <w:pPr>
        <w:spacing w:after="0" w:line="276" w:lineRule="auto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t>WORK EXPERIENCE/TRAININGS</w:t>
      </w:r>
    </w:p>
    <w:p w14:paraId="1C163827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</w:p>
    <w:p w14:paraId="1B74E0F3" w14:textId="3CCEBD85" w:rsidR="00B92919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D</w:t>
      </w:r>
      <w:r w:rsidRPr="00051E11">
        <w:rPr>
          <w:rFonts w:ascii="Verdana" w:hAnsi="Verdana" w:cs="Times New Roman"/>
          <w:b/>
          <w:bCs/>
          <w:sz w:val="20"/>
          <w:szCs w:val="20"/>
        </w:rPr>
        <w:t>ATA PRIVACY PROTECTION AWARENESS</w:t>
      </w:r>
      <w:r>
        <w:rPr>
          <w:rFonts w:ascii="Verdana" w:hAnsi="Verdana" w:cs="Times New Roman"/>
          <w:b/>
          <w:bCs/>
          <w:sz w:val="20"/>
          <w:szCs w:val="20"/>
        </w:rPr>
        <w:tab/>
        <w:t xml:space="preserve"> 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(Feb 8, 2021)</w:t>
      </w:r>
    </w:p>
    <w:p w14:paraId="17924E9A" w14:textId="7C21160C" w:rsidR="00B92919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DICT webinar</w:t>
      </w:r>
    </w:p>
    <w:p w14:paraId="763E131B" w14:textId="77777777" w:rsidR="00051E11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62DE21FD" w14:textId="68FB9A85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BUREAU OF THE TREASURY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(June 2020)</w:t>
      </w:r>
    </w:p>
    <w:p w14:paraId="36DAF4D2" w14:textId="77777777" w:rsidR="00051E11" w:rsidRDefault="00000000" w:rsidP="00051E11">
      <w:pPr>
        <w:spacing w:after="0" w:line="276" w:lineRule="auto"/>
        <w:ind w:left="648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Governor Alvarez St., Zamboanga City</w:t>
      </w:r>
    </w:p>
    <w:p w14:paraId="6BEE8359" w14:textId="77777777" w:rsidR="00051E11" w:rsidRDefault="00051E11" w:rsidP="00051E11">
      <w:pPr>
        <w:spacing w:after="0" w:line="276" w:lineRule="auto"/>
        <w:ind w:left="6480"/>
        <w:rPr>
          <w:rFonts w:ascii="Verdana" w:hAnsi="Verdana" w:cs="Times New Roman"/>
          <w:sz w:val="20"/>
          <w:szCs w:val="20"/>
        </w:rPr>
      </w:pPr>
    </w:p>
    <w:p w14:paraId="7ECAE204" w14:textId="6DA91F8D" w:rsidR="00B92919" w:rsidRPr="00051E11" w:rsidRDefault="00051E11" w:rsidP="00051E11">
      <w:pPr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 w:rsidRPr="00051E11">
        <w:rPr>
          <w:rFonts w:ascii="Verdana" w:hAnsi="Verdana" w:cs="Times New Roman"/>
          <w:b/>
          <w:bCs/>
          <w:sz w:val="20"/>
          <w:szCs w:val="20"/>
        </w:rPr>
        <w:t>CYBER SECURITY AWARENESS: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(March 8, 2022)</w:t>
      </w:r>
      <w:r w:rsidRPr="00051E11">
        <w:rPr>
          <w:rFonts w:ascii="Verdana" w:hAnsi="Verdana" w:cs="Times New Roman"/>
          <w:b/>
          <w:bCs/>
          <w:sz w:val="20"/>
          <w:szCs w:val="20"/>
        </w:rPr>
        <w:br/>
        <w:t>TIPS TO BE A SAFE AND SAVVY ONLINE SHOPPER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DICT webinar</w:t>
      </w:r>
      <w:r w:rsidRPr="00051E11">
        <w:rPr>
          <w:rFonts w:ascii="Verdana" w:hAnsi="Verdana" w:cs="Times New Roman"/>
          <w:b/>
          <w:bCs/>
          <w:sz w:val="20"/>
          <w:szCs w:val="20"/>
        </w:rPr>
        <w:br/>
      </w:r>
    </w:p>
    <w:p w14:paraId="2E23A79F" w14:textId="77777777" w:rsidR="00051E11" w:rsidRDefault="00051E11" w:rsidP="00051E11">
      <w:pPr>
        <w:spacing w:after="0" w:line="276" w:lineRule="auto"/>
        <w:ind w:left="648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484D9E00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14:paraId="64B34B3A" w14:textId="77777777" w:rsidR="00B92919" w:rsidRDefault="00000000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SKILLS</w:t>
      </w:r>
    </w:p>
    <w:p w14:paraId="1FBDE368" w14:textId="24475B2B" w:rsidR="00051E11" w:rsidRDefault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11">
        <w:rPr>
          <w:rFonts w:ascii="Verdana" w:hAnsi="Verdana" w:cs="Times New Roman"/>
          <w:sz w:val="20"/>
          <w:szCs w:val="20"/>
        </w:rPr>
        <w:lastRenderedPageBreak/>
        <w:t>Computer Literate (MS Word, MS Excel, MS PowerPoint and Etc.</w:t>
      </w:r>
      <w:r>
        <w:rPr>
          <w:rFonts w:ascii="Verdana" w:hAnsi="Verdana" w:cs="Times New Roman"/>
          <w:sz w:val="20"/>
          <w:szCs w:val="20"/>
        </w:rPr>
        <w:t>)</w:t>
      </w:r>
    </w:p>
    <w:p w14:paraId="7F12119E" w14:textId="39A5C3F2" w:rsidR="00B92919" w:rsidRPr="00051E11" w:rsidRDefault="00051E11" w:rsidP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Trouble-shooting </w:t>
      </w:r>
      <w:r w:rsidR="0036616D">
        <w:rPr>
          <w:rFonts w:ascii="Verdana" w:hAnsi="Verdana" w:cs="Times New Roman"/>
          <w:sz w:val="20"/>
          <w:szCs w:val="20"/>
        </w:rPr>
        <w:t>(formatting, installing, downloading, basic repairs)</w:t>
      </w:r>
    </w:p>
    <w:p w14:paraId="733ACE4F" w14:textId="3F1F1E8A" w:rsidR="00B92919" w:rsidRDefault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Communication skills</w:t>
      </w:r>
    </w:p>
    <w:p w14:paraId="6483E347" w14:textId="116934F8" w:rsidR="0036616D" w:rsidRDefault="0036616D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36616D">
        <w:rPr>
          <w:rFonts w:ascii="Verdana" w:hAnsi="Verdana" w:cs="Times New Roman"/>
          <w:sz w:val="20"/>
          <w:szCs w:val="20"/>
        </w:rPr>
        <w:t>Money Management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3209ACE7" w14:textId="77777777" w:rsidR="00B92919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Motivated and always willing to learn new things</w:t>
      </w:r>
    </w:p>
    <w:p w14:paraId="2234A664" w14:textId="57D7EE4A" w:rsidR="00051E11" w:rsidRPr="00A523FB" w:rsidRDefault="00000000" w:rsidP="00A523FB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Excellent written and verbal communication</w:t>
      </w:r>
    </w:p>
    <w:p w14:paraId="66849318" w14:textId="77777777" w:rsidR="00A523FB" w:rsidRDefault="00A523FB" w:rsidP="00A523FB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053C17BA" w14:textId="77777777" w:rsidR="00A523FB" w:rsidRPr="00A523FB" w:rsidRDefault="00A523FB" w:rsidP="00A523FB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476FB91E" w14:textId="52C9C919" w:rsidR="00B92919" w:rsidRDefault="00000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ACHIEVEMENTS</w:t>
      </w:r>
    </w:p>
    <w:p w14:paraId="241D7E01" w14:textId="20F9B8F2" w:rsidR="00B92919" w:rsidRDefault="00051E1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 w:rsidRPr="0036616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Institute of Computer Engineers of the Philippines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Regional Quiz bowl Champion (</w:t>
      </w:r>
      <w:r w:rsidR="0036616D">
        <w:rPr>
          <w:rFonts w:ascii="Verdana" w:eastAsia="Times New Roman" w:hAnsi="Verdana" w:cs="Times New Roman"/>
          <w:color w:val="000000"/>
          <w:sz w:val="20"/>
          <w:szCs w:val="20"/>
        </w:rPr>
        <w:t>Sept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6616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9, 2017)</w:t>
      </w:r>
    </w:p>
    <w:p w14:paraId="1A77B87E" w14:textId="77777777" w:rsidR="00B92919" w:rsidRDefault="00000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EDUCATIONAL BACKGROUND</w:t>
      </w:r>
    </w:p>
    <w:p w14:paraId="7DED823A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1BA9DDB7" w14:textId="5BA034C6" w:rsidR="00B92919" w:rsidRDefault="0036616D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TERTIARY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2018-</w:t>
      </w:r>
      <w:r w:rsidR="003C7BBA">
        <w:rPr>
          <w:rFonts w:ascii="Verdana" w:hAnsi="Verdana" w:cs="Times New Roman"/>
          <w:sz w:val="20"/>
          <w:szCs w:val="20"/>
        </w:rPr>
        <w:t>2023</w:t>
      </w:r>
    </w:p>
    <w:p w14:paraId="5EAB65A8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Bachelor of Science in Information Technology</w:t>
      </w:r>
    </w:p>
    <w:p w14:paraId="7067D65D" w14:textId="79408BA4" w:rsidR="00B92919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</w:rPr>
      </w:pPr>
      <w:bookmarkStart w:id="0" w:name="_Hlk152332465"/>
      <w:r>
        <w:rPr>
          <w:rFonts w:ascii="Verdana" w:hAnsi="Verdana" w:cs="Times New Roman"/>
          <w:sz w:val="20"/>
          <w:szCs w:val="20"/>
        </w:rPr>
        <w:t>Western Mindanao State University (WMSU)</w:t>
      </w:r>
    </w:p>
    <w:p w14:paraId="5A97A30C" w14:textId="49AB89D7" w:rsidR="00B92919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Normal Rd, San Jose, Zamboanga City</w:t>
      </w:r>
    </w:p>
    <w:bookmarkEnd w:id="0"/>
    <w:p w14:paraId="3BE82724" w14:textId="77777777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A250FEE" w14:textId="1C31F3B2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2011-2016 (Undergrad)</w:t>
      </w:r>
    </w:p>
    <w:p w14:paraId="0E99CB78" w14:textId="36E0AE72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Bachelor of Science in Computer Engineering</w:t>
      </w:r>
    </w:p>
    <w:p w14:paraId="354A78FC" w14:textId="77777777" w:rsidR="0036616D" w:rsidRPr="0036616D" w:rsidRDefault="0036616D" w:rsidP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Western Mindanao State University (WMSU)</w:t>
      </w:r>
    </w:p>
    <w:p w14:paraId="051035FD" w14:textId="77777777" w:rsidR="0036616D" w:rsidRPr="0036616D" w:rsidRDefault="0036616D" w:rsidP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Normal Rd, San Jose, Zamboanga City</w:t>
      </w:r>
    </w:p>
    <w:p w14:paraId="69DF1D14" w14:textId="77777777" w:rsidR="0036616D" w:rsidRP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</w:rPr>
      </w:pPr>
    </w:p>
    <w:p w14:paraId="0656E78B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4EFD6D5A" w14:textId="35A2CD63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SECONDARY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200</w:t>
      </w:r>
      <w:r w:rsidR="0036616D">
        <w:rPr>
          <w:rFonts w:ascii="Verdana" w:hAnsi="Verdana" w:cs="Times New Roman"/>
          <w:sz w:val="20"/>
          <w:szCs w:val="20"/>
        </w:rPr>
        <w:t>7</w:t>
      </w:r>
      <w:r>
        <w:rPr>
          <w:rFonts w:ascii="Verdana" w:hAnsi="Verdana" w:cs="Times New Roman"/>
          <w:sz w:val="20"/>
          <w:szCs w:val="20"/>
        </w:rPr>
        <w:t>-201</w:t>
      </w:r>
      <w:r w:rsidR="0036616D">
        <w:rPr>
          <w:rFonts w:ascii="Verdana" w:hAnsi="Verdana" w:cs="Times New Roman"/>
          <w:sz w:val="20"/>
          <w:szCs w:val="20"/>
        </w:rPr>
        <w:t>1</w:t>
      </w:r>
    </w:p>
    <w:p w14:paraId="6B58F5D3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Zamboanga City High School Main (ZCHS)</w:t>
      </w:r>
    </w:p>
    <w:p w14:paraId="4EDBA194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Don Alfaro St. Tetuan, Zamboanga City</w:t>
      </w:r>
    </w:p>
    <w:p w14:paraId="5AD28368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5908020C" w14:textId="45583186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PRIMARY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200</w:t>
      </w:r>
      <w:r w:rsidR="0036616D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-200</w:t>
      </w:r>
      <w:r w:rsidR="0036616D">
        <w:rPr>
          <w:rFonts w:ascii="Verdana" w:hAnsi="Verdana" w:cs="Times New Roman"/>
          <w:sz w:val="20"/>
          <w:szCs w:val="20"/>
        </w:rPr>
        <w:t>7</w:t>
      </w:r>
    </w:p>
    <w:p w14:paraId="23437B53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Zamboanga West Central School</w:t>
      </w:r>
    </w:p>
    <w:p w14:paraId="6EDEE761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San Jose Rd. Zamboanga City</w:t>
      </w:r>
    </w:p>
    <w:p w14:paraId="785F7855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01985E14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4D5DC8DB" w14:textId="77777777" w:rsidR="00B92919" w:rsidRDefault="00000000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  <w:t>CHARACTER REFERENCES</w:t>
      </w:r>
    </w:p>
    <w:p w14:paraId="21EF5E1E" w14:textId="77777777" w:rsidR="00B92919" w:rsidRDefault="00B92919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</w:pPr>
    </w:p>
    <w:p w14:paraId="76FA5AB2" w14:textId="77777777" w:rsidR="00B92919" w:rsidRPr="0036616D" w:rsidRDefault="00000000">
      <w:pPr>
        <w:spacing w:after="0" w:line="276" w:lineRule="auto"/>
        <w:rPr>
          <w:rFonts w:ascii="Verdana" w:hAnsi="Verdana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>Adelaida S. Imbing</w:t>
      </w:r>
    </w:p>
    <w:p w14:paraId="7D764889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Administrative Officer V</w:t>
      </w:r>
    </w:p>
    <w:p w14:paraId="3DC9A2EF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  <w:t>Land Transportation Office</w:t>
      </w:r>
    </w:p>
    <w:p w14:paraId="7B7C8BB4" w14:textId="10C35D8E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+63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916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439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7199</w:t>
      </w:r>
    </w:p>
    <w:p w14:paraId="74087345" w14:textId="77777777" w:rsidR="00B92919" w:rsidRDefault="00000000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</w:p>
    <w:p w14:paraId="033B1A14" w14:textId="77777777" w:rsidR="00B92919" w:rsidRDefault="00B92919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</w:pPr>
    </w:p>
    <w:p w14:paraId="0D64160F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>Cristian C. Gumalo</w:t>
      </w:r>
      <w:r w:rsidRPr="0036616D">
        <w:rPr>
          <w:rFonts w:ascii="Verdana" w:hAnsi="Verdana" w:cs="Times New Roman"/>
          <w:b/>
          <w:color w:val="202124"/>
          <w:sz w:val="24"/>
          <w:szCs w:val="24"/>
          <w:shd w:val="clear" w:color="auto" w:fill="FFFFFF"/>
        </w:rPr>
        <w:tab/>
      </w:r>
    </w:p>
    <w:p w14:paraId="53AEF80B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Admin Assistant</w:t>
      </w:r>
    </w:p>
    <w:p w14:paraId="7A6EB07C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ZABIDA, Sutterville, Z.C.</w:t>
      </w:r>
    </w:p>
    <w:p w14:paraId="037573DF" w14:textId="7B3C60C4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lastRenderedPageBreak/>
        <w:t>+63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955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765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0300</w:t>
      </w:r>
    </w:p>
    <w:p w14:paraId="4BEAD800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</w:p>
    <w:p w14:paraId="0B6D555D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7C7090B2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056BFA8C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1A778655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76692A91" w14:textId="77777777" w:rsidR="00B92919" w:rsidRDefault="00B92919">
      <w:pPr>
        <w:rPr>
          <w:rFonts w:ascii="Verdana" w:hAnsi="Verdana" w:cs="Times New Roman"/>
          <w:sz w:val="20"/>
          <w:szCs w:val="20"/>
        </w:rPr>
      </w:pPr>
    </w:p>
    <w:sectPr w:rsidR="00B9291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D5E2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564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2803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69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5A4560C"/>
    <w:lvl w:ilvl="0" w:tplc="633A3174">
      <w:start w:val="1"/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13A0B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B244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50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AA2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43834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8C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BAE1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A5053D6"/>
    <w:lvl w:ilvl="0" w:tplc="3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5A4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9762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8361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97A9E2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DE607D2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C02B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1D24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1401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7A14E32C"/>
    <w:lvl w:ilvl="0" w:tplc="633A3174">
      <w:start w:val="1"/>
      <w:numFmt w:val="bullet"/>
      <w:lvlText w:val="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EE0F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EEE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88C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650F8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04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5AEFD12"/>
    <w:lvl w:ilvl="0" w:tplc="3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EF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99664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9D80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D64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10B07"/>
    <w:multiLevelType w:val="hybridMultilevel"/>
    <w:tmpl w:val="897CD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2422998">
    <w:abstractNumId w:val="20"/>
  </w:num>
  <w:num w:numId="2" w16cid:durableId="1330255948">
    <w:abstractNumId w:val="13"/>
  </w:num>
  <w:num w:numId="3" w16cid:durableId="1261913630">
    <w:abstractNumId w:val="4"/>
  </w:num>
  <w:num w:numId="4" w16cid:durableId="122769819">
    <w:abstractNumId w:val="21"/>
  </w:num>
  <w:num w:numId="5" w16cid:durableId="1652057311">
    <w:abstractNumId w:val="2"/>
  </w:num>
  <w:num w:numId="6" w16cid:durableId="1508326880">
    <w:abstractNumId w:val="29"/>
  </w:num>
  <w:num w:numId="7" w16cid:durableId="2056083326">
    <w:abstractNumId w:val="7"/>
  </w:num>
  <w:num w:numId="8" w16cid:durableId="1931624752">
    <w:abstractNumId w:val="6"/>
  </w:num>
  <w:num w:numId="9" w16cid:durableId="308020385">
    <w:abstractNumId w:val="8"/>
  </w:num>
  <w:num w:numId="10" w16cid:durableId="796215040">
    <w:abstractNumId w:val="3"/>
  </w:num>
  <w:num w:numId="11" w16cid:durableId="366637196">
    <w:abstractNumId w:val="32"/>
  </w:num>
  <w:num w:numId="12" w16cid:durableId="683555561">
    <w:abstractNumId w:val="31"/>
  </w:num>
  <w:num w:numId="13" w16cid:durableId="2037849980">
    <w:abstractNumId w:val="1"/>
  </w:num>
  <w:num w:numId="14" w16cid:durableId="393821504">
    <w:abstractNumId w:val="26"/>
  </w:num>
  <w:num w:numId="15" w16cid:durableId="1344359661">
    <w:abstractNumId w:val="23"/>
  </w:num>
  <w:num w:numId="16" w16cid:durableId="1287010288">
    <w:abstractNumId w:val="0"/>
  </w:num>
  <w:num w:numId="17" w16cid:durableId="1969433884">
    <w:abstractNumId w:val="24"/>
  </w:num>
  <w:num w:numId="18" w16cid:durableId="1490710532">
    <w:abstractNumId w:val="30"/>
  </w:num>
  <w:num w:numId="19" w16cid:durableId="1022320434">
    <w:abstractNumId w:val="14"/>
  </w:num>
  <w:num w:numId="20" w16cid:durableId="1430617077">
    <w:abstractNumId w:val="28"/>
  </w:num>
  <w:num w:numId="21" w16cid:durableId="1378972905">
    <w:abstractNumId w:val="18"/>
  </w:num>
  <w:num w:numId="22" w16cid:durableId="781648767">
    <w:abstractNumId w:val="11"/>
  </w:num>
  <w:num w:numId="23" w16cid:durableId="1452284476">
    <w:abstractNumId w:val="22"/>
  </w:num>
  <w:num w:numId="24" w16cid:durableId="1939941761">
    <w:abstractNumId w:val="10"/>
  </w:num>
  <w:num w:numId="25" w16cid:durableId="1512335703">
    <w:abstractNumId w:val="15"/>
  </w:num>
  <w:num w:numId="26" w16cid:durableId="1421833319">
    <w:abstractNumId w:val="25"/>
  </w:num>
  <w:num w:numId="27" w16cid:durableId="1153646569">
    <w:abstractNumId w:val="16"/>
  </w:num>
  <w:num w:numId="28" w16cid:durableId="395789234">
    <w:abstractNumId w:val="5"/>
  </w:num>
  <w:num w:numId="29" w16cid:durableId="574434667">
    <w:abstractNumId w:val="9"/>
  </w:num>
  <w:num w:numId="30" w16cid:durableId="489951683">
    <w:abstractNumId w:val="12"/>
  </w:num>
  <w:num w:numId="31" w16cid:durableId="782504986">
    <w:abstractNumId w:val="27"/>
  </w:num>
  <w:num w:numId="32" w16cid:durableId="688995452">
    <w:abstractNumId w:val="17"/>
  </w:num>
  <w:num w:numId="33" w16cid:durableId="13876087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19"/>
    <w:rsid w:val="0000138A"/>
    <w:rsid w:val="00051E11"/>
    <w:rsid w:val="001D2BBA"/>
    <w:rsid w:val="0036616D"/>
    <w:rsid w:val="003C7BBA"/>
    <w:rsid w:val="00462D52"/>
    <w:rsid w:val="008A590B"/>
    <w:rsid w:val="00925B94"/>
    <w:rsid w:val="00A523FB"/>
    <w:rsid w:val="00B81B03"/>
    <w:rsid w:val="00B86849"/>
    <w:rsid w:val="00B92919"/>
    <w:rsid w:val="00CA03A8"/>
    <w:rsid w:val="00EB4DCD"/>
    <w:rsid w:val="00F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CD35"/>
  <w15:docId w15:val="{F5B5D789-0614-4D79-B67B-DDCB2192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5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nardjhoncsalid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C9CC-0A9B-494D-9CB7-6D65F11D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SALIDO</dc:creator>
  <cp:lastModifiedBy>Arvin Co</cp:lastModifiedBy>
  <cp:revision>25</cp:revision>
  <cp:lastPrinted>2023-02-27T03:49:00Z</cp:lastPrinted>
  <dcterms:created xsi:type="dcterms:W3CDTF">2023-12-01T05:54:00Z</dcterms:created>
  <dcterms:modified xsi:type="dcterms:W3CDTF">2025-02-19T13:45:00Z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afc4937dd89044ab9136d793d586e5e0</vt:lpwstr>
  </property>
</Properties>
</file>