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FA06" w14:textId="0EFCCEE3" w:rsidR="0079243E" w:rsidRDefault="000241E8" w:rsidP="0079243E">
      <w:pPr>
        <w:spacing w:after="0"/>
        <w:jc w:val="center"/>
        <w:rPr>
          <w:b/>
          <w:bCs/>
          <w:sz w:val="40"/>
          <w:szCs w:val="40"/>
        </w:rPr>
      </w:pPr>
      <w:r w:rsidRPr="0079243E">
        <w:rPr>
          <w:b/>
          <w:bCs/>
          <w:sz w:val="40"/>
          <w:szCs w:val="40"/>
        </w:rPr>
        <w:t>AMAZON S3: OBJECT STORAGE AND MANAGEMENT</w:t>
      </w:r>
    </w:p>
    <w:p w14:paraId="6BB9F697" w14:textId="5835E73B" w:rsidR="0079243E" w:rsidRDefault="00000000" w:rsidP="0079243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26F49D53">
          <v:rect id="_x0000_i1025" style="width:0;height:1.5pt" o:hralign="center" o:hrstd="t" o:hr="t" fillcolor="#a0a0a0" stroked="f"/>
        </w:pict>
      </w:r>
    </w:p>
    <w:p w14:paraId="48E25A15" w14:textId="0D189ADC" w:rsidR="001F462F" w:rsidRPr="00EC16D1" w:rsidRDefault="001F462F" w:rsidP="001F462F">
      <w:pPr>
        <w:spacing w:after="0" w:line="360" w:lineRule="auto"/>
        <w:rPr>
          <w:b/>
          <w:bCs/>
          <w:sz w:val="28"/>
          <w:szCs w:val="28"/>
        </w:rPr>
      </w:pPr>
      <w:r w:rsidRPr="00EC16D1">
        <w:rPr>
          <w:b/>
          <w:bCs/>
          <w:sz w:val="28"/>
          <w:szCs w:val="28"/>
        </w:rPr>
        <w:t>TYPES OF STORAGE</w:t>
      </w:r>
    </w:p>
    <w:p w14:paraId="2EA6BEBB" w14:textId="1073BDC6" w:rsidR="001F462F" w:rsidRPr="00097847" w:rsidRDefault="001F462F" w:rsidP="001F462F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97847">
        <w:rPr>
          <w:sz w:val="26"/>
          <w:szCs w:val="26"/>
        </w:rPr>
        <w:t>Simple Storage Service (S3)</w:t>
      </w:r>
    </w:p>
    <w:p w14:paraId="4DEFE360" w14:textId="78738FC7" w:rsidR="001F462F" w:rsidRPr="00097847" w:rsidRDefault="001F462F" w:rsidP="001F462F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97847">
        <w:rPr>
          <w:sz w:val="26"/>
          <w:szCs w:val="26"/>
        </w:rPr>
        <w:t>Elastic File System (EFS)</w:t>
      </w:r>
    </w:p>
    <w:p w14:paraId="06F2B2BE" w14:textId="257F5268" w:rsidR="001F462F" w:rsidRPr="00097847" w:rsidRDefault="001F462F" w:rsidP="001F462F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97847">
        <w:rPr>
          <w:sz w:val="26"/>
          <w:szCs w:val="26"/>
        </w:rPr>
        <w:t>Elastic Block Store (EBS)</w:t>
      </w:r>
    </w:p>
    <w:p w14:paraId="0553D8D2" w14:textId="6415BC91" w:rsidR="00BF5545" w:rsidRPr="00097847" w:rsidRDefault="001F462F" w:rsidP="001F462F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97847">
        <w:rPr>
          <w:sz w:val="26"/>
          <w:szCs w:val="26"/>
        </w:rPr>
        <w:t>FXS</w:t>
      </w:r>
    </w:p>
    <w:p w14:paraId="46AA6695" w14:textId="5BCE8ABC" w:rsidR="001F462F" w:rsidRDefault="00000000" w:rsidP="00B33317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74A89B6B">
          <v:rect id="_x0000_i1026" style="width:0;height:1.5pt" o:hralign="center" o:hrstd="t" o:hr="t" fillcolor="#a0a0a0" stroked="f"/>
        </w:pict>
      </w:r>
    </w:p>
    <w:p w14:paraId="4774319C" w14:textId="2F27282C" w:rsidR="006B1BBE" w:rsidRPr="00B33317" w:rsidRDefault="006B1BBE" w:rsidP="00B33317">
      <w:pPr>
        <w:spacing w:after="0" w:line="360" w:lineRule="auto"/>
        <w:rPr>
          <w:b/>
          <w:bCs/>
          <w:sz w:val="28"/>
          <w:szCs w:val="28"/>
        </w:rPr>
      </w:pPr>
      <w:r w:rsidRPr="006B1BBE">
        <w:rPr>
          <w:b/>
          <w:bCs/>
          <w:sz w:val="28"/>
          <w:szCs w:val="28"/>
        </w:rPr>
        <w:t>DIFFERENCE BETWEEN OBJECT STORAGE AND BLOCK STORAGE</w:t>
      </w:r>
    </w:p>
    <w:p w14:paraId="4FA00470" w14:textId="1E4272EC" w:rsidR="006B1BBE" w:rsidRPr="006B1BBE" w:rsidRDefault="006B1BBE" w:rsidP="006B1BBE">
      <w:pPr>
        <w:spacing w:after="0"/>
        <w:rPr>
          <w:b/>
          <w:bCs/>
          <w:sz w:val="28"/>
          <w:szCs w:val="28"/>
        </w:rPr>
      </w:pPr>
      <w:r w:rsidRPr="006B1BBE">
        <w:rPr>
          <w:b/>
          <w:bCs/>
          <w:sz w:val="28"/>
          <w:szCs w:val="28"/>
        </w:rPr>
        <w:t>Block Storage</w:t>
      </w:r>
    </w:p>
    <w:p w14:paraId="48D72390" w14:textId="03153DB7" w:rsidR="006B1BBE" w:rsidRPr="00097847" w:rsidRDefault="006B1BBE" w:rsidP="00AB4E3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Block storage is suitable for transitional databases, random read/write loads and structured database storage.</w:t>
      </w:r>
    </w:p>
    <w:p w14:paraId="007C3437" w14:textId="6E98E94B" w:rsidR="006B1BBE" w:rsidRPr="00097847" w:rsidRDefault="006B1BBE" w:rsidP="00AB4E3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 xml:space="preserve">Block storage divides the data to be stored in evenly sized blocks called data chunks for </w:t>
      </w:r>
      <w:r w:rsidR="00097847" w:rsidRPr="00097847">
        <w:rPr>
          <w:sz w:val="26"/>
          <w:szCs w:val="26"/>
        </w:rPr>
        <w:t>instance;</w:t>
      </w:r>
      <w:r w:rsidRPr="00097847">
        <w:rPr>
          <w:sz w:val="26"/>
          <w:szCs w:val="26"/>
        </w:rPr>
        <w:t xml:space="preserve"> a file can be split into evenly sized blocks before it is stored.</w:t>
      </w:r>
    </w:p>
    <w:p w14:paraId="37EBE0D9" w14:textId="5471F2C4" w:rsidR="006B1BBE" w:rsidRPr="00097847" w:rsidRDefault="006B1BBE" w:rsidP="00AB4E3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Data blocks stored in block storage would not contain metadata. (Data created, data modified, content type etc.)</w:t>
      </w:r>
    </w:p>
    <w:p w14:paraId="5FB07195" w14:textId="2D825191" w:rsidR="006B1BBE" w:rsidRPr="00097847" w:rsidRDefault="006B1BBE" w:rsidP="00AB4E32">
      <w:pPr>
        <w:pStyle w:val="ListParagraph"/>
        <w:numPr>
          <w:ilvl w:val="0"/>
          <w:numId w:val="4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 xml:space="preserve">Block storage only keeps the address (index number) where the data blocks are stored, it does not care what is in that block, just how to retrieve it when required.  </w:t>
      </w:r>
    </w:p>
    <w:p w14:paraId="0F023A12" w14:textId="77777777" w:rsidR="006B1BBE" w:rsidRPr="006B1BBE" w:rsidRDefault="006B1BBE" w:rsidP="006B1BBE">
      <w:pPr>
        <w:spacing w:after="0"/>
        <w:rPr>
          <w:b/>
          <w:bCs/>
          <w:sz w:val="28"/>
          <w:szCs w:val="28"/>
        </w:rPr>
      </w:pPr>
    </w:p>
    <w:p w14:paraId="637A8F51" w14:textId="6AAE8418" w:rsidR="006B1BBE" w:rsidRPr="006B1BBE" w:rsidRDefault="006B1BBE" w:rsidP="006B1BBE">
      <w:pPr>
        <w:spacing w:after="0"/>
        <w:rPr>
          <w:b/>
          <w:bCs/>
          <w:sz w:val="28"/>
          <w:szCs w:val="28"/>
        </w:rPr>
      </w:pPr>
      <w:r w:rsidRPr="006B1BBE">
        <w:rPr>
          <w:b/>
          <w:bCs/>
          <w:sz w:val="28"/>
          <w:szCs w:val="28"/>
        </w:rPr>
        <w:t>Object Storage</w:t>
      </w:r>
    </w:p>
    <w:p w14:paraId="6FD8FAE7" w14:textId="73FC431B" w:rsidR="006B1BBE" w:rsidRPr="00097847" w:rsidRDefault="006B1BBE" w:rsidP="00AB4E32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Object storage stores the files as a whole and does not divide them.</w:t>
      </w:r>
    </w:p>
    <w:p w14:paraId="721E6002" w14:textId="434EFEAF" w:rsidR="006B1BBE" w:rsidRPr="00097847" w:rsidRDefault="006B1BBE" w:rsidP="00AB4E32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In object storage an object is: the file/ data itself, its Meta data, object global unique ID.</w:t>
      </w:r>
    </w:p>
    <w:p w14:paraId="0D7F89CD" w14:textId="58F4DBB2" w:rsidR="006B1BBE" w:rsidRPr="00097847" w:rsidRDefault="006B1BBE" w:rsidP="00AB4E32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 xml:space="preserve">The object global unique ID is a unique identifier for the object (can be the object name itself) and it must be unique such that it can be retrieved disregarding where </w:t>
      </w:r>
      <w:proofErr w:type="gramStart"/>
      <w:r w:rsidRPr="00097847">
        <w:rPr>
          <w:sz w:val="26"/>
          <w:szCs w:val="26"/>
        </w:rPr>
        <w:t>it’s</w:t>
      </w:r>
      <w:proofErr w:type="gramEnd"/>
      <w:r w:rsidRPr="00097847">
        <w:rPr>
          <w:sz w:val="26"/>
          <w:szCs w:val="26"/>
        </w:rPr>
        <w:t xml:space="preserve"> physical storage location is.</w:t>
      </w:r>
    </w:p>
    <w:p w14:paraId="70D6287B" w14:textId="5DBB5494" w:rsidR="006B1BBE" w:rsidRPr="00097847" w:rsidRDefault="006B1BBE" w:rsidP="00AB4E32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Object storage cannot be mounted as a drive.</w:t>
      </w:r>
    </w:p>
    <w:p w14:paraId="0122287D" w14:textId="77777777" w:rsidR="00B33317" w:rsidRPr="00097847" w:rsidRDefault="006B1BBE" w:rsidP="00AB4E32">
      <w:pPr>
        <w:pStyle w:val="ListParagraph"/>
        <w:numPr>
          <w:ilvl w:val="0"/>
          <w:numId w:val="3"/>
        </w:numPr>
        <w:spacing w:after="0"/>
        <w:jc w:val="both"/>
        <w:rPr>
          <w:sz w:val="26"/>
          <w:szCs w:val="26"/>
        </w:rPr>
      </w:pPr>
      <w:r w:rsidRPr="00097847">
        <w:rPr>
          <w:sz w:val="26"/>
          <w:szCs w:val="26"/>
        </w:rPr>
        <w:t>Example of object storage solutions are Dropbox, AWS S3, Facebook.</w:t>
      </w:r>
    </w:p>
    <w:p w14:paraId="2794558F" w14:textId="5FD27EC0" w:rsidR="00EC16D1" w:rsidRDefault="00000000" w:rsidP="00241BC1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1638B814">
          <v:rect id="_x0000_i1027" style="width:0;height:1.5pt" o:hralign="center" o:hrstd="t" o:hr="t" fillcolor="#a0a0a0" stroked="f"/>
        </w:pict>
      </w:r>
    </w:p>
    <w:p w14:paraId="5BB4CCBE" w14:textId="79265AA1" w:rsidR="003C236A" w:rsidRPr="007011F1" w:rsidRDefault="003C236A" w:rsidP="007011F1">
      <w:pPr>
        <w:spacing w:after="0" w:line="360" w:lineRule="auto"/>
        <w:rPr>
          <w:b/>
          <w:bCs/>
          <w:sz w:val="28"/>
          <w:szCs w:val="28"/>
        </w:rPr>
      </w:pPr>
      <w:r w:rsidRPr="003C236A">
        <w:rPr>
          <w:b/>
          <w:bCs/>
          <w:sz w:val="28"/>
          <w:szCs w:val="28"/>
        </w:rPr>
        <w:t>SIMPLE STORAGE SERVICE:-(S3)</w:t>
      </w:r>
    </w:p>
    <w:p w14:paraId="4A320E5D" w14:textId="3CE16C6F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Amazon s3 is a cloud-based object-oriented storage for storing any type of data any form of data and retrieve the data anytime, anywhere on the internet</w:t>
      </w:r>
    </w:p>
    <w:p w14:paraId="7D5DDE7F" w14:textId="11928A4E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S3 is object-based storage</w:t>
      </w:r>
      <w:r w:rsidR="009B4FCB" w:rsidRPr="003C090D">
        <w:rPr>
          <w:sz w:val="26"/>
          <w:szCs w:val="26"/>
        </w:rPr>
        <w:t xml:space="preserve"> </w:t>
      </w:r>
      <w:r w:rsidR="007011F1" w:rsidRPr="003C090D">
        <w:rPr>
          <w:sz w:val="26"/>
          <w:szCs w:val="26"/>
        </w:rPr>
        <w:t>S</w:t>
      </w:r>
      <w:r w:rsidR="009B4FCB" w:rsidRPr="003C090D">
        <w:rPr>
          <w:sz w:val="26"/>
          <w:szCs w:val="26"/>
        </w:rPr>
        <w:t>o You cannot install operating system on S3.</w:t>
      </w:r>
    </w:p>
    <w:p w14:paraId="14E20D37" w14:textId="053D4B62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lastRenderedPageBreak/>
        <w:t>S3 has a distributed data store architecture where objects are redundantly stored in multiple locations. (minimum 3 locations in same region)</w:t>
      </w:r>
    </w:p>
    <w:p w14:paraId="3F21C68E" w14:textId="7C5C1699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Data is stored in bucket.</w:t>
      </w:r>
    </w:p>
    <w:p w14:paraId="0DCB0BAF" w14:textId="3A739014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A bucket is a flat container of objects.</w:t>
      </w:r>
      <w:r w:rsidR="002F5E9A" w:rsidRPr="003C090D">
        <w:rPr>
          <w:sz w:val="26"/>
          <w:szCs w:val="26"/>
        </w:rPr>
        <w:t xml:space="preserve"> (you cannot create nested buckets)</w:t>
      </w:r>
    </w:p>
    <w:p w14:paraId="418BE0BC" w14:textId="1EAF068E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Maximum capacity of a bucket is 5TB.</w:t>
      </w:r>
    </w:p>
    <w:p w14:paraId="2706B13D" w14:textId="650C304E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Bucket ownership is non transferrable.</w:t>
      </w:r>
    </w:p>
    <w:p w14:paraId="46CA37AB" w14:textId="3F5B6C6C" w:rsidR="003C236A" w:rsidRPr="003C090D" w:rsidRDefault="003C236A" w:rsidP="0073703D">
      <w:pPr>
        <w:pStyle w:val="ListParagraph"/>
        <w:numPr>
          <w:ilvl w:val="0"/>
          <w:numId w:val="5"/>
        </w:numPr>
        <w:spacing w:after="0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S3 bucket is region specific.</w:t>
      </w:r>
    </w:p>
    <w:p w14:paraId="135D8355" w14:textId="77777777" w:rsidR="00F90197" w:rsidRPr="003C090D" w:rsidRDefault="003C236A" w:rsidP="00F9019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6"/>
          <w:szCs w:val="26"/>
        </w:rPr>
      </w:pPr>
      <w:r w:rsidRPr="003C090D">
        <w:rPr>
          <w:sz w:val="26"/>
          <w:szCs w:val="26"/>
        </w:rPr>
        <w:t>You can have up to 100 buckets per account. (may expand on request)</w:t>
      </w:r>
    </w:p>
    <w:p w14:paraId="1554D0E2" w14:textId="77777777" w:rsidR="008E67F7" w:rsidRDefault="00000000" w:rsidP="00F90197">
      <w:pPr>
        <w:spacing w:after="0" w:line="36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BB1B69F">
          <v:rect id="_x0000_i1028" style="width:0;height:1.5pt" o:hralign="center" o:hrstd="t" o:hr="t" fillcolor="#a0a0a0" stroked="f"/>
        </w:pict>
      </w:r>
    </w:p>
    <w:p w14:paraId="60932451" w14:textId="29EB5BA3" w:rsidR="008544C9" w:rsidRPr="008544C9" w:rsidRDefault="008544C9" w:rsidP="008544C9">
      <w:pPr>
        <w:spacing w:after="0" w:line="360" w:lineRule="auto"/>
        <w:jc w:val="both"/>
        <w:rPr>
          <w:b/>
          <w:bCs/>
          <w:sz w:val="28"/>
          <w:szCs w:val="28"/>
        </w:rPr>
      </w:pPr>
      <w:r w:rsidRPr="008544C9">
        <w:rPr>
          <w:b/>
          <w:bCs/>
          <w:sz w:val="28"/>
          <w:szCs w:val="28"/>
        </w:rPr>
        <w:t>S3 BUCKET NAMING RULES</w:t>
      </w:r>
    </w:p>
    <w:p w14:paraId="5A38BBF4" w14:textId="0995F971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S3 bucket names must be globally unique across all AWS accounts and regions. </w:t>
      </w:r>
    </w:p>
    <w:p w14:paraId="4D8F69BD" w14:textId="45E95C70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cannot be changed after creation. </w:t>
      </w:r>
    </w:p>
    <w:p w14:paraId="11D8594B" w14:textId="3993F04A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If a bucket is deleted, its name becomes available again and can be used by any AWS account. </w:t>
      </w:r>
    </w:p>
    <w:p w14:paraId="33E65FB9" w14:textId="1AE97A18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must be between 3 and 63 characters long. </w:t>
      </w:r>
    </w:p>
    <w:p w14:paraId="27F30F01" w14:textId="6C4A395A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are part of the URL used to access the bucket, so they must follow DNS naming conventions. </w:t>
      </w:r>
    </w:p>
    <w:p w14:paraId="32936830" w14:textId="7BA7C752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must be a combination of labels (words) separated properly, following DNS format. </w:t>
      </w:r>
    </w:p>
    <w:p w14:paraId="5C10D692" w14:textId="6F35AFD0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can contain lowercase letters, numbers, and hyphens (-) only. </w:t>
      </w:r>
    </w:p>
    <w:p w14:paraId="0D0496C7" w14:textId="77777777" w:rsidR="002856AF" w:rsidRPr="002856AF" w:rsidRDefault="002856AF" w:rsidP="002856AF">
      <w:pPr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Uppercase letters and special characters are not allowed. </w:t>
      </w:r>
    </w:p>
    <w:p w14:paraId="04190DD0" w14:textId="56B07E39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must not be formatted as an IP address (e.g., 192.168.1.1). </w:t>
      </w:r>
    </w:p>
    <w:p w14:paraId="50339CE8" w14:textId="38D820CB" w:rsidR="002856AF" w:rsidRPr="002856AF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 xml:space="preserve">Bucket names must start and end with a lowercase letter or number. </w:t>
      </w:r>
    </w:p>
    <w:p w14:paraId="0F6E9879" w14:textId="16AA589A" w:rsidR="008E67F7" w:rsidRDefault="002856AF" w:rsidP="002856A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sz w:val="26"/>
          <w:szCs w:val="26"/>
        </w:rPr>
      </w:pPr>
      <w:r w:rsidRPr="002856AF">
        <w:rPr>
          <w:sz w:val="26"/>
          <w:szCs w:val="26"/>
        </w:rPr>
        <w:t>By default, all buckets and objects are private, and only the bucket owner has access unless permissions are changed.</w:t>
      </w:r>
    </w:p>
    <w:p w14:paraId="01B2F1FE" w14:textId="491D540B" w:rsidR="00A36D97" w:rsidRDefault="00000000" w:rsidP="00A36D97">
      <w:p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AD499CD">
          <v:rect id="_x0000_i1029" style="width:0;height:1.5pt" o:hralign="center" o:hrstd="t" o:hr="t" fillcolor="#a0a0a0" stroked="f"/>
        </w:pict>
      </w:r>
    </w:p>
    <w:p w14:paraId="625C8936" w14:textId="77777777" w:rsidR="00A36D97" w:rsidRPr="00A36D97" w:rsidRDefault="00A36D97" w:rsidP="00A36D97">
      <w:pPr>
        <w:spacing w:after="0" w:line="240" w:lineRule="auto"/>
        <w:jc w:val="both"/>
        <w:rPr>
          <w:sz w:val="26"/>
          <w:szCs w:val="26"/>
        </w:rPr>
      </w:pPr>
    </w:p>
    <w:p w14:paraId="0313811A" w14:textId="06F21079" w:rsidR="00DA3276" w:rsidRPr="00F90197" w:rsidRDefault="00DA3276" w:rsidP="00F90197">
      <w:pPr>
        <w:spacing w:after="0" w:line="360" w:lineRule="auto"/>
        <w:jc w:val="both"/>
        <w:rPr>
          <w:sz w:val="28"/>
          <w:szCs w:val="28"/>
        </w:rPr>
      </w:pPr>
      <w:r w:rsidRPr="00DA3276">
        <w:rPr>
          <w:b/>
          <w:bCs/>
          <w:sz w:val="28"/>
          <w:szCs w:val="28"/>
        </w:rPr>
        <w:t>CREATE S3 BUCKET</w:t>
      </w:r>
      <w:r w:rsidR="00F90197">
        <w:rPr>
          <w:b/>
          <w:bCs/>
          <w:sz w:val="28"/>
          <w:szCs w:val="28"/>
        </w:rPr>
        <w:t xml:space="preserve"> &amp; ADD OBJECTS IN THE BUCKET</w:t>
      </w:r>
    </w:p>
    <w:p w14:paraId="7620F2BC" w14:textId="2BE9CCF2" w:rsidR="00DA3276" w:rsidRPr="002856AF" w:rsidRDefault="00DA3276" w:rsidP="008A5D03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search s3 bucket</w:t>
      </w:r>
    </w:p>
    <w:p w14:paraId="32BF2585" w14:textId="0BE4C7AF" w:rsidR="00DA3276" w:rsidRPr="002856AF" w:rsidRDefault="00DA3276" w:rsidP="008A5D03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 xml:space="preserve">create a bucket </w:t>
      </w:r>
    </w:p>
    <w:p w14:paraId="3066DFAE" w14:textId="4F934C7C" w:rsidR="00DA3276" w:rsidRPr="002856AF" w:rsidRDefault="00DA3276" w:rsidP="008A5D03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name ------------&gt; amazon-s3-bucket</w:t>
      </w:r>
    </w:p>
    <w:p w14:paraId="2B615326" w14:textId="0DC4973C" w:rsidR="00DA3276" w:rsidRPr="002856AF" w:rsidRDefault="00DA3276" w:rsidP="008A5D03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bucket type ----&gt; general purpose bucket</w:t>
      </w:r>
    </w:p>
    <w:p w14:paraId="12C2F89B" w14:textId="4A466FD5" w:rsidR="008A5D03" w:rsidRPr="002856AF" w:rsidRDefault="00F90197" w:rsidP="008A5D03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public access ---&gt; unblock all public access</w:t>
      </w:r>
    </w:p>
    <w:p w14:paraId="43CDF762" w14:textId="762F59D2" w:rsidR="008A5D03" w:rsidRPr="002856AF" w:rsidRDefault="00F90197" w:rsidP="002856AF">
      <w:pPr>
        <w:pStyle w:val="ListParagraph"/>
        <w:numPr>
          <w:ilvl w:val="0"/>
          <w:numId w:val="6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create a bucket</w:t>
      </w:r>
    </w:p>
    <w:p w14:paraId="192BC673" w14:textId="36F507E0" w:rsidR="00F90197" w:rsidRPr="002856AF" w:rsidRDefault="008A5D03" w:rsidP="008A5D03">
      <w:pPr>
        <w:pStyle w:val="ListParagraph"/>
        <w:numPr>
          <w:ilvl w:val="0"/>
          <w:numId w:val="7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click on the bucket</w:t>
      </w:r>
    </w:p>
    <w:p w14:paraId="76A76939" w14:textId="42CCC37A" w:rsidR="008A5D03" w:rsidRPr="002856AF" w:rsidRDefault="008A5D03" w:rsidP="008A5D03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click on upload -----&gt; add files -----&gt; select file.txt</w:t>
      </w:r>
    </w:p>
    <w:p w14:paraId="64F3E73D" w14:textId="326AAC9E" w:rsidR="008A5D03" w:rsidRPr="002856AF" w:rsidRDefault="008A5D03" w:rsidP="008A5D03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2856AF">
        <w:rPr>
          <w:sz w:val="26"/>
          <w:szCs w:val="26"/>
        </w:rPr>
        <w:t>upload</w:t>
      </w:r>
    </w:p>
    <w:p w14:paraId="47C1A36F" w14:textId="1629A3D5" w:rsidR="00730133" w:rsidRPr="00D90BD6" w:rsidRDefault="00000000" w:rsidP="00D90BD6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57092DA9">
          <v:rect id="_x0000_i1030" style="width:0;height:1.5pt" o:hralign="center" o:hrstd="t" o:hr="t" fillcolor="#a0a0a0" stroked="f"/>
        </w:pict>
      </w:r>
    </w:p>
    <w:p w14:paraId="66A7B7A9" w14:textId="01CFC072" w:rsidR="008A5D03" w:rsidRPr="00D91E36" w:rsidRDefault="00D91E36" w:rsidP="007F1B9F">
      <w:pPr>
        <w:spacing w:after="0" w:line="360" w:lineRule="auto"/>
        <w:ind w:left="360"/>
        <w:rPr>
          <w:b/>
          <w:bCs/>
          <w:sz w:val="28"/>
          <w:szCs w:val="28"/>
        </w:rPr>
      </w:pPr>
      <w:r w:rsidRPr="00D91E36">
        <w:rPr>
          <w:b/>
          <w:bCs/>
          <w:sz w:val="28"/>
          <w:szCs w:val="28"/>
        </w:rPr>
        <w:lastRenderedPageBreak/>
        <w:t>HOW TO DELETE A S3 BUCKET</w:t>
      </w:r>
    </w:p>
    <w:p w14:paraId="6F576FF0" w14:textId="34542827" w:rsidR="00D91E36" w:rsidRPr="00973972" w:rsidRDefault="00D91E36" w:rsidP="005048D1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973972">
        <w:rPr>
          <w:sz w:val="26"/>
          <w:szCs w:val="26"/>
        </w:rPr>
        <w:t>First delete all the files from these bucket</w:t>
      </w:r>
      <w:r w:rsidR="0065327E" w:rsidRPr="00973972">
        <w:rPr>
          <w:sz w:val="26"/>
          <w:szCs w:val="26"/>
        </w:rPr>
        <w:t xml:space="preserve"> </w:t>
      </w:r>
    </w:p>
    <w:p w14:paraId="6B8F677C" w14:textId="3624DA91" w:rsidR="00D91E36" w:rsidRPr="00973972" w:rsidRDefault="00D91E36" w:rsidP="005048D1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 w:rsidRPr="00973972">
        <w:rPr>
          <w:sz w:val="26"/>
          <w:szCs w:val="26"/>
        </w:rPr>
        <w:t xml:space="preserve">Then delete </w:t>
      </w:r>
      <w:r w:rsidR="00C12B8A" w:rsidRPr="00973972">
        <w:rPr>
          <w:sz w:val="26"/>
          <w:szCs w:val="26"/>
        </w:rPr>
        <w:t>empty</w:t>
      </w:r>
      <w:r w:rsidRPr="00973972">
        <w:rPr>
          <w:sz w:val="26"/>
          <w:szCs w:val="26"/>
        </w:rPr>
        <w:t xml:space="preserve"> bucket</w:t>
      </w:r>
    </w:p>
    <w:p w14:paraId="238CFA72" w14:textId="03887C7A" w:rsidR="003263BB" w:rsidRPr="00C2005F" w:rsidRDefault="00000000" w:rsidP="00C2005F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3CDAA8CF">
          <v:rect id="_x0000_i1031" style="width:0;height:1.5pt" o:hralign="center" o:hrstd="t" o:hr="t" fillcolor="#a0a0a0" stroked="f"/>
        </w:pict>
      </w:r>
    </w:p>
    <w:p w14:paraId="7F2D5314" w14:textId="7C2D7DB2" w:rsidR="00E90449" w:rsidRDefault="00E90449" w:rsidP="00C2005F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S3 PROPERTIES</w:t>
      </w:r>
      <w:r w:rsidR="005E45FB">
        <w:rPr>
          <w:b/>
          <w:bCs/>
          <w:sz w:val="28"/>
          <w:szCs w:val="28"/>
        </w:rPr>
        <w:t xml:space="preserve"> </w:t>
      </w:r>
    </w:p>
    <w:p w14:paraId="7C92B0A9" w14:textId="783C0F7F" w:rsidR="00E90449" w:rsidRDefault="007F1B9F" w:rsidP="006D2274">
      <w:pPr>
        <w:spacing w:after="0" w:line="276" w:lineRule="auto"/>
        <w:rPr>
          <w:b/>
          <w:bCs/>
          <w:sz w:val="26"/>
          <w:szCs w:val="26"/>
        </w:rPr>
      </w:pPr>
      <w:r w:rsidRPr="001370FB">
        <w:rPr>
          <w:b/>
          <w:bCs/>
          <w:sz w:val="26"/>
          <w:szCs w:val="26"/>
        </w:rPr>
        <w:t>1.</w:t>
      </w:r>
      <w:r w:rsidR="005E45FB">
        <w:rPr>
          <w:b/>
          <w:bCs/>
          <w:sz w:val="26"/>
          <w:szCs w:val="26"/>
        </w:rPr>
        <w:t xml:space="preserve"> </w:t>
      </w:r>
      <w:r w:rsidR="008D0DFC" w:rsidRPr="001370FB">
        <w:rPr>
          <w:b/>
          <w:bCs/>
          <w:sz w:val="26"/>
          <w:szCs w:val="26"/>
        </w:rPr>
        <w:t>BUCKET VERSIONING</w:t>
      </w:r>
    </w:p>
    <w:p w14:paraId="6116E976" w14:textId="3093D1BD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 xml:space="preserve">Bucket versioning is a S3 bucket sub resource used to protect against </w:t>
      </w:r>
      <w:r>
        <w:rPr>
          <w:sz w:val="26"/>
          <w:szCs w:val="26"/>
        </w:rPr>
        <w:t xml:space="preserve">from </w:t>
      </w:r>
      <w:r w:rsidRPr="006D2274">
        <w:rPr>
          <w:sz w:val="26"/>
          <w:szCs w:val="26"/>
        </w:rPr>
        <w:t>accidental object/data deletion or overwrites.</w:t>
      </w:r>
    </w:p>
    <w:p w14:paraId="470740F6" w14:textId="647F5B12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>Versioning can also be used for data retention and archive</w:t>
      </w:r>
      <w:r>
        <w:rPr>
          <w:sz w:val="26"/>
          <w:szCs w:val="26"/>
        </w:rPr>
        <w:t xml:space="preserve"> </w:t>
      </w:r>
      <w:r w:rsidRPr="006D2274">
        <w:rPr>
          <w:sz w:val="26"/>
          <w:szCs w:val="26"/>
        </w:rPr>
        <w:t>purposes.</w:t>
      </w:r>
    </w:p>
    <w:p w14:paraId="7C540930" w14:textId="2F01B51D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>Once versioning is enabled on a bucket, it cannot be disabled, but it can be suspended.</w:t>
      </w:r>
    </w:p>
    <w:p w14:paraId="3EF15EE3" w14:textId="010C5A4F" w:rsidR="006D2274" w:rsidRPr="006D2274" w:rsidRDefault="007241D0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7241D0">
        <w:rPr>
          <w:sz w:val="26"/>
          <w:szCs w:val="26"/>
        </w:rPr>
        <w:t>When</w:t>
      </w:r>
      <w:r>
        <w:rPr>
          <w:sz w:val="26"/>
          <w:szCs w:val="26"/>
        </w:rPr>
        <w:t xml:space="preserve"> versioning </w:t>
      </w:r>
      <w:r w:rsidRPr="007241D0">
        <w:rPr>
          <w:sz w:val="26"/>
          <w:szCs w:val="26"/>
        </w:rPr>
        <w:t>enabled,</w:t>
      </w:r>
      <w:r w:rsidR="00430873">
        <w:rPr>
          <w:sz w:val="26"/>
          <w:szCs w:val="26"/>
        </w:rPr>
        <w:t xml:space="preserve"> it</w:t>
      </w:r>
      <w:r w:rsidRPr="007241D0">
        <w:rPr>
          <w:sz w:val="26"/>
          <w:szCs w:val="26"/>
        </w:rPr>
        <w:t xml:space="preserve"> protects both existing and new objects by maintaining their versions whenever they are updated.</w:t>
      </w:r>
    </w:p>
    <w:p w14:paraId="4CD20C65" w14:textId="64B82074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>Updating objects refers to PUT, POST, COPY, DELETE actions on objects.</w:t>
      </w:r>
    </w:p>
    <w:p w14:paraId="3132680B" w14:textId="3998AF81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>When versioning is enabled and you try to delete an object a delete marker is placed on the object.</w:t>
      </w:r>
    </w:p>
    <w:p w14:paraId="75CE304E" w14:textId="271C2946" w:rsidR="006D2274" w:rsidRP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>You can still view the object and delete the marker.</w:t>
      </w:r>
    </w:p>
    <w:p w14:paraId="175BC71F" w14:textId="61D5C6F3" w:rsidR="006D2274" w:rsidRDefault="006D2274" w:rsidP="006D2274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sz w:val="26"/>
          <w:szCs w:val="26"/>
        </w:rPr>
      </w:pPr>
      <w:r w:rsidRPr="006D2274">
        <w:rPr>
          <w:sz w:val="26"/>
          <w:szCs w:val="26"/>
        </w:rPr>
        <w:t xml:space="preserve">If you reconsider deleting objects you can delete the delete marker and the object will be </w:t>
      </w:r>
      <w:r w:rsidR="000D1EF7">
        <w:rPr>
          <w:sz w:val="26"/>
          <w:szCs w:val="26"/>
        </w:rPr>
        <w:t>accessible again.</w:t>
      </w:r>
    </w:p>
    <w:p w14:paraId="3C92B3CC" w14:textId="77777777" w:rsidR="00BB0172" w:rsidRDefault="00BB0172" w:rsidP="00BB0172">
      <w:pPr>
        <w:spacing w:after="0" w:line="240" w:lineRule="auto"/>
        <w:jc w:val="both"/>
        <w:rPr>
          <w:sz w:val="26"/>
          <w:szCs w:val="26"/>
        </w:rPr>
      </w:pPr>
    </w:p>
    <w:p w14:paraId="1154775D" w14:textId="22ECB9CB" w:rsidR="00BB0172" w:rsidRPr="00AC4D24" w:rsidRDefault="00BB0172" w:rsidP="00AC4D24">
      <w:pPr>
        <w:spacing w:after="0" w:line="360" w:lineRule="auto"/>
        <w:jc w:val="both"/>
        <w:rPr>
          <w:b/>
          <w:bCs/>
          <w:sz w:val="26"/>
          <w:szCs w:val="26"/>
        </w:rPr>
      </w:pPr>
      <w:r w:rsidRPr="00BB0172">
        <w:rPr>
          <w:b/>
          <w:bCs/>
          <w:sz w:val="26"/>
          <w:szCs w:val="26"/>
        </w:rPr>
        <w:t>PRACTICAL</w:t>
      </w:r>
    </w:p>
    <w:p w14:paraId="3FA4655D" w14:textId="7CD411F4" w:rsidR="00AC4D24" w:rsidRPr="00AC4D24" w:rsidRDefault="00AC4D24" w:rsidP="00AC4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AC4D24">
        <w:rPr>
          <w:sz w:val="26"/>
          <w:szCs w:val="26"/>
        </w:rPr>
        <w:t>create a bucket &amp; enable the versioning</w:t>
      </w:r>
    </w:p>
    <w:p w14:paraId="4F62C61B" w14:textId="2CF73659" w:rsidR="00803EA3" w:rsidRPr="00AC4D24" w:rsidRDefault="00AC4D24" w:rsidP="00AC4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AC4D24">
        <w:rPr>
          <w:sz w:val="26"/>
          <w:szCs w:val="26"/>
        </w:rPr>
        <w:t>cre</w:t>
      </w:r>
      <w:r>
        <w:rPr>
          <w:sz w:val="26"/>
          <w:szCs w:val="26"/>
        </w:rPr>
        <w:t>a</w:t>
      </w:r>
      <w:r w:rsidRPr="00AC4D24">
        <w:rPr>
          <w:sz w:val="26"/>
          <w:szCs w:val="26"/>
        </w:rPr>
        <w:t>te a file &amp; add data into the file</w:t>
      </w:r>
    </w:p>
    <w:p w14:paraId="1C062029" w14:textId="07B45A41" w:rsidR="00AC4D24" w:rsidRPr="00AC4D24" w:rsidRDefault="00AC4D24" w:rsidP="00AC4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 w:rsidRPr="00AC4D24">
        <w:rPr>
          <w:sz w:val="26"/>
          <w:szCs w:val="26"/>
        </w:rPr>
        <w:t>add this file into the s3 bucket</w:t>
      </w:r>
    </w:p>
    <w:p w14:paraId="614B7AAE" w14:textId="4D044408" w:rsidR="00AC4D24" w:rsidRDefault="00AC4D24" w:rsidP="00AC4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then one more time add the data into the file</w:t>
      </w:r>
    </w:p>
    <w:p w14:paraId="609625AD" w14:textId="1462D4D8" w:rsidR="00AC4D24" w:rsidRDefault="00AC4D24" w:rsidP="00AC4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and upload </w:t>
      </w:r>
      <w:r w:rsidR="009172BA">
        <w:rPr>
          <w:sz w:val="26"/>
          <w:szCs w:val="26"/>
        </w:rPr>
        <w:t>this file</w:t>
      </w:r>
      <w:r>
        <w:rPr>
          <w:sz w:val="26"/>
          <w:szCs w:val="26"/>
        </w:rPr>
        <w:t xml:space="preserve"> into the s3 bucket</w:t>
      </w:r>
    </w:p>
    <w:p w14:paraId="1A21AE6A" w14:textId="5B621925" w:rsidR="00BB0172" w:rsidRPr="009172BA" w:rsidRDefault="00AC4D24" w:rsidP="00BB017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sz w:val="26"/>
          <w:szCs w:val="26"/>
        </w:rPr>
      </w:pPr>
      <w:r>
        <w:rPr>
          <w:sz w:val="26"/>
          <w:szCs w:val="26"/>
        </w:rPr>
        <w:t>then simply click on show versions you get the version for each data</w:t>
      </w:r>
    </w:p>
    <w:p w14:paraId="53258601" w14:textId="7D0331F3" w:rsidR="003C073B" w:rsidRPr="003C073B" w:rsidRDefault="00000000" w:rsidP="003C073B">
      <w:pPr>
        <w:spacing w:after="0" w:line="240" w:lineRule="auto"/>
        <w:jc w:val="both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5DFAE3D4">
          <v:rect id="_x0000_i1032" style="width:0;height:1.5pt" o:hralign="center" o:hrstd="t" o:hr="t" fillcolor="#a0a0a0" stroked="f"/>
        </w:pict>
      </w:r>
    </w:p>
    <w:p w14:paraId="09AD0F2B" w14:textId="77777777" w:rsidR="006D2274" w:rsidRPr="006D2274" w:rsidRDefault="006D2274" w:rsidP="006D2274">
      <w:pPr>
        <w:pStyle w:val="ListParagraph"/>
        <w:spacing w:after="0" w:line="240" w:lineRule="auto"/>
        <w:rPr>
          <w:sz w:val="26"/>
          <w:szCs w:val="26"/>
        </w:rPr>
      </w:pPr>
    </w:p>
    <w:p w14:paraId="4C29E5E8" w14:textId="7CB6A079" w:rsidR="008D0DFC" w:rsidRPr="001370FB" w:rsidRDefault="007F1B9F" w:rsidP="00576400">
      <w:pPr>
        <w:spacing w:after="0" w:line="360" w:lineRule="auto"/>
        <w:rPr>
          <w:b/>
          <w:bCs/>
          <w:sz w:val="26"/>
          <w:szCs w:val="26"/>
        </w:rPr>
      </w:pPr>
      <w:r w:rsidRPr="001370FB">
        <w:rPr>
          <w:b/>
          <w:bCs/>
          <w:sz w:val="26"/>
          <w:szCs w:val="26"/>
        </w:rPr>
        <w:t>2.</w:t>
      </w:r>
      <w:r w:rsidR="008D0DFC" w:rsidRPr="001370FB">
        <w:rPr>
          <w:b/>
          <w:bCs/>
          <w:sz w:val="26"/>
          <w:szCs w:val="26"/>
        </w:rPr>
        <w:t>ENCRYPTION</w:t>
      </w:r>
      <w:r w:rsidRPr="001370FB">
        <w:rPr>
          <w:b/>
          <w:bCs/>
          <w:sz w:val="26"/>
          <w:szCs w:val="26"/>
        </w:rPr>
        <w:t xml:space="preserve"> IN S3</w:t>
      </w:r>
    </w:p>
    <w:p w14:paraId="6F8150F0" w14:textId="5B9BFF1F" w:rsidR="007F1B9F" w:rsidRDefault="007F1B9F" w:rsidP="007F1B9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SSE S3 </w:t>
      </w:r>
      <w:r w:rsidR="006C6BF2" w:rsidRPr="006C6BF2">
        <w:rPr>
          <w:sz w:val="26"/>
          <w:szCs w:val="26"/>
        </w:rPr>
        <w:t>(Server-Side Encryption with S3)</w:t>
      </w:r>
    </w:p>
    <w:p w14:paraId="2855C209" w14:textId="276443E9" w:rsidR="00195814" w:rsidRPr="00195814" w:rsidRDefault="00195814" w:rsidP="00FD5BFB">
      <w:pPr>
        <w:pStyle w:val="ListParagraph"/>
        <w:spacing w:after="0" w:line="480" w:lineRule="auto"/>
        <w:rPr>
          <w:sz w:val="26"/>
          <w:szCs w:val="26"/>
        </w:rPr>
      </w:pPr>
      <w:r w:rsidRPr="00195814">
        <w:rPr>
          <w:sz w:val="26"/>
          <w:szCs w:val="26"/>
        </w:rPr>
        <w:t>Default encryption managed by</w:t>
      </w:r>
      <w:r w:rsidR="00723917">
        <w:rPr>
          <w:sz w:val="26"/>
          <w:szCs w:val="26"/>
        </w:rPr>
        <w:t xml:space="preserve"> AWS</w:t>
      </w:r>
    </w:p>
    <w:p w14:paraId="49D8B0F4" w14:textId="638301C0" w:rsidR="007F1B9F" w:rsidRDefault="007F1B9F" w:rsidP="007F1B9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SSE KMS</w:t>
      </w:r>
      <w:r w:rsidR="006C6BF2">
        <w:rPr>
          <w:sz w:val="26"/>
          <w:szCs w:val="26"/>
        </w:rPr>
        <w:t xml:space="preserve"> </w:t>
      </w:r>
      <w:r w:rsidR="006C6BF2" w:rsidRPr="006C6BF2">
        <w:rPr>
          <w:sz w:val="26"/>
          <w:szCs w:val="26"/>
        </w:rPr>
        <w:t>(Server-Side Encryption with KMS)</w:t>
      </w:r>
    </w:p>
    <w:p w14:paraId="7B1E84A0" w14:textId="7CC36E4E" w:rsidR="00195814" w:rsidRDefault="00195814" w:rsidP="00195814">
      <w:pPr>
        <w:pStyle w:val="ListParagraph"/>
        <w:spacing w:after="0" w:line="240" w:lineRule="auto"/>
        <w:rPr>
          <w:sz w:val="26"/>
          <w:szCs w:val="26"/>
        </w:rPr>
      </w:pPr>
      <w:r w:rsidRPr="00195814">
        <w:rPr>
          <w:sz w:val="26"/>
          <w:szCs w:val="26"/>
        </w:rPr>
        <w:t>Encryption managed using AWS Key Management Service for better control and auditing</w:t>
      </w:r>
      <w:r>
        <w:rPr>
          <w:sz w:val="26"/>
          <w:szCs w:val="26"/>
        </w:rPr>
        <w:t xml:space="preserve"> </w:t>
      </w:r>
    </w:p>
    <w:p w14:paraId="2788D53A" w14:textId="77777777" w:rsidR="00195814" w:rsidRPr="00195814" w:rsidRDefault="00195814" w:rsidP="00195814">
      <w:pPr>
        <w:pStyle w:val="ListParagraph"/>
        <w:spacing w:after="0" w:line="240" w:lineRule="auto"/>
        <w:rPr>
          <w:sz w:val="26"/>
          <w:szCs w:val="26"/>
        </w:rPr>
      </w:pPr>
    </w:p>
    <w:p w14:paraId="1236CB4F" w14:textId="374A6F4D" w:rsidR="007F1B9F" w:rsidRDefault="007F1B9F" w:rsidP="007F1B9F">
      <w:pPr>
        <w:pStyle w:val="ListParagraph"/>
        <w:numPr>
          <w:ilvl w:val="0"/>
          <w:numId w:val="17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DSSE KMS</w:t>
      </w:r>
      <w:r w:rsidR="006C6BF2">
        <w:rPr>
          <w:sz w:val="26"/>
          <w:szCs w:val="26"/>
        </w:rPr>
        <w:t xml:space="preserve"> </w:t>
      </w:r>
      <w:r w:rsidR="006C6BF2" w:rsidRPr="006C6BF2">
        <w:rPr>
          <w:sz w:val="26"/>
          <w:szCs w:val="26"/>
        </w:rPr>
        <w:t>(Dual-Layer SSE-KMS)</w:t>
      </w:r>
    </w:p>
    <w:p w14:paraId="32742812" w14:textId="6A5FB8EE" w:rsidR="00195814" w:rsidRPr="00FD5BFB" w:rsidRDefault="00195814" w:rsidP="00FD5BFB">
      <w:pPr>
        <w:pStyle w:val="ListParagraph"/>
        <w:spacing w:after="0" w:line="240" w:lineRule="auto"/>
        <w:rPr>
          <w:sz w:val="26"/>
          <w:szCs w:val="26"/>
        </w:rPr>
      </w:pPr>
      <w:r w:rsidRPr="00195814">
        <w:rPr>
          <w:sz w:val="26"/>
          <w:szCs w:val="26"/>
        </w:rPr>
        <w:t>Provides dual-layer encryption using KMS for higher security</w:t>
      </w:r>
    </w:p>
    <w:p w14:paraId="63222A6A" w14:textId="10A86508" w:rsidR="001370FB" w:rsidRDefault="00000000" w:rsidP="003C073B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pict w14:anchorId="1B1BB2D5">
          <v:rect id="_x0000_i1033" style="width:0;height:1.5pt" o:hralign="center" o:hrstd="t" o:hr="t" fillcolor="#a0a0a0" stroked="f"/>
        </w:pict>
      </w:r>
    </w:p>
    <w:p w14:paraId="4AF88C1E" w14:textId="77777777" w:rsidR="003C073B" w:rsidRPr="003C073B" w:rsidRDefault="003C073B" w:rsidP="003C073B">
      <w:pPr>
        <w:spacing w:after="0" w:line="240" w:lineRule="auto"/>
        <w:rPr>
          <w:sz w:val="26"/>
          <w:szCs w:val="26"/>
        </w:rPr>
      </w:pPr>
    </w:p>
    <w:p w14:paraId="422DA369" w14:textId="77777777" w:rsidR="00576400" w:rsidRDefault="00576400" w:rsidP="003C073B">
      <w:pPr>
        <w:spacing w:after="0" w:line="240" w:lineRule="auto"/>
        <w:rPr>
          <w:b/>
          <w:bCs/>
          <w:sz w:val="26"/>
          <w:szCs w:val="26"/>
        </w:rPr>
      </w:pPr>
    </w:p>
    <w:p w14:paraId="54B48092" w14:textId="65554E26" w:rsidR="003C073B" w:rsidRDefault="003C073B" w:rsidP="004724D4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 w:rsidR="00576400">
        <w:rPr>
          <w:b/>
          <w:bCs/>
          <w:sz w:val="26"/>
          <w:szCs w:val="26"/>
        </w:rPr>
        <w:t xml:space="preserve"> </w:t>
      </w:r>
      <w:r w:rsidR="0089562E" w:rsidRPr="003C073B">
        <w:rPr>
          <w:b/>
          <w:bCs/>
          <w:sz w:val="26"/>
          <w:szCs w:val="26"/>
        </w:rPr>
        <w:t>SERVER ACCESS LOGGING</w:t>
      </w:r>
    </w:p>
    <w:p w14:paraId="4E8E22A0" w14:textId="7122F671" w:rsidR="003C073B" w:rsidRPr="00FA1CC2" w:rsidRDefault="004724D4" w:rsidP="00FA1CC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sz w:val="26"/>
          <w:szCs w:val="26"/>
        </w:rPr>
      </w:pPr>
      <w:r w:rsidRPr="00FA1CC2">
        <w:rPr>
          <w:sz w:val="26"/>
          <w:szCs w:val="26"/>
        </w:rPr>
        <w:t>Server access logging tracks who accessed your S3 bucket and what actions they performed.</w:t>
      </w:r>
    </w:p>
    <w:p w14:paraId="67DB8C77" w14:textId="495A5B0B" w:rsidR="00FA1CC2" w:rsidRDefault="00FA1CC2" w:rsidP="00FA1CC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sz w:val="26"/>
          <w:szCs w:val="26"/>
        </w:rPr>
      </w:pPr>
      <w:r w:rsidRPr="00FA1CC2">
        <w:rPr>
          <w:sz w:val="26"/>
          <w:szCs w:val="26"/>
        </w:rPr>
        <w:t>It is useful for security analysis, troubleshooting, and tracking access patterns.</w:t>
      </w:r>
    </w:p>
    <w:p w14:paraId="76308DCB" w14:textId="4C8300D2" w:rsidR="003C0A06" w:rsidRPr="00FA1CC2" w:rsidRDefault="003C0A06" w:rsidP="00FA1CC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sz w:val="26"/>
          <w:szCs w:val="26"/>
        </w:rPr>
      </w:pPr>
      <w:r w:rsidRPr="003C0A06">
        <w:rPr>
          <w:sz w:val="26"/>
          <w:szCs w:val="26"/>
        </w:rPr>
        <w:t>It captures details like requester, request time, IP address, operation, and response status</w:t>
      </w:r>
      <w:r>
        <w:rPr>
          <w:sz w:val="26"/>
          <w:szCs w:val="26"/>
        </w:rPr>
        <w:t>.</w:t>
      </w:r>
    </w:p>
    <w:p w14:paraId="5A0EE18C" w14:textId="3506B35A" w:rsidR="003C073B" w:rsidRPr="003C073B" w:rsidRDefault="00000000" w:rsidP="003C073B">
      <w:pPr>
        <w:spacing w:after="0" w:line="240" w:lineRule="auto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pict w14:anchorId="1A291491">
          <v:rect id="_x0000_i1034" style="width:0;height:1.5pt" o:hralign="center" o:hrstd="t" o:hr="t" fillcolor="#a0a0a0" stroked="f"/>
        </w:pict>
      </w:r>
    </w:p>
    <w:p w14:paraId="5F37C1C2" w14:textId="77777777" w:rsidR="00770422" w:rsidRDefault="00770422" w:rsidP="007F1B9F">
      <w:pPr>
        <w:spacing w:after="0" w:line="240" w:lineRule="auto"/>
        <w:rPr>
          <w:sz w:val="26"/>
          <w:szCs w:val="26"/>
        </w:rPr>
      </w:pPr>
    </w:p>
    <w:p w14:paraId="1E611D31" w14:textId="2D78159D" w:rsidR="00576400" w:rsidRPr="00576400" w:rsidRDefault="0089562E" w:rsidP="00576400">
      <w:pPr>
        <w:spacing w:after="0" w:line="360" w:lineRule="auto"/>
        <w:rPr>
          <w:b/>
          <w:bCs/>
          <w:sz w:val="26"/>
          <w:szCs w:val="26"/>
        </w:rPr>
      </w:pPr>
      <w:r w:rsidRPr="001370FB">
        <w:rPr>
          <w:b/>
          <w:bCs/>
          <w:sz w:val="26"/>
          <w:szCs w:val="26"/>
        </w:rPr>
        <w:t>4.</w:t>
      </w:r>
      <w:r w:rsidRPr="001370FB">
        <w:rPr>
          <w:b/>
          <w:bCs/>
        </w:rPr>
        <w:t xml:space="preserve"> </w:t>
      </w:r>
      <w:r w:rsidRPr="001370FB">
        <w:rPr>
          <w:b/>
          <w:bCs/>
          <w:sz w:val="26"/>
          <w:szCs w:val="26"/>
        </w:rPr>
        <w:t>TRANSFER ACCELERATION</w:t>
      </w:r>
    </w:p>
    <w:p w14:paraId="79B08152" w14:textId="56B0B6C1" w:rsidR="00576400" w:rsidRPr="00576400" w:rsidRDefault="00576400" w:rsidP="007F63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576400">
        <w:rPr>
          <w:sz w:val="26"/>
          <w:szCs w:val="26"/>
        </w:rPr>
        <w:t xml:space="preserve">Transfer Acceleration in Amazon S3 is used to upload and download data faster over long distances. </w:t>
      </w:r>
    </w:p>
    <w:p w14:paraId="035E2173" w14:textId="4951D45D" w:rsidR="00576400" w:rsidRPr="00576400" w:rsidRDefault="00576400" w:rsidP="007F63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576400">
        <w:rPr>
          <w:sz w:val="26"/>
          <w:szCs w:val="26"/>
        </w:rPr>
        <w:t xml:space="preserve">It uses Amazon CloudFront edge locations to transfer data through optimized network paths. </w:t>
      </w:r>
    </w:p>
    <w:p w14:paraId="4D35F997" w14:textId="7EA41ED4" w:rsidR="00576400" w:rsidRPr="00576400" w:rsidRDefault="00576400" w:rsidP="007F63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576400">
        <w:rPr>
          <w:sz w:val="26"/>
          <w:szCs w:val="26"/>
        </w:rPr>
        <w:t xml:space="preserve">Data is first sent to the nearest edge location and then transferred to the S3 bucket. </w:t>
      </w:r>
    </w:p>
    <w:p w14:paraId="69438D2B" w14:textId="07B59A80" w:rsidR="00576400" w:rsidRPr="00576400" w:rsidRDefault="00576400" w:rsidP="007F631B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sz w:val="26"/>
          <w:szCs w:val="26"/>
        </w:rPr>
      </w:pPr>
      <w:r w:rsidRPr="00576400">
        <w:rPr>
          <w:sz w:val="26"/>
          <w:szCs w:val="26"/>
        </w:rPr>
        <w:t>It is useful when users are located far from the bucket region and need faster data transfer.</w:t>
      </w:r>
    </w:p>
    <w:p w14:paraId="36283B1F" w14:textId="4C11DAC0" w:rsidR="00770422" w:rsidRDefault="00000000" w:rsidP="007F1B9F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4E4BC6AE">
          <v:rect id="_x0000_i1035" style="width:0;height:1.5pt" o:hralign="center" o:hrstd="t" o:hr="t" fillcolor="#a0a0a0" stroked="f"/>
        </w:pict>
      </w:r>
    </w:p>
    <w:p w14:paraId="602E6A0B" w14:textId="77777777" w:rsidR="003C073B" w:rsidRDefault="003C073B" w:rsidP="007F1B9F">
      <w:pPr>
        <w:spacing w:after="0" w:line="240" w:lineRule="auto"/>
        <w:rPr>
          <w:sz w:val="26"/>
          <w:szCs w:val="26"/>
        </w:rPr>
      </w:pPr>
    </w:p>
    <w:p w14:paraId="38FFC836" w14:textId="395F093E" w:rsidR="00232734" w:rsidRDefault="003C073B" w:rsidP="0035331E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</w:t>
      </w:r>
      <w:r w:rsidR="0089562E" w:rsidRPr="003C073B">
        <w:rPr>
          <w:b/>
          <w:bCs/>
          <w:sz w:val="26"/>
          <w:szCs w:val="26"/>
        </w:rPr>
        <w:t>OBJECT LOCK</w:t>
      </w:r>
    </w:p>
    <w:p w14:paraId="0FE7AAB1" w14:textId="5D849FE0" w:rsidR="00232734" w:rsidRPr="00232734" w:rsidRDefault="00232734" w:rsidP="00232734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It </w:t>
      </w:r>
      <w:r w:rsidRPr="00232734">
        <w:rPr>
          <w:sz w:val="26"/>
          <w:szCs w:val="26"/>
        </w:rPr>
        <w:t>is used to prevent objects from being deleted or modified for a fixed period of time (WORM – Write Once Read Many).</w:t>
      </w:r>
    </w:p>
    <w:p w14:paraId="144B2016" w14:textId="77777777" w:rsidR="003C073B" w:rsidRPr="00D31840" w:rsidRDefault="003C073B" w:rsidP="00D31840">
      <w:pPr>
        <w:spacing w:after="0" w:line="240" w:lineRule="auto"/>
        <w:rPr>
          <w:b/>
          <w:bCs/>
          <w:sz w:val="26"/>
          <w:szCs w:val="26"/>
        </w:rPr>
      </w:pPr>
    </w:p>
    <w:p w14:paraId="5B0D23A6" w14:textId="2FE5D40A" w:rsidR="00770422" w:rsidRPr="003C073B" w:rsidRDefault="00770422" w:rsidP="006F2027">
      <w:pPr>
        <w:spacing w:after="0" w:line="276" w:lineRule="auto"/>
        <w:rPr>
          <w:b/>
          <w:bCs/>
          <w:sz w:val="26"/>
          <w:szCs w:val="26"/>
        </w:rPr>
      </w:pPr>
      <w:r w:rsidRPr="003C073B">
        <w:rPr>
          <w:b/>
          <w:bCs/>
          <w:sz w:val="26"/>
          <w:szCs w:val="26"/>
        </w:rPr>
        <w:t xml:space="preserve">PRACTICAL </w:t>
      </w:r>
    </w:p>
    <w:p w14:paraId="6D6CEAB8" w14:textId="3CAFE719" w:rsidR="00770422" w:rsidRPr="00770422" w:rsidRDefault="00770422" w:rsidP="00770422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770422">
        <w:rPr>
          <w:sz w:val="26"/>
          <w:szCs w:val="26"/>
        </w:rPr>
        <w:t>click on edit</w:t>
      </w:r>
    </w:p>
    <w:p w14:paraId="10B7FEC7" w14:textId="4357C771" w:rsidR="00770422" w:rsidRPr="00770422" w:rsidRDefault="00770422" w:rsidP="00770422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770422">
        <w:rPr>
          <w:sz w:val="26"/>
          <w:szCs w:val="26"/>
        </w:rPr>
        <w:t>click on object lock ---&gt; enable</w:t>
      </w:r>
    </w:p>
    <w:p w14:paraId="431A286A" w14:textId="06A6AD97" w:rsidR="00770422" w:rsidRPr="00770422" w:rsidRDefault="00770422" w:rsidP="00770422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770422">
        <w:rPr>
          <w:sz w:val="26"/>
          <w:szCs w:val="26"/>
        </w:rPr>
        <w:t>default retention mode -------&gt; compliance</w:t>
      </w:r>
    </w:p>
    <w:p w14:paraId="359C2DB4" w14:textId="111A4F3E" w:rsidR="00770422" w:rsidRPr="00770422" w:rsidRDefault="00770422" w:rsidP="00770422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 w:rsidRPr="00770422">
        <w:rPr>
          <w:sz w:val="26"/>
          <w:szCs w:val="26"/>
        </w:rPr>
        <w:t>default retention ------&gt; Enable ------&gt; 90</w:t>
      </w:r>
    </w:p>
    <w:p w14:paraId="2E09FE32" w14:textId="77777777" w:rsidR="003C073B" w:rsidRDefault="00770422" w:rsidP="007F1B9F">
      <w:pPr>
        <w:pStyle w:val="ListParagraph"/>
        <w:numPr>
          <w:ilvl w:val="0"/>
          <w:numId w:val="18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save changes</w:t>
      </w:r>
    </w:p>
    <w:p w14:paraId="20CE724F" w14:textId="08E399DF" w:rsidR="00770422" w:rsidRPr="003C073B" w:rsidRDefault="00000000" w:rsidP="003C073B">
      <w:pPr>
        <w:spacing w:after="0" w:line="240" w:lineRule="auto"/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C5CA2EF">
          <v:rect id="_x0000_i1036" style="width:0;height:1.5pt" o:hralign="center" o:hrstd="t" o:hr="t" fillcolor="#a0a0a0" stroked="f"/>
        </w:pict>
      </w:r>
    </w:p>
    <w:p w14:paraId="533C62B0" w14:textId="77777777" w:rsidR="00770422" w:rsidRDefault="00770422" w:rsidP="007F1B9F">
      <w:pPr>
        <w:spacing w:after="0" w:line="240" w:lineRule="auto"/>
        <w:rPr>
          <w:sz w:val="26"/>
          <w:szCs w:val="26"/>
        </w:rPr>
      </w:pPr>
    </w:p>
    <w:p w14:paraId="0BCC1BA8" w14:textId="06A4AEB1" w:rsidR="003C073B" w:rsidRDefault="003C073B" w:rsidP="007F5B08">
      <w:pPr>
        <w:spacing w:after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</w:t>
      </w:r>
      <w:r w:rsidR="0089562E" w:rsidRPr="003C073B">
        <w:rPr>
          <w:b/>
          <w:bCs/>
          <w:sz w:val="26"/>
          <w:szCs w:val="26"/>
        </w:rPr>
        <w:t>EVENT NOTIFICATIONS</w:t>
      </w:r>
    </w:p>
    <w:p w14:paraId="11873A03" w14:textId="3BF7CDD2" w:rsidR="003C073B" w:rsidRPr="00EA5CF1" w:rsidRDefault="00EA5CF1" w:rsidP="00CD1EEB">
      <w:pPr>
        <w:spacing w:after="0" w:line="240" w:lineRule="auto"/>
        <w:jc w:val="both"/>
        <w:rPr>
          <w:sz w:val="26"/>
          <w:szCs w:val="26"/>
        </w:rPr>
      </w:pPr>
      <w:r w:rsidRPr="00EA5CF1">
        <w:rPr>
          <w:sz w:val="26"/>
          <w:szCs w:val="26"/>
        </w:rPr>
        <w:t>Event Notifications in Amazon S3 automatically trigger actions (like Lambda, SNS, SQS) when events such as object upload or delete occur.</w:t>
      </w:r>
    </w:p>
    <w:p w14:paraId="03C250CF" w14:textId="78273699" w:rsidR="00770422" w:rsidRDefault="00000000" w:rsidP="007F1B9F">
      <w:pPr>
        <w:spacing w:after="0" w:line="24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5ACCA6C8">
          <v:rect id="_x0000_i1037" style="width:0;height:1.5pt" o:hralign="center" o:hrstd="t" o:hr="t" fillcolor="#a0a0a0" stroked="f"/>
        </w:pict>
      </w:r>
    </w:p>
    <w:p w14:paraId="49F461C4" w14:textId="77777777" w:rsidR="003C073B" w:rsidRDefault="003C073B" w:rsidP="007F1B9F">
      <w:pPr>
        <w:spacing w:after="0" w:line="240" w:lineRule="auto"/>
        <w:rPr>
          <w:sz w:val="26"/>
          <w:szCs w:val="26"/>
        </w:rPr>
      </w:pPr>
    </w:p>
    <w:p w14:paraId="590A231C" w14:textId="77777777" w:rsidR="00EA5CF1" w:rsidRDefault="00EA5CF1" w:rsidP="00D43A8C">
      <w:pPr>
        <w:spacing w:after="0" w:line="240" w:lineRule="auto"/>
        <w:rPr>
          <w:b/>
          <w:bCs/>
          <w:sz w:val="26"/>
          <w:szCs w:val="26"/>
        </w:rPr>
      </w:pPr>
    </w:p>
    <w:p w14:paraId="7B03CE0D" w14:textId="77777777" w:rsidR="00EA5CF1" w:rsidRDefault="00EA5CF1" w:rsidP="00D43A8C">
      <w:pPr>
        <w:spacing w:after="0" w:line="240" w:lineRule="auto"/>
        <w:rPr>
          <w:b/>
          <w:bCs/>
          <w:sz w:val="26"/>
          <w:szCs w:val="26"/>
        </w:rPr>
      </w:pPr>
    </w:p>
    <w:p w14:paraId="1BE7B82F" w14:textId="39081A80" w:rsidR="003C073B" w:rsidRDefault="00770422" w:rsidP="00E25F2F">
      <w:pPr>
        <w:spacing w:after="0" w:line="360" w:lineRule="auto"/>
        <w:rPr>
          <w:b/>
          <w:bCs/>
          <w:sz w:val="26"/>
          <w:szCs w:val="26"/>
        </w:rPr>
      </w:pPr>
      <w:r w:rsidRPr="00DA1558">
        <w:rPr>
          <w:b/>
          <w:bCs/>
          <w:sz w:val="26"/>
          <w:szCs w:val="26"/>
        </w:rPr>
        <w:t>7.REQUESTER PAYS</w:t>
      </w:r>
    </w:p>
    <w:p w14:paraId="2623900C" w14:textId="56BA02BE" w:rsidR="003C073B" w:rsidRPr="00E25F2F" w:rsidRDefault="00E25F2F" w:rsidP="00E25F2F">
      <w:pPr>
        <w:spacing w:after="0" w:line="240" w:lineRule="auto"/>
        <w:jc w:val="both"/>
        <w:rPr>
          <w:sz w:val="26"/>
          <w:szCs w:val="26"/>
        </w:rPr>
      </w:pPr>
      <w:r w:rsidRPr="00E25F2F">
        <w:rPr>
          <w:sz w:val="26"/>
          <w:szCs w:val="26"/>
        </w:rPr>
        <w:t>Requester Pays in Amazon S3 means the person who accesses the data (requester) pays for the data transfer and request costs instead of the bucket owner.</w:t>
      </w:r>
    </w:p>
    <w:p w14:paraId="5487841A" w14:textId="04EA6211" w:rsidR="00BF6DE3" w:rsidRDefault="00000000" w:rsidP="00BE4509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0D22C899">
          <v:rect id="_x0000_i1038" style="width:0;height:1.5pt" o:hralign="center" o:hrstd="t" o:hr="t" fillcolor="#a0a0a0" stroked="f"/>
        </w:pict>
      </w:r>
    </w:p>
    <w:p w14:paraId="36D0C8C6" w14:textId="08537634" w:rsidR="00BE4509" w:rsidRPr="00BE4509" w:rsidRDefault="00BE4509" w:rsidP="00BE4509">
      <w:pPr>
        <w:spacing w:after="0" w:line="360" w:lineRule="auto"/>
        <w:rPr>
          <w:b/>
          <w:bCs/>
          <w:sz w:val="28"/>
          <w:szCs w:val="28"/>
        </w:rPr>
      </w:pPr>
      <w:r w:rsidRPr="00BE4509">
        <w:rPr>
          <w:b/>
          <w:bCs/>
          <w:sz w:val="28"/>
          <w:szCs w:val="28"/>
        </w:rPr>
        <w:t>BUCKET ACL</w:t>
      </w:r>
    </w:p>
    <w:p w14:paraId="7331AAD5" w14:textId="2D9858D8" w:rsidR="00BE4509" w:rsidRDefault="00BE4509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>1.go to permission section</w:t>
      </w:r>
    </w:p>
    <w:p w14:paraId="1B5A5BAE" w14:textId="52353FB1" w:rsidR="00BE4509" w:rsidRDefault="00BE4509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>2.click on object ownership</w:t>
      </w:r>
    </w:p>
    <w:p w14:paraId="2C08B83A" w14:textId="510CFE70" w:rsidR="00BE4509" w:rsidRPr="00F27925" w:rsidRDefault="00BE4509" w:rsidP="00F27925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object ownership -----&gt; ACLs enabled</w:t>
      </w:r>
    </w:p>
    <w:p w14:paraId="5C0FB9AF" w14:textId="16AA803A" w:rsidR="00BE4509" w:rsidRDefault="00BE4509" w:rsidP="00F27925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bucket owner preferred</w:t>
      </w:r>
    </w:p>
    <w:p w14:paraId="4EE59899" w14:textId="0CE485DD" w:rsidR="00F27925" w:rsidRPr="00F27925" w:rsidRDefault="00F27925" w:rsidP="00F27925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save changes</w:t>
      </w:r>
    </w:p>
    <w:p w14:paraId="50072BB9" w14:textId="77777777" w:rsidR="00BE4509" w:rsidRDefault="00BE4509" w:rsidP="00B33317">
      <w:pPr>
        <w:spacing w:after="0"/>
        <w:rPr>
          <w:sz w:val="28"/>
          <w:szCs w:val="28"/>
        </w:rPr>
      </w:pPr>
    </w:p>
    <w:p w14:paraId="34E3BDB0" w14:textId="11CD20DC" w:rsidR="00BE4509" w:rsidRDefault="00BE4509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>3.click on the object ---&gt; enter into the object</w:t>
      </w:r>
    </w:p>
    <w:p w14:paraId="1C11B7CD" w14:textId="2F016764" w:rsidR="00BE4509" w:rsidRPr="00F27925" w:rsidRDefault="00BE4509" w:rsidP="00F27925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click on permission</w:t>
      </w:r>
    </w:p>
    <w:p w14:paraId="0FAEB81B" w14:textId="7FF4FE6A" w:rsidR="00BE4509" w:rsidRPr="00F27925" w:rsidRDefault="00787158" w:rsidP="00F27925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Edit </w:t>
      </w:r>
      <w:r w:rsidR="00BE4509" w:rsidRPr="00F27925">
        <w:rPr>
          <w:sz w:val="28"/>
          <w:szCs w:val="28"/>
        </w:rPr>
        <w:t xml:space="preserve">ACL </w:t>
      </w:r>
    </w:p>
    <w:p w14:paraId="19904840" w14:textId="357146B6" w:rsidR="00BE4509" w:rsidRPr="00F27925" w:rsidRDefault="00BE4509" w:rsidP="00F27925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Everyone -----&gt; read access</w:t>
      </w:r>
    </w:p>
    <w:p w14:paraId="6AD15442" w14:textId="3E7B3BFC" w:rsidR="00BE4509" w:rsidRPr="00F27925" w:rsidRDefault="00BE4509" w:rsidP="00F27925">
      <w:pPr>
        <w:pStyle w:val="ListParagraph"/>
        <w:numPr>
          <w:ilvl w:val="0"/>
          <w:numId w:val="25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save changes</w:t>
      </w:r>
    </w:p>
    <w:p w14:paraId="0D2F00EE" w14:textId="4DF86E6E" w:rsidR="00BE4509" w:rsidRDefault="00BE4509" w:rsidP="00B33317">
      <w:pPr>
        <w:spacing w:after="0"/>
        <w:rPr>
          <w:sz w:val="28"/>
          <w:szCs w:val="28"/>
        </w:rPr>
      </w:pPr>
    </w:p>
    <w:p w14:paraId="03AFDDE6" w14:textId="3AC036CA" w:rsidR="00BE4509" w:rsidRDefault="00BE4509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4.another way to directly get the </w:t>
      </w:r>
      <w:r w:rsidR="008F7F2B">
        <w:rPr>
          <w:sz w:val="28"/>
          <w:szCs w:val="28"/>
        </w:rPr>
        <w:t xml:space="preserve">ACL </w:t>
      </w:r>
      <w:r>
        <w:rPr>
          <w:sz w:val="28"/>
          <w:szCs w:val="28"/>
        </w:rPr>
        <w:t>access to objects</w:t>
      </w:r>
    </w:p>
    <w:p w14:paraId="1E37952E" w14:textId="3DD503D3" w:rsidR="00BE4509" w:rsidRPr="00F27925" w:rsidRDefault="00BE4509" w:rsidP="00F27925">
      <w:pPr>
        <w:pStyle w:val="ListParagraph"/>
        <w:numPr>
          <w:ilvl w:val="0"/>
          <w:numId w:val="26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click on the objects</w:t>
      </w:r>
    </w:p>
    <w:p w14:paraId="38BD8553" w14:textId="1DDEA55B" w:rsidR="00BE4509" w:rsidRPr="00F27925" w:rsidRDefault="00BE4509" w:rsidP="00F27925">
      <w:pPr>
        <w:pStyle w:val="ListParagraph"/>
        <w:numPr>
          <w:ilvl w:val="0"/>
          <w:numId w:val="26"/>
        </w:numPr>
        <w:spacing w:after="0"/>
        <w:rPr>
          <w:sz w:val="28"/>
          <w:szCs w:val="28"/>
        </w:rPr>
      </w:pPr>
      <w:r w:rsidRPr="00F27925">
        <w:rPr>
          <w:sz w:val="28"/>
          <w:szCs w:val="28"/>
        </w:rPr>
        <w:t>click on action -------&gt; make public using acl</w:t>
      </w:r>
    </w:p>
    <w:p w14:paraId="5909B73F" w14:textId="59E18A2E" w:rsidR="00BE4509" w:rsidRDefault="00000000" w:rsidP="00BE4509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6B19F92">
          <v:rect id="_x0000_i1039" style="width:0;height:1.5pt" o:hralign="center" o:hrstd="t" o:hr="t" fillcolor="#a0a0a0" stroked="f"/>
        </w:pict>
      </w:r>
    </w:p>
    <w:p w14:paraId="632ADE36" w14:textId="5E9F622F" w:rsidR="00BE4509" w:rsidRPr="00BE4509" w:rsidRDefault="00BE4509" w:rsidP="00B35BB8">
      <w:pPr>
        <w:spacing w:after="0" w:line="360" w:lineRule="auto"/>
        <w:rPr>
          <w:b/>
          <w:bCs/>
          <w:sz w:val="28"/>
          <w:szCs w:val="28"/>
        </w:rPr>
      </w:pPr>
      <w:r w:rsidRPr="00BE4509">
        <w:rPr>
          <w:b/>
          <w:bCs/>
          <w:sz w:val="28"/>
          <w:szCs w:val="28"/>
        </w:rPr>
        <w:t>BUCKET POLICY</w:t>
      </w:r>
    </w:p>
    <w:p w14:paraId="59321593" w14:textId="60C2293D" w:rsidR="00B205E2" w:rsidRPr="00B205E2" w:rsidRDefault="00B205E2" w:rsidP="00B205E2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B205E2">
        <w:rPr>
          <w:sz w:val="26"/>
          <w:szCs w:val="26"/>
        </w:rPr>
        <w:t xml:space="preserve">A Bucket Policy in Amazon S3 is a JSON-based access control policy </w:t>
      </w:r>
    </w:p>
    <w:p w14:paraId="7949CDFB" w14:textId="1641435E" w:rsidR="00BE4509" w:rsidRPr="00B205E2" w:rsidRDefault="00B205E2" w:rsidP="00B205E2">
      <w:pPr>
        <w:pStyle w:val="ListParagraph"/>
        <w:numPr>
          <w:ilvl w:val="0"/>
          <w:numId w:val="28"/>
        </w:numPr>
        <w:spacing w:after="0"/>
        <w:rPr>
          <w:sz w:val="26"/>
          <w:szCs w:val="26"/>
        </w:rPr>
      </w:pPr>
      <w:r w:rsidRPr="00B205E2">
        <w:rPr>
          <w:sz w:val="26"/>
          <w:szCs w:val="26"/>
        </w:rPr>
        <w:t>It is used to grant or deny permissions to an entire bucket and all its objects</w:t>
      </w:r>
    </w:p>
    <w:p w14:paraId="6F7B2088" w14:textId="77777777" w:rsidR="00B35BB8" w:rsidRDefault="00B35BB8" w:rsidP="00B33317">
      <w:pPr>
        <w:spacing w:after="0"/>
        <w:rPr>
          <w:sz w:val="28"/>
          <w:szCs w:val="28"/>
        </w:rPr>
      </w:pPr>
    </w:p>
    <w:p w14:paraId="351C9BB4" w14:textId="39CC90D1" w:rsidR="00B35BB8" w:rsidRPr="00FA467C" w:rsidRDefault="00FA467C" w:rsidP="00FA467C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BUCKET POLICY &amp; ADD</w:t>
      </w:r>
    </w:p>
    <w:p w14:paraId="4784FAB3" w14:textId="6ED0FDF3" w:rsidR="00B35BB8" w:rsidRPr="009E4289" w:rsidRDefault="00B35BB8" w:rsidP="009E4289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r w:rsidRPr="009E4289">
        <w:rPr>
          <w:sz w:val="28"/>
          <w:szCs w:val="28"/>
        </w:rPr>
        <w:t>click on bucket policy</w:t>
      </w:r>
    </w:p>
    <w:p w14:paraId="60388D2E" w14:textId="61C56665" w:rsidR="00B35BB8" w:rsidRPr="009E4289" w:rsidRDefault="00B35BB8" w:rsidP="009E4289">
      <w:pPr>
        <w:pStyle w:val="ListParagraph"/>
        <w:numPr>
          <w:ilvl w:val="0"/>
          <w:numId w:val="29"/>
        </w:numPr>
        <w:spacing w:after="0"/>
        <w:rPr>
          <w:sz w:val="28"/>
          <w:szCs w:val="28"/>
        </w:rPr>
      </w:pPr>
      <w:r w:rsidRPr="009E4289">
        <w:rPr>
          <w:sz w:val="28"/>
          <w:szCs w:val="28"/>
        </w:rPr>
        <w:t>click on policy generator</w:t>
      </w:r>
    </w:p>
    <w:p w14:paraId="1248EB01" w14:textId="43CF0CD8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type of policy -------&gt; s3 bucket policy</w:t>
      </w:r>
    </w:p>
    <w:p w14:paraId="1939D78D" w14:textId="409E1137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effect ------&gt; allow</w:t>
      </w:r>
    </w:p>
    <w:p w14:paraId="5DF2E92E" w14:textId="2DA0A3BA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principle --&gt; *</w:t>
      </w:r>
    </w:p>
    <w:p w14:paraId="78D61255" w14:textId="3D9ECE49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actions ----&gt; all</w:t>
      </w:r>
    </w:p>
    <w:p w14:paraId="2C9B4581" w14:textId="4D41526E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ARN --------&gt; add bucket ARN</w:t>
      </w:r>
    </w:p>
    <w:p w14:paraId="04867161" w14:textId="5E113AFB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lastRenderedPageBreak/>
        <w:t>Add statement</w:t>
      </w:r>
    </w:p>
    <w:p w14:paraId="217BB5E8" w14:textId="562B7CE8" w:rsidR="00B35BB8" w:rsidRPr="00405F54" w:rsidRDefault="00B35BB8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 xml:space="preserve">Generate policy -----&gt; copy policy and paste in the bucket </w:t>
      </w:r>
    </w:p>
    <w:p w14:paraId="645FE020" w14:textId="23E562BD" w:rsidR="0040274A" w:rsidRPr="00405F54" w:rsidRDefault="0040274A" w:rsidP="009E4289">
      <w:pPr>
        <w:pStyle w:val="ListParagraph"/>
        <w:numPr>
          <w:ilvl w:val="0"/>
          <w:numId w:val="27"/>
        </w:numPr>
        <w:spacing w:after="0"/>
        <w:rPr>
          <w:sz w:val="28"/>
          <w:szCs w:val="28"/>
        </w:rPr>
      </w:pPr>
      <w:r w:rsidRPr="00405F54">
        <w:rPr>
          <w:sz w:val="28"/>
          <w:szCs w:val="28"/>
        </w:rPr>
        <w:t>save changes</w:t>
      </w:r>
    </w:p>
    <w:p w14:paraId="23A2592E" w14:textId="4E117EB5" w:rsidR="00B35BB8" w:rsidRDefault="00B35BB8" w:rsidP="00B33317">
      <w:pPr>
        <w:spacing w:after="0"/>
        <w:rPr>
          <w:sz w:val="28"/>
          <w:szCs w:val="28"/>
        </w:rPr>
      </w:pPr>
    </w:p>
    <w:p w14:paraId="229CD6A6" w14:textId="5E276A92" w:rsidR="0040274A" w:rsidRPr="0040274A" w:rsidRDefault="0040274A" w:rsidP="00B33317">
      <w:pPr>
        <w:spacing w:after="0"/>
        <w:rPr>
          <w:b/>
          <w:bCs/>
          <w:sz w:val="28"/>
          <w:szCs w:val="28"/>
        </w:rPr>
      </w:pPr>
      <w:r w:rsidRPr="0040274A">
        <w:rPr>
          <w:b/>
          <w:bCs/>
          <w:sz w:val="28"/>
          <w:szCs w:val="28"/>
        </w:rPr>
        <w:t>Note:</w:t>
      </w:r>
    </w:p>
    <w:p w14:paraId="2699ADDC" w14:textId="17B76724" w:rsidR="00BE4509" w:rsidRDefault="0040274A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>When u add the policy in the bucket only add /* after bucket arn</w:t>
      </w:r>
    </w:p>
    <w:p w14:paraId="5CB15697" w14:textId="1926171C" w:rsidR="004A6374" w:rsidRDefault="00000000" w:rsidP="00926EE2">
      <w:pPr>
        <w:spacing w:after="0" w:line="360" w:lineRule="auto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6921BF26">
          <v:rect id="_x0000_i1040" style="width:0;height:1.5pt" o:hralign="center" o:hrstd="t" o:hr="t" fillcolor="#a0a0a0" stroked="f"/>
        </w:pict>
      </w:r>
    </w:p>
    <w:p w14:paraId="2060A669" w14:textId="587C7047" w:rsidR="00D43A8C" w:rsidRPr="00C2005F" w:rsidRDefault="003C073B" w:rsidP="00E83798">
      <w:pPr>
        <w:spacing w:after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="00D43A8C" w:rsidRPr="00C2005F">
        <w:rPr>
          <w:b/>
          <w:bCs/>
          <w:sz w:val="28"/>
          <w:szCs w:val="28"/>
        </w:rPr>
        <w:t>STATIC WEB HOSTING</w:t>
      </w:r>
    </w:p>
    <w:p w14:paraId="36DCCA0F" w14:textId="77777777" w:rsidR="00D43A8C" w:rsidRPr="00DA1558" w:rsidRDefault="00D43A8C" w:rsidP="00D43A8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</w:rPr>
      </w:pPr>
      <w:r w:rsidRPr="00DA1558">
        <w:rPr>
          <w:sz w:val="26"/>
          <w:szCs w:val="26"/>
        </w:rPr>
        <w:t>static web-hosting is a serverless hosting generally developers use this service to host their website serverless means without server-side processing.</w:t>
      </w:r>
    </w:p>
    <w:p w14:paraId="4F4078F7" w14:textId="77777777" w:rsidR="00D43A8C" w:rsidRPr="00DA1558" w:rsidRDefault="00D43A8C" w:rsidP="00D43A8C">
      <w:pPr>
        <w:pStyle w:val="ListParagraph"/>
        <w:numPr>
          <w:ilvl w:val="0"/>
          <w:numId w:val="15"/>
        </w:numPr>
        <w:spacing w:after="0"/>
        <w:jc w:val="both"/>
        <w:rPr>
          <w:sz w:val="26"/>
          <w:szCs w:val="26"/>
        </w:rPr>
      </w:pPr>
      <w:r w:rsidRPr="00DA1558">
        <w:rPr>
          <w:sz w:val="26"/>
          <w:szCs w:val="26"/>
        </w:rPr>
        <w:t>it is affordable and scalable solution for hosting static website and its low traffic website provides high availability and durability to website.</w:t>
      </w:r>
    </w:p>
    <w:p w14:paraId="776D7B90" w14:textId="77777777" w:rsidR="00D43A8C" w:rsidRPr="00DA1558" w:rsidRDefault="00D43A8C" w:rsidP="00D43A8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</w:pPr>
      <w:r w:rsidRPr="00DA155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 xml:space="preserve">Allows bucket to host a static website (HTML, CSS, JS) </w:t>
      </w:r>
    </w:p>
    <w:p w14:paraId="7FECE436" w14:textId="187C156F" w:rsidR="00D74BBD" w:rsidRPr="00D56088" w:rsidRDefault="00D43A8C" w:rsidP="00D43A8C">
      <w:pPr>
        <w:pStyle w:val="ListParagraph"/>
        <w:numPr>
          <w:ilvl w:val="0"/>
          <w:numId w:val="15"/>
        </w:numPr>
        <w:spacing w:after="0" w:line="480" w:lineRule="auto"/>
        <w:jc w:val="both"/>
        <w:rPr>
          <w:rFonts w:cstheme="minorHAnsi"/>
          <w:sz w:val="26"/>
          <w:szCs w:val="26"/>
        </w:rPr>
      </w:pPr>
      <w:r w:rsidRPr="00DA1558">
        <w:rPr>
          <w:rFonts w:eastAsia="Times New Roman" w:cstheme="minorHAnsi"/>
          <w:kern w:val="0"/>
          <w:sz w:val="26"/>
          <w:szCs w:val="26"/>
          <w:lang w:eastAsia="en-IN"/>
          <w14:ligatures w14:val="none"/>
        </w:rPr>
        <w:t>Used for simple web apps</w:t>
      </w:r>
    </w:p>
    <w:p w14:paraId="7281BDE8" w14:textId="5D221783" w:rsidR="00D43A8C" w:rsidRPr="007359D7" w:rsidRDefault="00D43A8C" w:rsidP="00783015">
      <w:pPr>
        <w:spacing w:after="0" w:line="276" w:lineRule="auto"/>
        <w:rPr>
          <w:b/>
          <w:bCs/>
          <w:sz w:val="28"/>
          <w:szCs w:val="28"/>
        </w:rPr>
      </w:pPr>
      <w:r w:rsidRPr="007359D7">
        <w:rPr>
          <w:b/>
          <w:bCs/>
          <w:sz w:val="28"/>
          <w:szCs w:val="28"/>
        </w:rPr>
        <w:t xml:space="preserve">PRACTICAL </w:t>
      </w:r>
    </w:p>
    <w:p w14:paraId="765F6769" w14:textId="77777777" w:rsidR="00D43A8C" w:rsidRPr="004F5AF2" w:rsidRDefault="00D43A8C" w:rsidP="00D43A8C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4F5AF2">
        <w:rPr>
          <w:sz w:val="28"/>
          <w:szCs w:val="28"/>
        </w:rPr>
        <w:t>Download the css template from browser</w:t>
      </w:r>
    </w:p>
    <w:p w14:paraId="450F2A58" w14:textId="77777777" w:rsidR="00D43A8C" w:rsidRPr="004F5AF2" w:rsidRDefault="00D43A8C" w:rsidP="00D43A8C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 w:rsidRPr="004F5AF2">
        <w:rPr>
          <w:sz w:val="28"/>
          <w:szCs w:val="28"/>
        </w:rPr>
        <w:t>add these template files in the s3 bucket</w:t>
      </w:r>
    </w:p>
    <w:p w14:paraId="71D84DE7" w14:textId="78087647" w:rsidR="00D43A8C" w:rsidRDefault="00D43A8C" w:rsidP="00D43A8C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assign the public access to these files</w:t>
      </w:r>
      <w:r w:rsidR="00B34BE5">
        <w:rPr>
          <w:sz w:val="28"/>
          <w:szCs w:val="28"/>
        </w:rPr>
        <w:t xml:space="preserve"> using </w:t>
      </w:r>
      <w:r w:rsidR="000D1196">
        <w:rPr>
          <w:sz w:val="28"/>
          <w:szCs w:val="28"/>
        </w:rPr>
        <w:t>ACL</w:t>
      </w:r>
    </w:p>
    <w:p w14:paraId="054AC47D" w14:textId="1913BFD1" w:rsidR="00D43A8C" w:rsidRDefault="00D43A8C" w:rsidP="00B6556D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go to s3 properties </w:t>
      </w:r>
    </w:p>
    <w:p w14:paraId="48398AA4" w14:textId="61C03D76" w:rsidR="00B6556D" w:rsidRDefault="00B6556D" w:rsidP="00B6556D">
      <w:pPr>
        <w:pStyle w:val="ListParagraph"/>
        <w:numPr>
          <w:ilvl w:val="0"/>
          <w:numId w:val="2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static website hosting ---</w:t>
      </w:r>
      <w:r w:rsidR="003E2AEB">
        <w:rPr>
          <w:sz w:val="28"/>
          <w:szCs w:val="28"/>
        </w:rPr>
        <w:t>--</w:t>
      </w:r>
      <w:r>
        <w:rPr>
          <w:sz w:val="28"/>
          <w:szCs w:val="28"/>
        </w:rPr>
        <w:t>-&gt; edit</w:t>
      </w:r>
    </w:p>
    <w:p w14:paraId="6C52D3FE" w14:textId="36FAACC0" w:rsidR="00B6556D" w:rsidRDefault="00B6556D" w:rsidP="00B6556D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1.static website hosting ----&gt; enable</w:t>
      </w:r>
    </w:p>
    <w:p w14:paraId="355330EB" w14:textId="071DFA0D" w:rsidR="00B6556D" w:rsidRDefault="00B6556D" w:rsidP="00B6556D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2.index document -----&gt; index.html</w:t>
      </w:r>
    </w:p>
    <w:p w14:paraId="734C3378" w14:textId="3BC4C6E9" w:rsidR="00B6556D" w:rsidRDefault="00B6556D" w:rsidP="00B6556D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3.save changes</w:t>
      </w:r>
    </w:p>
    <w:p w14:paraId="5B0A4DCD" w14:textId="1927F530" w:rsidR="00D43A8C" w:rsidRDefault="00B6556D" w:rsidP="00B333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6. </w:t>
      </w:r>
      <w:r w:rsidR="009E76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copy the static website hosting </w:t>
      </w:r>
      <w:r w:rsidR="00ED4FFA">
        <w:rPr>
          <w:sz w:val="28"/>
          <w:szCs w:val="28"/>
        </w:rPr>
        <w:t>URL</w:t>
      </w:r>
      <w:r>
        <w:rPr>
          <w:sz w:val="28"/>
          <w:szCs w:val="28"/>
        </w:rPr>
        <w:t xml:space="preserve"> &amp; paste it on browser</w:t>
      </w:r>
    </w:p>
    <w:p w14:paraId="72B58488" w14:textId="4A8F59FB" w:rsidR="00D43A8C" w:rsidRDefault="00000000" w:rsidP="00B33317">
      <w:pPr>
        <w:spacing w:after="0"/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78CF7A2F">
          <v:rect id="_x0000_i1041" style="width:0;height:1.5pt" o:hralign="center" o:hrstd="t" o:hr="t" fillcolor="#a0a0a0" stroked="f"/>
        </w:pict>
      </w:r>
    </w:p>
    <w:p w14:paraId="00841509" w14:textId="77777777" w:rsidR="00815128" w:rsidRDefault="00815128" w:rsidP="00B33317">
      <w:pPr>
        <w:spacing w:after="0"/>
        <w:rPr>
          <w:sz w:val="28"/>
          <w:szCs w:val="28"/>
        </w:rPr>
      </w:pPr>
    </w:p>
    <w:p w14:paraId="5EBDF8CA" w14:textId="77777777" w:rsidR="00B6556D" w:rsidRPr="00DA3276" w:rsidRDefault="00B6556D" w:rsidP="00B33317">
      <w:pPr>
        <w:spacing w:after="0"/>
        <w:rPr>
          <w:sz w:val="28"/>
          <w:szCs w:val="28"/>
        </w:rPr>
      </w:pPr>
    </w:p>
    <w:sectPr w:rsidR="00B6556D" w:rsidRPr="00DA3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C5D"/>
    <w:multiLevelType w:val="hybridMultilevel"/>
    <w:tmpl w:val="F9A60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107B8"/>
    <w:multiLevelType w:val="hybridMultilevel"/>
    <w:tmpl w:val="914A7042"/>
    <w:lvl w:ilvl="0" w:tplc="80D6F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663C4"/>
    <w:multiLevelType w:val="hybridMultilevel"/>
    <w:tmpl w:val="2634F4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D13EF"/>
    <w:multiLevelType w:val="hybridMultilevel"/>
    <w:tmpl w:val="1B7E3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21FBB"/>
    <w:multiLevelType w:val="hybridMultilevel"/>
    <w:tmpl w:val="E83CC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718E1"/>
    <w:multiLevelType w:val="hybridMultilevel"/>
    <w:tmpl w:val="2DA0BA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77139"/>
    <w:multiLevelType w:val="hybridMultilevel"/>
    <w:tmpl w:val="E6E6CC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53D25"/>
    <w:multiLevelType w:val="hybridMultilevel"/>
    <w:tmpl w:val="DF988D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275B63"/>
    <w:multiLevelType w:val="hybridMultilevel"/>
    <w:tmpl w:val="72FCD0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35F5114"/>
    <w:multiLevelType w:val="hybridMultilevel"/>
    <w:tmpl w:val="7974D9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20BC0"/>
    <w:multiLevelType w:val="hybridMultilevel"/>
    <w:tmpl w:val="F0349A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877E10"/>
    <w:multiLevelType w:val="hybridMultilevel"/>
    <w:tmpl w:val="E5BCEF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61CF5"/>
    <w:multiLevelType w:val="hybridMultilevel"/>
    <w:tmpl w:val="9AAE79F0"/>
    <w:lvl w:ilvl="0" w:tplc="525C1B16">
      <w:start w:val="2"/>
      <w:numFmt w:val="bullet"/>
      <w:lvlText w:val=""/>
      <w:lvlJc w:val="left"/>
      <w:pPr>
        <w:ind w:left="750" w:hanging="39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76051B"/>
    <w:multiLevelType w:val="hybridMultilevel"/>
    <w:tmpl w:val="0680A07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DCB381F"/>
    <w:multiLevelType w:val="hybridMultilevel"/>
    <w:tmpl w:val="7C58D616"/>
    <w:lvl w:ilvl="0" w:tplc="9CF8559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991BA9"/>
    <w:multiLevelType w:val="hybridMultilevel"/>
    <w:tmpl w:val="B1C2C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F37363"/>
    <w:multiLevelType w:val="hybridMultilevel"/>
    <w:tmpl w:val="C9869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869AB"/>
    <w:multiLevelType w:val="hybridMultilevel"/>
    <w:tmpl w:val="34982F10"/>
    <w:lvl w:ilvl="0" w:tplc="E8FEDEC8">
      <w:start w:val="4"/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176988"/>
    <w:multiLevelType w:val="hybridMultilevel"/>
    <w:tmpl w:val="CA28FD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60905"/>
    <w:multiLevelType w:val="hybridMultilevel"/>
    <w:tmpl w:val="80D2995E"/>
    <w:lvl w:ilvl="0" w:tplc="80D6F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C7347"/>
    <w:multiLevelType w:val="hybridMultilevel"/>
    <w:tmpl w:val="90E4E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125361"/>
    <w:multiLevelType w:val="hybridMultilevel"/>
    <w:tmpl w:val="4FE0D8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9589A"/>
    <w:multiLevelType w:val="hybridMultilevel"/>
    <w:tmpl w:val="8902A6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A567F"/>
    <w:multiLevelType w:val="hybridMultilevel"/>
    <w:tmpl w:val="09DCA4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24F36"/>
    <w:multiLevelType w:val="hybridMultilevel"/>
    <w:tmpl w:val="FC9CA4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341A6"/>
    <w:multiLevelType w:val="hybridMultilevel"/>
    <w:tmpl w:val="EAE61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2058AC"/>
    <w:multiLevelType w:val="multilevel"/>
    <w:tmpl w:val="09B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9B1802"/>
    <w:multiLevelType w:val="hybridMultilevel"/>
    <w:tmpl w:val="C5B2FAA6"/>
    <w:lvl w:ilvl="0" w:tplc="5E3241EE">
      <w:start w:val="4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82532B"/>
    <w:multiLevelType w:val="hybridMultilevel"/>
    <w:tmpl w:val="BF8ABC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55206"/>
    <w:multiLevelType w:val="hybridMultilevel"/>
    <w:tmpl w:val="586C7D84"/>
    <w:lvl w:ilvl="0" w:tplc="2AA20B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B31319"/>
    <w:multiLevelType w:val="hybridMultilevel"/>
    <w:tmpl w:val="94D07D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15240C"/>
    <w:multiLevelType w:val="hybridMultilevel"/>
    <w:tmpl w:val="195AD1F8"/>
    <w:lvl w:ilvl="0" w:tplc="80D6F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E422F"/>
    <w:multiLevelType w:val="hybridMultilevel"/>
    <w:tmpl w:val="AA76F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64CF0A4">
      <w:start w:val="4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009568">
    <w:abstractNumId w:val="4"/>
  </w:num>
  <w:num w:numId="2" w16cid:durableId="1911498210">
    <w:abstractNumId w:val="0"/>
  </w:num>
  <w:num w:numId="3" w16cid:durableId="2100903831">
    <w:abstractNumId w:val="23"/>
  </w:num>
  <w:num w:numId="4" w16cid:durableId="1442915507">
    <w:abstractNumId w:val="16"/>
  </w:num>
  <w:num w:numId="5" w16cid:durableId="732849346">
    <w:abstractNumId w:val="22"/>
  </w:num>
  <w:num w:numId="6" w16cid:durableId="444156556">
    <w:abstractNumId w:val="8"/>
  </w:num>
  <w:num w:numId="7" w16cid:durableId="536240213">
    <w:abstractNumId w:val="32"/>
  </w:num>
  <w:num w:numId="8" w16cid:durableId="1038049767">
    <w:abstractNumId w:val="29"/>
  </w:num>
  <w:num w:numId="9" w16cid:durableId="1591770661">
    <w:abstractNumId w:val="21"/>
  </w:num>
  <w:num w:numId="10" w16cid:durableId="497503090">
    <w:abstractNumId w:val="10"/>
  </w:num>
  <w:num w:numId="11" w16cid:durableId="1367947108">
    <w:abstractNumId w:val="26"/>
  </w:num>
  <w:num w:numId="12" w16cid:durableId="1059939781">
    <w:abstractNumId w:val="5"/>
  </w:num>
  <w:num w:numId="13" w16cid:durableId="149947245">
    <w:abstractNumId w:val="12"/>
  </w:num>
  <w:num w:numId="14" w16cid:durableId="1528786467">
    <w:abstractNumId w:val="24"/>
  </w:num>
  <w:num w:numId="15" w16cid:durableId="395013907">
    <w:abstractNumId w:val="3"/>
  </w:num>
  <w:num w:numId="16" w16cid:durableId="1875459069">
    <w:abstractNumId w:val="14"/>
  </w:num>
  <w:num w:numId="17" w16cid:durableId="1631016833">
    <w:abstractNumId w:val="31"/>
  </w:num>
  <w:num w:numId="18" w16cid:durableId="202206870">
    <w:abstractNumId w:val="19"/>
  </w:num>
  <w:num w:numId="19" w16cid:durableId="807625724">
    <w:abstractNumId w:val="1"/>
  </w:num>
  <w:num w:numId="20" w16cid:durableId="1302691335">
    <w:abstractNumId w:val="27"/>
  </w:num>
  <w:num w:numId="21" w16cid:durableId="1176385217">
    <w:abstractNumId w:val="25"/>
  </w:num>
  <w:num w:numId="22" w16cid:durableId="273446879">
    <w:abstractNumId w:val="17"/>
  </w:num>
  <w:num w:numId="23" w16cid:durableId="320084172">
    <w:abstractNumId w:val="30"/>
  </w:num>
  <w:num w:numId="24" w16cid:durableId="118844570">
    <w:abstractNumId w:val="9"/>
  </w:num>
  <w:num w:numId="25" w16cid:durableId="908538646">
    <w:abstractNumId w:val="15"/>
  </w:num>
  <w:num w:numId="26" w16cid:durableId="2103143867">
    <w:abstractNumId w:val="28"/>
  </w:num>
  <w:num w:numId="27" w16cid:durableId="1497459839">
    <w:abstractNumId w:val="2"/>
  </w:num>
  <w:num w:numId="28" w16cid:durableId="1076433711">
    <w:abstractNumId w:val="13"/>
  </w:num>
  <w:num w:numId="29" w16cid:durableId="1261137593">
    <w:abstractNumId w:val="7"/>
  </w:num>
  <w:num w:numId="30" w16cid:durableId="699277672">
    <w:abstractNumId w:val="20"/>
  </w:num>
  <w:num w:numId="31" w16cid:durableId="373312999">
    <w:abstractNumId w:val="18"/>
  </w:num>
  <w:num w:numId="32" w16cid:durableId="1352298380">
    <w:abstractNumId w:val="11"/>
  </w:num>
  <w:num w:numId="33" w16cid:durableId="1177696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3E"/>
    <w:rsid w:val="00014F86"/>
    <w:rsid w:val="000241E8"/>
    <w:rsid w:val="00057F0F"/>
    <w:rsid w:val="00097847"/>
    <w:rsid w:val="000C3A34"/>
    <w:rsid w:val="000D1196"/>
    <w:rsid w:val="000D1EF7"/>
    <w:rsid w:val="000E781F"/>
    <w:rsid w:val="001003C3"/>
    <w:rsid w:val="00115B94"/>
    <w:rsid w:val="001370FB"/>
    <w:rsid w:val="00142376"/>
    <w:rsid w:val="00182234"/>
    <w:rsid w:val="001868D1"/>
    <w:rsid w:val="00195814"/>
    <w:rsid w:val="001B1E30"/>
    <w:rsid w:val="001E1233"/>
    <w:rsid w:val="001F462F"/>
    <w:rsid w:val="00210592"/>
    <w:rsid w:val="00216720"/>
    <w:rsid w:val="002175F1"/>
    <w:rsid w:val="00220152"/>
    <w:rsid w:val="00222088"/>
    <w:rsid w:val="00232734"/>
    <w:rsid w:val="002413F1"/>
    <w:rsid w:val="00241BC1"/>
    <w:rsid w:val="002856AF"/>
    <w:rsid w:val="00293F51"/>
    <w:rsid w:val="002F5E9A"/>
    <w:rsid w:val="0031060D"/>
    <w:rsid w:val="003215C8"/>
    <w:rsid w:val="003263BB"/>
    <w:rsid w:val="0035331E"/>
    <w:rsid w:val="00373585"/>
    <w:rsid w:val="0037455A"/>
    <w:rsid w:val="003C073B"/>
    <w:rsid w:val="003C090D"/>
    <w:rsid w:val="003C0A06"/>
    <w:rsid w:val="003C236A"/>
    <w:rsid w:val="003E2AEB"/>
    <w:rsid w:val="003E3159"/>
    <w:rsid w:val="0040274A"/>
    <w:rsid w:val="00405F54"/>
    <w:rsid w:val="00421581"/>
    <w:rsid w:val="00430873"/>
    <w:rsid w:val="00443E4F"/>
    <w:rsid w:val="00447672"/>
    <w:rsid w:val="00453F02"/>
    <w:rsid w:val="00464F4A"/>
    <w:rsid w:val="00467353"/>
    <w:rsid w:val="004724D4"/>
    <w:rsid w:val="004A6374"/>
    <w:rsid w:val="004F5AF2"/>
    <w:rsid w:val="00502B14"/>
    <w:rsid w:val="005048D1"/>
    <w:rsid w:val="00505F30"/>
    <w:rsid w:val="005303C0"/>
    <w:rsid w:val="005615F8"/>
    <w:rsid w:val="00576400"/>
    <w:rsid w:val="00580326"/>
    <w:rsid w:val="005979F7"/>
    <w:rsid w:val="005A44B7"/>
    <w:rsid w:val="005E45FB"/>
    <w:rsid w:val="006170E9"/>
    <w:rsid w:val="0065327E"/>
    <w:rsid w:val="0067361C"/>
    <w:rsid w:val="006817D8"/>
    <w:rsid w:val="006B1BBE"/>
    <w:rsid w:val="006C6BF2"/>
    <w:rsid w:val="006D2274"/>
    <w:rsid w:val="006D2756"/>
    <w:rsid w:val="006D7863"/>
    <w:rsid w:val="006F2027"/>
    <w:rsid w:val="007011F1"/>
    <w:rsid w:val="00723917"/>
    <w:rsid w:val="007241D0"/>
    <w:rsid w:val="00730133"/>
    <w:rsid w:val="007359D7"/>
    <w:rsid w:val="0073703D"/>
    <w:rsid w:val="00770422"/>
    <w:rsid w:val="00771B0D"/>
    <w:rsid w:val="00783015"/>
    <w:rsid w:val="00787158"/>
    <w:rsid w:val="0079243E"/>
    <w:rsid w:val="007C4F70"/>
    <w:rsid w:val="007F1B9F"/>
    <w:rsid w:val="007F5B08"/>
    <w:rsid w:val="007F631B"/>
    <w:rsid w:val="00803EA3"/>
    <w:rsid w:val="00815128"/>
    <w:rsid w:val="008244FE"/>
    <w:rsid w:val="008544C9"/>
    <w:rsid w:val="00855C5D"/>
    <w:rsid w:val="0088150D"/>
    <w:rsid w:val="0089562E"/>
    <w:rsid w:val="008A5D03"/>
    <w:rsid w:val="008B7CBB"/>
    <w:rsid w:val="008D0DFC"/>
    <w:rsid w:val="008E67F7"/>
    <w:rsid w:val="008F7F2B"/>
    <w:rsid w:val="00911070"/>
    <w:rsid w:val="009172BA"/>
    <w:rsid w:val="00926EE2"/>
    <w:rsid w:val="00973972"/>
    <w:rsid w:val="00982018"/>
    <w:rsid w:val="00992335"/>
    <w:rsid w:val="009B4FCB"/>
    <w:rsid w:val="009B6F52"/>
    <w:rsid w:val="009E4289"/>
    <w:rsid w:val="009E76EF"/>
    <w:rsid w:val="009F5E6F"/>
    <w:rsid w:val="00A36D97"/>
    <w:rsid w:val="00AB4E32"/>
    <w:rsid w:val="00AB5E11"/>
    <w:rsid w:val="00AC4D24"/>
    <w:rsid w:val="00AD4505"/>
    <w:rsid w:val="00AF52DC"/>
    <w:rsid w:val="00B01284"/>
    <w:rsid w:val="00B14FEC"/>
    <w:rsid w:val="00B205E2"/>
    <w:rsid w:val="00B33317"/>
    <w:rsid w:val="00B34BE5"/>
    <w:rsid w:val="00B35BB8"/>
    <w:rsid w:val="00B6556D"/>
    <w:rsid w:val="00B70120"/>
    <w:rsid w:val="00B93F2B"/>
    <w:rsid w:val="00B94DCB"/>
    <w:rsid w:val="00BA44EE"/>
    <w:rsid w:val="00BB0172"/>
    <w:rsid w:val="00BC7447"/>
    <w:rsid w:val="00BE4509"/>
    <w:rsid w:val="00BF5545"/>
    <w:rsid w:val="00BF6DE3"/>
    <w:rsid w:val="00C12B8A"/>
    <w:rsid w:val="00C2005F"/>
    <w:rsid w:val="00C31E20"/>
    <w:rsid w:val="00C6617F"/>
    <w:rsid w:val="00CD1EEB"/>
    <w:rsid w:val="00CD6728"/>
    <w:rsid w:val="00CE5059"/>
    <w:rsid w:val="00D12C1C"/>
    <w:rsid w:val="00D31840"/>
    <w:rsid w:val="00D43A8C"/>
    <w:rsid w:val="00D56088"/>
    <w:rsid w:val="00D74BBD"/>
    <w:rsid w:val="00D90BD6"/>
    <w:rsid w:val="00D91E36"/>
    <w:rsid w:val="00DA1558"/>
    <w:rsid w:val="00DA3276"/>
    <w:rsid w:val="00E061BF"/>
    <w:rsid w:val="00E25F2F"/>
    <w:rsid w:val="00E47E8A"/>
    <w:rsid w:val="00E83798"/>
    <w:rsid w:val="00E90449"/>
    <w:rsid w:val="00EA5CF1"/>
    <w:rsid w:val="00EC16D1"/>
    <w:rsid w:val="00ED4FFA"/>
    <w:rsid w:val="00EE0983"/>
    <w:rsid w:val="00EF0E07"/>
    <w:rsid w:val="00F27925"/>
    <w:rsid w:val="00F90197"/>
    <w:rsid w:val="00FA1CC2"/>
    <w:rsid w:val="00FA467C"/>
    <w:rsid w:val="00FD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2B3B4"/>
  <w15:chartTrackingRefBased/>
  <w15:docId w15:val="{D0540CC2-29FB-49E4-ABE1-0DC10A2D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3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15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6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766</cp:revision>
  <dcterms:created xsi:type="dcterms:W3CDTF">2026-05-04T10:20:00Z</dcterms:created>
  <dcterms:modified xsi:type="dcterms:W3CDTF">2026-05-05T07:20:00Z</dcterms:modified>
</cp:coreProperties>
</file>