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2 -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abz adeics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10101010101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999999998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correo@abz.pe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28_06_2023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35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40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abc123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abc1234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30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