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7704" w14:textId="2B128486" w:rsidR="00E3401E" w:rsidRDefault="002C3A3F" w:rsidP="002C3A3F">
      <w:pPr>
        <w:jc w:val="center"/>
        <w:rPr>
          <w:b/>
          <w:bCs/>
          <w:sz w:val="36"/>
          <w:szCs w:val="36"/>
        </w:rPr>
      </w:pPr>
      <w:r w:rsidRPr="002C3A3F">
        <w:rPr>
          <w:b/>
          <w:bCs/>
          <w:sz w:val="36"/>
          <w:szCs w:val="36"/>
        </w:rPr>
        <w:t>Seu primeiro codigo Html</w:t>
      </w:r>
    </w:p>
    <w:p w14:paraId="0072E119" w14:textId="58EB9FC7" w:rsidR="002C3A3F" w:rsidRDefault="002C3A3F" w:rsidP="002C3A3F">
      <w:r>
        <w:t xml:space="preserve">Nesta aula iremos de fato dar o primeiro passo no aprendizado em Html, criando nosso primeiro projeto </w:t>
      </w:r>
      <w:r w:rsidR="001B4E31">
        <w:t>nessa linguagem.</w:t>
      </w:r>
    </w:p>
    <w:p w14:paraId="625D8742" w14:textId="3B2782D6" w:rsidR="001B4E31" w:rsidRDefault="001B4E31" w:rsidP="002C3A3F">
      <w:r>
        <w:t xml:space="preserve">   </w:t>
      </w:r>
      <w:r w:rsidR="00A44782">
        <w:t>Aprendemos algumas tags novas:</w:t>
      </w:r>
    </w:p>
    <w:p w14:paraId="75D31851" w14:textId="436F0BAD" w:rsidR="00A44782" w:rsidRDefault="00A44782" w:rsidP="002C3A3F">
      <w:r>
        <w:t>HR: horizontal role ( Linha horizontal ), ele cria uma linha horizontal embaixo de um texto, foto etc...</w:t>
      </w:r>
    </w:p>
    <w:p w14:paraId="161FBBF3" w14:textId="38103C5F" w:rsidR="00A44782" w:rsidRDefault="00A44782" w:rsidP="002C3A3F">
      <w:r>
        <w:t>P:</w:t>
      </w:r>
      <w:r w:rsidR="009651D8">
        <w:t xml:space="preserve"> paragrafo </w:t>
      </w:r>
    </w:p>
    <w:p w14:paraId="61E8E9D8" w14:textId="14E8F9D3" w:rsidR="009651D8" w:rsidRDefault="009651D8" w:rsidP="002C3A3F">
      <w:r>
        <w:t xml:space="preserve">h1: marcação de titulo </w:t>
      </w:r>
    </w:p>
    <w:p w14:paraId="48C4BEE3" w14:textId="2869C2A2" w:rsidR="009651D8" w:rsidRDefault="009651D8" w:rsidP="002C3A3F">
      <w:r>
        <w:t>lembrando que as tag precisam ser fechadas para funcionar.</w:t>
      </w:r>
    </w:p>
    <w:p w14:paraId="7C5C9A16" w14:textId="048A506D" w:rsidR="009651D8" w:rsidRDefault="009651D8" w:rsidP="002C3A3F">
      <w:r>
        <w:t>Exemplo:</w:t>
      </w:r>
    </w:p>
    <w:p w14:paraId="493C09B6" w14:textId="06C521FB" w:rsidR="009651D8" w:rsidRDefault="009651D8" w:rsidP="002C3A3F">
      <w:r>
        <w:t>&lt;h1&gt;Titulo&lt;/h1&gt;</w:t>
      </w:r>
    </w:p>
    <w:p w14:paraId="53B5408C" w14:textId="42641ACA" w:rsidR="009651D8" w:rsidRDefault="009651D8" w:rsidP="002C3A3F">
      <w:r>
        <w:t>&lt;p&gt;texto &lt;/p&gt;</w:t>
      </w:r>
    </w:p>
    <w:p w14:paraId="15649725" w14:textId="3D12D373" w:rsidR="009651D8" w:rsidRDefault="009651D8" w:rsidP="002C3A3F">
      <w:r>
        <w:t>Somente o hr que não possui tag de fechamento.</w:t>
      </w:r>
    </w:p>
    <w:p w14:paraId="1646B61A" w14:textId="6E74D3EB" w:rsidR="009651D8" w:rsidRPr="002C3A3F" w:rsidRDefault="009651D8" w:rsidP="002C3A3F">
      <w:r>
        <w:t>A partir desta aula só sera anotado o significado das tags e anotações para futuras pesquisas.</w:t>
      </w:r>
    </w:p>
    <w:sectPr w:rsidR="009651D8" w:rsidRPr="002C3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5E"/>
    <w:rsid w:val="00067F89"/>
    <w:rsid w:val="001B4E31"/>
    <w:rsid w:val="002C3A3F"/>
    <w:rsid w:val="002E675E"/>
    <w:rsid w:val="009651D8"/>
    <w:rsid w:val="00A44782"/>
    <w:rsid w:val="00A63B0C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8AD9"/>
  <w15:chartTrackingRefBased/>
  <w15:docId w15:val="{DD3FE99B-CC93-44F4-A539-0F856EC0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2021-11-17T22:53:00Z</dcterms:created>
  <dcterms:modified xsi:type="dcterms:W3CDTF">2021-11-17T23:20:00Z</dcterms:modified>
</cp:coreProperties>
</file>