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1.Prenume: ATILLA 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GAYGUSUZOGLU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1962-12-12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KIYMET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MUHARREM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ATIKAY6@HOTMAIL.COM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U25628773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2.Prenume:  GAYGUSUZOGLU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IRAZ GULCE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1993-29-01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SELDA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ATILLA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IRAZGAYGUSUZOGLU@GMAIL.COM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U26223196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3. Prenume:SEDEF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GAYGUSUZOGLU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naşterii:1989-02-17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UMRAN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TIMUR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SEDEFGAYGUSUZOGLU@GMAIL.COM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U28114500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br/>
        <w:br/>
        <w:t xml:space="preserve">4. Prenume:TIMUR 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GAYGUSUZOGLU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naşterii:1960-5-20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KIYMET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MUHARREM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TGAYGUSUZOGLU@HOTMAIL.COM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U35210793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5.Prenume:EMEL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KARADAG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naşterii:1982-06-01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ESKISEHIR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HUSNIYE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IHSAN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EKARADAG@ULUDAG.EDU.TR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S35090082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6.Prenume: RECEP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BOZER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1985-03-08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ESKISEHIR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HUSNIYE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IHSAN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RECEPBOZER@HOTMAIL.COM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S21219154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7.</w:t>
      </w:r>
      <w:r>
        <w:rPr/>
        <w:t xml:space="preserve"> </w:t>
      </w:r>
      <w:r>
        <w:rPr>
          <w:rFonts w:cs="Times New Roman" w:ascii="Times New Roman" w:hAnsi="Times New Roman"/>
          <w:sz w:val="18"/>
          <w:szCs w:val="18"/>
        </w:rPr>
        <w:t xml:space="preserve">Prenume: BATUHAN 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CANDALI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naşterii:1999-05-17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GOLBASI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BEYHAN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VEYSEL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BATUHANCANDALI91@GMAIL.COM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S35719950</w:t>
        <w:br/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8.Prenume: LEYLA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UZ ULKU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1984-03-06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KERİME</w:t>
        <w:tab/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HASAN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LEYLA_UZ@GMAIL.COM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S258167160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br/>
        <w:t>9.Prenume: SEZER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GURBUZ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1997-01-01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TEKIRDAG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GONUL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YUKSEL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SEZERGURBUZ599@GMAIL.COM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U33024373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10.Prenume: LEVENT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AKTAS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1970-04-20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MURATLI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EMİNE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RECEP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ALEYNAOZKAN59@HOTMAIL.COM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U23189306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11.Prenume: ENDER UTKU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IKBAL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1979-10-08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EMINONU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KADRIYE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MUSTAFA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ENDER.IKBAL@ARCELIK.COM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U26867881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12.Prenume: ERSEN 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OZBASARAN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1975-9-13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GULHAN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EROL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OKTAYSENERCORLU1@GMAIL.COM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S21185424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13.Prenume:ALPER 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ARIBURNU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1983-9-13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ISTANBUL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EMINE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BEDRI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TUNAYOMURFAK@GMAIL.COM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U32539125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14.Prenume: YASIN FIRAT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KULA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1993-10-28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NURTEN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AHMET OGUZ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ZAFERACARER1@GMAIL.COM</w:t>
      </w:r>
    </w:p>
    <w:p>
      <w:pPr>
        <w:pStyle w:val="Normal"/>
        <w:spacing w:before="0" w:after="20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U14952588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tr-TR" w:eastAsia="tr-T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686a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tr-TR" w:eastAsia="tr-T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BilgiChar" w:customStyle="1">
    <w:name w:val="Üst Bilgi Char"/>
    <w:basedOn w:val="DefaultParagraphFont"/>
    <w:uiPriority w:val="99"/>
    <w:semiHidden/>
    <w:qFormat/>
    <w:rsid w:val="007851a3"/>
    <w:rPr/>
  </w:style>
  <w:style w:type="character" w:styleId="AltBilgiChar" w:customStyle="1">
    <w:name w:val="Alt Bilgi Char"/>
    <w:basedOn w:val="DefaultParagraphFont"/>
    <w:uiPriority w:val="99"/>
    <w:semiHidden/>
    <w:qFormat/>
    <w:rsid w:val="007851a3"/>
    <w:rPr/>
  </w:style>
  <w:style w:type="character" w:styleId="InternetLink">
    <w:name w:val="Internet Link"/>
    <w:basedOn w:val="DefaultParagraphFont"/>
    <w:uiPriority w:val="99"/>
    <w:unhideWhenUsed/>
    <w:qFormat/>
    <w:rsid w:val="00815120"/>
    <w:rPr>
      <w:color w:themeColor="hyperlink" w:val="0000FF"/>
      <w:u w:val="single"/>
    </w:rPr>
  </w:style>
  <w:style w:type="character" w:styleId="BalonMetniChar" w:customStyle="1">
    <w:name w:val="Balon Metni Char"/>
    <w:basedOn w:val="DefaultParagraphFont"/>
    <w:link w:val="BalloonText"/>
    <w:uiPriority w:val="99"/>
    <w:semiHidden/>
    <w:qFormat/>
    <w:rsid w:val="00e14fa5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BilgiChar"/>
    <w:uiPriority w:val="99"/>
    <w:semiHidden/>
    <w:unhideWhenUsed/>
    <w:rsid w:val="007851a3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semiHidden/>
    <w:unhideWhenUsed/>
    <w:rsid w:val="007851a3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86d7e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e14fa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is Teması">
  <a:themeElements>
    <a:clrScheme name="Ofis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LibreOffice/24.2.5.2$Linux_X86_64 LibreOffice_project/420$Build-2</Application>
  <AppVersion>15.0000</AppVersion>
  <Pages>4</Pages>
  <Words>350</Words>
  <Characters>2510</Characters>
  <CharactersWithSpaces>2763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2024-07-11T10:26:00Z</dcterms:created>
  <dc:creator>OZCAN</dc:creator>
  <dc:description/>
  <dc:language>ru-RU</dc:language>
  <cp:lastModifiedBy/>
  <dcterms:modified xsi:type="dcterms:W3CDTF">2024-07-17T08:09:04Z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