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DA" w:rsidRPr="00C632DA" w:rsidRDefault="00C632DA" w:rsidP="00C632DA">
      <w:pPr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C632DA">
        <w:rPr>
          <w:rFonts w:ascii="Times New Roman" w:hAnsi="Times New Roman" w:cs="Times New Roman"/>
          <w:b/>
          <w:i/>
          <w:sz w:val="32"/>
        </w:rPr>
        <w:t>Curriculum</w:t>
      </w:r>
      <w:proofErr w:type="spellEnd"/>
      <w:r w:rsidRPr="00C632DA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632DA">
        <w:rPr>
          <w:rFonts w:ascii="Times New Roman" w:hAnsi="Times New Roman" w:cs="Times New Roman"/>
          <w:b/>
          <w:i/>
          <w:sz w:val="32"/>
        </w:rPr>
        <w:t>Vitae</w:t>
      </w:r>
      <w:proofErr w:type="spellEnd"/>
    </w:p>
    <w:p w:rsidR="00C632DA" w:rsidRDefault="00C632DA" w:rsidP="0046686A">
      <w:pPr>
        <w:jc w:val="both"/>
        <w:rPr>
          <w:rFonts w:ascii="Times New Roman" w:hAnsi="Times New Roman" w:cs="Times New Roman"/>
          <w:sz w:val="28"/>
        </w:rPr>
      </w:pPr>
    </w:p>
    <w:p w:rsidR="00C24692" w:rsidRPr="00C632DA" w:rsidRDefault="00A63E94" w:rsidP="0046686A">
      <w:pPr>
        <w:jc w:val="both"/>
        <w:rPr>
          <w:rFonts w:ascii="Times New Roman" w:hAnsi="Times New Roman" w:cs="Times New Roman"/>
          <w:sz w:val="28"/>
        </w:rPr>
      </w:pPr>
      <w:r w:rsidRPr="00C632DA">
        <w:rPr>
          <w:rFonts w:ascii="Times New Roman" w:hAnsi="Times New Roman" w:cs="Times New Roman"/>
          <w:sz w:val="28"/>
        </w:rPr>
        <w:t>Ana Carolina Narciso Nagib Murr</w:t>
      </w:r>
    </w:p>
    <w:p w:rsidR="00C632DA" w:rsidRDefault="00C632DA" w:rsidP="00C632D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Contato:</w:t>
      </w:r>
    </w:p>
    <w:p w:rsidR="00A63E94" w:rsidRPr="00A63E94" w:rsidRDefault="00A63E94" w:rsidP="00C632DA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2B0EDD">
        <w:rPr>
          <w:rFonts w:ascii="Times New Roman" w:eastAsia="Times New Roman" w:hAnsi="Times New Roman" w:cs="Times New Roman"/>
          <w:sz w:val="23"/>
          <w:szCs w:val="23"/>
          <w:lang w:eastAsia="pt-BR"/>
        </w:rPr>
        <w:t>Celular: (61)</w:t>
      </w:r>
      <w:r w:rsidR="00C632D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r w:rsidR="00F44735">
        <w:rPr>
          <w:rFonts w:ascii="Times New Roman" w:eastAsia="Times New Roman" w:hAnsi="Times New Roman" w:cs="Times New Roman"/>
          <w:sz w:val="23"/>
          <w:szCs w:val="23"/>
          <w:lang w:eastAsia="pt-BR"/>
        </w:rPr>
        <w:t>9</w:t>
      </w:r>
      <w:r w:rsidR="002667D1">
        <w:rPr>
          <w:rFonts w:ascii="Times New Roman" w:eastAsia="Times New Roman" w:hAnsi="Times New Roman" w:cs="Times New Roman"/>
          <w:sz w:val="23"/>
          <w:szCs w:val="23"/>
          <w:lang w:eastAsia="pt-BR"/>
        </w:rPr>
        <w:t>9651-4269</w:t>
      </w:r>
    </w:p>
    <w:p w:rsidR="00A63E94" w:rsidRPr="00A63E94" w:rsidRDefault="00A63E94" w:rsidP="00C632DA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2B0EDD">
        <w:rPr>
          <w:rFonts w:ascii="Times New Roman" w:eastAsia="Times New Roman" w:hAnsi="Times New Roman" w:cs="Times New Roman"/>
          <w:sz w:val="23"/>
          <w:szCs w:val="23"/>
          <w:lang w:eastAsia="pt-BR"/>
        </w:rPr>
        <w:t>Residencial: (61</w:t>
      </w:r>
      <w:r w:rsidRPr="00A63E94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) </w:t>
      </w:r>
      <w:r w:rsidRPr="002B0EDD">
        <w:rPr>
          <w:rFonts w:ascii="Times New Roman" w:eastAsia="Times New Roman" w:hAnsi="Times New Roman" w:cs="Times New Roman"/>
          <w:sz w:val="23"/>
          <w:szCs w:val="23"/>
          <w:lang w:eastAsia="pt-BR"/>
        </w:rPr>
        <w:t>3879-6440</w:t>
      </w:r>
    </w:p>
    <w:p w:rsidR="00A63E94" w:rsidRDefault="00C632DA" w:rsidP="00C632DA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lang w:eastAsia="pt-BR"/>
        </w:rPr>
        <w:t xml:space="preserve">E-mail: </w:t>
      </w:r>
      <w:r w:rsidR="00D12B9E" w:rsidRPr="00573F5F">
        <w:rPr>
          <w:rFonts w:ascii="Times New Roman" w:eastAsia="Times New Roman" w:hAnsi="Times New Roman" w:cs="Times New Roman"/>
          <w:sz w:val="23"/>
          <w:lang w:eastAsia="pt-BR"/>
        </w:rPr>
        <w:t>ana.nagib.murr@gmail.com</w:t>
      </w:r>
    </w:p>
    <w:p w:rsidR="00C632DA" w:rsidRDefault="00C632DA" w:rsidP="00C632DA">
      <w:pPr>
        <w:spacing w:line="240" w:lineRule="auto"/>
        <w:ind w:left="24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A63E94" w:rsidRPr="00A63E94" w:rsidRDefault="00A63E94" w:rsidP="0046686A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pt-BR"/>
        </w:rPr>
      </w:pPr>
      <w:r w:rsidRPr="002B0EDD">
        <w:rPr>
          <w:rFonts w:ascii="Times New Roman" w:eastAsia="Times New Roman" w:hAnsi="Times New Roman" w:cs="Times New Roman"/>
          <w:b/>
          <w:sz w:val="24"/>
          <w:szCs w:val="23"/>
          <w:lang w:eastAsia="pt-BR"/>
        </w:rPr>
        <w:t>Perfil Profissional</w:t>
      </w:r>
    </w:p>
    <w:p w:rsidR="00AB3892" w:rsidRDefault="00AB3892" w:rsidP="00C632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3"/>
          <w:lang w:eastAsia="pt-BR"/>
        </w:rPr>
      </w:pPr>
    </w:p>
    <w:p w:rsidR="00C632DA" w:rsidRDefault="00F44735" w:rsidP="00C632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3"/>
          <w:lang w:eastAsia="pt-BR"/>
        </w:rPr>
        <w:t>Psicólog</w:t>
      </w:r>
      <w:r w:rsidR="002B0EDD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3"/>
          <w:lang w:eastAsia="pt-BR"/>
        </w:rPr>
        <w:t>formada pela</w:t>
      </w:r>
      <w:r w:rsidR="002B0EDD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Universidad</w:t>
      </w:r>
      <w:r w:rsidR="00AE490B">
        <w:rPr>
          <w:rFonts w:ascii="Times New Roman" w:eastAsia="Times New Roman" w:hAnsi="Times New Roman" w:cs="Times New Roman"/>
          <w:sz w:val="24"/>
          <w:szCs w:val="23"/>
          <w:lang w:eastAsia="pt-BR"/>
        </w:rPr>
        <w:t>e de Brasília</w:t>
      </w:r>
      <w:r w:rsidR="002B0EDD">
        <w:rPr>
          <w:rFonts w:ascii="Times New Roman" w:eastAsia="Times New Roman" w:hAnsi="Times New Roman" w:cs="Times New Roman"/>
          <w:sz w:val="24"/>
          <w:szCs w:val="23"/>
          <w:lang w:eastAsia="pt-BR"/>
        </w:rPr>
        <w:t>.</w:t>
      </w:r>
      <w:r w:rsidR="00AA4EAC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</w:t>
      </w:r>
      <w:r w:rsidR="00AA4EAC" w:rsidRPr="00C46742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Com </w:t>
      </w:r>
      <w:r w:rsidR="00C46742" w:rsidRPr="00C46742">
        <w:rPr>
          <w:rFonts w:ascii="Times New Roman" w:eastAsia="Times New Roman" w:hAnsi="Times New Roman" w:cs="Times New Roman"/>
          <w:sz w:val="24"/>
          <w:szCs w:val="23"/>
          <w:lang w:eastAsia="pt-BR"/>
        </w:rPr>
        <w:t>prá</w:t>
      </w:r>
      <w:r w:rsidRPr="00C46742">
        <w:rPr>
          <w:rFonts w:ascii="Times New Roman" w:eastAsia="Times New Roman" w:hAnsi="Times New Roman" w:cs="Times New Roman"/>
          <w:sz w:val="24"/>
          <w:szCs w:val="23"/>
          <w:lang w:eastAsia="pt-BR"/>
        </w:rPr>
        <w:t>tica em</w:t>
      </w:r>
      <w:r w:rsidR="00AA4EAC" w:rsidRPr="00C46742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Psicologia da Saúde</w:t>
      </w:r>
      <w:r w:rsidR="002667D1">
        <w:rPr>
          <w:rFonts w:ascii="Times New Roman" w:eastAsia="Times New Roman" w:hAnsi="Times New Roman" w:cs="Times New Roman"/>
          <w:sz w:val="24"/>
          <w:szCs w:val="23"/>
          <w:lang w:eastAsia="pt-BR"/>
        </w:rPr>
        <w:t>, experiência de estagio em DST/</w:t>
      </w:r>
      <w:proofErr w:type="spellStart"/>
      <w:proofErr w:type="gramStart"/>
      <w:r w:rsidR="002667D1">
        <w:rPr>
          <w:rFonts w:ascii="Times New Roman" w:eastAsia="Times New Roman" w:hAnsi="Times New Roman" w:cs="Times New Roman"/>
          <w:sz w:val="24"/>
          <w:szCs w:val="23"/>
          <w:lang w:eastAsia="pt-BR"/>
        </w:rPr>
        <w:t>Aids</w:t>
      </w:r>
      <w:proofErr w:type="spellEnd"/>
      <w:proofErr w:type="gramEnd"/>
      <w:r w:rsidR="0060237D">
        <w:rPr>
          <w:rFonts w:ascii="Times New Roman" w:eastAsia="Times New Roman" w:hAnsi="Times New Roman" w:cs="Times New Roman"/>
          <w:sz w:val="24"/>
          <w:szCs w:val="23"/>
          <w:lang w:eastAsia="pt-BR"/>
        </w:rPr>
        <w:t>.</w:t>
      </w:r>
      <w:r w:rsidR="002667D1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Vocação para trabalhar com pessoas que precisam conviver com doenças crônicas, debilitantes e/ou fatais.</w:t>
      </w:r>
      <w:r w:rsidR="005A797B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Interesse em aprimoramento profissional em áreas de intervenção e acompanhamento de pacientes internados,</w:t>
      </w:r>
      <w:r w:rsidR="00C94196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pacientes</w:t>
      </w:r>
      <w:r w:rsidR="005A797B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em UTI</w:t>
      </w:r>
      <w:r w:rsidR="00C94196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</w:t>
      </w:r>
      <w:r w:rsidR="005A797B">
        <w:rPr>
          <w:rFonts w:ascii="Times New Roman" w:eastAsia="Times New Roman" w:hAnsi="Times New Roman" w:cs="Times New Roman"/>
          <w:sz w:val="24"/>
          <w:szCs w:val="23"/>
          <w:lang w:eastAsia="pt-BR"/>
        </w:rPr>
        <w:t>e outras especialidades relacionadas a</w:t>
      </w:r>
      <w:r w:rsidR="00C94196">
        <w:rPr>
          <w:rFonts w:ascii="Times New Roman" w:eastAsia="Times New Roman" w:hAnsi="Times New Roman" w:cs="Times New Roman"/>
          <w:sz w:val="24"/>
          <w:szCs w:val="23"/>
          <w:lang w:eastAsia="pt-BR"/>
        </w:rPr>
        <w:t>o</w:t>
      </w:r>
      <w:r w:rsidR="005A797B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atendimento hospitalar. Disponibilidade de horário flexível</w:t>
      </w:r>
      <w:r w:rsidR="00C94196">
        <w:rPr>
          <w:rFonts w:ascii="Times New Roman" w:eastAsia="Times New Roman" w:hAnsi="Times New Roman" w:cs="Times New Roman"/>
          <w:sz w:val="24"/>
          <w:szCs w:val="23"/>
          <w:lang w:eastAsia="pt-BR"/>
        </w:rPr>
        <w:t>,</w:t>
      </w:r>
      <w:r w:rsidR="005A797B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pode</w:t>
      </w:r>
      <w:r w:rsidR="00C94196">
        <w:rPr>
          <w:rFonts w:ascii="Times New Roman" w:eastAsia="Times New Roman" w:hAnsi="Times New Roman" w:cs="Times New Roman"/>
          <w:sz w:val="24"/>
          <w:szCs w:val="23"/>
          <w:lang w:eastAsia="pt-BR"/>
        </w:rPr>
        <w:t>ndo ser discutida para atender à</w:t>
      </w:r>
      <w:r w:rsidR="005A797B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necessidade do serviço.</w:t>
      </w:r>
      <w:r w:rsidR="0060237D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Possuo CRP ativo.</w:t>
      </w:r>
    </w:p>
    <w:p w:rsidR="00E41982" w:rsidRPr="00A63E94" w:rsidRDefault="00E41982" w:rsidP="00C632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3"/>
          <w:lang w:eastAsia="pt-BR"/>
        </w:rPr>
      </w:pPr>
    </w:p>
    <w:p w:rsidR="00A63E94" w:rsidRPr="00A63E94" w:rsidRDefault="00A63E94" w:rsidP="0046686A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3E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Formação</w:t>
      </w:r>
    </w:p>
    <w:p w:rsidR="00A63E94" w:rsidRPr="00A63E94" w:rsidRDefault="00A63E94" w:rsidP="004668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</w:p>
    <w:p w:rsidR="0046686A" w:rsidRDefault="00287049" w:rsidP="0046686A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Curso de </w:t>
      </w:r>
      <w:r w:rsidR="0046686A">
        <w:rPr>
          <w:rFonts w:ascii="Times New Roman" w:eastAsia="Times New Roman" w:hAnsi="Times New Roman" w:cs="Times New Roman"/>
          <w:sz w:val="24"/>
          <w:szCs w:val="23"/>
          <w:lang w:eastAsia="pt-BR"/>
        </w:rPr>
        <w:t>Psicologia</w:t>
      </w:r>
      <w:r>
        <w:rPr>
          <w:rFonts w:ascii="Times New Roman" w:eastAsia="Times New Roman" w:hAnsi="Times New Roman" w:cs="Times New Roman"/>
          <w:sz w:val="24"/>
          <w:szCs w:val="23"/>
          <w:lang w:eastAsia="pt-BR"/>
        </w:rPr>
        <w:t>,</w:t>
      </w:r>
      <w:r w:rsidR="0046686A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Universidade de Brasília</w:t>
      </w:r>
      <w:r w:rsidR="00C46742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(UnB)</w:t>
      </w:r>
      <w:r w:rsidR="0046686A">
        <w:rPr>
          <w:rFonts w:ascii="Times New Roman" w:eastAsia="Times New Roman" w:hAnsi="Times New Roman" w:cs="Times New Roman"/>
          <w:sz w:val="24"/>
          <w:szCs w:val="23"/>
          <w:lang w:eastAsia="pt-BR"/>
        </w:rPr>
        <w:t>,</w:t>
      </w:r>
      <w:r w:rsidR="004B7EC5">
        <w:rPr>
          <w:rFonts w:ascii="Times New Roman" w:eastAsia="Times New Roman" w:hAnsi="Times New Roman" w:cs="Times New Roman"/>
          <w:sz w:val="24"/>
          <w:szCs w:val="23"/>
          <w:lang w:eastAsia="pt-BR"/>
        </w:rPr>
        <w:t xml:space="preserve"> </w:t>
      </w:r>
      <w:r w:rsidR="00F44735">
        <w:rPr>
          <w:rFonts w:ascii="Times New Roman" w:eastAsia="Times New Roman" w:hAnsi="Times New Roman" w:cs="Times New Roman"/>
          <w:sz w:val="24"/>
          <w:szCs w:val="23"/>
          <w:lang w:eastAsia="pt-BR"/>
        </w:rPr>
        <w:t>finalizado em 2015</w:t>
      </w:r>
      <w:r>
        <w:rPr>
          <w:rFonts w:ascii="Times New Roman" w:eastAsia="Times New Roman" w:hAnsi="Times New Roman" w:cs="Times New Roman"/>
          <w:sz w:val="24"/>
          <w:szCs w:val="23"/>
          <w:lang w:eastAsia="pt-BR"/>
        </w:rPr>
        <w:t>.</w:t>
      </w:r>
    </w:p>
    <w:p w:rsidR="00C632DA" w:rsidRDefault="00C632DA" w:rsidP="0046686A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3"/>
          <w:lang w:eastAsia="pt-BR"/>
        </w:rPr>
      </w:pPr>
    </w:p>
    <w:p w:rsidR="0046686A" w:rsidRPr="00A63E94" w:rsidRDefault="0046686A" w:rsidP="0046686A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Cursos Complementares</w:t>
      </w:r>
    </w:p>
    <w:p w:rsidR="007E1DCA" w:rsidRDefault="007E1DCA" w:rsidP="007E1DCA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</w:p>
    <w:p w:rsidR="0046686A" w:rsidRDefault="0002106F" w:rsidP="007E1DCA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sz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Curso de Juventudes, Sexualidades e P</w:t>
      </w:r>
      <w:r w:rsidR="0046686A"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revenção das DST/</w:t>
      </w:r>
      <w:proofErr w:type="spellStart"/>
      <w:proofErr w:type="gramStart"/>
      <w:r w:rsidR="0046686A"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Aids</w:t>
      </w:r>
      <w:proofErr w:type="spellEnd"/>
      <w:proofErr w:type="gramEnd"/>
      <w:r w:rsidR="0046686A" w:rsidRPr="00750B4F">
        <w:rPr>
          <w:rFonts w:ascii="Times New Roman" w:eastAsia="Times New Roman" w:hAnsi="Times New Roman" w:cs="Times New Roman"/>
          <w:sz w:val="23"/>
          <w:lang w:eastAsia="pt-BR"/>
        </w:rPr>
        <w:t> </w:t>
      </w:r>
    </w:p>
    <w:p w:rsidR="007E1DCA" w:rsidRDefault="0002106F" w:rsidP="0002106F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lang w:eastAsia="pt-BR"/>
        </w:rPr>
        <w:t>Parceira do Ministério da Saúde DST\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lang w:eastAsia="pt-BR"/>
        </w:rPr>
        <w:t>Aids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lang w:eastAsia="pt-BR"/>
        </w:rPr>
        <w:t xml:space="preserve">, SERPRO,UNESCO e </w:t>
      </w:r>
      <w:r w:rsid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>M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inistério da Educação</w:t>
      </w:r>
      <w:r w:rsidR="00BE113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Modalidade de </w:t>
      </w:r>
      <w:r w:rsidR="00287049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Ensino a Distancia, 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total de </w:t>
      </w:r>
      <w:r w:rsid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40 horas, </w:t>
      </w:r>
      <w:r w:rsidR="00D91D48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em </w:t>
      </w:r>
      <w:r w:rsid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>2012.</w:t>
      </w:r>
    </w:p>
    <w:p w:rsidR="00C632DA" w:rsidRDefault="00C632DA" w:rsidP="007E1D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7E1DCA" w:rsidRPr="00A63E94" w:rsidRDefault="007E1DCA" w:rsidP="007E1DCA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Congressos</w:t>
      </w:r>
      <w:r w:rsidR="000210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, Seminários e </w:t>
      </w:r>
      <w:proofErr w:type="gramStart"/>
      <w:r w:rsidR="000210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Encontros</w:t>
      </w:r>
      <w:proofErr w:type="gramEnd"/>
    </w:p>
    <w:p w:rsidR="007E1DCA" w:rsidRDefault="007E1DCA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E1DCA" w:rsidRDefault="007E1DCA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Participação no VI Congresso Nacional da Associação Brasileira de Rorschach e Mé</w:t>
      </w:r>
      <w:r w:rsidR="00BC704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todos Projetivos,</w:t>
      </w:r>
      <w:r w:rsidR="0028704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02106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</w:t>
      </w:r>
      <w:r w:rsidR="00BC704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28704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012.</w:t>
      </w:r>
    </w:p>
    <w:p w:rsidR="0002106F" w:rsidRDefault="0002106F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2106F" w:rsidRDefault="0002106F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Congresso 16º Encontro Nacional da Associação Brasileira de Psicologia Social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Abrapso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), realizado em 2011 em Recife, PE.</w:t>
      </w:r>
    </w:p>
    <w:p w:rsidR="007E1DCA" w:rsidRDefault="007E1DCA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E1DCA" w:rsidRDefault="007E1DCA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Participação no Seminário Homens e saúde: leituras feministas de gênero, que ocorreu no 16º Encontro Nacional da Associação Brasileira de Psicologia Social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Abrapso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), realizado em 2011</w:t>
      </w:r>
      <w:r w:rsidR="00D91D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Recife, PE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. </w:t>
      </w:r>
    </w:p>
    <w:p w:rsidR="00153C28" w:rsidRDefault="00153C28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AA4EAC" w:rsidRDefault="00306EE0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Participação</w:t>
      </w:r>
      <w:r w:rsidR="00AA4E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</w:t>
      </w:r>
      <w:r w:rsidR="00AA4E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Seminário de Prevenção das DST/AIDS e Hepatites Virais na Atualidade que ocorreu no dia 26 de novembro de 2013, em Brasília.</w:t>
      </w:r>
    </w:p>
    <w:p w:rsidR="00D160DA" w:rsidRDefault="00D160DA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Participação no Seminário “As Estratégias de Prevenção e Assistência às DST na Diversidade Sexual” promovido pela Gerência de DST/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Aids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Hepatites Virais/DIVEP/SVS/SES-DF e pelo Centro de Referência Especializado da Diversidade Sexual, Étnico, Racial e Religiosa/DISEF/</w:t>
      </w:r>
      <w:r w:rsidR="00A62BD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CPSE/SUBSAS/SEDEST-DF, com carga horária de 10 horas, em 10 de junho de 2014.</w:t>
      </w:r>
    </w:p>
    <w:p w:rsidR="00AA4EAC" w:rsidRDefault="00AA4EAC" w:rsidP="007E1DC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46686A" w:rsidRPr="00A63E94" w:rsidRDefault="0046686A" w:rsidP="00266BF1">
      <w:pPr>
        <w:pBdr>
          <w:bottom w:val="single" w:sz="6" w:space="2" w:color="auto"/>
        </w:pBdr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3E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Idiomas</w:t>
      </w:r>
    </w:p>
    <w:p w:rsidR="00E41982" w:rsidRDefault="00E41982" w:rsidP="007E1DCA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</w:p>
    <w:p w:rsidR="0046686A" w:rsidRPr="00A63E94" w:rsidRDefault="0046686A" w:rsidP="007E1DCA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  <w:r w:rsidRPr="00A63E94"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Inglês</w:t>
      </w:r>
    </w:p>
    <w:p w:rsidR="0046686A" w:rsidRPr="00A63E94" w:rsidRDefault="0046686A" w:rsidP="0046686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2B0EDD">
        <w:rPr>
          <w:rFonts w:ascii="Times New Roman" w:eastAsia="Times New Roman" w:hAnsi="Times New Roman" w:cs="Times New Roman"/>
          <w:sz w:val="23"/>
          <w:lang w:eastAsia="pt-BR"/>
        </w:rPr>
        <w:t> </w:t>
      </w:r>
    </w:p>
    <w:p w:rsidR="0046686A" w:rsidRDefault="0046686A" w:rsidP="0046686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A63E94">
        <w:rPr>
          <w:rFonts w:ascii="Times New Roman" w:eastAsia="Times New Roman" w:hAnsi="Times New Roman" w:cs="Times New Roman"/>
          <w:sz w:val="23"/>
          <w:szCs w:val="23"/>
          <w:lang w:eastAsia="pt-BR"/>
        </w:rPr>
        <w:t>Avançado</w:t>
      </w:r>
      <w:r w:rsid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, </w:t>
      </w:r>
      <w:r w:rsidR="00F44735">
        <w:rPr>
          <w:rFonts w:ascii="Times New Roman" w:eastAsia="Times New Roman" w:hAnsi="Times New Roman" w:cs="Times New Roman"/>
          <w:sz w:val="23"/>
          <w:szCs w:val="23"/>
          <w:lang w:eastAsia="pt-BR"/>
        </w:rPr>
        <w:t>concluído</w:t>
      </w:r>
      <w:r w:rsid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na Cultura Inglesa</w:t>
      </w:r>
      <w:r w:rsidR="00F44735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em 2015</w:t>
      </w:r>
      <w:r w:rsid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>.</w:t>
      </w:r>
    </w:p>
    <w:p w:rsidR="00876EB2" w:rsidRDefault="00D91D48" w:rsidP="0046686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Realizou o</w:t>
      </w:r>
      <w:r w:rsidR="00876EB2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nível Intermediário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na</w:t>
      </w:r>
      <w:r w:rsidR="00876EB2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876EB2">
        <w:rPr>
          <w:rFonts w:ascii="Times New Roman" w:eastAsia="Times New Roman" w:hAnsi="Times New Roman" w:cs="Times New Roman"/>
          <w:sz w:val="23"/>
          <w:szCs w:val="23"/>
          <w:lang w:eastAsia="pt-BR"/>
        </w:rPr>
        <w:t>King’s</w:t>
      </w:r>
      <w:proofErr w:type="spellEnd"/>
      <w:r w:rsidR="00876EB2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876EB2">
        <w:rPr>
          <w:rFonts w:ascii="Times New Roman" w:eastAsia="Times New Roman" w:hAnsi="Times New Roman" w:cs="Times New Roman"/>
          <w:sz w:val="23"/>
          <w:szCs w:val="23"/>
          <w:lang w:eastAsia="pt-BR"/>
        </w:rPr>
        <w:t>School</w:t>
      </w:r>
      <w:proofErr w:type="spellEnd"/>
      <w:r w:rsidR="00876EB2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em Londres, </w:t>
      </w:r>
      <w:r w:rsidR="00876EB2">
        <w:rPr>
          <w:rFonts w:ascii="Times New Roman" w:eastAsia="Times New Roman" w:hAnsi="Times New Roman" w:cs="Times New Roman"/>
          <w:sz w:val="23"/>
          <w:szCs w:val="23"/>
          <w:lang w:eastAsia="pt-BR"/>
        </w:rPr>
        <w:t>Inglaterra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em 2007.</w:t>
      </w:r>
    </w:p>
    <w:p w:rsidR="00F66755" w:rsidRDefault="00F66755" w:rsidP="0046686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AA4EAC" w:rsidRPr="00A63E94" w:rsidRDefault="00AA4EAC" w:rsidP="00AA4EAC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Libras</w:t>
      </w:r>
    </w:p>
    <w:p w:rsidR="00AA4EAC" w:rsidRPr="00A63E94" w:rsidRDefault="00AA4EAC" w:rsidP="00AA4EAC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2B0EDD">
        <w:rPr>
          <w:rFonts w:ascii="Times New Roman" w:eastAsia="Times New Roman" w:hAnsi="Times New Roman" w:cs="Times New Roman"/>
          <w:sz w:val="23"/>
          <w:lang w:eastAsia="pt-BR"/>
        </w:rPr>
        <w:t> </w:t>
      </w:r>
    </w:p>
    <w:p w:rsidR="00AA4EAC" w:rsidRDefault="00C94196" w:rsidP="00AA4EA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Básico</w:t>
      </w:r>
      <w:r w:rsidR="00AA4EAC">
        <w:rPr>
          <w:rFonts w:ascii="Times New Roman" w:eastAsia="Times New Roman" w:hAnsi="Times New Roman" w:cs="Times New Roman"/>
          <w:sz w:val="23"/>
          <w:szCs w:val="23"/>
          <w:lang w:eastAsia="pt-BR"/>
        </w:rPr>
        <w:t>, Cursado na UnB.</w:t>
      </w:r>
    </w:p>
    <w:p w:rsidR="00AA4EAC" w:rsidRPr="00A63E94" w:rsidRDefault="00AA4EAC" w:rsidP="002667D1">
      <w:pPr>
        <w:spacing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D91D48" w:rsidRPr="002667D1" w:rsidRDefault="00A63E94" w:rsidP="0046686A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667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Informática</w:t>
      </w:r>
    </w:p>
    <w:p w:rsidR="00E41982" w:rsidRPr="002667D1" w:rsidRDefault="00E41982" w:rsidP="00F66755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</w:p>
    <w:p w:rsidR="00A63E94" w:rsidRPr="002667D1" w:rsidRDefault="00750B4F" w:rsidP="00F66755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  <w:r w:rsidRPr="002667D1"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Excel</w:t>
      </w:r>
      <w:r w:rsidR="00AE490B" w:rsidRPr="002667D1"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, Word e PowerPoint.</w:t>
      </w:r>
    </w:p>
    <w:p w:rsidR="00A63E94" w:rsidRPr="002667D1" w:rsidRDefault="00A63E94" w:rsidP="0046686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2667D1">
        <w:rPr>
          <w:rFonts w:ascii="Times New Roman" w:eastAsia="Times New Roman" w:hAnsi="Times New Roman" w:cs="Times New Roman"/>
          <w:sz w:val="23"/>
          <w:lang w:eastAsia="pt-BR"/>
        </w:rPr>
        <w:t> </w:t>
      </w:r>
    </w:p>
    <w:p w:rsidR="00750B4F" w:rsidRDefault="00AE490B" w:rsidP="004668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Habilidade e experiência </w:t>
      </w:r>
      <w:r w:rsidR="00C632D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no uso 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da planilha eletrônica Excel para analise de </w:t>
      </w:r>
      <w:r w:rsidR="00C632DA">
        <w:rPr>
          <w:rFonts w:ascii="Times New Roman" w:eastAsia="Times New Roman" w:hAnsi="Times New Roman" w:cs="Times New Roman"/>
          <w:sz w:val="23"/>
          <w:szCs w:val="23"/>
          <w:lang w:eastAsia="pt-BR"/>
        </w:rPr>
        <w:t>dados e a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mplo d</w:t>
      </w:r>
      <w:r w:rsidRP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>omínio</w:t>
      </w:r>
      <w:r w:rsidR="00750B4F" w:rsidRP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do 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uso das ferramentas</w:t>
      </w:r>
      <w:r w:rsidR="00750B4F" w:rsidRPr="00750B4F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Word e PowerPoint</w:t>
      </w:r>
      <w:r w:rsidR="00C632DA">
        <w:rPr>
          <w:rFonts w:ascii="Times New Roman" w:eastAsia="Times New Roman" w:hAnsi="Times New Roman" w:cs="Times New Roman"/>
          <w:sz w:val="23"/>
          <w:szCs w:val="23"/>
          <w:lang w:eastAsia="pt-BR"/>
        </w:rPr>
        <w:t>, para elaboração de documentos e apresentações.</w:t>
      </w:r>
    </w:p>
    <w:p w:rsidR="00AE490B" w:rsidRPr="00A63E94" w:rsidRDefault="00AE490B" w:rsidP="004668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A63E94" w:rsidRPr="00A63E94" w:rsidRDefault="00750B4F" w:rsidP="00F66755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Windows</w:t>
      </w:r>
    </w:p>
    <w:p w:rsidR="00A63E94" w:rsidRPr="00A63E94" w:rsidRDefault="00A63E94" w:rsidP="0046686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2B0EDD">
        <w:rPr>
          <w:rFonts w:ascii="Times New Roman" w:eastAsia="Times New Roman" w:hAnsi="Times New Roman" w:cs="Times New Roman"/>
          <w:sz w:val="23"/>
          <w:lang w:eastAsia="pt-BR"/>
        </w:rPr>
        <w:t> </w:t>
      </w:r>
    </w:p>
    <w:p w:rsidR="00A63E94" w:rsidRDefault="00AE490B" w:rsidP="004668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Bom domínio das funções do Windows</w:t>
      </w:r>
      <w:r w:rsidR="00AB3892">
        <w:rPr>
          <w:rFonts w:ascii="Times New Roman" w:eastAsia="Times New Roman" w:hAnsi="Times New Roman" w:cs="Times New Roman"/>
          <w:sz w:val="23"/>
          <w:szCs w:val="23"/>
          <w:lang w:eastAsia="pt-BR"/>
        </w:rPr>
        <w:t>, com amplas habilidades no uso das ferramentas de sistema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.</w:t>
      </w:r>
    </w:p>
    <w:p w:rsidR="00750B4F" w:rsidRPr="00A63E94" w:rsidRDefault="00750B4F" w:rsidP="004668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A63E94" w:rsidRPr="00A63E94" w:rsidRDefault="00A63E94" w:rsidP="00F66755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  <w:r w:rsidRPr="00A63E94"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Internet</w:t>
      </w:r>
    </w:p>
    <w:p w:rsidR="00A63E94" w:rsidRPr="00A63E94" w:rsidRDefault="00A63E94" w:rsidP="0046686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2B0EDD">
        <w:rPr>
          <w:rFonts w:ascii="Times New Roman" w:eastAsia="Times New Roman" w:hAnsi="Times New Roman" w:cs="Times New Roman"/>
          <w:sz w:val="23"/>
          <w:lang w:eastAsia="pt-BR"/>
        </w:rPr>
        <w:t> </w:t>
      </w:r>
    </w:p>
    <w:p w:rsidR="00A63E94" w:rsidRDefault="00AE490B" w:rsidP="0046686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Domínio </w:t>
      </w:r>
      <w:r w:rsidR="00AB3892">
        <w:rPr>
          <w:rFonts w:ascii="Times New Roman" w:eastAsia="Times New Roman" w:hAnsi="Times New Roman" w:cs="Times New Roman"/>
          <w:sz w:val="23"/>
          <w:szCs w:val="23"/>
          <w:lang w:eastAsia="pt-BR"/>
        </w:rPr>
        <w:t>básico do uso das ferramentas de navegação na internet.</w:t>
      </w:r>
    </w:p>
    <w:p w:rsidR="00740727" w:rsidRPr="00A63E94" w:rsidRDefault="00740727" w:rsidP="00740727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Ferramentas de Análise de Dados</w:t>
      </w:r>
    </w:p>
    <w:p w:rsidR="00740727" w:rsidRPr="00A63E94" w:rsidRDefault="00740727" w:rsidP="00740727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2B0EDD">
        <w:rPr>
          <w:rFonts w:ascii="Times New Roman" w:eastAsia="Times New Roman" w:hAnsi="Times New Roman" w:cs="Times New Roman"/>
          <w:sz w:val="23"/>
          <w:lang w:eastAsia="pt-BR"/>
        </w:rPr>
        <w:t> </w:t>
      </w:r>
    </w:p>
    <w:p w:rsidR="00740727" w:rsidRDefault="00740727" w:rsidP="0074072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Conhecimento básico do uso de ferramentas de análise de dados, tais como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Epi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Info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e SPSS.</w:t>
      </w:r>
    </w:p>
    <w:p w:rsidR="00E41982" w:rsidRDefault="00E41982" w:rsidP="003444DD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C94196" w:rsidRDefault="00C94196" w:rsidP="003444DD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C94196" w:rsidRDefault="00C94196" w:rsidP="003444DD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C94196" w:rsidRDefault="00C94196" w:rsidP="003444DD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3444DD" w:rsidRPr="00A63E94" w:rsidRDefault="003444DD" w:rsidP="003444DD">
      <w:pPr>
        <w:pBdr>
          <w:bottom w:val="single" w:sz="6" w:space="2" w:color="auto"/>
        </w:pBdr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3E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Experiências Profissionais</w:t>
      </w:r>
    </w:p>
    <w:p w:rsidR="003444DD" w:rsidRDefault="003444DD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3444DD" w:rsidRDefault="003444DD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Participação nos “Comando de Saúde nas Rodovias”, parceria do GDF- Saúde do Homem e CEREST, em 2011 e 2012, executando as avaliações das fichas de saúde.</w:t>
      </w:r>
    </w:p>
    <w:p w:rsidR="003444DD" w:rsidRDefault="003444DD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306EE0" w:rsidRDefault="00AA4EAC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Estágio realizado na CODEPLAN (Companhia de Planejamento do Distrito Federal), na DI</w:t>
      </w:r>
      <w:r w:rsidR="00306EE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POS (Diretoria de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Pesquisas Sociais), na área de </w:t>
      </w:r>
      <w:r w:rsidR="00306EE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Proteção Social.</w:t>
      </w:r>
    </w:p>
    <w:p w:rsidR="00740727" w:rsidRDefault="00740727" w:rsidP="00740727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40727" w:rsidRDefault="00740727" w:rsidP="00740727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Estágio realizado na Secretaria de Saúde do Distrito Federal, na Subsecretaria de Vigilância Epidemiológica, na Gerência de DST/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Aids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no CTA (Centro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Testagem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Aconselhamento)</w:t>
      </w:r>
    </w:p>
    <w:p w:rsidR="00266BF1" w:rsidRDefault="00266BF1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F44735" w:rsidRDefault="00F44735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Estágio realizado no HUB, no projeto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Convivencia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trabalhando com acolhimento de pessoas vivendo e convivendo com HIV/AIDS.</w:t>
      </w:r>
    </w:p>
    <w:p w:rsidR="00F44735" w:rsidRDefault="00F44735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3444DD" w:rsidRPr="00A63E94" w:rsidRDefault="003444DD" w:rsidP="00266BF1">
      <w:pPr>
        <w:pBdr>
          <w:bottom w:val="single" w:sz="6" w:space="2" w:color="auto"/>
        </w:pBdr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Atividade Filantrópica</w:t>
      </w:r>
    </w:p>
    <w:p w:rsidR="003444DD" w:rsidRDefault="003444DD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3444DD" w:rsidRDefault="003444DD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Atividades filantrópicas voltadas para a área da saúde de população de baixa renda.</w:t>
      </w:r>
    </w:p>
    <w:p w:rsidR="003444DD" w:rsidRDefault="003444DD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3444DD" w:rsidRPr="00A63E94" w:rsidRDefault="003444DD" w:rsidP="00266BF1">
      <w:pPr>
        <w:pBdr>
          <w:bottom w:val="single" w:sz="6" w:space="2" w:color="auto"/>
        </w:pBdr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Referencias Pessoais</w:t>
      </w:r>
    </w:p>
    <w:p w:rsidR="003444DD" w:rsidRDefault="003444DD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3444DD" w:rsidRDefault="00AC3A23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Heloisa Helena Silveira, Consultora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Pnud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(61) </w:t>
      </w:r>
      <w:r w:rsidR="00F4473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8228-9593</w:t>
      </w:r>
      <w:r w:rsidR="0023450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306EE0" w:rsidRDefault="00306EE0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306EE0" w:rsidRDefault="00306EE0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Dra. Maria Aparecida Narciso Murr, Médica da Saúde do Homem, (61) </w:t>
      </w:r>
      <w:r w:rsidR="00F4473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9625-3062</w:t>
      </w:r>
      <w:r w:rsidR="0023450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23450B" w:rsidRDefault="0023450B" w:rsidP="003444D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sectPr w:rsidR="0023450B" w:rsidSect="00C24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6389A"/>
    <w:multiLevelType w:val="multilevel"/>
    <w:tmpl w:val="334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F234B"/>
    <w:multiLevelType w:val="multilevel"/>
    <w:tmpl w:val="5C0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B3EDB"/>
    <w:multiLevelType w:val="multilevel"/>
    <w:tmpl w:val="2B80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606D5"/>
    <w:multiLevelType w:val="multilevel"/>
    <w:tmpl w:val="7D3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73912"/>
    <w:multiLevelType w:val="multilevel"/>
    <w:tmpl w:val="5A4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857807"/>
    <w:multiLevelType w:val="multilevel"/>
    <w:tmpl w:val="0B8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A8151D"/>
    <w:multiLevelType w:val="multilevel"/>
    <w:tmpl w:val="50D4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E90821"/>
    <w:multiLevelType w:val="multilevel"/>
    <w:tmpl w:val="F94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63E94"/>
    <w:rsid w:val="0002106F"/>
    <w:rsid w:val="00153C28"/>
    <w:rsid w:val="0023450B"/>
    <w:rsid w:val="00251933"/>
    <w:rsid w:val="002667D1"/>
    <w:rsid w:val="00266BF1"/>
    <w:rsid w:val="00287049"/>
    <w:rsid w:val="002B0EDD"/>
    <w:rsid w:val="002B7FAF"/>
    <w:rsid w:val="00306EE0"/>
    <w:rsid w:val="003444DD"/>
    <w:rsid w:val="0046686A"/>
    <w:rsid w:val="004A5F8C"/>
    <w:rsid w:val="004B7EC5"/>
    <w:rsid w:val="00573F5F"/>
    <w:rsid w:val="005A797B"/>
    <w:rsid w:val="005D74DE"/>
    <w:rsid w:val="0060237D"/>
    <w:rsid w:val="00656679"/>
    <w:rsid w:val="006C2FDB"/>
    <w:rsid w:val="00740727"/>
    <w:rsid w:val="00750B4F"/>
    <w:rsid w:val="007E1DCA"/>
    <w:rsid w:val="0081078E"/>
    <w:rsid w:val="00871588"/>
    <w:rsid w:val="00876EB2"/>
    <w:rsid w:val="0089438C"/>
    <w:rsid w:val="009521CC"/>
    <w:rsid w:val="009D04E6"/>
    <w:rsid w:val="00A62BD3"/>
    <w:rsid w:val="00A63E94"/>
    <w:rsid w:val="00AA4EAC"/>
    <w:rsid w:val="00AB3892"/>
    <w:rsid w:val="00AC3A23"/>
    <w:rsid w:val="00AE490B"/>
    <w:rsid w:val="00BC704A"/>
    <w:rsid w:val="00BE113A"/>
    <w:rsid w:val="00C24692"/>
    <w:rsid w:val="00C46742"/>
    <w:rsid w:val="00C632DA"/>
    <w:rsid w:val="00C94196"/>
    <w:rsid w:val="00CD7F70"/>
    <w:rsid w:val="00D12B9E"/>
    <w:rsid w:val="00D160DA"/>
    <w:rsid w:val="00D91D48"/>
    <w:rsid w:val="00DC6F03"/>
    <w:rsid w:val="00DE6D14"/>
    <w:rsid w:val="00E41982"/>
    <w:rsid w:val="00F44735"/>
    <w:rsid w:val="00F66755"/>
    <w:rsid w:val="00FD3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692"/>
  </w:style>
  <w:style w:type="paragraph" w:styleId="Ttulo1">
    <w:name w:val="heading 1"/>
    <w:basedOn w:val="Normal"/>
    <w:link w:val="Ttulo1Char"/>
    <w:uiPriority w:val="9"/>
    <w:qFormat/>
    <w:rsid w:val="00A63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63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63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63E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E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3E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3E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63E9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63E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63E94"/>
    <w:rPr>
      <w:i/>
      <w:iCs/>
    </w:rPr>
  </w:style>
  <w:style w:type="character" w:customStyle="1" w:styleId="flotendate">
    <w:name w:val="flotendate"/>
    <w:basedOn w:val="Fontepargpadro"/>
    <w:rsid w:val="00A63E94"/>
  </w:style>
  <w:style w:type="character" w:customStyle="1" w:styleId="apple-converted-space">
    <w:name w:val="apple-converted-space"/>
    <w:basedOn w:val="Fontepargpadro"/>
    <w:rsid w:val="00A63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427">
              <w:marLeft w:val="0"/>
              <w:marRight w:val="0"/>
              <w:marTop w:val="0"/>
              <w:marBottom w:val="240"/>
              <w:divBdr>
                <w:top w:val="single" w:sz="6" w:space="4" w:color="FFFFFF"/>
                <w:left w:val="single" w:sz="6" w:space="8" w:color="FFFFFF"/>
                <w:bottom w:val="single" w:sz="6" w:space="0" w:color="FFFFFF"/>
                <w:right w:val="single" w:sz="6" w:space="8" w:color="FFFFFF"/>
              </w:divBdr>
            </w:div>
            <w:div w:id="1413433871">
              <w:marLeft w:val="0"/>
              <w:marRight w:val="0"/>
              <w:marTop w:val="0"/>
              <w:marBottom w:val="240"/>
              <w:divBdr>
                <w:top w:val="single" w:sz="6" w:space="4" w:color="FFFFFF"/>
                <w:left w:val="single" w:sz="6" w:space="8" w:color="FFFFFF"/>
                <w:bottom w:val="single" w:sz="6" w:space="0" w:color="FFFFFF"/>
                <w:right w:val="single" w:sz="6" w:space="8" w:color="FFFFFF"/>
              </w:divBdr>
              <w:divsChild>
                <w:div w:id="2746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1621">
              <w:marLeft w:val="0"/>
              <w:marRight w:val="0"/>
              <w:marTop w:val="0"/>
              <w:marBottom w:val="240"/>
              <w:divBdr>
                <w:top w:val="single" w:sz="6" w:space="4" w:color="FFFFFF"/>
                <w:left w:val="single" w:sz="6" w:space="8" w:color="FFFFFF"/>
                <w:bottom w:val="single" w:sz="6" w:space="0" w:color="FFFFFF"/>
                <w:right w:val="single" w:sz="6" w:space="8" w:color="FFFFFF"/>
              </w:divBdr>
            </w:div>
          </w:divsChild>
        </w:div>
        <w:div w:id="722020254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  <w:divsChild>
            <w:div w:id="1421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6797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</w:div>
        <w:div w:id="803549008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  <w:divsChild>
            <w:div w:id="1847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99520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</w:div>
        <w:div w:id="272904364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</w:div>
        <w:div w:id="862859311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</w:div>
        <w:div w:id="951477334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  <w:divsChild>
            <w:div w:id="517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7229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  <w:divsChild>
            <w:div w:id="1757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783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  <w:divsChild>
            <w:div w:id="1615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3396">
          <w:marLeft w:val="0"/>
          <w:marRight w:val="0"/>
          <w:marTop w:val="0"/>
          <w:marBottom w:val="240"/>
          <w:divBdr>
            <w:top w:val="single" w:sz="6" w:space="4" w:color="FFFFFF"/>
            <w:left w:val="single" w:sz="6" w:space="8" w:color="FFFFFF"/>
            <w:bottom w:val="single" w:sz="6" w:space="0" w:color="FFFFFF"/>
            <w:right w:val="single" w:sz="6" w:space="8" w:color="FFFFFF"/>
          </w:divBdr>
          <w:divsChild>
            <w:div w:id="1378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Aninha</dc:creator>
  <cp:lastModifiedBy>Aninha Nagib</cp:lastModifiedBy>
  <cp:revision>9</cp:revision>
  <dcterms:created xsi:type="dcterms:W3CDTF">2014-07-31T13:13:00Z</dcterms:created>
  <dcterms:modified xsi:type="dcterms:W3CDTF">2018-05-16T05:33:00Z</dcterms:modified>
</cp:coreProperties>
</file>