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8AA95" w14:textId="50B09FD4" w:rsidR="00A600D8" w:rsidRDefault="00A600D8" w:rsidP="00A600D8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600D8">
        <w:rPr>
          <w:rFonts w:ascii="Times New Roman" w:hAnsi="Times New Roman" w:cs="Times New Roman"/>
          <w:b/>
          <w:bCs/>
          <w:sz w:val="28"/>
          <w:szCs w:val="28"/>
          <w:u w:val="single"/>
        </w:rPr>
        <w:t>How to use the Pixhawk and GPS system</w:t>
      </w:r>
    </w:p>
    <w:p w14:paraId="22F06275" w14:textId="6EFD7764" w:rsidR="00A600D8" w:rsidRDefault="00A600D8" w:rsidP="00A600D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Step 1:</w:t>
      </w:r>
    </w:p>
    <w:p w14:paraId="0CDA3A88" w14:textId="63FE2174" w:rsidR="00A600D8" w:rsidRDefault="00A600D8" w:rsidP="00A600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the following connections to connect the Pixhawk to the Raspberry Pi using UART connection:</w:t>
      </w:r>
    </w:p>
    <w:p w14:paraId="27563B9B" w14:textId="7E3685A3" w:rsidR="00A600D8" w:rsidRDefault="00A600D8" w:rsidP="00A600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06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0A318" wp14:editId="089DF526">
            <wp:extent cx="2679590" cy="3196487"/>
            <wp:effectExtent l="0" t="0" r="698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8952"/>
                    <a:stretch/>
                  </pic:blipFill>
                  <pic:spPr bwMode="auto">
                    <a:xfrm>
                      <a:off x="0" y="0"/>
                      <a:ext cx="2690700" cy="320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B1E8" w14:textId="507CA47B" w:rsidR="00A600D8" w:rsidRDefault="00A600D8" w:rsidP="00A600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3C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0EBD3" wp14:editId="227A7F91">
            <wp:extent cx="3419061" cy="1985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784" cy="201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6BD0" w14:textId="77777777" w:rsidR="00A600D8" w:rsidRDefault="00A600D8" w:rsidP="00A600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Wire from the Pixhawk: BLACK – GND; BLUE – RX; WHITE – TX </w:t>
      </w:r>
      <w:r>
        <w:rPr>
          <w:rFonts w:ascii="Times New Roman" w:hAnsi="Times New Roman" w:cs="Times New Roman"/>
          <w:sz w:val="24"/>
          <w:szCs w:val="24"/>
        </w:rPr>
        <w:br/>
        <w:t xml:space="preserve">When connecting the TX and RX from the Pixhawk, remember it goes into the opposite ports of the RPi. For example: </w:t>
      </w:r>
    </w:p>
    <w:p w14:paraId="23EEBAAB" w14:textId="77777777" w:rsidR="00A600D8" w:rsidRDefault="00A600D8" w:rsidP="00A600D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F4F49">
        <w:rPr>
          <w:rFonts w:ascii="Times New Roman" w:hAnsi="Times New Roman" w:cs="Times New Roman"/>
          <w:b/>
          <w:bCs/>
          <w:sz w:val="24"/>
          <w:szCs w:val="24"/>
        </w:rPr>
        <w:t>RPi TX – Pixhawk RX</w:t>
      </w:r>
      <w:r w:rsidRPr="00CF4F49">
        <w:rPr>
          <w:rFonts w:ascii="Times New Roman" w:hAnsi="Times New Roman" w:cs="Times New Roman"/>
          <w:b/>
          <w:bCs/>
          <w:sz w:val="24"/>
          <w:szCs w:val="24"/>
        </w:rPr>
        <w:br/>
        <w:t>RPi RX – Pixhawk TX</w:t>
      </w:r>
    </w:p>
    <w:p w14:paraId="187BFD21" w14:textId="77777777" w:rsidR="00A600D8" w:rsidRPr="00757FC9" w:rsidRDefault="00A600D8" w:rsidP="00A600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USB cable from the Pixhawk to your laptop running mission planner.</w:t>
      </w:r>
    </w:p>
    <w:p w14:paraId="58BEF579" w14:textId="703E1015" w:rsidR="00A600D8" w:rsidRDefault="00AD6FC2" w:rsidP="00A600D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Step 2:</w:t>
      </w:r>
    </w:p>
    <w:p w14:paraId="17FBDB76" w14:textId="2B28EEDC" w:rsidR="00AD6FC2" w:rsidRDefault="00AD6FC2" w:rsidP="00A600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to mission planner on your PC</w:t>
      </w:r>
      <w:r w:rsidR="008821CD">
        <w:rPr>
          <w:rFonts w:ascii="Times New Roman" w:hAnsi="Times New Roman" w:cs="Times New Roman"/>
          <w:sz w:val="24"/>
          <w:szCs w:val="24"/>
        </w:rPr>
        <w:t xml:space="preserve"> with the Pixhawk in the rover. This connection will be done using telemetry.</w:t>
      </w:r>
    </w:p>
    <w:p w14:paraId="1778587C" w14:textId="55CDA8AA" w:rsidR="00AD6FC2" w:rsidRDefault="00AD6FC2" w:rsidP="00AD6F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6F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310FB" wp14:editId="5D27AABB">
            <wp:extent cx="5315223" cy="3295819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295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FF26A" w14:textId="1A0DD568" w:rsidR="00AD6FC2" w:rsidRDefault="00AD6FC2" w:rsidP="00AD6FC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C0C42F" w14:textId="41330AE7" w:rsidR="00AD6FC2" w:rsidRDefault="00AD6FC2" w:rsidP="00AD6FC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C2F241" w14:textId="144B255A" w:rsidR="00AD6FC2" w:rsidRDefault="00AD6FC2" w:rsidP="00AD6FC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3:</w:t>
      </w:r>
    </w:p>
    <w:p w14:paraId="21E4AFC9" w14:textId="5C766EDA" w:rsid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terminal window on your Raspberry Pi and run the “IMU_GPS_data_collection_storage” python script using the following command:</w:t>
      </w:r>
    </w:p>
    <w:p w14:paraId="46877B1C" w14:textId="3077AF64" w:rsid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IMU_GPS_data_collection_storage</w:t>
      </w:r>
    </w:p>
    <w:p w14:paraId="1513E0A7" w14:textId="6A7E29B7" w:rsid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script will start sending GPS data to the database which can be accessed using:</w:t>
      </w:r>
    </w:p>
    <w:p w14:paraId="6706C9B7" w14:textId="77777777" w:rsid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username: root </w:t>
      </w:r>
    </w:p>
    <w:p w14:paraId="6E37C2C1" w14:textId="0A7563F9" w:rsid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dewa123</w:t>
      </w:r>
    </w:p>
    <w:p w14:paraId="54890FE9" w14:textId="10C67D33" w:rsid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script will also create a new .csv file and start storing IMU data.</w:t>
      </w:r>
    </w:p>
    <w:p w14:paraId="29BDBD09" w14:textId="754D5278" w:rsid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will keep being transferred until the Pixhawk or GPS loses connection. </w:t>
      </w:r>
    </w:p>
    <w:p w14:paraId="3261B889" w14:textId="47D51E5F" w:rsidR="00AD6FC2" w:rsidRDefault="00AD6FC2" w:rsidP="00AD6FC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Step 4:</w:t>
      </w:r>
    </w:p>
    <w:p w14:paraId="55FB06D7" w14:textId="4F9A3E56" w:rsidR="00AD6FC2" w:rsidRP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stop the script from running press CTRL+C to cause keyboard interrupt.</w:t>
      </w:r>
    </w:p>
    <w:p w14:paraId="048D198D" w14:textId="77777777" w:rsidR="00AD6FC2" w:rsidRPr="00AD6FC2" w:rsidRDefault="00AD6FC2" w:rsidP="00AD6F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D6FC2" w:rsidRPr="00AD6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0D8"/>
    <w:rsid w:val="008821CD"/>
    <w:rsid w:val="00A342E6"/>
    <w:rsid w:val="00A600D8"/>
    <w:rsid w:val="00AD6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9CA38"/>
  <w15:chartTrackingRefBased/>
  <w15:docId w15:val="{CC28F8C0-3D83-4052-9E16-31344360F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Jamil</dc:creator>
  <cp:keywords/>
  <dc:description/>
  <cp:lastModifiedBy>Zainab Jamil</cp:lastModifiedBy>
  <cp:revision>3</cp:revision>
  <dcterms:created xsi:type="dcterms:W3CDTF">2020-09-01T21:37:00Z</dcterms:created>
  <dcterms:modified xsi:type="dcterms:W3CDTF">2020-09-01T21:56:00Z</dcterms:modified>
</cp:coreProperties>
</file>