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950BA" w:rsidP="00B950BA">
      <w:pPr>
        <w:pStyle w:val="a4"/>
      </w:pPr>
      <w:r>
        <w:rPr>
          <w:rFonts w:hint="eastAsia"/>
        </w:rPr>
        <w:t>ACM比赛中的实用小技巧</w:t>
      </w:r>
    </w:p>
    <w:p w:rsidR="00B950BA" w:rsidRDefault="00B950BA" w:rsidP="00B950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使用git同步代码，提高重用率</w:t>
      </w:r>
    </w:p>
    <w:p w:rsidR="00B950BA" w:rsidRDefault="00B950BA" w:rsidP="00B950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使用测试代码，在测试代码前面加如下注释</w:t>
      </w:r>
    </w:p>
    <w:p w:rsidR="00B950BA" w:rsidRPr="00B950BA" w:rsidRDefault="00B950BA" w:rsidP="00B950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50BA"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B950BA">
        <w:rPr>
          <w:rFonts w:ascii="Consolas" w:eastAsia="宋体" w:hAnsi="Consolas" w:cs="宋体"/>
          <w:color w:val="008000"/>
          <w:kern w:val="0"/>
          <w:szCs w:val="21"/>
        </w:rPr>
        <w:t>// Debug</w:t>
      </w:r>
    </w:p>
    <w:p w:rsidR="00B950BA" w:rsidRPr="00B950BA" w:rsidRDefault="00B950BA" w:rsidP="00B950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50BA"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B950BA">
        <w:rPr>
          <w:rFonts w:ascii="Consolas" w:eastAsia="宋体" w:hAnsi="Consolas" w:cs="宋体"/>
          <w:color w:val="795E26"/>
          <w:kern w:val="0"/>
          <w:szCs w:val="21"/>
        </w:rPr>
        <w:t>system</w:t>
      </w:r>
      <w:r w:rsidRPr="00B950B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50BA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B950B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B950BA" w:rsidRDefault="00B950BA" w:rsidP="00B950BA">
      <w:r>
        <w:tab/>
      </w:r>
      <w:r>
        <w:rPr>
          <w:rFonts w:hint="eastAsia"/>
        </w:rPr>
        <w:t xml:space="preserve">当需要提交的时候，直接删掉测试命令前的换行 </w:t>
      </w:r>
    </w:p>
    <w:p w:rsidR="00B950BA" w:rsidRPr="00B950BA" w:rsidRDefault="00B950BA" w:rsidP="00B950BA">
      <w:pPr>
        <w:ind w:left="420"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t xml:space="preserve"> </w:t>
      </w:r>
      <w:r>
        <w:rPr>
          <w:rFonts w:hint="eastAsia"/>
        </w:rPr>
        <w:t xml:space="preserve">瞬间变成这个样子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B950BA" w:rsidRPr="00B950BA" w:rsidRDefault="00B950BA" w:rsidP="00B950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ab/>
      </w:r>
      <w:r>
        <w:tab/>
      </w:r>
      <w:r w:rsidRPr="00B950BA">
        <w:rPr>
          <w:rFonts w:ascii="Consolas" w:eastAsia="宋体" w:hAnsi="Consolas" w:cs="宋体"/>
          <w:color w:val="008000"/>
          <w:kern w:val="0"/>
          <w:szCs w:val="21"/>
        </w:rPr>
        <w:t>// Debug system("pause");</w:t>
      </w:r>
    </w:p>
    <w:p w:rsidR="00B950BA" w:rsidRDefault="00B950BA" w:rsidP="00B950BA">
      <w:pPr>
        <w:rPr>
          <w:rFonts w:hint="eastAsia"/>
        </w:rPr>
      </w:pPr>
    </w:p>
    <w:p w:rsidR="00B950BA" w:rsidRDefault="00F05022" w:rsidP="00B950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 示例Input</w:t>
      </w:r>
      <w:r>
        <w:t xml:space="preserve"> </w:t>
      </w:r>
      <w:r>
        <w:rPr>
          <w:rFonts w:hint="eastAsia"/>
        </w:rPr>
        <w:t>和 Output</w:t>
      </w:r>
      <w:r>
        <w:t xml:space="preserve"> </w:t>
      </w:r>
      <w:r>
        <w:rPr>
          <w:rFonts w:hint="eastAsia"/>
        </w:rPr>
        <w:t>专门写一套代码用于快速测试</w:t>
      </w:r>
    </w:p>
    <w:p w:rsidR="00F05022" w:rsidRDefault="00F05022" w:rsidP="00F05022">
      <w:pPr>
        <w:pStyle w:val="a7"/>
        <w:ind w:left="360" w:firstLineChars="0" w:firstLine="0"/>
      </w:pPr>
    </w:p>
    <w:p w:rsidR="00F05022" w:rsidRDefault="00F05022" w:rsidP="00F05022">
      <w:pPr>
        <w:pStyle w:val="a7"/>
        <w:ind w:left="360" w:firstLineChars="0" w:firstLine="0"/>
      </w:pPr>
      <w:r>
        <w:rPr>
          <w:rFonts w:hint="eastAsia"/>
        </w:rPr>
        <w:t>要提交的代码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int N,K;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cin &gt;&gt; N &gt;&gt; K;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double arr[N];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double sum = 0;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for(int i=0;i&lt;N;i++){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 cin&gt;&gt;arr[i];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 sum+=arr[i];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调试用的代码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8000"/>
          <w:kern w:val="0"/>
          <w:szCs w:val="21"/>
        </w:rPr>
        <w:t>//Debug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 N = 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 K= 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11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 arr[] = {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8.02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7.43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4.57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5.39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 sum = 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05022" w:rsidRPr="00F05022" w:rsidRDefault="00F05022" w:rsidP="00F05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0502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F0502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 xml:space="preserve"> i = </w:t>
      </w:r>
      <w:r w:rsidRPr="00F05022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05022">
        <w:rPr>
          <w:rFonts w:ascii="Consolas" w:eastAsia="宋体" w:hAnsi="Consolas" w:cs="宋体"/>
          <w:color w:val="000000"/>
          <w:kern w:val="0"/>
          <w:szCs w:val="21"/>
        </w:rPr>
        <w:t>; i &lt; N;i++)</w:t>
      </w:r>
    </w:p>
    <w:p w:rsidR="00F05022" w:rsidRPr="0040595B" w:rsidRDefault="00F05022" w:rsidP="004059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F05022">
        <w:rPr>
          <w:rFonts w:ascii="Consolas" w:eastAsia="宋体" w:hAnsi="Consolas" w:cs="宋体"/>
          <w:color w:val="000000"/>
          <w:kern w:val="0"/>
          <w:szCs w:val="21"/>
        </w:rPr>
        <w:t>        sum += arr[i];</w:t>
      </w:r>
      <w:bookmarkStart w:id="0" w:name="_GoBack"/>
      <w:bookmarkEnd w:id="0"/>
    </w:p>
    <w:p w:rsidR="00F05022" w:rsidRDefault="00F05022" w:rsidP="00B950BA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F05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25pt;height:11.25pt" o:bullet="t">
        <v:imagedata r:id="rId1" o:title="msoC906"/>
      </v:shape>
    </w:pict>
  </w:numPicBullet>
  <w:abstractNum w:abstractNumId="0" w15:restartNumberingAfterBreak="0">
    <w:nsid w:val="4BBC2233"/>
    <w:multiLevelType w:val="hybridMultilevel"/>
    <w:tmpl w:val="C87E2D4E"/>
    <w:lvl w:ilvl="0" w:tplc="C4BE5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A"/>
    <w:rsid w:val="000A47F2"/>
    <w:rsid w:val="002E2EF4"/>
    <w:rsid w:val="00337D00"/>
    <w:rsid w:val="00371FFD"/>
    <w:rsid w:val="0040595B"/>
    <w:rsid w:val="00496C8C"/>
    <w:rsid w:val="00506EC0"/>
    <w:rsid w:val="006965EB"/>
    <w:rsid w:val="00823640"/>
    <w:rsid w:val="00B3554D"/>
    <w:rsid w:val="00B7407E"/>
    <w:rsid w:val="00B90086"/>
    <w:rsid w:val="00B950BA"/>
    <w:rsid w:val="00C65F69"/>
    <w:rsid w:val="00C70FD1"/>
    <w:rsid w:val="00D76B3A"/>
    <w:rsid w:val="00ED7A4E"/>
    <w:rsid w:val="00F05022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79CE"/>
  <w15:chartTrackingRefBased/>
  <w15:docId w15:val="{50AFA107-6387-4483-86B8-A02CA3EC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>微软中国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3</cp:revision>
  <dcterms:created xsi:type="dcterms:W3CDTF">2018-07-16T16:15:00Z</dcterms:created>
  <dcterms:modified xsi:type="dcterms:W3CDTF">2018-07-16T16:24:00Z</dcterms:modified>
</cp:coreProperties>
</file>