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3F1D5DAB" w:rsidR="00177B1E" w:rsidRDefault="00423B51">
      <w:pPr>
        <w:rPr>
          <w:b/>
          <w:bCs/>
          <w:u w:val="single"/>
        </w:rPr>
      </w:pPr>
      <w:r>
        <w:rPr>
          <w:b/>
          <w:bCs/>
          <w:u w:val="single"/>
        </w:rPr>
        <w:t>Red Beans and Rice</w:t>
      </w:r>
    </w:p>
    <w:p w14:paraId="263BCEDB" w14:textId="4A54C602" w:rsidR="00B87669" w:rsidRDefault="00B87669">
      <w:r>
        <w:t>(6</w:t>
      </w:r>
      <w:r w:rsidR="00423B51">
        <w:t>-8</w:t>
      </w:r>
      <w:r>
        <w:t xml:space="preserve"> servings)</w:t>
      </w:r>
    </w:p>
    <w:p w14:paraId="0252C8E1" w14:textId="658D7D7E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001447AF" w14:textId="084C47C0" w:rsidR="00B87669" w:rsidRDefault="004D19B2" w:rsidP="00B87669">
      <w:pPr>
        <w:pStyle w:val="ListParagraph"/>
        <w:numPr>
          <w:ilvl w:val="0"/>
          <w:numId w:val="1"/>
        </w:numPr>
      </w:pPr>
      <w:r>
        <w:t>1 cup rice</w:t>
      </w:r>
    </w:p>
    <w:p w14:paraId="7AB6FBBF" w14:textId="329F0DA4" w:rsidR="00B87669" w:rsidRDefault="004D19B2" w:rsidP="00B87669">
      <w:pPr>
        <w:pStyle w:val="ListParagraph"/>
        <w:numPr>
          <w:ilvl w:val="0"/>
          <w:numId w:val="1"/>
        </w:numPr>
      </w:pPr>
      <w:r>
        <w:t>1 tbsp vegetable oil</w:t>
      </w:r>
    </w:p>
    <w:p w14:paraId="45AC3B40" w14:textId="481C6907" w:rsidR="00B87669" w:rsidRDefault="00B87669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4D19B2">
        <w:t>(12.8oz) andouille sausage thinly sliced</w:t>
      </w:r>
    </w:p>
    <w:p w14:paraId="03A6D696" w14:textId="28A5D5F3" w:rsidR="00B87669" w:rsidRDefault="00C81969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4D19B2">
        <w:t>sweet onion</w:t>
      </w:r>
    </w:p>
    <w:p w14:paraId="6C79C649" w14:textId="511BBD37" w:rsidR="00B87669" w:rsidRDefault="004D19B2" w:rsidP="00B87669">
      <w:pPr>
        <w:pStyle w:val="ListParagraph"/>
        <w:numPr>
          <w:ilvl w:val="0"/>
          <w:numId w:val="1"/>
        </w:numPr>
      </w:pPr>
      <w:r>
        <w:t>1 green bell pepper diced</w:t>
      </w:r>
    </w:p>
    <w:p w14:paraId="6CEE9775" w14:textId="42EFF023" w:rsidR="008321AA" w:rsidRDefault="004D19B2" w:rsidP="00B87669">
      <w:pPr>
        <w:pStyle w:val="ListParagraph"/>
        <w:numPr>
          <w:ilvl w:val="0"/>
          <w:numId w:val="1"/>
        </w:numPr>
      </w:pPr>
      <w:r>
        <w:t>2 celery ribs diced</w:t>
      </w:r>
    </w:p>
    <w:p w14:paraId="5ABFECC0" w14:textId="0E872C48" w:rsidR="00B87669" w:rsidRDefault="004D19B2" w:rsidP="00B87669">
      <w:pPr>
        <w:pStyle w:val="ListParagraph"/>
        <w:numPr>
          <w:ilvl w:val="0"/>
          <w:numId w:val="1"/>
        </w:numPr>
      </w:pPr>
      <w:r>
        <w:t>2 tbsp tomato paste</w:t>
      </w:r>
    </w:p>
    <w:p w14:paraId="47DF5A5E" w14:textId="19B2625D" w:rsidR="00B87669" w:rsidRDefault="004D19B2" w:rsidP="00B87669">
      <w:pPr>
        <w:pStyle w:val="ListParagraph"/>
        <w:numPr>
          <w:ilvl w:val="0"/>
          <w:numId w:val="1"/>
        </w:numPr>
      </w:pPr>
      <w:r>
        <w:t>3 cloves garlic minced</w:t>
      </w:r>
    </w:p>
    <w:p w14:paraId="4DC7F6F9" w14:textId="26669C70" w:rsidR="00B87669" w:rsidRDefault="004D19B2" w:rsidP="00B87669">
      <w:pPr>
        <w:pStyle w:val="ListParagraph"/>
        <w:numPr>
          <w:ilvl w:val="0"/>
          <w:numId w:val="1"/>
        </w:numPr>
      </w:pPr>
      <w:r>
        <w:t xml:space="preserve">1 ½ tsp </w:t>
      </w:r>
      <w:proofErr w:type="spellStart"/>
      <w:r>
        <w:t>cajun</w:t>
      </w:r>
      <w:proofErr w:type="spellEnd"/>
      <w:r>
        <w:t xml:space="preserve"> seasoning salt-free</w:t>
      </w:r>
    </w:p>
    <w:p w14:paraId="07BA696E" w14:textId="0AA1FF06" w:rsidR="00B87669" w:rsidRDefault="00C81969" w:rsidP="00B87669">
      <w:pPr>
        <w:pStyle w:val="ListParagraph"/>
        <w:numPr>
          <w:ilvl w:val="0"/>
          <w:numId w:val="1"/>
        </w:numPr>
      </w:pPr>
      <w:r>
        <w:t xml:space="preserve">3 </w:t>
      </w:r>
      <w:r w:rsidR="004D19B2">
        <w:t>(15oz) cans red beans, drained and rinsed</w:t>
      </w:r>
    </w:p>
    <w:p w14:paraId="674E2E58" w14:textId="19D0A9E9" w:rsidR="00B87669" w:rsidRDefault="004D19B2" w:rsidP="00B87669">
      <w:pPr>
        <w:pStyle w:val="ListParagraph"/>
        <w:numPr>
          <w:ilvl w:val="0"/>
          <w:numId w:val="1"/>
        </w:numPr>
      </w:pPr>
      <w:r>
        <w:t>3 cups chicken stock</w:t>
      </w:r>
    </w:p>
    <w:p w14:paraId="07D84D5D" w14:textId="2BBA7F84" w:rsidR="00B87669" w:rsidRDefault="004D19B2" w:rsidP="00B87669">
      <w:pPr>
        <w:pStyle w:val="ListParagraph"/>
        <w:numPr>
          <w:ilvl w:val="0"/>
          <w:numId w:val="1"/>
        </w:numPr>
      </w:pPr>
      <w:r>
        <w:t>1 tsp hot sauce</w:t>
      </w:r>
    </w:p>
    <w:p w14:paraId="62B7440D" w14:textId="2C07E5E1" w:rsidR="004D19B2" w:rsidRDefault="004D19B2" w:rsidP="00B87669">
      <w:pPr>
        <w:pStyle w:val="ListParagraph"/>
        <w:numPr>
          <w:ilvl w:val="0"/>
          <w:numId w:val="1"/>
        </w:numPr>
      </w:pPr>
      <w:r>
        <w:t>1 bay leaf</w:t>
      </w:r>
    </w:p>
    <w:p w14:paraId="460AA4D5" w14:textId="11B389CE" w:rsidR="004D19B2" w:rsidRDefault="004D19B2" w:rsidP="00B87669">
      <w:pPr>
        <w:pStyle w:val="ListParagraph"/>
        <w:numPr>
          <w:ilvl w:val="0"/>
          <w:numId w:val="1"/>
        </w:numPr>
      </w:pPr>
      <w:r>
        <w:t>Kosher salt and freshly ground pepper</w:t>
      </w:r>
    </w:p>
    <w:p w14:paraId="33E79372" w14:textId="15B576D4" w:rsidR="004D19B2" w:rsidRDefault="004D19B2" w:rsidP="004D19B2">
      <w:pPr>
        <w:pStyle w:val="ListParagraph"/>
        <w:numPr>
          <w:ilvl w:val="0"/>
          <w:numId w:val="1"/>
        </w:numPr>
      </w:pPr>
      <w:r>
        <w:t>2 tbsp chopped parsley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6FFF8DD4" w14:textId="66586AE1" w:rsidR="00576FD2" w:rsidRDefault="004D19B2" w:rsidP="00B87669">
      <w:pPr>
        <w:pStyle w:val="ListParagraph"/>
        <w:numPr>
          <w:ilvl w:val="0"/>
          <w:numId w:val="2"/>
        </w:numPr>
      </w:pPr>
      <w:r>
        <w:t>Cook rice.</w:t>
      </w:r>
    </w:p>
    <w:p w14:paraId="69092376" w14:textId="5408B790" w:rsidR="004D19B2" w:rsidRDefault="004D19B2" w:rsidP="00B87669">
      <w:pPr>
        <w:pStyle w:val="ListParagraph"/>
        <w:numPr>
          <w:ilvl w:val="0"/>
          <w:numId w:val="2"/>
        </w:numPr>
      </w:pPr>
      <w:r>
        <w:t>Heat vegetable oil in large pot, in batches cook sausage until lightly browned, 3-4 minutes, and then set aside.</w:t>
      </w:r>
    </w:p>
    <w:p w14:paraId="6D770493" w14:textId="2B426EF9" w:rsidR="004D19B2" w:rsidRDefault="00E5308A" w:rsidP="00B87669">
      <w:pPr>
        <w:pStyle w:val="ListParagraph"/>
        <w:numPr>
          <w:ilvl w:val="0"/>
          <w:numId w:val="2"/>
        </w:numPr>
      </w:pPr>
      <w:r>
        <w:t>Add onion, bell pepper and celery. Cook until tender, 3-4 minutes.</w:t>
      </w:r>
    </w:p>
    <w:p w14:paraId="2EA7FF2E" w14:textId="2AB829EF" w:rsidR="00E5308A" w:rsidRDefault="00E5308A" w:rsidP="00B87669">
      <w:pPr>
        <w:pStyle w:val="ListParagraph"/>
        <w:numPr>
          <w:ilvl w:val="0"/>
          <w:numId w:val="2"/>
        </w:numPr>
      </w:pPr>
      <w:r>
        <w:t xml:space="preserve">Stir in tomato paste, garlic and </w:t>
      </w:r>
      <w:proofErr w:type="spellStart"/>
      <w:r>
        <w:t>cajun</w:t>
      </w:r>
      <w:proofErr w:type="spellEnd"/>
      <w:r>
        <w:t xml:space="preserve"> seasoning until fragrant, about a minute.</w:t>
      </w:r>
    </w:p>
    <w:p w14:paraId="762D8685" w14:textId="7B350157" w:rsidR="00E5308A" w:rsidRDefault="00E5308A" w:rsidP="00B87669">
      <w:pPr>
        <w:pStyle w:val="ListParagraph"/>
        <w:numPr>
          <w:ilvl w:val="0"/>
          <w:numId w:val="2"/>
        </w:numPr>
      </w:pPr>
      <w:r>
        <w:t>Stir in red beans, chicken stock, hot sauce, bay leaf and sausage. Season with salt and pepper and bring to a boil. Cover, reduce heat and simmer for 15 minutes. Uncover and simmer an additional 15 minutes.</w:t>
      </w:r>
    </w:p>
    <w:p w14:paraId="5D3F8170" w14:textId="53AE9D89" w:rsidR="00E5308A" w:rsidRPr="001F4B66" w:rsidRDefault="00E5308A" w:rsidP="00B87669">
      <w:pPr>
        <w:pStyle w:val="ListParagraph"/>
        <w:numPr>
          <w:ilvl w:val="0"/>
          <w:numId w:val="2"/>
        </w:numPr>
      </w:pPr>
      <w:r>
        <w:t>Season with salt and pepper to taste and serve.</w:t>
      </w:r>
    </w:p>
    <w:sectPr w:rsidR="00E5308A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177B1E"/>
    <w:rsid w:val="001F4B66"/>
    <w:rsid w:val="0029714F"/>
    <w:rsid w:val="00423B51"/>
    <w:rsid w:val="004D19B2"/>
    <w:rsid w:val="00576FD2"/>
    <w:rsid w:val="008321AA"/>
    <w:rsid w:val="00B87669"/>
    <w:rsid w:val="00C81969"/>
    <w:rsid w:val="00E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2021-12-18T00:27:00Z</dcterms:created>
  <dcterms:modified xsi:type="dcterms:W3CDTF">2021-12-18T00:27:00Z</dcterms:modified>
</cp:coreProperties>
</file>