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070D" w14:textId="5E117D13" w:rsidR="0029230C" w:rsidRPr="00E40932" w:rsidRDefault="00E40932" w:rsidP="00E40932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szCs w:val="28"/>
        </w:rPr>
      </w:pPr>
      <w:r>
        <w:rPr>
          <w:szCs w:val="28"/>
        </w:rPr>
        <w:t xml:space="preserve"> </w:t>
      </w:r>
      <w:r w:rsidR="00955C1F" w:rsidRPr="00E40932">
        <w:rPr>
          <w:szCs w:val="28"/>
        </w:rPr>
        <w:t xml:space="preserve">Техническое задание </w:t>
      </w:r>
    </w:p>
    <w:p w14:paraId="055F6760" w14:textId="77777777" w:rsidR="0029230C" w:rsidRPr="003B2058" w:rsidRDefault="00955C1F" w:rsidP="00E40932">
      <w:pPr>
        <w:numPr>
          <w:ilvl w:val="1"/>
          <w:numId w:val="1"/>
        </w:numPr>
        <w:spacing w:before="120" w:after="120" w:line="360" w:lineRule="auto"/>
        <w:ind w:left="970" w:hanging="420"/>
        <w:jc w:val="both"/>
        <w:rPr>
          <w:szCs w:val="28"/>
        </w:rPr>
      </w:pPr>
      <w:r w:rsidRPr="003B2058">
        <w:rPr>
          <w:szCs w:val="28"/>
        </w:rPr>
        <w:t xml:space="preserve">Назначение разработки </w:t>
      </w:r>
    </w:p>
    <w:p w14:paraId="380D85D9" w14:textId="07402294" w:rsidR="0029230C" w:rsidRPr="003B2058" w:rsidRDefault="00955C1F" w:rsidP="00E40932">
      <w:pPr>
        <w:spacing w:after="0" w:line="360" w:lineRule="auto"/>
        <w:ind w:left="0" w:firstLine="567"/>
        <w:jc w:val="both"/>
        <w:rPr>
          <w:szCs w:val="28"/>
        </w:rPr>
      </w:pPr>
      <w:r w:rsidRPr="003B2058">
        <w:rPr>
          <w:szCs w:val="28"/>
        </w:rPr>
        <w:t>Разработать информационную систему для учёта оценок и заполнения расписания уроков для учеников, учителей, а также для учёта и заполнения оценок. Система должна обеспечивать автоматизацию процесса распределения нагрузки и контроля занятости аудиторий преподавателей и классов, а также корректности заполнения оценок. Требуется разработать веб-приложение с клиент-серверной веб</w:t>
      </w:r>
      <w:r w:rsidR="005D174E" w:rsidRPr="003B2058">
        <w:rPr>
          <w:szCs w:val="28"/>
        </w:rPr>
        <w:t>-</w:t>
      </w:r>
      <w:r w:rsidRPr="003B2058">
        <w:rPr>
          <w:szCs w:val="28"/>
        </w:rPr>
        <w:t xml:space="preserve">архитектурой, разграничением ролей (ученик, учитель, администратор), аутентификацией, регистрацией, авторизацией, безопасностью личных данных, понятным интерфейсом, быстрой производительностью и удобством использования. </w:t>
      </w:r>
    </w:p>
    <w:p w14:paraId="79D4A39B" w14:textId="2561CF0B" w:rsidR="0029230C" w:rsidRPr="003B2058" w:rsidRDefault="005D174E" w:rsidP="00E40932">
      <w:pPr>
        <w:numPr>
          <w:ilvl w:val="1"/>
          <w:numId w:val="1"/>
        </w:numPr>
        <w:spacing w:before="120" w:after="120" w:line="360" w:lineRule="auto"/>
        <w:ind w:left="970" w:hanging="420"/>
        <w:jc w:val="both"/>
        <w:rPr>
          <w:szCs w:val="28"/>
        </w:rPr>
      </w:pPr>
      <w:r w:rsidRPr="003B2058">
        <w:rPr>
          <w:szCs w:val="28"/>
        </w:rPr>
        <w:t>Требования к программе</w:t>
      </w:r>
    </w:p>
    <w:p w14:paraId="2BEDABA6" w14:textId="087D2552" w:rsidR="005D174E" w:rsidRPr="003B2058" w:rsidRDefault="005D174E" w:rsidP="00E40932">
      <w:pPr>
        <w:spacing w:before="120" w:after="120" w:line="360" w:lineRule="auto"/>
        <w:ind w:left="550" w:firstLine="0"/>
        <w:jc w:val="both"/>
        <w:rPr>
          <w:szCs w:val="28"/>
        </w:rPr>
      </w:pPr>
      <w:r w:rsidRPr="003B2058">
        <w:rPr>
          <w:szCs w:val="28"/>
        </w:rPr>
        <w:t>1.2.1 Требования к интерфейсу (</w:t>
      </w:r>
      <w:r w:rsidRPr="003B2058">
        <w:rPr>
          <w:szCs w:val="28"/>
          <w:lang w:val="en-US"/>
        </w:rPr>
        <w:t>UI</w:t>
      </w:r>
      <w:r w:rsidRPr="003B2058">
        <w:rPr>
          <w:szCs w:val="28"/>
        </w:rPr>
        <w:t>/</w:t>
      </w:r>
      <w:r w:rsidRPr="003B2058">
        <w:rPr>
          <w:szCs w:val="28"/>
          <w:lang w:val="en-US"/>
        </w:rPr>
        <w:t>UX</w:t>
      </w:r>
      <w:r w:rsidRPr="003B2058">
        <w:rPr>
          <w:szCs w:val="28"/>
        </w:rPr>
        <w:t>)</w:t>
      </w:r>
    </w:p>
    <w:p w14:paraId="76A52B69" w14:textId="1213DD3F" w:rsidR="00E40932" w:rsidRPr="00E40932" w:rsidRDefault="00955C1F" w:rsidP="00E40932">
      <w:pPr>
        <w:spacing w:after="0" w:line="360" w:lineRule="auto"/>
        <w:ind w:left="562"/>
        <w:jc w:val="both"/>
        <w:rPr>
          <w:szCs w:val="28"/>
        </w:rPr>
      </w:pPr>
      <w:r w:rsidRPr="003B2058">
        <w:rPr>
          <w:szCs w:val="28"/>
        </w:rPr>
        <w:t xml:space="preserve">К общим </w:t>
      </w:r>
      <w:r w:rsidR="005D174E" w:rsidRPr="003B2058">
        <w:rPr>
          <w:szCs w:val="28"/>
        </w:rPr>
        <w:t xml:space="preserve">принципам </w:t>
      </w:r>
      <w:r w:rsidRPr="003B2058">
        <w:rPr>
          <w:szCs w:val="28"/>
        </w:rPr>
        <w:t>относятся:</w:t>
      </w:r>
    </w:p>
    <w:p w14:paraId="168FDE9A" w14:textId="1DF06C33" w:rsidR="0029230C" w:rsidRPr="00E40932" w:rsidRDefault="003B2058" w:rsidP="00E40932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E40932">
        <w:rPr>
          <w:szCs w:val="28"/>
        </w:rPr>
        <w:t xml:space="preserve">время отклика основных страниц – до 5 секунд; </w:t>
      </w:r>
    </w:p>
    <w:p w14:paraId="74A6B956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E40932">
        <w:rPr>
          <w:szCs w:val="28"/>
        </w:rPr>
        <w:t>интуитивно понятный интерфейс приложения, понятная навигация, понятный шрифт на русском языке</w:t>
      </w:r>
      <w:r w:rsidR="005D174E" w:rsidRPr="00E40932">
        <w:rPr>
          <w:szCs w:val="28"/>
        </w:rPr>
        <w:t>, контраст между фоном и основными элементами приложения</w:t>
      </w:r>
      <w:r w:rsidRPr="00E40932">
        <w:rPr>
          <w:szCs w:val="28"/>
        </w:rPr>
        <w:t>;</w:t>
      </w:r>
    </w:p>
    <w:p w14:paraId="73A13D0F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>к</w:t>
      </w:r>
      <w:r w:rsidR="005D174E" w:rsidRPr="008458C5">
        <w:rPr>
          <w:szCs w:val="28"/>
        </w:rPr>
        <w:t>рупные элементы для мобильных устройств;</w:t>
      </w:r>
    </w:p>
    <w:p w14:paraId="3FBC66A5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>совместимость с современными браузерами: Chrome, Firefox, Safari, Edge;</w:t>
      </w:r>
    </w:p>
    <w:p w14:paraId="47B202C9" w14:textId="1F484A9D" w:rsidR="005D174E" w:rsidRPr="008458C5" w:rsidRDefault="003B2058" w:rsidP="005F4987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>р</w:t>
      </w:r>
      <w:r w:rsidR="005D174E" w:rsidRPr="008458C5">
        <w:rPr>
          <w:szCs w:val="28"/>
        </w:rPr>
        <w:t>азграничение прав и доступа к информации о расписании и оценках для каждой роли</w:t>
      </w:r>
      <w:r w:rsidR="00CE51B0" w:rsidRPr="00CE51B0">
        <w:rPr>
          <w:szCs w:val="28"/>
        </w:rPr>
        <w:t>.</w:t>
      </w:r>
    </w:p>
    <w:p w14:paraId="6FC886C1" w14:textId="369DDF42" w:rsidR="008458C5" w:rsidRDefault="005D174E" w:rsidP="008458C5">
      <w:pPr>
        <w:spacing w:after="0" w:line="360" w:lineRule="auto"/>
        <w:ind w:left="552" w:firstLine="0"/>
        <w:jc w:val="both"/>
        <w:rPr>
          <w:szCs w:val="28"/>
          <w:lang w:val="en-US"/>
        </w:rPr>
      </w:pPr>
      <w:r w:rsidRPr="003B2058">
        <w:rPr>
          <w:szCs w:val="28"/>
        </w:rPr>
        <w:t>Структура и ключевые экраны</w:t>
      </w:r>
      <w:r w:rsidRPr="008458C5">
        <w:rPr>
          <w:szCs w:val="28"/>
        </w:rPr>
        <w:t>:</w:t>
      </w:r>
    </w:p>
    <w:p w14:paraId="7EDC74E9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>к</w:t>
      </w:r>
      <w:r w:rsidR="00E227A5" w:rsidRPr="008458C5">
        <w:rPr>
          <w:szCs w:val="28"/>
        </w:rPr>
        <w:t>огда не авторизованный пользователь заходит на сайт, его встречает экран авторизации, поля: логин, пароль, роль пользователя (ученик, учитель, администратор)</w:t>
      </w:r>
      <w:r w:rsidRPr="008458C5">
        <w:rPr>
          <w:szCs w:val="28"/>
        </w:rPr>
        <w:t>;</w:t>
      </w:r>
    </w:p>
    <w:p w14:paraId="551DEADB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lastRenderedPageBreak/>
        <w:t>п</w:t>
      </w:r>
      <w:r w:rsidR="00E227A5" w:rsidRPr="008458C5">
        <w:rPr>
          <w:szCs w:val="28"/>
        </w:rPr>
        <w:t>осле авторизации, пользователю предоставляется доступ к странице своего профиля.</w:t>
      </w:r>
      <w:r w:rsidR="00E93614" w:rsidRPr="008458C5">
        <w:rPr>
          <w:szCs w:val="28"/>
        </w:rPr>
        <w:t xml:space="preserve"> Профиль содержит информацию о фио, роли и логине пользователя;</w:t>
      </w:r>
    </w:p>
    <w:p w14:paraId="4D5E8177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>р</w:t>
      </w:r>
      <w:r w:rsidR="00E93614" w:rsidRPr="008458C5">
        <w:rPr>
          <w:szCs w:val="28"/>
        </w:rPr>
        <w:t>аздел страница расписания: ученик может смотреть расписание своего класса, учитель может смотреть своё расписание, администратор может смотреть расписание всех, создавать, редактировать и удалять будущее расписание;</w:t>
      </w:r>
    </w:p>
    <w:p w14:paraId="239FFBE3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>р</w:t>
      </w:r>
      <w:r w:rsidR="00E93614" w:rsidRPr="008458C5">
        <w:rPr>
          <w:szCs w:val="28"/>
        </w:rPr>
        <w:t>аздел страница оценок: ученик может смотреть свои оценки, учитель может ставить оценки своим ученикам, администратор может просматривать информацию о всех оценках;</w:t>
      </w:r>
    </w:p>
    <w:p w14:paraId="1598E89D" w14:textId="001253AF" w:rsidR="00E93614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>р</w:t>
      </w:r>
      <w:r w:rsidR="00E93614" w:rsidRPr="008458C5">
        <w:rPr>
          <w:szCs w:val="28"/>
        </w:rPr>
        <w:t>аздел создания пользователей: здесь администратор может регистрировать новых учеников и учителей, редактировать и удалять их</w:t>
      </w:r>
      <w:r w:rsidR="00CE51B0" w:rsidRPr="00CE51B0">
        <w:rPr>
          <w:szCs w:val="28"/>
        </w:rPr>
        <w:t>.</w:t>
      </w:r>
    </w:p>
    <w:p w14:paraId="082CC59A" w14:textId="447F01A1" w:rsidR="00E93614" w:rsidRPr="00F50D3E" w:rsidRDefault="00E93614" w:rsidP="00F50D3E">
      <w:pPr>
        <w:pStyle w:val="a3"/>
        <w:numPr>
          <w:ilvl w:val="2"/>
          <w:numId w:val="8"/>
        </w:numPr>
        <w:spacing w:before="120" w:after="120" w:line="360" w:lineRule="auto"/>
        <w:jc w:val="both"/>
        <w:rPr>
          <w:szCs w:val="28"/>
        </w:rPr>
      </w:pPr>
      <w:r w:rsidRPr="00F50D3E">
        <w:rPr>
          <w:szCs w:val="28"/>
        </w:rPr>
        <w:t>Требования к реализации</w:t>
      </w:r>
    </w:p>
    <w:p w14:paraId="0274460D" w14:textId="73C8743B" w:rsidR="008458C5" w:rsidRPr="00F50D3E" w:rsidRDefault="00955C1F" w:rsidP="008458C5">
      <w:pPr>
        <w:spacing w:after="0" w:line="360" w:lineRule="auto"/>
        <w:ind w:left="552" w:firstLine="0"/>
        <w:jc w:val="both"/>
        <w:rPr>
          <w:szCs w:val="28"/>
        </w:rPr>
      </w:pPr>
      <w:r w:rsidRPr="003B2058">
        <w:rPr>
          <w:szCs w:val="28"/>
        </w:rPr>
        <w:t xml:space="preserve">К общим техническим требованиям относятся: </w:t>
      </w:r>
    </w:p>
    <w:p w14:paraId="32A82489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>я</w:t>
      </w:r>
      <w:r w:rsidR="00D466E4" w:rsidRPr="008458C5">
        <w:rPr>
          <w:szCs w:val="28"/>
        </w:rPr>
        <w:t>зыки программирования</w:t>
      </w:r>
      <w:r w:rsidR="00D466E4" w:rsidRPr="008458C5">
        <w:rPr>
          <w:szCs w:val="28"/>
          <w:lang w:val="en-US"/>
        </w:rPr>
        <w:t>: Java</w:t>
      </w:r>
      <w:r w:rsidR="00A87ACA" w:rsidRPr="008458C5">
        <w:rPr>
          <w:szCs w:val="28"/>
          <w:lang w:val="en-US"/>
        </w:rPr>
        <w:t>S</w:t>
      </w:r>
      <w:r w:rsidR="00D466E4" w:rsidRPr="008458C5">
        <w:rPr>
          <w:szCs w:val="28"/>
          <w:lang w:val="en-US"/>
        </w:rPr>
        <w:t>cript;</w:t>
      </w:r>
    </w:p>
    <w:p w14:paraId="66A1EC7B" w14:textId="77777777" w:rsid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  <w:lang w:val="en-US"/>
        </w:rPr>
      </w:pPr>
      <w:r w:rsidRPr="008458C5">
        <w:rPr>
          <w:szCs w:val="28"/>
        </w:rPr>
        <w:t>т</w:t>
      </w:r>
      <w:r w:rsidR="00A87ACA" w:rsidRPr="008458C5">
        <w:rPr>
          <w:szCs w:val="28"/>
        </w:rPr>
        <w:t>ехнологии</w:t>
      </w:r>
      <w:r w:rsidR="00A87ACA" w:rsidRPr="008458C5">
        <w:rPr>
          <w:szCs w:val="28"/>
          <w:lang w:val="en-US"/>
        </w:rPr>
        <w:t xml:space="preserve"> </w:t>
      </w:r>
      <w:r w:rsidR="00A87ACA" w:rsidRPr="008458C5">
        <w:rPr>
          <w:szCs w:val="28"/>
        </w:rPr>
        <w:t>и</w:t>
      </w:r>
      <w:r w:rsidR="00A87ACA" w:rsidRPr="008458C5">
        <w:rPr>
          <w:szCs w:val="28"/>
          <w:lang w:val="en-US"/>
        </w:rPr>
        <w:t xml:space="preserve"> </w:t>
      </w:r>
      <w:r w:rsidR="00A87ACA" w:rsidRPr="008458C5">
        <w:rPr>
          <w:szCs w:val="28"/>
        </w:rPr>
        <w:t>фреймоворки</w:t>
      </w:r>
      <w:r w:rsidR="00A87ACA" w:rsidRPr="008458C5">
        <w:rPr>
          <w:szCs w:val="28"/>
          <w:lang w:val="en-US"/>
        </w:rPr>
        <w:t>: Node.js, Express, JWT, Sequelize, Rate Limiter, bcrypt;</w:t>
      </w:r>
      <w:r w:rsidRPr="008458C5">
        <w:rPr>
          <w:szCs w:val="28"/>
          <w:lang w:val="en-US"/>
        </w:rPr>
        <w:t xml:space="preserve">  </w:t>
      </w:r>
    </w:p>
    <w:p w14:paraId="4F275D71" w14:textId="77777777" w:rsidR="008458C5" w:rsidRDefault="00955C1F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  <w:lang w:val="en-US"/>
        </w:rPr>
      </w:pPr>
      <w:r w:rsidRPr="008458C5">
        <w:rPr>
          <w:szCs w:val="28"/>
        </w:rPr>
        <w:t xml:space="preserve">СУБД: PostgreSQL; </w:t>
      </w:r>
    </w:p>
    <w:p w14:paraId="588622B3" w14:textId="77777777" w:rsid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  <w:lang w:val="en-US"/>
        </w:rPr>
      </w:pPr>
      <w:r w:rsidRPr="008458C5">
        <w:rPr>
          <w:szCs w:val="28"/>
        </w:rPr>
        <w:t>среда</w:t>
      </w:r>
      <w:r w:rsidRPr="008458C5">
        <w:rPr>
          <w:szCs w:val="28"/>
          <w:lang w:val="en-US"/>
        </w:rPr>
        <w:t xml:space="preserve"> </w:t>
      </w:r>
      <w:r w:rsidRPr="008458C5">
        <w:rPr>
          <w:szCs w:val="28"/>
        </w:rPr>
        <w:t>разработки</w:t>
      </w:r>
      <w:r w:rsidRPr="008458C5">
        <w:rPr>
          <w:szCs w:val="28"/>
          <w:lang w:val="en-US"/>
        </w:rPr>
        <w:t>: Visual Studio Code, JetBrains WebStorm</w:t>
      </w:r>
      <w:r w:rsidR="00D466E4" w:rsidRPr="008458C5">
        <w:rPr>
          <w:szCs w:val="28"/>
          <w:lang w:val="en-US"/>
        </w:rPr>
        <w:t xml:space="preserve"> 2023</w:t>
      </w:r>
      <w:r w:rsidRPr="008458C5">
        <w:rPr>
          <w:szCs w:val="28"/>
          <w:lang w:val="en-US"/>
        </w:rPr>
        <w:t xml:space="preserve">; </w:t>
      </w:r>
    </w:p>
    <w:p w14:paraId="5BF0261C" w14:textId="40D1B67E" w:rsidR="00A87ACA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>д</w:t>
      </w:r>
      <w:r w:rsidR="00A87ACA" w:rsidRPr="008458C5">
        <w:rPr>
          <w:szCs w:val="28"/>
        </w:rPr>
        <w:t xml:space="preserve">ополнительное ПО: </w:t>
      </w:r>
      <w:r w:rsidR="00A87ACA" w:rsidRPr="008458C5">
        <w:rPr>
          <w:szCs w:val="28"/>
          <w:lang w:val="en-US"/>
        </w:rPr>
        <w:t>JetBrains</w:t>
      </w:r>
      <w:r w:rsidR="00A87ACA" w:rsidRPr="008458C5">
        <w:rPr>
          <w:szCs w:val="28"/>
        </w:rPr>
        <w:t xml:space="preserve"> </w:t>
      </w:r>
      <w:r w:rsidR="00A87ACA" w:rsidRPr="008458C5">
        <w:rPr>
          <w:szCs w:val="28"/>
          <w:lang w:val="en-US"/>
        </w:rPr>
        <w:t>DataGrip</w:t>
      </w:r>
      <w:r w:rsidR="00A87ACA" w:rsidRPr="008458C5">
        <w:rPr>
          <w:szCs w:val="28"/>
        </w:rPr>
        <w:t xml:space="preserve"> 2023, </w:t>
      </w:r>
      <w:r w:rsidR="00A87ACA" w:rsidRPr="008458C5">
        <w:rPr>
          <w:szCs w:val="28"/>
          <w:lang w:val="en-US"/>
        </w:rPr>
        <w:t>pgAdmin</w:t>
      </w:r>
      <w:r w:rsidR="00A87ACA" w:rsidRPr="008458C5">
        <w:rPr>
          <w:szCs w:val="28"/>
        </w:rPr>
        <w:t>4</w:t>
      </w:r>
      <w:r w:rsidR="00CE51B0" w:rsidRPr="00CE51B0">
        <w:rPr>
          <w:szCs w:val="28"/>
        </w:rPr>
        <w:t>.</w:t>
      </w:r>
    </w:p>
    <w:p w14:paraId="259409F0" w14:textId="7B860FE6" w:rsidR="0029230C" w:rsidRPr="003B2058" w:rsidRDefault="00955C1F" w:rsidP="00E40932">
      <w:pPr>
        <w:spacing w:before="120" w:after="120" w:line="360" w:lineRule="auto"/>
        <w:ind w:left="561" w:hanging="11"/>
        <w:jc w:val="both"/>
        <w:rPr>
          <w:szCs w:val="28"/>
        </w:rPr>
      </w:pPr>
      <w:r w:rsidRPr="003B2058">
        <w:rPr>
          <w:szCs w:val="28"/>
        </w:rPr>
        <w:t xml:space="preserve">1.3 Функциональные требования </w:t>
      </w:r>
    </w:p>
    <w:p w14:paraId="3B4DF522" w14:textId="77777777" w:rsidR="0029230C" w:rsidRPr="003B2058" w:rsidRDefault="00955C1F" w:rsidP="00E40932">
      <w:pPr>
        <w:spacing w:after="0" w:line="360" w:lineRule="auto"/>
        <w:ind w:left="562"/>
        <w:jc w:val="both"/>
        <w:rPr>
          <w:szCs w:val="28"/>
        </w:rPr>
      </w:pPr>
      <w:r w:rsidRPr="003B2058">
        <w:rPr>
          <w:szCs w:val="28"/>
        </w:rPr>
        <w:t xml:space="preserve">В данной системе функционируют три роли: администратор, ученик, учитель. </w:t>
      </w:r>
    </w:p>
    <w:p w14:paraId="4CDCEE61" w14:textId="4E79D1F4" w:rsidR="008458C5" w:rsidRPr="00CE51B0" w:rsidRDefault="00955C1F" w:rsidP="008458C5">
      <w:pPr>
        <w:spacing w:after="0" w:line="360" w:lineRule="auto"/>
        <w:ind w:left="10"/>
        <w:jc w:val="both"/>
        <w:rPr>
          <w:szCs w:val="28"/>
        </w:rPr>
      </w:pPr>
      <w:r w:rsidRPr="003B2058">
        <w:rPr>
          <w:szCs w:val="28"/>
        </w:rPr>
        <w:t>Администратор в данной системе может выполнять следующие действия:</w:t>
      </w:r>
    </w:p>
    <w:p w14:paraId="0E4C699D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ведение каталогов; </w:t>
      </w:r>
    </w:p>
    <w:p w14:paraId="506F7C9F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регистрация новых учителей/учеников; </w:t>
      </w:r>
    </w:p>
    <w:p w14:paraId="482EEFE1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формирование специализаций; </w:t>
      </w:r>
    </w:p>
    <w:p w14:paraId="2A4C70DB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составление уроков; </w:t>
      </w:r>
    </w:p>
    <w:p w14:paraId="658C67E6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анализ распределения нагрузки учителей и учеников; </w:t>
      </w:r>
    </w:p>
    <w:p w14:paraId="3AC29BBD" w14:textId="163AB708" w:rsidR="0029230C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lastRenderedPageBreak/>
        <w:t xml:space="preserve">учёт журнала оценок (создание, редактирование, удаление оценок, а также </w:t>
      </w:r>
    </w:p>
    <w:p w14:paraId="0DA24F83" w14:textId="581A7D31" w:rsidR="008458C5" w:rsidRPr="00CE51B0" w:rsidRDefault="00955C1F" w:rsidP="008458C5">
      <w:pPr>
        <w:spacing w:after="0" w:line="360" w:lineRule="auto"/>
        <w:ind w:left="0" w:firstLine="0"/>
        <w:jc w:val="both"/>
        <w:rPr>
          <w:szCs w:val="28"/>
        </w:rPr>
      </w:pPr>
      <w:r w:rsidRPr="003B2058">
        <w:rPr>
          <w:szCs w:val="28"/>
        </w:rPr>
        <w:t>выявление учеников, у которых не хватает оценок на конец четверти)</w:t>
      </w:r>
      <w:r w:rsidR="00CE51B0" w:rsidRPr="00CE51B0">
        <w:rPr>
          <w:szCs w:val="28"/>
        </w:rPr>
        <w:t>.</w:t>
      </w:r>
    </w:p>
    <w:p w14:paraId="2925D948" w14:textId="59F27B91" w:rsidR="008458C5" w:rsidRPr="00CE51B0" w:rsidRDefault="00955C1F" w:rsidP="008458C5">
      <w:pPr>
        <w:spacing w:after="0" w:line="360" w:lineRule="auto"/>
        <w:ind w:left="0" w:firstLine="552"/>
        <w:jc w:val="both"/>
        <w:rPr>
          <w:szCs w:val="28"/>
        </w:rPr>
      </w:pPr>
      <w:r w:rsidRPr="003B2058">
        <w:rPr>
          <w:szCs w:val="28"/>
        </w:rPr>
        <w:t xml:space="preserve">Учителям доступны следующие действия в системе: </w:t>
      </w:r>
    </w:p>
    <w:p w14:paraId="1B943B96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доступ к просмотру личного и общего расписания; </w:t>
      </w:r>
    </w:p>
    <w:p w14:paraId="64CDC3EE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контролю своей нагрузки по дням и поиску «окон» (свободных промежутков) в течение рабочего дня; </w:t>
      </w:r>
    </w:p>
    <w:p w14:paraId="56EFE515" w14:textId="404CFE8A" w:rsidR="0029230C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имеет возможность выставлять, редактировать, удалять оценки по своим предметам. </w:t>
      </w:r>
    </w:p>
    <w:p w14:paraId="4D65CE4B" w14:textId="027B24A2" w:rsidR="008458C5" w:rsidRPr="00CE51B0" w:rsidRDefault="00955C1F" w:rsidP="008458C5">
      <w:pPr>
        <w:spacing w:after="0" w:line="360" w:lineRule="auto"/>
        <w:ind w:left="562"/>
        <w:jc w:val="both"/>
        <w:rPr>
          <w:szCs w:val="28"/>
        </w:rPr>
      </w:pPr>
      <w:r w:rsidRPr="003B2058">
        <w:rPr>
          <w:szCs w:val="28"/>
        </w:rPr>
        <w:t xml:space="preserve">Ученикам доступны следующие действия в системе: </w:t>
      </w:r>
    </w:p>
    <w:p w14:paraId="27F85E57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доступ к просмотру актуального расписания своего класса; </w:t>
      </w:r>
    </w:p>
    <w:p w14:paraId="564B5DF5" w14:textId="77777777" w:rsidR="008458C5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доступ к просмотру полного расписания; </w:t>
      </w:r>
    </w:p>
    <w:p w14:paraId="49E4CB8B" w14:textId="7A136D0C" w:rsidR="0029230C" w:rsidRPr="008458C5" w:rsidRDefault="003B2058" w:rsidP="008458C5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8458C5">
        <w:rPr>
          <w:szCs w:val="28"/>
        </w:rPr>
        <w:t xml:space="preserve">просмотр своих оценок. </w:t>
      </w:r>
    </w:p>
    <w:p w14:paraId="2A616D8A" w14:textId="05D112CD" w:rsidR="00D466E4" w:rsidRPr="003B2058" w:rsidRDefault="00D466E4" w:rsidP="00E40932">
      <w:pPr>
        <w:spacing w:before="120" w:after="120" w:line="360" w:lineRule="auto"/>
        <w:ind w:left="578" w:hanging="11"/>
        <w:jc w:val="both"/>
        <w:rPr>
          <w:szCs w:val="28"/>
        </w:rPr>
      </w:pPr>
      <w:r w:rsidRPr="003B2058">
        <w:rPr>
          <w:szCs w:val="28"/>
        </w:rPr>
        <w:t>1.4 Стадии и этапы разработки</w:t>
      </w:r>
    </w:p>
    <w:p w14:paraId="43C90E47" w14:textId="1E890EF9" w:rsidR="00D466E4" w:rsidRDefault="00D466E4" w:rsidP="00E40932">
      <w:pPr>
        <w:spacing w:after="0" w:line="360" w:lineRule="auto"/>
        <w:jc w:val="both"/>
        <w:rPr>
          <w:szCs w:val="28"/>
        </w:rPr>
      </w:pPr>
      <w:r w:rsidRPr="003B2058">
        <w:rPr>
          <w:szCs w:val="28"/>
        </w:rPr>
        <w:t>Стадии и этапы разработки представлены в таблице 1.</w:t>
      </w:r>
      <w:r w:rsidR="008458C5" w:rsidRPr="008458C5">
        <w:rPr>
          <w:szCs w:val="28"/>
        </w:rPr>
        <w:t>6</w:t>
      </w:r>
      <w:r w:rsidRPr="003B2058">
        <w:rPr>
          <w:szCs w:val="28"/>
        </w:rPr>
        <w:t>.1.</w:t>
      </w:r>
    </w:p>
    <w:p w14:paraId="30911400" w14:textId="5145122C" w:rsidR="004736EB" w:rsidRPr="003B2058" w:rsidRDefault="004736EB" w:rsidP="005F4987">
      <w:pPr>
        <w:spacing w:after="0" w:line="360" w:lineRule="auto"/>
        <w:ind w:left="0" w:firstLine="567"/>
        <w:rPr>
          <w:szCs w:val="28"/>
        </w:rPr>
      </w:pPr>
      <w:r w:rsidRPr="003B2058">
        <w:rPr>
          <w:szCs w:val="28"/>
        </w:rPr>
        <w:t>Таблица 1.</w:t>
      </w:r>
      <w:r>
        <w:rPr>
          <w:szCs w:val="28"/>
        </w:rPr>
        <w:t>6</w:t>
      </w:r>
      <w:r w:rsidRPr="003B2058">
        <w:rPr>
          <w:szCs w:val="28"/>
        </w:rPr>
        <w:t xml:space="preserve">.1 – </w:t>
      </w:r>
      <w:r>
        <w:rPr>
          <w:szCs w:val="28"/>
        </w:rPr>
        <w:t>Стадии и этапы разработки</w:t>
      </w:r>
    </w:p>
    <w:tbl>
      <w:tblPr>
        <w:tblStyle w:val="TableGrid"/>
        <w:tblW w:w="9923" w:type="dxa"/>
        <w:tblInd w:w="-572" w:type="dxa"/>
        <w:tblCellMar>
          <w:top w:w="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11"/>
        <w:gridCol w:w="2977"/>
        <w:gridCol w:w="2835"/>
      </w:tblGrid>
      <w:tr w:rsidR="00D466E4" w:rsidRPr="003B2058" w14:paraId="25199886" w14:textId="77777777" w:rsidTr="00F64D8F">
        <w:trPr>
          <w:trHeight w:val="795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F89E" w14:textId="47929D97" w:rsidR="00D466E4" w:rsidRPr="00F64D8F" w:rsidRDefault="00D466E4" w:rsidP="00EF2A9B">
            <w:pPr>
              <w:spacing w:after="0"/>
              <w:ind w:left="2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Название этапа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6AD07" w14:textId="5EB490F5" w:rsidR="00D466E4" w:rsidRPr="00F64D8F" w:rsidRDefault="00D466E4" w:rsidP="00EF2A9B">
            <w:pPr>
              <w:spacing w:after="0"/>
              <w:ind w:left="0" w:right="2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Срок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8A11C" w14:textId="5029DE72" w:rsidR="00D466E4" w:rsidRPr="00F64D8F" w:rsidRDefault="00D466E4" w:rsidP="00EF2A9B">
            <w:pPr>
              <w:spacing w:after="0"/>
              <w:ind w:left="3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Отчетность</w:t>
            </w:r>
          </w:p>
        </w:tc>
      </w:tr>
      <w:tr w:rsidR="00835275" w:rsidRPr="003B2058" w14:paraId="6F23B15A" w14:textId="77777777" w:rsidTr="00F64D8F">
        <w:trPr>
          <w:trHeight w:val="1244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81A6A" w14:textId="4EF53E8E" w:rsidR="00835275" w:rsidRPr="00F64D8F" w:rsidRDefault="00835275" w:rsidP="005F4987">
            <w:pPr>
              <w:spacing w:after="0"/>
              <w:ind w:left="2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Проектирование ПО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A3997" w14:textId="6B0F2AB2" w:rsidR="00835275" w:rsidRPr="00F64D8F" w:rsidRDefault="0083527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 xml:space="preserve">Указаны или будут указаны в </w:t>
            </w:r>
            <w:r w:rsidRPr="00F64D8F">
              <w:rPr>
                <w:sz w:val="26"/>
                <w:szCs w:val="26"/>
                <w:lang w:val="en-US"/>
              </w:rPr>
              <w:t>Kanban</w:t>
            </w:r>
            <w:r w:rsidRPr="00F64D8F">
              <w:rPr>
                <w:sz w:val="26"/>
                <w:szCs w:val="26"/>
              </w:rPr>
              <w:t xml:space="preserve"> доске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0A9A" w14:textId="316DAD1F" w:rsidR="00835275" w:rsidRPr="00F64D8F" w:rsidRDefault="0083527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Предметная область, Информация о входных и выходных документах</w:t>
            </w:r>
          </w:p>
        </w:tc>
      </w:tr>
      <w:tr w:rsidR="00835275" w:rsidRPr="003B2058" w14:paraId="0B61F334" w14:textId="77777777" w:rsidTr="00F64D8F">
        <w:trPr>
          <w:trHeight w:val="12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0E04" w14:textId="43832F74" w:rsidR="00835275" w:rsidRPr="00F64D8F" w:rsidRDefault="00835275" w:rsidP="005F4987">
            <w:pPr>
              <w:spacing w:after="0"/>
              <w:ind w:left="2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Проектирование интерфейса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76CE5" w14:textId="4DCE8160" w:rsidR="00835275" w:rsidRPr="00F64D8F" w:rsidRDefault="0083527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 xml:space="preserve">Указаны или будут указаны в </w:t>
            </w:r>
            <w:r w:rsidRPr="00F64D8F">
              <w:rPr>
                <w:sz w:val="26"/>
                <w:szCs w:val="26"/>
                <w:lang w:val="en-US"/>
              </w:rPr>
              <w:t>Kanban</w:t>
            </w:r>
            <w:r w:rsidRPr="00F64D8F">
              <w:rPr>
                <w:sz w:val="26"/>
                <w:szCs w:val="26"/>
              </w:rPr>
              <w:t xml:space="preserve"> доске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964EF" w14:textId="2BFF5621" w:rsidR="00835275" w:rsidRPr="00F64D8F" w:rsidRDefault="00835275" w:rsidP="005F4987">
            <w:pPr>
              <w:spacing w:after="0"/>
              <w:ind w:left="0" w:firstLine="0"/>
              <w:jc w:val="center"/>
              <w:rPr>
                <w:sz w:val="26"/>
                <w:szCs w:val="26"/>
                <w:lang w:val="en-US"/>
              </w:rPr>
            </w:pPr>
            <w:r w:rsidRPr="00F64D8F">
              <w:rPr>
                <w:sz w:val="26"/>
                <w:szCs w:val="26"/>
              </w:rPr>
              <w:t>Wireframe</w:t>
            </w:r>
          </w:p>
        </w:tc>
      </w:tr>
      <w:tr w:rsidR="00835275" w:rsidRPr="003B2058" w14:paraId="39350DFD" w14:textId="77777777" w:rsidTr="00F64D8F">
        <w:trPr>
          <w:trHeight w:val="907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E607" w14:textId="3DD8E607" w:rsidR="00835275" w:rsidRPr="00F64D8F" w:rsidRDefault="00835275" w:rsidP="005F4987">
            <w:pPr>
              <w:spacing w:after="0"/>
              <w:ind w:left="2" w:firstLine="0"/>
              <w:jc w:val="center"/>
              <w:rPr>
                <w:sz w:val="26"/>
                <w:szCs w:val="26"/>
                <w:lang w:val="en-US"/>
              </w:rPr>
            </w:pPr>
            <w:r w:rsidRPr="00F64D8F">
              <w:rPr>
                <w:sz w:val="26"/>
                <w:szCs w:val="26"/>
              </w:rPr>
              <w:t>Проектирование БД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793B3" w14:textId="5C2B9850" w:rsidR="00835275" w:rsidRPr="00F64D8F" w:rsidRDefault="0083527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 xml:space="preserve">Указаны или будут указаны в </w:t>
            </w:r>
            <w:r w:rsidRPr="00F64D8F">
              <w:rPr>
                <w:sz w:val="26"/>
                <w:szCs w:val="26"/>
                <w:lang w:val="en-US"/>
              </w:rPr>
              <w:t>Kanban</w:t>
            </w:r>
            <w:r w:rsidRPr="00F64D8F">
              <w:rPr>
                <w:sz w:val="26"/>
                <w:szCs w:val="26"/>
              </w:rPr>
              <w:t xml:space="preserve"> доске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2F4B" w14:textId="412A5D8F" w:rsidR="00835275" w:rsidRPr="00F64D8F" w:rsidRDefault="0083527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Документ структура БД</w:t>
            </w:r>
          </w:p>
        </w:tc>
      </w:tr>
      <w:tr w:rsidR="00835275" w:rsidRPr="003B2058" w14:paraId="10531D0D" w14:textId="77777777" w:rsidTr="00F64D8F">
        <w:trPr>
          <w:trHeight w:val="983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0949" w14:textId="34A4148B" w:rsidR="00835275" w:rsidRPr="00F64D8F" w:rsidRDefault="00835275" w:rsidP="005F4987">
            <w:pPr>
              <w:spacing w:after="0"/>
              <w:ind w:left="2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Разработка</w:t>
            </w:r>
            <w:r w:rsidRPr="00F64D8F">
              <w:rPr>
                <w:sz w:val="26"/>
                <w:szCs w:val="26"/>
                <w:lang w:val="en-US"/>
              </w:rPr>
              <w:t xml:space="preserve"> </w:t>
            </w:r>
            <w:r w:rsidRPr="00F64D8F">
              <w:rPr>
                <w:sz w:val="26"/>
                <w:szCs w:val="26"/>
              </w:rPr>
              <w:t>функционала программы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1176" w14:textId="2FC0ADF9" w:rsidR="00835275" w:rsidRPr="00F64D8F" w:rsidRDefault="0083527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 xml:space="preserve">Указаны или будут указаны в </w:t>
            </w:r>
            <w:r w:rsidRPr="00F64D8F">
              <w:rPr>
                <w:sz w:val="26"/>
                <w:szCs w:val="26"/>
                <w:lang w:val="en-US"/>
              </w:rPr>
              <w:t>Kanban</w:t>
            </w:r>
            <w:r w:rsidRPr="00F64D8F">
              <w:rPr>
                <w:sz w:val="26"/>
                <w:szCs w:val="26"/>
              </w:rPr>
              <w:t xml:space="preserve"> доске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8A7A" w14:textId="0D38E2EC" w:rsidR="00835275" w:rsidRPr="00F64D8F" w:rsidRDefault="00835275" w:rsidP="005F4987">
            <w:pPr>
              <w:spacing w:after="0"/>
              <w:ind w:left="0" w:firstLine="0"/>
              <w:jc w:val="center"/>
              <w:rPr>
                <w:sz w:val="26"/>
                <w:szCs w:val="26"/>
                <w:lang w:val="en-US"/>
              </w:rPr>
            </w:pPr>
            <w:r w:rsidRPr="00F64D8F">
              <w:rPr>
                <w:sz w:val="26"/>
                <w:szCs w:val="26"/>
              </w:rPr>
              <w:t>Методы, веб-страницы, модули</w:t>
            </w:r>
          </w:p>
        </w:tc>
      </w:tr>
      <w:tr w:rsidR="00835275" w:rsidRPr="003B2058" w14:paraId="4A987561" w14:textId="77777777" w:rsidTr="00F64D8F">
        <w:trPr>
          <w:trHeight w:val="67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D39E" w14:textId="7013B455" w:rsidR="00835275" w:rsidRPr="00F64D8F" w:rsidRDefault="00835275" w:rsidP="005F4987">
            <w:pPr>
              <w:spacing w:after="0"/>
              <w:ind w:left="2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Тестирование программного продукта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15E2" w14:textId="59246688" w:rsidR="00835275" w:rsidRPr="00F64D8F" w:rsidRDefault="0083527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 xml:space="preserve">Указаны или будут указаны в </w:t>
            </w:r>
            <w:r w:rsidRPr="00F64D8F">
              <w:rPr>
                <w:sz w:val="26"/>
                <w:szCs w:val="26"/>
                <w:lang w:val="en-US"/>
              </w:rPr>
              <w:t>Kanban</w:t>
            </w:r>
            <w:r w:rsidRPr="00F64D8F">
              <w:rPr>
                <w:sz w:val="26"/>
                <w:szCs w:val="26"/>
              </w:rPr>
              <w:t xml:space="preserve"> доске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75DD" w14:textId="2C35A61B" w:rsidR="00835275" w:rsidRPr="00F64D8F" w:rsidRDefault="0083527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Тест-кейсы и чек-листы</w:t>
            </w:r>
          </w:p>
        </w:tc>
      </w:tr>
    </w:tbl>
    <w:p w14:paraId="28758FAC" w14:textId="46659E06" w:rsidR="00E40932" w:rsidRDefault="00E40932" w:rsidP="00E40932">
      <w:pPr>
        <w:spacing w:after="0" w:line="360" w:lineRule="auto"/>
        <w:jc w:val="both"/>
        <w:rPr>
          <w:szCs w:val="28"/>
        </w:rPr>
      </w:pPr>
    </w:p>
    <w:p w14:paraId="73CCCB62" w14:textId="2AB28FDA" w:rsidR="00D466E4" w:rsidRPr="003B2058" w:rsidRDefault="00E40932" w:rsidP="00F64D8F">
      <w:pPr>
        <w:spacing w:after="160" w:line="278" w:lineRule="auto"/>
        <w:ind w:left="0" w:firstLine="567"/>
        <w:jc w:val="both"/>
        <w:rPr>
          <w:szCs w:val="28"/>
        </w:rPr>
      </w:pPr>
      <w:r>
        <w:rPr>
          <w:szCs w:val="28"/>
        </w:rPr>
        <w:br w:type="page"/>
      </w:r>
      <w:r w:rsidR="00835275" w:rsidRPr="003B2058">
        <w:rPr>
          <w:szCs w:val="28"/>
        </w:rPr>
        <w:lastRenderedPageBreak/>
        <w:t>1.5 Описание входной информации</w:t>
      </w:r>
    </w:p>
    <w:p w14:paraId="1E9A57BB" w14:textId="241E710E" w:rsidR="00D466E4" w:rsidRPr="003B2058" w:rsidRDefault="00633DBB" w:rsidP="00E40932">
      <w:pPr>
        <w:spacing w:after="0" w:line="360" w:lineRule="auto"/>
        <w:ind w:left="0" w:firstLine="567"/>
        <w:jc w:val="both"/>
        <w:rPr>
          <w:szCs w:val="28"/>
        </w:rPr>
      </w:pPr>
      <w:r w:rsidRPr="003B2058">
        <w:rPr>
          <w:szCs w:val="28"/>
        </w:rPr>
        <w:t xml:space="preserve">Во время своей работы, система принимает входные данные от своих пользователей и администраторов для обработки, хранения и анализа. Входные данные – </w:t>
      </w:r>
      <w:r w:rsidR="00E40932" w:rsidRPr="003B2058">
        <w:rPr>
          <w:szCs w:val="28"/>
        </w:rPr>
        <w:t>информация,</w:t>
      </w:r>
      <w:r w:rsidRPr="003B2058">
        <w:rPr>
          <w:szCs w:val="28"/>
        </w:rPr>
        <w:t xml:space="preserve"> которая поступает в систему из внешнего мира.</w:t>
      </w:r>
    </w:p>
    <w:p w14:paraId="3A463FFD" w14:textId="7B4742C4" w:rsidR="009C0C11" w:rsidRDefault="00633DBB" w:rsidP="009C0C11">
      <w:pPr>
        <w:spacing w:after="0" w:line="360" w:lineRule="auto"/>
        <w:ind w:left="0" w:firstLine="567"/>
        <w:jc w:val="both"/>
        <w:rPr>
          <w:szCs w:val="28"/>
          <w:lang w:val="en-US"/>
        </w:rPr>
      </w:pPr>
      <w:r w:rsidRPr="003B2058">
        <w:rPr>
          <w:szCs w:val="28"/>
        </w:rPr>
        <w:t>К входным данным относятся:</w:t>
      </w:r>
    </w:p>
    <w:p w14:paraId="0FE30C4F" w14:textId="5CF57454" w:rsidR="009C0C11" w:rsidRPr="009C0C11" w:rsidRDefault="00633DBB" w:rsidP="009C0C11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9C0C11">
        <w:rPr>
          <w:szCs w:val="28"/>
        </w:rPr>
        <w:t>при регистрации ученика: фамилия, имя, отчество, почта, пароль, класс в котором находится ученик, день рождения</w:t>
      </w:r>
      <w:r w:rsidR="00CE51B0" w:rsidRPr="00CE51B0">
        <w:rPr>
          <w:szCs w:val="28"/>
        </w:rPr>
        <w:t>;</w:t>
      </w:r>
    </w:p>
    <w:p w14:paraId="19206489" w14:textId="7FC1AF5F" w:rsidR="009C0C11" w:rsidRPr="009C0C11" w:rsidRDefault="00633DBB" w:rsidP="009C0C11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9C0C11">
        <w:rPr>
          <w:szCs w:val="28"/>
        </w:rPr>
        <w:t xml:space="preserve">при регистрации учителя: фамилия, имя, отчество, почта, пароль, </w:t>
      </w:r>
      <w:r w:rsidR="00E40932" w:rsidRPr="009C0C11">
        <w:rPr>
          <w:szCs w:val="28"/>
        </w:rPr>
        <w:t>предмет,</w:t>
      </w:r>
      <w:r w:rsidRPr="009C0C11">
        <w:rPr>
          <w:szCs w:val="28"/>
        </w:rPr>
        <w:t xml:space="preserve"> который преподается</w:t>
      </w:r>
      <w:r w:rsidR="00CE51B0" w:rsidRPr="00CE51B0">
        <w:rPr>
          <w:szCs w:val="28"/>
        </w:rPr>
        <w:t>;</w:t>
      </w:r>
    </w:p>
    <w:p w14:paraId="6B5B1506" w14:textId="380D9714" w:rsidR="009C0C11" w:rsidRPr="009C0C11" w:rsidRDefault="00633DBB" w:rsidP="009C0C11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9C0C11">
        <w:rPr>
          <w:szCs w:val="28"/>
        </w:rPr>
        <w:t>при регистрации администратора: фамилия, имя, отчество, почта, пароль</w:t>
      </w:r>
      <w:r w:rsidR="00CE51B0" w:rsidRPr="00CE51B0">
        <w:rPr>
          <w:szCs w:val="28"/>
        </w:rPr>
        <w:t>;</w:t>
      </w:r>
    </w:p>
    <w:p w14:paraId="6344B6DE" w14:textId="125DC5D4" w:rsidR="009C0C11" w:rsidRPr="009C0C11" w:rsidRDefault="00633DBB" w:rsidP="009C0C11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9C0C11">
        <w:rPr>
          <w:szCs w:val="28"/>
        </w:rPr>
        <w:t>добавление оценки: урок на который ставится оценка, ученик которому ставится оценка, сама оценка (2-5), комментарий к оценке</w:t>
      </w:r>
      <w:r w:rsidR="00CE51B0" w:rsidRPr="00CE51B0">
        <w:rPr>
          <w:szCs w:val="28"/>
        </w:rPr>
        <w:t>;</w:t>
      </w:r>
    </w:p>
    <w:p w14:paraId="1B76AA54" w14:textId="2F54CCE2" w:rsidR="0029230C" w:rsidRPr="009C0C11" w:rsidRDefault="00633DBB" w:rsidP="009C0C11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szCs w:val="28"/>
        </w:rPr>
      </w:pPr>
      <w:r w:rsidRPr="009C0C11">
        <w:rPr>
          <w:szCs w:val="28"/>
        </w:rPr>
        <w:t>добавление урока: дата, класс учеников, номер урока, преподаваемый предмет, учитель, кабинет в котором будет урок.</w:t>
      </w:r>
    </w:p>
    <w:p w14:paraId="51D9DE28" w14:textId="0F095ED3" w:rsidR="00633DBB" w:rsidRPr="00F64D8F" w:rsidRDefault="00633DBB" w:rsidP="00E40932">
      <w:pPr>
        <w:spacing w:before="120" w:after="120" w:line="360" w:lineRule="auto"/>
        <w:ind w:left="0" w:firstLine="567"/>
        <w:jc w:val="both"/>
        <w:rPr>
          <w:szCs w:val="28"/>
        </w:rPr>
      </w:pPr>
      <w:r w:rsidRPr="003B2058">
        <w:rPr>
          <w:szCs w:val="28"/>
        </w:rPr>
        <w:t>1.6 Описание выходной информации</w:t>
      </w:r>
    </w:p>
    <w:p w14:paraId="6A2C4F3E" w14:textId="5005D0E6" w:rsidR="00633DBB" w:rsidRPr="00F64D8F" w:rsidRDefault="00D41A15" w:rsidP="00E40932">
      <w:pPr>
        <w:spacing w:after="0" w:line="360" w:lineRule="auto"/>
        <w:ind w:left="0" w:firstLine="567"/>
        <w:jc w:val="both"/>
        <w:rPr>
          <w:szCs w:val="28"/>
        </w:rPr>
      </w:pPr>
      <w:r w:rsidRPr="003B2058">
        <w:rPr>
          <w:szCs w:val="28"/>
        </w:rPr>
        <w:t>Во время своей работы, система может давать пользователям выходную информацию, чтобы пользователи могли получать последние необходимые данные о системе.</w:t>
      </w:r>
      <w:r w:rsidR="00DE01A8" w:rsidRPr="003B2058">
        <w:rPr>
          <w:szCs w:val="28"/>
        </w:rPr>
        <w:t xml:space="preserve"> </w:t>
      </w:r>
      <w:r w:rsidRPr="003B2058">
        <w:rPr>
          <w:szCs w:val="28"/>
        </w:rPr>
        <w:t>Выходные данные – информация которая даётся пользователям системы после обработки входных данных.</w:t>
      </w:r>
      <w:r w:rsidR="00DE01A8" w:rsidRPr="003B2058">
        <w:rPr>
          <w:szCs w:val="28"/>
        </w:rPr>
        <w:t xml:space="preserve"> В процессе работы системы выходной информацией будут являться отчёты.</w:t>
      </w:r>
      <w:r w:rsidRPr="003B2058">
        <w:rPr>
          <w:szCs w:val="28"/>
        </w:rPr>
        <w:t xml:space="preserve"> Описание выходных документов представлено в таблице 1.6.1.</w:t>
      </w:r>
    </w:p>
    <w:p w14:paraId="0C632E05" w14:textId="1015FCEB" w:rsidR="00D41A15" w:rsidRPr="003B2058" w:rsidRDefault="00D41A15" w:rsidP="005F4987">
      <w:pPr>
        <w:spacing w:after="0" w:line="360" w:lineRule="auto"/>
        <w:ind w:left="0" w:firstLine="567"/>
        <w:rPr>
          <w:szCs w:val="28"/>
        </w:rPr>
      </w:pPr>
      <w:r w:rsidRPr="003B2058">
        <w:rPr>
          <w:szCs w:val="28"/>
        </w:rPr>
        <w:t>Таблица 1.</w:t>
      </w:r>
      <w:r w:rsidR="004736EB">
        <w:rPr>
          <w:szCs w:val="28"/>
        </w:rPr>
        <w:t>6</w:t>
      </w:r>
      <w:r w:rsidRPr="003B2058">
        <w:rPr>
          <w:szCs w:val="28"/>
        </w:rPr>
        <w:t>.1 – Описание выходных документов</w:t>
      </w:r>
    </w:p>
    <w:tbl>
      <w:tblPr>
        <w:tblStyle w:val="TableGrid"/>
        <w:tblW w:w="9923" w:type="dxa"/>
        <w:tblInd w:w="-714" w:type="dxa"/>
        <w:tblCellMar>
          <w:top w:w="254" w:type="dxa"/>
          <w:left w:w="58" w:type="dxa"/>
          <w:right w:w="6" w:type="dxa"/>
        </w:tblCellMar>
        <w:tblLook w:val="04A0" w:firstRow="1" w:lastRow="0" w:firstColumn="1" w:lastColumn="0" w:noHBand="0" w:noVBand="1"/>
      </w:tblPr>
      <w:tblGrid>
        <w:gridCol w:w="3768"/>
        <w:gridCol w:w="2613"/>
        <w:gridCol w:w="1594"/>
        <w:gridCol w:w="1948"/>
      </w:tblGrid>
      <w:tr w:rsidR="00D41A15" w:rsidRPr="004736EB" w14:paraId="7B32864A" w14:textId="77777777" w:rsidTr="00B003DF">
        <w:trPr>
          <w:trHeight w:val="388"/>
        </w:trPr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0C270" w14:textId="212B5699" w:rsidR="00D41A15" w:rsidRPr="00F64D8F" w:rsidRDefault="00D41A15" w:rsidP="00EF2A9B">
            <w:pPr>
              <w:spacing w:after="0"/>
              <w:ind w:left="367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Наименование документа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01E07" w14:textId="16A5F803" w:rsidR="00D41A15" w:rsidRPr="00F64D8F" w:rsidRDefault="00D41A15" w:rsidP="00EF2A9B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Периодичность выдачи документа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CB621" w14:textId="7828490D" w:rsidR="00D41A15" w:rsidRPr="00F64D8F" w:rsidRDefault="00D41A15" w:rsidP="00EF2A9B">
            <w:pPr>
              <w:spacing w:after="0"/>
              <w:ind w:left="0" w:right="106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Кол-во экз.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E3AE" w14:textId="3C87803E" w:rsidR="00D41A15" w:rsidRPr="00F64D8F" w:rsidRDefault="00D41A15" w:rsidP="00EF2A9B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Куда передаются</w:t>
            </w:r>
          </w:p>
        </w:tc>
      </w:tr>
      <w:tr w:rsidR="00D41A15" w:rsidRPr="004736EB" w14:paraId="1E981FFA" w14:textId="77777777" w:rsidTr="00B003DF">
        <w:trPr>
          <w:trHeight w:val="1011"/>
        </w:trPr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3563" w14:textId="667503CB" w:rsidR="00D41A15" w:rsidRPr="00F64D8F" w:rsidRDefault="00D41A15" w:rsidP="00EF2A9B">
            <w:pPr>
              <w:spacing w:after="0"/>
              <w:ind w:left="367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Расписание за 1 день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FA2D" w14:textId="321F5DC9" w:rsidR="00D41A15" w:rsidRPr="00F64D8F" w:rsidRDefault="00D41A1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 запросу пользователя.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3057" w14:textId="785DB617" w:rsidR="00D41A15" w:rsidRPr="00F64D8F" w:rsidRDefault="00D41A15" w:rsidP="005F4987">
            <w:pPr>
              <w:spacing w:after="0"/>
              <w:ind w:left="0" w:right="106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1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1E58AC" w14:textId="3E1F9AE6" w:rsidR="00D41A15" w:rsidRPr="00F64D8F" w:rsidRDefault="00D41A1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Пользователю</w:t>
            </w:r>
          </w:p>
          <w:p w14:paraId="440568F4" w14:textId="5D863DD9" w:rsidR="00D41A15" w:rsidRPr="00F64D8F" w:rsidRDefault="00D41A1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(ученику, учителю или администратору)</w:t>
            </w:r>
          </w:p>
        </w:tc>
      </w:tr>
    </w:tbl>
    <w:p w14:paraId="32F7C5DB" w14:textId="77777777" w:rsidR="004736EB" w:rsidRDefault="004736EB" w:rsidP="00E40932">
      <w:pPr>
        <w:jc w:val="both"/>
      </w:pPr>
    </w:p>
    <w:p w14:paraId="2EC7DE73" w14:textId="7DE905A1" w:rsidR="004736EB" w:rsidRDefault="004736EB" w:rsidP="005F4987">
      <w:pPr>
        <w:ind w:left="0" w:firstLine="708"/>
      </w:pPr>
      <w:r w:rsidRPr="004736EB">
        <w:t>Продолжение таблицы 1.6.1</w:t>
      </w:r>
    </w:p>
    <w:tbl>
      <w:tblPr>
        <w:tblStyle w:val="TableGrid"/>
        <w:tblW w:w="9923" w:type="dxa"/>
        <w:tblInd w:w="-714" w:type="dxa"/>
        <w:tblLayout w:type="fixed"/>
        <w:tblCellMar>
          <w:top w:w="254" w:type="dxa"/>
          <w:left w:w="58" w:type="dxa"/>
          <w:right w:w="6" w:type="dxa"/>
        </w:tblCellMar>
        <w:tblLook w:val="04A0" w:firstRow="1" w:lastRow="0" w:firstColumn="1" w:lastColumn="0" w:noHBand="0" w:noVBand="1"/>
      </w:tblPr>
      <w:tblGrid>
        <w:gridCol w:w="3697"/>
        <w:gridCol w:w="2733"/>
        <w:gridCol w:w="1730"/>
        <w:gridCol w:w="1763"/>
      </w:tblGrid>
      <w:tr w:rsidR="00D41A15" w:rsidRPr="004736EB" w14:paraId="4DDEB94F" w14:textId="77777777" w:rsidTr="00B003DF">
        <w:trPr>
          <w:trHeight w:val="703"/>
        </w:trPr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476FD" w14:textId="01FF94F0" w:rsidR="00D41A15" w:rsidRPr="00F64D8F" w:rsidRDefault="00D41A15" w:rsidP="005F4987">
            <w:pPr>
              <w:spacing w:after="0"/>
              <w:ind w:left="55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Расписание за неделю или другой срок.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5801B" w14:textId="45016C44" w:rsidR="00D41A15" w:rsidRPr="00F64D8F" w:rsidRDefault="00D41A1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 запросу пользователя.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6E7D" w14:textId="62A34592" w:rsidR="00D41A15" w:rsidRPr="00F64D8F" w:rsidRDefault="00D41A15" w:rsidP="005F4987">
            <w:pPr>
              <w:spacing w:after="0"/>
              <w:ind w:left="0" w:right="106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1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F2C5E5" w14:textId="2CB0CCDB" w:rsidR="00D41A15" w:rsidRPr="00F64D8F" w:rsidRDefault="00D41A15" w:rsidP="005F4987">
            <w:pPr>
              <w:spacing w:after="0"/>
              <w:ind w:left="0" w:right="239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Пользователю</w:t>
            </w:r>
          </w:p>
          <w:p w14:paraId="067B93B8" w14:textId="15AFA6BB" w:rsidR="00D41A15" w:rsidRPr="00F64D8F" w:rsidRDefault="00D41A1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(ученику, учителю или администратору)</w:t>
            </w:r>
          </w:p>
        </w:tc>
      </w:tr>
      <w:tr w:rsidR="00D41A15" w:rsidRPr="004736EB" w14:paraId="04888224" w14:textId="77777777" w:rsidTr="00B003DF">
        <w:trPr>
          <w:trHeight w:val="13"/>
        </w:trPr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DCD7" w14:textId="0E9C1E1E" w:rsidR="00D41A15" w:rsidRPr="00F64D8F" w:rsidRDefault="00D41A15" w:rsidP="005F4987">
            <w:pPr>
              <w:spacing w:after="0"/>
              <w:ind w:left="55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Статистика класса за срок.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2FE3F" w14:textId="163C11A2" w:rsidR="00D41A15" w:rsidRPr="00F64D8F" w:rsidRDefault="00D41A1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 запросу пользователя.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07E12" w14:textId="197D3830" w:rsidR="00D41A15" w:rsidRPr="00F64D8F" w:rsidRDefault="00D41A15" w:rsidP="005F4987">
            <w:pPr>
              <w:spacing w:after="0"/>
              <w:ind w:left="0" w:right="106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1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F17876" w14:textId="73E15616" w:rsidR="00D41A15" w:rsidRPr="00F64D8F" w:rsidRDefault="00D41A15" w:rsidP="005F4987">
            <w:pPr>
              <w:spacing w:after="0"/>
              <w:ind w:left="0" w:right="239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Пользователю</w:t>
            </w:r>
          </w:p>
          <w:p w14:paraId="69914171" w14:textId="26B0833A" w:rsidR="00D41A15" w:rsidRPr="00F64D8F" w:rsidRDefault="00D41A15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(ученику, учителю или администратору)</w:t>
            </w:r>
          </w:p>
        </w:tc>
      </w:tr>
      <w:tr w:rsidR="004736EB" w:rsidRPr="004736EB" w14:paraId="0B9CE3DE" w14:textId="77777777" w:rsidTr="00B003DF">
        <w:trPr>
          <w:trHeight w:val="13"/>
        </w:trPr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2F14" w14:textId="5CA71E03" w:rsidR="004736EB" w:rsidRPr="00F64D8F" w:rsidRDefault="004736EB" w:rsidP="005F4987">
            <w:pPr>
              <w:spacing w:after="0"/>
              <w:ind w:left="55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Статистика ученика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81338" w14:textId="1237400B" w:rsidR="004736EB" w:rsidRPr="00F64D8F" w:rsidRDefault="004736EB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 запросу пользователя.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6160B" w14:textId="6CA0AF80" w:rsidR="004736EB" w:rsidRPr="00F64D8F" w:rsidRDefault="004736EB" w:rsidP="005F4987">
            <w:pPr>
              <w:spacing w:after="0"/>
              <w:ind w:left="0" w:right="106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1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B609" w14:textId="6B79A29B" w:rsidR="004736EB" w:rsidRPr="00F64D8F" w:rsidRDefault="004736EB" w:rsidP="005F4987">
            <w:pPr>
              <w:spacing w:after="0"/>
              <w:ind w:left="0" w:right="239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Пользователю</w:t>
            </w:r>
          </w:p>
          <w:p w14:paraId="6E88A7DE" w14:textId="345FFDBC" w:rsidR="004736EB" w:rsidRPr="00F64D8F" w:rsidRDefault="004736EB" w:rsidP="005F4987">
            <w:pPr>
              <w:spacing w:after="0"/>
              <w:ind w:left="0" w:right="239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(ученику, учителю или администратору)</w:t>
            </w:r>
          </w:p>
        </w:tc>
      </w:tr>
      <w:tr w:rsidR="004736EB" w:rsidRPr="004736EB" w14:paraId="7650578E" w14:textId="77777777" w:rsidTr="00B003DF">
        <w:trPr>
          <w:trHeight w:val="13"/>
        </w:trPr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202B" w14:textId="6195DEA6" w:rsidR="004736EB" w:rsidRPr="00F64D8F" w:rsidRDefault="004736EB" w:rsidP="005F4987">
            <w:pPr>
              <w:spacing w:after="0"/>
              <w:ind w:left="55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Информация об оценке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BECF" w14:textId="4D8B7FD6" w:rsidR="004736EB" w:rsidRPr="00F64D8F" w:rsidRDefault="004736EB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 запросу пользователя.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FAC9F" w14:textId="7BB42668" w:rsidR="004736EB" w:rsidRPr="00F64D8F" w:rsidRDefault="004736EB" w:rsidP="005F4987">
            <w:pPr>
              <w:spacing w:after="0"/>
              <w:ind w:left="0" w:right="106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1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85C1" w14:textId="493252AD" w:rsidR="004736EB" w:rsidRPr="00F64D8F" w:rsidRDefault="004736EB" w:rsidP="005F4987">
            <w:pPr>
              <w:spacing w:after="0"/>
              <w:ind w:left="0" w:right="239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Пользователю</w:t>
            </w:r>
          </w:p>
          <w:p w14:paraId="6E2E03B0" w14:textId="2A9A8A18" w:rsidR="004736EB" w:rsidRPr="00F64D8F" w:rsidRDefault="004736EB" w:rsidP="005F4987">
            <w:pPr>
              <w:spacing w:after="0"/>
              <w:ind w:left="0" w:right="239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(ученику, учителю или администратору)</w:t>
            </w:r>
          </w:p>
        </w:tc>
      </w:tr>
      <w:tr w:rsidR="004736EB" w:rsidRPr="004736EB" w14:paraId="73BCC69E" w14:textId="77777777" w:rsidTr="00B003DF">
        <w:trPr>
          <w:trHeight w:val="13"/>
        </w:trPr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0BC73" w14:textId="05B08CFE" w:rsidR="004736EB" w:rsidRPr="00F64D8F" w:rsidRDefault="004736EB" w:rsidP="005F4987">
            <w:pPr>
              <w:spacing w:after="0"/>
              <w:ind w:left="55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Информация об оценках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7EE9" w14:textId="3DD66F34" w:rsidR="004736EB" w:rsidRPr="00F64D8F" w:rsidRDefault="004736EB" w:rsidP="005F4987">
            <w:pPr>
              <w:spacing w:after="0"/>
              <w:ind w:left="0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 запросу пользователя.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A9A7" w14:textId="611DB0AE" w:rsidR="004736EB" w:rsidRPr="00F64D8F" w:rsidRDefault="004736EB" w:rsidP="005F4987">
            <w:pPr>
              <w:spacing w:after="0"/>
              <w:ind w:left="0" w:right="106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1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33954E" w14:textId="4B0FFD32" w:rsidR="004736EB" w:rsidRPr="00F64D8F" w:rsidRDefault="004736EB" w:rsidP="005F4987">
            <w:pPr>
              <w:spacing w:after="0"/>
              <w:ind w:left="0" w:right="239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Пользователю</w:t>
            </w:r>
          </w:p>
          <w:p w14:paraId="394052FF" w14:textId="3F7135EA" w:rsidR="004736EB" w:rsidRPr="00F64D8F" w:rsidRDefault="004736EB" w:rsidP="005F4987">
            <w:pPr>
              <w:spacing w:after="0"/>
              <w:ind w:left="0" w:right="239" w:firstLine="0"/>
              <w:jc w:val="center"/>
              <w:rPr>
                <w:sz w:val="26"/>
                <w:szCs w:val="26"/>
              </w:rPr>
            </w:pPr>
            <w:r w:rsidRPr="00F64D8F">
              <w:rPr>
                <w:sz w:val="26"/>
                <w:szCs w:val="26"/>
              </w:rPr>
              <w:t>(ученику, учителю или администратору)</w:t>
            </w:r>
          </w:p>
        </w:tc>
      </w:tr>
    </w:tbl>
    <w:p w14:paraId="7E069E48" w14:textId="23EAA3E3" w:rsidR="00D41A15" w:rsidRPr="00F26E4D" w:rsidRDefault="00D41A15" w:rsidP="00E40932">
      <w:pPr>
        <w:spacing w:after="0" w:line="360" w:lineRule="auto"/>
        <w:ind w:left="0" w:firstLine="0"/>
        <w:jc w:val="both"/>
        <w:rPr>
          <w:szCs w:val="28"/>
        </w:rPr>
      </w:pPr>
    </w:p>
    <w:p w14:paraId="755A3FEB" w14:textId="5A044889" w:rsidR="00EF2A9B" w:rsidRPr="00B003DF" w:rsidRDefault="00EF2A9B" w:rsidP="00EF2A9B">
      <w:pPr>
        <w:spacing w:after="0" w:line="360" w:lineRule="auto"/>
        <w:ind w:left="0" w:firstLine="567"/>
        <w:jc w:val="both"/>
        <w:rPr>
          <w:szCs w:val="28"/>
        </w:rPr>
      </w:pPr>
      <w:r>
        <w:rPr>
          <w:szCs w:val="28"/>
        </w:rPr>
        <w:t>Шаблоны выходных документов представлены в рисунках 1.6.2-1.6.</w:t>
      </w:r>
      <w:r w:rsidR="00690948">
        <w:rPr>
          <w:szCs w:val="28"/>
        </w:rPr>
        <w:t>4</w:t>
      </w:r>
      <w:r w:rsidRPr="00EF2A9B">
        <w:rPr>
          <w:szCs w:val="28"/>
        </w:rPr>
        <w:t>:</w:t>
      </w:r>
    </w:p>
    <w:p w14:paraId="51F14B5F" w14:textId="0920B1BA" w:rsidR="00EF2A9B" w:rsidRDefault="00F12EB4" w:rsidP="00EF2A9B">
      <w:pPr>
        <w:spacing w:after="0" w:line="360" w:lineRule="auto"/>
        <w:ind w:left="0" w:firstLine="0"/>
        <w:jc w:val="both"/>
        <w:rPr>
          <w:szCs w:val="28"/>
        </w:rPr>
      </w:pPr>
      <w:r w:rsidRPr="00F12EB4">
        <w:rPr>
          <w:noProof/>
          <w:szCs w:val="28"/>
          <w:lang w:val="en-US"/>
        </w:rPr>
        <w:lastRenderedPageBreak/>
        <w:drawing>
          <wp:inline distT="0" distB="0" distL="0" distR="0" wp14:anchorId="464EE5AA" wp14:editId="179C9F3D">
            <wp:extent cx="5943600" cy="6983095"/>
            <wp:effectExtent l="19050" t="19050" r="19050" b="27305"/>
            <wp:docPr id="388080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80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3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75103" w14:textId="334F4E46" w:rsidR="00F12EB4" w:rsidRDefault="00F12EB4" w:rsidP="00F12EB4">
      <w:pPr>
        <w:spacing w:after="0" w:line="360" w:lineRule="auto"/>
        <w:ind w:left="0" w:firstLine="708"/>
        <w:jc w:val="both"/>
        <w:rPr>
          <w:szCs w:val="28"/>
        </w:rPr>
      </w:pPr>
      <w:r>
        <w:rPr>
          <w:szCs w:val="28"/>
        </w:rPr>
        <w:t>Рисунок 1.6.2 – Шаблон выходного документа – Расписание за неделю</w:t>
      </w:r>
    </w:p>
    <w:p w14:paraId="6D902D30" w14:textId="77777777" w:rsidR="00F12EB4" w:rsidRDefault="00F12EB4" w:rsidP="00F12EB4">
      <w:pPr>
        <w:spacing w:after="0" w:line="360" w:lineRule="auto"/>
        <w:ind w:left="0" w:firstLine="708"/>
        <w:jc w:val="both"/>
        <w:rPr>
          <w:szCs w:val="28"/>
        </w:rPr>
      </w:pPr>
    </w:p>
    <w:p w14:paraId="7BA641E4" w14:textId="77777777" w:rsidR="00F12EB4" w:rsidRDefault="00F12EB4" w:rsidP="00F12EB4">
      <w:pPr>
        <w:spacing w:after="0" w:line="360" w:lineRule="auto"/>
        <w:ind w:left="0" w:firstLine="708"/>
        <w:jc w:val="both"/>
        <w:rPr>
          <w:szCs w:val="28"/>
        </w:rPr>
      </w:pPr>
    </w:p>
    <w:p w14:paraId="4C21A336" w14:textId="77777777" w:rsidR="00F12EB4" w:rsidRDefault="00F12EB4" w:rsidP="00F12EB4">
      <w:pPr>
        <w:spacing w:after="0" w:line="360" w:lineRule="auto"/>
        <w:ind w:left="0" w:firstLine="708"/>
        <w:jc w:val="both"/>
        <w:rPr>
          <w:szCs w:val="28"/>
        </w:rPr>
      </w:pPr>
    </w:p>
    <w:p w14:paraId="45069046" w14:textId="77777777" w:rsidR="00F12EB4" w:rsidRDefault="00F12EB4" w:rsidP="00F12EB4">
      <w:pPr>
        <w:spacing w:after="0" w:line="360" w:lineRule="auto"/>
        <w:ind w:left="0" w:firstLine="708"/>
        <w:jc w:val="both"/>
        <w:rPr>
          <w:szCs w:val="28"/>
        </w:rPr>
      </w:pPr>
    </w:p>
    <w:p w14:paraId="623547C8" w14:textId="77777777" w:rsidR="00F12EB4" w:rsidRDefault="00F12EB4" w:rsidP="00F12EB4">
      <w:pPr>
        <w:spacing w:after="0" w:line="360" w:lineRule="auto"/>
        <w:ind w:left="0" w:firstLine="708"/>
        <w:jc w:val="both"/>
        <w:rPr>
          <w:szCs w:val="28"/>
        </w:rPr>
      </w:pPr>
    </w:p>
    <w:p w14:paraId="42C5D885" w14:textId="77777777" w:rsidR="00F12EB4" w:rsidRDefault="00F12EB4" w:rsidP="00F12EB4">
      <w:pPr>
        <w:spacing w:after="0" w:line="360" w:lineRule="auto"/>
        <w:ind w:left="0" w:firstLine="708"/>
        <w:jc w:val="both"/>
        <w:rPr>
          <w:szCs w:val="28"/>
        </w:rPr>
      </w:pPr>
    </w:p>
    <w:p w14:paraId="78ADF962" w14:textId="5AAC4A13" w:rsidR="00F12EB4" w:rsidRDefault="00F12EB4" w:rsidP="00F12EB4">
      <w:pPr>
        <w:spacing w:after="0" w:line="360" w:lineRule="auto"/>
        <w:ind w:left="0" w:firstLine="0"/>
        <w:jc w:val="both"/>
        <w:rPr>
          <w:szCs w:val="28"/>
        </w:rPr>
      </w:pPr>
      <w:r w:rsidRPr="00F12EB4">
        <w:rPr>
          <w:noProof/>
          <w:szCs w:val="28"/>
        </w:rPr>
        <w:lastRenderedPageBreak/>
        <w:drawing>
          <wp:inline distT="0" distB="0" distL="0" distR="0" wp14:anchorId="1EA2A095" wp14:editId="6D8E87CE">
            <wp:extent cx="5943600" cy="6583045"/>
            <wp:effectExtent l="19050" t="19050" r="19050" b="27305"/>
            <wp:docPr id="965158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3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CC5568" w14:textId="057C6BD8" w:rsidR="00F12EB4" w:rsidRDefault="00F12EB4" w:rsidP="00F12EB4">
      <w:pPr>
        <w:spacing w:after="0" w:line="360" w:lineRule="auto"/>
        <w:ind w:left="0" w:firstLine="708"/>
        <w:jc w:val="both"/>
        <w:rPr>
          <w:szCs w:val="28"/>
        </w:rPr>
      </w:pPr>
      <w:r>
        <w:rPr>
          <w:szCs w:val="28"/>
        </w:rPr>
        <w:t>Рисунок 1.6.3 – Шаблон выходного документа – Расписание за неделю</w:t>
      </w:r>
    </w:p>
    <w:p w14:paraId="2A3E0028" w14:textId="77777777" w:rsidR="00F12EB4" w:rsidRDefault="00F12EB4" w:rsidP="00F12EB4">
      <w:pPr>
        <w:spacing w:after="0" w:line="360" w:lineRule="auto"/>
        <w:ind w:left="0" w:firstLine="0"/>
        <w:jc w:val="both"/>
        <w:rPr>
          <w:szCs w:val="28"/>
        </w:rPr>
      </w:pPr>
    </w:p>
    <w:p w14:paraId="2AAF28D8" w14:textId="77777777" w:rsidR="00F12EB4" w:rsidRDefault="00F12EB4" w:rsidP="00F12EB4">
      <w:pPr>
        <w:spacing w:after="0" w:line="360" w:lineRule="auto"/>
        <w:ind w:left="0" w:firstLine="0"/>
        <w:jc w:val="both"/>
        <w:rPr>
          <w:szCs w:val="28"/>
        </w:rPr>
      </w:pPr>
    </w:p>
    <w:p w14:paraId="5B9CB71D" w14:textId="77777777" w:rsidR="00F12EB4" w:rsidRDefault="00F12EB4" w:rsidP="00F12EB4">
      <w:pPr>
        <w:spacing w:after="0" w:line="360" w:lineRule="auto"/>
        <w:ind w:left="0" w:firstLine="0"/>
        <w:jc w:val="both"/>
        <w:rPr>
          <w:szCs w:val="28"/>
        </w:rPr>
      </w:pPr>
    </w:p>
    <w:p w14:paraId="2945FE08" w14:textId="77777777" w:rsidR="00F12EB4" w:rsidRDefault="00F12EB4" w:rsidP="00F12EB4">
      <w:pPr>
        <w:spacing w:after="0" w:line="360" w:lineRule="auto"/>
        <w:ind w:left="0" w:firstLine="0"/>
        <w:jc w:val="both"/>
        <w:rPr>
          <w:szCs w:val="28"/>
        </w:rPr>
      </w:pPr>
    </w:p>
    <w:p w14:paraId="165636CF" w14:textId="77777777" w:rsidR="00F12EB4" w:rsidRDefault="00F12EB4" w:rsidP="00F12EB4">
      <w:pPr>
        <w:spacing w:after="0" w:line="360" w:lineRule="auto"/>
        <w:ind w:left="0" w:firstLine="0"/>
        <w:jc w:val="both"/>
        <w:rPr>
          <w:szCs w:val="28"/>
        </w:rPr>
      </w:pPr>
    </w:p>
    <w:p w14:paraId="747353A6" w14:textId="77777777" w:rsidR="00F12EB4" w:rsidRDefault="00F12EB4" w:rsidP="00F12EB4">
      <w:pPr>
        <w:spacing w:after="0" w:line="360" w:lineRule="auto"/>
        <w:ind w:left="0" w:firstLine="0"/>
        <w:jc w:val="both"/>
        <w:rPr>
          <w:szCs w:val="28"/>
        </w:rPr>
      </w:pPr>
    </w:p>
    <w:p w14:paraId="17351522" w14:textId="77777777" w:rsidR="00F12EB4" w:rsidRDefault="00F12EB4" w:rsidP="00F12EB4">
      <w:pPr>
        <w:spacing w:after="0" w:line="360" w:lineRule="auto"/>
        <w:ind w:left="0" w:firstLine="0"/>
        <w:jc w:val="both"/>
        <w:rPr>
          <w:szCs w:val="28"/>
        </w:rPr>
      </w:pPr>
    </w:p>
    <w:p w14:paraId="27D73F7E" w14:textId="6E8042A3" w:rsidR="00F12EB4" w:rsidRDefault="00D624EA" w:rsidP="00F12EB4">
      <w:pPr>
        <w:spacing w:after="0" w:line="360" w:lineRule="auto"/>
        <w:ind w:left="0" w:firstLine="0"/>
        <w:jc w:val="both"/>
        <w:rPr>
          <w:szCs w:val="28"/>
        </w:rPr>
      </w:pPr>
      <w:r w:rsidRPr="00D624EA">
        <w:rPr>
          <w:noProof/>
          <w:szCs w:val="28"/>
        </w:rPr>
        <w:lastRenderedPageBreak/>
        <w:drawing>
          <wp:inline distT="0" distB="0" distL="0" distR="0" wp14:anchorId="49895044" wp14:editId="1D1FDF48">
            <wp:extent cx="5943600" cy="6732270"/>
            <wp:effectExtent l="19050" t="19050" r="19050" b="11430"/>
            <wp:docPr id="1145254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54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2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DEFA9C" w14:textId="45ED923A" w:rsidR="00D624EA" w:rsidRDefault="00D624EA" w:rsidP="00D624EA">
      <w:pPr>
        <w:spacing w:after="0" w:line="360" w:lineRule="auto"/>
        <w:ind w:left="0" w:firstLine="708"/>
        <w:jc w:val="both"/>
        <w:rPr>
          <w:szCs w:val="28"/>
        </w:rPr>
      </w:pPr>
      <w:r>
        <w:rPr>
          <w:szCs w:val="28"/>
        </w:rPr>
        <w:t>Рисунок 1.6.</w:t>
      </w:r>
      <w:r w:rsidR="00F26E4D" w:rsidRPr="00F26E4D">
        <w:rPr>
          <w:szCs w:val="28"/>
        </w:rPr>
        <w:t>4</w:t>
      </w:r>
      <w:r>
        <w:rPr>
          <w:szCs w:val="28"/>
        </w:rPr>
        <w:t xml:space="preserve"> – Шаблон выходного документа – Информация об оценке</w:t>
      </w:r>
    </w:p>
    <w:p w14:paraId="1F2A6812" w14:textId="77777777" w:rsidR="00690948" w:rsidRDefault="00690948" w:rsidP="00D624EA">
      <w:pPr>
        <w:spacing w:after="0" w:line="360" w:lineRule="auto"/>
        <w:ind w:left="0" w:firstLine="708"/>
        <w:jc w:val="both"/>
        <w:rPr>
          <w:szCs w:val="28"/>
        </w:rPr>
      </w:pPr>
    </w:p>
    <w:p w14:paraId="1C1E901D" w14:textId="77777777" w:rsidR="00690948" w:rsidRDefault="00690948" w:rsidP="00D624EA">
      <w:pPr>
        <w:spacing w:after="0" w:line="360" w:lineRule="auto"/>
        <w:ind w:left="0" w:firstLine="708"/>
        <w:jc w:val="both"/>
        <w:rPr>
          <w:szCs w:val="28"/>
        </w:rPr>
      </w:pPr>
    </w:p>
    <w:p w14:paraId="0DEAFE88" w14:textId="77777777" w:rsidR="00690948" w:rsidRDefault="00690948" w:rsidP="00D624EA">
      <w:pPr>
        <w:spacing w:after="0" w:line="360" w:lineRule="auto"/>
        <w:ind w:left="0" w:firstLine="708"/>
        <w:jc w:val="both"/>
        <w:rPr>
          <w:szCs w:val="28"/>
        </w:rPr>
      </w:pPr>
    </w:p>
    <w:p w14:paraId="4B498C40" w14:textId="77777777" w:rsidR="00690948" w:rsidRDefault="00690948" w:rsidP="00D624EA">
      <w:pPr>
        <w:spacing w:after="0" w:line="360" w:lineRule="auto"/>
        <w:ind w:left="0" w:firstLine="708"/>
        <w:jc w:val="both"/>
        <w:rPr>
          <w:szCs w:val="28"/>
        </w:rPr>
      </w:pPr>
    </w:p>
    <w:p w14:paraId="224F3198" w14:textId="77777777" w:rsidR="00690948" w:rsidRDefault="00690948" w:rsidP="00D624EA">
      <w:pPr>
        <w:spacing w:after="0" w:line="360" w:lineRule="auto"/>
        <w:ind w:left="0" w:firstLine="708"/>
        <w:jc w:val="both"/>
        <w:rPr>
          <w:szCs w:val="28"/>
        </w:rPr>
      </w:pPr>
    </w:p>
    <w:p w14:paraId="31E5E4D0" w14:textId="77777777" w:rsidR="00690948" w:rsidRDefault="00690948" w:rsidP="00D624EA">
      <w:pPr>
        <w:spacing w:after="0" w:line="360" w:lineRule="auto"/>
        <w:ind w:left="0" w:firstLine="708"/>
        <w:jc w:val="both"/>
        <w:rPr>
          <w:szCs w:val="28"/>
        </w:rPr>
      </w:pPr>
    </w:p>
    <w:p w14:paraId="2ED23286" w14:textId="77777777" w:rsidR="00690948" w:rsidRDefault="00690948" w:rsidP="00690948">
      <w:pPr>
        <w:spacing w:after="0" w:line="360" w:lineRule="auto"/>
        <w:ind w:left="0" w:firstLine="0"/>
        <w:jc w:val="both"/>
        <w:rPr>
          <w:szCs w:val="28"/>
        </w:rPr>
      </w:pPr>
    </w:p>
    <w:p w14:paraId="5400AECE" w14:textId="63502A13" w:rsidR="00690948" w:rsidRDefault="00690948" w:rsidP="00690948">
      <w:pPr>
        <w:spacing w:after="0" w:line="360" w:lineRule="auto"/>
        <w:ind w:left="0" w:firstLine="0"/>
        <w:jc w:val="both"/>
        <w:rPr>
          <w:szCs w:val="28"/>
        </w:rPr>
      </w:pPr>
      <w:r w:rsidRPr="00690948">
        <w:rPr>
          <w:noProof/>
          <w:szCs w:val="28"/>
        </w:rPr>
        <w:lastRenderedPageBreak/>
        <w:drawing>
          <wp:inline distT="0" distB="0" distL="0" distR="0" wp14:anchorId="156AFA24" wp14:editId="4A22D8FE">
            <wp:extent cx="5943600" cy="6689090"/>
            <wp:effectExtent l="19050" t="19050" r="19050" b="16510"/>
            <wp:docPr id="925523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23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9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C7A43" w14:textId="5F9405E8" w:rsidR="00690948" w:rsidRPr="00F12EB4" w:rsidRDefault="00690948" w:rsidP="00690948">
      <w:pPr>
        <w:spacing w:after="0" w:line="360" w:lineRule="auto"/>
        <w:ind w:left="0" w:firstLine="708"/>
        <w:jc w:val="both"/>
        <w:rPr>
          <w:szCs w:val="28"/>
        </w:rPr>
      </w:pPr>
      <w:r>
        <w:rPr>
          <w:szCs w:val="28"/>
        </w:rPr>
        <w:t>Рисунок 1.6.</w:t>
      </w:r>
      <w:r w:rsidR="00F26E4D">
        <w:rPr>
          <w:szCs w:val="28"/>
          <w:lang w:val="en-US"/>
        </w:rPr>
        <w:t>5</w:t>
      </w:r>
      <w:r>
        <w:rPr>
          <w:szCs w:val="28"/>
        </w:rPr>
        <w:t xml:space="preserve"> – Шаблон выходного документа – Статистика класса</w:t>
      </w:r>
    </w:p>
    <w:sectPr w:rsidR="00690948" w:rsidRPr="00F12EB4" w:rsidSect="00F64D8F">
      <w:pgSz w:w="11906" w:h="16838"/>
      <w:pgMar w:top="1134" w:right="845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75298"/>
    <w:multiLevelType w:val="multilevel"/>
    <w:tmpl w:val="D0480AA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6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68" w:hanging="2160"/>
      </w:pPr>
      <w:rPr>
        <w:rFonts w:hint="default"/>
      </w:rPr>
    </w:lvl>
  </w:abstractNum>
  <w:abstractNum w:abstractNumId="1" w15:restartNumberingAfterBreak="0">
    <w:nsid w:val="36022868"/>
    <w:multiLevelType w:val="hybridMultilevel"/>
    <w:tmpl w:val="2244FE0A"/>
    <w:lvl w:ilvl="0" w:tplc="E28CD338">
      <w:start w:val="1"/>
      <w:numFmt w:val="bullet"/>
      <w:lvlText w:val="₋"/>
      <w:lvlJc w:val="left"/>
      <w:pPr>
        <w:ind w:left="912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184557"/>
    <w:multiLevelType w:val="hybridMultilevel"/>
    <w:tmpl w:val="BEEACCE8"/>
    <w:lvl w:ilvl="0" w:tplc="B2141DB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B026C"/>
    <w:multiLevelType w:val="hybridMultilevel"/>
    <w:tmpl w:val="19808E12"/>
    <w:lvl w:ilvl="0" w:tplc="B2141DB8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627362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2C784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623CC6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5AC6C5A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000F72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B2C356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26EE9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540BBE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043780"/>
    <w:multiLevelType w:val="hybridMultilevel"/>
    <w:tmpl w:val="D2D60542"/>
    <w:lvl w:ilvl="0" w:tplc="E28CD338">
      <w:start w:val="1"/>
      <w:numFmt w:val="bullet"/>
      <w:lvlText w:val="₋"/>
      <w:lvlJc w:val="left"/>
      <w:pPr>
        <w:ind w:left="1479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0152BA3"/>
    <w:multiLevelType w:val="hybridMultilevel"/>
    <w:tmpl w:val="9AEA81CC"/>
    <w:lvl w:ilvl="0" w:tplc="54EEBE9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7258629B"/>
    <w:multiLevelType w:val="multilevel"/>
    <w:tmpl w:val="F234800C"/>
    <w:lvl w:ilvl="0">
      <w:start w:val="1"/>
      <w:numFmt w:val="decimal"/>
      <w:lvlText w:val="%1"/>
      <w:lvlJc w:val="left"/>
      <w:pPr>
        <w:ind w:left="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DC625C"/>
    <w:multiLevelType w:val="multilevel"/>
    <w:tmpl w:val="482054E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num w:numId="1" w16cid:durableId="1839924872">
    <w:abstractNumId w:val="6"/>
  </w:num>
  <w:num w:numId="2" w16cid:durableId="2086754087">
    <w:abstractNumId w:val="3"/>
  </w:num>
  <w:num w:numId="3" w16cid:durableId="1509784561">
    <w:abstractNumId w:val="0"/>
  </w:num>
  <w:num w:numId="4" w16cid:durableId="469904838">
    <w:abstractNumId w:val="2"/>
  </w:num>
  <w:num w:numId="5" w16cid:durableId="1403598175">
    <w:abstractNumId w:val="1"/>
  </w:num>
  <w:num w:numId="6" w16cid:durableId="1863007251">
    <w:abstractNumId w:val="5"/>
  </w:num>
  <w:num w:numId="7" w16cid:durableId="1513951858">
    <w:abstractNumId w:val="4"/>
  </w:num>
  <w:num w:numId="8" w16cid:durableId="883638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ru-RU" w:vendorID="64" w:dllVersion="4096" w:nlCheck="1" w:checkStyle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30C"/>
    <w:rsid w:val="0029230C"/>
    <w:rsid w:val="003B2058"/>
    <w:rsid w:val="004736EB"/>
    <w:rsid w:val="004F0D52"/>
    <w:rsid w:val="005D174E"/>
    <w:rsid w:val="005F4987"/>
    <w:rsid w:val="00610546"/>
    <w:rsid w:val="00633DBB"/>
    <w:rsid w:val="00653B2B"/>
    <w:rsid w:val="00690948"/>
    <w:rsid w:val="0075484F"/>
    <w:rsid w:val="00835275"/>
    <w:rsid w:val="008458C5"/>
    <w:rsid w:val="008D20C3"/>
    <w:rsid w:val="00955C1F"/>
    <w:rsid w:val="009C0C11"/>
    <w:rsid w:val="00A87ACA"/>
    <w:rsid w:val="00B003DF"/>
    <w:rsid w:val="00BE6A76"/>
    <w:rsid w:val="00CE51B0"/>
    <w:rsid w:val="00D41A15"/>
    <w:rsid w:val="00D466E4"/>
    <w:rsid w:val="00D624EA"/>
    <w:rsid w:val="00DE01A8"/>
    <w:rsid w:val="00E227A5"/>
    <w:rsid w:val="00E40932"/>
    <w:rsid w:val="00E93614"/>
    <w:rsid w:val="00EF2A9B"/>
    <w:rsid w:val="00F12EB4"/>
    <w:rsid w:val="00F16F6E"/>
    <w:rsid w:val="00F26E4D"/>
    <w:rsid w:val="00F50D3E"/>
    <w:rsid w:val="00F6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F6C7"/>
  <w15:docId w15:val="{42706517-EC5B-4803-B5B7-B6023F95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4EA"/>
    <w:pPr>
      <w:spacing w:after="185" w:line="259" w:lineRule="auto"/>
      <w:ind w:left="577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174E"/>
    <w:pPr>
      <w:ind w:left="720"/>
      <w:contextualSpacing/>
    </w:pPr>
  </w:style>
  <w:style w:type="table" w:customStyle="1" w:styleId="TableGrid">
    <w:name w:val="TableGrid"/>
    <w:rsid w:val="00D466E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10a</dc:creator>
  <cp:keywords/>
  <dc:description/>
  <cp:lastModifiedBy>user</cp:lastModifiedBy>
  <cp:revision>8</cp:revision>
  <dcterms:created xsi:type="dcterms:W3CDTF">2026-10-03T08:27:00Z</dcterms:created>
  <dcterms:modified xsi:type="dcterms:W3CDTF">2026-10-03T10:23:00Z</dcterms:modified>
</cp:coreProperties>
</file>