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E794" w14:textId="29E42093" w:rsidR="008E6AC6" w:rsidRDefault="008E6AC6" w:rsidP="00795A2E">
      <w:pPr>
        <w:jc w:val="both"/>
        <w:rPr>
          <w:b/>
          <w:bCs/>
          <w:sz w:val="28"/>
          <w:szCs w:val="36"/>
        </w:rPr>
      </w:pPr>
      <w:r w:rsidRPr="008E6AC6">
        <w:rPr>
          <w:b/>
          <w:bCs/>
          <w:sz w:val="28"/>
          <w:szCs w:val="36"/>
        </w:rPr>
        <w:t xml:space="preserve">Your task is to create a </w:t>
      </w:r>
      <w:r w:rsidR="009208AB">
        <w:rPr>
          <w:b/>
          <w:bCs/>
          <w:sz w:val="28"/>
          <w:szCs w:val="36"/>
        </w:rPr>
        <w:t xml:space="preserve">form </w:t>
      </w:r>
      <w:r w:rsidRPr="008E6AC6">
        <w:rPr>
          <w:b/>
          <w:bCs/>
          <w:sz w:val="28"/>
          <w:szCs w:val="36"/>
        </w:rPr>
        <w:t>to collect</w:t>
      </w:r>
      <w:r w:rsidR="00816E63">
        <w:rPr>
          <w:b/>
          <w:bCs/>
          <w:sz w:val="28"/>
          <w:szCs w:val="36"/>
        </w:rPr>
        <w:t xml:space="preserve"> </w:t>
      </w:r>
      <w:r w:rsidR="00FB4ECF">
        <w:rPr>
          <w:b/>
          <w:bCs/>
          <w:sz w:val="28"/>
          <w:szCs w:val="36"/>
        </w:rPr>
        <w:t>orders</w:t>
      </w:r>
      <w:r w:rsidR="00485D7C">
        <w:rPr>
          <w:b/>
          <w:bCs/>
          <w:sz w:val="28"/>
          <w:szCs w:val="36"/>
        </w:rPr>
        <w:t xml:space="preserve">. Using </w:t>
      </w:r>
      <w:r w:rsidR="00934750">
        <w:rPr>
          <w:b/>
          <w:bCs/>
          <w:sz w:val="28"/>
          <w:szCs w:val="36"/>
        </w:rPr>
        <w:t>JavaScript</w:t>
      </w:r>
      <w:r w:rsidR="00485D7C">
        <w:rPr>
          <w:b/>
          <w:bCs/>
          <w:sz w:val="28"/>
          <w:szCs w:val="36"/>
        </w:rPr>
        <w:t xml:space="preserve"> to</w:t>
      </w:r>
      <w:r w:rsidR="00FB4ECF">
        <w:rPr>
          <w:b/>
          <w:bCs/>
          <w:sz w:val="28"/>
          <w:szCs w:val="36"/>
        </w:rPr>
        <w:t xml:space="preserve"> </w:t>
      </w:r>
      <w:r w:rsidRPr="008E6AC6">
        <w:rPr>
          <w:b/>
          <w:bCs/>
          <w:sz w:val="28"/>
          <w:szCs w:val="36"/>
        </w:rPr>
        <w:t>calculate</w:t>
      </w:r>
      <w:r w:rsidR="00FB4ECF">
        <w:rPr>
          <w:b/>
          <w:bCs/>
          <w:sz w:val="28"/>
          <w:szCs w:val="36"/>
        </w:rPr>
        <w:t xml:space="preserve"> and display</w:t>
      </w:r>
      <w:r w:rsidR="00816E63">
        <w:rPr>
          <w:b/>
          <w:bCs/>
          <w:sz w:val="28"/>
          <w:szCs w:val="36"/>
        </w:rPr>
        <w:t xml:space="preserve"> the total order</w:t>
      </w:r>
      <w:r w:rsidRPr="008E6AC6">
        <w:rPr>
          <w:b/>
          <w:bCs/>
          <w:sz w:val="28"/>
          <w:szCs w:val="36"/>
        </w:rPr>
        <w:t xml:space="preserve">. </w:t>
      </w:r>
    </w:p>
    <w:p w14:paraId="3527C522" w14:textId="4DCD1F15" w:rsidR="00B65657" w:rsidRDefault="00B65657" w:rsidP="00795A2E">
      <w:p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The objective is to </w:t>
      </w:r>
      <w:r w:rsidR="00F21E1E">
        <w:rPr>
          <w:b/>
          <w:bCs/>
          <w:sz w:val="28"/>
          <w:szCs w:val="36"/>
        </w:rPr>
        <w:t xml:space="preserve">use </w:t>
      </w:r>
      <w:r w:rsidR="00C32A64">
        <w:rPr>
          <w:b/>
          <w:bCs/>
          <w:sz w:val="28"/>
          <w:szCs w:val="36"/>
        </w:rPr>
        <w:t>JavaScript:-</w:t>
      </w:r>
    </w:p>
    <w:p w14:paraId="3E324297" w14:textId="2F2E35BD" w:rsidR="00317396" w:rsidRDefault="00A356DE" w:rsidP="00317396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</w:t>
      </w:r>
      <w:r w:rsidR="00317396">
        <w:rPr>
          <w:b/>
          <w:bCs/>
          <w:sz w:val="28"/>
          <w:szCs w:val="36"/>
        </w:rPr>
        <w:t>o get input from user</w:t>
      </w:r>
      <w:r>
        <w:rPr>
          <w:b/>
          <w:bCs/>
          <w:sz w:val="28"/>
          <w:szCs w:val="36"/>
        </w:rPr>
        <w:t>.</w:t>
      </w:r>
    </w:p>
    <w:p w14:paraId="1D8E8A35" w14:textId="580ABE2A" w:rsidR="00317396" w:rsidRDefault="00F21E1E" w:rsidP="00317396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Create a function to process a </w:t>
      </w:r>
      <w:r w:rsidR="00A356DE">
        <w:rPr>
          <w:b/>
          <w:bCs/>
          <w:sz w:val="28"/>
          <w:szCs w:val="36"/>
        </w:rPr>
        <w:t>solution.</w:t>
      </w:r>
    </w:p>
    <w:p w14:paraId="342F3FAB" w14:textId="3137365D" w:rsidR="00F21E1E" w:rsidRDefault="00F21E1E" w:rsidP="00317396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Displa</w:t>
      </w:r>
      <w:r w:rsidR="00A356DE">
        <w:rPr>
          <w:b/>
          <w:bCs/>
          <w:sz w:val="28"/>
          <w:szCs w:val="36"/>
        </w:rPr>
        <w:t>y a message to user.</w:t>
      </w:r>
    </w:p>
    <w:p w14:paraId="36F353C9" w14:textId="77777777" w:rsidR="00A356DE" w:rsidRPr="00317396" w:rsidRDefault="00A356DE" w:rsidP="00A356DE">
      <w:pPr>
        <w:pStyle w:val="ListParagraph"/>
        <w:jc w:val="both"/>
        <w:rPr>
          <w:b/>
          <w:bCs/>
          <w:sz w:val="28"/>
          <w:szCs w:val="36"/>
        </w:rPr>
      </w:pPr>
    </w:p>
    <w:p w14:paraId="2660B825" w14:textId="1718790B" w:rsidR="00505357" w:rsidRDefault="00505357" w:rsidP="00505357">
      <w:pPr>
        <w:pStyle w:val="ListParagraph"/>
        <w:numPr>
          <w:ilvl w:val="0"/>
          <w:numId w:val="3"/>
        </w:numPr>
      </w:pPr>
      <w:r>
        <w:t xml:space="preserve">Create a proper HTML file, name </w:t>
      </w:r>
      <w:r w:rsidR="00904484">
        <w:t xml:space="preserve">it your matricno.html. embed </w:t>
      </w:r>
      <w:r w:rsidR="00E87AF8">
        <w:t>JavaScript</w:t>
      </w:r>
      <w:r w:rsidR="00904484">
        <w:t xml:space="preserve"> in the </w:t>
      </w:r>
      <w:r w:rsidR="00671227">
        <w:t>HTML</w:t>
      </w:r>
      <w:r w:rsidR="00904484">
        <w:t xml:space="preserve"> page</w:t>
      </w:r>
      <w:r w:rsidR="00277FB1">
        <w:t xml:space="preserve"> or have an external </w:t>
      </w:r>
      <w:r w:rsidR="00100CB8">
        <w:t xml:space="preserve">JS file </w:t>
      </w:r>
      <w:r w:rsidR="00C02AD8">
        <w:t xml:space="preserve">and </w:t>
      </w:r>
      <w:r w:rsidR="00100CB8">
        <w:t xml:space="preserve">name it your matric </w:t>
      </w:r>
      <w:proofErr w:type="gramStart"/>
      <w:r w:rsidR="00100CB8">
        <w:t>no</w:t>
      </w:r>
      <w:proofErr w:type="gramEnd"/>
      <w:r w:rsidR="00100CB8">
        <w:t xml:space="preserve"> also</w:t>
      </w:r>
      <w:r w:rsidR="00904484">
        <w:t xml:space="preserve">. Use appropriate </w:t>
      </w:r>
      <w:r w:rsidR="00671227">
        <w:t>comments</w:t>
      </w:r>
      <w:r w:rsidR="00904484">
        <w:t xml:space="preserve"> and </w:t>
      </w:r>
      <w:r w:rsidR="00CE07F9">
        <w:t xml:space="preserve">naming </w:t>
      </w:r>
      <w:r w:rsidR="00671227">
        <w:t>conventions</w:t>
      </w:r>
      <w:r w:rsidR="00CE07F9">
        <w:t xml:space="preserve"> for your files and code. (6</w:t>
      </w:r>
      <w:r w:rsidR="00445937">
        <w:t>marks</w:t>
      </w:r>
      <w:r w:rsidR="00CE07F9">
        <w:t>)</w:t>
      </w:r>
    </w:p>
    <w:p w14:paraId="4EB3CD07" w14:textId="77777777" w:rsidR="00DE4437" w:rsidRDefault="00DE4437" w:rsidP="00DE4437">
      <w:pPr>
        <w:pStyle w:val="ListParagraph"/>
      </w:pPr>
    </w:p>
    <w:p w14:paraId="23F3857A" w14:textId="4E0720B4" w:rsidR="00DE4437" w:rsidRDefault="00DE4437" w:rsidP="00505357">
      <w:pPr>
        <w:pStyle w:val="ListParagraph"/>
        <w:numPr>
          <w:ilvl w:val="0"/>
          <w:numId w:val="3"/>
        </w:numPr>
      </w:pPr>
      <w:r>
        <w:t xml:space="preserve">Create </w:t>
      </w:r>
      <w:r w:rsidR="00934750">
        <w:t>an</w:t>
      </w:r>
      <w:r>
        <w:t xml:space="preserve"> </w:t>
      </w:r>
      <w:r w:rsidR="00686D26">
        <w:t>HTML</w:t>
      </w:r>
      <w:r w:rsidR="000A2909">
        <w:t xml:space="preserve"> to accept </w:t>
      </w:r>
      <w:r w:rsidR="001A6A05">
        <w:t>the following inputs</w:t>
      </w:r>
      <w:r w:rsidR="000A2909">
        <w:t xml:space="preserve"> from </w:t>
      </w:r>
      <w:r w:rsidR="001A6A05">
        <w:t xml:space="preserve">the </w:t>
      </w:r>
      <w:r w:rsidR="00D74AA5">
        <w:t>user</w:t>
      </w:r>
      <w:r w:rsidR="00173F6E">
        <w:t xml:space="preserve"> (</w:t>
      </w:r>
      <w:r w:rsidR="00B22954">
        <w:t>1</w:t>
      </w:r>
      <w:r w:rsidR="00A60A0C">
        <w:t>2</w:t>
      </w:r>
      <w:r w:rsidR="00445937">
        <w:t>marks</w:t>
      </w:r>
      <w:r w:rsidR="00173F6E">
        <w:t>)</w:t>
      </w:r>
      <w:r w:rsidR="00D74AA5">
        <w:t>: -</w:t>
      </w:r>
    </w:p>
    <w:p w14:paraId="2E0504AC" w14:textId="77777777" w:rsidR="005B4561" w:rsidRDefault="005B4561" w:rsidP="005B4561">
      <w:pPr>
        <w:pStyle w:val="ListParagraph"/>
      </w:pPr>
    </w:p>
    <w:p w14:paraId="742AEE4D" w14:textId="179A02EE" w:rsidR="005B4561" w:rsidRDefault="005B4561" w:rsidP="005B4561">
      <w:pPr>
        <w:pStyle w:val="ListParagraph"/>
        <w:numPr>
          <w:ilvl w:val="1"/>
          <w:numId w:val="3"/>
        </w:numPr>
      </w:pPr>
      <w:r>
        <w:t>Name</w:t>
      </w:r>
      <w:r w:rsidR="008F737F">
        <w:t xml:space="preserve"> </w:t>
      </w:r>
      <w:r w:rsidR="00BF6F61" w:rsidRPr="00BF6F61">
        <w:t>&lt;customer name&gt;</w:t>
      </w:r>
    </w:p>
    <w:p w14:paraId="6F9915CC" w14:textId="6F993C41" w:rsidR="005B4561" w:rsidRDefault="001A6A05" w:rsidP="005B4561">
      <w:pPr>
        <w:pStyle w:val="ListParagraph"/>
        <w:numPr>
          <w:ilvl w:val="1"/>
          <w:numId w:val="3"/>
        </w:numPr>
      </w:pPr>
      <w:r>
        <w:t>Telephone number</w:t>
      </w:r>
      <w:r w:rsidR="00BF6F61">
        <w:t xml:space="preserve"> </w:t>
      </w:r>
      <w:r w:rsidR="00BF6F61" w:rsidRPr="00BF6F61">
        <w:t>&lt;customer telephone&gt;</w:t>
      </w:r>
    </w:p>
    <w:p w14:paraId="042F49F6" w14:textId="02143165" w:rsidR="001A6A05" w:rsidRDefault="006B398B" w:rsidP="005B4561">
      <w:pPr>
        <w:pStyle w:val="ListParagraph"/>
        <w:numPr>
          <w:ilvl w:val="1"/>
          <w:numId w:val="3"/>
        </w:numPr>
      </w:pPr>
      <w:r>
        <w:t>N</w:t>
      </w:r>
      <w:r w:rsidR="00501FED">
        <w:t>umber of units for Apple</w:t>
      </w:r>
      <w:r w:rsidR="00EF58E5">
        <w:t xml:space="preserve"> (RM 4.</w:t>
      </w:r>
      <w:r w:rsidR="007C3FFF">
        <w:t>00</w:t>
      </w:r>
      <w:r w:rsidR="00EF58E5">
        <w:t xml:space="preserve"> per piece).</w:t>
      </w:r>
      <w:r w:rsidR="00D55876">
        <w:t xml:space="preserve"> (must </w:t>
      </w:r>
      <w:r w:rsidR="00E915F9">
        <w:t>not be blank)</w:t>
      </w:r>
    </w:p>
    <w:p w14:paraId="1D25696C" w14:textId="398A0A18" w:rsidR="00EF58E5" w:rsidRDefault="00EF58E5" w:rsidP="005B4561">
      <w:pPr>
        <w:pStyle w:val="ListParagraph"/>
        <w:numPr>
          <w:ilvl w:val="1"/>
          <w:numId w:val="3"/>
        </w:numPr>
      </w:pPr>
      <w:r>
        <w:t xml:space="preserve">Number of kilograms </w:t>
      </w:r>
      <w:r w:rsidR="007840D6">
        <w:t>of</w:t>
      </w:r>
      <w:r>
        <w:t xml:space="preserve"> </w:t>
      </w:r>
      <w:r w:rsidR="007840D6">
        <w:t>G</w:t>
      </w:r>
      <w:r>
        <w:t>rapes (</w:t>
      </w:r>
      <w:r w:rsidR="008F737F">
        <w:t>RM5.00 per kg)</w:t>
      </w:r>
      <w:r w:rsidR="00E915F9">
        <w:t xml:space="preserve"> (must not be blank)</w:t>
      </w:r>
    </w:p>
    <w:p w14:paraId="55B199EA" w14:textId="27530A39" w:rsidR="00A12390" w:rsidRDefault="00101E87" w:rsidP="005B4561">
      <w:pPr>
        <w:pStyle w:val="ListParagraph"/>
        <w:numPr>
          <w:ilvl w:val="1"/>
          <w:numId w:val="3"/>
        </w:numPr>
      </w:pPr>
      <w:r>
        <w:t xml:space="preserve">A button to </w:t>
      </w:r>
      <w:proofErr w:type="gramStart"/>
      <w:r>
        <w:t>ORDER</w:t>
      </w:r>
      <w:proofErr w:type="gramEnd"/>
    </w:p>
    <w:p w14:paraId="3D0452E0" w14:textId="77777777" w:rsidR="00DE4437" w:rsidRDefault="00DE4437" w:rsidP="00DE4437">
      <w:pPr>
        <w:pStyle w:val="ListParagraph"/>
      </w:pPr>
    </w:p>
    <w:p w14:paraId="61C2E9C9" w14:textId="713DC572" w:rsidR="0067685B" w:rsidRDefault="000F63A0" w:rsidP="00DE4437">
      <w:pPr>
        <w:pStyle w:val="ListParagraph"/>
        <w:numPr>
          <w:ilvl w:val="0"/>
          <w:numId w:val="3"/>
        </w:numPr>
      </w:pPr>
      <w:r>
        <w:t>By cl</w:t>
      </w:r>
      <w:r w:rsidR="009D7BC2">
        <w:t>i</w:t>
      </w:r>
      <w:r>
        <w:t xml:space="preserve">cking the ORDER button, create </w:t>
      </w:r>
      <w:r w:rsidR="00934750">
        <w:t>a JavaScript</w:t>
      </w:r>
      <w:r w:rsidR="00101E87">
        <w:t xml:space="preserve"> </w:t>
      </w:r>
      <w:r w:rsidR="0067685B">
        <w:t>function.</w:t>
      </w:r>
      <w:r>
        <w:t xml:space="preserve"> </w:t>
      </w:r>
    </w:p>
    <w:p w14:paraId="49E12868" w14:textId="16CAA1DB" w:rsidR="00B45F34" w:rsidRDefault="000F63A0" w:rsidP="0067685B">
      <w:pPr>
        <w:pStyle w:val="ListParagraph"/>
        <w:numPr>
          <w:ilvl w:val="1"/>
          <w:numId w:val="3"/>
        </w:numPr>
      </w:pPr>
      <w:r>
        <w:t xml:space="preserve">to </w:t>
      </w:r>
      <w:r w:rsidR="00101E87">
        <w:t>calculate</w:t>
      </w:r>
      <w:r w:rsidR="009E4CAA">
        <w:t xml:space="preserve"> the total </w:t>
      </w:r>
      <w:r w:rsidR="00AF19D2">
        <w:t xml:space="preserve">for each product </w:t>
      </w:r>
      <w:r w:rsidR="00251C58">
        <w:t>(4 marks)</w:t>
      </w:r>
    </w:p>
    <w:p w14:paraId="5E64DC04" w14:textId="40466BD1" w:rsidR="0067685B" w:rsidRDefault="00AF19D2" w:rsidP="0067685B">
      <w:pPr>
        <w:pStyle w:val="ListParagraph"/>
        <w:numPr>
          <w:ilvl w:val="1"/>
          <w:numId w:val="3"/>
        </w:numPr>
      </w:pPr>
      <w:r>
        <w:t xml:space="preserve">and the total amount </w:t>
      </w:r>
      <w:r w:rsidR="009E4CAA">
        <w:t xml:space="preserve">of the order </w:t>
      </w:r>
      <w:r w:rsidR="0067685B">
        <w:t>(</w:t>
      </w:r>
      <w:r w:rsidR="00B45F34">
        <w:t>4</w:t>
      </w:r>
      <w:r w:rsidR="0067685B">
        <w:t xml:space="preserve"> marks)</w:t>
      </w:r>
    </w:p>
    <w:p w14:paraId="285D13F0" w14:textId="31BAB906" w:rsidR="008E6AC6" w:rsidRDefault="009E4CAA" w:rsidP="0067685B">
      <w:pPr>
        <w:pStyle w:val="ListParagraph"/>
        <w:numPr>
          <w:ilvl w:val="1"/>
          <w:numId w:val="3"/>
        </w:numPr>
      </w:pPr>
      <w:r>
        <w:t xml:space="preserve">and display the following </w:t>
      </w:r>
      <w:r w:rsidR="004B406A">
        <w:t>details</w:t>
      </w:r>
      <w:r w:rsidR="006A59F5">
        <w:t xml:space="preserve"> (</w:t>
      </w:r>
      <w:r w:rsidR="0067685B">
        <w:t>8</w:t>
      </w:r>
      <w:r w:rsidR="002C1277">
        <w:t xml:space="preserve"> marks)</w:t>
      </w:r>
      <w:r w:rsidR="004B406A"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0A44" w14:paraId="005A29CC" w14:textId="77777777" w:rsidTr="005B58D6">
        <w:tc>
          <w:tcPr>
            <w:tcW w:w="4508" w:type="dxa"/>
          </w:tcPr>
          <w:p w14:paraId="72F4A43F" w14:textId="4128C0AD" w:rsidR="00C20A44" w:rsidRDefault="00C20A44" w:rsidP="0053293F">
            <w:pPr>
              <w:ind w:left="360"/>
            </w:pPr>
            <w:r>
              <w:t>Template</w:t>
            </w:r>
          </w:p>
        </w:tc>
        <w:tc>
          <w:tcPr>
            <w:tcW w:w="4508" w:type="dxa"/>
          </w:tcPr>
          <w:p w14:paraId="2E4DF91A" w14:textId="114B209C" w:rsidR="00C20A44" w:rsidRPr="00DD7842" w:rsidRDefault="00C20A44" w:rsidP="00DD7842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5B58D6" w14:paraId="433C1741" w14:textId="77777777" w:rsidTr="005B58D6">
        <w:tc>
          <w:tcPr>
            <w:tcW w:w="4508" w:type="dxa"/>
          </w:tcPr>
          <w:p w14:paraId="0B487BB5" w14:textId="322C02D3" w:rsidR="0053293F" w:rsidRDefault="00DD7842" w:rsidP="0053293F">
            <w:pPr>
              <w:ind w:left="360"/>
            </w:pPr>
            <w:r>
              <w:t>PURCHASE ORDER</w:t>
            </w:r>
          </w:p>
          <w:p w14:paraId="76BE8A9E" w14:textId="77777777" w:rsidR="0053293F" w:rsidRDefault="0053293F" w:rsidP="0053293F">
            <w:pPr>
              <w:ind w:left="360"/>
            </w:pPr>
            <w:r>
              <w:t>&lt;customer name&gt;</w:t>
            </w:r>
          </w:p>
          <w:p w14:paraId="41121625" w14:textId="77777777" w:rsidR="005B58D6" w:rsidRDefault="0053293F" w:rsidP="0053293F">
            <w:pPr>
              <w:ind w:left="360"/>
            </w:pPr>
            <w:r>
              <w:t>&lt;customer telephone&gt;</w:t>
            </w:r>
          </w:p>
          <w:p w14:paraId="30D755F6" w14:textId="77777777" w:rsidR="00CE7E50" w:rsidRDefault="00CE7E50" w:rsidP="0053293F">
            <w:pPr>
              <w:ind w:left="360"/>
            </w:pPr>
          </w:p>
          <w:p w14:paraId="07A36BA1" w14:textId="76573D57" w:rsidR="0053293F" w:rsidRDefault="00DD7842" w:rsidP="0053293F">
            <w:pPr>
              <w:ind w:left="360"/>
            </w:pPr>
            <w:r>
              <w:t>ORDER DETAILS</w:t>
            </w:r>
          </w:p>
          <w:p w14:paraId="175B16F9" w14:textId="7F1BC989" w:rsidR="0053293F" w:rsidRDefault="0053293F" w:rsidP="0053293F">
            <w:pPr>
              <w:ind w:left="360"/>
            </w:pPr>
            <w:r>
              <w:t>Apple</w:t>
            </w:r>
            <w:r w:rsidR="003F5536">
              <w:t xml:space="preserve"> &lt;n</w:t>
            </w:r>
            <w:r w:rsidR="00CF1351">
              <w:t>umber</w:t>
            </w:r>
            <w:r w:rsidR="00497D42">
              <w:t xml:space="preserve"> apple</w:t>
            </w:r>
            <w:r w:rsidR="003F5536">
              <w:t>&gt;</w:t>
            </w:r>
            <w:r w:rsidR="00CF1351">
              <w:t xml:space="preserve"> piece</w:t>
            </w:r>
            <w:r w:rsidR="003F5536">
              <w:t xml:space="preserve"> &lt;total </w:t>
            </w:r>
            <w:r w:rsidR="00CF1351">
              <w:t>price</w:t>
            </w:r>
            <w:r w:rsidR="003F5536">
              <w:t xml:space="preserve"> for apple&gt;</w:t>
            </w:r>
          </w:p>
          <w:p w14:paraId="1A3B9239" w14:textId="11203D48" w:rsidR="00CF1351" w:rsidRDefault="00CF1351" w:rsidP="0053293F">
            <w:pPr>
              <w:ind w:left="360"/>
            </w:pPr>
            <w:r>
              <w:t>Grapes &lt;</w:t>
            </w:r>
            <w:r w:rsidR="002612F0">
              <w:t>number</w:t>
            </w:r>
            <w:r w:rsidR="00497D42">
              <w:t xml:space="preserve"> grapes</w:t>
            </w:r>
            <w:r>
              <w:t>&gt;</w:t>
            </w:r>
            <w:r w:rsidR="00497D42">
              <w:t xml:space="preserve"> </w:t>
            </w:r>
            <w:r w:rsidR="002612F0">
              <w:t>kg &lt;total price for grapes&gt;</w:t>
            </w:r>
          </w:p>
          <w:p w14:paraId="189FF7C5" w14:textId="77777777" w:rsidR="00CE7E50" w:rsidRDefault="00CE7E50" w:rsidP="0053293F">
            <w:pPr>
              <w:ind w:left="360"/>
            </w:pPr>
          </w:p>
          <w:p w14:paraId="101CAE60" w14:textId="094891EE" w:rsidR="002612F0" w:rsidRDefault="002612F0" w:rsidP="0053293F">
            <w:pPr>
              <w:ind w:left="360"/>
            </w:pPr>
            <w:r>
              <w:t>TOTAL AMOUNT</w:t>
            </w:r>
            <w:r w:rsidR="00DD7842">
              <w:t xml:space="preserve"> &lt;total amount for all&gt;</w:t>
            </w:r>
          </w:p>
          <w:p w14:paraId="383ED19A" w14:textId="6BAACEDA" w:rsidR="003F5536" w:rsidRDefault="003F5536" w:rsidP="0053293F">
            <w:pPr>
              <w:ind w:left="360"/>
            </w:pPr>
          </w:p>
        </w:tc>
        <w:tc>
          <w:tcPr>
            <w:tcW w:w="4508" w:type="dxa"/>
          </w:tcPr>
          <w:p w14:paraId="0DF50A63" w14:textId="77777777" w:rsidR="00DD7842" w:rsidRPr="00DD7842" w:rsidRDefault="00DD7842" w:rsidP="00DD7842">
            <w:pPr>
              <w:ind w:left="360"/>
              <w:rPr>
                <w:b/>
                <w:bCs/>
              </w:rPr>
            </w:pPr>
            <w:r w:rsidRPr="00DD7842">
              <w:rPr>
                <w:b/>
                <w:bCs/>
              </w:rPr>
              <w:t>PURCHASE ORDER</w:t>
            </w:r>
          </w:p>
          <w:p w14:paraId="0C9C2693" w14:textId="4B121D58" w:rsidR="00DD7842" w:rsidRDefault="00DD7842" w:rsidP="00DD7842">
            <w:pPr>
              <w:ind w:left="360"/>
            </w:pPr>
            <w:r>
              <w:t>Peter Parker</w:t>
            </w:r>
          </w:p>
          <w:p w14:paraId="5D808821" w14:textId="60D6159E" w:rsidR="00DD7842" w:rsidRDefault="00401E4B" w:rsidP="00DD7842">
            <w:pPr>
              <w:ind w:left="360"/>
            </w:pPr>
            <w:r>
              <w:t>019888666</w:t>
            </w:r>
          </w:p>
          <w:p w14:paraId="713FA6FA" w14:textId="77777777" w:rsidR="00C20A44" w:rsidRDefault="00C20A44" w:rsidP="00DD7842">
            <w:pPr>
              <w:ind w:left="360"/>
            </w:pPr>
          </w:p>
          <w:p w14:paraId="26F332B5" w14:textId="77777777" w:rsidR="00DD7842" w:rsidRPr="00401E4B" w:rsidRDefault="00DD7842" w:rsidP="00DD7842">
            <w:pPr>
              <w:ind w:left="360"/>
              <w:rPr>
                <w:b/>
                <w:bCs/>
              </w:rPr>
            </w:pPr>
            <w:r w:rsidRPr="00401E4B">
              <w:rPr>
                <w:b/>
                <w:bCs/>
              </w:rPr>
              <w:t>ORDER DETAILS</w:t>
            </w:r>
          </w:p>
          <w:p w14:paraId="5AECFFA0" w14:textId="639D1952" w:rsidR="00DD7842" w:rsidRDefault="00DD7842" w:rsidP="00DD7842">
            <w:pPr>
              <w:ind w:left="360"/>
            </w:pPr>
            <w:r>
              <w:t xml:space="preserve">Apple </w:t>
            </w:r>
            <w:proofErr w:type="gramStart"/>
            <w:r w:rsidR="00FA69F1">
              <w:t>2</w:t>
            </w:r>
            <w:r>
              <w:t xml:space="preserve"> piece</w:t>
            </w:r>
            <w:proofErr w:type="gramEnd"/>
            <w:r>
              <w:t xml:space="preserve"> </w:t>
            </w:r>
            <w:r w:rsidR="00401E4B">
              <w:t>RM</w:t>
            </w:r>
            <w:r w:rsidR="00047DAB">
              <w:t>8</w:t>
            </w:r>
          </w:p>
          <w:p w14:paraId="51178DF7" w14:textId="52F6C972" w:rsidR="00DD7842" w:rsidRDefault="00DD7842" w:rsidP="00DD7842">
            <w:pPr>
              <w:ind w:left="360"/>
            </w:pPr>
            <w:r>
              <w:t xml:space="preserve">Grapes </w:t>
            </w:r>
            <w:r w:rsidR="008421E0">
              <w:t xml:space="preserve">2 </w:t>
            </w:r>
            <w:r>
              <w:t xml:space="preserve">kg </w:t>
            </w:r>
            <w:r w:rsidR="008421E0">
              <w:t>RM</w:t>
            </w:r>
            <w:r w:rsidR="00656CAA">
              <w:t>10</w:t>
            </w:r>
          </w:p>
          <w:p w14:paraId="37FF7DB1" w14:textId="77777777" w:rsidR="00C20A44" w:rsidRDefault="00C20A44" w:rsidP="00DD7842">
            <w:pPr>
              <w:ind w:left="360"/>
            </w:pPr>
          </w:p>
          <w:p w14:paraId="71507697" w14:textId="77777777" w:rsidR="00AF6C8C" w:rsidRDefault="00DD7842" w:rsidP="00DD7842">
            <w:pPr>
              <w:ind w:left="360"/>
            </w:pPr>
            <w:r w:rsidRPr="00656CAA">
              <w:rPr>
                <w:b/>
                <w:bCs/>
              </w:rPr>
              <w:t>TOTAL AMOUNT</w:t>
            </w:r>
            <w:r>
              <w:t xml:space="preserve"> </w:t>
            </w:r>
          </w:p>
          <w:p w14:paraId="0FAE2BB4" w14:textId="425902DB" w:rsidR="00DD7842" w:rsidRPr="00656CAA" w:rsidRDefault="00656CAA" w:rsidP="00DD7842">
            <w:pPr>
              <w:ind w:left="360"/>
              <w:rPr>
                <w:b/>
                <w:bCs/>
              </w:rPr>
            </w:pPr>
            <w:r w:rsidRPr="00223F3D">
              <w:t>RM</w:t>
            </w:r>
            <w:r w:rsidR="00483312">
              <w:t>18</w:t>
            </w:r>
          </w:p>
          <w:p w14:paraId="5CFBCEDF" w14:textId="77777777" w:rsidR="005B58D6" w:rsidRDefault="005B58D6" w:rsidP="008E6AC6"/>
        </w:tc>
      </w:tr>
    </w:tbl>
    <w:p w14:paraId="729A336E" w14:textId="77777777" w:rsidR="000C2FE1" w:rsidRDefault="000C2FE1" w:rsidP="000C2FE1">
      <w:pPr>
        <w:pStyle w:val="ListParagraph"/>
      </w:pPr>
    </w:p>
    <w:p w14:paraId="260B8B4F" w14:textId="68F566D8" w:rsidR="00E87AF8" w:rsidRDefault="00E87AF8" w:rsidP="00505357">
      <w:pPr>
        <w:pStyle w:val="ListParagraph"/>
        <w:numPr>
          <w:ilvl w:val="0"/>
          <w:numId w:val="3"/>
        </w:numPr>
      </w:pPr>
      <w:r>
        <w:t xml:space="preserve">submit trough </w:t>
      </w:r>
      <w:proofErr w:type="spellStart"/>
      <w:r>
        <w:t>italeem</w:t>
      </w:r>
      <w:proofErr w:type="spellEnd"/>
      <w:r>
        <w:t>,</w:t>
      </w:r>
    </w:p>
    <w:p w14:paraId="0A72D1CE" w14:textId="71E7914B" w:rsidR="008E6AC6" w:rsidRDefault="008E6AC6"/>
    <w:p w14:paraId="5BBDD2B2" w14:textId="118A93A0" w:rsidR="008E6AC6" w:rsidRDefault="008E6AC6" w:rsidP="00217A90">
      <w:pPr>
        <w:jc w:val="center"/>
      </w:pPr>
      <w:r>
        <w:t>A possible output</w:t>
      </w:r>
      <w:r w:rsidR="00E27E48">
        <w:t xml:space="preserve"> at the back</w:t>
      </w:r>
    </w:p>
    <w:p w14:paraId="31AA2892" w14:textId="79A8AFCC" w:rsidR="008E6AC6" w:rsidRDefault="008206FD" w:rsidP="00E27E48">
      <w:pPr>
        <w:jc w:val="center"/>
      </w:pPr>
      <w:r w:rsidRPr="008206FD">
        <w:rPr>
          <w:noProof/>
        </w:rPr>
        <w:lastRenderedPageBreak/>
        <w:drawing>
          <wp:inline distT="0" distB="0" distL="0" distR="0" wp14:anchorId="576D2409" wp14:editId="69E08489">
            <wp:extent cx="3467584" cy="5039428"/>
            <wp:effectExtent l="19050" t="19050" r="19050" b="27940"/>
            <wp:docPr id="33885107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5107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03942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02B09" w14:textId="4FDFD089" w:rsidR="00217A90" w:rsidRDefault="00217A90"/>
    <w:p w14:paraId="7B66BB87" w14:textId="5245F7F9" w:rsidR="001F1000" w:rsidRDefault="00D70CDC">
      <w:r>
        <w:t>Hint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732" w14:paraId="10B0D7C0" w14:textId="77777777" w:rsidTr="00096732">
        <w:tc>
          <w:tcPr>
            <w:tcW w:w="9016" w:type="dxa"/>
          </w:tcPr>
          <w:p w14:paraId="6B51A8AE" w14:textId="77777777" w:rsidR="00096732" w:rsidRDefault="00096732" w:rsidP="00096732">
            <w:r>
              <w:t xml:space="preserve">    </w:t>
            </w:r>
            <w:proofErr w:type="spellStart"/>
            <w:r>
              <w:t>Object.addEventListener</w:t>
            </w:r>
            <w:proofErr w:type="spellEnd"/>
            <w:r>
              <w:t>('click', function(</w:t>
            </w:r>
            <w:r w:rsidRPr="00096732">
              <w:rPr>
                <w:highlight w:val="yellow"/>
              </w:rPr>
              <w:t>event</w:t>
            </w:r>
            <w:proofErr w:type="gramStart"/>
            <w:r>
              <w:t>){</w:t>
            </w:r>
            <w:proofErr w:type="gramEnd"/>
          </w:p>
          <w:p w14:paraId="36C10EF0" w14:textId="77777777" w:rsidR="00096732" w:rsidRDefault="00096732" w:rsidP="00096732">
            <w:r>
              <w:t xml:space="preserve">        </w:t>
            </w:r>
            <w:proofErr w:type="spellStart"/>
            <w:proofErr w:type="gramStart"/>
            <w:r w:rsidRPr="00096732">
              <w:rPr>
                <w:highlight w:val="yellow"/>
              </w:rPr>
              <w:t>event.preventDefault</w:t>
            </w:r>
            <w:proofErr w:type="spellEnd"/>
            <w:proofErr w:type="gramEnd"/>
            <w:r w:rsidRPr="00096732">
              <w:rPr>
                <w:highlight w:val="yellow"/>
              </w:rPr>
              <w:t>();//add this to prevent issues</w:t>
            </w:r>
          </w:p>
          <w:p w14:paraId="2766E8D4" w14:textId="77777777" w:rsidR="00096732" w:rsidRDefault="00096732" w:rsidP="00096732">
            <w:r>
              <w:tab/>
              <w:t>..... line of codes</w:t>
            </w:r>
          </w:p>
          <w:p w14:paraId="01A0CBA3" w14:textId="34F2F61C" w:rsidR="00096732" w:rsidRDefault="00096732" w:rsidP="00096732">
            <w:pPr>
              <w:spacing w:after="160" w:line="259" w:lineRule="auto"/>
            </w:pPr>
            <w:r>
              <w:t xml:space="preserve">    })</w:t>
            </w:r>
          </w:p>
        </w:tc>
      </w:tr>
    </w:tbl>
    <w:p w14:paraId="799456EE" w14:textId="77777777" w:rsidR="00665580" w:rsidRDefault="00665580"/>
    <w:p w14:paraId="584FF08F" w14:textId="2446CE9A" w:rsidR="00217A90" w:rsidRPr="00401F8E" w:rsidRDefault="00217A90" w:rsidP="00217A90">
      <w:pPr>
        <w:jc w:val="center"/>
        <w:rPr>
          <w:i/>
          <w:iCs/>
        </w:rPr>
      </w:pPr>
      <w:r w:rsidRPr="00401F8E">
        <w:rPr>
          <w:i/>
          <w:iCs/>
        </w:rPr>
        <w:t>End question</w:t>
      </w:r>
    </w:p>
    <w:sectPr w:rsidR="00217A90" w:rsidRPr="00401F8E" w:rsidSect="00BC2FC7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A0A"/>
    <w:multiLevelType w:val="hybridMultilevel"/>
    <w:tmpl w:val="C68EC9A6"/>
    <w:lvl w:ilvl="0" w:tplc="17407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61798"/>
    <w:multiLevelType w:val="hybridMultilevel"/>
    <w:tmpl w:val="7E9E0E6A"/>
    <w:lvl w:ilvl="0" w:tplc="92ECF5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71A6B"/>
    <w:multiLevelType w:val="hybridMultilevel"/>
    <w:tmpl w:val="75604A5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E207C"/>
    <w:multiLevelType w:val="hybridMultilevel"/>
    <w:tmpl w:val="3760DB9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3060" w:hanging="36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C358DA"/>
    <w:multiLevelType w:val="hybridMultilevel"/>
    <w:tmpl w:val="165E783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29495">
    <w:abstractNumId w:val="3"/>
  </w:num>
  <w:num w:numId="2" w16cid:durableId="1104887810">
    <w:abstractNumId w:val="1"/>
  </w:num>
  <w:num w:numId="3" w16cid:durableId="510461164">
    <w:abstractNumId w:val="0"/>
  </w:num>
  <w:num w:numId="4" w16cid:durableId="627275785">
    <w:abstractNumId w:val="2"/>
  </w:num>
  <w:num w:numId="5" w16cid:durableId="193542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C6"/>
    <w:rsid w:val="00047DAB"/>
    <w:rsid w:val="00094E57"/>
    <w:rsid w:val="00096732"/>
    <w:rsid w:val="000A2909"/>
    <w:rsid w:val="000C2FE1"/>
    <w:rsid w:val="000F63A0"/>
    <w:rsid w:val="00100CB8"/>
    <w:rsid w:val="00101E87"/>
    <w:rsid w:val="00173F6E"/>
    <w:rsid w:val="001A6A05"/>
    <w:rsid w:val="001F1000"/>
    <w:rsid w:val="00217A90"/>
    <w:rsid w:val="00223F3D"/>
    <w:rsid w:val="002256B7"/>
    <w:rsid w:val="00251C58"/>
    <w:rsid w:val="002612F0"/>
    <w:rsid w:val="00277FB1"/>
    <w:rsid w:val="002C1277"/>
    <w:rsid w:val="002E1514"/>
    <w:rsid w:val="00317396"/>
    <w:rsid w:val="00381204"/>
    <w:rsid w:val="003A3C89"/>
    <w:rsid w:val="003A589A"/>
    <w:rsid w:val="003F3B89"/>
    <w:rsid w:val="003F5536"/>
    <w:rsid w:val="00401E4B"/>
    <w:rsid w:val="00401F8E"/>
    <w:rsid w:val="00413647"/>
    <w:rsid w:val="00445937"/>
    <w:rsid w:val="00447BA6"/>
    <w:rsid w:val="00483312"/>
    <w:rsid w:val="00485D7C"/>
    <w:rsid w:val="00497D42"/>
    <w:rsid w:val="004A0566"/>
    <w:rsid w:val="004B406A"/>
    <w:rsid w:val="00501FED"/>
    <w:rsid w:val="00505357"/>
    <w:rsid w:val="0053293F"/>
    <w:rsid w:val="00590F13"/>
    <w:rsid w:val="005B4561"/>
    <w:rsid w:val="005B58D6"/>
    <w:rsid w:val="005D0B64"/>
    <w:rsid w:val="005E3C08"/>
    <w:rsid w:val="00656CAA"/>
    <w:rsid w:val="00665580"/>
    <w:rsid w:val="00671227"/>
    <w:rsid w:val="0067685B"/>
    <w:rsid w:val="00686D26"/>
    <w:rsid w:val="006A59F5"/>
    <w:rsid w:val="006B398B"/>
    <w:rsid w:val="006D61B1"/>
    <w:rsid w:val="006E0E04"/>
    <w:rsid w:val="00721406"/>
    <w:rsid w:val="00756447"/>
    <w:rsid w:val="007840D6"/>
    <w:rsid w:val="00795A2E"/>
    <w:rsid w:val="007A4BF2"/>
    <w:rsid w:val="007C3FFF"/>
    <w:rsid w:val="007E3A87"/>
    <w:rsid w:val="00816E63"/>
    <w:rsid w:val="008206FD"/>
    <w:rsid w:val="008421E0"/>
    <w:rsid w:val="008E6AC6"/>
    <w:rsid w:val="008F737F"/>
    <w:rsid w:val="00901B1B"/>
    <w:rsid w:val="00904484"/>
    <w:rsid w:val="009208AB"/>
    <w:rsid w:val="00934750"/>
    <w:rsid w:val="009561AB"/>
    <w:rsid w:val="009D7BC2"/>
    <w:rsid w:val="009E4CAA"/>
    <w:rsid w:val="00A12390"/>
    <w:rsid w:val="00A356DE"/>
    <w:rsid w:val="00A4206D"/>
    <w:rsid w:val="00A4604C"/>
    <w:rsid w:val="00A60A0C"/>
    <w:rsid w:val="00A70ADF"/>
    <w:rsid w:val="00A92E6C"/>
    <w:rsid w:val="00AC72A6"/>
    <w:rsid w:val="00AF19D2"/>
    <w:rsid w:val="00AF6C8C"/>
    <w:rsid w:val="00B22954"/>
    <w:rsid w:val="00B418E7"/>
    <w:rsid w:val="00B45F34"/>
    <w:rsid w:val="00B65657"/>
    <w:rsid w:val="00B942C5"/>
    <w:rsid w:val="00BB7774"/>
    <w:rsid w:val="00BC2FC7"/>
    <w:rsid w:val="00BD14FD"/>
    <w:rsid w:val="00BD2F0A"/>
    <w:rsid w:val="00BD3C28"/>
    <w:rsid w:val="00BF6F61"/>
    <w:rsid w:val="00C02AD8"/>
    <w:rsid w:val="00C20A44"/>
    <w:rsid w:val="00C32A64"/>
    <w:rsid w:val="00CE07F9"/>
    <w:rsid w:val="00CE7E50"/>
    <w:rsid w:val="00CF1351"/>
    <w:rsid w:val="00D55876"/>
    <w:rsid w:val="00D70CDC"/>
    <w:rsid w:val="00D74AA5"/>
    <w:rsid w:val="00DD7842"/>
    <w:rsid w:val="00DE4437"/>
    <w:rsid w:val="00E27E48"/>
    <w:rsid w:val="00E74017"/>
    <w:rsid w:val="00E87AF8"/>
    <w:rsid w:val="00E915F9"/>
    <w:rsid w:val="00EB0406"/>
    <w:rsid w:val="00EE4EF6"/>
    <w:rsid w:val="00EF58E5"/>
    <w:rsid w:val="00EF69F0"/>
    <w:rsid w:val="00F21E1E"/>
    <w:rsid w:val="00F5068B"/>
    <w:rsid w:val="00F90EBF"/>
    <w:rsid w:val="00FA69F1"/>
    <w:rsid w:val="00FB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ADF8"/>
  <w15:chartTrackingRefBased/>
  <w15:docId w15:val="{A056D565-3308-4E29-916E-48D39782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MY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qawy Hamzah</dc:creator>
  <cp:keywords/>
  <dc:description/>
  <cp:lastModifiedBy>MOHD. SYARQAWY BIN HAMZAH</cp:lastModifiedBy>
  <cp:revision>12</cp:revision>
  <dcterms:created xsi:type="dcterms:W3CDTF">2023-11-22T12:24:00Z</dcterms:created>
  <dcterms:modified xsi:type="dcterms:W3CDTF">2023-11-22T12:39:00Z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9e68c63999272058ae1961cbd346e30f5ba5ecf9a18e3b3a97c22bb2f666b948</vt:lpwstr>
  </property>
</Properties>
</file>