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Brett Johnson, Isabella Borea, Michael Arbeider, Marissa Glavas, Brian Smith, Nicholas Brown, Erika Anderson, Regional Escapement Data Task Team</w:t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Fisheries and Oceans Canada, 3190 Hammond Bay Road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Nanaimo, British Columbia, V9T 6N7, Canada</w:t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2025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w="http://schemas.openxmlformats.org/wordprocessingml/2006/main">
  <w:zoom w:percent="147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2026-03-30T08:20:18Z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