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57" w:rsidRPr="002D0290" w:rsidRDefault="002D0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D0290">
        <w:rPr>
          <w:b/>
          <w:bCs/>
          <w:sz w:val="28"/>
          <w:szCs w:val="28"/>
        </w:rPr>
        <w:t>Product Backlog de CoagCare: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4849"/>
        <w:gridCol w:w="1892"/>
        <w:gridCol w:w="1643"/>
      </w:tblGrid>
      <w:tr w:rsidR="001E045D" w:rsidTr="00427A57">
        <w:trPr>
          <w:trHeight w:val="978"/>
        </w:trPr>
        <w:tc>
          <w:tcPr>
            <w:tcW w:w="966" w:type="dxa"/>
            <w:tcBorders>
              <w:right w:val="inset" w:sz="6" w:space="0" w:color="auto"/>
            </w:tcBorders>
            <w:shd w:val="clear" w:color="auto" w:fill="FFFFCC"/>
          </w:tcPr>
          <w:p w:rsidR="00427A57" w:rsidRDefault="00427A57" w:rsidP="00427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1E045D" w:rsidRPr="00427A57" w:rsidRDefault="001E045D" w:rsidP="00427A57">
            <w:pPr>
              <w:jc w:val="center"/>
              <w:rPr>
                <w:b/>
                <w:bCs/>
                <w:sz w:val="28"/>
                <w:szCs w:val="28"/>
              </w:rPr>
            </w:pPr>
            <w:r w:rsidRPr="00427A57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49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427A57" w:rsidRDefault="00427A57" w:rsidP="00427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1E045D" w:rsidRPr="00427A57" w:rsidRDefault="001E045D" w:rsidP="00427A57">
            <w:pPr>
              <w:jc w:val="center"/>
              <w:rPr>
                <w:b/>
                <w:bCs/>
                <w:sz w:val="28"/>
                <w:szCs w:val="28"/>
              </w:rPr>
            </w:pPr>
            <w:r w:rsidRPr="00427A57">
              <w:rPr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1892" w:type="dxa"/>
            <w:tcBorders>
              <w:left w:val="outset" w:sz="6" w:space="0" w:color="auto"/>
            </w:tcBorders>
            <w:shd w:val="clear" w:color="auto" w:fill="FFFFCC"/>
          </w:tcPr>
          <w:p w:rsidR="001E045D" w:rsidRPr="00427A57" w:rsidRDefault="004B3F42" w:rsidP="00427A5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427A57">
              <w:rPr>
                <w:b/>
                <w:bCs/>
                <w:sz w:val="28"/>
                <w:szCs w:val="28"/>
                <w:lang w:val="fr-FR"/>
              </w:rPr>
              <w:t>E</w:t>
            </w:r>
            <w:r w:rsidR="001E045D" w:rsidRPr="00427A57">
              <w:rPr>
                <w:b/>
                <w:bCs/>
                <w:sz w:val="28"/>
                <w:szCs w:val="28"/>
                <w:lang w:val="fr-FR"/>
              </w:rPr>
              <w:t>stimation</w:t>
            </w:r>
          </w:p>
          <w:p w:rsidR="004B3F42" w:rsidRPr="00427A57" w:rsidRDefault="004B3F42" w:rsidP="00427A57">
            <w:pPr>
              <w:jc w:val="center"/>
              <w:rPr>
                <w:b/>
                <w:bCs/>
                <w:sz w:val="28"/>
                <w:szCs w:val="28"/>
              </w:rPr>
            </w:pPr>
            <w:r w:rsidRPr="00427A57">
              <w:rPr>
                <w:b/>
                <w:bCs/>
                <w:sz w:val="28"/>
                <w:szCs w:val="28"/>
                <w:lang w:val="fr-FR"/>
              </w:rPr>
              <w:t>(heures)</w:t>
            </w:r>
          </w:p>
        </w:tc>
        <w:tc>
          <w:tcPr>
            <w:tcW w:w="1643" w:type="dxa"/>
            <w:shd w:val="clear" w:color="auto" w:fill="FFFFCC"/>
          </w:tcPr>
          <w:p w:rsidR="00427A57" w:rsidRDefault="00427A57" w:rsidP="00427A5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:rsidR="001E045D" w:rsidRPr="00427A57" w:rsidRDefault="001E045D" w:rsidP="00427A5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427A57">
              <w:rPr>
                <w:b/>
                <w:bCs/>
                <w:sz w:val="28"/>
                <w:szCs w:val="28"/>
                <w:lang w:val="fr-FR"/>
              </w:rPr>
              <w:t>priorité</w:t>
            </w:r>
          </w:p>
        </w:tc>
      </w:tr>
      <w:tr w:rsidR="001E045D" w:rsidRPr="00A72135" w:rsidTr="002654B5">
        <w:tc>
          <w:tcPr>
            <w:tcW w:w="966" w:type="dxa"/>
          </w:tcPr>
          <w:p w:rsidR="001E045D" w:rsidRPr="002A132A" w:rsidRDefault="001E045D">
            <w:pPr>
              <w:rPr>
                <w:sz w:val="28"/>
                <w:szCs w:val="28"/>
              </w:rPr>
            </w:pPr>
            <w:r w:rsidRPr="002A132A">
              <w:rPr>
                <w:sz w:val="28"/>
                <w:szCs w:val="28"/>
              </w:rPr>
              <w:t>1</w:t>
            </w:r>
          </w:p>
        </w:tc>
        <w:tc>
          <w:tcPr>
            <w:tcW w:w="4849" w:type="dxa"/>
            <w:tcBorders>
              <w:top w:val="outset" w:sz="6" w:space="0" w:color="auto"/>
            </w:tcBorders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qu’administrateur , je veux pouvoir gerer un patient.</w:t>
            </w:r>
          </w:p>
        </w:tc>
        <w:tc>
          <w:tcPr>
            <w:tcW w:w="1892" w:type="dxa"/>
          </w:tcPr>
          <w:p w:rsidR="001E045D" w:rsidRPr="00B6030C" w:rsidRDefault="004B3F42" w:rsidP="00A72135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2654B5">
              <w:rPr>
                <w:lang w:val="fr-FR"/>
              </w:rPr>
              <w:t>5</w:t>
            </w:r>
          </w:p>
        </w:tc>
        <w:tc>
          <w:tcPr>
            <w:tcW w:w="1643" w:type="dxa"/>
          </w:tcPr>
          <w:p w:rsidR="001E045D" w:rsidRDefault="005246D1" w:rsidP="00A72135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qu’administrateur , je veux pouvoir gerer un médecin 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qu’administrateur , je veux pouvoir gerer hôpital 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créer un compte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 xml:space="preserve"> Must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4849" w:type="dxa"/>
          </w:tcPr>
          <w:p w:rsidR="001E045D" w:rsidRPr="002A132A" w:rsidRDefault="001E045D" w:rsidP="00A6147E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consulter et modifier les informations personnels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4B3F42" w:rsidRPr="00B6030C" w:rsidTr="001E045D">
        <w:tc>
          <w:tcPr>
            <w:tcW w:w="966" w:type="dxa"/>
          </w:tcPr>
          <w:p w:rsidR="004B3F42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</w:t>
            </w:r>
          </w:p>
        </w:tc>
        <w:tc>
          <w:tcPr>
            <w:tcW w:w="4849" w:type="dxa"/>
          </w:tcPr>
          <w:p w:rsidR="004B3F42" w:rsidRPr="002A132A" w:rsidRDefault="004B3F42" w:rsidP="00A6147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En Tant que patient , je peux prendre le mesure de l’INR afin de l’analyse de médecin.</w:t>
            </w:r>
          </w:p>
        </w:tc>
        <w:tc>
          <w:tcPr>
            <w:tcW w:w="1892" w:type="dxa"/>
          </w:tcPr>
          <w:p w:rsidR="004B3F42" w:rsidRDefault="0044332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643" w:type="dxa"/>
          </w:tcPr>
          <w:p w:rsidR="004B3F42" w:rsidRDefault="00C6241F">
            <w:pPr>
              <w:rPr>
                <w:lang w:val="fr-FR"/>
              </w:rPr>
            </w:pPr>
            <w:r>
              <w:rPr>
                <w:lang w:val="fr-FR"/>
              </w:rPr>
              <w:t>Must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patient, je veux pouvoir consulter les résultats et l’historique de l’INR. 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643" w:type="dxa"/>
          </w:tcPr>
          <w:p w:rsidR="001E045D" w:rsidRDefault="00C6241F">
            <w:pPr>
              <w:rPr>
                <w:lang w:val="fr-FR"/>
              </w:rPr>
            </w:pPr>
            <w:r>
              <w:rPr>
                <w:lang w:val="fr-FR"/>
              </w:rPr>
              <w:t>Must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</w:t>
            </w:r>
          </w:p>
        </w:tc>
        <w:tc>
          <w:tcPr>
            <w:tcW w:w="4849" w:type="dxa"/>
          </w:tcPr>
          <w:p w:rsidR="001E045D" w:rsidRPr="002A132A" w:rsidRDefault="001E045D" w:rsidP="00D02E4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recevoir notification de prise de traitement médicale.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643" w:type="dxa"/>
          </w:tcPr>
          <w:p w:rsidR="001E045D" w:rsidRDefault="00C6241F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gérer habitude alimentaire.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4B3F42" w:rsidRPr="00B6030C" w:rsidTr="001E045D">
        <w:tc>
          <w:tcPr>
            <w:tcW w:w="966" w:type="dxa"/>
          </w:tcPr>
          <w:p w:rsidR="004B3F42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4849" w:type="dxa"/>
          </w:tcPr>
          <w:p w:rsidR="004B3F42" w:rsidRPr="002A132A" w:rsidRDefault="004B3F4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En tant que patient , je veux recevoir une ordonnance médicale .</w:t>
            </w:r>
          </w:p>
        </w:tc>
        <w:tc>
          <w:tcPr>
            <w:tcW w:w="1892" w:type="dxa"/>
          </w:tcPr>
          <w:p w:rsidR="004B3F42" w:rsidRDefault="004B3F4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4B3F42" w:rsidRDefault="00C6241F">
            <w:pPr>
              <w:rPr>
                <w:lang w:val="fr-FR"/>
              </w:rPr>
            </w:pPr>
            <w:r>
              <w:rPr>
                <w:lang w:val="fr-FR"/>
              </w:rPr>
              <w:t xml:space="preserve">Should have 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11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consulter le dosage de traitement médicale.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643" w:type="dxa"/>
          </w:tcPr>
          <w:p w:rsidR="001E045D" w:rsidRDefault="005246D1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12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 exporter le résultat de INR en PDF.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C6241F">
            <w:pPr>
              <w:rPr>
                <w:lang w:val="fr-FR"/>
              </w:rPr>
            </w:pPr>
            <w:r>
              <w:rPr>
                <w:lang w:val="fr-FR"/>
              </w:rPr>
              <w:t xml:space="preserve">Could have 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13</w:t>
            </w:r>
          </w:p>
        </w:tc>
        <w:tc>
          <w:tcPr>
            <w:tcW w:w="4849" w:type="dxa"/>
          </w:tcPr>
          <w:p w:rsidR="001E045D" w:rsidRPr="002A132A" w:rsidRDefault="001E045D" w:rsidP="00A72135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patient , je veux pouvoir</w:t>
            </w:r>
            <w:r>
              <w:rPr>
                <w:sz w:val="28"/>
                <w:szCs w:val="28"/>
                <w:lang w:val="fr-FR"/>
              </w:rPr>
              <w:t xml:space="preserve"> exporter le dosage de traitement en </w:t>
            </w:r>
            <w:r w:rsidRPr="002A132A">
              <w:rPr>
                <w:sz w:val="28"/>
                <w:szCs w:val="28"/>
                <w:lang w:val="fr-FR"/>
              </w:rPr>
              <w:t>PDF</w:t>
            </w:r>
            <w:r>
              <w:rPr>
                <w:sz w:val="28"/>
                <w:szCs w:val="28"/>
                <w:lang w:val="fr-FR"/>
              </w:rPr>
              <w:t>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C6241F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14</w:t>
            </w:r>
          </w:p>
        </w:tc>
        <w:tc>
          <w:tcPr>
            <w:tcW w:w="4849" w:type="dxa"/>
          </w:tcPr>
          <w:p w:rsidR="001E045D" w:rsidRPr="002A132A" w:rsidRDefault="001E045D" w:rsidP="008353A2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médecin , je veux pouvoir inscrire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Must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</w:t>
            </w:r>
          </w:p>
        </w:tc>
        <w:tc>
          <w:tcPr>
            <w:tcW w:w="4849" w:type="dxa"/>
          </w:tcPr>
          <w:p w:rsidR="001E045D" w:rsidRPr="002A132A" w:rsidRDefault="001E045D" w:rsidP="004B3F42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médecin , je veux pouvoir suivre et </w:t>
            </w:r>
            <w:r w:rsidR="004B3F42">
              <w:rPr>
                <w:sz w:val="28"/>
                <w:szCs w:val="28"/>
                <w:lang w:val="fr-FR"/>
              </w:rPr>
              <w:t xml:space="preserve">ajouter </w:t>
            </w:r>
            <w:r w:rsidRPr="002A132A">
              <w:rPr>
                <w:sz w:val="28"/>
                <w:szCs w:val="28"/>
                <w:lang w:val="fr-FR"/>
              </w:rPr>
              <w:t>patient</w:t>
            </w:r>
            <w:r w:rsidR="004B3F42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1892" w:type="dxa"/>
          </w:tcPr>
          <w:p w:rsidR="001E045D" w:rsidRPr="00B6030C" w:rsidRDefault="004B3F42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16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médecin , je veux pouvoir gerer patient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1E045D" w:rsidRDefault="00DE6DC6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700D53">
              <w:rPr>
                <w:lang w:val="fr-FR"/>
              </w:rPr>
              <w:t>hould</w:t>
            </w:r>
            <w:r>
              <w:rPr>
                <w:lang w:val="fr-FR"/>
              </w:rPr>
              <w:t xml:space="preserve"> have</w:t>
            </w:r>
            <w:bookmarkStart w:id="0" w:name="_GoBack"/>
            <w:bookmarkEnd w:id="0"/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17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médecin , je veux pouvoir recevoir notification de chaque mesure de patient </w:t>
            </w:r>
          </w:p>
        </w:tc>
        <w:tc>
          <w:tcPr>
            <w:tcW w:w="1892" w:type="dxa"/>
          </w:tcPr>
          <w:p w:rsidR="001E045D" w:rsidRPr="00B6030C" w:rsidRDefault="004B3F42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643" w:type="dxa"/>
          </w:tcPr>
          <w:p w:rsidR="001E045D" w:rsidRPr="002A132A" w:rsidRDefault="00C6241F">
            <w:pPr>
              <w:rPr>
                <w:lang w:val="fr-FR"/>
              </w:rPr>
            </w:pPr>
            <w:r>
              <w:rPr>
                <w:lang w:val="fr-FR"/>
              </w:rPr>
              <w:t xml:space="preserve">Must have 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18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médecin , je veux pouvoir consulter habitude alimentaire de patient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19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médecin , je veux pouvoir commenter au résultat de l’INR de patient 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20</w:t>
            </w:r>
          </w:p>
        </w:tc>
        <w:tc>
          <w:tcPr>
            <w:tcW w:w="4849" w:type="dxa"/>
          </w:tcPr>
          <w:p w:rsidR="001E045D" w:rsidRPr="002A132A" w:rsidRDefault="001E045D" w:rsidP="00A72135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médecin , je veux pouvoir </w:t>
            </w:r>
            <w:r>
              <w:rPr>
                <w:sz w:val="28"/>
                <w:szCs w:val="28"/>
                <w:lang w:val="fr-FR"/>
              </w:rPr>
              <w:t xml:space="preserve">gerer </w:t>
            </w:r>
            <w:r w:rsidR="004B3F42">
              <w:rPr>
                <w:sz w:val="28"/>
                <w:szCs w:val="28"/>
                <w:lang w:val="fr-FR"/>
              </w:rPr>
              <w:t xml:space="preserve">l’ordonnance de </w:t>
            </w:r>
            <w:r w:rsidRPr="002A132A">
              <w:rPr>
                <w:sz w:val="28"/>
                <w:szCs w:val="28"/>
                <w:lang w:val="fr-FR"/>
              </w:rPr>
              <w:t>dosage de traitement médicale .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643" w:type="dxa"/>
          </w:tcPr>
          <w:p w:rsidR="00700D53" w:rsidRDefault="00700D53">
            <w:pPr>
              <w:rPr>
                <w:lang w:val="fr-FR"/>
              </w:rPr>
            </w:pPr>
          </w:p>
          <w:p w:rsidR="001E045D" w:rsidRPr="00700D53" w:rsidRDefault="00700D53" w:rsidP="00700D53">
            <w:pPr>
              <w:rPr>
                <w:lang w:val="fr-FR"/>
              </w:rPr>
            </w:pPr>
            <w:r>
              <w:rPr>
                <w:lang w:val="fr-FR"/>
              </w:rPr>
              <w:t>Should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21</w:t>
            </w:r>
          </w:p>
        </w:tc>
        <w:tc>
          <w:tcPr>
            <w:tcW w:w="4849" w:type="dxa"/>
          </w:tcPr>
          <w:p w:rsidR="001E045D" w:rsidRPr="002A132A" w:rsidRDefault="001E045D" w:rsidP="00A72135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hôpital  , je veux pouvoir </w:t>
            </w:r>
            <w:r>
              <w:rPr>
                <w:sz w:val="28"/>
                <w:szCs w:val="28"/>
                <w:lang w:val="fr-FR"/>
              </w:rPr>
              <w:t xml:space="preserve">inscrire 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Must have</w:t>
            </w:r>
          </w:p>
        </w:tc>
      </w:tr>
      <w:tr w:rsidR="001E045D" w:rsidRPr="00B6030C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22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 xml:space="preserve">En Tant que hôpital , je veux pouvoir gérer médecin </w:t>
            </w:r>
          </w:p>
        </w:tc>
        <w:tc>
          <w:tcPr>
            <w:tcW w:w="1892" w:type="dxa"/>
          </w:tcPr>
          <w:p w:rsidR="001E045D" w:rsidRPr="00B6030C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  <w:tr w:rsidR="001E045D" w:rsidRPr="00A72135" w:rsidTr="001E045D">
        <w:tc>
          <w:tcPr>
            <w:tcW w:w="966" w:type="dxa"/>
          </w:tcPr>
          <w:p w:rsidR="001E045D" w:rsidRPr="002A132A" w:rsidRDefault="0044332F" w:rsidP="00D643C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23</w:t>
            </w:r>
          </w:p>
        </w:tc>
        <w:tc>
          <w:tcPr>
            <w:tcW w:w="4849" w:type="dxa"/>
          </w:tcPr>
          <w:p w:rsidR="001E045D" w:rsidRPr="002A132A" w:rsidRDefault="001E045D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hôpital</w:t>
            </w:r>
            <w:r>
              <w:rPr>
                <w:sz w:val="28"/>
                <w:szCs w:val="28"/>
                <w:lang w:val="fr-FR"/>
              </w:rPr>
              <w:t xml:space="preserve"> , je veux pouvoir gérer patient</w:t>
            </w:r>
          </w:p>
        </w:tc>
        <w:tc>
          <w:tcPr>
            <w:tcW w:w="1892" w:type="dxa"/>
          </w:tcPr>
          <w:p w:rsidR="001E045D" w:rsidRPr="002A132A" w:rsidRDefault="002654B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43" w:type="dxa"/>
          </w:tcPr>
          <w:p w:rsidR="001E045D" w:rsidRDefault="00700D53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  <w:tr w:rsidR="001E045D" w:rsidRPr="00A72135" w:rsidTr="001E045D">
        <w:tc>
          <w:tcPr>
            <w:tcW w:w="966" w:type="dxa"/>
          </w:tcPr>
          <w:p w:rsidR="001E045D" w:rsidRPr="002A132A" w:rsidRDefault="0044332F" w:rsidP="00A7213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24</w:t>
            </w:r>
          </w:p>
        </w:tc>
        <w:tc>
          <w:tcPr>
            <w:tcW w:w="4849" w:type="dxa"/>
          </w:tcPr>
          <w:p w:rsidR="001E045D" w:rsidRPr="002A132A" w:rsidRDefault="001E045D" w:rsidP="00A72135">
            <w:pPr>
              <w:rPr>
                <w:sz w:val="28"/>
                <w:szCs w:val="28"/>
                <w:lang w:val="fr-FR"/>
              </w:rPr>
            </w:pPr>
            <w:r w:rsidRPr="002A132A">
              <w:rPr>
                <w:sz w:val="28"/>
                <w:szCs w:val="28"/>
                <w:lang w:val="fr-FR"/>
              </w:rPr>
              <w:t>En Tant que hôpital</w:t>
            </w:r>
            <w:r>
              <w:rPr>
                <w:sz w:val="28"/>
                <w:szCs w:val="28"/>
                <w:lang w:val="fr-FR"/>
              </w:rPr>
              <w:t xml:space="preserve"> , je veux pouvoir affecter un médecin a un patient</w:t>
            </w:r>
          </w:p>
        </w:tc>
        <w:tc>
          <w:tcPr>
            <w:tcW w:w="1892" w:type="dxa"/>
          </w:tcPr>
          <w:p w:rsidR="001E045D" w:rsidRPr="002A132A" w:rsidRDefault="004B3F42" w:rsidP="00A72135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643" w:type="dxa"/>
          </w:tcPr>
          <w:p w:rsidR="001E045D" w:rsidRDefault="00700D53" w:rsidP="00A72135">
            <w:pPr>
              <w:rPr>
                <w:lang w:val="fr-FR"/>
              </w:rPr>
            </w:pPr>
            <w:r>
              <w:rPr>
                <w:lang w:val="fr-FR"/>
              </w:rPr>
              <w:t>Could have</w:t>
            </w:r>
          </w:p>
        </w:tc>
      </w:tr>
    </w:tbl>
    <w:p w:rsidR="008808E2" w:rsidRPr="00B6030C" w:rsidRDefault="008808E2">
      <w:pPr>
        <w:rPr>
          <w:lang w:val="fr-FR"/>
        </w:rPr>
      </w:pPr>
    </w:p>
    <w:sectPr w:rsidR="008808E2" w:rsidRPr="00B6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0C"/>
    <w:rsid w:val="000D1D0C"/>
    <w:rsid w:val="00196AB6"/>
    <w:rsid w:val="001A4AAA"/>
    <w:rsid w:val="001E045D"/>
    <w:rsid w:val="002654B5"/>
    <w:rsid w:val="002A132A"/>
    <w:rsid w:val="002D0290"/>
    <w:rsid w:val="004160E0"/>
    <w:rsid w:val="00427A57"/>
    <w:rsid w:val="0044332F"/>
    <w:rsid w:val="004B3F42"/>
    <w:rsid w:val="005246D1"/>
    <w:rsid w:val="00700D53"/>
    <w:rsid w:val="008353A2"/>
    <w:rsid w:val="008808E2"/>
    <w:rsid w:val="00921F32"/>
    <w:rsid w:val="00A6147E"/>
    <w:rsid w:val="00A72135"/>
    <w:rsid w:val="00A74E03"/>
    <w:rsid w:val="00B6030C"/>
    <w:rsid w:val="00C6241F"/>
    <w:rsid w:val="00D02E4D"/>
    <w:rsid w:val="00D643CB"/>
    <w:rsid w:val="00D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A855"/>
  <w15:chartTrackingRefBased/>
  <w15:docId w15:val="{A4E98AB2-54BA-4F91-9368-35852C7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14</cp:revision>
  <dcterms:created xsi:type="dcterms:W3CDTF">2020-02-19T07:58:00Z</dcterms:created>
  <dcterms:modified xsi:type="dcterms:W3CDTF">2020-04-30T16:29:00Z</dcterms:modified>
</cp:coreProperties>
</file>