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Practica xml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1- Primero creamos un documento y lo descargamos/guardamos en formato “.docx”.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9520" cy="409702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010" cy="348234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2-Luego nos desplazamos a nuestra carpeta de descargas/documentos en nuestro explorador de archivos y buscamos nuestro documento.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9190" cy="388493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t>3-El siguiente paso sera cambiar la extensión de nuestro archivo a “.zip”.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0870" cy="334518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both"/>
        <w:rPr/>
      </w:pPr>
      <w:r>
        <w:rPr/>
        <w:t>Nota:Si no nos aparece la extensión de nuestro documento, nos vamos a la pestaña de configuración de vista en nuestro explorador de archivos, en la sección de mostrar seleccionamos la opción de “mostrar extensiones de archivos”, y una vez seleccionado, podremos realizar los pasos mencionados sin problemas.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985" cy="34728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t>4-Ahora nos adentraremos en nuestro archivo “.zip” y seleccionaremos la carpeta llamada “word”, ahí veremos un archivo llamado “document.xml”; y lo abrimos.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4515" cy="327279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1500" cy="189547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52310" cy="29679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5-Se nos abrirá el navegador y visualizaremos todo el contenido de nuestro archivo “.xml”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6420" cy="360997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6790" cy="121031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6-Luego podemos hacer cambios en nuestro documento y repetir los pasos para comprobar los cambios que se han realizado.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54832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LibreOffice/24.2.3.2$Windows_X86_64 LibreOffice_project/433d9c2ded56988e8a90e6b2e771ee4e6a5ab2ba</Application>
  <AppVersion>15.0000</AppVersion>
  <Pages>5</Pages>
  <Words>144</Words>
  <Characters>828</Characters>
  <CharactersWithSpaces>965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2024-09-18T16:12:17Z</dcterms:created>
  <dc:creator/>
  <dc:description/>
  <dc:language>es-ES</dc:language>
  <cp:lastModifiedBy/>
  <dcterms:modified xsi:type="dcterms:W3CDTF">2024-09-18T16:34:56Z</dcterms:modified>
  <cp:revision>2</cp:revision>
  <dc:subject/>
  <dc:title/>
</cp:coreProperties>
</file>