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26BBF" w14:textId="5CA6C06D" w:rsidR="00300A98" w:rsidRPr="00224FA3" w:rsidRDefault="00224FA3">
      <w:pPr>
        <w:rPr>
          <w:lang w:val="es-ES"/>
        </w:rPr>
      </w:pPr>
      <w:r>
        <w:rPr>
          <w:lang w:val="es-ES"/>
        </w:rPr>
        <w:t>hola</w:t>
      </w:r>
    </w:p>
    <w:sectPr w:rsidR="00300A98" w:rsidRPr="00224F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A3"/>
    <w:rsid w:val="00224FA3"/>
    <w:rsid w:val="00300A98"/>
    <w:rsid w:val="00732CFC"/>
    <w:rsid w:val="00BA2D9A"/>
    <w:rsid w:val="00C7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E18498"/>
  <w15:chartTrackingRefBased/>
  <w15:docId w15:val="{4EFAFE81-8781-497A-9ADB-4CBCF42D5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4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4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4FA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4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4FA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4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4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4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4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4FA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4F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4FA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4FA3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4FA3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4F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4F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4F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4F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4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4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4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4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4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4F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4F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4FA3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4F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4FA3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4FA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dgiron-2025071</dc:creator>
  <cp:keywords/>
  <dc:description/>
  <cp:lastModifiedBy>dgiron-2025071</cp:lastModifiedBy>
  <cp:revision>2</cp:revision>
  <dcterms:created xsi:type="dcterms:W3CDTF">2026-01-28T04:57:00Z</dcterms:created>
  <dcterms:modified xsi:type="dcterms:W3CDTF">2026-01-28T04:59:00Z</dcterms:modified>
</cp:coreProperties>
</file>