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74A31" w14:textId="70FE3327" w:rsidR="00040265" w:rsidRPr="008378C4" w:rsidRDefault="00351FCE">
      <w:pPr>
        <w:rPr>
          <w:lang w:val="el-GR"/>
        </w:rPr>
      </w:pPr>
      <w:r>
        <w:rPr>
          <w:lang w:val="el-GR"/>
        </w:rPr>
        <w:t xml:space="preserve">Έπειτα από ερώτηση στο </w:t>
      </w:r>
      <w:proofErr w:type="spellStart"/>
      <w:r>
        <w:t>eclass</w:t>
      </w:r>
      <w:proofErr w:type="spellEnd"/>
      <w:r w:rsidRPr="00351FCE">
        <w:rPr>
          <w:lang w:val="el-GR"/>
        </w:rPr>
        <w:t xml:space="preserve">, </w:t>
      </w:r>
      <w:r>
        <w:rPr>
          <w:lang w:val="el-GR"/>
        </w:rPr>
        <w:t xml:space="preserve">σας παραπέμπω στο αρχείο </w:t>
      </w:r>
      <w:r>
        <w:t>phase</w:t>
      </w:r>
      <w:r w:rsidR="00653F99" w:rsidRPr="00653F99">
        <w:rPr>
          <w:lang w:val="el-GR"/>
        </w:rPr>
        <w:t>3</w:t>
      </w:r>
      <w:r w:rsidRPr="00351FCE">
        <w:rPr>
          <w:lang w:val="el-GR"/>
        </w:rPr>
        <w:t>/</w:t>
      </w:r>
      <w:r>
        <w:t>phase</w:t>
      </w:r>
      <w:r w:rsidR="00653F99" w:rsidRPr="008378C4">
        <w:rPr>
          <w:lang w:val="el-GR"/>
        </w:rPr>
        <w:t>3</w:t>
      </w:r>
      <w:r w:rsidRPr="00351FCE">
        <w:rPr>
          <w:lang w:val="el-GR"/>
        </w:rPr>
        <w:t>.</w:t>
      </w:r>
      <w:r>
        <w:t>md</w:t>
      </w:r>
      <w:r w:rsidRPr="00351FCE">
        <w:rPr>
          <w:lang w:val="el-GR"/>
        </w:rPr>
        <w:t xml:space="preserve"> </w:t>
      </w:r>
      <w:r>
        <w:rPr>
          <w:lang w:val="el-GR"/>
        </w:rPr>
        <w:t xml:space="preserve">για την πλήρη αναφορά του </w:t>
      </w:r>
      <w:r w:rsidR="006D2D8E">
        <w:t>B</w:t>
      </w:r>
      <w:r>
        <w:rPr>
          <w:lang w:val="el-GR"/>
        </w:rPr>
        <w:t>’ Μέρους.</w:t>
      </w:r>
    </w:p>
    <w:p w14:paraId="48F575F7" w14:textId="77777777" w:rsidR="008378C4" w:rsidRDefault="008378C4"/>
    <w:p w14:paraId="301EE215" w14:textId="281FCD4D" w:rsidR="008378C4" w:rsidRPr="008378C4" w:rsidRDefault="008378C4">
      <w:pPr>
        <w:rPr>
          <w:lang w:val="el-GR"/>
        </w:rPr>
      </w:pPr>
      <w:r>
        <w:rPr>
          <w:lang w:val="el-GR"/>
        </w:rPr>
        <w:t>Έχω επισυνάψει και τα προηγούμενα μέρη, σε περίπτωση που χρειαστούν να τρέξουν όλα μαζί.</w:t>
      </w:r>
    </w:p>
    <w:sectPr w:rsidR="008378C4" w:rsidRPr="008378C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265"/>
    <w:rsid w:val="00040265"/>
    <w:rsid w:val="00263C17"/>
    <w:rsid w:val="00351FCE"/>
    <w:rsid w:val="00491C0F"/>
    <w:rsid w:val="00623DF0"/>
    <w:rsid w:val="00653F99"/>
    <w:rsid w:val="006D2D8E"/>
    <w:rsid w:val="0083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32923"/>
  <w15:chartTrackingRefBased/>
  <w15:docId w15:val="{8D992811-7EEF-4D2A-A465-16517580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0402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402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402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402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402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402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402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402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402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0402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0402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0402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040265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040265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040265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040265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040265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0402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0402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040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402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0402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402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04026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4026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4026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402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04026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402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31</Words>
  <Characters>169</Characters>
  <Application>Microsoft Office Word</Application>
  <DocSecurity>0</DocSecurity>
  <Lines>1</Lines>
  <Paragraphs>1</Paragraphs>
  <ScaleCrop>false</ScaleCrop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DIMOSTHENIS-PANAGIOTIS GKONTOLIAS</dc:creator>
  <cp:keywords/>
  <dc:description/>
  <cp:lastModifiedBy>DIMOSTHENIS-PANAGIOTIS GKONTOLIAS</cp:lastModifiedBy>
  <cp:revision>5</cp:revision>
  <cp:lastPrinted>2025-06-12T20:39:00Z</cp:lastPrinted>
  <dcterms:created xsi:type="dcterms:W3CDTF">2025-05-04T16:41:00Z</dcterms:created>
  <dcterms:modified xsi:type="dcterms:W3CDTF">2025-06-12T20:44:00Z</dcterms:modified>
</cp:coreProperties>
</file>