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Class: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classID: String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courseName: String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professor: String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scheduleTime: DateTime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assignments: List(Assignment)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viewAssignment():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assignments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addAssignment(assignment: Assignment):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assignments.append(assignment)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updateAssignment(assignmentID: String, updatedAssignment: Assignment):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find assignment by assignmentID in assignments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assignment with updatedAssignment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deleteAssignment(assignmentID: String):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assignment from assignments by assignmentID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viewClass(courseID: String):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course by courseID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addClass(course: Course):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course to system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updateClass(courseID: String, updatedCourse: Course):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find course by courseID and update with updatedCourse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deleteClass(courseID: String):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course from system by courseID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viewProfessor(professorID: String):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professor details by professorID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addProfessor(professorName: String):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professor to course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updateProfessor(professorID: String, updatedProfessor: String):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professor details by professorID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deleteProfessor(professorID: String):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professor from course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Student: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studentID: String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name: String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email: String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major: String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graduationYear: Int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addName(name: String):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student.name to name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viewName():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student.name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updateName(name: String):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student.name with name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addEmail(email: String):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student.email to email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viewEmail():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student.email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updateEmail(email: String):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student.email with email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addMajor(major: String):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student.major to major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viewMajor():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student.major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updateMajor(major: String):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student.major with major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addGraduationYear(year: Int):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student.graduationYear to year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viewGraduationYear():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student.graduationYear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updateGraduationYear(year: Int):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student.graduationYear with year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deleteGraduationYear():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student.graduationYear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GraduationTracker: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studentID: String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requiredCourses: List(Course)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completedCourses: List(Course)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addGraduationTracker():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create new graduation tracker for student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viewGraduationTracker():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all required and completed courses for student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updateGraduationTracker():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required or completed courses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deleteGraduationTracker():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graduation tracker for student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viewRequiredCourses():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list of required courses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addRequiredCourses(course: Course):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course to requiredCourses list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updateRequiredCourses(courseID: String, updatedCourse: Course):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required course with updatedCourse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deleteRequiredCourses(courseID: String):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course from requiredCourses list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viewCompletedCourse():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list of completed courses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addCompletedCourse(course: Course):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course to completedCourses list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updateCompletedCourse(courseID: String, updatedCourse: Course):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completed course with updatedCourse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deleteCompletedCourse(courseID: String):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course from completedCourses list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Schedule: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scheduleID: String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classes: List(Course)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extracurriculars: List(Activity)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viewSchedule():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classes and extracurriculars for the student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addSchedule(schedule: Schedule):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schedule to student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updateSchedule(scheduleID: String, updatedSchedule: Schedule):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schedule details for scheduleID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deleteSchedule(scheduleID: String):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schedule by scheduleID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viewClass(courseID: String):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course details for courseID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addClass(course: Course):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course to schedule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updateClass(courseID: String, updatedCourse: Course):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course details in the schedule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deleteClass(courseID: String):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course from schedule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viewActivity(activityID: String):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activity details for activityID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addActivity(activity: Activity):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extracurricular activity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updateActivity(activityID: String, updatedActivity: Activity):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extracurricular activity details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deleteActivity(activityID: String):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extracurricular activity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Club: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groupID: String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clubName: String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clubDescription: String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members: List(Student)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addClub(clubName: String, clubDescription: String):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create new club and set clubName and clubDescription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deleteClub(groupID: String):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club by groupID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updateClub(groupID: String, clubName: String, clubDescription: String):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clubName and clubDescription for club with groupID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viewClub(groupID: String):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club details by groupID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addMember(student: Student):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student to club members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deleteMember(studentID: String):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student from club by studentID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updateMember(studentID: String, updatedStudent: Student):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student details in the club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viewMember(studentID: String):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member details by studentID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viewMembers():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list of club members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StudyGroup: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groupID: String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members: List(Student)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addStudyGroup():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create new study group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deleteStudyGroup():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delete study group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viewCourse():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list of courses associated with the study group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addCourse(course: Course):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course to the study group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updateCourse(courseID: String, updatedCourse: Course):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course details in the study group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deleteCourse(courseID: String):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course from the study group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viewMember():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list of members in the study group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addMember(student: Student):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student to the study group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updateMember(studentID: String, updatedStudent: Student):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student details in the study group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deleteMember(studentID: String):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student from the study group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Event: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eventID: String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eventName: String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eventDate: DateTime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eventLocation: String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attendees: List(Student)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viewEvent():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event details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addEvent(event: Event):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create new event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updateEvent(eventID: String, updatedEvent: Event):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event details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deleteEvent(eventID: String):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event by eventID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addAttendee(student: Student):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add student to the event attendees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removeAttendee(studentID: String):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student from event attendees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Textbook: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Attributes: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bookID: String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title: String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author: String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condition: String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price: Double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Methods: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viewTitle():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title of textbook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addTitle(title: String):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textbook title to title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updateTitle(title: String):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textbook title with new title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deleteTitle():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textbook title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viewAuthor():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author of textbook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addAuthor(author: String):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textbook author to author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updateAuthor(author: String):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textbook author with new author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deleteAuthor():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textbook author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viewCondition():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condition of textbook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addCondition(condition: String):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textbook condition to condition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updateCondition(condition: String):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textbook condition with new condition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deleteCondition():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textbook condition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viewPrice():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price of textbook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addPrice(price: Double):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textbook price to price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updatePrice(price: Double):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textbook price with new price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deletePrice():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textbook price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viewTextbook():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full details of textbook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addTextbook(bookID: String, title: String, author: String, condition: String, price: Double):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create new textbook with specified details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updateTextbook(bookID: String, title: String, author: String, condition: String, price: Double):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update textbook details based on bookID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deleteTextbook(bookID: String):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remove textbook by bookID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