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38CED4" w14:textId="0E2B207F" w:rsidR="006B3140" w:rsidRDefault="00EC6D06">
      <w:r w:rsidRPr="00EC6D06">
        <w:drawing>
          <wp:inline distT="0" distB="0" distL="0" distR="0" wp14:anchorId="278A5B04" wp14:editId="75B03B19">
            <wp:extent cx="5731510" cy="2966085"/>
            <wp:effectExtent l="0" t="0" r="2540" b="5715"/>
            <wp:docPr id="10067440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674404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66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18A7FD" w14:textId="7C6DDCDE" w:rsidR="00EC6D06" w:rsidRDefault="00EC6D06">
      <w:r w:rsidRPr="00EC6D06">
        <w:drawing>
          <wp:inline distT="0" distB="0" distL="0" distR="0" wp14:anchorId="1DBF3D11" wp14:editId="03C68F51">
            <wp:extent cx="5731510" cy="2965450"/>
            <wp:effectExtent l="0" t="0" r="2540" b="6350"/>
            <wp:docPr id="7844411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444116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6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D71010" w14:textId="7E1A0919" w:rsidR="00EC6D06" w:rsidRDefault="00EC6D06">
      <w:r>
        <w:t>PII Metrics Check</w:t>
      </w:r>
    </w:p>
    <w:p w14:paraId="5BAEF818" w14:textId="26EE9C05" w:rsidR="00EC6D06" w:rsidRDefault="00EC6D06">
      <w:r w:rsidRPr="00EC6D06">
        <w:lastRenderedPageBreak/>
        <w:drawing>
          <wp:inline distT="0" distB="0" distL="0" distR="0" wp14:anchorId="2AE42750" wp14:editId="2C3FF86E">
            <wp:extent cx="5731510" cy="2948305"/>
            <wp:effectExtent l="0" t="0" r="2540" b="4445"/>
            <wp:docPr id="4734369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343692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8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5C2A54" w14:textId="3FE0FC96" w:rsidR="00EC6D06" w:rsidRDefault="00EC6D06">
      <w:r>
        <w:t>Bias Example</w:t>
      </w:r>
    </w:p>
    <w:p w14:paraId="7A865525" w14:textId="516FF86A" w:rsidR="00EC6D06" w:rsidRDefault="00EC6D06">
      <w:r w:rsidRPr="00EC6D06">
        <w:drawing>
          <wp:inline distT="0" distB="0" distL="0" distR="0" wp14:anchorId="4F99DA57" wp14:editId="1429CFEB">
            <wp:extent cx="5731510" cy="2966720"/>
            <wp:effectExtent l="0" t="0" r="2540" b="5080"/>
            <wp:docPr id="10693385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933854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6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7C198E" w14:textId="3BBBE882" w:rsidR="00EC6D06" w:rsidRDefault="00EC6D06">
      <w:proofErr w:type="spellStart"/>
      <w:r>
        <w:t>Deepeval</w:t>
      </w:r>
      <w:proofErr w:type="spellEnd"/>
      <w:r>
        <w:t xml:space="preserve"> is unable to identify the ‘</w:t>
      </w:r>
      <w:proofErr w:type="spellStart"/>
      <w:r>
        <w:t>Bias’</w:t>
      </w:r>
      <w:proofErr w:type="spellEnd"/>
      <w:r>
        <w:t xml:space="preserve"> – Issue</w:t>
      </w:r>
    </w:p>
    <w:p w14:paraId="50388235" w14:textId="3C97EF3A" w:rsidR="00EC6D06" w:rsidRDefault="00EC6D06">
      <w:r w:rsidRPr="00EC6D06">
        <w:lastRenderedPageBreak/>
        <w:drawing>
          <wp:inline distT="0" distB="0" distL="0" distR="0" wp14:anchorId="2BC14C14" wp14:editId="0EA2CDFB">
            <wp:extent cx="5731510" cy="2958465"/>
            <wp:effectExtent l="0" t="0" r="2540" b="0"/>
            <wp:docPr id="15888062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880621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58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B504D3" w14:textId="76E791F3" w:rsidR="00EC6D06" w:rsidRDefault="00EC6D06">
      <w:r>
        <w:t>Hallucination Example</w:t>
      </w:r>
    </w:p>
    <w:p w14:paraId="4FCCBC8A" w14:textId="2BE5EFCD" w:rsidR="00EC6D06" w:rsidRDefault="00EC6D06">
      <w:r w:rsidRPr="00EC6D06">
        <w:drawing>
          <wp:inline distT="0" distB="0" distL="0" distR="0" wp14:anchorId="2F2D5A86" wp14:editId="41EA476E">
            <wp:extent cx="5731510" cy="2937510"/>
            <wp:effectExtent l="0" t="0" r="2540" b="0"/>
            <wp:docPr id="7001905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019057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37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AB2565" w14:textId="77777777" w:rsidR="00EC4551" w:rsidRDefault="00EC4551"/>
    <w:p w14:paraId="35AFDFBD" w14:textId="77777777" w:rsidR="00EC4551" w:rsidRDefault="00EC4551"/>
    <w:p w14:paraId="7168006F" w14:textId="77777777" w:rsidR="00EC4551" w:rsidRDefault="00EC4551"/>
    <w:p w14:paraId="2B378235" w14:textId="77777777" w:rsidR="00EC4551" w:rsidRDefault="00EC4551"/>
    <w:p w14:paraId="6EFBDF23" w14:textId="77777777" w:rsidR="00EC4551" w:rsidRDefault="00EC4551"/>
    <w:p w14:paraId="1F01FF31" w14:textId="77777777" w:rsidR="00EC4551" w:rsidRDefault="00EC4551"/>
    <w:p w14:paraId="7F87B7EF" w14:textId="77777777" w:rsidR="00EC4551" w:rsidRDefault="00EC4551"/>
    <w:p w14:paraId="1623699C" w14:textId="77777777" w:rsidR="00EC4551" w:rsidRDefault="00EC4551"/>
    <w:p w14:paraId="2E27E79C" w14:textId="13011FB6" w:rsidR="00EC4551" w:rsidRDefault="00EC4551">
      <w:r w:rsidRPr="00EC4551">
        <w:lastRenderedPageBreak/>
        <w:drawing>
          <wp:inline distT="0" distB="0" distL="0" distR="0" wp14:anchorId="2D2A34CD" wp14:editId="0FBA7F88">
            <wp:extent cx="5731510" cy="2957830"/>
            <wp:effectExtent l="0" t="0" r="2540" b="0"/>
            <wp:docPr id="7475306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753061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57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0517A3" w14:textId="3D64B03D" w:rsidR="00EC4551" w:rsidRDefault="00EC4551">
      <w:r w:rsidRPr="00EC4551">
        <w:drawing>
          <wp:inline distT="0" distB="0" distL="0" distR="0" wp14:anchorId="5AC9E7DB" wp14:editId="48599C7E">
            <wp:extent cx="5731510" cy="2955290"/>
            <wp:effectExtent l="0" t="0" r="2540" b="0"/>
            <wp:docPr id="11871140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711405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55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CC5A03" w14:textId="31C7E4B1" w:rsidR="00EC4551" w:rsidRDefault="00EC4551">
      <w:r w:rsidRPr="00EC4551">
        <w:lastRenderedPageBreak/>
        <w:drawing>
          <wp:inline distT="0" distB="0" distL="0" distR="0" wp14:anchorId="5C9D36D6" wp14:editId="500912F7">
            <wp:extent cx="5731510" cy="3124200"/>
            <wp:effectExtent l="0" t="0" r="2540" b="0"/>
            <wp:docPr id="15178733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787334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2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20E197" w14:textId="5E99ED89" w:rsidR="00EC4551" w:rsidRDefault="00EC4551">
      <w:r w:rsidRPr="00EC4551">
        <w:drawing>
          <wp:inline distT="0" distB="0" distL="0" distR="0" wp14:anchorId="523A79EF" wp14:editId="55F9AD44">
            <wp:extent cx="5731510" cy="3107055"/>
            <wp:effectExtent l="0" t="0" r="2540" b="0"/>
            <wp:docPr id="2098485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84854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07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C455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6D06"/>
    <w:rsid w:val="000642CF"/>
    <w:rsid w:val="003827B4"/>
    <w:rsid w:val="006B3140"/>
    <w:rsid w:val="00C04953"/>
    <w:rsid w:val="00D16F0B"/>
    <w:rsid w:val="00EC4551"/>
    <w:rsid w:val="00EC6D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55AF45"/>
  <w15:chartTrackingRefBased/>
  <w15:docId w15:val="{0CAE02D0-BD39-41B4-98C4-8B726DFDB2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C6D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C6D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C6D0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6D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6D0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6D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6D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6D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6D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6D0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C6D0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C6D0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6D0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6D0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6D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6D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6D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6D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C6D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C6D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6D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C6D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C6D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C6D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C6D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C6D0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6D0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6D0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C6D0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5</Pages>
  <Words>19</Words>
  <Characters>112</Characters>
  <Application>Microsoft Office Word</Application>
  <DocSecurity>0</DocSecurity>
  <Lines>1</Lines>
  <Paragraphs>1</Paragraphs>
  <ScaleCrop>false</ScaleCrop>
  <Company/>
  <LinksUpToDate>false</LinksUpToDate>
  <CharactersWithSpaces>130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guru raj</dc:creator>
  <cp:keywords/>
  <dc:description/>
  <cp:lastModifiedBy>guru raj</cp:lastModifiedBy>
  <cp:revision>2</cp:revision>
  <dcterms:created xsi:type="dcterms:W3CDTF">2026-03-26T17:54:00Z</dcterms:created>
  <dcterms:modified xsi:type="dcterms:W3CDTF">2026-03-26T17:54:00Z</dcterms:modified>
</cp:coreProperties>
</file>