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20" w:rsidRDefault="0071743D" w:rsidP="007174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 r58_tinav2.1</w:t>
      </w:r>
    </w:p>
    <w:p w:rsidR="0071743D" w:rsidRDefault="0071743D" w:rsidP="007174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1743D">
        <w:t>source build/envsetup.sh</w:t>
      </w:r>
    </w:p>
    <w:p w:rsidR="0071743D" w:rsidRDefault="0071743D" w:rsidP="007174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1743D">
        <w:t>lunch octopus_sch-tina</w:t>
      </w:r>
    </w:p>
    <w:p w:rsidR="0071743D" w:rsidRDefault="0071743D" w:rsidP="007174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1743D">
        <w:t>make menuconfig</w:t>
      </w:r>
    </w:p>
    <w:p w:rsidR="0071743D" w:rsidRDefault="0071743D" w:rsidP="007174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添加</w:t>
      </w:r>
      <w:r>
        <w:rPr>
          <w:rFonts w:hint="eastAsia"/>
        </w:rPr>
        <w:t>SSH2</w:t>
      </w:r>
    </w:p>
    <w:p w:rsidR="0071743D" w:rsidRDefault="0071743D" w:rsidP="0071743D">
      <w:pPr>
        <w:pStyle w:val="a3"/>
        <w:ind w:left="360" w:firstLineChars="0" w:firstLine="0"/>
        <w:jc w:val="left"/>
        <w:rPr>
          <w:rFonts w:hint="eastAsia"/>
          <w:noProof/>
        </w:rPr>
      </w:pPr>
      <w:r>
        <w:rPr>
          <w:rFonts w:hint="eastAsia"/>
        </w:rPr>
        <w:t xml:space="preserve">Base system </w:t>
      </w:r>
      <w:r>
        <w:t>–</w:t>
      </w:r>
      <w:r>
        <w:rPr>
          <w:rFonts w:hint="eastAsia"/>
        </w:rPr>
        <w:t xml:space="preserve">&gt;dropbear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</w:p>
    <w:p w:rsidR="00077CC1" w:rsidRDefault="00077CC1" w:rsidP="0071743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D5BA85" wp14:editId="5BD49F49">
            <wp:extent cx="5274310" cy="513451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3D" w:rsidRDefault="0071743D" w:rsidP="007174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1743D" w:rsidRDefault="0071743D" w:rsidP="007174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E5D68" wp14:editId="51C006EF">
            <wp:extent cx="5274310" cy="52254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3D" w:rsidRDefault="0071743D" w:rsidP="0071743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1743D" w:rsidRDefault="0071743D" w:rsidP="007174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lrzsz</w:t>
      </w:r>
    </w:p>
    <w:p w:rsidR="0071743D" w:rsidRDefault="0071743D" w:rsidP="0071743D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ab/>
        <w:t>Utilities</w:t>
      </w:r>
      <w:r>
        <w:sym w:font="Wingdings" w:char="F0E0"/>
      </w:r>
      <w:r>
        <w:rPr>
          <w:rFonts w:hint="eastAsia"/>
        </w:rPr>
        <w:t>lrzsz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，图</w:t>
      </w:r>
      <w:r>
        <w:rPr>
          <w:rFonts w:hint="eastAsia"/>
        </w:rPr>
        <w:t>4</w:t>
      </w:r>
    </w:p>
    <w:p w:rsidR="0071743D" w:rsidRDefault="0071743D" w:rsidP="0071743D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493E5D" wp14:editId="778CD91D">
            <wp:extent cx="5274310" cy="568819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3D" w:rsidRDefault="0071743D" w:rsidP="0071743D">
      <w:pPr>
        <w:pStyle w:val="a3"/>
        <w:ind w:left="73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71743D" w:rsidRDefault="0071743D" w:rsidP="0071743D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078D62" wp14:editId="78DA867A">
            <wp:extent cx="5274310" cy="613016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1" w:rsidRDefault="0071743D" w:rsidP="0071743D">
      <w:pPr>
        <w:pStyle w:val="a3"/>
        <w:ind w:left="73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077CC1" w:rsidRDefault="00077CC1" w:rsidP="00077CC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077CC1">
        <w:t>r58_tinav2.1/lichee/linux-3.4</w:t>
      </w:r>
      <w:r>
        <w:t>下的</w:t>
      </w:r>
      <w:r>
        <w:rPr>
          <w:rFonts w:hint="eastAsia"/>
        </w:rPr>
        <w:t>Makefile(</w:t>
      </w:r>
      <w:r>
        <w:rPr>
          <w:rFonts w:hint="eastAsia"/>
        </w:rPr>
        <w:t>解决单独编译</w:t>
      </w:r>
      <w:r>
        <w:rPr>
          <w:rFonts w:hint="eastAsia"/>
        </w:rPr>
        <w:t>.ko</w:t>
      </w:r>
      <w:r>
        <w:rPr>
          <w:rFonts w:hint="eastAsia"/>
        </w:rPr>
        <w:t>文件遇到的问题</w:t>
      </w:r>
      <w:r>
        <w:rPr>
          <w:rFonts w:hint="eastAsia"/>
        </w:rPr>
        <w:t>)</w:t>
      </w:r>
    </w:p>
    <w:p w:rsidR="00077CC1" w:rsidRDefault="00077CC1" w:rsidP="00077CC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注释</w:t>
      </w:r>
      <w:proofErr w:type="gramStart"/>
      <w:r>
        <w:rPr>
          <w:rFonts w:hint="eastAsia"/>
        </w:rPr>
        <w:t>掉如下</w:t>
      </w:r>
      <w:proofErr w:type="gramEnd"/>
      <w:r>
        <w:rPr>
          <w:rFonts w:hint="eastAsia"/>
        </w:rPr>
        <w:t>宏</w:t>
      </w:r>
    </w:p>
    <w:p w:rsidR="00077CC1" w:rsidRDefault="00077CC1" w:rsidP="00077CC1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t xml:space="preserve">ARCH  </w:t>
      </w:r>
      <w:r>
        <w:t>?</w:t>
      </w:r>
      <w:proofErr w:type="gramEnd"/>
      <w:r>
        <w:t>= $(SUBARCH)</w:t>
      </w:r>
    </w:p>
    <w:p w:rsidR="00077CC1" w:rsidRDefault="00077CC1" w:rsidP="00077CC1">
      <w:pPr>
        <w:pStyle w:val="a3"/>
        <w:ind w:left="360" w:firstLineChars="0" w:firstLine="0"/>
        <w:jc w:val="left"/>
        <w:rPr>
          <w:rFonts w:hint="eastAsia"/>
        </w:rPr>
      </w:pPr>
      <w:r>
        <w:t>CROSS_</w:t>
      </w:r>
      <w:proofErr w:type="gramStart"/>
      <w:r>
        <w:t>COMPILE  ?</w:t>
      </w:r>
      <w:proofErr w:type="gramEnd"/>
      <w:r>
        <w:t>= $(CONFIG_CROSS_COMPILE:"%"=%)</w:t>
      </w:r>
    </w:p>
    <w:p w:rsidR="00077CC1" w:rsidRDefault="00077CC1" w:rsidP="00077CC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修改为</w:t>
      </w:r>
    </w:p>
    <w:p w:rsidR="00077CC1" w:rsidRDefault="00077CC1" w:rsidP="00077CC1">
      <w:pPr>
        <w:pStyle w:val="a3"/>
        <w:ind w:left="735" w:firstLineChars="0" w:firstLine="0"/>
        <w:jc w:val="left"/>
        <w:rPr>
          <w:rFonts w:hint="eastAsia"/>
        </w:rPr>
      </w:pPr>
      <w:r>
        <w:t>ARCH        ?= arm</w:t>
      </w:r>
    </w:p>
    <w:p w:rsidR="00B023E5" w:rsidRDefault="00077CC1" w:rsidP="00077CC1">
      <w:pPr>
        <w:pStyle w:val="a3"/>
        <w:ind w:left="735" w:firstLineChars="0" w:firstLine="0"/>
        <w:jc w:val="left"/>
        <w:rPr>
          <w:rFonts w:hint="eastAsia"/>
          <w:sz w:val="15"/>
          <w:szCs w:val="15"/>
        </w:rPr>
      </w:pPr>
      <w:r>
        <w:t>CROSS_</w:t>
      </w:r>
      <w:proofErr w:type="gramStart"/>
      <w:r>
        <w:t xml:space="preserve">COMPILE </w:t>
      </w:r>
      <w:r>
        <w:rPr>
          <w:rFonts w:hint="eastAsia"/>
        </w:rPr>
        <w:t xml:space="preserve"> </w:t>
      </w:r>
      <w:r>
        <w:t>?</w:t>
      </w:r>
      <w:proofErr w:type="gramEnd"/>
      <w:r>
        <w:t xml:space="preserve">= </w:t>
      </w:r>
      <w:r w:rsidRPr="00077CC1">
        <w:rPr>
          <w:sz w:val="15"/>
          <w:szCs w:val="15"/>
        </w:rPr>
        <w:t>r58_tinav2.1/prebuilt/gcc/linux-x86/arm/toolchain-sunxi/toolchain/bin/arm-openwrt-linux-</w:t>
      </w:r>
    </w:p>
    <w:p w:rsidR="00B023E5" w:rsidRDefault="00B023E5" w:rsidP="00077CC1">
      <w:pPr>
        <w:pStyle w:val="a3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B023E5" w:rsidRDefault="00B023E5" w:rsidP="00077CC1">
      <w:pPr>
        <w:pStyle w:val="a3"/>
        <w:ind w:left="735" w:firstLineChars="0" w:firstLine="0"/>
        <w:jc w:val="left"/>
        <w:rPr>
          <w:rFonts w:hint="eastAsia"/>
          <w:sz w:val="15"/>
          <w:szCs w:val="15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A2AE19" wp14:editId="756E84E3">
            <wp:extent cx="5274310" cy="138511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3E5" w:rsidRPr="00077CC1" w:rsidRDefault="00B023E5" w:rsidP="00B023E5">
      <w:pPr>
        <w:pStyle w:val="a3"/>
        <w:ind w:left="735" w:firstLineChars="0" w:firstLine="0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5</w:t>
      </w:r>
    </w:p>
    <w:sectPr w:rsidR="00B023E5" w:rsidRPr="0007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39D5"/>
    <w:multiLevelType w:val="multilevel"/>
    <w:tmpl w:val="50E61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EB"/>
    <w:rsid w:val="00077CC1"/>
    <w:rsid w:val="00103720"/>
    <w:rsid w:val="0071743D"/>
    <w:rsid w:val="007647EB"/>
    <w:rsid w:val="00B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4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4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4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2018-09-13T03:20:00Z</dcterms:created>
  <dcterms:modified xsi:type="dcterms:W3CDTF">2018-09-13T03:36:00Z</dcterms:modified>
</cp:coreProperties>
</file>