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49E51E16"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7C1BB8">
        <w:rPr>
          <w:rFonts w:ascii="Times New Roman" w:hAnsi="Times New Roman" w:cs="Times New Roman"/>
          <w:sz w:val="24"/>
          <w:szCs w:val="24"/>
        </w:rPr>
        <w:t>3</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7C1BB8" w:rsidRPr="007C1BB8">
        <w:rPr>
          <w:rFonts w:ascii="Times New Roman" w:hAnsi="Times New Roman" w:cs="Times New Roman"/>
          <w:sz w:val="24"/>
          <w:szCs w:val="24"/>
        </w:rPr>
        <w:t>Forecasting Financial Time Series</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30E07E51" w:rsidR="00F30F12" w:rsidRDefault="009558A6"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F30F12" w:rsidRPr="00727479">
        <w:rPr>
          <w:rFonts w:ascii="Times New Roman" w:hAnsi="Times New Roman" w:cs="Times New Roman"/>
          <w:sz w:val="24"/>
          <w:szCs w:val="24"/>
        </w:rPr>
        <w:t xml:space="preserve"> </w:t>
      </w:r>
      <w:r w:rsidR="007C1BB8">
        <w:rPr>
          <w:rFonts w:ascii="Times New Roman" w:hAnsi="Times New Roman" w:cs="Times New Roman"/>
          <w:sz w:val="24"/>
          <w:szCs w:val="24"/>
        </w:rPr>
        <w:t>16</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5B817A4" w14:textId="77777777" w:rsidR="00F30F12" w:rsidRPr="00636834" w:rsidRDefault="00F30F12" w:rsidP="00F30F12">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15279E6C" w14:textId="2BF55945" w:rsidR="00442328" w:rsidRDefault="00EB1E53" w:rsidP="00442328">
      <w:pPr>
        <w:spacing w:line="480" w:lineRule="auto"/>
        <w:jc w:val="left"/>
        <w:rPr>
          <w:rFonts w:ascii="Times New Roman" w:hAnsi="Times New Roman" w:cs="Times New Roman"/>
          <w:sz w:val="24"/>
          <w:szCs w:val="24"/>
        </w:rPr>
      </w:pPr>
      <w:r w:rsidRPr="00EB1E53">
        <w:rPr>
          <w:rFonts w:ascii="Times New Roman" w:hAnsi="Times New Roman" w:cs="Times New Roman"/>
          <w:sz w:val="24"/>
          <w:szCs w:val="24"/>
        </w:rPr>
        <w:t>The stock market is a dynamic, ever-evolving environment that can be challenging to forecast. Accurate stock price predictions are crucial for making well-informed judgments. In order to anticipate the prices of two well-known stocks, Netflix, Inc. (NFLX) and Amazon.com, Inc. (AMZN), for the upcoming year, we will evaluate historical data for the two companies.</w:t>
      </w:r>
      <w:r w:rsidR="00966714">
        <w:rPr>
          <w:rFonts w:ascii="Times New Roman" w:hAnsi="Times New Roman" w:cs="Times New Roman"/>
          <w:sz w:val="24"/>
          <w:szCs w:val="24"/>
        </w:rPr>
        <w:t xml:space="preserve"> </w:t>
      </w:r>
      <w:r w:rsidR="00966714" w:rsidRPr="00966714">
        <w:rPr>
          <w:rFonts w:ascii="Times New Roman" w:hAnsi="Times New Roman" w:cs="Times New Roman"/>
          <w:sz w:val="24"/>
          <w:szCs w:val="24"/>
        </w:rPr>
        <w:t>Using increasing values of the smoothing parameter, we will apply exponential smoothing in Part 1 to forecast both prices for the upcoming time. To find the value of that produces the most accurate forecast for each stock, we will compute the MAPE (Mean Absolute Percentage Error) of each forecast. Then, by altering the trend parameter, we will perform adjusted exponential smoothing and compute the MAPEs to identify the values of that produce the most accurate forecasts.</w:t>
      </w:r>
      <w:r w:rsidR="00EE1AAB" w:rsidRPr="00EE1AAB">
        <w:t xml:space="preserve"> </w:t>
      </w:r>
      <w:r w:rsidR="00EE1AAB" w:rsidRPr="00EE1AAB">
        <w:rPr>
          <w:rFonts w:ascii="Times New Roman" w:hAnsi="Times New Roman" w:cs="Times New Roman"/>
          <w:sz w:val="24"/>
          <w:szCs w:val="24"/>
        </w:rPr>
        <w:t>In Part 2, we will forecast the prices of both stocks for the following ten periods using a weighted moving average and linear trend. To assess the effectiveness of this strategy, we will contrast the predicted values with their actual "Close" values on those precise days. Moreover, we will compute the MAPEs for the same time frames.</w:t>
      </w:r>
      <w:r w:rsidR="00154344">
        <w:rPr>
          <w:rFonts w:ascii="Times New Roman" w:hAnsi="Times New Roman" w:cs="Times New Roman"/>
          <w:sz w:val="24"/>
          <w:szCs w:val="24"/>
        </w:rPr>
        <w:t xml:space="preserve"> </w:t>
      </w:r>
      <w:r w:rsidR="00154344" w:rsidRPr="00154344">
        <w:rPr>
          <w:rFonts w:ascii="Times New Roman" w:hAnsi="Times New Roman" w:cs="Times New Roman"/>
          <w:sz w:val="24"/>
          <w:szCs w:val="24"/>
        </w:rPr>
        <w:t>The stock prices for the upcoming 10 periods will be predicted using simple regression in Part 3. To ascertain whether the regression model is appropriate for the provided data, we will do a residual analysis. By creating a normal probability plot and running a Chi-square test to determine if the residuals are normally distributed, we may determine if they are independent, homoscedastic, and independent.</w:t>
      </w:r>
      <w:r w:rsidR="00DC06AA">
        <w:rPr>
          <w:rFonts w:ascii="Times New Roman" w:hAnsi="Times New Roman" w:cs="Times New Roman"/>
          <w:sz w:val="24"/>
          <w:szCs w:val="24"/>
        </w:rPr>
        <w:t xml:space="preserve"> </w:t>
      </w:r>
      <w:r w:rsidR="00DC06AA" w:rsidRPr="00DC06AA">
        <w:rPr>
          <w:rFonts w:ascii="Times New Roman" w:hAnsi="Times New Roman" w:cs="Times New Roman"/>
          <w:sz w:val="24"/>
          <w:szCs w:val="24"/>
        </w:rPr>
        <w:t xml:space="preserve">Lastly, in Part 4, we will compute the MAPEs for the same time periods using the most recent price as a baseline model. To identify the method or ways that </w:t>
      </w:r>
      <w:r w:rsidR="00DC06AA" w:rsidRPr="00DC06AA">
        <w:rPr>
          <w:rFonts w:ascii="Times New Roman" w:hAnsi="Times New Roman" w:cs="Times New Roman"/>
          <w:sz w:val="24"/>
          <w:szCs w:val="24"/>
        </w:rPr>
        <w:lastRenderedPageBreak/>
        <w:t>outperform the baseline model, we will compare the MAPEs of all the forecasting techniques.</w:t>
      </w:r>
      <w:r w:rsidR="00442328">
        <w:rPr>
          <w:rFonts w:ascii="Times New Roman" w:hAnsi="Times New Roman" w:cs="Times New Roman"/>
          <w:sz w:val="24"/>
          <w:szCs w:val="24"/>
        </w:rPr>
        <w:t xml:space="preserve"> </w:t>
      </w:r>
      <w:r w:rsidR="00442328" w:rsidRPr="00442328">
        <w:rPr>
          <w:rFonts w:ascii="Times New Roman" w:hAnsi="Times New Roman" w:cs="Times New Roman"/>
          <w:sz w:val="24"/>
          <w:szCs w:val="24"/>
        </w:rPr>
        <w:t>We intend to learn more about different forecasting techniques and how accurate they are at anticipating stock values through this study.</w:t>
      </w:r>
    </w:p>
    <w:p w14:paraId="1D9B1FC2" w14:textId="5C2D8287" w:rsidR="00A03FDD" w:rsidRDefault="00A03FDD" w:rsidP="004423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1</w:t>
      </w:r>
    </w:p>
    <w:p w14:paraId="78FC56AA" w14:textId="77777777" w:rsidR="00EF1C75" w:rsidRDefault="00FC6388" w:rsidP="00EF1C75">
      <w:pPr>
        <w:pStyle w:val="ListParagraph"/>
        <w:numPr>
          <w:ilvl w:val="0"/>
          <w:numId w:val="9"/>
        </w:numPr>
        <w:spacing w:line="480" w:lineRule="auto"/>
        <w:ind w:left="360"/>
        <w:rPr>
          <w:rFonts w:ascii="Times New Roman" w:hAnsi="Times New Roman" w:cs="Times New Roman"/>
          <w:sz w:val="24"/>
          <w:szCs w:val="24"/>
        </w:rPr>
      </w:pPr>
      <w:r>
        <w:rPr>
          <w:noProof/>
        </w:rPr>
        <w:drawing>
          <wp:anchor distT="0" distB="0" distL="114300" distR="114300" simplePos="0" relativeHeight="251656192" behindDoc="0" locked="0" layoutInCell="1" allowOverlap="1" wp14:anchorId="3F5424F6" wp14:editId="5D55F1C8">
            <wp:simplePos x="0" y="0"/>
            <wp:positionH relativeFrom="margin">
              <wp:posOffset>246380</wp:posOffset>
            </wp:positionH>
            <wp:positionV relativeFrom="paragraph">
              <wp:posOffset>3655695</wp:posOffset>
            </wp:positionV>
            <wp:extent cx="4876800" cy="3616325"/>
            <wp:effectExtent l="0" t="0" r="0" b="3175"/>
            <wp:wrapSquare wrapText="bothSides"/>
            <wp:docPr id="1" name="Chart 1">
              <a:extLst xmlns:a="http://schemas.openxmlformats.org/drawingml/2006/main">
                <a:ext uri="{FF2B5EF4-FFF2-40B4-BE49-F238E27FC236}">
                  <a16:creationId xmlns:a16="http://schemas.microsoft.com/office/drawing/2014/main" id="{5588E7DD-F567-0F3B-54CB-CFBA11215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AC38D1" w:rsidRPr="00EF1C75">
        <w:rPr>
          <w:rFonts w:ascii="Times New Roman" w:hAnsi="Times New Roman" w:cs="Times New Roman"/>
          <w:sz w:val="24"/>
          <w:szCs w:val="24"/>
        </w:rPr>
        <w:t>In this research, we examine the historical stock prices for Amazon.com, Inc. (AMZN) and Netflix, Inc. (NFLX) over a year's worth of 252 trading days. For both time series in Part 1, we begin by creating a straightforward line plot to look for any seasonal, irregular, or trendy patterns.</w:t>
      </w:r>
      <w:r w:rsidR="00E10175" w:rsidRPr="00EF1C75">
        <w:rPr>
          <w:rFonts w:ascii="Times New Roman" w:hAnsi="Times New Roman" w:cs="Times New Roman"/>
          <w:sz w:val="24"/>
          <w:szCs w:val="24"/>
        </w:rPr>
        <w:t xml:space="preserve"> Observing the line plots for NFLX and AMZN, we notice that both stocks have been generally increasing in value over the </w:t>
      </w:r>
      <w:r w:rsidRPr="00EF1C75">
        <w:rPr>
          <w:rFonts w:ascii="Times New Roman" w:hAnsi="Times New Roman" w:cs="Times New Roman"/>
          <w:sz w:val="24"/>
          <w:szCs w:val="24"/>
        </w:rPr>
        <w:t>period</w:t>
      </w:r>
      <w:r w:rsidR="00E10175" w:rsidRPr="00EF1C75">
        <w:rPr>
          <w:rFonts w:ascii="Times New Roman" w:hAnsi="Times New Roman" w:cs="Times New Roman"/>
          <w:sz w:val="24"/>
          <w:szCs w:val="24"/>
        </w:rPr>
        <w:t xml:space="preserve">, with some fluctuations. AMZN seems to have a </w:t>
      </w:r>
      <w:r w:rsidRPr="00EF1C75">
        <w:rPr>
          <w:rFonts w:ascii="Times New Roman" w:hAnsi="Times New Roman" w:cs="Times New Roman"/>
          <w:sz w:val="24"/>
          <w:szCs w:val="24"/>
        </w:rPr>
        <w:t>steadier</w:t>
      </w:r>
      <w:r w:rsidR="00E10175" w:rsidRPr="00EF1C75">
        <w:rPr>
          <w:rFonts w:ascii="Times New Roman" w:hAnsi="Times New Roman" w:cs="Times New Roman"/>
          <w:sz w:val="24"/>
          <w:szCs w:val="24"/>
        </w:rPr>
        <w:t xml:space="preserve"> increase in value over time, while NFLX has more frequent fluctuations in value. Additionally, both stocks have experienced a significant dip in value around the month of </w:t>
      </w:r>
      <w:r w:rsidRPr="00EF1C75">
        <w:rPr>
          <w:rFonts w:ascii="Times New Roman" w:hAnsi="Times New Roman" w:cs="Times New Roman"/>
          <w:sz w:val="24"/>
          <w:szCs w:val="24"/>
        </w:rPr>
        <w:t>march</w:t>
      </w:r>
      <w:r w:rsidR="00E10175" w:rsidRPr="00EF1C75">
        <w:rPr>
          <w:rFonts w:ascii="Times New Roman" w:hAnsi="Times New Roman" w:cs="Times New Roman"/>
          <w:sz w:val="24"/>
          <w:szCs w:val="24"/>
        </w:rPr>
        <w:t>.</w:t>
      </w:r>
      <w:r w:rsidRPr="00EF1C75">
        <w:rPr>
          <w:rFonts w:ascii="Times New Roman" w:hAnsi="Times New Roman" w:cs="Times New Roman"/>
          <w:sz w:val="24"/>
          <w:szCs w:val="24"/>
        </w:rPr>
        <w:t xml:space="preserve"> Both the stocks also show an increase in the 3</w:t>
      </w:r>
      <w:r w:rsidRPr="00EF1C75">
        <w:rPr>
          <w:rFonts w:ascii="Times New Roman" w:hAnsi="Times New Roman" w:cs="Times New Roman"/>
          <w:sz w:val="24"/>
          <w:szCs w:val="24"/>
          <w:vertAlign w:val="superscript"/>
        </w:rPr>
        <w:t>rd</w:t>
      </w:r>
      <w:r w:rsidRPr="00EF1C75">
        <w:rPr>
          <w:rFonts w:ascii="Times New Roman" w:hAnsi="Times New Roman" w:cs="Times New Roman"/>
          <w:sz w:val="24"/>
          <w:szCs w:val="24"/>
        </w:rPr>
        <w:t xml:space="preserve"> Quarter of the year. </w:t>
      </w:r>
    </w:p>
    <w:p w14:paraId="2DCFFCF9" w14:textId="4D513D1C" w:rsidR="00A86E74" w:rsidRDefault="00F95F97" w:rsidP="00FD612A">
      <w:pPr>
        <w:pStyle w:val="ListParagraph"/>
        <w:spacing w:line="480" w:lineRule="auto"/>
        <w:ind w:left="360"/>
        <w:rPr>
          <w:rFonts w:ascii="Times New Roman" w:hAnsi="Times New Roman" w:cs="Times New Roman"/>
          <w:sz w:val="24"/>
          <w:szCs w:val="24"/>
        </w:rPr>
      </w:pPr>
      <w:r w:rsidRPr="00EF1C75">
        <w:rPr>
          <w:rFonts w:ascii="Times New Roman" w:hAnsi="Times New Roman" w:cs="Times New Roman"/>
          <w:sz w:val="24"/>
          <w:szCs w:val="24"/>
        </w:rPr>
        <w:lastRenderedPageBreak/>
        <w:t>We don't see any obvious seasonal patterns in the price behavior of either stock when it comes to seasonal behavior. When it comes to irregular behavior, both stocks' values appear to experience some spikes and dips that don't appear to adhere to any discernible pattern or trend.</w:t>
      </w:r>
      <w:r w:rsidR="00EF1C75" w:rsidRPr="00EF1C75">
        <w:rPr>
          <w:rFonts w:ascii="Times New Roman" w:hAnsi="Times New Roman" w:cs="Times New Roman"/>
          <w:sz w:val="24"/>
          <w:szCs w:val="24"/>
        </w:rPr>
        <w:t xml:space="preserve"> Largely, the line plots reveal that both stocks have demonstrated an upward trend with some variations and irregular value declines.</w:t>
      </w:r>
    </w:p>
    <w:p w14:paraId="09D287F1" w14:textId="31776420" w:rsidR="00FD612A" w:rsidRDefault="00FC2273" w:rsidP="00FD612A">
      <w:pPr>
        <w:pStyle w:val="ListParagraph"/>
        <w:numPr>
          <w:ilvl w:val="0"/>
          <w:numId w:val="9"/>
        </w:numPr>
        <w:spacing w:line="480" w:lineRule="auto"/>
        <w:ind w:left="360"/>
        <w:rPr>
          <w:rFonts w:ascii="Times New Roman" w:hAnsi="Times New Roman" w:cs="Times New Roman"/>
          <w:sz w:val="24"/>
          <w:szCs w:val="24"/>
        </w:rPr>
      </w:pPr>
      <w:r w:rsidRPr="00FC2273">
        <w:rPr>
          <w:noProof/>
        </w:rPr>
        <w:drawing>
          <wp:anchor distT="0" distB="0" distL="114300" distR="114300" simplePos="0" relativeHeight="251652095" behindDoc="1" locked="0" layoutInCell="1" allowOverlap="1" wp14:anchorId="4D67745D" wp14:editId="030120DA">
            <wp:simplePos x="0" y="0"/>
            <wp:positionH relativeFrom="column">
              <wp:posOffset>1543050</wp:posOffset>
            </wp:positionH>
            <wp:positionV relativeFrom="paragraph">
              <wp:posOffset>1892935</wp:posOffset>
            </wp:positionV>
            <wp:extent cx="2813050" cy="2038350"/>
            <wp:effectExtent l="0" t="0" r="6350" b="0"/>
            <wp:wrapTight wrapText="bothSides">
              <wp:wrapPolygon edited="0">
                <wp:start x="0" y="0"/>
                <wp:lineTo x="0" y="21398"/>
                <wp:lineTo x="21502" y="21398"/>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3050" cy="2038350"/>
                    </a:xfrm>
                    <a:prstGeom prst="rect">
                      <a:avLst/>
                    </a:prstGeom>
                    <a:noFill/>
                    <a:ln>
                      <a:noFill/>
                    </a:ln>
                  </pic:spPr>
                </pic:pic>
              </a:graphicData>
            </a:graphic>
          </wp:anchor>
        </w:drawing>
      </w:r>
      <w:r w:rsidR="00F654EC" w:rsidRPr="00F654EC">
        <w:rPr>
          <w:rFonts w:ascii="Times New Roman" w:hAnsi="Times New Roman" w:cs="Times New Roman"/>
          <w:sz w:val="24"/>
          <w:szCs w:val="24"/>
        </w:rPr>
        <w:t>In this section, we use exponential smoothing with smoothing parameters of 0.20, 0.40, 0.60, and 0.80 to forecast the prices of NFLX and AMZN for period 253. The smoothing parameter that produced the most accurate forecast for each stock is then determined by calculating the MAPE (Mean Absolute Percentage Error) for each forecast.</w:t>
      </w:r>
    </w:p>
    <w:p w14:paraId="3D7E0D6B" w14:textId="3A462E9F" w:rsidR="002C7CAD" w:rsidRPr="00FD612A" w:rsidRDefault="002C7CAD" w:rsidP="002C7CAD">
      <w:pPr>
        <w:pStyle w:val="ListParagraph"/>
        <w:spacing w:line="480" w:lineRule="auto"/>
        <w:ind w:left="360"/>
        <w:rPr>
          <w:rFonts w:ascii="Times New Roman" w:hAnsi="Times New Roman" w:cs="Times New Roman"/>
          <w:sz w:val="24"/>
          <w:szCs w:val="24"/>
        </w:rPr>
      </w:pPr>
    </w:p>
    <w:p w14:paraId="77E68FF2" w14:textId="34D1B8F2" w:rsidR="00826D77" w:rsidRDefault="00826D77" w:rsidP="00753010">
      <w:pPr>
        <w:spacing w:line="480" w:lineRule="auto"/>
        <w:jc w:val="center"/>
        <w:rPr>
          <w:rFonts w:ascii="Times New Roman" w:hAnsi="Times New Roman" w:cs="Times New Roman"/>
          <w:b/>
          <w:bCs/>
          <w:sz w:val="24"/>
          <w:szCs w:val="24"/>
        </w:rPr>
      </w:pPr>
    </w:p>
    <w:p w14:paraId="5899EC5E" w14:textId="6CB0F00E" w:rsidR="00826D77" w:rsidRDefault="00FC2273" w:rsidP="0075301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1A5C4DCE" wp14:editId="45297467">
                <wp:simplePos x="0" y="0"/>
                <wp:positionH relativeFrom="column">
                  <wp:posOffset>1543050</wp:posOffset>
                </wp:positionH>
                <wp:positionV relativeFrom="paragraph">
                  <wp:posOffset>49530</wp:posOffset>
                </wp:positionV>
                <wp:extent cx="2813050" cy="193675"/>
                <wp:effectExtent l="19050" t="19050" r="25400" b="15875"/>
                <wp:wrapNone/>
                <wp:docPr id="3" name="Rectangle 3"/>
                <wp:cNvGraphicFramePr/>
                <a:graphic xmlns:a="http://schemas.openxmlformats.org/drawingml/2006/main">
                  <a:graphicData uri="http://schemas.microsoft.com/office/word/2010/wordprocessingShape">
                    <wps:wsp>
                      <wps:cNvSpPr/>
                      <wps:spPr>
                        <a:xfrm>
                          <a:off x="0" y="0"/>
                          <a:ext cx="2813050" cy="193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44607" id="Rectangle 3" o:spid="_x0000_s1026" style="position:absolute;margin-left:121.5pt;margin-top:3.9pt;width:221.5pt;height:15.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KNggIAAGkFAAAOAAAAZHJzL2Uyb0RvYy54bWysVEtv2zAMvg/YfxB0X22nTR9BnSJokWFA&#10;0QZrh54VWYoNyKImKXGyXz9Ksp2gK3YYloMimeRH8uPj9m7fKrIT1jWgS1qc5ZQIzaFq9KakP16X&#10;X64pcZ7piinQoqQH4ejd/POn287MxARqUJWwBEG0m3WmpLX3ZpZljteiZe4MjNAolGBb5vFpN1ll&#10;WYforcomeX6ZdWArY4EL5/DrQxLSecSXUnD/LKUTnqiSYmw+njae63Bm81s221hm6ob3YbB/iKJl&#10;jUanI9QD84xsbfMHVNtwCw6kP+PQZiBlw0XMAbMp8nfZvNTMiJgLkuPMSJP7f7D8afdiVhZp6Iyb&#10;ObyGLPbStuEf4yP7SNZhJEvsPeH4cXJdnOdT5JSjrLg5v7yaBjazo7Wxzn8V0JJwKanFYkSO2O7R&#10;+aQ6qARnGpaNUrEgSpMueJgiZhA5UE0VpPFhN+t7ZcmOYU2Xyxx/veMTNQxDaYzmmFW8+YMSAUPp&#10;70KSpgp5JA+h4cQIyzgX2hdJVLNKJG/TU2eDRcw5AgZkiVGO2D3AoJlABuzEQK8fTEXs19E4/1tg&#10;yXi0iJ5B+9G4bTTYjwAUZtV7TvoDSYmawNIaqsPKEgtpWpzhywYr+MicXzGL44FFx5H3z3hIBVgp&#10;6G+U1GB/ffQ96GPXopSSDsetpO7nlllBifqmsZ9viouLMJ/xcTG9muDDnkrWpxK9be8Bq1/gcjE8&#10;XoO+V8NVWmjfcDMsglcUMc3Rd0m5t8Pj3qc1gLuFi8UiquFMGuYf9YvhATywGjr0df/GrOnb2OMA&#10;PMEwmmz2rpuTbrDUsNh6kE1s9SOvPd84z7Fx+t0TFsbpO2odN+T8NwAAAP//AwBQSwMEFAAGAAgA&#10;AAAhAHL737rdAAAACAEAAA8AAABkcnMvZG93bnJldi54bWxMj0FLw0AQhe+C/2EZwYvYjY3EkGZT&#10;xCLeCkZpr5PsNgnuzobsto3+eseTPT7e8Ob7yvXsrDiZKQyeFDwsEhCGWq8H6hR8frze5yBCRNJo&#10;PRkF3ybAurq+KrHQ/kzv5lTHTvAIhQIV9DGOhZSh7Y3DsPCjIe4OfnIYOU6d1BOeedxZuUySTDoc&#10;iD/0OJqX3rRf9dEpaHaj/Tls3H7e1Rnh9m2LtLlT6vZmfl6BiGaO/8fwh8/oUDFT44+kg7AKlo8p&#10;u0QFT2zAfZZnnBsFaZ6CrEp5KVD9AgAA//8DAFBLAQItABQABgAIAAAAIQC2gziS/gAAAOEBAAAT&#10;AAAAAAAAAAAAAAAAAAAAAABbQ29udGVudF9UeXBlc10ueG1sUEsBAi0AFAAGAAgAAAAhADj9If/W&#10;AAAAlAEAAAsAAAAAAAAAAAAAAAAALwEAAF9yZWxzLy5yZWxzUEsBAi0AFAAGAAgAAAAhAElBEo2C&#10;AgAAaQUAAA4AAAAAAAAAAAAAAAAALgIAAGRycy9lMm9Eb2MueG1sUEsBAi0AFAAGAAgAAAAhAHL7&#10;37rdAAAACAEAAA8AAAAAAAAAAAAAAAAA3AQAAGRycy9kb3ducmV2LnhtbFBLBQYAAAAABAAEAPMA&#10;AADmBQAAAAA=&#10;" filled="f" strokecolor="red" strokeweight="2.25pt"/>
            </w:pict>
          </mc:Fallback>
        </mc:AlternateContent>
      </w:r>
    </w:p>
    <w:p w14:paraId="3AE801F4" w14:textId="68200D8F" w:rsidR="00826D77" w:rsidRDefault="00826D77" w:rsidP="00753010">
      <w:pPr>
        <w:spacing w:line="480" w:lineRule="auto"/>
        <w:jc w:val="center"/>
        <w:rPr>
          <w:rFonts w:ascii="Times New Roman" w:hAnsi="Times New Roman" w:cs="Times New Roman"/>
          <w:b/>
          <w:bCs/>
          <w:sz w:val="24"/>
          <w:szCs w:val="24"/>
        </w:rPr>
      </w:pPr>
    </w:p>
    <w:p w14:paraId="1A5863FD" w14:textId="4203E1A7" w:rsidR="00826D77" w:rsidRDefault="00D907E1" w:rsidP="0075301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09FC90E" wp14:editId="62636FBA">
                <wp:simplePos x="0" y="0"/>
                <wp:positionH relativeFrom="column">
                  <wp:posOffset>1543050</wp:posOffset>
                </wp:positionH>
                <wp:positionV relativeFrom="paragraph">
                  <wp:posOffset>171450</wp:posOffset>
                </wp:positionV>
                <wp:extent cx="2813050" cy="193675"/>
                <wp:effectExtent l="19050" t="19050" r="25400" b="15875"/>
                <wp:wrapNone/>
                <wp:docPr id="4" name="Rectangle 4"/>
                <wp:cNvGraphicFramePr/>
                <a:graphic xmlns:a="http://schemas.openxmlformats.org/drawingml/2006/main">
                  <a:graphicData uri="http://schemas.microsoft.com/office/word/2010/wordprocessingShape">
                    <wps:wsp>
                      <wps:cNvSpPr/>
                      <wps:spPr>
                        <a:xfrm>
                          <a:off x="0" y="0"/>
                          <a:ext cx="2813050" cy="193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3798FE" id="Rectangle 4" o:spid="_x0000_s1026" style="position:absolute;margin-left:121.5pt;margin-top:13.5pt;width:221.5pt;height:1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KNggIAAGkFAAAOAAAAZHJzL2Uyb0RvYy54bWysVEtv2zAMvg/YfxB0X22nTR9BnSJokWFA&#10;0QZrh54VWYoNyKImKXGyXz9Ksp2gK3YYloMimeRH8uPj9m7fKrIT1jWgS1qc5ZQIzaFq9KakP16X&#10;X64pcZ7piinQoqQH4ejd/POn287MxARqUJWwBEG0m3WmpLX3ZpZljteiZe4MjNAolGBb5vFpN1ll&#10;WYforcomeX6ZdWArY4EL5/DrQxLSecSXUnD/LKUTnqiSYmw+njae63Bm81s221hm6ob3YbB/iKJl&#10;jUanI9QD84xsbfMHVNtwCw6kP+PQZiBlw0XMAbMp8nfZvNTMiJgLkuPMSJP7f7D8afdiVhZp6Iyb&#10;ObyGLPbStuEf4yP7SNZhJEvsPeH4cXJdnOdT5JSjrLg5v7yaBjazo7Wxzn8V0JJwKanFYkSO2O7R&#10;+aQ6qARnGpaNUrEgSpMueJgiZhA5UE0VpPFhN+t7ZcmOYU2Xyxx/veMTNQxDaYzmmFW8+YMSAUPp&#10;70KSpgp5JA+h4cQIyzgX2hdJVLNKJG/TU2eDRcw5AgZkiVGO2D3AoJlABuzEQK8fTEXs19E4/1tg&#10;yXi0iJ5B+9G4bTTYjwAUZtV7TvoDSYmawNIaqsPKEgtpWpzhywYr+MicXzGL44FFx5H3z3hIBVgp&#10;6G+U1GB/ffQ96GPXopSSDsetpO7nlllBifqmsZ9viouLMJ/xcTG9muDDnkrWpxK9be8Bq1/gcjE8&#10;XoO+V8NVWmjfcDMsglcUMc3Rd0m5t8Pj3qc1gLuFi8UiquFMGuYf9YvhATywGjr0df/GrOnb2OMA&#10;PMEwmmz2rpuTbrDUsNh6kE1s9SOvPd84z7Fx+t0TFsbpO2odN+T8NwAAAP//AwBQSwMEFAAGAAgA&#10;AAAhAB7mmgXeAAAACQEAAA8AAABkcnMvZG93bnJldi54bWxMj0FLw0AQhe+C/2EZwYvYjdWmJWZT&#10;xCLeCo1Sr5NkmgR3Z0N220Z/veNJT/OGebz5Xr6enFUnGkPv2cDdLAFFXPum59bA+9vL7QpUiMgN&#10;Ws9k4IsCrIvLixyzxp95R6cytkpCOGRooItxyLQOdUcOw8wPxHI7+NFhlHVsdTPiWcKd1fMkSbXD&#10;nuVDhwM9d1R/lkdnoNoP9vuwcR/TvkwZt69b5M2NMddX09MjqEhT/DPDL76gQyFMlT9yE5Q1MH+4&#10;ly5RxFKmGNJVKqIysFguQBe5/t+g+AEAAP//AwBQSwECLQAUAAYACAAAACEAtoM4kv4AAADhAQAA&#10;EwAAAAAAAAAAAAAAAAAAAAAAW0NvbnRlbnRfVHlwZXNdLnhtbFBLAQItABQABgAIAAAAIQA4/SH/&#10;1gAAAJQBAAALAAAAAAAAAAAAAAAAAC8BAABfcmVscy8ucmVsc1BLAQItABQABgAIAAAAIQBJQRKN&#10;ggIAAGkFAAAOAAAAAAAAAAAAAAAAAC4CAABkcnMvZTJvRG9jLnhtbFBLAQItABQABgAIAAAAIQAe&#10;5poF3gAAAAkBAAAPAAAAAAAAAAAAAAAAANwEAABkcnMvZG93bnJldi54bWxQSwUGAAAAAAQABADz&#10;AAAA5wUAAAAA&#10;" filled="f" strokecolor="red" strokeweight="2.25pt"/>
            </w:pict>
          </mc:Fallback>
        </mc:AlternateContent>
      </w:r>
    </w:p>
    <w:p w14:paraId="4C85F46E" w14:textId="6035AAB0" w:rsidR="00826D77" w:rsidRDefault="00FC1941" w:rsidP="002C7CAD">
      <w:pPr>
        <w:spacing w:line="480" w:lineRule="auto"/>
        <w:ind w:left="360"/>
        <w:rPr>
          <w:rFonts w:ascii="Times New Roman" w:hAnsi="Times New Roman" w:cs="Times New Roman"/>
          <w:sz w:val="24"/>
          <w:szCs w:val="24"/>
        </w:rPr>
      </w:pPr>
      <w:r w:rsidRPr="00FC1941">
        <w:rPr>
          <w:rFonts w:ascii="Times New Roman" w:hAnsi="Times New Roman" w:cs="Times New Roman"/>
          <w:sz w:val="24"/>
          <w:szCs w:val="24"/>
        </w:rPr>
        <w:t xml:space="preserve">For NFLX, the MAPEs are correspondingly </w:t>
      </w:r>
      <w:r w:rsidRPr="00887882">
        <w:rPr>
          <w:rFonts w:ascii="Times New Roman" w:hAnsi="Times New Roman" w:cs="Times New Roman"/>
          <w:b/>
          <w:bCs/>
          <w:sz w:val="24"/>
          <w:szCs w:val="24"/>
        </w:rPr>
        <w:t>3.00%, 2.32%, 2.08%, and 2.03%</w:t>
      </w:r>
      <w:r w:rsidRPr="00FC1941">
        <w:rPr>
          <w:rFonts w:ascii="Times New Roman" w:hAnsi="Times New Roman" w:cs="Times New Roman"/>
          <w:sz w:val="24"/>
          <w:szCs w:val="24"/>
        </w:rPr>
        <w:t xml:space="preserve"> </w:t>
      </w:r>
      <w:r w:rsidR="00887882">
        <w:rPr>
          <w:rFonts w:ascii="Times New Roman" w:hAnsi="Times New Roman" w:cs="Times New Roman"/>
          <w:sz w:val="24"/>
          <w:szCs w:val="24"/>
        </w:rPr>
        <w:t>and</w:t>
      </w:r>
      <w:r w:rsidRPr="00FC1941">
        <w:rPr>
          <w:rFonts w:ascii="Times New Roman" w:hAnsi="Times New Roman" w:cs="Times New Roman"/>
          <w:sz w:val="24"/>
          <w:szCs w:val="24"/>
        </w:rPr>
        <w:t xml:space="preserve"> </w:t>
      </w:r>
      <w:r w:rsidR="00887882">
        <w:rPr>
          <w:rFonts w:ascii="Times New Roman" w:hAnsi="Times New Roman" w:cs="Times New Roman"/>
          <w:sz w:val="24"/>
          <w:szCs w:val="24"/>
        </w:rPr>
        <w:t>t</w:t>
      </w:r>
      <w:r w:rsidRPr="00FC1941">
        <w:rPr>
          <w:rFonts w:ascii="Times New Roman" w:hAnsi="Times New Roman" w:cs="Times New Roman"/>
          <w:sz w:val="24"/>
          <w:szCs w:val="24"/>
        </w:rPr>
        <w:t xml:space="preserve">he MAPEs for AMZN are </w:t>
      </w:r>
      <w:r w:rsidRPr="00887882">
        <w:rPr>
          <w:rFonts w:ascii="Times New Roman" w:hAnsi="Times New Roman" w:cs="Times New Roman"/>
          <w:b/>
          <w:bCs/>
          <w:sz w:val="24"/>
          <w:szCs w:val="24"/>
        </w:rPr>
        <w:t>2.80%, 2.12%, 1.90%, and 1.80%,</w:t>
      </w:r>
      <w:r w:rsidRPr="00FC1941">
        <w:rPr>
          <w:rFonts w:ascii="Times New Roman" w:hAnsi="Times New Roman" w:cs="Times New Roman"/>
          <w:sz w:val="24"/>
          <w:szCs w:val="24"/>
        </w:rPr>
        <w:t xml:space="preserve"> respectively, for</w:t>
      </w:r>
      <w:r w:rsidR="00887882">
        <w:rPr>
          <w:rFonts w:ascii="Times New Roman" w:hAnsi="Times New Roman" w:cs="Times New Roman"/>
          <w:sz w:val="24"/>
          <w:szCs w:val="24"/>
        </w:rPr>
        <w:t xml:space="preserve"> </w:t>
      </w:r>
      <w:r w:rsidR="00887882" w:rsidRPr="00887882">
        <w:rPr>
          <w:rFonts w:ascii="Times New Roman" w:hAnsi="Times New Roman" w:cs="Times New Roman"/>
          <w:sz w:val="24"/>
          <w:szCs w:val="24"/>
        </w:rPr>
        <w:t>α</w:t>
      </w:r>
      <w:r w:rsidRPr="00FC1941">
        <w:rPr>
          <w:rFonts w:ascii="Times New Roman" w:hAnsi="Times New Roman" w:cs="Times New Roman"/>
          <w:sz w:val="24"/>
          <w:szCs w:val="24"/>
        </w:rPr>
        <w:t xml:space="preserve"> values of 0.20, 0.40, 0.60, and 0.80. The forecasted value of NFLX stock for period 253 is </w:t>
      </w:r>
      <w:r w:rsidRPr="00887882">
        <w:rPr>
          <w:rFonts w:ascii="Times New Roman" w:hAnsi="Times New Roman" w:cs="Times New Roman"/>
          <w:b/>
          <w:bCs/>
          <w:sz w:val="24"/>
          <w:szCs w:val="24"/>
        </w:rPr>
        <w:t>522.31, 524.14, 525.05, and 525.34,</w:t>
      </w:r>
      <w:r w:rsidRPr="00FC1941">
        <w:rPr>
          <w:rFonts w:ascii="Times New Roman" w:hAnsi="Times New Roman" w:cs="Times New Roman"/>
          <w:sz w:val="24"/>
          <w:szCs w:val="24"/>
        </w:rPr>
        <w:t xml:space="preserve"> </w:t>
      </w:r>
      <w:r w:rsidR="00887882">
        <w:rPr>
          <w:rFonts w:ascii="Times New Roman" w:hAnsi="Times New Roman" w:cs="Times New Roman"/>
          <w:sz w:val="24"/>
          <w:szCs w:val="24"/>
        </w:rPr>
        <w:t>and</w:t>
      </w:r>
      <w:r w:rsidRPr="00FC1941">
        <w:rPr>
          <w:rFonts w:ascii="Times New Roman" w:hAnsi="Times New Roman" w:cs="Times New Roman"/>
          <w:sz w:val="24"/>
          <w:szCs w:val="24"/>
        </w:rPr>
        <w:t xml:space="preserve"> </w:t>
      </w:r>
      <w:r w:rsidR="00691D7C">
        <w:rPr>
          <w:rFonts w:ascii="Times New Roman" w:hAnsi="Times New Roman" w:cs="Times New Roman"/>
          <w:sz w:val="24"/>
          <w:szCs w:val="24"/>
        </w:rPr>
        <w:t>that</w:t>
      </w:r>
      <w:r w:rsidRPr="00FC1941">
        <w:rPr>
          <w:rFonts w:ascii="Times New Roman" w:hAnsi="Times New Roman" w:cs="Times New Roman"/>
          <w:sz w:val="24"/>
          <w:szCs w:val="24"/>
        </w:rPr>
        <w:t xml:space="preserve"> of AMZN stock for period 253 is </w:t>
      </w:r>
      <w:r w:rsidRPr="00887882">
        <w:rPr>
          <w:rFonts w:ascii="Times New Roman" w:hAnsi="Times New Roman" w:cs="Times New Roman"/>
          <w:b/>
          <w:bCs/>
          <w:sz w:val="24"/>
          <w:szCs w:val="24"/>
        </w:rPr>
        <w:t>162.05, 163.65, 164.38, and 164.53,</w:t>
      </w:r>
      <w:r w:rsidRPr="00FC1941">
        <w:rPr>
          <w:rFonts w:ascii="Times New Roman" w:hAnsi="Times New Roman" w:cs="Times New Roman"/>
          <w:sz w:val="24"/>
          <w:szCs w:val="24"/>
        </w:rPr>
        <w:t xml:space="preserve"> respectively, for</w:t>
      </w:r>
      <w:r w:rsidR="00237E92">
        <w:rPr>
          <w:rFonts w:ascii="Times New Roman" w:hAnsi="Times New Roman" w:cs="Times New Roman"/>
          <w:sz w:val="24"/>
          <w:szCs w:val="24"/>
        </w:rPr>
        <w:t xml:space="preserve"> </w:t>
      </w:r>
      <w:r w:rsidR="00237E92" w:rsidRPr="00887882">
        <w:rPr>
          <w:rFonts w:ascii="Times New Roman" w:hAnsi="Times New Roman" w:cs="Times New Roman"/>
          <w:sz w:val="24"/>
          <w:szCs w:val="24"/>
        </w:rPr>
        <w:t>α</w:t>
      </w:r>
      <w:r w:rsidRPr="00FC1941">
        <w:rPr>
          <w:rFonts w:ascii="Times New Roman" w:hAnsi="Times New Roman" w:cs="Times New Roman"/>
          <w:sz w:val="24"/>
          <w:szCs w:val="24"/>
        </w:rPr>
        <w:t xml:space="preserve"> values of 0.20, 0.40, 0.60, and 0.80.</w:t>
      </w:r>
      <w:r w:rsidR="00E4307F">
        <w:rPr>
          <w:rFonts w:ascii="Times New Roman" w:hAnsi="Times New Roman" w:cs="Times New Roman"/>
          <w:sz w:val="24"/>
          <w:szCs w:val="24"/>
        </w:rPr>
        <w:t xml:space="preserve"> </w:t>
      </w:r>
    </w:p>
    <w:p w14:paraId="2808F120" w14:textId="5DB125D7" w:rsidR="00D462BC" w:rsidRDefault="00D462BC" w:rsidP="002C7CAD">
      <w:pPr>
        <w:spacing w:line="480" w:lineRule="auto"/>
        <w:ind w:left="360"/>
        <w:rPr>
          <w:rFonts w:ascii="Times New Roman" w:hAnsi="Times New Roman" w:cs="Times New Roman"/>
          <w:sz w:val="24"/>
          <w:szCs w:val="24"/>
        </w:rPr>
      </w:pPr>
      <w:r w:rsidRPr="00D462BC">
        <w:rPr>
          <w:rFonts w:ascii="Times New Roman" w:hAnsi="Times New Roman" w:cs="Times New Roman"/>
          <w:sz w:val="24"/>
          <w:szCs w:val="24"/>
        </w:rPr>
        <w:lastRenderedPageBreak/>
        <w:t>According to the MAPEs, we can see that the projection for both stocks produced by the</w:t>
      </w:r>
      <w:r w:rsidR="00237E92">
        <w:rPr>
          <w:rFonts w:ascii="Times New Roman" w:hAnsi="Times New Roman" w:cs="Times New Roman"/>
          <w:sz w:val="24"/>
          <w:szCs w:val="24"/>
        </w:rPr>
        <w:t xml:space="preserve"> </w:t>
      </w:r>
      <w:r w:rsidR="00237E92" w:rsidRPr="00887882">
        <w:rPr>
          <w:rFonts w:ascii="Times New Roman" w:hAnsi="Times New Roman" w:cs="Times New Roman"/>
          <w:sz w:val="24"/>
          <w:szCs w:val="24"/>
        </w:rPr>
        <w:t>α</w:t>
      </w:r>
      <w:r w:rsidRPr="00D462BC">
        <w:rPr>
          <w:rFonts w:ascii="Times New Roman" w:hAnsi="Times New Roman" w:cs="Times New Roman"/>
          <w:sz w:val="24"/>
          <w:szCs w:val="24"/>
        </w:rPr>
        <w:t xml:space="preserve"> value of</w:t>
      </w:r>
      <w:r w:rsidR="00237E92">
        <w:rPr>
          <w:rFonts w:ascii="Times New Roman" w:hAnsi="Times New Roman" w:cs="Times New Roman"/>
          <w:sz w:val="24"/>
          <w:szCs w:val="24"/>
        </w:rPr>
        <w:t xml:space="preserve"> </w:t>
      </w:r>
      <w:r w:rsidRPr="00D462BC">
        <w:rPr>
          <w:rFonts w:ascii="Times New Roman" w:hAnsi="Times New Roman" w:cs="Times New Roman"/>
          <w:sz w:val="24"/>
          <w:szCs w:val="24"/>
        </w:rPr>
        <w:t xml:space="preserve">0.80 has the lowest MAPEs and has proven to be the most accurate. This means that the most recent observations are weighted more strongly in the projection, which is fair given that the stocks have seen an overall rising trend over the </w:t>
      </w:r>
      <w:r>
        <w:rPr>
          <w:rFonts w:ascii="Times New Roman" w:hAnsi="Times New Roman" w:cs="Times New Roman"/>
          <w:sz w:val="24"/>
          <w:szCs w:val="24"/>
        </w:rPr>
        <w:t>period</w:t>
      </w:r>
      <w:r w:rsidRPr="00D462BC">
        <w:rPr>
          <w:rFonts w:ascii="Times New Roman" w:hAnsi="Times New Roman" w:cs="Times New Roman"/>
          <w:sz w:val="24"/>
          <w:szCs w:val="24"/>
        </w:rPr>
        <w:t>.</w:t>
      </w:r>
    </w:p>
    <w:p w14:paraId="14D64156" w14:textId="26D2FD94" w:rsidR="00D954A6" w:rsidRDefault="004C6D74" w:rsidP="00D954A6">
      <w:pPr>
        <w:pStyle w:val="ListParagraph"/>
        <w:numPr>
          <w:ilvl w:val="0"/>
          <w:numId w:val="9"/>
        </w:numPr>
        <w:spacing w:line="48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0756EA8A" wp14:editId="1BC22A62">
                <wp:simplePos x="0" y="0"/>
                <wp:positionH relativeFrom="column">
                  <wp:posOffset>863600</wp:posOffset>
                </wp:positionH>
                <wp:positionV relativeFrom="paragraph">
                  <wp:posOffset>2333625</wp:posOffset>
                </wp:positionV>
                <wp:extent cx="3549650" cy="2022475"/>
                <wp:effectExtent l="19050" t="0" r="12700" b="0"/>
                <wp:wrapNone/>
                <wp:docPr id="9" name="Group 9"/>
                <wp:cNvGraphicFramePr/>
                <a:graphic xmlns:a="http://schemas.openxmlformats.org/drawingml/2006/main">
                  <a:graphicData uri="http://schemas.microsoft.com/office/word/2010/wordprocessingGroup">
                    <wpg:wgp>
                      <wpg:cNvGrpSpPr/>
                      <wpg:grpSpPr>
                        <a:xfrm>
                          <a:off x="0" y="0"/>
                          <a:ext cx="3549650" cy="2022475"/>
                          <a:chOff x="0" y="0"/>
                          <a:chExt cx="3549650" cy="2038350"/>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650" cy="2038350"/>
                          </a:xfrm>
                          <a:prstGeom prst="rect">
                            <a:avLst/>
                          </a:prstGeom>
                          <a:noFill/>
                          <a:ln>
                            <a:noFill/>
                          </a:ln>
                        </pic:spPr>
                      </pic:pic>
                      <wps:wsp>
                        <wps:cNvPr id="7" name="Rectangle 7"/>
                        <wps:cNvSpPr/>
                        <wps:spPr>
                          <a:xfrm>
                            <a:off x="0" y="733425"/>
                            <a:ext cx="3549650" cy="193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657350"/>
                            <a:ext cx="3549650" cy="193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ADA697" id="Group 9" o:spid="_x0000_s1026" style="position:absolute;margin-left:68pt;margin-top:183.75pt;width:279.5pt;height:159.25pt;z-index:251666432;mso-height-relative:margin" coordsize="35496,203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6XHHqAwAAMQ0AAA4AAABkcnMvZTJvRG9jLnhtbOxXy24bNxTdF+g/&#10;ELOP9bZswXIg2JURwE2EOEXWFIejIcIhWZJ69et7SM6MZEtoGy26sgCN+Li899zD+xjdfdxVkmy4&#10;dUKrada76maEK6ZzoVbT7I9v8w83GXGeqpxKrfg023OXfbz/9Ze7rZnwvi61zLklUKLcZGumWem9&#10;mXQ6jpW8ou5KG66wWWhbUY+pXXVyS7fQXslOv9u97my1zY3VjDuH1ce0md1H/UXBmf9SFI57IqcZ&#10;sPn4tPG5DM/O/R2drCw1pWA1DHoBiooKBaOtqkfqKVlbcaKqEsxqpwt/xXTV0UUhGI8+wJte9403&#10;T1avTfRlNdmuTEsTqH3D08Vq2efNkzUvZmHBxNaswEWcBV92ha3CL1CSXaRs31LGd54wLA5Gw9vr&#10;EZhl2Ot3+/3heJRIZSWYPznHyt/OnxzcDKAGIDqN4c4rOEawCb41BxidcPDvsYJTfm15Viup/pOO&#10;itofa/MB12WoF0shhd/H0MPFBFBqsxBsYdMEdC4sEfk0G2VE0QoRj91glERawoEgk07Q4NGzZj8c&#10;UfqhpGrFZ84gZpFJkYrX4p0wfWVuKYWZCynDLYVx7Rji+018nOEmxd6jZuuKK5+SyXIJH7VypTAu&#10;I3bCqyWHM/ZTHgHRibPsKwDGtHHecs/KYLwAiHod99duRMQHkAG/Q6iR5fZ3nYMbuvY6ps0FoXYa&#10;MKDTOv/EdUXCALCBNKqnm2cXMANbIxJQKx3Ii75I9WoBgmEl4g+I6yEcCFmCUuUarjE7YfunsvGl&#10;pIYDZVB7CJ9xEz6BVQSG5GQcQqKWahPWRUID9rMUjgeDYb9OyLMp27sdXKeMbfPuwNElNJIt6sDN&#10;CDoDKKelyJsIdXa1fJCWbCiK8XzexadO+COxhvngaGI+jvxe8qBQqq+8QIKh9PSThdApeKuWMoZo&#10;7qWtkuY8WRsdG2tOxHiICoPmFMK17lpBI5mUNLpTINXy4SiPjaYF1v0nYOlweyJa1sq3hyuhtD2n&#10;QMKr2nKSB/wjasJwqfM9sstqxD5KsjNsLpAIz9T5BbXoa1hEr/Zf8Cikxk3pepSRUtu/zq0HeQQ4&#10;djOyRZ+cZu7PNQ1FVH5SCP3b3nAYGmucDEfjPib2eGd5vKPW1YPG7fciujgM8l42w8Lq6jta+ixY&#10;xRZVDLanGfO2mTz41L/xUsD4bBbFUnV+Vi8GNT1dXkj0b7vv1Jo6jD0S4LNu0o1O3hSFJBvuQ+kZ&#10;6lIhYsU48FrzjdT/n2oAXp1SCznUgJsLakDvejSueytC9Vz3fS8Coaq8F4H3IvBTRSC+oOK9PPaR&#10;+j9EePE/nseicfinc/83AAAA//8DAFBLAwQUAAYACAAAACEARjzYK8UIAACgMAAAFAAAAGRycy9t&#10;ZWRpYS9pbWFnZTEuZW1m7JrNj1zFFcXveGbsAQ+oBSiyhXHaA4MdQpyZyWAbocjtAI4lxmAFK1gk&#10;UviwYxw5thVwglAWvQpCyiJBWWTBwgsvEV8LViwsVkixEokNIDbeICBs+A/g/F6/012U+rkfPf1M&#10;Fin5dtWte+veU6fqvepqz1REnJa47N4Q0ZmyFnHstoiPWhHtBw8fjJiKC0sRj8i+aeDSa12vcRvl&#10;L9sHme3S/tn48OfToQBxt6QtUbgfTinRNrVbkg2tSx+T9m+l4PtryREJvgudmZhXm7K9c12/fYdi&#10;uH+ps6GINVN4dffv6Gzq22Y60W/vkH1OsiBh7Fcqw/o0pSKeqqLYZ1Ea426I6G4p2zhsLdsKFzeV&#10;bdEZ3yvbquKWsq2x4Tjisuu2ursP6aMlocxKhuFMc6UYtssf3eXHAnBAxDYRcxxcgqJdFGFc/ysx&#10;dgoTvIGNoiUsiteFfvOMzfzjtCY5LrlLTvep5hl6PdFn1X9e+o74Up8u3f1uacmT9qA3baU5Lsvg&#10;55Sc6JPI8QvFOad4gh//ZRMn5R06e6V9fzypd8apeCr+oM//l2/LwPE/Fq+f/vMPtd5bxPLeSt8j&#10;WpY4KplTg3fC9yWLat+rerA0Axt29kxaFK8of1XnEa3dCe3aU/F0PFe02vHLYl3PS3s22vHbOCuf&#10;tjxPFOt8Vt7tWIl74ifx3p3zijEn2SyhDabrJHkf7zl8sONHGz90zhDHSe3EsO7YjLPAA88b5xDz&#10;fFF1zoNtM7KvSdJiHohzIA7H4/Ew7/K4WUKOGyXO8UGZY1ok5zlsG5XjYZ18a3GsiMuZwvyZFzle&#10;kfxG8lPJZcljknQ9bQNf1Tyeke1o7NI6/kAr9NZ0W9HasRS7tVpL8aNdzAmu4ZXa3FJjc72x1OkD&#10;2znJYc0fbC+pzrHZxrgqbMdkW4492jW7hWVffw3JMSzff8p8m0VCns+2UfnuKXbpbmXbe9V85v5x&#10;YYH75yQ599jG435V8z309nq5Jz/c59jgHtsoLsz9itYALJYq7okJ93k+uK+TD+73aK2XY7Wfa9ha&#10;m/s/KR/c/12Sc49tPO73iPuVQ+vlnvxwn2ODe2x1uV/WG9O8D+PinGLBLzHhPs9n26h835b7fygf&#10;3L8mybnHNh73+ybCPfnhPscG99hGccG+X9U+3Ks3Tx3uiQn3eT64r5PP75xR+Y4rzwuSNyVvSP4l&#10;Sbm3bUb9a5K0pOfWYZ1cR+LB4sxineYlzPOohByPCDc5OBvzHLaNylHnbCQHZ2Oeg7MR26gcdc7G&#10;fysO+/QzScoVZyO28fYpZ+P474jTyntEcyT/X1Tn2GzjbK1ax97ZyDm1qu+CPSzpe7mlsawnud4v&#10;c82JgDyXbaNyrRRn8L3K9fRJ9sqwXK+oH16/kFyWcK/IOcc2HueciRcukXuTZK6swT0v8fcQ1yk+&#10;8wCv5IfzHJtto3hYFg/7dEItxhPvgiXN05LuXPBKLjjPc9k2KleP871XXV9zznd7OF9QnXOObTzO&#10;OQu/+NV6OSc/nOfY4Nx3kjVhT4vfV4N9viQeeliuxjnx4DzPBed1cg04b39Stb7mnDsUnO9XnXOO&#10;bTzOOQMv/nm9nJMfznNscI5t1N7r7fMVcX7yvSoeTmvu8Eo8OM9z2TYqF5wv67RdjM6JYbl2Ks8W&#10;ybSEor1R1Iv6nJfQ77Y47y6U/eyhHWrzrrCddXJbsL9xXyYH8SjbJej4IPxmcpvqmyT40MezflSN&#10;Q6qJ+6na28q2qqLYdre0tbLPlff4RXUc0Mn7O/3S86y+PXO3but8fl63qLNxRvoZ9Z4qbtjteDR+&#10;r96z6nlGfWfipHwP9m9wb04PbnA8vexB8PLMUHN/nJPAM/ps2b6+1OlDbMfXPtQIvuYBX3wcixq7&#10;/fJ3NXjSePl6L5axrsWa+nfEa5FT0yqKc3pPz5T9V65cKVrGQv8uCXxqW/V/48Fva9lP+061t5U+&#10;qvoFm2Mx3n6zpQd9LvbDtiY5boNq71F3edx6fo/cqWBbJOzJtBgH/diZO8XzFZZvcOI5GVPPu/fp&#10;WNhulbQk9ttT6qwFxb7p/O3Lc09Jddrrmb/zpWuczjlf43QfVM05X2/nSOdUTEQfXtN8bpOYE9zU&#10;yc1vzxTzei1zvzrB3N/lXuY8Svcy+jDumS42n2GpTntS3KfP2X2Km2JDr8KGDWzU4LHeFLZjypFi&#10;Q6/Chg1s1OCx3hS288qRYkOvwoYNbNTgsd4UtpeVI8WGXoUNG9iowWO9KWyvK0eKDb0KGzawUYPH&#10;elPYLitHig29Chs2sFGDx3pT2D5XjhQbehU2bGCjBo/1prBtVOAUG3oVNmxgo9a/okan3cT77XYF&#10;TrGhV2HDBhZq/SvqprApfFGMDeVABbaeZ++zA7Cy0GTMpHnjzOdeZWzoVdjsSw0262oW/E0aG98J&#10;UmzoVdjsSw0262o2go245DFvfG9Fr9pv2Nhf1PpX1E3tN8c1NvQq3uxLbYzgM8ZJrGmT36lvFdaW&#10;hMIcPWf0n0kfth7YKP7OTZuxzBmZxJyJY2x+powNvS42j20Km58pY0Ovi81jm8LmfWts6HWxeWxT&#10;2HxPNbYlYaPU2W8e2yS29B4Ctqp7SA/14FkAG75NYuMukfKGXpc3fJvExl0ixYZeF5vvI+Cb9DuE&#10;dTmfYUOviw3fJnl7OcOGXhcbvk1i4y6Rril6XWy+jzS1ptwlUmzodbH5PtIUNu4SKTb0uth8H2kK&#10;W3oP4f1WdQ8R5KL4rOc58n2kKWzpPQRsVfeQYdh8H2kKW0eB0zVFr7um+IILWc/7rc7vc8Z0Q43/&#10;O9oqPPMSfm/dkrTz/y9i7fmeV9V/UGM7klUJf6N+l5Q71CZm+Te9XRppe6Yz+E2c8Rcl/5RUjJeF&#10;Mvj74JVOTG1TT0vS65etu/mBiAv318k/14kZ8DF//uaeKPp/mtZqZ4ArxfiQ7C0JZVayIGEszwf4&#10;VyW7JBX4uzJJCvxFmzHGz5gNnUHeG2W7RUJpSWh/DQAA//8DAFBLAwQUAAYACAAAACEAaFfTcd8A&#10;AAALAQAADwAAAGRycy9kb3ducmV2LnhtbExPTU+DQBC9m/gfNmPizS5IwIosTdOop8akrYnxNmWn&#10;QMruEnYL9N87nvQ2b97L+yhWs+nESINvnVUQLyIQZCunW1sr+Dy8PSxB+IBWY+csKbiSh1V5e1Ng&#10;rt1kdzTuQy3YxPocFTQh9LmUvmrIoF+4nixzJzcYDAyHWuoBJzY3nXyMokwabC0nNNjTpqHqvL8Y&#10;Be8TTuskfh2359Pm+n1IP762MSl1fzevX0AEmsOfGH7rc3UoudPRXaz2omOcZLwlKEiypxQEK7Ln&#10;lD9HPpZMybKQ/zeUPw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BAi0AFAAGAAgAAAAhAKbmUfsMAQAA&#10;FQIAABMAAAAAAAAAAAAAAAAAAAAAAFtDb250ZW50X1R5cGVzXS54bWxQSwECLQAUAAYACAAAACEA&#10;OP0h/9YAAACUAQAACwAAAAAAAAAAAAAAAAA9AQAAX3JlbHMvLnJlbHNQSwECLQAUAAYACAAAACEA&#10;vDpcceoDAAAxDQAADgAAAAAAAAAAAAAAAAA8AgAAZHJzL2Uyb0RvYy54bWxQSwECLQAUAAYACAAA&#10;ACEARjzYK8UIAACgMAAAFAAAAAAAAAAAAAAAAABSBgAAZHJzL21lZGlhL2ltYWdlMS5lbWZQSwEC&#10;LQAUAAYACAAAACEAaFfTcd8AAAALAQAADwAAAAAAAAAAAAAAAABJDwAAZHJzL2Rvd25yZXYueG1s&#10;UEsBAi0AFAAGAAgAAAAhAI4iCUK6AAAAIQEAABkAAAAAAAAAAAAAAAAAVRAAAGRycy9fcmVscy9l&#10;Mm9Eb2MueG1sLnJlbHNQSwUGAAAAAAYABgB8AQAAR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5496;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tVwQAAANoAAAAPAAAAZHJzL2Rvd25yZXYueG1sRI9Bi8Iw&#10;FITvgv8hPMGLrKmCulajiCB68WDV3eujebbF5qU0Ueu/N4LgcZiZb5j5sjGluFPtCssKBv0IBHFq&#10;dcGZgtNx8/MLwnlkjaVlUvAkB8tFuzXHWNsHH+ie+EwECLsYFeTeV7GULs3JoOvbijh4F1sb9EHW&#10;mdQ1PgLclHIYRWNpsOCwkGNF65zSa3IzCib/lTz/Pc3uXIyn03SfJdukt1aq22lWMxCeGv8Nf9o7&#10;rWAE7yvhBsjFCwAA//8DAFBLAQItABQABgAIAAAAIQDb4fbL7gAAAIUBAAATAAAAAAAAAAAAAAAA&#10;AAAAAABbQ29udGVudF9UeXBlc10ueG1sUEsBAi0AFAAGAAgAAAAhAFr0LFu/AAAAFQEAAAsAAAAA&#10;AAAAAAAAAAAAHwEAAF9yZWxzLy5yZWxzUEsBAi0AFAAGAAgAAAAhAKQQC1XBAAAA2gAAAA8AAAAA&#10;AAAAAAAAAAAABwIAAGRycy9kb3ducmV2LnhtbFBLBQYAAAAAAwADALcAAAD1AgAAAAA=&#10;">
                  <v:imagedata r:id="rId9" o:title=""/>
                </v:shape>
                <v:rect id="Rectangle 7" o:spid="_x0000_s1028" style="position:absolute;top:7334;width:35496;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HqwwAAANoAAAAPAAAAZHJzL2Rvd25yZXYueG1sRI9Ba8JA&#10;FITvBf/D8oReitnoIZXUVYoi9iQ0Sry+Zp9JaPZtyK4m+uu7gtDjMDPfMIvVYBpxpc7VlhVMoxgE&#10;cWF1zaWC42E7mYNwHlljY5kU3MjBajl6WWCqbc/fdM18KQKEXYoKKu/bVEpXVGTQRbYlDt7ZdgZ9&#10;kF0pdYd9gJtGzuI4kQZrDgsVtrSuqPjNLkbBT9429/PGnIY8Sxj3uz3y5k2p1/Hw+QHC0+D/w8/2&#10;l1bwDo8r4QbI5R8AAAD//wMAUEsBAi0AFAAGAAgAAAAhANvh9svuAAAAhQEAABMAAAAAAAAAAAAA&#10;AAAAAAAAAFtDb250ZW50X1R5cGVzXS54bWxQSwECLQAUAAYACAAAACEAWvQsW78AAAAVAQAACwAA&#10;AAAAAAAAAAAAAAAfAQAAX3JlbHMvLnJlbHNQSwECLQAUAAYACAAAACEAgXlR6sMAAADaAAAADwAA&#10;AAAAAAAAAAAAAAAHAgAAZHJzL2Rvd25yZXYueG1sUEsFBgAAAAADAAMAtwAAAPcCAAAAAA==&#10;" filled="f" strokecolor="red" strokeweight="2.25pt"/>
                <v:rect id="Rectangle 8" o:spid="_x0000_s1029" style="position:absolute;top:16573;width:35496;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sWYuwAAANoAAAAPAAAAZHJzL2Rvd25yZXYueG1sRE/NDsFA&#10;EL5LvMNmJC7CloNIWSJEOEmUcB3d0Ta6s013UZ7eHiSOX77/2aIxpXhS7QrLCoaDCARxanXBmYLT&#10;cdOfgHAeWWNpmRS8ycFi3m7NMNb2xQd6Jj4TIYRdjApy76tYSpfmZNANbEUcuJutDfoA60zqGl8h&#10;3JRyFEVjabDg0JBjRauc0nvyMAqu56r83Nbm0pyTMeN+u0de95TqdprlFISnxv/FP/dOKwhbw5Vw&#10;A+T8CwAA//8DAFBLAQItABQABgAIAAAAIQDb4fbL7gAAAIUBAAATAAAAAAAAAAAAAAAAAAAAAABb&#10;Q29udGVudF9UeXBlc10ueG1sUEsBAi0AFAAGAAgAAAAhAFr0LFu/AAAAFQEAAAsAAAAAAAAAAAAA&#10;AAAAHwEAAF9yZWxzLy5yZWxzUEsBAi0AFAAGAAgAAAAhAPDmxZi7AAAA2gAAAA8AAAAAAAAAAAAA&#10;AAAABwIAAGRycy9kb3ducmV2LnhtbFBLBQYAAAAAAwADALcAAADvAgAAAAA=&#10;" filled="f" strokecolor="red" strokeweight="2.25pt"/>
              </v:group>
            </w:pict>
          </mc:Fallback>
        </mc:AlternateContent>
      </w:r>
      <w:r w:rsidR="00063939" w:rsidRPr="00063939">
        <w:rPr>
          <w:rFonts w:ascii="Times New Roman" w:hAnsi="Times New Roman" w:cs="Times New Roman"/>
          <w:sz w:val="24"/>
          <w:szCs w:val="24"/>
        </w:rPr>
        <w:t>We will now employ an adjusted exponential smoothing technique to increase forecast accuracy by taking trend information into account after performing exponential smoothing on the stock prices of Netflix and Amazon. We will apply the adjusted exponential smoothing with successive values of</w:t>
      </w:r>
      <w:r w:rsidR="001D7C0D">
        <w:rPr>
          <w:rFonts w:ascii="Times New Roman" w:hAnsi="Times New Roman" w:cs="Times New Roman"/>
          <w:sz w:val="24"/>
          <w:szCs w:val="24"/>
        </w:rPr>
        <w:t xml:space="preserve"> </w:t>
      </w:r>
      <w:r w:rsidR="001D7C0D" w:rsidRPr="001D7C0D">
        <w:rPr>
          <w:rFonts w:ascii="Times New Roman" w:hAnsi="Times New Roman" w:cs="Times New Roman"/>
          <w:sz w:val="24"/>
          <w:szCs w:val="24"/>
        </w:rPr>
        <w:t>β</w:t>
      </w:r>
      <w:r w:rsidR="00063939" w:rsidRPr="00063939">
        <w:rPr>
          <w:rFonts w:ascii="Times New Roman" w:hAnsi="Times New Roman" w:cs="Times New Roman"/>
          <w:sz w:val="24"/>
          <w:szCs w:val="24"/>
        </w:rPr>
        <w:t xml:space="preserve"> (0.20, 0.40, 0.60, and 0.80) for both stocks using the exponential smoothing forecast with</w:t>
      </w:r>
      <w:r w:rsidR="00063939">
        <w:rPr>
          <w:rFonts w:ascii="Times New Roman" w:hAnsi="Times New Roman" w:cs="Times New Roman"/>
          <w:sz w:val="24"/>
          <w:szCs w:val="24"/>
        </w:rPr>
        <w:t xml:space="preserve"> </w:t>
      </w:r>
      <w:r w:rsidR="00063939" w:rsidRPr="00887882">
        <w:rPr>
          <w:rFonts w:ascii="Times New Roman" w:hAnsi="Times New Roman" w:cs="Times New Roman"/>
          <w:sz w:val="24"/>
          <w:szCs w:val="24"/>
        </w:rPr>
        <w:t>α</w:t>
      </w:r>
      <w:r w:rsidR="00063939" w:rsidRPr="00063939">
        <w:rPr>
          <w:rFonts w:ascii="Times New Roman" w:hAnsi="Times New Roman" w:cs="Times New Roman"/>
          <w:sz w:val="24"/>
          <w:szCs w:val="24"/>
        </w:rPr>
        <w:t xml:space="preserve"> = 0.60 generated in the preceding section.</w:t>
      </w:r>
    </w:p>
    <w:p w14:paraId="3977768D" w14:textId="5EDC54B2" w:rsidR="0053068B" w:rsidRPr="00D954A6" w:rsidRDefault="0053068B" w:rsidP="0053068B">
      <w:pPr>
        <w:pStyle w:val="ListParagraph"/>
        <w:spacing w:line="480" w:lineRule="auto"/>
        <w:ind w:left="360"/>
        <w:rPr>
          <w:rFonts w:ascii="Times New Roman" w:hAnsi="Times New Roman" w:cs="Times New Roman"/>
          <w:sz w:val="24"/>
          <w:szCs w:val="24"/>
        </w:rPr>
      </w:pPr>
    </w:p>
    <w:p w14:paraId="57712BBF" w14:textId="45D69DB1" w:rsidR="00826D77" w:rsidRDefault="00826D77" w:rsidP="00753010">
      <w:pPr>
        <w:spacing w:line="480" w:lineRule="auto"/>
        <w:jc w:val="center"/>
        <w:rPr>
          <w:rFonts w:ascii="Times New Roman" w:hAnsi="Times New Roman" w:cs="Times New Roman"/>
          <w:b/>
          <w:bCs/>
          <w:sz w:val="24"/>
          <w:szCs w:val="24"/>
        </w:rPr>
      </w:pPr>
    </w:p>
    <w:p w14:paraId="69FE4304" w14:textId="15B5A71F" w:rsidR="00826D77" w:rsidRDefault="00826D77" w:rsidP="00753010">
      <w:pPr>
        <w:spacing w:line="480" w:lineRule="auto"/>
        <w:jc w:val="center"/>
        <w:rPr>
          <w:rFonts w:ascii="Times New Roman" w:hAnsi="Times New Roman" w:cs="Times New Roman"/>
          <w:b/>
          <w:bCs/>
          <w:sz w:val="24"/>
          <w:szCs w:val="24"/>
        </w:rPr>
      </w:pPr>
    </w:p>
    <w:p w14:paraId="601CF7C1" w14:textId="56DEA59E" w:rsidR="00826D77" w:rsidRDefault="00826D77" w:rsidP="00753010">
      <w:pPr>
        <w:spacing w:line="480" w:lineRule="auto"/>
        <w:jc w:val="center"/>
        <w:rPr>
          <w:rFonts w:ascii="Times New Roman" w:hAnsi="Times New Roman" w:cs="Times New Roman"/>
          <w:b/>
          <w:bCs/>
          <w:sz w:val="24"/>
          <w:szCs w:val="24"/>
        </w:rPr>
      </w:pPr>
    </w:p>
    <w:p w14:paraId="51A040B0" w14:textId="20499421" w:rsidR="00826D77" w:rsidRDefault="00826D77" w:rsidP="00753010">
      <w:pPr>
        <w:spacing w:line="480" w:lineRule="auto"/>
        <w:jc w:val="center"/>
        <w:rPr>
          <w:rFonts w:ascii="Times New Roman" w:hAnsi="Times New Roman" w:cs="Times New Roman"/>
          <w:b/>
          <w:bCs/>
          <w:sz w:val="24"/>
          <w:szCs w:val="24"/>
        </w:rPr>
      </w:pPr>
    </w:p>
    <w:p w14:paraId="00B8484A" w14:textId="04A41CA1" w:rsidR="00826D77" w:rsidRPr="00B36ECD" w:rsidRDefault="004C6D74" w:rsidP="00B36EC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Similarly, </w:t>
      </w:r>
      <w:r w:rsidR="003D242A">
        <w:rPr>
          <w:rFonts w:ascii="Times New Roman" w:hAnsi="Times New Roman" w:cs="Times New Roman"/>
          <w:sz w:val="24"/>
          <w:szCs w:val="24"/>
        </w:rPr>
        <w:t xml:space="preserve">after performing adjusted exponential smoothening using the </w:t>
      </w:r>
      <w:r w:rsidR="003D242A" w:rsidRPr="00887882">
        <w:rPr>
          <w:rFonts w:ascii="Times New Roman" w:hAnsi="Times New Roman" w:cs="Times New Roman"/>
          <w:sz w:val="24"/>
          <w:szCs w:val="24"/>
        </w:rPr>
        <w:t>α</w:t>
      </w:r>
      <w:r w:rsidR="003D242A">
        <w:rPr>
          <w:rFonts w:ascii="Times New Roman" w:hAnsi="Times New Roman" w:cs="Times New Roman"/>
          <w:sz w:val="24"/>
          <w:szCs w:val="24"/>
        </w:rPr>
        <w:t xml:space="preserve"> value = 0.60 we obtain the following values. </w:t>
      </w:r>
      <w:r w:rsidRPr="00FC1941">
        <w:rPr>
          <w:rFonts w:ascii="Times New Roman" w:hAnsi="Times New Roman" w:cs="Times New Roman"/>
          <w:sz w:val="24"/>
          <w:szCs w:val="24"/>
        </w:rPr>
        <w:t xml:space="preserve">For NFLX, the MAPEs are correspondingly </w:t>
      </w:r>
      <w:r w:rsidR="003D242A">
        <w:rPr>
          <w:rFonts w:ascii="Times New Roman" w:hAnsi="Times New Roman" w:cs="Times New Roman"/>
          <w:b/>
          <w:bCs/>
          <w:sz w:val="24"/>
          <w:szCs w:val="24"/>
        </w:rPr>
        <w:t>2.09</w:t>
      </w:r>
      <w:r w:rsidRPr="00887882">
        <w:rPr>
          <w:rFonts w:ascii="Times New Roman" w:hAnsi="Times New Roman" w:cs="Times New Roman"/>
          <w:b/>
          <w:bCs/>
          <w:sz w:val="24"/>
          <w:szCs w:val="24"/>
        </w:rPr>
        <w:t xml:space="preserve">%, </w:t>
      </w:r>
      <w:r w:rsidR="003D242A">
        <w:rPr>
          <w:rFonts w:ascii="Times New Roman" w:hAnsi="Times New Roman" w:cs="Times New Roman"/>
          <w:b/>
          <w:bCs/>
          <w:sz w:val="24"/>
          <w:szCs w:val="24"/>
        </w:rPr>
        <w:t>2.07</w:t>
      </w:r>
      <w:r w:rsidRPr="00887882">
        <w:rPr>
          <w:rFonts w:ascii="Times New Roman" w:hAnsi="Times New Roman" w:cs="Times New Roman"/>
          <w:b/>
          <w:bCs/>
          <w:sz w:val="24"/>
          <w:szCs w:val="24"/>
        </w:rPr>
        <w:t>%, 2.0</w:t>
      </w:r>
      <w:r w:rsidR="003D242A">
        <w:rPr>
          <w:rFonts w:ascii="Times New Roman" w:hAnsi="Times New Roman" w:cs="Times New Roman"/>
          <w:b/>
          <w:bCs/>
          <w:sz w:val="24"/>
          <w:szCs w:val="24"/>
        </w:rPr>
        <w:t>7</w:t>
      </w:r>
      <w:r w:rsidRPr="00887882">
        <w:rPr>
          <w:rFonts w:ascii="Times New Roman" w:hAnsi="Times New Roman" w:cs="Times New Roman"/>
          <w:b/>
          <w:bCs/>
          <w:sz w:val="24"/>
          <w:szCs w:val="24"/>
        </w:rPr>
        <w:t>%, and 2.</w:t>
      </w:r>
      <w:r w:rsidR="003D242A">
        <w:rPr>
          <w:rFonts w:ascii="Times New Roman" w:hAnsi="Times New Roman" w:cs="Times New Roman"/>
          <w:b/>
          <w:bCs/>
          <w:sz w:val="24"/>
          <w:szCs w:val="24"/>
        </w:rPr>
        <w:t>17</w:t>
      </w:r>
      <w:r w:rsidRPr="00887882">
        <w:rPr>
          <w:rFonts w:ascii="Times New Roman" w:hAnsi="Times New Roman" w:cs="Times New Roman"/>
          <w:b/>
          <w:bCs/>
          <w:sz w:val="24"/>
          <w:szCs w:val="24"/>
        </w:rPr>
        <w:t>%</w:t>
      </w:r>
      <w:r w:rsidRPr="00FC1941">
        <w:rPr>
          <w:rFonts w:ascii="Times New Roman" w:hAnsi="Times New Roman" w:cs="Times New Roman"/>
          <w:sz w:val="24"/>
          <w:szCs w:val="24"/>
        </w:rPr>
        <w:t xml:space="preserve"> </w:t>
      </w:r>
      <w:r>
        <w:rPr>
          <w:rFonts w:ascii="Times New Roman" w:hAnsi="Times New Roman" w:cs="Times New Roman"/>
          <w:sz w:val="24"/>
          <w:szCs w:val="24"/>
        </w:rPr>
        <w:t>and</w:t>
      </w:r>
      <w:r w:rsidRPr="00FC1941">
        <w:rPr>
          <w:rFonts w:ascii="Times New Roman" w:hAnsi="Times New Roman" w:cs="Times New Roman"/>
          <w:sz w:val="24"/>
          <w:szCs w:val="24"/>
        </w:rPr>
        <w:t xml:space="preserve"> </w:t>
      </w:r>
      <w:r>
        <w:rPr>
          <w:rFonts w:ascii="Times New Roman" w:hAnsi="Times New Roman" w:cs="Times New Roman"/>
          <w:sz w:val="24"/>
          <w:szCs w:val="24"/>
        </w:rPr>
        <w:t>t</w:t>
      </w:r>
      <w:r w:rsidRPr="00FC1941">
        <w:rPr>
          <w:rFonts w:ascii="Times New Roman" w:hAnsi="Times New Roman" w:cs="Times New Roman"/>
          <w:sz w:val="24"/>
          <w:szCs w:val="24"/>
        </w:rPr>
        <w:t xml:space="preserve">he MAPEs for AMZN are </w:t>
      </w:r>
      <w:r w:rsidR="003D242A">
        <w:rPr>
          <w:rFonts w:ascii="Times New Roman" w:hAnsi="Times New Roman" w:cs="Times New Roman"/>
          <w:b/>
          <w:bCs/>
          <w:sz w:val="24"/>
          <w:szCs w:val="24"/>
        </w:rPr>
        <w:t>1.84</w:t>
      </w:r>
      <w:r w:rsidRPr="00887882">
        <w:rPr>
          <w:rFonts w:ascii="Times New Roman" w:hAnsi="Times New Roman" w:cs="Times New Roman"/>
          <w:b/>
          <w:bCs/>
          <w:sz w:val="24"/>
          <w:szCs w:val="24"/>
        </w:rPr>
        <w:t xml:space="preserve">%, </w:t>
      </w:r>
      <w:r w:rsidR="003D242A">
        <w:rPr>
          <w:rFonts w:ascii="Times New Roman" w:hAnsi="Times New Roman" w:cs="Times New Roman"/>
          <w:b/>
          <w:bCs/>
          <w:sz w:val="24"/>
          <w:szCs w:val="24"/>
        </w:rPr>
        <w:t>1.81</w:t>
      </w:r>
      <w:r w:rsidRPr="00887882">
        <w:rPr>
          <w:rFonts w:ascii="Times New Roman" w:hAnsi="Times New Roman" w:cs="Times New Roman"/>
          <w:b/>
          <w:bCs/>
          <w:sz w:val="24"/>
          <w:szCs w:val="24"/>
        </w:rPr>
        <w:t>%, 1.</w:t>
      </w:r>
      <w:r w:rsidR="003D242A">
        <w:rPr>
          <w:rFonts w:ascii="Times New Roman" w:hAnsi="Times New Roman" w:cs="Times New Roman"/>
          <w:b/>
          <w:bCs/>
          <w:sz w:val="24"/>
          <w:szCs w:val="24"/>
        </w:rPr>
        <w:t>80</w:t>
      </w:r>
      <w:r w:rsidRPr="00887882">
        <w:rPr>
          <w:rFonts w:ascii="Times New Roman" w:hAnsi="Times New Roman" w:cs="Times New Roman"/>
          <w:b/>
          <w:bCs/>
          <w:sz w:val="24"/>
          <w:szCs w:val="24"/>
        </w:rPr>
        <w:t>%, and 1.8</w:t>
      </w:r>
      <w:r w:rsidR="003D242A">
        <w:rPr>
          <w:rFonts w:ascii="Times New Roman" w:hAnsi="Times New Roman" w:cs="Times New Roman"/>
          <w:b/>
          <w:bCs/>
          <w:sz w:val="24"/>
          <w:szCs w:val="24"/>
        </w:rPr>
        <w:t>2</w:t>
      </w:r>
      <w:r w:rsidRPr="00887882">
        <w:rPr>
          <w:rFonts w:ascii="Times New Roman" w:hAnsi="Times New Roman" w:cs="Times New Roman"/>
          <w:b/>
          <w:bCs/>
          <w:sz w:val="24"/>
          <w:szCs w:val="24"/>
        </w:rPr>
        <w:t>%,</w:t>
      </w:r>
      <w:r w:rsidRPr="00FC1941">
        <w:rPr>
          <w:rFonts w:ascii="Times New Roman" w:hAnsi="Times New Roman" w:cs="Times New Roman"/>
          <w:sz w:val="24"/>
          <w:szCs w:val="24"/>
        </w:rPr>
        <w:t xml:space="preserve"> respectively, for</w:t>
      </w:r>
      <w:r>
        <w:rPr>
          <w:rFonts w:ascii="Times New Roman" w:hAnsi="Times New Roman" w:cs="Times New Roman"/>
          <w:sz w:val="24"/>
          <w:szCs w:val="24"/>
        </w:rPr>
        <w:t xml:space="preserve"> </w:t>
      </w:r>
      <w:r w:rsidR="006566F5" w:rsidRPr="001D7C0D">
        <w:rPr>
          <w:rFonts w:ascii="Times New Roman" w:hAnsi="Times New Roman" w:cs="Times New Roman"/>
          <w:sz w:val="24"/>
          <w:szCs w:val="24"/>
        </w:rPr>
        <w:t>β</w:t>
      </w:r>
      <w:r w:rsidR="006566F5" w:rsidRPr="00063939">
        <w:rPr>
          <w:rFonts w:ascii="Times New Roman" w:hAnsi="Times New Roman" w:cs="Times New Roman"/>
          <w:sz w:val="24"/>
          <w:szCs w:val="24"/>
        </w:rPr>
        <w:t xml:space="preserve"> </w:t>
      </w:r>
      <w:r w:rsidRPr="00FC1941">
        <w:rPr>
          <w:rFonts w:ascii="Times New Roman" w:hAnsi="Times New Roman" w:cs="Times New Roman"/>
          <w:sz w:val="24"/>
          <w:szCs w:val="24"/>
        </w:rPr>
        <w:t xml:space="preserve">values of 0.20, 0.40, 0.60, and 0.80. The forecasted value of NFLX stock for period 253 is </w:t>
      </w:r>
      <w:r w:rsidRPr="00887882">
        <w:rPr>
          <w:rFonts w:ascii="Times New Roman" w:hAnsi="Times New Roman" w:cs="Times New Roman"/>
          <w:b/>
          <w:bCs/>
          <w:sz w:val="24"/>
          <w:szCs w:val="24"/>
        </w:rPr>
        <w:t>52</w:t>
      </w:r>
      <w:r w:rsidR="003D242A">
        <w:rPr>
          <w:rFonts w:ascii="Times New Roman" w:hAnsi="Times New Roman" w:cs="Times New Roman"/>
          <w:b/>
          <w:bCs/>
          <w:sz w:val="24"/>
          <w:szCs w:val="24"/>
        </w:rPr>
        <w:t>5.87</w:t>
      </w:r>
      <w:r w:rsidRPr="00887882">
        <w:rPr>
          <w:rFonts w:ascii="Times New Roman" w:hAnsi="Times New Roman" w:cs="Times New Roman"/>
          <w:b/>
          <w:bCs/>
          <w:sz w:val="24"/>
          <w:szCs w:val="24"/>
        </w:rPr>
        <w:t>, 52</w:t>
      </w:r>
      <w:r w:rsidR="003D242A">
        <w:rPr>
          <w:rFonts w:ascii="Times New Roman" w:hAnsi="Times New Roman" w:cs="Times New Roman"/>
          <w:b/>
          <w:bCs/>
          <w:sz w:val="24"/>
          <w:szCs w:val="24"/>
        </w:rPr>
        <w:t>6</w:t>
      </w:r>
      <w:r w:rsidRPr="00887882">
        <w:rPr>
          <w:rFonts w:ascii="Times New Roman" w:hAnsi="Times New Roman" w:cs="Times New Roman"/>
          <w:b/>
          <w:bCs/>
          <w:sz w:val="24"/>
          <w:szCs w:val="24"/>
        </w:rPr>
        <w:t>.14, 52</w:t>
      </w:r>
      <w:r w:rsidR="003D242A">
        <w:rPr>
          <w:rFonts w:ascii="Times New Roman" w:hAnsi="Times New Roman" w:cs="Times New Roman"/>
          <w:b/>
          <w:bCs/>
          <w:sz w:val="24"/>
          <w:szCs w:val="24"/>
        </w:rPr>
        <w:t>6.14</w:t>
      </w:r>
      <w:r w:rsidRPr="00887882">
        <w:rPr>
          <w:rFonts w:ascii="Times New Roman" w:hAnsi="Times New Roman" w:cs="Times New Roman"/>
          <w:b/>
          <w:bCs/>
          <w:sz w:val="24"/>
          <w:szCs w:val="24"/>
        </w:rPr>
        <w:t>, and 525.</w:t>
      </w:r>
      <w:r w:rsidR="003D242A">
        <w:rPr>
          <w:rFonts w:ascii="Times New Roman" w:hAnsi="Times New Roman" w:cs="Times New Roman"/>
          <w:b/>
          <w:bCs/>
          <w:sz w:val="24"/>
          <w:szCs w:val="24"/>
        </w:rPr>
        <w:t>75</w:t>
      </w:r>
      <w:r w:rsidRPr="00887882">
        <w:rPr>
          <w:rFonts w:ascii="Times New Roman" w:hAnsi="Times New Roman" w:cs="Times New Roman"/>
          <w:b/>
          <w:bCs/>
          <w:sz w:val="24"/>
          <w:szCs w:val="24"/>
        </w:rPr>
        <w:t>,</w:t>
      </w:r>
      <w:r w:rsidRPr="00FC1941">
        <w:rPr>
          <w:rFonts w:ascii="Times New Roman" w:hAnsi="Times New Roman" w:cs="Times New Roman"/>
          <w:sz w:val="24"/>
          <w:szCs w:val="24"/>
        </w:rPr>
        <w:t xml:space="preserve"> </w:t>
      </w:r>
      <w:r>
        <w:rPr>
          <w:rFonts w:ascii="Times New Roman" w:hAnsi="Times New Roman" w:cs="Times New Roman"/>
          <w:sz w:val="24"/>
          <w:szCs w:val="24"/>
        </w:rPr>
        <w:t>and</w:t>
      </w:r>
      <w:r w:rsidRPr="00FC1941">
        <w:rPr>
          <w:rFonts w:ascii="Times New Roman" w:hAnsi="Times New Roman" w:cs="Times New Roman"/>
          <w:sz w:val="24"/>
          <w:szCs w:val="24"/>
        </w:rPr>
        <w:t xml:space="preserve"> </w:t>
      </w:r>
      <w:r>
        <w:rPr>
          <w:rFonts w:ascii="Times New Roman" w:hAnsi="Times New Roman" w:cs="Times New Roman"/>
          <w:sz w:val="24"/>
          <w:szCs w:val="24"/>
        </w:rPr>
        <w:t>that</w:t>
      </w:r>
      <w:r w:rsidRPr="00FC1941">
        <w:rPr>
          <w:rFonts w:ascii="Times New Roman" w:hAnsi="Times New Roman" w:cs="Times New Roman"/>
          <w:sz w:val="24"/>
          <w:szCs w:val="24"/>
        </w:rPr>
        <w:t xml:space="preserve"> of AMZN stock for period 253 is </w:t>
      </w:r>
      <w:r w:rsidRPr="00887882">
        <w:rPr>
          <w:rFonts w:ascii="Times New Roman" w:hAnsi="Times New Roman" w:cs="Times New Roman"/>
          <w:b/>
          <w:bCs/>
          <w:sz w:val="24"/>
          <w:szCs w:val="24"/>
        </w:rPr>
        <w:t>16</w:t>
      </w:r>
      <w:r w:rsidR="003D242A">
        <w:rPr>
          <w:rFonts w:ascii="Times New Roman" w:hAnsi="Times New Roman" w:cs="Times New Roman"/>
          <w:b/>
          <w:bCs/>
          <w:sz w:val="24"/>
          <w:szCs w:val="24"/>
        </w:rPr>
        <w:t>5</w:t>
      </w:r>
      <w:r w:rsidRPr="00887882">
        <w:rPr>
          <w:rFonts w:ascii="Times New Roman" w:hAnsi="Times New Roman" w:cs="Times New Roman"/>
          <w:b/>
          <w:bCs/>
          <w:sz w:val="24"/>
          <w:szCs w:val="24"/>
        </w:rPr>
        <w:t>.0</w:t>
      </w:r>
      <w:r w:rsidR="003D242A">
        <w:rPr>
          <w:rFonts w:ascii="Times New Roman" w:hAnsi="Times New Roman" w:cs="Times New Roman"/>
          <w:b/>
          <w:bCs/>
          <w:sz w:val="24"/>
          <w:szCs w:val="24"/>
        </w:rPr>
        <w:t>8</w:t>
      </w:r>
      <w:r w:rsidRPr="00887882">
        <w:rPr>
          <w:rFonts w:ascii="Times New Roman" w:hAnsi="Times New Roman" w:cs="Times New Roman"/>
          <w:b/>
          <w:bCs/>
          <w:sz w:val="24"/>
          <w:szCs w:val="24"/>
        </w:rPr>
        <w:t>, 16</w:t>
      </w:r>
      <w:r w:rsidR="003D242A">
        <w:rPr>
          <w:rFonts w:ascii="Times New Roman" w:hAnsi="Times New Roman" w:cs="Times New Roman"/>
          <w:b/>
          <w:bCs/>
          <w:sz w:val="24"/>
          <w:szCs w:val="24"/>
        </w:rPr>
        <w:t>5.26</w:t>
      </w:r>
      <w:r w:rsidRPr="00887882">
        <w:rPr>
          <w:rFonts w:ascii="Times New Roman" w:hAnsi="Times New Roman" w:cs="Times New Roman"/>
          <w:b/>
          <w:bCs/>
          <w:sz w:val="24"/>
          <w:szCs w:val="24"/>
        </w:rPr>
        <w:t>, 16</w:t>
      </w:r>
      <w:r w:rsidR="003D242A">
        <w:rPr>
          <w:rFonts w:ascii="Times New Roman" w:hAnsi="Times New Roman" w:cs="Times New Roman"/>
          <w:b/>
          <w:bCs/>
          <w:sz w:val="24"/>
          <w:szCs w:val="24"/>
        </w:rPr>
        <w:t>5.13</w:t>
      </w:r>
      <w:r w:rsidRPr="00887882">
        <w:rPr>
          <w:rFonts w:ascii="Times New Roman" w:hAnsi="Times New Roman" w:cs="Times New Roman"/>
          <w:b/>
          <w:bCs/>
          <w:sz w:val="24"/>
          <w:szCs w:val="24"/>
        </w:rPr>
        <w:t xml:space="preserve">, and </w:t>
      </w:r>
      <w:r w:rsidRPr="00887882">
        <w:rPr>
          <w:rFonts w:ascii="Times New Roman" w:hAnsi="Times New Roman" w:cs="Times New Roman"/>
          <w:b/>
          <w:bCs/>
          <w:sz w:val="24"/>
          <w:szCs w:val="24"/>
        </w:rPr>
        <w:lastRenderedPageBreak/>
        <w:t>164.</w:t>
      </w:r>
      <w:r w:rsidR="003D242A">
        <w:rPr>
          <w:rFonts w:ascii="Times New Roman" w:hAnsi="Times New Roman" w:cs="Times New Roman"/>
          <w:b/>
          <w:bCs/>
          <w:sz w:val="24"/>
          <w:szCs w:val="24"/>
        </w:rPr>
        <w:t>75</w:t>
      </w:r>
      <w:r w:rsidRPr="00887882">
        <w:rPr>
          <w:rFonts w:ascii="Times New Roman" w:hAnsi="Times New Roman" w:cs="Times New Roman"/>
          <w:b/>
          <w:bCs/>
          <w:sz w:val="24"/>
          <w:szCs w:val="24"/>
        </w:rPr>
        <w:t>,</w:t>
      </w:r>
      <w:r w:rsidRPr="00FC1941">
        <w:rPr>
          <w:rFonts w:ascii="Times New Roman" w:hAnsi="Times New Roman" w:cs="Times New Roman"/>
          <w:sz w:val="24"/>
          <w:szCs w:val="24"/>
        </w:rPr>
        <w:t xml:space="preserve"> respectively, for</w:t>
      </w:r>
      <w:r>
        <w:rPr>
          <w:rFonts w:ascii="Times New Roman" w:hAnsi="Times New Roman" w:cs="Times New Roman"/>
          <w:sz w:val="24"/>
          <w:szCs w:val="24"/>
        </w:rPr>
        <w:t xml:space="preserve"> </w:t>
      </w:r>
      <w:r w:rsidR="006566F5" w:rsidRPr="001D7C0D">
        <w:rPr>
          <w:rFonts w:ascii="Times New Roman" w:hAnsi="Times New Roman" w:cs="Times New Roman"/>
          <w:sz w:val="24"/>
          <w:szCs w:val="24"/>
        </w:rPr>
        <w:t>β</w:t>
      </w:r>
      <w:r w:rsidR="006566F5" w:rsidRPr="00063939">
        <w:rPr>
          <w:rFonts w:ascii="Times New Roman" w:hAnsi="Times New Roman" w:cs="Times New Roman"/>
          <w:sz w:val="24"/>
          <w:szCs w:val="24"/>
        </w:rPr>
        <w:t xml:space="preserve"> </w:t>
      </w:r>
      <w:r w:rsidRPr="00FC1941">
        <w:rPr>
          <w:rFonts w:ascii="Times New Roman" w:hAnsi="Times New Roman" w:cs="Times New Roman"/>
          <w:sz w:val="24"/>
          <w:szCs w:val="24"/>
        </w:rPr>
        <w:t>values of 0.20, 0.40, 0.60, and 0.80.</w:t>
      </w:r>
      <w:r>
        <w:rPr>
          <w:rFonts w:ascii="Times New Roman" w:hAnsi="Times New Roman" w:cs="Times New Roman"/>
          <w:sz w:val="24"/>
          <w:szCs w:val="24"/>
        </w:rPr>
        <w:t xml:space="preserve"> </w:t>
      </w:r>
      <w:r w:rsidR="00DE01DF" w:rsidRPr="00DE01DF">
        <w:rPr>
          <w:rFonts w:ascii="Times New Roman" w:hAnsi="Times New Roman" w:cs="Times New Roman"/>
          <w:sz w:val="24"/>
          <w:szCs w:val="24"/>
        </w:rPr>
        <w:t>Based on the lowest MAPE, we then calculate the value of that has produced the most precise forecast for each stock.</w:t>
      </w:r>
      <w:r w:rsidR="006566F5">
        <w:rPr>
          <w:rFonts w:ascii="Times New Roman" w:hAnsi="Times New Roman" w:cs="Times New Roman"/>
          <w:sz w:val="24"/>
          <w:szCs w:val="24"/>
        </w:rPr>
        <w:t xml:space="preserve"> </w:t>
      </w:r>
      <w:r w:rsidR="006566F5" w:rsidRPr="006566F5">
        <w:rPr>
          <w:rFonts w:ascii="Times New Roman" w:hAnsi="Times New Roman" w:cs="Times New Roman"/>
          <w:sz w:val="24"/>
          <w:szCs w:val="24"/>
        </w:rPr>
        <w:t xml:space="preserve">According to our analysis, the value of </w:t>
      </w:r>
      <w:r w:rsidR="006566F5" w:rsidRPr="00B81DCE">
        <w:rPr>
          <w:rFonts w:ascii="Times New Roman" w:hAnsi="Times New Roman" w:cs="Times New Roman"/>
          <w:b/>
          <w:bCs/>
          <w:sz w:val="24"/>
          <w:szCs w:val="24"/>
        </w:rPr>
        <w:t>β = 0.60</w:t>
      </w:r>
      <w:r w:rsidR="006566F5" w:rsidRPr="006566F5">
        <w:rPr>
          <w:rFonts w:ascii="Times New Roman" w:hAnsi="Times New Roman" w:cs="Times New Roman"/>
          <w:sz w:val="24"/>
          <w:szCs w:val="24"/>
        </w:rPr>
        <w:t xml:space="preserve"> has produced the best accurate estimate for Netflix, with a </w:t>
      </w:r>
      <w:r w:rsidR="006566F5" w:rsidRPr="00B81DCE">
        <w:rPr>
          <w:rFonts w:ascii="Times New Roman" w:hAnsi="Times New Roman" w:cs="Times New Roman"/>
          <w:b/>
          <w:bCs/>
          <w:sz w:val="24"/>
          <w:szCs w:val="24"/>
        </w:rPr>
        <w:t>MAPE of 2.07%</w:t>
      </w:r>
      <w:r w:rsidR="006566F5" w:rsidRPr="006566F5">
        <w:rPr>
          <w:rFonts w:ascii="Times New Roman" w:hAnsi="Times New Roman" w:cs="Times New Roman"/>
          <w:sz w:val="24"/>
          <w:szCs w:val="24"/>
        </w:rPr>
        <w:t xml:space="preserve">. </w:t>
      </w:r>
      <w:r w:rsidR="00B81DCE" w:rsidRPr="006566F5">
        <w:rPr>
          <w:rFonts w:ascii="Times New Roman" w:hAnsi="Times New Roman" w:cs="Times New Roman"/>
          <w:sz w:val="24"/>
          <w:szCs w:val="24"/>
        </w:rPr>
        <w:t>Similarly</w:t>
      </w:r>
      <w:r w:rsidR="006566F5" w:rsidRPr="006566F5">
        <w:rPr>
          <w:rFonts w:ascii="Times New Roman" w:hAnsi="Times New Roman" w:cs="Times New Roman"/>
          <w:sz w:val="24"/>
          <w:szCs w:val="24"/>
        </w:rPr>
        <w:t xml:space="preserve">, Amazon's forecast accuracy has been best at </w:t>
      </w:r>
      <w:r w:rsidR="006566F5" w:rsidRPr="00B81DCE">
        <w:rPr>
          <w:rFonts w:ascii="Times New Roman" w:hAnsi="Times New Roman" w:cs="Times New Roman"/>
          <w:b/>
          <w:bCs/>
          <w:sz w:val="24"/>
          <w:szCs w:val="24"/>
        </w:rPr>
        <w:t>β = 0.60, with a MAPE of 1.80%.</w:t>
      </w:r>
      <w:r w:rsidR="006F76CF">
        <w:rPr>
          <w:rFonts w:ascii="Times New Roman" w:hAnsi="Times New Roman" w:cs="Times New Roman"/>
          <w:b/>
          <w:bCs/>
          <w:sz w:val="24"/>
          <w:szCs w:val="24"/>
        </w:rPr>
        <w:t xml:space="preserve"> </w:t>
      </w:r>
      <w:r w:rsidR="006F76CF" w:rsidRPr="006F76CF">
        <w:rPr>
          <w:rFonts w:ascii="Times New Roman" w:hAnsi="Times New Roman" w:cs="Times New Roman"/>
          <w:sz w:val="24"/>
          <w:szCs w:val="24"/>
        </w:rPr>
        <w:t xml:space="preserve">Since both stocks' stock prices showed a substantial upward or downward trend throughout the observed </w:t>
      </w:r>
      <w:r w:rsidR="00421354" w:rsidRPr="006F76CF">
        <w:rPr>
          <w:rFonts w:ascii="Times New Roman" w:hAnsi="Times New Roman" w:cs="Times New Roman"/>
          <w:sz w:val="24"/>
          <w:szCs w:val="24"/>
        </w:rPr>
        <w:t>period</w:t>
      </w:r>
      <w:r w:rsidR="006F76CF" w:rsidRPr="006F76CF">
        <w:rPr>
          <w:rFonts w:ascii="Times New Roman" w:hAnsi="Times New Roman" w:cs="Times New Roman"/>
          <w:sz w:val="24"/>
          <w:szCs w:val="24"/>
        </w:rPr>
        <w:t>, I believe that a higher value</w:t>
      </w:r>
      <w:r w:rsidR="006F76CF">
        <w:rPr>
          <w:rFonts w:ascii="Times New Roman" w:hAnsi="Times New Roman" w:cs="Times New Roman"/>
          <w:sz w:val="24"/>
          <w:szCs w:val="24"/>
        </w:rPr>
        <w:t xml:space="preserve"> </w:t>
      </w:r>
      <w:r w:rsidR="006F76CF" w:rsidRPr="00B81DCE">
        <w:rPr>
          <w:rFonts w:ascii="Times New Roman" w:hAnsi="Times New Roman" w:cs="Times New Roman"/>
          <w:b/>
          <w:bCs/>
          <w:sz w:val="24"/>
          <w:szCs w:val="24"/>
        </w:rPr>
        <w:t>β</w:t>
      </w:r>
      <w:r w:rsidR="006F76CF" w:rsidRPr="006F76CF">
        <w:rPr>
          <w:rFonts w:ascii="Times New Roman" w:hAnsi="Times New Roman" w:cs="Times New Roman"/>
          <w:sz w:val="24"/>
          <w:szCs w:val="24"/>
        </w:rPr>
        <w:t xml:space="preserve"> of generated the most accurate forecast for both stocks.</w:t>
      </w:r>
    </w:p>
    <w:p w14:paraId="4328A692" w14:textId="181CF1BE" w:rsidR="00B957B5" w:rsidRDefault="00B62419" w:rsidP="00B36E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Part </w:t>
      </w:r>
      <w:r w:rsidR="00B36ECD">
        <w:rPr>
          <w:rFonts w:ascii="Times New Roman" w:hAnsi="Times New Roman" w:cs="Times New Roman"/>
          <w:b/>
          <w:bCs/>
          <w:sz w:val="24"/>
          <w:szCs w:val="24"/>
        </w:rPr>
        <w:t>2</w:t>
      </w:r>
    </w:p>
    <w:p w14:paraId="2972D094" w14:textId="7CF37CC3" w:rsidR="00421354" w:rsidRDefault="00F53644" w:rsidP="00421354">
      <w:pPr>
        <w:pStyle w:val="ListParagraph"/>
        <w:numPr>
          <w:ilvl w:val="0"/>
          <w:numId w:val="10"/>
        </w:numPr>
        <w:spacing w:line="480" w:lineRule="auto"/>
        <w:ind w:left="360"/>
        <w:rPr>
          <w:rFonts w:ascii="Times New Roman" w:hAnsi="Times New Roman" w:cs="Times New Roman"/>
          <w:sz w:val="24"/>
          <w:szCs w:val="24"/>
        </w:rPr>
      </w:pPr>
      <w:r w:rsidRPr="00F53644">
        <w:rPr>
          <w:rFonts w:ascii="Times New Roman" w:hAnsi="Times New Roman" w:cs="Times New Roman"/>
          <w:sz w:val="24"/>
          <w:szCs w:val="24"/>
        </w:rPr>
        <w:t xml:space="preserve">We projected the values of both stocks using a 5-period weighted moving average approach for periods 1 through 100. For the most recent period, </w:t>
      </w:r>
      <w:r w:rsidR="00540873" w:rsidRPr="00540873">
        <w:rPr>
          <w:rFonts w:ascii="Times New Roman" w:hAnsi="Times New Roman" w:cs="Times New Roman"/>
          <w:sz w:val="24"/>
          <w:szCs w:val="24"/>
        </w:rPr>
        <w:t>0.30 for the most recent period t-1, 0.25 for t-2, 0.20 for t-3, 0.15 for t-4, and 0.10 for t-5</w:t>
      </w:r>
      <w:r w:rsidRPr="00F53644">
        <w:rPr>
          <w:rFonts w:ascii="Times New Roman" w:hAnsi="Times New Roman" w:cs="Times New Roman"/>
          <w:sz w:val="24"/>
          <w:szCs w:val="24"/>
        </w:rPr>
        <w:t>. The observed value for period 101 served as the foundation for a linear trend, which we then utilized to predict the prices of both stocks for periods 253 through 262.</w:t>
      </w:r>
      <w:r w:rsidR="00B852DC">
        <w:rPr>
          <w:rFonts w:ascii="Times New Roman" w:hAnsi="Times New Roman" w:cs="Times New Roman"/>
          <w:sz w:val="24"/>
          <w:szCs w:val="24"/>
        </w:rPr>
        <w:t xml:space="preserve"> The projected values and the actual values for both the stocks are given in the table below. </w:t>
      </w:r>
      <w:r w:rsidR="00F9572E">
        <w:rPr>
          <w:rFonts w:ascii="Times New Roman" w:hAnsi="Times New Roman" w:cs="Times New Roman"/>
          <w:sz w:val="24"/>
          <w:szCs w:val="24"/>
        </w:rPr>
        <w:t xml:space="preserve">We can see that </w:t>
      </w:r>
      <w:r w:rsidR="00983696">
        <w:rPr>
          <w:rFonts w:ascii="Times New Roman" w:hAnsi="Times New Roman" w:cs="Times New Roman"/>
          <w:sz w:val="24"/>
          <w:szCs w:val="24"/>
        </w:rPr>
        <w:t>there is a significant amount of disparity between the actual and predicted values. We confirm this by calculating the MAPE for these values.</w:t>
      </w:r>
    </w:p>
    <w:p w14:paraId="240637A2" w14:textId="0358D07F" w:rsidR="005E331E" w:rsidRDefault="005E331E" w:rsidP="005E331E">
      <w:pPr>
        <w:spacing w:line="480" w:lineRule="auto"/>
        <w:rPr>
          <w:rFonts w:ascii="Times New Roman" w:hAnsi="Times New Roman" w:cs="Times New Roman"/>
          <w:sz w:val="24"/>
          <w:szCs w:val="24"/>
        </w:rPr>
      </w:pPr>
      <w:r w:rsidRPr="00F9572E">
        <w:rPr>
          <w:noProof/>
        </w:rPr>
        <w:drawing>
          <wp:anchor distT="0" distB="0" distL="114300" distR="114300" simplePos="0" relativeHeight="251668480" behindDoc="0" locked="0" layoutInCell="1" allowOverlap="1" wp14:anchorId="6E0C1ECD" wp14:editId="02E0B617">
            <wp:simplePos x="0" y="0"/>
            <wp:positionH relativeFrom="margin">
              <wp:align>center</wp:align>
            </wp:positionH>
            <wp:positionV relativeFrom="margin">
              <wp:posOffset>6906260</wp:posOffset>
            </wp:positionV>
            <wp:extent cx="2444750"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5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871A8" w14:textId="3918B15B" w:rsidR="005E331E" w:rsidRDefault="005E331E" w:rsidP="005E331E">
      <w:pPr>
        <w:spacing w:line="480" w:lineRule="auto"/>
        <w:rPr>
          <w:rFonts w:ascii="Times New Roman" w:hAnsi="Times New Roman" w:cs="Times New Roman"/>
          <w:sz w:val="24"/>
          <w:szCs w:val="24"/>
        </w:rPr>
      </w:pPr>
    </w:p>
    <w:p w14:paraId="5EAE42B8" w14:textId="5E428434" w:rsidR="005E331E" w:rsidRDefault="005E331E" w:rsidP="005E331E">
      <w:pPr>
        <w:spacing w:line="480" w:lineRule="auto"/>
        <w:rPr>
          <w:rFonts w:ascii="Times New Roman" w:hAnsi="Times New Roman" w:cs="Times New Roman"/>
          <w:sz w:val="24"/>
          <w:szCs w:val="24"/>
        </w:rPr>
      </w:pPr>
    </w:p>
    <w:p w14:paraId="38D6A64B" w14:textId="1DB65833" w:rsidR="005E331E" w:rsidRDefault="005E331E" w:rsidP="005E331E">
      <w:pPr>
        <w:spacing w:line="480" w:lineRule="auto"/>
        <w:rPr>
          <w:rFonts w:ascii="Times New Roman" w:hAnsi="Times New Roman" w:cs="Times New Roman"/>
          <w:sz w:val="24"/>
          <w:szCs w:val="24"/>
        </w:rPr>
      </w:pPr>
    </w:p>
    <w:p w14:paraId="776264E8" w14:textId="14C603F5" w:rsidR="005E331E" w:rsidRDefault="005E331E" w:rsidP="005E331E">
      <w:pPr>
        <w:spacing w:line="480" w:lineRule="auto"/>
        <w:rPr>
          <w:rFonts w:ascii="Times New Roman" w:hAnsi="Times New Roman" w:cs="Times New Roman"/>
          <w:sz w:val="24"/>
          <w:szCs w:val="24"/>
        </w:rPr>
      </w:pPr>
    </w:p>
    <w:p w14:paraId="26EFA7E5" w14:textId="2FE5DF29" w:rsidR="003842C7" w:rsidRDefault="003842C7" w:rsidP="002A714E">
      <w:pPr>
        <w:pStyle w:val="ListParagraph"/>
        <w:numPr>
          <w:ilvl w:val="0"/>
          <w:numId w:val="10"/>
        </w:numPr>
        <w:spacing w:line="480" w:lineRule="auto"/>
        <w:ind w:left="360"/>
        <w:rPr>
          <w:rFonts w:ascii="Times New Roman" w:hAnsi="Times New Roman" w:cs="Times New Roman"/>
          <w:sz w:val="24"/>
          <w:szCs w:val="24"/>
        </w:rPr>
      </w:pPr>
      <w:r w:rsidRPr="002A714E">
        <w:rPr>
          <w:rFonts w:ascii="Times New Roman" w:hAnsi="Times New Roman" w:cs="Times New Roman"/>
          <w:sz w:val="24"/>
          <w:szCs w:val="24"/>
        </w:rPr>
        <w:lastRenderedPageBreak/>
        <w:t xml:space="preserve">After we </w:t>
      </w:r>
      <w:r w:rsidR="007B72B8" w:rsidRPr="002A714E">
        <w:rPr>
          <w:rFonts w:ascii="Times New Roman" w:hAnsi="Times New Roman" w:cs="Times New Roman"/>
          <w:sz w:val="24"/>
          <w:szCs w:val="24"/>
        </w:rPr>
        <w:t xml:space="preserve">have calculated the MAPE’s of the above forecasted values we can see that the </w:t>
      </w:r>
      <w:r w:rsidR="003B4B41" w:rsidRPr="002A714E">
        <w:rPr>
          <w:rFonts w:ascii="Times New Roman" w:hAnsi="Times New Roman" w:cs="Times New Roman"/>
          <w:sz w:val="24"/>
          <w:szCs w:val="24"/>
        </w:rPr>
        <w:t xml:space="preserve">mean absolute percentage error for both the stocks is high. </w:t>
      </w:r>
      <w:r w:rsidR="00E33B75" w:rsidRPr="002A714E">
        <w:rPr>
          <w:rFonts w:ascii="Times New Roman" w:hAnsi="Times New Roman" w:cs="Times New Roman"/>
          <w:sz w:val="24"/>
          <w:szCs w:val="24"/>
        </w:rPr>
        <w:t>The MAPE for AMZN is 6.36% and for NFLX is 3.44%.</w:t>
      </w:r>
    </w:p>
    <w:p w14:paraId="20AEF30D" w14:textId="7EC84935" w:rsidR="00ED3403" w:rsidRDefault="00ED3403" w:rsidP="00ED3403">
      <w:pPr>
        <w:pStyle w:val="ListParagraph"/>
        <w:spacing w:line="480" w:lineRule="auto"/>
        <w:ind w:left="360"/>
        <w:rPr>
          <w:rFonts w:ascii="Times New Roman" w:hAnsi="Times New Roman" w:cs="Times New Roman"/>
          <w:sz w:val="24"/>
          <w:szCs w:val="24"/>
        </w:rPr>
      </w:pPr>
      <w:r w:rsidRPr="003842C7">
        <w:rPr>
          <w:noProof/>
        </w:rPr>
        <w:drawing>
          <wp:anchor distT="0" distB="0" distL="114300" distR="114300" simplePos="0" relativeHeight="251669504" behindDoc="1" locked="0" layoutInCell="1" allowOverlap="1" wp14:anchorId="74A3C6EA" wp14:editId="01B64496">
            <wp:simplePos x="0" y="0"/>
            <wp:positionH relativeFrom="margin">
              <wp:align>center</wp:align>
            </wp:positionH>
            <wp:positionV relativeFrom="paragraph">
              <wp:posOffset>36195</wp:posOffset>
            </wp:positionV>
            <wp:extent cx="1568450" cy="2413000"/>
            <wp:effectExtent l="0" t="0" r="0" b="6350"/>
            <wp:wrapTight wrapText="bothSides">
              <wp:wrapPolygon edited="0">
                <wp:start x="0" y="0"/>
                <wp:lineTo x="0" y="21486"/>
                <wp:lineTo x="21250" y="21486"/>
                <wp:lineTo x="21250" y="19781"/>
                <wp:lineTo x="20201" y="19099"/>
                <wp:lineTo x="21250" y="18076"/>
                <wp:lineTo x="21250" y="14836"/>
                <wp:lineTo x="18364" y="13642"/>
                <wp:lineTo x="21250" y="13301"/>
                <wp:lineTo x="21250" y="11425"/>
                <wp:lineTo x="20201" y="10914"/>
                <wp:lineTo x="21250" y="9891"/>
                <wp:lineTo x="21250" y="6651"/>
                <wp:lineTo x="18364" y="5457"/>
                <wp:lineTo x="21250" y="5116"/>
                <wp:lineTo x="21250" y="3240"/>
                <wp:lineTo x="20201" y="2728"/>
                <wp:lineTo x="21250" y="1705"/>
                <wp:lineTo x="212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0" cy="2413000"/>
                    </a:xfrm>
                    <a:prstGeom prst="rect">
                      <a:avLst/>
                    </a:prstGeom>
                    <a:noFill/>
                    <a:ln>
                      <a:noFill/>
                    </a:ln>
                  </pic:spPr>
                </pic:pic>
              </a:graphicData>
            </a:graphic>
          </wp:anchor>
        </w:drawing>
      </w:r>
    </w:p>
    <w:p w14:paraId="3CDFA2EA" w14:textId="1EB5F6FB" w:rsidR="00ED3403" w:rsidRDefault="00ED3403" w:rsidP="00ED3403">
      <w:pPr>
        <w:pStyle w:val="ListParagraph"/>
        <w:spacing w:line="480" w:lineRule="auto"/>
        <w:ind w:left="360"/>
        <w:rPr>
          <w:rFonts w:ascii="Times New Roman" w:hAnsi="Times New Roman" w:cs="Times New Roman"/>
          <w:sz w:val="24"/>
          <w:szCs w:val="24"/>
        </w:rPr>
      </w:pPr>
    </w:p>
    <w:p w14:paraId="5B4558BA" w14:textId="454551C2" w:rsidR="00ED3403" w:rsidRPr="002A714E" w:rsidRDefault="00ED3403" w:rsidP="00ED3403">
      <w:pPr>
        <w:pStyle w:val="ListParagraph"/>
        <w:spacing w:line="480" w:lineRule="auto"/>
        <w:ind w:left="360"/>
        <w:rPr>
          <w:rFonts w:ascii="Times New Roman" w:hAnsi="Times New Roman" w:cs="Times New Roman"/>
          <w:sz w:val="24"/>
          <w:szCs w:val="24"/>
        </w:rPr>
      </w:pPr>
    </w:p>
    <w:p w14:paraId="0B92823C" w14:textId="499BF30E" w:rsidR="005E331E" w:rsidRPr="005E331E" w:rsidRDefault="005E331E" w:rsidP="005E331E">
      <w:pPr>
        <w:spacing w:line="480" w:lineRule="auto"/>
        <w:rPr>
          <w:rFonts w:ascii="Times New Roman" w:hAnsi="Times New Roman" w:cs="Times New Roman"/>
          <w:sz w:val="24"/>
          <w:szCs w:val="24"/>
        </w:rPr>
      </w:pPr>
    </w:p>
    <w:p w14:paraId="4BDC8DDF" w14:textId="6CBD62CC" w:rsidR="00B852DC" w:rsidRDefault="00B852DC" w:rsidP="00B852DC">
      <w:pPr>
        <w:pStyle w:val="ListParagraph"/>
        <w:spacing w:line="480" w:lineRule="auto"/>
        <w:ind w:left="360"/>
        <w:rPr>
          <w:rFonts w:ascii="Times New Roman" w:hAnsi="Times New Roman" w:cs="Times New Roman"/>
          <w:sz w:val="24"/>
          <w:szCs w:val="24"/>
        </w:rPr>
      </w:pPr>
    </w:p>
    <w:p w14:paraId="38842E56" w14:textId="5DA00361" w:rsidR="00ED3403" w:rsidRDefault="00ED3403" w:rsidP="00B852DC">
      <w:pPr>
        <w:pStyle w:val="ListParagraph"/>
        <w:spacing w:line="480" w:lineRule="auto"/>
        <w:ind w:left="360"/>
        <w:rPr>
          <w:rFonts w:ascii="Times New Roman" w:hAnsi="Times New Roman" w:cs="Times New Roman"/>
          <w:sz w:val="24"/>
          <w:szCs w:val="24"/>
        </w:rPr>
      </w:pPr>
    </w:p>
    <w:p w14:paraId="5EAE7847" w14:textId="26989B71" w:rsidR="00ED3403" w:rsidRDefault="00ED3403" w:rsidP="006E3147">
      <w:pPr>
        <w:spacing w:line="480" w:lineRule="auto"/>
        <w:jc w:val="center"/>
        <w:rPr>
          <w:rFonts w:ascii="Times New Roman" w:hAnsi="Times New Roman" w:cs="Times New Roman"/>
          <w:sz w:val="24"/>
          <w:szCs w:val="24"/>
        </w:rPr>
      </w:pPr>
    </w:p>
    <w:p w14:paraId="479012F2" w14:textId="1DB56386" w:rsidR="006E3147" w:rsidRPr="006E3147" w:rsidRDefault="006E3147" w:rsidP="006E3147">
      <w:pPr>
        <w:spacing w:line="480" w:lineRule="auto"/>
        <w:jc w:val="center"/>
        <w:rPr>
          <w:rFonts w:ascii="Times New Roman" w:hAnsi="Times New Roman" w:cs="Times New Roman"/>
          <w:b/>
          <w:bCs/>
          <w:sz w:val="24"/>
          <w:szCs w:val="24"/>
        </w:rPr>
      </w:pPr>
      <w:r w:rsidRPr="006E3147">
        <w:rPr>
          <w:rFonts w:ascii="Times New Roman" w:hAnsi="Times New Roman" w:cs="Times New Roman"/>
          <w:b/>
          <w:bCs/>
          <w:sz w:val="24"/>
          <w:szCs w:val="24"/>
        </w:rPr>
        <w:t>Part 3</w:t>
      </w:r>
    </w:p>
    <w:p w14:paraId="1609DF31" w14:textId="1122DD71" w:rsidR="002455EF" w:rsidRDefault="002455EF" w:rsidP="00651BB1">
      <w:pPr>
        <w:pStyle w:val="ListParagraph"/>
        <w:numPr>
          <w:ilvl w:val="0"/>
          <w:numId w:val="11"/>
        </w:numPr>
        <w:spacing w:line="480" w:lineRule="auto"/>
        <w:ind w:left="360"/>
        <w:rPr>
          <w:rFonts w:ascii="Times New Roman" w:hAnsi="Times New Roman" w:cs="Times New Roman"/>
          <w:sz w:val="24"/>
          <w:szCs w:val="24"/>
        </w:rPr>
      </w:pPr>
      <w:r w:rsidRPr="002455EF">
        <w:rPr>
          <w:rFonts w:ascii="Times New Roman" w:hAnsi="Times New Roman" w:cs="Times New Roman"/>
          <w:sz w:val="24"/>
          <w:szCs w:val="24"/>
        </w:rPr>
        <w:t>We must first plot the stock values against the time periods (1 through 252) and compute the regression line before we can apply simple regression to estimate the prices of both stocks for periods 253 through 262.</w:t>
      </w:r>
      <w:r w:rsidR="000C2846">
        <w:rPr>
          <w:rFonts w:ascii="Times New Roman" w:hAnsi="Times New Roman" w:cs="Times New Roman"/>
          <w:sz w:val="24"/>
          <w:szCs w:val="24"/>
        </w:rPr>
        <w:t xml:space="preserve"> The equation for both the stocks of Amazon and Netflix is given below. </w:t>
      </w:r>
      <w:r w:rsidR="00116545">
        <w:rPr>
          <w:rFonts w:ascii="Times New Roman" w:hAnsi="Times New Roman" w:cs="Times New Roman"/>
          <w:sz w:val="24"/>
          <w:szCs w:val="24"/>
        </w:rPr>
        <w:t xml:space="preserve">We obtained the equation for both the stocks using 2 methods, one is the graphical method where we plot the </w:t>
      </w:r>
      <w:r w:rsidR="00EC4C50">
        <w:rPr>
          <w:rFonts w:ascii="Times New Roman" w:hAnsi="Times New Roman" w:cs="Times New Roman"/>
          <w:sz w:val="24"/>
          <w:szCs w:val="24"/>
        </w:rPr>
        <w:t>stock prices in a scatter plot and draw a trend line as shown in the figure below and another way is by using the inbuilt excel functions called the SLOPE and INTERCEPT</w:t>
      </w:r>
      <w:r w:rsidR="007A24A2">
        <w:rPr>
          <w:rFonts w:ascii="Times New Roman" w:hAnsi="Times New Roman" w:cs="Times New Roman"/>
          <w:sz w:val="24"/>
          <w:szCs w:val="24"/>
        </w:rPr>
        <w:t xml:space="preserve"> as shown in the table below. </w:t>
      </w:r>
    </w:p>
    <w:p w14:paraId="439C7594" w14:textId="0195E948" w:rsidR="00AF2B74" w:rsidRPr="000C2846" w:rsidRDefault="00CD303C" w:rsidP="00AF2B74">
      <w:pPr>
        <w:pStyle w:val="ListParagraph"/>
        <w:spacing w:line="480" w:lineRule="auto"/>
        <w:ind w:left="360"/>
        <w:rPr>
          <w:rFonts w:ascii="Times New Roman" w:hAnsi="Times New Roman" w:cs="Times New Roman"/>
          <w:sz w:val="24"/>
          <w:szCs w:val="24"/>
        </w:rPr>
      </w:pPr>
      <w:r w:rsidRPr="007A24A2">
        <w:rPr>
          <w:noProof/>
        </w:rPr>
        <w:drawing>
          <wp:anchor distT="0" distB="0" distL="114300" distR="114300" simplePos="0" relativeHeight="251670528" behindDoc="1" locked="0" layoutInCell="1" allowOverlap="1" wp14:anchorId="227D344A" wp14:editId="4871D2C2">
            <wp:simplePos x="0" y="0"/>
            <wp:positionH relativeFrom="margin">
              <wp:align>center</wp:align>
            </wp:positionH>
            <wp:positionV relativeFrom="margin">
              <wp:align>bottom</wp:align>
            </wp:positionV>
            <wp:extent cx="2374900" cy="1130300"/>
            <wp:effectExtent l="0" t="0" r="6350" b="0"/>
            <wp:wrapTight wrapText="bothSides">
              <wp:wrapPolygon edited="0">
                <wp:start x="16460" y="0"/>
                <wp:lineTo x="0" y="1456"/>
                <wp:lineTo x="0" y="4004"/>
                <wp:lineTo x="9703" y="5825"/>
                <wp:lineTo x="0" y="6917"/>
                <wp:lineTo x="0" y="10921"/>
                <wp:lineTo x="2252" y="11649"/>
                <wp:lineTo x="0" y="13470"/>
                <wp:lineTo x="0" y="21115"/>
                <wp:lineTo x="21484" y="21115"/>
                <wp:lineTo x="21484" y="0"/>
                <wp:lineTo x="1646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130300"/>
                    </a:xfrm>
                    <a:prstGeom prst="rect">
                      <a:avLst/>
                    </a:prstGeom>
                    <a:noFill/>
                    <a:ln>
                      <a:noFill/>
                    </a:ln>
                  </pic:spPr>
                </pic:pic>
              </a:graphicData>
            </a:graphic>
          </wp:anchor>
        </w:drawing>
      </w:r>
    </w:p>
    <w:p w14:paraId="268066C1" w14:textId="4CF0E194" w:rsidR="002A714E" w:rsidRPr="002A714E" w:rsidRDefault="002A714E" w:rsidP="002A714E"/>
    <w:p w14:paraId="4764A6BE" w14:textId="1965E3ED" w:rsidR="002A714E" w:rsidRPr="002A714E" w:rsidRDefault="002A714E" w:rsidP="002A714E"/>
    <w:p w14:paraId="52052F0D" w14:textId="6AA93149" w:rsidR="002A714E" w:rsidRPr="002A714E" w:rsidRDefault="002A714E" w:rsidP="002A714E"/>
    <w:p w14:paraId="6DEE1934" w14:textId="0C1E0AC4" w:rsidR="002A714E" w:rsidRPr="002A714E" w:rsidRDefault="002A714E" w:rsidP="002A714E"/>
    <w:p w14:paraId="4BF843BC" w14:textId="0BA13010" w:rsidR="00CD303C" w:rsidRDefault="00B3588F" w:rsidP="00CD303C">
      <w:pPr>
        <w:rPr>
          <w:rFonts w:ascii="Times New Roman" w:hAnsi="Times New Roman" w:cs="Times New Roman"/>
          <w:noProof/>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2032" behindDoc="0" locked="0" layoutInCell="1" allowOverlap="1" wp14:anchorId="41BD7C1A" wp14:editId="1333163A">
                <wp:simplePos x="0" y="0"/>
                <wp:positionH relativeFrom="column">
                  <wp:posOffset>4371975</wp:posOffset>
                </wp:positionH>
                <wp:positionV relativeFrom="paragraph">
                  <wp:posOffset>57150</wp:posOffset>
                </wp:positionV>
                <wp:extent cx="587375" cy="193675"/>
                <wp:effectExtent l="0" t="0" r="22225" b="15875"/>
                <wp:wrapNone/>
                <wp:docPr id="33" name="Rectangle 33"/>
                <wp:cNvGraphicFramePr/>
                <a:graphic xmlns:a="http://schemas.openxmlformats.org/drawingml/2006/main">
                  <a:graphicData uri="http://schemas.microsoft.com/office/word/2010/wordprocessingShape">
                    <wps:wsp>
                      <wps:cNvSpPr/>
                      <wps:spPr>
                        <a:xfrm>
                          <a:off x="0" y="0"/>
                          <a:ext cx="587375" cy="1936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99146" id="Rectangle 33" o:spid="_x0000_s1026" style="position:absolute;margin-left:344.25pt;margin-top:4.5pt;width:46.25pt;height:15.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XxggIAAGgFAAAOAAAAZHJzL2Uyb0RvYy54bWysVEtv2zAMvg/YfxB0X+2kTdMGdYqgRYYB&#10;RVusHXpWZCk2IIsapbz260fJjwRdscOwHBTKJD+Sn0je3O4bw7YKfQ224KOznDNlJZS1XRf8x+vy&#10;yxVnPghbCgNWFfygPL+df/50s3MzNYYKTKmQEYj1s50reBWCm2WZl5VqhD8DpywpNWAjAl1xnZUo&#10;doTemGyc55fZDrB0CFJ5T1/vWyWfJ3ytlQxPWnsVmCk45RbSielcxTOb34jZGoWratmlIf4hi0bU&#10;loIOUPciCLbB+g+oppYIHnQ4k9BkoHUtVaqBqhnl76p5qYRTqRYix7uBJv//YOXj9sU9I9Gwc37m&#10;SYxV7DU28Z/yY/tE1mEgS+0Dk/RxcjU9n044k6QaXZ9fkkwo2dHZoQ9fFTQsCgVHeotEkdg++NCa&#10;9iYxloVlbUx6D2PZjkDH0zxPHh5MXUZttPO4Xt0ZZFtBT7pc5vTrAp+YURrGUjbHopIUDkZFDGO/&#10;K83qksoYtxFiv6kBVkipbBi1qkqUqo02OQ3We6SaE2BE1pTlgN0B9JYtSI/dMtDZR1eV2nVw7kr/&#10;m/PgkSKDDYNzU1vAjyozVFUXubXvSWqpiSytoDw8I0Noh8U7uazpBR+ED88CaTpojmjiwxMd2gC9&#10;FHQSZxXgr4++R3tqWtJytqNpK7j/uRGoODPfLLXz9ejiIo5nulxMpmO64Klmdaqxm+YO6PVHtFuc&#10;TGK0D6YXNULzRothEaOSSlhJsQsuA/aXu9BuAVotUi0WyYxG0onwYF+cjOCR1dihr/s3ga5r40D9&#10;/wj9ZIrZu25ubaOnhcUmgK5Tqx957fimcU6N062euC9O78nquCDnvwEAAP//AwBQSwMEFAAGAAgA&#10;AAAhADxyADjdAAAACAEAAA8AAABkcnMvZG93bnJldi54bWxMj0FPwzAMhe9I/IfIk7ixtKBtXWk6&#10;IcROHIAxiWvWeG21xImadCv/HnNiN1vv+fl71WZyVpxxiL0nBfk8A4HUeNNTq2D/tb0vQMSkyWjr&#10;CRX8YIRNfXtT6dL4C33ieZdawSEUS62gSymUUsamQ6fj3Ack1o5+cDrxOrTSDPrC4c7KhyxbSqd7&#10;4g+dDvjSYXPajY4xgv0IZnw/7b/zaTu8mreo25VSd7Pp+QlEwin9m+EPn2+gZqaDH8lEYRUsi2LB&#10;VgVrrsT6qsh5OCh4XC9A1pW8LlD/AgAA//8DAFBLAQItABQABgAIAAAAIQC2gziS/gAAAOEBAAAT&#10;AAAAAAAAAAAAAAAAAAAAAABbQ29udGVudF9UeXBlc10ueG1sUEsBAi0AFAAGAAgAAAAhADj9If/W&#10;AAAAlAEAAAsAAAAAAAAAAAAAAAAALwEAAF9yZWxzLy5yZWxzUEsBAi0AFAAGAAgAAAAhAOKANfGC&#10;AgAAaAUAAA4AAAAAAAAAAAAAAAAALgIAAGRycy9lMm9Eb2MueG1sUEsBAi0AFAAGAAgAAAAhADxy&#10;ADjdAAAACAEAAA8AAAAAAAAAAAAAAAAA3AQAAGRycy9kb3ducmV2LnhtbFBLBQYAAAAABAAEAPMA&#10;AADmBQAAAAA=&#10;" filled="f" strokecolor="red"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51FA8DE3" wp14:editId="1FCCE9D3">
                <wp:simplePos x="0" y="0"/>
                <wp:positionH relativeFrom="column">
                  <wp:posOffset>1597025</wp:posOffset>
                </wp:positionH>
                <wp:positionV relativeFrom="paragraph">
                  <wp:posOffset>57150</wp:posOffset>
                </wp:positionV>
                <wp:extent cx="587375" cy="193675"/>
                <wp:effectExtent l="0" t="0" r="22225" b="15875"/>
                <wp:wrapNone/>
                <wp:docPr id="32" name="Rectangle 32"/>
                <wp:cNvGraphicFramePr/>
                <a:graphic xmlns:a="http://schemas.openxmlformats.org/drawingml/2006/main">
                  <a:graphicData uri="http://schemas.microsoft.com/office/word/2010/wordprocessingShape">
                    <wps:wsp>
                      <wps:cNvSpPr/>
                      <wps:spPr>
                        <a:xfrm>
                          <a:off x="0" y="0"/>
                          <a:ext cx="587375" cy="1936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3942D" id="Rectangle 32" o:spid="_x0000_s1026" style="position:absolute;margin-left:125.75pt;margin-top:4.5pt;width:46.25pt;height:15.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XxggIAAGgFAAAOAAAAZHJzL2Uyb0RvYy54bWysVEtv2zAMvg/YfxB0X+2kTdMGdYqgRYYB&#10;RVusHXpWZCk2IIsapbz260fJjwRdscOwHBTKJD+Sn0je3O4bw7YKfQ224KOznDNlJZS1XRf8x+vy&#10;yxVnPghbCgNWFfygPL+df/50s3MzNYYKTKmQEYj1s50reBWCm2WZl5VqhD8DpywpNWAjAl1xnZUo&#10;doTemGyc55fZDrB0CFJ5T1/vWyWfJ3ytlQxPWnsVmCk45RbSielcxTOb34jZGoWratmlIf4hi0bU&#10;loIOUPciCLbB+g+oppYIHnQ4k9BkoHUtVaqBqhnl76p5qYRTqRYix7uBJv//YOXj9sU9I9Gwc37m&#10;SYxV7DU28Z/yY/tE1mEgS+0Dk/RxcjU9n044k6QaXZ9fkkwo2dHZoQ9fFTQsCgVHeotEkdg++NCa&#10;9iYxloVlbUx6D2PZjkDH0zxPHh5MXUZttPO4Xt0ZZFtBT7pc5vTrAp+YURrGUjbHopIUDkZFDGO/&#10;K83qksoYtxFiv6kBVkipbBi1qkqUqo02OQ3We6SaE2BE1pTlgN0B9JYtSI/dMtDZR1eV2nVw7kr/&#10;m/PgkSKDDYNzU1vAjyozVFUXubXvSWqpiSytoDw8I0Noh8U7uazpBR+ED88CaTpojmjiwxMd2gC9&#10;FHQSZxXgr4++R3tqWtJytqNpK7j/uRGoODPfLLXz9ejiIo5nulxMpmO64Klmdaqxm+YO6PVHtFuc&#10;TGK0D6YXNULzRothEaOSSlhJsQsuA/aXu9BuAVotUi0WyYxG0onwYF+cjOCR1dihr/s3ga5r40D9&#10;/wj9ZIrZu25ubaOnhcUmgK5Tqx957fimcU6N062euC9O78nquCDnvwEAAP//AwBQSwMEFAAGAAgA&#10;AAAhACAXp+/bAAAACAEAAA8AAABkcnMvZG93bnJldi54bWxMT8tOwzAQvCPxD9YicaNOSgNtiFMh&#10;RE8cKKVSr268JFHtdWQ7bfh7lhPcZjWPnanWk7PijCH2nhTkswwEUuNNT62C/efmbgkiJk1GW0+o&#10;4BsjrOvrq0qXxl/oA8+71AoOoVhqBV1KQyllbDp0Os78gMTclw9OJz5DK03QFw53Vs6z7EE63RN/&#10;6PSALx02p93ouMZgt4MZ30/7Qz5twqt5i7p9VOr2Znp+ApFwSn9i+K3PHqi509GPZKKwCuZFXrBU&#10;wYonMX+/WDA4MlgVIOtK/h9Q/wAAAP//AwBQSwECLQAUAAYACAAAACEAtoM4kv4AAADhAQAAEwAA&#10;AAAAAAAAAAAAAAAAAAAAW0NvbnRlbnRfVHlwZXNdLnhtbFBLAQItABQABgAIAAAAIQA4/SH/1gAA&#10;AJQBAAALAAAAAAAAAAAAAAAAAC8BAABfcmVscy8ucmVsc1BLAQItABQABgAIAAAAIQDigDXxggIA&#10;AGgFAAAOAAAAAAAAAAAAAAAAAC4CAABkcnMvZTJvRG9jLnhtbFBLAQItABQABgAIAAAAIQAgF6fv&#10;2wAAAAgBAAAPAAAAAAAAAAAAAAAAANwEAABkcnMvZG93bnJldi54bWxQSwUGAAAAAAQABADzAAAA&#10;5AUAAAAA&#10;" filled="f" strokecolor="red" strokeweight="1pt"/>
            </w:pict>
          </mc:Fallback>
        </mc:AlternateContent>
      </w:r>
      <w:r w:rsidR="00BF7A12">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4FCDDB07" wp14:editId="51AF4A04">
                <wp:simplePos x="0" y="0"/>
                <wp:positionH relativeFrom="margin">
                  <wp:align>center</wp:align>
                </wp:positionH>
                <wp:positionV relativeFrom="paragraph">
                  <wp:posOffset>0</wp:posOffset>
                </wp:positionV>
                <wp:extent cx="5485765" cy="1438275"/>
                <wp:effectExtent l="0" t="0" r="635" b="9525"/>
                <wp:wrapSquare wrapText="bothSides"/>
                <wp:docPr id="23" name="Group 23"/>
                <wp:cNvGraphicFramePr/>
                <a:graphic xmlns:a="http://schemas.openxmlformats.org/drawingml/2006/main">
                  <a:graphicData uri="http://schemas.microsoft.com/office/word/2010/wordprocessingGroup">
                    <wpg:wgp>
                      <wpg:cNvGrpSpPr/>
                      <wpg:grpSpPr>
                        <a:xfrm>
                          <a:off x="0" y="0"/>
                          <a:ext cx="5485765" cy="1438275"/>
                          <a:chOff x="0" y="0"/>
                          <a:chExt cx="5485765" cy="1438275"/>
                        </a:xfrm>
                      </wpg:grpSpPr>
                      <pic:pic xmlns:pic="http://schemas.openxmlformats.org/drawingml/2006/picture">
                        <pic:nvPicPr>
                          <pic:cNvPr id="19" name="Picture 19"/>
                          <pic:cNvPicPr>
                            <a:picLocks noChangeAspect="1"/>
                          </pic:cNvPicPr>
                        </pic:nvPicPr>
                        <pic:blipFill rotWithShape="1">
                          <a:blip r:embed="rId13" cstate="print">
                            <a:extLst>
                              <a:ext uri="{28A0092B-C50C-407E-A947-70E740481C1C}">
                                <a14:useLocalDpi xmlns:a14="http://schemas.microsoft.com/office/drawing/2010/main" val="0"/>
                              </a:ext>
                            </a:extLst>
                          </a:blip>
                          <a:srcRect b="49823"/>
                          <a:stretch/>
                        </pic:blipFill>
                        <pic:spPr bwMode="auto">
                          <a:xfrm>
                            <a:off x="0" y="3175"/>
                            <a:ext cx="2742565" cy="1435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Picture 22" descr="Chart, scatter chart&#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t="50166"/>
                          <a:stretch/>
                        </pic:blipFill>
                        <pic:spPr bwMode="auto">
                          <a:xfrm>
                            <a:off x="2743200" y="0"/>
                            <a:ext cx="2742565" cy="14255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0BB4A3D" id="Group 23" o:spid="_x0000_s1026" style="position:absolute;margin-left:0;margin-top:0;width:431.95pt;height:113.25pt;z-index:251674624;mso-position-horizontal:center;mso-position-horizontal-relative:margin" coordsize="54857,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gkMwgIAAC0IAAAOAAAAZHJzL2Uyb0RvYy54bWzklV1r2zAUhu8H+w/C&#10;g12tdezEaeo1KWVZy6Dbwrqxa0WWbVHrgyMlTv59j+Qka5JCRxmDsYs40pF0Pl49ki4uV7IhSw5W&#10;aDWOktNeRLhiuhCqGkc/vl+fjCJiHVUFbbTi42jNbXQ5ef3qojU5T3Wtm4IDQSfK5q0ZR7VzJo9j&#10;y2ouqT3VhiscLDVI6rALVVwAbdG7bOK01xvGrYbCgGbcWrROu8FoEvyXJWfua1la7kgzjjA3F74Q&#10;vnP/jScXNK+AmlqwTRr0BVlIKhQG3bmaUkfJAsSRKykYaKtLd8q0jHVZCsZDDVhN0juo5gb0woRa&#10;qrytzE4mlPZApxe7ZV+WN2DuzAxQidZUqEXo+VpWJUj/j1mSVZBsvZOMrxxhaMwGo+xsmEWE4Vgy&#10;6I/Ss6wTldWo/NE6Vn98ZmW8DRzvpWMEy/G30QBbRxo8zwqucgvg0caJ/C0fksL9wpzgdhnqxFw0&#10;wq0DergxPim1nAk2g66Dcs6AiAK1OI+IohKRx2EflaAFNfZL/KxuDfU13Wp2b4nSH2qqKn5lDVKL&#10;DvzseH966O4FnDfCXIumIaDdT+Hqu5oajJkEGP3gplZE/gCZJ+TqcJxqtpBcue58AW+wbK1sLYyN&#10;CORczjnWB5+KBHcdz7bDeAaEct2+W2DfsACCx2twPkr7G6sD7li9LWmbdqeHRfzIvP2sC3RFF06H&#10;7J/Er59s+doSmJ4N0uwRgVnSC8d6xxFqDNbdcC2Jb2DqmF6IQJe31vmUfk3xvCvtFUU7zRu1Z8CJ&#10;3hK2wSe9aeImdYVg458BNE0PAfWWgluGrCCK4N4Ry6hzeD8z3337ZnX1PnymfpIwHgvitwvvZsFo&#10;06xJxRUHJKL4r1BHprJeMhz+KdQR6T4+bhE5vm8PaE+zrDsPf5v2cDnjmxQOz+b99I/e4z62H7/y&#10;kwcAAAD//wMAUEsDBAoAAAAAAAAAIQBwQi0ch9UAAIfVAAAUAAAAZHJzL21lZGlhL2ltYWdlMS5w&#10;bmeJUE5HDQoaCgAAAA1JSERSAAADYgAAA4cIBgAAAEUm8KMAAAABc1JHQgCuzhzpAAAABGdBTUEA&#10;ALGPC/xhBQAAAAlwSFlzAAAXEQAAFxEByibzPwAA1RxJREFUeF7tvYm3HEeVr/v+uLYx2A1mfrqo&#10;Qf1Q0779BP3Ak448YmwGCxkbM8uMgmtuC0TTQN9uLlzA9pFkWbblSccgG2jTDGqGdQWokRa6K1/u&#10;zNxVkVGRWVFVUXmian/fWnudqsjIyMj8VdSJX0Vk5P/1wx/+8H1lFARBEARBEARBEMTy40c/+tFn&#10;xYgFNxIEQRAEQRAEQRDLiZERAwAAAAAAgOWCEQMAAAAAABgYjBgAAAAAAMDAYMQAAAAAAAAGBiMG&#10;AAAAAAAwMBgxAAAAAACAgcGIAQAAAAAADAxGDAAAAAAAYGAwYgAAAAAAAAODEQMAAAAAABgYjBgA&#10;AAAAAMDAYMQAAAAAAAAGBiMGAAAAAAAwMBgxAAAAAACAgcGIAQAAAAAADAxGDAAAAAAAYGAwYgAA&#10;AAAAAAODEQMAAAAAABgYjBgAAAAAAMDAYMQAAAAAAAAGBiMGAAAAAAAwMBgxAAAAAACAgcGIAQAA&#10;AAAADAxGDAAAAAAAYGAwYgAAkIStra1i9+7dxY4dO4pdu3YV586da7Z0c+rUqSq/xM6dO4tvfvOb&#10;zZY4vve977X2P3PmTLOlKC5evFjs2bNntH1aHD58uNmzxq3bDTfc0Hs+7rE2NzebVAAAgG4wYgAA&#10;kIRDhw6NjEusIXGNlESsgRNCRss95qJGzK/bgQMHmi2TYMQAAGBWMGIAALAwakTESH3iE5+oDMnG&#10;xkZx4cKFJkcYNTvXXnvtaDTNN0Rd6L7ve9/75jZBrtny9/WNmD/i5oIRAwCAWcGIAQDAwsi0RDEh&#10;Mmp09uzZylT1GRdFzY6Ytn/5l38ZvZ5m4FzjI2XMY4LcMkKjXVq3u+++u9i/f39v3TBiAAAwKxgx&#10;AABYGJ2WKCbk0qVLI+MybXTLNWIvvfTSaFRsmplR4yf7/f73v5/LBGmdu6ZDat3EpOnxuo6BEQMA&#10;gFnBiAEAwELoCJhraFyD1Te65eY7f/78yMD13Y/lG715TNA0YyW4Rsw9Zsi4YcTWA1dHjRg93c+H&#10;xrT7Hd19/M97qLyuNuF+ljVip/emwq9D12j4vNc3dI4SXddYv5PcvP41yeG6AWDEAABgIVzDorgd&#10;ob6Olm/YtHPUN63RN36zmiA3f5/h88/LPSe/w4YRW31UX1db/QxM01RGV9399PPQZ8akbPmc79u3&#10;b+JzKOW5adou/Hya7tZP04YyFaFrJPX32/Ai11fOKWaqsxBTZg7XDUDAiAEAwNy4v9y7nZq+X/td&#10;tNOkRsw1NF0dIp1SqOXOaoKmTUlU/LoJXftixFYf0dYfwdXPsZ8eg3x+po0MPfTQQ1X5fW1Ekfr5&#10;n7u+OseU2YfWsc+YaB7/WKH0Ra5vrBELmb0Qy7xuALOAEQMAgLnxR6dc1MhMGxXwzU4oTdEOntsp&#10;07QYE6S/esfkDdXDHRVzO2yz1AHiCZkPYZYRkhhUv1AHvs9Q9dG3nxoBnY4b0/mX8kJGzE/zTZB+&#10;jt3PZYxh6bsmSlc5vsFa9PrG6h26RiFirhvAEGDEAABgbqRD45sSxTUtXeZEO4ldZsffL5RfO1B9&#10;xxHcfLEdX/9Ygqa7HcPYOsBsqHH2r6kaGVeXRdDPXEi7rjr0ofuEjIcc65prrqk+O7OMwoTMg9Zb&#10;07U8N5+f5pukLvrMk6LHD+Vx67vo9Y0xYrHnJcRcN4AhwIgBAMBcTDMf2rmR7V0dzZDZ6dqv63ix&#10;JkhNY8wv60KXEXOPp9ti6wCzoZ+F0OegyyBoJ1u0CEVovz4zEGMU3M9s33H88wmdX4g+w+Ofb6gs&#10;d/8YUyNMu86C1t8vzzc6i15fzeOGf0yti/u4CY2QOYu5bgDLBiMGAABz4XaO5IHMt95660RoR6er&#10;49dldrRsdz9N83+1jjFBbl37OpYuXXUT3PLkmBix5SE6+J+Drs/TvKie8xoFH/08+PWUstzPb4wR&#10;0zxdozX6OXUfih76zOoPERJdx3M/16EIlav18/M98MADyYxYCD0f3a/rmmu6X/fY6wawTDBiAAAw&#10;F27HLiZCBqjL7LjGRvZzO3t+OdNMkLt9lo5WnxFz6yPb532WGUzHHw2Sz13qDrMeI6VR0M+dmh59&#10;735+Y4yYnG+X8Qxt0/p2talYExuq7yy4Og1xffuupW/mZ7luAMsEIwYAADOjnaCYDpR0ero6OH1m&#10;R7fJr+rSYZKOXKgTOa0uWk5sB1Tpq5ugHTcJyRt7PWA2tIMtOqjh7TMH/pQzP0L7+mbPRbSd9bMj&#10;uPWWz4/7eekK/7Ojn8HQZ2rWOks71NGfrs+0yyJGzDdJQ1xf/72Le4xl1AVgXjBiAAAwM9pB7Jou&#10;5aId0FAHR8sJdZ5CHerQr919RswtY9YOZV/dFDWZ7vQmjFh6tIP8jW98Yykd5a5OfF/nfhq+GQmh&#10;5XeN4vR9bmcxFO6ok/u6j0WMmH/8oa6vHDf0nSTtVNMxYpATGDEAAJgJ7TxJZ66vk6m4RsnPr53N&#10;UEfMPY5GqPPYZcTc/efp6PXVTQmZRYxYelyN59EyBjUobgc91DHXz4XqrHULffamdeo1n98uQnXx&#10;6TqGfia1TN+w6H7TfkTR/WY1Ynp9/P3mvb5a39D19c/BP3fBP27sdQMYAowYAADMhGs+Yk2Hjhz5&#10;HSftdHV1rrUT1Zeny4iFTFJfzFo3RfNpxF4TmA39DC3z+rqfN4mQkfKNguDvJxFjGNUUuJ1/TfPL&#10;0/CNgl4XN1yzI9uXaTr844eumTLE9Q21+9BnZtp1AxgCjBgAAMyEdpSm/aLuoh0pv+M1zeyIybrj&#10;jjt6O0nbbcTcjnNfJxQWQzrOs3zmAAByByMGAAAAWeNPrwMAWAcwYgAAAJA1MjrJaCMArBsYMQAA&#10;AAAAgIHBiAEAAAAAAAwMRgwAAAAAAGBgMGIAAAAAAAADgxEDAAAAAAAYGIwYAAAAAADAwGDEAAAA&#10;ABLhPmBcgmefAUAXGDEAAACARPzmN78pfvazn1Wvt7a2eP4ZAHSCEQMAAACIQB4srSNdbmxubjY5&#10;2izTiPkjb3318JF6uftJHD58uNlac+nSpWL//v2tPLt27SrOnTvX5BgzrbxQXd1g1BCsghEDAAAA&#10;iECMmG+s1Jz5JkiNzDJMxtmzZ4vdu3e3zE5XPXzUNLn5NM0t79ChQ0Ez5Zux2PJChM4DwBIYMQAA&#10;AIAIQkZMDYpvuMTIbGxsFBcuXGhS0hEqW43ftGP27TvNNIbOf5HyZN+uUTYAC2DEAAAAACKIMWKx&#10;hmhe9HihUaRQ/XxC5qfLTPp0GbF5yos9JsA6gxEDAAAAiKDLiLhpofulUpoNnc4XmoIYmiboo/ur&#10;eVLjOG1kqmu64bzlxZhGgHUHIwYAAAAQgZgH12BJLDLypSbGL1MjNOrVZ7ZijJjgHzdkFNVQaR6J&#10;rnu5YspzWfaoIcCqgBEDAAAAiMAfxVFjNs34pCSFEdN6X3vttSMDNc0U6VTC0CjWrOXF1hNg3cGI&#10;AQAAAETgG7HYaXgp0dGneY2YP5VS0P1izZg74jVredtxzQByBSMGAAAAEIFvxIRFRnfmmZqo+8yz&#10;WMci+wr+lMJ5yuvbB8AaGDEAAACACELmYujV/7rur4q572pRI+af6zzlhUbQAKyCEQMAAACIoM9c&#10;DDnVTkfhXAMUqpukST4drVOz5udTQ6UGSw2XO8oX2je2PGVo0wqQOxgxAAAAgAi6jFjIGC0bPaZG&#10;qF6+EVPEOLr7Svh198uX6BptiylP6KoPgFUwYgAAAAAAAAODEQMAAAAAABgYjBgAAAAAAMDAYMQA&#10;AAAAAAAGBiMGAAAAAAAwMMmMmC5h6q6Y07U8qS5f6ub1V9CJyRMidr95ywcAAAAAAFiUZEZMli51&#10;jZcue+qbsdDD//zlTGPyhIjdb97yAQAAAAAAUpDMiIUIPeBQ0qY9DT4mT4jY/eYtHwAAAAAAIAVL&#10;NWIyyuQaMZ0O2PWQP3kY4enTp6fm8R9YKMSULfvF5gMAAAAAAFgWSzVi/oiYTgkMTf/TqYxHjhyZ&#10;mie0LaZs2RabDwAAAAAAYFkszYiF7sPqMzq67eDBg1PzLLJt3jIAAAAAAABSsRQjpvdb+feHxZig&#10;dTFiej0JgiAIgiAIgtj+yA2tV1IjJlMSQ/daWZmaKPeaSeg1JQiCIAiCIAhi+yMntE7JjJgYkGlm&#10;qW+hDNlvWp7QYhoxZct+sfkWQcqRABukajuwGqC3LdDbFuhtC/S2RY56a52SGDExH2LCQiZH6Foi&#10;3k0/f/781Dyh5eVjypb02HyLgBGzRYq2A6sDetsCvW2B3rZAb1vkqLfWaWEjptP6ukyYEsonpsUd&#10;iYrJI6jx09G32P1i882LlCUBNli07cBqgd62QG9boLct0NsWOeqtdVrIiOlokpibUBw4cKDJWaNG&#10;SCNkgGLy+EZMiNlPiM03DxgxWyzSdmD1QG9boLct0NsW6G2LHPXWOiVdrMM6GDFb0HZsgd62QG9b&#10;oLct0NsWOeqtdcKIJQQjZgvaji3Q2xbobQv0tgV62yJHvbVOGLGEYMRsQduxBXrbAr1tgd62QG9b&#10;5Ki31gkjlhCMmC1oO7ZAb1ugty3Q2xbobYsc9dY6YcQSghGzBW3HFuhtC/S2BXrbAr1tkaPeWieM&#10;WEIwYrag7dgCvW2B3rZAb1ugty1y1FvrhBFLCEbMFrQdW6C3LdDbFuhtC/S2RY56a50wYgnBiNmC&#10;tmML9LYFetsCvW2B3rbIUW+tE0YsIRgxW9B2bIHetkBvW6C3LdDbFjnqrXXCiCUEI2YL2o4t0NsW&#10;6G0L9LYFetsiR721ThixhGDEbEHbsQV62wK9bYHetkBvW+Sot9YJI5YQjJgtaDu2QG9boLct0NsW&#10;6G2LHPXWOmHEEoIRswVtxxbobQv0tgV62wK9bZGj3lonjFhCMGK2oO3YAr1tgd62QG9boLctctRb&#10;64QRSwhGzBa0HVugty3Q2xbobQv0tkWOemudMGIJwYjZgrZjC/S2BXrbAr1tgd62yFFvrRNGLCEY&#10;MVvQdmyB3rZAb1ugty3Q2xY56q11woglBCNmC9qOLdDbFuhtC/S2BXrbIke9tU4YsYRgxGxB27EF&#10;etsCvW2B3rZAb1vkqLfWCSOWEIyYLWg7tkBvW6C3LdDbFuhtixz11jphxBKCEbMFbccW6G0L9LYF&#10;etsCvW2Ro95ap2RG7NKlS8X+/fuLHTt2FJubm01qm62trWq7G4cPH2621ly8eLHYs2dPK09XeS6x&#10;+81bfgwYMVukajuwGqC3LdDbFuhtC/S2RY56a52SGDHfYIWMjeZxt2mamrGzZ88Wu3fvbpkzMTZd&#10;ZSqx+81bfiwYMVukaDuwOqC3LdDbFuhtC/S2RY56a50WNmKuuQmZLeXQoUPFxsZGceHChSZlPIp2&#10;4MCB6n1fHj/dJXa/ecuPBSNmi0XbDqwW6G0L9LYFetsCvW2Ro95ap6T3iE0zYrt27SrOnTvXpIyn&#10;CYoR09fuaJUi5mbnzp3FmTNnmpQxsfvNW/4sYMRskbLtQP6gty3Q2xbobQv0tkWOemudBjNiOnKm&#10;ZkxHovS9bg/tG1PutP3mLX8WMGK2SNl2IH/Q2xbobQv0tgV62yJHvbVOgxkxQc2Q5JHQKYlC374p&#10;ts1bxiyoEdNrShAEQRAEQRDE9kdOaJ0GNWJiUmT7tddeOzJkem/WvEYpdtu8ZcwCRowgCILIIR47&#10;tVV86VtPFXcfeqK467OPF5//p6eKYye3gnkJgiAsRE5onQa9R8y/D0vzixl76aWXmJoIK0XKtgP5&#10;g962WGW9T2z9rnj9rSeKv3jXI614+Q1Hiwe/87MmF7jQvm2B3rbIUW+t0yBGTE1Q30IZss+0PKHF&#10;NGLKlv1i8y2ClCMBNkjZdiB/0NsWq6j3b39/sTj4zZ9Upuuyd22Wfx9uGbHLrpO0R4oHvvXTZg9Q&#10;aN+2QG9b5Ki31ikbIyZ1CC0jP215+a7tfnpsvkXAiNkiZduB/EFvW6ya3jIK9tpbHi0ue6easPZo&#10;mB8v/Psfmz1BoH3bwtf7qw/9vHj2xd8372DdyLF9a50GMWJqdvxRJzVoumiH7u8aNjVq7n6S5h4n&#10;dr/YfPMiZUmADVK2Hcgf9LbFKuktJkzMVYwB0/jYP/642RsE2rctXL3fevcTVZu44vqjxR/+9Ocq&#10;DdaLHNu31mlhI6ZmSgyOH/4ok9wn5ufxR8nULGmETJJvxISY/YTYfPOAEbPFom0HVgv0tsWq6C3T&#10;EV93y6PF5dfGm7DLr9ss3n7fU00JINC+158vfvul6vP/lxvHiiefqReuEd70npOjtgHrSY7tW+uU&#10;dETMOhgxW9B2bIHetlgVvb+x+ctRJ/IvZETsnWPD1RWXlabtr9//eFMCCLTv9eFXv/tTNcp1zYFT&#10;TUrNW977+KgN/LdvPT3S+8Vf/LF410efLv75+K+q97B+5Ni+tU4YsYRgxGxB27EFetsiN71l5Ot/&#10;PfEf1UIbMq3wX0+cLX712wvFvgeea5msmJDRs7sO2fks67W7/2svFhufera46YHTxQe/fGZ0DQXa&#10;92oio1wSLrd95vTos/7At37SpBbFidO/K66++Xhl0NwRMVh/cmzfWieMWEIwYrag7dgCvW2Rk95d&#10;y9G/7HqZjhgYBbvWe+9Gk/eRZ37TlL7euNcudA+dLulP+149ZARLdTzw38e3mGi6/ODQtQAHetsi&#10;R721ThixhGDEbEHbsQV62yIXvXUhjvoeMG85+ibcNDVhwYU7ShN2ebl941PPNaWvN6NFTFrXpH0N&#10;/6K5t04efE37zhOZanhF9aNDe4Sry4gJsuiGTDnsgu9zW+Sot9YJI5YQjJgtaDu2QG9b5KB390Ic&#10;npmQcEbBWiZM0stQwyYm7A//uf4rw+m1ExMWu6T/dzdtGNSc2fvJZ6vpg+79Wt9/4tcjjeTeLxeZ&#10;lnj/kRead/HwfW6LHPXWOmHEEoIRswVtxxbobYsc9G4vxFFH0FC0RnzcbeP38owxuU/KCqFrNy3u&#10;+iwLmAyFTBmUBTLcUSsZ+VIt5PPqIgZN0uQ+rxTwfW6LHPXWOmHEEoIRswVtxxbobYsc9L73Ky+0&#10;jILEeHpd+de5N6xvFOyqvcdMjIK5hK5dX8iS/n/zgXbnH9IgI1o+r9h7tLruspS8i5gtSX/vkheT&#10;4fvcFjnqrXXCiCUEI2YL2o4t0NsWOegtKxuqmXKn19WvJ81EHY4hK0PyvePDT02strjujK9d27C2&#10;ozS0Opp47Wax4/a2KYDFeXv52ZPrK4bLfViyvJd0f+RrKPg+t0WOemudMGIJwYjZgrZjC/S2RQ56&#10;H2oeQNsbjZEIRse9UbpS4Drz1R/8fOK83QhdFzFj635dloXc0yULavj3cOkIl4RrxGRK4lcf+nkr&#10;bUj4PrdFjnprnTBiCcGI2YK2Ywv0tsV26y0r/r3mpqYT22W2dDQnYCp0FKje5q22eF2dX0bJ1pUX&#10;/v2PrXP2r2H7ujQjY82iKPd95cWmFPAR4yTP6fKnDr7pPSeba/lI6z4umZYoD1L2n/W13fB9bosc&#10;9dY6YcQSghGzBW3HFuhti+3Uu7VkfWUgyr+j6XXua8+EVWZC0sroGA3zQwzLuiJGszrPxmCFrkvX&#10;NfrIke01Y10P8B4SWVDDXb1QcB+WLCNairyWz6uMgG3XKNcsSNt+7NTWtl9jGIYc/39rnTBiCcGI&#10;2YK2Ywv0tsUy9I7pXIeWrO++H8yN6aYrFFKPdeXin/9Psf/BM9V5dhmuOr09YqjGbbtGDN2HUNdR&#10;j9jJgiJ3fO75QcyCu2S8O5olrzU91QqG28HXvvNM8Zqb6vvU3LAwbdciOf7/1jphxBKCEbMFbccW&#10;6G2L1HpPdq7ruOKGzeLOLzw/Mmd3/7cfTeQZRTU6Fng9Z0jH/u33PdXUcH2Ray+Ld1y1Ua/UJ5Hr&#10;iGFrNLQ0YKE6im6pzIKMXskolhzPHeGSByfr8fxpiDJKJqNlq4p/jfU8JSxM27VIjv+/tU4YsYRg&#10;xGxB27EFetsipd69Hb9WR7u5V8nZPoomvcrvvnbzSIjBaEZ0wjE+huR7810nm1quF6HRx1s+vVVe&#10;M/969MesI4aLTCkMj4bK6/ZnZt4ROzFXspiGfw+XlusvtCHTECXWCVkk5FUbxwJtZ7LtrfO0XWvk&#10;+P9b64QRSwhGzBa0HVugty1S6R3qXLuhHe1xx7D869wD5obbeWx1JKUDWcbLml/z/5/3Pz7e5sRk&#10;57M2h+s2Fatr9FGvT3+MO+Ryba45cKopdTpdx42d7uY+hHqRETt5MLKMbslfRUa+dB9/yXhZaENW&#10;PAw972udEH1euXG8df0kuq7z33/46WZPWHVy/P+tdcKIJQQjZgvaji3Q2xap9HY7125MLhqhaZN5&#10;J6Pe7+Vl5/mNtz9WxoniDbedKDY+9Vw1GjNaMdD7hb8+Xnt05bLr5O/D1fOeZh3ByZHe0Uc1w/I3&#10;YHZDHfLYJe17jxs53W3Wh1BLhEbsQs/oEiMmZkvSRWtrqD6XeW2iSgu0i+2+TxDSkuP/b60TRiwh&#10;GDFb0HZsgd62SKV3qHPdMmBdIx+BDuMoGhPxyDO/aY4yiXQgJU9opUA3QumrumDBtNHHKnqu67wd&#10;8qjjNtE33c19gHdM6PFkRMvliuvre+Fesfdok1IjZsxfBdECbX3KaNrPIqOOsFrk+P9b64QRSwhG&#10;zBa0HVugty1S6T1r57qKxiwEO4lV5/GRavSrD3fFwL4ImY9VXbCga/TRj9F11eu8YIc89rgSffec&#10;jR/gXdalMQux4SJm610ffXqlF9QIIYZKRnzv/9qL5ef/2eKmB04XH/zymamjuLPoE4pZ7xOE/Mjx&#10;/7fWCSOWEIyYLWg7tkBvW4jWKZ4z9NUf/HzUoRt3+EMd7XZayxiIYShDDd1Ve48Vf/jPuGc17Xvg&#10;uXE5TqzKaIB2vmM0iJ3aJ6sOvuaW+l6hmGug0dUhn+W4XatUytS50QO8Y6P8TMiqm+u2oEYIuT56&#10;/11Is75R3KA+jQmfFlZWFl13cvz/rXXCiCUEI2YL2o4t0NsWqZ4zNLpfKxht8xWOdqdTzJiMssUy&#10;14icE9s5GuB2vt3o0iD2XOW+r13vfzxqxLCOh6tRwjfcfiJoBOOO+3DZ+d8sXn3z8YkyRvcv+Qaj&#10;zyw0n5u+6alDMItRnhf//q76OsVPIZ3Qpyonpu3Vn5W/Lj8rsNrk+P9b65TMiF26dKnYv39/sWPH&#10;jmJzc7NJneTs2bPF7t27q3wahw8fbrYWxcWLF4s9e/a0tveVp8TuN2/5MWDEbJGq7cBqgN7zsUhH&#10;bYhOno8c8+A362cohTp880zbk7xuGb2RuPPtjsjNGts5GqCd7/q+Hl8D+Tu5wEjsuUqZamav/egz&#10;HSZKjJN+Btrb1Ajq5/P6Tzw7kceNUBka3338P8L3l7VMh5MuUX4OLi+3T5ueumwmjXJ9zeRzk+rB&#10;03KN5fqICesexa2Pq3/3ltfl3sMvFPd99cXq8yHPQfP3if1xwv2swOqS4/9vrVMSI7a1tRVlbMSk&#10;9G1Xk+Yas2n7CLH7zVt+LFKWBNggRduB1QG9Z2fWEQ2XRfadFzmmrDSXetqe3K/1V3c93v4Fvuo4&#10;eq+bvyk736MROfd4Ur5bl47YrtEA7XxPmBOtV+D6yNL0f3fPqfp961y9aM5bzWzIvLnl16/VCDYd&#10;/qZeV93ojZh2HbenPm+8zf+M67G886yOO16CXz4HsdNTF8H9MeSefzgzMjgyHVLqoUZ5UpN6FPHv&#10;7396oR9Qpt3fpced1EzzjK9nUIcebfzPCqwuOf7/1jotbMRcc6OGLGRqQibI59ChQ8XGxkZx4cK4&#10;wepIm5/uErvfvOXHghGzxaJtB1YL9I5n0VGl/tGQ/n3nRY852aHsDvm1fRp9oybVsZqOoB63dfym&#10;863Lrs/b+dYRuenn1hiN5v0QowFuR19Ht7707Z85dZqM+jy6DEv9OniuATMbMqoyWuKb8VB5rXrI&#10;cf19mo784lGXKashSt3leg2B/2OIf26T16e+Fm66hj+K6OrdZ9Km3X+nI1uTx/fMYaPv1DSNwGcF&#10;Vpcc/39rnZLeI9ZnxMSg7Nq1qzh37lyT0kanDIaMmuy7c+fO4syZM03KmNj95i1/FqQcCbBByrYD&#10;+YPecSw6qiQdtRRLgffhdwaPPPTz4jU3H59yzEmTotP2tDx/NbdPfP3HxWtv9hZgcMrQmOgclqF1&#10;eXnZ+b7h488u1PnuXEHRqUuXVu//0vI+835HX0OmtvlpEl2fqTpt3AmfuB+oDE0LmdmRUe35zLaO&#10;4eSb3Ce8f3d49e2IoUcnQz+GuNdgVK/ANWvnK/9WGtR5JkYRy+gb5b7ts1vN9Sn3L4+l+9THbR/f&#10;r4tbD3ntbht/LibThh51hOWT4/9vrdMgRixm1ElHzEImLmakbdp+85Y/CxgxW6RsO5A/6D2dFKNK&#10;qZYC76Kr8z+Osu5Oh09i8nzqzuUrbjzaMluh867Tmk6pdPRGae181WhK2Vm9au/R1sOZUyLnLiNc&#10;b37vyarzW9fFrZN2nptoOs9iVGYdyZhGqKOvUY0AehqEoq8TXof//uGgeRej+rYPhFcsDJcbThtH&#10;37Z2hB4wHAq5TkPdq+T/GNJ1DfwIGyEvT5Xm6R0Y5ZY6yKi6/BDh5o2JUH3bx9Vt9V/5QUWurRjd&#10;ZbU92F5y/P+tdRrUiN19993VX8mjoeaszwyl2DZvGbOgRkyvKUEQhJWQpd5fve/oqPMWEzLy8Tdl&#10;B9gt592ffjyYt+pEOZ1WOY6/77SQlRB1X78z2BduJy7cuQzki+nAy/mUob/Av+NDJ4onn94K1j1V&#10;uKtB+iMKffGqjckO8RXXbxb3f/nJ4HH6ov+zIlPK/LR0cddnHw/Wqf25K+v1zsn7nuRaue/7Q8oI&#10;pbdjdIw+Q9aU897PPV7cfeiJ6hw+/09PFd9+5LniS996qpV27OTk50eud0w+jQeONPfadURV5+hz&#10;628Pfnx387nqM/rKvfpDgbdPpHHVmOW4oWtBrFfkhNZpECOm0wL96X+aLmbs1KlTcxml2G3zljEL&#10;GDGCIKxGu/MW2VErO+JvuuNYq5y9HztZdpy8fB0dqav3bbb27Yv+zn+gvmWHL9SJq9+7nctwvulR&#10;57/yhs3KgElHOVTvlDGvEZVwz3uU1hhI6eD7x+rr/Hd19NuGtnzd6nSXaRGfqb4IGf+jJ08X77jn&#10;RPFf3n1sdPz+cKe4heuknws/PRSixc47e55pJmWV1+GK5lq7Ecr/susfKW786GPVdb/14Mni7+99&#10;tHhFM/rpRp+J7voxZPJz3nf+gXOJiHd9uB6tbpWhn4Om7Vbp1XHd47uvZ48ug06sV+SE1mnQEbED&#10;Bw40KWPEuIhBk32YmgirRMq2A/mD3v3EPtTWDemE+tOtulex84xD0ylzpzP10T3lMWBIAr+6x3Yu&#10;JV8oPRRDLg/vTzebHuV16TCjoXCn/HVN/9R7gbo+K6HOt76fNDZl+uhau6+7Q8raccdjTS1r3nr3&#10;E8G8ySLwWRpFU+fvn/p1+x4+2acMHSmVCJnn+tq4ae1RvLax9fbteASAIG1yfL3LfSOubVe+WdqD&#10;1EkMp3sOo21NWmhbO2LrO44h2yFsDzn+/9Y6bfs9Yr4Rm3UxDTVY0/aLzbcIUo4E2CBl24H8Qe9+&#10;2p23JiY6oXXnvnrddJb8paHdVey6TYBTThmPPve7Zu9uQp1/qW+o8794xHUGh1yAIWxEw/Wc3tmd&#10;DL1fr/fer8ZYvPUDT7Q+K106u2kpNTpxevx5eddHn67SLvfLnzhOud29Vu72rjo16cHrWZ1ze1U+&#10;vYdP71W67uPPFK/aODZhnkPXS69nnV5f9772M5lepl3/SLHrfY8X/+U9j3nbAhFz/qMoj+Veu1Zo&#10;W25/VrojcD6dx+877jiGXggFhifH/99ap0GMmCAGJbRqoiwpL+m/+93vgmZt2kIfXdv99Nh8i4AR&#10;s0XKtgP5g979TIxkeZ3QUMdPRrVCzxnSVexCEepYyi/a054tFjKKrbK8+k7vxOn2afm6IzQiuCxm&#10;GbGsr0Fsx3g8ojD7qNv0CBnlkG4Tr/1wNPrn479qrkpR/OFPfy6++tDPi/917LlqOp9s1/L9447C&#10;rcdEncq/zrEm6lqGfg6v2nusd1W+WRauca9TtwEbH7ve3hg23c/fxz1v0dQ5L4kqv3/+gXxd0Xlc&#10;eT+tDK1b81lz69LaHhFDtkPYHnL8/611GsyI6YiUOz1R8+solf9eEGPjj1ZJmnuc2P1i882LlCUB&#10;NkjZdiB/0LsfdyRLOzhuB6t+3e74ueEuYS2r2Mkv1H4eCbecUTSdsb5piq5R7OqohtLqKNOjOpde&#10;vr7OYJNvqIfFBkcsNZp6+teleh08bzHR4/c6ojCLcaiidX3irnFLoyZ/labn4G7XKPPJM6FeffPx&#10;4v4jLzRXpI207WdPPx+cIiivR+UGjhM85kS084gW0zr/Mea5z3SFIpR/bM6c7e55Nq+7YlTeRL4y&#10;vdEotD14XDf/lNDjjo6vr32N+urfHI+HNq83Of7/1jotbMTUYInB8cMfZQrl9U2bmiWNkEnyjZgQ&#10;s58Qm28eMGK2WLTtwGqB3v3ItCr5hV86Na2OkXawmvfj7W0z5S9h7RuH2A5n17PFRkaxFWV5wY6f&#10;c5yOTtxEXfx8fmfQjepchn1YbOjeuyoC9ey71l3pb9v/5Gz3CbojGUENumOifqFrLWllxD4Tym3f&#10;7hTB1992otjx7maqXlDT8WtJl0UwqvdN3mA05zut8x82z2X5UdernS/YDqu08LZqu5M2et13XmWe&#10;znyja6fH07+Txx1FxDX83P/4aXWddtxxorjyxmPV4x/ke2j0vLLRcQPHKcvgoc02yPH/t9Yp6YiY&#10;dTBitqDt2AK927jPlbrtM6erjo1M8ZnsOI5jaserCTFNncZhSsgDlaVO/gIEUt9bmnpGh9+JczqG&#10;VZq+d02Fk691rpJWhl6fa+45NejDYkMjlhpTNXH2qfOGRyT9e79C4X4Ggsdt1a/c3nS4+0Pq45ZV&#10;v5YOeewzoaa1bzFn7/nC88XV++oVDqtoNPXNnk6tDZ5foPPvtiX3cxvfBtzr5L5OFc15NNpMOy+5&#10;Tq18ffuFQvJHHquPWTSD9SbH/99aJ4xYQjBitqDt2AK9x0gHx10VL2ywIjtdgZDOaJ9x6IpQp02m&#10;PO5/8Eej+lZ5/I5qzzFGZTZ5/HPV1xP5nDzutRCj8rYPPtFcyWHpNQiS5l8XiY7zTh5ynB4dZo1Z&#10;V8KbpX27I2ahBwDL1Nq+VRBF/499/cfV59x9ILgb8rn96JEX6/eh61KldWjmRmvfafmnl9f6DHjn&#10;paamdf7N8fs/O85xnfyhY6nRn9VA+ZrpIyPABjn+/9Y6YcQSghGzBW3HFuhdIx0a6QjVCzJ4IyMT&#10;4XSwIsPtQLeMQ0Q5dcfNm/LY6ggG6tvXUSyPKb+8/92HTlW/rF8ZeB7TOHT/cAcyh1/gpxmEOsrX&#10;3rUOXpu+kHJD6W64eabll+2jOk3WLxSzroS3jPbtd/7lc/Qqd3RG61pdX+9z22giy8uP8zTbRyOw&#10;4/x1uve6eV/tO3HNNC20rT+kTb3pPSc7jagi5z85IjX9uJPtZ/xenon2z8d/2Rxhfvg+t0WOemud&#10;MGIJwYjZgrZjC/Se51lUbnR3vNxwO9ATxqEj+kZrOrc5ndbJjp+k1e9d4xR7D5SYSTmHvlGT7SQ0&#10;oiMLpYTOZZaQ837ju52RR297VOe70qU0JfoZa3Tq0rcrZl0Jb9ntO/QDRuwo462f3mq9l31aJqz5&#10;zOo293Ww/GZ7Z/Rtb/SbdXEL/cy97tbJ0b9RTBzXr/vDyRbV4PvcFjnqrXXCiCUEI2YL2o4t0Hu2&#10;Z1G1orfjJ53u8WsxYrtKg+De3/X1R35Rb5/WgWxFYPRLoylnspNav5dO7tX7jk5MXZKO5MQoRCBW&#10;9blEOgJZReta92k81k/O+6/uOhk0zzKKMnnt/Os/TpPRRzGI3z55NmzG+z4Lc5iFZbbvRZf1lymM&#10;3y1N/CuuPzr5mW3K9E1XpwFTrSbKaf8N7l9e10UXt5hYNGeg4/rwfW6LHPXWOmHEEoIRswVtxxbo&#10;3f1QZD+tFX4HSztebpr3WsNd0j58f1PYbEmdZLQhtE2jVY7UqQx3+uCTT29N6B27eMKsozG5MBqB&#10;9DXriNB2OXfRTEZAXnlTexreKL/zGZiIDhPljuJdtTG5Ouco5uy0L7N9z7ysvxM6VbevjMnP8vi9&#10;TOV7w22Ptq7ZhA6OmXP/jvKUISZb3st1XXRq7cjwD3xcF77PbZGj3lonjFhCMGK2oO3YAr2nPBRZ&#10;O3WB8PNoGXV6M03Lea3hLmnvT1NUs1Xt55mu0fEC2yajzismTDp7On0wpHfUAiIdRmKVOPrsb4u/&#10;ujPwHLfqvPXa6nXu1uyhp35TbW9NwRt9BsbljKLMF2Oipt3rNk+nfZntO/wDRlnXqZ/NMl9pRMR8&#10;xk2Lrc//iuvr0cTpC4iMTVlLj+Z6qgl6eVneDR9/NtnUWrcuQx7XZZl6Q37kqLfWCSOWEIyYLWg7&#10;tkDvnociSwdK0txOlUbTudYFL16571hr31Y5oxhPd9MQEyR88dsvVe9DxwqXNT1CI1hdeodH5ppo&#10;znWakVgFHvjWT4rrPvJM8e7PbzmjUGPTNTkSWl6PkWa1fjIaE9TJTZN9ytDyZjFRoXvd5u20L7N9&#10;uz9gzPoZ1c9m6EeQUKhx6yJ0zQ5+8ydVmvssLllgY5HrGYPWZejjCsvUG/IjR721ThixhGDEbEHb&#10;sQV6dz0UuekARnaup03T6uqk/v2Hn57hXptye9nhHb2X+rS2O9Hk80ewuvRexmjMdvKHP/25+P4T&#10;v27e1ch7Pb93ffTpKk3O++ZPtReNaEdtvmYxGa3RtVLTN7/3ZHWs7WCZ7bt3SmvkZ3Pdp8UOzTL1&#10;hvzIUW+tE0YsIRgxW9B2bIHeNaP7Ozqjv3M9bYpV3ZFvT3fTe0n2fvI5J71MU7PV15lttgUNQjU6&#10;ER7BmqZ3ytGY7eSK6+vrooZLePbF34+u0Xu9Tv2+B1wN6nCv7aR+jk49MW0kZ9kss313Tmmd8tl0&#10;R1etTIsdimXqDfmRo95aJ4xYQjBitqDt2AK9a2Rk5K/uenzuzrWYl/EUq3Enfd5phRrVvn6dQh1d&#10;SStD63DNPaeCI1jrpvdtnzld3Tt04L+faVKK4sVfjEc45blQLidO/6745+O/at6NaetXh7yf1C+g&#10;R09s90jOsvWuf8CYvCZ9n01/dNXKtNghWLf2Df3kqLfWCSOWEIyYLWg7tkDvMYtMk4rdNxze85Mk&#10;pPPqpznpE+ageS3lvO2DTzS1mmRV9ZbRLBnd+upDP29SasQUy3m/Yu/RJqXm/iMvFG957+OVKYuh&#10;8z7BadGlk0RjTrZzJGfZessPGHvurR/OHA73s7lZvOPD7UcnCOs2LXY7WdX2DfORo95aJ4xYQjBi&#10;tqDt2AK9xywyTSq4b185TsizqFppzfuJUYXm9UR6GV2jDT6roLeMWInxcvlLXaa8NF4uYs4k3Z9q&#10;OCt99wkGo7nu8jpo2jIZyRlC71TTC9dlWux2sgrtG9KRo95aJ4xYQjBitqDt2AK96wfTSodPpkj9&#10;v/eeqjqM83SuW1Osqk5p+bfpgPbF6FhOR3bCbPlpVdTvxYS99pZHozqtuev99g/Xoysy3VAW3FBk&#10;iqGk+yNfKZm8T7BDP0ePCZ3KiDXFQzCU3kwvzIPc2zekJUe9tU4YsYRgxGxB27GFZb3FgMkS11ft&#10;rUdbNEKd65hpUv4Uq4nphh0hUx3fevcT1etuszVfnXxy0Vvu1ZLzvvrm40HDJfGr3/2pSS2q1zIt&#10;0c2bmpnuE5zQY/xeTPE/H/9lU+r2MpTeTC/Mg1zaNwxDjnprnTBiCcGI2YK2Ywuress0KHm2j3QS&#10;6051e0XDerrgZvHq0ijMOk1Kp1jtfM9jdXlVWR3RdPq/f+rXUzuyP3jq1wtP3RpabzFOMsq195PP&#10;Nik11xyoRx4l3MUz5J4umW4oz1XbDoL3+vXp1xiyq28a5jlRszK03kwv3F6G1hu2lxz11jphxBKC&#10;EbMFbccWFvWWzqJ0nmMXZZB7YOZl1ilby+7ILlNvGeXyF9OQRTP0fOW1InllmqGMHi1zlGtWJu53&#10;av7G6pcbFtu3ZdDbFjnqrXXCiCUEI2YL2o4trOmtD0+OMWAaH/vHHzd7z05uU7aWpbcYKz1Hd+EM&#10;9yHK/gOWc8U3z63PSqOfrtY4tH6zYq19Wwe9bZGj3lonjFhCMGK2oO3Ywpre39j85bhTHRGXl4bp&#10;7fdNLrk9K7lM2Uqht65g+MC3ftKktA2XPw1RVkD0V0HMmS7zLPe0yfuXX3+0uOHjz67ElDtr7ds6&#10;6G2LHPXWOmHEEoIRswVtxxbW9L73KzpVruxUxyzKUHa+xTytC7PoLQ9JrheeaN/DpdfmjbefaFJr&#10;5L4uecByTlMNF2Ed7ney1r6tg962yFFvrVMyI3bp0qVi//79xY4dO4rNzfbzS3zcvAcOHGhSay5e&#10;vFjs2bOn2qYxrTwhdr95y48BI2aLVG0HVgNrekvHOnY1Q4nQw5tXmZDesiKhTCf0R626HpYsi2n4&#10;Bg3yxFr7tg562yJHvbVOSYzY1tbWTMZGzMrOnTuLffv2tYzY2bNni927dxeHDx9uUuq808qM3W/e&#10;8mORsiTABinaDqwO1vSeWBVPpp25791oRsz6HkK7avyvY89N6C2mSs7ziuvb/y9kxEvSZdVDWE34&#10;PrcFetsiR721TgsbMdfcqCHrMzU6IvXQQw9Vo2KuETt06FCxsbFRXLhwoUkZj5756S6x+81bfiwY&#10;MVss2nZgtbCmd2tVvMaEreqKeLMio15yblfeuNmaPthlxGD14fvcFuhtixz11jolvUcsxoipGTp/&#10;/nzLiKlBc0erFDE3MoJ25syZJmVM7H7zlj8LGDFbpGw7kD+rrresgij37chKd7K64b+eOFv86rf9&#10;Pz65q+IFV8Rr3ue+Il4XsoKhmKu3vLd9b5uOcEnIvV6KvJb7wdw0WA/4PrcFetsiR721ToMaMRk9&#10;u+aaayrDoyNRasR0ZC20b1+5sfvNW/4sYMRskbLtQP6sst6ymMLrbx2bC40rbtgs7vzC80FzJsbt&#10;2yfPFm/b/+R4n8qAjQ1Zff/TL6v8uSMGShbIcHEfluw+16syaDcfK6798GNNCqw7fJ/bAr1tkaPe&#10;WqfBjJhvvPz3ffum2DZvGbOgRkyvKUEQxHbH177zTGU06iXFHx4ZD4nQVEOZdnfzJ08Wr7mpXnp9&#10;HHXeq27cLN7xoRPFl771VPB42x1yb9f/+H59f5fG3YceH53HfQ8+MUr/7D/WRuzlpSE9evJ0ax+C&#10;IAhivSIntE6DGTHZtmvXruLcuXPVe4wYQRDEcuOxU1vFq/cdHT3XaRy1IauNmGfOWveDeduahyvf&#10;fWhsZnIKMWFa/1s/dXKULuZLz0HMl7sPQRAEYSNyQus0iBEL3Z/F1ERYdVK2HcifVdT7y9/92ciA&#10;aMh9XZe9U41We1u1vWebG7KYx3Yi93XJcvHulEJZJl7rJ0vHu8g2mXIYC+3bFuhtC/S2RY56a50G&#10;MWKa3hdHjhypjNKsi2mowZq2X2y+RcCI2SJl24H8WTW95b6wK2882jJPEjEmKybknrIhEAMlpso1&#10;UfJa6+E/LFnuA3vr3U9Uz/xaBNq3LdDbFuhtixz11joNuliHS9c9Y7MuLx+737zlzwJGzBYp2w7k&#10;zyrpLSZMTEr1oOHmGV/TR7oeHi1TPy0uv26zePt96Z+ZJaNb/oqE+rDkq28+3qTUvOk9J6ttD3zr&#10;J01KWmjftkBvW6C3LXLUW+uUjRETdH931Co0WiVp7nFi94vNNy9SlgTYIGXbgfxZFb1ltcPX3vzo&#10;yMBMxticaYwN2uS2UEjZf/3+9pLviyLGSsr+y41jTUqNvJd0f4n5ZUP7tgV62wK9bZGj3lqnhY2Y&#10;TvkTg+NH3yhTyIgJapY0QibJN2JCzH5CbL55wIjZYtG2A6vFquj9ka++2DJNVUwZ6aqNWHthjr6Q&#10;xT/uOjTftZARLDFyYrxc5H4vLdtFRsjc+8CGgvZtC/S2BXrbIke9tU5JR8SsgxGzBW3HFqug93ef&#10;+I8J01SbsMBIV5neOV2xz7g15TzyzG+ao4YRAyWjWO/1DJuOfEm40xC//8Svq3vB5G8O0L5tgd62&#10;QG9b5Ki31gkjlhCMmC1oO7YYSm+ZWvi/SkMVeshyCM1/y2dOl6aqMVYTUw/b70NGa2TKmm1Bg1bm&#10;ubzcvvGp55qj14h58g3U2z/81Gg/WXBD+eK3X6qeVSYPU84Z2rct0NsW6G2LHPXWOmHEEoIRswVt&#10;xxZD6C2LbLz+1hNt81PGy284Wjz4nZ81ucZ05e+MvpEuJ1omTPYpQ83cm+48WfzhP//c1KCeaqh5&#10;XcOl6TIN0V+AYxWgfdsCvW2B3rbIUW+tE0YsIRgxW9B2bLFsvXWlw/rhy+EHKcsomaLTEPW5YG7+&#10;KnzT1bwfm6zyb2i/VjiGzAl39OvAfz8zSvdXMBQDtoomTKB92wK9bYHetshRb60TRiwhGDFb0HZs&#10;sUy9xay8auNYeDqgF/IgZTFhl5d52/kdYzVhusLvx+HsGxF7P/lsU/MaMWP3H3mhebce0L5tgd62&#10;QG9b5Ki31gkjlhCMmC1oO7ZYlt4yEvbKjeNBwxMKeWBxKN2PlunyphdeeeOx4r+857Hx9siQaYZX&#10;3nCsePbF3ze1X19o37ZAb1ugty1y1FvrhBFLCEbMFrQdWyxD7/GDl8PGx4/LrnukuOK6TS+/N5o1&#10;UZY/CvbwaMXDsVlr/k7s60yRbI4xbbXEdYH2bQv0tgV62yJHvbVOGLGEYMRsQduxRWq9ZbXD193y&#10;aHNPmGemOmK8+mFH/sZIdU1JlP3dFQ9fdl397K4qOvatojxWaLXEdYb2bQv0tgV62yJHvbVOGLGE&#10;YMRsQduxRWq9v7H5y0nDMxEPB0apOkLzyV/v9diIbbZWPJQphnJ/10NP/aZ4zxeeL67e50yRbPZ9&#10;WbNQiJgwd991h/ZtC/S2BXrbIke9tU4YsYRgxGxB27FFar3v/coLY9Pjmp/mdWhkqkprjYQ1UwdH&#10;+7n7jF/LSJgYKnmG1zRkuuRdh35Y/PX7Hy/ecNuJyoDJc8qsQfu2BXrbAr1tkaPeWieMWEIwYrag&#10;7dgitd5idsZTDctozJSm1UasNlqjhy0320KGbcK4lXlkcQ15bW00KwW0b1ugty3Q2xY56q11wogl&#10;BCNmC9qOLVLr/aHD4+dvaYgJmzBdsSHmTMxXs+8V1x0tbvj4syZHs1JA+7YFetsCvW2Ro95aJ4xY&#10;QjBitqDt2CKl3rpa4shAuX+d6HtQc9usjV+LmXvbB59ojgTzQvu2BXrbAr1tkaPeWieMWEIwYrag&#10;7awPsoKhjBw98K2fFh/7xx8X/3ribPGr315ottak0vvgN38yXoI+YL6C4eVrmbCmHJ3SyDTENNC+&#10;bYHetkBvW+Sot9YJI5YQjJgtaDuLEWN+hkBGp15/64mxsWni5TccLR78zs+aXLPr/avf/ak49O2X&#10;in8+8avROX7xf/7bxHEmRrZCo2Cd4Y6EbRbv+PBTzdFhUWjftkBvW6C3LXLUW+uEEUsIRswWtJ35&#10;iTU/y0anCNbP8nIeXlzGZc2y7WKihGl6u8bynn84M3roctto9YWfr3zvmrK+0bMmn5WHLQ8B7dsW&#10;6G0L9LZFjnprnTBiCcGI2YK2Mx+zmJ9l8uIv/li8auNYlFF64d//2Kn33k8+W+W54vpxOa3VEL2o&#10;jjdt1Ms3XX2mrixLjmfpYctDQPu2BXrbAr1tkaPeWieMWEIwYrag7cyOjBq97pZHGxPmGQovxPws&#10;CzGDr9xwHl7cCvchyvXraw6cKt73uSeKHXccK03iT5pSavSBx6P85d965UNNqyN6NUTfdIVMmKSV&#10;oce45p5T3BeWGNq3LdDbFuhtixz11jphxBKCEbMFbWd2vrH5y7GZmBJyT9Uy+O4T/xE8noRrdvpM&#10;k9z/NS5rPKo309LzjcEKRa8Ja9WRFRKXBe3bFuhtC/S2RY56a50wYgnBiNmCtjM7937lBcdQdMfl&#10;120Wb78v/cITYpwuL41MbWzK8KYI1unudEl97aY9Utz3lRdHUyynRfwS9E2U+S8vt//dh04V7/nC&#10;88XV+5yRO9mvDB2FY4XE5UH7tgV62wK9bZGj3lqnZEbs0qVLxf79+4sdO3YUm5ubTeoYd7vGgQMH&#10;mq1jLl68WOzZs6eVL1SeT+x+85YfA0bMFqnaTo7Ms6Kh7nP/114sDcKzxU0PnC4++OUzrX3vOvTD&#10;ahRnZCw64rJrN4u/fv/j1T7TiKmr5JFl40PHkmiNZAXNmZtWmrLSDHVPryzTJ8zXZFqr3MZg6bXx&#10;DZaYPrl2ck3ecNuJarucMyyPdW7fMAl62wK9bZGj3lqnJEZsa2trqrE5dOhQy3jpPm7a2bNni927&#10;dxeHDx9uUmpzM80sxe43b/mxYMRskaLt5Ih0+kMrGl5xw2Zx5xeeDxoed5/QKI+uhvjVH/x8Ylso&#10;xOSI8ZhGV131eGLA7v3KmeKy68L1Gkd7xMuNer96u5YxLqv8OzJY7utZQsuqy2UJ+jxY1/YNYdDb&#10;Fuhtixz11jotbMRcc6PmKtbUiDnbtWtXce7cudH7jY2N4sKF8a/ZOpLmp7vE7jdv+bFgxGyxaNvJ&#10;EZ1uN7mi4cNBIyOGZ/+DP6pet5drb+/7F83o0Ts/8kyd1uQNRmNm+pZid0e4Jo9XpjVT915R1s9N&#10;r8ruG5ly08t8/raY0bxRVOdY7u8eb8HzhuFYx/YN3aC3LdDbFjnqrXVKeo/YrEZMTIsaMZ0y6I5W&#10;KZJv586dxZkzZ5qUMbH7zVv+LEg5EmCDlG0nB8TchFY0VPMRNjxlVIZF//r7tt9XaY1JChqgsgy5&#10;P6prKXY1YFfuPRo83ijUFDZ1m9juRFVGma9+774ex+Q5evlcgyWv9fiapulVWqDOTfksQZ8P69a+&#10;oR/0tgV62yJHvbVO22rE3BExHVkL7dtXbux+85Y/CxgxW6RsOznQtaJhn+HpNEJN1Ns981amtfZr&#10;jIsaQP/+KDFfcj+ULFzxiuubEa7G1HTGRJ3L113GadFwDZbzeuIcNY+bVoaaNZagz4t1a9/QD3rb&#10;Ar1tkaPeWqdtM2L+/Vp9+6bYNm8Zs6BGTK8pQaxSvPvTj49NQhm9I05TYrp5U3Omeeq/7/zwiVad&#10;3nnfo6Mpj9W+C5jCUYRMkZNevy63ucatKwJltcqV7Y3BbB/Pzf9I8Za7jrXOmyAIgiCItJETWqdt&#10;MWJ6X5Z7f9i8Ril227xlzAJGjFjl2Puxk5UpGJuF7picoqd/uyPW2H1387mqPl/7TnM/WRNdRkZD&#10;6i7HGKcF6hQyYZVZctKb1+PQcrzyQmU5ryX9iusfKV5909HidbccG+dpjqdL0L/jQyeKJ5/emtCD&#10;IAiCIIh0kRNap20xYjIl0b8ni6mJsGqkbDs5EF7R0DMfA8S7Pvp0tQT+lf5CGx0xafA66hxhnCZe&#10;T5iydrTKagyWmlmWoF9t1q19Qz/obQv0tkWOemudBjdiYlRCefypii6yT9diGrH7zVv+LEg5EmCD&#10;lG0nB1749z+ODYUYjHkM2CL7VuEYm4lYpE51TDNOP3jq1yOz9IobayPYNm7Nfu77Ktp5Pv71HzdX&#10;FVaVdWvf0A962wK9bZGj3lqnQY2YmBTZHjJDXcvIT1tePna/ecufBYyYLVK2nRyQEZur9tZT6Cam&#10;KDbmYzT65BoiNSaje6GcbU1M7NMR9b7txT06DdiEIQrUS+vtGSU1TnK8197yaHBk6uKf/0+x/8Ez&#10;df6Jc/TLK6M8dt+Kj7BarFv7hn7Q2xbobYsc9dY6DWbEdFvIhCmhPGJs/NEqNXR6nNj9YvPNi5Ql&#10;ATZI2Xa2E/+ZXC0j1WtmxqH3ZvXl6Qt3emHQ7LmhpqiMznxOnVt1as5Hz9GfPhhCDKqs2PiXewMj&#10;ZFpex4qPsLqsS/uGONDbFuhtixz11jotbMR0yp8YHD/80ahQHokDBw40pY3NkkbIJPlGTIjZT4jN&#10;Nw8YMVss2nZyQEyGjAhN3mclBqN+P2FmRtu991U0+SqzE7tPZDSmR14Hy9YI5an2Hb9/5b7jxT8f&#10;/2VzFeIQrWUBEZm6uOOOE8WVNx4rrirN2dVlWdzvtX6sQ/uGeNDbFuhtixz11jolHRGzDkbMFqve&#10;dsSETRgWLzq39RmiytQ9Uly14awUKBFjovxo9nH3De4fyDfePn4t9XrbB59orsBs8F1pC/S2BXrb&#10;Ar1tkaPeWieMWEIwYrZY5bYj0xFfd8ujo4coh8O9V2sy34QhKk2QTvl74+0nind/7vnRe43WPpJ/&#10;Yhqi89ozVf6+oxGuqfnKtARTB/mutAV62wK9bYHetshRb60TRiwhGDFbrHLb+cbmL8dmxTU/vVEa&#10;M8nXGJ9xOManioeLR575Tcdy+Br+PuEImqomTUzkDR9/tvj2ybPjRTWcfGoyX3790SrfolMH+a60&#10;BXrbAr1tgd62yFFvrRNGLCEYMVusStv5w5/+XNx/5IXi2Rd/36QUxb1feWFsXEIxYbZqY/PWu5+o&#10;XrcMkkZp0txVA9vL4UeEm29iH/94tdlzWfZzuviutAV62wK9bYHetshRb60TRiwhGDFbrErbedN7&#10;Tlbm5Yrrj1amTBDDMjGVr88wNSNm3z/16+Do08uuq8vwp/498K2fVulB4yZpoWmI7utR3iY8szck&#10;fFfaAr1tgd62QG9b5Ki31gkjlhCMmC1yazsPfKtegv4vN46NDJcg92upkVEmpg3OaH5iR59az+KS&#10;kOOUocbNDffYrXp4+/hmbyj4rrQFetsCvW2B3rbIUW+tE0YsIRgxW2xX23nxF3+sRrkkXMOl0wYl&#10;vv/Er5vUovjV7/5U3PaZ08WJ079rUsLTBkPmZ5bnbfURMm4Pfudn42PpcatwTVr9+uqbtn+JeL4r&#10;bYHetkBvW6C3LXLUW+uEEUsIRmwxZCU/6WjLdLaP/eOPi389cbb41W8vNFvzY4i288Vvv1Qc+O/t&#10;59yJqVKjIqNgitwDdvXNx4u3f/ipJqWfj3ztxaqMyVGw+r2YMHnG2DLNT+/UxW2chhiC70pboLct&#10;0NsW6G2LHPXWOmHEEoIRa6PG6v6yw7/xqWeLmx44Xdx16Pni3sMvFPd99cWR2Xr+pT8UB7/5k+Kq&#10;vd5zp971cHH59ZvF39//dJamLGXbkVErCZd/Pv6r0bV476HxcTRd7vlyF+CYBRmhet2tJ4KjYLra&#10;4BBTAKdNXRyiDrHwXWkL9LYFetsCvW2Ro95aJ4xYQjBiY6Sj//qyoy+dabezHxr50Olv9bb62VWh&#10;fC+/4Wg1nS0XUrUdMWBXlIZTztEd/XKNmKx6mArRRsqsDZc+K0yvd/33ls+cbnIPQ+w9Z9sJ35W2&#10;QG9boLct0NsWOeqtdcKIJQQjVo+CyeiWdOa7DZZ2/pu0d04ar3a+Jq0ZJZHpbDkwT9t510efrqYP&#10;fvWhnzcpRXU/l56j3OflImbMnX64KHEPcq5D7iODMXxX2gK9bYHetkBvW+Sot9YJI5YQ60ZMRjXk&#10;nqLaWLUNlm+2/O2j9EBaKHIwCX1tR6YMiunyF83Q+osZc9n7yWer1Q3nnWoYS/tBzv0hU0dhDN+V&#10;tkBvW6C3LdDbFjnqrXXCiCXEshHT6W4xJkoiNl9X5GAStO3IqJXPK/YereopS8m7iFGVdH8BjqGY&#10;+iDnJi6/brN4+31xi35Yge9KW6C3LdDbFuhtixz11jphxBJi1YjNMt1tcsSrfF2muXkm4+HWEudy&#10;nBxMgrSbv7m7NlZyj5e7lLwYMEkX45UT9YOc3WsbjsvKayz3a8EYvittgd62QG9boLctctRb64QR&#10;S4hVI9ae7qbGyjVYIbMVl9Y1cja0wZFRLzFbb3nv2JxIu7l6Xz3yJeEaMXnWl9wH5qblwMSDnDtC&#10;zK6YNhjDd6Ut0NsW6G0L9LZFjnprnTBiCbFqxPY98FywMz9TOCNebtRGrL1ox180I2/LWLRD7uOS&#10;+7Xc5eIFMWB6fL3vS9rN1/7nM9U2ed7XKhB6kPNENGb4kWd+0+wFAt+VtkBvW6C3LdDbFjnqrXXC&#10;iCXEmhEbr5AYGt1qwu3wi4Hy88n2Js9o9Kt8P8SiHbIwhn9/l5gwLdtd2bAeETtajcTpKNeqtp1V&#10;eohyTvBdaQv0tgV62wK9bZGj3lonjFhC1tmI6cOZpRN/zz+cKfYdfK648sajjWHyOvNqvpqRq6rD&#10;r2luOAbMNWGtPFNi3kU7xFhpGe5oliwVL2lyj9SJ079rUsOsUttR/eTh2jd+8plixx0nR+dfXfMy&#10;cnyIck7wXWkL9LYFetsCvW2Ro95aJ4xYQtbViLkPZ65MyuivN6LimCjd5uYJma1WGZUh8MrsiZiV&#10;/WSqoSycIcbKHeES86Xl+NMQxYDJPV7TWJW24+o3oZm8L6/7K8trlONDlHOC70pboLct0NsW6G2L&#10;HPXWOmHEErKORkyXpa9XROx+ALOaq2BHv/krxkmm9/XlE5P3ihuOVn/b2yfDX9lPloSX+7Xckay+&#10;hyWLAfNN2CysQtsZPVagpc9w99ytE3xX2gK9bYHetkBvW+Sot9YpmRG7dOlSsX///mLHjh3F5uZm&#10;k9rm4sWLxZ49e6o8Gn7emDwhYvebt/wY1sWIudPYrqxMUWOSJgxY+bpM0/etbdXolqTV76/ae6ya&#10;7nbxz/+n2P/gmYl87rS4//adn423T8R4KXsxF7d8equqs9y3pXn8FRXFnEma+3DlFKRqO8tCdHzt&#10;zY9W12mIe+7Wndz1hrSgty3Q2xbobYsc9dY6JTFiW1tbU43N2bNni927dxeHDx9uUmrj4uaPyRMi&#10;dr95y49FypJYZfxpiPNFu8MvZsxfCl2OI2kyovWG2060psV1rew3YSTEwF2/WTxYGjcxYvrsrnd9&#10;9OmqnGWTou0sAzXSf3fPqfb1iogcHpSdK7nqDcsBvW2B3rZAb1vkqLfWaWEj5pobNWQhU3Po0KFi&#10;Y2OjuHDhQpMyHkXT9Jg8IWL3m7f8WFbdiIWmIU5Guc0ZBavCM0ytaPLOuhS6ruznRm3EHm4Zssuu&#10;k78PF2//8FOVifjst/6t+NVvu3V0Fx2R/P964mxv/j4WbTvLYBEjHXPPnWVy1BuWB3rbAr1tgd62&#10;yFFvrVPSe8S6jJhOB3RHohQxLjt37ixOnz49Nc+ZM2ealDExZct+sfkWQcqRWEXEoLzulkcbE1Ya&#10;HJ3KNjJdAQMm0Ziw4LS3Mn/MUuhyT5dMHRQzpcgURhnt0rImy6+nKIaO+/IbjlajZD5dJqUr/zRS&#10;tp0+Ys2jGunWVMRKM/3bH/49d9BmKL0hD9DbFuhtC/S2RY56a50GMWI6ahYaKdN9jhw5MjVPaFtM&#10;2bItNt8irLIR+8bmL4Od885wRsFaZkjSK4NUv/eXQpfFMfyHH8siGrq/u9CG5BOTNCq7Cfd49ev2&#10;6N1lzf1mco+bGpjbPnO6SguN9mn+WRerSNl2FN90feLrP67u83LrK+GbR99IzxOyrz+FFMYsQ2/I&#10;F/S2BXrbAr1tkaPeWqdBjFif0dFtBw8enJpnkW3zljELq2zE7v3KC8HOeRWO6VKjJa8nR6Pq92LC&#10;XnXTscpQuIgJ07zuUvKy2qGkyT1e+rBkJVQvKT9m8YmWYYvILzHLYhWLtp1Y09U2m/VIoK50eN9X&#10;XqzKijLSro5+NCNms04htUTK70rIH/S2BXrbAr1tkaPeWieMWEnftllQI6bXdJVi78dOVgan7piX&#10;nXydyuaaLud1y9RUxkDS6/e77jw+Wi79s/94anSMWz81fojwf/vW063jd4Vbr1gzpdE2MHFx12cf&#10;D9YjdXztO88UrynNqn98t87++Xad+52ffrx4dxnjtDKfp1/r4dqjfE2UeWUK6Ts+dCJYV4IgCIIg&#10;iFWPnNA6MTWxBCP2w+ITX+leYa/TDFQGrHzfdPav3ne0+OzXT7UM196PPtY6zn0PPlF84qtjczYt&#10;+urVFfGGrRldat7L1Ly/+cCjwXqkDDFherwu0xWKertnLKv6P1xcfVP3s9e03EntJK1+Lybsyae3&#10;gvUlCIIgCIJY9cgJrdOgRqxvoQzZZ1qe0GIaMWXLfrH5FkHKkfDRKWhyz9LGp54tbnrgdPHBL5+p&#10;Fl14/qU/tKanLbKK3yIEl4x3X09E2zS85X3jRR5keuE1B05V93796nd/alLnI7yUfXlsHfGJisn8&#10;k6anNmWvuPFotAbztJ0Xf/HH4lUbxwLH745uk9ZeQXIiJvTTvON9rrnn1MQUUgiT8rsS8ge9bYHe&#10;tkBvW+Sot9ZpECPWtUS8m37+/PmpeULLy8eULemx+RZBTNg3/uV7nff9hDr/oY70FTdsFnd+4fmZ&#10;zFnsynp9yL5y/KpOTSd+sn7l+9IYyFS26z/xTHHF9ZvVanvuPV+pqetVH7ddl/mjPq9mNGriHOM0&#10;mLXtyKqGr9w4PnGscPSf72i6pnMeVaj56tSvjEa/aatZQpuU35WQP+htC/S2BXrbIke9tU6DGDFB&#10;t7kjUv5IVEweQdLc48TuF5tvXh74798vXrXX6/SWEeo0d3akO8yZu0re9EUe6tEdecbWnntPFfd9&#10;9cUoc9ZeMt67D0yj6eD7qyEuE6nXnnuf6qzLOOS8yzp3GRi5JuU2/7wmNZjMI+GvVDit7bg66aqN&#10;eu9cOybr3DXNUCM4SlZNdRynt7bLceX8mzxD6rcupPyuhPxBb1ugty3Q2xY56q11WtiI6ZQ/MTh+&#10;+KNMaoQ0QgYoJo9vxISY/YTYfLMyeoZT1fFtzFbVWda/7U5z2BDoX0lvm7O/aJZY/39LQzJhusq/&#10;uo9bpl++hJoJWcHwiuuPFu/66NPNGdTG4fJmHzEMb7j9RPGqfceKN97+WHnME8Ury9fSgd+OqWwT&#10;UxSbv3qOoXOt0vU6636hbV56ta1K98yZt8x9X9vxn1k2PlYZ5WtNr7Y5r8dpTb08Yznts9TaJudc&#10;hqaJ3jd8/Nlt0W8dWPS7ElYL9LYFetsCvW2Ro95ap6QjYlYRAyPPcHI71H5neZQe6Ej3bWu/903X&#10;5D66zX9d/a065nXeyxtTISH3rYnBu/KGyVX8/FGg7aSeojg+367zriJgvGKiTx83xBh2tR015aFn&#10;loVidDwxTe7x5zyHOvxzeLgaFYX54bvSFuhtC/S2BXrbIke9tU4YsQTM/DBkL3rNWZXeZ7qa1862&#10;ODMxOQWyft82DvM+7HgZyBTF/Q/WzxyrwjMuo9edBqbcVuYJb5stxNSE2o6a8qkPVo40XeHts5+H&#10;GO+33/dUU0uYB74rbYHetkBvW6C3LXLUW+uEEUuA+9DhcedaO8uhTvP0jrRvplqvvW11dIy8dBxn&#10;PA2yq7zJmOVhx8tERpzuOvTD4vW3TT78WKOtQSj6tvWHmppQ2wmbcu9YnUaxI5r81TlN1DnuPOTe&#10;sL9+/3hlS5gdvittgd62QG9boLctctRb64QRS4CYAndaYnfMbgxCJkneTzcaHftWaeFt0yK3qW2u&#10;AZ4pOo1Q1/VspnU279XUhNrOvgeec/abNbr1DGo1g6GTETr5nML88F1pC/S2BXrbAr1tkaPeWieM&#10;WAK++oOfBzu/rQh1mqu07s73aHv1vidfa1tpGjrzzR85Tm1rG+Bp17H9emRsQro40WVW37b/yVbD&#10;limJB7/5k3Jbux4tw9s6Vk99p4WUM8t5NMd55JnfVHWF+eC70hbobQv0tgV62yJHvbVOGLEEjFf0&#10;8zrX2jlu7hdqdZpHHekmj04trNL7Oul927pDDEEoPba8HKe2zWKAXUPlmxd3m5s+3uZN+2z0vPvQ&#10;E1XbkamSr5XFWsrr2Dky2nWsUDjH7wopZ+p5SJR14plhaeC70hbobQv0tgV62yJHvbVOGLFE6Ip+&#10;fmjnONRpnug4j7ZpWqBj7YfbaW+9LvedMFiaFtrWHzlObZtY0t5/3UTrOsv2MsScyHW44rqj7XzN&#10;/tOnbtbTFf/ugx0P627KcSNYnp9Pjx/K25iqHe9+bJwm+UttWvmrtEeKlzULrfDMsDTwXWkL9LYF&#10;etsCvW2Ro95aJ4xYImRFv7/7gDuq5YfbWfY6zaM8Uzr/bl7ndbVP8959PVP07dOYthyntrWWtHev&#10;gdZdQ4xVaViu2nu0eMNtJ1rPQ/vit19y9gs/UNsNd3vQsLn1aK5dO5r8HfVtvZc8ZfimShcskVFK&#10;PR+ZGumn8cywdPBdaQv0tgV62wK9bZGj3lonjFhC5EHTbz/w0LgDrZ1pL+RhyW5H+up9x4srbxiP&#10;zNSdb68z3ryuOunN+74O/Oh1lbd8HTIEWm5HeVWU++U8tc1f0r51DnJeZfSNDEUvN+9EfQxvuqJ3&#10;jYPXMhB99ZUHab/lfScxVZnAd6Ut0NsW6G0L9LZFjnprnTBiCREj9j+/+73Ww5L9zvXLrt8sPvPP&#10;4Wdyuebs9WXnu5qCJvuX+/kd+5gO/CturM1d676lpjz/vrVQeTKCJO9DBiY33Gv36puOV9fgjbef&#10;mGpiopabb2L6dMWO0GseiuY47/zI04xkZQ7flbZAb1ugty3Q2xY56q11woglRIyYxLs++nTVub5q&#10;77GFO9dHn/1t8Vd3Pj7uuDcmKWbUJPQAZPkbY75efv3R4oaPP7v2hmDuJfCrKK+Vb9iaa+y/Dxq4&#10;cl8W0lgd+K60BXrbAr1tgd62yFFvrRNGLCFqxJZB6J6gWJMk+7717icChkBf13+vKM2dtdEYuabT&#10;VjqMjg7TFTK8fdMlIU/4rrQFetsCvW2B3rbIUW+tE0YsIcs0YosSHB3DEHQvgT9hqsq/gemKVTR5&#10;JUKmS40e93ytNnxX2gK9bYHetkBvW+Sot9YJI5aQnI2YssjI2joSXAK/CX9kKxgThk2jfi8mTJ4x&#10;hulaffiutAV62wK9bYHetshRb60TRiwhq2DEYJLWEvgjI9WELNBx7eZ4VUvPsMk+oVEwXYWRqYfr&#10;A9+VtkBvW6C3LdDbFjnqrXXCiCUEI7aaxE7b/MjXXqzeu8arfq1L2Wt6/feWz5xujgDrAN+VtkBv&#10;W6C3LdDbFjnqrXXCiCUEI7ba9E3blG2vu/XEyITFLmUvUx9hPeC70hbobQv0tgV62yJHvbVOGLGE&#10;YMTWEzFhYqrq6Yb+g5z742P/+OOmFFh1+K60BXrbAr1tgd62yFFvrRNGLCEYsfXjt7+/WLzulkdH&#10;93zNEvJg77ff91RTEqw6fFfaAr1tgd62QG9b5Ki31gkjlhCM2Prxjc1fBkxWacq6lrJ3Qhb5kGmO&#10;sB7wXWkL9LYFetsCvW2Ro95ap8GM2NbWVrFjx45WHD58uNk65uLFi8WePXta+TY3N5ut3cTsN2/Z&#10;sWDE1o97v/JC0GTFhIyiyT1nsB4M9V0JeYDetkBvW6C3LXLUW+s0iBFTE+aaHk1zzdjZs2eL3bt3&#10;t9LE2EwzTDH7zVv2LGDE1g8xUvpA5onwlrJvRTNi9sgzv2lKglVniO9KyAf0tgV62wK9bZGj3lqn&#10;QYzYoUOHio2NjeLChQtNSlFcunSp2L9/f3HgwIEmpT+fn+4Ss9+8Zc8CRmz9+OoPfj5psiQaExZc&#10;ObE0YZeX22XVRVgfhviuhHxAb1ugty3Q2xY56q11GsyI7dq1qzh37lyTMp4mqEZM34emK4q52blz&#10;Z3HmzJkmZUzMfqdPn56r7FnBiK0fsvx8Za4Co18tEybby/CfPQbrwxDflZAP6G0L9LYFetsiR721&#10;ToMYMZ0WqGZMR6Jcc6Z5QtMEQ1MblZj9jhw5MlfZs4IRW08e+NZPJ42XhjxP7NrN4qq9RyeePQbr&#10;xRDflZAP6G0L9LYFetsiR721ToMt1qGGSUyPhDslUegzRItuO3jw4Fz7zwpGbD25+Of/U+x/8MzY&#10;fDH6ZZKhvishD9DbFuhtC/S2RY56a50GM2JiUMTwXHvttSND5t6btU5GTK8psV7xte88U+z92Mni&#10;TXccK15z09HiHR86UXzpW08F8xIEQRAEQRD5RE5onQa7R8y/D0sNkJqxdZqaqNeUIAiCIAiCIIjt&#10;j5zQOi3diKlRmrZQRmw+n5j9xGTNU/asSFkSYINltx3IC/S2BXrbAr1tgd62yFFvrVM2RqxrKflp&#10;S8zH7Hf+/Pm5yp4VjJgtlt12IC/Q2xbobQv0tgV62yJHvbVOSzdianb8USc1aO6iHTpN0DVtrlnT&#10;9/5Uwpj9YvIsipQnATZYdtuBvEBvW6C3LdDbFuhtixz11joNtliH3CcmRsiN0CiZGiYN3yiFjJgw&#10;bT8hJs8iYMRsMVTbgTxAb1ugty3Q2xbobYsc9dY6DWbELIARswVtxxbobQv0tgV62wK9bZGj3lon&#10;jFhCMGK2oO3YAr1tgd62QG9boLctctRb64QRSwhGzBa0HVugty3Q2xbobQv0tkWOemudMGIJwYjZ&#10;grZjC/S2BXrbAr1tgd62yFFvrRNGLCEYMVvQdmyB3rZAb1ugty3Q2xY56q11woglBCNmC9qOLdDb&#10;FuhtC/S2BXrbIke9tU4YsYRgxGxB27EFetsCvW2B3rZAb1vkqLfWCSOWEIyYLWg7tkBvW6C3LdDb&#10;Fuhtixz11jphxBKCEbMFbccW6G0L9LYFetsCvW2Ro95aJ4xYQjBitqDt2AK9bYHetkBvW6C3LXLU&#10;W+uEEUsIRswWtB1boLct0NsW6G0L9LZFjnprnTBiCcGI2YK2Ywv0tgV62wK9bYHetshRb60TRiwh&#10;GDFb0HZsgd62QG9boLct0NsWOeqtdcKIJQQjZgvaji3Q2xbobQv0tgV62yJHvbVOGLGEYMRsQdux&#10;BXrbAr1tgd62QG9b5Ki31gkjlhCMmC1oO7ZAb1ugty3Q2xbobYsc9dY6YcQSghGzBW3HFuhtC/S2&#10;BXrbAr1tkaPeWieMWEIwYrag7dgCvW2B3rZAb1ugty1y1FvrhBFLCEbMFrQdW6C3LdDbFuhtC/S2&#10;RY56a50wYgnBiNmCtmML9LYFetsCvW2B3rbIUW+t06BG7OzZs8Xu3buLHTt2jOLw4cPN1pqLFy8W&#10;e/bsaeXZ3NxstnYTs9+8ZceCEbPFkG0Hth/0tgV62wK9bYHetshRb63TYEZMDMo046NGzTVnqfab&#10;t+xZkPIkwAZDtR3IA/S2BXrbAr1tgd62yFFvrdMgRixkgkIcOnSo2NjYKC5cuNCkFMWlS5eK/fv3&#10;T6S7xOw3b9mzgBGzxRBtB/IBvW2B3rZAb1ugty1y1FvrNIgRE3Oya9eu4ty5c03KJDptMGTWZP+d&#10;O3cWZ86caVLGxOx3+vTpucqeFSlLAmwwRNuBfEBvW6C3LdDbFuhtixz11jot3YjFjjrpqFlomuDW&#10;1lbnFMKY/Y4cOTJX2bOCEbPFstsO5AV62wK9bYHetkBvW+Sot9ZpMCN29913V3/F9Gi45qzPEC26&#10;7eDBg3PtPysYMVssu+1AXqC3LdDbFuhtC/S2RY56a52WbsR06qA//U/T1YytkxHTa0oQBEEQBEEQ&#10;xPZHTmidBhsRO3DgQJMyRkyLGrR1mpqo15QgCIIgCIIgiO2PnNA6bes9YiEjNuuCGjH7icmap+xZ&#10;kbIkwAbLbjuQF+htC/S2BXrbAr1tkaPeWqelGzFBzElo1URZUl7TuwzbtMU+YvY7f/78XGXPCkbM&#10;FkO0HcgH9LYFetsCvW2B3rbIUW+t0yBGTEet3OmJOiXQHaUKpYmxcUes5L0/lTBmv5g8iyLlSYAN&#10;hmg7kA/obQv0tgV62wK9bZGj3lqnQYyYoGZMzJBG3z1bGr5RChkxYdp+QkyeRcCI2WKotgN5gN62&#10;QG9boLct0NsWOeqtdRrMiFkAI2YL2o4t0NsW6G0L9LYFetsiR721ThixhGDEbEHbsQV62wK9bYHe&#10;tkBvW+Sot9YJI5YQjJgtaDu2QG9boLct0NsW6G2LHPXWOmHEEoIRswVtxxbobQv0tgV62wK9bZGj&#10;3lonjFhCMGK2oO3YAr1tgd62QG9boLctctRb64QRSwhGzBa0HVugty3Q2xbobQv0tkWOemudMGIJ&#10;wYjZgrZjC/S2BXrbAr1tgd62yFFvrRNGLCEYMVvQdmyB3rZAb1ugty3Q2xY56q11woglBCNmC9qO&#10;LdDbFuhtC/S2BXrbIke9tU4YsYRgxGxB27EFetsCvW2B3rZAb1vkqLfWCSOWEIyYLWg7tkBvW6C3&#10;LdDbFuhtixz11jphxBKCEbMFbccW6G0L9LYFetsCvW2Ro95aJ4xYQjBitqDt2AK9bYHetkBvW6C3&#10;LXLUW+uEEUsIRswWtB1boLct0NsW6G0L9LZFjnprnTBiCcGI2YK2Ywv0tgV62wK9bYHetshRb60T&#10;RiwhGDFb0HZsgd62QG9boLct0NsWOeqtdcKIJQQjZgvaji3Q2xbobQv0tgV62yJHvbVOGLGEYMRs&#10;QduxBXrbAr1tgd62QG9b5Ki31gkjlhCMmC1oO7ZAb1ugty3Q2xbobYsc9dY6YcQSghGzBW3HFuht&#10;C/S2BXrbAr1tkaPeWqfBjdilS5eK/fv3Fzt27CgOHDjQpI65ePFisWfPnmq7xubmZrO1m5j95i07&#10;FoyYLYZuO7C9oLct0NsW6G0L9LZFjnprnQY3YmJUdu7cWezbt2/CiJ09e7bYvXt3cfjw4Salzj/N&#10;MMXsN2/ZsyDlSYANhm47sL2gty3Q2xbobQv0tkWOemudBjViOiL10EMPVaNivhE7dOhQsbGxUVy4&#10;cKFJGY+g+ekuMfvNW/YsYMRsMWTbge0HvW2B3rZAb1ugty1y1FvrNKgRUzN0/vz5CSOmJs0dsVLE&#10;3Mgo2pkzZ5qUMTH7nT59eq6yZwUjZosh2w5sP+htC/S2BXrbAr1tkaPeWqfBjJhMDbzmmmsqw6Mj&#10;Ua4R06mDoWmCW1tbnVMIY/Y7cuTIXGXPCkbMFkO1HcgD9LYFetsCvW2B3rbIUW+t0yBGzDdeISPW&#10;Z4gW3Xbw4MG59p8VjJgthmg7kA/obQv0tgV62wK9bZGj3lqnQYyYmJ1du3YV586dq96vuxHTa0oQ&#10;BEEQBEEQxPZHTmidlm7EQvdwrfvURL2mBEEQBEEQBEFsf+SE1mnpRkyNTl+ICVJDNeuCGjH7Sfnz&#10;lD0rasTABstuO5AX6G0L9LYFetsCvW2Ro95ap8EW63AJjYhp2qxLzMfsp6s0zlr2rGDEbLEdbQe2&#10;D/S2BXrbAr1tgd62yFFvrVM2RkzQ0TN35MofsZL3OoqmxOwXk2dRpDwJsMF2tB3YPtDbFuhtC/S2&#10;BXrbIke9tU5ZGTHBn8roG6WQEROm7SfE5FkEjJgttqPtwPaB3rZAb1ugty3Q2xY56q112hYjtq5g&#10;xGxB27EFetsCvW2B3rZAb1vkqLfWCSOWEIyYLWg7tkBvW6C3LdDbFuhtixz11jphxBKCEbMFbccW&#10;6G0L9LYFetsCvW2Ro95aJ4xYQjBitqDt2AK9bYHetkBvW6C3LXLUW+uEEUsIRswWtB1boLct0NsW&#10;6G0L9LZFjnprnTBiCcGI2YK2Ywv0tgV62wK9bYHetshRb60TRiwhGDFb0HZsgd62QG9boLct0NsW&#10;OeqtdcKIJQQjZgvaji3Q2xbobQv0tgV62yJHvbVOGLGEYMRsQduxBXrbAr1tgd62QG9b5Ki31gkj&#10;lhCMmC1oO7ZAb1ugty3Q2xbobYsc9dY6YcQSghGzBW3HFuhtC/S2BXrbAr1tkaPeWieMWEIwYrag&#10;7dgCvW2B3rZAb1ugty1y1FvrhBFLCEbMFrQdW6C3LdDbFuhtC/S2RY56a50wYgnBiNmCtmML9LYF&#10;etsCvW2B3rbIUW+tE0YsIRgxW9B2bIHetkBvW6C3LdDbFjnqrXXCiCUEI2YL2o4t0NsW6G0L9LYF&#10;etsiR721ThixhGDEbEHbsQV62wK9bYHetkBvW+Sot9YJI5YQjJgtaDu2QG9boLct0NsW6G2LHPXW&#10;OmHEEoIRswVtxxbobQv0tgV62wK9bZGj3lonjFhCMGK2oO3YAr1tgd62QG9boLctctRb64QRSwhG&#10;zBa0HVugty3Q2xbobQv0tkWOemudBjFily5dKvbv31/s2LFjFAcOHGi2trl48WKxZ8+eVt7Nzc1m&#10;azcx+81bdiwYMVsM0XYgH9DbFuhtC/S2BXrbIke9tU6DGLFDhw61jNfW1lZlgnwzdvbs2WL37t3F&#10;4cOHm5Ta3EwzTDH7zVv2LGDEbDFE24F8QG9boLct0NsW6G2LHPXWOm3b1EQxZ7t27SrOnTvXpNRp&#10;GxsbxYULF5qU8Wian+4Ss9+8Zc8CRswW29V2YHtAb1ugty3Q2xbobYsc9dY6bZsRE8PiGjGdNuiO&#10;WCmSd+fOncWZM2ealDEx+50+fXqusmdFypIAG2xX24HtAb1tgd62QG9boLctctRb65TNiJhOHQxN&#10;E9SpjKFtMfsdOXJkrrJnBSNmi+1qO7A9oLct0NsW6G0L9LZFjnprnbbFiIXu1+ozRItuO3jw4Fz7&#10;z4oaMb2mBEEQBEEQBEFsf+SE1mlwI6b3Zfn3h2HECIIgCIIgCIJYRuSE1mlwIyZTEkP3ZDE1EVaN&#10;odsObC/obQv0tgV62wK9bZGj3lqnQY2YmJRphmrWBTVi9pPjzVP2rEhZEmCDIdsObD/obQv0tgV6&#10;2wK9bZGj3lqnwYyYGBQxYSEzJHQtJT9tifmY/c6fPz9X2bOCEbPFUG0H8gC9bYHetkBvW6C3LXLU&#10;W+s0iBHT6X9dJkwJ5RNj445YqaFzR9Vi9ovJsyhSngTYYIi2A/mA3rZAb1ugty3Q2xY56q11WroR&#10;01EnMUGhOHDgQJOzRg2Thm+UQkZMmLafEJNnETBitlh224G8QG9boLct0NsW6G2LHPXWOg2+WMc6&#10;gxGzBW3HFuhtC/S2BXrbAr1tkaPeWieMWEIwYrag7dgCvW2B3rZAb1ugty1y1FvrhBFLCEbMFrQd&#10;W6C3LdDbFuhtC/S2RY56a50wYgnBiNmCtmML9LYFetsCvW2B3rbIUW+tE0YsIRgxW9B2bIHetkBv&#10;W6C3LdDbFjnqrXXCiCUEI2YL2o4t0NsW6G0L9LYFetsiR721ThixhGDEbEHbsQV62wK9bYHetkBv&#10;W+Sot9YJI5YQjJgtaDu2QG9boLct0NsW6G2LHPXWOmHEEoIRswVtxxbobQv0tgV62wK9bZGj3lon&#10;jFhCMGK2oO3YAr1tgd62QG9boLctctRb64QRSwhGzBa0HVugty3Q2xbobQv0tkWOemudMGIJwYjZ&#10;grZjC/S2BXrbAr1tgd62yFFvrRNGLCEYMVvQdmyB3rZAb1ugty3Q2xY56q11woglBCNmC9qOLdDb&#10;FuhtC/S2BXrbIke9tU4YsYRgxGxB27EFetsCvW2B3rZAb1vkqLfWCSOWEIyYLWg7tkBvW6C3LdDb&#10;Fuhtixz11jphxBKCEbMFbccW6G0L9LYFetsCvW2Ro95aJ4xYQjBitqDt2AK9bYHetkBvW6C3LXLU&#10;W+uEEUsIRswWtB1boLct0NsW6G0L9LZFjnprnTBiCcGI2YK2Ywv0tgV62wK9bYHetshRb61Tdkbs&#10;4sWLxZ49e4odO3aMYnNzs9naTex+85YfA0bMFrm1HVgu6G0L9LYFetsCvW2Ro95ap6yM2NmzZ4vd&#10;u3cXhw8fblJqczPNLMXuN2/5sWDEbJFT24Hlg962QG9boLct0NsWOeqtdcrKiB06dKjY2NgoLly4&#10;0KQUxaVLl4r9+/dPpLvE7jdv+bFgxGyRU9uB5YPetkBvW6C3LdDbFjnqrXXKxojplEF3tEoRc7Nz&#10;587izJkzTcqY2P3mLX8WMGK2yKXtwDCgty3Q2xbobQv0tkWOemudsjFiOm0wNEVwa2urc/pg7H7z&#10;lj8LGDFb5NJ2YBjQ2xbobQv0tgV62yJHvbVO2RixPjOUYtu8ZcyCGjGCIAiCIAiCIPIIjNgUUpgt&#10;H3fbvGXMSkh8giAIgiAIgiC2J3IjOyO2DlMTAQAAAAAA+sjWiM26mEbsfvOWDwAAAAAAkIrsjFjX&#10;MvLTlpeP3W/e8gEAAAAAAFKRnRETdIqgO2oVGq2SNHcqYex+sfkAAAAAAACWQZZGTFCzpBEySb4R&#10;E2L2E2LzAQAAAAAApCZbIwYAAAAAALCuYMQAAAAAAAAGBiMGAAAAAAAwMBgxAAAAAACAgcGIAQAA&#10;AAAADAxGDAAAAAAAYGAwYgAAAAAAAAODEQMAAAAAABgYjBgAAAAAAMDAYMQAAAAAAAAGBiMGAAAA&#10;AAAwMBgxAAAAAACAgcGIJebixYvFnj17ih07doxic3Oz2QqrytbWVktTjV27dhXnzp1rctXwGVhN&#10;Ll26VOzfv79Xrxht0X81mKZ3bJtH77xxddY4cOBAs7UN7Xv1idWb9r0ehPQO9cuEXNs3RiwhZ8+e&#10;LXbv3l0cPny4SSmK733ve4MICctFvrR37txZnDlzpkkJw2dgNfH/KYe0itEW/VeDGL1j2jx658+h&#10;Q4daHXHV3u+c077Xg1i9ad/rgejt6qNGyjdjObdvjFhC5AOxsbFRXLhwoUkZu3U/HVaLmC9tgc/A&#10;6uF++eo/7dCXboy26J8/sXrHtHn0Xk1EN7+jRvteX0J6077XFzFPvrY5t2+MWCLUhbtOWgl9KGC1&#10;iPnS5jOw+nR1zGO0PX36NPqvGIsYMdr76iL6uB1z2vd64+st0L7XF1+f3Ns3RiwR+itr1z/0ZQ9t&#10;wnKZ9qUt8BlYfbp0itH2yJEj6L9i9Oki2/raPO19dfFHSGjf6808I2K079VEtXENVe7tGyOWiD6h&#10;aLSrj2rohv8lzmdg9enSKUbbgwcPov+KEaOrG26bj9kXvfNDO2VuRy1GS9r3ahLSW1DN3KB9rx46&#10;ddDVsUvrXNs3RiwRNFp7yK9srq58BlafLp1itKWjtnrMqovb5mM+E+idF9ppC42OTNOS9r16dOnd&#10;Be179dFpiLOaaozYGsAwtj20wetqTHwGVp8unXKf2gDzMasubpunva8e0tEOTUejfa8nXXp3Qfte&#10;D+bpmzE1cQ1QobfjRj/YHvzVdPgMrD5dX7gx2so+6L9azPoP1m3zL730EnqvEKJJl9a07/WjT+8u&#10;aN/rwTx9s+1s3xixRPjCK13psPr4v7rwGVh9ujrmMdqeP38e/VeMWY2Y2+Zp76uDdspDnSyB9r1e&#10;TNO7C9r3ejBP32w72zdGLCH6T91t/PxysvpoQ3Q7a5rWda8Bn4HVpK9jHqMt+q8WXXrHtnn0zp+Q&#10;RiFo3+tBjN607/VADVdIR1+jnNs3RiwxKqQGDXY98HWV6PqFhM/AaqHTFlzNNHyNY7RF/7yJ1Tu2&#10;zaN3vminzNXHDf3FXKF9rzaz6E37Xg9idRRybd8YMQAAAAAAgIHBiAEAAAAAAAwMRgwAAAAAAGBg&#10;MGIAAAAAAAADgxEDAAAAAAAYGIwYAAAAAADAwGDEAAAAAAAABgYjBgAAAAAAMDAYMQAAAAAAgIHB&#10;iAEAAAAAAAwMRgwAAAAAAGBgMGIAAAAAAAADgxEDAAAAAAAYGIwYAAAAAADAwGDEAAAAAAAABgYj&#10;BgAAAAAAMDAYMQAAAAAAgIGZMGIEQRAEQRAEQRDEMCFG7JifSBAEQRAEQRAEQSwtfvJ/AQAAAAAA&#10;AAAAAAAAAAAAAAAAAAAAAAAAAAAAAAAAAAAAAAAAAAAAAOTJD3/4w/d5SykSBEEQBEEQBEEQS4of&#10;/ehHn+WBzgRBEARBEARBEAPHyIgBAAAAAADAcsGIAQAAAAAADAxGDAAAAAAAYGAwYgAAAAAAAAOD&#10;EQMAAAAAABgYjBgAAAAAAMDAYMQAAAAAAAAGBiMGAAAAAAAwMBgxAAAAAACAgcGIAQAAAAAADAxG&#10;DAAAAAAAYGAwYgAAAAAAAAODEQMAAAAAABgYjBgAAAAAAMDAYMQAAAAAAAAGBiMGAAAAAAAwMBgx&#10;AAAAAACAgcGIAQAAAAAADAxGDAAAAAAAYGAwYgAAAAAAAAODEQMAAAAAABgYjBgAAAAAAMDAYMQA&#10;AAAAAAAGBiMGAAAAAAAwMBgxAABYCqdOnSp27NhRxQ033FCcO3eu2TLJxYsXiz179lR5Nzc3m9Qx&#10;3/ve90ZldcWuXbtax9B9NjY2igsXLjSpk7jHPnDgQJMaRsuUY/3sZz9rUgEAAGYHIwYAAEvBN099&#10;Jmc7jZjglh86vnD27Nli9+7dVZ7Dhw83qQAAAPOBEQMAgKXgm6edO3cWZ86caba2iTViMaZKmWWf&#10;S5cuFfv37+/Nf+jQoWq7b/gAAADmASMGAABLQY3Q3XffPdXkbLcRE7a2tqr8Ev6Il7uta8QMAABg&#10;FjBiAACwFNQIyZTEaUYmByMm6KiXO3oXM1oGAAAwKxgxAABYCq4Rc81MaGpfLkbMvQ9M72nTcvqm&#10;VgIAAMwKRgwAAJaCa8SEvsUucjFigu4nIa+1XizQAQAAKcGIAQDAUggZoa4FL3IyYu7onQYLdAAA&#10;QGowYgAAsBRCRig09U+INWJ94ZYnzGvEBPeeNolQnQAE97M76+fF/5xJhEZeY48xa13cHx389rNM&#10;5vmxo6+uoesoEfMDSqguQ14LsA1GDAAAlkKXEdJ0956r3IyYfzymJUII/WHB/XzoZ2eaGVPz4ObT&#10;NLe82GPMUxfZLu1w3759g5oPGRl366ntv8849dVVrtu893BKXdzyVAPMGAwBRgwAAJaCdgJ9I+Sa&#10;Lt0Wa8RmMVXz7CO4dbn11lurvyzUASGkE+9/vnSEZdrnrm9f1wTEHmPWuujn/KGHHpo45rxoma7J&#10;ikWNVqidTavrIkYshFxLpiPDEGDEAABgKfQZIf3VWUKMV05GTDphut/vf//7Ub1mLQe2h65OdOrO&#10;ep/p6DMVSqieWqYajdhjzFMXNW7nz5+fMDfadqaNuPn01WMafdesr65Cam2lLhgxGAKMGAAALAXt&#10;zIUMjHtfhm94ttOI+QaxKw3yRfXytdLOfCozrcYk9JnoqoOL7q8dfm0TrgGIPcasdZH811xzTWVc&#10;QqNwfl36RtZc5jViWsfQftPqKsj+KY1Yl5kHSA1GDAAAlsI0I6SdLwnJu91GTDt5sk+oUyrpdM7y&#10;J9RZn2YQ1MiIxqEI7RcyOErfNhf/uCGDEXOMWeriX58uc6N1k3OXMmKMTqwRc9uURmif2LrqObox&#10;rzFzzxtg2WDEAABgKcQYIfnlWfJce+21ow5pqDM5hBHT/KEOnNthpoOWP6Klq2OskZiFWcxPF/qZ&#10;cz//7uc19hiz1EXeuz8odJkbQdunRGi7oOV3RUz7UwPnazRLXX207tM0cNHy+cEFhgIjBgAASyHG&#10;CIVGIkIdp1lNlTDLPjFGSzt2qTv0kB5/VEO0m+WzE4MeI8b8hJA6hYyH+5mNPUZsvtCIVZ+56TJI&#10;XcSOiIXQfbUes9bVxy8vhpAmAMsEIwYAAEsh1ghpPo1QZ3IRI9YXWp6arL5fwrVj5+4HeaIddtFJ&#10;7z/sMweuEQ9FaF/f7LnIZ6+vQx+7b+p8asr6wm1/0i50tC7mM7+IEXM1k+PMWlcfv7xp6PdFX5kA&#10;qcGIAQDAUtCOzbSOkHaYJG9X5zW2LBfdpy+kvFOnTo3eT+tAumXSYcsb0Uo+T9/4xjc6P1eL0NXR&#10;jzEAscYp9hiL1EXz+CNH7kia+7qPRYxYzAhWV11DzDIipu16nnoDLAJGDAAAANaOIUYw1aC4HXjX&#10;SCna0Vcjo4bCz6cGzTUPsceIzecTMje+idE80+6dijFimsc1dV3XwydUV00LlefX19dBCF03gKHA&#10;iAEAAMBaolNOp43kLIJ25DVCZiJkAAStnxshQxBzDCE2n0vI3ITulQqZxHnx6ykRY5ZDdRViy+sy&#10;xP6+GinOFaAPjBgAAACsJWIoWAEPAHIFIwYAAABrxyz3CAEAbAcYMQAAAFg7Yu6PAgDYTjBiAAAA&#10;AAAAA4MRAwAAAAAAGBiMGAAAAAAAwMBgxAAAAAAAAAYGIwYAAAAAADAwGDEAAAAAAICBwYgBAAAA&#10;bCP6zLMdO3ZUwbPPAGyAEQMAAADYRn7zm98UP/vZz6rXW1tbPP8MwAgYMQAAAIAlIQ+W1pEuNzY3&#10;N5scbZZpxPyRt756KKF93PBH76T+7vZp53Lp0qVi//79wbIA1h2MGAAAAMCSECPmmxE1Z74JUlOy&#10;DENy9uzZYvfu3cXhw4eblO56xBBb3qFDh3rNmF6fffv2YcTAHBgxAAAAgCURMmI6yuQbDzEtGxsb&#10;xYULF5qUdITKVuM3zzGlvF27dhXnzp2r3nedU1e6oNseeuihpRlQgJzBiAEAAAAsiRgjtoghikGP&#10;545eKaH6TSNkrkIjZELfuak5PH/+PEYMTIIRAwAAAFgSIaPjT9fz76uSSGlK1CSFpiDqsWeZnhg6&#10;py4jJvijZ4Lkv+aaa6oyljklEyBnMGIAAAAAS0JMi2+yFhn5UsPjl6kRMkJ9ZmtWI9Y1wqXpXQbN&#10;NWK+8cKIgVUwYgAAAABLwh89UmM2ywjUoqQ0Yn351VDJdg0xbA888EDLiEkZfcYMwAoYMQAAAIAl&#10;4RsxNR3+VL1lkmpq4rx1dxcKCd2vhhEDq2DEAAAAAJZE6H6qWUehXOaZmqj7hLaF6tdFXzld+At7&#10;6Ln3xTzXBWAVwYgBAAAALImQ0QmtOrhMdMSp676u2HvW/EVGYogxeoyIgVUwYgAAAABLosuIhFYS&#10;XCY6EuWOZoXqJmmhUal5zKOWNW0EDSMGVsGIAQAAACyJLiMWMkbLxp8WGKpXlxHrSncRczmt/BAY&#10;MbAKRgwAAAAAAGBgMGIAAAAAAAADk9yIhVbz8YfddZ6xm6drLnJfnhCx+81bPgAAAAAAwKIkNWIx&#10;84dDS5/6+8XkCRG737zlAwAAAAAApCCZEQuZmxDuQ/0Uf/nUmDwhYvebt3wAAAAAAIAUJDNiMqI0&#10;bRlWnQ4YMmuyv6yuc/r06al5QivwxJQt+8XmAwAAAAAAWBZJjFjsaJKOmoWm/+mSqkeOHJmaJ7Qt&#10;pmzZFpsPAAAAAABgWSQ1YnfffXf1V8yMhmvO+oyObjt48ODUPItsm7cMAAAAAACAVCQxYjrdz5/W&#10;p+lqxmJM0DoZMb2mBEEQBEEQBEFsb+SG1ivJiFjoiejufVeWpibKeUvodSUIgiAIgiAIYnsjJ7RO&#10;S7tHLGTE+hbKEBM0LU9oMY2YsmPrECp/VqQsCVh/Fmk7sHqgty3Q2xbobQv0tkWOemudFjJigpiO&#10;0KqJslS8pncZNjf9/PnzU/P4Zk+IKVvSY/MtCkbMDou2HVgt0NsW6G0L9LYFetsiR721TgsbMR1p&#10;cqcn6lQ/d/QplCaGxR2JiskjSJo7lTB2v9h8iyDlScD6s2jbgdUCvW2B3rZAb1ugty1y1FvrtLAR&#10;E9SMicnR6LsXSyNkgGLy+EZMiNlPiM03LxgxO6RoO7A6oLct0NsW6G0L9LZFjnprnZIYMRiDEbMD&#10;bccW6G0L9LYFetsCvW2Ro95aJ4xYYjBidqDt2AK9bYHetkBvW6C3LXLUW+uEEUsMRswOtB1boLct&#10;0NsW6G0L9LZFjnprnTBiicGI2YG2Ywv0tgV62wK9bYHetshRb60TRiwxGDE70HZsgd62QG9boLct&#10;0NsWOeqtdcKIJQYjZgfaji3Q2xbobQv0tgV62yJHvbVOGLHEYMTsQNuxBXrbAr1tgd62QG9b5Ki3&#10;1gkjlhiMmB1oO7ZAb1ugty3Q2xbobYsc9dY6YcQSgxGzA23HFuhtC/S2BXrbAr1tkaPeWieMWGIw&#10;Ynag7dgCvW2B3rZAb1ugty1y1FvrhBFLDEbMDrQdW6C3LdDbFuhtC/S2RY56a50wYonBiNmBtmML&#10;9LYFetsCvW2B3rbIUW+tE0YsMRgxO9B2bIHetlhFvX/7+4vF/3riP4oHvvXT4mP/+OPiX0+cLX71&#10;2wvNVuiD9m0L9LZFjnprnTBiicGI2YG2Ywv0tsWq6X1i63fF6289UfzFux5pxctvOFo8+J2fNbls&#10;02dUad+2QG9b5Ki31gkjlhiMmB1oO7ZAb1uskt5iwsR0XX7tZvn3YceIla+vk7RHipseOG16dGya&#10;UaV92wK9bZGj3lonjFhiMGJ2oO3YAr1tsSp6yyjP6255tDFhY4Nx2bva7yWuuN7m6Fi3US2vU2NU&#10;7z70BO3bEHyf2yJHvbVOGLHEYMTsQNuxBXrPx6ret7Qqen9j85ctY6FRG7G26fiLxqyJFlboMqqh&#10;+O7mc81esO7wfW6LHPXWOmHEEoMRswNtxxboPTurfN9Sbnp3Gdp7v/JC69pe9s7waJgfL/z7H5uS&#10;15suoxqKuz77eLMXrDt8n9siR721ThixxGDE7EDbsQV6z0bMdLCcR2Zy0rvP0P7tB58sjVc7PSbE&#10;zFnAN6pdcXn5mfybDzza7AXrDt/ntshRb60TRiwxGDE70HZsgd7xzDIdLNeRmVz0jjG0s4aYjrff&#10;91RzhPXmrkM/jDKql5XX9013HGv2gnWH73Nb5Ki31gkjlhiMmB1oO7ZA73hmmQ6W68hMDnrPYmj/&#10;4lr5W+Z7p5ceCDEdf/1+G9PwvvqDnwevQR2lsa2u28PVNfm/bz/Gs9eMwPe5LXLUW+uEEUsMRswO&#10;tB1boHc8s0wHy3VkJge9ow1tZSbk3jAvvSPE2MlI0Tqj99R98Mtn6vNurpGG3kcXup+OZ6+tP3yf&#10;2yJHvbVOGLHEYMTsQNuxBXrHM8t0sFxHZnLQexZD+zr3HjLPdLSiGTF75JnfNEdZPybuqWtGFF3T&#10;pZ9PVpe0idu+L/75/1Q/epz+6e+r97B+5PB97qN1woglBiNmB9qOLdA7nv7pYOPIeWQmB71nNbRi&#10;QN569xN1WmCkR0zY5aVJ2/jU+i7THrqnTq7FyHhVq0rq38A18sLK6pJWEMN16oX/3WrfMj1atH7F&#10;DUeLl87+Z5UG60UO3+c+WieMWGIwYnag7dgCveORzmvVkV3hkZkc9J7H0Mqv+/sfbKbjSYgGZbys&#10;WdhDTNgf/vPPVd51Qach3v+1F4sry860GFM511iz1RdWVpdcVboe6yBp/neLO9VXnhmn7VumoWo6&#10;9weuJzn+/9Y6YcQSgxGzA23HFug9G9Ixko7Nqo7M5KD3IoZWRobEnMlI2RtuO1Fda+mcrhsT0xAT&#10;hqXVJVcJNV/v+cLzxSuuP1pq1Z5a+rLrx9858vlQuoyY/Hgh7YfRsPUlx//fWieMWGIwYnag7dgC&#10;vWdj1UdmctF71Q3tMglNQ+yPMl9lXPVvKMYrKcq9Yq/ad5yVFDNA7t8SvaOM93Xj16EfKKQsaduP&#10;ndoKjqbB+pHj/2+tE0YsMRgxO9B2bIHe8yEdn1UcmclF7xhD+9J/nDfXoQwv7e8arD6zFQ41uyHT&#10;y0qKwyCjUmKe5HOvSJqrxWXl5z887VRNdPO6jK57/L72nWeK19x0rMk7DnReT3L8/611woglBiNm&#10;B9qOLdB7uXTd67Fd5Ka3Gto3v/dk8ap9x4q/uutkZcI+8fUfF6+9+dG17VB2fS78pf11EQ43bWqM&#10;Ou11sJLicIiGoqs7Ki6vZcEMuc6f/5d/a1LbRiys8cOdpuyNt5+Y+C6RtiR5QiOp+pB0dF4vcvz/&#10;rXXCiCUGI2YH2o4t0Hsx3A71Pf9wprj38AvFfV99sepc52gmctS7a1pWyDhoh1IWsFjV0bKu85XP&#10;xZ77nppIH4VrsDyzNXrfGKvxCor6t05vR92p1/ePPje+7wj6EXMlI1yu4ZLRLjVc8ogGRT6Xmi6f&#10;VZf7y+8Kvf6hcNtASEP9LgmPpEq0NZZgxcz1Icfvc60TRiwxGDE70HZsgd7z43eo2x0lt/MUNhPb&#10;8et0bnqHfsWPWRWwr1OaM9NHLcZL0rei6UxX5+2+dvLo+2nXTiKURxbxYPpaGzFasiy8GB2XnXee&#10;rK7ZbZ/ZalLaI1+62qciZchqob/63Z9aPyC87YNPOhqUmpSffXkdagP1+/B3yd5PPtdKr7Z1fA7+&#10;/sNPN7WCVSfH/99aJ4xYYjBidqDt2AK95yNoIJqOUv8oRDuG/nU6J71Dv+LHXDOJvk5prtOvukct&#10;NNrn498P5l6b1nUSY1aG3l/3xtsfK67cqA1BV4Sun+VpijKaFTJcsrqkXBN/4Ri5LzSULgtmiJl1&#10;R8qU8Ehoec0djUMR+13iBxqvPzn+/9Y6YcQSgxGzA23HFug9O36H2u8ozdJp8qcqLZuc9Pbvh4qJ&#10;XA1uDH3nO3FO3nSydrh569fynDF3wRgZkalH1srtrplb4euXCjFc/jRWuXZy3n974MkmpUYW4wml&#10;q+HyjVsX3SO/gevfq31XjDVFYzvk+P9b64QRSwxGzA60HVug9+x0dahjO0Aa2/E8p5z0lvto9FqM&#10;r10Z5Wv3Os0TQxvcGNzz9aM+92b0wp962Ncxb66Vv5x57EOzuyLH6zcrYpZ8o6QaiMFyVzAUoyXp&#10;V990vEmpkQU1ZIGNRe4/DI2ETnxPqMbV39nbQNDQTYl10Ng6Of7/1jphxBKDEbMDbccW6D07fR3q&#10;OuI6UpeVHTPpEA5JTnqPR21SRGlims6sdHivOXCqOUo+hM63y7z7JiyURz5jXc9bk9GOVl7t6EfE&#10;qj3wWc7VN1xinuRcZAqha7jkni5Jl3u53HQxbbLPrKNEctxpi8ZMHfn1NG5/RiK/S7zPy7Tgod7r&#10;QY7/v7VOGLHEYMTsQNuxBXrPTrtDHddRCoUYBv+m/mWTk969ozbBDmX4WgeNTHltc1t4Yr5RKlm8&#10;wzk/uS5lxDxAXMxBvU+dtyonplO/pB8IXNPirzAas+qljE75eURjqbOMZLlmTNqVno97fXSES4zX&#10;ooTv+ZpcNCZm5Df0Ge43VfUPDy0jX+XfXo1hWHL8/611woglBiNmB9qOLdB7dsId6kAHqK8j1eT1&#10;p5Qtm5z0Ho3aiFFwr11z3YKd00DU+fJflGB8vk49I0JGL6TTLOZC/sY+QFxGfG75ZH2PU+y1lFjG&#10;DwS+aQnVRw2MmC0xTC7STiSPjGS5ZkxMnO7vjmaJKRPDJcddBqF7vkajss1n776vvFjlbf9wMy2a&#10;6+K3Aecz06dl7HG240cgSE+O/7+1ThixxGDE7EDbsQV6z05Uh9rvSLlRmo6uKWWp8adOff6fniqO&#10;nRwvub3djEZtvGhdN7mWZYw6mXpty+vY1ynVmHW62TLR863rXYZv3gOxyOiFtO2vfeeZqtP9+tua&#10;Z9o11y8YS/iBILhQRXX+bfOsq15quLrpyJeELLahqOGaZkpTIseMXe3zI0denGPkt45Rmfp5b6V7&#10;Pzz4MbDGsD3k+P9b64QRSwxGzA60HVugdzyuqfl/7z1VdWaqTpHb6XFetzpnkl6Gdqb6ppSlomvq&#10;1Muuf6S48wvPj8zZdj4MWUZtbv10fd9OuPPY7uC2rruT3hdyjrkg57v/wTPBenbFIqMXfvtuG0Hv&#10;WEv4gUDazGtuPl6ayfoYseZZwjVXct3EcMn9VttN6J6v+pw8c9QYtQ9+udFb3rvGW69JjxZ/96FT&#10;xXvKtvrKfcda12702i1PI6LcIX4EguWT4/9vrRNGLDEYMTvQdmyB3nGETI3b0aled3aA6vdiwl57&#10;y6OD/HofnjrVVb/tfxiydDa76uZ2HqcbmfJcGx0k5PxzXJRA9NnQh/A69R1H+zy+eWw+A+K374nr&#10;J8coI+aes2nIfr6h//J3xyNZU0dxNEq9xXBLXXMkfM+Xdw5ejMyYF619Gy1CP9ZMXfDDi1C5KTSG&#10;vMjx/7fWCSOWGIyYHWg7tkDv6fSaGunklJ2eV998vFow4Kobj423b1MHKDR1yo26k+adR1NHGTHZ&#10;DmY1CNd+9JlRh1Wjq0Ms5jdXQiNUofOY1yh3tW/5TMso2yz3nCmildzD5Y4Q33/kxeJV+45XdZWp&#10;eMptn21GO0MhozlV+2lHDiv6uefmjxrPds9XHXJ9Zhn5/fjX26O4vSu1BsvTqMuV76ZZNIbVIMf/&#10;31onjFhiMGJ2oO3YAr37kQ7Za29+tLpPZ7KT0w69p2VaJ7evk5eCRZ9ztp33VMUahNB9NyGDmeOi&#10;HS6/+t2fKlPp1jl0HvMa5UXbt3xWfXbeebKqy1V7nR8dnNjjmKgJ0yLmy30fiO1e0U8+g+3R71KL&#10;0uyIQbzjc88Xn/sf9dL4sXHZdY8Ub37vyUq7Xe/rWTylvDZd0wbb17HcV69jY8K6ypN9QuXBepDj&#10;/2+t08JGbGtrq9ixY8dE7Nq1qzh37lyTq+bixYvFnj17Wvk2NzebrTUxeULE7jdv+bFgxOywaNuB&#10;1QK9+/nIV1+c7OB0RMy9SJOdvDpSTg0M/XoeY8A0crqnqgt3wZRug1l3oPX9o88tZwW9WHwD/omv&#10;/7gy+Vq/ZRjl2PYdMlzXfqw2iO7nQfJpPeq6eobRM77zLNm/yD1xiyLtU+sg5xbSYzTSLH/VEHXG&#10;ZBmt9/L5LGPaqHnfdQyVp6btjbefYBriGpPj/2+tUxIjtnPnzuLMmTNNSpizZ88Wu3fvLg4fPtyk&#10;1KbFNUIxeULE7jdv+bMg5UnA+rNo24HVAr270U5ZTMRMp/I7ee7+KacGynSwWadOaazSg17lWoXO&#10;QSLYgS7Pbbvug+sy4HU925+FaTGLUfbbd8hw6ZRQ+esiS8VLuhgyRfZ/5cax4PX1Qwyja5hH29zX&#10;fjTGZjtW9JNzC6+G6OnTmJ1WWiC0DYbKcKc0x0wNjbuOviYPszLimpPj/2+t02BG7NChQ8XGxkZx&#10;4cJ4WsmlS5eK/fv3j9Jj8oSI3W/e8mcBI2aHRdsOrBboHUY7ZdUv/FN/9ZaOVf90qlAnrytmGfHw&#10;kQ6/dJS1rPEoS5rziEXOd5nTLwW5V0nqGjyPQOd3u6Yphgx47OiXH7FGWa6/4LZvHSn1p6qJEZB0&#10;X3fRT/K6Dz+eZdEINYwf+Vo9qlydb2MegudeXpPtXNHPPbe+UVZNH22fMER1pB7h1B8eqjIzvo4w&#10;HDn+/9Y6DWLEdDqgOxKliGmR/U+fPj01T+gYMWXLfrH5FkXKkoD1Z9G2A6sFeoeZdZUy6WT3Taea&#10;pwOrxJqaUYc/ovM3jtIYOB3JaecRQ9fozzJWZvTvQZq187tswxhvwMvtZd3D28YRY5TlGkteMWxu&#10;+1bTKgs3uIhe0mmXv9PoXTTCCTWMUubrys+Cq0lLH/nslZHDin7Tzi04whUwRLOabL+9d+EvaBO6&#10;jvo5287rCMOR4/9vrdMgRkynBIam/+k9ZkeOHJmaJ7QtpmzZFptvUTBidli07cBqgd5ttGO+e/8T&#10;406OdnTc9240Hei+aUAfePBHk/sFwh/xiDU1Ex3+rvo66V2dxfd/af7Pg9RXyqjr4U3HajrbKUek&#10;5rkHSUI6v7HXdhFmNfTTwjXKYhol7W8PPNla6l064Zr/2dPPj9q3PAhZphnK53tefOPbFWIYd9xR&#10;X9v2Z8H9zG0Wf7lxbOZVG5fFtHPrMlizmC4/5pkKLJ9bqasY61eXpvqNtz9W3Qsm1/EdHzpRfOlb&#10;qzG1GBYnx//fWqelLNbhG7M+o6PbDh48ODXPItvmLWNW1IjpdSUIgli3+Np3nilec1M9ra/qXOkI&#10;RWNegh2uqnP2SNUBCpUpIeW+/Pqj0SMeb7rj2Gg/SeszNXcfeqLK+8CR+kHHrTzuOUiMzsPZ7pWr&#10;0/e03Jh47NRW1fl7z2cfL15x/WbgOpXH8Izh/V9+ojrGXeU+n/+np4pjJ7eCZU+L7272PYsrHNL5&#10;lWtcvY64tm7ouU6ru+b7v98dWlmwLL/rs9BzHnpd/+Ffn66Osfdj9eqFEnI8Pfa/PPRs8V8/+Gjx&#10;ia+cGqWlCilTj9kXcg/Uy8vrWF/fcB4N0dA9Ruw1ThV6vL/drwuntPWZdYSrjh6NnXDbO0HMGzmh&#10;dVrYiIWQe7FcYxNjgjBiBEEQ+Yeanvomeul4eR0mtyMmecrQPK+9+Vjx5NPhjuKoXN13IlyT8nDT&#10;MTtednifLF61cTS6I/vuT4fvlfJD6hHbsfQ7yKFwzWsoQqYsdOwrSgN3/5efDB5jWkiHXcqoyo3q&#10;/IoBUxMWzqPhXoOuc/Xr3s4XV6cqRp+Ddr3c6/U3H3h0dJyHHj1d/QBwz5fiTbMfsxrLWz7ZmL9R&#10;XQMRe75NyHH1OLHXOFW4x4tpE9Mi9jOoIZ9BMdShuhFEbOSE1mkpRkzvxzpw4ED1nqmJsI4so+1A&#10;vqD3eFqfdNAnTMpEh9PvrHWvTBa8P8gpzz1OfCdwcnRJptlVz6Lq6gD2dZp7Ytq9K33TEDXq86q3&#10;9Y3ELTJtceJh0FMi/lqPr8F3n/iP6v20uus1GX+W2uXNFKJbGXr/1JvuPFl9pmahr313Tc284obN&#10;4s4vPF+dzz3/cKbYd/C5yQeVl3+D17E8ZzG5O97z2OS2QLhT8/o+T/N8PnSasewjOvr3/7laVX/l&#10;fJrXVbivZVuPwer8caNVhhdNeSlXNuT73BY56q11WooR81ciVBPUt1CGmKBpeUL3ocWULfvF5lsU&#10;KUsC1p9ltB3IF8t6a0dt7yfH99S0wu2g+duaDqfc29LFxP1Bo/L0r5SrJmX8uiuC9SjDXSVxIvrO&#10;oSem3bsSNJlyjKZzGeqYxo7Ezbtq5Ncf+UVdRkTnNyb0GogJkwVQYuou9+y412S0T1+d3FC9yjKu&#10;2nt04funutp3t+lpj1h2meeWwZQ6l+EuuPH/3f901LWW85R7ncKfJ43yuM71i3keXJfJ1Pv/XvzF&#10;H4tXVcvwl3XwPpfVa9VBXs/wmRlFc03ktVv2KMoyl7GyoeXvc4vkqLfWaZARsa4l4t308+fPT80T&#10;Wl4+pmxJj823KBgxOyyj7UC+WNW7q6PmR6sT1XSutBMqnai+lcnCD1Yuw+n4dZuTyQ5gnc/vNHtl&#10;NJ0/N9rnMFnuOMYdXukgv/muk82ZTDLLIhSxBkxj2khcHzL6IWUEj1fWQzq/srhBy0iMot3hl2ug&#10;C04sHIFr0NaljtSrB4bad5fp0WtS16v+nIW0a7+vX0varvc9XvzT0V8UB7/5E2d7f0gdZOGJrs+T&#10;f2wJMchdi6nIuenx3fPQ0JG16p5NJz0UoWOH2tdENHlk/1YZjcax3x/zYPX73Co56q11WsiIqYlx&#10;p/Rp2q5du4pz5841qePpf+6IlD8SFZNHkDR3KmHsfrH5FkHKk4D1Z5G2A6uHRb0nRwPKv5U50b+h&#10;cDtlm2Vn/tGmtG5iV5ibFuHOsP510p0O4ChNoynjZdd56U2E9pHrIx1eHTnUqWr3Hn6h2PWByXvS&#10;RmXEdFY7YtpI3DQmpik2nV81OG/74BPFuz769Hh7E8FrVsbLymugU9eqiD63sjzns9Qqv6mTaviy&#10;644Wb3nfyaWsHhhq352mx/mc9ZnnOr1tcHSRlyv3Hm3v23e9musjU/O6lo5vH6v8W127uuz7vvJi&#10;c0ZjAzZx/FTRaCavJ8su3zfnotHK49RZ4rWlCf7n479sap4Wi9/nlslRb63TwiNiam7c6Bpd8vOG&#10;DFBMHt+ICTH7CbH55gUjZodF2w6sFtb07p8CFRf6K/405l1aPSa6OpuTHUBJq9/L86O+9b1nx9s0&#10;Xxn1fuHRg6v2jqc+avnV31Dnsyp3cls4bTJ0qtqiiNkWjd783pPFq/bJEumPTo6CONcgdP51SFrH&#10;uTrvqzxR59jeT7SJ+SzNS6h9+6Yn1rjE5Gttb65vcJ+qrPHUPP9HC/9YXcfd+8lni/d84fniFY22&#10;U+s3KreM8nWUZs55tMqX9DLcek/GOL/s+44PL3dpeWvf59bJUW+t01KmJloGI2YH2o4trOkdNaXO&#10;6aBPRNNpi7nBXu51qvZpled2/Lo6ge1f/t2Y7Ax3lTG5rxgc0Xq8ymCovMmot9cmRTud/Z3m8bbu&#10;+oUj1uTG4E8/dc+jV+OemHatJiLRZ2leQu3bNz3dEa9d1+eolVZ9piWtfi8/DOjUvA8d7l9spaVd&#10;Fd69bB3HTxWT5zF+f/W+4+N0zePHAFoL1r7PrZOj3lonjFhiMGJ2oO3YwpreXVOgRp2opoMV7NSV&#10;nalZb7DvvWcpEK3OZfm6eh/ZGe4LNTiitTzkN2aVQbdzW79up02NUMd0oM6qTj8drV7YlD2+luFl&#10;9CdilL+Mnrq3rovma/4Gj1PmX8ZiDT6h9h0eqS3rODpX9/Ws0bXv5DXQkU/VqgrvGoc+b2rkwp/H&#10;8PFH+ndFj7Za3uf+x0+rNiT19qeRxtybuGytBWvf59bJUW+tE0YsMRgxO9B2bGFN79BogHae/L9V&#10;SAetDJkyJ++lMzXLDfadS6u7HT/ndZzZKbf5HUu3PD+avGJwXL33PdCxWmRs9B2z2TY6D3nvp7mR&#10;qLMqJuNV+44XV90YfgabHLt1fP86dsWUuo9ee/la+ZtrMO9naR5C7bs9UlvWZdo1iM03Q+gPA62p&#10;wu616znW9PbRjnFer9zmeCl+fJl2b+IQWgshvWF9yVFvrRNGLDEYMTvQdmxhTe/QaEDdAXOnPWmH&#10;bLN6kKxMPZKO1CKLKOg9S/Jr+lXNcvPVcbXzOa1zWeUrt4c6qFpGaH+vI+nqHTKls0Z1zFCddJu8&#10;durXqqOkl6F1mKWzKs+EesUNRydWWJTrOyrfDef61n9F7+66tyJ0fb26uxHOV6eJ4bjh488mXZCj&#10;j672PR7BGdd7VF/3dfO+/3MSuI5uOX40eeWHAX+qcOvaedHdRmY8vhNaXlCzOQyz286XsfjKNLr0&#10;hvUkR721ThixxGDE7EDbsYU1vd3RgNhf1ud9rlUX/q/nU+vQdCr7Os3BjmTz3u1Iunr3LyZSljfq&#10;3OprN22WCBmw8fu+VeROvfC/q06tXC8XOSfdX66nIh17eVaUbnPrPNtISmnUmuso79v7ua8frjvs&#10;wesyeSw5lyHpat9dIzjyujpX5/WEdvpatlfXtJ0WvmZNlPndHwY+8OCPJvNodF5XjY7tevyqblIH&#10;L593DnVoXeu/skDN0CYqBV16w3qSo95aJ4xYYjBidqDt2MKi3joaEBuLPNeqD/31XBYtGB8v3Lmc&#10;6Ax3dnbr99I5FoPjdyRdvcOLiWgHtp02NYKd2yaa8+m7x+b0T39fpct2F3mv5bx09j+b1KIaTZEy&#10;5J4/H9lnpvr759+6pt69ZM21FzOhx4g9lk7HG5Jp7Vs+g2+9WxdvaZuuyfPWz5Z7fZxwrmPomul1&#10;0h8G5NivuOFYr5majLLcUH6JruO70eQJbm8+92oSV5FpesN6kaPeWieMWGIwYnag7dhiVfV2n20l&#10;Rkmmqv3qt3EPr5fRAOn0T3TEArHoc61imMk4OJ3hmM6uj6/31MVEQh1iP21K59YdAREz9bcHnqze&#10;uyNZ7iIqYsoU6ayraYslONIXOg8n3a17/Tq0mEf9/sobm6XSq467k6frGBKNeVj2qnk+Me07PDo2&#10;Pi+ZAirL/7++1GHHux9r5/Ned10zCfeHAdFV0vo+96OyqrLL130GrPP4ToTyNPtqPa6551T0NMQc&#10;idEb1occ9dY6YcQSgxGzA23HFquot3Ti3GXJdRqZmKY7Pvd88fxLf5hq0mLNT6rnWvUxk3EoY7Ij&#10;OX4/7WGxvt4TnXA3mjpUx9P6dIyKhDu3ddr1H3921LmVB0RrPtFRkSmIMjJ47ceeWbgjPDHSV/0t&#10;69LRkdd6+saqfu3eO1iGnJdvwJp0+TuRLlHmj1nwYRnM0r5FD2kXoRFLF833Slm23bmmrXOX6yHX&#10;qnkvU/1U1+Cz/JrrNxGj6xpOH2/3f5goX7t6O/lGac5rKV8e9r3qzKI3rD456q11woglBiNmB9qO&#10;LVZNb/0lve7EhZcgD6XJfUNiApT++6PGMcR0srBxCJ+Hdur/7kOnojrNPl16f/HbL42P2dG51tet&#10;ekldKy3qtDfe/ljxlvedLF7ZLEgiIfdtKTIiJvWVekuHfFn4I30xplsjaLQiYvK6jI8r+mzHSMsy&#10;23d3G2pfO7kGbhuaeJbflM976LrK67G2/vZAOWXkqE9qlqk35EeOemudMGKJwYjZgbZji1XSO/RL&#10;et25ao9aBNOaZaSlgy503R/VisaQDDGdbNI4jM9x1GlsznuRTmNI7+AIxUQ026rrVb+WpblffsN4&#10;nw/8t3G5UqYYrp13nmzd2zUUnSN9fXrPFOV5O4Z1Ypvz+o23P9rUaniW2b7nbUOhZ/lNM0k/eOrX&#10;nfeyjfPXaS+//mjx9nufGm/TfKNw9Xmk+PjXl3MP6HawTL0hP3LUW+uEEUsMRswOtB1brJLe7i/p&#10;oVGL2JEM6UAKvfdHlWUNOZ0sfJ+OjvzVncsUy56H9A6OUAQ7sO2QzrUYQh2V0+uaE+50u9ZjA7xz&#10;6TdWbsTmq2OIEdU+lt2+52lDcj26Ryjdctomdtq9bP603Jza91AsW2/Iixz11jphxBKDEbMDbccW&#10;q6R36Jf0eUJXQewyP0M/hNUl9j6deXH1lqllUv4dn39+fA2c6DK1l61oB3aa3nWUr2cwWlUZoXSJ&#10;ppyhF+hwWXb7nqcNLTotOLaN5Ni+l82y9Ya8yFFvrRNGLDEYMTvQdmyxSnr3/5IeF6FVEJdtfrYb&#10;WaxEFsGQBTFUb+mA6jV54+0nOq5rM72z6cCuy/00Ib3dRUSiorkm8jrnEZeh2vcsbWjoacHr3r5d&#10;htIb8iBHvbVOGLHEYMTsQNtZLeReHOlUyDScWZdxF1ZJ70PNghKhUYuqMxwxkiGjOTLdad7rlTPS&#10;aRXD5XdeZflxOXdZNt7VW95Luqw06V6jdoxNhlzjd3x4uUv5byc6la2KPpPQhFyPlgmTfcrIybDm&#10;2r4tThscglz1huWQo95aJ4xYYjBidqDtrA7yS2/fMu4xBmNV9JZzfc1NjzrnWsesK9yF8vorKuaO&#10;jGyJ4fJ/1Zdf++V85K+LdGglXaaEhfTObeGS7WI0la25Dn0mYeJ5Wj33Km0nubZvi9MGhyBXvWE5&#10;5Ki31gkjlhiMmB1oO6uBGBPpsNSLOfjLuNeGTFbZm2bIVkHv75aGQ86rOkfpsI3OMxBTttfXqX9F&#10;xVyQBxuHplHJ1Eqpr4x0ucj0K0mXDm4XXXozQjHm6LO/Lf7qTueB3/KZKsM3Casw5S339m1p2uAQ&#10;5K43pCVHvbVOGLHEYMTsQNvJn75l3Cc70mVa2YH8+/ufDk7Dy1VvnXJ5y2dOl+fUNgjV65DhatJC&#10;ZmLWFRWHRJZ3v+0zW63nbQnSKZU6ieFyRwdkSqWkyz6z0qU3IxSTrINJyLV9w3JAb1vkqLfWCSOW&#10;GIyYHWg7+dO3jHv9uh7xCRkPfxpejnpLB7g95TIc1fk1U+Zaafq+MROzLPChKyouAzGX0rGXKYIu&#10;rgFyn7mlC0jINEQfKWsepunNCMV6kWP7huWB3rbIUW+tE0YsMRgxO9B28if4QNTAiI9rykZp3jS8&#10;3PQWI1DVUwyUZ7Jmi/a1iInQiorzoIbLn+r4+X/5t9GxZNqhosZazI+MTLnMa7i6oH3bAr1tgd62&#10;yFFvrRNGLDEYMTvQdvJHOvl9ozyzTMPLSW8xHf6Uy6jnOsnIVyhd4p1iRCPKKEPuqRMzFItM1ROz&#10;JSNXroFyn5MkC2sostCFpMlIkz/NT977JmwZ0L5tgd62QG9b5Ki31gkjlhiMmB1oO3kgpkSmhElH&#10;319mvW8Z91lCys1Jb3fKZXQ0JixkPKt7yypT2k7viq4HyApitkQL1yyJJrqvvFbEfEna1Tcdn7gn&#10;T3QdwnB1Qfu2BXrbAr1tkaPeWieMWGIwYnZY57bTZ25youseKbm/a/+DPwos4z67IdNpeDnp3Z5y&#10;6Z1Tz6hX6L6wiXTd5r53oznW+7/0w+qz4U4JVGMl4d7fpcu+y2Ia7lRDQfZ3y8iFdW7fMAl62wK9&#10;bZGj3lonjFhiMGJ2WNe202Vurrhhs7jzC89vqzlzDeJtnzld1UuXpXfrKvdNVX/FYHSaCs/AdIRO&#10;w8tJ784pl13GSqIZ8fq7D52q9n/ze08Wl5f5ukxYXxl//+GnR2mihSILaOhDkeVz5CLa5Wjmu1jX&#10;9g1h0NsW6G2LHPXWOmHEEoMRs8M6th1dACJobgId8yEf8OsbxL77u/xt1WvXkHWaM4nyvJ3tOg0v&#10;J73de6tGETJQklaGmrZr7jk1uueqPb2x3McxpaHrqmlX7T1WvPQf56vphPLeX0peyl8lw9XFOrZv&#10;6Aa9bYHetshRb60TRiwxGDE7rFvbkRGLyQUg/I64a87K183Kgjc9cHppnW+p18Fv/qQ6jtYhZBRi&#10;otrPNyyO6eoqV6bhLVNvd6Tvnn84U9x7+IXivq++2Dny+PVHflHXTevun1MV49dixN72wSeqfWVq&#10;oKxKeMfnn3fyuhEuQ0LK0XvDpM7uEvLrxrq1b+gHvW2B3rbIUW+tE0YsMRgxO6xb2+laACI08hQy&#10;LFdcn350TEbBXluaw9jVDSVfKN2PUVkjA+Omt0cC/6IxpncfemIpek+M9AXO0x151FFLmTJZ/W3y&#10;t/aT83IMpvuQYR3Jeo1cV83vhrNfK5prKysaWoD/jbZAb1ugty1y1FvrhBFLDEbMDuvWdkLP3OqK&#10;PsPi3jO0CCPD4RiMsSErwzNd43yT20Ih95G9ct/xMo71GL32NMUj3558YPAi6Dm6U0FD11afaXb/&#10;115sjVq26tyYL01To/a6Wx9tjlZUqxD+7YEnq/S/2V//HUVznsHrUF6fy8vtYuiswP9GW6C3LdDb&#10;FjnqrXXCiCUGI2aHdWs7nQtAOBE7MiWr5M2DTtETw3HlDUdHZmIZofd+dY4EBs5T9okZ9XOnGnZN&#10;L5Q8LVMVc21DBtMxiuN4uHjD7fUo27Ufa5tHMWOyuqGuZOju3zq+pJehnwl3VM0C/G+0BXrbAr1t&#10;kaPeWieMWGIwYnZYt7YTXABCOuahzn9n1CNI1xw4NfOqiv4UvXH01EGMwsjAePkcgzERTT6ZZtc1&#10;EliXGT/qp+brPV94vrjqxmPt/crwFzaJexZYe0QuNmTJ/f96z5OV4ep7Fpech+SfNID1ezFhMjVU&#10;zssa/G+0BXrbAr1tkaPeWieMWGIwYnZYt7YzsQDEjNHuzNcGQgzBHZ97fqohC03Rm4xyW6zRarZN&#10;GowyKuM2nmbnjwTOM+rnm8iQidPphWriDhw+09qeMnTJ/WmISdv/oFMPuW5lvKypq7VRMBf+N9oC&#10;vW2B3rbIUW+tE0YsMRgxO6xT2xndj6XT5HwjUhmbMs01Ql6o+QiZGDFkXVP6/Cl6dfQfqzdCJqwx&#10;GGq43GXcwyOB00OmHArja1dG0MSpIRsbMzFxb2vdo+Wcb1P/Ojwz57zuC512GYucg+QX8/aG205U&#10;BsziKJgL/xttgd62QG9b5Ki31gkjlhiMmB3Wpe1M3Ks0YWA0fdzRd8M3H/Vr10CUr5sy3GXudSrf&#10;3k8+5+TtCNectIxKWa5r2JptbTPk1m28jLsSuleqP0qzWRpLuQfryEM/L15903HnXjbfOLn1GIc8&#10;EFkfSO1HyMxNpPXVtbkeVlY3XBb8b7QFetsCvW2Ro95aJ4xYYjBidliXtjPtXiUxAC0T5pgA1xwE&#10;DYT3XkKWud//4I867gfzyvGPFTRa7Whtk/xlaP27ptq17pVqjEwo2sdtm64J81n+rfN7+apzeLjY&#10;/cFmRMw5x6jouwZl3a2tbrgs+N9oC/S2BXrbIke9tU4YscRgxOywLm2nc7GKgLGaNjrmR7cRcbeV&#10;f0Pmp8NwBA1I0My083386/VUwhAT90p1RPB8AhG8drrNTXdHIYPnEI52GXVMM5swG/xvtAV62wK9&#10;bZGj3lonjFhiMGJ2WJe2E7NsvRuSd2w0ygiYqF4j0rPNjz7D8fLrjxZved/J4qqNeoXCYJnlsWJG&#10;iE7/9PfVKo//8L1/r/eTYznldNW5Sgucf1/U5YxHzNxrHy6v7xhunTaLN94+fmYYLAb/G22B3rZA&#10;b1vkqLfWCSOWGIyYHdal7cy7WEU7ZjckE1GZn65yXMNRh64KOMvKf3J/mtyX5o4YyWvdVxbgCC7p&#10;Psu5eSZOwzVzYWM3eY51vnZaV8y6QAf0w/9GW6C3LdDbFjnqrXXCiCUGI2aHdWk74WXrS1Mwi/lY&#10;NGac8hgyHe7Kf6+79dFqUY5/OvqLZmvN1Tcdr/aX6ZiKLBryihuOVulixGKnKbZCr131N8G1C5m5&#10;DoNXRXM8FuhIB/8bbYHetkBvW+Sot9YJI5YYjJgd1qHtTF22Phie0XANwlQj0t7WGiVyjx1pOmQ0&#10;S0a4xEy57LzzZJXnts9sNSn1yJkszS7pYrRcZGqijAxKHkHKu3rf8aZOk+dTpWtaU9fxeYzzVe+9&#10;fadG6Ny9Y7SiuoYs0JEa/jfaAr1tgd62yFFvrRNGLDEYMTusetvpXbZeo88QOVHtOzILk9tnir76&#10;lKbDvefr7fc9VaX/7YEnq/eKGi7Z7vLS2f9sGa4uulaSDE8p7Khr69qV20eGzH0djrq8dr7WMaTs&#10;MvRaX7X3GAt0JIb/jbZAb1ugty1y1FvrhBFLDEbMDqvedrqXrW86/CNj5RgAN1pGo44Js+Buc01M&#10;YF83Jk3H+L17z5dMQ5Q0vV9MEcMlD5D2R8pi6VpJciImziPu/GKi29A616YMyce9Yenhf6Mt0NsW&#10;6G2LHPXWOmHEEoMRs8Oqt50YsxEahakWwWiMRtCkyShOxChbtc0bGZrM35TT7CPTBV3EcH3+X/5t&#10;9JDoVEysJNkcvxVTrkGd7p2jW06oTI2uffxo8nFvWHr432gL9LYFetsiR721ThixxGDE7LDqbWfC&#10;bHSEmKBXlgZIRp1kyp+MSH375NnelQpv/OSzxXu/+MPx9uiYNDUydfLWz25VhkuM1xCEVpKcahyb&#10;a6DXVK7T3Q/+qL29/Fvt477W7RrlMXT6ZXAFx0A+SA//G22B3rZAb1vkqLfWKakRu3TpUrF///5i&#10;x44dxYEDB5rUMRcvXiz27NlTbdfY3NxsttbE5AkRu9+85ceCEbNDyrazHcQuW9+3LHprpcJbHi2u&#10;/egz1eIZyi0PnB6X1TIxnoEZpZfh5mteDz3i88K//7E+vl+3zhifj5imd3y4vjfNL8c1VC1zJdvL&#10;8Jfcn2VpfkjLqrdvmA30tgV62yJHvbVOSY2YGJCdO3cW+/btmzBiZ8+eLXbv3l0cPny4Sanzu0Yo&#10;Jk+I2P3mLX8WpDwJWH9Stp3tIMpsBIyQTAP0R6bEfEk+WQZeyhXk/ixZRKJVnh/NsXMc8ekcjZrx&#10;eoXLGb+W9JffsDkabXSNrOIa3r58kI5Vb98wG+htC/S2RY56a52SGTEdaXrooYeqUTHfiB06dKjY&#10;2NgoLlwY38uhI2iaHpMnROx+85Y/CxgxO6RqO9uFGKVbPlOPWMUaoVMv/O/RdnmtuKNrYhqE9mIg&#10;D9d/AyamdWzZXkYOIz5do1HyOvZ6CYxqrSar3r5hNtDbFuhtixz11jolM2Jqcs6fPz9hxNSkuSNR&#10;ipgWGUU7ffr01DxnzrSf/SPElC37xeZbFClLAtafVG1nOxCz9Ppb6yXeJxalcEyCxA+e+nWzV1H8&#10;64mzo3R5rYjZkHu4xHwpE4uBSNnl3y4TI88yu2rv0exGfHQ06k13HCtefdPRYse7HxvXewZTxajW&#10;arHK7RtmB71tgd62yFFvrVMSIyZT/q655prKyOgIk2vEdEpgaPrf1tZWNTXwyJEjU/OEtsWULdti&#10;8y0KRswOKdrOkIhBkGmFYgjENOjzw8Yxfv/Gd9cmTUJGu1xkWXjXcHUhpsNfDCQ0+uUubpHzyJCr&#10;N6Zq/Vm19g2Lgd62QG9b5Ki31mlhI+Ybr5AR6zM6uu3gwYNT8yyybd4yZkWNmF5Xghg6nj39fPHQ&#10;o6dbaU8+vVW85qajleG58obNgAmrTZH7/s5PP1584iunqn3dsmJD9nXLa8f4+GLO3vaBR4NlEARB&#10;EARBpIic0DotbMTExOzatas4d+5c9R4jhhEjhovvbj43kbbrvccrg3PPl54YpR07udUyPvq6L+76&#10;7OOtcmcNqVtVlmfwWtEsbvEP//p0sAyCIAiCIIgUkRNap4WMWOi+K6YmMjVxVmTRCJnWdf/XXiw2&#10;PvVscdMDp4sPfvlMdQ9S6gf1pmSRtjMruhKhy7Ufe6YyMR/7xx83KfW9WrJyoaTf9pmtJrVGrudb&#10;735ibIJ64vLrNou331cvwb4I6/QcrCH1hu0HvW2B3rZAb1vkqLfWaSEjpgamL1wT1LdQhuSblie0&#10;mEZM2bJfbL5FkbIkII72ohF+Z/3h4vLrN4u/v//pLE3ZIm2nCzGlPmKo5Hr4xkoNl2+YxNTKQhmh&#10;6xW6bysUsnCG3P+0KOu0YuAy9IZ8QW9boLct0NsWOeqtdUqyWIdLaERM0/qWjtfVFmddXj6mbEmP&#10;zbcoGLF4dNGIy5qpa7URq5c5D42gvLw0HrJQxCLo6JuM1MhI0iIGb5G2EzJcUh85T3+EaOedJ6t0&#10;+esi109Mzumf/r5JmU6KhzjPwzosbpH6uxLyBr1tgd62QG9b5Ki31mkQIybo6Jk7IuWPRMXkESRN&#10;R9uE2P1i8y2ClCcBYdxpiFeWxkpM2GWydLlnvFxTNkprRlHERMXgm65PfP3HxWtvfrRVpsS8Bi+m&#10;7YQMlxxLjvu3B55sUmp0quHVNx1vUmrExIhxkb+LMu9DnIF/3NZAb1ugty3Q2xY56q11GsyICf5U&#10;xpABisnjGzEhZj8hNt+8YMQmUUP0ni88X1x147HJjr8TIVNWGTLPOOg9U77Z0hEuMS065dGNFAZP&#10;cdtOyHBJXaRcGcmSKXqKmCo9tjstT0a2ZPrhooar65ookl6dd2DUcdXu2xqS1N+VkDfobQv0tgV6&#10;2yJHvbVOyY2YdTBibXxDFDJCfRE0C2X8/Yef7jRbL7u+3qdeor2Z6hg0eJMRWhSjC207Ug+5X0um&#10;3LnGSqbiabkvnf3PJrUelZJt/vO5UtB1TdxRv3W6b2tI+K60BXrbAr1tgd62yFFvrRNGLDEYsTFi&#10;CqRjH5p+WL2upsDp33AEjZvzDCzXbGnIYhQxpisUMoLUxakX/nc1bVBCRp207ei9XRKukRPzJSNc&#10;i97Xpkwb6dLrHbwmgVE/yb/q920NCd+VtkBvW6C3LdDbFjnqrXXCiCUGI1YjpkHux5LV91qGoHdk&#10;qkxvTNm0EazYEa5ZQpdsFwMlxkRGudyRLL23S0Lun9K2I+cqhktMjjsFMSXTRrqkDq+75dHGhLXz&#10;+DHLqB+M4bvSFuhtC/S2BXrbIke9tU4YscRgxGo+8tUXgyagM7x7wOaLhzvKGRu8vhDT+Oa7TrZW&#10;FvzG5i+bMyqq6XoygiRLw8vrodpOzEjX3k+O7zubDL0u9V95ltgiq0Vahe9KW6C3LdDbFuhtixz1&#10;1jphxBJjwYj1TZGTbQe/+RPPCHQYITVNzSjOaIRrDlM2Hh3rONa0aPYRs/PFb79UGS6Jvnulhmg7&#10;XSOL7egyoOPrMjl6mPcz2nKE70pboLct0NsW6G2LHPXWOmHEErPORkxN1lV7J1c+lCly+x/8UfHa&#10;W0rToNMGJwzRZNqEUagMRWhfDTEdXeW0R4umxdicOMduDM99X3mxOetuhmg700YWW+cQuGb68Gb3&#10;+oz3GUeKZ7StO3xX2gK9bYHetkBvW+Sot9YJI5aYdTViMj3u6n3HnY68mp5mNKYZkQl18uNC99sc&#10;mQc/gmW/8+G4Y45G3cooDYu7T9f+HznSb8aW3XZ0SmJf1HWfNKD1Oerf9vmF9pl3CX9L8F1pC/S2&#10;BXrbAr1tkaPeWieMWGLW0YipIegzMKEOfxU6ZU7/+q/9KMsZvfbyhQxEOOp6+HXtN3heudWxHy7e&#10;/uGngisUCstsO7r4RjUl0b0mTUy93oHo3McLFvMIw3elLdDbFuhtC/S2RY56a50wYolZNyM2MgSB&#10;DnzQwEiaGofGFOi+1V8vbRSj9Po5VjIy09ruh+T3TIdrNEZ/e8xH77ZAuj99bxltR6633H/Xv/hG&#10;R3jXY97oW8LfMnxX2gK9bYHetkBvW+Sot9YJI5aYdTNismqg31FvGR41XR3RMjQho9AYKs13xfWb&#10;1QIZo4cOd5bfTEmccvzJiNunrk//9L152o4ardBCJ11L1FcRYbKkznW99RzjztUNXcIfJuG70hbo&#10;bQv0tgV62yJHvbVOGLHErJsRk6Xa6056X6c+tC0wUtZ6/0jxzo88PXqY8P9T/n3j7Sday8UL+x6Y&#10;HBlS07aM6Bslc0Om783adrqMli50Iq/HS9Q717QxYa17vgJa1PX2r7tGeB8/ZCqkaAKT8F1pC/S2&#10;BXrbAr1tkaPeWieMWGLWzYjd9tmtygCEOu3tEBPQvO4bvWmMxJvfe7I5Qj+yhLx//AnDUR0vZDR6&#10;zEfHvVexIaNZs7Qdvc9u8llg5evrynNqrss4vR2926bsGzOapiH1k2sOk/BdaQv0tgV62wK9bZGj&#10;3lonjFhi1smIiXl45Ya/VL1rYKTz7xgAr8M/MgeSXoYaKrkHrO/5XC7uw5WDhqM5ZpxZbGIGYxIK&#10;nb4X23b0PrvahI3LiTJefXWN2dYcM6q8RtdHnvlNU3Nw4bvSFuhtC/S2BXrbIke9tU4YscTkaMT6&#10;7kvykSl3f3vgyeLvPnSq6pRfHtOBd2LSXIzfyzPGpB6zIPVplzcZrWOG6hlICxuTMm1kMrtDp+/F&#10;tp3QfXZVOVUdwlMJq21N3cbn59QvQg/dzz/XcXlOlOVeXm4Xkwxh+K60BXrbAr1tgd62yFFvrRNG&#10;LDG5GbGu+5KuuGGz+C93PFZ1vMWoKbIqoOa5TDv7rQ58u1M/ud1JK0NHqq6551T0KJjP1BUUNfzR&#10;nyqt/hs0H030bQuFTt+LbTvj++zqmBzZK183BsvfNr3e4327oy5D6n3FdUfH6Y1GL2sWIZllpNIi&#10;fFfaAr1tgd62QG9b5Ki31gkjlpicjNh3n/iPptM92Zkfmawy3AUyZKTs9bc92sor0TIErrkJGp3x&#10;azFib/vgE03p8yErKP7VXY/HjVb59SyjNSWwSVPzsePdj423uXn8NBm5ctK/eeyX0Q07dJ/b7OGd&#10;Q2vb9HDv/RJzLq91oRQxYLOOVFqE70pboLct0NsW6G2LHPXWOmHEErNdRkyXe7/2Y88UL539z8qE&#10;jaYVanhGRs3BLQ+crqYrPv/SH6oO+TX3PNnK1466TNfwhMxP6lEW916xvhDD8a6PPjNhNA5+8yed&#10;5sM1Jlc198R1nl8TstLh/V9+MqrtxNY9ymA1eSbq1Ldvozv3fi0G35W2QG9boLct0NsWOeqtdcKI&#10;JWYIIyZT3cRwnf7p75uUonqtHe/bPrM17oR3RMhcjNPKvzGjT2Xn/5X7jlcG5tU3HS/eePtj1RL0&#10;yxhlGd0rtmTD8avf/am4tjRybrn1dWnfy6XPFLv70PTRvnbdO65t3zYvWtrJfs01CWkq5XHvVxr4&#10;rrQFetsCvW2B3rbIUW+tE0YsMSmN2Of/5d8qwyUjNoq7eIVONRNkRExW8ntVaYxete9Ya+phKILm&#10;IpDWF+50tyHQe8WWZTj8++mmLgvfhGgyjXHdw2VIxE5f9Ef9Xl8a39YUy8acce9XWviutAV62wK9&#10;bYHetshRb60TRiwx8xgxmbomhssdQZKOs3asfXMhea++6XhwxGm8Ql/ZCQ+MroTMRafh6DNzTdlD&#10;TnfT6ZejOiQ0HGLCpIz6frJ4MyohK1FOI1h3p4zWMee87tz7tVz4rrQFetsCvW2B3rbIUW+tE0Ys&#10;MX1GTDrFYqLcTrR00F9xQ72SnSwb7yJ5ZZu7mIZLaFn6933ph+2O+4wxMmWNGVjW6NMipDYcXc/5&#10;igl9plgsUve33v1Eta9e29Y1zvi6W4fvSlugty3Q2xbobYsc9dY6YcQSIybsc1/5fmWifAMlo1jS&#10;oZa/rol6s6wIWKbf99UXq3zutnv+4Uxx7+EXig98+UdlB/zZ4qYHTpcm5Pli38Hniqtu9B+2/HD1&#10;jKtWWs/oipiuULrGhEEoQ6fPvenOk2sz3S38nK/y3KdcHwl9ptgs+KNj9XUej4iFrjvTDLcfvitt&#10;gd62QG9boLctctRb64QRS4wYsbe8p+5Uy2iWoMbqbfvr1Qj/6z2nitfe7C4RX+YvO9syuvL/3f90&#10;a5t2yt3OuZohtwPf6rxrSCe+2laGjnRNmItQmh/tsuX+s1lGgXLHf85XXNSaiRGTa9H1gOwu5DNx&#10;9b7jYd1GUW+TzwPTDLcfvittgd62QG9boLctctRb64QRS4wYsXd/4gdVB1qmz/kLQGioiQp1xHVb&#10;/TqQpqaq2eZvr2JkwibL744y75JGgXJGdOpcKKO5jm6ErqksZy8Pw44lPAoXjph70GD58F1pC/S2&#10;BXrbAr1tkaPeWieMWGLce8RCC0D4Jso1UO62+nUobbxvV9pUE1ZtL7eV+7bT4mLo1RKXTedzvjqu&#10;Y/3eMb2S1kwdlOmkSmiKqUw/FWMlU1fd/bti1nvQYHnwXWkL9LYFetsCvW2Ro95aJ4xYYtSISSe8&#10;bwGIoIFKGK2ypQ5qukbmonnfSmv26TNlTTnr9HDgvmeUudcxVjMpzx8JndzP0aQn1m30cZXhu9IW&#10;6G0L9LYFetsiR721ThixxHzjX75XfOSL3y/2fvK5YMd68YjrwI9j0ji0TZqX5r93ozzuuq7aJ6NW&#10;fecdTO+I2z5zuvrbGgmt9m+PosXEuo0+rjJ8V9oCvW2B3rZAb1vkqLfWCSOWEBkFedXecIdaouqM&#10;d5ood5u+DqW50VfeOEYmwh/xaUbr2iZjs/1e9ilj3Vftm/aMsh3vcR6Y3BOXXfdIcUW5j46ETh1F&#10;8zVxo9F2nUYfVxm+K22B3rZAb1ugty1y1FvrhBFLhN4PVk/5k5GPsvPddKQnO+PjbXNHXwdeju9s&#10;F1PgP7tKo890vfH2x4q3vO+kqYcDi46hZ5T1LujhRK/p8qPRKLhP+fngmWF5wXelLdDbFuhtC/S2&#10;RY56a50wYgkI3Q8W02nXaBk1x0CNwk2T134H3tneZQTe+8Xne0d8LJquWehc0MMLWdo/lN4VLb08&#10;TdZ19HFV4bvSFuhtC/S2BXrbIke9tU4YsQSEliLvNFbu+45t1b66zZ0+6Gz3y1fjV6d79yI1Zch9&#10;UF0jPtBP34Ieo6hGOUUbTSuve8TIp5i3V+47jiaZw3elLdDbFuhtC/S2RY56a50wYglwHwg8Obo1&#10;2Rl3TZUfo32d16G0KqSM0mRJx3+WFf1gPqYv6PFw8Zpbjk9umxIsyLEa8F1pC/S2BXrbAr1tkaPe&#10;WieMWAL67h/qm6JYd+jLCI6auJ39+rV02K/ae7SMY9VUwjfefqIaQdn9gfr+r5jg4cDz07Wgh9zL&#10;NWHOXKPtvvaj0Z4FOfKH70pboLct0NsW6G2LHPXWOmHEEhB1/1BfZzwi+kZN3BG5vuDhwIuhD2h+&#10;zxeeL/76/U8Ur7n5aPGXe2sDJs/7Gk0JbbSuzJn7Wra5UZowFuRYHfiutAV62wK9bYHetshRb60T&#10;RiwB4/uHys52aHRrSme8+ttn1KaMmkSv6FfWj4cDz4f/gObRNa2irau8d9Na20XnMliQY/Xgu9IW&#10;6G0L9LYFetsiR721ThixROj9Q13R1xn/q7tOTubRiBg1iV3Rj3uR5kMfTVCvijn9ocy1jprP1XSz&#10;+MuNYyzIsaLwXWkL9LYFetsCvW2Ro95aJ4xYIuT+oVs/vVV3uMVojTrfftQd86tvOj7qjE97mPC0&#10;UZP4Ff24F2lWQo8m6AoWTFlv+K60BXrbAr1tgd62yFFvrRNGLDFvP/BQ1dmeZ3RrkaXlp63ox71I&#10;8xF6NME4ymvdGNxZggVTVhO+K22B3rZAb1ugty1y1FvrhBFLzP/87veKaz/kTF+bcXRrXhYdVYMw&#10;sQuhxAYLpqwufFfaAr1tgd62QG9b5Ki31gkjlpjvfe97VWzXg5N5YHNaohZCEdMbOTrGgimrC9+V&#10;tkBvW6C3LdDbFjnqrXXCiCVGjRisB1MXQqlMmEwJ9dI7ggVTVhe+K22B3rZAb1ugty1y1FvrtLAR&#10;u3TpUrF///5ix44do9i1a1dx7ty5JseYixcvFnv27Gnl3dzcbLbWxOQJEbvfvOXHghFbL2IWQmnd&#10;l9eTjwVTVptFvythtUBvW6C3LdDbFjnqrXVa2IgdOnSoOHz4cPNubHR8M3b27Nli9+7drbxiWFwj&#10;FJMnROx+85Y/C1KeBKwP0xZCuexdDxdvuO3R4jW3PNqbjwVTVptFvythtUBvW6C3LdDbFjnqrXVa&#10;ytREMSI7d+4szpw506TUhm1jY6O4cOFCkzIeTdP0mDwhYvebt/xZwIitH10LoYix8k3XxOhYGSyY&#10;sh4s47sS8gW9bYHetkBvW+Sot9ZpECOmo2TuSJSieU+fPj01j2vslJiyZb/YfIsiZUnA+uEuhPLq&#10;m447xqv9kOfLxICV6a+++TgLpqwRy/iuhHxBb1ugty3Q2xY56q11Sm7Etra2qql+ruHRKYGh6X+a&#10;/8iRI1PzhLbFlC3bYvMtCkZs/ZnlIc88vHl9SP1dCXmD3rZAb1ugty1y1FvrtJTFOvxRpz6jo9sO&#10;Hjw4Nc8i2+YtY1YwYutP/0Oe28HDm9eHRb8rYbVAb1ugty3Q2xY56q11Sj4iplMA3al+MSZo3YyY&#10;Xldi/eLdn348aLr8kIc3/80HHg2WQRAEQRAEQQwXOaF1Wso9YmrGDhw4UL23ODVRryuxfrH3YyeL&#10;mOeGycOb33THsWAZBEEQBEEQxHCRE1qnpRgxfyVCNUF9C2WICZqWJ7SYRkzZsl9svkWRsiRgfZn6&#10;kOcmeHjzerGM70rIF/S2BXrbAr1tkaPeWqdBRsS6loh308+fPz81T2h5+ZiyJT0236JgxNafmIc8&#10;8/Dm9WMZ35WQL+htC/S2BXrbIke9tU4LGTE1XO6UPjU2/giTTv9zR6T8kaiYPIKkuVMJY/eLzbcI&#10;Up4ErDfTHvLMw5vXj0W+K2H1QG9boLct0NsWOeqtdVp4REzNjRtdo0t+3pABisnjGzEhZj8hNt+8&#10;YMRsIA95vuWTzqIdPLx57Vn0uxJWC/S2BXrbAr1tkaPeWqelTE20DEbMDtJuvvadZ0YPeebhzesN&#10;35W2QG9boLct0NsWOeqtdcKIJQYjZgfaji3Q2xbobQv0tgV62yJHvbVOGLHEYMTsQNuxBXrbAr1t&#10;gd62QG9b5Ki31gkjlhiMmB1oO7ZAb1ugty3Q2xbobYsc9dY6YcQSgxGzA23HFuhtC/S2BXrbAr1t&#10;kaPeWieMWGIwYnag7dgCvW2B3rZAb1ugty1y1FvrhBFLDEbMDrQdW6C3LdDbFuhtC/S2RY56a50w&#10;YonBiNmBtmML9LYFetsCvW2B3rbIUW+tE0YsMRgxO9B2bIHetkBvW6C3LdDbFjnqrXXCiCUGI2YH&#10;2o4t0NsW6G0L9LYFetsiR721ThixxGDE7EDbsQV62wK9bYHetkBvW+Sot9YJI5YYjJgdaDu2QG9b&#10;oLct0NsW6G2LHPXWOmHEEoMRswNtxxbobQv0tgV62wK9bZGj3lonjFhiMGJ2oO3YAr1tgd62QG9b&#10;oLctctRb64QRSwxGzA60HVugty3Q2xbobQv0tkWOemudMGKJwYjZgbZjC/S2BXrbAr1tgd62yFFv&#10;rRNGLDEYMTvQdmyB3rZAb1ugty3Q2xY56q11woglBiNmB9qOLdDbFuhtC/S2BXrbIke9tU4YscRg&#10;xOxA27EFetsCvW2B3rZAb1vkqLfWCSOWGIyYHWg7tkBvW6C3LdDbFuhtixz11jphxBKDEbMDbccW&#10;6G0L9LYFetsCvW2Ro95aJ4xYYjBidqDt2AK9bYHetkBvW6C3LXLUW+uEEUsMRswOtB1boLct0NsW&#10;6G0L9LZFjnprnTBiicGI2YG2Ywv0tgV62wK9bYHetshRb60TRiwxGDE70HZsgd62QG9boLct0NsW&#10;OeqtdcKIJQYjZgfaji3Q2xbobQv0tgV62yJHvbVOGLHEYMTsQNuxBXrbAr1tgd62QG9b5Ki31gkj&#10;lhiMmB1oO7ZAb1ugty3Q2xbobYsc9dY6YcQSgxGzA23HFuhtC/S2BXrbAr1tkaPeWieMWGIwYnag&#10;7dgCvW2B3rZAb1ugty1y1FvrhBFLDEbMDrQdW6C3LdDbFuhtC/S2RY56a50wYonBiNmBtmML9LYF&#10;etsCvW2B3rbIUW+tE0YsMRgxO9B2bIHetkBvW6C3LdDbFjnqrXXCiCUGI2YH2o4t0NsW6G0L9LYF&#10;etsiR721ThixxGDE7EDbsQV62wK9bYHetkBvW+Sot9YJI5YYjJgdaDu2QG9boLct0NsW6G2LHPXW&#10;OmHEEoMRswNtxxbobQv0tgV62wK9bZGj3lonjFhiMGJ2oO3YAr1tgd62QG9boLctctRb64QRSwxG&#10;zA60HVugty3Q2xbobQv0tkWOemudMGKJwYjZgbZjC/S2BXrbAr1tgd62yFFvrRNGLDEYMTvQdmyB&#10;3rZAb1ugty3Q2xY56q11woglBiNmB9qOLdDbFuhtC/S2BXrbIke9tU4LG7FLly4V+/fvL3bs2DGK&#10;AwcONFvbXLx4sdizZ08r7+bmZrO1JiZPiNj95i0/FoyYHRZtO7BaoLct0NsW6G0L9LZFjnprnRY2&#10;YocOHWoZr62trcrc+Gbs7Nmzxe7du4vDhw83KbVpcY1QTJ4QsfvNW/4sSHkSsP4s2nZgtUBvW6C3&#10;LdDbFuhtixz11jotZWqimLNdu3YV586da1LqtI2NjeLChQtNyng0TdNj8oSI3W/e8mcBI2aHZbQd&#10;yBf0tgV62wK9bYHetshRb63TUoyYGBHXiOl0QHckSpG8O3fuLE6fPj01z5kzZ5qUMTFly36x+RZF&#10;ypKA9WcZbQfyBb1tgd62QG9boLctctRb6zTIiJhOCQxN/9OpjEeOHJmaJ7QtpmzZFptvUTBidlhG&#10;24F8QW9boLct0NsW6G2LHPXWOiU3YqH7sPqMjm47ePDg1DyLbJu3jFlRI6bXlSAIgiAIgiCI7Y2c&#10;0DolNWJ6v5V/f1iMCcKIEQRBEARBEASxjMgJrVNSIyZTEkP3WjE1EdaRlG0H8ge9bYHetkBvW6C3&#10;LXLUW+uUzIiJ+ZhmlvoWypD9puUJLaYRU7bsF5tvUaQsCVh/UrUdWA3Q2xbobQv0tgV62yJHvbVO&#10;SYyYGA8xYSGTI3QtEe+mnz9/fmqe0PLyMWVLemy+RcGI2SFF24HVAb1tgd62QG9boLctctRb67Sw&#10;EdNpfV0mTAnlE8PijkTF5BHU+OnoW+x+sfkWQcqTgPVn0bYDqwV62wK9bYHetkBvW+Sot9ZpISOm&#10;o0libkJx4MCBJmeNGiGNkAGKyeMbMSFmPyE237xgxOywSNuB1QO9bYHetkBvW6C3LXLUW+uUdLEO&#10;wIhZgrZjC/S2BXrbAr1tgd62yFFvrRNGLDEYMTvQdmyB3rZAb1ugty3Q2xY56q11woglBiNmB9qO&#10;LdDbFuhtC/S2BXrbIke9tU4YscRgxOxA27EFetsCvW2B3rZAb1vkqLfWCSOWGIyYHWg7tkBvW6C3&#10;LdDbFuhtixz11jphxBKDEbMDbccW6G0L9LYFetsCvW2Ro95aJ4xYYjBidqDt2AK9bYHetkBvW6C3&#10;LXLUW+uEEUsMRswOtB1boLct0NsW6G0L9LZFjnprnTBiicGI2YG2Ywv0tgV62wK9bYHetshRb60T&#10;RiwxGDE70HZsgd62QG9boLct0NsWOeqtdcKIJQYjZgfaji3Q2xbobQv0tgV62yJHvbVOGLHEYMTs&#10;QNuxBXrbAr1tgd62QG9b5Ki31gkjlhiMmB1oO7ZAb1ugty3Q2xbobYsc9dY6YcQSgxGzA23HFuht&#10;C/S2BXrbAr1tkaPeWieMWGIwYnag7dgCvW2B3rZAb1ugty1y1FvrhBFLDEbMDrQdW6C3LdDbFuht&#10;C/S2RY56a50wYonBiNmBtmML9LYFetsCvW2B3rbIUW+tE0YsMRgxO9B2bIHetkBvW6C3LdDbFjnq&#10;rXXCiCUGI2YH2o4t0NsW6G0L9LYFetsiR721ThixxGDE7EDbsQV62wK9bYHetkBvW+Sot9YJI5YY&#10;jJgdaDu2QG9boLct0NsW6G2LHPXWOmHEEoMRswNtxxbobQv0tgV62wK9bZGj3lonjFhiMGJ2oO3Y&#10;Ar1tgd62QG9boLctctRb64QRSwxGzA60HVugty3Q2xbobQv0tkWOemudMGKJwYjZgbZjC/S2BXrb&#10;Ar1tgd62yFFvrRNGLDEYMTvQdmyB3rZAb1ugty3Q2xY56q11woglBiNmB9qOLdDbFuhtC/S2BXrb&#10;Ike9tU4YscRgxOxA27EFetsCvW2B3rZAb1vkqLfWCSOWGIyYHWg7tkBvW6C3LdDbFuhtixz11jph&#10;xBKDEbMDbccW6G0L9LYFetsCvW2Ro95aJ4xYYjBidqDt2AK9bYHetkBvW6C3LXLUW+uEEUsMRswO&#10;tB1boLct0NsW6G0L9LZFjnprnTBiicGI2YG2Ywv0tgV62wK9bYHetshRb60TRiwxGDE70HZsgd62&#10;QG9boLct0NsWOeqtdcKIJQYjZgfaji3Q2xbobQv0tgV62yJHvbVOGLHEYMTsQNuxBXrbAr1tgd62&#10;QG9b5Ki31gkjlhiMmB1oO7ZAb1ugty3Q2xbobYsc9dY6YcQSgxGzA23HFuhtC/S2BXrbAr1tkaPe&#10;WieMWGIwYnag7dgCvW2B3rZAb1ugty1y1FvrhBFLDEbMDrQdW6C3LdDbFuhtC/S2RY56a50wYonB&#10;iNmBtmML9LYFetsCvW2B3rbIUW+tUzIjdunSpWL//v3Fjh07is3NzSa1zcWLF4s9e/ZUeTT8vDF5&#10;QsTuN2/5sWDE7JCq7cBqgN62QG9boLct0NsWOeqtdUpixLa2tqYam7Nnzxa7d+8uDh8+3KTUpsXN&#10;H5MnROx+85Y/C1KeBKw/KdoOrA7obQv0tgV62wK9bZGj3lqnhY2Ya27UkIVMzaFDh4qNjY3iwoUL&#10;Tcp4FE3TY/KEiN1v3vJnASNmh0XbDqwW6G0L9LYFetsCvW2Ro95ap6T3iHUZMZ0O6I5EKWJadu7c&#10;WZw+fXpqnjNnzjQpY2LKlv1i8y2KlCUB60/KtgP5g962QG9boLct0NsWOeqtdRrEiOmoWWikTPc5&#10;cuTI1DyhbTFly7bYfIuCEbNDyrYD+YPetkBvW6C3LdDbFjnqrXUaxIj1GR3ddvDgwal5Ftk2bxmz&#10;ghGzQ8q2A/mD3rZAb1ugty3Q2xY56q11woiV9G2bFTViel0JgiAIgiAIgtjeyAmtE1MTSzBiBEEQ&#10;BEEQBLG+kRNap0GNWN9CGbLPtDyhxTRiypb9YvMtipQlAetPyrYD+YPetkBvW6C3LdDbFjnqrXUa&#10;xIh1LRHvpp8/f35qntDy8jFlS3psvkXBiNkhZduB/EFvW6C3LdDbFuhtixz11joNYsQE3eaOSPkj&#10;UTF5BElzjxO7X2y+RZDyJGD9Sdl2IH/Q2xbobQv0tgV62yJHvbVOCxsxnfInBscPf5RJjZBGyADF&#10;5PGNmBCznxCbb14wYnZYtO3AaoHetkBvW6C3LdDbFjnqrXVKOiIGGDFL0HZsgd62QG9boLct0NsW&#10;OeqtdcKIJQYjZgfaji3Q2xbobQv0tgV62yJHvbVOGLHEYMTsQNuxBXrbAr1tgd62QG9b5Ki31gkj&#10;lhiMmB1oO7ZAb1ugty3Q2xbobYsc9dY6YcQSgxGzA23HFuhtC/S2BXrbAr1tkaPeWieMWGIwYnag&#10;7dgCvW2B3rZAb1ugty1y1FvrhBFLDEbMDrQdW6C3LdDbFuhtC/S2RY56a50wYonBiNmBtmML9LYF&#10;etsCvW2B3rbIUW+tE0YsMRgxO9B2bIHetkBvW6C3LdDbFjnqrXXCiCUGI2YH2o4t0NsW6G0L9LYF&#10;etsiR721ThixxGDE7EDbsQV62wK9bYHetkBvW+Sot9YJI5YYjJgdaDu2QG9boLct0NsW6G2LHPXW&#10;OmHEEoMRswNtxxbobQv0tgV62wK9bZGj3lonjFhiMGJ2oO3YAr1tgd62QG9boLctctRb64QRSwxG&#10;zA60HVugty3Q2xbobQv0tkWOemudMGKJwYjZgbZjC/S2BXrbAr1tgd62yFFvrRNGLDEYMTvQdmyB&#10;3rZAb1ugty3Q2xY56q11woglBiNmB9qOLdDbFuhtC/S2BXrbIke9tU4YscRgxOxA27EFetsCvW2B&#10;3rZAb1vkqLfWCSOWGIyYHWg7tkBvW6C3LdDbFuhtixz11jphxBKDEbMDbccW6G0L9LYFetsCvW2R&#10;o95aJ4xYYjBidqDt2AK9bYHetkBvW6C3LXLUW+uEEUsMRswOtB1boLct0NsW6G0L9LZFjnprnTBi&#10;icGI2YG2Ywv0tgV62wK9bYHetshRb60TRiwxGDE70HZsgd62QG9boLct0NsWOeqtdcKIJQYjZgfa&#10;ji3Q2xbobQv0tgV62yJHvbVOGLHEYMTsQNuxBXrbAr1tgd62QG9b5Ki31gkjlhiMmB1oO7ZAb1ug&#10;ty3Q2xbobYsc9dY6YcQSgxGzA23HFuhtC/S2BXrbAr1tkaPeWieMWGIwYnag7dgCvW2B3rZAb1ug&#10;ty1y1FvrhBFLDEbMDrQdW6C3LdDbFuhtC/S2RY56a50wYonBiNmBtmML9LYFetsCvW2B3rbIUW+t&#10;E0YsMRgxO9B2bIHetkBvW6C3LdDbFjnqrXXCiCUGI2YH2o4t0NsW6G0L9LYFetsiR721ThixxGDE&#10;7EDbsQV62wK9bYHetkBvW+Sot9YJI5YYjJgdaDu2QG9boLct0NsW6G2LHPXWOmHEEoMRswNtxxbo&#10;bQv0tgV62wK9bZGj3lonjFhiMGJ2oO3YAr1tgd62QG9boLctctRb64QRSwxGzA60HVugty3Q2xbo&#10;bQv0tkWOemudMGKJwYjZgbZjC/S2BXrbAr1tgd62yFFvrRNGLDEYMTvQdmyB3rZAb1ugty3Q2xY5&#10;6q11woglBiNmB9qOLdDbFuhtC/S2BXrbIke9tU7ZGbGLFy8We/bsKXbs2DGKzc3NZms3sfvNW34s&#10;GDE75NZ2YLmgty3Q2xbobQv0tkWOemudsjJiZ8+eLXbv3l0cPny4SamNzTSzFLvfvOXPAkbMDjm1&#10;HVg+6G0L9LYFetsCvW2Ro95ap6yM2KFDh4qNjY3iwoULTUpRXLp0qdi/f/9EukvsfvOWPwsYMTvk&#10;1HZg+aC3LdDbFuhtC/S2RY56a52yMWI6ZdAdrVLE2OzcubM4c+ZMkzImdr95y58VjJgdcmk7MAzo&#10;bQv0tgV62wK9bZGj3lqnbIyYThsMTRHc2trqnD4Yu9+85c8KRswOubQdGAb0tgV62wK9bYHetshR&#10;b61TNkaszwyl2DZvGbOiRowgCIIgCIIgiO0PjNgUUpgtH3fbvGXMQ+gDQBAEQRAEQRDE8JEb2Rmx&#10;dZmaCAAAAAAA0EW2RmzWxTRi95u3fAAAAAAAgFRkZ8S6lpGftrx87H7zlg8AAAAAAJCK7IyYoFME&#10;3VGr0GiVpLlTCWP3i80HAAAAAACwDLI0YoKaJY2QSfKNmBCznxCbDwAAAAAAIDXZGjEAAAAAAIB1&#10;BSMGAAAAAAAwMBgxAAAAAACAgcGIAQAAAAAADAxGDAAAAAAAYGAwYgAAAAAAAAODEQMAAAAAABgY&#10;jBgAAAAAAMDAYMQAAAAAAAAGBiMGAAAAAAAwMBgxAAAAAACAgcGIAQAAAAAADAxGLDEXL14s9uzZ&#10;U+zYsWMUm5ubzVZYVba2tlqaauzatas4d+5ck6uGz8BqcunSpWL//v29esVoi/6rwTS9Y9s8eueN&#10;q7PGgQMHmq1taN+rT6zetO/1IKR3qF8m5Nq+MWIJOXv2bLF79+7i8OHDTUpRfO973xtESFgu8qW9&#10;c+fO4syZM01KGD4Dq4n/TzmkVYy26L8axOgd0+bRO38OHTrU6oir9n7nnPa9HsTqTfteD0RvVx81&#10;Ur4Zy7l9Y8QSIh+IjY2N4sKFC03K2K376bBaxHxpC3wGVg/3y1f/aYe+dGO0Rf/8idU7ps2j92oi&#10;uvkdNdr3+hLSm/a9voh58rXNuX1jxBKhLtx10kroQwGrRcyXNp+B1aerYx6j7enTp9F/xVjEiNHe&#10;VxfRx+2Y077XG19vgfa9vvj65N6+MWKJ0F9Zu/6hL3toE5bLtC9tgc/A6tOlU4y2R44cQf8Vo08X&#10;2dbX5mnvq4s/QkL7Xm/mGRGjfa8mqo1rqHJv3xixRPQJRaNdfVRDN/wvcT4Dq0+XTjHaHjx4EP1X&#10;jBhd3XDbfMy+6J0f2ilzO2oxWtK+V5OQ3oJq5gbte/XQqYOujl1a59q+MWKJoNHaQ35lc3XlM7D6&#10;dOkUoy0dtdVjVl3cNh/zmUDvvNBOW2h0ZJqWtO/Vo0vvLmjfq49OQ5zVVGPE1gCGse2hDV5XY+Iz&#10;sPp06ZT71AaYj1l1cds87X31kI52aDoa7Xs96dK7C9r3ejBP34ypiWuACr0dN/rB9uCvpsNnYPXp&#10;+sKN0Vb2Qf/VYtZ/sG6bf+mll9B7hRBNurSmfa8ffXp3QfteD+bpm21n+8aIJcIXXulKh9XH/9WF&#10;z8Dq09Uxj9H2/Pnz6L9izGrE3DZPe18dtFMe6mQJtO/1YpreXdC+14N5+mbb2b4xYgnRf+pu4+eX&#10;k9VHG6LbWdO0rnsN+AysJn0d8xht0X+16NI7ts2jd/6ENApB+14PYvSmfa8HarhCOvoa5dy+MWKJ&#10;USE1aLDrga+rRNcvJHwGVgudtuBqpuFrHKMt+udNrN6xbR6980U7Za4+bugv5grte7WZRW/a93oQ&#10;q6OQa/vGiAEAAAAAAAwMRgwAAAAAAGBgMGIAAAAAAAADgxEDAAAAAAAYGIwYAAAAAADAwGDEAAAA&#10;AAAABgYjBgAAAAAAMDAYMQAAAAAAgIHBiAEAAAAAAAwMRgwAAAAAAGBgMGIAAAAAAAADgxEDAAAA&#10;AAAYGIwYAAAAAADAwGDEAAAAAAAABgYjBgAAAAAAMDAYMQAAAAAAgIHBiAEAAAAAAAwMRgwAAAAA&#10;AGBgJowYQRAEQRAEQRAEMUyIETvmJxIEQRAEQRAEQRDLih/+5P8HEKnny+BNv0cAAAAASUVORK5C&#10;YIJQSwMEFAAGAAgAAAAhAHuISRLdAAAABQEAAA8AAABkcnMvZG93bnJldi54bWxMj0FLw0AQhe+C&#10;/2EZwZvdJKWhjdmUUtRTEWwF6W2anSah2dmQ3Sbpv3f1opeBx3u8902+nkwrBupdY1lBPItAEJdW&#10;N1wp+Dy8Pi1BOI+ssbVMCm7kYF3c3+WYaTvyBw17X4lQwi5DBbX3XSalK2sy6Ga2Iw7e2fYGfZB9&#10;JXWPYyg3rUyiKJUGGw4LNXa0ram87K9GwduI42Yevwy7y3l7Ox4W71+7mJR6fJg2zyA8Tf4vDD/4&#10;AR2KwHSyV9ZOtArCI/73Bm+ZzlcgTgqSJF2ALHL5n774B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vGCQzCAgAALQgAAA4AAAAAAAAAAAAAAAAAOgIAAGRycy9l&#10;Mm9Eb2MueG1sUEsBAi0ACgAAAAAAAAAhAHBCLRyH1QAAh9UAABQAAAAAAAAAAAAAAAAAKAUAAGRy&#10;cy9tZWRpYS9pbWFnZTEucG5nUEsBAi0AFAAGAAgAAAAhAHuISRLdAAAABQEAAA8AAAAAAAAAAAAA&#10;AAAA4doAAGRycy9kb3ducmV2LnhtbFBLAQItABQABgAIAAAAIQCqJg6+vAAAACEBAAAZAAAAAAAA&#10;AAAAAAAAAOvbAABkcnMvX3JlbHMvZTJvRG9jLnhtbC5yZWxzUEsFBgAAAAAGAAYAfAEAAN7cAAAA&#10;AA==&#10;">
                <v:shape id="Picture 19" o:spid="_x0000_s1027" type="#_x0000_t75" style="position:absolute;top:31;width:27425;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e/xAAAANsAAAAPAAAAZHJzL2Rvd25yZXYueG1sRE9NawIx&#10;EL0L/ocwhd40W7G2rkYRpSgIQlcv3sbNdLN1M1k2qa799U1B8DaP9znTeWsrcaHGl44VvPQTEMS5&#10;0yUXCg77j947CB+QNVaOScGNPMxn3c4UU+2u/EmXLBQihrBPUYEJoU6l9Lkhi77vauLIfbnGYoiw&#10;KaRu8BrDbSUHSTKSFkuODQZrWhrKz9mPVfC625u34Xq7u/2ujuVpffjOs81KqeendjEBEagND/Hd&#10;vdFx/hj+f4kHyNkfAAAA//8DAFBLAQItABQABgAIAAAAIQDb4fbL7gAAAIUBAAATAAAAAAAAAAAA&#10;AAAAAAAAAABbQ29udGVudF9UeXBlc10ueG1sUEsBAi0AFAAGAAgAAAAhAFr0LFu/AAAAFQEAAAsA&#10;AAAAAAAAAAAAAAAAHwEAAF9yZWxzLy5yZWxzUEsBAi0AFAAGAAgAAAAhACKHJ7/EAAAA2wAAAA8A&#10;AAAAAAAAAAAAAAAABwIAAGRycy9kb3ducmV2LnhtbFBLBQYAAAAAAwADALcAAAD4AgAAAAA=&#10;">
                  <v:imagedata r:id="rId14" o:title="" cropbottom="32652f"/>
                </v:shape>
                <v:shape id="Picture 22" o:spid="_x0000_s1028" type="#_x0000_t75" alt="Chart, scatter chart&#10;&#10;Description automatically generated" style="position:absolute;left:27432;width:27425;height:14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EAwAAAANsAAAAPAAAAZHJzL2Rvd25yZXYueG1sRI/NasMw&#10;EITvgb6D2EJuiVwfTHGihP6S3Jo4eYDF2lqm1spI28R9+6pQyHGYmW+Y9Xbyg7pQTH1gAw/LAhRx&#10;G2zPnYHz6X3xCCoJssUhMBn4oQTbzd1sjbUNVz7SpZFOZQinGg04kbHWOrWOPKZlGImz9xmiR8ky&#10;dtpGvGa4H3RZFJX22HNecDjSi6P2q/n2Bl7jgeT45nbP+0qqHptE5UcyZn4/Pa1ACU1yC/+399ZA&#10;WcLfl/wD9OYXAAD//wMAUEsBAi0AFAAGAAgAAAAhANvh9svuAAAAhQEAABMAAAAAAAAAAAAAAAAA&#10;AAAAAFtDb250ZW50X1R5cGVzXS54bWxQSwECLQAUAAYACAAAACEAWvQsW78AAAAVAQAACwAAAAAA&#10;AAAAAAAAAAAfAQAAX3JlbHMvLnJlbHNQSwECLQAUAAYACAAAACEA0DLhAMAAAADbAAAADwAAAAAA&#10;AAAAAAAAAAAHAgAAZHJzL2Rvd25yZXYueG1sUEsFBgAAAAADAAMAtwAAAPQCAAAAAA==&#10;">
                  <v:imagedata r:id="rId14" o:title="Chart, scatter chart&#10;&#10;Description automatically generated" croptop="32877f"/>
                </v:shape>
                <w10:wrap type="square" anchorx="margin"/>
              </v:group>
            </w:pict>
          </mc:Fallback>
        </mc:AlternateContent>
      </w:r>
    </w:p>
    <w:p w14:paraId="741F7742" w14:textId="17F00B0B" w:rsidR="003E1F7F" w:rsidRDefault="00CD303C" w:rsidP="00651BB1">
      <w:p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t>Using these equations we predict the stock prices for Amazon and Netflix from periods 1 through 262</w:t>
      </w:r>
      <w:r w:rsidR="008D402D">
        <w:rPr>
          <w:rFonts w:ascii="Times New Roman" w:hAnsi="Times New Roman" w:cs="Times New Roman"/>
          <w:noProof/>
          <w:sz w:val="24"/>
          <w:szCs w:val="24"/>
        </w:rPr>
        <w:t xml:space="preserve">. Next we calculate the MAPE’s for periods </w:t>
      </w:r>
      <w:r w:rsidR="000951F8">
        <w:rPr>
          <w:rFonts w:ascii="Times New Roman" w:hAnsi="Times New Roman" w:cs="Times New Roman"/>
          <w:noProof/>
          <w:sz w:val="24"/>
          <w:szCs w:val="24"/>
        </w:rPr>
        <w:t xml:space="preserve">253 through 262. </w:t>
      </w:r>
    </w:p>
    <w:p w14:paraId="5F65FAE2" w14:textId="7AA3C1E9" w:rsidR="003E1F7F" w:rsidRDefault="003172B9" w:rsidP="003E1F7F">
      <w:pPr>
        <w:ind w:left="360"/>
        <w:rPr>
          <w:rFonts w:ascii="Times New Roman" w:hAnsi="Times New Roman" w:cs="Times New Roman"/>
          <w:noProof/>
          <w:sz w:val="24"/>
          <w:szCs w:val="24"/>
        </w:rPr>
      </w:pPr>
      <w:r w:rsidRPr="000951F8">
        <w:rPr>
          <w:noProof/>
        </w:rPr>
        <w:drawing>
          <wp:anchor distT="0" distB="0" distL="114300" distR="114300" simplePos="0" relativeHeight="251675648" behindDoc="0" locked="0" layoutInCell="1" allowOverlap="1" wp14:anchorId="796CE876" wp14:editId="4CB76314">
            <wp:simplePos x="0" y="0"/>
            <wp:positionH relativeFrom="margin">
              <wp:posOffset>1748155</wp:posOffset>
            </wp:positionH>
            <wp:positionV relativeFrom="paragraph">
              <wp:posOffset>42545</wp:posOffset>
            </wp:positionV>
            <wp:extent cx="1860550" cy="2235200"/>
            <wp:effectExtent l="0" t="0" r="635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223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87FED" w14:textId="78B609D2" w:rsidR="003E1F7F" w:rsidRDefault="003E1F7F" w:rsidP="003E1F7F">
      <w:pPr>
        <w:ind w:left="360"/>
        <w:rPr>
          <w:rFonts w:ascii="Times New Roman" w:hAnsi="Times New Roman" w:cs="Times New Roman"/>
          <w:noProof/>
          <w:sz w:val="24"/>
          <w:szCs w:val="24"/>
        </w:rPr>
      </w:pPr>
    </w:p>
    <w:p w14:paraId="6BA370E0" w14:textId="47C51739" w:rsidR="003E1F7F" w:rsidRDefault="003E1F7F" w:rsidP="003E1F7F">
      <w:pPr>
        <w:ind w:left="360"/>
        <w:rPr>
          <w:rFonts w:ascii="Times New Roman" w:hAnsi="Times New Roman" w:cs="Times New Roman"/>
          <w:noProof/>
          <w:sz w:val="24"/>
          <w:szCs w:val="24"/>
        </w:rPr>
      </w:pPr>
    </w:p>
    <w:p w14:paraId="1F57B661" w14:textId="41D8600A" w:rsidR="003E1F7F" w:rsidRDefault="003E1F7F" w:rsidP="003E1F7F">
      <w:pPr>
        <w:ind w:left="360"/>
        <w:rPr>
          <w:rFonts w:ascii="Times New Roman" w:hAnsi="Times New Roman" w:cs="Times New Roman"/>
          <w:noProof/>
          <w:sz w:val="24"/>
          <w:szCs w:val="24"/>
        </w:rPr>
      </w:pPr>
    </w:p>
    <w:p w14:paraId="29F6C4B3" w14:textId="7AE4DCD2" w:rsidR="003E1F7F" w:rsidRDefault="003E1F7F" w:rsidP="003E1F7F">
      <w:pPr>
        <w:ind w:left="360"/>
        <w:rPr>
          <w:rFonts w:ascii="Times New Roman" w:hAnsi="Times New Roman" w:cs="Times New Roman"/>
          <w:noProof/>
          <w:sz w:val="24"/>
          <w:szCs w:val="24"/>
        </w:rPr>
      </w:pPr>
    </w:p>
    <w:p w14:paraId="38F8544F" w14:textId="29C72375" w:rsidR="003E1F7F" w:rsidRDefault="003E1F7F" w:rsidP="003E1F7F">
      <w:pPr>
        <w:ind w:left="360"/>
        <w:rPr>
          <w:rFonts w:ascii="Times New Roman" w:hAnsi="Times New Roman" w:cs="Times New Roman"/>
          <w:noProof/>
          <w:sz w:val="24"/>
          <w:szCs w:val="24"/>
        </w:rPr>
      </w:pPr>
    </w:p>
    <w:p w14:paraId="57A8014A" w14:textId="63466027" w:rsidR="003E1F7F" w:rsidRDefault="003E1F7F" w:rsidP="003E1F7F">
      <w:pPr>
        <w:ind w:left="360"/>
        <w:rPr>
          <w:rFonts w:ascii="Times New Roman" w:hAnsi="Times New Roman" w:cs="Times New Roman"/>
          <w:noProof/>
          <w:sz w:val="24"/>
          <w:szCs w:val="24"/>
        </w:rPr>
      </w:pPr>
    </w:p>
    <w:p w14:paraId="1DE3A411" w14:textId="4119E93B" w:rsidR="003E1F7F" w:rsidRDefault="003E1F7F" w:rsidP="003E1F7F">
      <w:pPr>
        <w:ind w:left="360"/>
        <w:rPr>
          <w:rFonts w:ascii="Times New Roman" w:hAnsi="Times New Roman" w:cs="Times New Roman"/>
          <w:noProof/>
          <w:sz w:val="24"/>
          <w:szCs w:val="24"/>
        </w:rPr>
      </w:pPr>
    </w:p>
    <w:p w14:paraId="1A155A19" w14:textId="402E2682" w:rsidR="003E1F7F" w:rsidRDefault="003E1F7F" w:rsidP="003E1F7F">
      <w:pPr>
        <w:ind w:left="360"/>
        <w:rPr>
          <w:rFonts w:ascii="Times New Roman" w:hAnsi="Times New Roman" w:cs="Times New Roman"/>
          <w:noProof/>
          <w:sz w:val="24"/>
          <w:szCs w:val="24"/>
        </w:rPr>
      </w:pPr>
    </w:p>
    <w:p w14:paraId="45881042" w14:textId="0FE49550" w:rsidR="003E1F7F" w:rsidRDefault="003E1F7F" w:rsidP="003E1F7F">
      <w:pPr>
        <w:ind w:left="360"/>
        <w:rPr>
          <w:rFonts w:ascii="Times New Roman" w:hAnsi="Times New Roman" w:cs="Times New Roman"/>
          <w:noProof/>
          <w:sz w:val="24"/>
          <w:szCs w:val="24"/>
        </w:rPr>
      </w:pPr>
    </w:p>
    <w:p w14:paraId="4F40CFAA" w14:textId="046B900B" w:rsidR="003E1F7F" w:rsidRDefault="003E1F7F" w:rsidP="003E1F7F">
      <w:pPr>
        <w:ind w:left="360"/>
        <w:rPr>
          <w:rFonts w:ascii="Times New Roman" w:hAnsi="Times New Roman" w:cs="Times New Roman"/>
          <w:noProof/>
          <w:sz w:val="24"/>
          <w:szCs w:val="24"/>
        </w:rPr>
      </w:pPr>
    </w:p>
    <w:p w14:paraId="2D819CF6" w14:textId="606F4E3A" w:rsidR="003E1F7F" w:rsidRDefault="003E1F7F" w:rsidP="003E1F7F">
      <w:pPr>
        <w:ind w:left="360"/>
        <w:rPr>
          <w:rFonts w:ascii="Times New Roman" w:hAnsi="Times New Roman" w:cs="Times New Roman"/>
          <w:noProof/>
          <w:sz w:val="24"/>
          <w:szCs w:val="24"/>
        </w:rPr>
      </w:pPr>
    </w:p>
    <w:p w14:paraId="36F5A6AE" w14:textId="03FD96A4" w:rsidR="00651BB1" w:rsidRDefault="003E1F7F" w:rsidP="00651BB1">
      <w:p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t xml:space="preserve">The table above demonstrates the MAPE values from periods 253 through 262. We can see that for Amazon the MAPE value is 12.95% and for Netflix MAPE is 8.05%. </w:t>
      </w:r>
      <w:r w:rsidR="00931828">
        <w:rPr>
          <w:rFonts w:ascii="Times New Roman" w:hAnsi="Times New Roman" w:cs="Times New Roman"/>
          <w:noProof/>
          <w:sz w:val="24"/>
          <w:szCs w:val="24"/>
        </w:rPr>
        <w:t xml:space="preserve">The observed MAPE values for both the stocks is very high. </w:t>
      </w:r>
      <w:r w:rsidR="003172B9" w:rsidRPr="003172B9">
        <w:rPr>
          <w:rFonts w:ascii="Times New Roman" w:hAnsi="Times New Roman" w:cs="Times New Roman"/>
          <w:noProof/>
          <w:sz w:val="24"/>
          <w:szCs w:val="24"/>
        </w:rPr>
        <w:t>This could be caused by a number of things, including a bad fit between the data and the linear regression line, non-linearity in the data, or the existence of outliers in the data. It can also suggest that other forecasting techniques should be employed if the linear regression model is inappropriate for the data.</w:t>
      </w:r>
    </w:p>
    <w:p w14:paraId="3288C774" w14:textId="1039DAA2" w:rsidR="00651BB1" w:rsidRDefault="003E7F56" w:rsidP="00651BB1">
      <w:pPr>
        <w:pStyle w:val="ListParagraph"/>
        <w:numPr>
          <w:ilvl w:val="0"/>
          <w:numId w:val="12"/>
        </w:numPr>
        <w:spacing w:line="480" w:lineRule="auto"/>
        <w:ind w:left="360"/>
        <w:rPr>
          <w:rFonts w:ascii="Times New Roman" w:hAnsi="Times New Roman" w:cs="Times New Roman"/>
          <w:noProof/>
          <w:sz w:val="24"/>
          <w:szCs w:val="24"/>
        </w:rPr>
      </w:pPr>
      <w:r w:rsidRPr="003E7F56">
        <w:rPr>
          <w:rFonts w:ascii="Times New Roman" w:hAnsi="Times New Roman" w:cs="Times New Roman"/>
          <w:noProof/>
          <w:sz w:val="24"/>
          <w:szCs w:val="24"/>
        </w:rPr>
        <w:t>We must test the following assumptions to see whether regression is appropriate to implement for each stock:</w:t>
      </w:r>
    </w:p>
    <w:p w14:paraId="5D315793" w14:textId="08DDEBF6" w:rsidR="002237D1" w:rsidRPr="007073A1" w:rsidRDefault="005757B9" w:rsidP="007073A1">
      <w:pPr>
        <w:pStyle w:val="ListParagraph"/>
        <w:numPr>
          <w:ilvl w:val="1"/>
          <w:numId w:val="12"/>
        </w:numPr>
        <w:spacing w:line="480" w:lineRule="auto"/>
        <w:ind w:left="360"/>
        <w:rPr>
          <w:rFonts w:ascii="Times New Roman" w:hAnsi="Times New Roman" w:cs="Times New Roman"/>
          <w:noProof/>
          <w:sz w:val="24"/>
          <w:szCs w:val="24"/>
        </w:rPr>
      </w:pPr>
      <w:r w:rsidRPr="005757B9">
        <w:rPr>
          <w:rFonts w:ascii="Times New Roman" w:hAnsi="Times New Roman" w:cs="Times New Roman"/>
          <w:noProof/>
          <w:sz w:val="24"/>
          <w:szCs w:val="24"/>
        </w:rPr>
        <w:t xml:space="preserve">Residual independence: The residuals should be entirely independent of one </w:t>
      </w:r>
      <w:r w:rsidRPr="005757B9">
        <w:rPr>
          <w:rFonts w:ascii="Times New Roman" w:hAnsi="Times New Roman" w:cs="Times New Roman"/>
          <w:noProof/>
          <w:sz w:val="24"/>
          <w:szCs w:val="24"/>
        </w:rPr>
        <w:lastRenderedPageBreak/>
        <w:t xml:space="preserve">another. By plotting the residuals against the time intervals and searching for </w:t>
      </w:r>
      <w:r w:rsidRPr="00880885">
        <w:rPr>
          <w:rFonts w:ascii="Times New Roman" w:hAnsi="Times New Roman" w:cs="Times New Roman"/>
          <w:noProof/>
          <w:sz w:val="24"/>
          <w:szCs w:val="24"/>
        </w:rPr>
        <w:t xml:space="preserve">any patterns or trends, we can verify this. </w:t>
      </w:r>
      <w:r w:rsidR="00880885" w:rsidRPr="00880885">
        <w:rPr>
          <w:rFonts w:ascii="Times New Roman" w:hAnsi="Times New Roman" w:cs="Times New Roman"/>
          <w:noProof/>
          <w:sz w:val="24"/>
          <w:szCs w:val="24"/>
        </w:rPr>
        <w:t>From the below graph</w:t>
      </w:r>
      <w:r w:rsidR="00F8066C">
        <w:rPr>
          <w:rFonts w:ascii="Times New Roman" w:hAnsi="Times New Roman" w:cs="Times New Roman"/>
          <w:noProof/>
          <w:sz w:val="24"/>
          <w:szCs w:val="24"/>
        </w:rPr>
        <w:t xml:space="preserve"> for Netflix</w:t>
      </w:r>
      <w:r w:rsidR="00880885" w:rsidRPr="00880885">
        <w:rPr>
          <w:rFonts w:ascii="Times New Roman" w:hAnsi="Times New Roman" w:cs="Times New Roman"/>
          <w:noProof/>
          <w:sz w:val="24"/>
          <w:szCs w:val="24"/>
        </w:rPr>
        <w:t xml:space="preserve"> there doesn't seem to be any obvious pattern or trend in the residuals over time, according </w:t>
      </w:r>
      <w:r w:rsidR="00131A5B">
        <w:rPr>
          <w:noProof/>
        </w:rPr>
        <mc:AlternateContent>
          <mc:Choice Requires="wpg">
            <w:drawing>
              <wp:anchor distT="0" distB="0" distL="114300" distR="114300" simplePos="0" relativeHeight="251679744" behindDoc="0" locked="0" layoutInCell="1" allowOverlap="1" wp14:anchorId="17D03F5C" wp14:editId="3260D820">
                <wp:simplePos x="0" y="0"/>
                <wp:positionH relativeFrom="margin">
                  <wp:align>center</wp:align>
                </wp:positionH>
                <wp:positionV relativeFrom="paragraph">
                  <wp:posOffset>1565910</wp:posOffset>
                </wp:positionV>
                <wp:extent cx="5504815" cy="1456690"/>
                <wp:effectExtent l="0" t="0" r="635" b="0"/>
                <wp:wrapSquare wrapText="bothSides"/>
                <wp:docPr id="15" name="Group 15"/>
                <wp:cNvGraphicFramePr/>
                <a:graphic xmlns:a="http://schemas.openxmlformats.org/drawingml/2006/main">
                  <a:graphicData uri="http://schemas.microsoft.com/office/word/2010/wordprocessingGroup">
                    <wpg:wgp>
                      <wpg:cNvGrpSpPr/>
                      <wpg:grpSpPr>
                        <a:xfrm>
                          <a:off x="0" y="0"/>
                          <a:ext cx="5504815" cy="1456690"/>
                          <a:chOff x="0" y="0"/>
                          <a:chExt cx="5504815" cy="1456690"/>
                        </a:xfrm>
                      </wpg:grpSpPr>
                      <pic:pic xmlns:pic="http://schemas.openxmlformats.org/drawingml/2006/picture">
                        <pic:nvPicPr>
                          <pic:cNvPr id="13" name="Picture 13"/>
                          <pic:cNvPicPr>
                            <a:picLocks noChangeAspect="1"/>
                          </pic:cNvPicPr>
                        </pic:nvPicPr>
                        <pic:blipFill rotWithShape="1">
                          <a:blip r:embed="rId16" cstate="print">
                            <a:extLst>
                              <a:ext uri="{28A0092B-C50C-407E-A947-70E740481C1C}">
                                <a14:useLocalDpi xmlns:a14="http://schemas.microsoft.com/office/drawing/2010/main" val="0"/>
                              </a:ext>
                            </a:extLst>
                          </a:blip>
                          <a:srcRect b="50702"/>
                          <a:stretch/>
                        </pic:blipFill>
                        <pic:spPr bwMode="auto">
                          <a:xfrm>
                            <a:off x="0" y="3175"/>
                            <a:ext cx="2753360" cy="14535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descr="Chart, scatter chart&#10;&#10;Description automatically generated"/>
                          <pic:cNvPicPr>
                            <a:picLocks noChangeAspect="1"/>
                          </pic:cNvPicPr>
                        </pic:nvPicPr>
                        <pic:blipFill rotWithShape="1">
                          <a:blip r:embed="rId16" cstate="print">
                            <a:extLst>
                              <a:ext uri="{28A0092B-C50C-407E-A947-70E740481C1C}">
                                <a14:useLocalDpi xmlns:a14="http://schemas.microsoft.com/office/drawing/2010/main" val="0"/>
                              </a:ext>
                            </a:extLst>
                          </a:blip>
                          <a:srcRect t="50918"/>
                          <a:stretch/>
                        </pic:blipFill>
                        <pic:spPr bwMode="auto">
                          <a:xfrm>
                            <a:off x="2752725" y="0"/>
                            <a:ext cx="2752090" cy="144653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DA0ADDD" id="Group 15" o:spid="_x0000_s1026" style="position:absolute;margin-left:0;margin-top:123.3pt;width:433.45pt;height:114.7pt;z-index:251679744;mso-position-horizontal:center;mso-position-horizontal-relative:margin" coordsize="55048,14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NFXdzQIAAC0IAAAOAAAAZHJzL2Uyb0RvYy54bWzclV1v2yAUhu8n7T8g&#10;T9rVWttJnLRek6pa1mpSt0Xrpl0TjG1UGxCQJvn3e8FO1TSVOlXTpO0iDhzgfLw8wNn5pm3IHTdW&#10;KDmN0uMkIlwyVQhZTaMf3y+PTiJiHZUFbZTk02jLbXQ+e/3qbK1zPlC1agpuCJxIm6/1NKqd03kc&#10;W1bzltpjpbnEYKlMSx26pooLQ9fw3jbxIEnG8VqZQhvFuLWwzrvBaBb8lyVn7mtZWu5IM42Qmwtf&#10;E75L/41nZzSvDNW1YH0a9AVZtFRIBL13NaeOkpURB65awYyyqnTHTLWxKkvBeKgB1aTJo2qujFrp&#10;UEuVryt9LxOkfaTTi92yL3dXRt/ohYESa11Bi9DztWxK0/p/ZEk2QbLtvWR84wiDMcuS0UmaRYRh&#10;LB1l4/FpLyqrofzBOlZ/fGZlvAsc76WjBcvx6zVA60CD51nBKrcyPOqdtL/lo6XmdqWPsF2aOrEU&#10;jXDbgB42xicl7xaCLUzXgZwLQ0QBLYYRkbQF8hj2UQks0Ngv8bO6NdTXdK3YrSVSfaiprPiF1aAW&#10;DvzseH966O4FXDZCX4qmIUa5n8LVNzXViJkGGP1gXyuQf4TME3J1OM4VW7Vcuu58Gd6gbCVtLbSN&#10;iMl5u+Soz3wqUuw6zrZDPG2EdN1hsoZ9QwEExytLJsmgtzrDHat3Je3S7vSwwI8s159VAVd05VTI&#10;/kn8hukk6zzuCBxMsuFwjLPdEzjMgKOPs+MIGhvrrrhqiW8gdaQXItC7a+u6qbspnnepvKKw07yR&#10;ewb49JawDT7pvolN6gpB498BdHQAKCwFtwysAEXj3hHLqHO4n5nvvn2zuXgfPnM/SWiPBfHbhbtZ&#10;MNo0W1JxyQ2IKPwO7LP7H6MOprLkND35U6gD6cFkgEv18L71Qwmu2J720Tgbhvv2b9MeLme8SeGc&#10;9e+nf/Qe9tF++MrPfgEAAP//AwBQSwMECgAAAAAAAAAhAInEsHMB9AAAAfQAABQAAABkcnMvbWVk&#10;aWEvaW1hZ2UxLnBuZ4lQTkcNChoKAAAADUlIRFIAAANpAAADpwgGAAAAumoOYgAAAAFzUkdCAK7O&#10;HOkAAAAEZ0FNQQAAsY8L/GEFAAAACXBIWXMAABcRAAAXEQHKJvM/AADzlklEQVR4Xuz9i9cdRZX/&#10;j//+uAmXga+CeJkM0YljdBgNOlwl4aYgIsQIiCIaFMfogAZBRp2PKBmU8CQhhHAJ5AEj6hdm1PgV&#10;Z0WH+STLzOpf767ap6vrVHdXX8/u3u/XWnslzzmn++zT797d9e6qrv7/vfrqq7emkSAQCAQCgUAg&#10;EAgEYvz4+c9/fv//zyX0IQQCgUAgEAgEAoFAjBfWnhn4RQAAAAAAAAAA4wKTBgAAAAAAAACCgEkD&#10;AAAAAAAAAEHApAEAAAAAAACAIGDSAAAAAAAAAEAQMGkAAAAAAAAAIAiYNAAAAAAAAAAQBEwaAAAA&#10;AAAAAAgCJg0AAAAAAAAABAGTBgAAAAAAAACCgEkDAAAAAAAAAEHApAEAAAAAAACAIGDSAAAAAAAA&#10;AEAQMGkAAAAAAAAAIAiYNAAAAAAAAAAQBEwaAAAAAAAAAAgCJg0AAAAAAAAABAGTBgAAAAAAAACC&#10;gEkDAAAAAAAAAEHApAEAAAAAAACAIGDSAAAAAAAAAEAQMGkAAAAAAAAAIAiYNAAAAAAAAAAQBEwa&#10;AACMyPr6erJx48Zk8+bNycmTJ+2rq+HMmTPJjh07snz27NljXwVTRNJ+BQAAoDswaQAAMCIwaWAI&#10;YNIAAGBewKQBAMTxxBNPZA3OUFxxxRXJo48+mvz+97+3nx4XMjb3339/csMNNyQ/+MEP7KvxwKT1&#10;w/PPP1/YL9wgbWgfOXXqlP30OHTdN7rQ535F69qyZUuj9bl6bNq0qfHvd2uelj9+/Lh9J0lOnz6d&#10;bN26dfF+Xfj7spvb1VdfXfl73O9aW1uzrwIAwPjApAEAxFFl0jioIbeKRtSJEycWDdht27Y1NgIw&#10;af0Qu4+4jf2h6bpvdKHP/Wr37t2F7RhTZ74eTfIImTD3O7uaND+3nTt32neWgUkDAEgBJg0AIA5u&#10;VPkNXTIVdFW86VX+PqFGHBubb3/72/bVeGDS+kHiPtJ13+hCX/sVmxRaz7333hvcxiFYD+rp5m0f&#10;u0/xsrfeemtrg+QaMX9Z9z2KKvMOkwYAkAJMGgBAHGUNcIYbpBRTMxcwaf0w532kDX3tV7we6m3i&#10;nsGYHklXjx/96EeL/9eZO9cU0TraGCR3HaFeMs7t9ttvX+zvZbnBpAEApACTBgAQR10D3G1IwaS1&#10;Z84mra7hPjf62q94qCMZlCb7h6vH66+/vuhNqzM6nDct96c//amVQeKcy34750b7AX9f2XfApAEA&#10;pACTBgAQRx8m7aWXXsqGT3GDjOKmm25KDh06ZD9RhBqkP/nJT5Lt27cvPk9Dt5588kn7CUNMw5XX&#10;xQ1V/u433nijtDEds96qhjgtv3fv3qXfTL+Bhq2FtmPMd4ZgfaoMgbtu1yTxtqnbznXU7SNl3880&#10;2T/cdVHD/Q9/+EP2WV6Ot13s9gx9N+tUNSEOb7sm+1UTuOfMXUfddmbcz7311luV257xt1cbg1Rn&#10;ugjOjXJxvzO0rWDSAABSgEkDAIijrmFY1TBzG2EUNFSLZtvjvyn8BrS/DDWYXRPhft5vWPpQI89t&#10;wPvBufgNxLr1EmUNcbdhScG/2W3Mh2a1i/nOEO4EGWUN2dBnmmznOur2kTIj7+fQdP94+OGHC9uV&#10;go1I3fak92n2R3dZPyif0DZtu181wTUzTIzWhK8H76tVQyV9U9jUILmfrzKD/u9yf5OvU9McAABg&#10;KGDSAADiKGuAUyPX7UkINcx46FOocehOxe02wFzzQ70SDH3fAw88UNrIDzXE3e93e4eo98RtZPdt&#10;0i677LLgtPNVDdKY7wzhLlfWOGYN3VybbOc6yvYRht+ncLVus3+4v5eXZW3pPe79qtue/N0Ufu8m&#10;7R+sk68v0Xa/isXNvey3xxgh1sM1O2W68m/i9TY1SLx83W8O7Stly8KkAQCkAJMGABCH28Aui9AQ&#10;PjYkoQY44zcMCf6+qkYoU9UQrzJEhLus3zisa+ATZSatjtBvJmK+swzeZqFcytbbZDvXEWp4E/Td&#10;ZPjoPf+72u4f7u+hKGu8V23Pun2DKPtMl/0qFv6O0PJVWjMhPco0ItgMuVo0MUhcCzGfDeXhblNX&#10;a5g0AIAUYNIAAOLgRlVZlE1vXtUoZEJGh1+jBmPZPWtMVUOcv7+qMVtmtKrWy7Q1aWXbJeY7y3Ab&#10;s/6y3AD2zVCT7VxH3T5C4f/etvtH7Hbqum8QbBLdHLvsV7GUGXnCNTRlxiW0bauWC30+1iC5n4sx&#10;/GW68+ttjSIAAAwJTBoAQByhRhU1gN0eklBjmRuaFHSPTii40VjWCKeg+7eqJhgpa4iHGtg+Q5o0&#10;WgcNf9u1a1fwN/t5xXxnFWW/t6xR3GQ718Hf4Qc1uGn4X2i9fewfVdup6nMx+wbBv8v9/i77VQx1&#10;xsT9XWWmqKxmQ8uVfV+sQeLt4V8EKKNsf3S/j9+DSQMASAEmDQAgjrJGFcHvhRpobiO8Lmjdvkny&#10;Z86j7/Dv8+raEB/KpLkPcC4LP6+Y76yC83G1cNdZ1uCP2c51VO0jZbTdP2K3U9Xn+Lvren74d41p&#10;0nhZCprMpcq8lhmjMj1C+0hZrjEGyc01dp+t2lfc9dF3wqQBAKQAkwYAEEdVo8ptRPkN3pjGbAz+&#10;ZAzu98Q0xNs0pmOMQNmybkPzi1/84tI07mXbM9Z8lOFqwcuX5RiiajvXUbWPlNF2/+jTpNV9N/8u&#10;d/sNbdJ4/bER2gZlevj7SNU2qjNI7vtNNKzaV9x86P22z2oDAIC+gUkDAIijrgEeasgSZa+3hddX&#10;1lPkNzJjvn8Ik1bXiC/bnjHfWYe/bs6ljeEq66UJUfabqojRJ0Tsduq6bxAhLWOWbWvS6oyRS9V+&#10;VqWHmz/pS71yIa3rcuH1NNlPiKrcCN52FPRZmDQAgARg0gAA4qhrVLkTEriN4ZgJDpoQmgCjqiHu&#10;NvZC30+NUO458hvT7npDv9t931+2zhiVNa5jzUcV7jY6duxYqwZuaDvXUbePhGi7f8Rup9h9o2wd&#10;bn7uZ7rsV3XwdoxZjvMI6VSlh/u7OEL7apVJK9s2McTsK1wjNNyzzT4CAAB9A5MGABBHXaOqytBw&#10;Y4sakqHJI/74xz9mE5C4z7m64447gvee/ehHP8rW5TZgqxri7nv0/f7zrNyGaqhRzL+bgmaw5Hzq&#10;noXFy/mNZ8rHfXiyv62qfkss7jrKvoegzzXZznXENLxDNN0/iNjtVPU5fzu5+hLuPYVVOrXZr8pw&#10;1xvT8+maKP/zVXr4v52izGyGTJq7fFO9iZh9JWQkYdIAAKsEJg0AII6YRlVZ74Lbq8DBkx+4r3Ej&#10;2m9A8sQJ7mfLGoyhBnuoscdBDey9e/dmDdFQYzrUmI1Z1m3cUtBv2L59++Jv/j1Vjf+2Jo1gvThC&#10;62q6netoa9Ka7h9E7Haq+1zou/2gGS9DJqvLflWGu87Ybc8m1/+eOj3cei37TJlJq/rtoWiaG+Pv&#10;x032RwAA6BuYNACAOGIaVW6D17+qT41l6mG49dZbC40uMgY0scavf/1r+0kDfZ5mHHSNDTV86bNv&#10;vPGG/ZQhpsH+hz/8odCDRcHr4oZoWWOa1k89OW6jNGbZ0HK0fai3iBvI/vaM+S0xuI1r2m5lQxab&#10;bOc62po0gvJoun/0YdII+gz1mvmmkP6mHrKq39JlvwrB27DJMmVDHuv0cOu1bNu4+9EqTJqrX9V+&#10;DAAAYwCTBgAAAAAAAACCgEkDAAAAAAAAAEHApAEAAAAAAACAIGDSAAAAAAAAAEAQMGkAAAAAAAAA&#10;IAiYNAAAAAAAAAAQBEwaAAAAAAAAAAgCJg0AAAAAAAAABAGTBgAAAAAAAACCgEkDAAAAAAAAAEHA&#10;pAEAAAAAAACAIGDSAAAAAAAAAEAQMGkAAAAAAAAAIAiYNAAAAAAAAAAQBEwaAAAAAAAAAAgCJg0A&#10;AAAAAAAABAGTBgAAAAAAAACCgEkDAAAAAAAAAEHApAEAAAAAAACAIGDSAAAAAAAAAEAQMGkAAAAA&#10;AAAAIAiYNAAAAAAAAAAQBEwaAAAAAAAAAAgCJg0AAAAAAAAABAGTBgAAAAAAAACCgEkDAAAAAAAA&#10;AEHApAEAAAAAAACAIFZm0s6cOZPs2LEj2bhxY7Jz5077as7p06eTrVu3Zu9zrK2t2XfLiVmu7boB&#10;AAAAAAAAYGhWZtKeeOKJZNOmTcn27duXTNqJEyeSLVu2JHv27LGvmM/XmamY5dquGwAAAAAAAADG&#10;YCUmjXuynnzyyaw3zTdpu3fvTrZt25acOnXKvpL3vPmvu8Qs13bdAAAAAAAAADAGKzFpbJTeeuut&#10;JZPGBs7t6WK49+348eP2lZyY5Y4dO9Zq3QAAAAAAAAAwFqObNBpueMkll2RmiHuwXJPGwxFDQw/X&#10;19dLhyXGLPfwww+3WjcAAAAAAAAAjMWoJs03ZSGTVmWWur63a9euVssDAAAAAAAAwFiMatLICG3e&#10;vDk5efJk9vecTRpvQwQCgUAgEAgEAiE7pMF5WXtmGCLZ0D1jcx3uSPe3UfB2RCAQCAQCgUAgELJD&#10;EpyTtWeGIRJlE1QVZJDYbDWd3CNmOVp/m3U3hU0a0MMQNQNkA831Ac31Ac31Ac11IlF3zsnaM8NY&#10;iYZ60vi1ptPkxyzHs0k2XXdTYNL0MVbNADlAc31Ac31Ac31Ac51I1J1zsvbMMFaibI5ck0Zwr5vb&#10;4+X3dNHf3PvGxCwX85mu0PoogB7GqhkgB2iuD2iuD2iuD2iuE4m6c07WnhnGSrTMpBH+8EjfRIVM&#10;GlG3HBHzmS7ApOljrJoBcoDm+oDm+oDm+oDmOpGoO+dk7ZlBYqJTAiZNH6gZfUBzfUBzfUBzfUBz&#10;nUjUnXOy9swgMdEpAZOmD9SMPqC5PqC5PqC5PqC5TiTqzjlZe2aQmOiUgEnTB2pGH9BcH9BcH9Bc&#10;H9BcJxJ155ysPTNITHRKwKTpAzWjD2iuD2iuD2iuD2iuE4m6c07WnhkkJjolYNL0gZrRBzTXBzTX&#10;BzTXBzTXiUTdOSdrzwwSE50SMGn6QM3oA5rrA5rrA5rrA5rrRKLunJO1ZwaJiU4JmDR9oGb0Ac31&#10;Ac31Ac31Ac11IlF3zsnaM4PERKcETJo+UDP6gOb6gOb6gOb6gOY6kag752TtmUFiolMCJk0fqBl9&#10;QHN9QHN9QHN9QHOdSNSdc7L2zCAx0SkBk6YP1Iw+oLk+oLk+oLk+oLlOJOrOOVl7ZpCY6JSASdMH&#10;akYf0Fwf0Fwf0Fwf0FwnEnXnnKw9M0hMdErApOkDNaMPaK4PaK4PaK4PaK4TibpzTtaeGSQmOiVg&#10;0vSBmtEHNNcHNNcHNNcHNNeJRN05J2vPDBITnRIwafpAzegDmusDmusDmusDmutEou6ck7VnBomJ&#10;TgmYNH2gZvQBzfUBzfUBzfUBzXUiUXfOydozg8REpwRMmj5QM/qA5vqA5vqA5vqA5jqRqDvnZO2Z&#10;QWKiUwImTR+oGX1Ac31Ac31Ac31Ac51I1J1zsvbMIDHRKQGTpg/UjD6guT6guT6guT6guU4k6s45&#10;WXtmkJjolIBJ0wdqRh/QXB/QXB/QXB/QXCcSdeecrD0zSEx0SsCk6QM1ow9org9org9org9orhOJ&#10;unNO1p4ZJCY6JWDS9IGa0Qc01wc01wc01wc014lE3Tkna88MEhOdEjBp+kDN6AOa6wOa6wOa6wOa&#10;60Si7pyTtWcGiYlOCZg0faBm9AHN9QHN9QHN9QHNdSJRd87J2jODxESnBEyaPlAz+oDm+oDm+oDm&#10;+oDmOpGoO+dk7ZlBYqJTAiZNH6gZfUBzfUBzfUBzfUBznUjUnXOy9swgMdEpAZOmD9SMPqC5PqC5&#10;PqC5PqC5TiTqzjlZe2aQmOiUgEnTB2pGH9BcH9BcH9BcH9BcJxJ155ysPTNITHRKwKTpAzWjD2iu&#10;D2iuD2iuD2iuE4m6c07WnhkkJjolYNL0gZrRBzTXBzTXBzTXBzTXiUTdOSdrzwwSE50SMGn6QM3o&#10;A5rrA5rrA5rrA5rrRKLunJO1ZwaJiU4JmDR9oGb0Ac31Ac31Ac31Ac11IlF3zsnaM4PERKcETJo+&#10;UDP6gOb6gOb6gOb6gOY6kag752TtmUFiolMCJk0fqBl9QHN9QHN9QHN9QHOdSNSdc7L2zCAx0SkB&#10;k6YP1Iw+oLk+oLk+oLk+oLlOJOrOOVl7ZpCY6JSASdMHakYf0Fwf0Fwf0Fwf0FwnEnXnnKw9M0hM&#10;dErApOkDNaMPaK4PaK4PaK4PaK4TibpzTtaeGSQmOiVg0vSBmtEHNNcHNNcHNNcHNNeJRN05J2vP&#10;DBITnRIwafpAzegDmusDmusDmusDmutEou6ck7VnBomJTgmYNH2gZvQBzfUBzfUBzfUBzXUiUXfO&#10;ydozw1CJnjlzJtmxY0eycePGRWzevDk5efKk/UTO6dOnk61btxY+u7a2Zt8tJ2a5tuuOBSZNH0PV&#10;DJALNNcHNNcHNNcHNNeJRN05J2vPDEMlunv37mTPnj32r9ws+UbtxIkTyZYtWwqfJdNTZ6Zilmu7&#10;7ibApOljqJoBcoHm+oDm+oDm+oDmOpGoO+dk7ZlhzETJzGzatCk5fvy4fcWYuW3btiWnTp2yr+S9&#10;cP7rLjHLtV13E2DS9DFmzQAZQHN9QHN9QHN9QHOdSNSdc7L2zDBmor5J4941t6eLCRk6Jma5Y8eO&#10;tVp3U2hdFEAPY9YMkAE01wc01wc01wc014lE3Tkna88MYyW6vr6eDTN0TRMPRwwNPeTPh96LWe7h&#10;hx9ute6mwKTpY6yaAXKA5vqA5vqA5vqA5jqRqDvnZO2ZYahEQxOH+L1aVWap63u7du1qtXxTYNL0&#10;MVTNALlAc31Ac31Ac31Ac51I1J1zsvbMMFaiPETRHWY4J5PG2xGBQCAQCAQCgUDIDklwTtaeGcZM&#10;lI3azp07s7/nNNyRtyMCgUAgEAgEAoGQHZLgnKw9M4yZqD+zYmiKfIaMT9nkHjHLkQFrs+6msEkD&#10;ehizZoAMoLk+oLk+oLk+oLlOJOrOOVl7ZhgzUb8nrWw6/Lpp8mOWe+utt1qtuykwafoYs2aADKC5&#10;PqC5PqC5PqC5TiTqzjlZe2YYIlE2Y+5wQjZHfg8WDz10e7z8ni762x+eGLNczGe6QuujAHoYomaA&#10;bKC5PqC5PqC5PqC5TiTqzjlZe2YYKlE2SG6U9V75n/VNVMikEXXLETGf6QJMmj6GqhkgF2iuD2iu&#10;D2iuD2iuE4m6c07WnhkkJjolYNL0gZrRBzTXx9Q1f/NPp5N/P/L75L4f/jq553u/TB47dCL53Zvd&#10;h/jPGdS5PqC5TiTqzjlZe2aQmOiUgEnTB2pGH9BcH1PW/ND6H5N33XAo+avLnyrEuVfvTx54/A37&#10;KeCDOtcHNNeJRN05J2vPDBITnRIwafpAzegDmutjqpqTQSNDdtYVa+m/+wombcOV9NpTWe8aWAZ1&#10;rg9orhOJunNO1p4ZJCY6JWDS9IGa0Qc018cUNachju+8/mlr0Iq9aH784j/+2y4FGNS5PqC5TiTq&#10;zjlZe2aQmOiUgEnTB2pGH9BcH1PU/Ptrvw0aslDQfWqgCOpcH9BcJxJ155ysPTNITHRKwKTpAzWj&#10;D2iujylqfudDvwgaMj/OunItufSuF+xSgEGd6wOa60Si7pyTtWcGiYlOCZg0faBm9AHN9TFFzW/Z&#10;/WqyIWDK/NhwxVry/s88a5cCDOpcH9BcJxJ155ysPTNITHRKwKTpAzWjD2iujylq/t2f/WfQlPlB&#10;96yRoQNFUOf6gOY6kag752TtmUFiolMCJk0fqBl9QHN9TFHzR5/6jTFiVywbs0VcZv596ugf7FKA&#10;QZ3rA5rrRKLunJO1ZwaJiU4JmDR9oGb0Ac31MTXNeep9GsqY/Xt5YIbH1KCdlRq4bV952S4FXFDn&#10;+oDmOpGoO+dk7ZlBYqJTAiZNH6gZfUBzfUxJc3/q/YJBo161NPhetY99/sXkz//zF7skcEGd6wOa&#10;60Si7pyTtWcGiYlOCZg0faBm9AHN9TElzcun3vd70/Zh6v0KUOf6gOY6kag752TtmUFiolMCJk0f&#10;qBl9QHN9TElzTL3fD6hzfUBznUjUnXOy9swgMdEpAZOmD9SMPqC5PqakOabe7wfUuT6guU4k6s45&#10;WXtmkJjolIBJ0wdqRh/QXB/SNKf7zv79yO+T+37462zI4mOHTiS/e/NU9h6m3u8H1Lk+oLlOJOrO&#10;OVl7ZpCY6JSASdMHakYf0FwfkjSnmRvfdcOhJdN17tX7kwcefyP5xX/8t3kNU+93AnWuD2iuE4m6&#10;c07WnhkkJjolYNL0gZrRBzTXhxTNeWp9M3Pjvtx0pbHhSjMxCPWuUWSvYer91qDO9QHNdSJRd87J&#10;2jODxESnBEyaPlAz+oDm+pCguT+1flV888evJx/a8Vz+mp16/2xr5MigYer9alDn+oDmOpGoO+dk&#10;7ZlBYqJTAiZNH6gZfUDzdlTdRyUdCZqXT61fjOXes/Tv1KC9bduBzJyRBqAe1Lk+oLlOJOrOOVl7&#10;ZpCY6JSASdMHakYf0Lw5dfdRSUeC5rFT6xuTVj4UEsSBOtcHNNeJRN05J2vPDBITnRIwafpAzegD&#10;mjcj9j4qyUjQvG5q/Q2XhXrRloMmFgH1oM71Ac11IlF3zsnaM4PERKcETJo+UDP6gObx0BDHi657&#10;OnsmV8gwuCHZPEjQPHZq/bqgoaagHtS5PqC5TiTqzjlZe2aQmOiUgEnTB2pGH9A8ni9897WgUQiF&#10;ZPMgQfOoqfVr4qwr15JL73rBrhFUgTrXBzTXiUTdOSdrzwwSE50SMGn6QM3oA5rHwcMcY0K6eZCi&#10;efnU+unf9tlnVUE9mu//zLN2baAK1Lk+oLlOJOrOOVl7ZpCY6JSASdMHakYf0Lweni4+G+Y4A/Mg&#10;RfPTf/nfZMcDx/NtZ6fWp+eeuduzLOi+QLq3DdSDOtcHNNeJRN05J2vPDBITnRIwafpAzegDmtcT&#10;O108h3TzIE1z6qWk7UXG9t03Hko+9vkXzbasMmvWLD919A92LaAK1Lk+oLlOJOrOOVl7ZpCY6JSA&#10;SdMHakYf0LyepeniJ24epqB5+VBIs42pt42ekwbiQJ3rA5rrRKLunJO1ZwaJiU4JmDR9oGb0Ac3r&#10;KUwXbw1amXmgz0k3D1I1dx8QfvfDryWX3X0037a03dM42z7mgLbxn//nL3ZJUAfqXB/QXCcSdeec&#10;rD0zSEx0SsCk6QM1ow9oXo8/XXzBoFnzwCbuPZ84JN48SNQ8/IDwfcmGK59KLrrh6eTd6Xal+wLJ&#10;nJGRA81AnesDmutEou6ck7VnBomJTgmYNH2gZvQBzespny7e703bN4l7pKRpHnpAeKin8tyr9ycP&#10;PP6GXQo0AXWuD2iuE4m6c07WnhkkJjolYNL0gZrRBzSPo897pNxhffQ8tccOnUh+9+Yp++7wSNKc&#10;Z840Bi3fpmY7G8O2eM0OdaTtBpqBOtcHNNeJRN05J2vPDBITnRIwafpAzegDmsdRNl1803ukwsP6&#10;xu0lkqS5P3Pmhuy+voAR9oJ6N0E8qHN9QHOdSNSdc7L2zCAx0SkBk6YP1Iw+oHkz/Onim9wjFRrW&#10;xzFmL5EkzZdmzowM6oEE8aDO9QHNdSJRd87J2jODxESnBEyaPlAz+oDm41A2rC8UQ/cSSdK8MHNm&#10;ZJyVGtpL73rBrgHEgDrXBzTXiUTdOSdrzwwSE50SMGn6QM3oA5qPQ5MHYg/dSyRJ8+LMmamBtc+Z&#10;q4oNqdGlnkwQD+pcH9BcJxJ155ysPTNITHRKwKTpAzWjD2g+DrHD+sboJZKkefnMmeVBvZHUAwfi&#10;QZ3rA5rrRKLunJO1ZwaJiU4JmDR9oGb0Ac3HIXZY3xi9RNI0X5o5s8qw2Z62KTzqQBKoc31Ac51I&#10;1J1zsvbMIDHRKQGTpg/UjD6g+Tj4D8QuizF6iYbQvOljBdzP3/3wa8lldx8128AatD4edQByUOf6&#10;gOY6kag752TtmUFiolMCJk0fqBl9QPNxiBrWN1IvUd+aN32sQNnnz75qLfnQZ59LLth+MH+dtlca&#10;TR91AIqgzvUBzXUiUXfOydozw1CJnjlzJtmxY0eycePGRezcudO+W+T06dPJ1q1bC59dW1uz75YT&#10;s1zbdccCk6aPoWoGyAWaj8fSsD43Ruwl6lPzpo8ViP08fa7tow7AMqhzfUBznUjUnXOy9swwVKK7&#10;d+8umLL19fXMIPlG7cSJE8mWLVuSPXv22FeM8akzUzHLtV13E2DS9DFUzQC5QPPx6OuB2F3pS/Om&#10;jxWQ9BgCbaDO9QHNdSJRd87J2jPDmImScdu8eXNy8uRJ+4p5bdu2bcmpU/m4fO6F8193iVmu7bqb&#10;AJOmjzFrBsgAmo/PqnuJ+tK86WMFJD2GQBuoc31Ac51I1J1zsvbMMGaiZGZck8ZDEd2eLoY+u2nT&#10;puT48eP2lZyY5Y4dO9Zq3U2hdVEAPYxZM0AG0FwffWne9LECkh5DoA3UuT6guU4k6s45WXtmGDNR&#10;vyeNhyOGhh7y8MjQezHLPfzww63W3RSYNH2MWTNABtBcH31p3vSxApIeQ6AN1Lk+oLlOJOrOOVl7&#10;Zhgr0dD9YVVmqet7u3btarV8U2DS9DFWzQA5QPPuNJ1+ftX0pXncYwX2ZaZrc2q6Pp2atPBnitHk&#10;MQRT2/arAnWuD2iuE4m6c07WnhnGSJTvA/PvR5uTSePtiEAgEBrjmefXk2/98IXk9t1Hklvufzb5&#10;5399ITlweD1775HHjybvuPbAktE456q15O4Hn1tal5So+k2xsXftZfN7aQIU7/dTBGexpCj5fBb2&#10;MQTfeezF4He6MdVtj0AgEEOHJDgna88MYyRKwxxD94DNabgjb0cEAoHQFlVG4LovH87+XzWdPJmg&#10;0Ho5+jBLTaNPc0N507IhQ2ZeK26Xv8q2VYmBs48h+Ogdh4Lf5Qb9Blqmy7ZHIBCIuYYkOCdrzwxD&#10;J0oGps5sNZ3cI2Y5+r42624KrYsC6GHomgHygOblVD/TK43UVJT2FjlRNp08rb/JQ6D7IPY5ZbGE&#10;HitQtV3o9cJ9adSrRsvYv2MeQ4Cp/JuDOtcHNNeJRN05J2vPDEMmSuaFDFrIKBFl0+HXTZMfs9xb&#10;b73Vat1NgUnTx5A1A2QCzYvwPU53P/Jacl5qluh+qlDjv0mEppPv2yzF8Npv/jt5+7YDnYxlGfxY&#10;gXfd+HRwfWHj5v+9L+p7MZV/c1Dn+oDmOpGoO+dk7ZlhqER5SGGZQWNCnyPT4/Z0sdlze+Nilov5&#10;TFdofRRAD0PVDJALNM8p69nqEqHp5FfRE0S/7W3bDga/IxRtzU3sNPtlEfO9mMq/OahzfUBznUjU&#10;nXOy9swwRKLcW0UGKRQ7d+60nzSwmeLwTVTIpBF1yxExn+kCTJo+hqgZIBtobqjq2QpH+jk7yUVV&#10;hKaTH7sniH/bhqoJO5zoYm5ip9kPRez3Yir/5qDO9QHNdSJRd87J2jODxESnBEyaPlAz+oDmZT1b&#10;cSZsOVKD55ghWqc/nfyYPUHF39beWMYSmpY/G+bY4/fGTf0f3vZaQZ3rA5rrRKLunJO1ZwaJiU4J&#10;mDR9oGb0Ac2b9WwthWPIyu71+sy3itt3zJ6gNr+ti7l59tX/MuuhyUCC96GVR+z30hDQbJmqnkFr&#10;Cp86+ge7lG5Q5/qA5jqRqDvnZO2ZQWKiUwImTR+oGX1A85qerYghgmy4jCHxhkqmxoP+dScBGbIn&#10;iCc+4Yc7X3GPmaq+EAOZm8U9fWXr7/F76ffR54MmMF0XTeVPM0UCA+pcH9BcJxJ155ysPTNITHRK&#10;wKTpAzWjD2he0bNlTUWVEXjPJw41nop/qJ6g8MQnaV52XVlE/KY25qb2nr6evzc09T/F2Vea9cdM&#10;5a8J1Lk+oLlOJOrOOVl7ZpCY6JSASdMHakYf0Ly6Z6tgKgJG4KGfxvWKUbiTgPTdE9Rk4pPQb2KT&#10;2sbcxN7T1/f3EvS7yWTTsNB333goWw/1JIIiqHN9QHOdSNSdc7L2zCAx0SkBk6YP1Iw+oHlkz5Y1&#10;GBdce7BgBNpOAtJnT1DUlP7B31b8/JcebTeTZPP73vLvJeP20c9jmvyhQZ3rA5rrRKLunJO1ZwaJ&#10;iU4JmDR9oGb0Ac0NbXu2SodKelE2CUgfPUG1JskatL567Xxa39Nne9owucfwoM71Ac11IlF3zsna&#10;M4PERKcETJo+UDP6gOaGtj1bfU0C4k/48dihE8nv3jxl360mpjcvNNSwr/u3utzT18UcgnhQ5/qA&#10;5jqRqDvnZO2ZQWKiUwImTR+oGX1A8yJNe7b6mASEvnN5wo+nknOv3p888Pgb9lPlxPfmPZW8bfvB&#10;5OKbDiTvuHZ/7W+Lpcs9fV3MIYgHda4PaK4TibpzTtaeGSQmOiVg0vSBmtEHNO9Ol0lAqib82GDN&#10;DK2/iqa9eX1r3uWePjAOqHN9QHOdSNSdc7L2zCAx0SkBk6YP1Iw+oHl32g6VjJrwwwZP3x+iaW/e&#10;EJr3PVsl6BfUuT6guU4k6s45WXtmkJjolIBJ0wdqRh/QvD+aDpVsMiuiO31/iCYmydW8y71wLnhu&#10;mWxQ5/qA5jqRqDvnZO2ZQWKiUwImTR+oGX1A89XRdvr+EE1MEmve9V64EE2NKhgH1Lk+oLlOJOrO&#10;OVl7ZpCY6JSASdMHakYf0LycvnqZyoif8CM8fX+IkEn61/2/KfyOf/7XF5JvpEHr7nIvnCSG1mrq&#10;oM71Ac11IlF3zsnaM4PERKcETJo+UDP6gOZhhuhl8ulr+v4qyn4HmcPg0Egvqu6Fk8IYWk0d1Lk+&#10;oLlOJOrOOVl7ZpCY6JSASdMHakYf0HwZavRTI3/oXqY+pu+voup3xEbdvXCrZiytpg7qXB/QXCcS&#10;deecrD0zSEx0SsCk6QM1ow9oXqSvGRdjIQNB6+p7VsQmv6MsYu6FWyVjazVlUOf6gOY6kag752Tt&#10;mUFiolMCJk0fqBl9QPMifc64GMNQsyJW/4503baHbjn2LXr26F64i29+pvRer1XfBza2VlMGda4P&#10;aK4TibpzTtaeGSQmOiVg0vSBmtEHNC/S54yLTaBhe33OinjbAz8P5l0Vod680Gt0r9eOdP2rvg9s&#10;VVpNEdS5PqC5TiTqzjlZe2aQmOiUgEnTB2pGH9C8yBAzLo4NGb6/vvpARW+ZDe9eOGPIvPu6Cq/Z&#10;XjbuaQt9fsT7wOagVR/E9GiizvUBzXUiUXfOydozg8REpwRMmj5QM/qA5kXGmHFxSHgijVrzsjBa&#10;aaRmzu8x818r/D/w+VAMfR/Y1LXqA9K72KNpjDT1Ht709VcWZg11rg9orhOJunNO1p4ZJCY6JWDS&#10;9IGa0Qc0L9LXjIuruF8rOJFGxe+IMVoc5rPFXrO6GPo+sKFnx5SOP7NlSE8yazT8FHWuD2iuE4m6&#10;c07WnhkkJjolYNL0gZrRBzRfhowVNXCDJiZt9NfNuLjcu2Fi6Pu1libSsOal6ndcdMPTy+85Edtr&#10;5sdY94F11WqqhAy52Qaekbbv3777COpcGTi260Si7pyTtWcGiYlOCZg0faBm9AHNl+ky46Lfu7FY&#10;Rxpd7teK6ZkLTaRRMC/2d/BQSPodn/z6K4u/80iXsT1Qy1H1Xh5j3QdWp9WHPnskuefRX47WmzkW&#10;riGPNdJ71+ZnVkE5OLbrRKLunJO1ZwaJiU4JmDR9oGb0Ac3LIcPVZMbF4HDDkmhyv1Zsz1z1RBpu&#10;TmvJRdetZcvE3tfVNGgbjHkfmK/Vh+94Pnn79oNLeY05++SQxM5s6cYt98938hSwDI7tOpGoO+dk&#10;7ZlBYqJTAiZNH6gZfUDz/ih/bpeZzMF9LfZ+rSY9c00m0rjmnsPZMpX3ddF3lvWahT7PYZdZ1X1g&#10;Q/VmSqLakC8HDT/94G1P26WBBnBs14lE3Tkna88MEhOdEjBp+kDN6AOa90ftcEMn/vamZ+xS5TTt&#10;mWsykcZ3HnvRfkvJfV1V67D5BH9buv5V3gc2VG+mNHJDnv7OMiPtRPZg8psO2KWBBnBs14lE3Tkn&#10;a88MEhOdEjBp+kDN6AOa90eod8MYmfBkDnW9OeU9c8vBPXNBw8VhDdRH7zhU0Lzsvq6zeB3WsLn3&#10;Pi0ZujT4t3/s8y+W3rM3NG222RRZGPLIcHtPgQ5wbNeJRN05J2vPDBITnRIwafpAzegDmveHO9yw&#10;j2eJxd535M6kGDPpyXMvrgc1D92Dd+nnX8iWK/8t/uv7Vmp+2myzqcKGPAtrpINhe9rc3lMwf3Bs&#10;14lE3Tkna88MEhOdEjBp+kDN6AOa90fT3g2KKkMTe9/RhrSB/p5PPJ012ml9NIshhW+4eNKTJpov&#10;mb6aWLX5id9m48w+OSQLbaxBa9J7CuYPju06kag752TtmUFiolMCJk0fqBl9QPN+KfRu1ESdoYmd&#10;CCTUOK+axbCN5ld88egkzE+TyVPI0M2B/S+9mbz3U8/mv49MWxoxvadgvuDYrhOJunNO1p4ZJCY6&#10;JWDS9IGa0Qc07xfq3XjvLWmD2Q4xq4o6QxM1EUgaxqTFz2LYRvOpmJ+obWa1WdXsk0MRGq7apvcU&#10;zANorhOJunNO1p4ZJCY6JWDS9IGa0Qc0758+DU3VRCBt73tro/mUzE/VNuPhf2RgNIE61wc014lE&#10;3Tkna88MEhOdEjBp+kDN6AOa909fhoamk//x4RPJh3Y8ly9H60wjZughh3/fW1vNp2J+YiZPWdXs&#10;k6sCda4PaK4TibpzTtaeGSQmOiVg0vSBmtEHNB+GroaGhq6964ZD3rLputLlzvv4fu/18gjd99ZW&#10;86mZn6rhf9pAnesDmutEou6ck7VnBomJTgmYNH2gZvQBzYehi6Ehc0GfMQ9k9u81SyM1eZn5s71x&#10;VRG6762r5jA/0wN1rg9orhOJunNO1p4ZJCY6JWDS9IGa0Qc0H5amhoaGOL7z+qetQQsbryYRuu+t&#10;TnPKgXKk3kCe0v93b56y74IpgjrXBzTXiUTdOSdrzwwSE50SMGn6QM3oA5obxjAmMd/x/bXfBs1W&#10;aVAPXeh1ipL73qo0Dw+zrJ7SH8gHda4PaK4TibpzTtaeGSQmOiVg0vSBmtEHNB/HmMR+x/b7Xl76&#10;TDGcYY7WoJXd90aTi1DPnU+Z5pQjLRseZmm+gwwmmB6oc31Ac51I1J1zsvbMMHSiZ86cSXbs2JFs&#10;3LgxWVtbs68WOX36dLJ169bsMxxln3WJWa7tumOBSdPH0DUD5KFZc+rZ2vWDXxkTkhmdYYxJrPkx&#10;n0v/jrjXjKNg0Ox9bzzz43s+cSh431tI8ybDLP0p/YF8NNe5VqC5TiTqzjlZe2YYMtH19fVac3Ti&#10;xIlky5YtyZ49e+wrxvjUmamY5dquuwkwafoYsmaATLRqTobootSUtH3WWCxNzM+F1x5cGKyyWOS6&#10;NMzRX/++0un9Q5o3GWbpT+kP5KO1zjUDzXUiUXfOydozw1CJugaJzVrIGO3evTvZtm1bcupUfs8B&#10;9775r7vELNd23U2ASdPHUDUD5KJRc+7ZijFnHG2NSeN7zDhK7jXLcq4Z5lg3vX9I8zsf+sXyugIR&#10;mtIfyEdjnWsHmutEou6ck7VnhjESLTNpPBTR7eliyPhs2rQpOX78uH0lJ2a5Y8eOtVp3U2DS9DFG&#10;zQBZaNO8Sc8WRxdjEmt+NrimLGDC/B6/gkGjz6fBvXBV0/sTIc1pBsiYB2SHpvQH8tFW5wCaa0Wi&#10;7pyTtWeGMRItM2nc2xbqYavqfYtZ7uGHH2617qbApOljjJoBstCmebFnKzU6Efd/dTEmTcxP4e9Q&#10;L1kwip/b9pWX7DeXE9L8uz/7z8J6yoLMrT+lP5CHP5PoP//rC8mBw+v2XaABbcd2YJCoO+dk7Zlh&#10;jETLTFGVWer63q5du1ot3xSYNH2MUTNAFto0j+3ZcqOLMYk1P+VGLtasxff4hTSne+6y9bg9en5Y&#10;Q1t2rxuQAQ3nDc0kes5Va3iMgiK0HduBQaLunJO1Z4YxEi0zRV2NWNV7Y5s03o4IBAIx9bjmnsPL&#10;hijCmHznsReD66uLvWt2Sv2I78gi+Ln4Hr+LbzoQzCMmbt99xKwnZAzT76d73T56x6HgsggZ8cjj&#10;RzO9zHDe8EyipHNoWQQCMZ+QBOdk7ZlhjETLTNGchjvydkQgEIipx70PPV9ouLIpGtKYxJqfys9F&#10;BDXMyYSGcoiJl469klz/5WfzddK2SeNs27inHJ97cT24LGL18czz68mF2/dbg5bvF6GgiwehdSAQ&#10;iHmEJDgna88MYyRaZ9KaTu4Rsxx9V5t1N4VNGtDDGDUDZKFN89CwvoIpssYkdhKOGE7/5X+THQ8c&#10;X/oONj/8HaWf40Y3/c3v+WF72mKGItZpTsPlaHgn3Yf37hsPZfnR/U1ANniMAnDRdmwHBom6c07W&#10;nhnGSLTMpJVNh183TX7Mcm+99VardTcFJk0fY9QMkIVGzWkyBWqoLvdYmb/JoNEz1Po2JrHmJ/S5&#10;6792zObm55yG7Y2jz8WAOp8neIwCcEGd60Si7pyTtWeGMRKtGl7I77k9Xn5PF/3tLx+zXMxnukLr&#10;owB6GKNmgCw0ah7bsyWJPnPWqLk/2+Fjh04kv3uz+8VMSZCxj51JFI9RmD8a6xzI1J1zsvbMMFSi&#10;PCSRTJIffi8WmykO30SFTBpRtxwR85kuwKTpY6iaAXLRrPkUh/X1kbM2zWmbhWY7PPfq/bOa7RCP&#10;UQAumo/tmpGoO+dk7ZlBYqJTAiZNH6gZfUBzfWjSnAwaG5Oy2Q6pd20OlD9GIf3d/FqDexfBtMGx&#10;XScSdeecrD0zSEx0SsCkhZnzsBnUjD6guT7mrjkfo+9+5LXkvKv3Lz0oPBRkcOaAf79l6B5G2h54&#10;Xtr8wbFdJxJ155ysPTNITHRKwKQVoRP/rh/8Kjn/mgNLJ725DJtBzegDmutjzpqXDW2si7nMdujf&#10;u2hM2rx7EEEYHNt1IlF3zsnaM4PERKcETFoOnfgv2H7QnOBmfNJDzegDmutjrppXDW2sirnNdkgX&#10;FOl8FZwJ1Iu59CCCZXBs14lE3Tkna88MEhOdEjBpee8Zncw2XMYGLXyy45jySQ81ow9oro85ak7H&#10;6nde/7T3IOf0//YerKqY22yHeF4aIHBs14lE3Tkna88MEhOdEtpNGl2VpWclxZozjimf9FAz+oDm&#10;+pij5k2MiR9zm+0Qz0sDBI7tOpGoO+dk7ZlBYqJTQrNJ42EzceYsnzmLTvaX7Hw+WwffvD6lCUZQ&#10;M/qYuuZTrLNVM8c6rzQmS7MdOjHR2Q6r9ns8Lw0Qc6xzUI9E3Tkna88MEhOdElpNWpNhMyETRye+&#10;HQ/8fJLP5UHN6GPKmpdNEjG351/1zRzrvNSYWIMWvOCWHtPPSt+nZ81Nibr9Hs9LA8Qc6xzUI1F3&#10;zsnaM4PERKeEVpNWHDYTNmcc5sTv3aBeaBRMa4IR1Iw+pqp51SQRmL2umjnWeZUxKRg0Oj6ncbbd&#10;R8igvf77tybTGxuz33/2QTu7oz0XBWOiPYggnjnWOahHou6ck7VnBomJTgmtJi1m2EzVfWpTnmAE&#10;NaOPKWoe7u0OB2avW2aOdU46Z5pXGRN7XL7g2oOZOSNjNqXe2Cb7PRu14Llooj2IoBlzrHNQj0Td&#10;OSdrzwwSE50SWk1acNgMnfjZoEUYsJiQOMEIakYfU9Qcs9d1Y651Tj1hpHmsMZlab2yT/f7uh18r&#10;PC+Nz2FuD+Kf/+cvds1gjsy1zkE1EnXnnKw9M0hMdEpoNWlLw2Ycc1Zl0KgHLfR6KKTOqoWa0ccU&#10;Ncfsdd2Ya537D3KuMiZT7I1ts9+TEaULjxffdCB5x7X7Fz2IYP7Mtc5BNRJ155ysPTNITHRKaDVp&#10;oWEzBXNGJ3XPkOXvL7+Xx77c8KXreN8th+03ygE1o48pah43ex3V21py4XUHMeOjx9zrnI0JzVz4&#10;7hsPBY2JhN7YqhkaQ8Tt9+b84s/aOHfNwTLQXCcSdeecrD0zSEx0Smg1aUT5sBn/77gI9cDRFVxp&#10;9zygZvQxRc3rZq8L1RtmfMxBna++N7bNvXBdZm2E5vqA5jqRqDvnZO2ZQWKiU0KzSasbNsOv5ZOE&#10;pOH2oDm9cBTmM/LveUDN6GOKmtdNEjGVelsVmuuce68+cNuRdD8p7jehGOJZYm3vhYuaHMWeh/xZ&#10;GzVrrhVorhOJunNO1p4ZJCY6JTSbNKZs2Az3tAXDnkCpATC1mR7nXjNNhxdpYKqacw269TXlmVXH&#10;ZO51XkZZ71VVhHqlutD1XrjQfr+IdP8vm7VRq+aageY6kag752TtmUFiolMCJq0c6mkj47Z0klwY&#10;tPoTsBtSZqCbc820GV7UhqkZwalqvtTb3SA+953jqs36nOu8jNLeqxa9Ul3oei9ck8lRXDRqrh1o&#10;rhOJunNO1p4ZJCY6JTSbtJiG9tJN3C0NmqQZ6OZaM22HFzVlLCPYJ1PVnGv05m+8krz/M0eScz++&#10;f2m7h2JDWqfnXLX8WU33rM21zsso7b2qOmZX9Ep1oa974ehYExrlUYY2zQE014pE3Tkna88MEhOd&#10;ElpNWmxDO3QTd+FkTw0CeyW2Koa456Etc6yZrsOLYhnLCPbNFDUP12hcvVGYOtV7z9oc67yKqt6r&#10;4jHbxJDPElu6uFcSfZ8XSO9nnl9X3YOsDW11DgwSdeecrD0zSEx0Snz/R08kX/jmT2d5QC/rKWvS&#10;0K6+ids58dcEfVef9zx0YY41M8ZU22MZwSGYmuahGjX3ooW3txu4Z80wxzqvIq73yuwX1Mta1yvV&#10;BP9c8+n0WL/83cvR93nhkcePJu+49sDS92jqQdaGtjoHBom6c07WnhkkJjoVqCH09muKB/O5HNDD&#10;V+HTk/PVa8n/8/EDjRradOKlv8uGy2T/Bk2cDfuZPu956MIca2aMqbYlPHOpLWNpXnZhpAlRZriq&#10;3iJDmkZ9M8c6r6K69yo1+naf6fv5lWXnmixGPC80ufgI5oO2OgcGibpzTtaeGSQmOgX4gG5Oav4B&#10;3bx26edfaN3QWiWVJ6sIc8bBjbi6m7jfm57w6d8yEzfEPQ9dmGPNjDG8aNXPXOrCGJqXNVabXvSp&#10;NcPc2G7Qk+2HRI36Zo51XkXZ88VC+wmdG/q4EFl1rvkre34oOy9sSD9P544+zrFT7uUH3dBW58Ag&#10;UXfOydozg8REpVN3QF8+qexLzrpqLfnY3S+KN2xNTlZVEWrE0QmZzIB/E3fbmbhWxRxrJu4BsPsy&#10;k7Y51a/NfjyGERyKoTWvvDBi6yD2Kn7YDKfr4F7rNArHKFtvRpvi58pCokZ9M8c6r6JsaLrZV/rv&#10;WYo514T2U7poFzJuXUawTLmXH3RDW50Dg0TdOSdrzwwSE5VO3QHdPan1fTIZmurfljbS6fcM1Igr&#10;M3HSmGPNlDXQOPrYj+OMoDEqtB9IYkjN+76KH2uGTRS/M3Y5iRr1zRzrvI58aHoaWW9Vt32S9u2y&#10;4btNjBHNTErnhQuvPZj9TeeXPo3jlHv5QTc01jmQqTvnZO2ZQWKi0ik7oIdOaubv/q9CDkXpb/P+&#10;rYs5N+LmWjN5A624D+evdduP64xgFvYCgJT7D5khNe/7Kn6lGY7Y9llMUKO+mWudV9HmuXpl+2Td&#10;8N2mxqjvixkusRc2NPQga0NjnQOZunNO1p4ZJCYqnZgD+lRnSCv7bUu/R3Ejbq41Exp22nQ/rrpy&#10;TlQZQdpvpN1/yAyped9X8UvNsP27bttPVaO+mWudx7D9vpeXtQ9E2T4ZM3z3A7cdSfex4vpCwcZo&#10;yCGJU+7lB93QXOeakag752TtmUFiotKJPaDHRNOTyVBw4/qqe18q5BdspEc29ubK3GuGGliXf/Go&#10;bWB5+pbEtq+8lD0w+fyPV09fPbX7D5khNe/7Kj7V8vVfO2aW8Wq08HfJtp+qRn0z9zqvoss+2aTH&#10;KybYGMVdzNiXmcB3f+JQo/tmp9zLD7qhuc41I1F3zsnaM4PERKUTPqCnJyR7EI+LdieTIQgOS6k6&#10;WaURauzxSX3ujbi51wxfBd9Qsw9wuPuC+X/9sEj6Dmp4UQNP8v2HzJCa93kV363lKkP2nk88k/zd&#10;rYcrt/3UNOqbudd5FV32ySY9XllUHWccY0TfU2UcC/u7jSb3zfbZg1w3ogDIQXOda0ai7pyTtWcG&#10;iYlOgcoDOr0WNGxp4zU90Hc9mfQJN8jNVU/buF46aZb9Hgr3t6yljb+n7ZrbI/0EN+eaKV4Fr9I9&#10;D2o4TXV4byxDat7XVfxgLWeR60JTlmsyWl2Yc53X0WWfbDJ89z2fDFxQsOfJ7DPpv1d88Wi23jrj&#10;aNZRf4GoDOpBvv7Lz+bLUw5pNO1Bdi+UuLGqczyoRnOda0ai7pyTtWcGiYlOgdIbrEtOau5JqOvJ&#10;pC+qhqWYK5bp6xGNdI7QVdWmTOEEN+eaaXIVPNaYuSFleG9Thta88qJPup3rruJTLV903dPZ8LOl&#10;5b2YqlEemznXeQx1+2TZc8rqerw4aF+lx3m459Hl78ofX7P7sdfNa945tvw4lJs9iqdf/mOWXxWk&#10;9yOPH23dg1x+oSTNcQXneFCP9jrXikTdOSdrzwwSE50Sd3/zp8k5V9qThD0hLE4YzglCYm9DWYO8&#10;NEfv5FiI9LfRv13G60/lBDfnmgleBa/SvUFMefrqoTXveh/YF777Wr5sTYSMMoZnLTPnOo+hbJ+k&#10;CwahcwRfSGszVPKbPzYGzKzXHPtD30GGrew9N4LLprVUd6Gvi+ZVFz39iD3Hoy6HR3uda0Wi7pyT&#10;tWcGiYlOiZ33/6xw8F2cHOiERn9HGjM3xuptKBuWYvJ1TJI9Oefv2dc50t/YdbKQIU5wQzHnmlm6&#10;Cl6l+yLS96xJr4rYiS8kMqTmbkPsxq8dy4ws9VDEXMWnZXf94FfB7R2KkFHG8Kwwc67zJtD+wT1L&#10;Mc8p++yD1tjZY0cwnIt6Zcf+pfMQvZZ+R+FYVPIdoWX/yq6/6kJfF837nn0SdTkOqHOdSNSdc7L2&#10;zCAx0Slx9eefXDqImvBOJpExZm+D3yAPGkqnkb50ckyDl6+70l/HkNMr982cayZ0FTyse/pahDFz&#10;w71yPjWG0rxLQ4yWvSht3C7qtoVRpnXQ66aBHG50S+i9XgVzrvM2NLmQxkatcOzgSPdT96Kef+yP&#10;vbBJy79te2oanf2+62iVLpr3+SgN1OV4oM51IlF3zsnaM4PERKfEx3buS08KxYNwONIDa7ARlR6A&#10;qeG7+P9acuF1B0cZ1hA7LKVw0ssa6fnf1Ej8t4O/tWtsT58nuKGZc81Q4yXb1ot90g1nPwhFcBkb&#10;dt/vMhx2lQyheZeGGC8b0yB1wzXKU+q9XgVzrvM2NLmQdvfDr0UP34099vtBF+tiz2F+lF3o66L5&#10;0iiEkqgbUYC6HBfUuU4k6s45WXtmkJjolLjtq8XhjsVID7JBY2bCbWCFGltDD2uobpCHwuR4zlX7&#10;a4dhNaWvE9wYzL1myBhk2zpkANL9ma6C04Nos79537H/Vi3DV86lQY2iuvs++ta8S0OsctmqWvaM&#10;8pR6r1fB3Ou8KW0upNHFBDq20zG7bPhu7LHfDf6O5uewYn4+XTRvcy9eCNTluKDOdSJRd87J2jOD&#10;xESnxIPf+6k5YMaeJJzPmQatuYLu/n/xfs3V9D4oNMgrDCXHUCaprxPcGMy9ZuomsfjwHc9n/5r7&#10;Unjfzf/NItvPTc8w/f3BHc8lv/zPt+w3yIEakTHDDfvWvEtDrLhsun25bu2xpaADR/oZagi7Rrm8&#10;0U265X9Tza2693oVzL3OmzLUhbTisd/ZnyvC/Y4+z2FdNI8yjDa/qhEFqMtxQZ3rRKLunJO1ZwaJ&#10;iU6JJ554IrnhS+a+tGDjiIIPrNyIyhpM5rNdx9B3pfRRAiUxlEnq6wQ3BlpqJnQV/F/3/6bQi1PY&#10;d0m7NKghF9qnpd3w3mS4Yd+adxneW7VsmR7093s+cahw32io0V12LKJhzdrQUuexDHUhrVVvmPMd&#10;fZ7DyjSP6W0nCobR+146f8WMKEBdjgvqXCcSdeecrD0zSEx0SpBJ+8neJ8p7HuyJhw+yZQfbuhh6&#10;WMOjT/3GfFfViXJgk9THCW4MNNdMeQ9QUTOj4fg9w7E0HW7Yt+ahhlgoQlf96eG+XIuLWKpb/3ft&#10;W6rbUKM7pFvMrHhzRHOdh+j7QpprfD5yp+2d5/22xXf0cQ5zNef8bv7GK8n5Hz+wtK7QRaeuj9Ig&#10;UJfjgjrXiUTdOSdrzwwSE50SZNIoiFDPw48Pn1g+aPP/I2OsyTJWbZL6OMGNgeaaqesBWnXPcCxN&#10;hxv2rXnbXgnu/SuEPaY0rVu30T0V3cZEc52X0dc5IjTMeLHOmv257CHaRNf8WHM/P7O++ItOobaA&#10;fy9eGajLcUGd60Si7pyTtWeGVSd6+vTpZOvWrcnGjRsXsba2Zt8tJ3a5tuuPxTVpVfBBuzhlcHrw&#10;Xfy/PJqO8W+LFJPU5QQ3BquumSGIHc5DusT0ANXF0D3DdTQdbti35m5DzP/ORdhjA1/1X/T+caPN&#10;WbbQkLN1yzpV1S03amNj1bqNyRzrvCt9nCPo+E6fNb3YnvHJ9um1rJdq8br9DjJYIcPi9mh1zY/0&#10;fuTxo9lnKZdVmSTU5XigznUiUXfOydozwyoTPXHiRLJly5Zkz5499hVjeuqMVOxybdffhFiTxsRd&#10;QU9PXHRysX9XjaEfAukmadWssmaGgPSOfVZXbA9QeezLrkC/+xOHRnnMRBmxZpMvkAyhedOr/oXe&#10;P3t8WF42/5vuV6mrW2rU0u8rriMcY/XoS2Fudd4nbc8RTYYZ0/BF/o6Yh2i7PVpt83vm+fXkwu37&#10;o/Jzo2+ThLocD9S5TiTqzjlZe2ZYZaK7d+9Otm3blpw6lTfUzpw5k+zYsWPpdZfY5dquvwlNTVrw&#10;Crrz/7Krdp/5Fg4iUlhlzfRN5VXtQOPn2Vf/y7zv7r+LSD9f0TNcdxV8TJoONxxC86ZX/f3ev8L2&#10;tMuy8bwgbdTG9no3NaxamFOdS6HNrKZNjF3XHq37Hjb3xjWJoUwS6nIcUOc6kag752TtmWFVifIw&#10;RLeXiyHTs2nTpuT48eP2lZzY5dquvylNTRpRuIJuG7t8MDYNr2Jj2XxmX3Lp51/ITlzUA/HK63+O&#10;Gp4G+mdVNdM3TRs/ix63xT5bv5wboX17VZOJNB1uOKTmsVf9yxttyzo0abS1vT9u7sylziXRZlbT&#10;NsauLZ/8qtt7ldZVxUUnjqFMEupyHFDnOpGoO+dk7ZlhVYnyUMTQsMP19fXSIYmxy7Vdf1PamDT/&#10;Cjo1vKrGvodeD722ql4JbayqZvqmSePnxq8dy/41hm5fcf8jo5NG6F4pCqk3vxculni5+MMNJWg+&#10;VKOtqWHVwlzqXBLlFxqK4RqfNsauLdfcczgqPzeGMkmoy3FAnetEou6ck7VnhlUlWmWU+niv7Tqa&#10;0sakMXwF/V03Pr188HXCNCK9HojQayvqldDGqmqmb7bf93Jh/ymLDVc+lZyT7lvGoPnvF1/LpodP&#10;/40xZX40vQoeO9lJGU2GG0rQfMhGWxPDqoW51Lkk2lxoaGPs2nLvQ4HhjhH19qVHf9n6OFQF6nJ4&#10;UOc6kag752TtmWFVifZhxHzc99quoyls0rrE1Z83D8P2I9QDUd4rkRo252Ry34M/C34XAkFx37d/&#10;mu4n6X5kGxl9xTV3P5lccYdz8aCqgeMEzaT2dzfvC+YaCsr/7dcsr+fs1FDe8pX6ff/7P3oi+cI3&#10;f5o9iP4jtz+ZfvdTybuu25dcsO2p5B8+sy97L7TcWOHmt/0LTyZ3feNnybce+Wny4TTXbHuVNNpo&#10;enLKP7TOqqBnPS7plgY1AulvWuf/+XF4WQQiNh78Hh137P7F+5of9ph07wOmBm/76s+WPxMIMnIf&#10;29l833djKT/7b1W90QUs/73Y41BdoC4RiOECJq2CuQ137BJ0Ymk6xMKN0AmEGr19nCQQ8wsyAGRw&#10;uuxzoXCNFpko2q/Puzp9L9IIvueGuAaWMZicf7E3mRtVZG5Cy1J0NXhDR1l+XOeFeqffm0ZfjTbW&#10;jbSQYlgR8wqqzaX9mCNwoaGNsesSfn5L9eZdEDXvu8eh/P1/vG1f8r0fds8JdYlA9B8waRWwiWo6&#10;sUfscm3X3xQWuwv+EBDqLXP/roviScKeIOzQtLsees1+C+iLVdVMXyzdi1bb+FlL9zHv9UCEhhv1&#10;fR9V15nems5myYyleWV+S43BfBvQw31jphgH8Uy9zqXSdFZTYqxhf6T3S8deCeaXPTfN+f7gSJdA&#10;fudchXvFJYM614lE3Tkna88Mq0q0bCr8uinyY5dru/6m9GHSwveapAf7JbNWfM0/SQRPYGl84WEY&#10;tT5ZVc30ReFGfLvPBfedbP96Kvn71HgtvReIkNHq+z6qLjO9dTF4Q2ju31P38JP/mbzjuoNL+ZUP&#10;cS5GyJSC9ky9zqUTO6spUWfsPvTZI8k9j/6y8z1hruZuflXPaXPD1Kn3vq3n0MUfsHpQ5zqRqDvn&#10;ZO2ZYZWJ8rBDt7cr1MtFr7nDE2OXi/1cF2h9FF3hK4VdAieIcVhlzfSBfyN+wQDYxg+/f/41B5IX&#10;XzuZv8ef86PCaPV5FbzLTG9xBi+tnzSfS3Y+X2js9a05NQBDDxDvEr4pBd2Yep2PQdfJe5riG7sP&#10;3/F88vbtxkC50Xam45DmMRd3+ryQMvY21Q7qXCcSdeecrD0zrDpRNlIcIQPlmzQiZjki9nNt6cuk&#10;5VcK0wO9bfBmYRvGhZOA11jGlfZxWXXNdKV8CGJxHyKjxj1jXYxWm+FNZfgGsyxCQy/rZrMM/TZu&#10;7PWpedWQxrYx1AN1NTP1Oh+asgsNYz0KpqqO2s50HNI8fHEnXb97no6MbV95qdJ8rXqbagR1rhOJ&#10;unNO1p4ZJCY6Jfoyacwde7zGbPpvofHovtbwJIEr7f0w9ZppMwSxD6PlXwWvGt5URqE+KoIabmww&#10;6cr0rh/8Kn29umZMnYUbe7fvPtKL5tVX5UP5VefM0cf046AIzo3lDGGQmhDTu8XR5OJkSPPY3vu6&#10;qLoIRKx6m2oFda4TibpzTtaeGSQmOiX6Nml+Azp0YA+9VhdTvdIucejHHGqGtiftF8F9KTUFZT1j&#10;fRitNuRGy+YYaTAp34vSxpzpbfY+ZyO2J3rvWveJCZrcU9ckXFMK+gHnxjBDGaQmdLk3tYqQ5pW9&#10;99lxKN0OMRdSsmNM2Hzd/chrK9+mWkGd60Si7pyTtWcGiYlOib5NGrHcgK44CdBBPeYEkX5ualfa&#10;qYEtcejHHGqmzyGIdXQ12kWjleZnDVqdweQr00ufs8vXR9qgcj57/ZcP24yWif2NUVfl+ffx73Ve&#10;C4at/6YPsAbV4NwYZiiD1IQu96ZWEdI8NPty8TiUvxeK2ItAsTHUNtUK6lwnEnXnnKw9M0hMdEoM&#10;YdKWGtBlEd3YnN6Vdm5gSxz6Maeaoe08ZM9YV6O9N82FPu83cgp/Ux2kwY2liz91OHn992+Fr0wv&#10;Glbe616E3qcLHaGcm/zGyqvyFKH8qnLOGoDhXk/QDZwbwwxlkJpQW0c2ml6cDGleNTw8VKdDBu49&#10;7R/UuU4k6s45WXtmkJjolBjCpDHcgN508zPmIF11kgieIIo9AT848Fu7ZtlIGE5TBWomjq5Gmwza&#10;Wen+HTQniyi+R88yokZM8Wp/+hnb25R9xl2GcnPe4zCfKeYcmim1/Dem/7/S/Pu+Tz+bfPbB41nv&#10;2tf/z//rfCYcod9bzNkEN1IvuPZgb72eIAd1HqarQeras070/fxFpkxzyjW0/kXYY0P1sao8aFuF&#10;XvdjiiNipIM614lE3Tkna88MEhOdEkOaNBc+SVSdBNz3Qp+bygxREobTVIGaqaer0Wbzk0e6noCZ&#10;8oMbMXUzOZpYzi12aBLlXPYbefnQeujBttn/gxdVbGS/syyH5dfRaBsG1HmYLgapSa9zFVW9W4uw&#10;x4smw4DLNC+dfdmJQr3bCynZsSHmuBV4LRShbQq6gTrXiUTdOSdrzwwSE50SY5m0unuINn7S9rbZ&#10;MCeM5r0XEpAwnKYK1Ew9XYw2mx/qFQt9viqoEXP5F4+m/w80jqrW1/C7KOey38gNrlANct3m7zvv&#10;UaQ50z11XR4gDvoBdR6mrUHq2rPuU3nh0tZR02HAdZrHzS5r8jkvNZ7Rdcy/oeE2Bd1BnetEou6c&#10;k7VnBomJTomxTBpDJzpqlNHVc/8eIhoe9tdX7Q+ftLxYxTDBWOj3DXG/QV+gZurpYrRz85Pux02M&#10;lv3seR+nGvDes8vF1EZdcM7+bzS9cPxv+Hv49cL7lFsa7qQtXR8gDrqDOi+nqUF67Tf/nbx924HS&#10;unAj9tw0xORHdZo3NahNPv+Jr69n/8ZuU9APqHOdSNSdc7L2zCAx0Skxtkmrok3vRR/3B/TNUPcb&#10;9AVqpp42Rpv3xUs+91zws9zQKWvEbLh8X35FmsNpHIWMEedoeqLT922DqRj7iuuxOcf+RjdMDm4v&#10;Qp7Te285XJi0ZYieAhAP6rycJgaJLiy+bdvB/LM10XQIe9WFy6bEaN60LmM/P4TpBPWgznUiUXfO&#10;ydozg8REp4QkkxbXe7EvG1ry7k8cSu599JfJRdc9vfSZVd+71nY4zVigZupparSL96qkjRLXLDn7&#10;QZnRCpolu9xy4yj/m6b25wZdaChTsGGVxod2PBf9YG2KJve6MWi0rRbUeT11Bonep301dujyqmcv&#10;jNG8aV3+7o//N7kiG4Id9/k+TSeoB3WuE4m6c07WnhkkJjolJJm0uiv7xUaiuZpvXut+f0DfSO5F&#10;QM3U08Rof/3/GK1D96rw8sv7QfHv3ASl4Ri8wnK2ccQ1cv41BwqNo1DOofrgmdzyv+lf/t7i9zeN&#10;UC8CGm2rAXXejeLEOnF1serZC5toHlOX9JniRCnm2EHHlc23Pos6FgDqXCcSdeecrD0zSEx0Skgy&#10;aXW9F9zgzHoeFo3a8Gc53Cv7YyK5FwE1E0eM0b7yS0eXZkhcfN6apcLydj9go3VOuj/E7MfcOOKg&#10;5amB5bPIuaY+Fu8vclz+TNPAM5BkgTrvRpPh9xyrGsLO9Kk59yKGLj5NZRIvDaDOdSJRd87J2jOD&#10;xESnwOnTp5OtW7cmGzduXMTa2pp9dzWU9V74Dc64Rq2JpvcH9A1frXzfpw8nb99+ILtvhxr2d+75&#10;RXLXd18b7D669fX1grYcmzdvTo4cOVKoGYn7ggRijPZDP12+sFA0P+6+6u7DTyV/88nlqbwX4dVA&#10;IdJ6oH9pqOyZM2eSHTt2LDSjnD9614vFz//TT5N3X/zBgr7n/ePXFu9nOVZ+Jn3ffmdVrLoXQQu+&#10;5j5VtX/y5En7KdR9HcHh95F12Reu1hw7d+607xYhPS+55JLCZ309YzUvezxHKFZ1IXSuxGqOOp8P&#10;Ic19HZkYPVelOUxaT5w4cSLZsmVLsmfPnkVPGsVYQlZR1XsR23vGIeXKvj9kJPQb+r6Pjg7gmzZt&#10;So4fP25fyXFrxt0XGCn7ghSqhgW5DbnKiwnW4HGPFa1jx4M/t++nn3NNUNDg2Ug/x0Nl/ZM06+Xm&#10;dNZH/y35m4s3J2/74OcW6zv/kl3Z59mEuZ/JlksbZovPXPK1Rc51sepeBA2Uae7Ctb93797ScyPq&#10;fhl/Eio6dxT2/ci67JPdu3cXGuisv99oZz3vvffehea+nk007/IIEtCNWM1R5/OBNHc1YpPlGzVX&#10;T27HdanzvuGcrD0z8IsgHtohtm3blpw6dSoTj4KdPL++KoK9F84JwYTXqC0JCVf2Q0NGzEl+2OEj&#10;fACvM2nuvsBI2RemwI33r0eYmGKjbttXXsqWJUNTtmydwfvV//ubxYGYT+J8AHbX+/YttyXvfO+l&#10;ab08YdeZ7neX7Usu2rxt8fryZ9Lv8j6zyMOudylsPWI6/eFwT76+5i4xjTfUfRH/Qpp/fOaoq8sx&#10;hrCTdn7jjfU8evToQnNfzyaax03ilZ7XMMR5FEKao87nDbXL/Tacqye347rUed9wTtaeGfhFEAc7&#10;dHbZbNL4/2UN+7GhkyY91DczNxGGLBSrvrLvDxmJ7QnsY/hIjEnz9wUXSfuCVGgffdu2A0ENy8Jt&#10;1Czdgxk0QcX95UuPLl+19hvsi/XaIYxv25L3onFQT9nfbLw4Oecj3zaf4V60RZjetOwzWx9a5Bbc&#10;f7P9uv9eBFBOF5OGui/iX0hb2sdb1uVQkEZug93V028PsZ7Hjh1rpHnVBSQ3MMR5HHzNCdT5vPE1&#10;8vV0a71tnfcN52TtmcFNFNTDV2P55E7CURBVJ/6x4RNnfqJIT4q+WQuePG0IuLLf5sZzij6Gj/AB&#10;PFSQXDP+vuAiaV+QyKJhx421yIsJbqOmcA9mjQmqGkrla8XrPetjZhije/8Zxzkf+U62zNs+dGf4&#10;M+l3nvORPdln+L1CbjZnrk9/pkkwLFX1ybVf1nhD3eeE7r0y+7ntSetQl0Ph96q4evrtIdbz4Ycf&#10;bqS59Gd9aqNNTxrqfLqwPq7Z8vV0a71tnfcN52TtmcFNFNTjCyXRpEXdtCzw5OkTO2TEjb6Gj7CW&#10;brBp45qp0lvKviCRpf3T7osx4Tdq3Hswq0xQ1VCqkFa0XjZivgGj7zlnq3nvwg98avkztn7+7rpH&#10;g8v7vQiUIxpq4xJTu264F2xQ9znuhbSykQ6hulzVLL3cUHMbb65mfnuI39u1y9xjGqt52SRehUi3&#10;F/2LIc7DEtKcYN3cQJ1PEx6O6GpZpjdr5tY6v9e0zvuGc7L2zOAmCurxhZJo0pZ6oNwThfP/to3a&#10;sSgOGUlztSe1qhhy+AhdjSN9H3rooaxmqvSWsi9IJNRDutgXGzZqwjNI5vs1Paz63w7+1n46TEgr&#10;Wu8NX/hJ9jpN/rFYfxqZSfvIt7P3LvjAzeYzZMTS72bjSfXzw72H8/ec5QuBhtpKiKlP99zItU+f&#10;R93nNLuQZmqDeo2pPsZ+Rhg35EI9KqyZ3x7i99o03qom8eILObQdwHCUae6COp8fPLSxynS7unep&#10;8z7hnKw9M7iJgnr8LlOJJi104sxOFLYBvHzSMH+TIaJGrZQHbMYOGXFjyOEjXPif/OQns5rBcIh2&#10;lDbsSvfPNGoaNTR8knQPzSBZR5lWpO973/f3C5Pl9hRUDXfkWUZ5vfQeGmqyiKlP99zItU8zxKHu&#10;c4oX0upjlRNlUAPcbbQxrp5+e4j1bDMMKuYRJBjiPCxlmrugzueJqyXh6+nq3qXO+4RzsvbM4CYK&#10;6mGhuSvVNWn0b90BYQyqTpyFxqLwk0ZwyIj7fz8G7pXgq3KXX355NguYvy+4SNkXQvhTZQ/xnLkq&#10;pO2fZQdf0vfv//4DgUlB8olDzvvH+4vT76fB90TyPvCJe+zsjhQj/SZQTcwJ1z03urN7vf7665Os&#10;+yHIL6Sl+7M9/lbFqibKIF3K9HaP4357iPWk5dpq3uUCEmhPleYuqPN54mpJMzL67TVX9z7qvA84&#10;J2vPDG6ioB5feBKOwn99lcT1QJlG4nlX7xd90igMGbEGbVW9En5PWpnmkvYFH2owFKfKNtH3c+aq&#10;kLZ/ljXYWccPffiKdP9yjNZlT+bT6//T3sJU+9xT4O8DaKjJoqlJc6/KTrHuh2JxIS0yhhzpUAad&#10;n0nrUMOLcHUrm4L/rbfeguYTok5zF9T5PPF70nzdWHdJdc45WXtm4BdBPHyCpwMAmzQKKVdW5nTT&#10;sj9kpE1PS9OeIy5ItwHHr9HY9iNHjixqxt0XGEn7gstiRsXsvqlhnzNXhbT9s6rBzu/9zdY7FzkV&#10;ptZP/14MfaQHXtueAqn7ADCUae7WPp8b3drn+1qmVPdDwxfSshB2zgnpFII/5z/M2tUTmk+DGM1R&#10;5/OBzViovebr5OrJukuqc87J2jMDvwiawUJySCvaQg+Ue6KkGKHXqW/cnogLrz2YvOcTz6RxqLZX&#10;om3Pka8vhX8FhpG+LxBRM37aIBM1NKveP3nog6sbh3+1zNfXNWgcbNQ4JO4D2onVvKr2XaZQ92Ow&#10;uJBmDZqUcw431FyN3OAr7EyMntBcNk00R53Ph1gtCcl1zm1La88MfoMTNIMcNoU0tN607Paa3fi1&#10;Y9lv7bvnaIo10+SZc308Z66Oqe2fe9dezvPknP1YQU8BGA6cG5ux/6U3k/d+6tm8HiZ4zoHm+oDm&#10;OpGoO+dk7ZlBYqJTQqpJYzTdC+P3mpU9t8ePpj1HU6yZ2Kmyx559bSr7J+l9++4j2TaaS+80qAbn&#10;xnZM+ZwDzfUBzXUiUXfOydozg8REp4R0k6YFahhQYznUa1YXTXuOplgz1GiKmSp7VbOvSYf0funY&#10;K5hSWxE4N+oDmusDmutEou6ck7VnBomJTgmYtNXT5H4rP9r0HE2xZmKfOUfbkAwdKOJqrql3WjNT&#10;rHPQDWiuD2iuE4m6c07WnhkkJjolYNJWT/h+q9Sw2XuEqqJNz9EUa2ZOM36uAhwn9QHN9TEFzVf9&#10;nMu5gTrXiUTdOSdrzwwSE50SMGmrJ/Z+q1C06Tmaas3MbcbPMcFxUh/QXB/SNffvu+YY8zmXcwN1&#10;rhOJunNO1p4ZJCY6JWDSVk/l/VYD9BxNtWa0zvjZBzhO6gOa60Oy5lX3XY/5nMu5gTrXiUTdOSdr&#10;zwwSE50SMGmrp/R+K2vQ+u45mnrN4J6q5uA4qQ9org+pmkt7zuWcQJ3rRKLunJO1ZwaJiU4JmLTV&#10;U3W/VcGg9dRzhJrRBzTXBzTXh1TNpT3nck6gznUiUXfOydozg8REpwRMmgzq7reiCULOv2Z/Lz1H&#10;qBl9QHN9QHN9SNU87r7rfdmwx3d/4hAmE2kA6lwnEnXnnKw9M0hMdErApMlgzPutUDP6gOb6gOb6&#10;kKp55X3XaYQuTmIykThQ5zqRqDvnZO2ZQWKiUwImTRZj3G+FmtEHNNcHNNeHVM3rnnNpTNrqJhOZ&#10;8mMBUOc6kag752TtmUFiolMCJk0fqBl9QHN9QHN9SNW87L7rDTSUPzTE34shJxOZ+mMBUOc6kag7&#10;52TtmUFiolMCJk0uoat7r7z+585X/FAz+oDm+oDm+pCseeV91zUx1GQic3gsAOpcJxJ155ysPTNI&#10;THRKwKStjqohFmVX9/oYu4+a0Qc01wc014dkzYP3XTvnsbI4KzVLl971gl1Ld/i8e/cjryXnpedO&#10;mpQr9L1uSH4sAOpcJxJ155ysPTMMneiZM2eSHTt2JBs3bkzW1tbsqzmnT59Otm7dmr3PEfqcT+xy&#10;bdcfC0zaaqgaYrHjgZ9n/w9e3eth7P7QNQPkAc31Ac31MQXN+b7rt20/mM1c7J7LliM916XnwQuv&#10;O9j5PjEyZ7t+8Kvk/GsOBL6nOobqyesD1LlOJOrOOVl7Zhgy0fX19UpzdOLEiWTLli3Jnj177CvG&#10;9NQZqdjl2q6/CTBp41M+xCL9/5Wp6QqM0+9z7P6QNQNkAs31Ac31MSXN4yYT4b/JrJletZu+/kpj&#10;s0bn3AvIFC7WW7zQWRV99+T1DepcJxJ155ysPTMMlahrkNis+cZo9+7dybZt25JTp/IDBve8+a+7&#10;xC7Xdv1NgEkbF7qa987rn7YGLT8RxBiwmIi54jdUzQC5QHN9QHN9TEnzsslEONhMLZ8bzfPUPnb3&#10;i1G9a3xRdPlCZ/r/0p48Ywrp/zQc8n23HLZrkwfqXCcSdeecrD0zjJFoyKTxMES3l4sh07Np06bk&#10;+PHj9pWc2OXarr8pMGnj8v2133onA3sisCek0HuxEXvFb4yaAbKA5vqA5vqYmuahyUR8M+WeG4sm&#10;y0TVPdl8UTS0XFmEPksXVaXO9Eh6P/P8+mQfIQDaIbHWOSdrzwxjJBoyadzTFhp2WNbzRsQu13b9&#10;TYFJG5c7H/pF4eAfd3Uv9Npy0BU/er5aHWPUDJAFNNcHNNfH1DT3JxNxz4XBYf/Z38WLmVX3ZJdd&#10;FC2E/1iAht+xah55/GjyjmuX77PDw8DnjcRa55ysPTOMkWjIFFUZpT7ea7uOprBJ4+2IGDauuedw&#10;ehIoHkzbRz4kg4Ku9tH6Q9+LQCAQCITEuOuBI855bTli78neu/ZyYb2f/Oqz9r102dCFTh7SSNHy&#10;O1YZZNAop+AkY9ZY3r77SHBZxDxCEpyTtWeGMRINmaK2Jir2vbbraApM2rhx70PPFw6kpREap++8&#10;VnYy2f6lZ4Lfi0AgEAhEH0HD6771wxcyA3DL/c8m//yvLyQ/furlpdcOHF4PLu8GrevC7fut0Ugj&#10;YtRIWdD3uuuOuSgaY8zc8L9jVVHcbuFcOSQZS0S/IQnOydozQ5dE2exwlN3nFTJFGO4I2lC8Wbrk&#10;hLS4uuccfJ0rfvl7xStnNFUx/Vs3JKNLzYBpAs31Ac31MYbmZY+PCZmdmCF34SGJJefGigjdk700&#10;g2To4qc3IqUqJM30GDWU04bkRwiAdkg8vnNO1p4Zxki0yqQ1ndgjdrm2628KTNr45DdLhw+oFEsG&#10;LY0NFJFDMqqm4h+jZoAsoLk+oLk+hta8/PExfF4KD7mrunDo36e9HOk6Igxb6J7swkVRa8Tc82f+&#10;/7LvKBq42Pu+x6B+u5mQ/ggB0A6Jx3fOydozwxiJhkxa2VT4dVPkxy7Xdv1NgUkbH/9mafcksBzm&#10;JHLBtQeTLbdVj9t3o+rK2Rg10xc0OxdmrerOlDQH/QDN9TGk5qWPj+l44ZAebF24YOmeDyvPjcWg&#10;vGhdPvlF0bWlPM3f3oiUwnvLr39ox3N2zatlabuVhCRjCfpD4vGdc7L2zDBGomXDC/l1t7cr1MtF&#10;r7nLxy4X+7ku0PoowPjQVckP3G6MV/CEkJ78zkpPUtu+8nL2+b6unI1RM31QNqwGs1Y1Zyqag/6A&#10;5voYUvMmw+tCUXbhMPRQ6+x8aA3a4txYZdguMz1e13312NKFvNBF0VJj6XyHed8zcNag1t1SUEcf&#10;Fx/rHgbOUWZewbSReHznnKw9MwyVKA83JJPkh9uLxUaKI2SgfJNGxCxHxH6uLTBpqyXYq5bG2XaY&#10;CBm0P//PX7LPxl05o5PVWnLhdQdLD/xD1UyflA+rSf9vt8219x1Dr1okU9Ac9As018eQmsdeJAxF&#10;1YXDqoda+wataKyMMQuZrdCFPDqn0Dn0XTc+vfT5LPg7OvYM1tHXxcdnX/0vs2xguy3CDuF86ugf&#10;7FJgLkg8vnNO1p4ZJCY6JWDSZMAnEBqW8O4bD2XmjK60udRdOYs9WUmvmdJhNYHfd85V6FWLAcdJ&#10;fUBzfQypefgiYXpMtkagKuqG3LlDEv1laf20/DlX7l+85n7O/L/Y41V1L1yV2Qx+f0m0mYyj/OJj&#10;dc4+C6MXNK820u3mjsQB80Li8Z1zsvbMIDHRKQGTNh2qrjhSxJ6spNdM2bCa0O/ra/jJ3MFxUh/Q&#10;XB9Dah47vC4UdUPuYkeUfPPHr2d/k1ls2+MVNyKlOtpMxlF28ZF7BN3XqnrpfKNX2AZ2u/F3uCNx&#10;wLyQeHznnKw9M0hMdErApE2L0BXHpicr6TXjX+kceviJBnCc1Ac018eQmldeJAy9xpEev+nfmCF3&#10;VSNKyk1Odfg9XtVmM123zbcq2kzGEbr4WHZe+9jnX7RLFaneBvyaMX0fu/tFTLQ1YyQe3zkna88M&#10;EhOdEjBp02LpimOD4JOV9Jppe6WzzfATLeA4qQ9oro+hNQ9dJGSDFjQcqeHpa8hdm4lLNlz5VPK+&#10;Tx/O8uYJOp5+2fREVRrLmiCTdMP9640m/wgNszTbLH50SN02CGmAibbmicTjO+dk7ZlBYqJTAiZt&#10;mvAVR5qa3z8oh8IdntGlZkKzUr3y+p87z1Tl0mZYDZ4FUw2Ok/qA5voYWvPw42P2ZT1LhdfSCE1+&#10;1YWiyUnXHezxKg4dLDMtV3zxaOn7WQQNXHHdb9+2fO6tMkTuxce2o0PqJm8Jmb4m97qB6SDx+M45&#10;WXtmkJjolIBJmzaxvU7u8Iy2NbO4Wdlfd8mJ8KvpSaGJeWMD+PEvv2TWk50Q03UPNPxEEzhO6gOa&#10;62MszelccHlqdM52JvMwkR6v0+P227YdKAxV7IO6c13oPFRlWuh5Z4vX6VyTRmYsrRFz19d03SFD&#10;1ObiI503Xcq2AW4J0IfE4zvnZO2ZQWKiUwImbdrEHvhpeAYd4Ik2NePfrOyuO3iySk90oZNG2ZXG&#10;JQNor8zGDnt0fx9YBsdJfUBzfYyleeX5YKCem+C5zhoqCvc8FGtaHn3qN9l5w70H7seHTyzdUtBm&#10;3b4hqrynLxCh0SFtjJ4bvukD00Xi8Z1zsvbMIDHRKQGTNm2iDvy2J4pv3G5aM2U3K9edrNwT2+K1&#10;wAmcT/iZsXPWWVh3g98HlsFxUh/QXB9jaN5kAo+qnpvQ0PmqkRZL5zr7b6xpCkWVadmb5vbXV+3v&#10;dd30W7uMDmlq9NzALQHzQuLxnXOy9swgMdEpAZM2fcyBv+RElZ4M/Bu3m9ZM0xu2m1xpjDrh2/di&#10;fx9YBsdJfUBzfYyheZPzQZkJWho5YaNukgv/XNfWQFHUmZY2E5VwlK2b7unbeucLwWX8KBsdsny+&#10;T/9tafrAdJF4fOecrD0zSEx0SsCkTZ/YZ8wwTWum7mbltkEn8NgTYeFkXPP7wDI4TuoDmutjDM1j&#10;zwdlRqXLUMnwxCXO8nyBsAfTUjobY8d1txn94tJ2hucy0wemicTjO+dk7ZlBYqJTAiZtPtDJzx9f&#10;H7pxu2nN0DqX7w2LO1mVBZ/A42bscsOcxMmglf0+sAyOk/qA5voYQ/Pw+WA5Qkalr6GSfK572/aD&#10;rc9DdabF/Z1Nh1TWrbvp6JcQvA3ec+MBs1xL0wemicTjO+dk7ZlBYqJTAiZNH01rptnNymVGa1/h&#10;JMIncPdEGBu4ItgcHCf1Ac31MYbmbSarYvoYKulSmUtH0zLkustGv9B92fTvxZ86nPzrU7+NepQN&#10;6X377iPZerqYPjAtJB7fOSdrzwwSE50SMGn6aFozlcMzQq95UXYFkqZADp4Iq9aJK4KtwHFSH9Bc&#10;H2No3mW4Xtehkj7FXJwLhDa3MtNCFwbrTEvp76xZdxNDxL1hG286lJnafF3moiZth5u+/kqlWSO9&#10;Xzr2SqNbHsD0kXh855ysPTNITHRKwKTpo2nN0Ink/GvMkIrCianqZGXfozDvF+894MlAPvugPbHw&#10;56vW2fAECHJwnNQHNNfHWJq3Ha4XO3KiySQXeS7eOvxzVRr8mfd84lCUaTHrTtfD5s9G1bqbGiI6&#10;v9JyxqTtK647i/S11Gx97O4XgzNgupqz6au75QFMn7FqvQmck7VnBomJTgmYNH3U1Yw7NfKNXzuW&#10;nSjoBFI4CS5OTIGTlb16FzuOn40afza4TmvqcEWwHThO6gOa62MszZtOVsV0GSpZRt1kInwfcx77&#10;okdi0LqrZ2PM103nrY9+vtkU96F79Mz5z1zUDJ0//RkwUec6kag752TtmUFiolMCJk0fVTVDV+Lc&#10;qZHDRsv/e192Uuardx//8kvJ5k8/632mPO5++LXgCZ9PXOdetT+5+ksv4YpgB3Cc1Ac018fYmjft&#10;uekyVLIOyuUDt/d/b1ZfOYeeC/etH7+xWEfoXOsatsVr1gjTegjUuU4k6s45WXtmkJjolIBJ00dZ&#10;zfjDLtwTQ134N3m3ufcAQzWGA8dJfUBzfUxB83x4Yn9Gimnbw1dHl5zJnO36wa8Wtwy4Qec//zWK&#10;2FEoZCBR5zqRqDvnZO2ZQWKiUwImTR+hmmkyNbIfoZu8h7j3ALQHx0l9QHN9TEHzoYyUS98X/Nrm&#10;THlcQI8JSD8T7BWj863thWsTdHEUda4TibpzTtaeGSQmOiVg0vQRqpnw1MhxJ5CQ0Rri3gPQHhwn&#10;9QHN9TElzac4cqJJzvRZOsfF9Yo1N2t8cRR1rhOJunNO1p4ZJCY6JWDS5klo/DvPChWqmdjhiaEI&#10;Ga0h7z0AzcFxUh/QXB/QXAY8MiVmyOJyNLs4Cs11IlF3zsnaM4PERKcETNr8oCt47uQfHDwrVKhm&#10;yGSVDk+sNFr7svev++qxzAi+8vqfF+bwI3c+n32mzTh+0C84TuoDmusDmsugyUO7C+fXqnOtF3xx&#10;FJrrRKLunJO1ZwaJiU4JmLTp4/aauVPml80KdfvuI0s1Uzo80Z40QkYr5rXC37SuNPCAzfHBcVIf&#10;0Fwf0FwG+ciU9FwX0ytGn/PPtUuGzVwQzf7vjEKB5jqRqDvnZO2ZQWKiUwImbdr4vWaxs0LtXSv2&#10;YFUNTwwZrfx1zwiGXss+v5ZceN3BxTj+f93/m9LhmKB/cJzUBzTXBzSXQeXIlEDQRdV/+sKLyXs/&#10;ZR9dUzjHeudgGzTcsWxkDJg/EnXnnKw9M0hMdErApE0XvjE51GtWF7fcvzyjYt00w3RSOO+ateSs&#10;9H3/M7Hm8Nmf/1fpdMT+QzpBf+A4qQ9org9oLoOlkSmBi5+LcHrFCDqv3/yNVxazQlKYc2v8yBgw&#10;fyTWOudk7ZlBYqJTAiZtmnSdMv+Dtz1t15QTM83wQz+Nm7WxLP76qv3Zv1UnHTKLoF9wnNQHNNcH&#10;NB+f0CRdjx/+vTmv2XNodn4LXcRMDVrZvdm0XjJqMRc//ZExYP5IrHXOydozg8REpwRM2jTpOmX+&#10;xTcdsGsy+Pe10dS+f3vzM8nbtx9I3nvL4ewkQiefW7/1anCdsdHkIZ2gP3Cc1Ac01wc0H5eySbqy&#10;c5xjzgrnPGvceDhk2b3ZTSYfCY2MAfNGYq1zTtaeGSQmOiVg0qZJ1ynzr7nnsF1TzYnGe4164ZbH&#10;2tebw1hzxkFXJEF/4DipD2iuD2g+HlW3G5hz3b7iOS8zZ/nfF13/dPJvB39r17ZM9Tk+/T5rAun7&#10;3//p5ZExYN5IrHXOydozg8REpwRM2jRpP2W++fc7j72YrSfmRFN4rWrdnaJ40rlk5/NZfqAfcJzU&#10;BzTXBzQfh7LbDcovRhZfi7n3uuwcH1x/eu7E/dy6kFjrnJO1ZwaJiU4JmLRp0mbKfB7//tE7DmU1&#10;0/xE40TIrIVeK0S6TmsS3Qh9F89cBfoBx0l9QHN9QPNxaPQctEDEjBQpO8eb82Xx4in30OF+bj1I&#10;rHXOydozg8REpwRM2jRpOmW+O/nHcy+uZzXT+kRjv3Ppe/zXFpG+FjBnHDjpDA+Ok/qA5vqA5uPg&#10;D0WkC5vu31VBtwzQPd91+Od43M8NXCTWOudk7ZlBYqJTAiZtupCBoYNy8MBNB/TU6Jx/zf7Fs8lo&#10;YhCCa2b7fS8vLxcZtO7F39YIFnrk7GtsDguBk87o4DipD2iuD2g+DuGhiOm5LMKs0bnz/Z+Jm+ij&#10;8hxfErifWwcSa51zsvbMIDHRKQGTNl1ipswPzRpF9fLI40fTz4ROKvEnmo03HcpOVnTCYSNIz0Dz&#10;X6Nhi9lyNr9seZx0RgXHSX1Ac31A83Eovd0gIuhiJp0jY1g6x9dEbC8dmD4Sa51zsvbMIDHRKQGT&#10;Nn1o8g/fGHGvmQtPs3/z/c8mf31VaJbG+GhyoiHcK4JNDBpOOv2A46Q+oLk+oPk4FIciehc27YXI&#10;YNjP8YOrY7nii0ejztdNeunAtJFY65yTtWcGiYlOCZg0HZRNs59F6KTS84lmudcvvscOJ53u4Dip&#10;D2iuD2g+HvmFR+ecVTVSJD3f0WfpImpTYnvuml48BdNFYq1zTtaeGSQmOiVg0uZP1TT7wZNKzYmG&#10;Zohsc6IhuNfvnTc8vbzuQOCk0w84TuoDmusDmo9H8HaD9N+lc2kabOQu+dzzwVsQ6qiaKGwRLXvp&#10;wDSRWOuck7VnBomJTgmYtHkTnmY//b/TixU+qSy/VnevWxNw0hkXHCf1Ac31Ac3Hhy48fuD2I9m5&#10;qnhhM/8/mbQPffaIXaIddROFdbl4CqaHxFrnnKw9M0hMdErApM2bZtPsFw/+dGK5+ObDtfe6tQUn&#10;nfHAcVIf0Fwf0Hw1tJ3EqwljfAeYDhJrnXOy9swgMdEpAZM2b/znuRSCDvKh1ylG6MXCSWc8cJzU&#10;BzTXBzRfLbGTeHXB/46P3nEo+dYPMbmWNiTWOudk7ZlBYqJTAiZt3tDBvHBjM4c1aBJ6scY4sWkH&#10;x0l9QHN9QHN9QHOdSNSdc7L2zDBUomfOnEl27NiRbNy4cRE7d+607+acPn062bp1a+Fza2tr9t1y&#10;Ypdru/5YYNLmTdWsUEPfdwbkMNRxEsgFmusDmusDmutEou6ck7VnhqES3b17d8GUra+vZwbJfe3E&#10;iRPJli1bkj179thXjOmpM1Kxy7VdfxNg0uZN1AQd1qxdcO1B9GLNlKGOk0Au0Fwf0Fwf0FwnEnXn&#10;nKw9M4yZKBm3zZs3JydPnlz8vW3btuTUqVPZ3wT3wPmvu8Qu13b9TYBJmz+YoAOMeZwEMoDm+oDm&#10;+oDmOpGoO+dk7ZlhzETJzLBJ42GIbi8XQ5/btGlTcvz4cftKTuxybdffFFoXBZgvmKADjHmcBDKA&#10;5vqA5vqA5jqRqDvnZO2ZYcxE3Z40HooYGnbIQyND78Uu13b9TYFJ0wNP0HHxTQeSd1y7H0MbFTHm&#10;cRLIAJrrA5rrA5rrRKLunJO1Z4axEvXvD6sySn2813YdTWGTxtsRgUAgEAgEAoFAyA5JcE7WnhnG&#10;SJTvA3PvR+vDiPm477VdR1Ng0hAIBAKBQCAQiGmFJDgna88MXRJls8NRdp8XDXP038NwRzBVutQM&#10;mCbQXB/QXB/QXB/QXCcSdeecrD0zDJ0oGZiQIfKHP7rQMmWGL3a5tutvCq2LAuhh6JoB8oDm+oDm&#10;+oDm+oDmOpGoO+dk7ZlhyETJvJBBCxmlsqnw66bIj12u7fqbApOmjyFrBsgEmusDmusDmusDmutE&#10;ou6ck7VnhqES5SGFIYPGhD5Dhsfv5WKzx71xscvFfq4LtD4KoIehagbIBZrrA5rrA5rrA5rrRKLu&#10;nJO1Z4YhEuXeKjJIodi5c6f9ZG6kOEIGyjdpRMxyROzn2gKTpo8hagbIBprrA5rrA5rrA5rrRKLu&#10;nJO1ZwaJiU4JmDR9oGb0Ac31Ac31Ac31Ac11IlF3zsnaM4PERKcETJo+UDP6gOb6gOb6gOb6gOY6&#10;kag752TtmUFiolMCJk0fqBl9QHN9QHN9QHN9QHOdSNSdc7L2zCAx0SkBk6YP1Iw+oLk+oLk+oLk+&#10;oLlOJOrOOVl7ZpCY6JSASdMHakYf0Fwf0Fwf0Fwf0FwnEnXnnKw9M0hMdErApOkDNaMPaK4PaK4P&#10;aK4PaK4TibpzTtaeGSQmOiVg0ubNm386nfz7kd8n9/3w18k93/tl8tihE8mBw+uoGWXgOKkPaK4P&#10;aK4PaK4TibpzTtaeGSQmOiVg0ubLofU/Ju+64VDyV5c/VYizr3oq+fgXnykYt9+9ecouBeYIjpP6&#10;gOb6gOb6gOY6kag752TtmUFiolMCJm2ekEEjQ3bWFWvpv/sKJm3D5fRa0bide/X+5IHH37BLg7mB&#10;46Q+oLk+oLk+oLlOJOrOOVl7ZpCY6JSASZsfNMTxndc/bQ1a0YxRGJPmGbcrzWepdw3MDxwn9QHN&#10;9QHN9QHNdSJRd87J2jODxESnBEza/Pj+2m8LBoxjw2XhXjQ/fvEf/23XBOYCjpP6gOb6gOb6gOY6&#10;kag752TtmUFiolMCJm1+3PnQL4LmKzboPjUwL3Cc1Ac01wc01wc014lE3Tkna88MEhOdEjBp8+OW&#10;3a8mGwLmKybOunItufSuF+yawFzAcVIf0Fwf0Fwf0FwnEnXnnKw9M0hMdErApM2P7/7sPwMGbC35&#10;q8v815ZjwxVryfs/86xdE5gLOE7qA5rrA5rrA5rrRKLunJO1ZwaJiU4JmLT5QfeUZabrimUTVhc0&#10;2Qj1xIF5geOkPqC5PqC5PqC5TiTqzjlZe2aQmOiUgEmbJzRLI5mupYlCqoyb7Wl76ugf7FrAXMBx&#10;Uh/QXB/QXB/QXCcSdeecrD0zSEx0SsCkzZPTf/nfZMcDx3MDRubMGrTgDI+pQTsrfX/bV162awBz&#10;AsdJfUBzfUBzfUBznUjUnXOy9swgMdEpAZM2b+ih1jR8ke4ze9eNh5KNn3wmN2bWuJ1tn5FGBu3P&#10;//MXuySYEzhO6gOa6wOa6wOa60Si7pyTtWcGiYlOCZg0fTzy+NHkmnsOZ8bt3alxI3P270d+b98F&#10;cwTHSX1Ac31Ac31Ac51I1J1zsvbMIDHRKQGTpg/UjD6guT6guT6guT6guU4k6s45WXtmkJjolIBJ&#10;0wdqRh/QXB/QXB/QXB/QXCcSdeecrD0zSEx0SsCk6QM1ow9org9org9org9orhOJunNO1p4ZJCY6&#10;JWDS9IGa0Qc01wc01wc01wc014lE3Tkna88MEhOdEjBp+kDN6AOa6wOa6wOa6wOa60Si7pyTtWcG&#10;iYlOCZg0faBm9AHN9QHN9QHN9QHNdSJRd87J2jODxESnBEyaPlAz+oDm+oDm+oDm+oDmOpGoO+dk&#10;7ZlBYqJTAiZNH6gZfUBzfUBzfUBzfUBznUjUnXOy9swgMdEpAZOmD9SMPqC5PqC5PqC5PqC5TiTq&#10;zjlZe2aQmOiUgEnTB2pGH9BcH9BcH9BcH9BcJxJ155ysPTNITHRKwKTpAzWjD2iuD2iuD2iuD2iu&#10;E4m6c07WnhkkJjolYNL0gZrRBzTXBzTXBzTXBzTXiUTdOSdrzwwSE50SMGn6QM3oA5rrA5rrA5rr&#10;A5rrRKLunJO1ZwaJiU4JmDR9oGb0Ac31Ac31Ac31Ac11IlF3zsnaM4PERKcETJo+UDP6gOb6gOb6&#10;gOb6gOY6kag752TtmUFiolMCJk0fqBl9QHN9QHN9QHN9QHOdSNSdc7L2zCAx0SkBk6YP1Iw+oLk+&#10;oLk+oLk+oLlOJOrOOVl7ZpCY6JSASdMHakYf0Fwf0Fwf0Fwf0FwnEnXnnKw9M0hMdErApOkDNaMP&#10;aK4PaK4PaK4PaK4TibpzTtaeGSQmOiVg0vSBmtEHNNcHNNcHNNcHNNeJRN05J2vPDEMleubMmWTH&#10;jh3Jxo0bF7F58+bk5MmT9hOG06dPJ1u3bi18bm1tzb5bTuxybdcfC0yaPoaqGSAXaK4PaK4PaK4P&#10;aK4TibpzTtaeGYZKdPfu3cmePXvsX7lZco3aiRMnki1bthQ+R4anzkjFLtd2/U2ASdPHUDUD5ALN&#10;9QHN9QHN9QHNdSJRd87J2jPDmImSmdm0aVNy/Pjx7G8yctu2bUtOnTqV/U1wD5z/ukvscm3X3wSY&#10;NH2MWTNABtBcH9BcH9BcH9BcJxJ155ysPTOMmahr0rhnze3lYnwz5xK7XNv1N4XWRQH0MGbNABlA&#10;c31Ac31Ac31Ac51I1J1zsvbMMFai6+vr2TBDNk08FDE07JA/G3ovdrm2628KTJo+xqoZIAdorg9o&#10;rg9org9orhOJunNO1p4Zhko0NHGI26tVZZT6eK/tOprCJo23IwKBQCAQCAQCgZAdkuCcrD0zjJUo&#10;Dz/kYYZ9GDEf972262gDb0MEAoFAIBAIBAIhO6TBeVl7ZuiSLJsdjrr7vNio7dy5czbDHQEAAAAA&#10;AACgLb2btKa4Myu+/vrrmYlqOrEHm6+65WI/BwAAAAAAAACrYuUmze1JK5sKv26K/Njl2q4fAAAA&#10;AAAAAMZiNJPGZswdTsjmyO3B4mGHbm9XqJeLXnOHJ8YuF/s5AAAAAAAAAFgFo5k0gg2SG6HeK/9z&#10;IQPlmzQiZjki9nMAAAAAAAAAMDajmjQAAAAAAAAAANXApAEAAAAAAACAIGDSAAAAAAAAAEAQMGkA&#10;AAAAAAAAIAiYNAAAAAAAAAAQBEwaAAAAAAAAAAgCJg0AAAAAAAAABAGTBgAAAAAAAACCgEkDAAAA&#10;AAAAAEHApAEAAAAAAACAIGDSAAAAAAAAAEAQMGkAAAAAAAAAIAiYNAAAAAAAAAAQBEwaAAAAAAAA&#10;AAgCJg0AAAAAAAAABAGTBgAAAAAAAACCqDRpCAQCgUAgEAgEAoFYTVh7ZkhfOOB/AIFAIBAIBAKB&#10;QCAQo8WvrD0DAAAAAAAAAAAAAAAAAAAAAAAAAAAAAAAAAAAAAAAAAAAAAAAAAAAAAAAAAAAAAAAA&#10;AAAAAAAAAAAAAAAAAAAAAAAAAAAAAAAAAAAAAAAAAAAAAAAAAAAAAAAAAAAAAAAAAAAAAAAAAAAA&#10;AAAAAAAAAAAAAAAAAAAAAAAAAAAAAAAAAAAAAAAAAAAAAAAAAAAAAAAAAAAAAAAAAAAAAAAAAAPw&#10;6quv3ppGgkAgEAgEAoFAIBCIcePnP//5/daa5YQ+iEAgEAgEAoFAIBCIccJasxx+AwAAAAAAAADA&#10;eMCkAQAAAAAAAIAgYNIAAAAAAAAAQBAwaQAAAAAAAAAgCJg0AAAAAAAAABAETBoAAAAAAAAACAIm&#10;DQAAAAAAAAAEAZMGAAAAAAAAAIKASQMAAAAAAAAAQcCkAQAAAAAAAIAgYNIAAAAAAAAAQBAwaQAA&#10;AAAAAAAgCJg0AAAAAAAAABAETBoAAAAAAAAACAImDQAAAAAAAAAEAZMGAAAAAAAAAIKASQMAAAAA&#10;AAAAQcCkAQAAAAAAAIAgYNIAAAAAAAAAQBAwaQAAAAAAAAAgCJg0AAAAAAAAABAETBoAAAAAAAAA&#10;CAImDQAAAAAAAAAEAZMGAADCWF9fTzZu3Jhs3rw5OXnypH11NZw5cybZsWNHls+ePXvsq2CKSNqv&#10;AAAAVAOTBgAAwoBJA0MAkwYAANMBJg0AMEmeeOKJrMEZiiuuuCJ59NFHk9///vf20+NCxub+++9P&#10;brjhhuQHP/iBfTUemLR+eP755wv7hRukDe0jp06dsp8eh677Rhe67Ffutrz66qsrlz99+nSydevW&#10;7LNra2v21Zyq2uXwc+Rltm3bVqmZ+907d+60r4bhddJ3vfHGG/ZVAACQAUwaAGCSxDT0Nm3aFGwk&#10;Ds2JEyeSLVu2ZDnUNSpDwKT1Q+w+cvz4cbvE8HTdN7rQZb/yt2WVAVqlSSPc9ZfVv6sDeogBABKB&#10;SQMATJKyRhuZCrrqzw2wVRgdaqSysfn2t79tX40HJq0fJO4jXfeNLvRp0qrMbaxJa2JSmyzj7rNl&#10;n9+9e3f2voQaAwCAEDBpAIBJUtdo4wYpxdTMBUxaP8x5H2lDHybt9ttvrzVAqzZpRJW27nur6GkH&#10;AIAYYNIAAJOkrtHmNhRh0tozZ5Pm7iN19y/NgT5MGm2nOpMjwaQR3Fvm9vrF9LIBAIAEYNIAAJOk&#10;D5P20ksvJbfeemv2GY6bbropOXTokP1EEWrg/eQnP0m2b9+++DxNUvLkk0/aTxhijA2vi4fc8XfT&#10;BAZljemY9VY1xGn5vXv3Lv1m+g333ntvcDvGfGcI1qfKELjrdk0Sb5u67VxH3T5S9v1Mk/3DXRcZ&#10;kz/84Q/ZZ3k53nax2zP03axT1YQ4vO2a7Fcx8Lak7eT+htC6pJg0974z1pfXM/a9iAAA0BSYNADA&#10;JKlrtFVd7Xcbmdxgo9n2+G8KvwHtL0MNZtdEuJ+va4hTI9ZtwPvBufRp0tyGMwX/ZrcxH5q1L+Y7&#10;Q7gN5FBDnQh9psl2rqNuHykz8n4OTfePhx9+uLBdKdgk1G1Pep9mf3SX9YPyCW3TtvtVDLwt+XdU&#10;TbwhxaQRvBwF/b/uwg0AAEgBJg0AMEnKGm3UyHV7EkI9JKFhUIw71bjbwHTNjztdN33fAw88UNrI&#10;DzUG3e93e4eo98RtZPdt0i677LLgtPNVDe6Y7wzhLhfSgGAN3VybbOc66hr2bgPe1brN/uH+Xl6W&#10;taX3uPerbnvyd1P4vZu0f7BOvr5E2/0qhtC25O8L7WtSTJqvC0Wb3w8AAGMDkwYAmCRuA7ssQkP4&#10;2JCEGuAMNz5dc8HfV2Y4XKoa4lWGiHCX9RuTdQ18osyk1RH6zUTMd5bB2yyUS9l6m2znOsoa9vTd&#10;ZPjoPf+72u4f7u+hCJkTomp71u0bRNlnuuxXMYS2pfud7raINWlV4etfpmUMXBMcZdoAAIAkYNIA&#10;AJOkrqFXNr15TGMvZHT4NWq8l92zxlQ1xPn7qxrKZUarar1MW5NWtl1ivrMMt7HuL1tmhpps5zrq&#10;9hEK//e23T9it1PXfYNgk+jm2GW/iqFsu/Drro7STJr/fU33YwAAWAUwaQCASRJqtFED2O0hCTXG&#10;uIFLQffohIJ7B8oa4RR0/1bVBCNlDfFQA9tnSJNG66Dhb7t27Qr+Zj+vmO+souz3ljW6m2znOsrM&#10;ABkKGv4XWm8f+0fVdqr6XMy+QfDvcr+/y34VQ5leriHj9yQNd3RzIe3oX//CAAAASAQmDQAwSaoa&#10;bfxeqDHmNsLrgtbtmyR/5jz6Dv8+r64N8aFMmvsA57Lw84o1H2VwPq4W7jpDjfjY7VxHm4Z92/0j&#10;djtVfY6/2+9F8uHfJcGkEbxeCtJTkklzt8uf/vSnJUMJAABSgUkDAEySqkab20j0G7wxjdkY/MkY&#10;3O+JaYhXff8QJs1tSH/xi19cmsa9bHvGmo8yXC14+SZmoWo719GmYd92/+jTpNV9N/8uKSbN/U30&#10;vmuGVmnS3H2e8wi9BgAAEoFJAwBMkrpGW6ghS5S93hZeX1lPkd8Qj/n+ssZ0jBEoW7auEV+2PWPN&#10;RxX+ujmXNoYr1DtaRtlvqiJGnxCx26nrvkGEtIxZdiiTRrjmhz67apPmbueyCyhttgMAAIwFTBoA&#10;YJLUNdpiZsHr40p6aAKMqoZ43ZV86nniniO/EemuN/S7qxqgdcaozMRV/ZZY3G107NixygZ8GWUT&#10;jVTRxgy03T9it1PsvlG2Djc/9zNd9qsYYrYl70P0bLuqbTiGSePPh/aXsm0IAACSgEkDAEySukZb&#10;laHhxiQ14EKTR/zxj3/MJiBxn3N1xx13BO89+9GPfpSty234VjXE3ffo+/3nWXHj0V8nw7+bgmaw&#10;5HzqnoVV1milfNyHJ/vbquq3xOKuo+x7CPpck+1cR9OGPdN0/yBit1PV5/zt5OpLuPcUVunUZr+q&#10;I2ZbuuaHYxUmLcaEuRrHmn4AABgTmDQAwCSJabSV9S64vQocPHOf+xo38PzGM/UU+J9111/XYA81&#10;Zjmo0bh3796stynUmPZziV3WvTeMgn7D9u3bF3/z76lq/FeZjzpYL47Quppu5zramAGi6f5BxG6n&#10;us+FvtsPmvEyZLK67Fd1xG5LX+e+TVpV8PrYgFX9Trcemu4fAAAwBjBpAIBJEtPQcxu8/jA/aixT&#10;D8Ott96avc9BxoAm1vj1r39tP2mgz9OMg66xoYYvffaNN96wnzLENNj/8Ic/FHqwKHhd3IAsa2TS&#10;+qknx22QxywbWo62D/UWsaH1t2fMb4nBbRRX9V402c51tDEDDOXRdP/ow6QR9BnqNfNNIf1NPWRV&#10;v6XLflVF7LZ0f1+ZzkOaNNpu/Hfd/uqus4n5BwCAMYBJAwAAAAAAAABBwKQBAAAAAAAAgCBg0gAA&#10;AAAAAABAEDBpAAAAAAAAACAImDQAAAAAAAAAEARMGgAAAAAAAAAIAiYNAAAAAAAAAAQBkwYAAAAA&#10;AAAAgoBJAwAAAAAAAABBwKQBAAAAAAAAgCBg0gAAAAAAAABAEDBpAAAAAAAAACAImDQAAAAAAAAA&#10;EARMGgAAAAAAAAAIAiYNAAAAAAAAAAQBkwYAAAAAAAAAgoBJAwAAAAAAAABBwKQBAAAAAAAAgCBg&#10;0gAAAAAAAABAEDBpAAAAAAAAACAImDQAAAAAAAAAEARMGgAAAAAAAAAIAiYNAAAAAAAAAAQBkwYA&#10;AAAAAAAAgoBJAwAAAAAAAABBwKQBAAAAAAAAgCBg0gAAAAAAAABAECsxaWfOnEl27NiRbNy4MVlb&#10;W7Ov5qyvr2fv+bF58+bk5MmT9lNJcvr06WTr1q2Fz4TW5xO7XNv1AwAAAAAAAEBbRjdpvgErM2mb&#10;Nm1Kjh8/bl9Z5sSJE8mWLVuSPXv22FeS5Iknnqg1UrHLtV0/AAAAAAAAAHRhVJPmGh82a21N2u7d&#10;u5Nt27Ylp06dsq/kPXT+6y6xy7VdPwAAAAAAAAB0YVST5tLFpPEwRLeXi6HerrJlY5dru34AAAAA&#10;AAAA6MokTRr3yJUtW7be2OXarh8AAAAAAAAAuiLWpNF7brimLWbZLu+1XUcbeDsjEAgEAoFAIBCI&#10;1YQ0OC9rzXKGTrip2aF7xLqaqNj32q6jKTR0koK3NQKBQCAQCAQCgVhNSIJzstYsZ+hkm5odvk9s&#10;586dsxnuyCYNzJ+h6wnIAnrrAVrrAnrrAVrrQqLenJO1ZjlDJ9vU7LgzK77++uuZiWo6sQebr7rl&#10;Yj/XFZg0PQxdT0AW0FsP0FoX0FsP0FoXEvXmnKw1yxk62S49aWVT4ddNkR+7XNv1NwUmTQ9D1xOQ&#10;BfTWA7TWBfTWA7TWhUS9OSdrzXKGTrbMpLERcl/n1zZv3pycPHkye42Xd3u7Qr1c9Jr7PbHLxX6u&#10;C7Q+CjB/hq4nIAvorQdorQvorQdorQuJenNO1prlDJEsDyMk8+OH2zvFBqnsfcb/XMhA+SaNiFmO&#10;iP1cW2DS9DBEPQG5QG89QGtdQG89QGtdSNSbc7LWLEdisnMDJk0PqCddQG89QGtdQG89QGtdSNSb&#10;c7LWLEdisnMDJk0PqCddQG89QGtdQG89QGtdSNSbc7LWLEdisnMDJk0PqCddQG89QGtdQG89QGtd&#10;SNSbc7LWLEdisnMDJk0PqCddQG89QGtdQG89QGtdSNSbc7LWLEdisnMDJk0PqCddQG89QGtdQG89&#10;QGtdSNSbc7LWLEdisnMDJk0PqCddQG89QGtdQG89QGtdSNSbc7LWLEdisnMDJk0PqCddQG89QGtd&#10;QG89QGtdSNSbc7LWLEdisnMDJk0PqCddQG89QGtdQG89QGtdSNSbc7LWLEdisnMDJk0PqCddQG89&#10;QGtdQG89QGtdSNSbc7LWLEdisnMDJk0PqCddQG89QGtdQG89QGtdSNSbc7LWLEdisnMDJk0PqCdd&#10;QG89QGtdQG89QGtdSNSbc7LWLEdisnMDJk0PqCddQG89QGtdQG89QGtdSNSbc7LWLEdisnMDJk0P&#10;qCddQG89QGtdQG89QGtdSNSbc7LWLEdisnMDJk0PqCddQG89QGtdQG89QGtdSNSbc7LWLEdisnMD&#10;Jk0PqCddQG89QGtdQG89QGtdSNSbc7LWLEdisnMDJk0PqCddQG89QGtdQG89QGtdSNSbc7LWLEdi&#10;snMDJk0PqCddQG89QGtdQG89QGtdSNSbc7LWLEdisnMDJk0PqCddQG89QGtdQG89QGtdSNSbc7LW&#10;LEdisnMDJk0PqCddQG89QGtdQG89QGtdSNSbc7LWLEdisnMDJk0PqCddQG89QGtdQG89QGtdSNSb&#10;c7LWLEdisnMDJk0PqCddQG89QGtdQG89QGtdSNSbc7LWLEdisnMDJk0PqCddQG89QGtdQG89QGtd&#10;SNSbc7LWLEdisnMDJk0PqCddQG89QGtdQG89QGtdSNSbc7LWLEdisnMDJk0PqCddQG89QGtdQG89&#10;QGtdSNSbc7LWLEdisnMDJk0PqCddQG89QGtdQG89QGtdSNSbc7LWLEdisnMDJk0PqCddQG89QGtd&#10;QG89QGtdSNSbc7LWLEdisnMDJk0PqCddQG89QGtdQG89QGtdSNSbc7LWLEdisnMDJk0PqCddQG89&#10;QGtdQG89QGtdSNSbc7LWLEdisnMDJk0PqCddQG89QGtdQG89QGtdSNSbc7LWLEdisnMDJk0PqCdd&#10;QG89QGtdQG89QGtdSNSbc7LWLEdisnMDJk0PqCddQG89QGtdQG89QGtdSNSbc7LWLEdisnMDJk0P&#10;qCddQG89QGtdQG89QGtdSNSbc7LWLEdisnMDJk0PqCddQG89QGtdQG89QGtdSNSbc7LWLEdisnMD&#10;Jk0PqCddQG89QGtdQG89QGtdSNSbc7LWLEdisnMDJk0PqCddQG89QGtdQG89QGtdSNSbc7LWLEdi&#10;snMDJk0PqCddQG89QGtdQG89QGtdSNSbc7LWLEdisnMDJk0PqCddQG89QGtdQG89QGtdSNSbc7LW&#10;LEdisnMDJk0PqCddQG89QGtdQG89QGtdSNSbc7LWLEdisnMDJk0PqCddQG89QGtdQG89QGtdSNSb&#10;c7LWLEdisnMDJk0PqCddQG89QGtdQG89QGtdSNSbc7LWLEdisnMDJk0PqCddQG89QGtdQG89QGtd&#10;SNSbc7LWLEdisnMDJk0PqCddQG89QGtdQG89QGtdSNSbc7LWLEdisnMDJk0PqCddQG89QGtdQG89&#10;QGtdSNSbc7LWLEdisnMDJk0PqCddQG89QGtdQG89QGtdSNSbc7LWLEdisnMDJk0PqCddQG89QGtd&#10;QG89QGtdSNSbc7LWLEdisnMDJk0PqCddQG89QGtdQG89QGtdSNSbc7LWLEdisnMDJk0PqCddQG89&#10;QGtdQG89QGtdSNSbc7LWLEdisnMDJk0PqCddQG89QGtdQG89QGtdSNSbc7LWLEdisnMDJk0PqCdd&#10;QG89QGtdQG89QGtdSNSbc7LWLEdisnMDJk0PqCddQG89QGtdQG89QGtdSNSbc7LWLEdisnMDJk0P&#10;qCddQG89QGtdQG89QGtdSNSbc7LWLEdisnMDJk0PqCddQG89QGtdQG89QGtdSNSbc7LWLEdisnMD&#10;Jk0PqCddQG89QGtdQG89QGtdSNSbc7LWLEdisnMDJk0PqCddQG89QGtdQG89QGtdSNSbc7LWLEdi&#10;snMDJk0PqCddQG89QGtdQG89QGtdSNSbc7LWLEdisnMDJk0PqCddQG89QGtdQG89QGtdSNSbc7LW&#10;LEdisnMDJk0PqCddQG89QGtdQG89QGtdSNSbc7LWLEdisnMDJk0PqCddQG89QGtdQG89QGtdSNSb&#10;c7LWLEdisnMDJk0PqCddQG89QGtdQG89QGtdSNSbc7LWLGfIZM+cOZPs2LEj2bhxY7K2tmZfLXL6&#10;9Olk69at2Wc4/M/GfCZE7HJt1x8LTJoehqwnIA/orQdorQvorQdorQuJenNO1prlDJXs+vp6rek5&#10;ceJEsmXLlmTPnj32FWNo3M/HfCZE7HJt198EWh8FmD9D1ROQCfTWA7TWBfTWA7TWhUS9OSdrzXKG&#10;SNY1PmzWQoZn9+7dybZt25JTp07ZV/LeN3495jMhYpdru/4mwKTpYYh6AnKB3nqA1rqA3nqA1rqQ&#10;qDfnZK1ZztDJlpk0HmLo9mAxZGg2bdqUHDt2rPYzx48ft6/kxKyblov9XFdoXRRg/gxdT0AW0Ls5&#10;b/7pdPLvR36f3PfDXyf3fO+XyWOHTiS/e7P7xbChgda6gN56gNa6kKg352StWc7QyZaZNO5tC/Ww&#10;8TIPP/xw7WdC78Wsm96L/VxXYNL0MHQ9AVlA72YcWv9j8q4bDiV/dflThTj36v3JA4+/YT8lE2it&#10;C+itB2itC4l6c07WmuUMnWyZ2akyQfzerl27aj/T5b2262gKmzTe1ggEAqEtHnn8aGbIzrpiLf13&#10;X8GkbbiSXnsquX33keCyCAQCgUD0GZLgnKw1yxk62TKzE2OQYNIQCARi+vHM8+vJhdv3W4NW7EXz&#10;Y+/ay8F1IBAIBALRV0iCc7LWLGfoZMvMDoY7gjkydD0BWUDvOL6/9tugIQsF3acmEWitC+itB2it&#10;C4l6c07WmuUMnWydSauatIOWqftMaGKPmHXTcrGf6wqtiwLMn6HrCcgCesdx50O/CBoyP866ci25&#10;9K4X7FKygNa6gN56gNa6kKg352StWc7QyZaZtLJp7t3X33rrrdrPhKbIj1k3vR77ua7ApOlh6HoC&#10;soDecdyy+9VkQ8CU+bHhirXk/Z951i4lC2itC+itB2itC4l6c07WmuUMnWzVsEF+z+3J8nuwYj5D&#10;0Gvu98QuF/u5LtD6KMD8GbqegCygdxzf/dl/Bk2ZH3TPGhk6iUBrXUBvPUBrXUjUm3Oy1ixniGR5&#10;GCGZHz/83ik2SRwhcxTzGd+kETHLEbGfawtMmh6GqCcgF+gdxy/+47+NEbti2Zgt4jLz71NH/2CX&#10;kgW01gX01gO01oVEvTkna81yJCY7N2DS9IB60gX0joceXk0mbMPlgRkeU4N2Vmrgtn3lZftpeUBr&#10;XUBvPUBrXUjUm3Oy1ixHYrJzAyZND6gnXUDveE7/5X+THQ8cz40Z9aqlcbZ9RhoZtD//z1/sp+UB&#10;rXUBvfUArXUhUW/OyVqzHInJzg2YND2gnnQBvZtzaP2P2X1nNEHIu288lJmzfz/ye/uuXKC1LqC3&#10;HqC1LiTqzTlZa5YjMdm5AZOmB9STLqC3HqC1LqC3HqC1LiTqzTlZa5YjMdm5AZOmB9STLqC3HqC1&#10;LqC3HqC1LiTqzTlZa5YjMdm5AZOmB9STLqC3HqC1LqC3HqC1LiTqzTlZa5YjMdm5AZOmB9STLqC3&#10;HqC1LqC3HqC1LiTqzTlZa5YjMdm5AZOmB9STLqC3HqC1LqC3HqC1LiTqzTlZa5YjMdm5AZOmB9ST&#10;LqC3HqC1LqC3HqC1LiTqzTlZa5YjMdm5AZOmB9STLqC3HqC1LqC3HqC1LiTqzTlZa5YjMdm5AZOm&#10;B9STLqC3HqC1LqC3HqC1LiTqzTlZa5YjMdm5AZOmB9STLqC3HqC1LqC3HqC1LiTqzTlZa5YjMdm5&#10;AZOmB9STLqC3HqC1LqC3HqC1LiTqzTlZa5YjMdm5AZOmB9STLqC3HqC1LqC3HqC1LiTqzTlZa5Yj&#10;Mdm5AZOmB9STLqC3HqC1LqC3HqC1LiTqzTlZa5YjMdm5AZOmB9STLqC3HqC1LqC3HqC1LiTqzTlZ&#10;a5YjMdm5AZOmB9STLqC3HqC1LqC3HqC1LiTqzTlZa5YjMdm5AZOmB9STLqC3HqC1LqC3HqC1LiTq&#10;zTlZa5YjMdm5AZOmB9STLqC3HqC1LqC3HqC1LiTqzTlZa5YjMdm5AZOmB9STLqC3HqC1LqC3HqC1&#10;LiTqzTlZa5YjMdm5AZOmB9STLqC3HqC1LqC3HqC1LiTqzTlZa5YjMdm5AZOmB9STLqC3HqC1LqC3&#10;HqC1LiTqzTlZa5YjMdm5AZOmB9STLqC3Hqao9Zt/Op38+5HfJ/f98NfJPd/7ZfLYoRPJ7948Zd8F&#10;VaC29QCtdSFRb87JWrMcicnODZg0PaCedAG99TA1rQ+t/zF51w2Hkr+6/KlCnHv1/uSBx9+wnwJl&#10;oLb1AK11IVFvzslasxyJyc4NmDQ9oJ50Ab31MCWtyaCRITvrirX0330Fk7bhSnrtqax3DZSD2tYD&#10;tNaFRL05J2vNciQmOzdg0vSAetIF9G7P1IbiTUVr2q7vvP5pa9CKvWh+/OI//tsuBXxQ23qA1rqQ&#10;qDfnZK1ZjsRk5wZMmh5QT7qA3u2IGYonzcRNRevvr/12abuWBW1XEAa1rQdorQuJenNO1prlSEx2&#10;bsCk6QH1pAvo3ZzyoXjp/+1QvI/c+UJy0XVPO++ZWOX9VFPR+s6HfrG03UJxVrqtL73rBbsU8EFt&#10;6wFa60Ki3pyTtWY5EpOdGzBpekA96QJ6N6NsKN6Gy5eH5pnX5NxPNRWtb9n9arrtitsyFBtSDd7/&#10;mWftUsAHta0HaK0LiXpzTtaa5UhMdm7ApOkB9aQL6N2MsqF4riHbcBn/vfw5N8a+n2oqWn/3Z/8Z&#10;3F4m0m18hfk/GeXrv7pulwI+qG09QGtdSNSbc7LWLEdisnMDJk0PqCddQO9m+EPxYg1ZKMa+n0qS&#10;1lX365F5zbaRNWMcoe189lVrmI6/BNS2HqC1LiTqzTlZa5YjMdm5AZOmB9STLqB3M2KH4tXFKu6n&#10;kqJ1zKQrZN7oNdeYub2Vi9cwHX8pqG09QGtdSNSbc7LWLEdisnMDJk0PqCddQO9mVA/Fs0bisvB7&#10;bqzifioJWsc+/+z0X/432fHAcfO60OGj0kFt6wFa60Ki3pyTtWY5EpOdGzBpekA96QJ6N6M4FG/Z&#10;kMX2spFJoV65MVm11m2ef/aF774WfD8UmI6/CGpbD9BaFxL15pysNcuRmOzcgEnTA+pJF9C7OflQ&#10;vNwgLPX2ePdTFcIau6eO/sGucRxWrXWb559hOv72oLb1AK11IVFvzslasxyJyc4NmDQ9oJ50Ab2b&#10;4w7FC4Y1aMEheqlBOyt9f9tXXrZrG49Va93GcGE6/vagtvUArXUhUW/OyVqzHInJzg2YND2gnnQB&#10;vdtD91d94PYjYdPg96qlwWaDDNqf/+cvdi3jsWqt2xiuunsAOVYxfFQ6qG09QGtdSNSbc7LWLEdi&#10;snMDJk0PqCddQO9uUK/ae295tmKyELc3bS15zyeetkuOz6q1bmO4yqbjL8SKho9KB7WtB2itC4l6&#10;c07WmuVITHZuwKTpAfWkC+jdnan09qxa67aGKzQd/yJWOHxUOqhtPUBrXUjUm3Oy1ixHYrJzAyZN&#10;D6gnXUDv7kylt0eC1m0M19I9gLSd0zjbTtm/quGj0kFt6wFa60Ki3pyTtWY5EpOdGzBpekA96QJ6&#10;98MUenskaN3FcNE9gNQTSfervfvGQ9ln//3I7+27wAe1rQdorQuJenNO1prlSEx2bsCk6QH1pAvo&#10;3Q9T6O2RpDUM1/CgtvUArXUhUW/OyVqzHInJzg2YND2gnnQBvftFsvmA1rqA3nqA1rqQqDfnZK1Z&#10;jsRk5wZMmh5QT7qA3nqA1rqA3nqA1rqQqDfnZK1ZjsRk5wZMmh5QT7qA3nqA1rqA3nqA1rqQqDfn&#10;ZK1ZjsRk5wZMmh5QT7qA3nqA1rqA3nqA1rqQqDfnZK1ZjsRk5wZMmh5QT7qA3nqA1rqA3nqA1rqQ&#10;qDfnZK1ZjsRk5wZMmh5QT7qA3nqA1rqA3nqA1rqQqDfnZK1ZjsRk5wZMmh5QT7qA3nG8+afT2SyN&#10;9Dy0e773y+SxQyeS3715yr47DaC1LqC3HqC1LiTqzTlZa5YjMdm5AZOmB9STLqB3PTSt/rtuOJQ/&#10;A83GuVfvTx54/A37KflAa11Abz1Aa11I1JtzstYsR2KycwMmTQ+oJ11A72rIoJEhO+sKeij1voJJ&#10;22AfVE29a1MAWusCeusBWutCot6ck7VmORKTnRswaXpAPekCepdDQxzfef3T1qAVe9H8+MV//Ldd&#10;Si7QWhfQWw/QWhcS9eacrDXLkZjs3IBJ0wPqSRfQu5zvr/02aMhCQfepSQda6wJ66wFa60Ki3pyT&#10;tWY5EpOdGzBpekA96QJ6l3PnQ78IGjI/zrpyLbn0rhfsUnKB1rqA3nqA1rqQqDfnZK1ZjsRk5wZM&#10;mh5QT7qA3uXcsvvVZEPAlPmx4Yq15P2fedYuJRdorQvorQdorQuJenNO1prlSEx2bsCk6QH1pAvo&#10;Xc4de44HTZkfdM8aGTrpQGtdQG89QGtdSNSbc7LWLEdisnMDJk0PqCddQO8wPKtjFlcUTVkhLjP/&#10;PnX0D3ZJuUBrXUBvPUBrXUjUm3Oy1ixHYrJzAyZND6gnXUDvZQqzOlqDtuHywAyPqUE7K31/21de&#10;tkvKBlrrAnrrAVrrQqLenJO1ZjkSk50bMGl6QD3pAnov48/qWDBoZNrS4HvVLv7U4eTP//MXu6Rs&#10;oLUuoLceoLUuJOrNOVlrlrOqZNfX15ONGzcuxebNm5OTJ0/aTxlOnz6dbN26tfC5tbU1+245Mcu1&#10;XXcTYNL0sKp6AqsBei9TPqtjsTdtQ2rWpjCrIzMlrak389+P/D57UDg93uCxQyeS3715yr4LmKrt&#10;hNrWA7TWhUS9OSdrzXJWlSyZtE2bNiXHjx+3r4Q5ceJEsmXLlmTPnj32FWN66sxUzHJt190UmDQ9&#10;rKqewGqA3svMbVZHZipa0/2A77rh0NL2Pvfq/ckDj79hPwXqthNqWw/QWhcS9eacrDXLWVWysSZt&#10;9+7dybZt25JTp/KrgGfOnEl27Nix9LpLzHJt190UmDQ9rKqewGqA3st892f/udTwDcVUZnVkpqA1&#10;T9iS3Q94+b7C9t5wpenJpF4j7cRsp9t3H0FtKwHHcV1I1JtzstYsZ1XJxpg0Horo9nQxZHrKlo9Z&#10;7tixY63W3QaYND2sqp7AaoDey/ziP/7bNHjtpCHBmNCsjoxUrXnI3t2PvJacd/X+rIdyaXt7QRpp&#10;pTCxTWDbuLF3bRqT2oBu4DiuC4l6c07WmuWsKtkYk8bDEUNDD/mettB7Mcs9/PDDrdbdBpg0Payq&#10;nsBqgN5hqLeGGrlzmNWRkah12ZC9uqD7r7TiT2xTFbfcP53huKA9OI7rQqLenJO1ZjmrSpaNkBu+&#10;aasyS13f27VrV6vl28Amjbc1AoFAzDleOvZKcv2Xn80bvHZWx7PtULKP3nEoee7F9eCyVfHM8+vJ&#10;t374QjYUjRrQ//yvLyQHDjdfzxzikcePZtsyNGSvKs5KNfjgbU8H16khPvlVZ7+sCO3bCYGYe0iC&#10;c7LWLEdSsnSPmGuOYNIQCARiGhEyUN9I45p7DicX33Qgece1+zNzRp8JLV8XZErece2Bpcb0OVet&#10;JXc/+FxwmbkGbesLt+/3huyl/7fDSKuChkOSHqH1agjaH2MnttG8nRCIuYckOCdrzXIkJcv3ku3c&#10;uTP7G8MdwdSQVE9geKC3YegZBVcxIYY/PTv32kmgyZA9P2gbTmnClr5pMrENGTowf3Ac14VEvTkn&#10;a81yJCXrz6wYmiKfIdNTdk9bzHJkwNqsuw0waXqQVE9geKB3mYFK/82GOBoDdddDr9lPN6fJRA99&#10;TYhRZjqp107CNPahZ9Et7v+b2YQtfdNkYpvvPPaiXQrMGRzHdSFRb87JWrMcScn6PWll0+HXTZMf&#10;s9xbb73Vat1tgEnTg6R6AsOjXe+QgQpOFpLGFx5uZ9Sa9Br1MSHGKnrtmhJ6Fl223a3xqJqw5cov&#10;HVX/oOuYiW1oaC6O5TrAeVsXEvXmnKw1y1lFsmyE3OGE/NrmzZuTkydP2lfzoYduj5ff00V/+8MT&#10;Y5aL+Uwf0DopwPxZRT2B1aFd75CBMg1fbyILa+LamJtQr1EoaKKHS+96wS7VjrheO9NLeOs3X12Z&#10;wXGH7G1ITYVrNgrGg0xbGmzoPnzH8+nvw4OuT//lf5MdDxzPt4HdTjyxDc08yhPbgPmD87YuJOrN&#10;OVlrlrOqZNkguVHWe+V/1jdRIZNG1C1HxHymKzBpelhVPYHVoF1v10D5ZqEsmg5JDPUahYImenj/&#10;Z7pNmV7Xaxf6faswOIshe5VRzPXDdzyX/Su5h3BsqNeU9i/ab95946HMnFEvI4FjuR6gtS4k6s05&#10;WWuWIzHZuQGTpgfUky606x1roNxoOiSxyUQPXSfEqOu1C/USrsrg8JC9mNhw5VPJOWme1T2EJjQ/&#10;6NoFx3I9QGtdSNSbc7LWLEdisnMDJk0PqCddaNc71kBxtBmS2GSih64TYpSZzqF6CbtAQ/bee8uz&#10;i99eFTG5c2h+0LULjuV6gNa6kKg352StWY7EZOcGTJoeUE+60K53bqBSExBjFloOSYyZ6IGGqnWl&#10;qen0Y2yDE5vvhiqD60Qf9/XNBRzL9QCtdSFRb87JWrMcicnODZg0PaCedKFVb/cZYh+58/lggz8U&#10;bYckxkz08Of/+Yv9dHuieu1KYhUGJ76XcS3YQ+hHH/f1zQUcy/UArXUhUW/OyVqzHInJzg2YND2g&#10;nnShUe/QM8QWPVy1ZqHbkMSqiR76YrnXbthewq7E9DL+fZrX0nuB6OO+vrmAY7keoLUuJOrNOVlr&#10;liMx2bkBk6YH1JMutOld9QwxNmh9D0l0e+3GeK7XUq9dZKzK4MT0Mr742sn8Pf6cHz2Y6DmBY7ke&#10;oLUuJOrNOVlrliMx2bkBk6YH1JMuNOkd8wyxgkELmIWmQxJDvXYUY0x7z712m25+xnyvcINT18s4&#10;1n19Umlq9nEs1wO01oVEvTkna81yJCY7N2DS9IB60oUmveueIebG+z9zpPOQxKpeuzGnvafG/fVf&#10;O2a+d8IGZ6z7+iSybPbNA8npPsKbvv5K8srrf14YuM9953hy555fJDd99dnklvufXdkDy8F44Lyt&#10;C4l6c07WmuVITHZuwKTpAfWkC0161z1DjKOPCTRieu04qqa97zpU0m3c991LuCrqetzmhm/2Q0bb&#10;fS30/ioeWA7GA+dtXUjUm3Oy1ixHYrJzAyZND3Oup64N3jmi6fhJDfuxZghs0mtXNu39cu+JiaoG&#10;t7uP32h7z5Z78vJG/HtvOTxrgzN1QmbfmDCvZ9Z5Lfj+iD23YHw0HccBTBrwgEnTw1zrqU2DVwOa&#10;jp+xz+SiBnHXCTS69tr5vSfuMmUNbn8fl/gAa9AM1+yH9HRfg9560XQcBzBpwAMmTQ9zrKc2Dd4p&#10;0EfPoKbjZ/wzubpPoBHXa5fui+k+eeF1BwvahXpPyoIb3FX7eF2U9eSB1cG1fcnnngtq1iWg9/zQ&#10;dBwHMGnAAyZND3OrpzYN3inQV8+gtuMnGVraTsEeh9Sg9TWBRl2vXej7WbumQyWb7ON+rOIB1n3S&#10;x4UKaRRrO9XUXjjoI6auNwij7TiuHYl6c07WmuVITHZuwKTpYW71FNfgpR6Np5JLdj4/iUZenz2D&#10;2o6fY80QWNdrZ0waa2f2P+pVo78/cPsR+3p1cIM7vI+n64po3K/qAdZ90NeFCkmU13ZIT/e1+esN&#10;ytF2HNeORL05J2vNciQmOzdg0vQwt3qquzeoqkdDIn33DGo9flJjeOgZAkO9dv59Q6H9jxrcTSY4&#10;ib3/LRS0H3W9/24V9HmhQgpdekRjY6p6g2q0Hse1IlFvzslasxyJyc4NmDQ9zK2e6u4NKvZo2NcE&#10;N/LKewZtb4zzWsy9Jzh+DsdSr10gQvtfbHCDu3IfL+nJy8L2vKzyAdZtmOsQ5tLadjUM6Vn3PsdE&#10;9Qb14DiuC4l6c07WmuVITHZuwKTpYW71VHZv0FRnQgv1mpT9jr+96Rm7VDnaj59j3NPEvXYXXHtw&#10;oU3U/hfZ4C69/80uH/yedPkpPMA6RNN79iRRtb+V94jaZ6OF9HRfm6neoB7tx3FtSNSbc7LWLEdi&#10;snMDJk0Pc6ununuD6kJaIy/Ua2IaZV5vjO1lqOsN1Hz8HPueprpe3UI0aHBX7eNLDfo0pvgAa5eu&#10;jzdYFXX7W3ltl/xt9XR7FOeoN6hH83FcIxL15pysNcuRmOzcgEnTwxzriYzKUgMmIiTOhOb2mpT3&#10;xhSHPj798h/t0stoPX6u4p6m2Oe0cdA9Z4u/axrclfs47Sfpuv766rXkHdfuz5bt+/67MYk1u5Im&#10;yYjZ366696XC69l7mZ7+BRj61zy6ge+n3PWDX2XbhX7vhdceTN7ziWeSi67bPwu9QT1aj+Nakag3&#10;52StWY7EZOcGTJoe5lhPyzP6pQ2ftOFaaPgEQuJMaItek5IINdLJbJb1DGk8fq7qnqa8xyt+/9t4&#10;06Gs8f2+Tx9O3r79QPLeWw5njW5/WGbMrJXPvbi+0HqMYZ5DEWt2SV/adqumyf6WRapbH8OxNda2&#10;VqC1LiTqzTlZa5YjMdm5AZOmhznXE98b9M4bng42ePweKCmNPB/uNQlF+Mq7aeyFeoamqHdXg7HK&#10;e5qqtPOD978mwzJ5Hw/NWslaN1mfRKqGdy7CmmAJk2Q02d8+cufzwdfLomr/nGJtg3ZAa11I1Jtz&#10;stYsR2KycwMmTQ8a6inUyCu7av2Zb8nbFtRr8t5bni30xrS98j41vfswGKu8p4m0u+Gr6+Y7IkzG&#10;1/+PMXWmF6bbsEzS+ZHHj2bL9LG+VcJmN7jPp9tO0iQZTfa3ralJI4Mdet+Puv1Tw7EcGKC1LiTq&#10;zTlZa5YjMdm5AZOmBy31lDfyTIOnaQ/Uqml6fxOHf+V9SnqTQaPf0NVgUE/Tqu9puvkbr5jvqDAZ&#10;V37paPQwuWd//l+1vYvPPL+eXLh9f9T6qobRSSBmeKeUSTKa7m997Z9ajuUAWmtDot6ck7VmORKT&#10;nRswaXrQUk/UyPtU2lCe6lT8UUO+vAhdeZ+K3n3eRybhnqYYk/HQT+ON+PkfP7D0mt+7eN/D8UPp&#10;+h7mORRVwzul0HR/62v/1HIsB9BaGxL15pysNcuRmOzcgEnTg6Z6mvLzlojCkC87PK4Y+womLnTl&#10;fSp6l2tV/I0UdVpFGVy7PYe+p6nKZMQOk6MI9QT7vYuf/Go/w+hAM5rub33tn9Rz+q0fvlDZuwrm&#10;gabzNoBJAx4waXqYWz1VTTIx1ectMUu9MU6U9Q5+aMdzdmnDVPQOaVX2G2Me4l0wuN7yPNxw1fc0&#10;kXmrG/bWpCf4mnsO166PosswzynPGjkkTfe3rvsnmf93XOv3ru5LzrpqLfnY3S9Cl5kxt/M2qEai&#10;3pyTtWY5EpOdGzBpephTPdVNMhHTCKYY8t6kEE0buo8+9RuTq3Pl3TTu6u+xm4reIa3Cv5H+3Zdc&#10;+vkXKrfdFO5pqh72ti/cgC8J2hb3PhQ33LHtMM+6ehsS6eaw6f7WZf8kHegzZmiwqY/QvjKV2TxB&#10;PXM6b4N6JOrNOVlrliMx2bkBk6aHudRTqKHCUfXw2FC0bbS2oa6hW9YYXVx5b9CzQkxFb9ewVP3G&#10;po1R2t6krcR7msqGvcVcWHCDe4L3rr1sXvPWV4h029K/TYd5xtSbe3GgT+pqRhJN97emn6fjQ+je&#10;TVMX4+oCxmMu520Qh0S9OSdrzXIkJjs3YNL0MId6KmuolMYAjdY2xDR0z78mPEHEN3/8evLRu15c&#10;eq8syOARU9F7YVhqYg6NUdeI83OzXPOZm9Q07P5ZFdwTTDrfvvuIec1Z3yLSdbUZ5tmk3vjiQF+s&#10;0hz2RdmFlzb4925OdWIk0Iw5nLdBPBL15pysNcuRmOzcgEnTwxzqqc3DY/tstDaBG2h3P/Jacl5q&#10;tqhBvZSHEybPcGP0ks89V3i9LNx77KakNzViQ7+HYi6N0VCvEP+u2N/oBxkY6o0hnV869krvwzxX&#10;NQHPKs1hX4T0pmjbC9hkshk3+tQFjM8cztsgHol6c07WmuVITHZuwKTpYQ711PThsau6N6msgRaK&#10;uAb6WvqZ0OvFcO+xm5LedJ+O/xDvpiG5MVrZK+T8fylonw29TmG3FfUEu1rTd/U1zHNVE/BMfXbW&#10;Sr3t8adpLyBp2nY4LJguUzqOg+5I1JtzstYsR2KycwMmTQ9zqKfYhoprVvpstMawN113lkNmvIoN&#10;tKGDe1aIqekd+wypUEhujFKv0EXXPV3bk7o0xNEatKCBTz/n9gT3rTX3An/gtiON660Ppjw761C9&#10;gMX68PaVkuhbFzA+UzuOg25I1JtzstYsR2KycwMmTQ9zqKe+HgbLjdA+7hVxIYN2Vtbr5TbQ4hpU&#10;VbFo8EX2rBBT05sarNnvKPzG6TdGv/Dd14I551H+Gwv7EW2XNNg0uT3BfWrdpBeYo67emtLmYowU&#10;huoFDNdHdfStCxifqR3HQTck6s05WWuWIzHZuQGTpoc51FNUQ+Wyfdn71331WNB8lTVCu84Yx0Oc&#10;/KhubMabkHdcf9D83224c6Tr8O+xm6LefG9a8DdWhNTGaNk+URnBfbu4Pb70aLFx35fWnK+5KOD0&#10;AlfWm/m3zwl4+roYswqG7AVcqo+RdQHjM8XjOGiPRL05J2vNciQmOzdg0vQwl3qqasiHXnPNV2kj&#10;NI0uM8bxEKcNgUZTWYPK3ItWfK0sKN+bv9FsYogp6l36EO8JNkbzfSLVx+ZYGVZP+n/QpKbrKJvs&#10;pg+tS4fpleZk6of2+Q/ueK7XZ5fFXYwx/0rTfchewEJ9BHUxF6jo/7SvXPHFo3ZJMFWmeBwH7ZGo&#10;N+dkrVmOxGTnBkxac4YaKjc0c6mnsofB0v9NgyVsvmiWxaFmjMuHOKXrto3HwoQgwQaVE/b9YHiN&#10;UTKa1BCkBl7VPXZT1tv9jedvM48mCG67CuOyapoMe3P3j8LvpNfTCA1xdOlD66p8/ZxCWvT97LLK&#10;XlXBuo/RC/jI40eTq794OLlgu+ldpxhDEzA+Uz6Og+ZI1JtzstYsR2KycwMmrRnUeBxiqNwYzK2e&#10;uCH/vk8fDtwH1jTyK9AUn33wuP2WOGKGOPkNXf//ZY1RaqC3aYzORe8yUz7GLJ1dWNonXM39cA09&#10;RfYb878vuv7p5N8O/taueZk+tI4dpkdhcu2vJzrEVHUfoxfQ1Zueo0jrGkMTMD591DaYDhL15pys&#10;NcuRmOzcgEmLZ6ihcmMx13pq1GMRiJA5oqFITUz30hCnqgZa9n1p2IYaxXIDnV4zf9NDrts0Ruei&#10;N/dc03DP93/mSPLuTxzKekSpkR7qQZRCYZ+w+0NoX3ONeGwvqU+Z1k16/Zf24UCs4pl17sWYt28/&#10;kLz3lsPZdpE8gmHoXkDWu3SIaiD61ASMR1ltg3kiUW/OyVqzHInJzg2YtDjKT4bFHhgKqSfDudZT&#10;bA9Adm9Q6PWsIVU03dyLUWe6uRF81b0vOcvSv+nyjgmLj2KO1GimBmob5qD3lHuu/WFvVUb8Panx&#10;7NIrFNK66baLHaYXE30/u2xq+8HQvYCs91AzSQI5hGobzBeJenNO1prlSEx2bsCkxRE6GZZdUf7Y&#10;51+0S8lirvUU0wNA4X+ma69AsOGYGbTl7yoN+/lgWJPXx5AoyZT19tD2pd8/1Z7r8mFv/j63r/Pk&#10;F77WbbZdeb5NYl+2furt7Kuna8r7AeXepme0DtZ7yJkkgQz82gbzRqLenJO1ZjkSk50bMGlxhE6G&#10;yz0w6f9tD8y19x0TNxRnrvXUuAegYSM0dAU62HBcGDSzD7iv+ZF9JvR5jh6HREmGtmOoh+Scq9eS&#10;/+fjB+z2Lb7nh+RhXGQeKMehNGZcrbsMgavMl14L9g7TcS+8TNeeLgznC8N6R1+gSrdf05kkgQzc&#10;2gbzR6LenJO1ZjkSk50bMGlxuCfDUA9MqIFyzlWyhuLMtZ5iegAWmlV8JhShK9BVDcfCfmC/K7Rv&#10;mNf2LX8+DV5vzJCosl4oQrrelT0kEY1yDsnDuMaa/MLVussQuLp8/XD3X96nC+937OnCcL4wrPeU&#10;nycH4nBrG8wfiXpzTtaa5UhMdm7ApFXDjeDCPUeBCDVQYu9rGos511Ndj4X7t/lMGhW9Avx36Ap0&#10;XMPR5HHOlfvz19L1lg+xLL4WY+7LeqG490Ky3k16SKpiKsO4hhr2xrhaNx0CFzL6FH6+tE9ly7r1&#10;QVG6TxejTU8XhvOFYb1jLlDxcU7a8+RAHG5tg/kjUW/OyVqzHInJzg2YtGW40UKzyZ3/cfOMpkV4&#10;J8MhGyh9M5d6CjUq3/j9/zTqAQhFmY4f2vGc/WZD04YjN9DfdePTwc+Foq5XoLIXyv7m23cfEat3&#10;vdFNf0PQRBcDw7gMbm27vf5VQQ+hvvC6A9nsof577jBFt94+cufzZtnI454bbXq64n+Lrv3A1bvu&#10;ApXU58mBOFytwfyRqDfnZK1ZjsRk5wZMWhG/d8Kc+GwjODNocY1HPyQMxZlDPdX1HoV6LGgil9KG&#10;XqapiYLWi/dNw4caQkx5w7G6F66vXoEmvVB712Q2zrbf93Iw36aBYVwGt7Zjh8DxPry836f/t0b/&#10;I3e+kFx0XfHiQlNzRtG2pwvD+cK4ek/1eXIgDldrMH8k6s05WWuWIzHZuQGTlsO9E3SF2b9SzP+P&#10;uarrh5ShOFOvp5jeI9dMMaUNPWuomvaGhtZXtrzbC9dXr0CT+3RuuV9W7wIZzF0/+FWaW7q9Yi52&#10;OKZ3KezyNIwr1Lsq9RlaQ+DWdtQQuDRC+31oPzaveRcvFhGnY9ueLgznCxM6locuUFFNgGkT0hrM&#10;F4l6c07WmuVITHZuwKQZ6nonlhoqWaNh2AZK30y5npr0HvlDS6saemXmKhTcGxpaX7Aha3Nl49hX&#10;r0CTHrkP3va0XWr1UCPyolRDYw7CORfCbt+gRuk6eBgXrbeqd1UDfm1XDYGruijh7sfln0tfizju&#10;udGlp6vqt7j7gSamfCwHzYDWupCoN+dkrVmOxGTnBkyaoax3IthQWTQendcqoksDpU+mXE9dZ3mr&#10;bOhFBBmef/zcc63vzSFj11evQJMeuYtvOmCXWi2LXuqSWgqGv23ps2m4w7h+9sL/l/3fmPf43tW5&#10;4dd22RC4soscsftxadToSP+27elqOpxPQ6/qlI/loBnQWhcS9eacrDXLkZjs3IBJMxR7J9KTv21Y&#10;lMVS49F5rxAdGyh9MuV66no/V2WjtUZrChoCe7Y7UyO91qBRy8axj16BJj1y19xz2C61Okp7QW3d&#10;lG0LMqLcUxYaxtWld3VulNW2v+023vyM3SbpNovY7yvD6lenY189XWX7gYuWXtUpH8tBM6C1LiTq&#10;zTlZa5YjMdm5AZNmiO2dWArbQCw2UPYtGi7UQLnii0ftt6yWKddTk96jqqGlfkPv79N/Q+sJhdHY&#10;G9IYEa5x7OMm/yY9ct957EW71Ooo9oKmv9MxB4W6sduCdaZZB6u2Rdfe1TkRW9vxx7miTkth9z3W&#10;L6ijPTbG7NN9QLVN32dM+7x7Vad8LAfNgNa6kKg352StWY7EZOcGTJoh2DtBJ/uIq81uA6XQWLEh&#10;5SrulOupr/u5fGIMT9d7c0LGMaZXoIqYHrmP3nFIhN5xvaDF30FGok7HvmbLnAOxtb1UR9l+H7cf&#10;+xEyZtyree5V+5Orv/RSo326C9J7VfsegjnlYzloBrTWhUS9OSdrzXIkJjs35mrSmp4UH33qN+Yk&#10;zo11/jciqGHwwR1Hsv+bhovMq7hTrqe+7ucKUWd4ll5rGE2NYwwxPXLPvbguQu9g700POgbXGwgp&#10;E/cMSWxtF45zVoPKbRih02VfeLH1xYa+kNyrOsQQzCkfy0EzoLUuJOrNOVlrliMx2bkxR5MWPinu&#10;S866ai352N0vLhk2HibDw3O4sb5otEc0VN6+7YDYq7jM1OsppveIGolNqTM8tRGxfwx1TyL3yL3v&#10;04eTt28/kLz3lsPZNqB9/MBhGSYt3HvTXcehelenSExth45zBQ38/bgnncZAUq+qe4Hwxq8dM9+b&#10;bfP+Lt5N/VgO4oHWupCoN+dkrVmOxGTnxtxMGjdE3JNiqJHBVzFf+81/ZwaLP7PUaIloqGy5zfSi&#10;xUTTq7h9DpOZej31cT9XFWx43F6BygdhU0TsH0M3ZCnv0JX6c65aS+5+MH9O26oI9YKG6oy3c6yO&#10;Q/auTo262vaHAy5v/8Dr/t9Wp77qrU+k9Kr6tdhk9tcmTP1YDuKB1rqQqDfnZK1ZjsRk58acTJrf&#10;EOEwJ8nwVUy6d8J9PY98HXUNlR0P/jx/vyI2XPlU1uMRa7jKGt9th8nMpZ5CZmqoIVYxvTWrbMjS&#10;tqDv6ftKfd9QDllOSw1W8zc1sOkZak11LF9vGsJ6e4akrrbLhwPm261qP37PJ55J/u7Wwysd0ljF&#10;KntV+ULazd94JfsO01NZrMW6aHrxbi7HclAPtNaFRL05J2vNciQmOzfmZNL8hkjnZ/84QVOwUyMy&#10;ZAyir+IGcnEN19DDZFBPzSnvrUk14ddsb83Y9+aUXZQIxSqH2RJD9YL+7o//N5s9te/1To262o4d&#10;Dlh1nJPMqnpV3Qtpbc83bYZg4liuB2itC4l6c07WmuVITHZuzMmkxTZEKPITahr25F0VVcNkYq/i&#10;mu8LGy66Cjv0MBnUUzv83pqQLrR/jD2D5xSnoO+zF3S5pznXZ/Otz07CXPRFXW1LGQ44JGP3qlb1&#10;YptIX+94bikDx3I9QGtdSNSbc7LWLEdisnNjTiYtriHSbBgKR9UwmbqruLGGq/xkXx5NGt+op+ZQ&#10;b9WPD59IPrTjucU2N1qGzXbT3s0uaJ6CfirDPMeirrY1TLIy9D2rLk16seuizTbHsVwP0FoXEvXm&#10;nKw1y5GY7NyYk0krNkTSk6d3FbPSKHUcJlN5Fbcmxhomg3pqht9TM0TvZhdW1TviDsv93HeOJ3fu&#10;+UVy13df6zyxTSxTGuY5FnW1varhgKugz97aMpZ7sdN90TvfLGKAbY5juR6gtS4k6s05WWuWIzFZ&#10;n9OnTydbt25NNm7cuIi1tTX7bjmxy7VdfyxzMmm1PVpZA5uuunsnVPv5YAM8/VzMMJmyq7h0j0dh&#10;fVFRccJ3omnjewr1JIX6oUzlMdbQwlX0jiwZ10DNDP3w9gf3vrH0nWUhZZjn0MTU9tjDAedM9NB6&#10;e/zve5vjWK4HaK0LiXpzTtaa5UhM1uXEiRPJli1bkj179thXjOmpM1Kxy7VdfxPmZNKIpYYIGaX0&#10;ZBg8STpReJ9OrLSc/bvJMBn/Ki7NihbT29Emmja+pdeTFLoMZRpzaOHYvSMh42rqZrzhhpTDeR8v&#10;m5G1GHMc5llGTG2PORxwari9wzE9wqW92IFaDJ1bum5zHMv1AK11IVFvzslasxyJybrs3r072bZt&#10;W3LqVH4wP3PmTLJjx46l111il2u7/ibMzaQVGiKhE6Zr2ALvZ71Yzt9ferTblfj63o70+2xDeimC&#10;+dlo0fiWXk9SCE/IUaGTE2NPvDBW74hvXJsO/WzaCA7BJpG2sUQtVkldbbvbn2aOJfNKDz4fajjg&#10;lPB7hzmqeoSDx3V7vC6rRdofz79mfy/bHMdyPUBrXUjUm3Oy1ixHYrIMD0N0e7kYMj2bNm1Kjh8/&#10;bl/JiV2u7fqbMjeTxtCJl2ZMpBPt0gmTou6Emv7bR+M2qrcjFDX5tWl8S64nSTSZJdSPPocWxlDX&#10;O/LROw7VXqmPMVBNZpJ0g9bXphHs45vEmBhbi1VSVdt9bP+5wsbf7R3mqOoRfvbV/zKf847rheO1&#10;rUXeZ+l43VdPJY7leoDWupCoN+dkrVmOxGQZHooYGna4vr5eOiQxdrm262/KXE0aUzosJY3QCZU/&#10;e8G1B3s7odb1dmT/eid7ilB+XYbJSK4nSVTtMyGdFmG1XMXEC9TYpLzdyRK+9cMXKvUm47PrB79K&#10;zr/mwNJv8RvwbYwrDTekfLL/N2wE+wRNolAtVkFZbbc1IRpoYvy5R5hYmF67/wWP6/a1c6/an9Vi&#10;3z2VOJbrAVrrQqLenJO1ZjkSk2WqjFIf77VdR1PYpM01bvvqz4onTjZFhfBPsvuS99ywL7i+NvGT&#10;vU8kV9zhNJCs4aLeMPr7ndebf8tMHBmGc69KjeO2p5J/+My+5Avf/GnwexD9RHGfcaKqUZbptC/T&#10;J7ROaXHft3+anH+1+3uKDXj+rTd86cns8x/buS/bD837ZXW0HGelUWp4nXjwe9X79NWff7K4zIy0&#10;GCq+/6Mnkrdf08/2n2N8eldJnQdi+xdMHVDd0N9mm1JNOPsf7ZNp8GRRtP/9nx+Hv3tOQfsZnZOu&#10;SbfRP3zmyeSS2/al57snk7u+8bPkez/EuQqBaBowaT3QhxHzcd9ru46mhHaQOQU1PhYnUD6Z1gSd&#10;gKlRGlpfl6ATPK2XDKBruOpMnJaTfV1wY4CMAzWahmoEVO0zoUbZ1HRaNDQzMxMwOV7Q9ig1rhUR&#10;Yw44uBFcFkWTaCLYQLZ/o2aeSHbe39yETC3aHhOoBs65Krwt/CDT9Xc378u+620fL6uZ4mu3fOVn&#10;we+dW9B2pAsB9JtD2+XsK/VsCwSir4BJ6wEMdxyOmHtkyggtS89wKpxEbKM6GLaHYOhhUqE8Kfwh&#10;a30Ok5FcT3WMfV8N6ULrDzbIyNxc0d8kAEMR0puHeIUbmuGg/TN4b2VEHcVEzCyM1RPw5L+FftdH&#10;P69jRkeXkNZzftg57ccxQ3XLjrP0uaYT0HzBnkdigr5rSEJ6jw0PpeWeQ3NM8XvkTW3S9gftkKA1&#10;GA+JenNO1prlSEyWYRPVdGKP2OXarr8p0kxal8Z41bIf/tzz5u/CCaX4OTph9zUbHhFqIJDZHNtw&#10;MJLrqQpuDIx5X80cpisP6d10AhC3AV8wrhF1FPv4iZhZGMd+3MDUCGldeW+lEzHbXxJ0PLhg+0GT&#10;e8AY8DGBJo4KHWdpmwT325Kg487lXzwafC8UY5jekN5jsrjYk9ajtIf8z41Vaw3GRaLenJO1ZjkS&#10;k2XKpsKvmyI/drm262+KJJPWpTEesyydtCn4BJ8FNfrS6LvxXWbEzr7KfM+YhoORXE9lcGPAbK/i&#10;tvSjz0YAG2zaX97/mSPJuz9xKMtDaq9ZiGeeX88mD3EvEtz6rVft9kq3Z4NeBMI3roWGWaCO/uXx&#10;uIdOk7ZkKOoomERvHX1fYJkaodpexcPOh4aP87HGIHScXQrad0OvU9gaefu2A1ktNK2ZoVj1sbzN&#10;bK9D9y7OlVVrDcZFot6ck7VmORKTdeFhh25vV6iXi15zhyfGLhf7uS7Q+ihWTZfGeJtl6WQ/1NDC&#10;SsOYRfPf2AfS6ylEk8ZAX42AMoM9dE9nn9BveMe1y0PB6Cp/TO8KR6gB79bOhdcezHrM3pOaWL+O&#10;aB/O1hPRCI7p/cLDmMsJ1Xbf23/VLHpvIo6fsSaOt02V8d9y25Hl9yoiVDN9s+pjedPZXqc4pLZv&#10;+MKfe9Es5jaOVWsNxkWi3pyTtWY5EpP1YSPFETJQvkkjYpYjYj/XFikmrUtjfBUN+TKaGMaq8PNs&#10;e4B3mUI9+Yx9X02lwbZmYKiezr6o/A1+g32pAZ9+nl/roQE/RO+XaxL7vsAyVcpqe069j216b5Yj&#10;3Q52v+YobBva99PgCxm0bXY8+PP8ff6M+7cbPdRMDKs+llP9mW20vD1DMbUhtX3B520akXH+x+sf&#10;dRJi1VqDcZGoN+dkrVmOxGTnhhSTtv2+l5cOYKEINcYl3SDfriHhNIzToMa1myc1Svvo2ZliPeWN&#10;gerooxHQxGAP0dPZB3W/YdEgtY1R97VQQ562a5feQ/R+jUNZbc9p++fH+TT3CGPQPPL9n2qBJ6Ap&#10;HIO8milEmhN9bgzTu+pjeexQWg46Hg3duygN/7xt9pnmF/5WrTUYF4l6c07WmuVITHZuSDBp5sp/&#10;3Ik31BgfsyFfR7VhXP6NwZN9GhelDW2islck4gDvMsV6GvO+Gkk9sm2p+w3Z/uY0NN39r20jgqjr&#10;6UXv17DU1fYctn/scT7qXGJrIBh2We4N849BhWO2Nb2cFw37HcP0DnUsjx2xsRhK624H9283vO2p&#10;AT5v9zGxylBaA5lI1JtzstYsR2KycyPWpMUevJvCV/7jTr7hxrikG+TjGxImQg1jc8Lbl/zjHc8l&#10;5129PzOXhfcDEdOzM8V6GvO+Gkk9sm0p+w1+Q6Hw/46NCGqQTP0evqmj4Vy5dJyvOiZUhV0uuM+n&#10;teAPAS0/BvnL7xvNiAyhd9M6prZA9hl7fordnnOnbjRDWZRd+NNQ2yBHot6ck7VmORKTnRsxJm3I&#10;RtjSlf+qE29JY3zMhnwdUYYxzbOqYRzTYPYjpmdnqvXEjYGhGwGxBnuMHtm2NL1IsNzQLI/QPsZX&#10;jMM9vfTvvuTSz7/Q64UdsIyGc2XhOG+P9cvHBGcfrDgfFJaz66saAjrWMSiWvvWurmPzm2kbuLhD&#10;aUPbky8uhrbnnGlzy0PVhT8NtQ1yJOrNOVlrliMx2blRZ9LaHLybULjyTwd3Wm/JiZC+/723HA42&#10;+KScRGsNY9nrTpjf4PWuVURsz85U62ms+2ok9ci25Y49znbqMUL7WN0V41AtondtGLScK93jfGH/&#10;So8H/t/8ucVrHPZ88OE7ns/quG4IKO3nPz58IvnQjufydQx0DIqlT72b9PyEetOpjUDbceNNh5Lz&#10;Pn4ge8g/PeambHvOneJohnSbZm2X6qi68KeltoFBot6ck7VmORKTnRshk0YHbTq43v3Ia70Otwvh&#10;X/lfOtGmQe+HTrZug0/SDfJ1hnHpNRvLvWvp/0s/n5o4+o3p/0mf96XmtY6p1xM3Boa6r0ZSj2wb&#10;+IJKFoXfULUfVb3HQfvaWnLhdQcLF0ei7n8b4MIOWEbLubLsOJ/tW97+VjiW2s81PR9QTS2PIknX&#10;ka7rbdsOrMyI9Kn3HO7FlYTfpomJqgt/WmobGCTqzTlZa5YjMdm54Zu08EmpPrZ95aWs4dV0WFN5&#10;74Vzgk0jtsE3dEM+hjrDSM+VanoQd6No5EzQQb6uhwL1VE+dwZZ6f0Xhajjtb2W/oWEsr2NfctZV&#10;a8nH7n4xueKeo957Jrre4waao622+Tj/vk8fTs5K97Xq/c28d9F1zR5Gzxc9TA+TrIsNfeo9h3tx&#10;JRFs09hjcjBqLvxpq23tSNSbc7LWLEdisnPDNWlVJ6WqqGrI1Rm2ut6L+gZfmme67K3ffFXcPS9l&#10;hjF2WN0ivG1jtkfzRgPqqR5JPbJN8K+GB2umpMayKHnP3deW15n+XdsLVx64Kt8fWmt7qF6grkMA&#10;h6ZPvWN7fiTfiyuJpTaN/bd4/DTtFvo/Xfi74otH7dLLaK1trUjUm3Oy1ixHYrJzg01a+KRU1gjL&#10;DzAU5Q058zm6AnfT118pNVCVvRcVEfr8FO55CRvTkm1tP5MN+aw1rCbKGg2op3gk9Mg2ofxquN1f&#10;bF1X7T/ue6F9zfxt6rxr4Kp8v2it7aF6gaQPAexT7znciysNv01TOLZ6x1WKqnaL1trWikS9OSdr&#10;zXIkJjs32KTFnpQKB5uKhlzoQESzvX3qG69kBzB3WGRZ7wU9Y8Rd3g/+rsJrET1KY8P3+Lm/+67v&#10;vmbyDWwnP2I+40ZZowH1NF/qrobTPlR4n2vM/r3xk8/k73lRe3GgUKfp50IXG7zAVfl+0VrbQ/UC&#10;SR8C2KfedaNZsrA1LfFeXIn87o//N+sdW2w/e7yl/zdtt2itba1I1JtzstYsR2Kyc4NNWuVJyTl4&#10;hw4w2eteQ275c2Hj5l5B8nsvyu7d6tqjNCb0m8oeX/Dhzz2/9HrliTIiqhoNqKf5UnY1PFwr/t/7&#10;slrh+rvg2oPe+xVRaHh471UErsr3i9baHqoXaCjz1xd96+33/BQiPYZIvRdXAv5F2Hsf/WV2/2O+&#10;Dc02LW+3pO0k57z/9Mt/tGs2kM7PPL++dKFX0q0doD8kHss5J2vNciQmOze+/6Mnki9886fJB247&#10;Ej4pcSMs0hiFPsfrNa/HX0FqfO+WF2U9SmNBjV7KwwwhDf/um7/xysKYnr/tgHkvuJ3T19Jtu/x6&#10;MaoaDain+RJ1Nbwi3FqJbaByBPfXqjzsfoyr8v2htbaH6gWSPgSwb72nei/uqim7CBtq64QidOyk&#10;C63u0MdHHj+avONa0zZwYwq3doDmSDyWc07WmuVITHYunD59OvnQP3w42bhx4yLO+8evLR0IKLqY&#10;Boq2PV+PPvUb815Uw7N4NYpOnqu856XNjed1J8qY+OutewqacmzevDk5cuRIoZ5oH9i6dWvhc2tr&#10;a/ZdIJEzZ84kO3bsCGq1uBr+Tz9L3n3xBwu6LtX2P/106TO8vuKz1uLqnIYmv237wfqLDem6cFU+&#10;niq9ifX19YKGHFTvJ0+etJ+ad60P0Qs0lPkrw9WZY+fOnfbdIqTlJZdcUvisr2Vbvf3RLNLvxV0l&#10;oYuwUW2dy55MLtq8raDNO96/PX/fthl2fO2Jwmc4/uZv35se43+yuND75UeP4zwumFBt+8dnZsja&#10;7gJM2sicOHEi2fz+DyRv++Dn0gMKHRj2JedfsisTe9moFc1PONKDRaAhV3/AKq77sw8etxnmB0Dq&#10;Gcr+Xaxn+bvKvuOi1CStii43nodOlHTFLPt8TaPhnI98J7n44k3J8eP5tmTceqJ9YMuWLcmePXuy&#10;vwka9jpGwYN2+A3ypYN3avI/dd+h5G8u3pzVdnayT/cJv7bP+ui/5Z9J/6Yae9/VX88+8409P873&#10;p9q6z8PtUSi7HwNX5ZtRpzdBn9m0aVOyd+/e0nPl3Gt9qF6gIcxfGbt37y6YMtbeN2qs5b333rvQ&#10;29cSx/bhaXIR1oQ5FtP/377lttSkbV/sV3TOJm0KRs2+/jcbL07OvfS7hdfd4GP5V772LzYzaC0N&#10;qm23Ftlk+UZNcm1z29Fasxx+A/TLrq9+PXnP5o8mZ13207zg6erO+7cl73zvpam5Mq9XGaNF0Alx&#10;8XfF57wInfiosUhmxD8AlpkwDvO+N7TALhsaRjkGQ9x4Xtdo2JBug4u3fy/527+9OPnmo4eWxqy7&#10;9UQHjm3btiWnTuWf4Ss+/utDE5pYBePti7gHZ27AhQ7KpOvHLrs6ufnrR5MLr91v9w1z5ZZq+68u&#10;eyJrJPD/6X2qs0/983ry6Vtvy48Ltq4X+1qhzr2wNU89CsvDf8zytJ7Ntz6Lq/KRxOodY9Ik1fqQ&#10;9N0LtOohgKSb35BjLY8ePbrQ29dSi95DEXM+anIRNibomMw9ZPwam7Rztj5U+KwbfCy/+6FXbGbQ&#10;egqQsaLjtnsxXXJtc9vRWrMcfgP0B7n4D3zwHxdX0d2gK+7uQSFoftzwG3LBSN8LGLfguq2xuubL&#10;Lxdft1HomUu/u+0wyjGgxkLfN56XNRroii5vB/fA7o9Z53riKznu1RgmdPBoS8zJbrlRbwLj7csp&#10;a7T7uu5ds3WU7h+L2v7It7Nhjov6dwzWnbu+F6h/s3zhbzfS5blHgXu/3eE/HBJnXZ0KXUzaWLUu&#10;nS4Xgvo2f7GQPq5Jc7X020as5bFjx6B3B2LPR+GLsOkxLtDWKYQ9lvqRHZ89k3bu1hqTZoesv/1D&#10;n1u60AutZePrI722OSdrzXL8ZEF36Arte9/398H7z7jb/bxLvhZukAUOMH5DLv9/+IAVa6wqo+RA&#10;Vxb+cMIxGPLGc7fRcKGdic8MC91XMGl+w5jria/SlzX6yhqETYg52aFR344yjXxdSevbdx/JtuO5&#10;HzH3Kr7tQ3dmw2Oy+ncMFnHTvY+b+l86NtD0/U7NUv2l4fYovP77t0Q//HfKdDFpY9S6dMLHon3J&#10;WVetJR+7+0WxPfd+T5qrJR/LGdby4Ycfzj7z2OM/WzKla0+/2Jvecxz90OR8FHsRthC23ZIdS722&#10;Uagn7dyteypN2ll2qON5/3j/0oVeLbU9RVgb12w1qe2QpkPrzTlZa5bjJwu6w2JWmrTAe4UDjP8e&#10;Ga/0wHbOlfudz3mfsa/HhfdMpw6xqufYjHHjOZ0o/YYxa+gGHeif2P/iotCqCrqPYo852d39yGto&#10;1LekTCP/ddL6pWOvZL2vvF9c8IGbs3/P//D92bZ1h2xtv+vH2XvB+l+E0YsMmtujIP3hv1Mmpl7d&#10;cK+oxizbpdalEzoWhc5hoZ77VRoRbrS5DTlXL79txO/t2mXuP333Zd9Y+o3nf9RcqOmqd9j0hrfh&#10;VAidS8uCzkeVF2ErzvmhfY/Nlj+66dySczmbNj6mn5+aNP9Cr4bango8HNHV0e8Na1LbIU2H1ptz&#10;stYsx08WdIfFbGzS0qi7mk6Nvf0vvZm891PPLn1u8XdEhB9inX5P4eqT/3c4mgwn7Bs6uWc5BA7M&#10;lHvXG89jG8Z0lY50feihh7J6qirorsXe5GQXG2jUFynTyH/dPX4+/KND2XubPnJr9u+lN397acjW&#10;vQ/uy96rNmmmwes3CqQ//HfKxNSkqzX1wPDnh6x16ZQdi8zxuLqnZJVGhBt1/v1orl6u3gS/9+kd&#10;X8j+pYa7/xvPvdSYtE998VG7VHOa9DZNiaYXmfyLsIsRQvx3xTmfHneU/U2ftfcL+71ohbaNXScF&#10;n8vpGO221/wLvXOv7SnDQxvLLqaV1TZMmhLoCt3f//0HTEPMKX4KHhJFwx3d15fDHIDOuvKp5EOf&#10;PZJc/7VjS1ca6WD+gdvNwYgOWOaglYZ78CmJxQHOy69NhBqUYzH0jefRDePLf5Zc/Hf/kHzyk5/M&#10;6mnIIVB931CNRv0yZRr5urrHT16masjE408+Z+q/yqTZ+vUbBbHDf1Z50WSqxNSkqzU3AmhmwCFr&#10;XTr+sSh2qP2OB36e/Ws+O74RIZMdur/E1dLVm2At3/2Rz+fDmZ28KdxG/a3ffLVxz2DT3qYpUX4u&#10;TfV32iH02/l8VHYRtvC3PefzsfHiTx3Ozvm87AU0zNEf0mjNHLUPlr7D3odGM0GedanpgaMLbj5z&#10;r+2p4x6jiZjaxnBHJfDOsP3T9xWLPw1/4pCqoN6uv766+gGLSyYlMuhA6Bq8wvvOATP4txslDcqx&#10;IcNKjdi+bzyPbhinJ5qL/+G65PLLL89mDuJ9YIgbUGONo7mHLvyeG2jUL1N2QPZ1dY+frCstU6X9&#10;3/6tvZ/RrzsKp/HgI/3hv1Mm5gTsau3O9vX6668PVuvSiT0WuUHH01VOSEWalGnt1rerN5HV7sUX&#10;pwbs/uDQOYri+d2YDzqPv/8zR7LH39SZtjkPaQ6dS8v2AX60T337prg8bWs2eLTsNbd9O9N6ccE8&#10;Df8CLn3u+i87I5MuNz1v73rfR5OzL300+dtN7092OdPvM3Ov7anjz8hYV9sx5+4h9eacrDXL8ZMF&#10;3eGd45prtiW37Tazv2Unpcv2FabpjjE/5opa/ZVGNimbbn7GfC5i3T99/v8L9kLR/xcHT/9vNyoa&#10;lHMhumF82c+S973/kkVPmn+AYMpeb8KN968vnexCEfMZCjTqlylrtPv68fHTff2tt96q1N49LmRh&#10;666u99cf/hMMW9urvmgyNZqaNPcq7ZC1Lp3Yi1huxJgzjr6NCBu0UCOMcDULTdP9gX+8PPmrf9pb&#10;PI9zvs5jOJYfsZNH1XDOOQ9pDp1LzfYptm9Cj/ahZ0JGnfOcC46s9V1f2p3tp1UXcEnnRx4/mlye&#10;fs/ZqUnjnjTWlAzb7h+9Zj+to7anjt+TVlfb9HrduXtIvfn8Yq1ZDr8B+oVP+nQyuObzT2YHkMJV&#10;thrz0+VKY9kQgSwCxsrthXpXehDb+Elr9CjSzxbWQ3mn0ddwQuksNYztQbsw1OWfzGvvfd/fJUeO&#10;HFnUk7sPMF2vxpBWb9u23LsairNYN849FGjUB6lqtLu68vHT1zVG+za9v01rG8RRpjefnOl11ppf&#10;c+9nGqLWp0Cx4Z3uk/Z4EorYcxpH30YkpFEI/pz/wFvS8trP701/Qz6scfGw+vS3ued3NhTm99ab&#10;ECbW9E5x9IN7Lm3avmk6iiBGa7+2yaRl5/f3F+9fc7VmzTTU9lRgM+Yeu1lbX6Oq2m5y7h4CPr9Y&#10;a5bDb4D+YbE5/GGOIfMTntCjPEJXGvu4T8tvQH74jueTj33+xUYNyrngN4z5oO3G333wsuwKi19P&#10;/j7QpdBJE/r+JubrE19fz/4NnhDTz6BRn8PDIVy9OPwraDG69qk900dtA0Os3r6O/vvMEHpLJ6p3&#10;dynSfdUen6qiTyPCjTZXHzf4ajtTpqVrFvzzQHZ+/4gxaG0vsjY1I1ODz6Wxwe2bqP3M7lNPvnAi&#10;WutQbS/1kKbha62htqdE7DGaiDlOr+JYzm1Ha81y/EYl6J+P7dyXHbjdoi8GH8zXkvOvOZBcde9R&#10;573yqLvS2OZKPVimScN4qHpauqHcnqzqzBca9cOyquMnant8VqW1dJZ6d+2xqWus2oiE9G5nSsvD&#10;v8jaxIxMcfQDnY/omLX0mwLht2+W9jM3nHNeG+57+PnldZbE1O4FBMtIPJZzTtaa5UhMdm7c9tWf&#10;BYvdDz4pUcx1yMOUiWkYD1VPoRvKCycrOqmnwfsNzQh6z6O/zE4odLM6BRr1/YPjpx6gdZjChSBr&#10;LpYb0unf1lwsQrgRKdN7YRbSHM3vDPy20shnMqTz/SU7n7drzRnSjAwNXUyk8wr9Bj73+BOltG3f&#10;DHHBkfPd/OmD+XorAjMhzwOJx3LOyVqzHInJzo0Hv2duIo49Kc19yMOcGaqeqm8oz0/mNFz2bHrg&#10;eeH9/Gb1mJMoiAfHTz1A62roItbN33gluWC70+C1DWkyFu7xiM+Fko1Imd5kFj5614vLeS/MGv9b&#10;jNBvJSPiTyIy1dEPpH/Mc++6tm/6GkVQzDesmR+4MD4PJB7LOSdrzXIkJjs36KbDG75kJg+JOSnN&#10;fcjDnBmqnmKvPlKYfSw8IygNp3Vfpxjj4bFzBcdPPUDrePyGNN3PnB1vnHNa4VxojQgf4yQYkSq9&#10;2z16YPm4XDWJSF9mZAwoV/odZKzKzj38GyW0b6ryrQpcGJ8HEo/lnJO1ZjkSk50bZNJ+sveJRlfH&#10;pjzkQTND1VPM1ceYm9WXGwrp/+0+eO19x9Cr1hAcP/UArbtRfk4zf5NBo+djSTEiVXovXTQLGQ77&#10;WtNJRKY22mHpfulFpOcWb7vwb1xl+6Y83zRCOnIMbBzBeEg8lnNO1prlSEx2bpBJoyBir45NdciD&#10;doaqp6irjxURaiiETpDnXIVetSbg+KkHaN2NqZ3TqvQOXTTLjqd8fLYGIMaccZAho/ZBzJBBSdTe&#10;L+0E9agSq9gX2Pxe82XnGZVuWO2CuQ9sHMG4SDyWc07WmuVITHZuuCatKVMa8gDaFX/VlVP3vY/c&#10;aWaganLirwqzHu5Vs1c9bePirofyB3eCcnD81AO07oepnNOq9K66aMbH5ybHaZqQgrZH9v/sGOyO&#10;dkjXZc0LnQeqqDqXDEVo6Gfx3GLDnlvc3zDWvlBmfv0oaJadD3FhfI5IPJZzTtaa5UhMdm50MWl9&#10;sIoDt1aa1lPVldMdD/x86b3yk4jzek34vWpljYkvPAyjVgeOn3qA1rqo05vOp3ScDB4/6RibmpLs&#10;2GyHyVVFNuFT+vngEDwveMigT9W5ZMheOHfoZ9OhnWNA24W+Mze/MZqY30D64cL4/JB4LOecrDXL&#10;kZjs3FilSVvVgVsrTepp+eSR68MPNTcnvNB7a8mF1x1cXH287V9eLXymGNUnpdB3VN3QDnJw/NQD&#10;tNZFnd4xQ/b+JT3HLt6viNhJoSjoQqtP5bnE5jPUsTx2tkY3Qr9hCOgCden9ZzVBy5ABBfND4rGc&#10;c7LWLEdisnNjVSZtlQdurcTWU93Jo+kVyWdf/S/zmjV3MSHxqufUwPFTD9BaF7F603m2bMhe1bDI&#10;RdT26uQRek5XEyMyxLE86jc6MeazxkL3yy0iQhNMEjJPJB7LOSdrzXIkJjs3VmHSVn3g1kpsPVWe&#10;PBoEXZFc9Jbak06p8creT99r0CigGOuq5xTB8VMP0FoXfeldNyxy8V7EcTn0nK4m55KhjuXmN7b/&#10;DUPh3y+3uDBZda5MP4NJQuaNxGM552StWY7EZOfGKkyahAO3RmLrqfw5O/saXZH0bzYvnHRoPWlk&#10;7y1OSva9yBjzqucUwfFTD9BaF33pXTYs8qwrHdPgHHOrgo7l/hC82Ge2DXksp9+49c4Xgt/rR+g3&#10;DIV7v5wfoXMlf/biTx3GJCEzRuKxnHOy1ixHYrJzYxUmTcKBe65UTcQSW0+hk0d+0kj/jboiWXWz&#10;efG1b/74da+hEPsd4131nCI4fuoBWuuib739YZFbbjuyfMwls+C/xmGP1/4QvCoj4sbQx/ImQztj&#10;hxFWnWtjiLtfrniupPMq2kTzRuKxnHOy1ixHYrJzYxUmTcqBe24shhZ625EnYomtp9Ln7PgTeFRE&#10;kyuw3FtK+X/g9kDjoCTGvOo5RXD81AO01sXQei9dSLXmJnhcT81N2RC8ciNSHJUxxrG8bmhnk2GE&#10;defaGIrGMc0JFyZBisRjOedkrVmOxGTnxipMWuyMS2iEV+Neybvxa8cW26xsIpbbdx+Jqif35FE6&#10;5MU5wS5FxMnGxL4st3d/4tDiKiQNTbnhq+vm/YjvwM3T5eD4qQdorYuh9Q5dSC2cB+jYTOcH+zeZ&#10;m9AQvFAPVtkFvM98a9j9t2xoZzYjcRoXXf909jDpzz54vLRXjM65u37wq2x58zu6TXqWG8d8HVWB&#10;NtH8kXgs55ysNcuRmOzcWIVJG2LogTb8K3mx9w/sXYu7Usgnj2BY3Za/z5yw6KR3wbUHK088oVzd&#10;q5A3f+OV0s81veqpFRw/9QCtdTG03tUXUvNjMh2fP/r56uF3vhExx3RvVEZ2cXGcGZ15aOfGmw7Z&#10;i5r15yOCliMj1+fMw0Hj6KyjEGgTqUDisZxzstYsR2Kyc2MVJo3ID9yBgx0a4ZXQyYK2U6jXrC5u&#10;uT9uqASdPGhYRWgdFAXdUq1iTlpumM+XX4Usu+rpPucHN09Xg+OnHqC1LobWu88LqXQs/9Q3XunV&#10;3HSFz6HmuZ7h85FrHBefb3CeazLpGa2fh/oHvwNtIjVIPJZzTtaa5UhMdm6syqShEd6OJo8v8IMm&#10;YvngbU/bNdUTGvJSFsGTHIV3km96oqaTF+XBN7TTfsHP+QHV4PipB2itizH07vNCqqQZnfkcSgYt&#10;9nx04bUHG51z20x6hjYRICQeyzkna81yJCY7N1Zl0hg0wpsRPtmlB/H0ZLP8ejHopuOLbzpg11RP&#10;zL2DlSc5a9BiToJ+DH2i1gCOn3qA1roYQ+/f/fH/Jld88Wh+XO5gGvqa0Tl2RsWqz3V7Dmj8ubbt&#10;BB9+m+ijdxxKvvVDzOioBYnHcs7JWrMcicnOjVWbNNCM2JNdKOhK4DX3HLZrqidqyEtNFAxa5Hrw&#10;6IV+wPFTD9BaF0PrTUahOHuhOY7T8Xzzrc82vpAaOyqjytws52QidO9Y1eeankN5SGSToHMt/eY+&#10;QG3rQqLenJO1ZjkSk50bMGnTovJkV3UysVf/vvPYi3ZNcVQOeYkMOsnRDddv235w8KuQIAfHTz1A&#10;a10MqTeZHDoOh+55bjp7IfdoXXXvS4X1FCP9Dnvuou+8/qvrdumc2JzCn7Prz157Kvm7Tz9rz6Hp&#10;35Hno6XXI861fU3wgdrWhUS9OSdrzXIkJjs3YNKmRekQRHvSCJqp9KRB9w/QsImm9VQ9Tj7wXYFg&#10;04VHL4wLjp96gNa6GErvJvc8103wEezR8sxN6Hx19lVrhZ6xJjn59451ubjIsXRRNOJcG3uvXgyo&#10;bV1I1JtzstYsR2KycwMmbVpUDUEsnDTo/TTc+weee3G9dT3RCdcdJ0/ru+1fXs2/ryLYdEUNn+z5&#10;KqRmcPzUA7TWxVB69zXBR7BHyx733fOU+X95zxjx4N43Cu83idD6ly4uRpyPsnA+FzrXsplrcq9e&#10;DKhtXUjUm3Oy1ixHYrJzAyZtelQOQUxPKtRzdf41+5cmYum7ntqYrrrcMc1wf+D4qQdorYuh9O5j&#10;go+qni8+7sfOqvjoU79Jzvv4/uB7frj3jtWunz9rc6w7H5Wft3h5M6S/6b16MaC2dSFRb87JWrMc&#10;icnODZi06dF2qt4h6qmp6cI0w+OB46ceoLUuhtK78p5nJ6ruG+42e+JyZOeW9FwSes+N4L1jFcHn&#10;rMK5y56PeF18PupzpsumoLZ1IVFvzslasxyJyc4NmLTpEhqCWHUlb4h6amu6muYOmoPjpx6gtS6G&#10;0ruP+4a7zECcx77o3jaOGHPpBvUG0vmHfsfGmw4l5338QDYC5YLtBwvno+V760xOlFubmS6bgtrW&#10;hUS9OSdrzXIkJjs3YNL0MGQ9wXTJA8dPPUBrXQyldx/3DdN5oNowpSYn2DNmZmEsXTYipyyoFyyy&#10;562sN5AJ3lvHy9sLkXzv3FCgtnUhUW/OyVqzHInJzg2YND2gnnQBvfUArXUxpN5d7xuO7Y1zw/0u&#10;6kFz38vCGrSynDakBursK/ZXGzkvqnoDiT5nuuwCalsXEvXmnKw1y5GY7NyASdMD6kkX0FsP0FoX&#10;Q+rd9b7hqN44Cud96j0rDm9M//XMWsGg2Zyy5Qrv78s/V/X9dt1Vswj3NdNlV1DbupCoN+dkrVmO&#10;xGTnBkyaHlBPuoDeeoDWuhhD7y5D2Ot643gmxqb3nZkofj64Dl5/yffHzCLcx0yXfYDa1oVEvTkn&#10;a81yJCY7N2DS9IB60gX01gO01oV0vet64z7+5ZeSj9zxfP7+ItL3bS9XFtZshaLO4BXe876/rjeQ&#10;qL+3zkTMvW1dQG3rQqLenJO1ZjkSk50bMGl6QD3pAnrrAVrrYip6V/XGFXuqPHNGYQ1aWW/Y0mul&#10;YZY/56r9jXoD+5jpsg9Q27qQqDfnZK1ZjsRk5wZMmh5QT7qA3nqA1rqYg96VPVUhg2Z7w4rLBMxd&#10;INr0dvUx02UfoLZ1IVFvzslasxyJyc4NmLT5Q7NU0dXD23cfSW65/9nksUMnkt+9ecq+C+YKjp96&#10;gNa6kK43n3Po3jSaVCN0zgn2VFkjRv8v9qDl/yeTdsG1B8sNXiDa9nZ1nemyD1DbupCoN+dkrVnO&#10;KpNdX19PNm7cuBSbN29OTp48aT+VJKdPn062bt1a+Mza2pp9t5zY5dquPxaYtHmz/CBOE+devT95&#10;4PE37KeaEXMCBqtnlcdPMC7QWheS9Y495yz1VDnmrKoHjUzRv6TrWbzPn3H/dqNDb1fXmS77ALWt&#10;C4l6c07WmuWsMlkyaZs2bUqOHz9uX1nmxIkTyZYtW5I9e/bYV4zpqTNSscu1XX8TYNLmyxAP4hzC&#10;9IFhWOXxE4wLtNaFVL2bnnP8nqplc5b/fdH1Tyf/dvC32XLPvvpfzmfM+0P2dtHvKru3bmhQ27qQ&#10;qDfnZK1ZziqTjTFpu3fvTrZt25acOpX3Ipw5cybZsWPH0ususcu1XX8TYNLmyRAP4hzC9IHhWOXx&#10;E4wLtNaFRL3bnHPKeqp4HedetT+5+ksvFQzR4kKhY87qet6G7u0aEtS2LiTqzTlZa5azymTrTBoP&#10;Q3R7uRgyPWXLxi7Xdv1NgUmbJ30/iHMI0weGZZXHTzAu0FoXEvXucs6J7anyLxTG9rxNGdS2LiTq&#10;zTlZa5azymTrTBoPRQwNO+T72ULvxS7Xdv1NgUmbJ30/iLNv0weGZ5XHTzAu0FoXEvUe+uHP1RcK&#10;i6/Naeg9alsXEvXmnKw1y1llsmyE3HBNW5VR6uO9tutoCkzaPKmc3tiJ2KmJhz4Bg/5Z5fETjAu0&#10;1oVEvfs+5/hovVCI2taFRL05J2vNcqQlS/eIdTVRse+1XUdT2KTxtkbMI+596PngycsPuip5zT2H&#10;g+twgz4TewK++KYDwXUgEAgEYp7R9znHj09+9dng+vygC4UfvO3p4DoQiKmEJDgna81yhk6WzQ5H&#10;3X1efJ/Yzp07Zzfckbc1Yh6xd+1lc9KyN1cHw05N/J3HXgyuw42hT8AIBAKBmG70fc7xAxcKEZpC&#10;EpyTtWY50pJ1Z1Z8/fXXMxPVdGIPNl91y8V+rits0sD88Kc3LkTDqYmXnmkTig7PowH9I+34CYYD&#10;WutCqt59nnN8gg+/DgRdKGzz4GqpoLZ1IVFvzslasxxpybo9aWVT4ddNkR+7XNv1NwUmbb70/SDO&#10;IU/AoH+kHT/BcEBrXUjVe8iHP2u9UIja1oVEvTkna81yVpUsGyF3OCG/tnnz5uTkyZPZazzs0O3t&#10;CvVy0Wvu8MTY5WI/1wVaHwWYLzy9MQ0Bece1+7MTZWh6Y5o9i16/+5HX0s+8lFx737Hksw8eTx47&#10;dCL53ZunBj0Bg/5Z1fETjA+01oV0vWOn1G+KxguFqG1dSNSbc7LWLGeVybJBciPUe+V/LmSgfJNG&#10;xCxHxH6uLTBpeqiqp8UDQktOgOdevX8xrfFQJ2DQL6s8foJxgda60Kq3xguFqG1dSNSbc7LWLEdi&#10;snMDJk0PZfXEDwjdQCc8+jczafvMSZDjCnMSpCuZYBrg+KkHaK0L7XprulCI2taFRL05J2vNciQm&#10;Ozdg0vQQqid+QCgZtA2XlQwj8YLuDQDywfFTD9BaF9BbD9BaFxL15pysNcuRmOzcgEnTQ6iemjwg&#10;lGNODwqdMzh+6gFa6wJ66wFa60Ki3pyTtWY5EpOdGzBpegjV050P/SJoxMqCHhR66V0v2KWBZHD8&#10;1AO01gX01gO01oVEvTkna81yJCY7N2DS9BCqJxrXbx4QuraYvrgq6EGhdB8AkA+On3qA1rqA3nqA&#10;1rqQqDfnZK1ZjsRk5wZMmh5C9RT7gFCOuT0odM7g+KkHaK0L6K0HaK0LiXpzTtaa5UhMdm7ApOkh&#10;VE+LB4Ry2BkegzHDB4XOGRw/9QCtdQG99QCtdSFRb87JWrMcicnODZg0PZTVEz8glKfZ1/Sg0DmD&#10;46ceoLUuoLceoLUuJOrNOVlrliMx2bkBk6aHsnpyHxBaMGjUq0ZT81vzNscHhc4ZHD/1AK11Ab31&#10;AK11IVFvzslasxyJyc4NmDQ91NUTPyB0402HkvM+fiA5/5r9yQXbD876QaFzBsdPPUBrXUBvPUBr&#10;XUjUm3Oy1ixHYrJzAyZND6gnXUBvPUBrXUBvPUBrXUjUm3Oy1ixHYrJzAyZND6gnXUBvPUBrXUBv&#10;PUBrXUjUm3Oy1ixHYrJzAyZND6gnXUBvPUBrXUBvPUBrXUjUm3Oy1ixHYrJzAyZND249vfmn09l9&#10;ZjSz4z3f+2Xy2KETye/ePJW9B+YBjp96gNa6gN56gNa6kKg352StWY7EZOcGTJoeuJ5ogpB33XAo&#10;n8XRxrlX708eePwN+2kwdXD8/P+3d0cvUtVhGMf/uXalqyBEELwJvLTAtGAJiYgg8KK8icqCYIku&#10;NA2ii0CE0Cna0IolN1EqyCiluqgMF43T/Gbft9/M8aweJ0ff8z7fD7yos2fGFx/OgYeZOeogay3k&#10;rYOstUTM23eyalZFXDYbSpqOci6dPLU+KWTLk9vqn5kpaUsHt261X95dw/Bx/dRB1lrIWwdZa4mY&#10;t+9k1ayKuGw2lLS82h9pfP34l81jK59aQZt9F609l6/8Za+CoeL6qYOstZC3DrLWEjFv38mqWRVx&#10;2WwoaTlt95HGvlNKHYaN66cOstZC3jrIWkvEvH0nq2ZVxGWzoaTlUwpaKVpdH2nsM8sHR82TR762&#10;V8NQcf3UQdZayFsHWWuJmLfvZNWsirhsNpS0XMpHHHce+nybjzSOH9vffuz2WRo/94mXz9krYqi4&#10;fuogay3krYOstUTM23eyalZFXDYbSlouH45+7ixed58zzSMHtn5fCt6htzfsFTFUXD91kLUW8tZB&#10;1loi5u07WTWrIi6bDSUtl1ePX26Vr46xMuazVN5hm/pzmR3PjLgd/8Bx/dRB1lrIWwdZa4mYt+9k&#10;1ayKuGw2lLRcXlq9OC5ds4VrZqygTRezrd9zO/5suH7qIGst5K2DrLVEzNt3smpWRVw2G0paLu9/&#10;8tNM2eoaL2hL+2fL2nbD7fiHieunDrLWQt46yFpLxLx9J6tmVcRls6Gk5VIK1aRctT7SODM9bh4y&#10;PdyOf5i4fuogay3krYOstUTM23eyalZFXDYbSlo+5SOKpVx1vks2LmjL4wK3+8Uvbv9Zx3A7/uHi&#10;+qmDrLWQtw6y1hIxb9/JqlkVcdlsKGn5bN78pzn83qVatsq7auPZYd8zW3nzm+aFd74dl7haxrYb&#10;bsc/XFw/dZC1FvLWQdZaIubtO1k1qyIumw0lLa/yn1qXG4mUkrXr+bXmqVfWmnc/2npXrM9318qU&#10;2/GX18DwcP3UQdZayFsHWWuJmLfvZNWsirhsNpQ0HdPn0718d+3s+q+T52BYuH7qIGst5K2DrLVE&#10;zNt3smpWRVw2G0qajvb51Oe7a+WjkRgmrp86yFoLeesgay0R8/adrJpVEZfNhpKmo30+9fnu2p9/&#10;37SjMTRcP3WQtRby1kHWWiLm7TtZNasiLpsNJU3HdudT+7trpZydPn/Nfoqh4vqpg6y1kLcOstYS&#10;MW/fyapZFXHZbChpOjiftJC3DrLWQt46yFpLxLx9J6tmVcRls6Gk6eB80kLeOshaC3nrIGstEfP2&#10;nayaVRGXzYaSpoPzSQt56yBrLeStg6y1RMzbd7JqVkVcNhtKmg7OJy3krYOstZC3DrLWEjFv38mq&#10;WRVx2WwoaTo4n7SQtw6y1kLeOshaS8S8fSerZlXEZbOhpOngfNJC3jrIWgt56yBrLRHz9p2smlUR&#10;l82GkqaD80kLeesgay3krYOstUTM23eyalZFXDYbSpoOzict5K2DrLWQtw6y1hIxb9/JqlkVcdls&#10;KGk6OJ+0kLcOstZC3jrIWkvEvH0nq2ZVxGWzoaTp4HzSQt46yFoLeesgay0R8/adrJpVEZfNhpKm&#10;o5xLX3y10Zw+f61566Mfmtc++K75eO1q88tvN+wIZML1UwdZayFvHWStJWLevpNVsyristlQ0nSc&#10;PLXePP7cZ80jT5+dmUef/bR579SPdhSy4Pqpg6y1kLcOstYSMW/fyapZFXHZbChpGtY2fp8UsuUD&#10;o/GvZ2ZK2tLB8tjZybtryIPrpw6y1kLeOshaS8S8fSerZlXEZbOhpOX32x+bzc5Dn1tBm30XrT2X&#10;r/xlz8LQcf3UQdZayFsHWWuJmLfvZNWsirhsNpS0/D4c/dxZyLqmfE8NOXD91EHWWshbB1lriZi3&#10;72TVrIq4bDaUtPxePX65s5C1Z/ngqHnyyNf2LAwd108dZK2FvHWQtZaIeftOVs2qiMtmQ0nL76XV&#10;i81SRylrz9KBUfPEy+fsWRg6rp86yFoLeesgay0R8/adrJpVEZfNhpKW3/uf/NRZytpTvrNWCh1y&#10;4Pqpg6y1kLcOstYSMW/fyapZFXHZbChp+ZWbgUyK2IHbi9l/s3/r17Prv9qzMHRcP3WQtRby1kHW&#10;WiLm7TtZNasiLpsNJU1Dub1+KWFLT3fc4XFc0JbHBW7lzW/saGTA9VMHWWshbx1krSVi3r6TVbMq&#10;4rLZUNI0bN78pzn0xrlazMq7auPZYf9HWilof/59045GBlw/dZC1FvLWQdZaIubtO1k1qyIumw0l&#10;TUc5l06eWp9876zcIGTX82uTcnb6/DU7Aplw/dRB1lrIWwdZa4mYt+9k1ayKuGw2lDQdnE9ayFsH&#10;WWshbx1krSVi3r6TVbMq4rLZUNJ0cD5pIW8dZK2FvHWQtZaIeftOVs2qiMtmQ0nTwfmkhbx1kLUW&#10;8tZB1loi5u07WTWrIi6bDSVNB+eTFvLWQdZayFsHWWuJmLfvZNWsirhsNpQ0HZxPWshbB1lrIW8d&#10;ZK0lYt6+k1WzapHL3rp1qzl8+HCze/fuZjQa2aPV5uZms2/fvsnPff7PcW19njfva98LSpqORZ5P&#10;iIe8dZC1FvLWQdZaIubtO1k1qxa17MbGxh2Lz9WrV5u9e/c2x44ds0e2ykz72L7HtfV53ryvfa/K&#10;a5ZBfos6nxATeesgay3krYOstUTM23eyalYtYtnp8uNlrV16VldXm5WVlebGjRv2SH3nbfrxvse1&#10;9XnevK99ryhpOhZxPiEu8tZB1lrIWwdZa4mYt+9k1axa9LJdJc0/Yjj9DpYrZWbPnj3NpUuXeh/X&#10;1ud5Fy5cmOu151FerwzyW/T5hFjIWwdZayFvHWStJWLevpNVs2rRy3aVNH+nresjhdPH9z2urc/z&#10;Tpw4Mddrz4OSpmPR5xNiIW8dZK2FvHWQtZaIeftOVs2qRS/bVXjuVIKmf9b3uLY+Pzt69Ohcz58H&#10;JU3Hos8nxELeOshaC3nrIGstEfP2nayaVYtetqvw9C1YfY9r6/Ozh1HS/N+aYRiGYRiGYZiHM5H4&#10;TlbNqnmX9SLjs913uLoKj9rHHQv/d2YYhmEYhmEY5uFMNL6XVbNq0QvfqaTd7aYdfY9r6/O8ss88&#10;rw0AAAAA90Ookrbdbe7bj/c9rq3P865fvz7XawMAAADA/RCqpBX++PQ7WV3vYPU5rvy5/Xf0eV7f&#10;HQAAAADgfnugJc0/blgKUHum36HykuSzXTm623FdJa3o8/p9dwAAAACA++mBljQAAAAAwJ1R0gAA&#10;AAAgEEoaAAAAAARCSQMAAACAQChpAAAAABAIJQ0AAAAAAqGkAQAAAEAglDQAAAAACISSBgAAAACB&#10;UNIAAAAAIBBKGgAAAAAEQkkDAAAAgEAoaQAAAAAQCCUNAAAAAAKhpAEAAABAIJQ0AAAAAAiEkgYA&#10;AAAAgdy1pDEMwzAMwzAMwzAPfqyaVeMHP2sfxDAMwzAMwzAMwzyIufj9v6yvuQr7OuI2AAAAAElF&#10;TkSuQmCCUEsDBBQABgAIAAAAIQBXG5cP3wAAAAgBAAAPAAAAZHJzL2Rvd25yZXYueG1sTI9BS8NA&#10;FITvgv9heYI3u0mta415KaWopyLYCuJtm31NQrNvQ3abpP/e9aTHYYaZb/LVZFsxUO8bxwjpLAFB&#10;XDrTcIXwuX+9W4LwQbPRrWNCuJCHVXF9levMuJE/aNiFSsQS9plGqEPoMil9WZPVfuY64ugdXW91&#10;iLKvpOn1GMttK+dJoqTVDceFWne0qak87c4W4W3U4/o+fRm2p+Pm8r1/eP/apoR4ezOtn0EEmsJf&#10;GH7xIzoUkengzmy8aBHikYAwXygFItpLpZ5AHBAWjyoBWeTy/4H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s0Vd3NAgAALQgAAA4AAAAAAAAAAAAAAAAAOgIA&#10;AGRycy9lMm9Eb2MueG1sUEsBAi0ACgAAAAAAAAAhAInEsHMB9AAAAfQAABQAAAAAAAAAAAAAAAAA&#10;MwUAAGRycy9tZWRpYS9pbWFnZTEucG5nUEsBAi0AFAAGAAgAAAAhAFcblw/fAAAACAEAAA8AAAAA&#10;AAAAAAAAAAAAZvkAAGRycy9kb3ducmV2LnhtbFBLAQItABQABgAIAAAAIQCqJg6+vAAAACEBAAAZ&#10;AAAAAAAAAAAAAAAAAHL6AABkcnMvX3JlbHMvZTJvRG9jLnhtbC5yZWxzUEsFBgAAAAAGAAYAfAEA&#10;AGX7AAAAAA==&#10;">
                <v:shape id="Picture 13" o:spid="_x0000_s1027" type="#_x0000_t75" style="position:absolute;top:31;width:27533;height:14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U4wgAAANsAAAAPAAAAZHJzL2Rvd25yZXYueG1sRE9Na8JA&#10;EL0L/odlhN50oxWx0VWKpdZ4KbVFPA7ZMRuanQ3Z1aT/3hWE3ubxPme57mwlrtT40rGC8SgBQZw7&#10;XXKh4Of7fTgH4QOyxsoxKfgjD+tVv7fEVLuWv+h6CIWIIexTVGBCqFMpfW7Ioh+5mjhyZ9dYDBE2&#10;hdQNtjHcVnKSJDNpseTYYLCmjaH893CxCvZzc9qi/3DnlzZ7yzI33R0/p0o9DbrXBYhAXfgXP9w7&#10;Hec/w/2XeIBc3QAAAP//AwBQSwECLQAUAAYACAAAACEA2+H2y+4AAACFAQAAEwAAAAAAAAAAAAAA&#10;AAAAAAAAW0NvbnRlbnRfVHlwZXNdLnhtbFBLAQItABQABgAIAAAAIQBa9CxbvwAAABUBAAALAAAA&#10;AAAAAAAAAAAAAB8BAABfcmVscy8ucmVsc1BLAQItABQABgAIAAAAIQCKUSU4wgAAANsAAAAPAAAA&#10;AAAAAAAAAAAAAAcCAABkcnMvZG93bnJldi54bWxQSwUGAAAAAAMAAwC3AAAA9gIAAAAA&#10;">
                  <v:imagedata r:id="rId17" o:title="" cropbottom="33228f"/>
                </v:shape>
                <v:shape id="Picture 14" o:spid="_x0000_s1028" type="#_x0000_t75" alt="Chart, scatter chart&#10;&#10;Description automatically generated" style="position:absolute;left:27527;width:27521;height:14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D7wQAAANsAAAAPAAAAZHJzL2Rvd25yZXYueG1sRE/bisIw&#10;EH1f8B/CCL6t6aqsUo1SBUX2ydsHDM1sU2wmtYla/fqNIOzbHM51ZovWVuJGjS8dK/jqJyCIc6dL&#10;LhScjuvPCQgfkDVWjknBgzws5p2PGaba3XlPt0MoRAxhn6ICE0KdSulzQxZ939XEkft1jcUQYVNI&#10;3eA9httKDpLkW1osOTYYrGllKD8frlZBNhq0yXOSLbeXcf1zeW52w7PZKdXrttkURKA2/Ivf7q2O&#10;80fw+iUeIOd/AAAA//8DAFBLAQItABQABgAIAAAAIQDb4fbL7gAAAIUBAAATAAAAAAAAAAAAAAAA&#10;AAAAAABbQ29udGVudF9UeXBlc10ueG1sUEsBAi0AFAAGAAgAAAAhAFr0LFu/AAAAFQEAAAsAAAAA&#10;AAAAAAAAAAAAHwEAAF9yZWxzLy5yZWxzUEsBAi0AFAAGAAgAAAAhABdk0PvBAAAA2wAAAA8AAAAA&#10;AAAAAAAAAAAABwIAAGRycy9kb3ducmV2LnhtbFBLBQYAAAAAAwADALcAAAD1AgAAAAA=&#10;">
                  <v:imagedata r:id="rId17" o:title="Chart, scatter chart&#10;&#10;Description automatically generated" croptop="33370f"/>
                </v:shape>
                <w10:wrap type="square" anchorx="margin"/>
              </v:group>
            </w:pict>
          </mc:Fallback>
        </mc:AlternateContent>
      </w:r>
      <w:r w:rsidR="00880885" w:rsidRPr="00880885">
        <w:rPr>
          <w:rFonts w:ascii="Times New Roman" w:hAnsi="Times New Roman" w:cs="Times New Roman"/>
          <w:noProof/>
          <w:sz w:val="24"/>
          <w:szCs w:val="24"/>
        </w:rPr>
        <w:t>to the graph. Hence, it is plausible to conclude that the residuals are independent.</w:t>
      </w:r>
      <w:r w:rsidR="003227DC">
        <w:rPr>
          <w:rFonts w:ascii="Times New Roman" w:hAnsi="Times New Roman" w:cs="Times New Roman"/>
          <w:noProof/>
          <w:sz w:val="24"/>
          <w:szCs w:val="24"/>
        </w:rPr>
        <w:t xml:space="preserve"> Similarly for Amazon, we can see that there </w:t>
      </w:r>
      <w:r w:rsidR="007073A1">
        <w:rPr>
          <w:rFonts w:ascii="Times New Roman" w:hAnsi="Times New Roman" w:cs="Times New Roman"/>
          <w:noProof/>
          <w:sz w:val="24"/>
          <w:szCs w:val="24"/>
        </w:rPr>
        <w:t>is a subtle patter formation observerd over time. Hence, we can say that thr residuals for Amazon might not be independent.</w:t>
      </w:r>
    </w:p>
    <w:p w14:paraId="4AB5152B" w14:textId="5BFCA66D" w:rsidR="00A35EA3" w:rsidRPr="004E24E4" w:rsidRDefault="002237D1" w:rsidP="004E24E4">
      <w:pPr>
        <w:pStyle w:val="ListParagraph"/>
        <w:numPr>
          <w:ilvl w:val="1"/>
          <w:numId w:val="12"/>
        </w:num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5035288C" wp14:editId="484FFFA4">
                <wp:simplePos x="0" y="0"/>
                <wp:positionH relativeFrom="margin">
                  <wp:posOffset>-113665</wp:posOffset>
                </wp:positionH>
                <wp:positionV relativeFrom="paragraph">
                  <wp:posOffset>1607185</wp:posOffset>
                </wp:positionV>
                <wp:extent cx="5507990" cy="1464310"/>
                <wp:effectExtent l="0" t="0" r="0" b="2540"/>
                <wp:wrapSquare wrapText="bothSides"/>
                <wp:docPr id="25" name="Group 25"/>
                <wp:cNvGraphicFramePr/>
                <a:graphic xmlns:a="http://schemas.openxmlformats.org/drawingml/2006/main">
                  <a:graphicData uri="http://schemas.microsoft.com/office/word/2010/wordprocessingGroup">
                    <wpg:wgp>
                      <wpg:cNvGrpSpPr/>
                      <wpg:grpSpPr>
                        <a:xfrm>
                          <a:off x="0" y="0"/>
                          <a:ext cx="5507990" cy="1464310"/>
                          <a:chOff x="0" y="0"/>
                          <a:chExt cx="5507990" cy="1464310"/>
                        </a:xfrm>
                      </wpg:grpSpPr>
                      <pic:pic xmlns:pic="http://schemas.openxmlformats.org/drawingml/2006/picture">
                        <pic:nvPicPr>
                          <pic:cNvPr id="18" name="Picture 18"/>
                          <pic:cNvPicPr>
                            <a:picLocks noChangeAspect="1"/>
                          </pic:cNvPicPr>
                        </pic:nvPicPr>
                        <pic:blipFill rotWithShape="1">
                          <a:blip r:embed="rId18" cstate="print">
                            <a:extLst>
                              <a:ext uri="{28A0092B-C50C-407E-A947-70E740481C1C}">
                                <a14:useLocalDpi xmlns:a14="http://schemas.microsoft.com/office/drawing/2010/main" val="0"/>
                              </a:ext>
                            </a:extLst>
                          </a:blip>
                          <a:srcRect b="51668"/>
                          <a:stretch/>
                        </pic:blipFill>
                        <pic:spPr bwMode="auto">
                          <a:xfrm>
                            <a:off x="0" y="9525"/>
                            <a:ext cx="2759075" cy="14547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 name="Picture 21" descr="Chart, scatter chart&#10;&#10;Description automatically generated"/>
                          <pic:cNvPicPr>
                            <a:picLocks noChangeAspect="1"/>
                          </pic:cNvPicPr>
                        </pic:nvPicPr>
                        <pic:blipFill rotWithShape="1">
                          <a:blip r:embed="rId18" cstate="print">
                            <a:extLst>
                              <a:ext uri="{28A0092B-C50C-407E-A947-70E740481C1C}">
                                <a14:useLocalDpi xmlns:a14="http://schemas.microsoft.com/office/drawing/2010/main" val="0"/>
                              </a:ext>
                            </a:extLst>
                          </a:blip>
                          <a:srcRect t="50269"/>
                          <a:stretch/>
                        </pic:blipFill>
                        <pic:spPr bwMode="auto">
                          <a:xfrm>
                            <a:off x="2755900" y="0"/>
                            <a:ext cx="2752090" cy="146431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EC9384D" id="Group 25" o:spid="_x0000_s1026" style="position:absolute;margin-left:-8.95pt;margin-top:126.55pt;width:433.7pt;height:115.3pt;z-index:251683840;mso-position-horizontal-relative:margin" coordsize="55079,14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mu7QxQIAAC0IAAAOAAAAZHJzL2Uyb0RvYy54bWzkVV1v0zAUfUfiP1hB&#10;4oktaVnaNaydJsoqpAEVA/HsOk5iLbEt2/369xw7aVnXSUNDQkI8NLWvr++959xj++Jy09RkxY0V&#10;So6j3mkSES6ZyoUsx9H3b9cn5xGxjsqc1krycbTlNrqcvHxxsdYZ76tK1Tk3BEGkzdZ6HFXO6SyO&#10;Lat4Q+2p0lxisVCmoQ5TU8a5oWtEb+q4nySDeK1Mro1i3FpYp+1iNAnxi4Iz96UoLHekHkeozYWv&#10;Cd+F/8aTC5qVhupKsK4M+owqGiokku5DTamjZGnEUahGMKOsKtwpU02sikIwHjAATS95gGZm1FIH&#10;LGW2LvWeJlD7gKdnh2WfVzOjb/XcgIm1LsFFmHksm8I0/h9Vkk2gbLunjG8cYTCmaTIcjcAsw1rv&#10;bHD2tteRyiowf7SPVR+e2BnvEscH5WjBMvw6DjA64uBprWCXWxoedUGa34rRUHO31Cdol6ZOLEQt&#10;3DZID43xRcnVXLC5aSegc26IyMEFhC9pA8lj2WclsIBjv8V7tXuox3Sj2J0lUr2vqCz5ldVQLQJ4&#10;7/jQPUwPEi5qoa9FXROj3A/hqtuKauTsBTH6xQ4rJP9AMo/Q1cpxqtiy4dK158vwGrCVtJXQNiIm&#10;482CA5/5mPfQdZxth3zaCOnaw2QN+woABMcr7Q0GATTNrDPcsWoHaVd2y4eF/Mhi/UnlCEWXToXq&#10;H5XfKO2nbZ6dAvvDdJQM050C07PhefDY6wgcG+tmXDXED1A6ygsZ6OrGOl/SLxevd6k8o7DTrJYH&#10;Bjh6S2iDL7obokktEAz+GYH20b5DgXpLzi2DViBF494Qy6hzuJ+Zn75+tbl6Fz5T7yS0lwXx7cLd&#10;LBit6y0pueQGisj/K6lDU2nSH4y6A/DHUoekoWlcqsf3LZb6ySP37d9We7ic8SaFw9O9n/7Ruz/H&#10;+P4rP/kJAAD//wMAUEsDBAoAAAAAAAAAIQDe+7ZVa/QAAGv0AAAUAAAAZHJzL21lZGlhL2ltYWdl&#10;MS5wbmeJUE5HDQoaCgAAAA1JSERSAAADZgAAA6UIBgAAAAap9OQAAAABc1JHQgCuzhzpAAAABGdB&#10;TUEAALGPC/xhBQAAAAlwSFlzAAAXEQAAFxEByibzPwAA9ABJREFUeF7s/Ym3JFWVv43//rgGQWln&#10;tEvKtmwKRbtQGaVKGRwQpRhVnNDGtlTQQpy/TiBKcQsopmKQ0i60bW2H8qu+C218qVd6xS925tmZ&#10;JyJPROyIGxmZueN51trr3hsZERnns8/Jez55Tpz4/wk/+9nPrs4jIwiCIAiCIAiCIIaN//iP/7hV&#10;jVlyB4IgCIIgCIIgCGL5UTBmAAAAAAAAMBwYMwAAAAAAgBWDMQMAAAAAAFgxGDMAAAAAAIAVgzED&#10;AAAAAABYMRgzAAAAAACAFYMxAwAAAAAAWDEYMwAAAAAAgBWDMQMAAAAAAFgxGDMAAAAAAIAVgzED&#10;AAAAAABYMRgzAAAAAACAFYMxAwAAAAAAWDEYMwAAAAAAgBWDMQMAAAAAAFgxGDMAAAAAAIAVgzED&#10;AAAAAABYMRgzAAAAAACAFYMxAwAAAAAAWDEYMwAAAAAAgBWDMQMAAAAAAFgxGDMAAAAAAIAVgzED&#10;AAAAAABYMRgzAHDJsWPHsh07dmS7du3Knn322bB1NbzwwgvZ/v37J9dz8ODBsBXWlXWqO8tkLOUE&#10;ANgUMGYA4BKMGXQFYwYAAKsAYwYwYu65555JxywVF154Yfb1r389+8Mf/hD2HhYxM7feemt2+eWX&#10;Z9/61rfCVjtjM2aay507d2bHjx8PW+vRY5ah0dGjRyfnToXkVOrW888/H/ZeL6rqznbr5LrRto1Y&#10;69jJkyez9773vZN9r7vuurC1HXJtu3fvbnV9cZ2Ta2ybo/jzsFxGKdOePXtmrzdFuZ3H13bJJZfU&#10;lid+r62trbAVAMYAxgxgxNQZMw3poKyic3DixIlZx2zv3r2tO/FjM2axXpb3iK+pa+e5DmvdsprI&#10;IamqO9utk+tG2zYSG4a6OmM1cHUcOHBgcg4Ny2dQuc61afsp4xW/53aNWfna6vTDmAGMF4wZwIjR&#10;zkK5kymddvmGt+031n0inRM1Dl/60pfCVjtjM2bxe1hMg5qMZZmjda5bTVTVne3WyTKrrqNd3r/J&#10;dMWmoqvh13PIdX3iE5+YnMtSp/XaZLS/zZcUgh579dVXdzZFeo7UsfFrEnXtDmMGMF4wZgAjRjsL&#10;VZ0e7bhJLMtQLIuxGTNB82kxW0253y6bXLeGqjurrqNd3r/JeLWpg1Xodcn523yBENe57373u7Pf&#10;m+p3XCY5RxdTZNXlmmuuafwCBWMGMF4wZgAjpqnzHHcQMGbdGcqYWaczDnE9bepW15GVZYExq0dz&#10;WzZLfeVUpzGKKWlTV+M696tf/WrWFprMjeogx/3lL3/pZIr0mqu01GsTXfT9qt4DYwYwXjBmACOm&#10;D2P21FNPTab/aEdDQm78P3LkSNijiHS0fvCDH2T79u2b7S9Tj+69996wxxRLh0zPpR0wfe9f//rX&#10;lZ1Oy3nrOqxy/N13371QZimDTLtK6dj0nlqOJk0saAexKqdC1ShEn9fRVLdiTeJOfLxdOqV//OMf&#10;ZwtJSKT0a1sHBS1r33VH9pGpmnUaqjZVUaXZUOVsosqA6fm2M1qmdTO+pqa6pMT7Pffcc8n6Vaac&#10;0y6mSMtdd4xem1xL/J4p7TFmAOMFYwYwYpo6PHUdjrhzISGdMVmtTv+WKHdey8dIhzXuwMb7lztM&#10;ZaTzEnfYy6HX0qVzXdVhjTtMElrmuNObWnGt7j3baGLB0jlO5b3v62iqW7GW8bnj67jzzjsL2kpU&#10;mTgJSx0UllV3ms6r1y7GrVxvRG/ZJiEGP2boclrQ/Go9i6+xzgg1ERsYJR4JrjMq5TpnaQtlIxjX&#10;S4spivevK3e5XHWj222vAQD8gDEDGDFVnWfpZMXfsqc6HDoyk+r0xEtDxx2L2PDIN/aKvN9tt91W&#10;2UFPdTrj949HI2RUIe6Mtu1cC3XG7Pzzz08u9V7X0ap7zzaaWIg7daljq17v+zqq6pair0vEdSTW&#10;SiLOr7wWP76hSx0UllV3qs6ro37l66yqZ2WGLqeFcj2ylqWOWN+qOmExP1rnmtqCoBrpeeNjynqm&#10;0OObyp1qD1XHtr0GAPADxgxgxMSd46pITc9TE5LqKCrlDo+g71fXuVLqOsF1JkiIjy13epo610LX&#10;TmaqzELde7bRxIpeR8oUadnKuev7OlIdUUG0EKMnr6XeL9ZKoqpj2rUOLqvuxOdNXbMce8MNN7Q2&#10;ZqsopxXNsVybjq5WtSkLes2p69H3qrvWVJ2rqoeCGqBY2zamSPNn2Td1HXGO4txhzADGC8YMYMRo&#10;Z6EqqpYEr+vsKKlOZ2wK6u6LEeo6wfr+dZ20qk5v3XkVS4c5RZUude/ZRhMrek6Jcseuyjz2fR1N&#10;dUsiVX8s+RG61sFl1R3LectUvU/MKsppJTYQ2zmPUlU3hSbjK6S0qjsutb/VFMX7pa63TFUedXtX&#10;cwgAvsCYAYyYVGdBOp/xiEaqc6wdKAm9L6Yc2hmKO2txx1ZC7seqMgF1nWB9/7adVcHS8W/qsMo5&#10;ZDrYLbfckixz+brq3rONJlaqOo11Hb6+r0PrVjmkAyrT6LrkPaZrHVxW3bGct4zFGK2inG2I81yX&#10;ryaazEisfZURqvo8Sx1X9X5WU6T6xoaqjtS1CfH76WvWawAAf2DMAEZMVWdB0NdSHY+4s9gUcu5y&#10;57a8Spy8R/m+re12gpdlzOSenvjaU1G+rqb3tGrSBs1fXIamjnif11FXt+qw5EfoWgeXVXf0vJbR&#10;E8VijFZRzjZYRrIs6LVIxAuhpAxolRmqqnN67vi4qrJbTFF8rXV1NKauPcTnk/fEmAGMF4wZwIip&#10;6yzEnYNyZ9PS6bNQXoQgfh9LJ7hLp9PS8a86Nu5A3XzzzYWFKIQqPa1mQ6jTpA2pDnMb87Dd6xjK&#10;mLU9/7LqTpfrqXqfmFWUsw19GTO9Xmuk6kZVnYs/y+S4ujw2maL49TY5qWsP8fXI612fpQYAmw/G&#10;DGDENHWe9fVyx61qe1f0fPE32nWdJ8v7d+lcK1XHNnV2q/S0vGeZlCZtiN9TTFXXb+G7XkeVFk1Y&#10;tbLUgRSW47rUnS7XYzFGqyhnG/owZm3qZl0b1DLXvSZllXos15yq003Xoufpuz1oLiRkX4wZwDjB&#10;mAGMmKbOQtzpijuifX1Lruj5rMYs7sSk3l86VzraU+50xudNlTt+vXysdgqrRo+qOo1WsxGT0qQt&#10;cWf0wQcfTJapia7X0VS3qrBq1bUO9lV32tZJOVbu3Yxf02PqtF1FOdvQ9fpi4nradB11mtXVufg6&#10;NVLtuM6YxeewtmPF0h7080Omcm5XUwDYTDBmACOmqbMQd0TL+2gnQjpIqYUc/vznP086ovEzqGS5&#10;8NS9ZN/97ncn54o7ZnWd4Pg1ef/yM5riDliqs6fllpCVJ/V6ytP3ysfqceVOoVzPrbfeOjuurFVV&#10;WWR7G03akuqMpjqUy7gOS0c0RZVWKdrWQSE+f9u6U3dtdefV55jJa3FHO9XRl/P87ne/m/yuDF3O&#10;NmzXmMXXaZkuGxun8v51dS5+H43U9VYZs/j4tnVasLSHVHvFmAGMC4wZwIixdBaqvnmPv3HX0Jv0&#10;421xhzPuGOkN/vG+VR2hVAc91YnRkI7o3XffPelgpTqdqU6a5di40yYhZdDnN0loecp6VpWlrSZt&#10;KZ9fypYamVnGdQxhzNrWQaVr3Wm6trrzSpSfCVjWXaOs2dDlbEP8Hl3qapfj1aiWr7upzsWfZVX7&#10;VBmzptyWo+21KbqfxnbaPwBsHhgzgBFj6SzEncLyN9TSsZRv36+++upCZ0I69rI4xi9/+cuw5xTZ&#10;X1b9i82MdBBl31//+tdhrymWDrqMRMQjVRJ6Lu1gVXU65fwyyhB3tizHpo4TfWQkQzt+ZT3rytJG&#10;ky5YOqNC39cxhDETZP82dVDpUncs1yb7lOtH02Mh4usQzb/1rW+FV+cMWc42bNeYaT1pcw1V0xmb&#10;6lz8WVaVP9WkXJ6hjFlcx8rlAwD/YMwAAAAAAABWDMYMAAAAAABgxWDMAAAAAAAAVgzGDAAAAAAA&#10;YMVgzAAAAAAAAFYMxgwAAAAAAGDFYMwAAAAAAABWDMYMAAAAAABgxWDMAAAAAAAAVgzGDAAAAAAA&#10;YMVgzAAAAAAAAFYMxgwAAAAAAGDFYMwAAAAAAABWDMYMAAAAAABgxWDMAAAAAAAAVgzGDAAAAAAA&#10;YMVgzAAAAAAAAFYMxgwAAAAAAGDFYMwAAAAAAABWDMYMAAAAAABgxWDMAAAAAAAAVgzGDAAAAAAA&#10;YMVgzAAAAAAAAFYMxgwAAAAAAGDFYMwAAAAAAABWDMYMAAAAAABgxWDMAAAAAAAAVszgxuyFF17I&#10;9u/fn+3YsSO77rrrwtY5J0+ezPbs2TN5XWNrayu8Wo3luK7nBgAAAAAAWCaDG7N77rkn27lzZ7Zv&#10;374FY3bixIls9+7d2cGDB8OW6f5NBspyXNdzAwAAAAAALJtBjZmOWN17772TUbOyMTtw4EC2d+/e&#10;7Pnnnw9b5iNs5e0xluO6nhsAAAAAAGDZDGrM1Bw999xzC8ZMTVs8oqXoKNvx48fDljmW455++ulO&#10;5wYAAAAAABiCwYyZTCU899xzJwZIR6piY6ZTDVPTCo8dO1Y55dBy3J133tnp3AAAAAAAAEMwiDEr&#10;G7GUMaszSNt97ZZbbul0fBdUQ4IgCIIgCIIghotNR8uxVGMm5mfXrl3Zs88+O/nbqzGTaZESqiNB&#10;EARBEARBEMPFJqNlWJoxS90D5nUqoxozqGcZ9cwbaGQDnWygkw10soFOzaCRDXSygU42POikZVia&#10;MVPjUxdiitRgtV2gw3KcnL/LuduCMbOxjHrmDTSygU420MkGOtlAp2bQyAY62UAnGx500jIszZil&#10;SI2Y6ba2S9pbjtNVINueuy0YMxtD1bNNBo1soJMNdLKBTjbQqRk0soFONtDJhgedtAwrN2aCjq7F&#10;I1vlES35W0fZFMtxln22i5xPAuoZqp5tMmhkA51soJMNdLKBTs2gkQ10soFONjzopGVYC2MmlKc+&#10;lo1TypgJTccJln22A8bMxlD1bJNBIxvoZAOdbKCTDXRqBo1soJMNdLLhQSctw6DGzCsYMxvUs2bQ&#10;yAY62UAnG+hkA52aQSMb6GQDnWx40EnLgDHrAYyZDepZM2hkA51soJMNdLKBTs2gkQ10soFONjzo&#10;pGXAmPUAxswG9awZNLKBTjbQyQY62UCnZtDIBjrZQCcbHnTSMmDMegBjZoN61gwa2UAnG+hkA51s&#10;oFMzaGQDnWygkw0POmkZMGY9gDGzQT1rBo1soJMNdLKBTjbQqRk0soFONtDJhgedtAwYsx7AmNmg&#10;njWDRjbQyQY62UAnG+jUDBrZQCcb6GTDg05aBoxZD2DMbFDPmkEjG+hkA51soJMNdGoGjWygkw10&#10;suFBJy0DxqwHMGY2qGfNoJENdLKBTjbQyQY6NYNGNtDJBjrZ8KCTlgFj1gMYMxvUs2bQyAY62UAn&#10;G+hkA52aQSMb6GQDnWx40EnLgDHrAYyZDepZM2hkA51soJMNdLKBTs2gkQ10soFONjzopGXAmPUA&#10;xswG9awZNLKBTjbQyQY62UCnZtDIBjrZQCcbHnTSMmDMegBjZoN61gwa2UAnG+hkA51soFMzaGQD&#10;nWygkw0POmkZMGY9gDGzQT1rBo1soJMNdLKBTjbQqRk0soFONtDJhgedtAwYsx7AmNmgnjWDRjbQ&#10;yQY62UAnG+jUDBrZQCcb6GTDg05aBoxZD2DMbFDPmkEjG+hkA51soJMNdGoGjWygkw10suFBJy0D&#10;xqwHMGY2qGfNoJENdLKBTjbQyQY6NYNGNtDJBjrZ8KCTlgFj1gMYMxvUs2bQyAY62UAnG+hkA52a&#10;QSMb6GQDnWx40EnLgDHrAYyZDepZM2hkA51soJMNdLKBTs2gkQ10soFONjzopGXAmPUAxswG9awZ&#10;NLKBTjbQyQY62UCnZtDIBjrZQCcbHnTSMmDMegBjZoN61gwa2UAnG+hkA51soFMzaGQDnWygkw0P&#10;OmkZMGY9gDGzQT1rBo1soJMNdLKBTjbQqRk0soFONtDJhgedtAwYsx7AmNmgnjWDRjbQyQY62UAn&#10;G+jUDBrZQCcb6GTDg05aBoxZD2DMbFDPmkEjG+hkA51soJMNdGoGjWygkw10suFBJy0DxqwHMGY2&#10;qGfNoJENdLKBTjbQyQY6NYNGNtDJBjrZ8KCTlgFj1gMYMxvUs2bQyAY62UAnG+hkA52aQSMb6GQD&#10;nWx40EnLgDHrAYyZDepZM2hkA51soJMNdLKBTs2gkQ10soFONjzopGXAmPUAxswG9awZNLKBTjbQ&#10;yQY62UCnZtDIBjrZQCcbHnTSMmDMegBjZoN61gwa2UAnG+hkA51soFMzaGQDnWygkw0POmkZMGY9&#10;gDGzQT1rBo1soJMNdLKBTjbQqRk0soFONtDJhgedtAwYsx7AmNmgnjWDRjbQyQY62UAnG+jUDBrZ&#10;QCcb6GTDg05aBoxZD2DMbFDPmkEjG+hkA51soJMNdGoGjWygkw10suFBJy0DxqwHMGY2qGfNoJEN&#10;dLKBTjbQyQY6NYNGNtDJBjrZ8KCTlgFj1gMYMxvUs2bQyAY62UAnG+hkA52aQSMb6GQDnWx40EnL&#10;gDHrAYyZDepZM2hkA51soJMNdLKBTs2gkQ10soFONjzopGXAmPUAxswG9awZNLKBTjbQyQY62UCn&#10;ZtDIBjrZQCcbHnTSMmDMegBjZoN61gwa2UAnG+hkA51soFMzaGQDnWygkw0POmkZMGY9gDGzQT1r&#10;Bo1soJMNdLKBTjbQqRk0soFONtDJhgedtAxLNWYvvPBCtn///mzHjh2z2LVrV/bss8+GPeacPHky&#10;27NnT2Hfra2t8Go1luO6ntsKxszGsuqZJ9DIBjrZQCcb6GQDnZpBIxvoZAOdbHjQScuwVGN24MCB&#10;7ODBg+GvuUEqm7MTJ05ku3fvLuwrRqfJQFmO63ruNmDMbCyrnnkCjWygkw10soFONtCpGTSygU42&#10;0MmGB520DEs1ZinEwOzcuTM7fvx42DI1cHv37s2ef/75sGU+2lbeHmM5ruu524AxszFkPdtU0MgG&#10;OtlAJxvoZAOdmkEjG+hkA51seNBJy7ByY6ajaPGIlpIycYrluKeffrrTudsi55KAeoasZ5sKGtlA&#10;JxvoZAOdbKBTM2hkA51soJMNDzppGQY1ZseOHZtMIYyNkk41TE0r1P1Tr1mOu/POOzuduy0YMxtD&#10;1bNNBo1soJMNdLKBTjbQqRk0soFONtDJhgedtAxLNWapxT/Ko1d1Bmm7r91yyy2djm8LxszGsuqZ&#10;J9DIBjrZQCcb6GQDnZpBIxvoZAOdbHjQScuwVGNWRqcfxlMIPRkz1ZEgCIIgCIIgiOFik9EyDGrM&#10;BDVn11133eRvT1MZVUeCIAiCIAiCIIaLTUbLMLgxK6+ImFrOXhGzU7VAh+U4MV1dzt0WNWZQz5D1&#10;bFNBIxvoZAOdbKCTDXRqBo1soJMNdLLhQSctw+DGrDxiVrV0fdOS9pbjnnvuuU7nbgvGzMaQ9WxT&#10;QSMb6GQDnWygkw10agaNbKCTDXSy4UEnLcPSjJkasHiqoBqi8kiVTiuMR7bKI1ryd3nqoeU4yz7b&#10;Rc4nAfUso555A41soJMNdLKBTjbQqRk0soFONtDJhgedtAxLM2aCmqI4qkapyvuWjVPKmAlNxwmW&#10;fbYDxszGsuqZJ9DIBjrZQCcb6GQDnZpBIxvoZAOdbHjQScuwVGM2FjBmNqhnzaCRDXSygU420MkG&#10;OjWzSo3+9JeT2Q8f/UP26W//MvvY136Rfe/Iiez3f9r+7RrLgLpkA51seNBJy4Ax6wGMmQ3qWTNo&#10;ZAOdbKCTDXSygU7NrEqjI8f+nJ15+ZHsHy64rxCnX3I4u+2uX4e91gfqkg10suFBJy0DxqwHMGY2&#10;qGfNoJENdLKBTjbQyQY6NbMKjcSUiQk79cKt/OehgjE75SLZdt9kFG2doC7ZQCcbHnTSMmDMegBj&#10;ZoN61gwa2UAnG+hkA51soFMzQ2sk0xdffdmDwZQVR8vK8cx//084avVQl2ygkw0POmkZMGY9gDGz&#10;QT1rBo1soJMNdLKBTjbQqZmhNfrm1u+SJiwVct/ZukBdsoFONjzopGXAmPUAxswG9awZNLKBTjbQ&#10;yQY62UCnZobW6MY7nkmasHKcetFWdt5Nj4ejVg91yQY62fCgk5YBY9YDGDMb1LNm0MgGOtlAJxvo&#10;ZAOdmhlao6sO/Cw7JWHEynHKhVvZGz/4SDhq9VCXbKCTDQ86aRkwZj2AMbNBPWsGjWygkw10soFO&#10;NtCpmaE1+sqPf5M0YuWQe9DExK0L1CUb6GTDg05aBoxZD2DMbFDPmkEjG+hkA51soJMNdGpmaI2+&#10;ft9vp+brwkUzNovzpz/ve/KP4ajVQ12ygU42POikZcCY9QDGzAb1rBk0soFONtDJBjrZQKdmhtRI&#10;V2SUaYpivE65ILEyY27KZKrj2z/8RDhqPaAu2UAnGx500jJgzHoAY2aDetYMGtlAJxvoZAOdbKBT&#10;M0NqFK/IWDBlMnqWR3zv2U13PBOOWg+oSzbQyYYHnbQMGLMewJjZoJ41g0Y20MkGOtlAJxvo1MyQ&#10;GqVXZCyPmh1auxUZBeqSDXSy4UEnLQPGrAcwZjaoZ82gkQ10soFONtDJBjo1M6RGm7oio0BdsoFO&#10;NjzopGXAmPUAxswG9awZNLKBTjbQyQY62UCnZobUaFNXZBSoSzbQyYYHnbQMGLMewJjZoJ41g0Y2&#10;0MkGOtlAJxvo1MwQGsmiHz989A/Ztbcfn5qvDVuRUaAu2UAnGx500jJgzHoAY2aDetYMGtlAJxvo&#10;ZAOdbKBTM8vW6MixP2dnXn5kbryCKatakfHU/PW9n/pJOHp9oC7ZQCcbHnTSMmDMegBjZoN61gwa&#10;2UAnG+hkA51soFMzy9RITJkYLpmaKIt6qAFLrcj4ooum28SU/fVvfw9nWB+oSzbQyYYHnbQMGLMe&#10;wJjZoJ41g0Y20MkGOtlAJxvo1MyyNNJnlk1NWTBhs8hN2mTkbPraK971wMSQyXTHdYW6ZAOdbHjQ&#10;ScuAMesBjJkN6lkzaGQDnWygkw10suFdJ71369Pf/mX2sa/9IvvekRPZ7//0fHjVxrI0ip9ZFkdq&#10;CqMsj3/bXb8OR64n3utSX6CTDQ86aRkwZj2AMbNBPWsGjWygkw10soFONjzrtHDvVojTLzncyuQs&#10;S6P0M8vUmM2nNU4ijKqJwVxXPNelPkEnGx500jJgzHoAY2aDetYMGtlAJxvoZAOdbHjVSe/dkud9&#10;lU3OKeFeLavJWZZG5WeWnXJ+erSsHM/89/+EM6wXXutS36CTDQ86aRkwZj2AMbNBPWsGjWygkw10&#10;soFONjzqJNMXX77vgd5MzrI0sj6zrBwyJXMd8ViXlgE62fCgk5YBY9YDGDMb1LNm0MgGOtlAJxvo&#10;ZMOjTh/9ys+ThiYVFpOzLI3EFE6uIyyPbwm51+y8mx4PZ1gvPNalZYBONjzopGXAmPUAxswG9awZ&#10;NLKBTjbQyQY62fCmk4yWvfidh5OmphxWk7NMjWQ6pVzLZHQvPDi6LmRq5hs/+Eg4er3wVpeWBTrZ&#10;8KCTlgFj1gMYMxvUs2bQyAY62UAnG+hkw5tO05UObSZH9rOYnGVqdPLv/5vtv+144trSIUvry71p&#10;64i3urQs0MmGB520DBizHsCY2aCeNYNGNtDJBjrZQCcb3nSqWukwFTJKZTE5Q2j09ft+O72uummN&#10;wWze9+Qfw1Hrhbe6tCzQyYYHnbQMGLMewJjZoJ41g0Y20MkGOtlAJxvedCqsdNiTyRlKo49+dXpv&#10;XHLRkvx6T83LIw+ZXle81aVlgU42POikZcCY9QDGzAb1rBk0soFONtDJBjrZ8KbTbKXDYMqqTI6Y&#10;t9deeSQcVc8QGsny/q++/EjxeqUMecj0RflbTNlf//b3cMT64a0uLQt0suFBJy0DxqwHMGY2qGfN&#10;oJENdLKBTjbQyYY3neKVDlMmJ35u2F2PnAhH1bNsjebPXIuvuWgo/+VD67ngR4y3urQs0MmGB520&#10;DBizHsCY2aCeNYNGNtDJBjrZQCcbHnUqrHSYMDmnXHBoNiVQVnH84aN/mBwjS+d/78iJ7Pd/en7y&#10;mrJMjeT9X33ZgxNTNr/m4gOx/yGMmF17+/Fw1HrisS4tA3Sy4UEnLQPGrAcwZjaoZ82gkQ10soFO&#10;NtDJhkedFlY6DKNlL7poanB0SqCMVJ15+ZH5fiFOv+Rwdttdvw5nW65G01Ukc0M2mV5ZNJCpsDwQ&#10;e1V4rEvLAJ1seNBJy4Ax6wGMmQ3qWTNoZAOdbKCTDXSy4VknMV6yGIgsif+aK45MDJmMjulrYnSm&#10;928VR6hOCQZORtGEZWrUZhVJCcsDsVeF57rUJ+hkw4NOWgaMWQ9gzGxQz5pBIxvoZAOdbKCTjTHq&#10;pNMHdVGNupARqmVqJMYx9b7JuPA+0wOxV8UY61IX0MmGB520DBizHsCY2aCeNYNGNtDJBjrZQCcb&#10;Y9RJpw9aQkaolqnRdBXJ3CCG5fvrw/ZA7FUxxrrUBXSy4UEnLQPGrAcwZjaoZ82gkQ10soFONtDJ&#10;xhh1sk4fPPWirckI1TI1mq0iaQgZ4bM8EHtVjLEudQGdbHjQScuAMesBjJkN6lkzaGQDnWygkw10&#10;sjFGnQoPoa6JU3IjJCNUy9ZIVlucvGdYmTEZLR6IvSrGWJe6gE42POikZcCY9QDGzAb1rBk0soFO&#10;NtDJBjrZGKNOs4dQN4SOUPWhUdWy/LL9+w+fyF59+YOT90yuzJibslNz06ZL/K8rY6xLXUAnGx50&#10;0jJgzHoAY2aDetYMGtlAJxvoZAOdbIxRp/gh1AsmSCMaodquRlXL8r/o4q3sHy99YPZ3wZTJteWh&#10;C5ToEv/rzBjrUhfQyYYHnbQMSzVmL7zwQrZ///5sx44ds7juuuvCq0VOnjyZ7dmzp7Dv1tZWeLUa&#10;y3Fdz20FY2ZjWfXME2hkA51soJMNdLIxVp0WH0IdRWmEajsa1S3LL5F6oLRMoZSf/3jp/YUl/ted&#10;sdaltqCTDQ86aRmWaswOHDhQMGLHjh2bmKKyOTtx4kS2e/fu7ODBg2HL1Ow0GSjLcV3P3QaMmY1l&#10;1TNPoJENdLKBTjbQycZYdbI+hFroqlHdsvweHihdZqx1qS3oZMODTlqGpRqzFGLWdu3alT377LNh&#10;y3Tb3r17s+effz5smY+2lbfHWI7reu42YMxsDFnPNhU0soFONtDJBjrZGLtOdQ+hVrpq1GZZ/qpY&#10;5wdKlxl7XbKCTjY86KRlGNyYiYGJjZlOM4xHtBTZd+fOndnx48fDljmW455++ulO526LnEsC6hmy&#10;nm0qaGQDnWygkw10soFOzXTVyLosf1Xocv2bAnXJBjrZ8KCTlmFwY1YeMdOphqlphTr1MfWa5bg7&#10;77yz07nbgjGzMWQ921TQyAY62UAnG+hkA52a6apR9bL8W6YHSuty/VUrOq4b1CUb6GTDg05ahkGN&#10;Wep+rzqDtN3Xbrnllk7Ht0WNmepIEARBEMTmxUNHj2Vf+Pbj2TUHHs2uuvWR7N+/8Xh2/8PHkvv2&#10;GZ+442jScFlD7k17y7UPZq981/0Lr5128Vb2kdsfS74vQXiKTUbLMJgx0/u6yveXYcwIgiAIglhF&#10;xEbsgg8fyf7xnYeXZmzqTN/dWz+Zvp8sLBK992zRj9L2QkQjaqkVHU8Ji5TI+5aviSA8xSajZRjM&#10;mMkUxtQ9XUxlHA9D1LNNB41soJMNdLKBTja86ZR6ZlhySfpgbGR6YNNUwSqNqp5Pdvolh7Pb7vr1&#10;ZJ/UsvyT34MpS67MKCs25q+ffvHh5IqO5ViXlRu91aVlgU42POikZRjEmIlpaTJYbRfosBwn79fl&#10;3G2Rc0lAPcuuZx5AIxvoZAOdbKCTDU863Z2bKzEqasSsS9K/8t0PLmyLzVVKo7rnk8WmL16Wv3w9&#10;hWsTo5aH3pP2qssWr6kq1mXlRk91aZmgkw0POmkZlm7MxLCIKUuZI6Fq6fqmJe0txz333HOdzt0W&#10;jJmNZdYzL6CRDXSygU420MmGF53ElJ2aGx2LESuHGrnCtshclTWqez5ZOXQ066Nf+fls26JhLJ+n&#10;eC11sU4rN3qpS8sGnWx40EnLsFRjptMFq0yZktpPjE48oqUGLx51sxxn2We7yPkkoJ5l1TNPoJEN&#10;dLKBTjbQyYYHnXT0qm1YR9TkXrFYozbPJ9PRrPZL54vJTG0vhq7cuA7Q5mygkw0POmkZlmbMdFRK&#10;TFEqrrvuurDnFDVQGmXjlDJmQtNxgmWf7YAxs7GMeuYNNLKBTjbQyQY62dh0nXT0Su7JKpqW3HDl&#10;xqu4rVvIoh6xRvs+HRb1aIh4NKt66fx0LJYnHTJqJ+deB2hzNtDJhgedtAxLM2ZjAmNmg3rWDBrZ&#10;QCcb6GQDnWxsuk7z0SuLETtUvxJiIsRcnfOhB2caiRF88SWHWz2HTPjKj38TttsM42wkr+56w3nu&#10;e/KPk/dYNbQ5G+hkw4NOWgaMWQ9gzGxQz5pBIxvoZAOdbKCTjU3XqXGKYDA2i1MWjQYpN1dnvff+&#10;mUZtpjHKe+po1tfv++10m+E9JWQk7OxrHp38npxumZ/n1Lxsez/1k8n51wHanA10suFBJy0DxqwH&#10;MGY2qGfNoJENdLKBTjbQycam67QwRTAeYYp+n5ob+6IaGmKQLv3YwxONZLTs4k88OX/dOJql98AV&#10;DJbh2B8d/b+zFR0nIcfk8aKwMImYsr/+7e9BidVDm7OBTjY86KRlwJj1AMbMBvWsGTSygU420MkG&#10;OtnYdJ3mUwSDccl/xgaocYEPg0H68veeyL5615PhmWX5uWR74r1mMXnP+7IzLr0/vYKj4diXv+uB&#10;UMLp4iZiQGVa5GuuODIxZPLctXWDNmcDnWx40EnLgDHrAYyZDepZM2hkA51soJMNdLKx6TrJcvQT&#10;Q1NndqqiwSDpVEExZbJtaq7mo26F4+Rceejonbz2ns8eK019zPcPZq/uWNnvDR94OJRwc6DN2UAn&#10;Gx500jJgzHoAY2aDetYMGtlAJxvoZAOdbHjQSZ41tmB2Cr9XR8ogxVMFf/WH57JX7DtcHPHSfWd/&#10;l147f2reZBpj8zL55es8NHmvdVlpsQ20ORvoZMODTloGjFkPYMxsUM+aQSMb6GQDnWygkw0POp38&#10;+/8m78WamKkwQlUXsjT9P+67P3vtlQ9mZ+y9Pzvr/Q9nNx58Jvv9n55PL/YRTFnRCIaIRtqEhXvg&#10;JMLxyQjXuy4rLbaBNmcDnWx40EnLgDHrAYyZDepZM2hkA51soJMNdLLhSafyvVj/kv9cMD6JEGP2&#10;4kvuX9h++iWHsz03Pb6wXSI5FTEYrnhRjsI9cLpv/tNi6jYN2pwNdLLhQSctA8asBzBmNqhnzaCR&#10;DXSygU420MmGZ53K958lI4xQle8fkzhlMqVxa3HEqxBqsLYmi32UF+VIXUPS1IW/Y1O3adDmbKCT&#10;DQ86aRkwZj2AMbNBPWsGjWygkw10soFONrzrlL7/LERuyhpXbTRG3X1h1dcw/VtM2asue3AtV1ps&#10;A23OBjrZ8KCTlgFj1gMYMxvUs2bQyAY62UAnG+hkw7tOVfef6QIf5ohGvBZiMup2KLvys8eyj33t&#10;F9n3jpyY3J+mNF3DJo+SxdDmbKCTDQ86aRkwZj2AMbNBPWsGjWygkw10soFONsaiU+pZYIWHRdfE&#10;dEpjxchaxYib3J92212/Du8+ZVOeR9YV2pwNdLLhQSctA8asBzBmNqhnzaCRDXSygU420MmGN53k&#10;gc5idmT6YGr0Kia5YmIiTrlwK/vHSw/Pt01Gzw7NFvuYGrPU/Wn3Ta6jL9qUbRXQ5mygkw0POmkZ&#10;MGY9gDGzQT1rBo1soJMNdLKBTjY86SQjUmdefqRgkCRSo1fCwoqJFSH3j136sYcn57/g5iezF100&#10;NWnW+9NkAZDt0rZsq4A2ZwOdbHjQScuAMesBjJkN6lkzaGQDnWygkw10suFFJzEuYlSqV1dcHL1q&#10;s2rjl7/3RO171IWMbm2HLmVbBbQ5G+hkw4NOWgaMWQ9gzGxQz5pBIxvoZAOdbKCTDQ86yRS/V1/2&#10;YDAuRVNUjvLolRga2V51/5g8V+xtNxzJHjp6zPwecZyaG6fzbno8vFt7tlO2oaHN2UAnGx500jJg&#10;zHoAY2aDetYMGtlAJxvoZAOdbHjQ6Ztbv0salVSUR68sKyY+9sSx7NN3Hp3vM4n89TCaNo9D0ehb&#10;+D03VK++4sHsq/f+ptO9Ydsp29DQ5mygkw0POmkZMGY9gDGzQT1rBo1soJMNdLKBTjY86HTjHc8k&#10;jUo56kavZLpg1YqJos97PvNI8pwa8YhbefQtNRpnvTesj7INBW3OBjrZ8KCTlgFj1gMYMxvUs2bQ&#10;yAY62UAnG+hkw4NObVZXFOPVFtFHFv9IvkcYIZuar+n9X/Pfy3/Pj7PeG7bsslmxrAhJm7OBTjY8&#10;6KRlwJj1AMbMBvWsGTSygU420MkGOtnwoFOb1RXF6LRF9LnylocXz5mbsnhlxsLvpb/rou7esGWX&#10;zUJxRcgwRTP//bSLt7JbvjE3lrQ5G+hkw4NOWgaMWQ9gzGxQz5pBIxvoZAOdbKCTDQ86tVld8btH&#10;ft/6WWCy8MfL9Dlmde8RhcWQadTdG9ambPc9+cdwVH/oipDyzLaqMl1485OTfWlzNtDJhgedtAwY&#10;sx7AmNmgnjWDRjbQyQY62UAnG150sqyu+NYbjnZ6Fths4Y9gjupMl3WUTMNyb5ilbHJPXN/oipB1&#10;D9KWxU3k57W3H6fNGUEnGx500jJgzHoAY2aDetYMGtlAJxvoZAOdbHjRqWl1RTFl8nO67Hzz/V7x&#10;PVX/fNUD831jcyTnCqNVi6s0lv9Oh+XesGTZ8jLodZ+z/7HsF795LuzdH7oipNVs3r31E9qcAT6b&#10;bHjQScuAMesBjJkN6lkzaGQDnWygkw10suFNp9Tqit84/NtWzwIr3lMlkTJZzeeyRJt7w+S6Lrj5&#10;ydxshmmVUVhXeWyDdUVIjatufYQ2Z4DPJhsedNIyYMx6AGNmg3rWDBrZQCcb6GQDnWyMQaf0s8Dm&#10;i1jEccW/PT35mRpZq4zZeRIGLvEeswj7Wu8N0/u9rKN+20UMY/wetZGX85wPPUibM8Bnkw0POmkZ&#10;MGY9gDGzQT1rBo1soJMNdLKBTjbGoFN55KdqWp6spHhabnAqR9ZSJitsS56z7rXJ9ED7vWF6v5d1&#10;1K8PpitC5u+3MFqYiq3srPfeT5szwGeTDQ86aRkwZj2AMbNBPWsGjWygkw10soFONsagk4z8xM8C&#10;mxql9CIWlVFjsha25fvqfVmF1+Qc8lq07xM/fzZcZT3pUb901K3y2IbZipCGEMMoz3qjzTXDZ5MN&#10;DzppGTBmPYAxs0E9awaNbKCTDXSygU42xqCTPgus7YqJ5UiZrHhxkfd89qfZKy+bLxRSjPL7To2h&#10;1URZ7/eyrPLYBlltcXJuKW/pvWYRRtS+/L0naHMG+Gyy4UEnLQPGrAcwZjaoZ82gkQ10soFONtDJ&#10;xhh0so/85OapdtpeuC/twq2JAZKphTIVUVZvVGQFRVl4JH18MdqYqPKoX1VYVnlsg5TnnGsfm547&#10;ZWpzvXS5ftqcDXSy4UEnLQPGrAcwZjaoZ82gkQ10soFONtDJxlh0Ovf6qbnoGilTUrUS4jJMlI76&#10;NYVMKbSu8mhFzNk7P/GT+fuE0UK9301M2V//9nfanBF0suFBJy0DxqwHMGY2qGfNoJENdLKBTjbQ&#10;ycZYdHrf535qMkuTSEzbmxoz20qIyzBRs1G/xLXNIoz2WVd5bEvqUQTxaCFtzgY62fCgk5YBY9YD&#10;GDMb1LNm0MgGOtlAJxvoZGMsOlnNkoxiTX6GETLrfWnxSojLMlFiAOWYpimFq4I2ZwOdbHjQScuA&#10;MesBjJkN6lkzaGQDnWygkw10sjEWndqYpXd85InF1xqivIjHMkyUTCncf1tYjENCypKHLkCiUwpX&#10;BW3OBjrZ8KCTlgFj1gMYMxvUs2bQyAY62UAnG+hkY0w6WcySrK545uVHFl+vidQiHss0UU1TClcF&#10;bc4GOtnwoJOWAWPWAxgzG9SzZtDIBjrZQCcb6GRjTDo1mSUxZfLzlHzbbApjGEWri7pFPNbVRC0D&#10;2pwNdLLhQSctA8asBzBmNqhnzaCRDXSygU420MnGGHUSs3T5rcey1175YHbG3vuzs97/cPbBL/4s&#10;e+W7H5itNNgm4kU8/vSXkxPjJaNzMr3xe0dOZL//0/OT17xDm7OBTjY86KRlwJj1AMbMBvWsGTSy&#10;gU420MkGOtnwolMbQyTGrNV0RRlZS22XCCNqsohH1XmrltX3Bm3OBjrZ8KCTlgFj1gMYMxvUs2bQ&#10;yAY62UAnG+hkY9N1EkN2y7f+Mzvj0vtNhkjMk7w2HRkrLn8/j2gKYzBlVfelyRL8Mj2x7rxVy+p7&#10;gzZnA51seNBJyzCIMXvhhRey/fv3Zzt27Mi2trbC1iInT57M9uzZM9lHo2rfGMtxXc9tBWNmY9n1&#10;zANoZAOdbKCTDXSysck6iRl6+b4HpuZnYpzqDZGYuFdf9mDFdMV8W8X9ZAVTFu5L02eivfbKI9mv&#10;/vBczXmLES+r7w3anA10suFBJy3D0o3ZsWPHGg3RiRMnst27d2cHDx4MW6Zmp8lAWY7reu42YMxs&#10;LLOeeQGNbKCTDXSygU42NlUnHaFq85yxb279Lvna9ByL2xenMJbf59BkCmPVeVNRXlbfE7Q5G+hk&#10;w4NOWoalGrPYFKlBS5mhAwcOZHv37s2ef34+x1tH2crbYyzHdT13GzBmNpZVzzyBRjbQyQY62UAn&#10;G5uok458WQyZhhiiG+94JvlaIdSMGacwCqbz5pFaVt8TtDkb6GTDg05ahqUas5gqY6bTDOMRLUXM&#10;zs6dO7Pjx4+HLXMsxz399NOdzt0WjJmNIerZpoNGNtDJBjrZQCcbm6hTmxEqCTVEsnJicmRMQ81Y&#10;GIWrm8Io8cTPn51cT+N5Q9Qtq79JVC20QpuzgU42POikZVi5MdNRtdRIWt0om+W4O++8s9O524Ix&#10;szFEPdt00MgGOtlAJxvoZGMTdZqPUOXGqeK+sDjUEH3lx79JvF48R3oUrrxtei+bTktMn3cx4mX1&#10;N5W6lSc/cvtjtDkDfDbZ8KCTlmHlxqzOIG33tVtuuaXT8W1RY6Y6EgRBEASx+rj0Yw+bRqg0xBDJ&#10;MXdv/WS6TacrbiNkFO6cDz04uR7TeYP5+/L3nlgoz6bEV+96clKGupUnrznwaPJYgugam4yWAWOW&#10;eK0tGDOCIAiCWL/4xB1HC6agjSES4yB/L4yMzc6RbzeOwp313vtn11R5Xon8fKfm53/bDUdm+29a&#10;PHT0WPaKfYdNK0+KUU2dgyC6xCajZVi5MWMq43gYop5tOmhkA51soJMNdLKxiTrJCosTEyBmKhiq&#10;OkOki3QIJ//+v9n+247P92k6R0WUpyVWnfdFYSRJruGvf/t72HvzYOXJ/uCzyYYHnbQMa2PM2i7Q&#10;YTlO3qvLuduCMbMxRD3bdNDIBjrZQCcb6GRjU3WShSfEBIiZKhiqYIh0qmOVIZJ7pcRYyb1nZ15x&#10;JNvxnofm59DzxH/HEUbUZKn8MvF5X5OfV95fFsrYdFh5sj/4bLLhQSctw8qNWdXS9U1L2luOe+65&#10;5zqduy0YMxtD1LNNB41soJMNdLKBTjY2Vaf0CNXcoL3qsgez//PA78LeNtRUvfKy+KHV4fwaiVG4&#10;VVC1MuKyEF3GtPLkMuGzyYYHnbQMKzdmgr4Wj2yVR7Tk7/LxluMs+2wXOZ8E1DNEPdt00MgGOtlA&#10;JxvoZGPTdVrGCNW6T0usWxnxtrt+HfbqlzGtPLls+Gyy4UEnLcNSjZlONxRjVI7yaJUaKI2ycUoZ&#10;M6HpOMGyz3bAmNlYVj3zBBrZQCcb6GQDnWygUzVq+mSRj1e+6/BaTEuUa1IDVLUyooyi9U3hvr7Z&#10;e+bvH/9dM8UT5tDmbHjQScuwVGM2FjBmNqhnzaCRDXSygU42ZBW5L3z78cGmem0q1Kdm1kUjmb74&#10;qnc/OJkuODdH6RAj1Tfz+/oqpnnm8br33B/2hipoczY86KRlwJj1AMbMBvWsGTSygU420Kke6bze&#10;8q3/zF5yyeGFTuMyp3ptKtSnZtZFo49+5ecLdboqlrEyokzxfOcnnpqcf2rMiiN2eo/fMkbsPEGb&#10;s+FBJy0DxqwHMGY2qGfNoJENdLKBTtXINK+X74sXbhhuqtemQn1qZh000imMlljWyojypcerL3sw&#10;TKNMv7fGMkbsvECbs+FBJy0DxqwHMGY2qGfNoJENdLKBTmm043rK+dXTrOKg4ziF+tTMqjVSQzSZ&#10;whju46qLZa2MyLPM+oE2Z8ODTloGjFkPYMxsUM+aQSMb6GQDnRaZdVwNhkyDjuMU6lMzq9aojSGS&#10;WNbKiDzLrB9oczY86KRlwJj1AMbMBvWsGTSygU420GmR+o5raeW4/G+Z0viaK4+wIEjOJtQnMd5D&#10;PrOrzKo1WjBEhfpciiWsjKj6n/2hRzOeZbZ9NqHNrQMedNIyYMx6AGNmg3rWDBrZQCcb6LTIvk//&#10;JHQKi1O9yiNoqRG1sS8Isu71SaaoDv3MrjKr1qjwcOdgypKjw5NpvP0+/LpK/7rgWWb1rHubWxc8&#10;6KRlwJj1AMbMBvWsGTSygU420KmIfJv/YlmBMXHvzbTzOl8ApPz3ZNvIFwRZ5/qk9w0O/cyuMqvW&#10;qPxw54IpE6OWx9S4Hcr+ce/92U13PNPLqGKl/gOP2HljndvcOuFBJy0DxqwHMGY2qGfNoJENdLKB&#10;TkVS0xjLC4CwIEg161qf9L7BqSlI50tj2XlbtUZSvklZFwxRVMcT9Xs7o4qV+jeM2J2av97niJ1H&#10;1rXNrRsedNIyYMx6AGNmg3rWDBrZQCcb6FSkcP9N3Tf5hhjjgiDrWp/WaQXAddBIRgalrFVfMEy3&#10;9zeqWKd/4RqkzeXxovBeb7vhSPbXv/09nAVSrGubWzc86KRlwJj1AMbMBvWsGTSygU420KnI7P6b&#10;hCmTkbLytqoY60py61qf1mkFwHXQSB7uvP+24/OyB0Mkdb/KrMXRdlTRpv/0fU+7+PBklOwL336c&#10;zyYD69rm1g0POmkZMGY9gDGzQT1rBo1soJMNdCoS338z7aDmUTBk5b8lDi0YubGuJLeu9amw4EUh&#10;irkbIm/rpJHc9yXaSJlftnf6MHVL1I0qpla9vOwzxyr0L0as/7rWpXUDnWx40EnLgDHrAYyZDepZ&#10;M2hkA51soFOR6vtv0lE9Fey+Ua4kt671qbzgxTRH6dy9af9j4ajlsK4a9TGqWLXqok5NbIp4BcZ1&#10;1WndQCcbHnTSMmDMegBjZoN61gwa2UAnG+i0SOr+m8nv8UhZMG7TfYr34vxDWODgys8eC2ccD+ta&#10;n1KGuy53y1ydcV01qh5VLEbVqGLtqpdB19ovPEL70hUY11WndQOdbHjQScuAMesBjJkN6lkzaGQD&#10;nWyg0yIL99+UI+9celqZMTX1rGlp9Kpj1rk+zQz3inO3rhrdcLCmzkcRj2opplUvC19mlF7Lc1Je&#10;gXGd69I6gU42POikZcCY9QDGzAb1rBk0soFONtApjXQ0b/nWf2Znf+jR7PR3Hp53IOu+8U/Eslf4&#10;2y5VU8/qlkavO+Yjtz+2tvVJDPfbbnpi4bqLMb/n7NJPPrXtZ3elWMc2p6Ndk6ir46VRLcW66mXB&#10;lMn75KHTHMWUxSsw8tlkA51seNBJy4Ax6wGMmQ3qWTNoZAOdbKDTIovGI+84Soe0pSlb95UZa6ee&#10;hc5yeUqf5ZhrDjwa9l4vxGy/+brHCtccR2okZzvP7qpi3dpcYbQr1HHrqJbS5v40mQapC4685ooj&#10;k/PJ6GsZPptsoJMNDzppGTBmPYAxs0E9awaNbKCTDXQqUmc8JKYd1jzCyEFdrPPKjKapZyF0Sl+X&#10;Y9YFyeur8muf5K8id9Pc2gzqdli3Nlce7SqYsjCqpfeenfX+h5PPFdvu/WmC1K94euy/f+Px7P6H&#10;x3efZlv4DLfhQSctA8asBzBmNqhnzaCRDXSysa46lTtplvuetoO83zcO/zY7452Hix3TONqOmOWd&#10;0PK9OOtClwcur9NDmtugZrsqr0Pfc7ZubS492iVTOouanJLX/9QIsLSdD33xZ4V9q6KqTUiOUtNj&#10;T7t4q/cRS2+s62f4uuFBJy0DxqwHMGY2qGfNoJENdLKxjjpVddKWMa1MqHq/QgRTtjCaoL+XI4zK&#10;lO/FWRe6LI3ex3Lqy6DOxMtryVG+liZboi+zuW5trjzaVWlg8yiPdi20nQ5tQo3zNEfLH7H0xjp+&#10;hq8jHnTSMmDMegBjZoN61gwa2UAnG+umU3UnLf89dNLe9emnexs9K77fvEOYipQpS3Zi8w5o1b04&#10;60KXqWd9TFfrmypTrSa+OMqX50rMQV3uKqJPs7luba78jLepLkWDpKNnZ18zv39woa1W6jo9l4y4&#10;nbP/sULbrTTOidiEFU5XwbrVp3XFg05aBoxZD2DMbFDPmkEjG+hkY510quqkzTt6886frOR2yze2&#10;9y364vvlP8O3+nUhxkOmWL3knffPt8t15VG1wty6kXrg8jzmOos2l31mep9P/THzkGOGmMJpGWk5&#10;9/r0Yh/zOmXPeV9mc90+m8TwTMqY62Axq7J/c1vNI69DqfPFI9+bOj12nVi3+rSueNBJy4Ax6wGM&#10;mQ3qWTNoZAOdbKyTTlWdNBmlqeowXnjzk+Ho9rTpFMYRGw8xB/K7dNrrVphbN7QzrgZMI6Xzi8J9&#10;PlXHFCKYnGVP4bSPtGxN6k9hW931V0SfZnMdP5su/eRPkuVOxd5PPWXef1qf0qZZpieu6/TYTWId&#10;69M64kEnLQPGrAcwZjaoZ82gkQ10srFOOpU7adNv8MPviQ6eTq+69vbj4QztWHg//X0NjMcQSMdY&#10;yhKbsXRHWn4eys778OPZv954dLotOmYWuTYyhfNtNxwJ77A8uppqze3C9Q+Y83X8bLr+y7aHSyfz&#10;ngjr6Jt8kbFu02M3jXWsT+uIB520DBizHsCY2aCeNYNGNtDJxjrplLqHaZkr5pXfT95LzV6V8ZD9&#10;3/7hJ8IZNht54PL+26Yd8jqdy9sLf4uhyUOncIope+yJ5S9xbh5p0RG1yHilrn9hu0auS9/3C67j&#10;Z1Oq7aViqpEY9/yntJfEPtWRHxflQeKCm5se+D2NPkcsvbGO9Wkd8aCTlgFj1gMYMxvUs2bQyAY6&#10;2Vgnnaz3MKWiy/0nNxxMm5JUxz3utN6UmwJPfPQrP5+XNxHzzni0fdLB3spe8e4HClM4h6pPZiOR&#10;d+hfum96L+Ci8Zr+Led58SXD3S+4Tm1OaWp71i9IqqLqWKk7k98n9akiggGUEUuZwjrkYzQ2gXWs&#10;T+uIB520DBizHsCY2aCeNYNGNtDJxjrpVLyHqaoTqN+6R9++5z/Pve5oOIsNXTiiPsrXcMjlvS77&#10;Pp2+X6jLaOVQ9clq4mUlwMnPuByyLQ81dq+/avrQ5KHuF1ynNqeY7h9MRXL/XOvSaNpU/7K5n+ZE&#10;psjO94lel8jPoyOWkp8hH6OxKaxjfVpHPOikZcCY9QDGzAb1rBk0soFONtZNp/l9T9LpKnbwtOOW&#10;6sDJyIi1c1ZYOGLWsSy+V1Wk7nXZ5G/x5dpfnHdsFzrSBi004tHKoeqTdSESKcdsOuMkynVnaha6&#10;TIXtyrq1OSV1z2FtBO2L+4uecwOWNvfRlyohLv/Msfnf8loe8Yjljx//v5Pfp7ksGryxP+tsXevT&#10;uuFBJy0DxqwHMGY2qGfNoJENdLKxbjrJfU/v/9xPk8ZARzimHb1i50y/fbd0zpLPtpr9XR/le102&#10;/Vv8zotohBCjGo8gDlmfao3ExBCUttWErDQ4lLFetzanxPccTmJing5NclzVRmLtRe9kLqKoel3u&#10;2yyPWMr9il/49uMtVuAc57PO1rU+rRsedNIyYMx6AGNmg3rWDBrZQCcb66hT2SxMv3XXn9vvnNUu&#10;HFH6Jr8QoXOqq/PpdMhN/ha/oEWh7Pn1V3TGi1EcQRyyPk1N/M/m11Iaadnxvofmr9VEqk4t01iv&#10;Y5uLkXp9wc1P5joeXtClKaZaLo6ILbwebw+Gq9xWVKc2Xx6IsR7bfWjrXp/WBQ86aRkwZj2AMbNB&#10;PWsGjWygk4111KlonBY7zU0RT61LoQtHFIxe6NTL70nzF8yhTKsSvHyLP1tEo1D2PEymbLp/PII4&#10;ZH0qjlbO8yA5kVHXN+1/zFSOlFlYprFexzYXU/mFQ5XZkrYRtyXdHtWjLl+qqE7mFTjznMmXBGO7&#10;D23d69O64EEnLQPGrAcwZjaoZ82gkQ10srGOOs3MgimK385LZ7JpcY6FhSMiU1LoPMr2PPRaZGqV&#10;rs7X9lv8dSXWItlxruiMTyJ0uuPnew1VnyyjlWIG4u3l6GIW+mAd25xS+YVD1EYK23uOuK2oTtbP&#10;A13opa5OrPsIdhfWuT6tEx500jJgzHoAY2aDetYMGtlAJxvrqFPROOUdqkkHW3/Oo6qT+Kq8Y1mH&#10;dLTLxywasvnfp128ld369aMFndp8i7/OqzjOtCgYsFD2us74xNTcl517fXE1zLb1qcu0M8toZcGU&#10;FcrWPvo21uvY5pS6LxwW20i+zaKtUf9yW1GdzCtwrshor5p1rk/rhAedtAwYsx7AmNmgnjWDRjbQ&#10;ycY66pQ2C4sx7YQVvxm3LgJy9oceXTB601js2Mn0qLJO9m/xF1dxXDdEq8m1Fjre09+TnfHwtxjg&#10;8vO92tSn4lTEeTRNO2u1YEmoQ5YOe3n0VWIZxrqNRkNj+8JhquVpFx/OXnvlQ1Ntk20pj4meNa9H&#10;UW4rqpPp8yB5/sV8SqzzCHYX1rk+rRMedNIyYMx6AGNmg3rWDBrZQCcb66pT0ixI5B2tPr4Z//I9&#10;/508phwyKiMmrKyT9Vt8PX6dWViNLw/Rt2A8Jx3ceUf3de89kv3iN8+FM8yx1ifLVMQqc202D6Gz&#10;Xqgrcv1Sh6LXF/aJQjTo21hbNVoFbb9wsLQDy/kk4rYio6KyIuM1Bx6dGKl3ffrpyT7JPMnnQaiX&#10;GnX5XOcR7C6sc31aJzzopGXAmPUAxswG9awZNLKBTjbWVaeCWdBOl3Sok9+Mp6Pum/E238LLPVRl&#10;ndoevwnc/egfshdffDjZqU1tS41sWerTdhdOaTYP+XmT9aT6/ablS4++nn3No+Gd+8Gi0apo+4XD&#10;Iz/7f+bb69qChKGtfPfI77NbvvWf2RmX3r+wz6kXRqtEyrny0BU4pyN3833r8vnKyx4IpfXBOten&#10;dcKDTloGjFkPYMxsUM+aQSMb6GRj3XWSkZX3fe6n2cv3PVDsZDVE+flaKSpH5STyjuKpecdPV2FM&#10;6dTm+E2g+f6i5pEtS33a7sIpVvMwiTozkMcq7kuyaLQq2nzh8Nnv/HI6FVX2DftXtYWm16WtvPWG&#10;o7N2XlffZBqyjNbJs86kfck9ilonxnif2TrXp3XCg05ahrUwZidPnsz27NmT7dixYxZbW1vh1Wqs&#10;x3U9vxWMmY1V17NNAI1soJONTdJp36d/kneq8k5X6BjWR/O9XckH6uah38JLp0/voUrp1Ob4dSVe&#10;fOOcax+blyVE246upT5td+GUOvNQuN7wepUZWNhWE33el2TRaJVYvnAQEyV/61RU2bewf2gLE3OV&#10;/9zx3oeyt930xMLr2lb0fF2N1axOGMPTfWbrXp/WBQ86aRlWbsxOnDiR7d69Ozt48GDYMjU6TebJ&#10;elzX87cBY2ZjlfVsU0AjG+hkY5N0st7/IiGdO71fpQkZlZN9y9/Cx9TpZDl+HVlcfCPvEJsNy7TD&#10;rX9fe/vxyTkt9cmax7qFU2rNg0S4tpRZ0Pc+/Z22Byj3vQCIRaNV0vSFw0UffzJ71bvrpqJOt6dy&#10;86KLt7I3X/tYoa184/BvJ1NbLYZMI2Wszr1+8YuFVKz7SqltWff6tC540EnLsHJjduDAgWzv3r3Z&#10;88/Pl9B94YUXsv379y9sj7Ee1/X8bcCY2VhlPdsU0MgGOtnYJJ0KU9hCx3saRZOg5qLPe7u81ae6&#10;xTeaItWBFhMl95tZdGp7H1OKKvMQH180ZcVrfsmlh7P3fPanM5NWF3UGsQubUpeqvnCwTkWd6p+e&#10;jhhPf221ymYeVcZKpjyvIp+rZlPq06rxoJOWYaXGTKcYxqNZihidnTt3ZsePT7+pi7Ee1/X8bcGY&#10;2VhVPdsk0MgGOtnYJJ3KU9ikE7ZoEqYm7fRLtiYruclIjuXZWE14qk+Ni2/MDE7+emIELdXhVuMj&#10;q+g16VQ3FXEWRnMdm4eXvHNxwYhpLJZT9u/DIHZh0+tS01TUttMR5+dL17dyVBmrVeVz1Xj6bFom&#10;HnTSMqzUmOk0w9SUwmPHjlVON7Qe1/X8bcGY2VhVPdsk0MgGOtnYNJ3mU9imnazYJGhnMNUpbHo2&#10;VhOe6lPtCMXM9C5qaO1w373VvOCJ5T4mGaFpQ9uOeZ8GsQ2bXpdEO8vIVFPodMS256syVqvK56rx&#10;9Nm0TDzopGVYqTGrM0d9vNb1HG3BmNlYVT3bJNDIBjrZ2DSdZArb+2XKUsIkpMzaLPLOnPyMp1C1&#10;wVN9qhrxUE0XzFJdRzcRV906Hc2IFxaRTng8crmMhVO6dMyXYRCb2PS6ZDXAdRFPR1w4X2X+5m36&#10;o1/9eXIUfBX5XDWePpuWiQedtAwYs8RrbVFjRhAEQWwvrrv1x4UO19RQ6M9yh2w6tTHedvvXfpQ8&#10;71ji7KtyTYJBqY9cyzqTkwh50O8b3nco+/SXfpS97NLF1190UW7cPvXj7JvfvSf76Od/lJ137b3Z&#10;ay+/L3v53kOT/d/8wUOT7anrbgo551uvuXd6HRUd81Py+iDvocf84O57sgtviEy8lDcP6cDL37Lv&#10;d76/+F5jDmk/M61Ut1nkupvq1n153qd5KJwvnLOcv/nf8/YsObrs5nsL10Y+ibrAmPWAt6mMBEEQ&#10;xPbikg9PO99Nkeyc5/HG3DikzjuGEPPy4osXNamLqY72Dvcr9k07xtMRzKiTLBE6yC++eDE3atpS&#10;190UsREs5D10zHU0tapjLse//bpDE7Pw8r3bM4hjiMs/XmOADSH5EL1T5yuec16Xqt5LvmiIr02C&#10;fBKpwJj1gBqntotzWI/rev62aKWAelZVzzYJNLKBTjY2USfrPSnTjpx07PIIhqDrlEYv9alwf5lq&#10;MolcF6PxqgsZMTv9oq2scmGREPPcRNsSK/ZZ0BUm5b0nP2fnjq9huq3tuZeBh7pUORVV816oW6UI&#10;9Sy+zyt1vokZm4xyTrel6oy2Z31cwxjx8tm0bDzopGVYqTGrWra+aTl763Fdz98WjJmNVdWzTQKN&#10;bKCTjU3UqXhPSt4xm3T09Kd25qYdNv25EPk+uiqcBS/1aXZ/WcHERLo0haHDXRfp6aaLYcmN3MMm&#10;z8A6452H83P2e+5l4qUuCakl9S/7t6cnOhdzMf9yRKYVXnjzk+EMReR8F+SvxcdvSl5Xhaf6tEw8&#10;6KRlWKkxE3RKYTyqlRrNkm3x1EPrcdb9toOcTwLqWWU92xTQyAY62dhEnUyLPISYdujS37L/641H&#10;wxmb8VKf4tHGZGfXrGlpe955lg73mZfbHtq8GPOOu0TTCIh04IsPx7ZH6uHEQ7JpdaluEZcU5dGv&#10;VH2pWiW18VEONSHX1vZaPeDls2nZeNBJy7ByYyaoedJImaayMRMsxwnW/bqCMbOx6nq2CaCRDXSy&#10;sak6ScerPEo26aCFzn3f37J7qU/pFfWCTqpdjfHa8Z6H5ttk/zzilRQv+shD+fHhdWOk3k8fWJ1C&#10;py526bxXPZx4SDapLlUZYMvjJz7//V9N9p3mt/jlSNW01eKjHCz5DYY+j9dc8WD2qnc/uLDPdh+V&#10;se54+WxaNh500jKshTHbdDBmNqhnzaCRDXSysak6ybfye258vNgJkw6adObUpBnCOnripT41jTYW&#10;TFLo8JaXsE9NX5NRCuHG2x6bH78Q6dykOu5V9wIujqjoOdPnLkfVw4mHZFPqUtEA24yV0mbkK/5y&#10;ZPFRDtV5TRr6RF3qeu/ipuDls2nZeNBJy4Ax6wGMmQ3qWTNoZAOdbGyyTimT0Wa0Rjrp1tETi06b&#10;Mo1Krm9S/kTHVjrBsojGa698KGm86pCO/BmXhKmMCeM3G9WM/k5eQynijnvtw7ENIUYh9XDiIdmE&#10;NtfVWClt8hR/OWJd2EciNmFjvg9tE+rTOuBBJy0DxqwHMGY2qGfNoJENdLKx6TpNTUbeISt0+st/&#10;p6PN6EmTTtuZ8jU0XR/uXGc8dXRlYr5CZ76yo5wwbdMI09JK26//8vHZ+55zbXpEbmb6Ks+dR9gn&#10;Xg1wFWxCm+tqrJSqh5iXozy1VKfaLhitKK9WE5YK6wj5JrEJ9Wkd8KCTlgFj1gMYMxvUs2bQyAY6&#10;2dh0nZJTGpOx2OlvM3pSp9N2pnytErnuqimJZeqM52fyssnoStxZrupUVxmnqo62jJ6cdrEuKBK0&#10;VRNWjnDu5Lkmnfn7srPe/3Ao0erYhDZnNVaT0dX3HFkw6taRr/KXI7NR8DiajL4x1uH+wmWwCfVp&#10;HfCgk5YBY9YDGDMb1LNm0MgGOtnwoFNqSmP8d2WHLu+sW0dPqnTa7pSvTcBiPKtDX89/BkM1zcf8&#10;7/m24rnn+dPQc1VHYR85Pg81CGIC3nqDfSXOZbEJbc5irFL50BHi9CIzi5H6cuTc6xdHRetzn79W&#10;ZdajWIf7C5fBJtSndcCDTloGjFkPYMxsUM+aQSMb6GTDi04L901FJm26rdzpn+5nHcmq0mm7U77W&#10;nTbG09pBjqNuWtr0tejvOI9RftPvWz7nobXpmG9Cm7MYq1S7UqMujzuYbCvkqRQhZ+UvR973uZ8W&#10;8l6MVK5tkTKBHtiE+rQOeNBJy4Ax6wGMmQ3qWTNoZAOdbHjRKXXflPVeFMtIVpVOXe+l2RQsxnOi&#10;cW1nOXq9rqOeiEkOy3kM57DkNo516ZhvQpurHIXOw9qu1Jwl983PIY9fkOmzZayjbQtRV7dC/Vv1&#10;/YXLYBPq0zrgQSctA8asBzBmNqhnzaCRDXSy4U0nvW/qzCsWn2dUFZaRrCqdLFO+JDZ1GpXVeBai&#10;1EGWjny8fdZRT3akD9V3sEMkO/sb0jHflDa3MArdMj5y5887LTJTZwpnUX4t/N3WBHpgU+rTqvGg&#10;k5YBY9YDGDMb1LNm0MgGOtnwqpPNUByaTL16zZVHGpe2r9JpO/fSbAJW4zkJ6RzXdZDz1wrbc01m&#10;I2l5FI9JHB/FdF+ZRhf226CO+aa0uarVOwvaVkQ8QtxmkRnFYgrLrxX+DtfaZAI9sCn1adV40EnL&#10;gDHrAYyZDepZM2hkA51seNWp3lDkhizR4atb2r5KJ9O3+2s0WtOWJuM50VHKF8ovf6e0jV+fblvc&#10;Z/pafM+S/J1HbN7y35Pnl9fi7WvcMd+0Nhcbq9NlhcwoH1Wx3RFiMYWXffKR+TlL+XzFu6MR8dJr&#10;8gy+N1z9cKtn8G0ym1afVoUHnbQMGLMewJjZoJ41g0Y20MmGV52qDIWatUUTkIeM4OQ/UwuC1OlU&#10;++1+3ond5GlUTcYzNr9lYzQzUaEjv2Ccwu9ls2W9h6k6tvKO+wNr2zHf1DYnC8H846X3J/RejD5G&#10;iEWjr971ZGG0TVbVfNm+B6L3mtYTqS+7rn7EvQlLsan1aWg86KRlwJj1AMbMBvWsGTSygU42vOpU&#10;ZSisnX45PqZOp64PbN4UUsZzQceEzvHfxWjWfyFK56+LdV9oZVPbXGEhmLp8hNxvd4S4rJPlsQ2p&#10;L1W8s6n1aWg86KRlwJj1AMbMBvWsGTSygU42POs0NxTBSNSahWKUFwSx6CQdx8tvPZadecUD2emX&#10;bGUve9cD2Tn7H8sO3vOb2vvX1p0F4xnFRNMw0lhreFsYq0LIuWfH5r8bcrjuC61sapub3bcZ8pHM&#10;t7Sz/OfL87q/XWKdxvC8wK5san0aGg86aRkwZhEnT57M9uzZk+3YsWMWW1tb4dVqfvCDH2S7d+9u&#10;PK7r+VfFCy+8kO3fv79wvdddd114tYilbKl6Zjluk3SLNUtp1VSWqrboSacTJ04stJeDBw+GV6eM&#10;Xadjx44Vrk+irJEwNp3i9vXje+9LG4p3/Ch7zVnnFK77JW/5t9nr0rHfc/3DC2W74447wrukEWP2&#10;skvvS55bRs/i+9dWrV2sU+p9U5/t777yg5NpZdLpbtYyMlGpjrzluNr9on1K0ddCK00axdR9rqdy&#10;3VSXBGsdGaIuiTGSaYSqcdGU3Zu96o17J++rOXzDBx4OR85p+lyv06n2sQ2JOrIqneqw1CfL57qH&#10;+pQi9Zmznf6kR530/zXGLKAfKnEjkVGwpmTIcbt27ZpUOCV1XNfzr5IDBw4UGo5+qJQbk7Vs5Xpm&#10;OW7TdJNr27lzZ7Zv375OOqXaoiedLNc0dp20ncXXo9vi6x6bTuVOjV7Hvk//JHTitrJTz/s/2T+d&#10;tSt76TnXzzp2Z5x7y2R/7fCf+rbvZDt2vrFQtttvv722bGLKTn1bfO7pVKv5uW+d/C2jeKvWrkqn&#10;mLrPdjE9MipSLG9Jy3OL5inuyJ/69uYcTParO3+VOQumbrvT6CwaxUj+Up/rqVw31SXBWkeGqEtS&#10;t1++74FJzst6n/avB2caSUheUsa46ZqadKpaZbVcR2Qa6znvOrDwXpvQ5nSf+DXdptftoT5V0Wd/&#10;0qtO+v8aYxaQSrN3797s+efnU1LU4Ze3x8hx4qpl1ExJHdf1/OuGlEOM6LPPPhu22MtWrmeW4zZJ&#10;N/2G5d57751cX/kDx1KWVFv0olPqwy7F2HWqu8a4To1Jp7julDs4F978ZN5pm47EvGz3h7JXv/68&#10;/Pd75h288+/NXrVr72z7y/N93vjmCwplkHNeeeWVybLJaMIr3/3A5LgzX/+22nPLto98/N9Wpl2d&#10;Tk1IzuWz/Yvf/dmkHBYtF6cwbpWO03uFpsfN9MuPS56/vN9sex5hGt12F1ppq1Hd53qqndTVJcXa&#10;vpbdDvW+LomZuQ45jU3Raf/65YlOashjY2z5XG/S6X2ffTJpDMt1REa7d1390OA61WGtT3XXqHWq&#10;SaeqcljLv0qdUsj1dOlPetVJ/19jzHL0gzf1wSIuWb4pO378eNgyR4+TZMl+MfFxXc+/jsj1xg2p&#10;TdniemY57umnn94o3bQxP/fcc5M6Ef8Dt+pUbouedJJrKX8Il0Gn9D8rLZ/WqTHrFHd+CivJhSlP&#10;8QiMhozE/NOOs/IO5pcm+1x/8+fC2aaIRvKNa6psk2lWlnPvuWOy366zz10L7eo6iSnk+qTefekH&#10;/2Er73l5efO/U1MYX7r7+klH+9zrj87uBSwcVzj/1FTrOQp6iknIQzvtZ+S57nOhFYtGVZ/rVW2p&#10;ri4J1rZr3a8r+oVDYaGXYMqKUxll5GxqzM54y78tGGOtN1Wf6xadPvXlxGqQiTqoo3VD6tSGuvrU&#10;9Llu0Wmd61MXynXHco1V/5886CRlkMCY5eg3HqnGVNfQ9LhbbrllkrCY+Liu519Hyh8ubcoW1zPL&#10;cXfeeefG6CblOffccycNVr9ZiY2ZVadyW/Sik/XbprHrJGhZtJ2pdl3anUed4muI703Rb/hlulVV&#10;x/Klb7oxe93ONy5cv2j0/e9/P1k2mWYVnzs+b3zuyTSvt/+f7HWvXzy/MLR2bd9PPtvf8IZd2av3&#10;3ZO96O3fmZc3dNZT5S3onO+n0xjltVdd9uDERMniIrJYR3zci94WnT86t8R8v+n0UA0xZ33cWxbT&#10;pJG0l6rP9aq2VFeXBGvbte7Xlar7uso5lTg95OS8932pYIwtn+sWne785g/n7xfee6HNRdNYh9Sp&#10;DXXvp9dZ9blu0anuvE3lXyedlC79yar/Tx50kjJIYMxy6sS2vNZkzLqef93QCht/k9CmbHE9sxwn&#10;ulrPvUrK/7DLfwtWncpt0YtOqsk111wz+SnXpBH/Ux+7Toq2NbkmibguCWPWKb6GeCW50/YkOvSl&#10;juVr3nxV8vpFo6p/6mIGTg/32tQbiX/Lf5/utw7atXk/rW9XXT/VLi6T/B131pPG6cLp66rTG/d9&#10;odCBn2o4P+dcz1Ku8p/l955E1CnvkzqNmj7Xq46tq0tC3XvGr1n360rVfV3zWMx5+f0sn+tWncqP&#10;bSjUgzz/8fMCh9SpDU3vV/e5btWpjLX81v2Gomt/sur/kwedpAwSGLOcronQ16SieDdm+gEcf7sh&#10;tClbXM8sx21KR1quJdal/A9csJRXXiu3Rctxm6CTTg8oTwPQ7U3/xIUx6KTI54lcz4UXXjj7R46B&#10;nRJfg3T4dZrbgnkKZiHu5H3s459MXr9oVPVPXR5mnTQLpXPHhmPV2sk0tS984/7J+11501ez7x05&#10;Ubmkf/zZvv8Ljy+UqTyCMjfA/zZZye89n/3p7AHB51/znWQZixreuqhnMGXyXguvlTrlfdLUHuo+&#10;16uOratLQtN76mvW/boybTt5boPprYuqLxwsn+tHjx5NHlvWqfzYBq1nZ7x1at7j5wUOqVMbmt6v&#10;7nO96thNqU9t2E5/sur/kwedpAwSGLMcde5tE6HHSUXxPpVRhpxTc2vblC2uZ5bjNmHqWWo+csqY&#10;WXUqt0UvOqU0UaTtaN0au05Cqq3p9ek/8THrFF+DdPi1I1ec+hSZiTx0tKbLNBh5bpJpKuO5/zbZ&#10;b9cbz16pdrKgw5mXH1kwOKdfcriwpL8S1zc1uunyFkcyXntB8T49oap+iYbx9aTOnxopWfZDvKty&#10;YvlcryprXV0SrG3Xul9X4rbTFFVfOFg+1+WYNjpJ/ZV6+Ib33J3tyOuITJ/84aN/CK9OGVKnNtS9&#10;X9Pn+q9+9auNrk9t2E5/sstnuLAJOkkZJDBmOZqItjf76XHywVQ2ZqnOZtvzrwtyjU2V3VK2uJ5Z&#10;jpP3W3fdtKHWRdzYm8pSbotedNJ/4PGojxJf49h1spZ/zDrF/xylwz/pPF44NxMLC1acP11Q4qyz&#10;qssmGtXdOP6RLz06O3dhBCmPeLGK3Vf9MHv9G/4le+f7b1kYpRpCO11lTxZJkIVORCc1P6cEkyNT&#10;xhS5JtVS0M56pZZ5aHnf9eG7J8fE1NWvf9n77zOdas//lun5X3PJ1yeGrNwp75Oqjpblc107iG3r&#10;Ut9tvCuztiMRRiyTkbcfNctlnSyf613b3Lro1Iaq+mS5xrHoJO+V0kgYu05SBgmMWU7Vh0vdh46g&#10;r8s3a3XL5Xc9/zqgjShVSYU2ZYvrmeU4XQXLcu51Qq8v/hbRUl7ZXm6LluM2RSepS+WpC4J8e6bb&#10;x66T9Z/CmHUqd35m96acf2hh6frJNLgL7s3OPu/y2rLJOeuWWv7b8/9f9uZ3XFlcxn3SmZ0vH3/6&#10;hT/OXysuJ6+jVENoJ9MXX33ZgxNTJtdXHjGLQzrlqc/2eWe9tCy+HhuV755HfxuOmlNXv9709ity&#10;/cL5Eo8ZmJ3/jXuz1/3L2wepY1Ud6RRaNv1cryprU12q0yjebt1vO0zaTjSNdJaHWT5k+32VU1SF&#10;ps/1P//5zxuvk5Wq+mT5XJfPae86pT5zYizX2PUz3Fp+637LQP9fY8wC2qDiChN3hBStWNrw9DhJ&#10;mJI6znr+dSJ1zSksZVPd4iezW47bRN20AZend1jKIt/4yD7xB7sXnfSfU6xL6rrHrJPWnfL1WLUb&#10;g056bVqm+N4UNSMyEqPT4Pa85wuNZROdzjrrrELZpLzx++hx51xyc/bSfQ9MHnb7srd+ejYKNO3Y&#10;Hipcg45SvfemO5auXXmVvTpjdvUtP1zQQFGjq9PX4lEtHS07f//3w97VOpXrzutyfSdL4IdzxTqV&#10;z58ajVsG5bpUR+pzfbt1qal9WffrirSdD33xP4qmTIxaHnrv5iUffyp79OhTlTpZPps2XScreh1l&#10;nayf6551Sr13Css1etUJY5ZAk6GRSkI50cIXv/jFxuMEy/nXBf0gia83jvhDWGgqm+oWGzPBoskm&#10;6SZUGTOhqSzy4SLbyx/sXnTSf0TxdZbLKoxdJ/m2Ob5GidQ/tLHolKo3GvoNpt6b8s/v/nrhdUvZ&#10;5B/63XcXzUDqs7583OvO2pmdvucrC6MNajo0xGzcc/iJcJblEC/rH7+3ho5OnXrhoewNb70suY/E&#10;/muvXTC6GlKOt7zv64X7vSw6SQ6k/BN9omlzqfOLeet79cUYS11KUfW53lddqmpf1v22g7SdC25+&#10;cvaFw+kXH87Oueqeyf2S8XtrlHWyfK570ClFm/pk+Vz3qFPf/UnBo04Ysx6R5EtAPdSzZtDIBjrZ&#10;QCcbXXTS+7ms8bGv/SIcuRziFSrr4pQLtyarKDahRldXXJT7vb7w7ce3VZ/KS6IXQqad5qZtGasv&#10;DgltzgY62UAnGx500jJgzHoAY2aDetYMGtlAJxvoZKOtTno/1ynR6E9dyCjEeTc9Ho5eDtZV9uQe&#10;NDFcXdhufSovia7T5pa9+uKQbFejsYBONtDJhgedtAwYsx7AmNmgnjWDRjbQyQY62Wir0/x+rtxQ&#10;nB9MRk1YR6m2Q7xCZfn9ZxGutetUwb7qU2o0bpmrLw5JXxp5Z7s6yZcjUmdkFFZGo+ue1bfJUJ9s&#10;eNBJy4Ax6wGMmQ3qWTNoZAOdbKCTjbY6yf1cC6anJrYzStWGZU8VpD41g0Y2tqOTGHt5Vl+5jlc9&#10;q2+ToT7Z8KCTlgFj1gMYMxvUs2bQyAY62UAnG211Wrifa4mjVG1Y9lRB6lMzaGSjq056b+f0sRCH&#10;5nU9j9Sz+jYd6pMNDzppGTBmPYAxs0E9awaNbKCTDXSy0Vanwv1cwZRVjVKJgRt6QYtlTRWkPjWD&#10;Rja66FR+Vl9dyNReD1CfbHjQScuAMesBjJkN6lkzaGQDnWygk422OpXv56p7DtS51x/d+AUtFOpT&#10;M2hko4tO5Wf11cWyV0EdCuqTDQ86aRkwZj2AMbNBPWsGjWygkw10stFFp/T9XPPfxZi96dpHw94+&#10;oD41g0Y2uuhUf2/nodkXJTKidu51R8NRmw31yYYHnbQMGLMewJjZoJ41g0Y20MkGOtnootMYln4v&#10;Q31qBo1sdNFp4d7OEKlpxLISqoeFQKhPNjzopGXAmPUAxswG9awZNLKBTjbQycZ2dPK89HsZ6lMz&#10;aGSji05Vz+qbGrPiQiD/EO5DsywEss5L71OfbHjQScuAMesBjJkN6lkzaGQDnWygkw10soFOzaCR&#10;jS46LdzbOVlcZ3G0rBx1C4Gs+9L71CcbHnTSMmDMegBjZoN61gwa2UAnG+hkY7s6xd+4X//l49mN&#10;B5/JbvrKz909+Jb61Awa2eiqU/rezvqoWgjk7rzNyuupEbd1WXqf+mTDg05aBoxZD2DMbFDPmkEj&#10;G+hkA51stNUpNmJX/NvT2cv2PjDv0CU6jF4efEt9agaNbHTVaeHezoY4NTdY5930eDh6ztcP/zY7&#10;NX99uyNuy4b6ZMODTlqGQYzZCy+8kO3fvz/bsWNHtrW1FbbOOXnyZLZnz57J6xqp/cpYj+t6fisY&#10;MxvLrmceQCMb6GQDnWy00Sk19Sn+xn2dv33fLtSnZtDIxnZ1uvDmJ/O2Nm9j85ivzighi4DI/Z8x&#10;n//+r6L9m2OVS+9Tn2x40EnLsHRjduzYsVpDdOLEiWz37t3ZwYMHw5ap0WkyT9bjup6/DRgzG8us&#10;Z15AIxvoZAOdbFh1ElMmHbXpA24PFe5x6eN+l3WH+tQMGtnYrk6phUCK7U++HJmatJfuvT87eM9v&#10;JlOKZfqitNX4uLqoGnEbCuqTDQ86aRmWasxiU6QGrWyGDhw4kO3duzd7/vn5HHwdYStvj7Ee1/X8&#10;bcCY2VhWPfMEGtlAJxvoZMOik0xffPVlDwZTlu7EWWKTH3xLfWoGjWxsV6fyQiASOlotI2mpL0lO&#10;vei+7MUXHQ5/568nDVrziNuQUJ9seNBJy7BUYxaTMmY6xTAezVLE6OzcuTM7fvx42DLHelzX87cF&#10;Y2ZjiHq26aCRDXSygU42LDp9c+t3UeetW6z62/ftQn1qBo1s9KHTbCGQxGi1mrR4W/wA+FSkzJzE&#10;m/Y/Ft6xG9tZjp/6ZMODTlqGlRozHVFLTSmsGmETrMd1PX9bMGY2hqhnmw4a2UAnG+hkw6LTjXc8&#10;M+uozTqCs2/c49+rY9Xfvm8X6lMzaGSjD51kIZC33fTEvH1Ju0yYtGKU2mpixG322uT16bm63h+6&#10;3eX4qU82POikZVipMaszR3281vUcbVFjpjoSBEEQvuLSjz2cd9yKnav6KE6JkpBpkHKe1PkJgmgf&#10;b79p0fRUR9qUNZu5ady99ZPkNVTFV+96cnKc3pMan0sXBLrmwKPJY4luscloGTBmidfagjEjCILw&#10;HZ+442ihYzWL2HxpR6+qk5d3AL/8vSeS5ycIohgPHT2WfeHbj2fvu/WR7G03PJi9Izdhl33q4ezf&#10;v/F4dv/Dxyavn35xyWxZo6mtJuKq/DpS15kKubZX7Dtsuie1reEjqmOT0TJs25ipwdGoum8rZYSY&#10;yjgutlPPxgIa2UAnG+hkw6LTfLGBqCMYd+4ig7aMKVHrAPWpGTSy0aRTPAUwZZ5kKuAVn3k62ib7&#10;5GExaY2mLDHa3fL+0Db3pNYtCER9suFBJy3Dto2ZlTpj1nZxDutxXc/fFoyZjSHq2aaDRjbQyQY6&#10;2bDqpIsNxBF37qxTojZ1yXzqUzNoZKNOJ30sxSkFA5X+oqN1lEzZ5Gdk5qrar0xjbnN/aHxPal00&#10;GT7qkw0POmkZVmrMqpatb1rO3npc1/O3BWNmY4h6tumgkQ10soFONqw6yWIDl3/m2LRTVfpGffqN&#10;fXlbOpaxZP52Vn6zQn1qBo1sVOmkj6UQU2ZeyKPcFhfapsR8FCw+Z/m+0elraRN49jWPhqucUtfm&#10;rjrws4Vzp6JpQSDqkw0POmkZVmrMBN0ej2qlRrNkW3y89TjrfttBzicB9QxRzzYdNLKBTjbQyUZb&#10;nd73uZ9OO1UtzJjGMpbM3+7Kb1aoT82gkY0qnbo+lmLSFsV4Jc3XYjstP+us7Wh3U5tLPQA7FXIP&#10;mpi4KqhPNjzopGVYqjHTqYRijMoRj1apedJImaayMRMsxwnW/bqCMbOxrHrmCTSygU420MlGW51k&#10;5Gz/bcfnHaxJhzDv1EVTouZRvF+l7yXzddrXfOW3aGRgsq2/+9qoT82gkY0qnaxTAAsRt6/cXJUN&#10;1vTv0ihYx5CRscU2N39dV1u89vbw+RBd20KEz4v7nvxjKP0i1CcbHnTSMizVmI0FjJkN6lkzaGQD&#10;nWygk42uOkkHTb7tFqP10r33L3S8qr6B3+4DaxWd9qUrv1V+4593APu4r4361Awa2ajSaT4FMK/L&#10;yS86SlFT962jYNaQ0e63XP9Yoc3No/gFzCT0C5LUNUyu7b5s76d+Ekqehvpkw4NOWgaMWQ9gzGxQ&#10;z5pBIxvoZAOdbPSh03zVxnnna9ohK31T3+MoVnnaV937/euNR8NR3aE+NYNGNqp0sk4B1BCD9Pr3&#10;PzLfJu2vbpRqEnmbKJi+8t/pkBHoM694cHF7wnipKSy8NrmuooH78WPVo2UC9cmGB520DBizHsCY&#10;2aCeNYNGNtDJBjrZ6EsnXbVxqNUZddrXUO9HfWoGjWxU6TT7gkOjzmQFMyVTAXX0+p8/8HB2amNb&#10;KH15YQwxgf/8gcgEhpi2veZzptqojMLV3QdKfbLhQSctA8asBzBmNqhnzaCRDXSygU42+tJJ7j17&#10;201PLHS+qqJpdcamlRatK79pNL1fE9SnZtDIRp1O+gVH3TRFMWWn5qatPBVwPoqcHxOM2zwOFc9V&#10;Nn2Fv+ORrbnp2nX1I7M213aqZNLAhTJWjaBTn2x40EnLgDHrAYyZDepZM2hkA51soJONPnXa7vOL&#10;1IzJyo9nvHPxvrV4pcU2075kGtZ2V4OkPjWDRjbqdIoX11kwUnmoMRJT9te//T0cNaWq/c3MlJqj&#10;YLpm55/9HW0r/W6P/JjIFG5nRJv6ZMODTloGjFkPYMxsUM+aQSMb6GQDnWz0qZN1FCu1OmN5Ce5Z&#10;J3Lyd+hMhm/Yb7rj59kXc4PW5v6Y7a4GSX1qBo1sNOmkKx/O20BkbCZt4FBylGmh/anhSpijwt+R&#10;4YvbXbENRhHO22ekRrSpTzY86KRlwJj1AMbMBvWsGTSygU420MlGnzp1fX7RrCMqHcRSJ7LcoZxv&#10;X9xWFeX36wL1qRk0slGnU3m10bp45D/+n8J03w/kdXz2eqItpWP6erxv7XETU5a/lu+TfF2jhXmr&#10;GkGnPtnwoJOWAWPWAxgzG9SzZtDIBjrZQCcbfeqUWp1xIUKHTp9f1NQRnXYQE9/ax9Hi/bpCfWoG&#10;jWzU6dTmIdOp6b6TaGGKukTjlyLh/Sdtt8nA5VE1ok19suFBJy0DxqwHMGY2qGfNoJENdLKBTjb6&#10;1kkXL0h+45530sqLFlR1RKu+tZfthW1xJzDeLjE5R/PzkixQn5pBIxt1OrV5yHTyS4vwkGcNqznq&#10;FDUGMNkeK6JqRJv6ZMODTloGjFkPYMxsUM+aQSMb6GQDnWz0rVO8eMEkpPOWx4tCh7G8aEGxI2rt&#10;RBb3K3QCw/vpt/pnXHr/wiIJXaA+NYNGNup0styn2TRFcfqatS1JTPednddyXBjhTl5Hfrx8AXP2&#10;hx6d/i1tsryPRniv1Ig29cmGB520DBizHsCY2aCeNYNGNtDJBjrZWJZO+mwlmaL0miuOTAyZ3A9T&#10;xtIRncah+g7eJIqdRDnvdu8tU6hPzaCRjTqd2j5k2hwGc9QmZJSr8HDr0D5lWqL8feHNT06+EGk7&#10;gh5DfbLhQSctA8asBzBmNqhnzaCRDXSygU42Vq1TsiMqnbuoszjv1BW3d/0mvgvUp2bQyEadTqb7&#10;NA0xvWcztJdwripzlPxixNi2Pv/9X2UvvkTvdZt/eXLaxVvZLd/4ZesR9Bjqkw0POmkZMGY9gDGz&#10;QT1rBo1soJMNdLKxap0WOqKJDuG0Q1m6lybsV9fZ7OPeMoX61Awa2WjSqXaUSc3WwvZiyMjVGZce&#10;nv8dnyuYIzVk8tpL9z0wP6+xbRVWU01e63TkTLCOoMdQn2x40EnLgDHrAYyZDepZM2hkA51soJON&#10;VeokKzLe8q3/XOgIzn5OOoGJDl+q4yjbJh3E6d/nXn+0l3vLFOpTM2hko0mnplEmS8iI2Ts/+dT0&#10;79BeplE6x/nTLzyuue0/Ctvr2tZrrzyS/eoPz01WUxVTNt9fzjUfNdP70K69/XgoWTuoTzY86KRl&#10;wJj1AMbMBvWsGTSygU420MnGqnSSb9BfJR27YL4WOoL6ezkKHUHdPv9dOo9vuvbR8C79QX1qBo1s&#10;WHVKjTLdNnmw+rwdJCOMfMlUQ+s9XtVTKMvHHcq+e+T32XW52ZK/4y9Pku8hke8j528L9cmGB520&#10;DBizHsCY2aCeNYNGNtDJBjrZWIVOsylQyY5cRecuisJx0pHMw3LPynagPjWDRja2q1ObBTXa3ONl&#10;Oa986fEymfZYfj2P6XHlKcfTc/3rjUcn79EG6pMNDzppGTBmPYAxs0E9awaNbKCTDXSyMbROTQ+U&#10;nkf+et4ZTL+mMT2HdDKlg9l0z8p2oD41g0Y2tqtTlwU1LPd4NZ33DVc/PPlZNm5Ny/drtB01oz7Z&#10;8KCTlgFj1gMYMxvUs2bQyAY62UAnG0PrVHygdN6ZazRf9VH1cNq+oT41g0Y2+tKpy4IaFlLn/fCd&#10;zyQMWLv2+7Gv/SK8gw3qkw0POmkZMGY9gDGzQT1rBo1soJMNdLKxbJ1khEw6izJNSjpmF37syWSn&#10;rTLkW/vUdonQKexrSfw6qE/NoJGNTdNJ2vBLL9Ul8buFrBJ53k2PhzPaoD7Z8KCTlgFj1gMYMxvU&#10;s2bQyAY62UAnG8vUSb55P/PyI6VOWuJb9gXzFVZ2C9vr7nmRb/OHgPrUDBrZ2DSdiqPc5bCNmokx&#10;kxG4NlCfbHjQScuAMesBjJkN6lkzaGQDnWygk41l6DRbBl86ZBNTVVoQII6S+YpNmPxeMGXBrOn9&#10;aal7aZYF9akZNLKxaTrdeMczeXvL21yLaYuFZfPz6DLlmPpkw4NOWgaMWQ9gzGxQz5pBIxvoZAOd&#10;bPStk4ySxcvgFztrUUSdtrIZUyMX/z7pGIZ9ZNsbrn5kMjXye0dOZL//0/Ph3ZcH9akZNLKxaTqJ&#10;odJnmFVGRXuO44NfaFdm6pMNDzppGTBmPYAxs0E9awaNbKCTDXSy0adOYsqkA1ZryCRCJ65gyCIj&#10;V2fqUttPv+Tw5PlOy4T61Awa2dg0nb7y49/M21tkwMrb1LxN22hplDyMcsu9plaoTzY86KRlwJj1&#10;AMbMBvWsGTSygU420MlGXzrZl8GfRpXxaoq+On1toT41g0Y2Nkknadflh1qn2q6Ysr6Xzac+2fCg&#10;k5YBY9YDGDMb1LNm0MgGOtlAJxt96dR1GXwZ7TrtkubOXN+dvrZQn5pBIxubolNh8Z7w5UehDYpR&#10;y6N6mmPxPjMN67L51CcbHnTSMmDMegBjZoN61gwa2UAnG+hkoy+dpgsELHbCqiLu4E1+nxm5+Pfw&#10;utHkSbR9VpIV6lMzaGRjE3SaTUuORskKBqw0Mv7Kyx4o/F31JYqcw7psPvXJhgedtAwYsx7AmNmg&#10;njWDRjbQyQY62ehLp+QCAYlvyzWmHTdd5CO9T30sfhvf5VlJVqhPzaCRjXXXSacliylLj1SX/z40&#10;WSE1bsdx+55FMHNi4ixQn2x40EnLgDHrAYyZDepZM2hkA51soJONvnQqLBAw6YRNf5Y7dXFHb6HT&#10;FxutgunK94lGzRY7iiHyfdo+K8kK9akZNLKx7jrVP7csHRfc/MTkZ59TjqlPNjzopGXAmPUAxswG&#10;9awZNLKBTjbQyUZfOklHa9LpigxVpelKRWzk4t8lIlM2357+Nv7sax4NV9Qv1Kdm0MjGuuvUdlry&#10;qRdtZefsfyz5WlVYphxTn2x40EnLgDHrAYyZDepZM2hkA51soJONPnWSVRGl07X4jXn573TExy2e&#10;I9/W47fxbaE+NYNGNtZdp/m05Lytlb4UScfWZKT63Ott5kyMnGXKMfXJhgedtAwYsx7AmNmgnjWD&#10;RjbQyQY62ehTp5N//99s/23H550wGfnK40V5R0z+/se990cdvbpOX2y+mo1YOZaxAAj1qRk0srHu&#10;Oi1MS24I+bJEzNz7PvfTYOjqQ+4FtUw5pj7Z8KCTlgFj1gMYMxvUs2bQyAY62UAnG8vQSVZ0k46a&#10;dL5ec8WR7K03HM1euu/+yYhXqqNWF/JcNJmemHotFdZv49tCfWoGjWysu07TacnRFyd105DDPvc9&#10;+UezoZM2LZ8PTVCfbHjQScuAMesBjJkN6lkzaGQDnWygk41l6zRbdjse+Yo7eoZO34+O/t/s9Vc9&#10;UjPCNg/rt/FtoT41g0Y2NkGniz/x1LRNhfaZnEKct0cZIXvtlUcmx6TuM12IyMg1QX2y4UEnLQPG&#10;rAcwZjaoZ82gkQ10soFONpapky67Ld+QzzpmcUevodN3av66LMMt9P1tfFuoT82gkY1N0OnYf/1l&#10;2qbyNrjwpcpkW/g7j7seORGOqrvPNI9Sm26C+mTDg05aBoxZD2DMbFDPmkEjG+hkA51sLFOn4rLb&#10;eUctfFsed9qSnT75mf8tHbi//u3vk3P1/W18W6hPzaCRjU3RadFkFc3WKeH5ZTFN95nGbboJ6pMN&#10;DzppGTBmPYAxs0E9awaNbKCTDXSysUydmpfdjjt609+lEyhTo3746B/CWeb0+W18W6hPzaCRjU3R&#10;aTsmq3yfqeybatN1UJ9seNBJy4Ax6wGMmQ3qWTNoZAOdbKCTjWXqJB2zhVXapHNX3qbRMOLV57fx&#10;baE+NYNGNjZNpz5MVheoTzY86KRlWKoxe+GFF7L9+/dnO3bsmMV1110XXp1z8uTJbM+ePYX9tra2&#10;wqvVWI/ren4rGDMby6pnnkAjG+hkA51sLFOnhfvCginb7ojXKjqK1Kdm0MgGOtlAJxsedNIyLNWY&#10;HThwoGDEjh07NjFF8bYTJ05ku3fvzg4ePBi2TI1Ok3myHtf1/G3AmNlYVj3zBBrZQCcb6GRjmTql&#10;7gtL3lMW/l7miNd2oT41g0Y20MkGOtnwoJOWYanGLIWYtV27dmXPPvvs7O+9e/dmzz///ORvQUfa&#10;yttjrMd1PX8bMGY2hqxnmwoa2UAnG+hkY9k6Vd8XNv1bTNmrLntwkKlR24H61Awa2UAnG+hkw4NO&#10;WobBjZkYGDVmOsUwHs1SZL+dO3dmx48fD1vmWI/rev62yLkkoJ4h69mmgkY20MkGOtlYtk6rvC+s&#10;T6hPzaCRDXSygU42POikZRjcmMUjZjrNMDWlUKc9pl6zHtf1/G3BmNkYsp5tKmhkA51soJONoXRa&#10;1QICfUF9agaNbKCTDXSy4UEnLcOgxqx8v1edOerjta7naAvGzMZQ9WyTQSMb6GQDnWygkw10agaN&#10;bKCTDXSy4UEnLcNgxkzv64rvL+vDfJWJX+t6jraoMVMdCYIgCIIgCIIYLjYZLcO2jZkaHI2q+7Zk&#10;CmP5NW9TGVVHgiAIgiAIgiCGi01Gy7BtY2ZBTEvKBJWnNsbIMVUmz3pc1/O3Rc4lAfUsu555AI1s&#10;oJMNdLKBTjbQqRk0soFONtDJhgedtAxLN2ZiWMSUpcxR1bL1TcvZW4/rev62YMxsLLOeeQGNbKCT&#10;DXSygU420KkZNLKBTjbQyYYHnbQMSzVmOl0wZcqU1D5icsqjWWrwdNTNepx1v+0g55OAepZVzzyB&#10;RjbQyQY62UAnG+jUDBrZQCcb6GTDg05ahqUZMx2VElOUiuuuuy7sOTdPGinTVDZmguU4wbpfVzBm&#10;NpZRz7yBRjbQyQY62UAnG+jUDBrZQCcb6GTDg05ahqUZszGBMbNBPWsGjWygkw10soFONtCpGTSy&#10;gU420MmGB520DBizHsCY2aCeNYNGNtDJBjrZQCcb6NQMGtlAJxvoZMODTloGjFkPYMxsUM+aQSMb&#10;6GQDnWygkw10agaNbKCTDXSy4UEnLQPGrAcwZjaoZ82gkQ10soFONtDJBjo1g0Y20MkGOtnwoJOW&#10;AWPWAxgzG9SzZtDIBjrZQCcb6GQDnZpBIxvoZAOdbHjQScuAMesBjJkN6lkzaGQDnWygkw10soFO&#10;zaCRDXSygU42POikZcCY9QDGzAb1rBk0soFONtDJxhA6/ekvJ7MfPvqH7NPf/mX2sa/9IvvekRPZ&#10;7//0fHh1M6A+NYNGNtDJBjrZ8KCTlgFj1gMYMxvUs2bQyAY62UAnG8vW6cixP2dnXn4k+4cL7ovi&#10;UHbqxVvZ2z/yxMaYNOpTM2hkA51soJMNDzppGTBmPYAxs0E9awaNbKCTDXSysUydxJSJETv1wq2J&#10;GZPfT7lAfo9N2n3Z6Zcczm6769fhqPWE+tQMGtlAJxvoZMODTloGjFkPYMxsUM+aQSMb6GQDnWws&#10;SyeZvvjqyx4MpmxuwqbGbGrSZtsumu4jUx3XFepTM2hkA51soJMNDzppGTBmPYAxs0E9awaNbKCT&#10;DXSysSydvrn1u6L5Oj89WlaOZ/77f8IZ1gvqUzNoZAOdbKCTDQ86aRkwZj2AMbNBPWsGjWygkw10&#10;srEsnW6845mk8WoKWRxkHaE+NYNGNtDJBjrZ8KCTlgFj1gMYMxvUs2bQyAY62UAnG8vS6aoDP8tO&#10;SRivujj1oq3svJseD2dYL6hPzaCRDXSygU42POikZcCY9QDGzAb1rBk0soFONtDJxrJ0+sqPfxOZ&#10;rq3sH84vmrBUnHLhVvbGDz4SzrBeUJ+aQSMb6GQDnWx40EnLgDHrAYyZDepZM2hkA51soJONZekk&#10;94pNDNeFiwasKmShEBlpW0eoT82gkQ10soFONjzopGXAmPUAxswG9awZNLKBTjbQycYydZJVFsVw&#10;zRb9qDNpYUTtvif/GI5eL6hPzaCRDXSygU42POikZcCY9QDGzAb1rBk0soFONtDJxjJ1Ovn3/832&#10;33Z8aryCKUuuzJibslPz1/d+6ifhyPWD+tQMGtlAJxvoZMODTloGjFkPYMxsUM+aQSMb6GQDnWwM&#10;oZM8aPp9n/tp9vJ9D8zNmBi1PF4UnmEmpuyvf/t7OGL9oD41g0Y20MkGOtnwoJOWAWPWAxgzG9Sz&#10;ZtDIBjrZQCcbQ+skJk3uI5NFPl5zxZGJIfvho38Ir64v1Kdm0MgGOtlAJxsedNIyYMx6AGNmg3rW&#10;DBrZQCcb6GQDnWygUzNoZAOdbKCTDQ86aRkwZj2AMbNBPWsGjWygkw10soFONtCpGTSygU420MmG&#10;B520DBizHsCY2aCeNYNGNtDJBjrZQCcb6NQMGtlAJxvoZMODTloGjFkPYMxsUM+aQSMb6GQDnWyg&#10;kw10agaNbKCTDXSy4UEnLQPGrAcwZjaoZ82gkQ10soFONtDJBjo1g0Y20MkGOtnwoJOWAWPWAxgz&#10;G9SzZtDIBjrZQCcb6GQDnZpBIxvoZAOdbHjQScuAMesBjJkN6lkzaGQDnWygkw10soFOzaCRDXSy&#10;gU42POikZcCY9QDGzAb1rBk0soFONtDJBjrZQKdm0MgGOtlAJxsedNIyYMx6AGNmg3rWDBrZQCcb&#10;6GQDnWygUzNoZAOdbKCTDQ86aRkwZj2AMbNBPWsGjWygkw10soFONtCpGTSygU420MmGB520DBiz&#10;HsCY2aCeNYNGNtDJBjrZQCcb6NQMGtlAJxvoZMODTloGjFkPYMxsUM+aQSMb6GQDnWygkw10agaN&#10;bKCTDXSy4UEnLQPGrAcwZjaoZ82gkQ10soFONtDJBjo1g0Y20MkGOtnwoJOWAWPWAxgzG9SzZtDI&#10;BjrZQCcb6GQDnZpBIxvoZAOdbHjQScuAMesBjJkN6lkzaGQDnWygkw10soFOzaCRDXSygU42POik&#10;ZcCY9QDGzAb1rBk0soFONtDJBjrZQKdm0MgGOtlAJxsedNIyYMx6AGNmg3rWDBrZQCcb6GQDnWyg&#10;UzNoZAOdbKCTDQ86aRkwZj2AMbNBPWsGjWygkw10soFONtCpGTSygU420MmGB520DBizHsCY2aCe&#10;NYNGNtDJBjrZQCcb6NQMGtlAJxvoZMODTlqGpRqzF154Idu/f3+2Y8eOWezatSt79tlnwx5TTp48&#10;me3Zs6ew39bWVni1GutxXc9vBWNmY1n1zBNoZAOdbKCTDXSygU7NoJENdLKBTjY86KRlWKoxO3Dg&#10;QHbw4MHw19wgxebsxIkT2e7duwv7iclpMk/W47qevw0YMxvLqmeeQCMb6GQDnWygkw10agaNbKCT&#10;DXSy4UEnLcNSjVkKMTA7d+7Mjh8/PvlbzNvevXuz559/fvK3oCNt5e0x1uO6nr8NGDMbQ9azTQWN&#10;bKCTDXSygU420KkZNLKBTjbQyYYHnbQMKzVmOoIWj2YpZQMXYz2u6/nbIueSgHqGrGebChrZQCcb&#10;6GQDnWygUzNoZAOdbKCTDQ86aRkGNWbHjh2bTCFUo6TTDFNTCnXf1GvW47qevy0YMxtD1bNNBo1s&#10;oJMNdLKBTjbQqRk0soFONtDJhgedtAxLNWapxT/i0as6c9THa13P0RaMmY1l1TNPoJENdLKBTjbQ&#10;yQY6NYNGNtDJBjrZ8KCTlmGpxqyMTi3UKYR9mK8y8Wtdz9EWNWaqI0EQBEEQBEEQw8Umo2XYtjFT&#10;g6PRdN+WmrPrrrvOzVRGQTUkCIIgCIIgCGK42HS0HNs2Zm2JV0T81a9+NTFObRfnUMPVdJx1PwAA&#10;AAAAgFWwMmMWj5hVLVvftJy99biu5wcAAAAAABiCpRszNWDxVEE1RPFIlU4pjEe1UqNZsi2eemg9&#10;zrofAAAAAADA0CzdmAlqiuJIjVKV90uZprIxEyzHCdb9AAAAAAAAhmQQYwYAAAAAAADVYMwAAAAA&#10;AABWDMYMAAAAAABgxWDMAAAAAAAAVgzGDAAAAAAAYMVgzAAAAAAAAFYMxgwAAAAAAGDFYMwAAAAA&#10;AABWDMYMAAAAAABgxWDMAAAAAAAAVgzGDAAAAAAAYMVgzAAAAAAAAFYMxgwAAAAAAGDFYMwAAAAA&#10;AABWDMYMAAAAAABgxWDMAAAAAAAAVkzSmBEEQRAEQRAEQRDDhxqz+8svEARBEARBEARBEIPEf06M&#10;GQAAAAAAAAAAAAAAAAAAAAAAAAAAAAAAAAAAAAAAAAAAAAAAAAAAAAAAAAAAAAAAAAAAAAAAAAAA&#10;AAAAAAAAAAAAAAAAAAAAAAAAAAAAAAAAAAAAAAAAAAAAAAAAAAAAAAAAAAAAAAAAAAAAAAAAAAAA&#10;AAAAAAAAAAAAAAAAAAAAAAAAAAAAAAAAAAAAAAAAAAAAAAAAAAAAAABAz/zsZz+7Oo+MIAiCIAiC&#10;IAiCGC7+4z/+49ZgyybGLLkTQRAEQRAEQRAEsdwItmxuzAAAAAAAAGAYMGYAAAAAAAArBmMGAAAA&#10;AACwYjBmAAAAAAAAKwZjBgAAAAAAsGIwZgAAAAAAACsGYwYAAAAAALBiMGYAAAAAAAArBmMGAAAA&#10;AACwYjBmAAAAAAAAKwZjBgAAAAAAsGIwZgAAAAAAACsGYwYAAAAAALBiMGYAAAAAAAArBmMGAAAA&#10;AACwYjBmAAAAAAAAKwZjBgAAAAAAsGIwZgAAAAAAACsGYwYAAAAAALBiMGYAAAAAAAArBmMGAAAA&#10;AACwYjBmAAAAAAAAKwZjBgCj5dixY9mOHTuyXbt2Zc8++2zYuhpeeOGFbP/+/ZPrOXjwYNgK68o6&#10;1Z1lMpZyAgCsAxgzABgtGDPoCsYMAAD6BmMGALXcc889k45ZKi688MLs61//evaHP/wh7D0sYmZu&#10;vfXW7PLLL8++9a1vha12xmbMNJc7d+7Mjh8/HrbWo8csQ6OjR49Ozp0KyanUreeffz7svV5U1Z3t&#10;1sl1o20bsdaxkydPZu9973sn+1533XVhaz1xfbnkkktqr0fOv2fPnsm+W1tbYeucus81jXKZ9Zi9&#10;e/fW1sv4vZvKFrevX//612ErAIwVjBkA1GLpwEgnLNX5WTYnTpzIdu/ePbmGps5SirEZs1gvy3vE&#10;12TtPLfBWresJnJIqurOduvkutG2jVhNiea+y5cEGnXnX6UxE+LzV302tm2PAOAfjBkA1FLVGZFO&#10;u3yDrR2LVZgb6XypcfjSl74UttoZmzGL38PSudSO47LM0TrXrSaq6s5262SZVdfRLu+vea2qN21G&#10;lGJis1N3fsFqzNqY5zbHWNragQMHJq+vY/0GgNWAMQOAWpo6I9pxk9i0b33HZsyEpk5zTJfOaxs2&#10;uW4NVXdWXUe7vH+T8WpTB2P0uGuuuabR9KzamAl19Td+bRWzDQBgPcGYAUAtTZ2RuAOEMevOUMbM&#10;On1qiOtpU7eWMZVyOwxVd1ZdR7u+v+a2bL62k1M9pxzXZGzWwZgJOioW62AZTQOAcYIxA4Ba2nSe&#10;qzrwTz31VHb11VdP9tGQG/+PHDkS9igiHZcf/OAH2b59+2b7y0Ij9957b9hjisU86LnUjOh7y432&#10;VZ1Oy3nrOqxy/N13371QZinDJz7xiaSOTe+p5WjSxIJ2Fus6hVXTGPu8jqa6FWsSd+Lj7dLp/uMf&#10;/zhbSEIipV/bOihoWfuuO7KPTNWs01C1qYoqzYYqZxNVBkzP13a0TFBN5HyxzqlrWxdjFn8Rojro&#10;ebpoAAC+wZgBQC1NnRHtaEmUO0Bx50k7IrJanf4tUe68lo+RDmvcgY33j/dNdYKlcxZ32Muh19Kn&#10;MYs7hBJa5rjTm1pRru4922hiwdI5TuW97+toqltVpj++jjvvvLOgrUSViZOw1EFhWXWn6bx67WLc&#10;yvVG9JZtEmLwY4Yup4WyAYmvMc6RFT2fHls3+hvXnVUaM0GPk5DfU3UaAEDAmAFALVWdEelkxd+y&#10;pzpaqWk8Srz0ddxxig1PvHy0vN9tt91W6Mw0dYLj949HI2RUIe6M9m3Mzj///ORS73Udybr3bKOJ&#10;hbjTmjq26vW+r6Opoxt3aOM6EmslEedXXosf39ClDgrLqjtV59VRv/J1VtWzMkOX00K5HlnLUkWq&#10;vuj1l8+5TsasXF8lumoAAL7BmAFALXHnuCpS0/OqpsLFaKcqNnX6fpZv1Os6wXUmSIiPLXeSmjrX&#10;QtdOZqrMQt17ttHEil5HqpOpZSvnru/rqOroihZi9OS11PvFWkmkOt5C1zq4rLoTnzd1zXLsDTfc&#10;0NqYraKcVjTHcm06ulrVpppI1Ze4DHHZrMasLsr1rqq+WtA8alTVWQAYNxgzAKilqQNTtSS4pROT&#10;6nTGpqDuvhihrhOs71/Xoazq9NadV7F0mFNU6VL3nm00saLnlCh3EqvMY9/X0VS3JFL1x5IfoWsd&#10;XFbdsZy3TNX7xKyinFZig7Sd8whV5dTtsTFdN2NWfr+6egsA4wVjBgC1pDoj0vmMRzRSnQzt3Evo&#10;fTHl0G+6485a3LGVkPuxqkxAXSe4bkRI6dK5Vpo6rHIOmQ52yy23JMtcvq6692yjiZW442odaej7&#10;Oqo6x9LBlml0XfIe07UOLqvuWM5bxmKMVlHONsR5rstXE1XGKK6z+prVmLXJRZdjhPhaJBfyMzaR&#10;AAAKxgwAaqnrjOhrqU5G3FlsCjl3uXNbXiVO3qN839Z2O8HLMmZyT0987akoX1fTe1o1aYPmLy5D&#10;U0e8z+vo2tG15EfoWgeXVXf0vOWRmDosxmgV5WxD0xROK3X1Ra9T32OdjFms81/+8pcFEwkAoGDM&#10;AKCWus5I3PkpdzYtnT4L5UUI4vexdILr3r9L51qpOjbuIN58882FhSiEKj2tZkOo06QNqQ6z6mY5&#10;53avo2tHt60xa3v+ZdWdLtdT9T4xqyhnG4YwZrHu8npsgFZpzOLPA72O1DYAAAFjBgC1NHVG9PVy&#10;x61qe1f0fPHoXF0n2PL+XTrXStWxTZ3dKj2tZiMmpUkb4vcUU9U0ylBF1+uo0qIJq1aWOpDCclyX&#10;utPleqreJ2YV5WzDEMZM0GuVkH1XbczK7UuJt29HVwDwB8YMAGpp6ozEna64I9pXZ0zR81mNWdxJ&#10;S72/mBAd7Sl3juLzpspd17FSY1Y1elRl3OrKUkVKk7ZofqUcDz74YLJMTXS9ji6dY8GqVdc62Ffd&#10;aVsn5Vi5dzN+TY+p03YV5WxD1+srY6kv2r7kmW9179ml7rU9RvdP5S7WxNreAcA/GDMAqKWpMxJ3&#10;RMv7aCdJOiaphRz+/Oc/Tzqi8TOoZLnw1L1k3/3udyfnijuIdZ3g+DV5//IzmrRTVD6nouWWkJUn&#10;9XrK0/fKx1Z1xuR6br311tlxZa2qyiLb22jSlriDqJHqKC7jOtp2dJUqrVK0rYNCfP62dafu2urO&#10;q88xk9diI5HqwMt5fve7301+V4YuZxuGNGap+rwKY2YxXnHOun6xAgC+wJgBQC2WzkjVN+/xN+4a&#10;ukpcvC3ucGpHUUK+9S7vG5+/rhMspDppGtIZuvvuuyfTnVKdzvK1WI+NpwNKSBn0+U0SWp6ynlVl&#10;aatJW8rnr+okLuM6hjBmbeug0rXuNF1b3Xklys8ELOuuUdZs6HK2IX6P7dRVa33R/TRS79ml7pXP&#10;mwo9n5quOt3iz4q2bQAAfIIxA4BaLB2YuFNYnsInHUv59v3qq6+evK4hHXtZHOOXv/xl2HOK7C+r&#10;/sVmRjqIsu+vf/3rsNcUSwddRiLikSoJPZd2jKo6T3J+GWWIO66WY1PHiT4ykqEmtqxnXVnaaNKF&#10;2FjX5bnv6+jSORbqtEoh+7epg0qXumO5NtmnXD+aHgsRX4do/q1vfSu8OmfIcrZhaGMW50C0Sn3R&#10;sExjJquy6t9N9TM+53a0AQAfYMwAAAAAAABWDMYMAAAAAABgxWDMAAAAAAAAVgzGDAAAAAAAYMVg&#10;zAAAAAAAAFYMxgwAAAAAAGDFYMwAAAAAAABWDMYMAAAAAABgxWDMAAAAAAAAVgzGDAAAAAAAYMVg&#10;zAAAAAAAAFYMxgwAAAAAAGDFYMwAAAAAAABWDMYMAAAAAABgxWDMAAAAAAAAVgzGDAAAAAAAYMVg&#10;zAAAAAAAAFYMxgwAAAAAAGDFYMwAAAAAAABWDMYMAAAAAABgxWDMAAAAAAAAVgzGDAAAAAAAYMVg&#10;zAAAAAAAAFYMxgwAAAAAAGDFYMwAAAAAAABWDMYMAAAAAABgxWDMAAAAAAAAVgzGDAAAAAAAYMUM&#10;bsxeeOGFbP/+/dmOHTuyra2tsHXOsWPHJq+VY9euXdmzzz4b9sqykydPZnv27CnskzpfGetxXc8P&#10;AAAAAADQlkGNWdl0VRmznTt3ZsePHw9bFjlx4kS2e/fu7ODBg2FLlt1zzz2N5sl6XNfzAwAAAAAA&#10;dGEwYxabHTVoXY3ZgQMHsr1792bPP/982DIfiStvj7Ee1/X8AAAAAAAAXRjMmMVsx5jpFMN4NEuR&#10;Ua2qY63HdT0/AAAAAABAVzbOmOnIW9WxVee1Htf1/AAAAAAAAF1ZS2Mmr8URGzXLsdt5res52qI6&#10;EwRBEARBEASx/dh0tBzBlq3emKWQe762a5ysr3U9RxtkSqSEak0QBEEQBEEQxPZjk9EyBFu2nsZM&#10;7/u67rrrXExlVGMGvhmiLcFqIcf+Icf+Icf+IcfjwEOetQzBlq2nMYtXRPzVr341MU5tF+dQw9V0&#10;nHW/7YAxGwdDtCVYLeTYP+TYP+TYP+R4HHjIs5Yh2LL1HzGrWra+aTl763Fdz98GjNk4GKItwWoh&#10;x/4hx/4hx/4hx+PAQ561DMGWrdaYqfmJt+u2Xbt2Zc8+++xkmx4fj2qlRrNkW/w+1uOs+3VFziUB&#10;vhmiLcFqIcf+Icf+Icf+IcfjwEOetQzBli3PmOkUQTE85YhHodQUVb2ulPdLmaayMRMsxwnW/bqA&#10;MRsHy2pLsD6QY/+QY/+QY/+Q43HgIc9ahmDLhhkxGzsYs3FAW/IPOfYPOfYPOfYPOR4HHvKsZQi2&#10;DGM2BBizcUBb8g859g859g859g85Hgce8qxlCLYMYzYEGLNxQFvyDzn2Dzn2Dzn2DzkeBx7yrGUI&#10;tgxjNgQYs3FAW/IPOfYPOfYPOfYPOR4HHvKsZQi2DGM2BBizcUBb8g859g859g859g85Hgce8qxl&#10;CLYMYzYEGLNxQFvyDzn2Dzn2Dzn2DzkeBx7yrGUItgxjNgQYs3FAW/IPOfYPOfYPOfYPOR4HHvKs&#10;ZQi2DGM2BBizcUBb8g859g859g859g85Hgce8qxlCLYMYzYEGLNxQFvyDzn2Dzn2Dzn2DzkeBx7y&#10;rGUItgxjNgQYs3FAW/IPOfYPOfYPOfYPOR4HHvKsZQi2DGM2BBizcUBb8g859g859g859g85Hgce&#10;8qxlCLYMYzYEGLNxQFvyDzn2Dzn2Dzn2DzkeBx7yrGUItgxjNgQYs3FAW/IPOfYPOfYPOfYPOR4H&#10;HvKsZQi2DGM2BBizcUBb8g859g859g859g85Hgce8qxlCLYMYzYEGLNxQFvyDzn2Dzn2Dzn2Dzke&#10;Bx7yrGUItgxjNgQYs3FAW/IPOfYPOfYPOfYPOR4HHvKsZQi2DGM2BBizcUBb8g859g859g859g85&#10;Hgce8qxlCLYMYzYEGLNxQFvyDzn2Dzn2Dzn2DzkeBx7yrGUItgxjNgQYs3FAW/IPOfYPOfYPOfYP&#10;OR4HHvKsZQi2DGM2BBizcUBb8g859g859g859g85Hgce8qxlCLYMYzYEGLNxQFvyDzn2Dzn2Dzn2&#10;DzkeBx7yrGUItgxjNgQYs3FAW/IPOfYPOfYPOfYPOR4HHvKsZQi2DGM2BBizcUBb8g859g859g85&#10;9g85Hgce8qxlCLYMYzYEGLNxQFvyDzn2Dzn2Dzn2DzkeBx7yrGUItgxjNgQYs3FAW/IPOfYPOfYP&#10;OfYPOR4HHvKsZQi2DGM2BBizcUBb8g859g859g859g85Hgce8qxlCLYMYzYEGLNxQFvyDzn2Dzn2&#10;Dzn2DzkeBx7yrGUItgxjNgQYs3FAW/IPOfYPOfYPOfYPOR4HHvKsZQi2DGM2BBizcUBb8g859g85&#10;9g859g85Hgce8qxlCLYMYzYEGLNxQFvyDzn2Dzn2Dzn2DzkeBx7yrGUItgxjNgQYs3FAW/IPOfYP&#10;OfYPOfYPOR4HHvKsZQi2DGM2BBizcUBb8g859g859g859g85Hgce8qxlCLYMYzYEGLNxQFvyDzn2&#10;Dzn2Dzn2DzkeBx7yrGUItgxjNgQYs3FAW/IPOfYPOfYPOfYPOR4HHvKsZQi2DGM2BBizcUBb8g85&#10;9g859g859g85Hgce8qxlCLYMYzYEGLNxQFvyDzn2Dzn2Dzn2DzkeBx7yrGUItgxjNgQYs3FAW/IP&#10;OfYPOfYPOfYPOR4HHvKsZQi2DGM2BBizcUBb8g859g859g859g85Hgce8qxlCLYMYzYEGLNxQFvy&#10;Dzn2Dzn2Dzn2DzkeBx7yrGUItgxjNgQYs3FAW/IPOfYPOfYPOfYPOR4HHvKsZQi2DGM2BBizcUBb&#10;8g859g859g859g85Hgce8qxlCLYMYzYEGLNxQFvyDzn2Dzn2Dzn2DzkeBx7yrGUItgxjNgQYs3FA&#10;W/IPOfYPOfYPOfYPOR4HHvKsZQi2DGM2BBizcUBb8g859g859g859g85Hgce8qxlCLYMYzYEGLNx&#10;QFvyDzn2Dzn2Dzn2DzkeBx7yrGUItgxjNgQYs3FAW/IPOfYPOfYPOfYPOR4HHvKsZQi2DGM2BBiz&#10;cUBb8g859g859g859g85Hgce8qxlCLYMYzYEGLNxQFvyDzn2Dzn2Dzn2DzkeBx7yrGUItgxjNgQY&#10;s3FAW/IPOfYPOfYPOfYPOR4HHvKsZQi2DGM2BBizcUBb8g859g859g859g85Hgce8qxlCLYMYzYE&#10;GLNxQFvyDzn2Dzn2Dzn2DzkeBx7yrGUItgxjNgQYs3FAW/IPOfYPOfYPOfYPOR4HHvKsZQi2DGM2&#10;BBizcUBb8g859g859g859g85Hgce8qxlCLYMYzYEGLNxQFvyDzn2Dzn2Dzn2DzkeBx7yrGUItgxj&#10;NgQYs3FAW/IPOfYPOfYPOfYPOR4HHvKsZQi2DGM2BBizcUBb8g859g859g859g85Hgce8qxlCLYM&#10;YzYEGLNxQFvyDzn2Dzn2Dzn2DzkeBx7yrGUItgxjNgQYs3FAW/IPOfYPOfYPOfYPOR4HHvKsZQi2&#10;DGM2BBizcUBb8g859g859g859g85Hgce8qxlCLYMYzYEGLNxQFvyDzn2Dzn2Dzn2DzkeBx7yrGUI&#10;tmz5xuyFF17I9u/fn+3YsSPb2toKW4ucPHky27Nnz2QfjfK+ln1SWI/ren4LGLNxsOy2BKuHHPuH&#10;HPuHHPuHHI8DD3nWMgRbtlxjduzYsUajc+LEiWz37t3ZwYMHw5apkYn3t+yTwnpc1/NbkXNJgG+W&#10;2ZZgPSDH/iHH/iHH/iHH48BDnrUMwZYtz5jFZkcNWsrkHDhwINu7d2/2/PPPhy3zUTbdbtknhfW4&#10;rue3gjEbB8tqS7A+kGP/kGP/kGP/kONx4CHPWoZgy4a5x6zKmOn0wXikShEjs3Pnzuzpp59u3Of4&#10;8eNhyxzLueU4637bQc4jAb4Zoi3BaiHH/iHH/hlbjv/0l5PZDx/9Q/bpb/8y+9jXfpF978iJ7Pd/&#10;2t4XzusO7XgceMizliHYstUaMx1VS42k6TF33nln4z6p1yznltes+20HjNk4GKItwWohx/4hx/4Z&#10;U46PHPtzdublR7J/uOC+Qpx+yeHstrt+HfbyB+14HHjIs5Yh2LLVGrM646Ov3XLLLY37bOe1rudo&#10;gxoz1ZogCIIgCGKZ8dW7npyYsFMv3Mp/HioYs1Mukm33ZdcceDR5LEFsUmwyWoZgyzBmXc/RBowZ&#10;QRAEQRBDxUNHj2Wv2Hc4mLLiaFk57t76SfIcBLEpscloGYItYyojUxmhL4ZoS7BayLF/yLF/xpDj&#10;b279LmnCUiH3nXmDdjwOPORZyxBs2XoYs7qFN+SYpn1Si3NYzi3HWffbDnIeCfDNEG0JVgs59g85&#10;9s8YcnzjHc8kTVg5Tr1oKzvvpsfDUX6gHY8DD3nWMgRbtlpjVrUkfbz9ueeea9wntZy95dyy3brf&#10;dsCYjYMh2hKsFnLsH3LsnzHk+KoDP8tOSRixcpxy4Vb2xg8+Eo7yA+14HHjIs5Yh2LLVGjNBX4tH&#10;rMojVZZ9BNkWv4/1OOt+XZFzSYBvhmhLsFrIsX/IsX/GkOOv/Pg3SSNWDrkHTUycN2jH48BDnrUM&#10;wZYtz5jpFEExPOUoj0KpMdJIGSLLPmVjJliOE6z7dQFjNg6W1ZZgfSDH/iHH/hlDjp/57/+Zmq8L&#10;F83YLM6f/rzvyT+Go/xAOx4HHvKsZQi2bJgRs7GDMRsHtCX/kGP/kGP/jCXH8kBpMV6nXJBYmTE3&#10;Zafmpm3vp34S9vYF7XgceMizliHYMozZEGDMxgFtyT/k2D/k2D9jyfHJv/9vtv+243MzJqNnebwo&#10;PMNMTNlf//b3sLcvaMfjwEOetQzBlmHMhgBjNg5oS/4hx/4hx/4ZW46PHPvz5D4yWeTjNVccmRiy&#10;Hz76h/CqT2jH48BDnrUMwZZhzIYAYzYOaEv+Icf+Icf+Icf+IcfjwEOetQzBlmHMhgBjNg5oS/4h&#10;x/4hx/4hx/4hx+PAQ561DMGWYcyGAGM2DmhL/iHH/iHH/iHH/iHH48BDnrUMwZZhzIYAYzYOaEv+&#10;Icf+Icf+Icf+IcfjwEOetQzBlmHMhgBjNg5oS/4hx/4hx/4hx/4hx+PAQ561DMGWYcyGAGM2DmhL&#10;/iHH/iHH/iHH/iHH48BDnrUMwZZhzIYAYzYOaEv+Icf+Icf+Icf+IcfjwEOetQzBlmHMhgBjNg5o&#10;S/4hx/4hx/4hx/4hx+PAQ561DMGWYcyGAGM2DmhL/iHH/iHH/iHH/iHH48BDnrUMwZZhzIYAYzYO&#10;aEv+Icf+Icf+Icf+IcfjwEOetQzBlmHMhgBjNg5oS/4hx/4hx/4hx/4hx+PAQ561DMGWYcyGAGM2&#10;DmhL/iHH/iHH/iHH/iHH48BDnrUMwZZhzIYAYzYOaEv+Icf+Icf+Icf+IcfjwEOetQzBlmHMhgBj&#10;Ng5oS/4hx/4hx/4hx/4hx+PAQ561DMGWYcyGAGM2DmhL/iHH/iHH/iHH/iHH48BDnrUMwZZhzIYA&#10;YzYOaEv+Icf+Icf+Icf+IcfjwEOetQzBlmHMhgBjNg5oS/4hx/4hx/4hx/4hx+PAQ561DMGWYcyG&#10;AGM2DmhL/iHH/iHH/iHH/iHH48BDnrUMwZZhzIYAYzYOaEv+Icf+Icf+Icf+IcfjwEOetQzBlmHM&#10;hgBjNg5oS/4hx/4hx/4hx6vlT385mf3w0T9kn/72L7OPfe0X2feOnMh+/6fnw6v9QI7HgYc8axmC&#10;LcOYDQHGbBzQlvxDjv1Djv1DjlfHkWN/zs68/Ej2DxfcV4jTLzmc3XbXr8Ne24ccjwMPedYyBFuG&#10;MRsCjNk4oC35hxz7hxz7hxyvBjFlYsJOvXAr/3moYMxOuUi23TcZResDcjwOPORZyxBsGcZsCDBm&#10;44C25B9y7B9y7B9yPDwyffHVlz0YTFlxtKwcz/z3/4SjukOOx4GHPGsZgi3DmA0Bxmwc0Jb8Q479&#10;Q479M8Ycx/d1Xf/l49mNB5/JbvrKz5d2j1eZb279LmnCUiHXtF1ox+PAQ561DMGWYcyGAGM2DmhL&#10;/iHH/iHH/hlbjsv3dZ1yweKoVd/3eJW58Y5nFt4zFadetJWdd9Pj4aju0I7HgYc8axmCLcOYDQHG&#10;bBzQlvxDjv1Djv0zphyn7uuaGrPl3uNV5qoDP8vft2jCUnFKfp1v/OAj4aju0I7HgYc8axmCLcOY&#10;DQHGbBzQlvxDjv1Djv0zlhyX7+s65fz0aFk5+rjHq8xXfvybxHvl5vDC4ja5VjFx24V2PA485FnL&#10;EGwZxmwIMGbjgLbkH3LsH3Lsn7HkuM19XXH0cY9XGTF7k/MHI1ZpEHPzeN+TfwxHdYd2PA485FnL&#10;EGwZxmwIMGbjgLbkH3LsH3Lsn7HkWO/rkpGyBQNUEX3d4xWjC4+c9+HHZ++Tmk75D2Fkr4/plLTj&#10;ceAhz1qGYMswZkOAMRsHtCX/kGP/kGP/jCXHxfu6ctNjMGh93eOlLCw8MtB0StrxOPCQZy1DsGUY&#10;syHAmI0D2pJ/yLF/yLF/xpLj9H1d9dHXPV5C3QOlm2K70ylpx+PAQ561DMGWYcyGAGM2DmhL/iHH&#10;/iHH/hlLjqf3dU1HymbTGUuLbRQi7NPHPV5tHihdjj6mU9KOx4GHPGsZgi3DmA0Bxmwc0Jb8Q479&#10;Q479M6YcX/yJp+amp27hjckUw/uys97/cDhye6QXHpmaxMXtxehjOiXteBx4yLOWIdgyjNkQYMzG&#10;AW3JP+TYP+TYP2PK8bH/+kvR9MSmTIxaHvF9aG+94Wg4cntYHyidij6mU9KOx4GHPGsZgi3DmA0B&#10;xmwc0Jb8Q479Q479M7Ycn/2hRxMjVeVRs0O9LvxR+0DpAaZT0o7HgYc8axmCLcOYDQHGbBzQlvxD&#10;jv1Djv0zthx/+Z7/XjRAiehz4Y/KhUcaplOemr++91M/CWfpDu14HHjIs5Yh2DKM2RBgzMYBbck/&#10;5Ng/5Ng/Y8tx+eHOyehppEqpe8/UdMoXXTTdJqbsr3/7ezhLd2jH48BDnrUMwZZhzIYAYzYOaEv+&#10;Icf+Icf+GWOO5aHNC6ZIo8eRqpim95Spk2dcejh7zRVHJu8tD6HuC9rxOPCQZy1DsGUYsyHAmI0D&#10;2pJ/yLF/yLF/xpjjk3//32z/bcfnxmhJI1Uxq3hPhXY8DjzkWcsQbBnGbAgwZuOAtuQfcuwfcuyf&#10;MedYHvos95HJIh/LGKlKsYr3pB2PAw951jIEW4YxGwKM2TigLfmHHPuHHPuHHPuHHI8DD3nWMgRb&#10;hjEbAozZOKAt+Ycc+4cc+4cc+4ccjwMPedYyBFuGMRsCjNk4oC35hxz7hxz7hxz7hxyPAw951jIE&#10;W4YxGwKM2TigLfmHHPuHHPuHHPuHHI8DD3nWMgRbhjEbAozZOKAt+Ycc+4cc+4cc+4ccjwMPedYy&#10;BFuGMRsCjNk4oC35hxz7hxz7hxz7hxyPAw951jIEW4YxGwKM2TigLfmHHPuHHPtnTDn+019OTpam&#10;l4c9f+xrv8i+d+RE9vs/PR9e9QvteBx4yLOWIdgyjNkQYMzGAW3JP+TYP+TYP2PJsTw/7MzLj8wf&#10;8Bzi9EsOZ7fd9euwl09ox+PAQ561DMGWYcyGAGM2DmhL/iHH/iHH/hlDjsWUiQk79cKt/OehgjE7&#10;5SLZdt9kFM0rtONx4CHPWoZgyzBmQ4AxGwe0Jf+QY/+QY/94z7FMX3z1ZQ8GU1YcLSvHM//9P+Eo&#10;X9COx4GHPGsZgi3DmA0Bxmwc0Jb8Q479Q4794z3H39z6XdKEpULuO/MI7XgceMizliHYMozZEGDM&#10;xgFtyT/k2D/k2D/ec3zjHc8kTVg5Tr1oKzvvpsfDUb6gHY8DD3nWMgRbhjEbAozZOKAt+Ycc+4cc&#10;+8d7jq868LPslIQRK8cpF25lb/zgI+EoX9COx4GHPGsZgi3DmA0Bxmwc0Jb8Q479Q4794z3HX/nx&#10;b5JGrBxyD5qYOI/QjseBhzxrGYItw5gNAcZsHNCW/EOO/UOO/eM9x1+/77dT83XhohmbxfnTn/c9&#10;+cdwlC9ox+PAQ561DMGWYcyGAGM2DmhL/iHH/iHH/vGcY12RUaYpivE65YLEyoy5KZOpjm//8BPh&#10;KH/QjseBhzxrGYItW60xO3bsWLZjx46F2LVrV/bss8+GvaacPHky27NnT2G/ra2t8Go1luO6ntsK&#10;xmwcrLItwTCQY/+QY/94znG8ImPBlMnoWR7xvWc33fFMOMofcY7FrP7w0T9Mntsmq1B+78iJ7Pd/&#10;en7yGmw2HtqyliHYstUbs507d2bHjx8PW9KcOHEi2717d3bw4MGwZWp2mgyU5biu524DxmwcrLIt&#10;wTCQY/+QY/94znF6RcbyqNmhla3IOJRJ0hzLg7bPvPxIqfz3Zadfcji77a5fh71hU/HQlrUMwZZt&#10;hjE7cOBAtnfv3uz55+eN94UXXsj279+/sD3GclzXc7cBYzYOVtmWYBjIsX/IsX8853idV2Qc0iRJ&#10;fr9615OT808ftH2o8J6n5MZUfopBhM3FQ1vWMgRbtv7GTKcZxiNaipidquMtxz399NOdzt0WjNk4&#10;WGVbgmEgx/4hx/7xnON1XZHx7kf/MHnf6fTK5Zukh44ey16x73AwZcWyl+OZ//6fcBRsGh7aspYh&#10;2LL1N2Y61TA1rVDvUUu9Zjnuzjvv7HTutmDMxsEq2xIMAzn2Dzn2j+cci8mYGI41WpFRTNmpuSFL&#10;LkRSir5M0qfvPJo8fypkSiVsJh7aspYh2LL1W/yjbNTqDNJ2X7vllls6Hd8WjNk4WGVbgmEgx/4h&#10;x/7xnmMZeRLDUbUi46m5adv7qZ8Mcr+XTF9cuIaa6MskveczjyTPX45V3WsH/eChLWsZgi1brTFL&#10;Ifd8xYbIkzFTrQmCIAiCIJYR9z/ydPaW/dG9XGFFxheFKYNvu+FIdvt3Hs9e+a775/uEOO3irewj&#10;tz+WPG/b0OmEp9SN3kUhJumcDz2YPFfbuPRjD5vvtTvrvfcnz0FsTmwyWoZgy9bPmOm9Ydddd93k&#10;b09TGVVrgiAIgiCIvkMWvCgarqkZk9Gzs95zf/aFbz9uWhTjmgOPJs/fJubTCfNzhumTddGnSfrE&#10;HbapjKKBmLjUOYjNiU1GyxBs2foZs/KKiKnl7BUxO1X3qFmOE9PV5dxtUWMGvlm3tgT9Q479Q479&#10;4zXHOm1wbrjyCKNV+sDpj3z155MHULdZFKPrlMf00v3VIdfU14Ikd2/9ZHreutG6ge+1g/7x0Ja1&#10;DMGWrf+IWdXS9U1L2luOe+655zqduy0Ys3Gwbm0J+occ+4cc+8djjsU8xYarcqENw8iVhpiw7Sxx&#10;v7B0/4AmSfIro35yzqZ77WBz8dCWtQzBlq3OmKn5iacK6rZdu3Zlzz77bNg6n1YYj2yVR7Tk7/LU&#10;Q8txln22i5xPAnyzqrYEw0GO/UOO/eMxx9/c+l3BeEzNSHGa4j8YRsk05H4vec7Z5PfJce2XuC8s&#10;3a8jdwsmaX7ec/Y/1tviI5Lfp57+abb/tuPz95JryEPvtRNT9te//T0cAZuIh7asZQi2bLUjZmqK&#10;4qgapSrvWzZOKWMmNB0nWPbZDhizcbDKtgTDQI79Q4794zHHOm3wlPMrRohmkb9mGDWTBTtelBuy&#10;xSmP8+mRGlVL3OvS/XpNhevKz5G6zr4eNh3nWEb9ZPROjOZrrjgyMWQyNRM2Hw9tWcsQbNn6TWX0&#10;CMZsHNCW/EOO/UOO/eMxxwvTBrcZKdNUZfje/uEnwlUscuknw71eiZier/1InAXa8TjwkGctQ7Bl&#10;GLMhwJiNA9qSf8ixf8ixfzzmuDBt0BKlUa9CVIyopYyUTo+sMlLXfzmaShiieVRvGtt52DTteBx4&#10;yLOWIdgyjNkQYMzGAW3JP+TYP+TYPx5zPJ02mJsdwzRFNVNJc5QfL4tivPbKh/LXp9u2Y6S2M5K3&#10;nYdN047HgYc8axmCLcOYDQHGbBzQlvxDjv1Djv3jNccXf+KppMEph9w39vr3Txf2mISMnuURL4rx&#10;xbt+PX/dGCkj1XokL4QsPnLeTY+Hs7SHdjwOPORZyxBsGcZsCDBm44C25B9y7B9y7B+vOX7w6elz&#10;zCzTFGVZ+rpFMXThjtpzRVFlpBbPYxvVk+euyXV1hXY8DjzkWcsQbBnGbAgwZuOAtuQfcuwfcuwf&#10;jzmePW8sGKC6aYrWZ3fJfWN9GKnpeWzTITW2+7Bp2vE48JBnLUOwZRizIcCYjQPakn/IsX/IsX+8&#10;5VhMmZoZWZyjYIDEqOWhy97rs7vkgdQyOiamSaYgfu/IiYVniJ38+/9me258fH6umqgzUnKewvPE&#10;JGYjaImIRvW6QjseBx7yrGUItgxjNgQYs3FAW/IPOfYPOfaPpxyLwXr1ZQ/OjFcxitv0+WCz0bXo&#10;NYnUM8RMUxqNRkqnTr7ysgcm+/cxqleF5Peho8cazSdsNh7aspYh2DKM2RBgzMYBbck/5Ng/5Ng/&#10;nnL8za3fLZqbihBzUh5di1+veoZY7VTEDkZqYQRNTF8e8eIjMqq3Hb5615PZK991f3gPfSj2ocmD&#10;s19z5ZHsnZ98Kjt4z28wahuOh7asZQi2DGM2BBizcUBb8g859g859o+nHN94xzPBfNSHLM7xlusf&#10;qxldi+NQdu3tx2ejTN9+4PfZSy5Rk5NHMFK6DH5XI6UjaKnFR7aDmk8xYWom5VpTxlLMYHmUEDYH&#10;D21ZyxBsGcZsCDBm44C25B9y7B9y7J84x5Z7rdYZMTaW54TJ4hxnXvFg8rU4kqNis+0ywha9Hkbd&#10;yiNsq0Sndoopm153qgzzbU0PyIb1xsPntZYh2DKM2RBgzMYBbck/5Ng/5Ng/muM291qtK9bnhMko&#10;2T9/IHp2WUWUzct2Hi69CnRq5/S6w88NKwPY8fB5rWUItgxjNgQYs3FAW/IPOfYPOfaP5FfuQZLO&#10;eJt7rSwMPQLXZnGO8z/6xMSsLLyel99qXqpCyroOWKd2pmJdygB2PHxeaxmCLcOYDQHGbBzQlvxD&#10;jv1Djv0jq/W9Yt9hw71W7UZRVjUCJyZQ3idprHLDpYtzpEbXqsyYGLXU9lRUPVzaQt9G9sKbp4a7&#10;deQadS0DrA4Pn9dahmDLMGZDgDEbB7Ql/5Bj/5Bj/3z6zqPpzrmMnJVGnqyjKF1WO+wL6yqHqdG1&#10;+lGy/DWDQat7uHQdfRtZzcH8uqVstjLIfl3KAKvFw+e1liHYMozZEGDMxgFtyT/k2D/k2D/v+czi&#10;vVZVBuV1730oHFVN/bPEirHM+5jEmDStcjgbXcvNipZ58rPFCFk5pNxVD5euom8jO8tBRR6bQjRo&#10;WwZYPR4+r7UMwZZhzIYAYzYOaEv+Icf+Icf+ufRjD+cd8cWOedkgWFfsSz9LbHH0TWLV9zHJ6Nrb&#10;bnqicE2L953l5Y6NWqIcswj7NT1cOmYZRrbxeW49lwHWAw+f11qGYMswZkOAMRsHtCX/kGP/kGP/&#10;fOKO+VTGPlbsKy84UXU+MUDrcB+TXu9C2VPmJWxLlmlyfLuHSwttH4rdhBi9iz9RurdMTZ/8XEIZ&#10;YD3w8HmtZQi2DGM2BBizcUBb8g859g859s/dWz9Z7KA3RJ1BKD9LbGoA0qNvr7zsgXDUcrAsppF8&#10;9lnKvFRty0OPP/f6o60fLt3modhNRnZ+n1p+jWHkS0KuWa87/n0SpTJc8vGnOj0gG1aPh89rLUOw&#10;ZRizIcCYjQPakn/IsX/IsX8kv9cceHTeUW+IJoOgqx0ujr6lpzMu6z4z62IaVc8+WzAv5W3R72Jq&#10;3nTto+GM7Ugaw0Q0LSpSe5/a5Fp122IZTr/4cPbmax9buAcPNgsPn9dahmDLMGZDgDEbB7Ql/5Bj&#10;/5Bj/0h+n3r6p9nrr3qkMMpSFU0GYbbaYXxMwQxEkb/fMu4za7OYxvR68211ZZ+MKEVlCKNM5ZUe&#10;u9DmodhVC3JU3afWx9RU2Bw8fF5rGYItw5gNAcZsHNCW/EOO/UOO/aM5ThuExVGuOoOgnHv9Y4Vj&#10;iiM2IYKJeO17joSj2pOaqvjTX/219WIaF3/iqeTrKVMjxvRV+fllpceLPv5k9pE7n6mdKtnEzMiW&#10;dC5EMI1VC3K0uU8tFcswxzA8Hj6vtQzBlmHMhgBjNg5oS/4hx/4hx/7RHJcNQt0oV9OKfe/73E/z&#10;4/NzLHHEpmqqoo5iWUINybH/+st0W8kcpQyljrhJGft67pgYOzk2qVWuoT4UuwrrfWqp2M4DsWG9&#10;8PB5rWUItgxjNgQYs3FAW/IPOfYPOfZPnGM1CBIpU2JdMt86PU+j7YhN3VTF2pGnKMqGZG6O8qg0&#10;lMURxNT7d3numPWh2FWk71PLjw0jbXXR9YHYsH54+LzWMgRbhjEbAozZOKAt+Ycc+4cc+yfO8e//&#10;/P9mL77kcIUpKUbdKNds9M0QYgzajNg0P/ermyFZMEeliDVZ1kigGE4xWXUPxU7R1gjHYZmaCpuB&#10;h89rLUOwZRizIcCYjQPakn/IsX/IsX/iHPf5TK2zP/RowiAVR5wk2o7YtHmAdV1UGZJ9n04/PiA5&#10;gtgQQ927VZ6GWog6XSb5OZRd+dljk2vtco8crA8ePq+1DMGWYcyGAGM2DmhL/iHH/iHH/tEcJx9M&#10;XBGW+5K+fM9/F46pGmGSKXhtRmysD7BuNiTpe+XK0wKto2PlUI0sz1Lrg/lUzOhagwbJ6y+Ua25s&#10;T7t4K7vlG/ZpmLA+ePi81jIEW4YxGwKM2TigLfmHHPuHHPtH8vvVu55MPpi4KqpGuWITcvXnfzbd&#10;v2AOSiNO+Xnkp4zYWFkwTjXnrTIkdYtpNE8LzM9p1GjHe4+0XiCkq5Gruk+tMOVztm369+R+upRG&#10;eVx485PhzLApePi81jIEW4YxGwKM2TigLfmHHPuHHPtHTJl0xKcdeNtUvdQ0wOQqibkB6Pt+LDVO&#10;6fPOR34KrwVDYllMo3ZaYIs4JRyf0rVqgZCqlSbbrPSYuk/tQ597JLv0Yw9Ptr368gcnD5TW65vq&#10;lDa2195+PJwVNgEPn9dahmDLMGZDgDEbB7Ql/5Bj/5Bj38jozCv2HS6Oqkw65tHv5QijRfE0wOpV&#10;Em1GT8J6P1bVwiJV5k+eOdZ2MQ2dFlg7OtagkRjHBV0ToYa0WsNqI1dHPPJ21a2PZP/+jccnI296&#10;j96yFjCB1eHh81rLEGwZxmwIMGbjgLbkH3LsH3Lsm+RCGoWRlNJrE7NRnAYoBiC1SqKl06/R9lla&#10;5QdYS9SN/LQxNIKsTnn6xVsT81I4n0aDRotL11eHGNIqDVNhMUp1I297cp3L2+vCaphh9Xj4vNYy&#10;BFuGMRsCjNk4oC35hxz7hxz7purBxAXDISYkD536Vp4GWLWS4+wcVeYmirYrM+oDrCfHLmHk56Nf&#10;+Xnx+FD2OFIa6VTJHe97aP5aTagh7XM1zOaRt2atZpGXqY1hhtXi4fNayxBsGcZsCDBm44C25B9y&#10;7B9y7JvyQhqLoZ34reyMS+9PTgMsLy9vNUpxiIko37NWR5fndllHftTYzCKYsmSZQlllFDGeKtms&#10;6zTUkFYZ5HI0jSzaR97y1w2GWfZrY5hhtXj4vNYyBFuGMRsCjNk4oC35hxz7hxz7xmZwDk0MxK68&#10;g15eIXBqYgyd/GBukhGOTS1dX8XsPrO680ZhnSqpxkbKG5crNTo2N15b2Rs+8HA4wxSrcVRD2tbI&#10;VdFm5M0SbQ0zrBYPn9dahmDLMGZDgDEbB7Ql/5Bj/5Bj31QbnEPBfESGJISuECgm5uX7Hmg2FOHc&#10;VSNOdUvX1zFdoGNunurCOlWy2diUy5Cb1nxb2bx8/b7fTl9f0DWKyJC2NXJVWEfepsYz/914fbAZ&#10;ePi81jIEW4YxGwKM2TigLfmHHPuHHPvnmgOPTjrgapxiAzX9Pb1C4FuvP1rYPu3k568ljFLBlMl+&#10;eVTds2ZFntu150bbQhbWkZ/ytMxJtDQvOhVSzU+h7Br5cbEhNY0AGoxSm5G3F+cGe/L77PqmZnzy&#10;e+n6YDPw8HmtZQi2DGM2BBizcUBb8g859g857hcZZery8OBl8tTTP80u++QjoXMuHfU88o550lAk&#10;YrJyoZqQYB6qY25WXnvlEdPS9XX0ZWgEyc3ErGgZ5JzhvFXmSrSKzUv5Hq/icZHxyeOt1z9eMKTT&#10;EcDq97IYpTYjb7KAyjs/MTWiqfcU8/bv3/mvcGbYBDx8XmsZgi3DmA0Bxmwc0Jb8Q479Q477o24J&#10;c+vDg5eB5Peho8fCtMSEKZhE0VRMI983MmKFYxf2jcJolKz0YWiE1DRGOedCufLQUalLPv5UuxUq&#10;o5D73uK8ywjg/tuOz/cJ72V5KLbS1qjORvcm15ceGW37qAFYHR4+r7UMwZZhzIYAYzYOaEv+Icf+&#10;Icf9oB3g6UjKenWAJb+fvrM0LTGKpOGpi2AKksflpkBMzcvf9UB49+0jhub9n/vZ/D06GBqhcH9W&#10;0tgUy/Pxr09XeYxHQc+5dvH5ahIp41P1jDWpK5ffeix77ZUPZmfsvT876/0PZzcefMY8smo1quXR&#10;vboQwwfrj4fPay1DsGUYsyHAmI0D2pJ/yLF/yPH2WfcOsOT3PZ+ZT2VMj4QlTMVkn3jf+e8FUxCM&#10;0vzep8VVDLdDcSRy/r6i9/s/99OwVzOz+7OCKaszlvLoAGFxFDTWI993sn/iPKWI8754zmlYR1at&#10;I299PjsN1gMPn9dahmDLMGZDgDEbB7Ql/5Bj/5Dj7ZPuAKemBq6mAyz5vfRjD0fGaRpdnke2GOXj&#10;D00Mk2UhjibE8N7yrf+cnDdlHtuORMb3Z9UZS3ntPZ89VjsKWh+Lude8152zbXnkXKKzrEb5yncd&#10;zt52Q/Gevr6enQbrg4fPay1DsGUYsyHAmI0D2pJ/yLF/yPH2KXeA553+YgddOv6r6ABLfj9xR/VU&#10;RlPERqNkOgoRRpO2e3+ZmI5XyfPGOoxIVZG+P6t07vOnZum7R35fPwpaoUHVtb7uvQ8tdWQ11Y7b&#10;rODIQ6Y3Aw+f11qGYMswZkOAMRsHtCX/kGP/kOPtU+4Ay+9VHfSXvPNwOGo4JL93b4Vl4tVQ1Jir&#10;mRma7TstS7wtWb78uD6WYNdRpSoNU2EdibTen1U7DTDWIBhRjel5S6NrQb9LP5lYqr8i2o6sptpx&#10;X89Og/XBw+e1liHYMozZEGDMxgFtyT/k2D/kePtoB3hqaKad3boO+rW3Hw9HDoPmeGZK1HiVTMXC&#10;9eahBkZ/ln+fmJQ8tNyve99D2f954HeT9xJz0fZxAW1GlTTaTMWz3p/VNA2woIH8rZpG27pGl6mF&#10;qXacHiEsRagDfa2gCcslledNQ8sQbBnGbAgwZuOAtuQfcuwfcrx9vnjXr2cd3T6n3vWF5FeWy//+&#10;wyeyf7ryoeT1WK55sWzlYw4lz9PmcQHFkar8XAvmcTG6TMWL7896zRVHJoYsvj+reRrgooltDlma&#10;P7W9GF3KU9WOrSOEsBl4+LzWMgRbhjEbAozZOKAt+Ycc+4ccb4/Pf/9X005u3ahEIoZcBOSrdz2Z&#10;vfJd9yevQ6972nEXs5EyQ3YTMj9PtK3FohbWBSviWMZUvLppgHOTk5ezRd5PMe7bpTxV7biPZ6fB&#10;+uDh81rLEGwZxmwIMGbjgLbkH3LsH3Lcnbsf/UM0iqSddUPkHeOhFgFZXAUw/6nGK7+OphG+utfi&#10;6GukMDlSVWdoQln6nopXNw1Qrk/LOsu9alobQZ8llKepHTeNEMJm4OHzWssQbBnGbAgwZuOAtuQf&#10;cuwfctwNuRfqpZeWR6HsHfQhVsHrcr/WLIJ5mBqPqpG09tE0UnjDwWh0R6JwHdF2ifMPTUah5AHN&#10;be9ls1CeBjg1n3o9pWsxhJzn7Gsenf1efl307Tq1kHY8DjzkWcsQbBnGbAgwZuOAtuQfcuwfctyN&#10;Ng/vLccypt6lsKwsmIz8NesIWJtoWtSiYHaj6ytch2yX60tcW5t72SzE0wBFD/05GTGb6ZNHeK1W&#10;07DPj47+36VMLaQdjwMPedYyBFuGMRsCjNk4oC35hxz7hxx3Y3ov1LRTvmBiDB30IVbBq7xfK1zf&#10;5JrVVFgjWTbbeZoWtfjoV34+3Te+vuj4yfuE36evdb+XrQ2z66qLymvOY1I/7stee+WRcMbi1MJX&#10;X/5g9qZrH80u+7enO61kKdCOx4GHPGsZgi3DmA0Bxmwc0Jb8Q479Q467kbwXSiJMG6zqoA+5Cl7l&#10;NeaRvL6mqDMfhqgbKZTRshe/8/Bs38J7yPvmURypCq9VRJ+rXs5MeOJ9ZjG5vvQ167a7HjkRzjhH&#10;DNqZlx+ZHxei7egf7XgceMizliHYMozZEGDMxgFtyT/k2D/kuBu2Vfskiiv3XXjzk4Otgmd9wHB8&#10;fRKT668YAUuZjxfpPWyl8xQinK9qpHA67TL1vrGW9uhz1cu5wdXrK11nKPdcm+I1n5LXgZQZX1yY&#10;JTqm5egf7XgceMizliHYMozZEGDMxgFtyT/k2D/kuBvzVftKnfQoigZtGn3fB1VH3cqC5WgzGjWN&#10;6X4vycsjpkOm4cnfyePz8zaNFHZZJr8qujyguQ6LwU0ZVh0tS9031mZhlrrRPzmPrK54zYFHs6tu&#10;fWQpi6DA+uDh81rLEGwZxmwIMGbjgLbkH3LsH3JsRzrB3zj824kJ+dcbj2ZnXvlgsiOtMe2sD3Mf&#10;VBXllQULEQzTjvekHzrdZgRsu8/LKky7rHzf/FwVJjiOLg9ormNmcMuRvM6izh//enrkrs3iMVWj&#10;f31Ng4TNwcPntZYh2DKM2RBgzMYBbck/5Ng/5NiGdIJfvu+BBYMz+zvqpK/iPqgqxDBd9slH5u9b&#10;YZj2ffon8310v/xnnaFLjYCJTpffeix7bW5az9h7/2Qp+xsPPtM4ijMblWp434Vtieh71cvJlMNw&#10;XXoP4XbvJbSOEFaN/skz9OT16fuv1vzDcHj4vNYyBFuGMRsCjNk4oC35hxz7hxw3o/cCTTq9oSNc&#10;MF91ZqIQxfvNrjrw08k0NOlAd12Nz4Lk96t3PTkxK1UPGC6MWIUolEeuO4+66XlC11GceNpl3fvO&#10;tsV/xxHMW1+rXsZTDvW6yj8nodcZDFuVPkpK71SkRv/ElJ2av3fh/StiCPMPw+Hh81rLEGwZxmwI&#10;MGbjgLbkH3LsH3Jcj3TMX/nuBxpHwZo6yYuv5+YuccwypqFZclx/H9X8OuWa3/bh9P1bamC7Lmax&#10;OO2yqI8sovH6qx4Ovxdfm4RhpKot6SmH5eub/jz94un9drHhrcK6MEt59E9HyqzR5yIosHo8fF5r&#10;GYItw5gNAcZsHNCW/EOO/UOO62n/IOm8kx5GbeKYGompWdGRknjbbL8lTEOz5DgesZpfT3GEr240&#10;qo/FLCz3qcn7vP9zP6vdp26kqi3bnXJYRVrvUpT01pGyhf0qou9FUGD1ePi81jIEW4YxGwKM2Tig&#10;LfmHHPuHHNeT6phPDFXCfKUiNdI29D1o1hzPR6yqr2/X1elFNfpYzEKRkbeqaZfFqZLzaxRD+P7P&#10;/XSyT59sZ8phE4sjhFHkdSQe/Yun01aZ/3L0vQgKrB4Pn9dahmDLMGZDgDEbB7Ql/5Bj/5DjeqYd&#10;c1tHuBCJkRCrIdPoaxqaNccyYnXBR5+cvPf0OoujebrgRWo0b1kjSzHbnSrZha5TDi1YV7LU0chT&#10;6kbXEtHlmmC98fB5rWUItmxzjNnJkyezPXv2ZDt27JjF1tZWeLUa63Fdz28BYzYONqUtQXfIsX/I&#10;cT21HfOqjnLLDnQq+pyGZs3xdhaV6Dqy9PPf/k/2kTufyc778OPZudcdza770vHsqZ//Jbw6p4+p&#10;kl3oMuWwLXUjhMJ8NDIve/wFwRKvCdYTD5/XWoZgyzbDmJ04cSLbvXt3dvDgwbBlanaazJP1uK7n&#10;t4IxGweb0JZge5Bj/5DjemYd8zxmI17S6Q2d4qSJ0f3KHelJpLYtRp/T0Cw5Lk6Va47yaF6XkaXP&#10;f/9XlUbr0k8+NdlH6XOqZFvaTDnsCzGiumLnOdc+tvi+jfWv/2uC1ePh81rLEGzZZhizAwcOZHv3&#10;7s2ef36+bO4LL7yQ7d+/f2F7jPW4rue3gjEbB5vQlmB7kGP/kONmtGNejkKnWDrKecQLe7z+/fGD&#10;m22GTKPPaWhNOW47VS41mtd2ZElMmfw+1bA0ZVIiP89rrjwye4TAEFMlq9juw7PbUryPTqJUd4LG&#10;dfXv3OuP9npNsB54+LzWMgRbtv7GTKcYxqNZipidnTt3ZsePHw9b5liP63r+NmDMxsG6tyXYPuTY&#10;P+S4GemY7/rg9CHNMmo26wiHTvCk4zz7PY/zp0bjjh+FUaTCviFS2zQiA9MHTTmunCpXEVWjeU0j&#10;S2L83nTto9n+L//HxECk9kttk0cITJbJ38a1bRcxr7d86z+zsz/0aPaKdz+QvWzfA9mFNz9pWhq/&#10;DXX30U0i1JuiTkXNRGPwiYfPay1DsGXrb8x0mmFqSuGxY8cqpxtaj+t6/jZgzMbBurcl2D7k2D/k&#10;2EbhHqpk5ziEGJD851nvf3hy3IJZkWMbju97alxTjq2jURpVo3lNI0unXXR4/lpFTDUpL+yRh8GU&#10;SfQ50qgsjmBNo+9nzjXeR5eqN0FjRsrGgYfPay1DsGXrb8zqzFEfr3U9RxswZuNg3dsSbB9y7B9y&#10;bKN8D1Vd51hGMN56w9HJcQWzEnWs647ve2pcU44LplOvJ/47jmCQ6kbzyotZvOHq+KHQiVEgeW1i&#10;aCsMSRzbvLa21I1g9b0SZO19dFHdmW+f/y75e8NV94czgVc8fF5rGYItw5h1PUcb1JgRBEEQhIe4&#10;/Ws/mnaEF0Zu4o6yhHTet7LXXn6ocPynv/Sj7G3XHcrOuCTad2LI5se/9NL7shv+/UeF44aID33m&#10;x8Vryn8mTdLEPN2XvfmDxbLVxUc+/6OE6UrpaAjDtZ3xzvuS19Elvvnde7KX5TkpmNaKkPqROkeb&#10;uOTD9ybPrVEo96TuzK/tzMvuy77z/fR524aU+9rP/ih76zX3Zq9/36HsTVcfyj746Xuzr317+LpJ&#10;LAbGbGA8TWUkCIIgCC9xTt5BnXWMa0I6y2/PTVj5eOnwfjQ3Kudde29u3O7LXr730KTjL0ZHtpf3&#10;7yv0fS//+L3Zvo/em930uR8XOtlT05lfe8r4lAzAzvccMhsAed+XXBzOs62YG7m6a5N4zWV209gU&#10;190aGdaGEF1T56iL2AC97r25ac9NZercSWMbva4jeX2YQ/kCQb48SJlfmWJ71ad+nDyOGC4wZgOj&#10;xqnt4hzW47qevw1aecA3696WYPuQY/+Q4yLxMuWy7LquCijbP/+D6UqCamCSEQyETqfT873vcz/N&#10;O973L+zf931KZWQq3ivf1fy+6YU75r+L+Wm7qETjEvczHfP3aT2CtmhO+r6/bJkrQUpeXr7vgZne&#10;KSPUNq66dXuLnui0TYnp9ZS+iAiju31N3YT2ePi81jIEW7b+xqxq2fqm5eytx3U9fxswZuNg3dsS&#10;bB9y7B9yPEc6pqlFHl508Vb2j5c+MP07mIlkRzo3F/HCHeXzpTq7fd+nFKMdbcv9UctYEn5qbPLj&#10;U6arTseqCMcko2SI+2Dh3ruKaLsSZNEAzX+mV/y0hZjDcz70YHiH9sgXCK98d24U82uw5KTPh3iD&#10;HQ+f11qGYMvW35gJOqUwHtVKjWbJtnjqofU4635dkXNJgG82oS3B9iDH/iHHU+pMjERsqgod1woD&#10;o+eTJeJX0dltXOEvCn1fOabPJeGvuPXYxHCk3lNiQRODIUnqmOu7jIc8d3lodhNFA5SoG0ED3Tb5&#10;me8ze70q8ms4673dF/9o8wBvib4f4g02PHxeaxmCLdsMYyaoedJImaayMRMsxwnW/bqAMRsHm9KW&#10;oDvk2D/kuN7E1Juq+fa3f/iJmYFpY4ri6LOz26ajLe9bHt3T6DrVUs730r3RFMpa05XrVDIkhQjG&#10;a8d7ogd2y/55LOshz0Lbh2ZbsOSlur5Vhxxz6cemj2joQqtHJuR69P0Qb2kzqSnEUMTD57WWIdiy&#10;zTFmmwzGbBzQlvxDjv1DjtuPFqQiNlXN5zsUdfanv8t0uH++6uHeOqNt7o+SaXiT3ydGsn7Ko4XZ&#10;6KMajFDWueGIyj8xvvdlb77+MdNUSjl3vBS/bO86omdByi3vX2cY24zUVeclP38weclQvVIRjvvy&#10;954I79Ke6bTNhmuYRb8P8ZacvuqyBxfe57Ql33+5iXj4vNYyBFuGMRsCjNk4oC35hxz7hxy3HC1I&#10;RHnxh+L5ip3duIOf6uz3tRiI/f6o3PzkhqzNlMc6FkYLg6HQsiYNTr7t37/zX5PjhzZeTfR9713R&#10;AOnPqgivlzQsRP665Pkl79zaVju2TtuUkOuQcvSBmvhp2YpfCrDYyCIePq+1DMGWYcyGAGM2DmhL&#10;/iHH/iHH2eQ+qnQHuanjPI3y4g91pijugKY6o30tBmLtaCc7+xVhmWqZGi2M3yNdZvl5KDvvw4+v&#10;7TS2vgxjY16CCStHIU/BHGodk9cu+uhDnduxmGn5MqBwfv29HKE99LHIirxvvDJlXbDYyBQPn9da&#10;hmDLMGZDgDEbB7Ql/5Bj/4wlx1X3sMj2f7x0cTn5NiGjQ/EIQqrzHd+rNsRiIG3uj7KEdUn4eLTQ&#10;WubU9mU/RmBVzPISh+Yo/FzQo5DD0mvnT02uTGPs0o7FcM7uLZT3qboGiUkO+1tk5fa7IzPYEFd/&#10;nv9DgofPay1DsGUYsyHAmI0D2pJ/yLF/xpDjQuczCun8X/GZp+fbCh3gKKq2SwRzE48gmEyRISwj&#10;VHVY7o967ZUPTTrbC6+XwrokfN1oYVVMr09H0fKfoluYxnbTHT8PZ/bDJC9aN0I5NUeFXE10mP5e&#10;l0MxSl3asU4jjO8tlPdJXYPm9JKPP9XbIivnf/SJ+fs0xGuuPBKOGjcePq+1DMGWYcyGAGM2DmhL&#10;/iHH/vGe41TnU0OnDU4i2QEOJmFhe4ioY1ym1hQZostDi8tY7o/6YjyFrSbKo4JVtLpXaTICM9en&#10;SquP3unLnElePvTF/5iVt1DukCPddvrFhydTJ8uvl+9xa9uOF+4FTMb0tdPya3jztY/1fq/fGz7w&#10;yOyLjfrYyl78zsPhqHHj4fNayxBsGcZsCDBm44C25B9y7B/POZbO56ve/eBktCfd4ZPIXwudwyqT&#10;kOo4Ny3+UDRFpfdY6IzODaBG24cW1/HVu56cLKWeuj+qzZRHy31FX7/vt9NjRPNZOVNlXoypzkXz&#10;7HkBiM9//1eTss3LPS3rvNyHsvd97qfRaO/8dTFU789fU9q247aPU1gGb7nuaPL9yiH6vHTfA+Go&#10;cePh81rLEGwZxmwIMGbjgLbkH3LsH885/uhXfp7s6E1j0QzFUWcS5J602NzUISN2dR3Q6fsktudG&#10;xjJCZaEpx5Ypj1LeJnQUpt4IL8YQ99ytG7YRq2nUjfaqYW3bjts8TqHvZ5Ypn/zGf07fx/ClwDs+&#10;2v1RAJ5om+d1RMsQbBnGbAgwZuOAtuQfcuwfrznWKYypmJuAqLMbOodpk7Bo4tqYhOSolL7f5L3S&#10;BvDKzx4LZ9geTTnua0n4eBRmpmGizLPXQ6fbGssauVkFlhGrNoa1bTu23gvY58htmUm7KLQD+T1q&#10;a5PyT3/vYxVID7TN8zqiZQi2DGM2BBizcUBb8g859o/HHBdGbhKdf+nsTTt8oRO40DmcR1XH+O0f&#10;bvcN/nRUKlxP/n5DjhJZcyxmVjrsXZeEXxiFiXXV36POdptY5sjNKtjus/PiEMPath1b7wW03lvY&#10;lU9+8z9n7aCqPciD12FK2zyvI1qGYMswZkOAMRsHtCX/kGP/eMxx1WhEbAqKncBDlZ3C6fb0iJb1&#10;vicxit9/+ET22isXV4Zsij5GiYbKcWoUJtZVfy+Y0grzXI5ljtysAuuIVVOoYW2b4+QobjlCXpY5&#10;WiWjtRd89MnJ+/TR1rwzVFteJlqGYMswZkOAMRsHtCX/kGP/eMxx1ciNhJiCyc/QCYyNQ2GRjtg8&#10;1ETTiJaMQi0s1V/XGY6ir1GioXIcj8Is6pfQ0qiDxLJHboamecRqXhfrQg1rlxz3dW9hV+QLiw/f&#10;+Uz+/uVriKYzRn/Ls8zW8eHjQzJUW14mWoZgyzBmQ4AxGwe0Jf+QY/94zHFhNCLv0KkZkygbhunv&#10;pW/pW0TdiFZyqf5JhzP/u0Wne7sMlePZKExlxJ3vacxyUeiIlyJo5ek+I9OIlSHUsHbJcV/3FnZB&#10;2sbL9z0wf+8QZZNY/lvC68PHLQzVlpeJliHYMoxZW06ePJnt2bMn27Fjxyy2trbCq2nElP3gBz8w&#10;Hdfl/GDnhRdeyPbv31+rqyUHqX3uuOOOxrZkzS/1oBtxfjWuu+668GqR7eS5CfK8PFI53rVrV/bs&#10;s8+GPeaQ4yk3HIw6m7ModfhKBq0Qyc5y+Vv8+hGtulX3aqewnX9v9qpdeye6veqN71oYJVr3HOso&#10;THXkepRNadA1mY9832WP3AzBsWPHCnpp/NPrXp+d+o67imV+x4+y15x1TmG/l7zl3xr36Zrjzx38&#10;/qSexfcWfv/Ib0x1oQv6hUX8hYnGtA7Mvygp/z3ZFozjOk9vPHHiRLZ79+6CfgcPHgyvTln3trws&#10;MGbbQCtWXJnEdDUl7utf//qk49B0XNfzg43yP4KUppYc1O1T9wFhzS/1oDsHDhwoGDHNedmcdc3z&#10;7bff3pgH8rxcJMexZvqPtGzOyPEU7fRNImmw0h3CmfGaHFM0D1UGTgxW1YiW6TlRies749xbsn/a&#10;cVZ25j+/LXvlG/cVRok2IccyCvP6q6wPDp5HQeOQh8niLfnfyxy5GQr5bN65c2d2/PjxsCVvy4kR&#10;q1Pf/n+yfzprV/bSc67PdXx4sl3qhOir5uzUt033eVm+jxrWTWnHs4V5ZvmetrWFkezS31XRx+I4&#10;fWPRyqJxah8Pn9cYs20gHYK9e/dmzz8/n8+r396Wt8d84AMfmHQcmo7ren5oJm5w2llPNTRLDqr2&#10;ufLKK7MLLrigMk/W/FIP+kX0LHfau+ZZ6o7kuS4P5Hl45J9nuZNHjkujVMH0TDp3M5MQ/z4P7QBq&#10;Z7A8ojV9vfitvS5KcPY1j4Z3L9K46l58fbotjIK85NzPZK96497s7POuDGebYs3xxZdcmn3/wf+e&#10;jCjIVMtbv/ZYtu/dV9TmoM8cV90/NTXEobyh/LPXZjrM9RBjFj9EeZNJGTNFvkzQEavXvnV/9oZz&#10;zp/kb2bcwijqq//5vPz3e7JXnPOh7NWvPy9758ePzgzrurdjaZuywueln/zJLL99xLo9QiFldlJY&#10;NE7t4+HzGmPWEf1WNlW5Up0CRY6TSimJLRMf1/X80B5pyCljZsnB008/XbmPfHNz1llnVdYDS36p&#10;B/0jusXGbDt5ls9KyXNVHsjzaihrRo6nlEepqqcM5p3/yKCVjZeOqG3nW/vCfW4VUTh3blRetvuD&#10;k5Gyf3jH3dnOcy/L3nfVNeFs9Xn41nd+kL3urJ3Z/n+7J3v9G9+cvercGwvvI/HSt96Sve51w3xe&#10;N94/FUxtXP5yDibbNmDKmpU6Y6b8/o9/zXa/6a3Zvg98emI4dKELMW4XfeD2yUjqay6+M9u5683Z&#10;/o/8ezhqyjq3Y7n+hQVwJN9RG+wS6/gIBdGoaqq5YtHY8+e1lEEi2DKMmRV1/alRlqqOviDHSaW8&#10;5ZZbwpY58XFdzw/tqdLTkoM777yzcp/vf//7tfXAkl/qQf/It2DxP4bt5Fk+K8nzeqF6xf9QyfGU&#10;8ihVwVjNTMK8Q2g1Xk2R+tbe+pyoU/LrevXlD2anv+M72WvO+pfstD13zEdI/uVds0UOqvSddHov&#10;unOi70vfdONkittL3nJrfu6iyTn9vIOTfd5/89fDkXOWkePaFf+i7dsxv5uE6FPX2Z3kce8PQv7m&#10;95PpQheq73ba8dln784+9YXvzEZS1fjFufvZL/472/XGsyf1JN5HKOfYgpRLyjFfACf/GdrfLOS1&#10;wrbEPolYt0coWEebLO3I8+e1lEEi2DKMmZW6xFheazJmXc8P7anS05IDyWPVPnUfDtb8WvcDG/ph&#10;G3faLRpX5bnpn4A1f9b9YBH9Zy8aaZS/5bToO4YcV45SBVNWbwBsncFyVH1rb1p1T99PjNgb907u&#10;KZv9nRszWfxD/paOdEpD7fS+eM/UdL3iX943+bmwUEQep/3rl2evlU3OMnK8eP9UN3011m3KWltU&#10;nzjUqJXzOMmf1tnJz0PZm9//rclrV3zgw5Of5Rw0teM7v3tkfu5IVzF+H/38vZPXZBEQNfl15jB1&#10;/hR1C+DMoq59NISuSLku6Gf1Nddcs/CZHZs1Szvy/HktZZAItgxjZqVr0vQ1jNn6UKWnJQcYs81B&#10;/ymUp1FYNMaYbQ46BSX+9t2i7xhyXDdKtWDKKjuEaiBsRqLuW/vaUaP83NLpPv3iw5MOuazOd8o7&#10;fhBemxqzmVHL4657HytoGHd61XS9/GybMSubnGXmWEyHdJ5lVLB8TdZYxylrfSCzG0SzM9/xuUIe&#10;4/xp3SnneP8nvxnOMqWuHUsOUueenD/XNn6tYA6jfeSnTJVNnb+KugVwJtOFg2GbtY9ym6wzbaFt&#10;rtMjFFKfzYJuV3NmaUcYM1ig6zCnHMdUxvWiSk9LDpjKuDnIP/nUVJnt5LnpnwB5Xg36j15X3yTH&#10;U4qjVHlnr8pYNb3eIuq+tW96TtTuDz06W/BDVuGb7ZcwZtd//uGCvnGnVzvW86mM1cbsjLfeumBy&#10;hshxegTRloN1m7LWF9KOzz7nLbM862qLi8bsUDLH8b13Ve1YDfxpb/9O6dyHZrmY1Y233Jq8Bg3d&#10;ryrHZRoXwMmjbMoq/44jrzPr+AgF/XI09cia+L6tsX9eSxkkgi3DmFnRpLW9MVCOE2MmlbNMqmKu&#10;4sbDsVHVyCw5kGOq9qlb/MOaX+pBP4hWTR/UXfIsn5V1NxqT59VQvpeBHM/RUaqq0I5e3ZTHxm0a&#10;xm/tddRIzIU+J0pWqJOOq3Z260LM1Fs/9OOCvnGnV5fYl3vLpFNdMHmlfU477ysLJmeoHNeOINbE&#10;uk1Z6wtpx2+54MrJCounvOOe7EVvm5onyV/53ruqHOu01Kp2rAZeDdfk3LPzyj1fh+Z1Y88dhf30&#10;vTVkv9dVLCCTQnK22M7mhrAYshpqVC/yfYr1ZHqcPkLhwpufXLtHKJQ/l2PatiPPn9dSBolgyzBm&#10;VqoqWF3FE+T1Sy+9dPJtbt1xXc8P7akyZpYcPPfcc5X71C2Xb82vdT+oRj5EJb+pD1jBonFVnqXu&#10;1C3Na82fdT+wUR4xs+g7lhz//s//b/biSw7PO3WlTuB0u3RIw7bU67qtPNUqjh6+tU93XOXcxREz&#10;6Yzuuvqhgo6zY8O+0rmX1Rxnv59/z8L5ZPup5/9oweQMleOFEUSNUg4KYTS/m4i0439+47nZq0r3&#10;Ftblr5xjnZZa1Y5nBj46xyn5cVJ3JvW6/J511/DGvdnOs99Rm+OY8tTieTuS951vX4z5fqddvDWZ&#10;7lveR+97Wzfk/3H5dgIhXpTL0o48f15jzLaBdujjDl/KSWvHUDv+X/ziF03HWc8P20N1LhszwZKD&#10;qn1ktOzuu+8OWxbrgTW/1IPupLRL0TXPqVFR8jwcasDitqv/OLvoO4YcF+5rCR3+SSe0NAJRfL20&#10;PdpWeE32z0O/td/ug48r74kLnePZFLcwYhTrq8fGox3y92l7wpS3aMRjts+/TvcRk7PKHMcjiGfs&#10;vX9yTakcrOuUtbZom02249e/YX5vYR6zKYup/GmOwz4ve9P1s2mpde1YpyWe/tbiuUXzM879VKFu&#10;xOdPXcM/X/atcPZmytNXpzmOvhRpiOnCJ9P6Xz5uXR+loCNR8XTGVJuxtKPUPh4+rzFm20QTp5FK&#10;WLlSyN9qzuqOEyznh/boh0OsrUb5mxBLDlL7iCmL21K5HgjW/FIP2qP/2GPd4ijPc++S57L5Fsjz&#10;sJQ1k6j6NpMcJ5bMT3X4o0gZL70H7K03HM3e89mfZjveeyR7yTvvz8649HD28n0PzKYibpf0fVd5&#10;xMasNGJU1jfusOt5Tv/X6QIOhX3yjndsctYlx0334W3X/K4LZc0kpB0//Ys/5eXMyxqNIJ2Wyp/m&#10;eLbP1Dxp1LXj+H4xNWcaqXNLlM8v+51+3lcWRlub+MhXf179SIRyvY9DjsljasoSr0eh0znXhVT/&#10;K25niqUdlffx8HmNMVsBUkkkwDe0Jf+QY/94y/Fsil/rmHYAT7v4cG/Gy0LTyo2pESNd0EFH7uJj&#10;64zmOpucqvvwxsDFn3hqnrMWIblWo1TVjivNfyoajJL8bDul9KuHfrt4LonwXlX1vk0b3vRHKbTB&#10;w+e1liHYMozZEGDMxgFtyT/k2D/ecpyeHph3/kLHsi5WsfpflxGjeLpmyohNO7XT7We88/7sbTcc&#10;yb7wbX/LzXvh2H/9ZZ6/uK5O/q6IklGqa8eTUauUAZrFfEGOKqPUdUpp3cqMqbqr9X7H+x6av1YT&#10;Xh+lUIWHz2stQ7BlGLMhwJiNA9qSf8ixf7zluNUIQSlWufpfmxGjdGdXO7lxJ/u+7Mz8XFfd+kj2&#10;7994PPv9n5ZzMz9sn/nIacjnLIdpoyT7vfbKI+Ho+nY8H7WSc+URfUkRn7/OKLUdbZVRXam/Z3/o&#10;0XmZKmP6HvJeWu9l1cX4OqtiFV+mrBIPn9dahmDLMGZDgDEbB7Ql/5Bj/3jMceX0wDqzVhqBWGeq&#10;pmtWdrJDrOtKdpAeOU0ZpTjvdz1yIhxd346bR61KC3KEKbKxUWqDfMlw5uVHiudsiPhLETk+tU8q&#10;Vvllyirw8HmtZQi2DGM2BBizcUBb8g859o/HHFdND5TfU4ZlO1O1VkHVao5xJzvV4V7XlexgjpiS&#10;s695dJqvWV0t1tlT8ryW62pdO04Z+coFOUrRdmENNVXzlRRDHQztLxnRlyJ6/+Spem3G48aCh89r&#10;LUOwZRizIcCYjQPakn/IsX885zieHihT+na8J7pvJZi1rlO1Vkl5umbcyV7scOcd40Tndt1WsoM5&#10;Xe47rGvHBSMfRsOqo1hfrr3dvkLfzFSF95jVQ62nKSOY19f4S5H04y7Sx4nZ3JQvU/rCw+e1liHY&#10;MozZEGDMxgFtyT/k2D9jy3Fs1pru5Vo39L4dGfF683WPVXdaQ8xfK5mzvFM7ppXsNpU2dbWuHVvv&#10;u0zVJbmH6zN5fdN6J/Xme0dOJO9XLJgqOXZyvumIWeHcch15pIxm7eMuwnE6+vfydz2wMV+m9IWH&#10;z2stQ7BlGLMhwJiNA9qSf8ixf8jxlNj01HU+V4V00uP7dqTDmupIxyEd2Kp9Xrr3/nBm8EBTOy7e&#10;d5lHbs7LdWL6Wph6qDExQot1KHW/opqq+mmS8+1v//ATC0azetGPxfONadEPxcPntZYh2DKM2RBg&#10;zMYBbck/5Ng/5HjR9Gisy2IZcn1yPfP7duJOdP5z1pGd/j7tGE+3pTvbsq3dNDVYb5ra8cL0yCia&#10;7jdL1aHU/Yqpe9nqojxqq/XcEmNb9EPx8HmtZQi2DGM2BBizcUBb8g859s/Yc5wyPRrrsFjGwn07&#10;DZ1oDet+3GvmA2s7lvq+95M/meZfpgaW6kMcbetQ1aI0qZApkvHzx1j0w4aHz2stQ7BlGLMhwJiN&#10;A9qSf8ixf8ac47LpqYtVGZjyfTuV0dDJrgruNfNB23asUxv7CK1D03vZ8rYUjFNdlJ8/xqIfNjx8&#10;XmsZgi3DmA0Bxmwc0Jb8Q479M+Ycm01PHqsyMHXPoJpF3JE1mMxZ5MfFoxawubRtxzK18f2f++m0&#10;zhiMVFWcelFx5OviTzyV3K8c5amI5fvTCqZM6nce8TTJJ37+bDhyXHj4vNYyBFuGMRsCjNk4oC35&#10;hxz7Z8w5NpmePMqdz2WRWoDkss8cizqki53oZEc2sV86iqMWsLl0acf1X0zY6lB55OvYf/1l+lr4&#10;siAZ4bzxVMTq+9Piei0xnW481pFeD5/XWoZgyzBmQ4AxGwe0Jf+QY/+MOcfWxQrKnc9lULUAiS4p&#10;bg/7/mNdQMEjXdpx4YuJOiM1i9wUlfZL1aHiCpDF/cWUyXPLLvr4k4UvIT6Qn2Nh34oo3582Jjx8&#10;XmsZgi3DmA0Bxmwc0Jb8Q479M+YcWxcrWLaBqV2AZLIt/z3uEJs60XnU7ZcYtYDNpUs7nn0xEepJ&#10;0kjVvSaR16NyHVpcAVLqtJi66Tl2vPeh7JXvfjB6XSN/vcMo3Zjw8HmtZQi2DGM2BBizcUBb8g85&#10;9s+Yc2x68O6SDYxMX3xV3kmdGbBU5Nc3WyGv0FGu6sjOO8F1oxZjXUDBI13acfzFRKGeSB3TKLxe&#10;/NJA61jVqqWf//6vstMuPpysg+nzRb/XxJhHej18XmsZgi3DmA0Bxmwc0Jb8Q479M/YcW6ZdLdPA&#10;fPQrP19834ZIXmuI+LXCfqGjPR2Vm5bpr3/7e7gK2HS6tOP0FxPFutX1sQvxM8mmx09NmOl8dQYt&#10;fBEx1pFeD5/XWoZgyzBmQ4AxGwe0Jf+QY/+MPccL066CgdF7u5ZpYOLOa5eYdXCjjmzcCZ5FMGP/&#10;eOn9k/LIvT3gi67tuOmLiYVtFREvxiGjwK989wNmU1eIUJerrmfsI70ePq+1DMGWYcyGAGM2DmhL&#10;/iHH/iHHU8QkyfQouXflNVccWbqB0WeoTaYwNnaA0/tMOq/akTV2glf1PDZYLl3bcdMXE5Y4Jd//&#10;te85MjFnd977m+z9//7T5H7WKEzrLV3P2Ed6PXxeaxmCLcOYDQHGbBzQlvxDjv1DjldDm2eolaNs&#10;wtqMSox1mXHvbLcd3/3oH7K3f/iJ7BXvfiA749L7s3P2P5a95fqjed1K1yONct2rr4v5a41fQkhs&#10;ZTvee2TQL0o2BQ+f11qGYMswZkOAMRsHtCX/kGP/kOPVsPAMNRkZiP+OQzuzdfsYYqjnscHwbKcd&#10;t3tUgywsM/97asTmU2fnxsxqwhZDzjHWxT2a8PB5rWUItgxjNgQYs3FAW/IPOfYPOV4Ns6XKJUJH&#10;NznaMBkduy97/VUPL742C1sneMzLjHunazuufVSD/p6onwujttHf6VG2qI4avoTgMQ5pPHxeaxmC&#10;LcOYDQHGbBzQlvxDjv1DjldD+RlqBVMmHdc8tIP72iuPTO5Jm94LFHVwW8aYlxn3Tpd2rPc56kqd&#10;yYhem9bR0sIyiVioy9FrKZM3i4m5m9Z3SOPh81rLEGwZxmwIMGbjgLbkH3LsH3K8GqqfoVbusB4q&#10;jB7ccDB+cG8pFs4VBSMRrunSjuvucyyMgEW/10VhP6mLKROWbyv/Pd0W/s7jrkdOhCuEMh4+r7UM&#10;wZZhzIYAYzYOaEv+Icf+Icero8sz1CoNXfi7zbnAD13a8cJ9jubI61hep6r/nobUxQUTFrZPtxXr&#10;6ikXHKKONuDh81rLEGwZxmwIMGbjgLbkH3LsH3K8Oro+Q63K0C10gqNzve2GIzxQ2jFd2nHhPscW&#10;ISNjqe31Ma2HqTqq11BV32GOh89rLUOwZRizIcCYjQPakn/IsX/I8epp+wy1JkP32isfyt5w9cOz&#10;c33h24+TY+d0acfl+xznkdejmfmKfy+F1LvZ3zX7RTE1ZnKf2rSuTiIsPCJfOEA9Hj6vtQzBlmHM&#10;hgBjNg5oS/4hx/4hx5uL1dCRY/90yXH1fY6GCMeUR22rwnqfGg9Ar8dDW9YyBFuGMRsCjNk4oC35&#10;hxz7hxz7hxz7p2uOa+9zjA1bbMT+/+3d769cZbnGcf84dglv1Ch40liTGnuiJ5YX0IpuI2hMMOK2&#10;58AL8SjGN9vYaIGYEF+QVBJChx87Ussp0ODu8ZxQOLAJPUkRTHdaspxn5r73nlldM/PM7JlnrV73&#10;95PcQeZXeXrNk8zlmlnLjozNfM4CwwXQp1PYy74Gq2UUsxIoZjGwl/SRsT4y1kfG+hbNeNLXYtfs&#10;a7GD8uWlbMJXFfeOho2Wt9pjcoYLoM+msJd9DVbLKGYlUMxiYC/pI2N9ZKyPjPUdNOP612K//YvX&#10;qxM/u7hXmm4pZROOjI2VMi956bYJpW50uAD6bAp72ddgtYxiVgLFLAb2kj4y1kfG+shY36oyToXt&#10;m/9xwcqTFay9I2P7perWmf+oGRdAn01hL/sarJZRzEqgmMXAXtJHxvrIWB8Z61tlxsPrnY0f9do/&#10;MpZ3NGwwE46yDcZegwugT6ewl30NVssoZiVQzGJgL+kjY31krI+M9a0i46sf7Q7O8vm1R86PHx2b&#10;VrAmzeCU+LWvOvr0SxkXQM+jsJd9DVbLKGYlUMxiYC/pI2N9ZNw9/oE4nTEvnaXu2a2d6v2r1+3e&#10;2ffXkbG+ZWecvsJ4z0Nbt5aova8xpoI1crQs42jYtx5/ff+29Pj+zLqYOsYp7GVfg9Wy9ovZpUuX&#10;qsOHD98yR48era5du2aPqqrd3d3q+PHjY4/p9Xp272S5z1v09XNQzGJoey9h9chYHxl3y6QPxHc9&#10;8GJ1+uyVmfc3IWN9y8w4vcfSeyr95mt4MWh7n42Vsv333sTb0/RLWTra9i8/2Np77Xkupo5xCnvZ&#10;12C1rBvF7MiRI9X29rbdcqudnZ3q2LFj1ZkzZ+yWYdmZVZ5yn7fo6+eimMXQ9l7C6pGxPjLujokf&#10;iPvjpy+fdX86ilZHxvqWlXE6Gnv3g6/Ye2z//dVcvux/9+8buz09dnCb/Xt/zr66Y38CDkJhL/sa&#10;rJbdHsVsc3OzWl9fr65f3/9qws2bN6uNjY1bbh+V+7xFXz8XxSyGtvcSVo+M9ZFxN0z8QDwye9eL&#10;arhvdC6/87G96hAZ61tWxs/03mt8T6UZL1/7pWz8vvH359r9L/DbsSVS2Mu+Bqtl3S9m/hXD0aNZ&#10;LpWdSc/Nfd6irz8PilkMbe8lrB4Z6yPjbpj2gXjeSb87G0XG+paV8fAMjM3vq/0Zli//fdi0o2Vf&#10;efjP/HZsiRT2sq/Baln3i5l/zbDpK4X++7Sm+3Kft+jrz4NiFkPbewmrR8b6yLgb8j4Qz55D/Q/L&#10;9z72mr3qEBnrW1bG6fdf069PNpy1fvm680SvdoR3/GiZf922fgQXi1PYy74Gq2XdPPnHaFGbVo6W&#10;cd+irzEPilkMbe8lrB4Z6yPjbpj9gbj/odfPgDdl1voflNOJFUaRsb5lZfzU8+82vq/qk/OVWp/6&#10;EVwsTmEv+xqslrVfzJqk33wdtDjl3rfoa8zDi5n/XTMMwzAMM3n+88kLjR9q5510BOM7j/+58c9g&#10;mFnzp94bw/eS/XascTL+DwKfdAT3Xx95pfHPYhaf25mvwWpZmWLmBcdn1u+2/Hdfp06dkvoqo/9d&#10;MwzDMAwzebI+EKfJ+MD8+2f/q/HPYJic+cnm+cH7qPGoWP89li4G/cXvvZT5lcde9eUfvtT45zCL&#10;z+3M12C1rJtHzEbPiPj2228PitO8J+fwwjXrebmPOwgvZtDWxb2E5SJjfWTcHelU94MPsxM+EKff&#10;9Uy7P31gbjoDHhnrW2bGuzc+rTZOb++/t9L7rj+jF4P+7dkr+/dPmXQEN31NF8uhsJd9DVbLulnM&#10;Ro+YTTpt/azT2ec+b9HXnwfFLIYu7iUsFxnrI+PumPWB+Nu/eL360W/emnh/+sDcdAY8Mta3ioyn&#10;XQw6ndBj7z3o78f62BHccxc/HDwHB6ewl30NVsvaLWZefka/Kui3HT16tLp27drgNv9K4ehRraaj&#10;Wem20a8e5j4v93GLSq+VBtra3Esog4z1kXH31D8Qn/z5xWrjd29VD/76zeqbj16ovvHvf6m+cerC&#10;4FTk9Q/MTchYXxsZzzrCO+kILhansJd9DVbL2j9i5qVodJqOUtUf11Sa6sUsyXlekvu4RVDMYmh7&#10;L2H1yFgfGXdbKmmf/+7LjR9+05Gy02ev2CMnI2N9bWSc85VHrmG2XAp72ddgtaybX2VUQzGLgb2k&#10;j4z1kXF3pVLmH3qHxWx4Xai9sWtIpSMX05CxvjYznvaVRyyXwl72NVgto5iVQDGLgb2kj4z1kXE3&#10;Xf1ot/rC916u1tJJP5q+KlabaRfxJWN9ZByDQs6+BqtlFLMSKGYxsJf0kbE+Mu6mZ3rvNRawSTPt&#10;Ir5krI+MY1DI2ddgtYxiVgLFLAb2kj4y1kfG3fTok5cbC1jjnDhX3fvYa/bMW5GxPjKOQSFnX4PV&#10;MopZCRSzGNhL+shYHxl3U/rNzuArjHbK8enTG/y+ZxIy1kfGMSjk7GuwWkYxK4FiFgN7SR8Z6yPj&#10;bnrq+XcbCljzpAI37SK+ZKyPjGNQyNnXYLWMYlYCxSwG9pI+MtZHxt20dwHfNAe8iC8Z6yPjGBRy&#10;9jVYLaOYlUAxi4G9pI+M9ZFxdw0u4GulrPHMjIMzNs6+iC8Z6yPjGBRy9jVYLaOYlUAxi4G9pI+M&#10;9ZFxd6UL+D7y27+OlzK7iG8qZOnfH/j56zMv4kvG+sg4BoWcfQ1WyyhmJVDMYmAv6SNjfWTcfekC&#10;vvf/7GL12e++XB062avu+taL1dd/+pfsi/iSsT4yjkEhZ1+D1TKKWQkUsxjYS/rIWB8Z6yNjfWQc&#10;g0LOvgarZRSzEihmMbCX9JGxPjLWR8b6yDgGhZx9DVbLKGYlUMxiYC/pI2N9ZKyPjPWRcQwKOfsa&#10;rJZRzEqgmMXAXtJHxvrIuLuufrQ7+B1ZOjvj43/4W/Xs1k71/tXrdm8+MtZHxjEo5OxrsFpGMSuB&#10;YhYDe0kfGesj425KJ/y456Gt/bMx2tz1wIvV6bNX7FF5yFgfGcegkLOvwWoZxawEilkM7CV9ZKyP&#10;jLsnlbJUwg6dSKfJf2GsmK2dHJ46Px1Fy0XG+sg4BoWcfQ1WyyhmJVDMYmAv6SNjfWTcLf/9fx9X&#10;n1t/qfmC0rW5/M7H9qzpyFgfGcegkLOvwWoZxawEilkM7CV9ZKyPjLsjHSn77PrLjSWsadLvznKQ&#10;sT4yjkEhZ1+D1TKKWQkUsxjYS/rIWB8Zd4N/fXHtRHMJq0+60PS9j71mz56OjPWRcQwKOfsarJZR&#10;zEqgmMXAXtJHxvrIuH3p7It3P/iK/aasP/c1l7HRWes/9qs/ftVeYToy1kfGMSjk7GuwWkYxK4Fi&#10;FgN7SR8Z6yPj9j3Te6+xfO3PC9UdtSNpqcQ9vJmXGxnrI+MYFHL2NVgto5iVQDGLgb2kj4z1kXH7&#10;Hn3y8ljpGowVsYknAbnvXHXu4of2CtORsT4yjkEhZ1+D1TKKWQkUsxjYS/rIWB8Zty8d+VobLV0j&#10;R8eGxWz8lPl3DL7ymH/KfDLWR8YxKOTsa7BaRjErgWIWA3tJHxnrI+P2PfX8u+PFqz9r9005WjYy&#10;OafMJ2N9ZByDQs6+BqtlFLMSKGYxsJf0kbE+Mm5fKleDopV5RsbRyTllPhnrI+MYFHL2NVgto5iV&#10;QDGLgb2kj4z1kXE3pK8lpqKVc5TMJ/eU+WSsj4xjUMjZ12C1jGJWAsUsBvaSPjLWR8bdsHvj02rj&#10;9LaVrn45W+Ip88lYHxnHoJCzr8FqGcWsBIpZDOwlfWSsj4y7JV1o+t9OXWgsYvXJPWU+Gesj4xgU&#10;cvY1WC2jmJVAMYuBvaSPjPWRcfdk/ebMjqjlnDKfjPWRcQwKOfsarJZRzEqgmMXAXtJHxvrIuJum&#10;/uasX8oO9Uvb+i/fsEdPR8b6yDgGhZx9DVbLKGYlUMxiYC/pI2N9ZNxN47856086etafO08Oi1oq&#10;ZX//xw179HRkrI+MY1DI2ddgtYxiVgLFLAb2kj4y1kfG3ZZ+c5Z+R5ZO8vGl728NCtlz5z+we/OQ&#10;sT4yjkEhZ1+D1TKKWQkUsxjYS/rIWB8Z6yNjfWQcg0LOvgarZRSzEihmMbCX9JGxPjLWR8b6yDgG&#10;hZx9DVbLKGYlUMxiYC/pI2N9ZKyPjPWRcQwKOfsarJZRzEqgmMXAXtJHxvrIWB8Z6yPjGBRy9jVY&#10;LaOYlUAxi4G9pI+M9ZGxPjLWR8YxKOTsa7BaRjErgWIWA3tJHxnrI2N9ZKyPjGNQyNnXYLWMYlYC&#10;xSwG9pI+MtZHxvrIWB8Zx6CQs6/BahnFrASKWQzsJX1krI+M9ZGxPjKOQSFnX4PVMopZCRSzGNhL&#10;+shYHxnrI2N9ZByDQs6+BqtlFLMSKGYxsJf0kbE+MtZHxvrIOAaFnH0NVssoZiVQzGJgL+kjY31k&#10;3E1XP9qtnjv/QfWrP/5v9fgf/lY9u7VTvX/1ut07HzLWR8YxKOTsa7BaRjErgWIWA3tJHxnrI+Pu&#10;2br0/9U9D21Vd9x/bmzueuDF6vTZK/aofGSsj4xjUMjZ12C1jGJWAsUsBvaSPjLWR8bdkkpZKmGH&#10;TvT6/3xhrJitnUy3nRscRZsHGesj4xgUcvY1WC2jmJVAMYuBvaSPjPWRcXekry/e/eArVsrGj5bV&#10;5/I7H9uzZiNjfWQcg0LOvgarZRSzEihmMbCX9JGxPjLujmd67zWWsKZJvzvLRcb6yDgGhZx9DVbL&#10;KGYlUMxiYC/pI2N9ZNwdjz55ubGE1efQyV5172Ov2bNmI2N9ZByDQs6+BqtlFLMSKGYxsJf0kbE+&#10;Mu6OhzffqtYailh91k70qq/++FV71mxkrI+MY1DI2ddgtYxiVgLFLAb2kj4y1kfG3fHU8+82FrH6&#10;pN+gpRKXi4z1kXEMCjn7GqyWUcxKoJjFwF7SR8b6yLg70gk9BuXrxK1lbG/uG/7z3MUP7VmzkbE+&#10;Mo5BIWdfg9UyilkJFLMY2Ev6yFgfGXdLOhV+Kl5r9zecmbFfyg71S9v6L9+wR+chY31kHINCzr4G&#10;q2UUsxIoZjGwl/SRsT4y7pbdG59WG6e398tYOnrWnzvtGmaplP39Hzfs0XnIWB8Zx6CQs6/BahnF&#10;rASKWQzsJX1krI+MuyldaDr9jiyd5ONL398aFLLnzn9g986HjPWRcQwKOfsarJZRzEqgmMXAXtJH&#10;xvrIWB8Z6yPjGBRy9jVYLaOYlUAxi4G9pI+M9ZGxPjLWR8YxKOTsa7BaRjErgWIWA3tJHxnrI2N9&#10;ZKyPjGNQyNnXYLWMYlYCxSwG9pI+MtZHxvrIWB8Zx6CQs6/BahnFrASKWQzsJX1krI+M9ZGxPjKO&#10;QSFnX4PVMopZCRSzGNhL+shYHxnrI2N9ZByDQs6+Bqtlqy9mN2/erDY2NqrDhw9XvV7Pbt23u7tb&#10;HT9+fHC/z0EeV5fzvEVfOxfFLIZV7yW0j4z1kbE+MtZHxjEo5OxrsFq22mJ26dKlqWVnZ2enOnbs&#10;WHXmzBm7ZVhi6o/NfVxdzvMWfe15pNdLA22r3EvoBjLWR8b6yFgfGcegkLOvwWrZ6orZaOHxglYv&#10;Opubm9X6+np1/fp1u2X/CNvo7bmPq8t53qKvPQ+KWQyr2kvoDjLWR8b6yFgfGcegkLOvwWpZmd+Y&#10;NRUz//rg6JEql0rMkSNHqu3t7ezH1eU8780331zoteeVXisNtJXYS2gXGesjY31krI+MY1DI2ddg&#10;tay9YuZH1Jq+Ljj6+NzH1eU87+mnn17otedFMYuhxF5Cu8hYHxnrI2N9ZByDQs6+Bqtl7RWzacVn&#10;9L7cx9Xl3PfEE08s9Px5eTHzv2uGYRiGYRiGYQ4+tzNfg9Uyitkiz1+E/z0zDMMwDMMwDHPwud35&#10;OqyWHayYeXnxmfSbrKaSE+mrjAAAAAAwaqnFLNe0YjbrxBu5j6vLeV7671nktQEAAADgIDpTzCad&#10;kr5+e+7j6nKe98knnyz02gAAAABwEJ0pZonfPnrEqulIVc7j0r/X/4yc5+X+NwAAAADAshQrZv5V&#10;wlR66jN6JMqLkc+kQjTrcU3FLMl5/dz/BgAAAABYhmLFDAAAAADQjGIGAAAAAC2jmAEAAABAyyhm&#10;AAAAANAyihkAAAAAtIxiBgAAAAAto5gBAAAAQMsoZgAAAADQMooZAAAAALSMYgYAAAAALaOYAQAA&#10;AEDLKGYAAAAA0DKKGQAAAAC0jGIGAAAAAC2jmAEAAABAyyhmAAAAANCyicWMYRiGYRiGYRiGKTtW&#10;ywbF7KX6nQzDMAzDMAzDMMzK53+Grewzn/knYdRquohu/EkAAAAASUVORK5CYIJQSwMEFAAGAAgA&#10;AAAhABGV92HjAAAACwEAAA8AAABkcnMvZG93bnJldi54bWxMj8FOwzAQRO9I/IO1SNxax01D0xCn&#10;qirgVCHRIiFu23ibRI3tKHaT9O8xJziu5mnmbb6ZdMsG6l1jjQQxj4CRKa1qTCXh8/g6S4E5j0Zh&#10;aw1JuJGDTXF/l2Om7Gg+aDj4ioUS4zKUUHvfZZy7siaNbm47MiE7216jD2dfcdXjGMp1yxdR9MQ1&#10;NiYs1NjRrqbycrhqCW8jjttYvAz7y3l3+z4m7197QVI+PkzbZ2CeJv8Hw69+UIciOJ3s1SjHWgkz&#10;sVoHVMIiiQWwQKTLdQLsJGGZxivgRc7//1D8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qa7tDFAgAALQgAAA4AAAAAAAAAAAAAAAAAOgIAAGRycy9lMm9Eb2Mu&#10;eG1sUEsBAi0ACgAAAAAAAAAhAN77tlVr9AAAa/QAABQAAAAAAAAAAAAAAAAAKwUAAGRycy9tZWRp&#10;YS9pbWFnZTEucG5nUEsBAi0AFAAGAAgAAAAhABGV92HjAAAACwEAAA8AAAAAAAAAAAAAAAAAyPkA&#10;AGRycy9kb3ducmV2LnhtbFBLAQItABQABgAIAAAAIQCqJg6+vAAAACEBAAAZAAAAAAAAAAAAAAAA&#10;ANj6AABkcnMvX3JlbHMvZTJvRG9jLnhtbC5yZWxzUEsFBgAAAAAGAAYAfAEAAMv7AAAAAA==&#10;">
                <v:shape id="Picture 18" o:spid="_x0000_s1027" type="#_x0000_t75" style="position:absolute;top:95;width:27590;height:14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X2xQAAANsAAAAPAAAAZHJzL2Rvd25yZXYueG1sRI9BSwMx&#10;EIXvQv9DmII3m61CkbVpKS2iFwVbkfY23YybpZvJmsQ2/nvnIHib4b1575v5svhenSmmLrCB6aQC&#10;RdwE23Fr4H33eHMPKmVki31gMvBDCZaL0dUcaxsu/EbnbW6VhHCq0YDLeai1To0jj2kSBmLRPkP0&#10;mGWNrbYRLxLue31bVTPtsWNpcDjQ2lFz2n57A6d49/V62LuP41O3P+BsU16OqRhzPS6rB1CZSv43&#10;/10/W8EXWPlFBtCLXwAAAP//AwBQSwECLQAUAAYACAAAACEA2+H2y+4AAACFAQAAEwAAAAAAAAAA&#10;AAAAAAAAAAAAW0NvbnRlbnRfVHlwZXNdLnhtbFBLAQItABQABgAIAAAAIQBa9CxbvwAAABUBAAAL&#10;AAAAAAAAAAAAAAAAAB8BAABfcmVscy8ucmVsc1BLAQItABQABgAIAAAAIQDjCNX2xQAAANsAAAAP&#10;AAAAAAAAAAAAAAAAAAcCAABkcnMvZG93bnJldi54bWxQSwUGAAAAAAMAAwC3AAAA+QIAAAAA&#10;">
                  <v:imagedata r:id="rId19" o:title="" cropbottom="33861f"/>
                </v:shape>
                <v:shape id="Picture 21" o:spid="_x0000_s1028" type="#_x0000_t75" alt="Chart, scatter chart&#10;&#10;Description automatically generated" style="position:absolute;left:27559;width:27520;height:14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mHxgAAANsAAAAPAAAAZHJzL2Rvd25yZXYueG1sRI9BT8JA&#10;FITvJv6HzTPxJltqolhZCAEFPICxEs8v3Ue70H3bdJdS/r1LYuJxMjPfZMbT3taio9YbxwqGgwQE&#10;ceG04VLB7vv9YQTCB2SNtWNScCEP08ntzRgz7c78RV0eShEh7DNUUIXQZFL6oiKLfuAa4ujtXWsx&#10;RNmWUrd4jnBbyzRJnqRFw3GhwobmFRXH/GQV7LeH0eNi95G/fP5szNvzYrnqTKrU/V0/ewURqA//&#10;4b/2WitIh3D9En+AnPwCAAD//wMAUEsBAi0AFAAGAAgAAAAhANvh9svuAAAAhQEAABMAAAAAAAAA&#10;AAAAAAAAAAAAAFtDb250ZW50X1R5cGVzXS54bWxQSwECLQAUAAYACAAAACEAWvQsW78AAAAVAQAA&#10;CwAAAAAAAAAAAAAAAAAfAQAAX3JlbHMvLnJlbHNQSwECLQAUAAYACAAAACEAUFmZh8YAAADbAAAA&#10;DwAAAAAAAAAAAAAAAAAHAgAAZHJzL2Rvd25yZXYueG1sUEsFBgAAAAADAAMAtwAAAPoCAAAAAA==&#10;">
                  <v:imagedata r:id="rId19" o:title="Chart, scatter chart&#10;&#10;Description automatically generated" croptop="32944f"/>
                </v:shape>
                <w10:wrap type="square" anchorx="margin"/>
              </v:group>
            </w:pict>
          </mc:Fallback>
        </mc:AlternateContent>
      </w:r>
      <w:r w:rsidRPr="002237D1">
        <w:rPr>
          <w:rFonts w:ascii="Times New Roman" w:hAnsi="Times New Roman" w:cs="Times New Roman"/>
          <w:noProof/>
          <w:sz w:val="24"/>
          <w:szCs w:val="24"/>
        </w:rPr>
        <w:t>Homoscedasticity of residuals</w:t>
      </w:r>
      <w:r>
        <w:rPr>
          <w:rFonts w:ascii="Times New Roman" w:hAnsi="Times New Roman" w:cs="Times New Roman"/>
          <w:noProof/>
          <w:sz w:val="24"/>
          <w:szCs w:val="24"/>
        </w:rPr>
        <w:t xml:space="preserve">: </w:t>
      </w:r>
      <w:r w:rsidR="00FE15AF" w:rsidRPr="00FE15AF">
        <w:rPr>
          <w:rFonts w:ascii="Times New Roman" w:hAnsi="Times New Roman" w:cs="Times New Roman"/>
          <w:noProof/>
          <w:sz w:val="24"/>
          <w:szCs w:val="24"/>
        </w:rPr>
        <w:t>The residuals must have constant variance at all levels of the independent variable if they are to be homoscedastic (time periods). By displaying the residuals against the expected values and searching for any patterns or trends, we will verify this.</w:t>
      </w:r>
      <w:r w:rsidR="00152C74">
        <w:rPr>
          <w:rFonts w:ascii="Times New Roman" w:hAnsi="Times New Roman" w:cs="Times New Roman"/>
          <w:noProof/>
          <w:sz w:val="24"/>
          <w:szCs w:val="24"/>
        </w:rPr>
        <w:t xml:space="preserve"> From the given plot below</w:t>
      </w:r>
      <w:r w:rsidR="00772BA5">
        <w:rPr>
          <w:rFonts w:ascii="Times New Roman" w:hAnsi="Times New Roman" w:cs="Times New Roman"/>
          <w:noProof/>
          <w:sz w:val="24"/>
          <w:szCs w:val="24"/>
        </w:rPr>
        <w:t xml:space="preserve"> for Netflix,</w:t>
      </w:r>
      <w:r w:rsidR="00152C74">
        <w:rPr>
          <w:rFonts w:ascii="Times New Roman" w:hAnsi="Times New Roman" w:cs="Times New Roman"/>
          <w:noProof/>
          <w:sz w:val="24"/>
          <w:szCs w:val="24"/>
        </w:rPr>
        <w:t xml:space="preserve"> </w:t>
      </w:r>
      <w:r w:rsidR="00153124">
        <w:rPr>
          <w:rFonts w:ascii="Times New Roman" w:hAnsi="Times New Roman" w:cs="Times New Roman"/>
          <w:noProof/>
          <w:sz w:val="24"/>
          <w:szCs w:val="24"/>
        </w:rPr>
        <w:t>we can</w:t>
      </w:r>
      <w:r w:rsidR="009C54D0">
        <w:rPr>
          <w:rFonts w:ascii="Times New Roman" w:hAnsi="Times New Roman" w:cs="Times New Roman"/>
          <w:noProof/>
          <w:sz w:val="24"/>
          <w:szCs w:val="24"/>
        </w:rPr>
        <w:t xml:space="preserve"> see a</w:t>
      </w:r>
      <w:r w:rsidR="00152C74">
        <w:rPr>
          <w:rFonts w:ascii="Times New Roman" w:hAnsi="Times New Roman" w:cs="Times New Roman"/>
          <w:noProof/>
          <w:sz w:val="24"/>
          <w:szCs w:val="24"/>
        </w:rPr>
        <w:t xml:space="preserve"> </w:t>
      </w:r>
      <w:r w:rsidR="009C54D0">
        <w:rPr>
          <w:rFonts w:ascii="Times New Roman" w:hAnsi="Times New Roman" w:cs="Times New Roman"/>
          <w:noProof/>
          <w:sz w:val="24"/>
          <w:szCs w:val="24"/>
        </w:rPr>
        <w:t>random</w:t>
      </w:r>
      <w:r w:rsidR="00C37A47">
        <w:rPr>
          <w:rFonts w:ascii="Times New Roman" w:hAnsi="Times New Roman" w:cs="Times New Roman"/>
          <w:noProof/>
          <w:sz w:val="24"/>
          <w:szCs w:val="24"/>
        </w:rPr>
        <w:t xml:space="preserve"> pattern </w:t>
      </w:r>
      <w:r w:rsidR="009C54D0">
        <w:rPr>
          <w:rFonts w:ascii="Times New Roman" w:hAnsi="Times New Roman" w:cs="Times New Roman"/>
          <w:noProof/>
          <w:sz w:val="24"/>
          <w:szCs w:val="24"/>
        </w:rPr>
        <w:t>but no</w:t>
      </w:r>
      <w:r w:rsidR="00772BA5">
        <w:rPr>
          <w:rFonts w:ascii="Times New Roman" w:hAnsi="Times New Roman" w:cs="Times New Roman"/>
          <w:noProof/>
          <w:sz w:val="24"/>
          <w:szCs w:val="24"/>
        </w:rPr>
        <w:t xml:space="preserve"> describable</w:t>
      </w:r>
      <w:r w:rsidR="00C37A47">
        <w:rPr>
          <w:rFonts w:ascii="Times New Roman" w:hAnsi="Times New Roman" w:cs="Times New Roman"/>
          <w:noProof/>
          <w:sz w:val="24"/>
          <w:szCs w:val="24"/>
        </w:rPr>
        <w:t xml:space="preserve"> trend </w:t>
      </w:r>
      <w:r w:rsidR="00153124">
        <w:rPr>
          <w:rFonts w:ascii="Times New Roman" w:hAnsi="Times New Roman" w:cs="Times New Roman"/>
          <w:noProof/>
          <w:sz w:val="24"/>
          <w:szCs w:val="24"/>
        </w:rPr>
        <w:t xml:space="preserve">which implies that </w:t>
      </w:r>
      <w:r w:rsidR="00772BA5">
        <w:rPr>
          <w:rFonts w:ascii="Times New Roman" w:hAnsi="Times New Roman" w:cs="Times New Roman"/>
          <w:noProof/>
          <w:sz w:val="24"/>
          <w:szCs w:val="24"/>
        </w:rPr>
        <w:t xml:space="preserve">the residuals are </w:t>
      </w:r>
      <w:r w:rsidR="00772BA5" w:rsidRPr="00FE15AF">
        <w:rPr>
          <w:rFonts w:ascii="Times New Roman" w:hAnsi="Times New Roman" w:cs="Times New Roman"/>
          <w:noProof/>
          <w:sz w:val="24"/>
          <w:szCs w:val="24"/>
        </w:rPr>
        <w:t>homoscedastic</w:t>
      </w:r>
      <w:r w:rsidR="00772BA5">
        <w:rPr>
          <w:rFonts w:ascii="Times New Roman" w:hAnsi="Times New Roman" w:cs="Times New Roman"/>
          <w:noProof/>
          <w:sz w:val="24"/>
          <w:szCs w:val="24"/>
        </w:rPr>
        <w:t xml:space="preserve">. </w:t>
      </w:r>
      <w:r w:rsidR="00F102EE">
        <w:rPr>
          <w:rFonts w:ascii="Times New Roman" w:hAnsi="Times New Roman" w:cs="Times New Roman"/>
          <w:noProof/>
          <w:sz w:val="24"/>
          <w:szCs w:val="24"/>
        </w:rPr>
        <w:t xml:space="preserve">Similarly is case for Amazon as well but even if the patter is random there is a small </w:t>
      </w:r>
      <w:r w:rsidR="00F8066C">
        <w:rPr>
          <w:rFonts w:ascii="Times New Roman" w:hAnsi="Times New Roman" w:cs="Times New Roman"/>
          <w:noProof/>
          <w:sz w:val="24"/>
          <w:szCs w:val="24"/>
        </w:rPr>
        <w:t xml:space="preserve">trend that can be observed, hence we can say that the residuals for Amazon are not </w:t>
      </w:r>
      <w:r w:rsidR="00F8066C" w:rsidRPr="00FE15AF">
        <w:rPr>
          <w:rFonts w:ascii="Times New Roman" w:hAnsi="Times New Roman" w:cs="Times New Roman"/>
          <w:noProof/>
          <w:sz w:val="24"/>
          <w:szCs w:val="24"/>
        </w:rPr>
        <w:t>homoscedastic</w:t>
      </w:r>
      <w:r w:rsidR="00F8066C">
        <w:rPr>
          <w:rFonts w:ascii="Times New Roman" w:hAnsi="Times New Roman" w:cs="Times New Roman"/>
          <w:noProof/>
          <w:sz w:val="24"/>
          <w:szCs w:val="24"/>
        </w:rPr>
        <w:t>.</w:t>
      </w:r>
    </w:p>
    <w:p w14:paraId="384F3697" w14:textId="77777777" w:rsidR="00F7563A" w:rsidRDefault="00A35EA3" w:rsidP="007073A1">
      <w:pPr>
        <w:pStyle w:val="ListParagraph"/>
        <w:numPr>
          <w:ilvl w:val="1"/>
          <w:numId w:val="12"/>
        </w:num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87936" behindDoc="0" locked="0" layoutInCell="1" allowOverlap="1" wp14:anchorId="40324E14" wp14:editId="400F2360">
                <wp:simplePos x="0" y="0"/>
                <wp:positionH relativeFrom="margin">
                  <wp:align>center</wp:align>
                </wp:positionH>
                <wp:positionV relativeFrom="paragraph">
                  <wp:posOffset>1195070</wp:posOffset>
                </wp:positionV>
                <wp:extent cx="5497830" cy="1477010"/>
                <wp:effectExtent l="0" t="0" r="7620" b="8890"/>
                <wp:wrapTight wrapText="bothSides">
                  <wp:wrapPolygon edited="0">
                    <wp:start x="0" y="0"/>
                    <wp:lineTo x="0" y="21451"/>
                    <wp:lineTo x="21555" y="21451"/>
                    <wp:lineTo x="21555" y="0"/>
                    <wp:lineTo x="0" y="0"/>
                  </wp:wrapPolygon>
                </wp:wrapTight>
                <wp:docPr id="31" name="Group 31"/>
                <wp:cNvGraphicFramePr/>
                <a:graphic xmlns:a="http://schemas.openxmlformats.org/drawingml/2006/main">
                  <a:graphicData uri="http://schemas.microsoft.com/office/word/2010/wordprocessingGroup">
                    <wpg:wgp>
                      <wpg:cNvGrpSpPr/>
                      <wpg:grpSpPr>
                        <a:xfrm>
                          <a:off x="0" y="0"/>
                          <a:ext cx="5497830" cy="1477010"/>
                          <a:chOff x="0" y="0"/>
                          <a:chExt cx="5497830" cy="1477010"/>
                        </a:xfrm>
                      </wpg:grpSpPr>
                      <pic:pic xmlns:pic="http://schemas.openxmlformats.org/drawingml/2006/picture">
                        <pic:nvPicPr>
                          <pic:cNvPr id="28" name="Picture 28"/>
                          <pic:cNvPicPr>
                            <a:picLocks noChangeAspect="1"/>
                          </pic:cNvPicPr>
                        </pic:nvPicPr>
                        <pic:blipFill rotWithShape="1">
                          <a:blip r:embed="rId20" cstate="print">
                            <a:extLst>
                              <a:ext uri="{28A0092B-C50C-407E-A947-70E740481C1C}">
                                <a14:useLocalDpi xmlns:a14="http://schemas.microsoft.com/office/drawing/2010/main" val="0"/>
                              </a:ext>
                            </a:extLst>
                          </a:blip>
                          <a:srcRect b="51084"/>
                          <a:stretch/>
                        </pic:blipFill>
                        <pic:spPr bwMode="auto">
                          <a:xfrm>
                            <a:off x="0" y="6350"/>
                            <a:ext cx="2751455" cy="14706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0" name="Picture 30" descr="Chart, histogram&#10;&#10;Description automatically generated"/>
                          <pic:cNvPicPr>
                            <a:picLocks noChangeAspect="1"/>
                          </pic:cNvPicPr>
                        </pic:nvPicPr>
                        <pic:blipFill rotWithShape="1">
                          <a:blip r:embed="rId20" cstate="print">
                            <a:extLst>
                              <a:ext uri="{28A0092B-C50C-407E-A947-70E740481C1C}">
                                <a14:useLocalDpi xmlns:a14="http://schemas.microsoft.com/office/drawing/2010/main" val="0"/>
                              </a:ext>
                            </a:extLst>
                          </a:blip>
                          <a:srcRect t="50096"/>
                          <a:stretch/>
                        </pic:blipFill>
                        <pic:spPr bwMode="auto">
                          <a:xfrm>
                            <a:off x="2746375" y="0"/>
                            <a:ext cx="2751455" cy="147701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037A3D7" id="Group 31" o:spid="_x0000_s1026" style="position:absolute;margin-left:0;margin-top:94.1pt;width:432.9pt;height:116.3pt;z-index:251687936;mso-position-horizontal:center;mso-position-horizontal-relative:margin" coordsize="54978,14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bYOrwAIAACkIAAAOAAAAZHJzL2Uyb0RvYy54bWzklV1v0zAUhu+R+A9W&#10;kLhiS9I17RbWThOFCWlAxUBcu46TWIs/dOw27b/n2EnL2k4amhAS4qKpfWyfj9eP7curtWzIioMV&#10;Wk2i9DSJCFdMF0JVk+j7tw8n5xGxjqqCNlrxSbThNrqavnxx2ZqcD3Stm4IDQSfK5q2ZRLVzJo9j&#10;y2ouqT3VhiscLDVI6rALVVwAbdG7bOJBkoziVkNhQDNuLVpn3WA0Df7LkjP3pSwtd6SZRJibC18I&#10;34X/xtNLmldATS1YnwZ9RhaSCoVBd65m1FGyBHHkSgoG2urSnTItY12WgvFQA1aTJgfV3IBemlBL&#10;lbeV2cmE0h7o9Gy37PPqBsydmQMq0ZoKtQg9X8u6BOn/MUuyDpJtdpLxtSMMjdnwYnx+hsoyHEuH&#10;4zFW0YnKalT+aB2r3z+xMt4GjvfSMYLl+Os1wNaRBk+zgqvcEnjUO5G/5UNSuF+aE9wuQ51YiEa4&#10;TUAPN8YnpVZzwebQdVDOORBRTKIBgq+oRORx2EclaEGN/RI/q1tDfU23mt1bovS7mqqKX1uD1KKY&#10;fna8Pz109wIuGmE+iKYhoN0P4eq7mhqMmQYY/WBfKyJ/gMwjcnU4zjRbSq5cd76AN1i2VrYWxkYE&#10;ci4XHOuDj0WKu45n22E8A0K5bt8tsK9YAMHjlaXJ+bC3OuCO1duStml3eljEjyzaT7pAV3TpdMj+&#10;UfxGZ1nP15bAwThLh1m2IzAZjcKMHUeoMVh3w7UkvoGpY3ohAl3dWudT+jXF8660VxTtNG/UngEn&#10;ekvYBp9038RN6grBxj8DqD+0+4B6S8EtQ1YQRXBvSC2s03g7ytev1tdvw2fmJwjjkSB+q/BeFow2&#10;zYZUXHFAGor/CnPkKUuSi9GfwnwwHo7Oxojz8V17SPr2rv3bpIeLGd+jcHD6t9M/eA/72H74wk9/&#10;AgAA//8DAFBLAwQKAAAAAAAAACEAo24/lclaAADJWgAAFAAAAGRycy9tZWRpYS9pbWFnZTEucG5n&#10;iVBORw0KGgoAAAANSUhEUgAAA2oAAAOsCAMAAAAMRLWQAAAAAXNSR0IArs4c6QAAAARnQU1BAACx&#10;jwv8YQUAAADhUExURQAAAERyxFlZWVxcXGBgYGFhYWRkZGpqamxsbG6PynFxcXJycnNzc3Z2dnl5&#10;eXp6enx8fH5+foKCgoSEhIeHh4qKiouLi4ykzo2NjY+Pj5WVlZaWlpiYmJubm5ycnJ+fn6Ojo6am&#10;pqenp6mpqaurq66urrCwsLGxsbS0tLi4uLm5ubu7u729vb+/v8LCwsPDw8XFxcrKys7OztDQ0NTU&#10;1NfX19nZ2dra2tvb2+Hh4eLi4uPj4+Tk5Ofn5+np6erq6uvr6+zs7O/v7/Hx8fLy8vT09PX19fj4&#10;+Pn5+fz8/P///9PdUHcAAAABdFJOUwBA5thmAAAACXBIWXMAABcRAAAXEQHKJvM/AABZZElEQVR4&#10;Xu29DZvrxpGevQstDuxQdnDEjYMsnUD0OtyYGxk2JR3svskakpOT1eH//0FvVXfhg3PAmWFVNURw&#10;nvu6JPJwhjVAo2/0J7r/JvABAJCUaNrffPjrRwBAMv46qPbxDABIxkeoBsASQDUAFgGqAbAIUA2A&#10;RYBqACwCVANgEaAaAIsA1QBYBKgGwCJANQAWAaoBsAhQDYBFgGoALAJUA2ARoBoAiwDVAFgEqAbA&#10;IkA1ABYBqiXhm+zX/x7fffpNVvFL/f5/xA+W4/t32d/9H3l//jbLvpgewTf07385n3/6RTbwe/qY&#10;fu1X8h360Z/iO+ABVEvCZ6r95d3wyWJ8TfoMspBaE/GiYvTDp6rxr/Hxxl+Bao5AtSR8ptpPv8n+&#10;MX4w8P006yfgp1/83W9Hv7/JvnwXZIp8k/39pUnkGP+TVePSjoBqvkC1JHym2gypVfs+q/7yTrQJ&#10;R/SHUTzS6JsLk+iDcJjfZP/pN/JrUM0XqJaEe1Dt6+xP9Mf7goyO6P97N7jzffbr/3th0tdyMN9k&#10;1fdS7YRqvkC1JHymWp/pP/3zf8yyL//IvxGJv/fd39PbL3/b8Xv5F0M/pC/+6cevQkPq0/+MvxW+&#10;wZ9/+t277Av+57cU9Kv/Fb478Jd3JM94HPTu/w3W89FcmNTrxarRD4N2UM0XqJaEa6rRS/YlefH7&#10;87fv39Hb9+9/y5/W0azsi5C3ycIv+KcZ/5C+8d/5fcVZP34eugj7z8nHf6OgxFBXjJA0oTdGdOEj&#10;+r7/HdZwahK9Fwn5W/QlPlao5gtUS8I11ajSSIXPp9/Je6lAfp1lXDZ9FzvnKadTqXf+Y/wxy/nF&#10;H8+fuvNP/+GfOKaI0H/+B7aMvv3tu96WCP2cRJG/TvARkTz8Vf6DwdzBpL76KAce/wnVfIFqSeir&#10;h4GJaqGoEQbVRJ7+jWgaXQlKXeZ49iR8Hooo/nn49jeDLoFQf5x8GqJK6J9+QV+dmDRUH+XX6Djo&#10;T0A1X6BaEq6pRlW4P4dfIAbVRkm+nvgwqhY9HIg/Hz4P3yGe9LJEIdma6EvvEP8rvB9NonfDDSAG&#10;/4Y1hmq+QLUkiC4EKTFRjV6yX4lsgxu9LPw1+oh84ApkyO6Xqn367r++f0+tNf714fP+T12q1nsi&#10;f15+Lf4r/mw06etJMy9Go5+F6iZUcwSqJeGaaudP//yO2lih0TVRrS9UYvlGTbfQ/RG/MKpGzbHI&#10;K1SjOuGXpCWLGT2KvxY6RuJvDibRr/Z/YYjGVUqo5gtUS8JV1Yjvvop1ymul2vfZr35LPn0VC7/x&#10;i5T9/4FHA2LsF1TjSVk94ffir5E+v5dv9ibRa//nCYlGv/Nk4A1YgWpJeE41/imXNIMbT9pqX1/k&#10;8PGLvZGvUW1SIsnX5Nfob/1LnELS/4pUVIUx2pPpJMAKVEvC86rF+VLDKNdQgws9kPwF+S4zVS3W&#10;M6M7z6s22tv/Gfk1+hMyn1hUC39zZDjwr3nOJFRzBKol4Ypqn/4Lt9I+/SGIEMX6t/Cz7B/pc2qL&#10;8bdi7+UX77/6M4cYVYvFDw938289q5r80QApxe/l1/hvRYOiavTv/kgDw4EHJ6GaI1AtCddUo4z+&#10;5XvJwyHXh9/7iVpvgTgP5L+RZ2G2CP8sfpEhN8JMk/eXn8+pRp6MlsQB6fHX5E1ULRglTH+N30E1&#10;V6BaEq6oFqdAfvEPcboiF1Dxcc1P37J/7/8oMsTvfheqdqNqZ57ymH315/jzZ1Wb1B/5B1wa9r9G&#10;WsfvvaQa/QGp4AIXoNq9EaZyBMZBAPAAQLV7Q2ZUXZRn4AGAavcGVelCD+SnP6AC91BAtbvjd9Rs&#10;+vI9t+l4fhZ4FKDa/fG/a+6r+PKf5EFR8BhANQAWAaoBsAhQDYBFgGoALAJUA2ARoBoAiwDVAFgE&#10;qAbAIkA1ABYBqgGwCFANgEWAagAsAlQDYBGgGgCLANUAWASoBsAiQDUAFkGjWhOWMouL5Jb0WseP&#10;AQDX0ZdqTXY4n4vifD7ANQBeRK9aGSxr+V0WPwEAXEWtWstlGet2PtdBOADAM6hVq9ivouS3B65K&#10;TvgIwJtHZBhRqxY6RaJqodU28q8fAHjz/CA6DGhVq7OG/j+n2scPP4rXALxdRIcRrWrc9Tiqxtr1&#10;fLy1fATgLaBUTZpnc90iUA2AGZSqSf9+lCwK1wPVAJhBp1rb7/yVUQ3ySQckVANgBp1qoac/wBO0&#10;pi01qAbALNpuketANQBmgGoALAJUA2ARoBoAiwDVAFgEqAbAIkA1ABYBqgGwCFANgEWAagAsAlRL&#10;wN+mQGKDtQLVEiBy+CKxwVqBagkQOXyR2GCtQLUEiBy+SGywVqBaAkQOXyQ2WCtQLQEihy8SG6wV&#10;qJYAkcMXiQ3WClRLgMjhi8QGawWqJUDk8EVig7UC1RIgcvgiscFagWoJEDl8kdhgrUC1BIgcvkhs&#10;sFagWgJEDl8kNlgrUC0BIocvEhusFaiWAJHDF4kN1gpUS4DI4YvEBmsFqiVA5PBFYoO1AtUSIHL4&#10;IrHBWlGqVvO2GGHDJ3qt42cCVINqYAadamW/Ew1vHnq4dA2qQTUwg0q1Q7/P00FKtvivCFSDamAG&#10;lWrDNqHYoHcWkcMXiQ3Wikq1fs9Q2Xb+cttQqAbVwAwa1dos9IpQCy2q1jxR7cePbxyRwxeJDVaC&#10;6DCiU40bZzUJNq/am0fk8EVig5Xwg/gwoCzV+CUrB9Wmu2GjVEOpBpxKNWmrkWfoFplF5PBFYoO1&#10;olItGMZlW5Rs6JAMQDWoBmZQqRa6HMNoGlUin3RAQjWoBuZQqUZ2ZVksyrgrctpSg2qEyOGLxAZr&#10;Rafac0A1qAZmgGoJEDl8kdhgrUC1BIgcvkhssFagWgJEDl8g8MqBagmQbOwLVFs5UC0Bko19gWor&#10;B6olQLKxL1Bt5UC1BEg29gWqrRyolgDJxr5AtZUD1RIg2dgXqLZyoFoCJBv7AtVWDlRLgGRjX6Da&#10;yoFqCZBs7AtUWzlQLQGSjX2BaisHqiVAsrEvUG3lQLUESDb2BaqtHKiWAMnGvkC1lQPVEiDZ2Beo&#10;tnKgWgIkG/sC1VYOVEuAZGNfoNrKgWoJkGzsC1RbOVAtAZKNfYFqKweqJUCysS9QbeVAtQRINvYF&#10;qq0cqJYAyca+QLWVA9USINnYF6i2cqBaAiQb+wLVVg5US4BkY1+g2sqBagmQbOwLVFs5UC0Bko19&#10;gWorR6Va2HU+bh1a0puwXe8AVINqYAaVahXvYhgoCt5s7cI1qAbVwAw21Q5xg97BPAaqQTUwg001&#10;bDs/i2RjX6DayrGpVpT8/8vNsD9++PHjG0eysS+JooJEiA4jStUItiyq1jxR7c0j2diXRFFBIn4Q&#10;HwZUqjEt7zs/rxpKtRSgVFsXosOIWjWqNjaDak34JIK2GtpqYAa9alyWoVtkFsnGvkC1laNXjQWL&#10;kkXheqAaVAMzaFRrWa0mzBbhzpHLDkioBtXAHKpSjWdjiV/8btpSg2qEZGNfoNrK0VcgrwHVoBqY&#10;AaolQLKxL1Bt5UC1BEg29gWqrRyolgDJxr5AtZUD1RIg2dgXqLZyoFoCJBv7AtVWDlRLgGRjX6Da&#10;yoFqCZBs7AtUWzlQLQGSjX2BaisHqiVAsrEvUG3lQLUESDb2BaqtHKiWAMnGvkC1lQPVEiDZ2Beo&#10;tnKgWgIkG/sC1VYOVEuAZGNfoNrKgWoJkGzsC1RbOVAtAZKNfYFqKweqJUCysS9QbeWsRzXJG75I&#10;bGckuC9QbeVAtQRIcF+g2sqBagmQ4L5AtZUD1RIgwX2BaisHqiVAgvsC1VYOVEuABPcFqq0cqJYA&#10;Ce4LVFs5UC0BEtwXqLZyoFoCJLgvUG3lQLUESHBfoNrKgWoJkOC+QLWVo1WtkQ1oeFOaOnzSA9Wg&#10;GphBq1oRVSsK3l/twjWoBtXADErV6oy3wibLwq6hWfwwAtWgGphBqVp2CKotuRe25A1fJLYzEtwX&#10;qLZydKpVBRVopFpR8r8ud+j9+OHHjymQvOGLxHZGgvuypgQAHz/XSaVaQ5pNVGueqJYGyRu+SGxn&#10;JLgva0oA8OHDD+LDgEq1suKi7KpqKNVSgFJtXYgOIxrVDtwNcqEavR1AWw1tNTCDRrUqE9AtMo8E&#10;9wWqrRxdtwgRSrUoWRSuB6pBNTCDTbVzRjXIyw5IqAbVwBxG1c5cj5y21KAaIcF9gWorR63aVaAa&#10;VAMzQLUESHBfoNrKgWoJkOC+QLWVA9USIMF9gWorB6olQIL7AtVWDlRLgAT3BaqtHKiWAAnuC1Rb&#10;OVAtARLcF6i2cqBaAiS4L1Bt5UC1BEhwX6DayoFqCZDgvkC1lQPVEiDBfYFqKweqJUCC+wLVVg5U&#10;S4AE9wWqrRyolgAJ7gtUWzlQLQES3BeotnKgWgIkuC9QbeVAtQRIcF+g2sqBagmQ4L5AtZUD1RIg&#10;wX2BaisHqiVAgvsC1VYOVEuABPcFqq0cqJYACe4LVFs5UC0BEtwXqLZyoFoCJLgvUG3lQLUESHBf&#10;oNrKgWoJkOC+QLWVA9USIMF9gWorB6olQIL7AtVWjk413n+mCu9KeleHdz1QDaqBGVSqFQfe9IkN&#10;K4r+3QBUg2pgBn0FkvfBPsRdQ3lv7AGoBtXADDbVsBf2LBLcF6i2ctSqVewX6/Z0h96PH378mALJ&#10;G75IbGckuC9rSgDw8XOddKoVWRZKsqha80S1NEje8EViOyPBfVlTAoAPH34QHwbUpdqBd5yfVw2l&#10;WgpQqq0L0WFE31ars2ZQbbrxPNpqaKuBGfSqcVmGbpFZJLgvUG3l6FU7UFkWJYvC9UA1qAZm0KjW&#10;8jhay221M//vsgMSqkE1MIeqVKt5YlacIsLvpi01qEZIcF+g2srRVyCvAdWgGpgBqiVAgvsC1VYO&#10;VEuABPcFqq0cqJYACe4LVFs5UC0BEtwXqLZyoFoCJLgvUG3lQLUESHBfVqaaxPdFYq8TqJYACe4L&#10;VINqT4BqUI2Q+L5I7HUC1RIgwX2BalDtCVANqhES3xeJvU6gWgIkuC9QDao9AapBNULi+yKx1wlU&#10;S4AE9wWqQbUnQDWoRkh8XyT2OoFqCZDgvkA1qPYEqAbVCInvi8ReJ1AtARLcF6gG1Z4A1aAaIfF9&#10;kdjrBKolQIL7AtWg2hOgGlQjJL4vEnudQLUESHBfoBpUe8K6VJNXV6AaIfF9kdjrBKr5A9UIie+L&#10;xF4nUM0fqEZIfF8k9jqBav5ANULi+yKx1wlU8weqERLfF4m9TqCaP1CNkPi+SOx1olNt3B6jHN71&#10;QDWoRkh8XyT2OlGpVh54Nxo2rCh406cL16AaVCMkvi8Se53oK5DRsrCVIe+3NgDVoBoh8X2R2OtE&#10;rxrvFbr+DXrl1RWoRkh8XyT2OjGUamX87+m2oVANqhES3xeJvU7UqgW/omq8Af3Ixw8/fkyBpLYv&#10;SaKu6FD/VhLXH4nvi8ReBaLDiFq1sBX2vGppkNT2JUnUFR3q30ri+iPxfZHYq+AH8WFAq1oRukJ6&#10;1aa7YaNUQ6lGSHxfJPYqEB1GlKqVsScE3SJzoK1GSHxfJPY60alWSTkWJYvC9UA1qEZIfF8k9jpR&#10;qVYPjTNusV12QEI1qMZIfF8k9jpRqcbzsmRCFr9OW2pQDaoFJL4vEnudaLtFrgPVoBoh8X2R2OsE&#10;qvkD1QiJ74vEXidQzR+oRkh8XyT2OoFq/kA1QuL7IrHXCVTzB6oREt8Xib1OoJo/UI2Q+L5I7HUC&#10;1fyBaoTE90VirxOo5g9UIyS+LxJ7nUA1f6AaIfF9kdjrBKr5A9UIie+LxF4nUM0fqEZIfF8k9jqB&#10;av6sSjV59SbR0a4ZqObPmqRIEzXZ0a4ZqObPmqRIEzXZ0a4ZqObPmqRIEzXZ0a4ZqObPmqRIEzXZ&#10;0a4ZqObPmqRIEzXZ0a4ZqObPmqRIEzXZ0a4ZqObPmqRIEzXZ0a4ZqObPmqRIEzXZ0a4ZqObPmqRI&#10;EzXZ0a4ZqObPmqRIEzXZ0a4ZqObPmqRIEzXZ0a4ZqObPmqRIEzXZ0a4ZqObPmqRIEzXZ0a4ZqObP&#10;mqRIEzXZ0a4ZqObPmqRIEzXZ0a4ZqObPmqRIEzXZ0a4ZqObPmqRIEzXZ0a4ZqObPmqRIEzXZ0a4Z&#10;pWptFjbo5e1D4+ZPI1BtTVKkiZrsaNeMTjUWLLwpCt7K8MI1qLYmKdJETXa0a0alWp01VVDtEDfo&#10;lRIuAtXWJEWaqCtLg2XQttWiath2fo5VZTN59WZVabAMNtWKkv9/uRn2xw8/fkyBpIsvSaKu6FAT&#10;RV1ZGiRBdBjxUK15oloaJF18SRJ1RYeaKOrK0iAJP4gPAylUQ6mWgjVFXVkaJEF0GPFRreEXAW21&#10;VbVT5NWbVaXBMqBbxJ9VZTN59WZVabAMNtWiZFG4Hqi2qmwmr96sKg2WwabaOaMa5GUHJFRbVzaT&#10;V29WlQbLoFKtzgI8SYRfpy01qLaybCav3qwqDZZBW6pdB6qtKpvJqzerSoNlgGr+rCqbyas3q0qD&#10;ZYBq/qwqm8mrN6tKg2WAav6sKpvJqzerSoNlgGr+rCqbyas3q0qDZYBq/qwqm8mrN6tKg2WAav6s&#10;KpvJqzerSoNlgGr+rCqbyas3q0qDZYBq/qwqm8mrN6tKg2WAav6sKpvJqzerSoNlgGr+rCqbyas3&#10;q0qDZYBq/qwqm8mrN6tKg2WAav6sKpvJqzerSoNlgGr+rCqbyas3q0qDZUih2i/lFFxZ0bVbVTaT&#10;V29WlQbLANX8WVU2k1dvVpUGywDV/FlVNpNXb1aVBssA1fxZVTaTV29WlQbLANX8WVU2k1dvVpUG&#10;ywDV/FlVNpNXb1aVBssA1fxZVTaTV29WlQbLANX8WVU2k1dvVpUGywDV/FlVNpNXb1aVBssA1fxZ&#10;VTaTV29WlQbLANX8WVU2k1dvVpUGywDV/FlVNpNXb1aVBssA1fxZVTaTV29WlQbLANX8WVU2k1dv&#10;kAaiwwhU8wfZDGlAUZ9iVY03pQlbhw5ANWQzpAFFfYpRtSprz+2la1AN2QxpQFGfYlOtDbsY1k/2&#10;woZqKVhTVKQBRX2KTbW4QW9zsW0oVEM2QxpQ1KfYVIvb9LZZFf4V+fjhP/8yAR/l1ZckUVd0qImi&#10;Ig1++UvRYcRDtfOFaud//QDAm+cH0WEggWrnjwC8eUSGER/VeAN6AMAz+HeLAABmsKkWJYvCAQCe&#10;wabauaQa5GUHJABgDqNq5FqGlhoAL2NVDQDwKqAaAIsA1QBYBKgGwCJANQAWAaoBsAhQDYBFgGoA&#10;LAJUA2ARoBoAiwDVAFgEqAbAIvxsqh3l1ZemkzeutCd540qiqLsUSZAmaqJMcKdRfybVmiLF8wBt&#10;+WT5Vxe6XZb7Z7Q0Uc/7LE/wSFOaqGkywd1G/ZlUq+sqQUY7VvuLJSl9aLfHBBcvTdTzsakz/9Iy&#10;TdQ0meBuo/5sFcguxX3yfC4LeeNKmufMEz29XiQo2RNFTZMJ7jTqz9ctkuI+SQV9tpd3nnT5Vt55&#10;4h1V7rrHzLWxkiaqkCYT3GfU5VU7Flkeak6u98khqmvt4VRmWcXxDq4V090uvvpGHaK5luxpop42&#10;UqC7ZoL7jrq4aods12zDaiSe98kxaptLPnbglG+PdbZh1zab+JEHh6y/P3pG7fJMop0cG4Fpop6L&#10;TAp018LyvqMurVoXyp4qrLRVFl4F0DSqY+2h5NvYIRjsWTEtqlzuj55R62LfLxK4y90agWmiHvJq&#10;LCzdaiF3HnVp1Zpw2F3B1bzW7T45jepYe4jHtw3B/Sqmh6Kr+/ujY3U3b87x/PnO49YvkCZqse9y&#10;KSz9MsG9R11QtdOW7opSDSnDi8d9suVR64uoHrWHruEji4VPHQbrPCqm7b7mJDjSTUEaPi5R65rv&#10;BfRf02cFhzGPdlfWlLLOUaWThQK6FpancGB3HnVB1fJQ5y1yqt9VRZnTe/t9si2zjANOo9ob8N0u&#10;LrkXaqRUgQxVUnvXPEeVa3Xos6896iErin4lzrKPZi7ZKeomk/4Av6jTUtyvsGyKLCv6Q3SNGprp&#10;hEvUBVXLSr4rnrK8LIrTMWRf632SivbjPiOzLqKaG/BlvqtzOrSuyMpNfuhCi6qzZrQdVcZOfSlW&#10;inPmqGGB6UrOeNjA1bq2e6gqHSSruUWlANlQijf9W2smaLKy3o6H6BZ121T9Lcwl6pKqHUO1qdmW&#10;++7cxWM2ZrSKK9E79usiqrEFdOAikpKaMllV7kiJTcjIxq75uMNqKb1Zp/4qWjv8t6EdEe5iBG/g&#10;2vHJG/sF6rDvyV4M9op6LqvtWIoPb42ZoOCULPvOMLeoLNcm1JIIj6hLqtYcxg63U8wbR9t9cs8J&#10;cMyG6y9Ruz4f62hCBtuMiRpH7M4bU8U0lrVFnwIVJUeo9diinsug2knu6l1eHAu2eZLUGqJqfdXR&#10;K+op7yYbp9PbdssZ2pgJtnz5j3KvcYsairGd9Ie4RF1UNao29Vbswv3imJdytzBQbur+9GPUtihs&#10;JUUg9PQHYrWUDt6Uz+gWWTf7bHeIZ9zlec79Dtaou5DHKq7vMntqZFLUg9wdtEjXUr8dg1NU7mSZ&#10;bJxeU62f/uGSCWIfNOMYtcu3oceJcIiaXLXeraAaVZtqzlntVi5lnz562jLj9mt4K1HPpttZT69a&#10;V0tF/Tieiopum0X48FpqB4SLpo16kkve5vmx2eaxEdhVGXfz0hvrscrIX8U1BreoDJWQ8u5QFOFC&#10;OWSCiWqOUZuCs1a4+B5RE6vWjuUYq0Y1kpxs2GQexU5kS7cZysSUENaosYYwECrrXGoYi50wbCDs&#10;KAO3G06SfGM61tNmqCMf84xqN5QO9H5vTNdGGjxD4RPqZcao7RiV6TtfqSFoMjdWv3sO0oqwRp1+&#10;Od91VEPiOrQ1aiCpavxMVn+3oQZU15BpnCNOF2l/Mwcpb0ZCh5ktKhVexXQ8rouFj/XuWJMIg8Ft&#10;SIyQfW0pcJRiJhDHANliI3s61l5gKnw4c8UjNsFDHOU0o/Ldl464m5pyMw3da6ZBd1xWmqN2kwa6&#10;ELqtbFGFlKrtqTUS+92YJqvo7jvMk9DTZp81zk+25jpxpGOVt5Ej3c2aom8Wa9lR+2zbz6GjJODc&#10;se97s/SEPopLNqaeIKbOasrA/eWK89GkmWpgR9WYfT+PMkAZoTbWFKgaU14eGJ0+3diteavOPgux&#10;N6dAT0LV4n1HqgtEHuohhbFlTe2HMlTBJnRPP7idfpxrYFdQK3BSdqiIN5p+1IsyGeWwvbVvgeN8&#10;VtaEEQ8TLeeybrgt0FFvm9o+xyCkwH4s2YltlvdCKxnGuXqoDkI3dmNUKsr3/TSenlM/XdVOQtUO&#10;4eJPqk/yaqTNThcp3dRVXpjvPHF0drLcxybPbM0pRpzY9B5vsk1hvKEzHLary7K/A7d1Yc5mFJD/&#10;vxlTlmp+bneFYcIJZd7SoeETJwSNK8kcqaVij7ovh5Zk4MBD4+aoPWlUmxze2GduJ4TtKKtOBkKp&#10;1l6asxlR5d2RJ/j0snkoQRXbcGjDeHW3r/cOl46Kim5TlEWo7bTduQkD7XrGLEs3MZ6mGelst5oQ&#10;NQ4XdMPUsdiPZeAYRnaocd5V1AjsbwwH7hkyEKN2dPEn/Xjn/WZrvtuOJFHtNLkbxiFWqkhb69HT&#10;NuswELo333Z72pyyw7HmWV6hN49ysANDnzllhObzBpaWotxQ5TxMWj6Z63hUJPQh9jl3b9OVauME&#10;GQsStaS7TbspKx4Tb3Jrzj1tuJOF3uzyvNgfQ9MyHKupWhOiShpQSzK8OqTAE5KoVvazaomQxnQ2&#10;IQ+bmLZZ+96V3N7F0FOHybUhcOjgdUH6zEO3TRiR8OEQU5N7x4YnPPQUfTfxiUvyhmO39sslUbuc&#10;svG2CxXJ2NVioCs2x9h1Q80q/jefvPlYu6Jsu03f2JWn0xxS4AkpVGuy8T5JmS2+7q2l2kWbtX8K&#10;5ehQy7sgDBv4rdDYi8DF/MlhbKYnTjWf6R5RcMjbi7Z/uDn2I+RqhqhUaebkDIdqXaZzzyMQk7ld&#10;Pse651nVwxz1MHpPEc0p8JQUqm3r/tZAeDzkFLhss9LbZmO1dwZpXblRx0M29y88yaNhMjQFN2bd&#10;wPZAgSZnve3n2Jp4ErVx6TNvwxWfNP+3HkVPuLO2wwHW2T4+NuVMCtVO1IwY7pM+d17iSZu1zGVm&#10;kwttFYvhzrraR02tnYs7ALdVzPebz4dWd9n2uPO5LXCSFuOU/Ys+OD2XUTtpsrswqnYYmxRWtnnZ&#10;94F49D3PkKStRgx3NNfV4vo267mrw+xPJygaJ27b7PKN7XZW5dJWH6BGwKawOjEztPqZ0yb65V/r&#10;evN0yMpAH7U9hEd3vRDVmkN86t6D0ybfbrNwQzw6DJzMkkq18cFV+5jXhL5iunVNjkOM1mQbY1d8&#10;KMK7zUW+6vbGrngK8fnQqjcy8LUtHasKQ9Qiv5hEZUVq42Veud1tj3yAsVbOMx+TkEy1sCKF52UL&#10;9G1WW1e8b4kwIfYB9Q+PufF0aDUBLWWzzj1NkkQN01piq82Zz2dAepJCtShYmR3jUh9OxKgebdbP&#10;a3kOhDVfYpusG+dYWzlseUrI06FVK3ORdtlueLxFx1JRD1nXxaWV9MympfGJ4pfwV+0kgp0y8xTC&#10;CV0vmL3NOlfLsyIrybS8Gke32YYVwk/h8WALdJBlIdr2zdRuMnVKyXSGwcDR+rDQYlGrzSFPcazt&#10;MH8uDd6qkRJxikzsafCijnOVXdqsCWp5w0oy+6wo87ILT4Nf9KCrKFncsHQG0TdTC3NVYTrDQOjK&#10;zNpEWSwqP67pHvVUbp4+LOCNWbWuuTCqk47BMPFAz5Oo50qiGdusaWp5dPVZh7CSzKHckmBHtjku&#10;uWzgFLody77TVZqph3CnMHAxw0Bot9ZstlzU0qzEXNRdv7RBMqyqHfLJFF030kSVlf2ca3nM5Uoy&#10;bDP/vzSqFqfqDsW4NFMba6l2McPADUR9CaNqx2zfNbl3HTdN1GFlP99a3sBksH4TZhabR/6oMs71&#10;0koOMTZTG3XFt9uH+esXMwzsdPswQOAcVfbD9T7WQyi7vI/1dRhVCzWn08VDtg4kisr9CWFlP89a&#10;3sigWiPta+u6P3RT4BZEWYRR5b6Zql5L55Tnm3693v4Oc+KlXkxQVGr5xDP3i3qezITxi8rLsPSD&#10;Jo7H+koMqnF2igfuWDQE0kQNPXfDyn4etbz2YmRWVpJpc+OzU6dhrT0itNTC43nWodWwCPah7wyS&#10;GQY88GWjoMoz6RZr+25R2ywfBze8op6oWkO2ycVxO9bXolatCX36cRLD1u2Bg1NYD8E76shkZT9z&#10;La/bDSvFB/qVZKZLZN1OV9Kdt988j3IHv3OZR7oPdwKZ/kwh6ZViV8Z6VDy0vjvXKyoFGDbl8Iu6&#10;5Qs+zAVwO9bXolStpWYEp3FNbZ+uykOnnsOIj/TCekcdmKzsZ67l7Z8O7visJFNSe2zf1/MoP/BB&#10;7sY7vB55DKAvLWSGQW28p8tdoK+BOEU907WZrJHgFPUYAg4Kex3ra9GpdhiWTAn34FM8fvuID9WX&#10;QnnuGXWaS4eV/cy1PGrpPem7tK8kw8+zxQ7+4RnKU1Z1w0qyNuLc30MuWU1mGNR9xlPSyexkmaPp&#10;FJUv2qRm5xU1MKjmGvUVKFUbazSHmvNBaPGYR3w4Tnxu2S3qtZX9bLU85ulGCfaVZMJxxZSN2ycS&#10;vICGbRxpeM51k+2bmu7kobXazzAwJ4NMGIuPs7hFZeIS6YQ16uX3etVcj/U1KCuQnIG7Y3i8NhCe&#10;lDGP+LBc0wf4HaKmW9mvocCHMhueT7WuJEOnS0ViG585GvuiT5drA99KN7Z4qTjn9Z9Db5BxhsFp&#10;XI1I2lQdvxijyp6MPf2S49bZEJeLTsoOKtaoCpSqNVxbohuu1HPibor6EZ8BKscOQ8ejQ1T3lf14&#10;5q9QFmW23YVJJ2GRIrPAobdRDjfs6L03t9Hai+lxwdowxmEibD7Qtyapsh9O3L6+53RPxgDve2Nc&#10;CJuCFGEXkoHQT2y7fSlRqkY1nLxu203IZ8fwpDG90WaMcckJrjKWeUXZzR6VcV/Zrx49pcYE3QpO&#10;3KRwWKSI4NPu7zRhjZO4j76F6vMN0UJHqYktlY3V8MTvKWfr4naPFi72ZIxs8t2Fe7fTfbZsbrXh&#10;bVTM9wUFN6kWNwcOtKFTIEwdqjLbVDc68yE9WbUqjIhao0Z93Vf2qyfj6vH4tlxKmBcpYmILWMZ7&#10;uJSwLMTYhnvC53nqaHbiFAbRxrrBgSrRh2Io5bRc7skY2Nm3Ufls68Giqh03Z7mFG1Sbbg7cY3+Y&#10;jrelGNOjaI5Fvhm7edVM5pO6ruw32TdRqOwtVCHutHyMPW/WG28T6okc5VCG7iWm25cO6xmE28qw&#10;JyP9AWpK2B+zvtyTkTh5rHob9yLZH/rDazPrYz1qXq/axebAQmgMmzjwhn5xB0KG1z3tLtdK0zGs&#10;bUjI1FKXlf1iZzzR7zk0++iTkrAyK93LuYM/jvrpOYUmVFHRraCM64V0LdWnbGsEHIcK7T4r46LS&#10;4Xl426JzMerFnoy89UtYhEAN3VVCBabkvRfIL04NTgHftRdu4fWqXW4OHGg3nzcFbuMQlr3q14qk&#10;9A4d2/Y1iy/WNgzdefRnXFb2i4sJN7LwfFs73BYGZIVD7uC3P9cQKopVXvHMkzCz62n/0O00mdTF&#10;eScYkoIuk8PiyhL1Yk9G87GeqAqW8d3mlGUl74XDKWtPAQuvVy1UPCZTCNt6O04g0hI79By2QXrC&#10;5SqEniv7hX00z0VsbBeZveNtCh0ov5zCqKKRMO+M6kt8oKGT5bPNdm6Gikepi3M7usvpvuuwuHIf&#10;dbono/lYN5Q144TPOKM0VBjsKWDhNaq1+37LhOkUwvO2MmWISZvfZY7fBUGHsch1XNlvWAWX8VsG&#10;WXBchmEXJJPKs7Wif+QbbZO3F3esnXXY4ElUpz0ZOeopFJTleICThwl/Ll6hWs1FcTjQcQphuPXY&#10;mHR+xB2XqHSb9BVqmE6J59SV/OW7sl/SWyPVorxcCyUZ3Rz5hsPD7SbCGMexpuObXPiNtT42H9Va&#10;Iw1RQ34dGyY+00htvKzaPqubfexRGDcHtm8gccjHvqa+d8U6jjT0tEX6Cau+K/u5Lz13wfA8ip04&#10;yHHMNoe9uUG179vo466vXWX1dy4qFZXW8x+iTlTbm4c47LysWugbnTwfHkZ/7DWnQmY7BqQH2rih&#10;V3xKYoQnrPqvbUgXMOVl6zZezyrGFUSpTHfZkVAueCfV8rJ0WErzs6guezKO2wPUUbrDrrgD015T&#10;qvH/Jq0pnymEp4LrNvKPzwcadUjSErE4s69COItMY0mF21Rz+xM9A+NkEKmWx7UTjHwW1bonY2CM&#10;KiuOH8u9Paqd13SLEKNqximE8hre8Ry3iNPWov0m6f1SlOZVCOfp3NdrTYPnWpdju4zaqpdPnxtI&#10;HJVL88Y8GOHFNdXa7UUmFdWsUwhPQ7ETGHaLn3QVWYjL0/ZLUTqsQngF+gspFHbHseE3PjZ1yjbm&#10;Zxh60kY9ZQ0/wpwmD9zOFdWOT2baxHU4zFMI42yhgWFjmYNTTadid/ulKO2rEF5n//NMo7uVk9sO&#10;MONTPYfcb7+DtFH3We0Y1cwV1dowZj9S8UDlMJFMTTvcxSI8oGJfV2pksiAFYLrSa5yj7wzaOE5E&#10;SxyVnz4J/74PrlUg66E3P4wrFrtzE56YMTKoEJ+CbvPSt49BHp4CAwenWhnZECI59zCkjHp03cDK&#10;zDXVOukUbIMKbbanRprDgcvmkTEq33TdKuiR1j5PCMwTn0vzZk1RjVxTTdqWdVzY4hAelXcgjhRI&#10;VK6gezd5hgVwgDeHzx6h8mBNUW1cVe1ccpdpE1uVjVelN/YRStQkixU9fc4HuHFIUlasKaqJ66pd&#10;zKt1w22G/VWsz8iDq5wK/z1L1hXVwnXVYs+5Nws0pg753QylPBqdvRN6hjVFNfCMavH5e2/26fvj&#10;21XM5QBvjGdUO4cF0tzZrmNWEwC+PKea1yzgS9YygxAAV55V7ZgdE6yz3KFcA2+QZ1U7l0Vx+QiY&#10;D/3OQwC8HZ5XrfVdpWbgribMALAEz6sGAHACqgGwCFANgEWAagAsAlQDYBGgGgCLANUAWASoBsAi&#10;QDUAFgGqAbAIUA2ARYBqACwCVANgEUbV/voRAJCMvw6qAQCSIqoBAAAAAAAAAAAAAAAAAAAAAAAA&#10;AAAAAAAAAAAAAAAA8MjI0zQAgJTgAWwAFoCfwsayIgAkh9cWgWoAJAeqAbAIUA2ARYBqACwCVANg&#10;EaAaAIsA1QBYBKgGwCJANQAWAaoBsAhQDYBFgGoALAJUA2ARoBoAiwDVAFgEqAbAIkA1ABYBqgGw&#10;CFAtHd9kv/73+O7Tb7KKX+r3/yN+sAzfZtmv/k98+9Mvsj/x6zeZ8Hf0g/EA6cd8gMw32d/9L3kL&#10;PIFq6fhMtb+8Gz5ZBPZKDHpBNf48/JyP8ffhDXAGqqXjM9V++k32j/GDge9Dnk8Ee/XFv4S3o2oT&#10;2Sf/oCOM779OeUBvGqiWjs9UmyGxav+pN+gl1ehAQmlGL7F0A95AtXTcgWpVr86LqlFxRgXgULgB&#10;d6BaOj5TjV5CO+jTP//HLPvyj/wbkfh73/09vf3ytx2/l38x9EP64p9+/CqUO5/+Z/yt8A3+/NPv&#10;3mVf8D+/paBfXfRokGr0G8Hll1WjRlpFn0iFE7gD1dJxTTV6yb4kL35//vb9O3r7/v1v+dM6mpV9&#10;IU5kX/BPM/4hfeO/8/uKlYmfh67F/nPy8d8oKHFhCqnWd3O8rBr/xW9+Ee8FIAFQLR3XVKNKIxU+&#10;n34n76UC+XWWcdn03bvwCRlCpd75j/HHLOcXfzx/6s4//Yd/4pgiUP/5H9gy+va3XDKNhAOI/Ryv&#10;UI2DDUcD3IFq6eirh4GJalzY9AyqDZ3s8Y1YQN9gQ9iCYMrA133AUIzxz8O3v7lwJQShePSro2oC&#10;f/1SNe4SefJXgCNQLR3XVPs+++LP4ReIQbVRkq9ZgM9Uix4OxJ8Pn4fvEJe9LPGXQvvrNarxz578&#10;GeAHVEvHmJNJiYlq9JL9SmQb3Ohl4a/RR1KBlG6KqWqfvvuv799Ta41/ffi8/1NzqpFlv/73V1Qg&#10;6Vfeo1ckHVAtHddUO3/653fUxgqNrolq/BtMLN+o6Ra6P+IXRtWoORbh2K9SjT7M/vQK1Uj2/8tW&#10;yj+BM1AtHVdVI777KtbhrpVq32e/+i359FUs/MYvkjb/wKMBMfbrVKPfYoleUC2MwPXDcMAfqJaO&#10;MSd/rhr/lCtrgxtP2mpfX2T58Yu9kTH261Rjgb55SbV4iPT/aQDgCFRLx5iTYz6eGEP85V1UTVpH&#10;pEP8WeiB5C+MSky+2Nczo3LD58+rRr/95bsXVJNW4dARCryBaum4otqn/8KttE9/CFZEsf4t/Cz7&#10;R/qc2mL8rdhT+MX7r/7MIUbVohE83M2/9VrV6K9IzfCaaoNiYX4WSABUS8c11UiqL99L3ud/RG1+&#10;otZbIM4D+W/kWZgtwj8blOJuwjDT5P3l5y+oRu/mVRN+/e/DhP7QXxneAV+gWjquqBanQH7xD3G6&#10;IhdQX4QHRj99y/69/6M4E7/7XShtRtXOPOUx++rP8eevVo1+MRZWV1T7dhxRow+DlMAZqHaX/PSL&#10;vho3DgKAdQPV7pK/vJPSaVKegXUD1e6Sv7yLPZCf/oBeikcBqt0nv6MW1JfvuU3H87PAAwDV7pT/&#10;XXP345f/JA+KgtUD1QBYBKgGwCJANQAWAaoBsAhQDYBFgGoALAJUA2ARoBoAiwDVAFgEqAbAIkA1&#10;ABYBqgGwCFANgEWAagAsAlQDYBGgGgCLANUAWIQZ1frdKw/0nl+b+DEAwMDVUq3O2nPLC6NVcA0A&#10;O1dVC5YV4V0ZPgAAGLim2oHLsrjaZxmEAwBYuKZaQX61Wc1vK6pKTvkIAHgNYkzkimoNd4qIatxq&#10;m/CvHwAAr+EHcSZwRbUyo//Nqvbxw4+iLADgWcSZyLxqoetxVI3/3/NxrroJAHiBedWkeTbXLQLV&#10;ANAwr5r070fJonA9UA0ADbOqHcJMEe4coRrkkw5IqAaAhlnVuKc/0PDELHkvQDUANMxXIJ8BqgGg&#10;AaoBsAhQDYBFgGoALAJUA2ARoBoAiwDVAFgEqAbAIkA1ABYBqgGwCFANgEWAagAsAlQDYBGgGgCL&#10;ANUAWASoBsAiQDUAFgGqAbAIUA2ARYBqACwCVANgEaAaAIsA1QBYBKgGwCJANQAWYV61MsuyuF7/&#10;Z9vOQzUANMyqFjWTvZ+ebDsP1QDQMKda1S/TP7ftPFQDQMOcasMuT9hfDQAvZlQL+2Azs9vOY4Ne&#10;AF6JOBOZUe2Q1bE35Mpe2ACAV/HStvOH0Dgrsxbbzr+Cv7UjkcDDIc5EZlXjLscmq7Ht/CsQXSxI&#10;JPDYXG2rsWfoFnkZ0cWCRAKPzYxq0TAu27Dt/MuILhYkEnhs5lQLXY7cYMO28y8juliQSOCxmVON&#10;7MpiUYZt519EdLEgkcBjM6vac0C1S0QXCxIJPDZQzYjoYkEigccGqhkRXSxIJPDYQDUjoosFiQQe&#10;G6hmRHSxIJHAYwPVjIguFiQSeGygmhHRxYJEAo8NVDMiuliQSOCxgWpGRBcLEgk8NlDNiOhiQSKB&#10;xwaqGRFdLEgk8NhANSOiiwWJBB4bqGZEdLEgkcBjA9WMiC4WJBJ4bKCaEdHFgkQCjw1UMyK6WJBI&#10;4LGBakZEFwsSCTw2UM2I6GJBIoHHBqoZEV0sSCTw2EA1I6KLBYkEHhuoZkR0sSCRwGMD1YyILhYk&#10;EnhsoJoR0cWCRAKPDVQzIrpYkEjgsYFqRkQXCxIJPDZQzYjoYkEigcdmTrWSlw+PW4fym4td56Ha&#10;E0QXCxIJPDZzqhX9PvMtr9xfXboG1S4RXSxIJPDYPKtaFTd96v8ZgGqXiC4WJBJ4bJ5VbX4rQ2zQ&#10;O0V0sSCRwMMhzkSeU0026L3cYA3bzl8iuliQSODheGnb+XPBnSFkGbadfwWiiwWJBB4OcSYypxpz&#10;oMrjFdVmfvsNI7pYkEjgsbmmGlUbR9XCBwJUu0R0sSCRwGNzVTUuy+a7RaDaFNHFgkQCj81V1Viw&#10;KFkUrgeqXSK6WJBINiSWAQkEEjGj2oHVqnm2SMM1yMsOSKj2BMmnFiSSDYllQAKBRMyVatwBGf1q&#10;+F34bACqXSL51IJEsiGxDEggkIirFchrQLVLJJ9akEg2JJYBCQQSAdWMSD61IJFsSCwDEggkAqoZ&#10;kXxqQSLZkFgGJBBIBFQzIvnUgkSyIbEMSCCQCKhmRPKpBYlkQ2IZkEAgEVDNiORTCxLJhsQyIIFA&#10;IqCaEcmnFiSSDYllQAKBREA1I5JPLUgkGxLLgAQCiYBqRiSfWpBINiSWAQkEEgHVjEg+tSCRbEgs&#10;AxIIJAKqGZF8akEi2ZBYBiQQSARUMyL51IJEsiGxDEggkAioZkTyqQWJZENiGZBAIBFQzYjkUwsS&#10;yYbEMiCBQCKgmhHJpxYkkg2JZUACgURANSOSTy1IJBsSy4AEAomAakYkn1q4kxhyQiARUM2I5FML&#10;UO1NANWMSD61ANXeBFDNiORTC1DtTQDVjEg+tQDV3gRQzYjkUwtQ7U0A1YxIPrUA1d4EUM2I5FML&#10;UO1NANWMSD61ANXeBFdUq2VRY17dGNvOP4fkUwtQ7U0wr1ob1w/HtvMvI/nUAlR7E8yrVpYVq4Zt&#10;519G8qkFqPYmmFWtydqgGvZXexnJpxag2ptgVrWi4k1D+11Dn247j72wp0g+tXAnMeSEgB/iTGRO&#10;Nd6Rd6La072wwRTJpxbuJIacEPDjB5EmMKca72L4jGoo1aZIPrWAUu1REWciM6pV3A1yoRr/vwdt&#10;tUskn1pAW+1NMKNawYNpRIlukVcg+dQCVHsTzHaLEKEHEtvOv4zkUwtQ7U3wrGrYdv5lJJ9agGpv&#10;gmdVw7bzLyP51AJUexNcU+0qUO0SyacWoNqbAKoZkXxqAaq9CaCaEcmnFqDamwCqGZF8agGqvQmg&#10;mhHJpxag2psAqhmRfGoBqr0JoJoRyacWoNqbAKoZkXxqAaq9CaCaEcmnFqDamwCqGZF8agGqvQmg&#10;mhHJpxag2psAqhmRfGoBqr0JoJoRyacWoNqbAKoZkXxqAaq9CaCaEcmnFqDamwCqGZF8agGqvQmg&#10;mhHJpxag2psAqhmRfGoBqr0JoJoRyacWoNqbAKoZkXxqAaq9CaCaEcmnFqDamwCqGZF8agGqvQmg&#10;mhHJpxag2psAqhmRfGoBqr0JoJoRyacWoNqbYE61sKbxIbzld9h2/jkkn1qAam+CGdVaXqQ/bDaP&#10;bedfRvKpBaj2JrhWgQx7qz36tvOSxyxANfBKnlXt0fdXkzxmAaqBV3JNtYL8kl1DH3fbecljFrBB&#10;L7iOOBOZU63NsoxLsit7YT8OkscsYNt5cJ0Xt51nKtLsimoo1SagVAPXEWci11Q7l9moWvhAQFvt&#10;ArTVwCu5qhqXZegWeRGoBl7JVdV4h95H33Ze8pgFqAZeyYxqBx5HO3Dl8dG3nZc8ZgGqgVcyV6qV&#10;w3SsB992XvKYBagGXsnVCuQ1oNoFUA28EqhmA6qBVwLVbDySavJqQNIVzAHVbEC1KZKuYA6oZgOq&#10;TZF0BXNANRtQbYqkK5gDqtmAalMkXcEcUM0GVJsi6QrmgGo2oNoUSVcwB1SzAdWmSLqCOaCaDag2&#10;RdIVzAHVbEC1KZKuYA6oZgOqTZF0BXNANRtQbYqkK5gDqtmAalMkXcEcUM0GVJsi6QrmgGo2oNoU&#10;SVcwB1SzAdWmSLqCOaCaDag2RdIVzAHVbEC1KZKuYA6oZgOqTZF0BXNANRtQbYqkK5gDqtmAalMk&#10;XcEcUM0GVJsi6QrmgGo2oNoUSVcwB1SzAdWmSLqCOeZUC8uHx73mx3c9UO0CqDZF0hXMMaca74dR&#10;smEtb0JTXboG1S6AalMkXcEc1yqQ0bK46RPvTDMA1S6AalMkXcEcV9tqrBq2MnwRqDZF0hXMcb1U&#10;G/bCvtxgDXthX/BIe2HLqwFJVyCIM5FrqrFfV7adfxwkg1h4oBgeIcAFP4g0gSuqhf1Cr6iGUm0C&#10;SrUpkq5AEGci86q1oStkUI3/34O22gVoq02RdAVzzKuWxZ4QdIu8CFSbIukK5phVrZByLEoWheuB&#10;ahdAtSmSrmCOOdXKvnEWWmyXHZBQ7RKoNkXSFcwxo1qYlxUnZIW38rEA1S6AalMkXcEc8221Z4Bq&#10;F0C1KZKuYA6oZgOqTZF0BXNANRtQbYqkK5gDqtmAalMkXcEcUM0GVJsi6QrmgGo2oNoUSVcwB1Sz&#10;AdWmSLqCOaCaDag2RdIVzAHVbEC1KZKuYA6oZgOqTZF0BXNANRtQbYqkK5gDqtmAalMkXcEcUM0G&#10;VJsi6QrmgGo2oNoUSVcwB1SzAdWmSLqCOaCaDag2RdIVzLFe1eTqGnggTaDa/QPVbDxQDI8Q4DpQ&#10;zcYDxfAIAa4D1Ww8UAyPEOA6UM3GA8XwCAGuA9VsPFAMjxDgOlDNxgPF8AgBrgPVbDxQDI8Q4DpQ&#10;zcYDxfAIAa4zr9qh35RXVjmeANUueKAYHiHAdWZVI7+Cane97bxcXQMPpAlUu3/mVCuzcxFUu+tt&#10;5+XqGnggTe5FNXk1Idf34bjSVouq3fX+anJhDNxJFr+XGHeSom9Stfvedl4ujIEH2lz3XjbolVcT&#10;cn0fAXEm8grV7nTbebkwBh5oy/h72XZeXk3I9X0EXrPt/HOqoVSb8EAx7iRF33apxv/vQVvtggeK&#10;cScpim6RHqh2wQPFuJMUfZuq3fW283JhDNxJFr+XGHeSom9Ttbvedl4ujIE7yeL3EuNOUvRNqVby&#10;dKy733ZeLoyBO8ni9xLjTlL0rZVq14FqFzxQjDtJUajWA9UueKAYd5KiUK0Hql3wQDHuJEWhWg9U&#10;u+CBYtxJikK1Hqh2wQPFuJMUhWo9UO2CB4pxJykK1Xqg2gUPFONOUhSq9UC1Cx4oxp2kKFTrgWoX&#10;PFCMO0lRqNYD1S54oBh3kqJQrQeqXfBAMe4kRaFaD1S74IFi3EmKQrUeqHbBA8W4kxSFaj1Q7YIH&#10;inEnKepyHPcIVLPxQDHuJEVdjuMegWo2HijGnaSoy3HcIz+PapIiFu4kYzxQjDtJUZfjuEegmo0H&#10;inEnKepyHPcIVLPxQDHuJEVdjuMegWo2HijGnaSoy3HcI1DNxgPFuJMUvZdTcQeq2XigGHeSovdy&#10;Ku5ANRsPFONOUvReTsUdqGbjgWLcSYrey6m4o1Dtl3IwejyuyJ1kjAeKcScpei+n4s4LqhVZlh3k&#10;fQSqXfBAMe4kRe/lVNx5XjXeBru+dA2qXfBAMe4kRe/lVNx5VrW4s1rxZNMnqDbhgWLcSYo+1KlM&#10;eVa1uB9N9WQrQ6g24YFi3EmKPtSpTHlWtbizWs170gx8/PCff2nlo7xacIhxJ4fxQMnhcSaPdCri&#10;TOQVqh0uVDv/q2ypDQB4ntdsOx+ZVe0sW2oDAJ5HjIm8SrWLbUMBAApu7hYBAGh4VrUoWRQOAGDh&#10;WdVarkFedkACAFQ8qxq5RqClBoCd51UDADgB1QBYBKgGwCJANQAWAaoBsAhQDYBFgGoALAJUA2AR&#10;oBoAiwDVAFgEqAbAIkC1dHhMHnWI0V2uLqji5DDl/NDJGz33ciqqq+KqWl2e5J2esjJfka6o5Z0e&#10;j1MpCvNVbbPSLFudbczHUWZb63E0WW4W5U5ORXdVPFXr8iKzitLkeW4VpS6y4ijvlXicyr4ozaJs&#10;yyLb2Y6jzffm3HXMD0VW245js6usotzLqeiuiqdq++15bxVlu+92VlHyU0uZ3FQqeZxK3ZyPVlG2&#10;3bnO8738SwVXug65LXdRpaurjaUSnUSzsYlyL6eiuyrebbWuMpco55NVFIIyubVU8jiVzioK0dJx&#10;WKtN5txFtFt79c0qCnEnp3L7VfHvFrkTUfi+Y62JepyKhyiNvSbqIoq1VCLuxXmHU7n1qniqdpJs&#10;aak2NXLwhtKga+If51JJe0UcTqWtJUvRJbFe1bOhfTH0uFHuqpTH0fQ3nAPdv3TH0cpVYVFK5WW5&#10;k1MZuO2qOKpWZVkpf1grSrfJsp281Ypyyof7JpdKqivicCp0GNlG3mtFIdH7XMk1UU1p0JXZWA1W&#10;5q5TQckhOZRKpUJzHLssGyoZSlHu5VS0V8VPtV1+qLM+NVkURWpuNsftsGoQiyJvb6DNt8dN3l8F&#10;ShZFLdLhVLq86vbDHj5cbZK3N9BkOd16+sxFpcFW3t5AlVV03+iTtNtpkqPId2U2JGlbKtZ1OmTl&#10;jppp8q/zPldc2Ts5FfVVcVOt5aOuy/OpjkexVyz/c+BEKOvzsY43nu3FHjivo6KL2OVNd9iHv98V&#10;YdnYm/A4lT0ferVrd2UsE/mwbmW76XjwY7h5K4YLu4z+/Ckf0rHJbz+VY0ZX4xCX32XqvrC+gQ3l&#10;R6qy9H+8y/us+nru5VTUV8VNtQPftpuMCvl4JmTMzVR8g6iLfv9EMiZ8fBMFZ+1yQ9W3nH1txjR5&#10;NR6nsg2nQkcRY3SadcfCrbMZbt5HxY2nCSt5HkNynigl9opToZsOsQtnwBdkq7gqofRoc06KluI0&#10;ivL5bk5Fe1XcVNvzDYNqv8cm7n3Yt4JvYVt0545bzc02pMbtt77zOaer2BbZrjluOBE6RWJ6nEpF&#10;ojcbbp7UHO2sCBHzZyzaw01IESPmz3NBX++0/Uwxf7ZcqDThXBTEU6n4HlYqNGPu61QUV8VNtS7P&#10;yyJ2BGwU95tAkxVlHvpFunhCCupsQ8URS3qM1+Z2PE6l5QItdgToTyVkBq70nILyGuL39pQUO0X5&#10;HujiHW9L2XQTsqqC2LF8oqQ4qpPjTk5FfVX8ukVO27I6hPyp6tcJHMuy3rFqrabCFanL8lBykh4U&#10;Fa6Ix6m0dd3UXGFqMmW+6KFbeKnNF0KbHfW2Coes0zRaLyh2mrbzBfdyKrdfFT/VmJCt9tp7TiQ0&#10;Vfm+Y6AkXY2Tjl1OhSrE540yb/UjjOeqfLrt1mtp6v57m10Zbh23c6jlOLrskMtAzI0MI4zn3aZW&#10;dGYwd3Iqlqviq1qXb5qDcZJGk1XURtLWMiJ1tm+2Nk08TqXNNnWpy1uTEcZDpiwJDlSHlRi7XJmi&#10;FcWQJvNm0u12C5MRxuM4uHYbd3Iqpqviolq77ZuYnCS6fHEcZmJxkuhqCHV/HTlJQgfkzXicSj2M&#10;vR/yrFAdxnSEsRsHgm6iyfZdJfWkk/ZU8qYN3UvEOEx4ExcjjGNf/U3cyanYroqLajW5Ln+3HSa+&#10;3EiZDd1Kp6GUvpFsnGDSaLoNCZ9TMc/EuhhhPOryxZazZHFsqi3dy5XJwXMh2qw7bCs+DvnwNi5G&#10;GFtdkt7Jqdiuio9qm+0oipJyuzHPy82ocmGcl+tyKrtdZpzA/mSEUUU4jTIM7WljnEKPeBZ6U3WS&#10;kCbhVIYRRhV3ciq2q+Ki2rHkeW1BlKP2NHY1V7eCKHttLt00nZRKndYWj1OhemxLhTRfDW3p9nSE&#10;UUOx6ShJiyMFUswKC/AGe5Sk5enc8niWiqcjjBru5FRsV8VFtYb7C0mUbduq5sQy3M5iUeruqM5c&#10;PAu0pVLpcN5pO/o9TiXMY2h4Umqta2XRtx1GGI9cCIQJNzL6q4CKZyoI+F0c/VXgMcJ4J6diuyou&#10;qp3D3aqjk9ko+2Hp28EvLg0K6eO5nTZkbMrkm76r6XYcTkWgSpO+KuoxwtjUdVvy/UIz1U841Ps4&#10;qYzHT3R4jDDeyamYroqPakK7Ud+3BqYzObXsNY8EXOJxKl2hLVsjLiOMVFnSl88Rnsekr2oETCOM&#10;wr2civaquKqmnt82QT2/bYJ6ftsEh1PheUgWPEYYD9m2Lozlc5XtdtohX8EwwjhwJ6eiviquqh2M&#10;iclUxsRk9FXQAY9TCX1vFvQjjCNUFe6fctXCz2RaU1Q/wjhyJ6eivSquqjX2Aum8N9fbKDHMVVCX&#10;U9EOD46oRxhBQpRXxbcC+dZp9dOTH5ETUmOCn2rygMLt8AwAQX0TP9XHviQb3tzKuMK0+lSqcXi0&#10;UY5hUxVnWKVLeyrHcaZhp30M6LjJQ5cfoT2V+ChoZK+0rtv3c4TP7U6ZO3gdEnmrPZXT5CHSnbLe&#10;ZVOtm4w27zVLXxDTB5hyZX8GV59laZiTZhUPgmvxG/nr2lNpsn2+kRQpubPrdrpNsesnCmpP5byh&#10;hpEk6inT9YIesk3Zr4ekPJWLZnemu7I8VblvXNXKq3LIqrJvXGlPhTJH3ypptFfFptp+sijpaVI6&#10;3UIcu4+T42ptYh66I5UonIxdpbuNV/lu148RaE9lU3L/VHzf6u6f3CvOPZecHtpToSC8qlN7PtJp&#10;8PoCt9OFcuAQomhPJS4NcCw3/HVl27fMD3QQ8bvdXmVr6NLmznmeO6k9lWqzC8PwnJoHXeYwqsbz&#10;wYbqjo6aRzm67WTdsdvZhPtebZhkd245X+yztiqVF4MIDzDFNRLUbDhblXQbzvriUQGLUufZbqxH&#10;3ko/2lzrJwxSDEqOY7bZ6Psew4JK3bgAmoYjF0JNzrMw9VeGskdbUha1PNhqU+1QdnQKoWiNMzVu&#10;pg2jHFsqUrSPIRFxTZXd7qBZrywSJ/xkeZ73z1bdTBebJht95iRCbWmTbeqdZv22Hp6C3lGtWleU&#10;EE0/zHvK1YMvHWdtzpuN+lTiVTmF8zgok7Xmu8aRqqG1Zim6nprq4U0xro2nwKYazxhsQ82tCytV&#10;3U67IVPDkHPHC/Do2HAJ0BWHWESqOHBuOLKqlfbmJ6ultUNzTUNFWSKuXXlQz/YjeGJGmxXZRpke&#10;3XASYT03HVV+OoXS8aC9LKeYBvzYdau9LDx6Lkt5Gp7LDzXqjhuO6otr7BYJp89T4St1IX/I81gs&#10;79R5i2opx4bXMAo3Uh18u4ozRPRFY+RgGSTl3pkqrEgfKj5auFQqS2psqa/K0Eekv5F3eR5n9g5l&#10;5M3E7x1IWO0qB5zBsmIXjiPUzpVwRWFXULmiPRWLamPnOJ+NOo/zfP5w+DE5VNDfj40Kw2EQ4ZEX&#10;g65CpZ/sHAkLT5aGZgF9uwxNJT2UpKHVqiyRguJUZQk9oVz7UrDr54bQJdEvtBUINVG98UyxCwWr&#10;PoRBtWJy9srpVNxF1mOa/CiLGdsSM6J+8GWgK4yzuvgRL21duIlr5rTZZFDrRg5h2IQfsqiOe+WM&#10;wfAUJTeUQvVNdetpx26uslI+Y3aSLY34abVW2afRVBWPaTWZej27iF61fTb2DCnvoBcrlfFzdwpO&#10;5fjwdqdMjMmGB3QXtxZqfIHljZLwiJfuMHiEMXT46e8YXS6PlzVUmVXOOmz6w293hXaXp7IYenP3&#10;me7mdcrLKvrKT6vp2tC8xkyWUxOtNE5iV6vW5Ts6EfnHQXe/mK5Upuy44+VR874AKHWJOd3wYGcz&#10;rdO3mqfwI17y9jaabNtUmbqFFikq7temjNp12uk7cYnEfu8FFVxlLCVTtMphC2588xqtpzY8rSaf&#10;3kTLTfcjlfDH+CijHrVq3A9i6FxnYgI2G8oe9A/dReWb9ymv25CQygGHiw0PbOlpr33aCLtwGC8L&#10;NdNafoY8Lo+vIowwcg+PYSp+QacydITqonShHMrqwjDiKu1MShB1CEGrWhzrGHdo0hCqjPwQ+biH&#10;zs2EHoQdFUqGsdbw18cNDwxYn1w0E3fyCAtwtPqmL/fI7KkaqdYkGLLLD1TCajNobKseTRm84Svb&#10;ZdmWmovaq9s/9t1V+lHKiFa1MsjeFZa7eMG70XFzrdU/rhzmmGzzfWt48jreL8YND/R4PGxnYhty&#10;VMhilb7BKPM89Os17HO6IiFZK+0iB7Iqga1CTzlMpkZoNt0KjG13zRZkU7SqyXJSjWVpga7OZTzu&#10;oG5x8nGESVWGYTmPbSgi6kW23IjV8GIXddPCGXOzPcX7qQZenCXkDOsD8d3G0pt7KrK8Dvlip76H&#10;bvrSTL3diqBuqwm1qVhtpWC3bSGxDxe1tgz5MnQPt25DcS/sCv1OKwzdvMJ4miGXt/Gxk7BXnQXD&#10;zDCBS7VOX7PvNrK2qDWDWVWzdoHypnQ+FS/lqMmIfhsKB/oBIGJcy1wNNTxtl6Wmqpe8NWHeeIZ7&#10;EA2Tb5hi03Wmyh/PYz9OHwLUYVZt+vyfFlNlR6iMw8Zci7XnCy3jABDnLXs3ZlytUE+XGwcMIp1+&#10;vt7I1tjVxItIKkeSJEtR5YuwFgcW1WIq2pa/4BgHo60Uo+1HYJTwYWi3ofBgMgBEKWovUdSb/fX0&#10;uczGznZVnOBFJOXtbVDzRpKxPci+6AYsqtlm6QVCHdq4ZE6YjaV9xEIIp6LchsKBJwNAxm3dmJ/t&#10;pvFIlHnmuFiMQTWP1RbDUpxGHFZs9DgVC08HgByW/AJ2tvV0yp4Vg2oOLRv1Q0gT1A9DTbCcym58&#10;fnzY3+1mHAaAgDt8PeOjz51DTViv2smhZRO76W3EUVsTllOp8l3Ry56r5yR4DAABb0KLoqvo0hjm&#10;AwxY2mogVj151+2OSyRjh5txAAgkgp9wcKhFQjUboRCqyyr2J9u2urcMAB3GRwGUy32d45TtwLhb&#10;8o3I03KMujZ9J6cyhac+m4FqNsJz+LxwWR2mg54U+Ss81MoYBoB4vrVMoj8pb8H8XFZfpG6V8+2G&#10;p+UIZW36Xk5linHvGgGq2eDtUcpsS1kjTq+9nZM8iEmoB4DqrD7SUcR/tKo5WV2+OdbDkrd71clc&#10;PC2nrE3fyalcEJ+XsALVjPC82tAzE8fGbqfJ4oOYFkK9terzlGqzqbCl+viwr2pbt8un5XS16Ts5&#10;lQs6zT3jM6CaA2FdKOVaNVQahlWE2VP1FI2QIbuw/kZD1mp284lrW+3D/aLmVST5nzfy5Gk5TW36&#10;Xk4lATeqdhhrOLp7OH1vO2w1oM5axzIu0E8on7ymC9Dv/qA/lR5+pmlYTeNmMjoYqu/sOv2GbGGb&#10;aKp7UVpohwjjuEvHq/aoRyo9npa7k1NJwG2qcbNX6joH5fOxp7wY1jHWrm56yDbDfMVC25GQx5VN&#10;CfWpDEfPTXn1vTNMS+Pd8nea2lIg1nD4ub3pci23Eb9XbWIe1RFjmJ6Wu5dT8ecm1eq8aTdyuzop&#10;l2WmW1W3kbv3UfcQN88xOfVPCNe6VaqrTXeu5AEk7alsh/0Kuv3Yya2l2ehtFTaVdr2bgWPWmqcq&#10;W5+WY+7kVDy5STXuQG2z7rCtOIupnqMMD4Eei2YbVs+NG57cSljuYVcdNqHnT7cwHt91u6yp8jCf&#10;VPdIaLmR/Qp80O4JPNam66LSzSmd1KYz7cO+Y8NA/7TcnZzKBJ8nHAK3qHYKCZjxIoVca2s1WSM8&#10;ytpkvHsXf/2oqdKH+cV1lpVleIZopygM4vziLCvKgqVTncq5qnm/gnCz0OWsC3S3nYva9Em5HtK0&#10;Nk33wPjmRqYNA+3TcndyKmEqlniu3sHhc25RjZeI7WquNbWhh0iTv3h//EPBxWPMWpoYdLNq6pwX&#10;to8lmiJGR18/luFxpFCiqVTh+RBNWPE13oRsnHT54qI2ray3TWvT2hW7pw0DZb3tXk6F7uDDfkTK&#10;Ns4cN1UgeYnYPEyKjf2pGrhnJdbX1AODPKEgjxvPKhOTb6B0GMZTiZsWHHI6H12Mya4Hai5r07ps&#10;cVGb1oV40jCQT2/jTk6F13Kigk1yp7ay8Tk3qRaWiA3dp7J0mIZT0zZh5MVQEjRNFzYYNSwS0zan&#10;czgC5W5VI1TQK7uUp7seaHlSm9bwpDat4knDQMW9nEr442VfmqnaOHPcphrDTU3jpLCwBpyyJOjZ&#10;U3PResfhhRY81iMudDeeya4H6t3hP6tNK3ham9bwtGGg4U5OJVZzQh4NxYG+RLjkdtWqbLdTDlcM&#10;B11mpXY8rHc8LNYvy0zfyPCHa949llLUiNLWbrLrgXZ3eIpyJ7Xpx2kYyCQXbnhaV1m94LWqUb7o&#10;b8DlsOf+jRyysIEZ0VWlcgW2cWWV07bU9bS3WdgqkKnLUlvNmFDpbL3Y9UC5ZQFzJ7XpR2sY7HN9&#10;4TrLa1Wjanj/WIKamncTUtkx4rCySpPl2TCv6+fDY9eDnjupTT9Cw6Dtr0ebNS6PqQ28XrWmGEsD&#10;HfuSN0OzieKwssopmw6cmNHG8dj1oMdQmx7wqE3rGwYDP/OpUAW0f+CuGBay8OHVbTWq/+7zUAM8&#10;am85vEk9i0KnUmpLd4+VVehU2HmqOobayu2wqv0JVLmyCuqx68GAujY9waE2rW8YjPysp3LM6kPf&#10;ft71lXsnXq0a1547ftxYPzetDU08FmWvvl94rKwS/GLntTuI8c27/2ptrQE6zB4CXvDTck12bvcH&#10;upf7bEs58GrVIlQamJeY5mWZrfcLh5VV+MEVXYHCreVuU3Z75TPTT1DvetCMi3BoL4nHFL/uYFzv&#10;lkJs9OO0nsQunYz3YDTWYWe4UTWqRVrr84THSu4OTVbtbhihG/lY6DesvkS76wH3a0sObbW10JIf&#10;k4s0G12d68TpIPW1rbLqN5larB5h5NqS3Di0pxK7qhpqHTTWxe1nuFk1++PjLntreqysslGmZsUZ&#10;fJ/t2mO/q6+W+G3drgdNtqeKdPxqq7zxdDy/Vy7GXvcMT5dvm2ZHFQQ+kmFX8tuIy7J0R/6/doSx&#10;zoqi35xeeSoENQ02WdiBbGfP50+4VTWPibX6cdIRh5VVGq0nJ75nhhki2gmtPZZdD7b83eLYVNoV&#10;3JiqpKr4pgmrwMX9t24l7i/Q1UHZTpc5DjzmzKVjQcmpHGHkUmjYOVZ3KgT368TN/irDpZnnVtU6&#10;w3Ud0CXmBR4rq1gOIy6IHKfc3cowdKP7uhD6QEuuvRmqsVzBOBRUtqnTor9vnjb62w7vwXMuNg0d&#10;iTZG9MPcRxXg2ZOq9YOe5xWq7fS79HtyFwfxBF0v6L6fkGvZKoAXaD0f8uJ47sK6OUp4f5LQsaxN&#10;3rhaDtFttHOEqQK5Px/53hWX79HQhMlYoWwzzxMp8+PR/Bj557ysWjtZNmNnV73dKW+gkwTcK2/j&#10;3b7c9aWy9lSa7bj8z0E5e3wTu7dsux7wAq1ZWPRGspmKsIJcnW/1czDzfnwzVAN17LJDHTJZ3LdA&#10;gSyLtaO7jn4kSeCqrH8H5CtUK4u6r6E0me7+Od1ytu6X07yRepKAma7i1W2opiRrLmpPJWRwuQ7q&#10;J3Rb63SIUAXlBVqD9vGpDyWHvONHMht125cyZvyuQbWuzOKikcrOiKE5ccpODg+YdY177ZF4UTVu&#10;+Q9bch50d/E6G/uUu71Ok5CA3SGsuq3c+5CXYOqoPcAPHmpPpdi07Vb62HmdQh2noSjQMVRB+REv&#10;Y4fuptpaVKW/z7PtqBqqrA43IWdQFqlO50Z5KuXwjFxRe4wkJeFF1bgbuTPehevNdpzJpCMk4Kmg&#10;IkU/2BlvnHVuOJtTKFu31ipKKAosSSpVUCpJtnWhM6WtynAIjWEywCYuGUa3r6xUbm/cScY48bix&#10;spOeqih9GlTDNJ4bOeRDadi4zY+94CXVYr3tqB6oCBxLXnqNe3L7mX+3cgoHsNkcj6W+vy1WdKr6&#10;lGsb39Is6oLvlbpQIzq++eiv6FAF5XXMVWFa7rsMZat+A8ZjFlaKJQ5VqWyDj4VQq17hryiP/R34&#10;qBzMP2TVkLPKNFPlXlJNVjagdmt41cHzjOm2kW1bbWWn25GpYS12qsLFj25nyzmrzRtKV231rY29&#10;B9zzaH2Y6VhkeXXQFo/WKihl8aar1QsLRKhEChOvO30xEJ67OZ+qrSF/cXGw63uoalWyhLKVZ2dw&#10;dbb9eUo1odsMtWEN4fRJl8zQIUwVDKkAhn8roOy5q8O8Cutti+eqqPulB5qKSxZlfcFaBQ33POss&#10;uzrv+BkJQ/MobJo17Wu6nbiEsS2DHjlTNXlNF8SWIs/wStXoymolOYz1k9YwzMllY7gYlT6Lc3sg&#10;XFH1Ei89+X7aI6qnbXS9RISxChqvRLj17dU1yND8peJ5o02Lhid0dXnVUQmrPYoouj6DMmGPADJ+&#10;VytXun4Fz6s22YZir+yP6PJJERLWRLqdaWsi1jhupwszDduQsQ9haoGFbWnvUjZjqoLGx2t5+whL&#10;73iYilrl02t8G3QO9S7UyuOjsgp2MUNoM2igzTZ1lRWclrHzLAHPqjbdhuKsrE3v8u3QMlIulT19&#10;Qk63uR3/6fHJnZN904RDv2Hfz4uyCjru3tPRjUu3Yrdc07LiRmur2/s/xKBKW8hZuk2zJhsRmdaO&#10;oPxRxEG9TZI+EeI51S5Wm1VyyvZd0V9L5XhYzAthY/ehl/tG2qysh9qrZZIvwQ+MdB7L/7igqYKG&#10;mcqR7Va5W5X0b5Fn6sVETrFnp4ua6q7K5FTMa0eE7uXGpWEwx3OqXa42q4OrBSflBBEh5oU6ywwV&#10;nYpOpSvqQzns7XYrw+1Tu4vFHTGxa58rTamlB5TKVXV6lJP7pvIhiemNolF2MfU7avBC+a1pXuqz&#10;PKeaw2qzMQFtz/THpntW1cO+B7cTnrmhqkqh3HVhvH06zPv5+Rmm2vEM15sLxYhMIWoNbZvJ1Iij&#10;tlI/ngplEpWt444avFC+uiP0RZ4t1eyrzUrLSv1MP8PbmMU5BaW6nz8Mn282J6q0KFvf/e1zfxeN&#10;NCvV0Iew07ZbKYeOmVwJXQ3JGOFxWxXjqSiZ7KjBC+WHNyl4TjWH1Wal2tWaFiRpNlncQFH/JCY/&#10;bxifDlPPHZfbp+OGWz8nVXxs2gJlD/NCN6fc2BdAWE+F6znDjhoJeU41yp321WYjxpldh3gDPern&#10;jhNxUb3Ys6zBfPu8K/Z5pn2cqYefc7OWAjxX2drDZDuVeAe27ajxKp5XjfBYbZawzewSlMNyUyyn&#10;4lAS3BE8/aY62kxpiiy3PsNIohTqcfyI6VQ8dtR4FS+q5rHaLKHfamVkeOBXT6ccLIg4lAT3xIlH&#10;5TaWpUmoqrDNsqwMGzZr6Q7cUClNlVHLqXhsDvIaXlCta+yrzZ5C7pyMNSrgWaDGgpHH5azPZHqU&#10;BHdFs6/7rfO1dE290w8GRdpjre8XEVSnEvos/bbae5YXVNMvITziMFLBg+na5Zh6wqnYhCc8SgJw&#10;NwxbCVt21Hgl86r1y2cY1g069O2quHqZir4n2LD4ZNt3ffotgeRQEoA7YWhQOG219xyzqsUHwwhD&#10;OzHuaUQnY+iH2IonhkfDhjWY0jZ5wUo55fJUgs9We88xq9q2X5K533pQgzwL1Rp6DTtegI1Q731D&#10;xOe3bacCHpdTHlYdW4D5CuQ+d9h/bNgkXw/dc8xVtYNhBid4fE7FQhtbXukW4QUGzOVpZc/kdM8x&#10;H8Yhs/sKHhceiV9CtiuqUSYvw56DJmrLZPzIaWM/jGPY+hCAKzTbLNvslCtMvZqrqlEOpZLVmENJ&#10;lNy6CRk/WmAs2TpKStMoK3hw2j3vfmCfZfEcz6jGAw1UKnUm3w5llhXVuOeegnZHqVDW6sWlmKbK&#10;snxbP9LoM/AmcffIs6rxTrhFZewlb/dVaV1h4FiXthWR6FQOu1K/rh0AVp5XjUxPt4IQAG+Jl1Sj&#10;9pa8AgAMvKwaAMABqAbAIkA1ABYBqgGwCFANgEWAagAsAlQDYBGgGgCLANUAWASoBsAiQDUAFgGq&#10;AbAIQbW/fgQApOWvrBoAIDkf/ub/B0JmKBWE/+yYAAAAAElFTkSuQmCCUEsDBBQABgAIAAAAIQBS&#10;6Vs73gAAAAgBAAAPAAAAZHJzL2Rvd25yZXYueG1sTI/BSsNAEIbvgu+wjODNbhJtWWI2pRT1VARb&#10;QbxNs9MkNLsbstskfXvHkx5n/uGf7yvWs+3ESENovdOQLhIQ5CpvWldr+Dy8PigQIaIz2HlHGq4U&#10;YF3e3hSYGz+5Dxr3sRZc4kKOGpoY+1zKUDVkMSx8T46zkx8sRh6HWpoBJy63ncySZCUtto4/NNjT&#10;tqHqvL9YDW8TTpvH9GXcnU/b6/dh+f61S0nr+7t58wwi0hz/juEXn9GhZKajvzgTRKeBRSJvlcpA&#10;cKxWSzY5anjKEgWyLOR/gf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22Dq8ACAAApCAAADgAAAAAAAAAAAAAAAAA6AgAAZHJzL2Uyb0RvYy54bWxQSwECLQAK&#10;AAAAAAAAACEAo24/lclaAADJWgAAFAAAAAAAAAAAAAAAAAAmBQAAZHJzL21lZGlhL2ltYWdlMS5w&#10;bmdQSwECLQAUAAYACAAAACEAUulbO94AAAAIAQAADwAAAAAAAAAAAAAAAAAhYAAAZHJzL2Rvd25y&#10;ZXYueG1sUEsBAi0AFAAGAAgAAAAhAKomDr68AAAAIQEAABkAAAAAAAAAAAAAAAAALGEAAGRycy9f&#10;cmVscy9lMm9Eb2MueG1sLnJlbHNQSwUGAAAAAAYABgB8AQAAH2IAAAAA&#10;">
                <v:shape id="Picture 28" o:spid="_x0000_s1027" type="#_x0000_t75" style="position:absolute;top:63;width:27514;height:14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iJwgAAANsAAAAPAAAAZHJzL2Rvd25yZXYueG1sRE9Na8JA&#10;EL0X/A/LCN7qRq2lRFdRabHgQWqDXofsNEnNzqbZrcZ/7xwKPT7e93zZuVpdqA2VZwOjYQKKOPe2&#10;4sJA9vn2+AIqRGSLtWcycKMAy0XvYY6p9Vf+oMshFkpCOKRooIyxSbUOeUkOw9A3xMJ9+dZhFNgW&#10;2rZ4lXBX63GSPGuHFUtDiQ1tSsrPh19nYHz6nqx3fpsd9XG7d+en1+5nmhkz6HerGahIXfwX/7nf&#10;rfhkrHyRH6AXdwAAAP//AwBQSwECLQAUAAYACAAAACEA2+H2y+4AAACFAQAAEwAAAAAAAAAAAAAA&#10;AAAAAAAAW0NvbnRlbnRfVHlwZXNdLnhtbFBLAQItABQABgAIAAAAIQBa9CxbvwAAABUBAAALAAAA&#10;AAAAAAAAAAAAAB8BAABfcmVscy8ucmVsc1BLAQItABQABgAIAAAAIQDPWEiJwgAAANsAAAAPAAAA&#10;AAAAAAAAAAAAAAcCAABkcnMvZG93bnJldi54bWxQSwUGAAAAAAMAAwC3AAAA9gIAAAAA&#10;">
                  <v:imagedata r:id="rId21" o:title="" cropbottom="33478f"/>
                </v:shape>
                <v:shape id="Picture 30" o:spid="_x0000_s1028" type="#_x0000_t75" alt="Chart, histogram&#10;&#10;Description automatically generated" style="position:absolute;left:27463;width:27515;height:1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mwgAAANsAAAAPAAAAZHJzL2Rvd25yZXYueG1sRE9da8Iw&#10;FH0X9h/CHfimyTZQ6ZpKNzZRGIJO2B4vzV1bbG5KE237783DwMfD+U7Xg23ElTpfO9bwNFcgiAtn&#10;ai41nL4/ZysQPiAbbByThpE8rLOHSYqJcT0f6HoMpYgh7BPUUIXQJlL6oiKLfu5a4sj9uc5iiLAr&#10;pemwj+G2kc9KLaTFmmNDhS29V1ScjxerYbEf+/Pb77j5ULufPF+F05daKq2nj0P+CiLQEO7if/fW&#10;aHiJ6+OX+ANkdgMAAP//AwBQSwECLQAUAAYACAAAACEA2+H2y+4AAACFAQAAEwAAAAAAAAAAAAAA&#10;AAAAAAAAW0NvbnRlbnRfVHlwZXNdLnhtbFBLAQItABQABgAIAAAAIQBa9CxbvwAAABUBAAALAAAA&#10;AAAAAAAAAAAAAB8BAABfcmVscy8ucmVsc1BLAQItABQABgAIAAAAIQCvaO/mwgAAANsAAAAPAAAA&#10;AAAAAAAAAAAAAAcCAABkcnMvZG93bnJldi54bWxQSwUGAAAAAAMAAwC3AAAA9gIAAAAA&#10;">
                  <v:imagedata r:id="rId21" o:title="Chart, histogram&#10;&#10;Description automatically generated" croptop="32831f"/>
                </v:shape>
                <w10:wrap type="tight" anchorx="margin"/>
              </v:group>
            </w:pict>
          </mc:Fallback>
        </mc:AlternateContent>
      </w:r>
      <w:r w:rsidR="00BB73D0" w:rsidRPr="00BB73D0">
        <w:rPr>
          <w:rFonts w:ascii="Times New Roman" w:hAnsi="Times New Roman" w:cs="Times New Roman"/>
          <w:noProof/>
          <w:sz w:val="24"/>
          <w:szCs w:val="24"/>
        </w:rPr>
        <w:t>Residual normality: The residuals should follow a normal distribution. By doing a Chi-square test for the residuals' normality and generating a normal probability plot of the residuals, we can verify this.</w:t>
      </w:r>
      <w:r>
        <w:rPr>
          <w:rFonts w:ascii="Times New Roman" w:hAnsi="Times New Roman" w:cs="Times New Roman"/>
          <w:noProof/>
          <w:sz w:val="24"/>
          <w:szCs w:val="24"/>
        </w:rPr>
        <w:t xml:space="preserve"> </w:t>
      </w:r>
      <w:r w:rsidR="003210E5">
        <w:rPr>
          <w:rFonts w:ascii="Times New Roman" w:hAnsi="Times New Roman" w:cs="Times New Roman"/>
          <w:noProof/>
          <w:sz w:val="24"/>
          <w:szCs w:val="24"/>
        </w:rPr>
        <w:t xml:space="preserve">First we plot the normal probability plot in the </w:t>
      </w:r>
    </w:p>
    <w:p w14:paraId="00B462BB" w14:textId="0DCC9E49" w:rsidR="007073A1" w:rsidRDefault="00E7034E" w:rsidP="00E7034E">
      <w:pPr>
        <w:spacing w:line="480" w:lineRule="auto"/>
        <w:rPr>
          <w:rFonts w:ascii="Times New Roman" w:hAnsi="Times New Roman" w:cs="Times New Roman"/>
          <w:noProof/>
          <w:sz w:val="24"/>
          <w:szCs w:val="24"/>
        </w:rPr>
      </w:pPr>
      <w:r>
        <w:rPr>
          <w:noProof/>
        </w:rPr>
        <w:drawing>
          <wp:anchor distT="0" distB="0" distL="114300" distR="114300" simplePos="0" relativeHeight="251700224" behindDoc="0" locked="0" layoutInCell="1" allowOverlap="1" wp14:anchorId="4CA8F539" wp14:editId="011934C1">
            <wp:simplePos x="0" y="0"/>
            <wp:positionH relativeFrom="margin">
              <wp:align>center</wp:align>
            </wp:positionH>
            <wp:positionV relativeFrom="paragraph">
              <wp:posOffset>1583841</wp:posOffset>
            </wp:positionV>
            <wp:extent cx="5274310" cy="1579245"/>
            <wp:effectExtent l="0" t="0" r="2540" b="1905"/>
            <wp:wrapSquare wrapText="bothSides"/>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7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0E5">
        <w:rPr>
          <w:rFonts w:ascii="Times New Roman" w:hAnsi="Times New Roman" w:cs="Times New Roman"/>
          <w:noProof/>
          <w:sz w:val="24"/>
          <w:szCs w:val="24"/>
        </w:rPr>
        <w:t>form of a histogram. Here we an observe that for Amazon</w:t>
      </w:r>
      <w:r w:rsidR="009F2872">
        <w:rPr>
          <w:rFonts w:ascii="Times New Roman" w:hAnsi="Times New Roman" w:cs="Times New Roman"/>
          <w:noProof/>
          <w:sz w:val="24"/>
          <w:szCs w:val="24"/>
        </w:rPr>
        <w:t xml:space="preserve"> the distribution is not normal and not Netflix the distribution is somewhat normal. </w:t>
      </w:r>
      <w:r w:rsidR="00EB6031">
        <w:rPr>
          <w:rFonts w:ascii="Times New Roman" w:hAnsi="Times New Roman" w:cs="Times New Roman"/>
          <w:noProof/>
          <w:sz w:val="24"/>
          <w:szCs w:val="24"/>
        </w:rPr>
        <w:t xml:space="preserve">Hence we can say that residuals for Amazon are not normally distributed but </w:t>
      </w:r>
      <w:r w:rsidR="004254C6">
        <w:rPr>
          <w:rFonts w:ascii="Times New Roman" w:hAnsi="Times New Roman" w:cs="Times New Roman"/>
          <w:noProof/>
          <w:sz w:val="24"/>
          <w:szCs w:val="24"/>
        </w:rPr>
        <w:t>for Netlfix they might be distributed normally.</w:t>
      </w:r>
      <w:r w:rsidR="00150FFD">
        <w:rPr>
          <w:rFonts w:ascii="Times New Roman" w:hAnsi="Times New Roman" w:cs="Times New Roman"/>
          <w:noProof/>
          <w:sz w:val="24"/>
          <w:szCs w:val="24"/>
        </w:rPr>
        <w:t xml:space="preserve"> Next we also plot </w:t>
      </w:r>
      <w:r w:rsidR="00513983">
        <w:rPr>
          <w:rFonts w:ascii="Times New Roman" w:hAnsi="Times New Roman" w:cs="Times New Roman"/>
          <w:noProof/>
          <w:sz w:val="24"/>
          <w:szCs w:val="24"/>
        </w:rPr>
        <w:t>the normality probabilty plot for residuals, we can see the scatterplot above, for Amazon</w:t>
      </w:r>
      <w:r w:rsidR="009979FC">
        <w:rPr>
          <w:rFonts w:ascii="Times New Roman" w:hAnsi="Times New Roman" w:cs="Times New Roman"/>
          <w:noProof/>
          <w:sz w:val="24"/>
          <w:szCs w:val="24"/>
        </w:rPr>
        <w:t xml:space="preserve"> we can see that </w:t>
      </w:r>
      <w:r w:rsidR="00FD115B">
        <w:rPr>
          <w:rFonts w:ascii="Times New Roman" w:hAnsi="Times New Roman" w:cs="Times New Roman"/>
          <w:noProof/>
          <w:sz w:val="24"/>
          <w:szCs w:val="24"/>
        </w:rPr>
        <w:t xml:space="preserve">the residuals don’t follow </w:t>
      </w:r>
      <w:r w:rsidR="00A0603D">
        <w:rPr>
          <w:rFonts w:ascii="Times New Roman" w:hAnsi="Times New Roman" w:cs="Times New Roman"/>
          <w:noProof/>
          <w:sz w:val="24"/>
          <w:szCs w:val="24"/>
        </w:rPr>
        <w:t>a straight line</w:t>
      </w:r>
      <w:r w:rsidR="00B53F24">
        <w:rPr>
          <w:rFonts w:ascii="Times New Roman" w:hAnsi="Times New Roman" w:cs="Times New Roman"/>
          <w:noProof/>
          <w:sz w:val="24"/>
          <w:szCs w:val="24"/>
        </w:rPr>
        <w:t xml:space="preserve">, which might state that the residuals are not normally distributed, whereas </w:t>
      </w:r>
      <w:r w:rsidR="00E0486D">
        <w:rPr>
          <w:rFonts w:ascii="Times New Roman" w:hAnsi="Times New Roman" w:cs="Times New Roman"/>
          <w:noProof/>
          <w:sz w:val="24"/>
          <w:szCs w:val="24"/>
        </w:rPr>
        <w:t xml:space="preserve">when we look at the Netflix chart we can see a straigh line of residuals which states that the </w:t>
      </w:r>
      <w:r w:rsidR="00AA7C46">
        <w:rPr>
          <w:rFonts w:ascii="Times New Roman" w:hAnsi="Times New Roman" w:cs="Times New Roman"/>
          <w:noProof/>
          <w:sz w:val="24"/>
          <w:szCs w:val="24"/>
        </w:rPr>
        <w:t>residuals are normally distributed.</w:t>
      </w:r>
      <w:r w:rsidR="004254C6">
        <w:rPr>
          <w:rFonts w:ascii="Times New Roman" w:hAnsi="Times New Roman" w:cs="Times New Roman"/>
          <w:noProof/>
          <w:sz w:val="24"/>
          <w:szCs w:val="24"/>
        </w:rPr>
        <w:t xml:space="preserve"> We can confirm this by performing a goodness of fit test </w:t>
      </w:r>
      <w:r w:rsidR="00316521">
        <w:rPr>
          <w:rFonts w:ascii="Times New Roman" w:hAnsi="Times New Roman" w:cs="Times New Roman"/>
          <w:noProof/>
          <w:sz w:val="24"/>
          <w:szCs w:val="24"/>
        </w:rPr>
        <w:t xml:space="preserve">on both stock’s residuals. </w:t>
      </w:r>
    </w:p>
    <w:p w14:paraId="70EC3896" w14:textId="31C10778" w:rsidR="00316521" w:rsidRDefault="007118DD" w:rsidP="00316521">
      <w:pPr>
        <w:pStyle w:val="ListParagraph"/>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t>To perform Chi-squared Goodness of Fit Test</w:t>
      </w:r>
      <w:r w:rsidR="00BD1BFC">
        <w:rPr>
          <w:rFonts w:ascii="Times New Roman" w:hAnsi="Times New Roman" w:cs="Times New Roman"/>
          <w:noProof/>
          <w:sz w:val="24"/>
          <w:szCs w:val="24"/>
        </w:rPr>
        <w:t xml:space="preserve">, we first start by stating the null and alternative hypothesis. </w:t>
      </w:r>
    </w:p>
    <w:p w14:paraId="5D0BEDEB" w14:textId="0A778242" w:rsidR="004F57B0" w:rsidRPr="004F57B0" w:rsidRDefault="004F57B0" w:rsidP="004F57B0">
      <w:pPr>
        <w:pStyle w:val="ListParagraph"/>
        <w:spacing w:line="480" w:lineRule="auto"/>
        <w:ind w:left="360"/>
        <w:rPr>
          <w:rFonts w:ascii="Times New Roman" w:hAnsi="Times New Roman" w:cs="Times New Roman"/>
          <w:noProof/>
          <w:sz w:val="24"/>
          <w:szCs w:val="24"/>
        </w:rPr>
      </w:pPr>
      <w:r w:rsidRPr="004F57B0">
        <w:rPr>
          <w:rFonts w:ascii="Times New Roman" w:hAnsi="Times New Roman" w:cs="Times New Roman"/>
          <w:noProof/>
          <w:sz w:val="24"/>
          <w:szCs w:val="24"/>
        </w:rPr>
        <w:lastRenderedPageBreak/>
        <w:t xml:space="preserve">Null hypothesis: The residuals </w:t>
      </w:r>
      <w:r>
        <w:rPr>
          <w:rFonts w:ascii="Times New Roman" w:hAnsi="Times New Roman" w:cs="Times New Roman"/>
          <w:noProof/>
          <w:sz w:val="24"/>
          <w:szCs w:val="24"/>
        </w:rPr>
        <w:t>are normally distributed</w:t>
      </w:r>
      <w:r w:rsidRPr="004F57B0">
        <w:rPr>
          <w:rFonts w:ascii="Times New Roman" w:hAnsi="Times New Roman" w:cs="Times New Roman"/>
          <w:noProof/>
          <w:sz w:val="24"/>
          <w:szCs w:val="24"/>
        </w:rPr>
        <w:t>.</w:t>
      </w:r>
    </w:p>
    <w:p w14:paraId="55485558" w14:textId="535538D0" w:rsidR="00BD1BFC" w:rsidRDefault="004F57B0" w:rsidP="004F57B0">
      <w:pPr>
        <w:pStyle w:val="ListParagraph"/>
        <w:spacing w:line="480" w:lineRule="auto"/>
        <w:ind w:left="360"/>
        <w:rPr>
          <w:rFonts w:ascii="Times New Roman" w:hAnsi="Times New Roman" w:cs="Times New Roman"/>
          <w:noProof/>
          <w:sz w:val="24"/>
          <w:szCs w:val="24"/>
        </w:rPr>
      </w:pPr>
      <w:r w:rsidRPr="004F57B0">
        <w:rPr>
          <w:rFonts w:ascii="Times New Roman" w:hAnsi="Times New Roman" w:cs="Times New Roman"/>
          <w:noProof/>
          <w:sz w:val="24"/>
          <w:szCs w:val="24"/>
        </w:rPr>
        <w:t xml:space="preserve">Alternate hypothesis: The residuals </w:t>
      </w:r>
      <w:r>
        <w:rPr>
          <w:rFonts w:ascii="Times New Roman" w:hAnsi="Times New Roman" w:cs="Times New Roman"/>
          <w:noProof/>
          <w:sz w:val="24"/>
          <w:szCs w:val="24"/>
        </w:rPr>
        <w:t xml:space="preserve">are </w:t>
      </w:r>
      <w:r w:rsidR="00D360FA">
        <w:rPr>
          <w:rFonts w:ascii="Times New Roman" w:hAnsi="Times New Roman" w:cs="Times New Roman"/>
          <w:noProof/>
          <w:sz w:val="24"/>
          <w:szCs w:val="24"/>
        </w:rPr>
        <w:t>not distributed normally</w:t>
      </w:r>
      <w:r w:rsidRPr="004F57B0">
        <w:rPr>
          <w:rFonts w:ascii="Times New Roman" w:hAnsi="Times New Roman" w:cs="Times New Roman"/>
          <w:noProof/>
          <w:sz w:val="24"/>
          <w:szCs w:val="24"/>
        </w:rPr>
        <w:t>.</w:t>
      </w:r>
    </w:p>
    <w:p w14:paraId="0771771B" w14:textId="597216BC" w:rsidR="00D360FA" w:rsidRDefault="009F332D" w:rsidP="004F57B0">
      <w:pPr>
        <w:pStyle w:val="ListParagraph"/>
        <w:spacing w:line="480" w:lineRule="auto"/>
        <w:ind w:left="360"/>
        <w:rPr>
          <w:rFonts w:ascii="Times New Roman" w:hAnsi="Times New Roman" w:cs="Times New Roman"/>
          <w:noProof/>
          <w:sz w:val="24"/>
          <w:szCs w:val="24"/>
        </w:rPr>
      </w:pPr>
      <w:r w:rsidRPr="009F332D">
        <w:rPr>
          <w:noProof/>
        </w:rPr>
        <w:drawing>
          <wp:anchor distT="0" distB="0" distL="114300" distR="114300" simplePos="0" relativeHeight="251693056" behindDoc="0" locked="0" layoutInCell="1" allowOverlap="1" wp14:anchorId="221C3559" wp14:editId="29E868FE">
            <wp:simplePos x="0" y="0"/>
            <wp:positionH relativeFrom="margin">
              <wp:align>center</wp:align>
            </wp:positionH>
            <wp:positionV relativeFrom="paragraph">
              <wp:posOffset>58420</wp:posOffset>
            </wp:positionV>
            <wp:extent cx="2012950" cy="1866900"/>
            <wp:effectExtent l="0" t="0" r="635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45775" w14:textId="6F1DC78B" w:rsidR="00A35EA3" w:rsidRPr="00A35EA3" w:rsidRDefault="00A35EA3" w:rsidP="00A35EA3">
      <w:pPr>
        <w:spacing w:line="480" w:lineRule="auto"/>
        <w:rPr>
          <w:rFonts w:ascii="Times New Roman" w:hAnsi="Times New Roman" w:cs="Times New Roman"/>
          <w:noProof/>
          <w:sz w:val="24"/>
          <w:szCs w:val="24"/>
        </w:rPr>
      </w:pPr>
    </w:p>
    <w:p w14:paraId="5B8BF9E3" w14:textId="7205E852" w:rsidR="002237D1" w:rsidRDefault="002237D1" w:rsidP="002237D1">
      <w:pPr>
        <w:spacing w:line="480" w:lineRule="auto"/>
        <w:rPr>
          <w:rFonts w:ascii="Times New Roman" w:hAnsi="Times New Roman" w:cs="Times New Roman"/>
          <w:noProof/>
          <w:sz w:val="24"/>
          <w:szCs w:val="24"/>
        </w:rPr>
      </w:pPr>
    </w:p>
    <w:p w14:paraId="3B98897C" w14:textId="6E0CFB7A" w:rsidR="002237D1" w:rsidRPr="002237D1" w:rsidRDefault="002237D1" w:rsidP="002237D1">
      <w:pPr>
        <w:spacing w:line="480" w:lineRule="auto"/>
        <w:rPr>
          <w:rFonts w:ascii="Times New Roman" w:hAnsi="Times New Roman" w:cs="Times New Roman"/>
          <w:noProof/>
          <w:sz w:val="24"/>
          <w:szCs w:val="24"/>
        </w:rPr>
      </w:pPr>
    </w:p>
    <w:p w14:paraId="16853D6A" w14:textId="4A5C5823" w:rsidR="003E7F56" w:rsidRDefault="003E7F56" w:rsidP="00B7391A">
      <w:pPr>
        <w:pStyle w:val="ListParagraph"/>
        <w:spacing w:line="480" w:lineRule="auto"/>
        <w:rPr>
          <w:rFonts w:ascii="Times New Roman" w:hAnsi="Times New Roman" w:cs="Times New Roman"/>
          <w:noProof/>
          <w:sz w:val="24"/>
          <w:szCs w:val="24"/>
        </w:rPr>
      </w:pPr>
    </w:p>
    <w:p w14:paraId="2B4C237F" w14:textId="77777777" w:rsidR="008328ED" w:rsidRDefault="00C04563" w:rsidP="001B6244">
      <w:pPr>
        <w:spacing w:line="480" w:lineRule="auto"/>
        <w:ind w:left="360"/>
      </w:pPr>
      <w:r>
        <w:rPr>
          <w:rFonts w:ascii="Times New Roman" w:hAnsi="Times New Roman" w:cs="Times New Roman"/>
          <w:noProof/>
          <w:sz w:val="24"/>
          <w:szCs w:val="24"/>
        </w:rPr>
        <w:t>To perform Chi-squared Goodness of Fit Test, we then use the standardized residual values to calculate the Min, Max, Sample Size, Range, Bin, Class Width, Mean and Std Dev</w:t>
      </w:r>
      <w:r w:rsidR="00F456EC">
        <w:rPr>
          <w:rFonts w:ascii="Times New Roman" w:hAnsi="Times New Roman" w:cs="Times New Roman"/>
          <w:noProof/>
          <w:sz w:val="24"/>
          <w:szCs w:val="24"/>
        </w:rPr>
        <w:t xml:space="preserve"> as shown in the above table. Next using these values we calculate the upper limit, lower limit, probabilities, expected and observed frequencies</w:t>
      </w:r>
      <w:r w:rsidR="009D37C9">
        <w:rPr>
          <w:rFonts w:ascii="Times New Roman" w:hAnsi="Times New Roman" w:cs="Times New Roman"/>
          <w:noProof/>
          <w:sz w:val="24"/>
          <w:szCs w:val="24"/>
        </w:rPr>
        <w:t xml:space="preserve"> and the chi-sq values. Which will be used in performing the test. Below both the tables </w:t>
      </w:r>
      <w:r w:rsidR="002D3404">
        <w:rPr>
          <w:rFonts w:ascii="Times New Roman" w:hAnsi="Times New Roman" w:cs="Times New Roman"/>
          <w:noProof/>
          <w:sz w:val="24"/>
          <w:szCs w:val="24"/>
        </w:rPr>
        <w:t xml:space="preserve">show the </w:t>
      </w:r>
    </w:p>
    <w:p w14:paraId="7962CFA9" w14:textId="445C07B7" w:rsidR="001B6244" w:rsidRDefault="00400B7F" w:rsidP="001B6244">
      <w:pPr>
        <w:spacing w:line="480" w:lineRule="auto"/>
        <w:ind w:left="360"/>
        <w:rPr>
          <w:rFonts w:ascii="Times New Roman" w:hAnsi="Times New Roman" w:cs="Times New Roman"/>
          <w:noProof/>
          <w:sz w:val="24"/>
          <w:szCs w:val="24"/>
        </w:rPr>
      </w:pPr>
      <w:r w:rsidRPr="00180413">
        <w:rPr>
          <w:noProof/>
        </w:rPr>
        <w:drawing>
          <wp:anchor distT="0" distB="0" distL="114300" distR="114300" simplePos="0" relativeHeight="251698176" behindDoc="1" locked="0" layoutInCell="1" allowOverlap="1" wp14:anchorId="6B3BC050" wp14:editId="16B92DF5">
            <wp:simplePos x="0" y="0"/>
            <wp:positionH relativeFrom="column">
              <wp:posOffset>450850</wp:posOffset>
            </wp:positionH>
            <wp:positionV relativeFrom="paragraph">
              <wp:posOffset>2380615</wp:posOffset>
            </wp:positionV>
            <wp:extent cx="1670050" cy="749300"/>
            <wp:effectExtent l="0" t="0" r="6350" b="0"/>
            <wp:wrapTight wrapText="bothSides">
              <wp:wrapPolygon edited="0">
                <wp:start x="0" y="0"/>
                <wp:lineTo x="0" y="20868"/>
                <wp:lineTo x="10841" y="20868"/>
                <wp:lineTo x="17001" y="20319"/>
                <wp:lineTo x="19711" y="19220"/>
                <wp:lineTo x="21436" y="15925"/>
                <wp:lineTo x="21436" y="9885"/>
                <wp:lineTo x="19957" y="8786"/>
                <wp:lineTo x="21436" y="5492"/>
                <wp:lineTo x="2143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0050" cy="749300"/>
                    </a:xfrm>
                    <a:prstGeom prst="rect">
                      <a:avLst/>
                    </a:prstGeom>
                    <a:noFill/>
                    <a:ln>
                      <a:noFill/>
                    </a:ln>
                  </pic:spPr>
                </pic:pic>
              </a:graphicData>
            </a:graphic>
          </wp:anchor>
        </w:drawing>
      </w:r>
      <w:r w:rsidRPr="00400B7F">
        <w:rPr>
          <w:noProof/>
        </w:rPr>
        <w:drawing>
          <wp:anchor distT="0" distB="0" distL="114300" distR="114300" simplePos="0" relativeHeight="251699200" behindDoc="1" locked="0" layoutInCell="1" allowOverlap="1" wp14:anchorId="36D96798" wp14:editId="3067811C">
            <wp:simplePos x="0" y="0"/>
            <wp:positionH relativeFrom="column">
              <wp:posOffset>3276600</wp:posOffset>
            </wp:positionH>
            <wp:positionV relativeFrom="paragraph">
              <wp:posOffset>2380615</wp:posOffset>
            </wp:positionV>
            <wp:extent cx="1670050" cy="749300"/>
            <wp:effectExtent l="0" t="0" r="6350" b="0"/>
            <wp:wrapTight wrapText="bothSides">
              <wp:wrapPolygon edited="0">
                <wp:start x="0" y="0"/>
                <wp:lineTo x="0" y="20868"/>
                <wp:lineTo x="10841" y="20868"/>
                <wp:lineTo x="14783" y="20319"/>
                <wp:lineTo x="17986" y="19220"/>
                <wp:lineTo x="21436" y="15925"/>
                <wp:lineTo x="21436" y="9885"/>
                <wp:lineTo x="19957" y="8786"/>
                <wp:lineTo x="21436" y="5492"/>
                <wp:lineTo x="2143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0050" cy="749300"/>
                    </a:xfrm>
                    <a:prstGeom prst="rect">
                      <a:avLst/>
                    </a:prstGeom>
                    <a:noFill/>
                    <a:ln>
                      <a:noFill/>
                    </a:ln>
                  </pic:spPr>
                </pic:pic>
              </a:graphicData>
            </a:graphic>
          </wp:anchor>
        </w:drawing>
      </w:r>
      <w:r w:rsidR="00EE3216">
        <w:rPr>
          <w:rFonts w:ascii="Times New Roman" w:hAnsi="Times New Roman" w:cs="Times New Roman"/>
          <w:noProof/>
          <w:sz w:val="24"/>
          <w:szCs w:val="24"/>
        </w:rPr>
        <mc:AlternateContent>
          <mc:Choice Requires="wpg">
            <w:drawing>
              <wp:anchor distT="0" distB="0" distL="114300" distR="114300" simplePos="0" relativeHeight="251697152" behindDoc="0" locked="0" layoutInCell="1" allowOverlap="1" wp14:anchorId="5A522ACB" wp14:editId="3B13EF4C">
                <wp:simplePos x="0" y="0"/>
                <wp:positionH relativeFrom="margin">
                  <wp:align>center</wp:align>
                </wp:positionH>
                <wp:positionV relativeFrom="paragraph">
                  <wp:posOffset>380365</wp:posOffset>
                </wp:positionV>
                <wp:extent cx="5502275" cy="1978025"/>
                <wp:effectExtent l="0" t="0" r="3175" b="3175"/>
                <wp:wrapTight wrapText="bothSides">
                  <wp:wrapPolygon edited="0">
                    <wp:start x="598" y="0"/>
                    <wp:lineTo x="0" y="832"/>
                    <wp:lineTo x="0" y="21427"/>
                    <wp:lineTo x="9572" y="21427"/>
                    <wp:lineTo x="21463" y="21427"/>
                    <wp:lineTo x="21538" y="19554"/>
                    <wp:lineTo x="21538" y="624"/>
                    <wp:lineTo x="21089" y="0"/>
                    <wp:lineTo x="598" y="0"/>
                  </wp:wrapPolygon>
                </wp:wrapTight>
                <wp:docPr id="38" name="Group 38"/>
                <wp:cNvGraphicFramePr/>
                <a:graphic xmlns:a="http://schemas.openxmlformats.org/drawingml/2006/main">
                  <a:graphicData uri="http://schemas.microsoft.com/office/word/2010/wordprocessingGroup">
                    <wpg:wgp>
                      <wpg:cNvGrpSpPr/>
                      <wpg:grpSpPr>
                        <a:xfrm>
                          <a:off x="0" y="0"/>
                          <a:ext cx="5502275" cy="1978025"/>
                          <a:chOff x="0" y="0"/>
                          <a:chExt cx="5502275" cy="1978025"/>
                        </a:xfrm>
                      </wpg:grpSpPr>
                      <pic:pic xmlns:pic="http://schemas.openxmlformats.org/drawingml/2006/picture">
                        <pic:nvPicPr>
                          <pic:cNvPr id="35" name="Picture 35"/>
                          <pic:cNvPicPr>
                            <a:picLocks noChangeAspect="1"/>
                          </pic:cNvPicPr>
                        </pic:nvPicPr>
                        <pic:blipFill rotWithShape="1">
                          <a:blip r:embed="rId26" cstate="print">
                            <a:extLst>
                              <a:ext uri="{28A0092B-C50C-407E-A947-70E740481C1C}">
                                <a14:useLocalDpi xmlns:a14="http://schemas.microsoft.com/office/drawing/2010/main" val="0"/>
                              </a:ext>
                            </a:extLst>
                          </a:blip>
                          <a:srcRect b="51062"/>
                          <a:stretch/>
                        </pic:blipFill>
                        <pic:spPr bwMode="auto">
                          <a:xfrm>
                            <a:off x="0" y="3175"/>
                            <a:ext cx="2742565" cy="19748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7" name="Picture 37"/>
                          <pic:cNvPicPr>
                            <a:picLocks noChangeAspect="1"/>
                          </pic:cNvPicPr>
                        </pic:nvPicPr>
                        <pic:blipFill rotWithShape="1">
                          <a:blip r:embed="rId26" cstate="print">
                            <a:extLst>
                              <a:ext uri="{28A0092B-C50C-407E-A947-70E740481C1C}">
                                <a14:useLocalDpi xmlns:a14="http://schemas.microsoft.com/office/drawing/2010/main" val="0"/>
                              </a:ext>
                            </a:extLst>
                          </a:blip>
                          <a:srcRect t="51141"/>
                          <a:stretch/>
                        </pic:blipFill>
                        <pic:spPr bwMode="auto">
                          <a:xfrm>
                            <a:off x="2759075" y="0"/>
                            <a:ext cx="2743200" cy="19716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3536418" id="Group 38" o:spid="_x0000_s1026" style="position:absolute;margin-left:0;margin-top:29.95pt;width:433.25pt;height:155.75pt;z-index:251697152;mso-position-horizontal:center;mso-position-horizontal-relative:margin" coordsize="55022,1978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EOWeAgAA4wcAAA4AAABkcnMvZTJvRG9jLnhtbNxVXWvbMBR9H+w/&#10;CL23/midtKZJGetaBvsI68aeFVm2Ra0PrpQ4/fe7kp20aQodHQy2hzjSlXTvOUdH0sXlRnVkLcBJ&#10;o2c0O04pEZqbSupmRn98vz46o8R5pivWGS1m9F44ejl/++ait6XITWu6SgDBJNqVvZ3R1ntbJonj&#10;rVDMHRsrNA7WBhTz2IUmqYD1mF11SZ6mk6Q3UFkwXDiH0athkM5j/roW3H+tayc86WYUsfn4hfhd&#10;hm8yv2BlA8y2ko8w2CtQKCY1Ft2lumKekRXIg1RKcjDO1P6YG5WYupZcRA7IJkufsLkBs7KRS1P2&#10;jd3JhNI+0enVafmX9Q3YW7sAVKK3DWoRe4HLpgYV/hEl2UTJ7neSiY0nHINFkeb5tKCE41h2Pj1L&#10;82IQlbeo/ME63n54YWWyLZzswbGSl/gbNcDWgQYvewVX+RUIOiZRv5VDMbhb2SPcLsu8XMpO+vto&#10;PdyYAEqvF5IvYOignAsgsprRE9REM4WWx+FQlWAENQ5LwqxhDQucPhl+54g271umG/HOWXQtihlm&#10;J/vTY3ev4LKT9lp2HQHjf0rf3rbMYs0smjEMjlzR8k8s84xcgx2vDF8pof1wvkB0SNto10rrKIFS&#10;qKVAfvCxynDX8Wx7rGdBaj/suwP+DQkQPF5Flk7yMepBeN5uKW1hD3o4tB9Z9p9NhanYypuI/ln7&#10;nWRoNszCyq0D8+lpXkweHHh6VsRjvfMRagzO3wijSGggdIQXK7D1J+cDpIcpIbM2QdFYpNN7AZwY&#10;InEbAuixiZs0EMHGv2PQ6YFBp0HZfcf9xwZFJxRZdhrPGSvdHxsUr8HzNFyFh7ckevQEX6vdLZlN&#10;Bhf/bY/GKxVfkmj58dULT9XjPrYfv83zXwAAAP//AwBQSwMEFAAGAAgAAAAhALhwgS+CHQAAMLQA&#10;ABQAAABkcnMvbWVkaWEvaW1hZ2UxLmVtZuydfYwd1XnGx9gGEwxYJFREcSlQvhw+uvaud+0oLdtN&#10;+KgwySqh1A2OSIotILLCbYITg2jqVlWr/hPBqmrCP22jWo0qRa0A46hqVFFVipAaVYmqqEGIiD9L&#10;EW0KalTSUPf53Znn7vHLPXPO4h21lTLc4zNn3pn3ed5znvfM3Jm5y4amaQ6reHnmrKb58Ua3mubT&#10;VzbNl3c3zWU333FL02xoZk40zV/Jfs7qLu3aO5pm8eym2b+haf4p2J69aXPzvVs3NnLQXK9ymYrc&#10;XbdhcUOzXevbVM7a9uwLOrR5rCvse0BlWYV9r1jc1GzVOsuli+dO1q+UD2+fWTxr7GvTeK9jN12+&#10;eM7EtmmxmaxfLvsWlStUOPaUlmnbFNLYn6rx4n2uUovjzm+aY5d06+zw7m5d7pqLunV1Z/NT3bqq&#10;5l3duo5t7Ed9eczr2nzsdv2zTYVls8o0nilWyuFS7U/by0kReFPjNYTPt8OLMaaY1/8VHx8Rp5GI&#10;we1fGMBk+Yb6sFsu+0DzSeXLA82vNZ/Rvz9Z1toDBz83Tr2J9ulvaz+uXyQbecb2O1UOqlyuwnD8&#10;qsr2bl3VeLGN/N/XbXNFjrPg5xebO5qPNR8if5t3qpyncoEKtsMqX1AB4xmViGEbeZnD2D+2Pdh8&#10;vjkklRz6zLlqb1XZpgLWFhVjvah1sC5WkBHLthLWLzcj/QfWpx8kDrAoKdZjai8KA6zjU7Bs45h9&#10;KunS9typUwe1cVkoD0r9n1R5YJwJDzUPN5d9FjziSrFZh7sLduZUYn9U5Wsdn1NT+NjGMftU0sV8&#10;Dmjjzc3Rcez3Ng+pBw6OYwYDbGKh7/HBOtuMvUUdQV/co3+2q2bdi20l7A+rDz477vfPjbEvlAMw&#10;wHTfwyXFHqk96rD/fAq2bWdrv30q6eK492vjB5r71f83NB9tfn3S5/Qz52XHT6yUPSo/o7Kkslcl&#10;jdU2DUEWb1m2nc3PHyWOj6iMunGL8+RjOGmXn8yT7om3Wcd5kjG7SgV91a4z9iOVL6ow/t9UieNv&#10;W0lvNzS7mhulgt3N7FhjaIFjqF3AO6rysgp410sPEc82dJrT9wHZbhDWjVLufDOjtV+YZf9pmGxz&#10;nHcKD1x0GHFtK8U5I9QZxbizmSvifb3De30Knm0lvAXh7VXf7lLP9sVHjHdp4InvE6pjfLaJSrZf&#10;l2Xb1Rw8lPbZkc7nk1N82laKYU4xzMnzQk+fWbvwIxYKc8/7VZZU7lIRhcliWzmehw8Tj/3jA9/o&#10;cEUF/99Vif5tW5sO77u/pEPrH1z0H3HRP7Y63N3S/4LUePBQCXckn2gc3+g/4tp2tuz7VNIlPa+0&#10;+mcsd/bqcSQHaBw89B/xbCvhzY+zfJeU049n/YOH/iMe+scmKtn4lmWbbw4vRP1zHPqPPtE/tlIM&#10;bZ/tVU7mc9j6hF+q/4+pvaTykIrgJgv6x1aKZ7Y58kqf/vGB/qP/lc7/2nR45UslHVr/4KL/iIv+&#10;sdXhtnPKfHPln5RwR/KJxvGN/iOubXVj2c5m9Cv7U6flTrWJ86kO740peLaV4typs82NyrZ56X9v&#10;N5Z9uPuFe7uEQpzkQYzTNrS0TyVdnOfL2rhTs69jIp6RCnrHL7kQ/dpW6j/OBZy19/Tkcy4XPi/s&#10;JZXHVeDvhVzApm7ujWmukAv4IBei/xVtw3aOSq7PDsjWXpNMNHkZ+/eNlXMB3+RCxCUX6nDRyN5x&#10;n+5dQy7gm1yIuOQCttJYtvNaq8xSnOgdn+RCxLPtHNn7+peryxtV9ozzoZ3X+nCdC+CSCxGXXMCG&#10;lnK4y7IxotNygWPJheiXXMBW6r89imZW8XAWz8WRy4U/kP8llb9Qgb8XcgGburk3pt3NySNg2j8+&#10;yHM0uaKCD3Ih+rftHNlyfdbmQqrJ+55j/1yMxkXv4JILEde2OlzmF66aj7xSwh0JD72DSy5EXNtK&#10;Y9nmwh5hzhbjRO/gkQsRz7ZSnLu68wL6mW9eudv6hKfXXdO/zgVwyYWISy5gU5Ud12XZyMHU70jb&#10;0DvHkgvRr22l/uPbHJk93/mfFoe1qm477RrpSbWXVP5eBf5eyAVs7J/T6rJs8819zxGT/eODPnMu&#10;4INciP5XtA1baaxuGI+VNbn4npImwUXv+CYXIq5tdbizyoR5XT9f+HgJdyQ89A4uuRBxbSuNJbnA&#10;dctMz1i6f9E7eORCxLOtFCffjZlJZ8ffEh6/9zz5o0zTELjOBXDJhYhLLmBDB3262dldw4CF35EK&#10;eudYciH6ta3Uf5wX8M19hlwc1qq67bRc+Ae1l1T+WQX+XvZoBRv798W00CxeB6b948NjtaJ1fJAL&#10;0b9tpbFqc8GafPx4SZNHhYXewSUXIq5tdbhtny4o30u4I+Ghd3DJhYhrW2ks21zYqfNCez2d0yRx&#10;onfwyIWIZ1spTnB8t2VP89zVjGVOQ2kugEsuRFxyAZuqXt0wosZKc4FjyYXol1zAVuq/WUWzV3mw&#10;s7sGm9Z/1qq67bRceEXtJZXNMsDfyx6tYGP/vlzY0zx+nJjsHx9pLuCDXIj+V7QNW2ms2lywJi+e&#10;q9Hkq53vHSIfcW0r9WmrSa6QZnq1MRIWOicWciDi2VaHt1Nnofx85n5F5+CRAxHPtlK/7lJkNyrj&#10;9kozC83dF54nf5Rp2klzAFxyIOKSA9gY/z69zArTWGkOcCw5EP2SA9hq+o87YOQB/qfFYY2q207L&#10;gS3asKRtV6iGvxdyABv798W0t5tD7B8fju2Jzgc5EP3bVhMb9xpqtIi+4Yz2I55tNXhzwvP9jWl9&#10;6fjQN3hoP+LZVoPXnsv7c+2oYnuqw0P7Ec+2svZ5YsA9Ya7U795kPebi3C9c9E2caD/i2sa49+mE&#10;7yHGcv+hb/yi/ejXtlL/8b0AbexWPLXaJ6ZZlauEfZvqm1TD34ttpZiYmR1TTv9goP+Igf6xleJj&#10;Lq7VIxrHJ/qPeLbV4DErznXjldPFSFhoHDz0H/Fsq8Gb0QjuFmZu/NCL9Q8e+o946B9bWf/cYWTk&#10;yPH678X4Rv8RF/1jK2ulvYdDjKn+ORb9R7/oH1up/3iquqDzyrz6MNd/1qbcjbGt/yVtQP8HVMPf&#10;C/rHVo6pzTlwjcExjg+N4wf9RwzbSvGh/1o9onHw0H/Es62Ex3wyo96kT3P96fjQOHjoP+LZVsIj&#10;vhmh8Q28D8/6Bw/9R7yntA1bSf88JeDahzllT3P8UTD7cImVZ2P4Rv8R1zaZe+f/vc3cteC479A3&#10;PtF+9Glbqe/4Vs88xZ2TXAzWJfzAtvbv0Qa0/7BqUZgsaB8b2/rOZ3xjc98Zg2McH/rGD9qPGLaV&#10;4luLFtE3eGg/4tlWg8d5mieRuf50fOgbPLQf8Wwr4bXaZ/zqrn3Ae2MKHtrHVtZ+O/dz5eNnPX1x&#10;ohXmd3yj/RinbWWttNflYLn/0Dh+0X/0a1td/5HHa7/2eVTY6P8PVcPfC/rHtpaYcvrHD/qPGOgf&#10;Wyk+9F+rRzSOzx0qEc+2GjzuL/t5Dvs7x117/NA4eOg/4tlWwmv1Pzs+v/XpcCQevA8BHu9KRDzb&#10;SnjM/LvHZ7f8fEl8FOZ18NB9xLNN5t450veX3GfoGp9oPvq0rRQDfcYzFFSf6zPrEX5ge85/QhvQ&#10;/NOqRWGyoHlsbOuf89tzNLjG4BjHh67xg+Yjhm2l+NB8rQbRNXg7VCKebTV4OjePZ8Rcfzo+dA0e&#10;mo94tpXwWs0zgvl7FcZD1+C9PgXPthIe1whohWu6vvg814OH5mN8zPXYyhpZvS4gjsMqx7pj0X30&#10;a9tm7ZfTHtx4z2lW/+5pbjs5LQ7rURRP0/xJbUDz3+64a3W8oHls5XhWv7cbg2M8RugaP2g+YthW&#10;GiM0X6tBdA3eDpWIZ1sJj+9M7RySP286PnQNHpqPeLaV8FrN76zWPHhoPuKheWwlPO6J86yL77jT&#10;tMI24qMwl+PzE6ojnm0yZ7W5LNt8dw/QfcZcjk/0Hn3aVoqhfVuYe8L5vLUe4Qc2eYKu/1Eb0Pyr&#10;qkVhstjGtlyuLcsGKn1EMQbHOD50DQaajxi21cRXq0F0DR6aj3i21eDx7nVJEyNhoWvwHpuCZ1sJ&#10;z5rnzkSfBsFD1+C9PgXPthIemucZUN99EMaPgq7BQ/OxP22TuVcjs937MdYEusYnmo8+bSvF0PYZ&#10;d8PyeWs9wg/sgyrXqFwo3I+q3qFan8li2yZtyWkePx/Sryv3KYMu0Po7VM5V2aqC7bDKF1TAeEZ1&#10;xLBts2w5DHJzn3750/6m6bXn7H+btqOPLSrGelHrYF2sICOWbSWs1d80bfw2MRELJcV6TO1FYYB1&#10;fAqWbRyTi+ugbNN/07TwGnjElWKzDncX7PQ3sT+q8rWOz6kpfGzjmH0q6eJ3Mw9o45n8pom+uEcl&#10;9ju/acJWwn67v2m6v/P/lSnYtpXyZ62/abpeWEvqr1tU6zNZ9mgNm4Yg28/Lsu1sXpv6XtBIti+q&#10;4OObqqN/20rxtL+Z4ane3PjexrR5FN0cVXm5w7tepCOebaX7Iy0e90bmNI9+8TfYfxom28AdUQuP&#10;ODlXRFzbSnF63uNNxxIe5wPwOFdEPNtKeO19hQXNsv3nJmK8S1jgca6IeLaJSkEnp065zw5r32Od&#10;T84V0adtpfmNPuMpxpx+fT6tz64SzlYVuBEHBV3/kjCXVN+rWp/JYlspll0dnv3jA99ocEUF/99V&#10;Hf3btjYNtvf0psXn/rT2wUX7ERftY6vD5c4g+i/jjrQP+sY32o+4tpW06OukGY1mX5zgoW/w0H7E&#10;s62Ex3V1m+H9zzcYU/QNHtqPeLaJSq/2ueb2WI20zrUQPtF+9GlbKYa2z7jrmc9f6xN+xEJB4/cJ&#10;d0n1b6nWZ7LYVhuP/eMD39Y//tF/9L+ibdjWW4fWP77Rf8RF/3W4zIpcP8/ru3G9/vGN/iMu+sdW&#10;N5Z8E6rTPz7Rf8RD/zV47f0g3gjtf95s/eMT/Uc89I9NsL363yV71D/HPakSfaL/mhjaHOYJVP4e&#10;mvUJv1T/vyOMJW37I9X6TBb0j60Uz5z2Ix77x0eqf3yg/+h/RduwlfW/Nh1a//hG/xEX/dfjtvfi&#10;Z3QMPEvzMRrHN/qPuLbV6b99itmHR5w85wLvjSl4tpX6l3eN2jdKyIA2xj7c/dqHe5/gkgcxTttk&#10;6s2D9F0Z9DJSQe/4JReiX9tq+o9n2vwCOheHtapuOy0XviLcJW37a9X6TBZyARv7575nLcu2WwVM&#10;+8dHmgv4IBei/xVtw1Yaq/b3YvWadC7gm1yIuORCHS5nWO5CcI1cnwv4JhciLrmArWYseRei73fg&#10;7l/0jk9yIeLZVurf9l0I3pvkWqI+F8AlFyLu7dqGTZ9e3fi3+mgnzQWOfVIl+iUXsJX6j8zm+tX+&#10;2R+MtFir6rbTcuFv5H9J276nWp/JwvhjY/++XJiXvS8X8EEuRP8rnf/SWLXvQtdr0rkALrkQcckF&#10;bHW4vBPBt8X6XMA3uRBxyQVspbFsv9/xzKD/uog40Ts+yYWIZ1spzvZ3ATwd5v7jqmamaQjN7ldB&#10;7+CSCxHXNpl6dcNb2NZnmgv4JReiX3Khtv+IhTkM/9PiyOXCC8JY0jH/oVqfyUIuYFM398a0IHtf&#10;LuCDXIj+Vzr/pbFqc6Fek84FcMmFiEsuYKvD5ZeFPK3b/Cvsn+tbjyV6xze5EHFtq8sFflNf944c&#10;eORCxCMXauLknROeGvMO4O4uxr44nQv4Jhci7u3ahk2fXt0QITgU99+R7lhyIfq1rdR/nBe4U8Rb&#10;jbk4crnwn8JdEp+LNr41F7CpS3tjImfAtH8dcto1Ej7Iheh/RduwrU2TdfMzz8zwvUPkI65tpT5t&#10;5+eF8Xkh16ceQ3QOHjkQ8Wyrw+POTf47H3jkOjoHjxyIeLaV+pU3bNoc4N2Jdgz74nQOgEsORFxy&#10;AJs+vXrhHQdwKMTj+6UcSw5Ev8e0DdvmHr9wY7x26Vzq+1H0t3GorU912WnXRRdL90va9nNT9I+N&#10;/fuui3wutX9RneT2E1rHB/qP/m2r00WdDtE2eOg+4tlWg8cbmzW/x0Hb4KH7iGdbDR5/S4u3GRin&#10;OG7WiXUPHrqPeOgeW1n3vGnD1RB3F1c1ksO17vGN7iMuusfGuPfpxO9DOZ6R9md+51h0H/3aVtN/&#10;XGO9nXekdwn7Nnh3/LU6Xmb1L7ZSTOl3/pz+8YP+Iwb6x1YTX60e0Tg+0X/Es60Gj1+r8Jcc+vQ4&#10;EhYaBw/9RzzbavC4Z1O6X2n9g4f+Ix76x1bSf/vbyPYN6QXFQIx9cVr/+Eb/ERf9YytphTdTjOXz&#10;JhrnWPQf/dpW038zGqu+3zNZm+qi8dxMTLMqHxY2+n+g46/V8WJbKSbGzTEZg2McHxoHA/1HDNtq&#10;4qvVIxoHD/1HPNtKeFxL8jy6dI9mJCw0Dh76j3i2lfA4b/MtrvR8zPoHD/1HPPSPrax/X9lxDqjX&#10;P77Rf8RF/9hKWuHaxFqxPtA4x6L/6Ne2uv7j7JL/TYe1qS46Tf+HhY3+f7fjr9XxMqt/sZViqvmN&#10;DH7Qf8RA/9hK8a1Fj2gcn+g/4tlWg8evZ/veS/T4oXHw0H/Es62E1+qffMt/dwPP+gcP/Uc89I+t&#10;pH/GjIzj989rmf/xjf4jLvrHVtbK9PmfY9F/9Iv+sdX0X6v+/H20nP5/X/7R/592/LU6Xmb1L7Zy&#10;TKu/+zEGx1gfaBw/6D9i2FaKD/3X6hGNg4f+I55tJbz2vVzui+TnE8eHxsFD/xHPthJeq//+87fx&#10;eAYMHs+HI55tJTyu/rny55qy77oHTJ4Bg4fuI55totJ73b9LdnAcA7rGJ5qPPm0rxcAY8f2Fb025&#10;GKxH+IG9X2VW5c+EjeafVS0Kk8U2tvV9j/HfPQbXGBzj+NA1GGg+YthWEx/zVI0G0TV4aD7i2VaD&#10;x98X6PsbA44PXYOH5iOebSW8VvPtb9Rz42c8dA0emo94tpXw0Av3Ormu68MDE12Dh+Yjnm2i0quR&#10;ednBcQzoGp9oPvq0rRRD+3eAuIOa/15mPcIPbGv+74SN5l9ULQqTZVZr2NjWr/nyb2Twg+YjBprH&#10;VoqPMarVILrGJ5qPeLbV4HGPp3S/cSQsdA0emo94tpXwWs2Dlz9PWy/oGjw0H/FsK+G198S5099/&#10;XWXNg4fmIx6axyYqBY28VfMch+ajTzSPrRSD+8zX2exPXqUlp/mX5B/N/0i14CbLrNawsa1f86v3&#10;aY3BMR4jdI0fNB8xbCvFh+ZrNYiuwUPzEc+2Eh5zCPc/UEXfPDgSFroGD81HPNtKeKvjl/+9h/sT&#10;XYOH5iOebTV4PAXi3n5ffNY8eGg+4qF5bKJS0MhbNc9xaD76RPPYamJo/6JwPm+tx/P1qvUV4rhV&#10;hd9HXK56i4rtgjzt/7l1idrsy3KpCm0vJ7Xzm+J3jTawXavj5aWXXhrX9sl2+8H2brXxyfrVqrer&#10;bFJJF2w+Htt7VLYlO8wnbeKwn83dPoyDF/vBtk/loA2qOZbFmziO9uXND7xJ9bGbVhvp+urWdM14&#10;Ke9Huh3MmzY43rePm48ditvzgRvtWm4+dihu7+8G0v1Gu5abjx2K21cDN9q13HzsUNw2ksha3G+0&#10;a7n52KG4HQzcaNdy87Hrwe0a9Q/z0tl0VLI4J9nueQuz5y1xncwj8GB5povJvGizaT3mEebPa1WY&#10;M1NOcS4173TeMS/rgHZtX/tYx3QmsZxJXzt24rpaZdr5Qpunni/g/tMqjv+E4qftvkrnXe/7dLdP&#10;2mb9TOI3Xjo2+Hxf4Ebb+0Zu2OBG7WNpD8Vtf+BGO8cNG1yo4eP2UNyOCCMdU9o5btjgRg0ft4fi&#10;tiKMlBvtHDdscKOGj9tDcftLYaTcaOe4YYMbNXzcHorbt4SRcqOd44YNbtTwcXsobi8LI+VGO8cN&#10;G9yo4eP2UNzOluOUG+0cN2xwo9ZnXNNmfYj57WflOOVGO8cNG1yo9RnXQ3JbFEjKjXaOGza4UOsz&#10;rofk9nGBpNxo57hhgwu1PuN6SG6PCCTlRjvHDRtcqPUZ10Ny+5JAUm60c9ywwYVan3E9JLcTAkm5&#10;0c5xwwYXan3G9ZDcviOQlBvtHDdscKHWZ1yvB7d98nVQJV3+TQBcr7IIsvl3tdd7nnpEfonD8dP+&#10;V22YFr/3pX5V+7jN8bTXm9vz8otvc6Od4+Z9qeHi9lDc+H6dcqOd4+Z9qeHmNscP0W9flWN8u99o&#10;57h5X2q4uM3xQ3DbKCHj29xo57h5X2q4uD0UN75fp9xo57h5X2q4ub0e3DwX4At8vosyF6RtbTqj&#10;fDPGCTnCrzHcxj+Y65HTtd/hrxXmVpW+77p990Z/IL7Wldw0WxXEtHkMG/uynEegWmizabvKesSc&#10;ftdlnky50c5x877UcHN7KG7Mkyk32jlu3pcabm4PxY15MuVGO8fN+1LDze2huDFPptxo57h5X2q4&#10;uT0UN+bJlBvtHDfvSw03t4fixjyZcqOd4+Z9qeHm9npwO5N7cp474QF35s7zVdK2musyj9TOnZ7n&#10;0nkHXmlf0871tfelpq/d/t/u65pzgrp6Ms+n8cP9vYrF54QTWqftvtosezqW2J7u9vGxtFlf73MC&#10;Pm+V75Qb7Rw3bHCh9rFDcjsknJQb7Rw3bHChhpvbQ/Xbbwsn5UY7xw0b3Kjh4/ZQ3P5YOCk32jlu&#10;2OBGDR+3h+L2DeGk3GjnuGGDGzV83B6K2/PCSbnRznHDBjdq+Lg9FLcfCiflRjvHDRvcqOHj9lDc&#10;3qkTRMqNdo4bNrhRw8ftobjNBG60c9ywwY0aPm4Pxe2OwI12jhs2uFHDx+2huH0qcKOd44YNbtTw&#10;cXsobr8XuNHOccMGN2r4uD0Ut+OBG+0cN2xwo4aP20Nx+9vAjXaOGza4UcPH7aG4fT9wo53jhg1u&#10;1PBx+0y5+TpMLsfXqNQ/Fgb3PrcKT5/B7n9eIOeeQ/m+/V+Z+LGxL/WPtI/bxD7EvTK+X6fcaOe4&#10;eV9quLk9FDe+X6fcaOe4eV9quLk9FDe+X6fcaOe4eV9quLk9FLeN0k/KjXaOm/elhpvbQ3Hj+3XK&#10;jXaOm/elhpvb68HNcwG+wH9GGMwFaVubzug7mTFOyBExG8Nt/P9/u//5pvrI85joN/+t9rR5HBsL&#10;cysL6xxL/1LW+7su82TKjXYtNx87FDfmyZQb7VpuPnYobsyTKTfatdx87FDcmCdTbrRrufnYobgx&#10;T6bcaNdy87FDcWOeTLnRruXmY4fixhyYcqNdy83HDsXtpLiweH77eteumd987JDc0vcs4ZZ7z7KN&#10;YnXuhRv7DsntfaHfaNf2G/sOyY13JdMxpV3LjX2H5HYkcKNdy419h+S2ErjRruXGvkNy413JdExp&#10;13Jj3yG5fStwo13LjX2H5PZy4Ea7lhv7Dsktfc+S+S33nqVojJf2yvLUKeY3v28Jv/W+tsR/+p4l&#10;3HLvWXbUJte9PnbIfluU8zQXaNeOKfsOye3jgRvtWm7sOyS39D1LxjT3nuW0MfX7lvAbQm9fkuN0&#10;TGnX9hv7wosyBLf0PUv6Lfee5bR+8/uWQ3H7jhyn/Ua7tt/YF16UIfqN7/opN9q13NgXXpQhuPFu&#10;QcqNdi03v5cwFLf0+Tp6yz1fV9eMl/S8wL5D9tutod9o1/Yb+w7J7VDgRruWG/sOyY1n5KneaNdy&#10;83P2ofTGM/KUG+1abn7OPhQ3npGn3GjXcmPfIceUZ+QpN9q13Pycfah++2HgRruWG/sO2W88I0/7&#10;jXYtNz9nH6rfeEaecqNdy83P2YfidkfgRruWG/sOOaafCtxo13Jj3yG58Yw8HVPatdz8nH2oMeUZ&#10;ecqNdi03P2cfihvPyFNutGu5+Tn7UNy+H7jRruXGvkPqjedqab/RruXmZ3Jn2m817+Ka0/lr+Bsu&#10;/FbgEl11blVh3X/Dxf3J93/ud+e236LjFlXmVG6+45br3qvGlVrHZ/d3UY6xkq5vWmzxtF3/B2W9&#10;V6LyZZXM8bKwrP5dlV2LzYbt2rJNpd0u2+INH2ya3/xgDf6WxWYT/Ij5rG3PvoAXhbhtbnGVV8rx&#10;dtm3qbBsVrlChWO5Tof/nMq1Khn+x2RSGfMfr3OM+XPMWYuruBfI9i4Vlm0qrP8PAAAA//8DAFBL&#10;AwQUAAYACAAAACEAHWDNBt8AAAAHAQAADwAAAGRycy9kb3ducmV2LnhtbEyPQUvDQBSE74L/YXmC&#10;N7uJNbGN2ZRS1FMp2Ari7TX7moRm34bsNkn/vetJj8MMM9/kq8m0YqDeNZYVxLMIBHFpdcOVgs/D&#10;28MChPPIGlvLpOBKDlbF7U2OmbYjf9Cw95UIJewyVFB732VSurImg25mO+LgnWxv0AfZV1L3OIZy&#10;08rHKEqlwYbDQo0dbWoqz/uLUfA+4riex6/D9nzaXL8Pye5rG5NS93fT+gWEp8n/heEXP6BDEZiO&#10;9sLaiVZBOOIVJMsliOAu0jQBcVQwf46fQBa5/M9f/A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9VEQ5Z4CAADjBwAADgAAAAAAAAAAAAAAAAA8AgAAZHJzL2Uyb0Rv&#10;Yy54bWxQSwECLQAUAAYACAAAACEAuHCBL4IdAAAwtAAAFAAAAAAAAAAAAAAAAAAGBQAAZHJzL21l&#10;ZGlhL2ltYWdlMS5lbWZQSwECLQAUAAYACAAAACEAHWDNBt8AAAAHAQAADwAAAAAAAAAAAAAAAAC6&#10;IgAAZHJzL2Rvd25yZXYueG1sUEsBAi0AFAAGAAgAAAAhAI4iCUK6AAAAIQEAABkAAAAAAAAAAAAA&#10;AAAAxiMAAGRycy9fcmVscy9lMm9Eb2MueG1sLnJlbHNQSwUGAAAAAAYABgB8AQAAtyQAAAAA&#10;">
                <v:shape id="Picture 35" o:spid="_x0000_s1027" type="#_x0000_t75" style="position:absolute;top:31;width:27425;height:19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kcwQAAANsAAAAPAAAAZHJzL2Rvd25yZXYueG1sRI/NqsIw&#10;FIT3gu8QjuBOU3+uSDWKCIK40+tCd4fm2Babk5KkWn16I1y4y2FmvmGW69ZU4kHOl5YVjIYJCOLM&#10;6pJzBeff3WAOwgdkjZVlUvAiD+tVt7PEVNsnH+lxCrmIEPYpKihCqFMpfVaQQT+0NXH0btYZDFG6&#10;XGqHzwg3lRwnyUwaLDkuFFjTtqDsfmqMAnd9N9cDVpeww/x4aZJpe0erVL/XbhYgArXhP/zX3msF&#10;kx/4fok/QK4+AAAA//8DAFBLAQItABQABgAIAAAAIQDb4fbL7gAAAIUBAAATAAAAAAAAAAAAAAAA&#10;AAAAAABbQ29udGVudF9UeXBlc10ueG1sUEsBAi0AFAAGAAgAAAAhAFr0LFu/AAAAFQEAAAsAAAAA&#10;AAAAAAAAAAAAHwEAAF9yZWxzLy5yZWxzUEsBAi0AFAAGAAgAAAAhABZHeRzBAAAA2wAAAA8AAAAA&#10;AAAAAAAAAAAABwIAAGRycy9kb3ducmV2LnhtbFBLBQYAAAAAAwADALcAAAD1AgAAAAA=&#10;">
                  <v:imagedata r:id="rId27" o:title="" cropbottom="33464f"/>
                </v:shape>
                <v:shape id="Picture 37" o:spid="_x0000_s1028" type="#_x0000_t75" style="position:absolute;left:27590;width:27432;height:1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Z6xQAAANsAAAAPAAAAZHJzL2Rvd25yZXYueG1sRI9Ba8JA&#10;FITvBf/D8gq9FN1YQUt0FbGUemnRVO/P7DNJk30bstsk9de7QsHjMDPfMItVbyrRUuMKywrGowgE&#10;cWp1wZmCw/f78BWE88gaK8uk4I8crJaDhwXG2na8pzbxmQgQdjEqyL2vYyldmpNBN7I1cfDOtjHo&#10;g2wyqRvsAtxU8iWKptJgwWEhx5o2OaVl8msUoH07fl0+y8PH9PmUzi5F99Mfd0o9PfbrOQhPvb+H&#10;/9tbrWAyg9uX8APk8goAAP//AwBQSwECLQAUAAYACAAAACEA2+H2y+4AAACFAQAAEwAAAAAAAAAA&#10;AAAAAAAAAAAAW0NvbnRlbnRfVHlwZXNdLnhtbFBLAQItABQABgAIAAAAIQBa9CxbvwAAABUBAAAL&#10;AAAAAAAAAAAAAAAAAB8BAABfcmVscy8ucmVsc1BLAQItABQABgAIAAAAIQDlTCZ6xQAAANsAAAAP&#10;AAAAAAAAAAAAAAAAAAcCAABkcnMvZG93bnJldi54bWxQSwUGAAAAAAMAAwC3AAAA+QIAAAAA&#10;">
                  <v:imagedata r:id="rId27" o:title="" croptop="33516f"/>
                </v:shape>
                <w10:wrap type="tight" anchorx="margin"/>
              </v:group>
            </w:pict>
          </mc:Fallback>
        </mc:AlternateContent>
      </w:r>
      <w:r w:rsidR="002D3404">
        <w:rPr>
          <w:rFonts w:ascii="Times New Roman" w:hAnsi="Times New Roman" w:cs="Times New Roman"/>
          <w:noProof/>
          <w:sz w:val="24"/>
          <w:szCs w:val="24"/>
        </w:rPr>
        <w:t xml:space="preserve">required values </w:t>
      </w:r>
      <w:r w:rsidR="006449B7">
        <w:rPr>
          <w:rFonts w:ascii="Times New Roman" w:hAnsi="Times New Roman" w:cs="Times New Roman"/>
          <w:noProof/>
          <w:sz w:val="24"/>
          <w:szCs w:val="24"/>
        </w:rPr>
        <w:t xml:space="preserve">to perform the test. </w:t>
      </w:r>
    </w:p>
    <w:p w14:paraId="03770095" w14:textId="5E799958" w:rsidR="00C27F0D" w:rsidRDefault="00C27F0D" w:rsidP="00FB5A80">
      <w:pPr>
        <w:spacing w:line="480" w:lineRule="auto"/>
        <w:ind w:left="360"/>
        <w:rPr>
          <w:rFonts w:ascii="Times New Roman" w:hAnsi="Times New Roman" w:cs="Times New Roman"/>
          <w:noProof/>
          <w:sz w:val="24"/>
          <w:szCs w:val="24"/>
        </w:rPr>
      </w:pPr>
    </w:p>
    <w:p w14:paraId="79FCA493" w14:textId="6C4292E9" w:rsidR="00C27F0D" w:rsidRDefault="00C27F0D" w:rsidP="00FB5A80">
      <w:pPr>
        <w:spacing w:line="480" w:lineRule="auto"/>
        <w:ind w:left="360"/>
        <w:rPr>
          <w:rFonts w:ascii="Times New Roman" w:hAnsi="Times New Roman" w:cs="Times New Roman"/>
          <w:noProof/>
          <w:sz w:val="24"/>
          <w:szCs w:val="24"/>
        </w:rPr>
      </w:pPr>
    </w:p>
    <w:p w14:paraId="13166882" w14:textId="77777777" w:rsidR="005A64D1" w:rsidRDefault="00C27F0D" w:rsidP="00BE0127">
      <w:p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t>Upon performing the chi-squared goodness of fit test, we can see for the Stock Amazon our degree of freedoom is 15, test-statistic is 5</w:t>
      </w:r>
      <w:r w:rsidR="00BE0127">
        <w:rPr>
          <w:rFonts w:ascii="Times New Roman" w:hAnsi="Times New Roman" w:cs="Times New Roman"/>
          <w:noProof/>
          <w:sz w:val="24"/>
          <w:szCs w:val="24"/>
        </w:rPr>
        <w:t>0.54 and the obatined p-</w:t>
      </w:r>
      <w:r w:rsidR="00BE0127">
        <w:rPr>
          <w:rFonts w:ascii="Times New Roman" w:hAnsi="Times New Roman" w:cs="Times New Roman"/>
          <w:noProof/>
          <w:sz w:val="24"/>
          <w:szCs w:val="24"/>
        </w:rPr>
        <w:lastRenderedPageBreak/>
        <w:t>value is 0.</w:t>
      </w:r>
      <w:r w:rsidR="00AF1DB1">
        <w:rPr>
          <w:rFonts w:ascii="Times New Roman" w:hAnsi="Times New Roman" w:cs="Times New Roman"/>
          <w:noProof/>
          <w:sz w:val="24"/>
          <w:szCs w:val="24"/>
        </w:rPr>
        <w:t xml:space="preserve">000010. </w:t>
      </w:r>
      <w:r w:rsidR="00EA2C54">
        <w:rPr>
          <w:rFonts w:ascii="Times New Roman" w:hAnsi="Times New Roman" w:cs="Times New Roman"/>
          <w:noProof/>
          <w:sz w:val="24"/>
          <w:szCs w:val="24"/>
        </w:rPr>
        <w:t xml:space="preserve">We know that our p-value is less than our alpha value 0.05, Hence we can reject our null hypothesis and confirm that Amazon residuals don’t follow normal distribution. </w:t>
      </w:r>
      <w:r w:rsidR="003475A5">
        <w:rPr>
          <w:rFonts w:ascii="Times New Roman" w:hAnsi="Times New Roman" w:cs="Times New Roman"/>
          <w:noProof/>
          <w:sz w:val="24"/>
          <w:szCs w:val="24"/>
        </w:rPr>
        <w:t xml:space="preserve">Next, for Netflix </w:t>
      </w:r>
      <w:r w:rsidR="00DE2476">
        <w:rPr>
          <w:rFonts w:ascii="Times New Roman" w:hAnsi="Times New Roman" w:cs="Times New Roman"/>
          <w:noProof/>
          <w:sz w:val="24"/>
          <w:szCs w:val="24"/>
        </w:rPr>
        <w:t xml:space="preserve">we can see that our degree of freedom remains same as 15, </w:t>
      </w:r>
      <w:r w:rsidR="001B6E72">
        <w:rPr>
          <w:rFonts w:ascii="Times New Roman" w:hAnsi="Times New Roman" w:cs="Times New Roman"/>
          <w:noProof/>
          <w:sz w:val="24"/>
          <w:szCs w:val="24"/>
        </w:rPr>
        <w:t xml:space="preserve">test-statistic </w:t>
      </w:r>
      <w:r w:rsidR="00E43ACB">
        <w:rPr>
          <w:rFonts w:ascii="Times New Roman" w:hAnsi="Times New Roman" w:cs="Times New Roman"/>
          <w:noProof/>
          <w:sz w:val="24"/>
          <w:szCs w:val="24"/>
        </w:rPr>
        <w:t xml:space="preserve">is 13.78 and p-value is 0.54. Here can see that our test-statistic is </w:t>
      </w:r>
      <w:r w:rsidR="00EA6295">
        <w:rPr>
          <w:rFonts w:ascii="Times New Roman" w:hAnsi="Times New Roman" w:cs="Times New Roman"/>
          <w:noProof/>
          <w:sz w:val="24"/>
          <w:szCs w:val="24"/>
        </w:rPr>
        <w:t xml:space="preserve">smalled compared to the test-statistic of Amazon also the p-value obtained is greater than that of </w:t>
      </w:r>
      <w:r w:rsidR="00EC3E80">
        <w:rPr>
          <w:rFonts w:ascii="Times New Roman" w:hAnsi="Times New Roman" w:cs="Times New Roman"/>
          <w:noProof/>
          <w:sz w:val="24"/>
          <w:szCs w:val="24"/>
        </w:rPr>
        <w:t xml:space="preserve">our alpha value that is 0.05. Hence, we </w:t>
      </w:r>
      <w:r w:rsidR="008C096E">
        <w:rPr>
          <w:rFonts w:ascii="Times New Roman" w:hAnsi="Times New Roman" w:cs="Times New Roman"/>
          <w:noProof/>
          <w:sz w:val="24"/>
          <w:szCs w:val="24"/>
        </w:rPr>
        <w:t xml:space="preserve">fail to reject our null hypothesis and we can confirm that we have enough evidence to </w:t>
      </w:r>
      <w:r w:rsidR="005A64D1">
        <w:rPr>
          <w:rFonts w:ascii="Times New Roman" w:hAnsi="Times New Roman" w:cs="Times New Roman"/>
          <w:noProof/>
          <w:sz w:val="24"/>
          <w:szCs w:val="24"/>
        </w:rPr>
        <w:t xml:space="preserve">conclude that residuals for Netflix are normally distributed. </w:t>
      </w:r>
    </w:p>
    <w:p w14:paraId="1A8CC95B" w14:textId="36E851EB" w:rsidR="00FB5A80" w:rsidRDefault="005A64D1" w:rsidP="0054631A">
      <w:pPr>
        <w:spacing w:line="480" w:lineRule="auto"/>
        <w:jc w:val="center"/>
        <w:rPr>
          <w:rFonts w:ascii="Times New Roman" w:hAnsi="Times New Roman" w:cs="Times New Roman"/>
          <w:b/>
          <w:bCs/>
          <w:noProof/>
          <w:sz w:val="24"/>
          <w:szCs w:val="24"/>
        </w:rPr>
      </w:pPr>
      <w:r w:rsidRPr="005A64D1">
        <w:rPr>
          <w:rFonts w:ascii="Times New Roman" w:hAnsi="Times New Roman" w:cs="Times New Roman"/>
          <w:b/>
          <w:bCs/>
          <w:noProof/>
          <w:sz w:val="24"/>
          <w:szCs w:val="24"/>
        </w:rPr>
        <w:t>Part 4</w:t>
      </w:r>
    </w:p>
    <w:p w14:paraId="1EA16EB5" w14:textId="285A6896" w:rsidR="00FB5A80" w:rsidRDefault="004209EE" w:rsidP="00FB5A80">
      <w:pPr>
        <w:spacing w:line="480" w:lineRule="auto"/>
        <w:ind w:left="360"/>
        <w:rPr>
          <w:rFonts w:ascii="Times New Roman" w:hAnsi="Times New Roman" w:cs="Times New Roman"/>
          <w:noProof/>
          <w:sz w:val="24"/>
          <w:szCs w:val="24"/>
        </w:rPr>
      </w:pPr>
      <w:r w:rsidRPr="004209EE">
        <w:rPr>
          <w:rFonts w:ascii="Times New Roman" w:hAnsi="Times New Roman" w:cs="Times New Roman"/>
          <w:noProof/>
          <w:sz w:val="24"/>
          <w:szCs w:val="24"/>
        </w:rPr>
        <w:t>Based on our data, we determined the MAPEs for periods 253 through 262, using the most recent price as the current price projection for periods 2 through 262. The forecasting technique(s) that can outperform the benchmark were then assessed by comparing these MAPEs to the benchmark.</w:t>
      </w:r>
      <w:r>
        <w:rPr>
          <w:rFonts w:ascii="Times New Roman" w:hAnsi="Times New Roman" w:cs="Times New Roman"/>
          <w:noProof/>
          <w:sz w:val="24"/>
          <w:szCs w:val="24"/>
        </w:rPr>
        <w:t xml:space="preserve"> </w:t>
      </w:r>
      <w:r w:rsidR="004E4B48">
        <w:rPr>
          <w:rFonts w:ascii="Times New Roman" w:hAnsi="Times New Roman" w:cs="Times New Roman"/>
          <w:noProof/>
          <w:sz w:val="24"/>
          <w:szCs w:val="24"/>
        </w:rPr>
        <w:t xml:space="preserve">The benchmark set for MAPEs for both the stocks are as follows </w:t>
      </w:r>
    </w:p>
    <w:p w14:paraId="10B75656" w14:textId="5D12E867" w:rsidR="00FF4383" w:rsidRDefault="0083169B" w:rsidP="00FB5A80">
      <w:pPr>
        <w:spacing w:line="480" w:lineRule="auto"/>
        <w:ind w:left="360"/>
        <w:rPr>
          <w:rFonts w:ascii="Times New Roman" w:hAnsi="Times New Roman" w:cs="Times New Roman"/>
          <w:noProof/>
          <w:sz w:val="24"/>
          <w:szCs w:val="24"/>
        </w:rPr>
      </w:pPr>
      <w:r w:rsidRPr="0083169B">
        <w:drawing>
          <wp:inline distT="0" distB="0" distL="0" distR="0" wp14:anchorId="0031B9D0" wp14:editId="24AB5CC6">
            <wp:extent cx="1224915" cy="381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4915" cy="381635"/>
                    </a:xfrm>
                    <a:prstGeom prst="rect">
                      <a:avLst/>
                    </a:prstGeom>
                    <a:noFill/>
                    <a:ln>
                      <a:noFill/>
                    </a:ln>
                  </pic:spPr>
                </pic:pic>
              </a:graphicData>
            </a:graphic>
          </wp:inline>
        </w:drawing>
      </w:r>
    </w:p>
    <w:p w14:paraId="3CD32339" w14:textId="539BB3FA" w:rsidR="00FF6AE9" w:rsidRDefault="002C3B1C" w:rsidP="00FF6AE9">
      <w:p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t>Based on our benchmark value</w:t>
      </w:r>
      <w:r w:rsidR="00837B2F">
        <w:rPr>
          <w:rFonts w:ascii="Times New Roman" w:hAnsi="Times New Roman" w:cs="Times New Roman"/>
          <w:noProof/>
          <w:sz w:val="24"/>
          <w:szCs w:val="24"/>
        </w:rPr>
        <w:t xml:space="preserve">, we can now analyze and check which methods can outperfom the benchmark. </w:t>
      </w:r>
      <w:r w:rsidR="006F77C6">
        <w:rPr>
          <w:rFonts w:ascii="Times New Roman" w:hAnsi="Times New Roman" w:cs="Times New Roman"/>
          <w:noProof/>
          <w:sz w:val="24"/>
          <w:szCs w:val="24"/>
        </w:rPr>
        <w:t xml:space="preserve">From our analysis earlier we can see that </w:t>
      </w:r>
      <w:r w:rsidR="0098264E">
        <w:rPr>
          <w:rFonts w:ascii="Times New Roman" w:hAnsi="Times New Roman" w:cs="Times New Roman"/>
          <w:noProof/>
          <w:sz w:val="24"/>
          <w:szCs w:val="24"/>
        </w:rPr>
        <w:t xml:space="preserve">5-period </w:t>
      </w:r>
      <w:r w:rsidR="0090400B">
        <w:rPr>
          <w:rFonts w:ascii="Times New Roman" w:hAnsi="Times New Roman" w:cs="Times New Roman"/>
          <w:noProof/>
          <w:sz w:val="24"/>
          <w:szCs w:val="24"/>
        </w:rPr>
        <w:t>weighted average</w:t>
      </w:r>
      <w:r w:rsidR="00A40F79">
        <w:rPr>
          <w:rFonts w:ascii="Times New Roman" w:hAnsi="Times New Roman" w:cs="Times New Roman"/>
          <w:noProof/>
          <w:sz w:val="24"/>
          <w:szCs w:val="24"/>
        </w:rPr>
        <w:t xml:space="preserve"> method dervied MAPE values </w:t>
      </w:r>
      <w:r w:rsidR="0090400B">
        <w:rPr>
          <w:rFonts w:ascii="Times New Roman" w:hAnsi="Times New Roman" w:cs="Times New Roman"/>
          <w:noProof/>
          <w:sz w:val="24"/>
          <w:szCs w:val="24"/>
        </w:rPr>
        <w:t>6.36</w:t>
      </w:r>
      <w:r w:rsidR="00CF5821">
        <w:rPr>
          <w:rFonts w:ascii="Times New Roman" w:hAnsi="Times New Roman" w:cs="Times New Roman"/>
          <w:noProof/>
          <w:sz w:val="24"/>
          <w:szCs w:val="24"/>
        </w:rPr>
        <w:t xml:space="preserve">% and </w:t>
      </w:r>
      <w:r w:rsidR="0090400B">
        <w:rPr>
          <w:rFonts w:ascii="Times New Roman" w:hAnsi="Times New Roman" w:cs="Times New Roman"/>
          <w:noProof/>
          <w:sz w:val="24"/>
          <w:szCs w:val="24"/>
        </w:rPr>
        <w:t>3.44</w:t>
      </w:r>
      <w:r w:rsidR="00CF5821">
        <w:rPr>
          <w:rFonts w:ascii="Times New Roman" w:hAnsi="Times New Roman" w:cs="Times New Roman"/>
          <w:noProof/>
          <w:sz w:val="24"/>
          <w:szCs w:val="24"/>
        </w:rPr>
        <w:t>% for amazon and netflix respectively</w:t>
      </w:r>
      <w:r w:rsidR="00B633C0">
        <w:rPr>
          <w:rFonts w:ascii="Times New Roman" w:hAnsi="Times New Roman" w:cs="Times New Roman"/>
          <w:noProof/>
          <w:sz w:val="24"/>
          <w:szCs w:val="24"/>
        </w:rPr>
        <w:t xml:space="preserve">. </w:t>
      </w:r>
      <w:r w:rsidR="00B633C0" w:rsidRPr="00B633C0">
        <w:rPr>
          <w:rFonts w:ascii="Times New Roman" w:hAnsi="Times New Roman" w:cs="Times New Roman"/>
          <w:noProof/>
          <w:sz w:val="24"/>
          <w:szCs w:val="24"/>
        </w:rPr>
        <w:t xml:space="preserve">The results indicate that </w:t>
      </w:r>
      <w:r w:rsidR="0090400B">
        <w:rPr>
          <w:rFonts w:ascii="Times New Roman" w:hAnsi="Times New Roman" w:cs="Times New Roman"/>
          <w:noProof/>
          <w:sz w:val="24"/>
          <w:szCs w:val="24"/>
        </w:rPr>
        <w:t xml:space="preserve">5-period weighted average method </w:t>
      </w:r>
      <w:r w:rsidR="00A35574">
        <w:rPr>
          <w:rFonts w:ascii="Times New Roman" w:hAnsi="Times New Roman" w:cs="Times New Roman"/>
          <w:noProof/>
          <w:sz w:val="24"/>
          <w:szCs w:val="24"/>
        </w:rPr>
        <w:t xml:space="preserve">had the lowest of all the methods we use to </w:t>
      </w:r>
      <w:r w:rsidR="00097208">
        <w:rPr>
          <w:rFonts w:ascii="Times New Roman" w:hAnsi="Times New Roman" w:cs="Times New Roman"/>
          <w:noProof/>
          <w:sz w:val="24"/>
          <w:szCs w:val="24"/>
        </w:rPr>
        <w:t>predict the prices but it did not</w:t>
      </w:r>
      <w:r w:rsidR="00B633C0" w:rsidRPr="00B633C0">
        <w:rPr>
          <w:rFonts w:ascii="Times New Roman" w:hAnsi="Times New Roman" w:cs="Times New Roman"/>
          <w:noProof/>
          <w:sz w:val="24"/>
          <w:szCs w:val="24"/>
        </w:rPr>
        <w:t xml:space="preserve"> outperform the benchmark. This suggests that this forecasting method is a more accurate predictor of future stock prices for this particular dataset.</w:t>
      </w:r>
      <w:r w:rsidR="00CF5821">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14:paraId="229D57D8" w14:textId="56C5E41B" w:rsidR="00FF6AE9" w:rsidRDefault="00FF6AE9" w:rsidP="00FF6AE9">
      <w:pPr>
        <w:spacing w:line="480" w:lineRule="auto"/>
        <w:ind w:left="36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Question: </w:t>
      </w:r>
    </w:p>
    <w:p w14:paraId="00CCC50A" w14:textId="67F87BF6" w:rsidR="00FF6AE9" w:rsidRDefault="00EC51F9" w:rsidP="00FF6AE9">
      <w:pPr>
        <w:spacing w:line="480" w:lineRule="auto"/>
        <w:ind w:left="360"/>
        <w:rPr>
          <w:rFonts w:ascii="Times New Roman" w:hAnsi="Times New Roman" w:cs="Times New Roman"/>
          <w:noProof/>
          <w:sz w:val="24"/>
          <w:szCs w:val="24"/>
        </w:rPr>
      </w:pPr>
      <w:r w:rsidRPr="00EC51F9">
        <w:rPr>
          <w:rFonts w:ascii="Times New Roman" w:hAnsi="Times New Roman" w:cs="Times New Roman"/>
          <w:noProof/>
          <w:sz w:val="24"/>
          <w:szCs w:val="24"/>
        </w:rPr>
        <w:t>The investor's risk tolerance, investment objectives, and market expectations are primarily what determine how much of an investment should be allocated to each company (AMZN and NFLX).</w:t>
      </w:r>
      <w:r w:rsidR="005059B7">
        <w:rPr>
          <w:rFonts w:ascii="Times New Roman" w:hAnsi="Times New Roman" w:cs="Times New Roman"/>
          <w:noProof/>
          <w:sz w:val="24"/>
          <w:szCs w:val="24"/>
        </w:rPr>
        <w:t xml:space="preserve"> </w:t>
      </w:r>
      <w:r w:rsidR="005059B7" w:rsidRPr="005059B7">
        <w:rPr>
          <w:rFonts w:ascii="Times New Roman" w:hAnsi="Times New Roman" w:cs="Times New Roman"/>
          <w:noProof/>
          <w:sz w:val="24"/>
          <w:szCs w:val="24"/>
        </w:rPr>
        <w:t>One approach to deciding the allocation is to consider the historical performance of the stocks and their expected future performance</w:t>
      </w:r>
      <w:r w:rsidR="005059B7">
        <w:rPr>
          <w:rFonts w:ascii="Times New Roman" w:hAnsi="Times New Roman" w:cs="Times New Roman"/>
          <w:noProof/>
          <w:sz w:val="24"/>
          <w:szCs w:val="24"/>
        </w:rPr>
        <w:t xml:space="preserve"> which we have performed in this assignment</w:t>
      </w:r>
      <w:r w:rsidR="005059B7" w:rsidRPr="005059B7">
        <w:rPr>
          <w:rFonts w:ascii="Times New Roman" w:hAnsi="Times New Roman" w:cs="Times New Roman"/>
          <w:noProof/>
          <w:sz w:val="24"/>
          <w:szCs w:val="24"/>
        </w:rPr>
        <w:t>. For example,</w:t>
      </w:r>
      <w:r w:rsidR="005059B7">
        <w:rPr>
          <w:rFonts w:ascii="Times New Roman" w:hAnsi="Times New Roman" w:cs="Times New Roman"/>
          <w:noProof/>
          <w:sz w:val="24"/>
          <w:szCs w:val="24"/>
        </w:rPr>
        <w:t xml:space="preserve"> </w:t>
      </w:r>
      <w:r w:rsidR="00AC4A36">
        <w:rPr>
          <w:rFonts w:ascii="Times New Roman" w:hAnsi="Times New Roman" w:cs="Times New Roman"/>
          <w:noProof/>
          <w:sz w:val="24"/>
          <w:szCs w:val="24"/>
        </w:rPr>
        <w:t>from regression we can see that netflix had a greater slope compared to amazon</w:t>
      </w:r>
      <w:r w:rsidR="00887270">
        <w:rPr>
          <w:rFonts w:ascii="Times New Roman" w:hAnsi="Times New Roman" w:cs="Times New Roman"/>
          <w:noProof/>
          <w:sz w:val="24"/>
          <w:szCs w:val="24"/>
        </w:rPr>
        <w:t>, which indicated that the increase in netflix stocks would be comparitively greater than that of Amazon</w:t>
      </w:r>
      <w:r w:rsidR="005059B7" w:rsidRPr="005059B7">
        <w:rPr>
          <w:rFonts w:ascii="Times New Roman" w:hAnsi="Times New Roman" w:cs="Times New Roman"/>
          <w:noProof/>
          <w:sz w:val="24"/>
          <w:szCs w:val="24"/>
        </w:rPr>
        <w:t>.</w:t>
      </w:r>
      <w:r w:rsidR="00C226E4">
        <w:rPr>
          <w:rFonts w:ascii="Times New Roman" w:hAnsi="Times New Roman" w:cs="Times New Roman"/>
          <w:noProof/>
          <w:sz w:val="24"/>
          <w:szCs w:val="24"/>
        </w:rPr>
        <w:t xml:space="preserve"> But when we plot the values over the period of time to analyze the trend we can see that </w:t>
      </w:r>
      <w:r w:rsidR="00105E80">
        <w:rPr>
          <w:rFonts w:ascii="Times New Roman" w:hAnsi="Times New Roman" w:cs="Times New Roman"/>
          <w:noProof/>
          <w:sz w:val="24"/>
          <w:szCs w:val="24"/>
        </w:rPr>
        <w:t xml:space="preserve">amazon had a gradual increase without a lot of irregualar activities where as netflix </w:t>
      </w:r>
      <w:r w:rsidR="001F031B">
        <w:rPr>
          <w:rFonts w:ascii="Times New Roman" w:hAnsi="Times New Roman" w:cs="Times New Roman"/>
          <w:noProof/>
          <w:sz w:val="24"/>
          <w:szCs w:val="24"/>
        </w:rPr>
        <w:t xml:space="preserve">had a lot of irregular cycles </w:t>
      </w:r>
      <w:r w:rsidR="00626478">
        <w:rPr>
          <w:rFonts w:ascii="Times New Roman" w:hAnsi="Times New Roman" w:cs="Times New Roman"/>
          <w:noProof/>
          <w:sz w:val="24"/>
          <w:szCs w:val="24"/>
        </w:rPr>
        <w:t xml:space="preserve">of ups and downs. </w:t>
      </w:r>
      <w:r w:rsidR="00F56833">
        <w:rPr>
          <w:rFonts w:ascii="Times New Roman" w:hAnsi="Times New Roman" w:cs="Times New Roman"/>
          <w:noProof/>
          <w:sz w:val="24"/>
          <w:szCs w:val="24"/>
        </w:rPr>
        <w:t>Hence we can say that if the investor is open to high risk and volatility</w:t>
      </w:r>
      <w:r w:rsidR="0009309A">
        <w:rPr>
          <w:rFonts w:ascii="Times New Roman" w:hAnsi="Times New Roman" w:cs="Times New Roman"/>
          <w:noProof/>
          <w:sz w:val="24"/>
          <w:szCs w:val="24"/>
        </w:rPr>
        <w:t xml:space="preserve"> then there is a option to give netflix a higher amount </w:t>
      </w:r>
      <w:r w:rsidR="006D4F72">
        <w:rPr>
          <w:rFonts w:ascii="Times New Roman" w:hAnsi="Times New Roman" w:cs="Times New Roman"/>
          <w:noProof/>
          <w:sz w:val="24"/>
          <w:szCs w:val="24"/>
        </w:rPr>
        <w:t>of shares and amazon a lower amount of shares.</w:t>
      </w:r>
      <w:r w:rsidR="008E711A">
        <w:rPr>
          <w:rFonts w:ascii="Times New Roman" w:hAnsi="Times New Roman" w:cs="Times New Roman"/>
          <w:noProof/>
          <w:sz w:val="24"/>
          <w:szCs w:val="24"/>
        </w:rPr>
        <w:t xml:space="preserve"> Where P can be </w:t>
      </w:r>
      <w:r w:rsidR="00EC1D2B">
        <w:rPr>
          <w:rFonts w:ascii="Times New Roman" w:hAnsi="Times New Roman" w:cs="Times New Roman"/>
          <w:noProof/>
          <w:sz w:val="24"/>
          <w:szCs w:val="24"/>
        </w:rPr>
        <w:t>40% and Q is 60%.</w:t>
      </w:r>
      <w:r w:rsidR="006D4F72">
        <w:rPr>
          <w:rFonts w:ascii="Times New Roman" w:hAnsi="Times New Roman" w:cs="Times New Roman"/>
          <w:noProof/>
          <w:sz w:val="24"/>
          <w:szCs w:val="24"/>
        </w:rPr>
        <w:t xml:space="preserve"> </w:t>
      </w:r>
      <w:r w:rsidR="005A4687">
        <w:rPr>
          <w:rFonts w:ascii="Times New Roman" w:hAnsi="Times New Roman" w:cs="Times New Roman"/>
          <w:noProof/>
          <w:sz w:val="24"/>
          <w:szCs w:val="24"/>
        </w:rPr>
        <w:t xml:space="preserve">Where as if the investor is someone who doesn’t want a high risk and steady </w:t>
      </w:r>
      <w:r w:rsidR="00711687">
        <w:rPr>
          <w:rFonts w:ascii="Times New Roman" w:hAnsi="Times New Roman" w:cs="Times New Roman"/>
          <w:noProof/>
          <w:sz w:val="24"/>
          <w:szCs w:val="24"/>
        </w:rPr>
        <w:t xml:space="preserve">increment in the profits then one can have higher share </w:t>
      </w:r>
      <w:r w:rsidR="00500456">
        <w:rPr>
          <w:rFonts w:ascii="Times New Roman" w:hAnsi="Times New Roman" w:cs="Times New Roman"/>
          <w:noProof/>
          <w:sz w:val="24"/>
          <w:szCs w:val="24"/>
        </w:rPr>
        <w:t xml:space="preserve">allocation for amazon and a lower allocation for netflix. </w:t>
      </w:r>
      <w:r w:rsidR="00EC1D2B">
        <w:rPr>
          <w:rFonts w:ascii="Times New Roman" w:hAnsi="Times New Roman" w:cs="Times New Roman"/>
          <w:noProof/>
          <w:sz w:val="24"/>
          <w:szCs w:val="24"/>
        </w:rPr>
        <w:t xml:space="preserve">Where the allocation of P can </w:t>
      </w:r>
      <w:r w:rsidR="00A17EF5">
        <w:rPr>
          <w:rFonts w:ascii="Times New Roman" w:hAnsi="Times New Roman" w:cs="Times New Roman"/>
          <w:noProof/>
          <w:sz w:val="24"/>
          <w:szCs w:val="24"/>
        </w:rPr>
        <w:t xml:space="preserve">75% and Q 25% respectively.  </w:t>
      </w:r>
    </w:p>
    <w:p w14:paraId="4E7B44F0" w14:textId="5ECD9851" w:rsidR="00DD40D9" w:rsidRDefault="00DD40D9" w:rsidP="00FB5A80">
      <w:pPr>
        <w:spacing w:line="480" w:lineRule="auto"/>
        <w:ind w:left="360"/>
      </w:pPr>
    </w:p>
    <w:p w14:paraId="325865A1" w14:textId="360F2F5C" w:rsidR="00FB5A80" w:rsidRDefault="00FB5A80" w:rsidP="00FB5A80">
      <w:pPr>
        <w:spacing w:line="480" w:lineRule="auto"/>
        <w:ind w:left="360"/>
        <w:rPr>
          <w:rFonts w:ascii="Times New Roman" w:hAnsi="Times New Roman" w:cs="Times New Roman"/>
          <w:noProof/>
          <w:sz w:val="24"/>
          <w:szCs w:val="24"/>
        </w:rPr>
      </w:pPr>
    </w:p>
    <w:p w14:paraId="15F65139" w14:textId="2569B5F1" w:rsidR="00FB5A80" w:rsidRDefault="00FB5A80" w:rsidP="00FB5A80">
      <w:pPr>
        <w:spacing w:line="480" w:lineRule="auto"/>
        <w:ind w:left="360"/>
        <w:rPr>
          <w:rFonts w:ascii="Times New Roman" w:hAnsi="Times New Roman" w:cs="Times New Roman"/>
          <w:noProof/>
          <w:sz w:val="24"/>
          <w:szCs w:val="24"/>
        </w:rPr>
      </w:pPr>
    </w:p>
    <w:p w14:paraId="1F9F6258" w14:textId="7FD3EE3A" w:rsidR="00FB5A80" w:rsidRDefault="00FB5A80" w:rsidP="00FB5A80">
      <w:pPr>
        <w:spacing w:line="480" w:lineRule="auto"/>
        <w:ind w:left="360"/>
        <w:rPr>
          <w:rFonts w:ascii="Times New Roman" w:hAnsi="Times New Roman" w:cs="Times New Roman"/>
          <w:noProof/>
          <w:sz w:val="24"/>
          <w:szCs w:val="24"/>
        </w:rPr>
      </w:pPr>
    </w:p>
    <w:p w14:paraId="2C219F4A" w14:textId="5C141056" w:rsidR="00FB5A80" w:rsidRDefault="00FB5A80" w:rsidP="001B4E3E">
      <w:pPr>
        <w:spacing w:line="480" w:lineRule="auto"/>
        <w:rPr>
          <w:rFonts w:ascii="Times New Roman" w:hAnsi="Times New Roman" w:cs="Times New Roman"/>
          <w:noProof/>
          <w:sz w:val="24"/>
          <w:szCs w:val="24"/>
        </w:rPr>
      </w:pPr>
    </w:p>
    <w:p w14:paraId="08C3921B" w14:textId="0E879C13" w:rsidR="001B4E3E" w:rsidRDefault="001B4E3E" w:rsidP="001B4E3E">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Reference</w:t>
      </w:r>
    </w:p>
    <w:p w14:paraId="6081CE2D" w14:textId="1F322E79" w:rsidR="00E864A8" w:rsidRPr="00E864A8" w:rsidRDefault="00F4469B"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F4469B">
        <w:rPr>
          <w:rFonts w:ascii="Times New Roman" w:hAnsi="Times New Roman" w:cs="Times New Roman"/>
          <w:i/>
          <w:iCs/>
          <w:noProof/>
          <w:sz w:val="24"/>
          <w:szCs w:val="24"/>
        </w:rPr>
        <w:t xml:space="preserve">Lesson 3-2 — Forecasting Methods </w:t>
      </w:r>
      <w:hyperlink r:id="rId29" w:history="1">
        <w:r w:rsidR="00E864A8" w:rsidRPr="00E864A8">
          <w:rPr>
            <w:rStyle w:val="Hyperlink"/>
            <w:rFonts w:ascii="Times New Roman" w:hAnsi="Times New Roman" w:cs="Times New Roman"/>
            <w:noProof/>
            <w:sz w:val="24"/>
            <w:szCs w:val="24"/>
          </w:rPr>
          <w:t>https://northeastern.instructure.com/courses/131431/pages/lesson-3-2-forecasting-methods?module_item_id=8233645</w:t>
        </w:r>
      </w:hyperlink>
      <w:r w:rsidR="00E864A8">
        <w:rPr>
          <w:rFonts w:ascii="Times New Roman" w:hAnsi="Times New Roman" w:cs="Times New Roman"/>
          <w:i/>
          <w:iCs/>
          <w:noProof/>
          <w:sz w:val="24"/>
          <w:szCs w:val="24"/>
        </w:rPr>
        <w:t xml:space="preserve"> </w:t>
      </w:r>
      <w:r w:rsidR="00E864A8">
        <w:rPr>
          <w:rFonts w:ascii="Times New Roman" w:hAnsi="Times New Roman" w:cs="Times New Roman"/>
          <w:noProof/>
          <w:sz w:val="24"/>
          <w:szCs w:val="24"/>
        </w:rPr>
        <w:t xml:space="preserve">   </w:t>
      </w:r>
    </w:p>
    <w:p w14:paraId="394969A1" w14:textId="77777777" w:rsidR="008E26EE" w:rsidRPr="008E26EE" w:rsidRDefault="00E864A8"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E864A8">
        <w:rPr>
          <w:rFonts w:ascii="Times New Roman" w:hAnsi="Times New Roman" w:cs="Times New Roman"/>
          <w:i/>
          <w:iCs/>
          <w:noProof/>
          <w:sz w:val="24"/>
          <w:szCs w:val="24"/>
        </w:rPr>
        <w:t xml:space="preserve">Module 3 Lab </w:t>
      </w:r>
      <w:hyperlink r:id="rId30" w:history="1">
        <w:r w:rsidR="008E26EE" w:rsidRPr="00AE110B">
          <w:rPr>
            <w:rStyle w:val="Hyperlink"/>
            <w:rFonts w:ascii="Times New Roman" w:hAnsi="Times New Roman" w:cs="Times New Roman"/>
            <w:noProof/>
            <w:sz w:val="24"/>
            <w:szCs w:val="24"/>
          </w:rPr>
          <w:t>https://northeastern.instructure.com/courses/131431/pages/module-3-lab-1-forecasting-of-time-series?module_item_id=8233658</w:t>
        </w:r>
      </w:hyperlink>
      <w:r w:rsidR="008E26EE">
        <w:rPr>
          <w:rFonts w:ascii="Times New Roman" w:hAnsi="Times New Roman" w:cs="Times New Roman"/>
          <w:i/>
          <w:iCs/>
          <w:noProof/>
          <w:sz w:val="24"/>
          <w:szCs w:val="24"/>
        </w:rPr>
        <w:t xml:space="preserve"> </w:t>
      </w:r>
    </w:p>
    <w:p w14:paraId="632D9060" w14:textId="6A94D310" w:rsidR="00E864A8" w:rsidRPr="00592A44" w:rsidRDefault="009A0A7C"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9A0A7C">
        <w:rPr>
          <w:rFonts w:ascii="Times New Roman" w:hAnsi="Times New Roman" w:cs="Times New Roman"/>
          <w:i/>
          <w:iCs/>
          <w:noProof/>
          <w:sz w:val="24"/>
          <w:szCs w:val="24"/>
        </w:rPr>
        <w:t>Lesson 3-3 — Regression Analysis</w:t>
      </w:r>
      <w:r>
        <w:rPr>
          <w:rFonts w:ascii="Times New Roman" w:hAnsi="Times New Roman" w:cs="Times New Roman"/>
          <w:i/>
          <w:iCs/>
          <w:noProof/>
          <w:sz w:val="24"/>
          <w:szCs w:val="24"/>
        </w:rPr>
        <w:t xml:space="preserve"> </w:t>
      </w:r>
      <w:hyperlink r:id="rId31" w:history="1">
        <w:r w:rsidR="00592A44" w:rsidRPr="00AE110B">
          <w:rPr>
            <w:rStyle w:val="Hyperlink"/>
            <w:rFonts w:ascii="Times New Roman" w:hAnsi="Times New Roman" w:cs="Times New Roman"/>
            <w:noProof/>
            <w:sz w:val="24"/>
            <w:szCs w:val="24"/>
          </w:rPr>
          <w:t>https://northeastern.instructure.com/courses/131431/pages/lesson-3-3-regression-analysis?module_item_id=8233664</w:t>
        </w:r>
      </w:hyperlink>
      <w:r>
        <w:rPr>
          <w:rFonts w:ascii="Times New Roman" w:hAnsi="Times New Roman" w:cs="Times New Roman"/>
          <w:noProof/>
          <w:sz w:val="24"/>
          <w:szCs w:val="24"/>
        </w:rPr>
        <w:t xml:space="preserve"> </w:t>
      </w:r>
    </w:p>
    <w:p w14:paraId="6A71FC27" w14:textId="21FAB6FA" w:rsidR="00592A44" w:rsidRPr="00E864A8" w:rsidRDefault="00541593" w:rsidP="00E864A8">
      <w:pPr>
        <w:pStyle w:val="ListParagraph"/>
        <w:numPr>
          <w:ilvl w:val="0"/>
          <w:numId w:val="14"/>
        </w:numPr>
        <w:spacing w:line="480" w:lineRule="auto"/>
        <w:ind w:left="360"/>
        <w:jc w:val="left"/>
        <w:rPr>
          <w:rFonts w:ascii="Times New Roman" w:hAnsi="Times New Roman" w:cs="Times New Roman"/>
          <w:i/>
          <w:iCs/>
          <w:noProof/>
          <w:sz w:val="24"/>
          <w:szCs w:val="24"/>
        </w:rPr>
      </w:pPr>
      <w:r w:rsidRPr="00541593">
        <w:rPr>
          <w:rFonts w:ascii="Times New Roman" w:hAnsi="Times New Roman" w:cs="Times New Roman"/>
          <w:noProof/>
          <w:sz w:val="24"/>
          <w:szCs w:val="24"/>
        </w:rPr>
        <w:t>Ayon.S</w:t>
      </w:r>
      <w:r>
        <w:rPr>
          <w:rFonts w:ascii="Times New Roman" w:hAnsi="Times New Roman" w:cs="Times New Roman"/>
          <w:noProof/>
          <w:sz w:val="24"/>
          <w:szCs w:val="24"/>
        </w:rPr>
        <w:t xml:space="preserve"> (Jan 2023)</w:t>
      </w:r>
      <w:r>
        <w:rPr>
          <w:rFonts w:ascii="Times New Roman" w:hAnsi="Times New Roman" w:cs="Times New Roman"/>
          <w:i/>
          <w:iCs/>
          <w:noProof/>
          <w:sz w:val="24"/>
          <w:szCs w:val="24"/>
        </w:rPr>
        <w:t xml:space="preserve"> </w:t>
      </w:r>
      <w:r w:rsidRPr="00541593">
        <w:rPr>
          <w:rFonts w:ascii="Times New Roman" w:hAnsi="Times New Roman" w:cs="Times New Roman"/>
          <w:i/>
          <w:iCs/>
          <w:noProof/>
          <w:sz w:val="24"/>
          <w:szCs w:val="24"/>
        </w:rPr>
        <w:t>How to Calculate Trend Adjusted Exponential Smoothing in Excel</w:t>
      </w:r>
      <w:r>
        <w:rPr>
          <w:rFonts w:ascii="Times New Roman" w:hAnsi="Times New Roman" w:cs="Times New Roman"/>
          <w:i/>
          <w:iCs/>
          <w:noProof/>
          <w:sz w:val="24"/>
          <w:szCs w:val="24"/>
        </w:rPr>
        <w:t xml:space="preserve"> </w:t>
      </w:r>
      <w:hyperlink r:id="rId32" w:history="1">
        <w:r w:rsidRPr="00AE110B">
          <w:rPr>
            <w:rStyle w:val="Hyperlink"/>
            <w:rFonts w:ascii="Times New Roman" w:hAnsi="Times New Roman" w:cs="Times New Roman"/>
            <w:noProof/>
            <w:sz w:val="24"/>
            <w:szCs w:val="24"/>
          </w:rPr>
          <w:t>https://www.exceldemy.com/calculate-trend-adjusted-exponential-smoothing-in-excel/</w:t>
        </w:r>
      </w:hyperlink>
      <w:r>
        <w:rPr>
          <w:rFonts w:ascii="Times New Roman" w:hAnsi="Times New Roman" w:cs="Times New Roman"/>
          <w:noProof/>
          <w:sz w:val="24"/>
          <w:szCs w:val="24"/>
        </w:rPr>
        <w:t xml:space="preserve"> </w:t>
      </w:r>
    </w:p>
    <w:p w14:paraId="18805D30" w14:textId="13B4B40C" w:rsidR="00FB5A80" w:rsidRDefault="00FB5A80" w:rsidP="00FB5A80">
      <w:pPr>
        <w:spacing w:line="480" w:lineRule="auto"/>
        <w:ind w:left="360"/>
        <w:rPr>
          <w:rFonts w:ascii="Times New Roman" w:hAnsi="Times New Roman" w:cs="Times New Roman"/>
          <w:noProof/>
          <w:sz w:val="24"/>
          <w:szCs w:val="24"/>
        </w:rPr>
      </w:pPr>
    </w:p>
    <w:p w14:paraId="4D4012D0" w14:textId="2E1E910D" w:rsidR="00FB5A80" w:rsidRDefault="00FB5A80" w:rsidP="00FB5A80">
      <w:pPr>
        <w:spacing w:line="480" w:lineRule="auto"/>
        <w:ind w:left="360"/>
        <w:rPr>
          <w:rFonts w:ascii="Times New Roman" w:hAnsi="Times New Roman" w:cs="Times New Roman"/>
          <w:noProof/>
          <w:sz w:val="24"/>
          <w:szCs w:val="24"/>
        </w:rPr>
      </w:pPr>
    </w:p>
    <w:p w14:paraId="65AF713E" w14:textId="16984958" w:rsidR="00FB5A80" w:rsidRDefault="00FB5A80" w:rsidP="00FB5A80">
      <w:pPr>
        <w:spacing w:line="480" w:lineRule="auto"/>
        <w:ind w:left="360"/>
        <w:rPr>
          <w:rFonts w:ascii="Times New Roman" w:hAnsi="Times New Roman" w:cs="Times New Roman"/>
          <w:noProof/>
          <w:sz w:val="24"/>
          <w:szCs w:val="24"/>
        </w:rPr>
      </w:pPr>
    </w:p>
    <w:p w14:paraId="6B426512" w14:textId="6D2C54E7" w:rsidR="00FB5A80" w:rsidRDefault="00FB5A80" w:rsidP="00FB5A80">
      <w:pPr>
        <w:spacing w:line="480" w:lineRule="auto"/>
        <w:ind w:left="360"/>
        <w:rPr>
          <w:rFonts w:ascii="Times New Roman" w:hAnsi="Times New Roman" w:cs="Times New Roman"/>
          <w:noProof/>
          <w:sz w:val="24"/>
          <w:szCs w:val="24"/>
        </w:rPr>
      </w:pPr>
    </w:p>
    <w:p w14:paraId="58C21B60" w14:textId="29A11CA6" w:rsidR="00FB5A80" w:rsidRDefault="00FB5A80" w:rsidP="00FB5A80">
      <w:pPr>
        <w:spacing w:line="480" w:lineRule="auto"/>
        <w:ind w:left="360"/>
        <w:rPr>
          <w:rFonts w:ascii="Times New Roman" w:hAnsi="Times New Roman" w:cs="Times New Roman"/>
          <w:noProof/>
          <w:sz w:val="24"/>
          <w:szCs w:val="24"/>
        </w:rPr>
      </w:pPr>
    </w:p>
    <w:p w14:paraId="24D4DFED" w14:textId="159F55DA" w:rsidR="00FB5A80" w:rsidRDefault="00FB5A80" w:rsidP="00FB5A80">
      <w:pPr>
        <w:spacing w:line="480" w:lineRule="auto"/>
        <w:ind w:left="360"/>
        <w:rPr>
          <w:rFonts w:ascii="Times New Roman" w:hAnsi="Times New Roman" w:cs="Times New Roman"/>
          <w:noProof/>
          <w:sz w:val="24"/>
          <w:szCs w:val="24"/>
        </w:rPr>
      </w:pPr>
    </w:p>
    <w:p w14:paraId="1CAD3C01" w14:textId="3CE3A17E" w:rsidR="00FB5A80" w:rsidRDefault="00FB5A80" w:rsidP="00FB5A80">
      <w:pPr>
        <w:spacing w:line="480" w:lineRule="auto"/>
        <w:ind w:left="360"/>
        <w:rPr>
          <w:rFonts w:ascii="Times New Roman" w:hAnsi="Times New Roman" w:cs="Times New Roman"/>
          <w:noProof/>
          <w:sz w:val="24"/>
          <w:szCs w:val="24"/>
        </w:rPr>
      </w:pPr>
    </w:p>
    <w:p w14:paraId="03B74248" w14:textId="28768007" w:rsidR="00FB5A80" w:rsidRDefault="00FB5A80" w:rsidP="00FB5A80">
      <w:pPr>
        <w:spacing w:line="480" w:lineRule="auto"/>
        <w:ind w:left="360"/>
        <w:rPr>
          <w:rFonts w:ascii="Times New Roman" w:hAnsi="Times New Roman" w:cs="Times New Roman"/>
          <w:noProof/>
          <w:sz w:val="24"/>
          <w:szCs w:val="24"/>
        </w:rPr>
      </w:pPr>
    </w:p>
    <w:p w14:paraId="651A4509" w14:textId="3BD768D3" w:rsidR="00FB5A80" w:rsidRDefault="00FB5A80" w:rsidP="00FB5A80">
      <w:pPr>
        <w:spacing w:line="480" w:lineRule="auto"/>
        <w:ind w:left="360"/>
        <w:rPr>
          <w:rFonts w:ascii="Times New Roman" w:hAnsi="Times New Roman" w:cs="Times New Roman"/>
          <w:noProof/>
          <w:sz w:val="24"/>
          <w:szCs w:val="24"/>
        </w:rPr>
      </w:pPr>
    </w:p>
    <w:p w14:paraId="51DD3879" w14:textId="77777777" w:rsidR="00FB5A80" w:rsidRPr="001B6244" w:rsidRDefault="00FB5A80" w:rsidP="00FB5A80">
      <w:pPr>
        <w:spacing w:line="480" w:lineRule="auto"/>
        <w:ind w:left="360"/>
        <w:rPr>
          <w:rFonts w:ascii="Times New Roman" w:hAnsi="Times New Roman" w:cs="Times New Roman"/>
          <w:noProof/>
          <w:sz w:val="24"/>
          <w:szCs w:val="24"/>
        </w:rPr>
      </w:pPr>
    </w:p>
    <w:sectPr w:rsidR="00FB5A80" w:rsidRPr="001B6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5CD6"/>
    <w:multiLevelType w:val="hybridMultilevel"/>
    <w:tmpl w:val="4D8A0204"/>
    <w:lvl w:ilvl="0" w:tplc="978A2D7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F459C"/>
    <w:multiLevelType w:val="hybridMultilevel"/>
    <w:tmpl w:val="88441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E4D4A"/>
    <w:multiLevelType w:val="hybridMultilevel"/>
    <w:tmpl w:val="CB88C8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B48C1"/>
    <w:multiLevelType w:val="hybridMultilevel"/>
    <w:tmpl w:val="49A0D400"/>
    <w:lvl w:ilvl="0" w:tplc="77E047C8">
      <w:start w:val="2"/>
      <w:numFmt w:val="lowerRoman"/>
      <w:lvlText w:val="%1."/>
      <w:lvlJc w:val="right"/>
      <w:pPr>
        <w:ind w:left="720" w:hanging="360"/>
      </w:pPr>
      <w:rPr>
        <w:rFonts w:hint="default"/>
      </w:rPr>
    </w:lvl>
    <w:lvl w:ilvl="1" w:tplc="E520958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838DD"/>
    <w:multiLevelType w:val="hybridMultilevel"/>
    <w:tmpl w:val="25DCDC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256C1F"/>
    <w:multiLevelType w:val="hybridMultilevel"/>
    <w:tmpl w:val="F530E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504FD"/>
    <w:multiLevelType w:val="hybridMultilevel"/>
    <w:tmpl w:val="C4464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033DE"/>
    <w:multiLevelType w:val="hybridMultilevel"/>
    <w:tmpl w:val="246E0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B485E"/>
    <w:multiLevelType w:val="hybridMultilevel"/>
    <w:tmpl w:val="195658A8"/>
    <w:lvl w:ilvl="0" w:tplc="081C61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25482"/>
    <w:multiLevelType w:val="hybridMultilevel"/>
    <w:tmpl w:val="A920BC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498132">
    <w:abstractNumId w:val="0"/>
  </w:num>
  <w:num w:numId="2" w16cid:durableId="2075203301">
    <w:abstractNumId w:val="4"/>
  </w:num>
  <w:num w:numId="3" w16cid:durableId="1673751489">
    <w:abstractNumId w:val="8"/>
  </w:num>
  <w:num w:numId="4" w16cid:durableId="1629050779">
    <w:abstractNumId w:val="2"/>
  </w:num>
  <w:num w:numId="5" w16cid:durableId="1706564751">
    <w:abstractNumId w:val="9"/>
  </w:num>
  <w:num w:numId="6" w16cid:durableId="820973492">
    <w:abstractNumId w:val="3"/>
  </w:num>
  <w:num w:numId="7" w16cid:durableId="1651324901">
    <w:abstractNumId w:val="13"/>
  </w:num>
  <w:num w:numId="8" w16cid:durableId="1681740824">
    <w:abstractNumId w:val="10"/>
  </w:num>
  <w:num w:numId="9" w16cid:durableId="1248802272">
    <w:abstractNumId w:val="5"/>
  </w:num>
  <w:num w:numId="10" w16cid:durableId="1037193018">
    <w:abstractNumId w:val="7"/>
  </w:num>
  <w:num w:numId="11" w16cid:durableId="182791016">
    <w:abstractNumId w:val="12"/>
  </w:num>
  <w:num w:numId="12" w16cid:durableId="541208813">
    <w:abstractNumId w:val="6"/>
  </w:num>
  <w:num w:numId="13" w16cid:durableId="780800226">
    <w:abstractNumId w:val="11"/>
  </w:num>
  <w:num w:numId="14" w16cid:durableId="166142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10AA1"/>
    <w:rsid w:val="000116AE"/>
    <w:rsid w:val="00021324"/>
    <w:rsid w:val="00024769"/>
    <w:rsid w:val="00024894"/>
    <w:rsid w:val="00034434"/>
    <w:rsid w:val="00036CB0"/>
    <w:rsid w:val="00037E43"/>
    <w:rsid w:val="000405FD"/>
    <w:rsid w:val="00041348"/>
    <w:rsid w:val="00042C87"/>
    <w:rsid w:val="00044F04"/>
    <w:rsid w:val="0005434B"/>
    <w:rsid w:val="00063939"/>
    <w:rsid w:val="00065FC1"/>
    <w:rsid w:val="00067EBB"/>
    <w:rsid w:val="000738F2"/>
    <w:rsid w:val="00076B57"/>
    <w:rsid w:val="00077644"/>
    <w:rsid w:val="00081C7A"/>
    <w:rsid w:val="000826F3"/>
    <w:rsid w:val="00085D6F"/>
    <w:rsid w:val="00086EDB"/>
    <w:rsid w:val="00092B7F"/>
    <w:rsid w:val="0009309A"/>
    <w:rsid w:val="000951F8"/>
    <w:rsid w:val="00097208"/>
    <w:rsid w:val="000B1F5D"/>
    <w:rsid w:val="000B34DC"/>
    <w:rsid w:val="000B3691"/>
    <w:rsid w:val="000B72D1"/>
    <w:rsid w:val="000C06B7"/>
    <w:rsid w:val="000C2846"/>
    <w:rsid w:val="000C31B3"/>
    <w:rsid w:val="000C791A"/>
    <w:rsid w:val="000D435E"/>
    <w:rsid w:val="000D57E8"/>
    <w:rsid w:val="000D7477"/>
    <w:rsid w:val="000E01A6"/>
    <w:rsid w:val="000E621D"/>
    <w:rsid w:val="000E6A15"/>
    <w:rsid w:val="000F6584"/>
    <w:rsid w:val="0010130B"/>
    <w:rsid w:val="00102442"/>
    <w:rsid w:val="00105E80"/>
    <w:rsid w:val="00111246"/>
    <w:rsid w:val="001118BC"/>
    <w:rsid w:val="001146BB"/>
    <w:rsid w:val="00116545"/>
    <w:rsid w:val="00116BFC"/>
    <w:rsid w:val="00125F9C"/>
    <w:rsid w:val="00131A5B"/>
    <w:rsid w:val="001326E6"/>
    <w:rsid w:val="0013635B"/>
    <w:rsid w:val="00140C30"/>
    <w:rsid w:val="00143E6F"/>
    <w:rsid w:val="00146324"/>
    <w:rsid w:val="00146628"/>
    <w:rsid w:val="00147010"/>
    <w:rsid w:val="00147C7C"/>
    <w:rsid w:val="00150FFD"/>
    <w:rsid w:val="00151F0B"/>
    <w:rsid w:val="0015238A"/>
    <w:rsid w:val="00152C74"/>
    <w:rsid w:val="00153124"/>
    <w:rsid w:val="001532F0"/>
    <w:rsid w:val="00154344"/>
    <w:rsid w:val="00160943"/>
    <w:rsid w:val="001632B2"/>
    <w:rsid w:val="001752C2"/>
    <w:rsid w:val="00176FBF"/>
    <w:rsid w:val="0017756F"/>
    <w:rsid w:val="00180413"/>
    <w:rsid w:val="001928AB"/>
    <w:rsid w:val="00196EFE"/>
    <w:rsid w:val="001A06DF"/>
    <w:rsid w:val="001A7A4B"/>
    <w:rsid w:val="001B085A"/>
    <w:rsid w:val="001B41A0"/>
    <w:rsid w:val="001B4E3E"/>
    <w:rsid w:val="001B55E5"/>
    <w:rsid w:val="001B5A27"/>
    <w:rsid w:val="001B6244"/>
    <w:rsid w:val="001B6E72"/>
    <w:rsid w:val="001B7106"/>
    <w:rsid w:val="001C790C"/>
    <w:rsid w:val="001D1AC8"/>
    <w:rsid w:val="001D7C0D"/>
    <w:rsid w:val="001E28B5"/>
    <w:rsid w:val="001E6841"/>
    <w:rsid w:val="001F031B"/>
    <w:rsid w:val="001F3FF1"/>
    <w:rsid w:val="001F5179"/>
    <w:rsid w:val="00212706"/>
    <w:rsid w:val="00215E3D"/>
    <w:rsid w:val="00216774"/>
    <w:rsid w:val="00221B4D"/>
    <w:rsid w:val="00221C2B"/>
    <w:rsid w:val="002237D1"/>
    <w:rsid w:val="002327AB"/>
    <w:rsid w:val="00237E92"/>
    <w:rsid w:val="00241854"/>
    <w:rsid w:val="002447B2"/>
    <w:rsid w:val="00244E4A"/>
    <w:rsid w:val="002455EF"/>
    <w:rsid w:val="002468A9"/>
    <w:rsid w:val="002477FF"/>
    <w:rsid w:val="00252ABA"/>
    <w:rsid w:val="00254447"/>
    <w:rsid w:val="002544ED"/>
    <w:rsid w:val="00257975"/>
    <w:rsid w:val="00261DE6"/>
    <w:rsid w:val="0027225F"/>
    <w:rsid w:val="00272782"/>
    <w:rsid w:val="00272E31"/>
    <w:rsid w:val="00284B6C"/>
    <w:rsid w:val="00286D5E"/>
    <w:rsid w:val="00295F99"/>
    <w:rsid w:val="002A1C00"/>
    <w:rsid w:val="002A4C90"/>
    <w:rsid w:val="002A5C11"/>
    <w:rsid w:val="002A714E"/>
    <w:rsid w:val="002B210E"/>
    <w:rsid w:val="002C0859"/>
    <w:rsid w:val="002C3302"/>
    <w:rsid w:val="002C3B1C"/>
    <w:rsid w:val="002C6C8F"/>
    <w:rsid w:val="002C790B"/>
    <w:rsid w:val="002C7CAD"/>
    <w:rsid w:val="002D1C76"/>
    <w:rsid w:val="002D1F66"/>
    <w:rsid w:val="002D3404"/>
    <w:rsid w:val="002D4387"/>
    <w:rsid w:val="002D6F09"/>
    <w:rsid w:val="002D7A07"/>
    <w:rsid w:val="002E19BC"/>
    <w:rsid w:val="002E4F56"/>
    <w:rsid w:val="002F1D80"/>
    <w:rsid w:val="002F364D"/>
    <w:rsid w:val="002F6AAE"/>
    <w:rsid w:val="00303B73"/>
    <w:rsid w:val="00303C47"/>
    <w:rsid w:val="00304D2E"/>
    <w:rsid w:val="00316521"/>
    <w:rsid w:val="003172B9"/>
    <w:rsid w:val="003210E5"/>
    <w:rsid w:val="00321674"/>
    <w:rsid w:val="003227DC"/>
    <w:rsid w:val="003475A5"/>
    <w:rsid w:val="00352349"/>
    <w:rsid w:val="003619FA"/>
    <w:rsid w:val="003634AD"/>
    <w:rsid w:val="00373022"/>
    <w:rsid w:val="00375BA7"/>
    <w:rsid w:val="0037729D"/>
    <w:rsid w:val="00383211"/>
    <w:rsid w:val="003842C7"/>
    <w:rsid w:val="00387918"/>
    <w:rsid w:val="00390651"/>
    <w:rsid w:val="003908A9"/>
    <w:rsid w:val="003A3222"/>
    <w:rsid w:val="003B4B41"/>
    <w:rsid w:val="003B5CC6"/>
    <w:rsid w:val="003C7617"/>
    <w:rsid w:val="003D0884"/>
    <w:rsid w:val="003D1063"/>
    <w:rsid w:val="003D242A"/>
    <w:rsid w:val="003D58D6"/>
    <w:rsid w:val="003E0842"/>
    <w:rsid w:val="003E1F7F"/>
    <w:rsid w:val="003E7F56"/>
    <w:rsid w:val="003F032A"/>
    <w:rsid w:val="003F23CA"/>
    <w:rsid w:val="003F665A"/>
    <w:rsid w:val="003F7CFC"/>
    <w:rsid w:val="00400B7F"/>
    <w:rsid w:val="00411CE6"/>
    <w:rsid w:val="004135A9"/>
    <w:rsid w:val="004178C8"/>
    <w:rsid w:val="004209EE"/>
    <w:rsid w:val="00421354"/>
    <w:rsid w:val="004248C7"/>
    <w:rsid w:val="004254C6"/>
    <w:rsid w:val="00427C11"/>
    <w:rsid w:val="00433CC4"/>
    <w:rsid w:val="0043502F"/>
    <w:rsid w:val="00442328"/>
    <w:rsid w:val="00444899"/>
    <w:rsid w:val="00445D04"/>
    <w:rsid w:val="00457AAB"/>
    <w:rsid w:val="00460B9A"/>
    <w:rsid w:val="00466DB2"/>
    <w:rsid w:val="004753E6"/>
    <w:rsid w:val="00475F2F"/>
    <w:rsid w:val="004808CF"/>
    <w:rsid w:val="00485DBA"/>
    <w:rsid w:val="0048741F"/>
    <w:rsid w:val="004918E7"/>
    <w:rsid w:val="00493CAF"/>
    <w:rsid w:val="00497090"/>
    <w:rsid w:val="0049768F"/>
    <w:rsid w:val="004A7172"/>
    <w:rsid w:val="004B0290"/>
    <w:rsid w:val="004B0B83"/>
    <w:rsid w:val="004B7A80"/>
    <w:rsid w:val="004C3526"/>
    <w:rsid w:val="004C3E8C"/>
    <w:rsid w:val="004C6D74"/>
    <w:rsid w:val="004C74C8"/>
    <w:rsid w:val="004C77FF"/>
    <w:rsid w:val="004E24E4"/>
    <w:rsid w:val="004E2DF5"/>
    <w:rsid w:val="004E4B48"/>
    <w:rsid w:val="004E5774"/>
    <w:rsid w:val="004E6B84"/>
    <w:rsid w:val="004F0BF8"/>
    <w:rsid w:val="004F4353"/>
    <w:rsid w:val="004F57B0"/>
    <w:rsid w:val="00500456"/>
    <w:rsid w:val="0050355C"/>
    <w:rsid w:val="005059B7"/>
    <w:rsid w:val="00513983"/>
    <w:rsid w:val="0051715D"/>
    <w:rsid w:val="00521D78"/>
    <w:rsid w:val="00522237"/>
    <w:rsid w:val="0052341A"/>
    <w:rsid w:val="00523EB7"/>
    <w:rsid w:val="005301F0"/>
    <w:rsid w:val="0053068B"/>
    <w:rsid w:val="00530F4B"/>
    <w:rsid w:val="005334A4"/>
    <w:rsid w:val="005337AC"/>
    <w:rsid w:val="00540873"/>
    <w:rsid w:val="0054147B"/>
    <w:rsid w:val="00541593"/>
    <w:rsid w:val="0054631A"/>
    <w:rsid w:val="00547E6A"/>
    <w:rsid w:val="0055045A"/>
    <w:rsid w:val="00556DB1"/>
    <w:rsid w:val="00557F64"/>
    <w:rsid w:val="0056541A"/>
    <w:rsid w:val="0057387F"/>
    <w:rsid w:val="005757B9"/>
    <w:rsid w:val="00575C4C"/>
    <w:rsid w:val="00581A72"/>
    <w:rsid w:val="00586C1D"/>
    <w:rsid w:val="00592A44"/>
    <w:rsid w:val="00595DA1"/>
    <w:rsid w:val="005A35D4"/>
    <w:rsid w:val="005A4687"/>
    <w:rsid w:val="005A64D1"/>
    <w:rsid w:val="005B32B5"/>
    <w:rsid w:val="005C4393"/>
    <w:rsid w:val="005C5EC9"/>
    <w:rsid w:val="005D0688"/>
    <w:rsid w:val="005D5BF8"/>
    <w:rsid w:val="005D5ED8"/>
    <w:rsid w:val="005E07E7"/>
    <w:rsid w:val="005E331E"/>
    <w:rsid w:val="005E6BFF"/>
    <w:rsid w:val="005F2B22"/>
    <w:rsid w:val="005F6632"/>
    <w:rsid w:val="00603D03"/>
    <w:rsid w:val="00617ECE"/>
    <w:rsid w:val="00624C3B"/>
    <w:rsid w:val="00626478"/>
    <w:rsid w:val="00634116"/>
    <w:rsid w:val="00635459"/>
    <w:rsid w:val="00642885"/>
    <w:rsid w:val="006449B7"/>
    <w:rsid w:val="00645EEB"/>
    <w:rsid w:val="00646E91"/>
    <w:rsid w:val="00650D4C"/>
    <w:rsid w:val="00651BB1"/>
    <w:rsid w:val="006566F5"/>
    <w:rsid w:val="0066322C"/>
    <w:rsid w:val="0066743A"/>
    <w:rsid w:val="006679E0"/>
    <w:rsid w:val="00675396"/>
    <w:rsid w:val="006802F2"/>
    <w:rsid w:val="00691D7C"/>
    <w:rsid w:val="00692397"/>
    <w:rsid w:val="006A1CF4"/>
    <w:rsid w:val="006A29E2"/>
    <w:rsid w:val="006A52F7"/>
    <w:rsid w:val="006A701E"/>
    <w:rsid w:val="006A79AD"/>
    <w:rsid w:val="006B49E9"/>
    <w:rsid w:val="006B6988"/>
    <w:rsid w:val="006C3AE2"/>
    <w:rsid w:val="006C5093"/>
    <w:rsid w:val="006C5B6E"/>
    <w:rsid w:val="006D4F72"/>
    <w:rsid w:val="006E0F6B"/>
    <w:rsid w:val="006E169E"/>
    <w:rsid w:val="006E3147"/>
    <w:rsid w:val="006F1A84"/>
    <w:rsid w:val="006F76CF"/>
    <w:rsid w:val="006F77C6"/>
    <w:rsid w:val="00700248"/>
    <w:rsid w:val="00700EF1"/>
    <w:rsid w:val="007073A1"/>
    <w:rsid w:val="00711687"/>
    <w:rsid w:val="007118DD"/>
    <w:rsid w:val="00711BF6"/>
    <w:rsid w:val="007123DC"/>
    <w:rsid w:val="0071594D"/>
    <w:rsid w:val="00716A9F"/>
    <w:rsid w:val="00724E9E"/>
    <w:rsid w:val="00732824"/>
    <w:rsid w:val="00734BF3"/>
    <w:rsid w:val="00737C42"/>
    <w:rsid w:val="00750DC2"/>
    <w:rsid w:val="00753010"/>
    <w:rsid w:val="007532EA"/>
    <w:rsid w:val="007569C3"/>
    <w:rsid w:val="00756CE1"/>
    <w:rsid w:val="00764BA3"/>
    <w:rsid w:val="00764F23"/>
    <w:rsid w:val="0077103E"/>
    <w:rsid w:val="00772BA5"/>
    <w:rsid w:val="00775715"/>
    <w:rsid w:val="00777CCF"/>
    <w:rsid w:val="00781096"/>
    <w:rsid w:val="00783CF7"/>
    <w:rsid w:val="00785EA9"/>
    <w:rsid w:val="007871AE"/>
    <w:rsid w:val="00796B9C"/>
    <w:rsid w:val="0079721C"/>
    <w:rsid w:val="00797994"/>
    <w:rsid w:val="007A24A2"/>
    <w:rsid w:val="007A6666"/>
    <w:rsid w:val="007B337B"/>
    <w:rsid w:val="007B61D9"/>
    <w:rsid w:val="007B6C61"/>
    <w:rsid w:val="007B72B8"/>
    <w:rsid w:val="007C014F"/>
    <w:rsid w:val="007C03E6"/>
    <w:rsid w:val="007C1092"/>
    <w:rsid w:val="007C1BB8"/>
    <w:rsid w:val="007C4230"/>
    <w:rsid w:val="007D26A5"/>
    <w:rsid w:val="007D2DE6"/>
    <w:rsid w:val="007D3C12"/>
    <w:rsid w:val="007D6D76"/>
    <w:rsid w:val="007E0349"/>
    <w:rsid w:val="007E2DC9"/>
    <w:rsid w:val="007F08DB"/>
    <w:rsid w:val="007F29CD"/>
    <w:rsid w:val="007F2E20"/>
    <w:rsid w:val="007F507C"/>
    <w:rsid w:val="007F5889"/>
    <w:rsid w:val="007F6150"/>
    <w:rsid w:val="008010FD"/>
    <w:rsid w:val="008014AE"/>
    <w:rsid w:val="00810B13"/>
    <w:rsid w:val="008137EE"/>
    <w:rsid w:val="0081447A"/>
    <w:rsid w:val="00821DA8"/>
    <w:rsid w:val="00823525"/>
    <w:rsid w:val="00825144"/>
    <w:rsid w:val="00826D77"/>
    <w:rsid w:val="0083169B"/>
    <w:rsid w:val="008328ED"/>
    <w:rsid w:val="008351C6"/>
    <w:rsid w:val="00837B2F"/>
    <w:rsid w:val="008402F8"/>
    <w:rsid w:val="00844CB7"/>
    <w:rsid w:val="00845206"/>
    <w:rsid w:val="00847644"/>
    <w:rsid w:val="00853754"/>
    <w:rsid w:val="008603BF"/>
    <w:rsid w:val="00867445"/>
    <w:rsid w:val="008752D0"/>
    <w:rsid w:val="008774D5"/>
    <w:rsid w:val="00877602"/>
    <w:rsid w:val="00880885"/>
    <w:rsid w:val="00881FD1"/>
    <w:rsid w:val="00882173"/>
    <w:rsid w:val="008868CA"/>
    <w:rsid w:val="0088696A"/>
    <w:rsid w:val="00886D12"/>
    <w:rsid w:val="00887270"/>
    <w:rsid w:val="00887882"/>
    <w:rsid w:val="00891BE7"/>
    <w:rsid w:val="00893FEF"/>
    <w:rsid w:val="00895EA3"/>
    <w:rsid w:val="008A14BF"/>
    <w:rsid w:val="008A611E"/>
    <w:rsid w:val="008B0C10"/>
    <w:rsid w:val="008B4C87"/>
    <w:rsid w:val="008C0551"/>
    <w:rsid w:val="008C096E"/>
    <w:rsid w:val="008C4CB3"/>
    <w:rsid w:val="008D402D"/>
    <w:rsid w:val="008D754E"/>
    <w:rsid w:val="008E0932"/>
    <w:rsid w:val="008E26EE"/>
    <w:rsid w:val="008E353E"/>
    <w:rsid w:val="008E711A"/>
    <w:rsid w:val="008F4D54"/>
    <w:rsid w:val="00901331"/>
    <w:rsid w:val="00903539"/>
    <w:rsid w:val="0090400B"/>
    <w:rsid w:val="00904844"/>
    <w:rsid w:val="00904FDE"/>
    <w:rsid w:val="00910758"/>
    <w:rsid w:val="0091359C"/>
    <w:rsid w:val="00914D33"/>
    <w:rsid w:val="00915AAE"/>
    <w:rsid w:val="00924077"/>
    <w:rsid w:val="0092526E"/>
    <w:rsid w:val="00931828"/>
    <w:rsid w:val="00931891"/>
    <w:rsid w:val="0093237C"/>
    <w:rsid w:val="009406B5"/>
    <w:rsid w:val="00940F43"/>
    <w:rsid w:val="009467E5"/>
    <w:rsid w:val="00950C8D"/>
    <w:rsid w:val="00951A25"/>
    <w:rsid w:val="009558A6"/>
    <w:rsid w:val="00955953"/>
    <w:rsid w:val="00957AB7"/>
    <w:rsid w:val="00960134"/>
    <w:rsid w:val="00960AF6"/>
    <w:rsid w:val="00966714"/>
    <w:rsid w:val="00972F37"/>
    <w:rsid w:val="0097676A"/>
    <w:rsid w:val="0098028B"/>
    <w:rsid w:val="0098264E"/>
    <w:rsid w:val="00983696"/>
    <w:rsid w:val="00993230"/>
    <w:rsid w:val="009979FC"/>
    <w:rsid w:val="009A0A66"/>
    <w:rsid w:val="009A0A7C"/>
    <w:rsid w:val="009A48EE"/>
    <w:rsid w:val="009A79EB"/>
    <w:rsid w:val="009B1C0F"/>
    <w:rsid w:val="009B3ECA"/>
    <w:rsid w:val="009B4799"/>
    <w:rsid w:val="009B7CEF"/>
    <w:rsid w:val="009C0A8E"/>
    <w:rsid w:val="009C4F02"/>
    <w:rsid w:val="009C5242"/>
    <w:rsid w:val="009C54D0"/>
    <w:rsid w:val="009D37C9"/>
    <w:rsid w:val="009E2B66"/>
    <w:rsid w:val="009E6701"/>
    <w:rsid w:val="009E7768"/>
    <w:rsid w:val="009F2872"/>
    <w:rsid w:val="009F332D"/>
    <w:rsid w:val="009F5D5D"/>
    <w:rsid w:val="009F7259"/>
    <w:rsid w:val="00A03FDD"/>
    <w:rsid w:val="00A0603D"/>
    <w:rsid w:val="00A1116B"/>
    <w:rsid w:val="00A11B82"/>
    <w:rsid w:val="00A132A2"/>
    <w:rsid w:val="00A13333"/>
    <w:rsid w:val="00A17EF5"/>
    <w:rsid w:val="00A206E7"/>
    <w:rsid w:val="00A2174C"/>
    <w:rsid w:val="00A24070"/>
    <w:rsid w:val="00A2436C"/>
    <w:rsid w:val="00A35574"/>
    <w:rsid w:val="00A35EA3"/>
    <w:rsid w:val="00A40F79"/>
    <w:rsid w:val="00A429A9"/>
    <w:rsid w:val="00A44106"/>
    <w:rsid w:val="00A45328"/>
    <w:rsid w:val="00A505BD"/>
    <w:rsid w:val="00A50E55"/>
    <w:rsid w:val="00A52030"/>
    <w:rsid w:val="00A56D53"/>
    <w:rsid w:val="00A602AA"/>
    <w:rsid w:val="00A609B9"/>
    <w:rsid w:val="00A744A8"/>
    <w:rsid w:val="00A76C96"/>
    <w:rsid w:val="00A81F96"/>
    <w:rsid w:val="00A86E74"/>
    <w:rsid w:val="00A9032D"/>
    <w:rsid w:val="00A93EF6"/>
    <w:rsid w:val="00A94C83"/>
    <w:rsid w:val="00A971AC"/>
    <w:rsid w:val="00A97E0C"/>
    <w:rsid w:val="00AA2081"/>
    <w:rsid w:val="00AA4F74"/>
    <w:rsid w:val="00AA6287"/>
    <w:rsid w:val="00AA73E4"/>
    <w:rsid w:val="00AA7C46"/>
    <w:rsid w:val="00AB23F0"/>
    <w:rsid w:val="00AC2AB1"/>
    <w:rsid w:val="00AC38D1"/>
    <w:rsid w:val="00AC4A36"/>
    <w:rsid w:val="00AC4CB0"/>
    <w:rsid w:val="00AC5A53"/>
    <w:rsid w:val="00AC6C60"/>
    <w:rsid w:val="00AD22A4"/>
    <w:rsid w:val="00AE0785"/>
    <w:rsid w:val="00AE28C5"/>
    <w:rsid w:val="00AF1DB1"/>
    <w:rsid w:val="00AF2B74"/>
    <w:rsid w:val="00AF4BBA"/>
    <w:rsid w:val="00AF4EED"/>
    <w:rsid w:val="00AF6675"/>
    <w:rsid w:val="00AF7D4B"/>
    <w:rsid w:val="00B15AB8"/>
    <w:rsid w:val="00B15EE3"/>
    <w:rsid w:val="00B21524"/>
    <w:rsid w:val="00B25653"/>
    <w:rsid w:val="00B26926"/>
    <w:rsid w:val="00B31EDC"/>
    <w:rsid w:val="00B3588F"/>
    <w:rsid w:val="00B36129"/>
    <w:rsid w:val="00B36ECD"/>
    <w:rsid w:val="00B41B7E"/>
    <w:rsid w:val="00B41DEC"/>
    <w:rsid w:val="00B4499B"/>
    <w:rsid w:val="00B45521"/>
    <w:rsid w:val="00B46B2A"/>
    <w:rsid w:val="00B53F24"/>
    <w:rsid w:val="00B57319"/>
    <w:rsid w:val="00B62419"/>
    <w:rsid w:val="00B633C0"/>
    <w:rsid w:val="00B70994"/>
    <w:rsid w:val="00B719E1"/>
    <w:rsid w:val="00B7391A"/>
    <w:rsid w:val="00B80099"/>
    <w:rsid w:val="00B81CA5"/>
    <w:rsid w:val="00B81DCE"/>
    <w:rsid w:val="00B822A5"/>
    <w:rsid w:val="00B852DC"/>
    <w:rsid w:val="00B85EA8"/>
    <w:rsid w:val="00B8762E"/>
    <w:rsid w:val="00B937C7"/>
    <w:rsid w:val="00B957B5"/>
    <w:rsid w:val="00B95817"/>
    <w:rsid w:val="00B96B38"/>
    <w:rsid w:val="00B96EC2"/>
    <w:rsid w:val="00BA026D"/>
    <w:rsid w:val="00BA4C33"/>
    <w:rsid w:val="00BA63BA"/>
    <w:rsid w:val="00BA6B57"/>
    <w:rsid w:val="00BA7C45"/>
    <w:rsid w:val="00BB14DE"/>
    <w:rsid w:val="00BB18BC"/>
    <w:rsid w:val="00BB2E6D"/>
    <w:rsid w:val="00BB3AB2"/>
    <w:rsid w:val="00BB73D0"/>
    <w:rsid w:val="00BC0E49"/>
    <w:rsid w:val="00BC17FB"/>
    <w:rsid w:val="00BC283F"/>
    <w:rsid w:val="00BC365A"/>
    <w:rsid w:val="00BC655B"/>
    <w:rsid w:val="00BC693E"/>
    <w:rsid w:val="00BD1BFC"/>
    <w:rsid w:val="00BD2506"/>
    <w:rsid w:val="00BD6A35"/>
    <w:rsid w:val="00BE0127"/>
    <w:rsid w:val="00BE6CAF"/>
    <w:rsid w:val="00BF3C81"/>
    <w:rsid w:val="00BF626D"/>
    <w:rsid w:val="00BF7A12"/>
    <w:rsid w:val="00C005A0"/>
    <w:rsid w:val="00C04563"/>
    <w:rsid w:val="00C050CF"/>
    <w:rsid w:val="00C123CA"/>
    <w:rsid w:val="00C15D81"/>
    <w:rsid w:val="00C17867"/>
    <w:rsid w:val="00C226E4"/>
    <w:rsid w:val="00C24477"/>
    <w:rsid w:val="00C24F77"/>
    <w:rsid w:val="00C24F99"/>
    <w:rsid w:val="00C26970"/>
    <w:rsid w:val="00C26FD8"/>
    <w:rsid w:val="00C27F0D"/>
    <w:rsid w:val="00C35A28"/>
    <w:rsid w:val="00C37A47"/>
    <w:rsid w:val="00C44014"/>
    <w:rsid w:val="00C47CDD"/>
    <w:rsid w:val="00C50382"/>
    <w:rsid w:val="00C60D3E"/>
    <w:rsid w:val="00C66FA3"/>
    <w:rsid w:val="00C82280"/>
    <w:rsid w:val="00C9165E"/>
    <w:rsid w:val="00C94A04"/>
    <w:rsid w:val="00CA0D86"/>
    <w:rsid w:val="00CA378B"/>
    <w:rsid w:val="00CA48B3"/>
    <w:rsid w:val="00CA4A4C"/>
    <w:rsid w:val="00CA5905"/>
    <w:rsid w:val="00CA780B"/>
    <w:rsid w:val="00CB3310"/>
    <w:rsid w:val="00CC0165"/>
    <w:rsid w:val="00CC04C3"/>
    <w:rsid w:val="00CC399A"/>
    <w:rsid w:val="00CD303C"/>
    <w:rsid w:val="00CE61EA"/>
    <w:rsid w:val="00CF5821"/>
    <w:rsid w:val="00CF654D"/>
    <w:rsid w:val="00D00E42"/>
    <w:rsid w:val="00D02B01"/>
    <w:rsid w:val="00D030B1"/>
    <w:rsid w:val="00D1454B"/>
    <w:rsid w:val="00D249A4"/>
    <w:rsid w:val="00D360FA"/>
    <w:rsid w:val="00D462BC"/>
    <w:rsid w:val="00D46BAD"/>
    <w:rsid w:val="00D51947"/>
    <w:rsid w:val="00D543D7"/>
    <w:rsid w:val="00D60717"/>
    <w:rsid w:val="00D6171D"/>
    <w:rsid w:val="00D65CC4"/>
    <w:rsid w:val="00D65EF3"/>
    <w:rsid w:val="00D670E0"/>
    <w:rsid w:val="00D75E38"/>
    <w:rsid w:val="00D77CD3"/>
    <w:rsid w:val="00D80C63"/>
    <w:rsid w:val="00D907E1"/>
    <w:rsid w:val="00D91F53"/>
    <w:rsid w:val="00D94499"/>
    <w:rsid w:val="00D954A6"/>
    <w:rsid w:val="00DA28C3"/>
    <w:rsid w:val="00DA660A"/>
    <w:rsid w:val="00DA680E"/>
    <w:rsid w:val="00DB4BBB"/>
    <w:rsid w:val="00DB7D87"/>
    <w:rsid w:val="00DC06AA"/>
    <w:rsid w:val="00DC369B"/>
    <w:rsid w:val="00DD1A9E"/>
    <w:rsid w:val="00DD40D9"/>
    <w:rsid w:val="00DD4D6C"/>
    <w:rsid w:val="00DE01DF"/>
    <w:rsid w:val="00DE1667"/>
    <w:rsid w:val="00DE2476"/>
    <w:rsid w:val="00DF02B3"/>
    <w:rsid w:val="00DF1E74"/>
    <w:rsid w:val="00DF3D56"/>
    <w:rsid w:val="00DF5208"/>
    <w:rsid w:val="00E038C8"/>
    <w:rsid w:val="00E0486D"/>
    <w:rsid w:val="00E06035"/>
    <w:rsid w:val="00E10175"/>
    <w:rsid w:val="00E1418D"/>
    <w:rsid w:val="00E163EC"/>
    <w:rsid w:val="00E17C09"/>
    <w:rsid w:val="00E24E40"/>
    <w:rsid w:val="00E30556"/>
    <w:rsid w:val="00E33B75"/>
    <w:rsid w:val="00E370C3"/>
    <w:rsid w:val="00E4307F"/>
    <w:rsid w:val="00E43ACB"/>
    <w:rsid w:val="00E45DD5"/>
    <w:rsid w:val="00E65AFB"/>
    <w:rsid w:val="00E7034E"/>
    <w:rsid w:val="00E864A8"/>
    <w:rsid w:val="00E963FF"/>
    <w:rsid w:val="00E97073"/>
    <w:rsid w:val="00EA03B5"/>
    <w:rsid w:val="00EA2C54"/>
    <w:rsid w:val="00EA4256"/>
    <w:rsid w:val="00EA6295"/>
    <w:rsid w:val="00EA7699"/>
    <w:rsid w:val="00EB0263"/>
    <w:rsid w:val="00EB1E53"/>
    <w:rsid w:val="00EB23AA"/>
    <w:rsid w:val="00EB355B"/>
    <w:rsid w:val="00EB6031"/>
    <w:rsid w:val="00EC1D2B"/>
    <w:rsid w:val="00EC37DC"/>
    <w:rsid w:val="00EC3E80"/>
    <w:rsid w:val="00EC4C50"/>
    <w:rsid w:val="00EC51F9"/>
    <w:rsid w:val="00ED3326"/>
    <w:rsid w:val="00ED3403"/>
    <w:rsid w:val="00ED45E3"/>
    <w:rsid w:val="00EE0524"/>
    <w:rsid w:val="00EE0CBF"/>
    <w:rsid w:val="00EE1722"/>
    <w:rsid w:val="00EE1AAB"/>
    <w:rsid w:val="00EE21D6"/>
    <w:rsid w:val="00EE24E9"/>
    <w:rsid w:val="00EE3216"/>
    <w:rsid w:val="00EE6BF9"/>
    <w:rsid w:val="00EF1C75"/>
    <w:rsid w:val="00EF3FC0"/>
    <w:rsid w:val="00F03FC4"/>
    <w:rsid w:val="00F102EE"/>
    <w:rsid w:val="00F12292"/>
    <w:rsid w:val="00F145DE"/>
    <w:rsid w:val="00F26E43"/>
    <w:rsid w:val="00F2715A"/>
    <w:rsid w:val="00F27A20"/>
    <w:rsid w:val="00F30F12"/>
    <w:rsid w:val="00F4469B"/>
    <w:rsid w:val="00F456EC"/>
    <w:rsid w:val="00F4583A"/>
    <w:rsid w:val="00F45F8D"/>
    <w:rsid w:val="00F47B47"/>
    <w:rsid w:val="00F5189A"/>
    <w:rsid w:val="00F53644"/>
    <w:rsid w:val="00F54CC2"/>
    <w:rsid w:val="00F55F56"/>
    <w:rsid w:val="00F56833"/>
    <w:rsid w:val="00F61A1F"/>
    <w:rsid w:val="00F64AC7"/>
    <w:rsid w:val="00F653C1"/>
    <w:rsid w:val="00F654EC"/>
    <w:rsid w:val="00F679B6"/>
    <w:rsid w:val="00F70A30"/>
    <w:rsid w:val="00F7563A"/>
    <w:rsid w:val="00F8066C"/>
    <w:rsid w:val="00F82B58"/>
    <w:rsid w:val="00F84F90"/>
    <w:rsid w:val="00F9572E"/>
    <w:rsid w:val="00F95F97"/>
    <w:rsid w:val="00F97B41"/>
    <w:rsid w:val="00FA023E"/>
    <w:rsid w:val="00FA6026"/>
    <w:rsid w:val="00FB2AD8"/>
    <w:rsid w:val="00FB5652"/>
    <w:rsid w:val="00FB5A80"/>
    <w:rsid w:val="00FC1941"/>
    <w:rsid w:val="00FC2273"/>
    <w:rsid w:val="00FC35F5"/>
    <w:rsid w:val="00FC6388"/>
    <w:rsid w:val="00FC760D"/>
    <w:rsid w:val="00FD115B"/>
    <w:rsid w:val="00FD477C"/>
    <w:rsid w:val="00FD612A"/>
    <w:rsid w:val="00FE118D"/>
    <w:rsid w:val="00FE15AF"/>
    <w:rsid w:val="00FE1EEE"/>
    <w:rsid w:val="00FE5578"/>
    <w:rsid w:val="00FF3433"/>
    <w:rsid w:val="00FF4383"/>
    <w:rsid w:val="00FF5F9E"/>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275">
      <w:bodyDiv w:val="1"/>
      <w:marLeft w:val="0"/>
      <w:marRight w:val="0"/>
      <w:marTop w:val="0"/>
      <w:marBottom w:val="0"/>
      <w:divBdr>
        <w:top w:val="none" w:sz="0" w:space="0" w:color="auto"/>
        <w:left w:val="none" w:sz="0" w:space="0" w:color="auto"/>
        <w:bottom w:val="none" w:sz="0" w:space="0" w:color="auto"/>
        <w:right w:val="none" w:sz="0" w:space="0" w:color="auto"/>
      </w:divBdr>
      <w:divsChild>
        <w:div w:id="1810172815">
          <w:marLeft w:val="0"/>
          <w:marRight w:val="0"/>
          <w:marTop w:val="0"/>
          <w:marBottom w:val="0"/>
          <w:divBdr>
            <w:top w:val="none" w:sz="0" w:space="0" w:color="auto"/>
            <w:left w:val="none" w:sz="0" w:space="0" w:color="auto"/>
            <w:bottom w:val="none" w:sz="0" w:space="0" w:color="auto"/>
            <w:right w:val="none" w:sz="0" w:space="0" w:color="auto"/>
          </w:divBdr>
        </w:div>
      </w:divsChild>
    </w:div>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06774189">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70487523">
      <w:bodyDiv w:val="1"/>
      <w:marLeft w:val="0"/>
      <w:marRight w:val="0"/>
      <w:marTop w:val="0"/>
      <w:marBottom w:val="0"/>
      <w:divBdr>
        <w:top w:val="none" w:sz="0" w:space="0" w:color="auto"/>
        <w:left w:val="none" w:sz="0" w:space="0" w:color="auto"/>
        <w:bottom w:val="none" w:sz="0" w:space="0" w:color="auto"/>
        <w:right w:val="none" w:sz="0" w:space="0" w:color="auto"/>
      </w:divBdr>
    </w:div>
    <w:div w:id="182518658">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22363827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06729071">
      <w:bodyDiv w:val="1"/>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75"/>
          <w:divBdr>
            <w:top w:val="none" w:sz="0" w:space="0" w:color="auto"/>
            <w:left w:val="none" w:sz="0" w:space="0" w:color="auto"/>
            <w:bottom w:val="single" w:sz="12" w:space="5" w:color="000000"/>
            <w:right w:val="none" w:sz="0" w:space="0" w:color="auto"/>
          </w:divBdr>
        </w:div>
      </w:divsChild>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472408312">
      <w:bodyDiv w:val="1"/>
      <w:marLeft w:val="0"/>
      <w:marRight w:val="0"/>
      <w:marTop w:val="0"/>
      <w:marBottom w:val="0"/>
      <w:divBdr>
        <w:top w:val="none" w:sz="0" w:space="0" w:color="auto"/>
        <w:left w:val="none" w:sz="0" w:space="0" w:color="auto"/>
        <w:bottom w:val="none" w:sz="0" w:space="0" w:color="auto"/>
        <w:right w:val="none" w:sz="0" w:space="0" w:color="auto"/>
      </w:divBdr>
    </w:div>
    <w:div w:id="493956169">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32807984">
      <w:bodyDiv w:val="1"/>
      <w:marLeft w:val="0"/>
      <w:marRight w:val="0"/>
      <w:marTop w:val="0"/>
      <w:marBottom w:val="0"/>
      <w:divBdr>
        <w:top w:val="none" w:sz="0" w:space="0" w:color="auto"/>
        <w:left w:val="none" w:sz="0" w:space="0" w:color="auto"/>
        <w:bottom w:val="none" w:sz="0" w:space="0" w:color="auto"/>
        <w:right w:val="none" w:sz="0" w:space="0" w:color="auto"/>
      </w:divBdr>
    </w:div>
    <w:div w:id="535118527">
      <w:bodyDiv w:val="1"/>
      <w:marLeft w:val="0"/>
      <w:marRight w:val="0"/>
      <w:marTop w:val="0"/>
      <w:marBottom w:val="0"/>
      <w:divBdr>
        <w:top w:val="none" w:sz="0" w:space="0" w:color="auto"/>
        <w:left w:val="none" w:sz="0" w:space="0" w:color="auto"/>
        <w:bottom w:val="none" w:sz="0" w:space="0" w:color="auto"/>
        <w:right w:val="none" w:sz="0" w:space="0" w:color="auto"/>
      </w:divBdr>
    </w:div>
    <w:div w:id="551158646">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777142085">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864171128">
      <w:bodyDiv w:val="1"/>
      <w:marLeft w:val="0"/>
      <w:marRight w:val="0"/>
      <w:marTop w:val="0"/>
      <w:marBottom w:val="0"/>
      <w:divBdr>
        <w:top w:val="none" w:sz="0" w:space="0" w:color="auto"/>
        <w:left w:val="none" w:sz="0" w:space="0" w:color="auto"/>
        <w:bottom w:val="none" w:sz="0" w:space="0" w:color="auto"/>
        <w:right w:val="none" w:sz="0" w:space="0" w:color="auto"/>
      </w:divBdr>
    </w:div>
    <w:div w:id="887641396">
      <w:bodyDiv w:val="1"/>
      <w:marLeft w:val="0"/>
      <w:marRight w:val="0"/>
      <w:marTop w:val="0"/>
      <w:marBottom w:val="0"/>
      <w:divBdr>
        <w:top w:val="none" w:sz="0" w:space="0" w:color="auto"/>
        <w:left w:val="none" w:sz="0" w:space="0" w:color="auto"/>
        <w:bottom w:val="none" w:sz="0" w:space="0" w:color="auto"/>
        <w:right w:val="none" w:sz="0" w:space="0" w:color="auto"/>
      </w:divBdr>
    </w:div>
    <w:div w:id="954678947">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1001658478">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1559753">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192914528">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241908242">
      <w:bodyDiv w:val="1"/>
      <w:marLeft w:val="0"/>
      <w:marRight w:val="0"/>
      <w:marTop w:val="0"/>
      <w:marBottom w:val="0"/>
      <w:divBdr>
        <w:top w:val="none" w:sz="0" w:space="0" w:color="auto"/>
        <w:left w:val="none" w:sz="0" w:space="0" w:color="auto"/>
        <w:bottom w:val="none" w:sz="0" w:space="0" w:color="auto"/>
        <w:right w:val="none" w:sz="0" w:space="0" w:color="auto"/>
      </w:divBdr>
    </w:div>
    <w:div w:id="1246845439">
      <w:bodyDiv w:val="1"/>
      <w:marLeft w:val="0"/>
      <w:marRight w:val="0"/>
      <w:marTop w:val="0"/>
      <w:marBottom w:val="0"/>
      <w:divBdr>
        <w:top w:val="none" w:sz="0" w:space="0" w:color="auto"/>
        <w:left w:val="none" w:sz="0" w:space="0" w:color="auto"/>
        <w:bottom w:val="none" w:sz="0" w:space="0" w:color="auto"/>
        <w:right w:val="none" w:sz="0" w:space="0" w:color="auto"/>
      </w:divBdr>
    </w:div>
    <w:div w:id="1342707481">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409228953">
      <w:bodyDiv w:val="1"/>
      <w:marLeft w:val="0"/>
      <w:marRight w:val="0"/>
      <w:marTop w:val="0"/>
      <w:marBottom w:val="0"/>
      <w:divBdr>
        <w:top w:val="none" w:sz="0" w:space="0" w:color="auto"/>
        <w:left w:val="none" w:sz="0" w:space="0" w:color="auto"/>
        <w:bottom w:val="none" w:sz="0" w:space="0" w:color="auto"/>
        <w:right w:val="none" w:sz="0" w:space="0" w:color="auto"/>
      </w:divBdr>
    </w:div>
    <w:div w:id="144476898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500004424">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562132162">
      <w:bodyDiv w:val="1"/>
      <w:marLeft w:val="0"/>
      <w:marRight w:val="0"/>
      <w:marTop w:val="0"/>
      <w:marBottom w:val="0"/>
      <w:divBdr>
        <w:top w:val="none" w:sz="0" w:space="0" w:color="auto"/>
        <w:left w:val="none" w:sz="0" w:space="0" w:color="auto"/>
        <w:bottom w:val="none" w:sz="0" w:space="0" w:color="auto"/>
        <w:right w:val="none" w:sz="0" w:space="0" w:color="auto"/>
      </w:divBdr>
    </w:div>
    <w:div w:id="1625848917">
      <w:bodyDiv w:val="1"/>
      <w:marLeft w:val="0"/>
      <w:marRight w:val="0"/>
      <w:marTop w:val="0"/>
      <w:marBottom w:val="0"/>
      <w:divBdr>
        <w:top w:val="none" w:sz="0" w:space="0" w:color="auto"/>
        <w:left w:val="none" w:sz="0" w:space="0" w:color="auto"/>
        <w:bottom w:val="none" w:sz="0" w:space="0" w:color="auto"/>
        <w:right w:val="none" w:sz="0" w:space="0" w:color="auto"/>
      </w:divBdr>
    </w:div>
    <w:div w:id="1629385906">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46004774">
      <w:bodyDiv w:val="1"/>
      <w:marLeft w:val="0"/>
      <w:marRight w:val="0"/>
      <w:marTop w:val="0"/>
      <w:marBottom w:val="0"/>
      <w:divBdr>
        <w:top w:val="none" w:sz="0" w:space="0" w:color="auto"/>
        <w:left w:val="none" w:sz="0" w:space="0" w:color="auto"/>
        <w:bottom w:val="none" w:sz="0" w:space="0" w:color="auto"/>
        <w:right w:val="none" w:sz="0" w:space="0" w:color="auto"/>
      </w:divBdr>
    </w:div>
    <w:div w:id="1658681710">
      <w:bodyDiv w:val="1"/>
      <w:marLeft w:val="0"/>
      <w:marRight w:val="0"/>
      <w:marTop w:val="0"/>
      <w:marBottom w:val="0"/>
      <w:divBdr>
        <w:top w:val="none" w:sz="0" w:space="0" w:color="auto"/>
        <w:left w:val="none" w:sz="0" w:space="0" w:color="auto"/>
        <w:bottom w:val="none" w:sz="0" w:space="0" w:color="auto"/>
        <w:right w:val="none" w:sz="0" w:space="0" w:color="auto"/>
      </w:divBdr>
    </w:div>
    <w:div w:id="1662584993">
      <w:bodyDiv w:val="1"/>
      <w:marLeft w:val="0"/>
      <w:marRight w:val="0"/>
      <w:marTop w:val="0"/>
      <w:marBottom w:val="0"/>
      <w:divBdr>
        <w:top w:val="none" w:sz="0" w:space="0" w:color="auto"/>
        <w:left w:val="none" w:sz="0" w:space="0" w:color="auto"/>
        <w:bottom w:val="none" w:sz="0" w:space="0" w:color="auto"/>
        <w:right w:val="none" w:sz="0" w:space="0" w:color="auto"/>
      </w:divBdr>
    </w:div>
    <w:div w:id="1670868005">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45030738">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810631119">
      <w:bodyDiv w:val="1"/>
      <w:marLeft w:val="0"/>
      <w:marRight w:val="0"/>
      <w:marTop w:val="0"/>
      <w:marBottom w:val="0"/>
      <w:divBdr>
        <w:top w:val="none" w:sz="0" w:space="0" w:color="auto"/>
        <w:left w:val="none" w:sz="0" w:space="0" w:color="auto"/>
        <w:bottom w:val="none" w:sz="0" w:space="0" w:color="auto"/>
        <w:right w:val="none" w:sz="0" w:space="0" w:color="auto"/>
      </w:divBdr>
    </w:div>
    <w:div w:id="1877935582">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29774649">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northeastern.instructure.com/courses/131431/pages/lesson-3-2-forecasting-methods?module_item_id=8233645"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emf"/><Relationship Id="rId24" Type="http://schemas.openxmlformats.org/officeDocument/2006/relationships/image" Target="media/image15.emf"/><Relationship Id="rId32" Type="http://schemas.openxmlformats.org/officeDocument/2006/relationships/hyperlink" Target="https://www.exceldemy.com/calculate-trend-adjusted-exponential-smoothing-in-exce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yperlink" Target="https://northeastern.instructure.com/courses/131431/pages/lesson-3-3-regression-analysis?module_item_id=8233664"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3.jpeg"/><Relationship Id="rId27" Type="http://schemas.openxmlformats.org/officeDocument/2006/relationships/image" Target="media/image21.emf"/><Relationship Id="rId30" Type="http://schemas.openxmlformats.org/officeDocument/2006/relationships/hyperlink" Target="https://northeastern.instructure.com/courses/131431/pages/module-3-lab-1-forecasting-of-time-series?module_item_id=8233658" TargetMode="External"/><Relationship Id="rId8"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shah_dhair_northeastern_edu/Documents/Documents/MPS%20ANALYTICS/Winter%20Q3/ALY%206050/Assignments/Week%203/ALY6050_MOD3Project_Data_2023Winter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[ALY6050_MOD3Project_Data_2023WinterB.xlsx]Part1!$C$2</c:f>
              <c:strCache>
                <c:ptCount val="1"/>
                <c:pt idx="0">
                  <c:v>AMZN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[ALY6050_MOD3Project_Data_2023WinterB.xlsx]Part1!$A$3:$A$254</c:f>
              <c:numCache>
                <c:formatCode>m/d/yyyy</c:formatCode>
                <c:ptCount val="252"/>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43851</c:v>
                </c:pt>
                <c:pt idx="13">
                  <c:v>43852</c:v>
                </c:pt>
                <c:pt idx="14">
                  <c:v>43853</c:v>
                </c:pt>
                <c:pt idx="15">
                  <c:v>43854</c:v>
                </c:pt>
                <c:pt idx="16">
                  <c:v>43857</c:v>
                </c:pt>
                <c:pt idx="17">
                  <c:v>43858</c:v>
                </c:pt>
                <c:pt idx="18">
                  <c:v>43859</c:v>
                </c:pt>
                <c:pt idx="19">
                  <c:v>43860</c:v>
                </c:pt>
                <c:pt idx="20">
                  <c:v>43861</c:v>
                </c:pt>
                <c:pt idx="21">
                  <c:v>43864</c:v>
                </c:pt>
                <c:pt idx="22">
                  <c:v>43865</c:v>
                </c:pt>
                <c:pt idx="23">
                  <c:v>43866</c:v>
                </c:pt>
                <c:pt idx="24">
                  <c:v>43867</c:v>
                </c:pt>
                <c:pt idx="25">
                  <c:v>43868</c:v>
                </c:pt>
                <c:pt idx="26">
                  <c:v>43871</c:v>
                </c:pt>
                <c:pt idx="27">
                  <c:v>43872</c:v>
                </c:pt>
                <c:pt idx="28">
                  <c:v>43873</c:v>
                </c:pt>
                <c:pt idx="29">
                  <c:v>43874</c:v>
                </c:pt>
                <c:pt idx="30">
                  <c:v>43875</c:v>
                </c:pt>
                <c:pt idx="31">
                  <c:v>43879</c:v>
                </c:pt>
                <c:pt idx="32">
                  <c:v>43880</c:v>
                </c:pt>
                <c:pt idx="33">
                  <c:v>43881</c:v>
                </c:pt>
                <c:pt idx="34">
                  <c:v>43882</c:v>
                </c:pt>
                <c:pt idx="35">
                  <c:v>43885</c:v>
                </c:pt>
                <c:pt idx="36">
                  <c:v>43886</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43942</c:v>
                </c:pt>
                <c:pt idx="76">
                  <c:v>43943</c:v>
                </c:pt>
                <c:pt idx="77">
                  <c:v>43944</c:v>
                </c:pt>
                <c:pt idx="78">
                  <c:v>43945</c:v>
                </c:pt>
                <c:pt idx="79">
                  <c:v>43948</c:v>
                </c:pt>
                <c:pt idx="80">
                  <c:v>43949</c:v>
                </c:pt>
                <c:pt idx="81">
                  <c:v>43950</c:v>
                </c:pt>
                <c:pt idx="82">
                  <c:v>43951</c:v>
                </c:pt>
                <c:pt idx="83">
                  <c:v>43952</c:v>
                </c:pt>
                <c:pt idx="84">
                  <c:v>43955</c:v>
                </c:pt>
                <c:pt idx="85">
                  <c:v>43956</c:v>
                </c:pt>
                <c:pt idx="86">
                  <c:v>43957</c:v>
                </c:pt>
                <c:pt idx="87">
                  <c:v>43958</c:v>
                </c:pt>
                <c:pt idx="88">
                  <c:v>43959</c:v>
                </c:pt>
                <c:pt idx="89">
                  <c:v>43962</c:v>
                </c:pt>
                <c:pt idx="90">
                  <c:v>43963</c:v>
                </c:pt>
                <c:pt idx="91">
                  <c:v>43964</c:v>
                </c:pt>
                <c:pt idx="92">
                  <c:v>43965</c:v>
                </c:pt>
                <c:pt idx="93">
                  <c:v>43966</c:v>
                </c:pt>
                <c:pt idx="94">
                  <c:v>43969</c:v>
                </c:pt>
                <c:pt idx="95">
                  <c:v>43970</c:v>
                </c:pt>
                <c:pt idx="96">
                  <c:v>43971</c:v>
                </c:pt>
                <c:pt idx="97">
                  <c:v>43972</c:v>
                </c:pt>
                <c:pt idx="98">
                  <c:v>43973</c:v>
                </c:pt>
                <c:pt idx="99">
                  <c:v>43977</c:v>
                </c:pt>
                <c:pt idx="100">
                  <c:v>43978</c:v>
                </c:pt>
                <c:pt idx="101">
                  <c:v>43979</c:v>
                </c:pt>
                <c:pt idx="102">
                  <c:v>43980</c:v>
                </c:pt>
                <c:pt idx="103">
                  <c:v>43983</c:v>
                </c:pt>
                <c:pt idx="104">
                  <c:v>43984</c:v>
                </c:pt>
                <c:pt idx="105">
                  <c:v>43985</c:v>
                </c:pt>
                <c:pt idx="106">
                  <c:v>43986</c:v>
                </c:pt>
                <c:pt idx="107">
                  <c:v>43987</c:v>
                </c:pt>
                <c:pt idx="108">
                  <c:v>43990</c:v>
                </c:pt>
                <c:pt idx="109">
                  <c:v>43991</c:v>
                </c:pt>
                <c:pt idx="110">
                  <c:v>43992</c:v>
                </c:pt>
                <c:pt idx="111">
                  <c:v>43993</c:v>
                </c:pt>
                <c:pt idx="112">
                  <c:v>43994</c:v>
                </c:pt>
                <c:pt idx="113">
                  <c:v>43997</c:v>
                </c:pt>
                <c:pt idx="114">
                  <c:v>43998</c:v>
                </c:pt>
                <c:pt idx="115">
                  <c:v>43999</c:v>
                </c:pt>
                <c:pt idx="116">
                  <c:v>44000</c:v>
                </c:pt>
                <c:pt idx="117">
                  <c:v>44001</c:v>
                </c:pt>
                <c:pt idx="118">
                  <c:v>44004</c:v>
                </c:pt>
                <c:pt idx="119">
                  <c:v>44005</c:v>
                </c:pt>
                <c:pt idx="120">
                  <c:v>44006</c:v>
                </c:pt>
                <c:pt idx="121">
                  <c:v>44007</c:v>
                </c:pt>
                <c:pt idx="122">
                  <c:v>44008</c:v>
                </c:pt>
                <c:pt idx="123">
                  <c:v>44011</c:v>
                </c:pt>
                <c:pt idx="124">
                  <c:v>44012</c:v>
                </c:pt>
                <c:pt idx="125">
                  <c:v>44013</c:v>
                </c:pt>
                <c:pt idx="126">
                  <c:v>44014</c:v>
                </c:pt>
                <c:pt idx="127">
                  <c:v>44018</c:v>
                </c:pt>
                <c:pt idx="128">
                  <c:v>44019</c:v>
                </c:pt>
                <c:pt idx="129">
                  <c:v>44020</c:v>
                </c:pt>
                <c:pt idx="130">
                  <c:v>44021</c:v>
                </c:pt>
                <c:pt idx="131">
                  <c:v>44022</c:v>
                </c:pt>
                <c:pt idx="132">
                  <c:v>44025</c:v>
                </c:pt>
                <c:pt idx="133">
                  <c:v>44026</c:v>
                </c:pt>
                <c:pt idx="134">
                  <c:v>44027</c:v>
                </c:pt>
                <c:pt idx="135">
                  <c:v>44028</c:v>
                </c:pt>
                <c:pt idx="136">
                  <c:v>44029</c:v>
                </c:pt>
                <c:pt idx="137">
                  <c:v>44032</c:v>
                </c:pt>
                <c:pt idx="138">
                  <c:v>44033</c:v>
                </c:pt>
                <c:pt idx="139">
                  <c:v>44034</c:v>
                </c:pt>
                <c:pt idx="140">
                  <c:v>44035</c:v>
                </c:pt>
                <c:pt idx="141">
                  <c:v>44036</c:v>
                </c:pt>
                <c:pt idx="142">
                  <c:v>44039</c:v>
                </c:pt>
                <c:pt idx="143">
                  <c:v>44040</c:v>
                </c:pt>
                <c:pt idx="144">
                  <c:v>44041</c:v>
                </c:pt>
                <c:pt idx="145">
                  <c:v>44042</c:v>
                </c:pt>
                <c:pt idx="146">
                  <c:v>44043</c:v>
                </c:pt>
                <c:pt idx="147">
                  <c:v>44046</c:v>
                </c:pt>
                <c:pt idx="148">
                  <c:v>44047</c:v>
                </c:pt>
                <c:pt idx="149">
                  <c:v>44048</c:v>
                </c:pt>
                <c:pt idx="150">
                  <c:v>44049</c:v>
                </c:pt>
                <c:pt idx="151">
                  <c:v>44050</c:v>
                </c:pt>
                <c:pt idx="152">
                  <c:v>44053</c:v>
                </c:pt>
                <c:pt idx="153">
                  <c:v>44054</c:v>
                </c:pt>
                <c:pt idx="154">
                  <c:v>44055</c:v>
                </c:pt>
                <c:pt idx="155">
                  <c:v>44056</c:v>
                </c:pt>
                <c:pt idx="156">
                  <c:v>44057</c:v>
                </c:pt>
                <c:pt idx="157">
                  <c:v>44060</c:v>
                </c:pt>
                <c:pt idx="158">
                  <c:v>44061</c:v>
                </c:pt>
                <c:pt idx="159">
                  <c:v>44062</c:v>
                </c:pt>
                <c:pt idx="160">
                  <c:v>44063</c:v>
                </c:pt>
                <c:pt idx="161">
                  <c:v>44064</c:v>
                </c:pt>
                <c:pt idx="162">
                  <c:v>44067</c:v>
                </c:pt>
                <c:pt idx="163">
                  <c:v>44068</c:v>
                </c:pt>
                <c:pt idx="164">
                  <c:v>44069</c:v>
                </c:pt>
                <c:pt idx="165">
                  <c:v>44070</c:v>
                </c:pt>
                <c:pt idx="166">
                  <c:v>44071</c:v>
                </c:pt>
                <c:pt idx="167">
                  <c:v>44074</c:v>
                </c:pt>
                <c:pt idx="168">
                  <c:v>44075</c:v>
                </c:pt>
                <c:pt idx="169">
                  <c:v>44076</c:v>
                </c:pt>
                <c:pt idx="170">
                  <c:v>44077</c:v>
                </c:pt>
                <c:pt idx="171">
                  <c:v>44078</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44106</c:v>
                </c:pt>
                <c:pt idx="191">
                  <c:v>44109</c:v>
                </c:pt>
                <c:pt idx="192">
                  <c:v>44110</c:v>
                </c:pt>
                <c:pt idx="193">
                  <c:v>44111</c:v>
                </c:pt>
                <c:pt idx="194">
                  <c:v>44112</c:v>
                </c:pt>
                <c:pt idx="195">
                  <c:v>44113</c:v>
                </c:pt>
                <c:pt idx="196">
                  <c:v>44116</c:v>
                </c:pt>
                <c:pt idx="197">
                  <c:v>44117</c:v>
                </c:pt>
                <c:pt idx="198">
                  <c:v>44118</c:v>
                </c:pt>
                <c:pt idx="199">
                  <c:v>44119</c:v>
                </c:pt>
                <c:pt idx="200">
                  <c:v>44120</c:v>
                </c:pt>
                <c:pt idx="201">
                  <c:v>44123</c:v>
                </c:pt>
                <c:pt idx="202">
                  <c:v>44124</c:v>
                </c:pt>
                <c:pt idx="203">
                  <c:v>44125</c:v>
                </c:pt>
                <c:pt idx="204">
                  <c:v>44126</c:v>
                </c:pt>
                <c:pt idx="205">
                  <c:v>44127</c:v>
                </c:pt>
                <c:pt idx="206">
                  <c:v>44130</c:v>
                </c:pt>
                <c:pt idx="207">
                  <c:v>44131</c:v>
                </c:pt>
                <c:pt idx="208">
                  <c:v>44132</c:v>
                </c:pt>
                <c:pt idx="209">
                  <c:v>44133</c:v>
                </c:pt>
                <c:pt idx="210">
                  <c:v>44134</c:v>
                </c:pt>
                <c:pt idx="211">
                  <c:v>44137</c:v>
                </c:pt>
                <c:pt idx="212">
                  <c:v>44138</c:v>
                </c:pt>
                <c:pt idx="213">
                  <c:v>44139</c:v>
                </c:pt>
                <c:pt idx="214">
                  <c:v>44140</c:v>
                </c:pt>
                <c:pt idx="215">
                  <c:v>44141</c:v>
                </c:pt>
                <c:pt idx="216">
                  <c:v>44144</c:v>
                </c:pt>
                <c:pt idx="217">
                  <c:v>44145</c:v>
                </c:pt>
                <c:pt idx="218">
                  <c:v>44146</c:v>
                </c:pt>
                <c:pt idx="219">
                  <c:v>44147</c:v>
                </c:pt>
                <c:pt idx="220">
                  <c:v>44148</c:v>
                </c:pt>
                <c:pt idx="221">
                  <c:v>44151</c:v>
                </c:pt>
                <c:pt idx="222">
                  <c:v>44152</c:v>
                </c:pt>
                <c:pt idx="223">
                  <c:v>44153</c:v>
                </c:pt>
                <c:pt idx="224">
                  <c:v>44154</c:v>
                </c:pt>
                <c:pt idx="225">
                  <c:v>44155</c:v>
                </c:pt>
                <c:pt idx="226">
                  <c:v>44158</c:v>
                </c:pt>
                <c:pt idx="227">
                  <c:v>44159</c:v>
                </c:pt>
                <c:pt idx="228">
                  <c:v>44160</c:v>
                </c:pt>
                <c:pt idx="229">
                  <c:v>44162</c:v>
                </c:pt>
                <c:pt idx="230">
                  <c:v>44165</c:v>
                </c:pt>
                <c:pt idx="231">
                  <c:v>44166</c:v>
                </c:pt>
                <c:pt idx="232">
                  <c:v>44167</c:v>
                </c:pt>
                <c:pt idx="233">
                  <c:v>44168</c:v>
                </c:pt>
                <c:pt idx="234">
                  <c:v>44169</c:v>
                </c:pt>
                <c:pt idx="235">
                  <c:v>44172</c:v>
                </c:pt>
                <c:pt idx="236">
                  <c:v>44173</c:v>
                </c:pt>
                <c:pt idx="237">
                  <c:v>44174</c:v>
                </c:pt>
                <c:pt idx="238">
                  <c:v>44175</c:v>
                </c:pt>
                <c:pt idx="239">
                  <c:v>44176</c:v>
                </c:pt>
                <c:pt idx="240">
                  <c:v>44179</c:v>
                </c:pt>
                <c:pt idx="241">
                  <c:v>44180</c:v>
                </c:pt>
                <c:pt idx="242">
                  <c:v>44181</c:v>
                </c:pt>
                <c:pt idx="243">
                  <c:v>44182</c:v>
                </c:pt>
                <c:pt idx="244">
                  <c:v>44183</c:v>
                </c:pt>
                <c:pt idx="245">
                  <c:v>44186</c:v>
                </c:pt>
                <c:pt idx="246">
                  <c:v>44187</c:v>
                </c:pt>
                <c:pt idx="247">
                  <c:v>44188</c:v>
                </c:pt>
                <c:pt idx="248">
                  <c:v>44189</c:v>
                </c:pt>
                <c:pt idx="249">
                  <c:v>44193</c:v>
                </c:pt>
                <c:pt idx="250">
                  <c:v>44194</c:v>
                </c:pt>
                <c:pt idx="251">
                  <c:v>44195</c:v>
                </c:pt>
              </c:numCache>
            </c:numRef>
          </c:cat>
          <c:val>
            <c:numRef>
              <c:f>[ALY6050_MOD3Project_Data_2023WinterB.xlsx]Part1!$C$3:$C$254</c:f>
              <c:numCache>
                <c:formatCode>0.00</c:formatCode>
                <c:ptCount val="252"/>
                <c:pt idx="0">
                  <c:v>94.9</c:v>
                </c:pt>
                <c:pt idx="1">
                  <c:v>93.75</c:v>
                </c:pt>
                <c:pt idx="2">
                  <c:v>95.14</c:v>
                </c:pt>
                <c:pt idx="3">
                  <c:v>95.34</c:v>
                </c:pt>
                <c:pt idx="4">
                  <c:v>94.6</c:v>
                </c:pt>
                <c:pt idx="5">
                  <c:v>95.05</c:v>
                </c:pt>
                <c:pt idx="6">
                  <c:v>94.16</c:v>
                </c:pt>
                <c:pt idx="7">
                  <c:v>94.57</c:v>
                </c:pt>
                <c:pt idx="8">
                  <c:v>93.47</c:v>
                </c:pt>
                <c:pt idx="9">
                  <c:v>93.1</c:v>
                </c:pt>
                <c:pt idx="10">
                  <c:v>93.9</c:v>
                </c:pt>
                <c:pt idx="11">
                  <c:v>93.24</c:v>
                </c:pt>
                <c:pt idx="12">
                  <c:v>94.6</c:v>
                </c:pt>
                <c:pt idx="13">
                  <c:v>94.37</c:v>
                </c:pt>
                <c:pt idx="14">
                  <c:v>94.23</c:v>
                </c:pt>
                <c:pt idx="15">
                  <c:v>93.08</c:v>
                </c:pt>
                <c:pt idx="16">
                  <c:v>91.42</c:v>
                </c:pt>
                <c:pt idx="17">
                  <c:v>92.66</c:v>
                </c:pt>
                <c:pt idx="18">
                  <c:v>92.9</c:v>
                </c:pt>
                <c:pt idx="19">
                  <c:v>93.53</c:v>
                </c:pt>
                <c:pt idx="20">
                  <c:v>100.44</c:v>
                </c:pt>
                <c:pt idx="21">
                  <c:v>100.21</c:v>
                </c:pt>
                <c:pt idx="22">
                  <c:v>102.48</c:v>
                </c:pt>
                <c:pt idx="23">
                  <c:v>101.99</c:v>
                </c:pt>
                <c:pt idx="24">
                  <c:v>102.51</c:v>
                </c:pt>
                <c:pt idx="25">
                  <c:v>103.96</c:v>
                </c:pt>
                <c:pt idx="26">
                  <c:v>106.7</c:v>
                </c:pt>
                <c:pt idx="27">
                  <c:v>107.54</c:v>
                </c:pt>
                <c:pt idx="28">
                  <c:v>108</c:v>
                </c:pt>
                <c:pt idx="29">
                  <c:v>107.49</c:v>
                </c:pt>
                <c:pt idx="30">
                  <c:v>106.74</c:v>
                </c:pt>
                <c:pt idx="31">
                  <c:v>107.78</c:v>
                </c:pt>
                <c:pt idx="32">
                  <c:v>108.51</c:v>
                </c:pt>
                <c:pt idx="33">
                  <c:v>107.65</c:v>
                </c:pt>
                <c:pt idx="34">
                  <c:v>104.8</c:v>
                </c:pt>
                <c:pt idx="35">
                  <c:v>100.46</c:v>
                </c:pt>
                <c:pt idx="36">
                  <c:v>98.64</c:v>
                </c:pt>
                <c:pt idx="37">
                  <c:v>98.98</c:v>
                </c:pt>
                <c:pt idx="38">
                  <c:v>94.21</c:v>
                </c:pt>
                <c:pt idx="39">
                  <c:v>94.19</c:v>
                </c:pt>
                <c:pt idx="40">
                  <c:v>97.7</c:v>
                </c:pt>
                <c:pt idx="41">
                  <c:v>95.45</c:v>
                </c:pt>
                <c:pt idx="42">
                  <c:v>98.79</c:v>
                </c:pt>
                <c:pt idx="43">
                  <c:v>96.2</c:v>
                </c:pt>
                <c:pt idx="44">
                  <c:v>95.05</c:v>
                </c:pt>
                <c:pt idx="45">
                  <c:v>90.03</c:v>
                </c:pt>
                <c:pt idx="46">
                  <c:v>94.59</c:v>
                </c:pt>
                <c:pt idx="47">
                  <c:v>91.04</c:v>
                </c:pt>
                <c:pt idx="48">
                  <c:v>83.83</c:v>
                </c:pt>
                <c:pt idx="49">
                  <c:v>89.25</c:v>
                </c:pt>
                <c:pt idx="50">
                  <c:v>84.46</c:v>
                </c:pt>
                <c:pt idx="51">
                  <c:v>90.39</c:v>
                </c:pt>
                <c:pt idx="52">
                  <c:v>91.5</c:v>
                </c:pt>
                <c:pt idx="53">
                  <c:v>94.05</c:v>
                </c:pt>
                <c:pt idx="54">
                  <c:v>92.3</c:v>
                </c:pt>
                <c:pt idx="55">
                  <c:v>95.14</c:v>
                </c:pt>
                <c:pt idx="56">
                  <c:v>97</c:v>
                </c:pt>
                <c:pt idx="57">
                  <c:v>94.29</c:v>
                </c:pt>
                <c:pt idx="58">
                  <c:v>97.77</c:v>
                </c:pt>
                <c:pt idx="59">
                  <c:v>95</c:v>
                </c:pt>
                <c:pt idx="60">
                  <c:v>98.2</c:v>
                </c:pt>
                <c:pt idx="61">
                  <c:v>97.49</c:v>
                </c:pt>
                <c:pt idx="62">
                  <c:v>95.39</c:v>
                </c:pt>
                <c:pt idx="63">
                  <c:v>95.94</c:v>
                </c:pt>
                <c:pt idx="64">
                  <c:v>95.33</c:v>
                </c:pt>
                <c:pt idx="65">
                  <c:v>99.88</c:v>
                </c:pt>
                <c:pt idx="66">
                  <c:v>100.58</c:v>
                </c:pt>
                <c:pt idx="67">
                  <c:v>102.15</c:v>
                </c:pt>
                <c:pt idx="68">
                  <c:v>102.14</c:v>
                </c:pt>
                <c:pt idx="69">
                  <c:v>108.44</c:v>
                </c:pt>
                <c:pt idx="70">
                  <c:v>114.17</c:v>
                </c:pt>
                <c:pt idx="71">
                  <c:v>115.38</c:v>
                </c:pt>
                <c:pt idx="72">
                  <c:v>120.41</c:v>
                </c:pt>
                <c:pt idx="73">
                  <c:v>118.75</c:v>
                </c:pt>
                <c:pt idx="74">
                  <c:v>119.68</c:v>
                </c:pt>
                <c:pt idx="75">
                  <c:v>116.41</c:v>
                </c:pt>
                <c:pt idx="76">
                  <c:v>118.17</c:v>
                </c:pt>
                <c:pt idx="77">
                  <c:v>119.97</c:v>
                </c:pt>
                <c:pt idx="78">
                  <c:v>120.51</c:v>
                </c:pt>
                <c:pt idx="79">
                  <c:v>118.8</c:v>
                </c:pt>
                <c:pt idx="80">
                  <c:v>115.7</c:v>
                </c:pt>
                <c:pt idx="81">
                  <c:v>118.64</c:v>
                </c:pt>
                <c:pt idx="82">
                  <c:v>123.7</c:v>
                </c:pt>
                <c:pt idx="83">
                  <c:v>114.3</c:v>
                </c:pt>
                <c:pt idx="84">
                  <c:v>115.8</c:v>
                </c:pt>
                <c:pt idx="85">
                  <c:v>115.89</c:v>
                </c:pt>
                <c:pt idx="86">
                  <c:v>117.56</c:v>
                </c:pt>
                <c:pt idx="87">
                  <c:v>118.38</c:v>
                </c:pt>
                <c:pt idx="88">
                  <c:v>118.98</c:v>
                </c:pt>
                <c:pt idx="89">
                  <c:v>120.45</c:v>
                </c:pt>
                <c:pt idx="90">
                  <c:v>117.85</c:v>
                </c:pt>
                <c:pt idx="91">
                  <c:v>118.4</c:v>
                </c:pt>
                <c:pt idx="92">
                  <c:v>119.44</c:v>
                </c:pt>
                <c:pt idx="93">
                  <c:v>120.49</c:v>
                </c:pt>
                <c:pt idx="94">
                  <c:v>121.31</c:v>
                </c:pt>
                <c:pt idx="95">
                  <c:v>122.47</c:v>
                </c:pt>
                <c:pt idx="96">
                  <c:v>124.9</c:v>
                </c:pt>
                <c:pt idx="97">
                  <c:v>122.34</c:v>
                </c:pt>
                <c:pt idx="98">
                  <c:v>121.84</c:v>
                </c:pt>
                <c:pt idx="99">
                  <c:v>121.09</c:v>
                </c:pt>
                <c:pt idx="100">
                  <c:v>120.52</c:v>
                </c:pt>
                <c:pt idx="101">
                  <c:v>120.06</c:v>
                </c:pt>
                <c:pt idx="102">
                  <c:v>122.12</c:v>
                </c:pt>
                <c:pt idx="103">
                  <c:v>123.55</c:v>
                </c:pt>
                <c:pt idx="104">
                  <c:v>123.62</c:v>
                </c:pt>
                <c:pt idx="105">
                  <c:v>123.92</c:v>
                </c:pt>
                <c:pt idx="106">
                  <c:v>123.03</c:v>
                </c:pt>
                <c:pt idx="107">
                  <c:v>124.15</c:v>
                </c:pt>
                <c:pt idx="108">
                  <c:v>126.2</c:v>
                </c:pt>
                <c:pt idx="109">
                  <c:v>130.04</c:v>
                </c:pt>
                <c:pt idx="110">
                  <c:v>132.37</c:v>
                </c:pt>
                <c:pt idx="111">
                  <c:v>127.9</c:v>
                </c:pt>
                <c:pt idx="112">
                  <c:v>127.25</c:v>
                </c:pt>
                <c:pt idx="113">
                  <c:v>128.63</c:v>
                </c:pt>
                <c:pt idx="114">
                  <c:v>130.76</c:v>
                </c:pt>
                <c:pt idx="115">
                  <c:v>132.05000000000001</c:v>
                </c:pt>
                <c:pt idx="116">
                  <c:v>132.69999999999999</c:v>
                </c:pt>
                <c:pt idx="117">
                  <c:v>133.75</c:v>
                </c:pt>
                <c:pt idx="118">
                  <c:v>135.69</c:v>
                </c:pt>
                <c:pt idx="119">
                  <c:v>138.22</c:v>
                </c:pt>
                <c:pt idx="120">
                  <c:v>136.72</c:v>
                </c:pt>
                <c:pt idx="121">
                  <c:v>137.72999999999999</c:v>
                </c:pt>
                <c:pt idx="122">
                  <c:v>134.63999999999999</c:v>
                </c:pt>
                <c:pt idx="123">
                  <c:v>134.02000000000001</c:v>
                </c:pt>
                <c:pt idx="124">
                  <c:v>137.94</c:v>
                </c:pt>
                <c:pt idx="125">
                  <c:v>143.93</c:v>
                </c:pt>
                <c:pt idx="126">
                  <c:v>144.51</c:v>
                </c:pt>
                <c:pt idx="127">
                  <c:v>152.85</c:v>
                </c:pt>
                <c:pt idx="128">
                  <c:v>150.01</c:v>
                </c:pt>
                <c:pt idx="129">
                  <c:v>154.06</c:v>
                </c:pt>
                <c:pt idx="130">
                  <c:v>159.13</c:v>
                </c:pt>
                <c:pt idx="131">
                  <c:v>160</c:v>
                </c:pt>
                <c:pt idx="132">
                  <c:v>155.19999999999999</c:v>
                </c:pt>
                <c:pt idx="133">
                  <c:v>154.19999999999999</c:v>
                </c:pt>
                <c:pt idx="134">
                  <c:v>150.44</c:v>
                </c:pt>
                <c:pt idx="135">
                  <c:v>149.99</c:v>
                </c:pt>
                <c:pt idx="136">
                  <c:v>148.1</c:v>
                </c:pt>
                <c:pt idx="137">
                  <c:v>159.84</c:v>
                </c:pt>
                <c:pt idx="138">
                  <c:v>156.91</c:v>
                </c:pt>
                <c:pt idx="139">
                  <c:v>155</c:v>
                </c:pt>
                <c:pt idx="140">
                  <c:v>149.33000000000001</c:v>
                </c:pt>
                <c:pt idx="141">
                  <c:v>150.44999999999999</c:v>
                </c:pt>
                <c:pt idx="142">
                  <c:v>152.76</c:v>
                </c:pt>
                <c:pt idx="143">
                  <c:v>150.02000000000001</c:v>
                </c:pt>
                <c:pt idx="144">
                  <c:v>151.68</c:v>
                </c:pt>
                <c:pt idx="145">
                  <c:v>152.59</c:v>
                </c:pt>
                <c:pt idx="146">
                  <c:v>158.22999999999999</c:v>
                </c:pt>
                <c:pt idx="147">
                  <c:v>155.59</c:v>
                </c:pt>
                <c:pt idx="148">
                  <c:v>156.94</c:v>
                </c:pt>
                <c:pt idx="149">
                  <c:v>160.25</c:v>
                </c:pt>
                <c:pt idx="150">
                  <c:v>161.25</c:v>
                </c:pt>
                <c:pt idx="151">
                  <c:v>158.37</c:v>
                </c:pt>
                <c:pt idx="152">
                  <c:v>157.41</c:v>
                </c:pt>
                <c:pt idx="153">
                  <c:v>154.03</c:v>
                </c:pt>
                <c:pt idx="154">
                  <c:v>158.11000000000001</c:v>
                </c:pt>
                <c:pt idx="155">
                  <c:v>158.05000000000001</c:v>
                </c:pt>
                <c:pt idx="156">
                  <c:v>157.4</c:v>
                </c:pt>
                <c:pt idx="157">
                  <c:v>159.12</c:v>
                </c:pt>
                <c:pt idx="158">
                  <c:v>165.62</c:v>
                </c:pt>
                <c:pt idx="159">
                  <c:v>163.02000000000001</c:v>
                </c:pt>
                <c:pt idx="160">
                  <c:v>164.87</c:v>
                </c:pt>
                <c:pt idx="161">
                  <c:v>164.24</c:v>
                </c:pt>
                <c:pt idx="162">
                  <c:v>165.37</c:v>
                </c:pt>
                <c:pt idx="163">
                  <c:v>167.32</c:v>
                </c:pt>
                <c:pt idx="164">
                  <c:v>172.09</c:v>
                </c:pt>
                <c:pt idx="165">
                  <c:v>170</c:v>
                </c:pt>
                <c:pt idx="166">
                  <c:v>170.09</c:v>
                </c:pt>
                <c:pt idx="167">
                  <c:v>172.55</c:v>
                </c:pt>
                <c:pt idx="168">
                  <c:v>174.96</c:v>
                </c:pt>
                <c:pt idx="169">
                  <c:v>176.57</c:v>
                </c:pt>
                <c:pt idx="170">
                  <c:v>168.4</c:v>
                </c:pt>
                <c:pt idx="171">
                  <c:v>164.73</c:v>
                </c:pt>
                <c:pt idx="172">
                  <c:v>157.49</c:v>
                </c:pt>
                <c:pt idx="173">
                  <c:v>163.43</c:v>
                </c:pt>
                <c:pt idx="174">
                  <c:v>158.76</c:v>
                </c:pt>
                <c:pt idx="175">
                  <c:v>155.81</c:v>
                </c:pt>
                <c:pt idx="176">
                  <c:v>155.15</c:v>
                </c:pt>
                <c:pt idx="177">
                  <c:v>157.81</c:v>
                </c:pt>
                <c:pt idx="178">
                  <c:v>153.9</c:v>
                </c:pt>
                <c:pt idx="179">
                  <c:v>150.44</c:v>
                </c:pt>
                <c:pt idx="180">
                  <c:v>147.75</c:v>
                </c:pt>
                <c:pt idx="181">
                  <c:v>148.02000000000001</c:v>
                </c:pt>
                <c:pt idx="182">
                  <c:v>156.44999999999999</c:v>
                </c:pt>
                <c:pt idx="183">
                  <c:v>149.99</c:v>
                </c:pt>
                <c:pt idx="184">
                  <c:v>150.99</c:v>
                </c:pt>
                <c:pt idx="185">
                  <c:v>154.76</c:v>
                </c:pt>
                <c:pt idx="186">
                  <c:v>158.69999999999999</c:v>
                </c:pt>
                <c:pt idx="187">
                  <c:v>157.24</c:v>
                </c:pt>
                <c:pt idx="188">
                  <c:v>157.44</c:v>
                </c:pt>
                <c:pt idx="189">
                  <c:v>161.06</c:v>
                </c:pt>
                <c:pt idx="190">
                  <c:v>156.25</c:v>
                </c:pt>
                <c:pt idx="191">
                  <c:v>159.96</c:v>
                </c:pt>
                <c:pt idx="192">
                  <c:v>155</c:v>
                </c:pt>
                <c:pt idx="193">
                  <c:v>159.78</c:v>
                </c:pt>
                <c:pt idx="194">
                  <c:v>159.53</c:v>
                </c:pt>
                <c:pt idx="195">
                  <c:v>164.33</c:v>
                </c:pt>
                <c:pt idx="196">
                  <c:v>172.15</c:v>
                </c:pt>
                <c:pt idx="197">
                  <c:v>172.18</c:v>
                </c:pt>
                <c:pt idx="198">
                  <c:v>168.19</c:v>
                </c:pt>
                <c:pt idx="199">
                  <c:v>166.93</c:v>
                </c:pt>
                <c:pt idx="200">
                  <c:v>163.63999999999999</c:v>
                </c:pt>
                <c:pt idx="201">
                  <c:v>160.36000000000001</c:v>
                </c:pt>
                <c:pt idx="202">
                  <c:v>160.85</c:v>
                </c:pt>
                <c:pt idx="203">
                  <c:v>159.25</c:v>
                </c:pt>
                <c:pt idx="204">
                  <c:v>158.82</c:v>
                </c:pt>
                <c:pt idx="205">
                  <c:v>160.22</c:v>
                </c:pt>
                <c:pt idx="206">
                  <c:v>160.35</c:v>
                </c:pt>
                <c:pt idx="207">
                  <c:v>164.32</c:v>
                </c:pt>
                <c:pt idx="208">
                  <c:v>158.13999999999999</c:v>
                </c:pt>
                <c:pt idx="209">
                  <c:v>160.55000000000001</c:v>
                </c:pt>
                <c:pt idx="210">
                  <c:v>151.81</c:v>
                </c:pt>
                <c:pt idx="211">
                  <c:v>150.22</c:v>
                </c:pt>
                <c:pt idx="212">
                  <c:v>152.41999999999999</c:v>
                </c:pt>
                <c:pt idx="213">
                  <c:v>162.06</c:v>
                </c:pt>
                <c:pt idx="214">
                  <c:v>166.1</c:v>
                </c:pt>
                <c:pt idx="215">
                  <c:v>165.57</c:v>
                </c:pt>
                <c:pt idx="216">
                  <c:v>157.19</c:v>
                </c:pt>
                <c:pt idx="217">
                  <c:v>151.75</c:v>
                </c:pt>
                <c:pt idx="218">
                  <c:v>156.87</c:v>
                </c:pt>
                <c:pt idx="219">
                  <c:v>155.51</c:v>
                </c:pt>
                <c:pt idx="220">
                  <c:v>156.44</c:v>
                </c:pt>
                <c:pt idx="221">
                  <c:v>156.55000000000001</c:v>
                </c:pt>
                <c:pt idx="222">
                  <c:v>156.78</c:v>
                </c:pt>
                <c:pt idx="223">
                  <c:v>155.27000000000001</c:v>
                </c:pt>
                <c:pt idx="224">
                  <c:v>155.85</c:v>
                </c:pt>
                <c:pt idx="225">
                  <c:v>154.97</c:v>
                </c:pt>
                <c:pt idx="226">
                  <c:v>154.91999999999999</c:v>
                </c:pt>
                <c:pt idx="227">
                  <c:v>155.9</c:v>
                </c:pt>
                <c:pt idx="228">
                  <c:v>159.25</c:v>
                </c:pt>
                <c:pt idx="229">
                  <c:v>159.77000000000001</c:v>
                </c:pt>
                <c:pt idx="230">
                  <c:v>158.4</c:v>
                </c:pt>
                <c:pt idx="231">
                  <c:v>161</c:v>
                </c:pt>
                <c:pt idx="232">
                  <c:v>160.18</c:v>
                </c:pt>
                <c:pt idx="233">
                  <c:v>159.34</c:v>
                </c:pt>
                <c:pt idx="234">
                  <c:v>158.13</c:v>
                </c:pt>
                <c:pt idx="235">
                  <c:v>157.9</c:v>
                </c:pt>
                <c:pt idx="236">
                  <c:v>158.86000000000001</c:v>
                </c:pt>
                <c:pt idx="237">
                  <c:v>155.21</c:v>
                </c:pt>
                <c:pt idx="238">
                  <c:v>155.07</c:v>
                </c:pt>
                <c:pt idx="239">
                  <c:v>155.82</c:v>
                </c:pt>
                <c:pt idx="240">
                  <c:v>157.85</c:v>
                </c:pt>
                <c:pt idx="241">
                  <c:v>158.26</c:v>
                </c:pt>
                <c:pt idx="242">
                  <c:v>162.05000000000001</c:v>
                </c:pt>
                <c:pt idx="243">
                  <c:v>161.80000000000001</c:v>
                </c:pt>
                <c:pt idx="244">
                  <c:v>160.08000000000001</c:v>
                </c:pt>
                <c:pt idx="245">
                  <c:v>160.31</c:v>
                </c:pt>
                <c:pt idx="246">
                  <c:v>160.33000000000001</c:v>
                </c:pt>
                <c:pt idx="247">
                  <c:v>159.26</c:v>
                </c:pt>
                <c:pt idx="248">
                  <c:v>158.63</c:v>
                </c:pt>
                <c:pt idx="249">
                  <c:v>164.2</c:v>
                </c:pt>
                <c:pt idx="250">
                  <c:v>166.1</c:v>
                </c:pt>
                <c:pt idx="251">
                  <c:v>164.29</c:v>
                </c:pt>
              </c:numCache>
            </c:numRef>
          </c:val>
          <c:smooth val="0"/>
          <c:extLst>
            <c:ext xmlns:c16="http://schemas.microsoft.com/office/drawing/2014/chart" uri="{C3380CC4-5D6E-409C-BE32-E72D297353CC}">
              <c16:uniqueId val="{00000001-B886-4A2F-9642-5A746212AA77}"/>
            </c:ext>
          </c:extLst>
        </c:ser>
        <c:ser>
          <c:idx val="1"/>
          <c:order val="1"/>
          <c:tx>
            <c:strRef>
              <c:f>[ALY6050_MOD3Project_Data_2023WinterB.xlsx]Part1!$D$2</c:f>
              <c:strCache>
                <c:ptCount val="1"/>
                <c:pt idx="0">
                  <c:v>NFLX</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[ALY6050_MOD3Project_Data_2023WinterB.xlsx]Part1!$A$3:$A$254</c:f>
              <c:numCache>
                <c:formatCode>m/d/yyyy</c:formatCode>
                <c:ptCount val="252"/>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43851</c:v>
                </c:pt>
                <c:pt idx="13">
                  <c:v>43852</c:v>
                </c:pt>
                <c:pt idx="14">
                  <c:v>43853</c:v>
                </c:pt>
                <c:pt idx="15">
                  <c:v>43854</c:v>
                </c:pt>
                <c:pt idx="16">
                  <c:v>43857</c:v>
                </c:pt>
                <c:pt idx="17">
                  <c:v>43858</c:v>
                </c:pt>
                <c:pt idx="18">
                  <c:v>43859</c:v>
                </c:pt>
                <c:pt idx="19">
                  <c:v>43860</c:v>
                </c:pt>
                <c:pt idx="20">
                  <c:v>43861</c:v>
                </c:pt>
                <c:pt idx="21">
                  <c:v>43864</c:v>
                </c:pt>
                <c:pt idx="22">
                  <c:v>43865</c:v>
                </c:pt>
                <c:pt idx="23">
                  <c:v>43866</c:v>
                </c:pt>
                <c:pt idx="24">
                  <c:v>43867</c:v>
                </c:pt>
                <c:pt idx="25">
                  <c:v>43868</c:v>
                </c:pt>
                <c:pt idx="26">
                  <c:v>43871</c:v>
                </c:pt>
                <c:pt idx="27">
                  <c:v>43872</c:v>
                </c:pt>
                <c:pt idx="28">
                  <c:v>43873</c:v>
                </c:pt>
                <c:pt idx="29">
                  <c:v>43874</c:v>
                </c:pt>
                <c:pt idx="30">
                  <c:v>43875</c:v>
                </c:pt>
                <c:pt idx="31">
                  <c:v>43879</c:v>
                </c:pt>
                <c:pt idx="32">
                  <c:v>43880</c:v>
                </c:pt>
                <c:pt idx="33">
                  <c:v>43881</c:v>
                </c:pt>
                <c:pt idx="34">
                  <c:v>43882</c:v>
                </c:pt>
                <c:pt idx="35">
                  <c:v>43885</c:v>
                </c:pt>
                <c:pt idx="36">
                  <c:v>43886</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43942</c:v>
                </c:pt>
                <c:pt idx="76">
                  <c:v>43943</c:v>
                </c:pt>
                <c:pt idx="77">
                  <c:v>43944</c:v>
                </c:pt>
                <c:pt idx="78">
                  <c:v>43945</c:v>
                </c:pt>
                <c:pt idx="79">
                  <c:v>43948</c:v>
                </c:pt>
                <c:pt idx="80">
                  <c:v>43949</c:v>
                </c:pt>
                <c:pt idx="81">
                  <c:v>43950</c:v>
                </c:pt>
                <c:pt idx="82">
                  <c:v>43951</c:v>
                </c:pt>
                <c:pt idx="83">
                  <c:v>43952</c:v>
                </c:pt>
                <c:pt idx="84">
                  <c:v>43955</c:v>
                </c:pt>
                <c:pt idx="85">
                  <c:v>43956</c:v>
                </c:pt>
                <c:pt idx="86">
                  <c:v>43957</c:v>
                </c:pt>
                <c:pt idx="87">
                  <c:v>43958</c:v>
                </c:pt>
                <c:pt idx="88">
                  <c:v>43959</c:v>
                </c:pt>
                <c:pt idx="89">
                  <c:v>43962</c:v>
                </c:pt>
                <c:pt idx="90">
                  <c:v>43963</c:v>
                </c:pt>
                <c:pt idx="91">
                  <c:v>43964</c:v>
                </c:pt>
                <c:pt idx="92">
                  <c:v>43965</c:v>
                </c:pt>
                <c:pt idx="93">
                  <c:v>43966</c:v>
                </c:pt>
                <c:pt idx="94">
                  <c:v>43969</c:v>
                </c:pt>
                <c:pt idx="95">
                  <c:v>43970</c:v>
                </c:pt>
                <c:pt idx="96">
                  <c:v>43971</c:v>
                </c:pt>
                <c:pt idx="97">
                  <c:v>43972</c:v>
                </c:pt>
                <c:pt idx="98">
                  <c:v>43973</c:v>
                </c:pt>
                <c:pt idx="99">
                  <c:v>43977</c:v>
                </c:pt>
                <c:pt idx="100">
                  <c:v>43978</c:v>
                </c:pt>
                <c:pt idx="101">
                  <c:v>43979</c:v>
                </c:pt>
                <c:pt idx="102">
                  <c:v>43980</c:v>
                </c:pt>
                <c:pt idx="103">
                  <c:v>43983</c:v>
                </c:pt>
                <c:pt idx="104">
                  <c:v>43984</c:v>
                </c:pt>
                <c:pt idx="105">
                  <c:v>43985</c:v>
                </c:pt>
                <c:pt idx="106">
                  <c:v>43986</c:v>
                </c:pt>
                <c:pt idx="107">
                  <c:v>43987</c:v>
                </c:pt>
                <c:pt idx="108">
                  <c:v>43990</c:v>
                </c:pt>
                <c:pt idx="109">
                  <c:v>43991</c:v>
                </c:pt>
                <c:pt idx="110">
                  <c:v>43992</c:v>
                </c:pt>
                <c:pt idx="111">
                  <c:v>43993</c:v>
                </c:pt>
                <c:pt idx="112">
                  <c:v>43994</c:v>
                </c:pt>
                <c:pt idx="113">
                  <c:v>43997</c:v>
                </c:pt>
                <c:pt idx="114">
                  <c:v>43998</c:v>
                </c:pt>
                <c:pt idx="115">
                  <c:v>43999</c:v>
                </c:pt>
                <c:pt idx="116">
                  <c:v>44000</c:v>
                </c:pt>
                <c:pt idx="117">
                  <c:v>44001</c:v>
                </c:pt>
                <c:pt idx="118">
                  <c:v>44004</c:v>
                </c:pt>
                <c:pt idx="119">
                  <c:v>44005</c:v>
                </c:pt>
                <c:pt idx="120">
                  <c:v>44006</c:v>
                </c:pt>
                <c:pt idx="121">
                  <c:v>44007</c:v>
                </c:pt>
                <c:pt idx="122">
                  <c:v>44008</c:v>
                </c:pt>
                <c:pt idx="123">
                  <c:v>44011</c:v>
                </c:pt>
                <c:pt idx="124">
                  <c:v>44012</c:v>
                </c:pt>
                <c:pt idx="125">
                  <c:v>44013</c:v>
                </c:pt>
                <c:pt idx="126">
                  <c:v>44014</c:v>
                </c:pt>
                <c:pt idx="127">
                  <c:v>44018</c:v>
                </c:pt>
                <c:pt idx="128">
                  <c:v>44019</c:v>
                </c:pt>
                <c:pt idx="129">
                  <c:v>44020</c:v>
                </c:pt>
                <c:pt idx="130">
                  <c:v>44021</c:v>
                </c:pt>
                <c:pt idx="131">
                  <c:v>44022</c:v>
                </c:pt>
                <c:pt idx="132">
                  <c:v>44025</c:v>
                </c:pt>
                <c:pt idx="133">
                  <c:v>44026</c:v>
                </c:pt>
                <c:pt idx="134">
                  <c:v>44027</c:v>
                </c:pt>
                <c:pt idx="135">
                  <c:v>44028</c:v>
                </c:pt>
                <c:pt idx="136">
                  <c:v>44029</c:v>
                </c:pt>
                <c:pt idx="137">
                  <c:v>44032</c:v>
                </c:pt>
                <c:pt idx="138">
                  <c:v>44033</c:v>
                </c:pt>
                <c:pt idx="139">
                  <c:v>44034</c:v>
                </c:pt>
                <c:pt idx="140">
                  <c:v>44035</c:v>
                </c:pt>
                <c:pt idx="141">
                  <c:v>44036</c:v>
                </c:pt>
                <c:pt idx="142">
                  <c:v>44039</c:v>
                </c:pt>
                <c:pt idx="143">
                  <c:v>44040</c:v>
                </c:pt>
                <c:pt idx="144">
                  <c:v>44041</c:v>
                </c:pt>
                <c:pt idx="145">
                  <c:v>44042</c:v>
                </c:pt>
                <c:pt idx="146">
                  <c:v>44043</c:v>
                </c:pt>
                <c:pt idx="147">
                  <c:v>44046</c:v>
                </c:pt>
                <c:pt idx="148">
                  <c:v>44047</c:v>
                </c:pt>
                <c:pt idx="149">
                  <c:v>44048</c:v>
                </c:pt>
                <c:pt idx="150">
                  <c:v>44049</c:v>
                </c:pt>
                <c:pt idx="151">
                  <c:v>44050</c:v>
                </c:pt>
                <c:pt idx="152">
                  <c:v>44053</c:v>
                </c:pt>
                <c:pt idx="153">
                  <c:v>44054</c:v>
                </c:pt>
                <c:pt idx="154">
                  <c:v>44055</c:v>
                </c:pt>
                <c:pt idx="155">
                  <c:v>44056</c:v>
                </c:pt>
                <c:pt idx="156">
                  <c:v>44057</c:v>
                </c:pt>
                <c:pt idx="157">
                  <c:v>44060</c:v>
                </c:pt>
                <c:pt idx="158">
                  <c:v>44061</c:v>
                </c:pt>
                <c:pt idx="159">
                  <c:v>44062</c:v>
                </c:pt>
                <c:pt idx="160">
                  <c:v>44063</c:v>
                </c:pt>
                <c:pt idx="161">
                  <c:v>44064</c:v>
                </c:pt>
                <c:pt idx="162">
                  <c:v>44067</c:v>
                </c:pt>
                <c:pt idx="163">
                  <c:v>44068</c:v>
                </c:pt>
                <c:pt idx="164">
                  <c:v>44069</c:v>
                </c:pt>
                <c:pt idx="165">
                  <c:v>44070</c:v>
                </c:pt>
                <c:pt idx="166">
                  <c:v>44071</c:v>
                </c:pt>
                <c:pt idx="167">
                  <c:v>44074</c:v>
                </c:pt>
                <c:pt idx="168">
                  <c:v>44075</c:v>
                </c:pt>
                <c:pt idx="169">
                  <c:v>44076</c:v>
                </c:pt>
                <c:pt idx="170">
                  <c:v>44077</c:v>
                </c:pt>
                <c:pt idx="171">
                  <c:v>44078</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44106</c:v>
                </c:pt>
                <c:pt idx="191">
                  <c:v>44109</c:v>
                </c:pt>
                <c:pt idx="192">
                  <c:v>44110</c:v>
                </c:pt>
                <c:pt idx="193">
                  <c:v>44111</c:v>
                </c:pt>
                <c:pt idx="194">
                  <c:v>44112</c:v>
                </c:pt>
                <c:pt idx="195">
                  <c:v>44113</c:v>
                </c:pt>
                <c:pt idx="196">
                  <c:v>44116</c:v>
                </c:pt>
                <c:pt idx="197">
                  <c:v>44117</c:v>
                </c:pt>
                <c:pt idx="198">
                  <c:v>44118</c:v>
                </c:pt>
                <c:pt idx="199">
                  <c:v>44119</c:v>
                </c:pt>
                <c:pt idx="200">
                  <c:v>44120</c:v>
                </c:pt>
                <c:pt idx="201">
                  <c:v>44123</c:v>
                </c:pt>
                <c:pt idx="202">
                  <c:v>44124</c:v>
                </c:pt>
                <c:pt idx="203">
                  <c:v>44125</c:v>
                </c:pt>
                <c:pt idx="204">
                  <c:v>44126</c:v>
                </c:pt>
                <c:pt idx="205">
                  <c:v>44127</c:v>
                </c:pt>
                <c:pt idx="206">
                  <c:v>44130</c:v>
                </c:pt>
                <c:pt idx="207">
                  <c:v>44131</c:v>
                </c:pt>
                <c:pt idx="208">
                  <c:v>44132</c:v>
                </c:pt>
                <c:pt idx="209">
                  <c:v>44133</c:v>
                </c:pt>
                <c:pt idx="210">
                  <c:v>44134</c:v>
                </c:pt>
                <c:pt idx="211">
                  <c:v>44137</c:v>
                </c:pt>
                <c:pt idx="212">
                  <c:v>44138</c:v>
                </c:pt>
                <c:pt idx="213">
                  <c:v>44139</c:v>
                </c:pt>
                <c:pt idx="214">
                  <c:v>44140</c:v>
                </c:pt>
                <c:pt idx="215">
                  <c:v>44141</c:v>
                </c:pt>
                <c:pt idx="216">
                  <c:v>44144</c:v>
                </c:pt>
                <c:pt idx="217">
                  <c:v>44145</c:v>
                </c:pt>
                <c:pt idx="218">
                  <c:v>44146</c:v>
                </c:pt>
                <c:pt idx="219">
                  <c:v>44147</c:v>
                </c:pt>
                <c:pt idx="220">
                  <c:v>44148</c:v>
                </c:pt>
                <c:pt idx="221">
                  <c:v>44151</c:v>
                </c:pt>
                <c:pt idx="222">
                  <c:v>44152</c:v>
                </c:pt>
                <c:pt idx="223">
                  <c:v>44153</c:v>
                </c:pt>
                <c:pt idx="224">
                  <c:v>44154</c:v>
                </c:pt>
                <c:pt idx="225">
                  <c:v>44155</c:v>
                </c:pt>
                <c:pt idx="226">
                  <c:v>44158</c:v>
                </c:pt>
                <c:pt idx="227">
                  <c:v>44159</c:v>
                </c:pt>
                <c:pt idx="228">
                  <c:v>44160</c:v>
                </c:pt>
                <c:pt idx="229">
                  <c:v>44162</c:v>
                </c:pt>
                <c:pt idx="230">
                  <c:v>44165</c:v>
                </c:pt>
                <c:pt idx="231">
                  <c:v>44166</c:v>
                </c:pt>
                <c:pt idx="232">
                  <c:v>44167</c:v>
                </c:pt>
                <c:pt idx="233">
                  <c:v>44168</c:v>
                </c:pt>
                <c:pt idx="234">
                  <c:v>44169</c:v>
                </c:pt>
                <c:pt idx="235">
                  <c:v>44172</c:v>
                </c:pt>
                <c:pt idx="236">
                  <c:v>44173</c:v>
                </c:pt>
                <c:pt idx="237">
                  <c:v>44174</c:v>
                </c:pt>
                <c:pt idx="238">
                  <c:v>44175</c:v>
                </c:pt>
                <c:pt idx="239">
                  <c:v>44176</c:v>
                </c:pt>
                <c:pt idx="240">
                  <c:v>44179</c:v>
                </c:pt>
                <c:pt idx="241">
                  <c:v>44180</c:v>
                </c:pt>
                <c:pt idx="242">
                  <c:v>44181</c:v>
                </c:pt>
                <c:pt idx="243">
                  <c:v>44182</c:v>
                </c:pt>
                <c:pt idx="244">
                  <c:v>44183</c:v>
                </c:pt>
                <c:pt idx="245">
                  <c:v>44186</c:v>
                </c:pt>
                <c:pt idx="246">
                  <c:v>44187</c:v>
                </c:pt>
                <c:pt idx="247">
                  <c:v>44188</c:v>
                </c:pt>
                <c:pt idx="248">
                  <c:v>44189</c:v>
                </c:pt>
                <c:pt idx="249">
                  <c:v>44193</c:v>
                </c:pt>
                <c:pt idx="250">
                  <c:v>44194</c:v>
                </c:pt>
                <c:pt idx="251">
                  <c:v>44195</c:v>
                </c:pt>
              </c:numCache>
            </c:numRef>
          </c:cat>
          <c:val>
            <c:numRef>
              <c:f>[ALY6050_MOD3Project_Data_2023WinterB.xlsx]Part1!$D$3:$D$254</c:f>
              <c:numCache>
                <c:formatCode>0.00</c:formatCode>
                <c:ptCount val="252"/>
                <c:pt idx="0">
                  <c:v>329.81</c:v>
                </c:pt>
                <c:pt idx="1">
                  <c:v>325.89999999999998</c:v>
                </c:pt>
                <c:pt idx="2">
                  <c:v>335.83</c:v>
                </c:pt>
                <c:pt idx="3">
                  <c:v>330.75</c:v>
                </c:pt>
                <c:pt idx="4">
                  <c:v>339.26</c:v>
                </c:pt>
                <c:pt idx="5">
                  <c:v>335.66</c:v>
                </c:pt>
                <c:pt idx="6">
                  <c:v>329.05</c:v>
                </c:pt>
                <c:pt idx="7">
                  <c:v>338.92</c:v>
                </c:pt>
                <c:pt idx="8">
                  <c:v>338.69</c:v>
                </c:pt>
                <c:pt idx="9">
                  <c:v>339.07</c:v>
                </c:pt>
                <c:pt idx="10">
                  <c:v>338.62</c:v>
                </c:pt>
                <c:pt idx="11">
                  <c:v>339.67</c:v>
                </c:pt>
                <c:pt idx="12">
                  <c:v>338.11</c:v>
                </c:pt>
                <c:pt idx="13">
                  <c:v>326</c:v>
                </c:pt>
                <c:pt idx="14">
                  <c:v>349.6</c:v>
                </c:pt>
                <c:pt idx="15">
                  <c:v>353.16</c:v>
                </c:pt>
                <c:pt idx="16">
                  <c:v>342.88</c:v>
                </c:pt>
                <c:pt idx="17">
                  <c:v>348.52</c:v>
                </c:pt>
                <c:pt idx="18">
                  <c:v>343.16</c:v>
                </c:pt>
                <c:pt idx="19">
                  <c:v>347.74</c:v>
                </c:pt>
                <c:pt idx="20">
                  <c:v>345.09</c:v>
                </c:pt>
                <c:pt idx="21">
                  <c:v>358</c:v>
                </c:pt>
                <c:pt idx="22">
                  <c:v>369.01</c:v>
                </c:pt>
                <c:pt idx="23">
                  <c:v>369.67</c:v>
                </c:pt>
                <c:pt idx="24">
                  <c:v>366.95</c:v>
                </c:pt>
                <c:pt idx="25">
                  <c:v>366.77</c:v>
                </c:pt>
                <c:pt idx="26">
                  <c:v>371.07</c:v>
                </c:pt>
                <c:pt idx="27">
                  <c:v>373.69</c:v>
                </c:pt>
                <c:pt idx="28">
                  <c:v>380.01</c:v>
                </c:pt>
                <c:pt idx="29">
                  <c:v>381.4</c:v>
                </c:pt>
                <c:pt idx="30">
                  <c:v>380.4</c:v>
                </c:pt>
                <c:pt idx="31">
                  <c:v>387.78</c:v>
                </c:pt>
                <c:pt idx="32">
                  <c:v>386.19</c:v>
                </c:pt>
                <c:pt idx="33">
                  <c:v>386</c:v>
                </c:pt>
                <c:pt idx="34">
                  <c:v>380.07</c:v>
                </c:pt>
                <c:pt idx="35">
                  <c:v>368.7</c:v>
                </c:pt>
                <c:pt idx="36">
                  <c:v>360.09</c:v>
                </c:pt>
                <c:pt idx="37">
                  <c:v>379.24</c:v>
                </c:pt>
                <c:pt idx="38">
                  <c:v>371.71</c:v>
                </c:pt>
                <c:pt idx="39">
                  <c:v>369.03</c:v>
                </c:pt>
                <c:pt idx="40">
                  <c:v>381.05</c:v>
                </c:pt>
                <c:pt idx="41">
                  <c:v>368.77</c:v>
                </c:pt>
                <c:pt idx="42">
                  <c:v>383.79</c:v>
                </c:pt>
                <c:pt idx="43">
                  <c:v>372.78</c:v>
                </c:pt>
                <c:pt idx="44">
                  <c:v>368.97</c:v>
                </c:pt>
                <c:pt idx="45">
                  <c:v>346.49</c:v>
                </c:pt>
                <c:pt idx="46">
                  <c:v>364.13</c:v>
                </c:pt>
                <c:pt idx="47">
                  <c:v>349.92</c:v>
                </c:pt>
                <c:pt idx="48">
                  <c:v>315.25</c:v>
                </c:pt>
                <c:pt idx="49">
                  <c:v>336.3</c:v>
                </c:pt>
                <c:pt idx="50">
                  <c:v>298.83999999999997</c:v>
                </c:pt>
                <c:pt idx="51">
                  <c:v>319.75</c:v>
                </c:pt>
                <c:pt idx="52">
                  <c:v>315.47000000000003</c:v>
                </c:pt>
                <c:pt idx="53">
                  <c:v>332.03</c:v>
                </c:pt>
                <c:pt idx="54">
                  <c:v>332.83</c:v>
                </c:pt>
                <c:pt idx="55">
                  <c:v>360.27</c:v>
                </c:pt>
                <c:pt idx="56">
                  <c:v>357.32</c:v>
                </c:pt>
                <c:pt idx="57">
                  <c:v>342.39</c:v>
                </c:pt>
                <c:pt idx="58">
                  <c:v>362.99</c:v>
                </c:pt>
                <c:pt idx="59">
                  <c:v>357.12</c:v>
                </c:pt>
                <c:pt idx="60">
                  <c:v>370.96</c:v>
                </c:pt>
                <c:pt idx="61">
                  <c:v>375.5</c:v>
                </c:pt>
                <c:pt idx="62">
                  <c:v>364.08</c:v>
                </c:pt>
                <c:pt idx="63">
                  <c:v>370.08</c:v>
                </c:pt>
                <c:pt idx="64">
                  <c:v>361.76</c:v>
                </c:pt>
                <c:pt idx="65">
                  <c:v>379.96</c:v>
                </c:pt>
                <c:pt idx="66">
                  <c:v>372.28</c:v>
                </c:pt>
                <c:pt idx="67">
                  <c:v>371.12</c:v>
                </c:pt>
                <c:pt idx="68">
                  <c:v>370.72</c:v>
                </c:pt>
                <c:pt idx="69">
                  <c:v>396.72</c:v>
                </c:pt>
                <c:pt idx="70">
                  <c:v>413.55</c:v>
                </c:pt>
                <c:pt idx="71">
                  <c:v>426.75</c:v>
                </c:pt>
                <c:pt idx="72">
                  <c:v>439.17</c:v>
                </c:pt>
                <c:pt idx="73">
                  <c:v>422.96</c:v>
                </c:pt>
                <c:pt idx="74">
                  <c:v>437.49</c:v>
                </c:pt>
                <c:pt idx="75">
                  <c:v>433.83</c:v>
                </c:pt>
                <c:pt idx="76">
                  <c:v>421.42</c:v>
                </c:pt>
                <c:pt idx="77">
                  <c:v>426.7</c:v>
                </c:pt>
                <c:pt idx="78">
                  <c:v>424.99</c:v>
                </c:pt>
                <c:pt idx="79">
                  <c:v>421.38</c:v>
                </c:pt>
                <c:pt idx="80">
                  <c:v>403.83</c:v>
                </c:pt>
                <c:pt idx="81">
                  <c:v>411.89</c:v>
                </c:pt>
                <c:pt idx="82">
                  <c:v>419.85</c:v>
                </c:pt>
                <c:pt idx="83">
                  <c:v>415.27</c:v>
                </c:pt>
                <c:pt idx="84">
                  <c:v>428.15</c:v>
                </c:pt>
                <c:pt idx="85">
                  <c:v>424.68</c:v>
                </c:pt>
                <c:pt idx="86">
                  <c:v>434.26</c:v>
                </c:pt>
                <c:pt idx="87">
                  <c:v>436.53</c:v>
                </c:pt>
                <c:pt idx="88">
                  <c:v>435.55</c:v>
                </c:pt>
                <c:pt idx="89">
                  <c:v>440.52</c:v>
                </c:pt>
                <c:pt idx="90">
                  <c:v>431.82</c:v>
                </c:pt>
                <c:pt idx="91">
                  <c:v>438.27</c:v>
                </c:pt>
                <c:pt idx="92">
                  <c:v>441.95</c:v>
                </c:pt>
                <c:pt idx="93">
                  <c:v>454.19</c:v>
                </c:pt>
                <c:pt idx="94">
                  <c:v>452.58</c:v>
                </c:pt>
                <c:pt idx="95">
                  <c:v>451.04</c:v>
                </c:pt>
                <c:pt idx="96">
                  <c:v>447.67</c:v>
                </c:pt>
                <c:pt idx="97">
                  <c:v>436.25</c:v>
                </c:pt>
                <c:pt idx="98">
                  <c:v>429.32</c:v>
                </c:pt>
                <c:pt idx="99">
                  <c:v>414.77</c:v>
                </c:pt>
                <c:pt idx="100">
                  <c:v>419.89</c:v>
                </c:pt>
                <c:pt idx="101">
                  <c:v>413.44</c:v>
                </c:pt>
                <c:pt idx="102">
                  <c:v>419.73</c:v>
                </c:pt>
                <c:pt idx="103">
                  <c:v>425.92</c:v>
                </c:pt>
                <c:pt idx="104">
                  <c:v>427.31</c:v>
                </c:pt>
                <c:pt idx="105">
                  <c:v>421.97</c:v>
                </c:pt>
                <c:pt idx="106">
                  <c:v>414.33</c:v>
                </c:pt>
                <c:pt idx="107">
                  <c:v>419.6</c:v>
                </c:pt>
                <c:pt idx="108">
                  <c:v>419.49</c:v>
                </c:pt>
                <c:pt idx="109">
                  <c:v>434.05</c:v>
                </c:pt>
                <c:pt idx="110">
                  <c:v>434.48</c:v>
                </c:pt>
                <c:pt idx="111">
                  <c:v>425.56</c:v>
                </c:pt>
                <c:pt idx="112">
                  <c:v>418.07</c:v>
                </c:pt>
                <c:pt idx="113">
                  <c:v>425.5</c:v>
                </c:pt>
                <c:pt idx="114">
                  <c:v>436.13</c:v>
                </c:pt>
                <c:pt idx="115">
                  <c:v>447.77</c:v>
                </c:pt>
                <c:pt idx="116">
                  <c:v>449.87</c:v>
                </c:pt>
                <c:pt idx="117">
                  <c:v>453.72</c:v>
                </c:pt>
                <c:pt idx="118">
                  <c:v>468.04</c:v>
                </c:pt>
                <c:pt idx="119">
                  <c:v>466.26</c:v>
                </c:pt>
                <c:pt idx="120">
                  <c:v>457.85</c:v>
                </c:pt>
                <c:pt idx="121">
                  <c:v>465.91</c:v>
                </c:pt>
                <c:pt idx="122">
                  <c:v>443.4</c:v>
                </c:pt>
                <c:pt idx="123">
                  <c:v>447.24</c:v>
                </c:pt>
                <c:pt idx="124">
                  <c:v>455.04</c:v>
                </c:pt>
                <c:pt idx="125">
                  <c:v>485.64</c:v>
                </c:pt>
                <c:pt idx="126">
                  <c:v>476.89</c:v>
                </c:pt>
                <c:pt idx="127">
                  <c:v>493.81</c:v>
                </c:pt>
                <c:pt idx="128">
                  <c:v>493.16</c:v>
                </c:pt>
                <c:pt idx="129">
                  <c:v>502.78</c:v>
                </c:pt>
                <c:pt idx="130">
                  <c:v>507.76</c:v>
                </c:pt>
                <c:pt idx="131">
                  <c:v>548.73</c:v>
                </c:pt>
                <c:pt idx="132">
                  <c:v>525.5</c:v>
                </c:pt>
                <c:pt idx="133">
                  <c:v>524.88</c:v>
                </c:pt>
                <c:pt idx="134">
                  <c:v>523.26</c:v>
                </c:pt>
                <c:pt idx="135">
                  <c:v>527.39</c:v>
                </c:pt>
                <c:pt idx="136">
                  <c:v>492.99</c:v>
                </c:pt>
                <c:pt idx="137">
                  <c:v>502.41</c:v>
                </c:pt>
                <c:pt idx="138">
                  <c:v>490.1</c:v>
                </c:pt>
                <c:pt idx="139">
                  <c:v>489.82</c:v>
                </c:pt>
                <c:pt idx="140">
                  <c:v>477.58</c:v>
                </c:pt>
                <c:pt idx="141">
                  <c:v>480.45</c:v>
                </c:pt>
                <c:pt idx="142">
                  <c:v>495.65</c:v>
                </c:pt>
                <c:pt idx="143">
                  <c:v>488.51</c:v>
                </c:pt>
                <c:pt idx="144">
                  <c:v>484.48</c:v>
                </c:pt>
                <c:pt idx="145">
                  <c:v>485.8</c:v>
                </c:pt>
                <c:pt idx="146">
                  <c:v>488.88</c:v>
                </c:pt>
                <c:pt idx="147">
                  <c:v>498.62</c:v>
                </c:pt>
                <c:pt idx="148">
                  <c:v>509.64</c:v>
                </c:pt>
                <c:pt idx="149">
                  <c:v>502.11</c:v>
                </c:pt>
                <c:pt idx="150">
                  <c:v>509.08</c:v>
                </c:pt>
                <c:pt idx="151">
                  <c:v>494.73</c:v>
                </c:pt>
                <c:pt idx="152">
                  <c:v>483.38</c:v>
                </c:pt>
                <c:pt idx="153">
                  <c:v>466.93</c:v>
                </c:pt>
                <c:pt idx="154">
                  <c:v>475.47</c:v>
                </c:pt>
                <c:pt idx="155">
                  <c:v>481.33</c:v>
                </c:pt>
                <c:pt idx="156">
                  <c:v>482.68</c:v>
                </c:pt>
                <c:pt idx="157">
                  <c:v>482.35</c:v>
                </c:pt>
                <c:pt idx="158">
                  <c:v>491.87</c:v>
                </c:pt>
                <c:pt idx="159">
                  <c:v>484.53</c:v>
                </c:pt>
                <c:pt idx="160">
                  <c:v>497.9</c:v>
                </c:pt>
                <c:pt idx="161">
                  <c:v>492.31</c:v>
                </c:pt>
                <c:pt idx="162">
                  <c:v>488.81</c:v>
                </c:pt>
                <c:pt idx="163">
                  <c:v>490.58</c:v>
                </c:pt>
                <c:pt idx="164">
                  <c:v>547.53</c:v>
                </c:pt>
                <c:pt idx="165">
                  <c:v>526.27</c:v>
                </c:pt>
                <c:pt idx="166">
                  <c:v>523.89</c:v>
                </c:pt>
                <c:pt idx="167">
                  <c:v>529.55999999999995</c:v>
                </c:pt>
                <c:pt idx="168">
                  <c:v>556.54999999999995</c:v>
                </c:pt>
                <c:pt idx="169">
                  <c:v>552.84</c:v>
                </c:pt>
                <c:pt idx="170">
                  <c:v>525.75</c:v>
                </c:pt>
                <c:pt idx="171">
                  <c:v>516.04999999999995</c:v>
                </c:pt>
                <c:pt idx="172">
                  <c:v>507.02</c:v>
                </c:pt>
                <c:pt idx="173">
                  <c:v>500.19</c:v>
                </c:pt>
                <c:pt idx="174">
                  <c:v>480.67</c:v>
                </c:pt>
                <c:pt idx="175">
                  <c:v>482.03</c:v>
                </c:pt>
                <c:pt idx="176">
                  <c:v>476.26</c:v>
                </c:pt>
                <c:pt idx="177">
                  <c:v>495.99</c:v>
                </c:pt>
                <c:pt idx="178">
                  <c:v>483.86</c:v>
                </c:pt>
                <c:pt idx="179">
                  <c:v>470.2</c:v>
                </c:pt>
                <c:pt idx="180">
                  <c:v>469.96</c:v>
                </c:pt>
                <c:pt idx="181">
                  <c:v>487.35</c:v>
                </c:pt>
                <c:pt idx="182">
                  <c:v>491.17</c:v>
                </c:pt>
                <c:pt idx="183">
                  <c:v>470.61</c:v>
                </c:pt>
                <c:pt idx="184">
                  <c:v>473.08</c:v>
                </c:pt>
                <c:pt idx="185">
                  <c:v>482.88</c:v>
                </c:pt>
                <c:pt idx="186">
                  <c:v>490.65</c:v>
                </c:pt>
                <c:pt idx="187">
                  <c:v>493.48</c:v>
                </c:pt>
                <c:pt idx="188">
                  <c:v>500.03</c:v>
                </c:pt>
                <c:pt idx="189">
                  <c:v>527.51</c:v>
                </c:pt>
                <c:pt idx="190">
                  <c:v>503.06</c:v>
                </c:pt>
                <c:pt idx="191">
                  <c:v>520.65</c:v>
                </c:pt>
                <c:pt idx="192">
                  <c:v>505.87</c:v>
                </c:pt>
                <c:pt idx="193">
                  <c:v>534.66</c:v>
                </c:pt>
                <c:pt idx="194">
                  <c:v>531.79</c:v>
                </c:pt>
                <c:pt idx="195">
                  <c:v>539.44000000000005</c:v>
                </c:pt>
                <c:pt idx="196">
                  <c:v>539.80999999999995</c:v>
                </c:pt>
                <c:pt idx="197">
                  <c:v>554.09</c:v>
                </c:pt>
                <c:pt idx="198">
                  <c:v>541.45000000000005</c:v>
                </c:pt>
                <c:pt idx="199">
                  <c:v>541.94000000000005</c:v>
                </c:pt>
                <c:pt idx="200">
                  <c:v>530.79</c:v>
                </c:pt>
                <c:pt idx="201">
                  <c:v>530.72</c:v>
                </c:pt>
                <c:pt idx="202">
                  <c:v>525.41999999999996</c:v>
                </c:pt>
                <c:pt idx="203">
                  <c:v>489.05</c:v>
                </c:pt>
                <c:pt idx="204">
                  <c:v>485.23</c:v>
                </c:pt>
                <c:pt idx="205">
                  <c:v>488.28</c:v>
                </c:pt>
                <c:pt idx="206">
                  <c:v>488.24</c:v>
                </c:pt>
                <c:pt idx="207">
                  <c:v>488.93</c:v>
                </c:pt>
                <c:pt idx="208">
                  <c:v>486.24</c:v>
                </c:pt>
                <c:pt idx="209">
                  <c:v>504.21</c:v>
                </c:pt>
                <c:pt idx="210">
                  <c:v>475.74</c:v>
                </c:pt>
                <c:pt idx="211">
                  <c:v>484.12</c:v>
                </c:pt>
                <c:pt idx="212">
                  <c:v>487.22</c:v>
                </c:pt>
                <c:pt idx="213">
                  <c:v>496.95</c:v>
                </c:pt>
                <c:pt idx="214">
                  <c:v>513.76</c:v>
                </c:pt>
                <c:pt idx="215">
                  <c:v>514.73</c:v>
                </c:pt>
                <c:pt idx="216">
                  <c:v>470.5</c:v>
                </c:pt>
                <c:pt idx="217">
                  <c:v>480.24</c:v>
                </c:pt>
                <c:pt idx="218">
                  <c:v>490.76</c:v>
                </c:pt>
                <c:pt idx="219">
                  <c:v>486.77</c:v>
                </c:pt>
                <c:pt idx="220">
                  <c:v>482.84</c:v>
                </c:pt>
                <c:pt idx="221">
                  <c:v>479.1</c:v>
                </c:pt>
                <c:pt idx="222">
                  <c:v>480.63</c:v>
                </c:pt>
                <c:pt idx="223">
                  <c:v>481.79</c:v>
                </c:pt>
                <c:pt idx="224">
                  <c:v>484.67</c:v>
                </c:pt>
                <c:pt idx="225">
                  <c:v>488.24</c:v>
                </c:pt>
                <c:pt idx="226">
                  <c:v>476.62</c:v>
                </c:pt>
                <c:pt idx="227">
                  <c:v>482.88</c:v>
                </c:pt>
                <c:pt idx="228">
                  <c:v>485</c:v>
                </c:pt>
                <c:pt idx="229">
                  <c:v>491.36</c:v>
                </c:pt>
                <c:pt idx="230">
                  <c:v>490.7</c:v>
                </c:pt>
                <c:pt idx="231">
                  <c:v>504.58</c:v>
                </c:pt>
                <c:pt idx="232">
                  <c:v>503.38</c:v>
                </c:pt>
                <c:pt idx="233">
                  <c:v>497.52</c:v>
                </c:pt>
                <c:pt idx="234">
                  <c:v>498.31</c:v>
                </c:pt>
                <c:pt idx="235">
                  <c:v>515.78</c:v>
                </c:pt>
                <c:pt idx="236">
                  <c:v>512.66</c:v>
                </c:pt>
                <c:pt idx="237">
                  <c:v>493.6</c:v>
                </c:pt>
                <c:pt idx="238">
                  <c:v>501.09</c:v>
                </c:pt>
                <c:pt idx="239">
                  <c:v>503.22</c:v>
                </c:pt>
                <c:pt idx="240">
                  <c:v>522.41999999999996</c:v>
                </c:pt>
                <c:pt idx="241">
                  <c:v>519.78</c:v>
                </c:pt>
                <c:pt idx="242">
                  <c:v>524.83000000000004</c:v>
                </c:pt>
                <c:pt idx="243">
                  <c:v>532.9</c:v>
                </c:pt>
                <c:pt idx="244">
                  <c:v>534.45000000000005</c:v>
                </c:pt>
                <c:pt idx="245">
                  <c:v>528.91</c:v>
                </c:pt>
                <c:pt idx="246">
                  <c:v>527.33000000000004</c:v>
                </c:pt>
                <c:pt idx="247">
                  <c:v>514.48</c:v>
                </c:pt>
                <c:pt idx="248">
                  <c:v>513.97</c:v>
                </c:pt>
                <c:pt idx="249">
                  <c:v>519.12</c:v>
                </c:pt>
                <c:pt idx="250">
                  <c:v>530.87</c:v>
                </c:pt>
                <c:pt idx="251">
                  <c:v>524.59</c:v>
                </c:pt>
              </c:numCache>
            </c:numRef>
          </c:val>
          <c:smooth val="0"/>
          <c:extLst>
            <c:ext xmlns:c16="http://schemas.microsoft.com/office/drawing/2014/chart" uri="{C3380CC4-5D6E-409C-BE32-E72D297353CC}">
              <c16:uniqueId val="{00000003-B886-4A2F-9642-5A746212AA77}"/>
            </c:ext>
          </c:extLst>
        </c:ser>
        <c:dLbls>
          <c:showLegendKey val="0"/>
          <c:showVal val="0"/>
          <c:showCatName val="0"/>
          <c:showSerName val="0"/>
          <c:showPercent val="0"/>
          <c:showBubbleSize val="0"/>
        </c:dLbls>
        <c:smooth val="0"/>
        <c:axId val="397145807"/>
        <c:axId val="2032230671"/>
      </c:lineChart>
      <c:dateAx>
        <c:axId val="39714580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230671"/>
        <c:crosses val="autoZero"/>
        <c:auto val="1"/>
        <c:lblOffset val="100"/>
        <c:baseTimeUnit val="days"/>
      </c:dateAx>
      <c:valAx>
        <c:axId val="20322306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145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14</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908</cp:revision>
  <dcterms:created xsi:type="dcterms:W3CDTF">2023-01-16T00:07:00Z</dcterms:created>
  <dcterms:modified xsi:type="dcterms:W3CDTF">2023-03-17T21:38:00Z</dcterms:modified>
</cp:coreProperties>
</file>