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15:43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第1周：总论：定义、出处与六组划分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压到 5 min：只做身体放松＋三次深呼吸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加一段「把心安放在这个身体上」的三分钟静默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只读材料①「经文＋六组」（约 12 min），其余作背景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加读「地位·释义」与「地界水界定组·顺逆序念诵」，并做一次「六组点名」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1.5 min 快分享，主持人控时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3 min，加一轮「互相回应」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只做前 2 问，第 3 问留作课后思考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 问全做，加「六组接龙」现场演练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缩到 8 min：只做引导＋静默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min「从脚底到头顶」的范围扫描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缩到 10 min：保留回向四句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加「本周作业认领」与「下周预告细说」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 10 条守则（精简版）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提前 10 分钟到场，环境安静、光线柔和、座位成圆。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严守 120 分钟流程（10/25/20/35/15/15），到点温和提示。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自己先把「六组三十二身分」的名单过一遍，能用一句白话讲清「身至念是什么、出自哪里」。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分享以自愿为限，不点名、不追问隐私。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不扮演老师、不下权威判断；把问题交回原文与各自的观察。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涉及身体、性别与贪爱话题时，只读原文、只谈原理，不点名、不举例到具体人。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有人情绪波动，先给呼吸放松或暂离的选项，绝不追问「你为什么不舒服」。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时间不够先保「第一轮分享＋回向」，宁可少讲不赶场。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记录成员共识与遗留问题，交下周主持人。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全程守住一句话：</w:t>
      </w:r>
      <w:r>
        <w:rPr>
          <w:b/>
        </w:rPr>
        <w:t>「可厌」＝不可喜（asubha），不是厌恶；去除美化滤镜，不是自我嫌弃，更不是嫌恶他人。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主持人本讲备读（会前 15 分钟过一遍，能背更好）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一句定义：</w:t>
      </w:r>
      <w:r>
        <w:rPr>
          <w:b/>
        </w:rPr>
        <w:t>三十二身分＝把身体拆成三十二个零件来看</w:t>
      </w:r>
      <w:r>
        <w:rPr>
          <w:b w:val="0"/>
        </w:rPr>
        <w:t>，它是「身至念」的所缘，用于对治「把身体看成‘我 / 我的’」的美化滤镜。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一句出处：</w:t>
      </w:r>
      <w:r>
        <w:rPr>
          <w:b/>
        </w:rPr>
        <w:t>《身至念经》</w:t>
      </w:r>
      <w:r>
        <w:rPr>
          <w:b w:val="0"/>
        </w:rPr>
        <w:t xml:space="preserve">（本讲录音开头的经文引文即出自此经）；巴利语 </w:t>
      </w:r>
      <w:r>
        <w:rPr>
          <w:b/>
        </w:rPr>
        <w:t>kāyagatāsati</w:t>
      </w:r>
      <w:r>
        <w:rPr>
          <w:b w:val="0"/>
        </w:rPr>
        <w:t>（身至念）＝「到达〕色身」的正念。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一句六组：</w:t>
      </w:r>
      <w:r>
        <w:rPr>
          <w:b/>
        </w:rPr>
        <w:t>地界为主四组共二十身分</w:t>
      </w:r>
      <w:r>
        <w:rPr>
          <w:b w:val="0"/>
        </w:rPr>
        <w:t>（发毛爪齿皮／肉筋骨髓肾／心肝膜脾肺／肠肠间膜胃中物粪脑）；</w:t>
      </w:r>
      <w:r>
        <w:rPr>
          <w:b/>
        </w:rPr>
        <w:t>水界为主两组共十二身分</w:t>
      </w:r>
      <w:r>
        <w:rPr>
          <w:b w:val="0"/>
        </w:rPr>
        <w:t>（胆汁痰脓血汗脂肪／泪脂膏唾涕关节滑液尿）。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一句分辨法：</w:t>
      </w:r>
      <w:r>
        <w:rPr>
          <w:b/>
        </w:rPr>
        <w:t>颜色·形状·方位·处所·界限</w:t>
      </w:r>
      <w:r>
        <w:rPr>
          <w:b w:val="0"/>
        </w:rPr>
        <w:t>（第七「界限」又分「自分界限」与「异分界限」）——</w:t>
      </w:r>
      <w:r>
        <w:rPr>
          <w:b/>
        </w:rPr>
        <w:t>本讲只点名、不展开，详解见本系列第 5 周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一句利益：</w:t>
      </w:r>
      <w:r>
        <w:rPr>
          <w:b/>
        </w:rPr>
        <w:t>修习得八类利益（征服不乐乐、忍耐寒热饥渴恶言、四色遍→四禅、神通）——本讲不取，详见本系列第 7 周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读书会24：三十二身分（身至念）专修 · 第1周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各位贤友，欢迎来到读书会24「三十二身分（身至念）专修」第1周。这是我们八周专修的开篇——</w:t>
      </w:r>
      <w:r>
        <w:rPr>
          <w:b/>
        </w:rPr>
        <w:t>总论</w:t>
      </w:r>
      <w:r>
        <w:rPr>
          <w:b w:val="0"/>
        </w:rPr>
        <w:t>。接下来八周，我们会一起把「三十二身分」这门古老而实在的修法，从「听一听」走到「看得见、对得上」。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本周不急着「修」，先把</w:t>
      </w:r>
      <w:r>
        <w:rPr>
          <w:b/>
        </w:rPr>
        <w:t>地图</w:t>
      </w:r>
      <w:r>
        <w:rPr>
          <w:b w:val="0"/>
        </w:rPr>
        <w:t>铺开：三十二身分到底是什么、出自哪部经、为什么叫「身至念」、六组怎么划分。至于看一个身分的五把尺子（五种分辨法）与修习的八类利益，分别安排在本系列第 5、7 周细讲，本周只在末尾「点名」，不展开。地图清楚了，后面七周才走得稳。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本周主题：从「我」到「三十二个零件」——看清「身至念」的定义、出处与六组划分；五种分辨法与八类修习利益，分别留待本系列第 5、7 周细讲。</w:t>
      </w:r>
    </w:p>
    <w:p>
      <w:r>
        <w:rPr>
          <w:b/>
          <w:color w:val="1F3864"/>
          <w:sz w:val="26"/>
        </w:rPr>
        <w:t>📋 本周信息卡</w:t>
      </w:r>
    </w:p>
    <w:p>
      <w:r>
        <w:rPr>
          <w:b w:val="0"/>
        </w:rPr>
        <w:t>时长120min｜核心问题：三十二身分（身至念）究竟是什么？它出自哪部经、为什么叫「身至念」？六组三十二身分如何划分，又为何要分成「地界为主四组、水界为主两组」？｜共读原文提要：材料①第1讲录音（20250122）在本周</w:t>
      </w:r>
      <w:r>
        <w:rPr>
          <w:b/>
        </w:rPr>
        <w:t>只取 [00:00:03]–[00:16:31] 三个时间码段</w:t>
      </w:r>
      <w:r>
        <w:rPr>
          <w:b w:val="0"/>
        </w:rPr>
        <w:t>——①身至念的地位·作用与释义（[00:00:03]–[00:02:15]）；②《身至念经》经文与六组划分、膜之三义（[00:02:15]–[00:07:47]）；③地界四组与水界两组定组、顺逆序念诵（[00:07:35]–[00:16:31]）。</w:t>
      </w:r>
      <w:r>
        <w:rPr>
          <w:b/>
        </w:rPr>
        <w:t>第1讲录音 [00:16:31]–[00:33:29] 段（五种分辨法、十种作意善巧、水井喻与多罗树·猕猴喻、以「头发」为例的五种分辨法与可厌、八类利益）归本系列第5、7周使用（本讲不取）。</w:t>
      </w:r>
      <w:r>
        <w:rPr>
          <w:b w:val="0"/>
        </w:rPr>
        <w:t>｜本周作业：每日静坐后，把三十二身分的</w:t>
      </w:r>
      <w:r>
        <w:rPr>
          <w:b/>
        </w:rPr>
        <w:t>六组名单</w:t>
      </w:r>
      <w:r>
        <w:rPr>
          <w:b w:val="0"/>
        </w:rPr>
        <w:t>抄读一遍（可照读本讲）；并选定一个身分（建议从「头发」开始），用「颜色／形状／方位／处所／界限」五栏中的任意两栏，写一句话的观察体会，下周带来分享；不做评判、不追求影像清晰。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分段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时间紧（−25 min）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时间松（+20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 min（只放松＋深呼吸）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min（加「把心安放在这个身体上」三分钟）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min（材料①「经文＋六组」，必读）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 min（加读「地位·释义」＋「地界水界定组·顺逆序念诵」＋六组点名）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min（每人 1.5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min（加互应一轮）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min（只做前 2 问）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45 min（3 问＋六组接龙演练）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min（引导＋静默）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min（加范围扫描）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min（保回向四句）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min（加作业认领）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合计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约 95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约 140 min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原则：宁可少讲、不赶场；时间不足时优先保「第一轮分享＋回向」。共读原文的取舍口径见下方材料「⚠️ 主持人操作」行：</w:t>
      </w:r>
      <w:r>
        <w:rPr>
          <w:b/>
        </w:rPr>
        <w:t>本周只求「听懂总纲、记住六组」，不求把录音念完。</w:t>
      </w:r>
      <w:r>
        <w:rPr>
          <w:b w:val="0"/>
        </w:rPr>
        <w:t>本讲录音只取</w:t>
      </w:r>
      <w:r>
        <w:rPr>
          <w:b/>
        </w:rPr>
        <w:t>三段</w:t>
      </w:r>
      <w:r>
        <w:rPr>
          <w:b w:val="0"/>
        </w:rPr>
        <w:t>，按「必读—选读」分为：</w:t>
      </w:r>
      <w:r>
        <w:rPr>
          <w:b/>
        </w:rPr>
        <w:t>必读</w:t>
      </w:r>
      <w:r>
        <w:rPr>
          <w:b w:val="0"/>
        </w:rPr>
        <w:t>「经文＋六组」（第二段）；</w:t>
      </w:r>
      <w:r>
        <w:rPr>
          <w:b/>
        </w:rPr>
        <w:t>选读</w:t>
      </w:r>
      <w:r>
        <w:rPr>
          <w:b w:val="0"/>
        </w:rPr>
        <w:t>「地位·作用·释义」（第一段）与「地界四组／水界两组定组、顺逆序念诵」（第三段）。时间紧时只读必读一段即可，其余作背景铺垫。</w:t>
      </w:r>
      <w:r>
        <w:rPr>
          <w:b/>
        </w:rPr>
        <w:t>第1讲录音 [00:16:31]–[00:33:29] 段归本系列第5、7周使用（本讲不取）。</w:t>
      </w:r>
    </w:p>
    <w:p>
      <w:r>
        <w:rPr>
          <w:b/>
        </w:rPr>
        <w:t>本讲分钟级流程轴（主持人贴桌用，到点即换）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累计分钟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主持人动作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一句话提醒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0–10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讲纪律＋三次深呼吸＋「我是否真的看过这个身体」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先立「可退出」承诺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10–18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念经文＋六组（材料①第二段）｜</w:t>
            </w:r>
            <w:r>
              <w:rPr>
                <w:b/>
                <w:sz w:val="18"/>
              </w:rPr>
              <w:t>必读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读完停 10 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18–24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共读②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念「地位·释义」（第一段）开头两三句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时间紧可跳过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24–30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共读③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选读「地界水界定组·顺逆序念诵」（第三段），主持人白话串一遍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时间紧可跳过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30–40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📖→💬 过渡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主持人精讲「六组对照表」，并说明「可厌＝不可喜」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收束总纲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40–65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起手问题 2–3 个，自愿分享、控时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只谈自己，不谈别人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65–95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三问，小组＋大组，写共识三条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 3 问守心理安全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95–110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六组点名＋「头发」颜色·形状两栏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允许睁眼、允许不做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110–120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总结＋下周预告＋回向四句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重申作业、合掌静默</w:t>
            </w:r>
          </w:p>
        </w:tc>
      </w:tr>
    </w:tbl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开场准备与氛围（主持人自用，会前 10 分钟完成）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环境</w:t>
      </w:r>
      <w:r>
        <w:rPr>
          <w:b w:val="0"/>
        </w:rPr>
        <w:t>：灯光柔和（不要顶灯直射），通风但不直吹，手机静音并集中放置；座位围成圆形或半圆，让每个人都能看见「别人的身体也是身体」，但视线不必互盯。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坐姿三选</w:t>
      </w:r>
      <w:r>
        <w:rPr>
          <w:b w:val="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</w:rPr>
        <w:t>「哪一种都好，中途可以换，换姿势不是失败。」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物</w:t>
      </w:r>
      <w:r>
        <w:rPr>
          <w:b w:val="0"/>
        </w:rPr>
        <w:t>：备水（本周涉身体观察，有人会口干）、面纸、薄毯（有人观察时体温会下降）。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开场三句话（先讲纪律，再进引导）</w:t>
      </w:r>
      <w:r>
        <w:rPr>
          <w:b w:val="0"/>
        </w:rPr>
        <w:t>：①「全程 120 分钟，中途可自由起身、可去喝水。」②「本讲会谈到身体里的东西，任何人随时可以选择</w:t>
      </w:r>
      <w:r>
        <w:rPr>
          <w:b/>
        </w:rPr>
        <w:t>只听不说、只取一处、随时暂停</w:t>
      </w:r>
      <w:r>
        <w:rPr>
          <w:b w:val="0"/>
        </w:rPr>
        <w:t>，这是我的承诺。」③「</w:t>
      </w:r>
      <w:r>
        <w:rPr>
          <w:b/>
        </w:rPr>
        <w:t>我们在这里只谈自己看到什么，不谈别人的事、不评断任何人。</w:t>
      </w:r>
      <w:r>
        <w:rPr>
          <w:b w:val="0"/>
        </w:rPr>
        <w:t>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主持人自己的准备</w:t>
      </w:r>
      <w:r>
        <w:rPr>
          <w:b w:val="0"/>
        </w:rPr>
        <w:t>：会前 5 分钟静坐，把三十二身分的</w:t>
      </w:r>
      <w:r>
        <w:rPr>
          <w:b/>
        </w:rPr>
        <w:t>六组名单</w:t>
      </w:r>
      <w:r>
        <w:rPr>
          <w:b w:val="0"/>
        </w:rPr>
        <w:t>在心里过一遍，并确认自己能把「可厌＝不可喜，不是厌恶」这句话用一句白话讲出来。</w:t>
      </w:r>
      <w:r>
        <w:rPr>
          <w:b/>
        </w:rPr>
        <w:t>主持人心里稳了，场子就稳了。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6. </w:t>
      </w:r>
      <w:r>
        <w:rPr>
          <w:b/>
        </w:rPr>
        <w:t>不做的三件事</w:t>
      </w:r>
      <w:r>
        <w:rPr>
          <w:b w:val="0"/>
        </w:rPr>
        <w:t>：不布置「必须看到什么」；不要求成员报告观察结果；不在开场引入医学、解剖学的知识补充（器官观察≠医学）。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7. </w:t>
      </w:r>
      <w:r>
        <w:rPr>
          <w:b/>
        </w:rPr>
        <w:t>静心阶段的三层节奏（主持人心里有数）</w:t>
      </w:r>
      <w:r>
        <w:rPr>
          <w:b w:val="0"/>
        </w:rPr>
        <w:t>：第一层「松身体」（约 2 分钟）——呼吸、放松肩颈、下巴、眉心；第二层「收心思」（约 3 分钟）——把未完成的事「打包扔掉」，给心按清零键；第三层「带问题」（约 3 分钟）——把「我真的看过这个身体吗」轻轻放进心里。最后 2 分钟留给静默，</w:t>
      </w:r>
      <w:r>
        <w:rPr>
          <w:b/>
        </w:rPr>
        <w:t>不急着开口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8. </w:t>
      </w:r>
      <w:r>
        <w:rPr>
          <w:b/>
        </w:rPr>
        <w:t>会前主持人独处三分钟（照做）</w:t>
      </w:r>
      <w:r>
        <w:rPr>
          <w:b w:val="0"/>
        </w:rPr>
        <w:t>：找个角落坐下，放下手机，做三次深呼吸，心里默念三句话——①「今晚我只带路，不评判」；②「可厌＝不可喜，不是厌恶」；③「看得清、看不清，都算数」。带着一张安稳的脸进入场地。</w:t>
      </w:r>
      <w:r>
        <w:rPr>
          <w:b/>
        </w:rPr>
        <w:t>主持人的脸，就是全场的定心锚。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9. </w:t>
      </w:r>
      <w:r>
        <w:rPr>
          <w:b/>
        </w:rPr>
        <w:t>开场前先在心里划好本讲的边界（主持人自用）</w:t>
      </w:r>
      <w:r>
        <w:rPr>
          <w:b w:val="0"/>
        </w:rPr>
        <w:t>：本周只带大家看「定义、出处、六组」这一张地图；</w:t>
      </w:r>
      <w:r>
        <w:rPr>
          <w:b/>
        </w:rPr>
        <w:t>第1讲录音 [00:16:31]–[00:33:29] 段（五种分辨法、十种作意善巧、两喻、五种可厌、八类利益）归本系列第5、7周使用（本讲不取）</w:t>
      </w:r>
      <w:r>
        <w:rPr>
          <w:b w:val="0"/>
        </w:rPr>
        <w:t>。若有人在开场或共读中提前问到这些，只回一句方向话——「</w:t>
      </w:r>
      <w:r>
        <w:rPr>
          <w:b/>
        </w:rPr>
        <w:t>这个我们留到第 5、7 周专门讲</w:t>
      </w:r>
      <w:r>
        <w:rPr>
          <w:b w:val="0"/>
        </w:rPr>
        <w:t>」——</w:t>
      </w:r>
      <w:r>
        <w:rPr>
          <w:b/>
        </w:rPr>
        <w:t>不展开、不硬讲、不引原文</w:t>
      </w:r>
      <w:r>
        <w:rPr>
          <w:b w:val="0"/>
        </w:rPr>
        <w:t>。心里有这条边界，场上就不会被「越问越深」带跑，也不会把后面周次的材料提前讲空。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10. </w:t>
      </w:r>
      <w:r>
        <w:rPr>
          <w:b/>
        </w:rPr>
        <w:t>本周的「温度」设定（主持人自用）</w:t>
      </w:r>
      <w:r>
        <w:rPr>
          <w:b w:val="0"/>
        </w:rPr>
        <w:t>：这是一门「看清自己」的功课，不是「修理自己」的功课。开场与全场，请把语气的温度定在「</w:t>
      </w:r>
      <w:r>
        <w:rPr>
          <w:b/>
        </w:rPr>
        <w:t>好奇、宽松、不评判</w:t>
      </w:r>
      <w:r>
        <w:rPr>
          <w:b w:val="0"/>
        </w:rPr>
        <w:t>」——你越不急，成员越敢看；你越稳，成员越安心。</w:t>
      </w:r>
      <w:r>
        <w:rPr>
          <w:b/>
        </w:rPr>
        <w:t>不要把「不净」念成一种道德审判，也不要把「可厌」念成一种处罚</w:t>
      </w:r>
      <w:r>
        <w:rPr>
          <w:b w:val="0"/>
        </w:rPr>
        <w:t>；「可厌」只是「不可喜」，是去掉一层美化滤镜而已。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各位贤友，请找一个让自己舒服的姿势坐好，背自然挺直，双手轻轻放在腿上，眼睛可以微微闭上，也可以垂目看着前方一小块地面。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先做三次深长的呼吸：吸气，知道自己在吸气；呼气，知道自己在呼气。让肩膀松下来，让下巴松下来，让眉心松下来。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轻轻带到「坐着的这个身体」上——你能感觉到身体的重量、接触坐垫的压力、呼吸进出时的起伏。这个身体，就是今天我们要一起看的课本。它不用买、不用借，从出生到现在一直带着，还从来没有好好看过它一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；心不松，身体松一会儿又会紧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好，我们保持轻松、开放的觉察，带着一个问题来开始今天的共读：</w:t>
      </w:r>
      <w:r>
        <w:rPr>
          <w:b/>
        </w:rPr>
        <w:t>我每天说「我的身体」，可我真的看过它吗？它到底是「我」，还是一堆我一直没认真看过的零件？</w:t>
      </w:r>
      <w:r>
        <w:rPr>
          <w:b w:val="0"/>
        </w:rPr>
        <w:t>……不必急着回答，只是把它轻轻放在心里。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主持人：本段第 3、4 段的意思呼应材料① [00:00:03]「通过对自己身体的……部位的观察……看到自己……色身本身的这种不净，和去除对自己身体的贪爱，以及对他人身体的贪爱」；照读即可，语速放缓，句间停顿两拍。开场只做「安静」与「说明纪律」，不做任何身体内部的具体观察，把「可退出」的话先讲在前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：说说看：你有没有认真看过、也想过自己的身体？它是熟悉，还是陌生？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主持人：本周共读只有</w:t>
      </w:r>
      <w:r>
        <w:rPr>
          <w:b/>
        </w:rPr>
        <w:t>一个材料（材料①第1讲录音）</w:t>
      </w:r>
      <w:r>
        <w:rPr>
          <w:b w:val="0"/>
        </w:rPr>
        <w:t>，且</w:t>
      </w:r>
      <w:r>
        <w:rPr>
          <w:b/>
        </w:rPr>
        <w:t>只按时间码取三段（[00:00:03]–[00:16:31]）</w:t>
      </w:r>
      <w:r>
        <w:rPr>
          <w:b w:val="0"/>
        </w:rPr>
        <w:t>。建议读法：</w:t>
      </w:r>
      <w:r>
        <w:rPr>
          <w:b/>
        </w:rPr>
        <w:t>先读第二段（经文＋六组），建立总纲</w:t>
      </w:r>
      <w:r>
        <w:rPr>
          <w:b w:val="0"/>
        </w:rPr>
        <w:t>（必读）；第一段（地位·作用·释义）与第三段（地界水界定组·顺逆序念诵）视时间作背景选读。读时</w:t>
      </w:r>
      <w:r>
        <w:rPr>
          <w:b/>
        </w:rPr>
        <w:t>每读一段停 10 秒</w:t>
      </w:r>
      <w:r>
        <w:rPr>
          <w:b w:val="0"/>
        </w:rPr>
        <w:t>，让成员在心里「对一遍」。录音转写是语音识别原始稿，讹字多，遇到明显不通的句子</w:t>
      </w:r>
      <w:r>
        <w:rPr>
          <w:b/>
        </w:rPr>
        <w:t>直接跳过</w:t>
      </w:r>
      <w:r>
        <w:rPr>
          <w:b w:val="0"/>
        </w:rPr>
        <w:t>，不临场硬猜；凡标 [generated, not original text] 者为系统生成说明，非尊者原文，朗读时跳过。</w:t>
      </w:r>
      <w:r>
        <w:rPr>
          <w:b/>
        </w:rPr>
        <w:t>注意：本讲不取 [00:16:31] 之后的录音段（五种分辨法、十种作意善巧、两喻、五种可厌、八类利益），归本系列第5、7周使用。</w:t>
      </w:r>
    </w:p>
    <w:p>
      <w:r>
        <w:rPr>
          <w:b/>
          <w:color w:val="1F3864"/>
          <w:sz w:val="23"/>
        </w:rPr>
        <w:t>材料① ★核心：《18_三十二身分1-古源尊者-20250122（录音）》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media_id：soundrecording_d0dd1c0cd17209afe241ece24bf6b7b4_933484c68fc2334bf734a22a40f32e5b7439961422831605</w:t>
      </w:r>
    </w:p>
    <w:p>
      <w:pPr>
        <w:pStyle w:val="ListBullet"/>
      </w:pPr>
      <w:r>
        <w:rPr>
          <w:b w:val="0"/>
        </w:rPr>
        <w:t>打开方式：ima知识库搜索「18_三十二身分1 古源尊者 20250122」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</w:t>
      </w:r>
      <w:r>
        <w:rPr>
          <w:b/>
        </w:rPr>
        <w:t>只就材料①第1讲录音取三段（[00:00:03]–[00:16:31]），时间码段不越界</w:t>
      </w:r>
      <w:r>
        <w:rPr>
          <w:b w:val="0"/>
        </w:rPr>
        <w:t>。</w:t>
      </w:r>
      <w:r>
        <w:rPr>
          <w:b/>
        </w:rPr>
        <w:t>30 分钟内可读必读一段（第二段），选读段只挑 3–4 句念</w:t>
      </w:r>
      <w:r>
        <w:rPr>
          <w:b w:val="0"/>
        </w:rPr>
        <w:t>。建议：①先读《身至念经》引文与六组名单（第二段）作为总纲，</w:t>
      </w:r>
      <w:r>
        <w:rPr>
          <w:b/>
        </w:rPr>
        <w:t>这一段必须读完</w:t>
      </w:r>
      <w:r>
        <w:rPr>
          <w:b w:val="0"/>
        </w:rPr>
        <w:t>；②第一段（地位·作用·释义）挑开头两三句念；③第三段「顺逆序念诵」只挑「从头发一直到脚底，从脚底一直回到头发」一句念，说明「要顺着背、也要逆着背」。</w:t>
      </w:r>
      <w:r>
        <w:rPr>
          <w:b/>
        </w:rPr>
        <w:t>第1讲录音 [00:16:31]–[00:33:29] 段（五种分辨法、十种作意善巧、水井喻与多罗树·猕猴喻、以「头发」为例的五种分辨法与可厌、八类利益）归本系列第5、7周使用（本讲不取），本周不照录、不照读、不预告细节。</w:t>
      </w:r>
      <w:r>
        <w:rPr>
          <w:b w:val="0"/>
        </w:rPr>
        <w:t>（注：本讲只照录材料①录音；材料②课件因与读书会03第5周同文件，本系列不作共读，仅在文末《📖 延伸阅读》列出。）**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3589 字，供中等稍慢朗读，约 21 分钟；其余为默读／选读／延伸内容）</w:t>
      </w:r>
    </w:p>
    <w:p>
      <w:r>
        <w:rPr>
          <w:b/>
          <w:color w:val="1F3864"/>
          <w:sz w:val="23"/>
        </w:rPr>
        <w:t>🧭 主持人精讲：本讲共读「三步」脚本（主持人自用，先读此再照读）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30 分钟共读，按下面三步走，轻松就能撑满；时间紧则只走第 2 步，其余作背景。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 1 步（背景，3 min）</w:t>
      </w:r>
      <w:r>
        <w:rPr>
          <w:b w:val="0"/>
        </w:rPr>
        <w:t>：[00:00:03] 念开场两三句，说明「三十二身分是身至念的所缘，作用是看清色身的不净、去除对自己与他人身体的贪爱」。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 2 步（总纲，9 min｜必读）</w:t>
      </w:r>
      <w:r>
        <w:rPr>
          <w:b w:val="0"/>
        </w:rPr>
        <w:t>：[00:02:15]–[00:07:47] 念《身至念经》经文与六组划分；念完</w:t>
      </w:r>
      <w:r>
        <w:rPr>
          <w:b/>
        </w:rPr>
        <w:t>停 10 秒</w:t>
      </w:r>
      <w:r>
        <w:rPr>
          <w:b w:val="0"/>
        </w:rPr>
        <w:t>，用白话点六组（对照下方「六组对照表」）。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 3 步（选读，8 min）</w:t>
      </w:r>
      <w:r>
        <w:rPr>
          <w:b w:val="0"/>
        </w:rPr>
        <w:t>：[00:08:09] 念「从头发一直到脚底，从脚底一直回到头发」与 [00:12:43]「容易打妄想的人……心就比较容易安定」；再顺带念 [00:07:35] 的第五、六组收束句。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每步之间</w:t>
      </w:r>
      <w:r>
        <w:rPr>
          <w:b/>
        </w:rPr>
        <w:t>留白</w:t>
      </w:r>
      <w:r>
        <w:rPr>
          <w:b w:val="0"/>
        </w:rPr>
        <w:t>：让声音落地，比多念一段更重要。读的时候</w:t>
      </w:r>
      <w:r>
        <w:rPr>
          <w:b/>
        </w:rPr>
        <w:t>不解释、不夹议</w:t>
      </w:r>
      <w:r>
        <w:rPr>
          <w:b w:val="0"/>
        </w:rPr>
        <w:t>，解释留给「主持人精讲」与主题讨论。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为什么只有三步？（本讲「让出」口径，主持人务必先懂再上场）</w:t>
      </w:r>
      <w:r>
        <w:rPr>
          <w:b w:val="0"/>
        </w:rPr>
        <w:t>：第1讲录音在 [00:16:31] 之后转入「五种分辨法」「十种作意善巧」「水井喻·多罗树猕猴喻」「以头发为例的五种分辨法·五种可厌」「八类利益」，这些</w:t>
      </w:r>
      <w:r>
        <w:rPr>
          <w:b/>
        </w:rPr>
        <w:t>不属本周「总论」</w:t>
      </w:r>
      <w:r>
        <w:rPr>
          <w:b w:val="0"/>
        </w:rPr>
        <w:t>，已在源头让出：</w:t>
      </w:r>
      <w:r>
        <w:rPr>
          <w:b/>
        </w:rPr>
        <w:t>五种分辨法（第三至第七善巧）与十种作意善巧 → 本系列第 5 周《七种学习善巧与十种作意善巧》；五种可厌、顺逆序修法 → 本系列第 6 周《可厌作意与顺逆序修法》；八类利益 → 本系列第 7 周《修习利益与定力成就》</w:t>
      </w:r>
      <w:r>
        <w:rPr>
          <w:b w:val="0"/>
        </w:rPr>
        <w:t>。</w:t>
      </w:r>
      <w:r>
        <w:rPr>
          <w:b/>
        </w:rPr>
        <w:t>第1讲录音 [00:16:31]–[00:33:29] 段归本系列第5、7周使用（本讲不取）。</w:t>
      </w:r>
      <w:r>
        <w:rPr>
          <w:b w:val="0"/>
        </w:rPr>
        <w:t xml:space="preserve"> 主持人本周既</w:t>
      </w:r>
      <w:r>
        <w:rPr>
          <w:b/>
        </w:rPr>
        <w:t>不照读</w:t>
      </w:r>
      <w:r>
        <w:rPr>
          <w:b w:val="0"/>
        </w:rPr>
        <w:t>这段原文，也</w:t>
      </w:r>
      <w:r>
        <w:rPr>
          <w:b/>
        </w:rPr>
        <w:t>不向成员预告细节</w:t>
      </w:r>
      <w:r>
        <w:rPr>
          <w:b w:val="0"/>
        </w:rPr>
        <w:t>；成员若问「怎么看一个身分」「修了有什么好处」，只答一句方向话——「用颜色·形状·方位·处所·界限去看，是第 5、6 周的事；看清之后的利益，第 7 周会讲」——</w:t>
      </w:r>
      <w:r>
        <w:rPr>
          <w:b/>
        </w:rPr>
        <w:t>不展开、不硬讲、不引原文</w:t>
      </w:r>
      <w:r>
        <w:rPr>
          <w:b w:val="0"/>
        </w:rPr>
        <w:t>。本讲改动只做「删越界段」，</w:t>
      </w:r>
      <w:r>
        <w:rPr>
          <w:b/>
        </w:rPr>
        <w:t>未新增任何虚构原文</w:t>
      </w:r>
      <w:r>
        <w:rPr>
          <w:b w:val="0"/>
        </w:rPr>
        <w:t>。</w:t>
      </w:r>
    </w:p>
    <w:p>
      <w:r>
        <w:rPr>
          <w:b w:val="0"/>
        </w:rPr>
        <w:t>[generated, not original text] 本材料系 fetch 知识库返回的录音转写文字之逐字照录；转写本身为自动语音识别稿（非尊者手稿），下列 [时间码] 段落为转写原文，段间未作删改、未作概括。</w:t>
      </w:r>
    </w:p>
    <w:p>
      <w:r>
        <w:rPr>
          <w:b/>
        </w:rPr>
        <w:t>【照录·录音转写原文，保留全部时间码】</w:t>
      </w:r>
      <w:r>
        <w:rPr>
          <w:b w:val="0"/>
        </w:rPr>
        <w:t>（依据录音转写整理，已校对明显同音错字）</w:t>
      </w:r>
    </w:p>
    <w:p>
      <w:r>
        <w:rPr>
          <w:b/>
          <w:color w:val="1F3864"/>
          <w:sz w:val="23"/>
        </w:rPr>
        <w:t>一、导入：身至念的地位、作用与释义（[00:00:03]–[00:02:15]）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[00:00:03.540] 好，今天我们来学习一下三十二生根。三十二身份，也是生挚恋，那也是不进水面。所以三十二生分的作用，他就是通过对自己身体的像这个部位的观察，然后看到自己这个色身本身的这种不净，和去除对自己身体的贪爱，以及对他人身体的贪爱。哎呀。诶，怎么一直有个回音。我自己的回音已经关掉了，怎么还有？这个是。我的。杨文旭。这有什么特别？什么？两，两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[00:01:56.540] 那什么是生字面呢？春之恋的巴黎语叫卡亚嘎达萨蒂。卡宴呢，就是色身，就是生。简单呢。是至、到达的意思，Sub d呢，是正面，你正面的到达自己的色身，叫生之念。</w:t>
      </w:r>
    </w:p>
    <w:p>
      <w:r>
        <w:rPr>
          <w:b/>
          <w:color w:val="1F3864"/>
          <w:sz w:val="23"/>
        </w:rPr>
        <w:t>二、《身至念经》经文与六组划分（[00:02:15]–[00:07:47]）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[00:02:15.920] 有佛陀在生字念经中提到，不是如比哭，另一种观照的方法为比哭省察，从脚掌至头发下方。从头发至周围，以皮肤为边际，有不洁净之种种充满之齿身充满着齿色针，请察于齿色针中有头发、身毛、指甲、牙齿、皮肤。肉、肌肉、筋腱、骨头、骨髓、肾、心脏、肝膜、脾、肺、肠、肠结膜、胃中物、粪、胆汁、痰溶血汗、脂肪类、油膏、高脂、唾液、鼻涕、关节滑液、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[00:03:04.100] 那这里面呢，主要是指我们身体固体的。为主的部分和液体为主的部分。这个。也就是以地界为主和水界为主的部分。那分界部分和火界部分呢，加在一起呢，是形成四十二身份，那这个因为它不能够被很清晰的观察，所以呢，在三色生分里面呢，就没有把它包含在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[00:03:44.540] 那在清净道论里面呢，这个。这个。是把生之链呢，分成六组了。六组呢，前面四组呢，都是以地界为主的，地界的特相为主的，所以我们记住的时候就第一组，头发，身毛，指甲，牙齿皮肤。第二组呢，是肌肉，筋腱，骨头，骨髓，肾。第三组呢，是心肝膜离肺。第四组是肠，肠粘膜，胃中物缝大脑，脑就是。第五组呢，是胆汁痰浓血汗，脂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[00:04:25.620] 第六组呢，是眼泪膏脂。眼泪指的是什么？这个膏脂呢，是指我们会渗透到毛孔外面那个油油的东西。唾液，唾液就是白白的唾液鼻涕，关节滑液尿。那么这个唾液呢，跟这个痰呢不同，痰就是那个浓痰，黏黏的那个痰。唾液呢，它就是清的，但是白色的口中的那个唾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[00:04:58.220] 那再一个呢，不大可能一些人不是很了解的就是这个膜，这个膜。这个膜呢，有包括三个地方。一个呢就是皮肤，我们皮肤以下在肌肉以上的那一层筋膜。那一层筋膜到死的时候呢，这个它是是很明显的，活体的时候很明显。所以大家如果以后修完世界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[00:05:28.215] 这个露出习练第四禅开始修三色身分。它那个活体的膜呢，它就很清晰。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[00:05:36.580] 那第二个膜呢，是指心脏的瓣膜，心脏的包膜。也就是我们经常讲的心包，心脏外面包着一层膜。那第三个膜呢，是讲那个肾，我们的肾脏的外面也包了一层膜。所以这个膜呢，包含了三种膜。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[00:05:59.640] 好，那么要学这个三十二身分呢。在清净道论里面教导了七种学习的善巧。那。分别是什么呢？就是。用口念诵，用心作意。取不同颜色标记，以形状标记，以方位标记，以处所标记，以界限标记。那也就是说我们要学清净道论呢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[00:06:31.120] 就学三十二生分呢，首先对三十二个生分的这些名称。我们要清楚，到底是哪三十二个身份？第一组是以皮肤为第五的身份结尾。就是头发这个发毛，我们讲发毛爪死皮。第二组呢，是以肾为结束的。这个五组，叫肉腱、骨髓、肾。第三组呢，是以肺为结尾的，这些心肝磨脾肺。第四组呢，是以脑为结尾的，就肠肠粘膜微生物，粪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[00:07:12.060] 那么根据注疏呢？这在这个组别中，把脑作为一项列入其中。这个四个组别呢，每个都有五个身份，总共二十种身份，属于四大，就以B大的为主的身份。那也有一些经典呢，大脑并没有被列进去，但不影响。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[00:07:35.480] 第五组呢，是以脂肪为第六的生分、结尾，就胆胆汁痰浓血汗脂肪。那么这里的龙呢，如果你现这个身体现在没有龙呢，就是取过去曾经化龙的那个龙，作为对象。第六呢，是以尿为结尾的，就是眼泪、高脂鼻涕、唾液、关节滑液、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主持人：第二段是本周总纲，</w:t>
      </w:r>
      <w:r>
        <w:rPr>
          <w:b/>
        </w:rPr>
        <w:t>照读后停 10 秒</w:t>
      </w:r>
      <w:r>
        <w:rPr>
          <w:b w:val="0"/>
        </w:rPr>
        <w:t>，然后主持人用白话点一次六组（见下方「主持人精讲」）。转写把「三十二身分」听成「三色生分／三者身份」，把「地界（四大之一）」听成「B大」，把「脓」听成「龙」，把「脂膏」听成「膏脂」；照读时可直接跳过不通的句子，不必逐字念讹字。</w:t>
      </w:r>
    </w:p>
    <w:p>
      <w:r>
        <w:rPr>
          <w:b/>
          <w:color w:val="1F3864"/>
          <w:sz w:val="23"/>
        </w:rPr>
        <w:t>三、地界四组／水界两组、顺逆序念诵与分别论注释念诵法（[00:07:35]–[00:16:31]）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[00:08:01.040] 所以第五组跟第六组是水大的身份为主，就总共是十二种。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[00:08:09.900] 所以首先呢，我们要能够清楚，三色生分的分组，并且以顺顺序逆序两种来记忆并口诵。就是就像我们早上，有三次生分练冲，从头发一直到脚底，然后从脚底一直在头发，就是顺顺着练和逆着练都要会。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[00:08:37.160] 那举个例子说，第一组生分念诵呢，先以顺序的方式念诵头发、生毛、指甲、牙齿、皮肤，再以逆序的方式练诵皮肤、牙齿、指甲、身毛、头发，就是来回的这样的去观察。第二种身分呢，就是肉见骨髓，肾，那再以逆序的方式念诵。这个不单单是念诵，这五个身分呢，还要把皮肤等五个身分。一起加进去，就是十个生根，肾骨髓。骨筋腱，肉、皮肤，牙齿、指甲、身毛、头发，就是这个。第二组的这个顺利了，也就是说，从第一组开始，然后后面再加的时候，都把前面一起加进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[00:09:37.780] 那第三组呢，就是发毛，甲子皮肉见骨，所以心肝膜脾肺。好，然后逆着上去呢，就是肺脾膜，肝心，肾水骨筋肉，然后皮此短毛发，就是一一个个的往上加。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[00:10:00.080] 第四组呢，那就是它虽然是肠肠粘膜微生物，粪脑。然后先把这一组练习好了。好两个脑。这个缝胃中物膜肠，这点手语熟悉完以后呢，那再把前面的加进去。化膜夹子，鼻肉见骨髓于肾心肝膜，脾肺肠肠粘膜微生物粪便大脑然后在大脑粪便微生物肠肠肠粘膜肠，肺脾膜肝心，肾水骨筋肉，皮齿爪毛发。好，那么这个是这四组呢，就是B大为主的了，B大的特项为主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[00:10:45.215] 那第五组呢，就是胆汁痰浓血汗脂肪，然后在脂肪汗血浓糖胆汁。好，那么这个再把前面的加进来好，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[00:10:58.385] 发毛，甲子皮，肉腱，骨髓，肾、心肝膜，脾肺肠，肠结膜，微生物，粪便，大脑、胆汁，痰脓、血暗，脂肪。然后再逆着就脂肪，汗血，浓糖，胆汁，大脑粪便，微生物，肠粘膜，肠肺脾膜，肝心肾水，骨筋肉。皮齿爪毛发好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[00:11:26.095] 那再把最后的一组再加进去，最后一组呢是。这个，眼泪膏脂，那也有人把它变成油，泪油唾涕，关节滑液尿。然后先把这一组熟悉了，尿、关节滑液、鼻涕、唾液、油类好，这个熟物习完以后再把全面的加进来。发毛滑齿皮，肉腱，骨髓，肾，心肝膜，脾肺肠肠结膜，微生物，粪便，脑胆汁，肠溶血，汗，脂肪，泪油，唾涕，关节滑液，尿。然后在整个的。完整的这个密的，就尿关节滑液，涕唾油类。脂肪、汗血、浓糖、胆汁。脑、粪、胃中物、肠结膜、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[00:12:28.940] 桂皮磨肝心，肾水补君肉。体齿短，毛发好，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[00:12:37.020] 所以那么平常呢，我们就要经常这样来练诵思维。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[00:12:43.500] 那因为有三十二个，三个部分的内容，然后展开呢，就像我们刚才讲的这些内容呢，一组一组的要顺要逆，所以它是有很多的内容。那对于容易打妄想的人呢？他就没有空打妄想，他有很多要背的、要了解的内容。所以那么这个首先呢，就是不断地练诵思维，我们专注这些身份的念诵，心就比较容易安定。那这个过去呢，号称是有两位比部在四个月内就是通过念诵这些身份，那他只是这么念诵，心里这样感觉刚开始不清晰无所谓。但是呢，这个几个月以后呢，就清楚的呈现生根的所源，甚至获得了道之果子。四个月之内，因此呢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[00:13:41.525] 念诵生分呢，可以帮助参久者升起道之果子。这个是在经典里面有过这个方面的介绍了。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[00:13:51.240] 那么第二种呢，就是方法呢，就是分别论注释里面提到的。分别论注释里面提到的一个念诵方法呢，但是需要更加提起自己的正念。那么根据分别论注释呢提到的念诵方式，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[00:14:09.960] 每一个组别念诵呢分别是这样。第一组呢，这个念诵以皮肤为第五的身分念诵十五天，这就发毛甲子皮。这个首先以顺序的方式念诵十五篇，逆序的方式念诵，以顺序的方式念诵五天，以逆序的方式念诵五篇，顺序逆序的方式再念诵五天，每一组念诵总共十五天。好，那第二组也是，这个肉健骨髓肾好，这个顺的五天，利的五天，顺利合起来五天，是五天。第三组也是第二。那第四组第五组第六组，那么六组加起来呢，总共是九十天，然后再加上前面组别称，分开念诵七十五天，总共是一百六十五天。所以那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[00:15:03.720] 举个例子，比以第二组的肾为这个肾，这个这个肉腱骨髓肾，这个为例呢，从第一组头发开始念诵，再以顺序的方式念诵。发毛夹子皮肉腱骨髓肾这十个身分以顺序的方式念诵五天，再把这十个身分倒过来，肾髓骨筋肉，这个皮齿爪毛发，练诵五天再以顺序的方式练诵五天。那那再把这个顺利加起来，首五天，十分中这个从第一组到第六组呢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[00:15:38.720] 总共需要花这个。这个七十五天的时间，七十五天加九十天是一百六十五天，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[00:15:47.610] 这是一种念诵方法，就是完全不熟悉的，然后通过三纯粹是由三者身份呢。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[00:15:56.880] 那么刚才讲生字念呢，有这个有七种方式的这个修习呢，前面第一种就是念诵，念诵有两大类，那第二个呢，是用心作意。然后呢，用心作意就是就像用口诵念诵一样，同样也要用心念诵作意以口诵，口念诵能够帮助用心念诵，用心作意念诵呢，能够遮住洞彻不了之不尽相，能够观照厌恶之特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主持人：第三段较长，时间紧时</w:t>
      </w:r>
      <w:r>
        <w:rPr>
          <w:b/>
        </w:rPr>
        <w:t>只念 [00:08:09]「从头发一直到脚底，然后从脚底一直回到头发」与 [00:12:43]「对于容易打妄想的人……心就比较容易安定」两句</w:t>
      </w:r>
      <w:r>
        <w:rPr>
          <w:b w:val="0"/>
        </w:rPr>
        <w:t>即可，点出「顺逆都要会」「念诵能让心安定」两个要点。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缺口注记与让出注明（材料①）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本录音转写的一次 fetch 返回，其</w:t>
      </w:r>
      <w:r>
        <w:rPr>
          <w:b/>
        </w:rPr>
        <w:t>末尾附有系统生成说明文字</w:t>
      </w:r>
      <w:r>
        <w:rPr>
          <w:b w:val="0"/>
        </w:rPr>
        <w:t>（「以下为……区间的完整转写」「说明：……[generated, not original text]」等）。凡此类</w:t>
      </w:r>
      <w:r>
        <w:rPr>
          <w:b/>
        </w:rPr>
        <w:t>对话式包装语</w:t>
      </w:r>
      <w:r>
        <w:rPr>
          <w:b w:val="0"/>
        </w:rPr>
        <w:t>，均非尊者原文，</w:t>
      </w:r>
      <w:r>
        <w:rPr>
          <w:b/>
        </w:rPr>
        <w:t>已整段剔除</w:t>
      </w:r>
      <w:r>
        <w:rPr>
          <w:b w:val="0"/>
        </w:rPr>
        <w:t>；主持人版照录只保留 [时间码] 段落，[generated, not original text] 标注</w:t>
      </w:r>
      <w:r>
        <w:rPr>
          <w:b/>
        </w:rPr>
        <w:t>如实保留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转写为</w:t>
      </w:r>
      <w:r>
        <w:rPr>
          <w:b/>
        </w:rPr>
        <w:t>语音识别原始稿</w:t>
      </w:r>
      <w:r>
        <w:rPr>
          <w:b w:val="0"/>
        </w:rPr>
        <w:t>，同音讹字极多（「三十二生根／三色生分／三者身份／三蛇身根」＝三十二身分；「生之念／生字念」＝身至念；「卡亚嘎达萨蒂」＝kāyagatāsati；「B大」＝四大〔地界〕；「龙／浓」＝脓；「膏脂」＝脂膏；「变长／变禅／四场」＝遍禅／四禅；「比哭／比部」＝比库；「安之灿烂／安置」＝安止；「多罗树／多萝树／多肉树」＝多罗树；「弥佛」＝猕猴）。照录</w:t>
      </w:r>
      <w:r>
        <w:rPr>
          <w:b/>
        </w:rPr>
        <w:t>保留讹字原样</w:t>
      </w:r>
      <w:r>
        <w:rPr>
          <w:b w:val="0"/>
        </w:rPr>
        <w:t>；主持人照读时可直接跳过明显不通的句子，</w:t>
      </w:r>
      <w:r>
        <w:rPr>
          <w:b/>
        </w:rPr>
        <w:t>不临场硬猜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本讲</w:t>
      </w:r>
      <w:r>
        <w:rPr>
          <w:b/>
        </w:rPr>
        <w:t>只取 [00:00:03]–[00:16:31] 三段</w:t>
      </w:r>
      <w:r>
        <w:rPr>
          <w:b w:val="0"/>
        </w:rPr>
        <w:t>（地位·释义／经文与六组／地界水界定组与顺逆序念诵）。</w:t>
      </w:r>
      <w:r>
        <w:rPr>
          <w:b/>
        </w:rPr>
        <w:t>第1讲录音 [00:16:31]–[00:33:29] 段归本系列第5、7周使用（本讲不取）</w:t>
      </w:r>
      <w:r>
        <w:rPr>
          <w:b w:val="0"/>
        </w:rPr>
        <w:t>——凡属「五种分辨法（第三至第七善巧）」「十种作意善巧」「水井喻／多罗树猕猴喻」「以头发为例的五种分辨法／五种可厌」「八类利益」者，本讲共读原文区</w:t>
      </w:r>
      <w:r>
        <w:rPr>
          <w:b/>
        </w:rPr>
        <w:t>一律保留于第 5、7 周，本文件不留照录、不作补写、不虚构原文</w:t>
      </w:r>
      <w:r>
        <w:rPr>
          <w:b w:val="0"/>
        </w:rPr>
        <w:t>。转写缺失区间（[00:24:22]–[00:28:45]、[00:27:13]–[00:27:50] 等）属</w:t>
      </w:r>
      <w:r>
        <w:rPr>
          <w:b/>
        </w:rPr>
        <w:t>录音片段／转写分块</w:t>
      </w:r>
      <w:r>
        <w:rPr>
          <w:b w:val="0"/>
        </w:rPr>
        <w:t>所致，且均落在本讲不取的区间内。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录音转写</w:t>
      </w:r>
      <w:r>
        <w:rPr>
          <w:b/>
        </w:rPr>
        <w:t>止于 [00:49:01.395]</w:t>
      </w:r>
      <w:r>
        <w:rPr>
          <w:b w:val="0"/>
        </w:rPr>
        <w:t>（该转写此后即结束，无更晚时间码）。[00:34:16]–[00:49:01] 为现场引导语，识别率偏低、语义断续，属</w:t>
      </w:r>
      <w:r>
        <w:rPr>
          <w:b/>
        </w:rPr>
        <w:t>已知缺口</w:t>
      </w:r>
      <w:r>
        <w:rPr>
          <w:b w:val="0"/>
        </w:rPr>
        <w:t>，本周</w:t>
      </w:r>
      <w:r>
        <w:rPr>
          <w:b/>
        </w:rPr>
        <w:t>不作共读内容</w:t>
      </w:r>
      <w:r>
        <w:rPr>
          <w:b w:val="0"/>
        </w:rPr>
        <w:t>，主持人可只作背景、不逐字朗读。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本讲</w:t>
      </w:r>
      <w:r>
        <w:rPr>
          <w:b/>
        </w:rPr>
        <w:t>只照录材料①录音</w:t>
      </w:r>
      <w:r>
        <w:rPr>
          <w:b w:val="0"/>
        </w:rPr>
        <w:t>。材料②（第1讲</w:t>
      </w:r>
      <w:r>
        <w:rPr>
          <w:b/>
        </w:rPr>
        <w:t>课件</w:t>
      </w:r>
      <w:r>
        <w:rPr>
          <w:b w:val="0"/>
        </w:rPr>
        <w:t xml:space="preserve"> pdf_…0544bd3f…）因</w:t>
      </w:r>
      <w:r>
        <w:rPr>
          <w:b/>
        </w:rPr>
        <w:t>与读书会03第5周同文件</w:t>
      </w:r>
      <w:r>
        <w:rPr>
          <w:b w:val="0"/>
        </w:rPr>
        <w:t>，本系列</w:t>
      </w:r>
      <w:r>
        <w:rPr>
          <w:b/>
        </w:rPr>
        <w:t>不作共读材料</w:t>
      </w:r>
      <w:r>
        <w:rPr>
          <w:b w:val="0"/>
        </w:rPr>
        <w:t>，仅列文末《📖 延伸阅读》。</w:t>
      </w:r>
    </w:p>
    <w:p>
      <w:r>
        <w:rPr>
          <w:b/>
          <w:color w:val="1F3864"/>
          <w:sz w:val="23"/>
        </w:rPr>
        <w:t>🧭 主持人精讲：三十二身分「六组」白话对照表（主持人自用，非照录）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若成员问「三十二个到底有哪些」，用下面这张表点一遍即可；</w:t>
      </w:r>
      <w:r>
        <w:rPr>
          <w:b/>
        </w:rPr>
        <w:t>不必抄写、不必背</w:t>
      </w:r>
      <w:r>
        <w:rPr>
          <w:b w:val="0"/>
        </w:rPr>
        <w:t>，先建立「分六组」的印象就好。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组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界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五个/六个身分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收尾身分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第一组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地界为主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发·毛·爪·齿·皮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皮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「发毛爪齿皮」，从头往下第一组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第二组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地界为主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肉·筋·骨·骨髓·肾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肾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「肉筋骨髓肾」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第三组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地界为主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心·肝·膜·脾·肺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「心肝脾肺膜」，膜含三处（见下）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第四组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地界为主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肠·肠间膜·胃中物·粪·脑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「肠肠间膜胃中物粪脑」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第五组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水界为主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胆汁·痰·脓·血·汗·脂肪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脂肪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六个身分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第六组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水界为主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泪·脂膏·唾·涕·关节滑液·尿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尿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六个身分；「脂膏」＝毛孔渗出的油脂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地界为主四组共二十身分；水界为主两组共十二身分；合计三十二。</w:t>
      </w:r>
      <w:r>
        <w:rPr>
          <w:b w:val="0"/>
        </w:rPr>
        <w:t>「膜」含三处：①皮肤以下、肌肉以上那一层筋膜；②心脏的瓣膜（心包）；③肾脏外面包的那一层膜。（出处：材料① [00:04:58]–[00:05:36]）</w:t>
      </w:r>
    </w:p>
    <w:p>
      <w:r>
        <w:rPr>
          <w:b/>
          <w:color w:val="1F3864"/>
          <w:sz w:val="23"/>
        </w:rPr>
        <w:t>🧭 主持人精讲：五种分辨法一句话速记（主持人自用，非照录；详解见本系列第5周）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成员若问「看一个身分要看哪五样」，</w:t>
      </w:r>
      <w:r>
        <w:rPr>
          <w:b/>
        </w:rPr>
        <w:t>先说明「这是第 5 周的功课」</w:t>
      </w:r>
      <w:r>
        <w:rPr>
          <w:b w:val="0"/>
        </w:rPr>
        <w:t>，再给一句话：</w:t>
      </w:r>
      <w:r>
        <w:rPr>
          <w:b/>
        </w:rPr>
        <w:t>颜色、形状、方位、处所、界限。</w:t>
      </w:r>
      <w:r>
        <w:rPr>
          <w:b w:val="0"/>
        </w:rPr>
        <w:t xml:space="preserve"> 本讲</w:t>
      </w:r>
      <w:r>
        <w:rPr>
          <w:b/>
        </w:rPr>
        <w:t>只点名、不展开、不引原文</w:t>
      </w:r>
      <w:r>
        <w:rPr>
          <w:b w:val="0"/>
        </w:rPr>
        <w:t>（本讲录音 [00：16：31] 起的分辨法段已让归第 5 周）。</w:t>
      </w:r>
    </w:p>
    <w:p>
      <w:pPr>
        <w:pStyle w:val="ListBullet"/>
      </w:pPr>
      <w:r>
        <w:rPr>
          <w:b/>
        </w:rPr>
        <w:t>颜色</w:t>
      </w:r>
      <w:r>
        <w:rPr>
          <w:b w:val="0"/>
        </w:rPr>
        <w:t>：如头发是某某色，专注其颜色可修至四禅 → 第 5 周详讲。</w:t>
      </w:r>
    </w:p>
    <w:p>
      <w:pPr>
        <w:pStyle w:val="ListBullet"/>
      </w:pPr>
      <w:r>
        <w:rPr>
          <w:b/>
        </w:rPr>
        <w:t>形状</w:t>
      </w:r>
      <w:r>
        <w:rPr>
          <w:b w:val="0"/>
        </w:rPr>
        <w:t>：头发的长圆之形，或观为丝线 → 第 5 周。</w:t>
      </w:r>
    </w:p>
    <w:p>
      <w:pPr>
        <w:pStyle w:val="ListBullet"/>
      </w:pPr>
      <w:r>
        <w:rPr>
          <w:b/>
        </w:rPr>
        <w:t>方位</w:t>
      </w:r>
      <w:r>
        <w:rPr>
          <w:b w:val="0"/>
        </w:rPr>
        <w:t>：以肚脐为界分上方位、下方位 → 第 5 周。</w:t>
      </w:r>
    </w:p>
    <w:p>
      <w:pPr>
        <w:pStyle w:val="ListBullet"/>
      </w:pPr>
      <w:r>
        <w:rPr>
          <w:b/>
        </w:rPr>
        <w:t>处所</w:t>
      </w:r>
      <w:r>
        <w:rPr>
          <w:b w:val="0"/>
        </w:rPr>
        <w:t>：该身分所居的部位（如头发长在头皮上）→ 第 5 周。</w:t>
      </w:r>
    </w:p>
    <w:p>
      <w:pPr>
        <w:pStyle w:val="ListBullet"/>
      </w:pPr>
      <w:r>
        <w:rPr>
          <w:b/>
        </w:rPr>
        <w:t>界限</w:t>
      </w:r>
      <w:r>
        <w:rPr>
          <w:b w:val="0"/>
        </w:rPr>
        <w:t>：分「自分界限」与「异分界限」——「到哪儿为止」与「此身分非彼身分」→ 第 5 周。</w:t>
      </w:r>
    </w:p>
    <w:p>
      <w:r>
        <w:rPr>
          <w:b/>
          <w:color w:val="1F3864"/>
          <w:sz w:val="23"/>
        </w:rPr>
        <w:t>🧭 主持人精讲：八类利益白话版（主持人自用，非照录；详解见本系列第7周）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成员若问「修这个有什么用」，</w:t>
      </w:r>
      <w:r>
        <w:rPr>
          <w:b/>
        </w:rPr>
        <w:t>先说明「这是第 7 周的功课」</w:t>
      </w:r>
      <w:r>
        <w:rPr>
          <w:b w:val="0"/>
        </w:rPr>
        <w:t>，再给一个方向：八类利益大致是——</w:t>
      </w:r>
      <w:r>
        <w:rPr>
          <w:b/>
        </w:rPr>
        <w:t>征服「不乐乐」与「恐惧」；忍耐寒热、饥渴、恶言与不适的身受；由四色遍（青黄红白）入四禅；进而成就神通</w:t>
      </w:r>
      <w:r>
        <w:rPr>
          <w:b w:val="0"/>
        </w:rPr>
        <w:t>。主持人只需强调</w:t>
      </w:r>
      <w:r>
        <w:rPr>
          <w:b/>
        </w:rPr>
        <w:t>这不是「求来的神通」，是看清身体后的自然结果；不追求境界、不以体验自许</w:t>
      </w:r>
      <w:r>
        <w:rPr>
          <w:b w:val="0"/>
        </w:rPr>
        <w:t>；</w:t>
      </w:r>
      <w:r>
        <w:rPr>
          <w:b/>
        </w:rPr>
        <w:t>本讲不取该段原文、不逐条展开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征服「不乐乐」——对乐与不乐都能平等地征服 → 第 7 周。</w:t>
      </w:r>
    </w:p>
    <w:p>
      <w:pPr>
        <w:pStyle w:val="ListNumber"/>
      </w:pPr>
      <w:r>
        <w:rPr>
          <w:b w:val="0"/>
        </w:rPr>
        <w:t>征服「恐惧」——不再为身体的毛病、蚊虫、暗夜而惶惶 → 第 7 周。</w:t>
      </w:r>
    </w:p>
    <w:p>
      <w:pPr>
        <w:pStyle w:val="ListNumber"/>
      </w:pPr>
      <w:r>
        <w:rPr>
          <w:b w:val="0"/>
        </w:rPr>
        <w:t>忍耐「寒热」→ 第 7 周。</w:t>
      </w:r>
    </w:p>
    <w:p>
      <w:pPr>
        <w:pStyle w:val="ListNumber"/>
      </w:pPr>
      <w:r>
        <w:rPr>
          <w:b w:val="0"/>
        </w:rPr>
        <w:t>忍耐「饥渴」——身体的需要归身体，不升级成「我」的苦 → 第 7 周。</w:t>
      </w:r>
    </w:p>
    <w:p>
      <w:pPr>
        <w:pStyle w:val="ListNumber"/>
      </w:pPr>
      <w:r>
        <w:rPr>
          <w:b w:val="0"/>
        </w:rPr>
        <w:t>忍耐「恶言」——他人辱骂落在「身分」上，不落在「我」上 → 第 7 周。</w:t>
      </w:r>
    </w:p>
    <w:p>
      <w:pPr>
        <w:pStyle w:val="ListNumber"/>
      </w:pPr>
      <w:r>
        <w:rPr>
          <w:b w:val="0"/>
        </w:rPr>
        <w:t>忍耐「不悦、不适的身受」——痛受现前，不把「我」放进去 → 第 7 周。</w:t>
      </w:r>
    </w:p>
    <w:p>
      <w:pPr>
        <w:pStyle w:val="ListNumber"/>
      </w:pPr>
      <w:r>
        <w:rPr>
          <w:b w:val="0"/>
        </w:rPr>
        <w:t>「四色遍成就四禅」——青黄红白四遍入四禅 → 第 7 周。</w:t>
      </w:r>
    </w:p>
    <w:p>
      <w:pPr>
        <w:pStyle w:val="ListNumber"/>
      </w:pPr>
      <w:r>
        <w:rPr>
          <w:b w:val="0"/>
        </w:rPr>
        <w:t>「成就神通」——由遍禅入四禅八定，得稳定定力而后成就神通 → 第 7 周。</w:t>
      </w:r>
    </w:p>
    <w:p>
      <w:r>
        <w:rPr>
          <w:b/>
          <w:color w:val="1F3864"/>
          <w:sz w:val="23"/>
        </w:rPr>
        <w:t>🧭 主持人精讲：本讲「总论」白话串讲（约 4 分钟，主持人自用，非照录）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共读读完之后，若时间还有 4 分钟，主持人可用下面这段</w:t>
      </w:r>
      <w:r>
        <w:rPr>
          <w:b/>
        </w:rPr>
        <w:t>自己的白话</w:t>
      </w:r>
      <w:r>
        <w:rPr>
          <w:b w:val="0"/>
        </w:rPr>
        <w:t>把全讲串一遍（</w:t>
      </w:r>
      <w:r>
        <w:rPr>
          <w:b/>
        </w:rPr>
        <w:t>不引原文、不背原文、只作口述骨架</w:t>
      </w:r>
      <w:r>
        <w:rPr>
          <w:b w:val="0"/>
        </w:rPr>
        <w:t>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「我们今天只做三件事。</w:t>
      </w:r>
      <w:r>
        <w:rPr>
          <w:b/>
        </w:rPr>
        <w:t>第一件，认名字</w:t>
      </w:r>
      <w:r>
        <w:rPr>
          <w:b w:val="0"/>
        </w:rPr>
        <w:t>：三十二身分，就是身体被拆成三十二个部分——发、毛、爪、齿、皮，是第一组；肉、筋、骨、骨髓、肾，是第二组；心、肝、膜、脾、肺，是第三组；肠、肠间膜、胃中物、粪、脑，是第四组；胆汁、痰、脓、血、汗、脂肪，是第五组；泪、脂膏、唾、涕、关节滑液、尿，是第六组。</w:t>
      </w:r>
      <w:r>
        <w:rPr>
          <w:b/>
        </w:rPr>
        <w:t>前四组以地界（固体）为主，后两组以水界（液体）为主；四组二十加两组十二，正好三十二。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第二件，认来源</w:t>
      </w:r>
      <w:r>
        <w:rPr>
          <w:b w:val="0"/>
        </w:rPr>
        <w:t>：这一整套，出自《身至念经》；它的巴利语名字叫 kāyagatāsati，意思就是『心真的到达这个色身』。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第三件，认方向</w:t>
      </w:r>
      <w:r>
        <w:rPr>
          <w:b w:val="0"/>
        </w:rPr>
        <w:t>：我们把它当成一张地图——知道自己身体里有这三十二样东西，而且</w:t>
      </w:r>
      <w:r>
        <w:rPr>
          <w:b/>
        </w:rPr>
        <w:t>既不美化、也不嫌弃</w:t>
      </w:r>
      <w:r>
        <w:rPr>
          <w:b w:val="0"/>
        </w:rPr>
        <w:t>。至于『怎么一样一样仔细看』（五种分辨法）和『看清之后到底有什么好处』（八类利益），分别在第 5 周、第 7 周会讲，</w:t>
      </w:r>
      <w:r>
        <w:rPr>
          <w:b/>
        </w:rPr>
        <w:t>今天不往后跑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一句话收束：</w:t>
      </w:r>
      <w:r>
        <w:rPr>
          <w:b/>
        </w:rPr>
        <w:t>先把『一整个我』拆成三十二个零件，是看清的起点，不是讨厌的起点。</w:t>
      </w:r>
      <w:r>
        <w:rPr>
          <w:b w:val="0"/>
        </w:rPr>
        <w:t>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这段串讲讲完，</w:t>
      </w:r>
      <w:r>
        <w:rPr>
          <w:b/>
        </w:rPr>
        <w:t>停 10 秒</w:t>
      </w:r>
      <w:r>
        <w:rPr>
          <w:b w:val="0"/>
        </w:rPr>
        <w:t>，再进入第一轮分享。</w:t>
      </w:r>
      <w:r>
        <w:rPr>
          <w:b/>
        </w:rPr>
        <w:t>务必守住两条</w:t>
      </w:r>
      <w:r>
        <w:rPr>
          <w:b w:val="0"/>
        </w:rPr>
        <w:t>：一是</w:t>
      </w:r>
      <w:r>
        <w:rPr>
          <w:b/>
        </w:rPr>
        <w:t>不越界讲第 5、7 周的细节</w:t>
      </w:r>
      <w:r>
        <w:rPr>
          <w:b w:val="0"/>
        </w:rPr>
        <w:t>（谁问都留一留）；二是</w:t>
      </w:r>
      <w:r>
        <w:rPr>
          <w:b/>
        </w:rPr>
        <w:t>不把「可厌」讲成「厌恶」</w:t>
      </w:r>
      <w:r>
        <w:rPr>
          <w:b w:val="0"/>
        </w:rPr>
        <w:t>——宁可少讲一句，不可讲偏一句。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分享规则（开场先说明，约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各位贤友，接下来是自愿分享的环节。规则很简单，就四条：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第一，</w:t>
      </w:r>
      <w:r>
        <w:rPr>
          <w:b/>
        </w:rPr>
        <w:t>自愿为限</w:t>
      </w:r>
      <w:r>
        <w:rPr>
          <w:b w:val="0"/>
        </w:rPr>
        <w:t>，不想说完全可以不说，坐着听也是一种参与；主持人不点名。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第二，每人 </w:t>
      </w:r>
      <w:r>
        <w:rPr>
          <w:b/>
        </w:rPr>
        <w:t>2–3 分钟</w:t>
      </w:r>
      <w:r>
        <w:rPr>
          <w:b w:val="0"/>
        </w:rPr>
        <w:t>，我会轻轻地举手提示时间，不是催你，是让每个人都有机会。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第三，</w:t>
      </w:r>
      <w:r>
        <w:rPr>
          <w:b/>
        </w:rPr>
        <w:t>不说别人</w:t>
      </w:r>
      <w:r>
        <w:rPr>
          <w:b w:val="0"/>
        </w:rPr>
        <w:t>。可以谈自己的观察、自己的困难，不评价他人的修行，也不替别人下结论。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第四，</w:t>
      </w:r>
      <w:r>
        <w:rPr>
          <w:b/>
        </w:rPr>
        <w:t>不辩论</w:t>
      </w:r>
      <w:r>
        <w:rPr>
          <w:b w:val="0"/>
        </w:rPr>
        <w:t>。有人说的和原文不一样，不必当场纠正；记录下来，交给原文与各自的观察去回答。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还有一条软提醒：</w:t>
      </w:r>
      <w:r>
        <w:rPr>
          <w:b/>
        </w:rPr>
        <w:t>今天只谈「我看过我自己什么」，不谈「别人身上是什么」。</w:t>
      </w:r>
    </w:p>
    <w:p>
      <w:r>
        <w:rPr>
          <w:b/>
        </w:rPr>
        <w:t>起手问题（挑 2–3 个，先小组再大组）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第一次听到「三十二身分」，你的第一反应是什么？（有人觉得新鲜，有人觉得「有点恶心」，有人说「这就是解剖学」——都很好，先让反应出来。）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今天读到的《身至念经》经文说「从脚掌至头发下方，从头发至周围以皮肤为边际」——</w:t>
      </w:r>
      <w:r>
        <w:rPr>
          <w:b/>
        </w:rPr>
        <w:t>你有没有过某一刻，真的「看过」自己身上某一个零件？</w:t>
      </w:r>
      <w:r>
        <w:rPr>
          <w:b w:val="0"/>
        </w:rPr>
        <w:t>（例如剪指甲时、掉头发时、看牙时。）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「去除对自己身体的贪爱，以及对他人身体的贪爱」——这句话你听了，心里是</w:t>
      </w:r>
      <w:r>
        <w:rPr>
          <w:b/>
        </w:rPr>
        <w:t>松</w:t>
      </w:r>
      <w:r>
        <w:rPr>
          <w:b w:val="0"/>
        </w:rPr>
        <w:t>，还是</w:t>
      </w:r>
      <w:r>
        <w:rPr>
          <w:b/>
        </w:rPr>
        <w:t>紧</w:t>
      </w:r>
      <w:r>
        <w:rPr>
          <w:b w:val="0"/>
        </w:rPr>
        <w:t>？为什么？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今天我们只读了「定义、出处、六组」这三样，「怎么看、有什么用」要留到第 5、7 周——</w:t>
      </w:r>
      <w:r>
        <w:rPr>
          <w:b/>
        </w:rPr>
        <w:t>你是期待，还是着急？</w:t>
      </w:r>
      <w:r>
        <w:rPr>
          <w:b w:val="0"/>
        </w:rPr>
        <w:t>（先把「着急」说出来，主持人再说明「按次第来，不贪快」。）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主持人：第 1 题是「破冰」，接受一切反应，不做对错；第 2 题把话题落到「具体经验」，避免空谈；第 3 题是本周心理安全的前哨，若有人答「紧」，正是说明「可厌被误读为厌恶」，</w:t>
      </w:r>
      <w:r>
        <w:rPr>
          <w:b/>
        </w:rPr>
        <w:t>这正是本周要一起澄清的重点</w:t>
      </w:r>
      <w:r>
        <w:rPr>
          <w:b w:val="0"/>
        </w:rPr>
        <w:t>，先记下，留到主题讨论与特别提醒里回应。</w:t>
      </w:r>
    </w:p>
    <w:p>
      <w:r>
        <w:rPr>
          <w:b/>
        </w:rPr>
        <w:t>分享记录建议（主持人自用）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准备一张纸，分三栏记：①「成员提到的原话关键词」；②「大家重复出现的困惑」；③「留到主题讨论或下周的问题」。</w:t>
      </w:r>
      <w:r>
        <w:rPr>
          <w:b/>
        </w:rPr>
        <w:t>只记关键词，不记人名</w:t>
      </w:r>
      <w:r>
        <w:rPr>
          <w:b w:val="0"/>
        </w:rPr>
        <w:t>；若必须指涉，用代称（如「甲贤友」）。记录只用于本周共识与下周交接，</w:t>
      </w:r>
      <w:r>
        <w:rPr>
          <w:b/>
        </w:rPr>
        <w:t>不外传、不引用到别的场合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常见困惑预判（提前想好答复口径）：①「这不就是解剖学？」——答：解剖学看的是「物」，这里看的是「心与身的关系」，重点是去贪，不是记结构。②「我看了会怕。」——答：那就先不看，或只做「抄名单」；你有全部选择权。③「我妈病重，还让我看身体？」——答：先照顾人，绝不与病痛对抗；照护本身也是修。</w:t>
      </w:r>
    </w:p>
    <w:p>
      <w:r>
        <w:rPr>
          <w:b/>
        </w:rPr>
        <w:t>分享环节的主持人自用提醒（心理安全，非照录）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本周的分享里，最可能出现两种反应，主持人先想好怎么接：①有人说「听着挺有意思」，那很好，请他说具体一点（比如「六组里哪一组你最有感觉」）；②有人说「有点怕／有点不舒服」，</w:t>
      </w:r>
      <w:r>
        <w:rPr>
          <w:b/>
        </w:rPr>
        <w:t>这更要紧</w:t>
      </w:r>
      <w:r>
        <w:rPr>
          <w:b w:val="0"/>
        </w:rPr>
        <w:t>——先肯定他「说出来很好」，再重复三句承诺：</w:t>
      </w:r>
      <w:r>
        <w:rPr>
          <w:b/>
        </w:rPr>
        <w:t>可以只听不说、可以只取一处、可以随时暂停</w:t>
      </w:r>
      <w:r>
        <w:rPr>
          <w:b w:val="0"/>
        </w:rPr>
        <w:t>；</w:t>
      </w:r>
      <w:r>
        <w:rPr>
          <w:b/>
        </w:rPr>
        <w:t>绝不追问「你为什么不舒服」</w:t>
      </w:r>
      <w:r>
        <w:rPr>
          <w:b w:val="0"/>
        </w:rPr>
        <w:t>，也不做心理分析、不下诊断。若有人想「跳过去」，主持人只需接一句「</w:t>
      </w:r>
      <w:r>
        <w:rPr>
          <w:b/>
        </w:rPr>
        <w:t>跳过去完全可以，今天先记住名字就够了</w:t>
      </w:r>
      <w:r>
        <w:rPr>
          <w:b w:val="0"/>
        </w:rPr>
        <w:t>」。分享只谈自己、不谈别人；不辩论、不纠错。</w:t>
      </w:r>
      <w:r>
        <w:rPr>
          <w:b/>
        </w:rPr>
        <w:t>一场顺利的分享，不是『大家都说得多』，而是『每个人都觉得安全』。</w:t>
      </w:r>
      <w:r>
        <w:rPr>
          <w:b w:val="0"/>
        </w:rPr>
        <w:t xml:space="preserve"> 另外记住：今天分享的话题若自然滑向「五种分辨法／修了有什么用」，主持人</w:t>
      </w:r>
      <w:r>
        <w:rPr>
          <w:b/>
        </w:rPr>
        <w:t>不接细节</w:t>
      </w:r>
      <w:r>
        <w:rPr>
          <w:b w:val="0"/>
        </w:rPr>
        <w:t>，一句「</w:t>
      </w:r>
      <w:r>
        <w:rPr>
          <w:b/>
        </w:rPr>
        <w:t>这个留到第 5、7 周</w:t>
      </w:r>
      <w:r>
        <w:rPr>
          <w:b w:val="0"/>
        </w:rPr>
        <w:t>」轻轻拉回即可。</w:t>
      </w:r>
    </w:p>
    <w:p>
      <w:r>
        <w:rPr>
          <w:b/>
          <w:color w:val="1F3864"/>
          <w:sz w:val="26"/>
        </w:rPr>
        <w:t>🎯 主题讨论（35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主持人：三问由浅入深，指向实修；建议「小组 8 分钟＋大组归拢 5 分钟」三轮，最后一轮可由主持人收束。每问给一句「提示」，避免冷场；不追求「标准答案」。</w:t>
      </w:r>
    </w:p>
    <w:p>
      <w:r>
        <w:rPr>
          <w:b/>
        </w:rPr>
        <w:t>第一问｜定义与出处：为什么叫「身至念」？（提示：kāyagatāsati ＝ 色身＋到达＋正念）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提示语：材料① [00:01:56] 说，身至念的巴利语叫「卡亚嘎达萨蒂」——「卡亚」是色身，「嘎达」是到达，「萨蒂」是正念，合起来是「到达自己色身的正念」。</w:t>
      </w:r>
      <w:r>
        <w:rPr>
          <w:b/>
        </w:rPr>
        <w:t>问题</w:t>
      </w:r>
      <w:r>
        <w:rPr>
          <w:b w:val="0"/>
        </w:rPr>
        <w:t>：日常我们会「到达」很多东西（手机、工作、关系），却常常到不了自己的身体。</w:t>
      </w:r>
      <w:r>
        <w:rPr>
          <w:b/>
        </w:rPr>
        <w:t>如果「身至念」就是「心真的回到这个身体」，你觉得「回不去」通常卡在哪里？</w:t>
      </w:r>
      <w:r>
        <w:rPr>
          <w:b w:val="0"/>
        </w:rPr>
        <w:t>（预期方向：心向外跑、把身体当成「我」而不去看、忙。主持人不给结论，只让人说。）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收束一句：</w:t>
      </w:r>
      <w:r>
        <w:rPr>
          <w:b/>
        </w:rPr>
        <w:t>身至念不是「多一样功课」，而是「心从别处回来」。</w:t>
      </w:r>
    </w:p>
    <w:p>
      <w:r>
        <w:rPr>
          <w:b/>
        </w:rPr>
        <w:t>第二问｜六组划分：为什么先分「地界为主」与「水界为主」？（提示：固体＝地界，液体＝水界；四组二十＋两组十二）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提示语：材料① [00:03:04]–[00:04:25] 把三十二身分分成六组，前四组以地界（固体）为主、后两组以水界（液体）为主。</w:t>
      </w:r>
      <w:r>
        <w:rPr>
          <w:b/>
        </w:rPr>
        <w:t>问题</w:t>
      </w:r>
      <w:r>
        <w:rPr>
          <w:b w:val="0"/>
        </w:rPr>
        <w:t>：这样分有什么好处？</w:t>
      </w:r>
      <w:r>
        <w:rPr>
          <w:b/>
        </w:rPr>
        <w:t>如果让你把「自己的身体」分成「硬的部分」和「流的部分」，你会怎么分？</w:t>
      </w:r>
      <w:r>
        <w:rPr>
          <w:b w:val="0"/>
        </w:rPr>
        <w:t>（预期方向：先分类，才看得清；分类是「拆解」不是「切割」；硬—骨肉，流—血汗尿等。）主持人可补一句：</w:t>
      </w:r>
      <w:r>
        <w:rPr>
          <w:b/>
        </w:rPr>
        <w:t>分类是为了看得清楚，不是为了把身体切成敌人。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收束一句：</w:t>
      </w:r>
      <w:r>
        <w:rPr>
          <w:b/>
        </w:rPr>
        <w:t>先把「一整个我」拆成「六组零件」，是看清的起点，不是讨厌的起点。</w:t>
      </w:r>
    </w:p>
    <w:p>
      <w:r>
        <w:rPr>
          <w:b/>
        </w:rPr>
        <w:t>第三问｜分辨法与心理安全：五种分辨法看清之后，「可厌」到底是什么？（提示：可厌＝不可喜 asubha，不是厌恶）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提示语：材料① [00:20:05] 说「心直接专注在三十二身分的厌恶相上……就是他这个不可喜」，[00:21:11] 说「它是可厌的，是可厌离的、是不可爱的」。</w:t>
      </w:r>
      <w:r>
        <w:rPr>
          <w:b/>
        </w:rPr>
        <w:t>问题</w:t>
      </w:r>
      <w:r>
        <w:rPr>
          <w:b w:val="0"/>
        </w:rPr>
        <w:t>：这里的「可厌／厌恶相」，跟「我讨厌我自己」是不是一回事？</w:t>
      </w:r>
      <w:r>
        <w:rPr>
          <w:b/>
        </w:rPr>
        <w:t>如果看清之后，一个人越看越嫌自己、越看越嫌别人，是哪里走偏了？</w:t>
      </w:r>
      <w:r>
        <w:rPr>
          <w:b w:val="0"/>
        </w:rPr>
        <w:t>（预期方向：可厌＝去掉「净／可爱」的美化滤镜，是</w:t>
      </w:r>
      <w:r>
        <w:rPr>
          <w:b/>
        </w:rPr>
        <w:t>去掉贪着</w:t>
      </w:r>
      <w:r>
        <w:rPr>
          <w:b w:val="0"/>
        </w:rPr>
        <w:t>；不是生嗔、不是自我嫌弃、不是嫌恶他人。三十二身分对治的是「贪」，同时也</w:t>
      </w:r>
      <w:r>
        <w:rPr>
          <w:b/>
        </w:rPr>
        <w:t>征服「嗔」</w:t>
      </w:r>
      <w:r>
        <w:rPr>
          <w:b w:val="0"/>
        </w:rPr>
        <w:t>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收束一句：</w:t>
      </w:r>
      <w:r>
        <w:rPr>
          <w:b/>
        </w:rPr>
        <w:t>三句定调话——可厌＝不可喜，不是厌恶；要松的是贪着，不是嫌弃自己、也不是嫌恶别人；用功的方向是看清事实，不是加强情绪。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主持人：三问结束，把「小组共识」写成 2–3 条交给记录人（建议三条：①身至念＝心回到身体；②六组＝地界四组＋水界两组，先分类才看清；③可厌＝不可喜，非厌恶）。</w:t>
      </w:r>
      <w:r>
        <w:rPr>
          <w:b/>
        </w:rPr>
        <w:t>第 3 问若成员情绪明显起伏，随时启用「只听不说／只取一处／随时暂停」的选项。</w:t>
      </w:r>
    </w:p>
    <w:p>
      <w:r>
        <w:rPr>
          <w:b/>
        </w:rPr>
        <w:t>三问的「追问」备选（主持人自用，冷场或太顺时用）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第一问的追问：「如果今晚回家，你只做一件事让心回到身体，你会做什么？」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第二问的追问：「把身体分成『硬的』与『流的』两类，你觉得哪一类你更陌生？为什么？」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第三问的追问：「请举一个例子——你哪一次『看清事实』，其实不小心变成了『嫌弃自己』或『嫌弃别人』？」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收束追问（三问共用）：「听完今天，你更愿意把身至念当成『一门功课』，还是『一条回家的路』？」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追问只为打开话头，</w:t>
      </w:r>
      <w:r>
        <w:rPr>
          <w:b/>
        </w:rPr>
        <w:t>不设标准答案</w:t>
      </w:r>
      <w:r>
        <w:rPr>
          <w:b w:val="0"/>
        </w:rPr>
        <w:t>；有人答得「不对」，也只是他此刻的实况，记录即可。</w:t>
      </w:r>
    </w:p>
    <w:p>
      <w:r>
        <w:rPr>
          <w:b/>
        </w:rPr>
        <w:t>三问的「本讲口径」收束（主持人自用，非照录）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三问做完，主持人用三句话收束，并</w:t>
      </w:r>
      <w:r>
        <w:rPr>
          <w:b/>
        </w:rPr>
        <w:t>明确划出本讲的边界</w:t>
      </w:r>
      <w:r>
        <w:rPr>
          <w:b w:val="0"/>
        </w:rPr>
        <w:t>：①</w:t>
      </w:r>
      <w:r>
        <w:rPr>
          <w:b/>
        </w:rPr>
        <w:t>今天的三问都围绕「定义、出处、六组」</w:t>
      </w:r>
      <w:r>
        <w:rPr>
          <w:b w:val="0"/>
        </w:rPr>
        <w:t>——这是本周的全部任务；②</w:t>
      </w:r>
      <w:r>
        <w:rPr>
          <w:b/>
        </w:rPr>
        <w:t>没问到的部分不是不重要，而是排期在后面</w:t>
      </w:r>
      <w:r>
        <w:rPr>
          <w:b w:val="0"/>
        </w:rPr>
        <w:t>：「五种分辨法」在第 5 周、「五种可厌与顺逆序」在第 6 周、「八类利益」在第 7 周——</w:t>
      </w:r>
      <w:r>
        <w:rPr>
          <w:b/>
        </w:rPr>
        <w:t>第1讲录音 [00:16:31]–[00:33:29] 段归本系列第5、7周使用（本讲不取）</w:t>
      </w:r>
      <w:r>
        <w:rPr>
          <w:b w:val="0"/>
        </w:rPr>
        <w:t>；③</w:t>
      </w:r>
      <w:r>
        <w:rPr>
          <w:b/>
        </w:rPr>
        <w:t>如果今天有人把问题「越界」了</w:t>
      </w:r>
      <w:r>
        <w:rPr>
          <w:b w:val="0"/>
        </w:rPr>
        <w:t>（例如「怎么取相」「怎么修到四禅」），</w:t>
      </w:r>
      <w:r>
        <w:rPr>
          <w:b/>
        </w:rPr>
        <w:t>不必也不要在本讲回答</w:t>
      </w:r>
      <w:r>
        <w:rPr>
          <w:b w:val="0"/>
        </w:rPr>
        <w:t>，只需记下来，交给相应周次的主持人——「</w:t>
      </w:r>
      <w:r>
        <w:rPr>
          <w:b/>
        </w:rPr>
        <w:t>这个问题很好，我们留到第 5 周专门讲</w:t>
      </w:r>
      <w:r>
        <w:rPr>
          <w:b w:val="0"/>
        </w:rPr>
        <w:t>」。这样做不是省事，而是让</w:t>
      </w:r>
      <w:r>
        <w:rPr>
          <w:b/>
        </w:rPr>
        <w:t>每一周都站得住、不重复、不挤压</w:t>
      </w:r>
      <w:r>
        <w:rPr>
          <w:b w:val="0"/>
        </w:rPr>
        <w:t>：一周一件事，八周走得稳。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【现象】三十二身分的六组划分，你觉得这样分开来看，是为了什么？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【影响】把身体当成「我」、或当成「很干净」，会带来哪些贪与怖？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【应对】这周你愿意先熟读哪一组身分？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本周练习：三十二身分「六组点名」＋「头发」一处的初体验（照读即可）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各位贤友，请坐好，背自然挺直，眼睛轻闭或垂目。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我们先做三次深呼吸……让身体松下来。今天我们不急着「看里面」，只做两件很简单的事。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第一件：把三十二个「零件」的名字，像点名一样在心里过一遍。</w:t>
      </w:r>
      <w:r>
        <w:rPr>
          <w:b w:val="0"/>
        </w:rPr>
        <w:t xml:space="preserve"> 不用看清，只要知道有这些名字——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第一组：发、毛、爪、齿、皮；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第二组：肉、筋、骨、骨髓、肾；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第三组：心、肝、膜、脾、肺；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第四组：肠、肠间膜、胃中物、粪、脑；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第五组：胆汁、痰、脓、血、汗、脂肪；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第六组：泪、脂膏、唾、涕、关节滑液、尿。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……好，这就是我们这个身体里的「三十二位」。它们一直都在，只是我们很少点名。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第二件：只取「头发」一处，练习「五种分辨法」的前两栏。</w:t>
      </w:r>
      <w:r>
        <w:rPr>
          <w:b w:val="0"/>
        </w:rPr>
        <w:t xml:space="preserve"> 感觉你的心从心脏那里轻轻往上看，看到头顶上的一片头发。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——看它的</w:t>
      </w:r>
      <w:r>
        <w:rPr>
          <w:b/>
        </w:rPr>
        <w:t>颜色</w:t>
      </w:r>
      <w:r>
        <w:rPr>
          <w:b w:val="0"/>
        </w:rPr>
        <w:t>：黑、褐、黄、白，是什么就是什么，不修饰；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——看它的</w:t>
      </w:r>
      <w:r>
        <w:rPr>
          <w:b/>
        </w:rPr>
        <w:t>形状</w:t>
      </w:r>
      <w:r>
        <w:rPr>
          <w:b w:val="0"/>
        </w:rPr>
        <w:t>：一根一根，细细长长，像丝线。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停在这里就好。</w:t>
      </w:r>
      <w:r>
        <w:rPr>
          <w:b/>
        </w:rPr>
        <w:t>看得清、看不清，都算数</w:t>
      </w:r>
      <w:r>
        <w:rPr>
          <w:b w:val="0"/>
        </w:rPr>
        <w:t>；不清楚的，就让它模糊着，一样可以坐着。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心里如果冒出「这头发好脏」「我头发挺好看」——都只是念头，看到了，就轻轻放掉。</w:t>
      </w:r>
      <w:r>
        <w:rPr>
          <w:b/>
        </w:rPr>
        <w:t>我们不是要把头发看成丑的，是要如实看它是什么样。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好，最后把注意力放回整个身体，感觉坐着的重量，做一次深呼吸。……慢慢睁开眼睛。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主持人：本练习刻意</w:t>
      </w:r>
      <w:r>
        <w:rPr>
          <w:b/>
        </w:rPr>
        <w:t>不涉</w:t>
      </w:r>
      <w:r>
        <w:rPr>
          <w:b w:val="0"/>
        </w:rPr>
        <w:t>内脏与液体（那是第 3、4 周的内容），本周只用「头发」一处的</w:t>
      </w:r>
      <w:r>
        <w:rPr>
          <w:b/>
        </w:rPr>
        <w:t>颜色＋形状</w:t>
      </w:r>
      <w:r>
        <w:rPr>
          <w:b w:val="0"/>
        </w:rPr>
        <w:t>两栏，让成员尝到「原来可以这样看」即可。</w:t>
      </w:r>
      <w:r>
        <w:rPr>
          <w:b/>
        </w:rPr>
        <w:t>全程允许睁眼、允许只做第一件、允许什么都不做。</w:t>
      </w:r>
      <w:r>
        <w:rPr>
          <w:b w:val="0"/>
        </w:rPr>
        <w:t>若有人出现不适（头晕、心慌、恶心），立即引导其睁眼、看窗外、喝水，回到呼吸。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扩展一｜《身至念经》引文的白话对读（约 10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用材料① [00:02:15] 的经文引文做一次「白话对读」（主持人自己讲，不另引他文）：经文说「比库省察从脚掌至头发下方；从头发至周围以皮肤为边际，有不洁净之种种充满着此色身」——</w:t>
      </w:r>
      <w:r>
        <w:rPr>
          <w:b/>
        </w:rPr>
        <w:t>两个方向</w:t>
      </w:r>
      <w:r>
        <w:rPr>
          <w:b w:val="0"/>
        </w:rPr>
        <w:t>：从下往上（脚掌→头顶），从上往下（头顶→以皮为边际）。这句话给了我们观察的</w:t>
      </w:r>
      <w:r>
        <w:rPr>
          <w:b/>
        </w:rPr>
        <w:t>范围</w:t>
      </w:r>
      <w:r>
        <w:rPr>
          <w:b w:val="0"/>
        </w:rPr>
        <w:t>：</w:t>
      </w:r>
      <w:r>
        <w:rPr>
          <w:b/>
        </w:rPr>
        <w:t>不超出这层皮。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再点一遍名单（头发、身毛、指甲、牙齿、皮、肉、腱、骨、骨髓、肾、心脏、肝、膜、脾、肺、肠、肠间膜、胃中物、粪、胆汁、痰、脓、血、汗、脂肪、泪、脂膏、唾、涕、关节滑液、尿），说明</w:t>
      </w:r>
      <w:r>
        <w:rPr>
          <w:b/>
        </w:rPr>
        <w:t>本周只需建立「三十二」这个数字与六组框架</w:t>
      </w:r>
      <w:r>
        <w:rPr>
          <w:b w:val="0"/>
        </w:rPr>
        <w:t>，后面的身分会第 2–4 周一一到来。延伸阅读条目见文末《📖 延伸阅读》。</w:t>
      </w:r>
    </w:p>
    <w:p>
      <w:r>
        <w:rPr>
          <w:b/>
        </w:rPr>
        <w:t>扩展二｜「可厌」的语义澄清（8 分钟，心理安全相关）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请主持人用白话说明：巴利语 </w:t>
      </w:r>
      <w:r>
        <w:rPr>
          <w:b/>
        </w:rPr>
        <w:t>asubha</w:t>
      </w:r>
      <w:r>
        <w:rPr>
          <w:b w:val="0"/>
        </w:rPr>
        <w:t xml:space="preserve"> 通常译作「不净／可厌」，字面是 </w:t>
      </w:r>
      <w:r>
        <w:rPr>
          <w:b/>
        </w:rPr>
        <w:t>a（非）＋subha（可喜、美）</w:t>
      </w:r>
      <w:r>
        <w:rPr>
          <w:b w:val="0"/>
        </w:rPr>
        <w:t>，本意是「</w:t>
      </w:r>
      <w:r>
        <w:rPr>
          <w:b/>
        </w:rPr>
        <w:t>不可喜</w:t>
      </w:r>
      <w:r>
        <w:rPr>
          <w:b w:val="0"/>
        </w:rPr>
        <w:t>」。所以经典所说的「可厌作意」，是</w:t>
      </w:r>
      <w:r>
        <w:rPr>
          <w:b/>
        </w:rPr>
        <w:t>去掉「净／可爱」的美化滤镜</w:t>
      </w:r>
      <w:r>
        <w:rPr>
          <w:b w:val="0"/>
        </w:rPr>
        <w:t>，不是「生起嗔恨」。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三句定调话（可写在板上）：①</w:t>
      </w:r>
      <w:r>
        <w:rPr>
          <w:b/>
        </w:rPr>
        <w:t>可厌＝不可喜，不是厌恶</w:t>
      </w:r>
      <w:r>
        <w:rPr>
          <w:b w:val="0"/>
        </w:rPr>
        <w:t>；②</w:t>
      </w:r>
      <w:r>
        <w:rPr>
          <w:b/>
        </w:rPr>
        <w:t>要松的是贪着，不是嫌弃自己，也不是嫌恶别人</w:t>
      </w:r>
      <w:r>
        <w:rPr>
          <w:b w:val="0"/>
        </w:rPr>
        <w:t>；③</w:t>
      </w:r>
      <w:r>
        <w:rPr>
          <w:b/>
        </w:rPr>
        <w:t>用功的方向是看清事实，不是加强情绪</w:t>
      </w:r>
      <w:r>
        <w:rPr>
          <w:b w:val="0"/>
        </w:rPr>
        <w:t>。请特别说明：三十二身分的修法对治的是「贪」，同时也</w:t>
      </w:r>
      <w:r>
        <w:rPr>
          <w:b/>
        </w:rPr>
        <w:t>征服「嗔（不喜欢）」</w:t>
      </w:r>
      <w:r>
        <w:rPr>
          <w:b w:val="0"/>
        </w:rPr>
        <w:t>——所以凡是越练越讨厌自己、越看别人越不顺眼，就是走偏了，要回来重新校准。</w:t>
      </w:r>
    </w:p>
    <w:p>
      <w:r>
        <w:rPr>
          <w:b/>
        </w:rPr>
        <w:t>扩展三｜「六组接龙」（10 分钟，时间宽裕时）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请成员围坐，从第一组「发」开始，一人一句往下接龙，把三十二身分顺着念一遍；念错、忘词都可以，旁边的人补上即可。熟了以后可加「逆序」（从「尿」往回到「发」）。目的只有一个：</w:t>
      </w:r>
      <w:r>
        <w:rPr>
          <w:b/>
        </w:rPr>
        <w:t>让三十二个名字在众人的口中「各就各位」，顺便体会 [00:12:43]「没有空打妄想」是什么意思。</w:t>
      </w:r>
    </w:p>
    <w:p>
      <w:r>
        <w:rPr>
          <w:b/>
        </w:rPr>
        <w:t>扩展四｜一张纸的「六组回顾卡」（约 5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发一张纸，请成员写下六组的名称（发毛爪齿皮／肉筋骨髓肾／心肝脾肺膜／肠肠间膜胃中物粪脑／胆汁痰脓血汗脂肪／泪脂膏唾涕关节滑液尿），然后只在每一组后面写一个字：</w:t>
      </w:r>
      <w:r>
        <w:rPr>
          <w:b/>
        </w:rPr>
        <w:t>「熟」</w:t>
      </w:r>
      <w:r>
        <w:rPr>
          <w:b w:val="0"/>
        </w:rPr>
        <w:t>（能顺口念出）、</w:t>
      </w:r>
      <w:r>
        <w:rPr>
          <w:b/>
        </w:rPr>
        <w:t>「半」</w:t>
      </w:r>
      <w:r>
        <w:rPr>
          <w:b w:val="0"/>
        </w:rPr>
        <w:t>（有点印象）、</w:t>
      </w:r>
      <w:r>
        <w:rPr>
          <w:b/>
        </w:rPr>
        <w:t>「生」</w:t>
      </w:r>
      <w:r>
        <w:rPr>
          <w:b w:val="0"/>
        </w:rPr>
        <w:t>（完全没概念）。写好后</w:t>
      </w:r>
      <w:r>
        <w:rPr>
          <w:b/>
        </w:rPr>
        <w:t>不交上来、不互相看</w:t>
      </w:r>
      <w:r>
        <w:rPr>
          <w:b w:val="0"/>
        </w:rPr>
        <w:t>，自己收起来。到第 8 周再看这张卡，能看见自己八周的变化。主持人只需说一句：</w:t>
      </w:r>
      <w:r>
        <w:rPr>
          <w:b/>
        </w:rPr>
        <w:t>「生、半、熟都对，重要的是你今天愿意来对一遍。」</w:t>
      </w:r>
      <w:r>
        <w:rPr>
          <w:b w:val="0"/>
        </w:rPr>
        <w:t>（这不是测验，不排名、不公布、不统计。）</w:t>
      </w:r>
    </w:p>
    <w:p>
      <w:r>
        <w:rPr>
          <w:b/>
        </w:rPr>
        <w:t>扩展五｜本周可与生活接上的三处（口述 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</w:t>
      </w:r>
      <w:r>
        <w:rPr>
          <w:b/>
        </w:rPr>
        <w:t>「从脚掌至头发下方……以皮肤为边际」→</w:t>
      </w:r>
      <w:r>
        <w:rPr>
          <w:b w:val="0"/>
        </w:rPr>
        <w:t xml:space="preserve"> 用在生活里就是：我的「地盘」就到这层皮为止，皮外的事（别人的看法、评价）不必全揽进来。②</w:t>
      </w:r>
      <w:r>
        <w:rPr>
          <w:b/>
        </w:rPr>
        <w:t>「身体的需要归身体」（此意出自第 7 周「利益」段，本讲不取原文，仅作生活类比）→</w:t>
      </w:r>
      <w:r>
        <w:rPr>
          <w:b w:val="0"/>
        </w:rPr>
        <w:t xml:space="preserve"> 用在生活里就是：身体的需要是身体的，不必立刻升级成「我很惨」。③</w:t>
      </w:r>
      <w:r>
        <w:rPr>
          <w:b/>
        </w:rPr>
        <w:t>「看清 ≠ 嫌弃」→</w:t>
      </w:r>
      <w:r>
        <w:rPr>
          <w:b w:val="0"/>
        </w:rPr>
        <w:t xml:space="preserve"> 用在生活里就是：如实看事实，不等于对事实生气。三处各说一句即可，不展开成第二个主题讨论。</w:t>
      </w:r>
    </w:p>
    <w:p>
      <w:r>
        <w:rPr>
          <w:b/>
        </w:rPr>
        <w:t>扩展六｜「六组口诀」顺口溜（5 分钟，时间宽裕时）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主持人可自编一句顺口溜帮记六组，例如：「</w:t>
      </w:r>
      <w:r>
        <w:rPr>
          <w:b/>
        </w:rPr>
        <w:t>发毛爪齿皮，肉筋骨髓肾；心肝脾肺膜，肠肠胃粪脑；胆汁痰脓血汗脂，泪膏唾涕滑液尿。</w:t>
      </w:r>
      <w:r>
        <w:rPr>
          <w:b w:val="0"/>
        </w:rPr>
        <w:t>」带大家齐读两遍，再请一位成员试着背出第一、二组。</w:t>
      </w:r>
      <w:r>
        <w:rPr>
          <w:b/>
        </w:rPr>
        <w:t>目的是记住「六组三十二」这个框架，不是背经。</w:t>
      </w:r>
      <w:r>
        <w:rPr>
          <w:b w:val="0"/>
        </w:rPr>
        <w:t>若有人背不出，只提醒「先记第一组就好」，绝不催。</w:t>
      </w:r>
    </w:p>
    <w:p>
      <w:r>
        <w:rPr>
          <w:b/>
        </w:rPr>
        <w:t>扩展七｜「一个身分的一天」小小观察作业（口述 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提示成员：从今天起，每天</w:t>
      </w:r>
      <w:r>
        <w:rPr>
          <w:b/>
        </w:rPr>
        <w:t>随手挑一个瞬间</w:t>
      </w:r>
      <w:r>
        <w:rPr>
          <w:b w:val="0"/>
        </w:rPr>
        <w:t>（比如洗手、刷牙、剪指甲、梳头），只做一件事——</w:t>
      </w:r>
      <w:r>
        <w:rPr>
          <w:b/>
        </w:rPr>
        <w:t>看一眼，知道「这是我身体里的某某」</w:t>
      </w:r>
      <w:r>
        <w:rPr>
          <w:b w:val="0"/>
        </w:rPr>
        <w:t>，比如「这是指甲，是我的爪」。不必评论好坏，看见就放下。到第 2 周，我们会对第一组（发毛爪齿皮）逐一身分正式观照，今天的「看一眼」就是预热。</w:t>
      </w:r>
    </w:p>
    <w:p>
      <w:r>
        <w:rPr>
          <w:b/>
        </w:rPr>
        <w:t>扩展八｜三十二身分「术语小抄」（3 分钟，随时可用）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常被问到的几个词，一句话说清，可写在板书角落：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身至念（kāyagatāsati）</w:t>
      </w:r>
      <w:r>
        <w:rPr>
          <w:b w:val="0"/>
        </w:rPr>
        <w:t>＝到达色身的正念。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三十二身分</w:t>
      </w:r>
      <w:r>
        <w:rPr>
          <w:b w:val="0"/>
        </w:rPr>
        <w:t>＝身体三十二个组成部分的统称（四组×五＋两组×六）。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可厌／不净（asubha）</w:t>
      </w:r>
      <w:r>
        <w:rPr>
          <w:b w:val="0"/>
        </w:rPr>
        <w:t>＝不可喜，去掉美化滤镜，不是厌恶。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五种分辨法</w:t>
      </w:r>
      <w:r>
        <w:rPr>
          <w:b w:val="0"/>
        </w:rPr>
        <w:t>＝颜色·形状·方位·处所·界限。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自分界限 / 异分界限</w:t>
      </w:r>
      <w:r>
        <w:rPr>
          <w:b w:val="0"/>
        </w:rPr>
        <w:t>＝「到哪儿为止」 / 「此非彼，如头发非身毛」。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四大（地水火风）</w:t>
      </w:r>
      <w:r>
        <w:rPr>
          <w:b w:val="0"/>
        </w:rPr>
        <w:t>＝地界＝固体性、水界＝液体性；本讲前四组重地界、后两组重水界。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四色遍（青黄红白）</w:t>
      </w:r>
      <w:r>
        <w:rPr>
          <w:b w:val="0"/>
        </w:rPr>
        <w:t>＝由头发／脂肪／血／骨的颜色所修的四种遍禅。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念完就说：「这些名字不用背，听过就好，八周会自然熟。」</w:t>
      </w:r>
    </w:p>
    <w:p>
      <w:r>
        <w:rPr>
          <w:b/>
        </w:rPr>
        <w:t>扩展九｜给成员的一段「让出说明」（口述约 3 分钟，建议在共读结束后讲）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今天有一个小安排要跟大家说明。第1讲录音的后半段，讲的是「怎么看一个身分（五种分辨法）」「十种作意善巧」「以头发为例的五种分辨法与可厌」「修了有什么利益（八类利益）」——这些都很精彩，但它们</w:t>
      </w:r>
      <w:r>
        <w:rPr>
          <w:b/>
        </w:rPr>
        <w:t>不属于今天的「总论」</w:t>
      </w:r>
      <w:r>
        <w:rPr>
          <w:b w:val="0"/>
        </w:rPr>
        <w:t>，我们把它们</w:t>
      </w:r>
      <w:r>
        <w:rPr>
          <w:b/>
        </w:rPr>
        <w:t>留到后面几周</w:t>
      </w:r>
      <w:r>
        <w:rPr>
          <w:b w:val="0"/>
        </w:rPr>
        <w:t>：</w:t>
      </w:r>
      <w:r>
        <w:rPr>
          <w:b/>
        </w:rPr>
        <w:t>第 5 周</w:t>
      </w:r>
      <w:r>
        <w:rPr>
          <w:b w:val="0"/>
        </w:rPr>
        <w:t>专门讲「七种学习善巧与十种作意善巧」，</w:t>
      </w:r>
      <w:r>
        <w:rPr>
          <w:b/>
        </w:rPr>
        <w:t>第 6 周</w:t>
      </w:r>
      <w:r>
        <w:rPr>
          <w:b w:val="0"/>
        </w:rPr>
        <w:t>讲「可厌作意与顺逆序修法」，</w:t>
      </w:r>
      <w:r>
        <w:rPr>
          <w:b/>
        </w:rPr>
        <w:t>第 7 周</w:t>
      </w:r>
      <w:r>
        <w:rPr>
          <w:b w:val="0"/>
        </w:rPr>
        <w:t>讲「修习利益与定力成就」。所以今天我们不急着往后跑——</w:t>
      </w:r>
      <w:r>
        <w:rPr>
          <w:b/>
        </w:rPr>
        <w:t>一周一件事，一步一步来</w:t>
      </w:r>
      <w:r>
        <w:rPr>
          <w:b w:val="0"/>
        </w:rPr>
        <w:t>。你如果心里已经很想「赶紧去观」，很好，这份想观的心，先记下来，第 2 周我们就从「发、毛、爪、齿、皮」开始，一组一组地看。</w:t>
      </w:r>
      <w:r>
        <w:rPr>
          <w:b/>
        </w:rPr>
        <w:t>今天把地图认全，就已经够了。</w:t>
      </w:r>
    </w:p>
    <w:p>
      <w:r>
        <w:rPr>
          <w:b/>
        </w:rPr>
        <w:t>扩展十｜「可厌」与心理安全的三分钟微讲解（心理安全相关，时间富余时用）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主持人可以用三分钟，把本周唯一需要「提前打底」的一句讲清楚：</w:t>
      </w:r>
      <w:r>
        <w:rPr>
          <w:b/>
        </w:rPr>
        <w:t>「可厌」＝不可喜（asubha），不是厌恶。</w:t>
      </w:r>
      <w:r>
        <w:rPr>
          <w:b w:val="0"/>
        </w:rPr>
        <w:t xml:space="preserve"> 它去掉的是「把身体看成很可爱」那层美化滤镜，目标是</w:t>
      </w:r>
      <w:r>
        <w:rPr>
          <w:b/>
        </w:rPr>
        <w:t>减贪</w:t>
      </w:r>
      <w:r>
        <w:rPr>
          <w:b w:val="0"/>
        </w:rPr>
        <w:t>，不是</w:t>
      </w:r>
      <w:r>
        <w:rPr>
          <w:b/>
        </w:rPr>
        <w:t>加嗔</w:t>
      </w:r>
      <w:r>
        <w:rPr>
          <w:b w:val="0"/>
        </w:rPr>
        <w:t>。请成员记住三句话：①</w:t>
      </w:r>
      <w:r>
        <w:rPr>
          <w:b/>
        </w:rPr>
        <w:t>可厌＝不可喜，不是厌恶</w:t>
      </w:r>
      <w:r>
        <w:rPr>
          <w:b w:val="0"/>
        </w:rPr>
        <w:t>；②</w:t>
      </w:r>
      <w:r>
        <w:rPr>
          <w:b/>
        </w:rPr>
        <w:t>要松的是贪着，不是嫌弃自己，也不是嫌恶别人</w:t>
      </w:r>
      <w:r>
        <w:rPr>
          <w:b w:val="0"/>
        </w:rPr>
        <w:t>；③</w:t>
      </w:r>
      <w:r>
        <w:rPr>
          <w:b/>
        </w:rPr>
        <w:t>用功的方向是看清事实，不是加强情绪</w:t>
      </w:r>
      <w:r>
        <w:rPr>
          <w:b w:val="0"/>
        </w:rPr>
        <w:t>。再补一句：本周其实是八周里最「温和」的一周——真正的「可厌作意」要到第 6 周才正式讲；在那之前，任何让你不舒服的内容，你</w:t>
      </w:r>
      <w:r>
        <w:rPr>
          <w:b/>
        </w:rPr>
        <w:t>随时可以跳读、可以只听不说、可以只取一处、可以睁眼看窗外</w:t>
      </w:r>
      <w:r>
        <w:rPr>
          <w:b w:val="0"/>
        </w:rPr>
        <w:t>。</w:t>
      </w:r>
      <w:r>
        <w:rPr>
          <w:b/>
        </w:rPr>
        <w:t>你可以只把「六组名单」记住，本周你就已经站在正确的起点上了。</w:t>
      </w:r>
    </w:p>
    <w:p>
      <w:r>
        <w:rPr>
          <w:b/>
        </w:rPr>
        <w:t>扩展十一｜「六组记忆」的三分钟小游戏（时间富余时用，非照录）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若还有三分钟，主持人可带一个小游戏，把「六组三十二」记牢，且</w:t>
      </w:r>
      <w:r>
        <w:rPr>
          <w:b/>
        </w:rPr>
        <w:t>完全不涉身体内部观察、不提前讲分辨法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</w:t>
      </w:r>
      <w:r>
        <w:rPr>
          <w:b/>
        </w:rPr>
        <w:t>「报数接龙」</w:t>
      </w:r>
      <w:r>
        <w:rPr>
          <w:b w:val="0"/>
        </w:rPr>
        <w:t>：主持人说「第一组」，成员齐答「发毛爪齿皮」；说「第二组」，齐答「肉筋骨髓肾」……一直到第六组。答错不要紧，笑着再来一遍。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</w:t>
      </w:r>
      <w:r>
        <w:rPr>
          <w:b/>
        </w:rPr>
        <w:t>「分类快问」</w:t>
      </w:r>
      <w:r>
        <w:rPr>
          <w:b w:val="0"/>
        </w:rPr>
        <w:t>：主持人问「心肝脾肺膜，是地界还是水界？」（答：地界，第三组）；问「胆汁痰脓血汗脂肪，是地界还是水界？」（答：水界，第五组）。来回三五题即可。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</w:t>
      </w:r>
      <w:r>
        <w:rPr>
          <w:b/>
        </w:rPr>
        <w:t>「一句话收」</w:t>
      </w:r>
      <w:r>
        <w:rPr>
          <w:b w:val="0"/>
        </w:rPr>
        <w:t>：主持人大声说——「</w:t>
      </w:r>
      <w:r>
        <w:rPr>
          <w:b/>
        </w:rPr>
        <w:t>前四组地界、后两组水界；四组二十、两组十二，合起来三十二。</w:t>
      </w:r>
      <w:r>
        <w:rPr>
          <w:b w:val="0"/>
        </w:rPr>
        <w:t>」带大家齐念一遍。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三项做完，正好把本周的记忆目标落地：</w:t>
      </w:r>
      <w:r>
        <w:rPr>
          <w:b/>
        </w:rPr>
        <w:t>记住名字、认准六组、心里有底</w:t>
      </w:r>
      <w:r>
        <w:rPr>
          <w:b w:val="0"/>
        </w:rPr>
        <w:t>，就是今天最好的收获。至于「怎么看、有什么用」，我们第 5、7 周再讲。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总结引导（主持人照读，约 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各位贤友，我们今天把「地图」铺开了三件事：第一，</w:t>
      </w:r>
      <w:r>
        <w:rPr>
          <w:b/>
        </w:rPr>
        <w:t>定义</w:t>
      </w:r>
      <w:r>
        <w:rPr>
          <w:b w:val="0"/>
        </w:rPr>
        <w:t>——三十二身分是「身至念」的所缘，「身至念」就是心真的回到这个色身；第二，</w:t>
      </w:r>
      <w:r>
        <w:rPr>
          <w:b/>
        </w:rPr>
        <w:t>出处</w:t>
      </w:r>
      <w:r>
        <w:rPr>
          <w:b w:val="0"/>
        </w:rPr>
        <w:t>——《身至念经》的经文，从脚掌至头发、以皮为边际；第三，</w:t>
      </w:r>
      <w:r>
        <w:rPr>
          <w:b/>
        </w:rPr>
        <w:t>六组</w:t>
      </w:r>
      <w:r>
        <w:rPr>
          <w:b w:val="0"/>
        </w:rPr>
        <w:t>——地界为主四组二十身分、水界为主两组十二身分。至于「用哪五把尺子看」（五种分辨法）与「修了有什么利益」（八类利益），留给本系列第 5、7 周再讲，今天先不展开。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今天最值得带回家的一句话，也许是这句：</w:t>
      </w:r>
      <w:r>
        <w:rPr>
          <w:b/>
        </w:rPr>
        <w:t>「三十二身分，是把『一整个我』，拆成三十二个我一直没认真看过的零件。」</w:t>
      </w:r>
      <w:r>
        <w:rPr>
          <w:b w:val="0"/>
        </w:rPr>
        <w:t xml:space="preserve"> 看清它，不是为了讨厌它，也不是为了嫌恶谁；是为了</w:t>
      </w:r>
      <w:r>
        <w:rPr>
          <w:b/>
        </w:rPr>
        <w:t>不再被「这是我、这是我所有」的美化滤镜牵着走</w:t>
      </w:r>
      <w:r>
        <w:rPr>
          <w:b w:val="0"/>
        </w:rPr>
        <w:t>。看清一点，就自在一点。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也要记得：本周我们只是「认识地图」。看不到影像、对不上细节、觉得有点别扭，都是正常的；不清楚的跳过去，明天再来看。</w:t>
      </w:r>
      <w:r>
        <w:rPr>
          <w:b/>
        </w:rPr>
        <w:t>修行不怕慢，怕的是走偏。</w:t>
      </w:r>
    </w:p>
    <w:p>
      <w:r>
        <w:rPr>
          <w:b/>
        </w:rPr>
        <w:t>下周预告（照读，约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下周是第 2 周：</w:t>
      </w:r>
      <w:r>
        <w:rPr>
          <w:b/>
        </w:rPr>
        <w:t>第一组·第二组身分观照——发、毛、爪、齿、皮／肉、筋、骨、骨髓、肾</w:t>
      </w:r>
      <w:r>
        <w:rPr>
          <w:b w:val="0"/>
        </w:rPr>
        <w:t>。我们会把本周的「五种分辨法」真正用起来，一个身分一个身分地看颜色、形状、方位、处所、界限，并学会把第一组与第二组</w:t>
      </w:r>
      <w:r>
        <w:rPr>
          <w:b/>
        </w:rPr>
        <w:t>结合起来观察</w:t>
      </w:r>
      <w:r>
        <w:rPr>
          <w:b w:val="0"/>
        </w:rPr>
        <w:t>。请各位把本周的「六组名单」继续带着，下周我们会用到它。</w:t>
      </w:r>
      <w:r>
        <w:rPr>
          <w:b/>
        </w:rPr>
        <w:t>看不到影像、顺序记不住，都不要紧</w:t>
      </w:r>
      <w:r>
        <w:rPr>
          <w:b w:val="0"/>
        </w:rPr>
        <w:t>，我们只求「看得懂、对得上」。</w:t>
      </w:r>
    </w:p>
    <w:p>
      <w:r>
        <w:rPr>
          <w:b/>
        </w:rPr>
        <w:t>成员回馈三问（约 5 分钟，每人一句，主持人记录）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收尾环节也让成员把今天「带回去一点东西」。三问一人一句为限，</w:t>
      </w:r>
      <w:r>
        <w:rPr>
          <w:b/>
        </w:rPr>
        <w:t>说的话不作回应、不作点评</w:t>
      </w:r>
      <w:r>
        <w:rPr>
          <w:b w:val="0"/>
        </w:rPr>
        <w:t>，主持人只记在纸上或板上：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今天起身时，你想带走的一个词是什么？（常见答案会是「身至念」「六组」「可厌＝不可喜」「以皮为边际」。）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本周你打算先记住哪一组？（建议先记第一组「发毛爪齿皮」。）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有哪一句话，你觉得以后会用得上？现在说给自己听一次。（例如「看清不等于嫌弃」。）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若有人不愿说，直接跳过，不留空、不追问。</w:t>
      </w:r>
      <w:r>
        <w:rPr>
          <w:b/>
        </w:rPr>
        <w:t>不要把分享变成评估。</w:t>
      </w:r>
    </w:p>
    <w:p>
      <w:r>
        <w:rPr>
          <w:b/>
        </w:rPr>
        <w:t>一分钟静默（约 1 分钟，照读）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我们用一分钟，什么都不做，只是坐着，知道自己在坐着；知道呼吸在进、在出；知道皮在外面，三十二个零件在里面。……（默静一分钟）……好，请轻轻动一动手指，睁开眼睛。</w:t>
      </w:r>
    </w:p>
    <w:p>
      <w:r>
        <w:rPr>
          <w:b/>
        </w:rPr>
        <w:t>交接清单（主持人自用，散会前必做）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本周要交接的内容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本周共识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三条为限。建议写成：①身至念＝心回到色身；②三十二身分＝六组（地界四组二十＋水界两组十二）；③可厌＝不可喜（asubha），非厌恶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遗留问题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例如：讨论中「可厌会不会变成厌恶」未谈尽，交下周结合第一组身分继续；「五种分辨法」「八类利益」本讲不取，留待本系列第 5、7 周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人员照护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若有人在本周出现明显不适或情绪波动，用代称记一行（如「A 贤友对『不净』一词反应较大」），</w:t>
            </w:r>
            <w:r>
              <w:rPr>
                <w:b/>
                <w:sz w:val="18"/>
              </w:rPr>
              <w:t>只提示下周主持人留意，不留隐私细节、不在会上点名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下周准备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确认第 2 周材料（第一组·第二组：第2讲课件 f1e3e340 ＋第2讲录音 00af697e）、场地、时间；并把「开场先讲清可退出选项」列为固定动作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作业复述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散会前用一句话重申本周作业：</w:t>
            </w:r>
            <w:r>
              <w:rPr>
                <w:b/>
                <w:sz w:val="18"/>
              </w:rPr>
              <w:t>每日抄读六组名单一遍；选一个身分（建议「头发」），记两栏（如颜色＋形状），一句话即可</w:t>
            </w:r>
          </w:p>
        </w:tc>
      </w:tr>
    </w:tbl>
    <w:p>
      <w:r>
        <w:rPr>
          <w:b/>
        </w:rPr>
        <w:t>散会后三件事（主持人自用）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①把「共识三条＋遗留问题」写成一行，交下周主持人；②把今天</w:t>
      </w:r>
      <w:r>
        <w:rPr>
          <w:b/>
        </w:rPr>
        <w:t>未答上来的问题</w:t>
      </w:r>
      <w:r>
        <w:rPr>
          <w:b w:val="0"/>
        </w:rPr>
        <w:t>记下，下周开场先补；③给自己 3 分钟静坐，把今天的印象放下，不带情绪离场。</w:t>
      </w:r>
    </w:p>
    <w:p>
      <w:r>
        <w:rPr>
          <w:b/>
        </w:rPr>
        <w:t>本周作业（照读，约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本周作业只有一件事，一句话就够：</w:t>
      </w:r>
      <w:r>
        <w:rPr>
          <w:b/>
        </w:rPr>
        <w:t>每日静坐后，把三十二身分的六组名单抄读一遍；并选一个身分（建议从「头发」开始），用「颜色／形状／方位／处所／界限」五栏中的任意两栏，写一句话的观察体会。</w:t>
      </w:r>
      <w:r>
        <w:rPr>
          <w:b w:val="0"/>
        </w:rPr>
        <w:t>看得清、看不清、对不上，都可以写。下周带来分享，一句话即可。</w:t>
      </w:r>
      <w:r>
        <w:rPr>
          <w:b/>
        </w:rPr>
        <w:t>不要评判自己，也不要追求影像清晰。</w:t>
      </w:r>
    </w:p>
    <w:p>
      <w:r>
        <w:rPr>
          <w:b/>
        </w:rPr>
        <w:t>回向（照读；本系列以通用汉译四句回向，念汉译即可）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 同得功德分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主持人：本系列回向词用通用汉译四句；主持人若熟悉巴利音，可另诵 Idam me puññam āsavakkhayāvahaṃ hotu.，不熟悉则念汉译四句即可，不必勉强。回向后请成员合掌，静默数秒，再散会。</w:t>
      </w:r>
    </w:p>
    <w:p>
      <w:r>
        <w:rPr>
          <w:b/>
          <w:color w:val="1F3864"/>
          <w:sz w:val="26"/>
        </w:rPr>
        <w:t>🎓 总论知识锦囊：十二个常见误解与澄清（主持人自用，非照录）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主持人不必主动讲，但成员常会问到；答得上，就不慌。</w:t>
      </w:r>
      <w:r>
        <w:rPr>
          <w:b/>
        </w:rPr>
        <w:t>所有澄清都回到一句话：可厌＝不可喜（asubha），不是厌恶。</w:t>
      </w:r>
    </w:p>
    <w:p>
      <w:pPr>
        <w:pStyle w:val="ListNumber"/>
      </w:pPr>
      <w:r>
        <w:rPr>
          <w:b/>
        </w:rPr>
        <w:t>误解：三十二身分＝「不净观」的同义词。</w:t>
      </w:r>
      <w:r>
        <w:rPr>
          <w:b w:val="0"/>
        </w:rPr>
        <w:t xml:space="preserve"> 澄清：三十二身分是身至念（kāyagatāsati）的所缘，也是不净观的入手处，但身至念更重「心回到身体、如实觉察」。</w:t>
      </w:r>
    </w:p>
    <w:p>
      <w:pPr>
        <w:pStyle w:val="ListNumber"/>
      </w:pPr>
      <w:r>
        <w:rPr>
          <w:b/>
        </w:rPr>
        <w:t>误解：修这个就是「把自己看成脏东西」。</w:t>
      </w:r>
      <w:r>
        <w:rPr>
          <w:b w:val="0"/>
        </w:rPr>
        <w:t xml:space="preserve"> 澄清：不是。是移除「净／可爱」的美化滤镜，看清事实，</w:t>
      </w:r>
      <w:r>
        <w:rPr>
          <w:b/>
        </w:rPr>
        <w:t>减贪</w:t>
      </w:r>
      <w:r>
        <w:rPr>
          <w:b w:val="0"/>
        </w:rPr>
        <w:t>不是</w:t>
      </w:r>
      <w:r>
        <w:rPr>
          <w:b/>
        </w:rPr>
        <w:t>加嗔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误解：越修越讨厌自己，就是「修对了」。</w:t>
      </w:r>
      <w:r>
        <w:rPr>
          <w:b w:val="0"/>
        </w:rPr>
        <w:t xml:space="preserve"> 澄清：恰恰相反。越修越嫌自己、越嫌别人，是走偏了，要回来重新校准（「可厌＝不可喜」的原文依据在第 5 周「五种分辨法」段，本讲不取，先记住这句定调话即可）。</w:t>
      </w:r>
    </w:p>
    <w:p>
      <w:pPr>
        <w:pStyle w:val="ListNumber"/>
      </w:pPr>
      <w:r>
        <w:rPr>
          <w:b/>
        </w:rPr>
        <w:t>误解：要「看到」内脏、看到影像才算修。</w:t>
      </w:r>
      <w:r>
        <w:rPr>
          <w:b w:val="0"/>
        </w:rPr>
        <w:t xml:space="preserve"> 澄清：不必。「知道可验就可以了，并不需要去重复加强」。本周只要记住三十二个名字、六组框架。</w:t>
      </w:r>
    </w:p>
    <w:p>
      <w:pPr>
        <w:pStyle w:val="ListNumber"/>
      </w:pPr>
      <w:r>
        <w:rPr>
          <w:b/>
        </w:rPr>
        <w:t>误解：三十二身分「女众不适合」或「专治异性贪爱」。</w:t>
      </w:r>
      <w:r>
        <w:rPr>
          <w:b w:val="0"/>
        </w:rPr>
        <w:t xml:space="preserve"> 澄清：它是佛陀给一切修行人的通用修法，对治的是「贪」，与评断任何人无关。</w:t>
      </w:r>
    </w:p>
    <w:p>
      <w:pPr>
        <w:pStyle w:val="ListNumber"/>
      </w:pPr>
      <w:r>
        <w:rPr>
          <w:b/>
        </w:rPr>
        <w:t>误解：「身体不是我」＝「身体不值得照顾」。</w:t>
      </w:r>
      <w:r>
        <w:rPr>
          <w:b w:val="0"/>
        </w:rPr>
        <w:t xml:space="preserve"> 澄清：不是。身体还是要吃饭、睡觉、看病；只是不再把它当成「我 / 我的」。</w:t>
      </w:r>
    </w:p>
    <w:p>
      <w:pPr>
        <w:pStyle w:val="ListNumber"/>
      </w:pPr>
      <w:r>
        <w:rPr>
          <w:b/>
        </w:rPr>
        <w:t>误解：必须按固定顺序背，背错就白修。</w:t>
      </w:r>
      <w:r>
        <w:rPr>
          <w:b w:val="0"/>
        </w:rPr>
        <w:t xml:space="preserve"> 澄清：顺序可顺可逆，材料① [00:08:09]「以顺顺序逆序两种来记忆并口诵」；背错了，补上即可。</w:t>
      </w:r>
    </w:p>
    <w:p>
      <w:pPr>
        <w:pStyle w:val="ListNumber"/>
      </w:pPr>
      <w:r>
        <w:rPr>
          <w:b/>
        </w:rPr>
        <w:t>误解：念诵必须用巴利语。</w:t>
      </w:r>
      <w:r>
        <w:rPr>
          <w:b w:val="0"/>
        </w:rPr>
        <w:t xml:space="preserve"> 澄清：不必。用中文念、用心记即可；巴利语只是「知其一」。</w:t>
      </w:r>
    </w:p>
    <w:p>
      <w:pPr>
        <w:pStyle w:val="ListNumber"/>
      </w:pPr>
      <w:r>
        <w:rPr>
          <w:b/>
        </w:rPr>
        <w:t>误解：这是「观想」出一具身体，靠想象造出来。</w:t>
      </w:r>
      <w:r>
        <w:rPr>
          <w:b w:val="0"/>
        </w:rPr>
        <w:t xml:space="preserve"> 澄清：不是造一个新的，而是把</w:t>
      </w:r>
      <w:r>
        <w:rPr>
          <w:b/>
        </w:rPr>
        <w:t>已经存在的</w:t>
      </w:r>
      <w:r>
        <w:rPr>
          <w:b w:val="0"/>
        </w:rPr>
        <w:t>这个身体看清；「可验」＝可以检验、可以核对。</w:t>
      </w:r>
    </w:p>
    <w:p>
      <w:pPr>
        <w:pStyle w:val="ListNumber"/>
      </w:pPr>
      <w:r>
        <w:rPr>
          <w:b/>
        </w:rPr>
        <w:t>误解：修出神通才是成就。</w:t>
      </w:r>
      <w:r>
        <w:rPr>
          <w:b w:val="0"/>
        </w:rPr>
        <w:t xml:space="preserve"> 澄清：神通是八类利益之一，但不是目标；</w:t>
      </w:r>
      <w:r>
        <w:rPr>
          <w:b/>
        </w:rPr>
        <w:t>不追求境界、不以体验自许</w:t>
      </w:r>
      <w:r>
        <w:rPr>
          <w:b w:val="0"/>
        </w:rPr>
        <w:t>。身至念是「止→观」的桥梁，不是终点。</w:t>
      </w:r>
    </w:p>
    <w:p>
      <w:pPr>
        <w:pStyle w:val="ListNumber"/>
      </w:pPr>
      <w:r>
        <w:rPr>
          <w:b/>
        </w:rPr>
        <w:t>误解：三十二身分要一次学完、一次修成。</w:t>
      </w:r>
      <w:r>
        <w:rPr>
          <w:b w:val="0"/>
        </w:rPr>
        <w:t xml:space="preserve"> 澄清：本系列分八周，一周一组一主题；本周只是总论，</w:t>
      </w:r>
      <w:r>
        <w:rPr>
          <w:b/>
        </w:rPr>
        <w:t>认全地图</w:t>
      </w:r>
      <w:r>
        <w:rPr>
          <w:b w:val="0"/>
        </w:rPr>
        <w:t>就好。</w:t>
      </w:r>
    </w:p>
    <w:p>
      <w:pPr>
        <w:pStyle w:val="ListNumber"/>
      </w:pPr>
      <w:r>
        <w:rPr>
          <w:b/>
        </w:rPr>
        <w:t>误解：听录音转写里的口音错字，会「学错法」。</w:t>
      </w:r>
      <w:r>
        <w:rPr>
          <w:b w:val="0"/>
        </w:rPr>
        <w:t xml:space="preserve"> 澄清：照录保留讹字，但</w:t>
      </w:r>
      <w:r>
        <w:rPr>
          <w:b/>
        </w:rPr>
        <w:t>法义以经文与主要骨架为准</w:t>
      </w:r>
      <w:r>
        <w:rPr>
          <w:b w:val="0"/>
        </w:rPr>
        <w:t>；主持人对明显不通处</w:t>
      </w:r>
      <w:r>
        <w:rPr>
          <w:b/>
        </w:rPr>
        <w:t>跳过、不硬猜</w:t>
      </w:r>
      <w:r>
        <w:rPr>
          <w:b w:val="0"/>
        </w:rPr>
        <w:t>，就不会传错。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主持人若被问到「这些原话在哪一段」，可回：「都在材料①录音里，时间码我记着，等下我们一起回听。」</w:t>
      </w:r>
      <w:r>
        <w:rPr>
          <w:b/>
        </w:rPr>
        <w:t>答不出，就说不知道</w:t>
      </w:r>
      <w:r>
        <w:rPr>
          <w:b w:val="0"/>
        </w:rPr>
        <w:t>——诚实比正确重要。</w:t>
      </w:r>
    </w:p>
    <w:p>
      <w:r>
        <w:rPr>
          <w:b/>
          <w:color w:val="1F3864"/>
          <w:sz w:val="26"/>
        </w:rPr>
        <w:t>🗂 主持人会前速查｜常见提问与回答口径（主持人自用，非照录）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本讲是「总论」，成员的问题多半集中在三类：「这是什么、为什么这样做、会不会很可怕」。下列口径</w:t>
      </w:r>
      <w:r>
        <w:rPr>
          <w:b/>
        </w:rPr>
        <w:t>只作主持人的参考底稿</w:t>
      </w:r>
      <w:r>
        <w:rPr>
          <w:b w:val="0"/>
        </w:rPr>
        <w:t>；答不上来的，一律回到原文与「我也不知道，我们下周一起查」，</w:t>
      </w:r>
      <w:r>
        <w:rPr>
          <w:b/>
        </w:rPr>
        <w:t>不必硬撑</w:t>
      </w:r>
      <w:r>
        <w:rPr>
          <w:b w:val="0"/>
        </w:rPr>
        <w:t>。全程守住一句话：</w:t>
      </w:r>
      <w:r>
        <w:rPr>
          <w:b/>
        </w:rPr>
        <w:t>可厌＝不可喜（asubha），不是厌恶。</w:t>
      </w:r>
    </w:p>
    <w:p>
      <w:r>
        <w:rPr>
          <w:b/>
        </w:rPr>
        <w:t>Q1：三十二身分和「不净观」是一回事吗？</w:t>
      </w:r>
    </w:p>
    <w:p>
      <w:r>
        <w:rPr>
          <w:b w:val="0"/>
        </w:rPr>
        <w:t>口径：三十二身分是</w:t>
      </w:r>
      <w:r>
        <w:rPr>
          <w:b/>
        </w:rPr>
        <w:t>身至念（kāyagatāsati）的所缘</w:t>
      </w:r>
      <w:r>
        <w:rPr>
          <w:b w:val="0"/>
        </w:rPr>
        <w:t>，也是</w:t>
      </w:r>
      <w:r>
        <w:rPr>
          <w:b/>
        </w:rPr>
        <w:t>不净观（asubha-bhāvanā）的入手处</w:t>
      </w:r>
      <w:r>
        <w:rPr>
          <w:b w:val="0"/>
        </w:rPr>
        <w:t>——先「看清三十二个零件」，再由「不净／可厌」的角度去修。所以二者高度相关，但不完全等同：身至念更强调「心回到身体、如实觉察」。（涉不净观处，详见读书会 03 四护卫禅、读书会 06 身念处。）</w:t>
      </w:r>
    </w:p>
    <w:p>
      <w:r>
        <w:rPr>
          <w:b/>
        </w:rPr>
        <w:t>Q2：为什么要看「可厌」？这不是很负能量吗？</w:t>
      </w:r>
    </w:p>
    <w:p>
      <w:r>
        <w:rPr>
          <w:b w:val="0"/>
        </w:rPr>
        <w:t>口径：不是制造负能量，是</w:t>
      </w:r>
      <w:r>
        <w:rPr>
          <w:b/>
        </w:rPr>
        <w:t>移除美化滤镜</w:t>
      </w:r>
      <w:r>
        <w:rPr>
          <w:b w:val="0"/>
        </w:rPr>
        <w:t>。巴利语 asubha ＝ a（非）＋subha（可喜），本意「不可喜」。我们平时对身体的看法常加了「净／可爱」的滤镜，于是生贪；看清事实，是</w:t>
      </w:r>
      <w:r>
        <w:rPr>
          <w:b/>
        </w:rPr>
        <w:t>减贪</w:t>
      </w:r>
      <w:r>
        <w:rPr>
          <w:b w:val="0"/>
        </w:rPr>
        <w:t>，不是</w:t>
      </w:r>
      <w:r>
        <w:rPr>
          <w:b/>
        </w:rPr>
        <w:t>加嗔</w:t>
      </w:r>
      <w:r>
        <w:rPr>
          <w:b w:val="0"/>
        </w:rPr>
        <w:t>。若越看越恨自己、越看越讨厌别人，就是走偏了。</w:t>
      </w:r>
    </w:p>
    <w:p>
      <w:r>
        <w:rPr>
          <w:b/>
        </w:rPr>
        <w:t>Q3：看内脏、血的，会不会很恶心、会不会做噩梦？</w:t>
      </w:r>
    </w:p>
    <w:p>
      <w:r>
        <w:rPr>
          <w:b w:val="0"/>
        </w:rPr>
        <w:t>口径：完全可能，所以</w:t>
      </w:r>
      <w:r>
        <w:rPr>
          <w:b/>
        </w:rPr>
        <w:t>你有全部的选择权</w:t>
      </w:r>
      <w:r>
        <w:rPr>
          <w:b w:val="0"/>
        </w:rPr>
        <w:t>：可跳读、可只取一处、可随时暂停、可睁眼看窗外。本周只做「头发」的颜色与形状，很温和；真正涉内脏是第 3、4 周，到时我们会再讲一次「可退出」。若练习后仍不适，可用呼吸放松，或今天只做抄名单。</w:t>
      </w:r>
    </w:p>
    <w:p>
      <w:r>
        <w:rPr>
          <w:b/>
        </w:rPr>
        <w:t>Q4：要「看到」影像才算修吗？</w:t>
      </w:r>
    </w:p>
    <w:p>
      <w:r>
        <w:rPr>
          <w:b w:val="0"/>
        </w:rPr>
        <w:t>口径：不必。尊者在录音里说「知道可验就可以了……并不需要去重复加强」（第2周会详细读到）。本周只要</w:t>
      </w:r>
      <w:r>
        <w:rPr>
          <w:b/>
        </w:rPr>
        <w:t>知道三十二个名字、六组怎么分</w:t>
      </w:r>
      <w:r>
        <w:rPr>
          <w:b w:val="0"/>
        </w:rPr>
        <w:t>，就已经在修了。</w:t>
      </w:r>
    </w:p>
    <w:p>
      <w:r>
        <w:rPr>
          <w:b/>
        </w:rPr>
        <w:t>Q5：女众会不会不适合修这个？</w:t>
      </w:r>
    </w:p>
    <w:p>
      <w:r>
        <w:rPr>
          <w:b w:val="0"/>
        </w:rPr>
        <w:t>口径：三十二身分是</w:t>
      </w:r>
      <w:r>
        <w:rPr>
          <w:b/>
        </w:rPr>
        <w:t>佛陀给一切修行人的通用修法</w:t>
      </w:r>
      <w:r>
        <w:rPr>
          <w:b w:val="0"/>
        </w:rPr>
        <w:t>，不分性别。它针对的是「贪」——对自己身体的贪、对他人身体的贪。涉「异性贪爱」处，一律照读原文、只谈原理，</w:t>
      </w:r>
      <w:r>
        <w:rPr>
          <w:b/>
        </w:rPr>
        <w:t>不点名、不举例到具体人</w:t>
      </w:r>
      <w:r>
        <w:rPr>
          <w:b w:val="0"/>
        </w:rPr>
        <w:t>（进一步见读书会 02 慈心禅）。</w:t>
      </w:r>
    </w:p>
    <w:p>
      <w:r>
        <w:rPr>
          <w:b/>
        </w:rPr>
        <w:t>Q6：「身体不是我」是不是就否认了身体？</w:t>
      </w:r>
    </w:p>
    <w:p>
      <w:r>
        <w:rPr>
          <w:b w:val="0"/>
        </w:rPr>
        <w:t>口径：不是否认，是</w:t>
      </w:r>
      <w:r>
        <w:rPr>
          <w:b/>
        </w:rPr>
        <w:t>看清关系</w:t>
      </w:r>
      <w:r>
        <w:rPr>
          <w:b w:val="0"/>
        </w:rPr>
        <w:t>。「除了你是三十二个身分以外，并没有一个你真的存在」这类开示在第 7 周「利益」段，本讲不取原文——但这份</w:t>
      </w:r>
      <w:r>
        <w:rPr>
          <w:b/>
        </w:rPr>
        <w:t>智慧的观察</w:t>
      </w:r>
      <w:r>
        <w:rPr>
          <w:b w:val="0"/>
        </w:rPr>
        <w:t>，不是贬低身体。身体还是要照顾的（吃饭、睡觉、看病），只是不再把它当成「我 / 我的」。</w:t>
      </w:r>
    </w:p>
    <w:p>
      <w:r>
        <w:rPr>
          <w:b/>
        </w:rPr>
        <w:t>Q7：念诵要念巴利语吗？念错怎么办？</w:t>
      </w:r>
    </w:p>
    <w:p>
      <w:r>
        <w:rPr>
          <w:b w:val="0"/>
        </w:rPr>
        <w:t>口径：</w:t>
      </w:r>
      <w:r>
        <w:rPr>
          <w:b/>
        </w:rPr>
        <w:t>不必</w:t>
      </w:r>
      <w:r>
        <w:rPr>
          <w:b w:val="0"/>
        </w:rPr>
        <w:t>。材料①说七种学习善巧之首是「口念诵、心作意」，</w:t>
      </w:r>
      <w:r>
        <w:rPr>
          <w:b/>
        </w:rPr>
        <w:t>用中文念、用心记即可</w:t>
      </w:r>
      <w:r>
        <w:rPr>
          <w:b w:val="0"/>
        </w:rPr>
        <w:t>；念错、忘词，旁边的人补上就行，这不是考试。</w:t>
      </w:r>
    </w:p>
    <w:p>
      <w:r>
        <w:rPr>
          <w:b/>
        </w:rPr>
        <w:t>Q8：这跟读书会 06（四念处·身念处）有什么区别？</w:t>
      </w:r>
    </w:p>
    <w:p>
      <w:r>
        <w:rPr>
          <w:b w:val="0"/>
        </w:rPr>
        <w:t>口径：06 从</w:t>
      </w:r>
      <w:r>
        <w:rPr>
          <w:b/>
        </w:rPr>
        <w:t>四念处整体脉络</w:t>
      </w:r>
      <w:r>
        <w:rPr>
          <w:b w:val="0"/>
        </w:rPr>
        <w:t>概览一周；本系列 24 是</w:t>
      </w:r>
      <w:r>
        <w:rPr>
          <w:b/>
        </w:rPr>
        <w:t>三十二身分的专项深修</w:t>
      </w:r>
      <w:r>
        <w:rPr>
          <w:b w:val="0"/>
        </w:rPr>
        <w:t>（8 周），取材以 2025 百花古寺全新专讲为主体。涉身念处整体处，详见读书会 06。</w:t>
      </w:r>
    </w:p>
    <w:p>
      <w:r>
        <w:rPr>
          <w:b/>
        </w:rPr>
        <w:t>Q9：我身体有病，还能修吗？</w:t>
      </w:r>
    </w:p>
    <w:p>
      <w:r>
        <w:rPr>
          <w:b w:val="0"/>
        </w:rPr>
        <w:t>口径：</w:t>
      </w:r>
      <w:r>
        <w:rPr>
          <w:b/>
        </w:rPr>
        <w:t>主持人不下诊断、不给医学建议。</w:t>
      </w:r>
      <w:r>
        <w:rPr>
          <w:b w:val="0"/>
        </w:rPr>
        <w:t xml:space="preserve"> 身体不适请就医；练习只做「轻轻觉察」，绝不与身体的痛、病对抗。若身体状况或情绪不稳定，建议先照顾身体，抄名单、听同伴分享也是参与。</w:t>
      </w:r>
    </w:p>
    <w:p>
      <w:r>
        <w:rPr>
          <w:b/>
        </w:rPr>
        <w:t>Q10：家里人不信佛，会不会觉得我在做怪？</w:t>
      </w:r>
    </w:p>
    <w:p>
      <w:r>
        <w:rPr>
          <w:b w:val="0"/>
        </w:rPr>
        <w:t>口径：这是很自然的顾虑。可在</w:t>
      </w:r>
      <w:r>
        <w:rPr>
          <w:b/>
        </w:rPr>
        <w:t>自己安静时</w:t>
      </w:r>
      <w:r>
        <w:rPr>
          <w:b w:val="0"/>
        </w:rPr>
        <w:t>做，不必张扬；也不必用「三十二身分」这类术语向家人解释，只说是「静坐、认识自己的身体」。</w:t>
      </w:r>
    </w:p>
    <w:p>
      <w:r>
        <w:rPr>
          <w:b/>
          <w:color w:val="1F3864"/>
          <w:sz w:val="26"/>
        </w:rPr>
        <w:t>📝 主持人场务与自我照顾清单（主持人自用，非照录）</w:t>
      </w:r>
    </w:p>
    <w:p>
      <w:r>
        <w:rPr>
          <w:b/>
        </w:rPr>
        <w:t>场务（会前 10 分钟）</w:t>
      </w:r>
    </w:p>
    <w:p>
      <w:pPr>
        <w:pStyle w:val="ListBullet"/>
      </w:pPr>
      <w:r>
        <w:rPr>
          <w:b w:val="0"/>
        </w:rPr>
        <w:t>座位：围圆或半圆；准备坐垫、可倚的椅背、薄毯（有人观察时体温会降）。</w:t>
      </w:r>
    </w:p>
    <w:p>
      <w:pPr>
        <w:pStyle w:val="ListBullet"/>
      </w:pPr>
      <w:r>
        <w:rPr>
          <w:b w:val="0"/>
        </w:rPr>
        <w:t>物品：水、面纸、一支笔＋记录纸（谈共识用）、小白板（可选）。</w:t>
      </w:r>
    </w:p>
    <w:p>
      <w:pPr>
        <w:pStyle w:val="ListBullet"/>
      </w:pPr>
      <w:r>
        <w:rPr>
          <w:b w:val="0"/>
        </w:rPr>
        <w:t>设备：手机静音；若播放录音片段，先试音、调低音量；本文件打印 1 份自用。</w:t>
      </w:r>
    </w:p>
    <w:p>
      <w:pPr>
        <w:pStyle w:val="ListBullet"/>
      </w:pPr>
      <w:r>
        <w:rPr>
          <w:b w:val="0"/>
        </w:rPr>
        <w:t>环境：灯光柔和、不直吹风；门半掩，方便任何人随时出入（呼应「可暂离」承诺）。</w:t>
      </w:r>
    </w:p>
    <w:p>
      <w:r>
        <w:rPr>
          <w:b/>
        </w:rPr>
        <w:t>板书建议（写 3 行即可）</w:t>
      </w:r>
    </w:p>
    <w:p>
      <w:pPr>
        <w:pStyle w:val="ListNumber"/>
      </w:pPr>
      <w:r>
        <w:rPr>
          <w:b/>
        </w:rPr>
        <w:t>三十二身分＝六组</w:t>
      </w:r>
      <w:r>
        <w:rPr>
          <w:b w:val="0"/>
        </w:rPr>
        <w:t>（地界四组二十＋水界两组十二）。</w:t>
      </w:r>
    </w:p>
    <w:p>
      <w:pPr>
        <w:pStyle w:val="ListNumber"/>
      </w:pPr>
      <w:r>
        <w:rPr>
          <w:b/>
        </w:rPr>
        <w:t>看一个身分＝五把尺</w:t>
      </w:r>
      <w:r>
        <w:rPr>
          <w:b w:val="0"/>
        </w:rPr>
        <w:t>：颜色·形状·方位·处所·界限。</w:t>
      </w:r>
    </w:p>
    <w:p>
      <w:pPr>
        <w:pStyle w:val="ListNumber"/>
      </w:pPr>
      <w:r>
        <w:rPr>
          <w:b/>
        </w:rPr>
        <w:t>可厌＝不可喜（asubha），不是厌恶。</w:t>
      </w:r>
    </w:p>
    <w:p>
      <w:r>
        <w:rPr>
          <w:b/>
        </w:rPr>
        <w:t>自我照顾（会中也用得上）</w:t>
      </w:r>
    </w:p>
    <w:p>
      <w:pPr>
        <w:pStyle w:val="ListBullet"/>
      </w:pPr>
      <w:r>
        <w:rPr>
          <w:b w:val="0"/>
        </w:rPr>
        <w:t>会前 5 分钟自己静坐，把六组名单过一遍；确认「可厌＝不可喜」能一口说出。</w:t>
      </w:r>
    </w:p>
    <w:p>
      <w:pPr>
        <w:pStyle w:val="ListBullet"/>
      </w:pPr>
      <w:r>
        <w:rPr>
          <w:b w:val="0"/>
        </w:rPr>
        <w:t>若成员提问让你慌，</w:t>
      </w:r>
      <w:r>
        <w:rPr>
          <w:b/>
        </w:rPr>
        <w:t>先深呼吸一次再答</w:t>
      </w:r>
      <w:r>
        <w:rPr>
          <w:b w:val="0"/>
        </w:rPr>
        <w:t>；答不出就记下来，说「下周补」。</w:t>
      </w:r>
    </w:p>
    <w:p>
      <w:pPr>
        <w:pStyle w:val="ListBullet"/>
      </w:pPr>
      <w:r>
        <w:rPr>
          <w:b w:val="0"/>
        </w:rPr>
        <w:t>若场上有人情绪起伏，</w:t>
      </w:r>
      <w:r>
        <w:rPr>
          <w:b/>
        </w:rPr>
        <w:t>先照顾人，再照顾进度</w:t>
      </w:r>
      <w:r>
        <w:rPr>
          <w:b w:val="0"/>
        </w:rPr>
        <w:t>；宁可少讲，不要赶场。</w:t>
      </w:r>
    </w:p>
    <w:p>
      <w:pPr>
        <w:pStyle w:val="ListBullet"/>
      </w:pPr>
      <w:r>
        <w:rPr>
          <w:b w:val="0"/>
        </w:rPr>
        <w:t>散会后给自己 3 分钟静一静，不带情绪回家；把「共识三条＋遗留问题」交给下周主持人。</w:t>
      </w:r>
    </w:p>
    <w:p>
      <w:r>
        <w:rPr>
          <w:b/>
        </w:rPr>
        <w:t>散会前 4 句收尾提醒（照读）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①作业只有一句话，别贪多；②下周我们正式进第一组·第二组；③任何时候都可以只听不说；④回家路上，记得把「可厌＝不可喜」这句话带走。</w:t>
      </w:r>
    </w:p>
    <w:p>
      <w:r>
        <w:rPr>
          <w:b/>
        </w:rPr>
        <w:t>心理安全「三不一可」速查（本讲专用，非照录）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为不使「不净／可厌」被误读，本讲请把下面四句贴在桌前、会中随时自检：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不自我嫌弃</w:t>
      </w:r>
      <w:r>
        <w:rPr>
          <w:b w:val="0"/>
        </w:rPr>
        <w:t>：可厌＝不可喜，是去掉美化滤镜，不是嫌弃自己。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不嫌恶他人</w:t>
      </w:r>
      <w:r>
        <w:rPr>
          <w:b w:val="0"/>
        </w:rPr>
        <w:t>：这门修法只谈自己的贪着，绝不指向任何别人。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不追求境界</w:t>
      </w:r>
      <w:r>
        <w:rPr>
          <w:b w:val="0"/>
        </w:rPr>
        <w:t>：看不到影像、对不上细节，都正常；不追求、不自许。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可随时退出</w:t>
      </w:r>
      <w:r>
        <w:rPr>
          <w:b w:val="0"/>
        </w:rPr>
        <w:t>：可跳读、可只听不说、可只取一处、可睁眼、可暂离——</w:t>
      </w:r>
      <w:r>
        <w:rPr>
          <w:b/>
        </w:rPr>
        <w:t>这个选项，开场就要讲清楚。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若有人对某个词反应较大，主持人只回应「</w:t>
      </w:r>
      <w:r>
        <w:rPr>
          <w:b/>
        </w:rPr>
        <w:t>听见了，慢慢来</w:t>
      </w:r>
      <w:r>
        <w:rPr>
          <w:b w:val="0"/>
        </w:rPr>
        <w:t>」，</w:t>
      </w:r>
      <w:r>
        <w:rPr>
          <w:b/>
        </w:rPr>
        <w:t>不追问、不深挖、不贴标签</w:t>
      </w:r>
      <w:r>
        <w:rPr>
          <w:b w:val="0"/>
        </w:rPr>
        <w:t>；先照顾人，再照顾进度。本讲的「可厌」语境只是</w:t>
      </w:r>
      <w:r>
        <w:rPr>
          <w:b/>
        </w:rPr>
        <w:t>定调</w:t>
      </w:r>
      <w:r>
        <w:rPr>
          <w:b w:val="0"/>
        </w:rPr>
        <w:t>，真正的「可厌作意」要到第 6 周才正式展开——</w:t>
      </w:r>
      <w:r>
        <w:rPr>
          <w:b/>
        </w:rPr>
        <w:t>今天是最温和的一周。</w:t>
      </w:r>
    </w:p>
    <w:p>
      <w:r>
        <w:rPr>
          <w:b/>
        </w:rPr>
        <w:t>散会后主持人复盘三问（非照录）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散会后，主持人给自己三分钟，问自己三件事，各写一行：①</w:t>
      </w:r>
      <w:r>
        <w:rPr>
          <w:b/>
        </w:rPr>
        <w:t>今天我有没有越界</w:t>
      </w:r>
      <w:r>
        <w:rPr>
          <w:b w:val="0"/>
        </w:rPr>
        <w:t>？有没有不小心讲到第 5、7 周的「分辨法」「利益」？（若越了，下一场提醒自己收住。）②</w:t>
      </w:r>
      <w:r>
        <w:rPr>
          <w:b/>
        </w:rPr>
        <w:t>有没有人今天「紧」了</w:t>
      </w:r>
      <w:r>
        <w:rPr>
          <w:b w:val="0"/>
        </w:rPr>
        <w:t>？记一个代称，交下周主持人留意。③</w:t>
      </w:r>
      <w:r>
        <w:rPr>
          <w:b/>
        </w:rPr>
        <w:t>「六组名单」大家记住了几组</w:t>
      </w:r>
      <w:r>
        <w:rPr>
          <w:b w:val="0"/>
        </w:rPr>
        <w:t>？若多数人只记住第一组，很正常，下周开场再带一遍。复盘只为照护，</w:t>
      </w:r>
      <w:r>
        <w:rPr>
          <w:b/>
        </w:rPr>
        <w:t>不评分、不检讨、不自我苛责</w:t>
      </w:r>
      <w:r>
        <w:rPr>
          <w:b w:val="0"/>
        </w:rPr>
        <w:t>——</w:t>
      </w:r>
      <w:r>
        <w:rPr>
          <w:b/>
        </w:rPr>
        <w:t>主持人稳，队伍才稳；一周一件事，八周走得长。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心理安全（本讲第一优先）：可厌＝不可喜（asubha），不是厌恶。</w:t>
      </w:r>
      <w:r>
        <w:rPr>
          <w:b w:val="0"/>
        </w:rPr>
        <w:t xml:space="preserve"> 本周是「总论」，虽未深入内脏，但已出现「不净／可厌」语境与三十二身分名单。请全程守住三句话：</w:t>
      </w:r>
      <w:r>
        <w:rPr>
          <w:b/>
        </w:rPr>
        <w:t>不自我嫌弃、不嫌恶他人、不追求境界</w:t>
      </w:r>
      <w:r>
        <w:rPr>
          <w:b w:val="0"/>
        </w:rPr>
        <w:t>。凡感觉越听越嫌自己、越看别人越不顺眼，就是走偏了，当场回到「只观察事实」。「可厌＝不可喜」的原文依据在第 5 周「五种分辨法」段（本讲录音 [00:20:05]），本讲不取，只作定调提醒。</w:t>
      </w:r>
    </w:p>
    <w:p>
      <w:pPr>
        <w:pStyle w:val="ListNumber"/>
      </w:pPr>
      <w:r>
        <w:rPr>
          <w:b/>
        </w:rPr>
        <w:t>「随时可退出」的选项，必须开场就讲。</w:t>
      </w:r>
      <w:r>
        <w:rPr>
          <w:b w:val="0"/>
        </w:rPr>
        <w:t xml:space="preserve"> 明确告诉成员：可跳读、可只取一处、可随时暂停、可睁眼、可暂离。后四周（第 3、4、6、8 周）涉内脏、粪尿、尸相等极易不适，本周要把这个「承诺」先立起来，形成惯例。有人情绪波动时，只给呼吸放松或暂离的选项，</w:t>
      </w:r>
      <w:r>
        <w:rPr>
          <w:b/>
        </w:rPr>
        <w:t>不追问「你为什么不舒服」、不做心理分析、不下诊断、不给医学建议</w:t>
      </w:r>
      <w:r>
        <w:rPr>
          <w:b w:val="0"/>
        </w:rPr>
        <w:t>（器官观察≠医学，身体不适请就医）。</w:t>
      </w:r>
    </w:p>
    <w:p>
      <w:pPr>
        <w:pStyle w:val="ListNumber"/>
      </w:pPr>
      <w:r>
        <w:rPr>
          <w:b/>
        </w:rPr>
        <w:t>涉「异性贪爱／身体贪着」等话题时，照读原文、不点名、不举例到具体人。</w:t>
      </w:r>
      <w:r>
        <w:rPr>
          <w:b w:val="0"/>
        </w:rPr>
        <w:t xml:space="preserve"> 本周经文有「去除对自己身体的贪爱，以及对他人身体的贪爱」（材料① [00:00:03]），请说明「这是佛陀给修行人的通用对治法，与评断任何人无关」；具体名字、具体事件一律不出现在会场。若成员开始指向某个人，主持人温和拉回：「我们只谈自己的贪着，不谈别人的事。」（进一步见读书会 02 慈心禅：不净观与慈心互为对治。）</w:t>
      </w:r>
    </w:p>
    <w:p>
      <w:pPr>
        <w:pStyle w:val="ListNumber"/>
      </w:pPr>
      <w:r>
        <w:rPr>
          <w:b/>
        </w:rPr>
        <w:t>本周是「总论」，不要急着进入身体内部细节。</w:t>
      </w:r>
      <w:r>
        <w:rPr>
          <w:b w:val="0"/>
        </w:rPr>
        <w:t xml:space="preserve"> 材料①只取三段（[00:00:03]–[00:16:31]），选读段（释义、顺逆序念诵）至多取一两句；</w:t>
      </w:r>
      <w:r>
        <w:rPr>
          <w:b/>
        </w:rPr>
        <w:t>共读的完整观察（皮肉筋骨髓肾等）在第 2 周</w:t>
      </w:r>
      <w:r>
        <w:rPr>
          <w:b w:val="0"/>
        </w:rPr>
        <w:t>。主持人不要为了「讲得深」而越界到第 3、4 周的内脏内容，或第 5、7 周的分辨法、利益内容，免得成员过早不适。</w:t>
      </w:r>
    </w:p>
    <w:p>
      <w:pPr>
        <w:pStyle w:val="ListNumber"/>
      </w:pPr>
      <w:r>
        <w:rPr>
          <w:b/>
        </w:rPr>
        <w:t>转写照录有讹字，念的时候不要猜。</w:t>
      </w:r>
      <w:r>
        <w:rPr>
          <w:b w:val="0"/>
        </w:rPr>
        <w:t xml:space="preserve"> 材料①为语音识别原始稿（「三色生分／三者身份」＝三十二身分、「B大」＝四大〔地界〕、「龙」＝脓、「变禅／四场」＝遍禅／四禅、「安之灿烂」＝安止）；</w:t>
      </w:r>
      <w:r>
        <w:rPr>
          <w:b/>
        </w:rPr>
        <w:t>明显不通的句子直接跳过</w:t>
      </w:r>
      <w:r>
        <w:rPr>
          <w:b w:val="0"/>
        </w:rPr>
        <w:t>，宁可少念一句，不可临场硬猜。</w:t>
      </w:r>
    </w:p>
    <w:p>
      <w:pPr>
        <w:pStyle w:val="ListNumber"/>
      </w:pPr>
      <w:r>
        <w:rPr>
          <w:b/>
        </w:rPr>
        <w:t>时间纪律与交接：</w:t>
      </w:r>
      <w:r>
        <w:rPr>
          <w:b w:val="0"/>
        </w:rPr>
        <w:t xml:space="preserve"> 严守 120 分钟（10/25/20/35/15/15），时间不足先保「第一轮分享＋回向」；散会前记录本周共识与遗留问题（例如「可厌会不会变成厌恶」），交下周主持人。收尾务必把下周主题（第一组·第二组身分观照）与作业说清。</w:t>
      </w:r>
    </w:p>
    <w:p>
      <w:pPr>
        <w:pStyle w:val="ListNumber"/>
      </w:pPr>
      <w:r>
        <w:rPr>
          <w:b/>
        </w:rPr>
        <w:t>带回一句话就够：可厌＝不可喜，不是厌恶。</w:t>
      </w:r>
      <w:r>
        <w:rPr>
          <w:b w:val="0"/>
        </w:rPr>
        <w:t xml:space="preserve"> 本讲是总论，不必求全；成员能带走这一句，本周就成功了。若有人今天状态不好，允许他只坐着听完——</w:t>
      </w:r>
      <w:r>
        <w:rPr>
          <w:b/>
        </w:rPr>
        <w:t>陪伴也是参与</w:t>
      </w:r>
      <w:r>
        <w:rPr>
          <w:b w:val="0"/>
        </w:rPr>
        <w:t>；若有人对「不净」一词反应大，主持人只需回应「听见了，慢慢来」，</w:t>
      </w:r>
      <w:r>
        <w:rPr>
          <w:b/>
        </w:rPr>
        <w:t>不追问、不深挖、不贴标签</w:t>
      </w:r>
      <w:r>
        <w:rPr>
          <w:b w:val="0"/>
        </w:rPr>
        <w:t>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18_三十二身分1-古源尊者-20250122（课件）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pdf_d0dd1c0cd17209afe241ece24bf6b7b4_0544bd3fd09089f421dadde1d9372c2d7439961422831605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第1讲课件（含《身至念经》经文、六组列表、修法要点、取相法、八类利益概览）。</w:t>
            </w:r>
            <w:r>
              <w:rPr>
                <w:b/>
                <w:sz w:val="18"/>
              </w:rPr>
              <w:t>与读书会03第5周同文件不同段落</w:t>
            </w:r>
            <w:r>
              <w:rPr>
                <w:b w:val="0"/>
                <w:sz w:val="18"/>
              </w:rPr>
              <w:t>（本讲〔拟〕取〈总纲/框架〉，彼讲取〈经文明列·六组·修法要点·取相法·八类利益〉）；本系列</w:t>
            </w:r>
            <w:r>
              <w:rPr>
                <w:b/>
                <w:sz w:val="18"/>
              </w:rPr>
              <w:t>不作共读材料</w:t>
            </w:r>
            <w:r>
              <w:rPr>
                <w:b w:val="0"/>
                <w:sz w:val="18"/>
              </w:rPr>
              <w:t>，仅列延伸；如需总纲复习可参阅。打开方式：ima知识库搜索「18_三十二身分1 课件」。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13_禅修引导-三十二身分-古源尊者-20231108（音声）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soundrecording_d0dd1c0cd17209afe241ece24bf6b7b4_6a071fabd05e65e836acc66d355e963c7439961422831605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一段约 16 分钟的三十二身分</w:t>
            </w:r>
            <w:r>
              <w:rPr>
                <w:b/>
                <w:sz w:val="18"/>
              </w:rPr>
              <w:t>全程禅修引导</w:t>
            </w:r>
            <w:r>
              <w:rPr>
                <w:b w:val="0"/>
                <w:sz w:val="18"/>
              </w:rPr>
              <w:t>，依次引导观察三十二身分的颜色·气味·状态，供成员</w:t>
            </w:r>
            <w:r>
              <w:rPr>
                <w:b/>
                <w:sz w:val="18"/>
              </w:rPr>
              <w:t>个人日常练习</w:t>
            </w:r>
            <w:r>
              <w:rPr>
                <w:b w:val="0"/>
                <w:sz w:val="18"/>
              </w:rPr>
              <w:t>使用，或让成员先听一遍「整体怎么走」。</w:t>
            </w:r>
            <w:r>
              <w:rPr>
                <w:b/>
                <w:sz w:val="18"/>
              </w:rPr>
              <w:t>非本周共读材料</w:t>
            </w:r>
            <w:r>
              <w:rPr>
                <w:b w:val="0"/>
                <w:sz w:val="18"/>
              </w:rPr>
              <w:t>（本系列第 8 周练习引导亦取材于此，属同系列不同用途）。打开方式：ima知识库搜索「13_禅修引导-三十二身分」。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03_三十二身分1-古源尊者-20250503（音声）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soundrecording_d0dd1c0cd17209afe241ece24bf6b7b4_e3caa71b0a93fab038605758b249dc577439961422831605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2025-05-03 的「03_三十二身分1」专题录音；与本周第1讲录音</w:t>
            </w:r>
            <w:r>
              <w:rPr>
                <w:b/>
                <w:sz w:val="18"/>
              </w:rPr>
              <w:t>不同讲次</w:t>
            </w:r>
            <w:r>
              <w:rPr>
                <w:b w:val="0"/>
                <w:sz w:val="18"/>
              </w:rPr>
              <w:t>，内容为可厌作意指认与顺逆背诵（本系列第 6、7、8 周取材于此）。欲多听一种讲解口径者可自行听。打开方式：ima知识库搜索「03_三十二身分1 古源尊者 20250503」。</w:t>
            </w:r>
          </w:p>
        </w:tc>
      </w:tr>
    </w:tbl>
    <w:p/>
    <w:p/>
    <w:p>
      <w:r>
        <w:rPr>
          <w:b w:val="0"/>
        </w:rPr>
        <w:t>各位贤友，今晚我们不是来「修」的，是来「看地图」的——三十二身分到底是什么、出自哪部经、分成哪六组，先把它认全。请提醒自己一句：这是一门「看清自己身体」的功课，不是「讨厌自己身体」的功课；凡是「看得清、看不清」，都算数。若有任何不适，随时可以睁眼、可以只听不说，我们以安稳的心，一起把这张地图铺开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读书会24 · 第1周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