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18:50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第1周：苦集回顾与苦灭圣谛总说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苦到底能不能彻底止息？如果能，它在哪里止息——为什么佛陀说"于生起处灭"？"涅槃"是什么：为什么佛陀很少正面描述它，而多用"寂静、无为、不死"来说？</w:t>
            </w:r>
          </w:p>
        </w:tc>
      </w:tr>
      <w:tr>
        <w:tc>
          <w:tcPr>
            <w:tcW w:type="dxa" w:w="9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朗读学习资料——苦集回顾与苦灭圣谛总说（据知识库「古源尊者开示及上座部佛教资料」整理）</w:t>
            </w:r>
          </w:p>
        </w:tc>
      </w:tr>
      <w:tr>
        <w:tc>
          <w:tcPr>
            <w:tcW w:type="dxa" w:w="9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每天2分钟：睡前回想一个今天"觉得可喜可爱"的目标，心里默念一遍"渴爱在此生起，也在此可灭"，再轻轻念三声"寂止"。不求做到，只求记住方向。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四圣谛是一张完整地图：苦应遍知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集应断除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灭应证悟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道应修习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"即是那种爱的无余离、灭、舍弃、舍离、解脱、无执著"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"凡世间有可喜、可爱者，其爱即于此处舍断而舍断"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十二处如稻田，爱欲如蔓生植物：连根拔掉，果实自然干枯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守护根门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持戒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正念正知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如理作意——在生起处一分一分舍断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终极目标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第三圣谛；nibbāna＝"火被熄灭"，本义是"离开那个爱"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随念涅槃功德（寂静·清净·解脱·安稳·彼岸），令心快速平静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《四圣谛（二）——灭与道》·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一、承接：从"苦与集"进入"灭"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四圣谛是一张完整地图：苦应遍知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集应断除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灭应证悟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道应修习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病根已找到（苦·集）→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有没有药？佛陀答：有，苦可以完全止息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苦灭圣谛的定义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"即是那种爱的无余离、灭、舍弃、舍离、解脱、无执著"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Nirodha＝N（非有）＋rodha（牢狱）→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没有轮回牢狱之苦的逼迫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爱于何处舍断——"在生起处灭"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"凡世间有可喜、可爱者，其爱即于此处舍断而舍断"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内六处（眼·耳·鼻·舌·身·意）＋外六处（色·声·香·味·触·法）＝十二处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爱依十二处而生起，也就在十二处被灭除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四、稻田譬喻与"以集灭苦"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十二处如稻田，爱欲如蔓生植物：连根拔掉，果实自然干枯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"不伤深固根，虽伐树还生"——爱随眠不断，苦生亦复尔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五、把"在生起处灭"带进今天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守护根门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正念正知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如理作意——在生起处一分一分舍断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涅槃——灭的终点站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终极目标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第三圣谛；nibbāna＝"火被熄灭"，本义是"离开那个爱"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特相寂静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作用不死；超越名色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非缘起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不可言喻：遮诠（苦灭·离贪·爱尽·无为·无漏）与正说并存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数十种同义语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→"无为不死界"；涅槃不是无有，而是名色的空无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七、寂止随念——随时可用的安心小路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随念涅槃功德（寂静·清净·解脱·安稳·彼岸），令心快速平静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承接与过渡</w:t>
      </w:r>
      <w:r>
        <w:rPr>
          <w:rFonts w:ascii="Times New Roman" w:hAnsi="Times New Roman" w:eastAsia="宋体"/>
          <w:b w:val="0"/>
          <w:sz w:val="21"/>
        </w:rPr>
        <w:t>：上一系列《四圣谛（一）——苦与集》已把苦与集讲透（如实知苦、如实知苦因）；本周直接进入灭谛——"</w:t>
      </w:r>
      <w:r>
        <w:rPr>
          <w:rFonts w:ascii="Times New Roman" w:hAnsi="Times New Roman" w:eastAsia="宋体"/>
          <w:b/>
          <w:sz w:val="21"/>
        </w:rPr>
        <w:t>苦可以灭</w:t>
      </w:r>
      <w:r>
        <w:rPr>
          <w:rFonts w:ascii="Times New Roman" w:hAnsi="Times New Roman" w:eastAsia="宋体"/>
          <w:b w:val="0"/>
          <w:sz w:val="21"/>
        </w:rPr>
        <w:t>"。四谛是一张完整的地图：苦应遍知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集应断除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灭应证悟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道应修习。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灭谛定义</w:t>
      </w:r>
      <w:r>
        <w:rPr>
          <w:rFonts w:ascii="Times New Roman" w:hAnsi="Times New Roman" w:eastAsia="宋体"/>
          <w:b w:val="0"/>
          <w:sz w:val="21"/>
        </w:rPr>
        <w:t>：苦灭圣谛＝那种爱的</w:t>
      </w:r>
      <w:r>
        <w:rPr>
          <w:rFonts w:ascii="Times New Roman" w:hAnsi="Times New Roman" w:eastAsia="宋体"/>
          <w:b/>
          <w:sz w:val="21"/>
        </w:rPr>
        <w:t>无余离、灭、舍弃、舍离、解脱、无执著</w:t>
      </w:r>
      <w:r>
        <w:rPr>
          <w:rFonts w:ascii="Times New Roman" w:hAnsi="Times New Roman" w:eastAsia="宋体"/>
          <w:b w:val="0"/>
          <w:sz w:val="21"/>
        </w:rPr>
        <w:t>；Nirodha（N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非有＋rodha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牢狱）＝没有称为轮回牢狱之苦的逼迫。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灭不在别处</w:t>
      </w:r>
      <w:r>
        <w:rPr>
          <w:rFonts w:ascii="Times New Roman" w:hAnsi="Times New Roman" w:eastAsia="宋体"/>
          <w:b w:val="0"/>
          <w:sz w:val="21"/>
        </w:rPr>
        <w:t>："凡世间有可喜、可爱者，其爱即于此处舍断而舍断，于此处灭除而灭除"——</w:t>
      </w:r>
      <w:r>
        <w:rPr>
          <w:rFonts w:ascii="Times New Roman" w:hAnsi="Times New Roman" w:eastAsia="宋体"/>
          <w:b/>
          <w:sz w:val="21"/>
        </w:rPr>
        <w:t>在生起处灭</w:t>
      </w:r>
      <w:r>
        <w:rPr>
          <w:rFonts w:ascii="Times New Roman" w:hAnsi="Times New Roman" w:eastAsia="宋体"/>
          <w:b w:val="0"/>
          <w:sz w:val="21"/>
        </w:rPr>
        <w:t>；十二处（内六处·外六处；经文并及六识）是渴爱的处所。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稻田喻·以集灭苦</w:t>
      </w:r>
      <w:r>
        <w:rPr>
          <w:rFonts w:ascii="Times New Roman" w:hAnsi="Times New Roman" w:eastAsia="宋体"/>
          <w:b w:val="0"/>
          <w:sz w:val="21"/>
        </w:rPr>
        <w:t>：连根拔掉胜过摘掉果实；"不伤深固根，虽伐树还生"——爱随眠不断，苦生亦复尔，须断无明与渴爱之根。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涅槃＝灭的终点站</w:t>
      </w:r>
      <w:r>
        <w:rPr>
          <w:rFonts w:ascii="Times New Roman" w:hAnsi="Times New Roman" w:eastAsia="宋体"/>
          <w:b w:val="0"/>
          <w:sz w:val="21"/>
        </w:rPr>
        <w:t>：修行的终极目标、第三圣谛；</w:t>
      </w:r>
      <w:r>
        <w:rPr>
          <w:rFonts w:ascii="Times New Roman" w:hAnsi="Times New Roman" w:eastAsia="宋体"/>
          <w:b/>
          <w:sz w:val="21"/>
        </w:rPr>
        <w:t>特相寂静、作用不死</w:t>
      </w:r>
      <w:r>
        <w:rPr>
          <w:rFonts w:ascii="Times New Roman" w:hAnsi="Times New Roman" w:eastAsia="宋体"/>
          <w:b w:val="0"/>
          <w:sz w:val="21"/>
        </w:rPr>
        <w:t>；超越名色、非缘起；因不可言喻，经典以否定（遮诠）与正面特质（正说）并存的方式描述。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无为不死界</w:t>
      </w:r>
      <w:r>
        <w:rPr>
          <w:rFonts w:ascii="Times New Roman" w:hAnsi="Times New Roman" w:eastAsia="宋体"/>
          <w:b w:val="0"/>
          <w:sz w:val="21"/>
        </w:rPr>
        <w:t>：佛陀曾以数十种同义语形容涅槃（无为·无漏·不老·不死……寂静·清净·安稳·彼岸）；涅槃不是无有、不是空无，而是名色的不存在、名色的空无。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寂止随念</w:t>
      </w:r>
      <w:r>
        <w:rPr>
          <w:rFonts w:ascii="Times New Roman" w:hAnsi="Times New Roman" w:eastAsia="宋体"/>
          <w:b w:val="0"/>
          <w:sz w:val="21"/>
        </w:rPr>
        <w:t>——随念涅槃的功德，令心快速平静，导向对涅槃的向往（本周禅修练习）。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来源：知识框架与要点/读书会09_四圣谛（二）——灭与道_知识框架与要点.md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苦集回顾与苦灭圣谛总说」（脚本：全部取自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《四圣谛（二）——灭与道》的第一讲：苦集回顾与苦灭圣谛总说。上一系列我们看清了苦与集：生、老、病、死、爱别离、怨憎会、求不得，以及这一切背后那股看不见的推动力——渴爱。看得越清楚，就越想知道一件事：既然找到了病根，那有没有药？本周的原文会给出佛陀的回答：有。苦，是可以完全止息的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如果烦恼真的可以彻底熄灭，我最希望先熄掉的是哪一个？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好，现在让我们把心，从外面的忙碌里轻轻收回来。今天我们要一起看一张地图——「苦的止息」。请你带着两个问题坐在这里：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渴爱在哪里生起？又能在哪里灭去？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我们不评比谁走得远，也不着急得到答案。就只是安静地坐一会儿，让心先沉下来。有的伙伴一听到"灭""涅槃"会觉得离自己太远——没有关系，我们只是把方向看清楚。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：如果烦恼真的可以「彻底熄灭」，你最希望先熄掉哪一个？一句话说说。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原文材料①：★核心·朗读学习资料——苦集回顾与苦灭圣谛总说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：《四圣谛（二）——灭与道·第1周·朗读学习资料》（据知识库「古源尊者开示及上座部佛教资料」整理）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《四圣谛（二）——灭与道》。上一系列《四圣谛（一）——苦与集》，我们已经把"苦"和"苦的起因"看清了：生、老、病、死、爱别离、怨憎会、求不得，收归一句——"简而言之，五取蕴即苦"；而这一切背后那股看不见的推动力，就是渴爱（欲爱、有爱、无有爱）。今天，我们正式踏上这一程的第一步——苦的止息。这一篇，我们先把灭圣谛的总纲立起来：什么是"灭"，渴爱在哪里被灭除，以及灭的尽头——涅槃，到底是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一、承接与过渡：四谛是一张完整的地图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做一句承接。四圣谛的前两支——苦、集，回答的是"问题是什么、从哪里来"；从今天起，我们进入后两支——灭、道，回答的是"问题可以止息，以及怎样走向止息"。四谛从来不是四件孤立的事，而是一张完整的地图：苦应遍知，集应断除，灭应证悟，道应修习。所以，看清苦、看清苦因之后，最该问的下一个问题就是：既然找得到病根，那有没有药？佛陀的回答是——有。苦，是可以完全止息的。这也是佛陀在鹿野苑宣说四圣谛时就已应许的第三张答卷：此是灭，汝应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个角度，四圣谛也可以看作看问题与解决问题的两条线：看问题的原则是四圣谛，解决问题的路径是八支圣道。在《摄集》的汇总讲义里，把烦恼的断除分成三种——彼分断、镇伏断、正断断：彼分断，是藉戒、正念正知、如理作意，令烦恼一段一段时间地不生；镇伏断，是有持续定力或强观智时，烦恼被镇伏而生不起来；正断断，则是用圣道智把烦恼彻底断除。对还没有生起道智的我们来说，日常练的正是彼分断与镇伏断——今天就能练。这三种断的名字今天先记下，完整的义理留到道谛部分再展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二、苦灭圣谛的定义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那么，什么是苦灭圣谛呢？佛陀说：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"诸比库，何谓苦灭圣谛？即是那种爱的无余离、灭、舍弃、舍离、解脱、无执著。"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请留意这里的每一个词——无余离、灭、舍弃、舍离、解脱、无执著。它说的是"爱的灭尽"，而不是"把某样东西消灭掉"。巴利语把这个"灭"叫作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Nirodha：N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是"非有"，rodha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是"牢狱"；灭谛，是说没有称为轮回牢狱之苦的逼迫（此依讲者义解）。换句话说，被灭掉的是"苦的逼迫"，不是眼睛、不是世界，也不是我们自己这个人。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个词，是对同一个「灭」的六个侧写。「无余离」，是贪爱一点残余都不剩——不是压住了、不是暂时不起，而是连随眠也断尽。「灭」，是它彻底熄灭，像火熄了，灰也冷了。「舍弃」，是心不再把五蕴抓在手里。「舍离」，是连「我在受用」的念头也放下。「解脱」，是从此不再被爱系缚。「无执著」，是面对一切境界，心不再黏上去。六个词合起来，就是一句话：渴爱不再生起，苦也就不再生起——这就是苦灭圣谛。它不是「苦没有了」，而是「苦的因没有了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三、爱于何处舍断——在生起处灭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下一个问题是：这份爱，到底要在哪里才能舍断？佛陀答得出人意料地具体：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"然而，诸比库，此爱于何处舍断而舍断、于何处灭除而灭除呢？凡世间有可喜、可爱者，其爱即于此处舍断而舍断，于此处灭除而灭除。"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他把"可喜、可爱"逐一数过：眼于世间是可喜、可爱的，其爱即于此处舍断而舍断、于此处灭除而灭除；耳、鼻、舌、身、意，也同样如此——这是内六处。色于世间是可喜、可爱的，其爱即于此处舍断而舍断、于此处灭除而灭除；声、香、味、触、法，也同样如此——这是外六处。眼识、耳识、鼻识、舌识、身识、意识于世间是可喜、可爱的，其爱即于此处舍断而舍断、于此处灭除而灭除——这是六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中谈到的六内处与六外处，合称十二处。简单地说，十二处就是五蕴，或者究竟名色法；爱欲生起时，总是取这十二处为目标而生起。要留意的是，在讲到究竟法层次的四圣谛本身时，《大念处经》着重讲：能彻底灭除爱欲的，是阿拉汉的道智，而阿拉汉道智取涅槃为目标，并不取十二处、五蕴或究竟名色法；然而由于爱欲生起时是依十二处而生起，因此佛陀在解释爱欲的灭除时，也依着十二处来说。一句话：渴爱不在别处灭，就在它生起的那一处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其实，爱欲不只在这十二处生起；它也在识、触、受、想、思、爱、寻、伺这些地方生起与灭除——这一点，下一周我们会专门细讲。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四、稻田譬喻与"以集灭苦"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譬喻来说：稻田里长出了一种葫芦状的蔓生植物，农夫把这棵蔓生植物连根拔掉，于是蔓生植物与它的果实就在那个地方干枯死亡。这时我们可以说，蔓生植物与它的果实在稻田里被灭除了。同样的道理，十二处好比是稻田，爱欲好比是蔓生植物；当爱欲生起时，它依靠十二处而生起；当爱欲被阿拉汉道智灭除时，我们也可以说，十二处里的爱欲已被完全灭除。所以佛陀说："眼于世间是可喜、可爱的，其爱即于此处舍断而舍断，于此处灭除而灭除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藏着一个关键：只摘掉果实、不伤根，是没用的。经典里说："不伤深固根，虽伐树还生。"树根没有砍掉，只把长在地面上的树干砍了，树还会再长出来；爱随眠不断，苦生亦复尔。爱欲一旦生起之后，还会一再地生起——就像一个人一旦开始爱自己的父母、儿女、伴侣，这份爱就会一再地生起。所以世尊说：苦之灭，是以集之灭而灭——要灭苦，必须把无明与渴爱连根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分清一件事：灭不是把「境」灭掉。稻田里的蔓生植物拔掉了，稻田还在；渴爱断尽了，眼耳鼻舌身意还在，色声香味触法还在，只是它们不再长出「爱」的果。所以修行不是逃避世界，而是把心里那根根拔掉。根一断，同样的境界现前，心不再往里钻——这就是「灭」在世间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五、把"在生起处灭"带进今天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套道理，今天就能用。在看、听、嗅、尝、触的每一个当下，对自己观察：是不是对眼、耳、鼻、舌、身、意产生了渴爱？若守护根门，这些依着色、声、香、味、触而生起的爱，就不会生起；若不守护根门，就会不断地向外寻求眼、耳、鼻、舌、身的触。比如持守八戒的人，原则上不该照镜子欣赏自己的容貌——"我的眼睛长得挺漂亮、鼻子挺正直、牙齿挺洁白"，这正是在滋长对自己的内六根的渴爱；乃至于常常想"我思惟佛法很敏捷、慧根很强"，也一样是渴爱的生起处。通过持戒、正念正知、如理作意，在这些地方一分一分地舍断、一分一分地镇伏，就是我们这些还没有生起道智的人，在日常生活中该做的训练。否则，就会导致当下生起苦、未来生起苦，甚至在临死时导致不好的结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有一句话，叫「涅槃是最高的乐」。这里说的乐，不是感官的乐受，而是「苦的完全止息」——就像一个人头上长了病，痛了多年，忽然好了，那份轻松，不是多了一种快乐，而是少了一分苦。涅槃的乐也是这样：不是加上了什么，而是把苦拿掉了。所以不必把涅槃想得很远、很玄；它就是贪瞋痴彻底熄灭的那个状态，是这条路的终点站，也是每一步都在靠近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所谓守护根门，不是不看、不听，而是看了听了，知道它只是色、只是声，不让它顺着「可爱」滑到「想要」。这一停，就是修行的位置。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六、涅槃——灭的终点站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那么，爱灭尽了，抵达的是什么？是涅槃。涅槃，巴利语叫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nibbāna，源于动词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nibbāti，意思是"火被熄灭"；《长部义注》里讲："从那爱欲中出离为涅槃。"它的梵语是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nirvāṇa，由前缀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nir（离、无）加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vāṇa（爱欲）组成，意为爱欲的"无""离"——所以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nibbāna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的本义，是"离开那个爱"。它是漫长生死轮回的终点，是无意义的生命流转的止息；它也是佛教修行的终极目标，是我们四圣谛中的第三圣谛——苦灭圣谛。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涅槃的特相，是寂静——因为涅槃通过断尽贪爱，止息了一切诸苦。有的人一听到"寂静"就担心，以为那是寂寞、是可怕的事；其实寂静不是寂寞，它是"身心的所有压迫完全不复现"的状态。完全不现起，是我们平常就可以体会的；完全熄灭，则是涅槃的状态。涅槃的作用，是不死，或者说，是令轮回诸苦安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涅槃能让身心的干扰完全不现起呢？因为五蕴止息了，它不以生命的形式、不以名色的形式存在，所以不被身体的问题所困扰，也不被内心的问题所困扰。涅槃没有"生"，它不是缘起法——修行当然是止息的原因、是止息的基础，但涅槃本身并不是由某种条件构成的。正因如此，对我们这些生活在名色世间的人来说，涅槃就很难理解、很难表述。就像一个人出生在暗无天日的山洞里，活了二十年，你跟他讲"我带你去见到光明"，他是无法想象光明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此，佛陀很少为涅槃发表长篇大论；圣典谈论涅槃时，往往借助苦、贪、爱、漏这些词语，用"苦灭、离贪、爱尽、无为、无漏、漏尽"这些否定的方式来表述——旧译作"遮诠"。不过，佛陀在《相应部·无为相应》里，也曾以数十种同义语来形容涅槃：除了"无为、无漏、不老、不死、无执著、不可见"这些遮诠之外，也用"寂静、清净、解脱、微妙、安稳、终极、彼岸"等等。总的来说，涅槃被称为"无为不死界"——因为它是无为法，所以称为不死界。请记住：涅槃不是无有，不是不存在，不是空无；但它确实是名色的不存在、名色的空无。在我们现在这个世间的层面上，涅槃里是空无的；而涅槃本身，是一个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七、寂止随念——一条随时可用的安心小路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来学一个很小的业处：寂止随念，也就是"随念涅槃的功德"。它的作用有两个层面：一是让我们的心对涅槃生起向往；二是当我们的心不容易平静、找不到原因、比较躁动烦躁的时候，修一下寂止随念，能很快让心平静下来。它随时随地都能用——甚至走路的时候，感觉心有点不安静、希望它安静，但你越要它安静，它越不安静；这时就在心里默念"寂止、寂止"，取涅槃的功德，很快就能平静下来。随念它的功德：寂静。清净。解脱。安稳。彼岸。以及——世尊所证的涅槃，是皈依处、是避难所、是岛屿，是真正的安稳；涅槃里没有贪瞋痴，所以说是「空」；也没有贪瞋痴之相、没有诸行法之相，所以说是「无相」——空的是烦恼与行法，不是涅槃本身。心能平静下来，就会鼓励我们朝向涅槃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修？安静地坐着，在心里一条一条地随念涅槃的功德：涅槃是无病——一切烦恼的病都好了；涅槃无老、无死——不是身体不老不死，而是不再被生死推着走；涅槃安稳、无畏——没有一处需要提防；涅槃寂静、清凉——所有的火都熄了。念到心里松下来、亮起来，就安住一会儿；散了，再念。不必求什么境界，这一念的向往，本身就是善心在生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最后留一句提醒：灭谛不是「等死以后」的事。渴爱在生起处被看见一分，苦就轻一分；今天少一次随它去，今天就多一分清凉。路是一步一步走的，灭是一分一分证的。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寂止随念的好处，是随时可用：心里躁、找不到原因时，念一念「涅槃是寂静」，心就有了一个落脚处。它不是把问题想通，而是让心先安静下来，再去面对。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灭谛的修行，说到底是「不给渴爱留落脚处」——落脚处少一个，苦就少一分。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八、收束：三句话带回家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灭谛的总纲看了一遍：苦灭圣谛，是"那种爱的无余离、灭、舍弃、舍离、解脱、无执著"；爱在哪里生起，就在哪里舍断——在生起处灭；要灭苦，必须以集灭苦，把无明与渴爱连根拔除；而灭的尽头，是涅槃。请记住三句话：渴爱在哪里生起，就在哪里可以灭去；灭的是爱，不是世界；涅槃不是空无，是苦的止息。下一周，我们把它拆得更细——渴爱到底在哪些具体的"生起处"被逐一组灭，以及"有余依"与"无余依"两种涅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说「我跳过」完全没问题；听到别人的分享，只回应「谢谢」，不做评判、不给建议。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读到"爱在哪里生起，就在哪里舍断"，你生活里立刻浮现的是哪一处"可喜可爱"？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只说你自己的一个画面就好。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听到"涅槃"这个词，你此刻真实的联想和情绪是什么？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好奇、向往、陌生、怀疑、"跟我没关系"，如实说就好。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上一系列讲完了苦与集，此刻翻开"灭"，你心里最想问的一个问题是什么？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说说你此刻的疑问即可。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引导问题一（由浅入深·第1层）：为什么灭苦不在别处，偏偏在"可喜、可爱"之处？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引导问题二（第2层）：稻田譬喻——"连根拔掉"与"摘掉果实"差在哪儿？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引导问题三（第3层·指向实修）：为什么佛陀不多讲讲涅槃"长什么样"？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：下周我们进入「苦灭圣谛深讲」：渴爱到底在哪些具体的"生起处"被逐一组灭？"有余依"与"无余依"两种涅槃，又各指什么？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每天2分钟：睡前回想一个今天"觉得可喜可爱"的目标，心里默念一遍"渴爱在此生起，也在此可灭"，再轻轻念三声"寂止"。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小提示：不求做到，只求记住方向；忘了也没关系——想起来一下，都是好的。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（一起念）：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《四圣谛（二）——灭与道·第1周·朗读学习资料——苦集回顾与苦灭圣谛总说》——本周共读正文，据知识库「古源尊者开示及上座部佛教资料」整理。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42)：三十七道品╱苦之集［法念处·四圣谛(二)］.pdf》——苦灭圣谛的定义、"在生起处灭"、十二处舍断与稻田譬喻。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《196讲-摄集-摄菩提分-法念处-四圣谛4&amp;总结-古源尊者-20220310》——四圣谛总览：看问题的原则是四圣谛，解决问题的路径是八支圣道。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《14_寂止随念-古源尊者-20250117》——涅槃的内涵：特相寂静、作用不死、无为不死界与寂止随念。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读书会09 · 第1周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