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0D71A" w14:textId="7B5D7555" w:rsidR="00C96A89" w:rsidRDefault="005856E0" w:rsidP="005856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Pre-</w:t>
      </w:r>
      <w:proofErr w:type="spellStart"/>
      <w:r>
        <w:rPr>
          <w:sz w:val="24"/>
          <w:szCs w:val="24"/>
        </w:rPr>
        <w:t>Requsitis</w:t>
      </w:r>
      <w:proofErr w:type="spellEnd"/>
    </w:p>
    <w:p w14:paraId="4B6B3E28" w14:textId="2CDF4961" w:rsidR="005856E0" w:rsidRDefault="005856E0" w:rsidP="005856E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3 Linux Servers </w:t>
      </w:r>
    </w:p>
    <w:p w14:paraId="3705FA3B" w14:textId="0D0EE2B0" w:rsidR="005856E0" w:rsidRDefault="005856E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F1B2241" w14:textId="0CABBE75" w:rsidR="005856E0" w:rsidRDefault="00462BD6" w:rsidP="005856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Configure</w:t>
      </w:r>
      <w:r w:rsidR="00225B6B">
        <w:rPr>
          <w:sz w:val="24"/>
          <w:szCs w:val="24"/>
        </w:rPr>
        <w:t xml:space="preserve"> Control Node</w:t>
      </w:r>
      <w:r>
        <w:rPr>
          <w:sz w:val="24"/>
          <w:szCs w:val="24"/>
        </w:rPr>
        <w:t xml:space="preserve"> </w:t>
      </w:r>
    </w:p>
    <w:p w14:paraId="35B4E106" w14:textId="299D388E" w:rsidR="00462BD6" w:rsidRDefault="00462BD6" w:rsidP="00462BD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62456"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D163119" wp14:editId="1B0D06AE">
            <wp:simplePos x="0" y="0"/>
            <wp:positionH relativeFrom="column">
              <wp:posOffset>883920</wp:posOffset>
            </wp:positionH>
            <wp:positionV relativeFrom="paragraph">
              <wp:posOffset>326390</wp:posOffset>
            </wp:positionV>
            <wp:extent cx="4099560" cy="4800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2BD6">
        <w:rPr>
          <w:sz w:val="24"/>
          <w:szCs w:val="24"/>
        </w:rPr>
        <w:t>Install Ansible</w:t>
      </w:r>
    </w:p>
    <w:p w14:paraId="0E8451B5" w14:textId="2059A1B4" w:rsidR="00462BD6" w:rsidRDefault="00462BD6" w:rsidP="00462BD6">
      <w:pPr>
        <w:pStyle w:val="ListParagraph"/>
        <w:ind w:left="1440"/>
        <w:rPr>
          <w:sz w:val="24"/>
          <w:szCs w:val="24"/>
        </w:rPr>
      </w:pPr>
    </w:p>
    <w:p w14:paraId="0E434113" w14:textId="4A03FBCF" w:rsidR="00462BD6" w:rsidRDefault="00462BD6" w:rsidP="00462BD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Configure SSH Keys</w:t>
      </w:r>
    </w:p>
    <w:p w14:paraId="4F146C7A" w14:textId="5C710C1C" w:rsidR="00462BD6" w:rsidRDefault="00462BD6" w:rsidP="00462BD6">
      <w:pPr>
        <w:pStyle w:val="ListParagraph"/>
        <w:ind w:left="1440"/>
        <w:rPr>
          <w:sz w:val="24"/>
          <w:szCs w:val="24"/>
        </w:rPr>
      </w:pPr>
    </w:p>
    <w:p w14:paraId="77EA871A" w14:textId="03806039" w:rsidR="00AF1BC7" w:rsidRDefault="00AF1BC7" w:rsidP="00462BD6">
      <w:pPr>
        <w:pStyle w:val="ListParagraph"/>
        <w:ind w:left="1440"/>
        <w:rPr>
          <w:sz w:val="24"/>
          <w:szCs w:val="24"/>
        </w:rPr>
      </w:pPr>
      <w:r w:rsidRPr="00AF1BC7">
        <w:rPr>
          <w:sz w:val="24"/>
          <w:szCs w:val="24"/>
        </w:rPr>
        <w:drawing>
          <wp:inline distT="0" distB="0" distL="0" distR="0" wp14:anchorId="6EF816D6" wp14:editId="3E910F6C">
            <wp:extent cx="4564776" cy="3535986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9670" w14:textId="77777777" w:rsidR="00462BD6" w:rsidRPr="00462BD6" w:rsidRDefault="00462BD6" w:rsidP="00462BD6">
      <w:pPr>
        <w:pStyle w:val="ListParagraph"/>
        <w:rPr>
          <w:sz w:val="24"/>
          <w:szCs w:val="24"/>
        </w:rPr>
      </w:pPr>
    </w:p>
    <w:p w14:paraId="15E00B0B" w14:textId="36BDA7C1" w:rsidR="00462BD6" w:rsidRDefault="00D60B06" w:rsidP="00462BD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Copy SSH</w:t>
      </w:r>
      <w:r w:rsidR="00212C67">
        <w:rPr>
          <w:sz w:val="24"/>
          <w:szCs w:val="24"/>
        </w:rPr>
        <w:t xml:space="preserve"> Key ID to Manage Hosts</w:t>
      </w:r>
    </w:p>
    <w:p w14:paraId="763392BB" w14:textId="24D95648" w:rsidR="00212C67" w:rsidRPr="00212C67" w:rsidRDefault="00212C67" w:rsidP="00212C67">
      <w:pPr>
        <w:rPr>
          <w:sz w:val="24"/>
          <w:szCs w:val="24"/>
        </w:rPr>
      </w:pPr>
      <w:r w:rsidRPr="00212C67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4121139" wp14:editId="0ED60AFE">
            <wp:simplePos x="0" y="0"/>
            <wp:positionH relativeFrom="column">
              <wp:posOffset>411480</wp:posOffset>
            </wp:positionH>
            <wp:positionV relativeFrom="paragraph">
              <wp:posOffset>59055</wp:posOffset>
            </wp:positionV>
            <wp:extent cx="6190615" cy="3916680"/>
            <wp:effectExtent l="0" t="0" r="635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3324A5" w14:textId="0AFB3423" w:rsidR="00225B6B" w:rsidRDefault="00225B6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0E8245" w14:textId="4F040AA2" w:rsidR="000F4937" w:rsidRDefault="000F4937" w:rsidP="005856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Create Inventory</w:t>
      </w:r>
      <w:r w:rsidR="00A36B0F">
        <w:rPr>
          <w:sz w:val="24"/>
          <w:szCs w:val="24"/>
        </w:rPr>
        <w:t xml:space="preserve"> </w:t>
      </w:r>
    </w:p>
    <w:p w14:paraId="78D1B0DD" w14:textId="77777777" w:rsidR="00A36B0F" w:rsidRDefault="00A36B0F">
      <w:pPr>
        <w:rPr>
          <w:sz w:val="24"/>
          <w:szCs w:val="24"/>
        </w:rPr>
      </w:pPr>
      <w:r w:rsidRPr="00A36B0F">
        <w:rPr>
          <w:sz w:val="24"/>
          <w:szCs w:val="24"/>
        </w:rPr>
        <w:drawing>
          <wp:inline distT="0" distB="0" distL="0" distR="0" wp14:anchorId="30C734E1" wp14:editId="654477C0">
            <wp:extent cx="4008467" cy="11430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850A" w14:textId="77777777" w:rsidR="00A36B0F" w:rsidRDefault="00A36B0F">
      <w:pPr>
        <w:rPr>
          <w:sz w:val="24"/>
          <w:szCs w:val="24"/>
        </w:rPr>
      </w:pPr>
    </w:p>
    <w:p w14:paraId="12DEF01F" w14:textId="6298EFB0" w:rsidR="000F4937" w:rsidRDefault="00A36B0F">
      <w:pPr>
        <w:rPr>
          <w:sz w:val="24"/>
          <w:szCs w:val="24"/>
        </w:rPr>
      </w:pPr>
      <w:r w:rsidRPr="00A36B0F">
        <w:rPr>
          <w:sz w:val="24"/>
          <w:szCs w:val="24"/>
        </w:rPr>
        <w:drawing>
          <wp:inline distT="0" distB="0" distL="0" distR="0" wp14:anchorId="20301DCA" wp14:editId="70F3829B">
            <wp:extent cx="4259949" cy="1623201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937">
        <w:rPr>
          <w:sz w:val="24"/>
          <w:szCs w:val="24"/>
        </w:rPr>
        <w:br w:type="page"/>
      </w:r>
    </w:p>
    <w:p w14:paraId="11B119F3" w14:textId="4B31B450" w:rsidR="00225B6B" w:rsidRDefault="00A36B0F" w:rsidP="005856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Configure </w:t>
      </w:r>
      <w:r w:rsidR="003C5EA0">
        <w:rPr>
          <w:sz w:val="24"/>
          <w:szCs w:val="24"/>
        </w:rPr>
        <w:t>“</w:t>
      </w:r>
      <w:proofErr w:type="spellStart"/>
      <w:r w:rsidR="003C5EA0">
        <w:rPr>
          <w:sz w:val="24"/>
          <w:szCs w:val="24"/>
        </w:rPr>
        <w:t>sudo</w:t>
      </w:r>
      <w:proofErr w:type="spellEnd"/>
      <w:r w:rsidR="003C5EA0">
        <w:rPr>
          <w:sz w:val="24"/>
          <w:szCs w:val="24"/>
        </w:rPr>
        <w:t xml:space="preserve"> access” for </w:t>
      </w:r>
      <w:r>
        <w:rPr>
          <w:sz w:val="24"/>
          <w:szCs w:val="24"/>
        </w:rPr>
        <w:t xml:space="preserve">Ansible User in Node 1 and Node 2 </w:t>
      </w:r>
      <w:r w:rsidR="003C5EA0">
        <w:rPr>
          <w:sz w:val="24"/>
          <w:szCs w:val="24"/>
        </w:rPr>
        <w:t>to Ansible run any command without prompt to password</w:t>
      </w:r>
    </w:p>
    <w:p w14:paraId="4CDF40BF" w14:textId="108A8921" w:rsidR="005E52DA" w:rsidRDefault="005E52DA" w:rsidP="005E52DA">
      <w:pPr>
        <w:pStyle w:val="ListParagraph"/>
        <w:rPr>
          <w:sz w:val="24"/>
          <w:szCs w:val="24"/>
        </w:rPr>
      </w:pPr>
      <w:r w:rsidRPr="00EE0A9E">
        <w:rPr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0A7BEE3" wp14:editId="36DE50EE">
            <wp:simplePos x="0" y="0"/>
            <wp:positionH relativeFrom="column">
              <wp:posOffset>441960</wp:posOffset>
            </wp:positionH>
            <wp:positionV relativeFrom="paragraph">
              <wp:posOffset>260985</wp:posOffset>
            </wp:positionV>
            <wp:extent cx="2956816" cy="472481"/>
            <wp:effectExtent l="0" t="0" r="0" b="3810"/>
            <wp:wrapTight wrapText="bothSides">
              <wp:wrapPolygon edited="0">
                <wp:start x="0" y="0"/>
                <wp:lineTo x="0" y="20903"/>
                <wp:lineTo x="21433" y="20903"/>
                <wp:lineTo x="2143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15F6F" w14:textId="7BAC000A" w:rsidR="00EE0A9E" w:rsidRDefault="00EE0A9E">
      <w:pPr>
        <w:rPr>
          <w:sz w:val="24"/>
          <w:szCs w:val="24"/>
        </w:rPr>
      </w:pPr>
    </w:p>
    <w:p w14:paraId="3D808B0D" w14:textId="76465380" w:rsidR="00EE0A9E" w:rsidRDefault="00EE0A9E">
      <w:pPr>
        <w:rPr>
          <w:sz w:val="24"/>
          <w:szCs w:val="24"/>
        </w:rPr>
      </w:pPr>
    </w:p>
    <w:p w14:paraId="0B4DC435" w14:textId="02FE3BDB" w:rsidR="00A36B0F" w:rsidRDefault="005E52DA">
      <w:pPr>
        <w:rPr>
          <w:sz w:val="24"/>
          <w:szCs w:val="24"/>
        </w:rPr>
      </w:pPr>
      <w:r w:rsidRPr="005E52DA">
        <w:rPr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533C8C8D" wp14:editId="60A90A74">
            <wp:simplePos x="0" y="0"/>
            <wp:positionH relativeFrom="column">
              <wp:posOffset>403860</wp:posOffset>
            </wp:positionH>
            <wp:positionV relativeFrom="paragraph">
              <wp:posOffset>8890</wp:posOffset>
            </wp:positionV>
            <wp:extent cx="3322608" cy="754445"/>
            <wp:effectExtent l="0" t="0" r="0" b="7620"/>
            <wp:wrapTight wrapText="bothSides">
              <wp:wrapPolygon edited="0">
                <wp:start x="0" y="0"/>
                <wp:lineTo x="0" y="21273"/>
                <wp:lineTo x="21427" y="21273"/>
                <wp:lineTo x="2142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6B0F">
        <w:rPr>
          <w:sz w:val="24"/>
          <w:szCs w:val="24"/>
        </w:rPr>
        <w:br w:type="page"/>
      </w:r>
    </w:p>
    <w:p w14:paraId="0B162954" w14:textId="61561FA4" w:rsidR="00E20E53" w:rsidRDefault="005E52DA" w:rsidP="005856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Ping to </w:t>
      </w:r>
      <w:r w:rsidR="00E20E53">
        <w:rPr>
          <w:sz w:val="24"/>
          <w:szCs w:val="24"/>
        </w:rPr>
        <w:t>Monitor Nodes from Control Node to ensure the connection</w:t>
      </w:r>
    </w:p>
    <w:p w14:paraId="6BCAE23D" w14:textId="77338108" w:rsidR="00A36B0F" w:rsidRPr="00E205BB" w:rsidRDefault="00E205BB" w:rsidP="00E205BB">
      <w:pPr>
        <w:ind w:left="720"/>
        <w:rPr>
          <w:sz w:val="24"/>
          <w:szCs w:val="24"/>
        </w:rPr>
      </w:pPr>
      <w:r w:rsidRPr="00E205BB">
        <w:rPr>
          <w:sz w:val="24"/>
          <w:szCs w:val="24"/>
        </w:rPr>
        <w:drawing>
          <wp:inline distT="0" distB="0" distL="0" distR="0" wp14:anchorId="7184456C" wp14:editId="7A683365">
            <wp:extent cx="5372566" cy="322353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6B0F" w:rsidRPr="00E205BB" w:rsidSect="00890C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84DC9"/>
    <w:multiLevelType w:val="hybridMultilevel"/>
    <w:tmpl w:val="E0CEFE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A2"/>
    <w:rsid w:val="000F4937"/>
    <w:rsid w:val="00212C67"/>
    <w:rsid w:val="00225B6B"/>
    <w:rsid w:val="003C5EA0"/>
    <w:rsid w:val="00462BD6"/>
    <w:rsid w:val="00562456"/>
    <w:rsid w:val="005856E0"/>
    <w:rsid w:val="005E52DA"/>
    <w:rsid w:val="0080302F"/>
    <w:rsid w:val="00890CF0"/>
    <w:rsid w:val="00A36B0F"/>
    <w:rsid w:val="00AF1BC7"/>
    <w:rsid w:val="00C81AA2"/>
    <w:rsid w:val="00C96A89"/>
    <w:rsid w:val="00D60B06"/>
    <w:rsid w:val="00E205BB"/>
    <w:rsid w:val="00E20E53"/>
    <w:rsid w:val="00EE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4B45A"/>
  <w15:chartTrackingRefBased/>
  <w15:docId w15:val="{5A3C0532-776E-4315-8EB4-CAB02F16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Dhanushka Kohombange</dc:creator>
  <cp:keywords/>
  <dc:description/>
  <cp:lastModifiedBy>Dhanushka Kohombange</cp:lastModifiedBy>
  <cp:revision>17</cp:revision>
  <dcterms:created xsi:type="dcterms:W3CDTF">2020-01-31T08:32:00Z</dcterms:created>
  <dcterms:modified xsi:type="dcterms:W3CDTF">2020-01-31T09:02:00Z</dcterms:modified>
</cp:coreProperties>
</file>