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 Slug Suggestion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 https://rootcabs.com/cities/taxi-in-kumbakonam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service kumbakonam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taxi service in kumbakonam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taxi kumbakonam</w:t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Keyword  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kumbakonam taxi packages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way drop taxi kumbakonam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in kumbakonam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service in kumbakonam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taxi at kumbakonam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taxi service in kumbakonam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kumbakonam cabs tariff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kumbakonam call taxi service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kumbakonam one way taxi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kumbakonam taxi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in kumbakonam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Layout 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H1 -  Looking for Taxi Service in Kumbakonam?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6891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H2 - Fare Calculator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079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Services Available in Kumbakonam</w:t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60020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Popular Routes from Kumbakonam (Define the header in two lines below this header) </w:t>
        <w:br w:type="textWrapping"/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0701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Popular Pickup Spots In Kumbakonam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the header in two lines below this header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7239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Navagraha Temple Circuit from Kumbakonam </w:t>
        <w:br w:type="textWrapping"/>
        <w:br w:type="textWrapping"/>
        <w:t xml:space="preserve">H3 - Thirunageswaram (Rahu Temple)</w:t>
        <w:br w:type="textWrapping"/>
        <w:t xml:space="preserve">H3 - Suryanar Kovil (Sun Temple)</w:t>
        <w:br w:type="textWrapping"/>
        <w:t xml:space="preserve">H3 - Vaitheeswaran Kovil (Mars Temple)</w:t>
        <w:br w:type="textWrapping"/>
        <w:br w:type="textWrapping"/>
        <w:t xml:space="preserve">H2 - Great Living Chola Temples (UNESCO) Near Kumbakonam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H3 - Airavatesvara Temple, Darasuram</w:t>
        <w:br w:type="textWrapping"/>
        <w:t xml:space="preserve">H3 - Brihadeeswarar Temple, Thanjavur</w:t>
        <w:br w:type="textWrapping"/>
        <w:t xml:space="preserve">H3 - Gangaikonda Cholapuram</w:t>
        <w:br w:type="textWrapping"/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1209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3970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Customer Reviews in Kumbakonam (write three customer reviews )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727200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72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Why Choose Root Cabs in Kumbakonam?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9271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Driving With Root Cabs in Kumbakonam</w:t>
        <w:br w:type="textWrapping"/>
        <w:t xml:space="preserve">H3 - Become a Driver Partner</w:t>
        <w:br w:type="textWrapping"/>
        <w:t xml:space="preserve">H3 - Need an Acting Driver?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3114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31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section added - Purpose interlinking to the acting driver page.  </w:t>
        <w:br w:type="textWrapping"/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794000"/>
                  <wp:effectExtent b="0" l="0" r="0" t="0"/>
                  <wp:docPr id="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Frequently Asked Questions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451100"/>
                  <wp:effectExtent b="0" l="0" r="0" t="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45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How much does a taxi cost in Kumbakonam?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the taxi service rates in Kumbakonam?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I book Kumbakonam taxi online?</w:t>
        <w:br w:type="textWrapping"/>
        <w:t xml:space="preserve">Is there a 24 hours taxi service in Kumbakonam?</w:t>
        <w:br w:type="textWrapping"/>
        <w:t xml:space="preserve">What are the Kumbakonam taxi packages and prices?</w:t>
        <w:br w:type="textWrapping"/>
        <w:t xml:space="preserve">Which is the cheapest taxi service in Kumbakonam?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-342899</wp:posOffset>
          </wp:positionV>
          <wp:extent cx="876300" cy="303668"/>
          <wp:effectExtent b="0" l="0" r="0" t="0"/>
          <wp:wrapNone/>
          <wp:docPr id="6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3036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