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789D" w14:textId="3016EE3B" w:rsidR="007A605F" w:rsidRDefault="00687891">
      <w:pPr>
        <w:rPr>
          <w:b/>
          <w:bCs/>
          <w:sz w:val="56"/>
          <w:szCs w:val="56"/>
        </w:rPr>
      </w:pPr>
    </w:p>
    <w:p w14:paraId="1D1EB729" w14:textId="35E70C65" w:rsidR="00E418F0" w:rsidRPr="00E614A2" w:rsidRDefault="00E418F0" w:rsidP="00E418F0">
      <w:pPr>
        <w:rPr>
          <w:b/>
          <w:bCs/>
          <w:sz w:val="36"/>
          <w:szCs w:val="36"/>
        </w:rPr>
      </w:pPr>
      <w:r w:rsidRPr="00E614A2">
        <w:rPr>
          <w:b/>
          <w:bCs/>
          <w:sz w:val="36"/>
          <w:szCs w:val="36"/>
        </w:rPr>
        <w:t xml:space="preserve">About the project </w:t>
      </w:r>
      <w:proofErr w:type="gramStart"/>
      <w:r w:rsidRPr="00E614A2">
        <w:rPr>
          <w:b/>
          <w:bCs/>
          <w:sz w:val="36"/>
          <w:szCs w:val="36"/>
        </w:rPr>
        <w:t>WCS</w:t>
      </w:r>
      <w:r w:rsidR="00E614A2">
        <w:rPr>
          <w:b/>
          <w:bCs/>
          <w:sz w:val="36"/>
          <w:szCs w:val="36"/>
        </w:rPr>
        <w:t xml:space="preserve"> :</w:t>
      </w:r>
      <w:proofErr w:type="gramEnd"/>
    </w:p>
    <w:p w14:paraId="3E6557CB" w14:textId="77777777" w:rsidR="00E418F0" w:rsidRPr="00E418F0" w:rsidRDefault="00E418F0" w:rsidP="00E418F0">
      <w:pPr>
        <w:rPr>
          <w:b/>
          <w:bCs/>
          <w:sz w:val="36"/>
          <w:szCs w:val="36"/>
        </w:rPr>
      </w:pPr>
      <w:r w:rsidRPr="00E418F0">
        <w:rPr>
          <w:b/>
          <w:bCs/>
          <w:sz w:val="36"/>
          <w:szCs w:val="36"/>
        </w:rPr>
        <w:t>## Description</w:t>
      </w:r>
    </w:p>
    <w:p w14:paraId="252D906C" w14:textId="488468DF" w:rsidR="00E418F0" w:rsidRPr="00E418F0" w:rsidRDefault="00E418F0" w:rsidP="00E418F0">
      <w:pPr>
        <w:rPr>
          <w:sz w:val="32"/>
          <w:szCs w:val="32"/>
        </w:rPr>
      </w:pPr>
      <w:r w:rsidRPr="00E418F0">
        <w:rPr>
          <w:sz w:val="32"/>
          <w:szCs w:val="32"/>
        </w:rPr>
        <w:t xml:space="preserve"> * This Project is an _Wiper control (WCS) system,</w:t>
      </w:r>
      <w:r>
        <w:rPr>
          <w:sz w:val="32"/>
          <w:szCs w:val="32"/>
        </w:rPr>
        <w:t xml:space="preserve"> </w:t>
      </w:r>
      <w:r w:rsidRPr="00E418F0">
        <w:rPr>
          <w:sz w:val="32"/>
          <w:szCs w:val="32"/>
        </w:rPr>
        <w:t>a wiper control system for an automotive wiper controls the operational speed of a wiper in accordance with rain conditions.</w:t>
      </w:r>
      <w:r>
        <w:rPr>
          <w:sz w:val="32"/>
          <w:szCs w:val="32"/>
        </w:rPr>
        <w:t xml:space="preserve"> </w:t>
      </w:r>
      <w:r w:rsidRPr="00E418F0">
        <w:rPr>
          <w:sz w:val="32"/>
          <w:szCs w:val="32"/>
        </w:rPr>
        <w:t>It useful in the automotive unit the main purpose of the system is to clean the windscreen sufficiently to provide suitable visib</w:t>
      </w:r>
      <w:r>
        <w:rPr>
          <w:sz w:val="32"/>
          <w:szCs w:val="32"/>
        </w:rPr>
        <w:t>ility at all times.</w:t>
      </w:r>
    </w:p>
    <w:p w14:paraId="600A3B07" w14:textId="77777777" w:rsidR="00E418F0" w:rsidRPr="00E418F0" w:rsidRDefault="00E418F0" w:rsidP="00E418F0">
      <w:pPr>
        <w:rPr>
          <w:sz w:val="32"/>
          <w:szCs w:val="32"/>
        </w:rPr>
      </w:pPr>
    </w:p>
    <w:p w14:paraId="03875370" w14:textId="77777777" w:rsidR="00E418F0" w:rsidRPr="00E418F0" w:rsidRDefault="00E418F0" w:rsidP="00E418F0">
      <w:pPr>
        <w:rPr>
          <w:b/>
          <w:bCs/>
          <w:sz w:val="36"/>
          <w:szCs w:val="36"/>
        </w:rPr>
      </w:pPr>
      <w:r w:rsidRPr="00E418F0">
        <w:rPr>
          <w:b/>
          <w:bCs/>
          <w:sz w:val="36"/>
          <w:szCs w:val="36"/>
        </w:rPr>
        <w:t>## Identifying features</w:t>
      </w:r>
    </w:p>
    <w:p w14:paraId="7998A5A2" w14:textId="77777777" w:rsidR="00E418F0" w:rsidRPr="00E418F0" w:rsidRDefault="00E418F0" w:rsidP="00E418F0">
      <w:pPr>
        <w:rPr>
          <w:sz w:val="32"/>
          <w:szCs w:val="32"/>
        </w:rPr>
      </w:pPr>
      <w:r w:rsidRPr="00E418F0">
        <w:rPr>
          <w:sz w:val="32"/>
          <w:szCs w:val="32"/>
        </w:rPr>
        <w:t xml:space="preserve"> * When the button is pressed once the car will start (_Ignition key </w:t>
      </w:r>
      <w:proofErr w:type="spellStart"/>
      <w:r w:rsidRPr="00E418F0">
        <w:rPr>
          <w:sz w:val="32"/>
          <w:szCs w:val="32"/>
        </w:rPr>
        <w:t>postion</w:t>
      </w:r>
      <w:proofErr w:type="spellEnd"/>
      <w:r w:rsidRPr="00E418F0">
        <w:rPr>
          <w:sz w:val="32"/>
          <w:szCs w:val="32"/>
        </w:rPr>
        <w:t xml:space="preserve"> at ACC_)</w:t>
      </w:r>
    </w:p>
    <w:p w14:paraId="448C5151" w14:textId="0BA816A2" w:rsidR="00E418F0" w:rsidRPr="00E418F0" w:rsidRDefault="00E418F0" w:rsidP="00E418F0">
      <w:pPr>
        <w:rPr>
          <w:sz w:val="32"/>
          <w:szCs w:val="32"/>
        </w:rPr>
      </w:pPr>
      <w:r w:rsidRPr="00E418F0">
        <w:rPr>
          <w:sz w:val="32"/>
          <w:szCs w:val="32"/>
        </w:rPr>
        <w:t>* When the button is pressed again the wiper will off</w:t>
      </w:r>
      <w:r>
        <w:rPr>
          <w:sz w:val="32"/>
          <w:szCs w:val="32"/>
        </w:rPr>
        <w:t xml:space="preserve"> </w:t>
      </w:r>
      <w:r w:rsidRPr="00E418F0">
        <w:rPr>
          <w:sz w:val="32"/>
          <w:szCs w:val="32"/>
        </w:rPr>
        <w:t>(_Wiper Off_)</w:t>
      </w:r>
    </w:p>
    <w:p w14:paraId="42CE61A0" w14:textId="670669D1" w:rsidR="00E418F0" w:rsidRDefault="00E418F0" w:rsidP="00E418F0">
      <w:pPr>
        <w:rPr>
          <w:sz w:val="32"/>
          <w:szCs w:val="32"/>
        </w:rPr>
      </w:pPr>
      <w:r w:rsidRPr="00E418F0">
        <w:rPr>
          <w:sz w:val="32"/>
          <w:szCs w:val="32"/>
        </w:rPr>
        <w:t xml:space="preserve"> * When the button is pressed thrice the car will stop</w:t>
      </w:r>
      <w:r>
        <w:rPr>
          <w:sz w:val="32"/>
          <w:szCs w:val="32"/>
        </w:rPr>
        <w:t xml:space="preserve"> </w:t>
      </w:r>
      <w:r w:rsidRPr="00E418F0">
        <w:rPr>
          <w:sz w:val="32"/>
          <w:szCs w:val="32"/>
        </w:rPr>
        <w:t>(_Ignition key position at Lock_)</w:t>
      </w:r>
    </w:p>
    <w:p w14:paraId="2687E4D0" w14:textId="57AF7EE3" w:rsidR="00B571E8" w:rsidRPr="00B571E8" w:rsidRDefault="00B571E8" w:rsidP="00B571E8">
      <w:pPr>
        <w:rPr>
          <w:sz w:val="32"/>
          <w:szCs w:val="32"/>
        </w:rPr>
      </w:pPr>
      <w:r>
        <w:rPr>
          <w:sz w:val="32"/>
          <w:szCs w:val="32"/>
        </w:rPr>
        <w:t>## state of art</w:t>
      </w:r>
    </w:p>
    <w:p w14:paraId="4661D14F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 * The main focus point is seeing the wiper control of the car.</w:t>
      </w:r>
    </w:p>
    <w:p w14:paraId="31A7A40F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 * And also seeing the seep of the wiper system in the car</w:t>
      </w:r>
    </w:p>
    <w:p w14:paraId="313460F0" w14:textId="4B9C21D5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 * Now </w:t>
      </w:r>
      <w:proofErr w:type="gramStart"/>
      <w:r w:rsidRPr="00B571E8">
        <w:rPr>
          <w:sz w:val="32"/>
          <w:szCs w:val="32"/>
        </w:rPr>
        <w:t>this</w:t>
      </w:r>
      <w:r>
        <w:rPr>
          <w:sz w:val="32"/>
          <w:szCs w:val="32"/>
        </w:rPr>
        <w:t xml:space="preserve"> </w:t>
      </w:r>
      <w:r w:rsidRPr="00B571E8">
        <w:rPr>
          <w:sz w:val="32"/>
          <w:szCs w:val="32"/>
        </w:rPr>
        <w:t xml:space="preserve"> two</w:t>
      </w:r>
      <w:proofErr w:type="gramEnd"/>
      <w:r w:rsidRPr="00B571E8">
        <w:rPr>
          <w:sz w:val="32"/>
          <w:szCs w:val="32"/>
        </w:rPr>
        <w:t xml:space="preserve"> features are explained in these project</w:t>
      </w:r>
      <w:r>
        <w:rPr>
          <w:sz w:val="32"/>
          <w:szCs w:val="32"/>
        </w:rPr>
        <w:t>.</w:t>
      </w:r>
    </w:p>
    <w:p w14:paraId="4177A377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## 5W's &amp; 1H and S.W.O.T analysis is in the below table</w:t>
      </w:r>
    </w:p>
    <w:p w14:paraId="59F0D829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# | 5W's &amp; 1H |</w:t>
      </w:r>
    </w:p>
    <w:p w14:paraId="07A1740A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*_What_  </w:t>
      </w:r>
    </w:p>
    <w:p w14:paraId="57ED60A0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-- wiper control system (WCS)</w:t>
      </w:r>
    </w:p>
    <w:p w14:paraId="575025F9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*_Where_</w:t>
      </w:r>
    </w:p>
    <w:p w14:paraId="38CD98E6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--Inside and </w:t>
      </w:r>
      <w:proofErr w:type="spellStart"/>
      <w:r w:rsidRPr="00B571E8">
        <w:rPr>
          <w:sz w:val="32"/>
          <w:szCs w:val="32"/>
        </w:rPr>
        <w:t>out side</w:t>
      </w:r>
      <w:proofErr w:type="spellEnd"/>
      <w:r w:rsidRPr="00B571E8">
        <w:rPr>
          <w:sz w:val="32"/>
          <w:szCs w:val="32"/>
        </w:rPr>
        <w:t xml:space="preserve"> the car</w:t>
      </w:r>
    </w:p>
    <w:p w14:paraId="426F886B" w14:textId="77777777" w:rsidR="00B571E8" w:rsidRPr="00B571E8" w:rsidRDefault="00B571E8" w:rsidP="00B571E8">
      <w:pPr>
        <w:rPr>
          <w:sz w:val="32"/>
          <w:szCs w:val="32"/>
        </w:rPr>
      </w:pPr>
    </w:p>
    <w:p w14:paraId="4BD15B0B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*_When_  </w:t>
      </w:r>
    </w:p>
    <w:p w14:paraId="399E9D99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--When the weather condition is bad (like in rain and snow) the wiper is </w:t>
      </w:r>
      <w:proofErr w:type="gramStart"/>
      <w:r w:rsidRPr="00B571E8">
        <w:rPr>
          <w:sz w:val="32"/>
          <w:szCs w:val="32"/>
        </w:rPr>
        <w:t>activate</w:t>
      </w:r>
      <w:proofErr w:type="gramEnd"/>
      <w:r w:rsidRPr="00B571E8">
        <w:rPr>
          <w:sz w:val="32"/>
          <w:szCs w:val="32"/>
        </w:rPr>
        <w:t xml:space="preserve"> and clean the car window</w:t>
      </w:r>
    </w:p>
    <w:p w14:paraId="3EA02D5C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*_Who_  </w:t>
      </w:r>
    </w:p>
    <w:p w14:paraId="21F8EDBA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--Who is driving or controlling the car</w:t>
      </w:r>
    </w:p>
    <w:p w14:paraId="4830D5B1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*_How_  </w:t>
      </w:r>
    </w:p>
    <w:p w14:paraId="1482B993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--By using STM like by multiple pushes on a button</w:t>
      </w:r>
    </w:p>
    <w:p w14:paraId="4529FF2F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# | S.W.O.T ANALYSIS |</w:t>
      </w:r>
    </w:p>
    <w:p w14:paraId="73D480D1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_Strengths_</w:t>
      </w:r>
    </w:p>
    <w:p w14:paraId="620F14FA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 No human interaction with car</w:t>
      </w:r>
    </w:p>
    <w:p w14:paraId="77A49BC6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 Manages all commands with one key automatically</w:t>
      </w:r>
    </w:p>
    <w:p w14:paraId="00F8FCC9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* </w:t>
      </w:r>
      <w:proofErr w:type="gramStart"/>
      <w:r w:rsidRPr="00B571E8">
        <w:rPr>
          <w:sz w:val="32"/>
          <w:szCs w:val="32"/>
        </w:rPr>
        <w:t>encryption</w:t>
      </w:r>
      <w:proofErr w:type="gramEnd"/>
      <w:r w:rsidRPr="00B571E8">
        <w:rPr>
          <w:sz w:val="32"/>
          <w:szCs w:val="32"/>
        </w:rPr>
        <w:t xml:space="preserve"> in data</w:t>
      </w:r>
    </w:p>
    <w:p w14:paraId="6B065640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_Weaknesses_</w:t>
      </w:r>
    </w:p>
    <w:p w14:paraId="2B180D28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 Unable to monitor status of car</w:t>
      </w:r>
    </w:p>
    <w:p w14:paraId="54BD81EF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 Range is limited</w:t>
      </w:r>
    </w:p>
    <w:p w14:paraId="052E95D4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 Wait for certain time after every command to press new command</w:t>
      </w:r>
    </w:p>
    <w:p w14:paraId="67369DFC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_Opportunities_</w:t>
      </w:r>
    </w:p>
    <w:p w14:paraId="0287E83F" w14:textId="4DE5DE2A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 The Scope of this sy</w:t>
      </w:r>
      <w:r w:rsidR="00E614A2">
        <w:rPr>
          <w:sz w:val="32"/>
          <w:szCs w:val="32"/>
        </w:rPr>
        <w:t>s</w:t>
      </w:r>
      <w:r w:rsidRPr="00B571E8">
        <w:rPr>
          <w:sz w:val="32"/>
          <w:szCs w:val="32"/>
        </w:rPr>
        <w:t>tem is huge in car control</w:t>
      </w:r>
    </w:p>
    <w:p w14:paraId="32E5773A" w14:textId="0688E28E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* can be used </w:t>
      </w:r>
      <w:proofErr w:type="gramStart"/>
      <w:r w:rsidRPr="00B571E8">
        <w:rPr>
          <w:sz w:val="32"/>
          <w:szCs w:val="32"/>
        </w:rPr>
        <w:t>where  the</w:t>
      </w:r>
      <w:proofErr w:type="gramEnd"/>
      <w:r w:rsidRPr="00B571E8">
        <w:rPr>
          <w:sz w:val="32"/>
          <w:szCs w:val="32"/>
        </w:rPr>
        <w:t xml:space="preserve"> car need these command</w:t>
      </w:r>
    </w:p>
    <w:p w14:paraId="281BCAB5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 Less cost</w:t>
      </w:r>
    </w:p>
    <w:p w14:paraId="4D3C5C0B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_Threats_</w:t>
      </w:r>
    </w:p>
    <w:p w14:paraId="6DE62A8F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* When new command is given without completing the current command it will not take current command</w:t>
      </w:r>
    </w:p>
    <w:p w14:paraId="3D3BB1E7" w14:textId="741E3D99" w:rsidR="00B571E8" w:rsidRPr="00420A3E" w:rsidRDefault="00B571E8" w:rsidP="00B571E8">
      <w:pPr>
        <w:rPr>
          <w:b/>
          <w:bCs/>
          <w:sz w:val="48"/>
          <w:szCs w:val="48"/>
        </w:rPr>
      </w:pPr>
      <w:r w:rsidRPr="00420A3E">
        <w:rPr>
          <w:b/>
          <w:bCs/>
          <w:sz w:val="48"/>
          <w:szCs w:val="48"/>
        </w:rPr>
        <w:lastRenderedPageBreak/>
        <w:t xml:space="preserve"> </w:t>
      </w:r>
      <w:proofErr w:type="gramStart"/>
      <w:r w:rsidRPr="00420A3E">
        <w:rPr>
          <w:b/>
          <w:bCs/>
          <w:sz w:val="48"/>
          <w:szCs w:val="48"/>
        </w:rPr>
        <w:t>Requirements</w:t>
      </w:r>
      <w:r w:rsidR="00420A3E">
        <w:rPr>
          <w:b/>
          <w:bCs/>
          <w:sz w:val="48"/>
          <w:szCs w:val="48"/>
        </w:rPr>
        <w:t xml:space="preserve"> :</w:t>
      </w:r>
      <w:proofErr w:type="gramEnd"/>
    </w:p>
    <w:p w14:paraId="4D8FB08B" w14:textId="1D4783D8" w:rsidR="00B571E8" w:rsidRPr="00420A3E" w:rsidRDefault="00B571E8" w:rsidP="00B571E8">
      <w:pPr>
        <w:rPr>
          <w:b/>
          <w:bCs/>
          <w:sz w:val="40"/>
          <w:szCs w:val="40"/>
        </w:rPr>
      </w:pPr>
      <w:r w:rsidRPr="00420A3E">
        <w:rPr>
          <w:b/>
          <w:bCs/>
          <w:sz w:val="40"/>
          <w:szCs w:val="40"/>
        </w:rPr>
        <w:t>High Level Requirements</w:t>
      </w:r>
    </w:p>
    <w:p w14:paraId="40F3BA87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ID | High Level Requirements |</w:t>
      </w:r>
    </w:p>
    <w:p w14:paraId="61479A11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-------- | -------------- |</w:t>
      </w:r>
    </w:p>
    <w:p w14:paraId="12EE73E4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HLR1 | It will start the car|</w:t>
      </w:r>
    </w:p>
    <w:p w14:paraId="60E0B304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HLR2 | It will start the wiper |</w:t>
      </w:r>
    </w:p>
    <w:p w14:paraId="27407B58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| HLR3 | It shall </w:t>
      </w:r>
      <w:proofErr w:type="spellStart"/>
      <w:proofErr w:type="gramStart"/>
      <w:r w:rsidRPr="00B571E8">
        <w:rPr>
          <w:sz w:val="32"/>
          <w:szCs w:val="32"/>
        </w:rPr>
        <w:t>seen</w:t>
      </w:r>
      <w:proofErr w:type="spellEnd"/>
      <w:proofErr w:type="gramEnd"/>
      <w:r w:rsidRPr="00B571E8">
        <w:rPr>
          <w:sz w:val="32"/>
          <w:szCs w:val="32"/>
        </w:rPr>
        <w:t xml:space="preserve"> speed of the wiper work |</w:t>
      </w:r>
    </w:p>
    <w:p w14:paraId="6FC89F1B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HLR4 | It will stop the wiper |</w:t>
      </w:r>
    </w:p>
    <w:p w14:paraId="7E8CBB3A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HLR5 | It will stop the car |</w:t>
      </w:r>
    </w:p>
    <w:p w14:paraId="5C8BF0E1" w14:textId="77777777" w:rsidR="00420A3E" w:rsidRDefault="00420A3E" w:rsidP="00B571E8">
      <w:pPr>
        <w:rPr>
          <w:sz w:val="32"/>
          <w:szCs w:val="32"/>
        </w:rPr>
      </w:pPr>
    </w:p>
    <w:p w14:paraId="1BB732F8" w14:textId="2D84D92A" w:rsidR="00B571E8" w:rsidRPr="00420A3E" w:rsidRDefault="00420A3E" w:rsidP="00B571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</w:t>
      </w:r>
      <w:r w:rsidR="00B571E8" w:rsidRPr="00420A3E">
        <w:rPr>
          <w:b/>
          <w:bCs/>
          <w:sz w:val="40"/>
          <w:szCs w:val="40"/>
        </w:rPr>
        <w:t>ow Level Requirements</w:t>
      </w:r>
    </w:p>
    <w:p w14:paraId="338940D1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| ID | Low Level Requirements for HLR1|    </w:t>
      </w:r>
    </w:p>
    <w:p w14:paraId="33885B22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----- | ----- |</w:t>
      </w:r>
    </w:p>
    <w:p w14:paraId="111CEC97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| LLR1.1 | If the User button is pressed Once, the red LED will be on |      </w:t>
      </w:r>
    </w:p>
    <w:p w14:paraId="1DAD0A0A" w14:textId="77777777" w:rsidR="00B571E8" w:rsidRPr="00B571E8" w:rsidRDefault="00B571E8" w:rsidP="00B571E8">
      <w:pPr>
        <w:rPr>
          <w:sz w:val="32"/>
          <w:szCs w:val="32"/>
        </w:rPr>
      </w:pPr>
    </w:p>
    <w:p w14:paraId="1266E96B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ID | Low Level Requirements for HLR2|</w:t>
      </w:r>
    </w:p>
    <w:p w14:paraId="111561CD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----- | ----- |</w:t>
      </w:r>
    </w:p>
    <w:p w14:paraId="7C55A439" w14:textId="2F82F460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LLR2.1 | If the User Button is pressed TWICE, Blue,</w:t>
      </w:r>
      <w:r w:rsidR="00420A3E">
        <w:rPr>
          <w:sz w:val="32"/>
          <w:szCs w:val="32"/>
        </w:rPr>
        <w:t xml:space="preserve"> </w:t>
      </w:r>
      <w:r w:rsidRPr="00B571E8">
        <w:rPr>
          <w:sz w:val="32"/>
          <w:szCs w:val="32"/>
        </w:rPr>
        <w:t>Green,</w:t>
      </w:r>
      <w:r w:rsidR="00E614A2">
        <w:rPr>
          <w:sz w:val="32"/>
          <w:szCs w:val="32"/>
        </w:rPr>
        <w:t xml:space="preserve"> </w:t>
      </w:r>
      <w:r w:rsidRPr="00B571E8">
        <w:rPr>
          <w:sz w:val="32"/>
          <w:szCs w:val="32"/>
        </w:rPr>
        <w:t>Orange LED's come ON at a time with set of frequency |</w:t>
      </w:r>
    </w:p>
    <w:p w14:paraId="7C8A2C18" w14:textId="77777777" w:rsidR="00B571E8" w:rsidRPr="00B571E8" w:rsidRDefault="00B571E8" w:rsidP="00B571E8">
      <w:pPr>
        <w:rPr>
          <w:sz w:val="32"/>
          <w:szCs w:val="32"/>
        </w:rPr>
      </w:pPr>
    </w:p>
    <w:p w14:paraId="5BCA8BA1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ID | Low Level Requirements for HLR3|</w:t>
      </w:r>
    </w:p>
    <w:p w14:paraId="045B8386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-------- | -------------- |</w:t>
      </w:r>
    </w:p>
    <w:p w14:paraId="45D14B99" w14:textId="012F3E94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| LLR3.1 </w:t>
      </w:r>
      <w:proofErr w:type="gramStart"/>
      <w:r w:rsidRPr="00B571E8">
        <w:rPr>
          <w:sz w:val="32"/>
          <w:szCs w:val="32"/>
        </w:rPr>
        <w:t>|  If</w:t>
      </w:r>
      <w:proofErr w:type="gramEnd"/>
      <w:r w:rsidRPr="00B571E8">
        <w:rPr>
          <w:sz w:val="32"/>
          <w:szCs w:val="32"/>
        </w:rPr>
        <w:t xml:space="preserve"> the User Button is pressed THIRD time, ON All LED's in CLOCKWISE manner an speed will increase |  </w:t>
      </w:r>
    </w:p>
    <w:p w14:paraId="094E14F6" w14:textId="77777777" w:rsidR="00B571E8" w:rsidRPr="00B571E8" w:rsidRDefault="00B571E8" w:rsidP="00B571E8">
      <w:pPr>
        <w:rPr>
          <w:sz w:val="32"/>
          <w:szCs w:val="32"/>
        </w:rPr>
      </w:pPr>
    </w:p>
    <w:p w14:paraId="1386D5D2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ID | Low Level Requirements for HLR4|</w:t>
      </w:r>
    </w:p>
    <w:p w14:paraId="36C59276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-------- | -------------- |</w:t>
      </w:r>
    </w:p>
    <w:p w14:paraId="5490830C" w14:textId="20E80C5E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 xml:space="preserve">| LLR4.1 | If the User Button is pressed FOURTH </w:t>
      </w:r>
      <w:proofErr w:type="gramStart"/>
      <w:r w:rsidRPr="00B571E8">
        <w:rPr>
          <w:sz w:val="32"/>
          <w:szCs w:val="32"/>
        </w:rPr>
        <w:t>time ,</w:t>
      </w:r>
      <w:proofErr w:type="gramEnd"/>
      <w:r w:rsidR="00420A3E">
        <w:rPr>
          <w:sz w:val="32"/>
          <w:szCs w:val="32"/>
        </w:rPr>
        <w:t xml:space="preserve"> </w:t>
      </w:r>
      <w:r w:rsidRPr="00B571E8">
        <w:rPr>
          <w:sz w:val="32"/>
          <w:szCs w:val="32"/>
        </w:rPr>
        <w:t xml:space="preserve">all LED's on </w:t>
      </w:r>
      <w:proofErr w:type="spellStart"/>
      <w:r w:rsidRPr="00B571E8">
        <w:rPr>
          <w:sz w:val="32"/>
          <w:szCs w:val="32"/>
        </w:rPr>
        <w:t>anticlock</w:t>
      </w:r>
      <w:proofErr w:type="spellEnd"/>
      <w:r w:rsidRPr="00B571E8">
        <w:rPr>
          <w:sz w:val="32"/>
          <w:szCs w:val="32"/>
        </w:rPr>
        <w:t xml:space="preserve"> manner |</w:t>
      </w:r>
    </w:p>
    <w:p w14:paraId="47003674" w14:textId="77777777" w:rsidR="00B571E8" w:rsidRPr="00B571E8" w:rsidRDefault="00B571E8" w:rsidP="00B571E8">
      <w:pPr>
        <w:rPr>
          <w:sz w:val="32"/>
          <w:szCs w:val="32"/>
        </w:rPr>
      </w:pPr>
    </w:p>
    <w:p w14:paraId="6E35EAD6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ID | Low Level Requirements for HLR5|</w:t>
      </w:r>
    </w:p>
    <w:p w14:paraId="257F06C2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-------- | -------------- |</w:t>
      </w:r>
    </w:p>
    <w:p w14:paraId="1533136D" w14:textId="77777777" w:rsidR="00B571E8" w:rsidRPr="00B571E8" w:rsidRDefault="00B571E8" w:rsidP="00B571E8">
      <w:pPr>
        <w:rPr>
          <w:sz w:val="32"/>
          <w:szCs w:val="32"/>
        </w:rPr>
      </w:pPr>
      <w:r w:rsidRPr="00B571E8">
        <w:rPr>
          <w:sz w:val="32"/>
          <w:szCs w:val="32"/>
        </w:rPr>
        <w:t>| LLR5.1 | If the User Button is pressed FIVTH times, the red LED will be off |</w:t>
      </w:r>
    </w:p>
    <w:p w14:paraId="7C166C43" w14:textId="659504DA" w:rsidR="00E418F0" w:rsidRDefault="00E418F0" w:rsidP="00B571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D7989C" w14:textId="77777777" w:rsidR="00E418F0" w:rsidRPr="00E418F0" w:rsidRDefault="00E418F0" w:rsidP="00E418F0">
      <w:pPr>
        <w:rPr>
          <w:sz w:val="32"/>
          <w:szCs w:val="32"/>
        </w:rPr>
      </w:pPr>
    </w:p>
    <w:sectPr w:rsidR="00E418F0" w:rsidRPr="00E4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F0"/>
    <w:rsid w:val="00057563"/>
    <w:rsid w:val="00420A3E"/>
    <w:rsid w:val="00687891"/>
    <w:rsid w:val="00B571E8"/>
    <w:rsid w:val="00E1626B"/>
    <w:rsid w:val="00E418F0"/>
    <w:rsid w:val="00E6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A789"/>
  <w15:chartTrackingRefBased/>
  <w15:docId w15:val="{BC990EAF-6D65-4DD3-9DB1-A8832EB3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Asha</dc:creator>
  <cp:keywords/>
  <dc:description/>
  <cp:lastModifiedBy>R Asha</cp:lastModifiedBy>
  <cp:revision>2</cp:revision>
  <dcterms:created xsi:type="dcterms:W3CDTF">2022-05-14T13:19:00Z</dcterms:created>
  <dcterms:modified xsi:type="dcterms:W3CDTF">2022-05-14T13:19:00Z</dcterms:modified>
</cp:coreProperties>
</file>