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3F1D" w14:textId="1F0A8F01" w:rsidR="00DF0C9A" w:rsidRDefault="007500A0">
      <w:pPr>
        <w:rPr>
          <w:noProof/>
        </w:rPr>
      </w:pPr>
      <w:r>
        <w:rPr>
          <w:noProof/>
        </w:rPr>
        <w:t>CPU PERFORMANCE:</w:t>
      </w:r>
    </w:p>
    <w:p w14:paraId="731CE736" w14:textId="598E9E59" w:rsidR="007500A0" w:rsidRDefault="007500A0">
      <w:r>
        <w:rPr>
          <w:noProof/>
        </w:rPr>
        <w:drawing>
          <wp:inline distT="0" distB="0" distL="0" distR="0" wp14:anchorId="4F5D9EDD" wp14:editId="535A51E8">
            <wp:extent cx="5731510" cy="38100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8701" cy="381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0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0A0"/>
    <w:rsid w:val="007500A0"/>
    <w:rsid w:val="00DF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A2BD"/>
  <w15:chartTrackingRefBased/>
  <w15:docId w15:val="{64022CC4-F7A7-4703-9E5F-AE7CDF72F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sherildessaints@gmail.com</dc:creator>
  <cp:keywords/>
  <dc:description/>
  <cp:lastModifiedBy>sherildessaints@gmail.com</cp:lastModifiedBy>
  <cp:revision>1</cp:revision>
  <dcterms:created xsi:type="dcterms:W3CDTF">2023-02-12T09:07:00Z</dcterms:created>
  <dcterms:modified xsi:type="dcterms:W3CDTF">2023-02-12T09:18:00Z</dcterms:modified>
</cp:coreProperties>
</file>