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03-Mar-22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6 - Predictive Parsing Table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6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>To write a program to show predictive parsing table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Start the program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Initialize the required variables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Get the number of coordinates and productions from the user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Perform the following: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>For (each production A  →  α in G)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>For (each terminal a in FIRST(α))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>Add A  →  α to M[A,a];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>If (ε is in FIRST(α))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>For (each symbol b in FOLLOW(A))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>Add A  →  α to M[A,b]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Print the resulting stack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Print if the grammar is accepted or not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Exit the program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gram = {"E":["E+T","T"],"T":["T*F","F"],"F":["(E)","i"],"S":["CC"],"C":["eC","d"],}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removeDirectLR(gramA,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temp,tempCr,tempInCr = gramA[A],[],[]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tempInCr.append(i[1:]+[A+"'"])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tempCr.append(i+[A+"'"])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tempInCr.append(["e"])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gramA[A],gramA[A+"'"] = tempCr,tempInCr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checkForIndirect(gramA, a, ai):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 not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return False 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True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checkForIndirect(gramA, a,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rep(gramA,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temp,newTemp = gramA[A],[]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checkForIndirect(gramA, A, i[0]):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gramA[i[0]]: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t=[]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t+=i[1:]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newTemp.append(t)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 = newTemp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rem(gram):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c,conv,gramA,revconv = 1,{},{},{}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conv[j] = "A"+str(c)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gramA["A"+str(c)]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[]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k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temp.append(conv[k])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gramA[conv[i]].append(temp)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range(c-1,0,-1):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range(0,i):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aj = gramA[ai][0][0]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ai!=aj 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aj in gramA and checkForIndirect(gramA,ai,aj):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rep(gramA,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range(1,c):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ai==j[0]: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removeDirectLR(gramA,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a.replace(conv[j],j)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revconv[i] = a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m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m in revconv: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k.append(m.replace(m,revconv[m]))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op[revconv[i]] = l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op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result,terminals = rem(gram),[]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result[i]: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k not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terminals+=[k]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terminals = list(set(terminals))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first(gram,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[term]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gram[term]: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a.append(i[0])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elif i[0]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+= first(gram,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firsts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firsts[i] = first(result,i)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follow(gram,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rule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gram[rule]: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in 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temp,indx = i,i.index(term)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indx+1!=len(i):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i[-1] in firsts: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a+=firsts[i[-1]]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a+=["e"]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rule != term and "e" in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 follow(gram,rule)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follows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 = list(set(follow(result,i)))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"e" in follows[i]: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follows[i].pop(follows[i].index("e"))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follows[i]+=["$"]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resMod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result[i]: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""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temp+=k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l.append(temp)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resMod[i] = l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tterm = list(terminals)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tterm.pop(tterm.index("e"))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tterm+=["d"]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pptable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j in firsts[i]: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pptable[(i,j)]=resMod[i[0]][0]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pptable[(i,j)]=""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"e" in firsts[i]: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j in follows[i]: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pptable[(i,j)]="e" 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pptable[("F","i")] = "i"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toprint = f'{"":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toprint+= f'|{i: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print(toprint)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 = f'{i: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pptable[(i,j)]!="":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toprint+=f'|{i+"-&gt;"+pptable[(i,j)]: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toprint+=f'|{pptable[(i,j)]: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print(f'{"-":-&lt;76}')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print(toprint)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180455" cy="3092450"/>
            <wp:effectExtent l="0" t="0" r="1079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762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3092450"/>
            <wp:effectExtent l="0" t="0" r="1079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6944" b="405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3098800"/>
            <wp:effectExtent l="0" t="0" r="10795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6926" b="389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3104515"/>
            <wp:effectExtent l="0" t="0" r="10795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6597" b="405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2316480"/>
            <wp:effectExtent l="0" t="0" r="1079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32328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5443855" cy="2414905"/>
            <wp:effectExtent l="0" t="0" r="4445" b="444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3514" t="21985" r="41570" b="3468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Predictive parsing table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D224F"/>
    <w:multiLevelType w:val="singleLevel"/>
    <w:tmpl w:val="2F6D22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E702C"/>
    <w:rsid w:val="0E1F6C5E"/>
    <w:rsid w:val="233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2022-03-03T02:54:00Z</dcterms:created>
  <dc:creator>91782</dc:creator>
  <cp:lastModifiedBy>91782</cp:lastModifiedBy>
  <dcterms:modified xsi:type="dcterms:W3CDTF">2022-04-11T05:15:08Z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D525A3E83BED40E6A98462D42D9DF39F</vt:lpwstr>
  </property>
</Properties>
</file>