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Platelet count, 10^3/uL (beta coefficient per 1-SD 3.48 (95% CI 2.36 to 4.60),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3.48 (95% CI 2.36 to 4.60)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