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Platelet count, 10^3/uL (beta coefficient per 1-SD 3.12 (95% CI 2.11 to 4.13),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3.12 (95% CI 2.11 to 4.13)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