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HDL cholesterol, mg/dL (beta coefficient -4.67 (95% CI -5.46 to -3.88),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-4.67 (95% CI -5.46 to -3.88)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