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Platelet count, 10^3/uL (beta coefficient per 1-SD 9.08 (95% CI 7.76 to 10.40),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9.08 (95% CI 7.76 to 10.40)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