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White blood cell count, 10^3/uL (beta coefficient 0.97 (95% CI 0.89 to 1.04),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0.97 (95% CI 0.89 to 1.04)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