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49FD4" w14:textId="77777777" w:rsidR="002B71BD" w:rsidRDefault="002B71BD" w:rsidP="006A2E5A">
      <w:pPr>
        <w:jc w:val="center"/>
        <w:rPr>
          <w:rFonts w:ascii="Arial" w:hAnsi="Arial" w:cs="Arial"/>
          <w:b/>
          <w:caps/>
          <w:sz w:val="20"/>
          <w:u w:val="single"/>
        </w:rPr>
      </w:pPr>
    </w:p>
    <w:p w14:paraId="4CE43DBD" w14:textId="77777777" w:rsidR="006A2E5A" w:rsidRPr="00117D24" w:rsidRDefault="002D213E" w:rsidP="006A2E5A">
      <w:pPr>
        <w:jc w:val="center"/>
        <w:rPr>
          <w:rFonts w:ascii="Arial" w:hAnsi="Arial" w:cs="Arial"/>
          <w:b/>
          <w:caps/>
          <w:sz w:val="20"/>
          <w:u w:val="single"/>
        </w:rPr>
      </w:pPr>
      <w:r w:rsidRPr="00117D24">
        <w:rPr>
          <w:rFonts w:ascii="Arial" w:hAnsi="Arial" w:cs="Arial"/>
          <w:b/>
          <w:caps/>
          <w:sz w:val="20"/>
          <w:u w:val="single"/>
        </w:rPr>
        <w:t>READ and Acknowledge Manual</w:t>
      </w:r>
      <w:r w:rsidR="006A2E5A" w:rsidRPr="00117D24">
        <w:rPr>
          <w:rFonts w:ascii="Arial" w:hAnsi="Arial" w:cs="Arial"/>
          <w:b/>
          <w:caps/>
          <w:sz w:val="20"/>
          <w:u w:val="single"/>
        </w:rPr>
        <w:t xml:space="preserve"> </w:t>
      </w:r>
    </w:p>
    <w:p w14:paraId="6B215E90" w14:textId="77777777" w:rsidR="006A2E5A" w:rsidRPr="00117D24" w:rsidRDefault="006A2E5A" w:rsidP="006A2E5A">
      <w:pPr>
        <w:tabs>
          <w:tab w:val="left" w:pos="1800"/>
          <w:tab w:val="left" w:pos="5760"/>
          <w:tab w:val="right" w:pos="9000"/>
        </w:tabs>
        <w:spacing w:after="120"/>
        <w:rPr>
          <w:rFonts w:ascii="Arial" w:hAnsi="Arial" w:cs="Arial"/>
          <w:sz w:val="18"/>
          <w:szCs w:val="18"/>
        </w:rPr>
      </w:pPr>
    </w:p>
    <w:p w14:paraId="7A35B185" w14:textId="77777777" w:rsidR="0082454E" w:rsidRPr="00117D24" w:rsidRDefault="0082454E" w:rsidP="0082454E">
      <w:pPr>
        <w:rPr>
          <w:rFonts w:ascii="Arial" w:hAnsi="Arial" w:cs="Arial"/>
          <w:sz w:val="18"/>
          <w:szCs w:val="18"/>
          <w:lang w:val="it-IT"/>
        </w:rPr>
      </w:pPr>
    </w:p>
    <w:tbl>
      <w:tblPr>
        <w:tblW w:w="4943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9"/>
        <w:gridCol w:w="1951"/>
        <w:gridCol w:w="757"/>
        <w:gridCol w:w="2881"/>
        <w:gridCol w:w="1876"/>
      </w:tblGrid>
      <w:tr w:rsidR="002665CB" w:rsidRPr="00117D24" w14:paraId="7BF24589" w14:textId="77777777">
        <w:tc>
          <w:tcPr>
            <w:tcW w:w="1539" w:type="dxa"/>
            <w:vAlign w:val="bottom"/>
          </w:tcPr>
          <w:p w14:paraId="78E83B37" w14:textId="77777777" w:rsidR="0082454E" w:rsidRPr="00117D24" w:rsidRDefault="0082454E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117D24">
              <w:rPr>
                <w:rFonts w:ascii="Arial" w:hAnsi="Arial" w:cs="Arial"/>
                <w:sz w:val="18"/>
                <w:szCs w:val="18"/>
                <w:lang w:val="it-IT"/>
              </w:rPr>
              <w:t>Vessel: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34AF96" w14:textId="77777777" w:rsidR="0082454E" w:rsidRPr="00117D24" w:rsidRDefault="0082454E" w:rsidP="00255B7D">
            <w:pPr>
              <w:pStyle w:val="tabletext"/>
              <w:rPr>
                <w:rFonts w:ascii="Arial" w:hAnsi="Arial" w:cs="Arial"/>
                <w:lang w:val="it-IT"/>
              </w:rPr>
            </w:pPr>
            <w:r w:rsidRPr="00117D24">
              <w:rPr>
                <w:rFonts w:ascii="Arial" w:hAnsi="Arial" w:cs="Arial"/>
                <w:lang w:val="it-IT"/>
              </w:rPr>
              <w:t> </w:t>
            </w:r>
          </w:p>
        </w:tc>
        <w:tc>
          <w:tcPr>
            <w:tcW w:w="757" w:type="dxa"/>
          </w:tcPr>
          <w:p w14:paraId="0040B1B0" w14:textId="77777777" w:rsidR="0082454E" w:rsidRPr="00117D24" w:rsidRDefault="0082454E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ED5626" w14:textId="77777777" w:rsidR="0082454E" w:rsidRPr="00117D24" w:rsidRDefault="00962FC6" w:rsidP="00255B7D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17D24">
              <w:rPr>
                <w:rFonts w:ascii="Arial" w:hAnsi="Arial" w:cs="Arial"/>
                <w:sz w:val="18"/>
                <w:szCs w:val="18"/>
                <w:lang w:val="fr-FR"/>
              </w:rPr>
              <w:t>Name of Manual :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D445" w14:textId="77777777" w:rsidR="0082454E" w:rsidRPr="00117D24" w:rsidRDefault="0082454E" w:rsidP="00255B7D">
            <w:pPr>
              <w:pStyle w:val="tabletext"/>
              <w:rPr>
                <w:rFonts w:ascii="Arial" w:hAnsi="Arial" w:cs="Arial"/>
                <w:lang w:val="fr-FR"/>
              </w:rPr>
            </w:pPr>
            <w:r w:rsidRPr="00117D24">
              <w:rPr>
                <w:rFonts w:ascii="Arial" w:hAnsi="Arial" w:cs="Arial"/>
                <w:lang w:val="fr-FR"/>
              </w:rPr>
              <w:t> </w:t>
            </w:r>
          </w:p>
        </w:tc>
      </w:tr>
      <w:tr w:rsidR="002665CB" w:rsidRPr="00117D24" w14:paraId="29FD5531" w14:textId="77777777">
        <w:tc>
          <w:tcPr>
            <w:tcW w:w="1539" w:type="dxa"/>
            <w:vAlign w:val="bottom"/>
          </w:tcPr>
          <w:p w14:paraId="18629D3F" w14:textId="77777777" w:rsidR="0082454E" w:rsidRPr="00117D24" w:rsidRDefault="00962FC6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17D24">
              <w:rPr>
                <w:rFonts w:ascii="Arial" w:hAnsi="Arial" w:cs="Arial"/>
                <w:sz w:val="18"/>
                <w:szCs w:val="18"/>
                <w:lang w:val="fr-FR"/>
              </w:rPr>
              <w:t>Manual Location :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3732C3" w14:textId="77777777" w:rsidR="0082454E" w:rsidRPr="00117D24" w:rsidRDefault="0082454E" w:rsidP="00255B7D">
            <w:pPr>
              <w:pStyle w:val="tabletext"/>
              <w:rPr>
                <w:rFonts w:ascii="Arial" w:hAnsi="Arial" w:cs="Arial"/>
                <w:lang w:val="fr-FR"/>
              </w:rPr>
            </w:pPr>
          </w:p>
        </w:tc>
        <w:tc>
          <w:tcPr>
            <w:tcW w:w="757" w:type="dxa"/>
          </w:tcPr>
          <w:p w14:paraId="52A31125" w14:textId="77777777" w:rsidR="0082454E" w:rsidRPr="00117D24" w:rsidRDefault="0082454E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8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D59C05" w14:textId="0BB6231D" w:rsidR="0082454E" w:rsidRPr="00117D24" w:rsidRDefault="00962FC6" w:rsidP="00255B7D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proofErr w:type="spellStart"/>
            <w:r w:rsidRPr="00117D24">
              <w:rPr>
                <w:rFonts w:ascii="Arial" w:hAnsi="Arial" w:cs="Arial"/>
                <w:sz w:val="18"/>
                <w:szCs w:val="18"/>
                <w:lang w:val="fr-FR"/>
              </w:rPr>
              <w:t>Transmittal</w:t>
            </w:r>
            <w:proofErr w:type="spellEnd"/>
            <w:r w:rsidRPr="00117D24">
              <w:rPr>
                <w:rFonts w:ascii="Arial" w:hAnsi="Arial" w:cs="Arial"/>
                <w:sz w:val="18"/>
                <w:szCs w:val="18"/>
                <w:lang w:val="fr-FR"/>
              </w:rPr>
              <w:t xml:space="preserve"> /</w:t>
            </w:r>
            <w:r w:rsidR="002665CB" w:rsidRPr="00117D24">
              <w:rPr>
                <w:rFonts w:ascii="Arial" w:hAnsi="Arial" w:cs="Arial"/>
                <w:sz w:val="18"/>
                <w:szCs w:val="18"/>
                <w:lang w:val="en-CA"/>
              </w:rPr>
              <w:t xml:space="preserve">Document </w:t>
            </w:r>
            <w:r w:rsidR="00EB6381" w:rsidRPr="00117D24">
              <w:rPr>
                <w:rFonts w:ascii="Arial" w:hAnsi="Arial" w:cs="Arial"/>
                <w:sz w:val="18"/>
                <w:szCs w:val="18"/>
                <w:lang w:val="en-CA"/>
              </w:rPr>
              <w:t>No :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F5505" w14:textId="77777777" w:rsidR="0082454E" w:rsidRPr="00117D24" w:rsidRDefault="0082454E" w:rsidP="00255B7D">
            <w:pPr>
              <w:pStyle w:val="tabletext"/>
              <w:rPr>
                <w:rFonts w:ascii="Arial" w:hAnsi="Arial" w:cs="Arial"/>
                <w:lang w:val="en-CA"/>
              </w:rPr>
            </w:pPr>
            <w:r w:rsidRPr="00117D24">
              <w:rPr>
                <w:rFonts w:ascii="Arial" w:hAnsi="Arial" w:cs="Arial"/>
                <w:lang w:val="en-CA"/>
              </w:rPr>
              <w:t> </w:t>
            </w:r>
          </w:p>
        </w:tc>
      </w:tr>
    </w:tbl>
    <w:p w14:paraId="76BA115D" w14:textId="77777777" w:rsidR="0082454E" w:rsidRPr="00117D24" w:rsidRDefault="0082454E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5B391172" w14:textId="77777777" w:rsidR="002665CB" w:rsidRPr="00117D24" w:rsidRDefault="002665CB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375F3B93" w14:textId="77777777" w:rsidR="002665CB" w:rsidRPr="00117D24" w:rsidRDefault="000615F6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  <w:r w:rsidRPr="00117D24">
        <w:rPr>
          <w:rFonts w:ascii="Arial" w:hAnsi="Arial" w:cs="Arial"/>
          <w:b w:val="0"/>
          <w:bCs w:val="0"/>
          <w:sz w:val="18"/>
          <w:szCs w:val="18"/>
        </w:rPr>
        <w:t xml:space="preserve">All shipboard Officers shall read the complete </w:t>
      </w:r>
      <w:r w:rsidR="008C5C95" w:rsidRPr="00117D24">
        <w:rPr>
          <w:rFonts w:ascii="Arial" w:hAnsi="Arial" w:cs="Arial"/>
          <w:b w:val="0"/>
          <w:bCs w:val="0"/>
          <w:sz w:val="18"/>
          <w:szCs w:val="18"/>
        </w:rPr>
        <w:t xml:space="preserve">SMS </w:t>
      </w:r>
      <w:r w:rsidRPr="00117D24">
        <w:rPr>
          <w:rFonts w:ascii="Arial" w:hAnsi="Arial" w:cs="Arial"/>
          <w:b w:val="0"/>
          <w:bCs w:val="0"/>
          <w:sz w:val="18"/>
          <w:szCs w:val="18"/>
        </w:rPr>
        <w:t>manual</w:t>
      </w:r>
      <w:r w:rsidR="00DE570C" w:rsidRPr="00117D24">
        <w:rPr>
          <w:rFonts w:ascii="Arial" w:hAnsi="Arial" w:cs="Arial"/>
          <w:b w:val="0"/>
          <w:bCs w:val="0"/>
          <w:sz w:val="18"/>
          <w:szCs w:val="18"/>
        </w:rPr>
        <w:t>s</w:t>
      </w:r>
      <w:r w:rsidR="003E3563" w:rsidRPr="00117D24">
        <w:rPr>
          <w:rFonts w:ascii="Arial" w:hAnsi="Arial" w:cs="Arial"/>
          <w:b w:val="0"/>
          <w:bCs w:val="0"/>
          <w:sz w:val="18"/>
          <w:szCs w:val="18"/>
        </w:rPr>
        <w:t xml:space="preserve"> (Level 1 &amp; 2)</w:t>
      </w:r>
      <w:r w:rsidRPr="00117D24">
        <w:rPr>
          <w:rFonts w:ascii="Arial" w:hAnsi="Arial" w:cs="Arial"/>
          <w:b w:val="0"/>
          <w:bCs w:val="0"/>
          <w:sz w:val="18"/>
          <w:szCs w:val="18"/>
        </w:rPr>
        <w:t xml:space="preserve"> within one month of joining the vessel and </w:t>
      </w:r>
      <w:r w:rsidR="002665CB" w:rsidRPr="00117D24">
        <w:rPr>
          <w:rFonts w:ascii="Arial" w:hAnsi="Arial" w:cs="Arial"/>
          <w:b w:val="0"/>
          <w:bCs w:val="0"/>
          <w:sz w:val="18"/>
          <w:szCs w:val="18"/>
        </w:rPr>
        <w:t xml:space="preserve">as </w:t>
      </w:r>
      <w:r w:rsidR="0082454E" w:rsidRPr="00117D24">
        <w:rPr>
          <w:rFonts w:ascii="Arial" w:hAnsi="Arial" w:cs="Arial"/>
          <w:b w:val="0"/>
          <w:bCs w:val="0"/>
          <w:sz w:val="18"/>
          <w:szCs w:val="18"/>
        </w:rPr>
        <w:t>for the amendment</w:t>
      </w:r>
      <w:r w:rsidR="002665CB" w:rsidRPr="00117D24">
        <w:rPr>
          <w:rFonts w:ascii="Arial" w:hAnsi="Arial" w:cs="Arial"/>
          <w:b w:val="0"/>
          <w:bCs w:val="0"/>
          <w:sz w:val="18"/>
          <w:szCs w:val="18"/>
        </w:rPr>
        <w:t>s</w:t>
      </w:r>
      <w:r w:rsidR="0082454E" w:rsidRPr="00117D24">
        <w:rPr>
          <w:rFonts w:ascii="Arial" w:hAnsi="Arial" w:cs="Arial"/>
          <w:b w:val="0"/>
          <w:bCs w:val="0"/>
          <w:sz w:val="18"/>
          <w:szCs w:val="18"/>
        </w:rPr>
        <w:t xml:space="preserve"> made </w:t>
      </w:r>
      <w:r w:rsidR="002665CB" w:rsidRPr="00117D24">
        <w:rPr>
          <w:rFonts w:ascii="Arial" w:hAnsi="Arial" w:cs="Arial"/>
          <w:b w:val="0"/>
          <w:bCs w:val="0"/>
          <w:sz w:val="18"/>
          <w:szCs w:val="18"/>
        </w:rPr>
        <w:t xml:space="preserve">to manual to read </w:t>
      </w:r>
      <w:r w:rsidR="0082454E" w:rsidRPr="00117D24">
        <w:rPr>
          <w:rFonts w:ascii="Arial" w:hAnsi="Arial" w:cs="Arial"/>
          <w:b w:val="0"/>
          <w:bCs w:val="0"/>
          <w:sz w:val="18"/>
          <w:szCs w:val="18"/>
        </w:rPr>
        <w:t xml:space="preserve">within one week </w:t>
      </w:r>
      <w:r w:rsidR="002665CB" w:rsidRPr="00117D24">
        <w:rPr>
          <w:rFonts w:ascii="Arial" w:hAnsi="Arial" w:cs="Arial"/>
          <w:b w:val="0"/>
          <w:bCs w:val="0"/>
          <w:sz w:val="18"/>
          <w:szCs w:val="18"/>
        </w:rPr>
        <w:t xml:space="preserve">after received </w:t>
      </w:r>
      <w:r w:rsidR="0082454E" w:rsidRPr="00117D24">
        <w:rPr>
          <w:rFonts w:ascii="Arial" w:hAnsi="Arial" w:cs="Arial"/>
          <w:b w:val="0"/>
          <w:bCs w:val="0"/>
          <w:sz w:val="18"/>
          <w:szCs w:val="18"/>
        </w:rPr>
        <w:t xml:space="preserve">and </w:t>
      </w:r>
      <w:r w:rsidRPr="00117D24">
        <w:rPr>
          <w:rFonts w:ascii="Arial" w:hAnsi="Arial" w:cs="Arial"/>
          <w:b w:val="0"/>
          <w:bCs w:val="0"/>
          <w:sz w:val="18"/>
          <w:szCs w:val="18"/>
        </w:rPr>
        <w:t xml:space="preserve">sign herein. </w:t>
      </w:r>
    </w:p>
    <w:p w14:paraId="5B7D453A" w14:textId="77777777" w:rsidR="001F5D92" w:rsidRPr="00117D24" w:rsidRDefault="001F5D92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6FD59F34" w14:textId="77777777" w:rsidR="006A2E5A" w:rsidRPr="00117D24" w:rsidRDefault="000615F6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  <w:r w:rsidRPr="00117D24">
        <w:rPr>
          <w:rFonts w:ascii="Arial" w:hAnsi="Arial" w:cs="Arial"/>
          <w:b w:val="0"/>
          <w:bCs w:val="0"/>
          <w:sz w:val="18"/>
          <w:szCs w:val="18"/>
        </w:rPr>
        <w:t xml:space="preserve">For Ratings who are not proficient in reading the English language, the Master, or persons delegated by the Master are to brief them verbally. </w:t>
      </w:r>
    </w:p>
    <w:p w14:paraId="714985A0" w14:textId="77777777" w:rsidR="008C5C95" w:rsidRPr="00117D24" w:rsidRDefault="008C5C95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2C982F28" w14:textId="77777777" w:rsidR="008C5C95" w:rsidRPr="00117D24" w:rsidRDefault="008C5C95" w:rsidP="00DE570C">
      <w:pPr>
        <w:suppressAutoHyphens/>
        <w:ind w:right="3"/>
        <w:jc w:val="both"/>
        <w:rPr>
          <w:rFonts w:ascii="Arial" w:hAnsi="Arial" w:cs="Arial"/>
          <w:spacing w:val="-3"/>
          <w:sz w:val="18"/>
          <w:szCs w:val="18"/>
        </w:rPr>
      </w:pPr>
      <w:r w:rsidRPr="00117D24">
        <w:rPr>
          <w:rFonts w:ascii="Arial" w:hAnsi="Arial" w:cs="Arial"/>
          <w:bCs/>
          <w:sz w:val="18"/>
          <w:szCs w:val="18"/>
        </w:rPr>
        <w:t xml:space="preserve">For the Level 3 manuals e.g. </w:t>
      </w:r>
      <w:r w:rsidRPr="00117D24">
        <w:rPr>
          <w:rFonts w:ascii="Arial" w:hAnsi="Arial" w:cs="Arial"/>
          <w:spacing w:val="-3"/>
          <w:sz w:val="18"/>
          <w:szCs w:val="18"/>
        </w:rPr>
        <w:t xml:space="preserve">SOLAS Training Manual, </w:t>
      </w:r>
      <w:r w:rsidRPr="00117D24">
        <w:rPr>
          <w:rFonts w:ascii="Arial" w:hAnsi="Arial" w:cs="Arial"/>
          <w:bCs/>
          <w:sz w:val="18"/>
          <w:szCs w:val="18"/>
        </w:rPr>
        <w:t xml:space="preserve">BWMP, VOC, SOPEP, VRP, VGP, </w:t>
      </w:r>
      <w:r w:rsidR="004E7841" w:rsidRPr="00117D24">
        <w:rPr>
          <w:rFonts w:ascii="Arial" w:hAnsi="Arial" w:cs="Arial"/>
          <w:bCs/>
          <w:sz w:val="18"/>
          <w:szCs w:val="18"/>
        </w:rPr>
        <w:t>GM</w:t>
      </w:r>
      <w:r w:rsidRPr="00117D24">
        <w:rPr>
          <w:rFonts w:ascii="Arial" w:hAnsi="Arial" w:cs="Arial"/>
          <w:bCs/>
          <w:sz w:val="18"/>
          <w:szCs w:val="18"/>
        </w:rPr>
        <w:t xml:space="preserve">P, STS operations plan, ETA, SEEMP, Bio-fouling Management Plan, Pest Control Management Plan,  </w:t>
      </w:r>
      <w:r w:rsidRPr="00117D24">
        <w:rPr>
          <w:rFonts w:ascii="Arial" w:hAnsi="Arial" w:cs="Arial"/>
          <w:spacing w:val="-3"/>
          <w:sz w:val="18"/>
          <w:szCs w:val="18"/>
        </w:rPr>
        <w:t xml:space="preserve">Plans and Procedures for recovery persons from the water etc…., the Responsible persons shall read and sign this form.  </w:t>
      </w:r>
    </w:p>
    <w:p w14:paraId="6555D7E3" w14:textId="77777777" w:rsidR="008C5C95" w:rsidRPr="00117D24" w:rsidRDefault="008C5C95" w:rsidP="004636C8">
      <w:pPr>
        <w:spacing w:after="120"/>
        <w:jc w:val="both"/>
        <w:rPr>
          <w:rFonts w:ascii="Arial" w:hAnsi="Arial" w:cs="Arial"/>
          <w:sz w:val="18"/>
          <w:szCs w:val="18"/>
        </w:rPr>
      </w:pPr>
    </w:p>
    <w:tbl>
      <w:tblPr>
        <w:tblW w:w="89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2648"/>
        <w:gridCol w:w="1409"/>
        <w:gridCol w:w="1192"/>
        <w:gridCol w:w="1192"/>
        <w:gridCol w:w="1701"/>
      </w:tblGrid>
      <w:tr w:rsidR="000615F6" w:rsidRPr="00117D24" w14:paraId="58332D31" w14:textId="77777777">
        <w:trPr>
          <w:jc w:val="center"/>
        </w:trPr>
        <w:tc>
          <w:tcPr>
            <w:tcW w:w="7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480ECF" w14:textId="77777777" w:rsidR="000615F6" w:rsidRPr="00117D24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7D24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2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CF1E4" w14:textId="77777777" w:rsidR="000615F6" w:rsidRPr="00117D24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7D24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8897BD" w14:textId="77777777" w:rsidR="000615F6" w:rsidRPr="00117D24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7D24">
              <w:rPr>
                <w:rFonts w:ascii="Arial" w:hAnsi="Arial" w:cs="Arial"/>
                <w:b/>
                <w:sz w:val="18"/>
                <w:szCs w:val="18"/>
              </w:rPr>
              <w:t>Rank/ Designation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31F452" w14:textId="77777777" w:rsidR="000615F6" w:rsidRPr="00117D24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7D24">
              <w:rPr>
                <w:rFonts w:ascii="Arial" w:hAnsi="Arial" w:cs="Arial"/>
                <w:b/>
                <w:sz w:val="18"/>
                <w:szCs w:val="18"/>
              </w:rPr>
              <w:t>Date Joined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76AC47" w14:textId="77777777" w:rsidR="000615F6" w:rsidRPr="00117D24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7D24">
              <w:rPr>
                <w:rFonts w:ascii="Arial" w:hAnsi="Arial" w:cs="Arial"/>
                <w:b/>
                <w:sz w:val="18"/>
                <w:szCs w:val="18"/>
              </w:rPr>
              <w:t>Date   Read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BC0C5D" w14:textId="77777777" w:rsidR="000615F6" w:rsidRPr="00117D24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7D24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</w:tr>
      <w:tr w:rsidR="000615F6" w:rsidRPr="00117D24" w14:paraId="6BEDDCC3" w14:textId="77777777">
        <w:trPr>
          <w:jc w:val="center"/>
        </w:trPr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598FBC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top w:val="single" w:sz="12" w:space="0" w:color="auto"/>
              <w:left w:val="single" w:sz="12" w:space="0" w:color="auto"/>
            </w:tcBorders>
          </w:tcPr>
          <w:p w14:paraId="0CEBFE76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12" w:space="0" w:color="auto"/>
            </w:tcBorders>
          </w:tcPr>
          <w:p w14:paraId="548D9C34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12" w:space="0" w:color="auto"/>
            </w:tcBorders>
          </w:tcPr>
          <w:p w14:paraId="57AE5E97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12" w:space="0" w:color="auto"/>
            </w:tcBorders>
          </w:tcPr>
          <w:p w14:paraId="576FAFAE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72B38478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7D623DBB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1F3B17B5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39093FC3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2E000D8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568D329D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01DB8A34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E51A636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585AE901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CE73727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0D3BB5B4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46B66866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5ECFD8C2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66BB8428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2C9F222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3852BE26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2A99F5C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305357A7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856633C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7529A5CC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59CA7B5E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7EBB385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73C22E24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5955808F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4031D61A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52EF695A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45A98D98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14A9C947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09B6017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05B9A2E2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7B710878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3A5EEB4A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6754DEC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D3B40FC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2538CCC1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F13CD5A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1E3AE47A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DAA5985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4B391D9B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931986D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2EB174A0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68D3EE99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5754092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117D24" w14:paraId="566338DB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545BE214" w14:textId="77777777" w:rsidR="000615F6" w:rsidRPr="00117D24" w:rsidRDefault="000615F6" w:rsidP="00054554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63FCF739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AA53D5D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0301C10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40B14E48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D14EA08" w14:textId="77777777" w:rsidR="000615F6" w:rsidRPr="00117D24" w:rsidRDefault="000615F6" w:rsidP="006312AC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3B9BB303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788FE74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1D967A44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0DD392D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1E74F36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11D6989F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0A9C29B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24C5A6D9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5F2F59EC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369998CA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D873FFF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08AEDF7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7BFE386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78858DB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5C95" w:rsidRPr="00117D24" w14:paraId="64D63D8C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4D9E8BC7" w14:textId="77777777" w:rsidR="008C5C95" w:rsidRPr="00117D24" w:rsidRDefault="008C5C95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56652CEE" w14:textId="77777777" w:rsidR="008C5C95" w:rsidRPr="00117D24" w:rsidRDefault="008C5C95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27985EC" w14:textId="77777777" w:rsidR="008C5C95" w:rsidRPr="00117D24" w:rsidRDefault="008C5C95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0B1371F3" w14:textId="77777777" w:rsidR="008C5C95" w:rsidRPr="00117D24" w:rsidRDefault="008C5C95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04072823" w14:textId="77777777" w:rsidR="008C5C95" w:rsidRPr="00117D24" w:rsidRDefault="008C5C95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19B7B4F" w14:textId="77777777" w:rsidR="008C5C95" w:rsidRPr="00117D24" w:rsidRDefault="008C5C95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43BD6781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0A04117C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591F6B8E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56E188E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0BB0BDA1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16678C41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D7C4706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29235C28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54388DCA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18A454A1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34F5A95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46530BE0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7AFB730D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B79C265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01DF19A2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4C933E9A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47D56C24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1A284E2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2D0A9D8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0A1091D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8B7E52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4ECC1DDE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66E7171E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4A6ECDBD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7D7B576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495935A0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7E6B1915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DAE324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183C7BAE" w14:textId="77777777">
        <w:trPr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07A2B787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08675C6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050DBA0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906346F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E165FB7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B62CC17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117D24" w14:paraId="507EFFF7" w14:textId="77777777">
        <w:trPr>
          <w:jc w:val="center"/>
        </w:trPr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361764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</w:tcPr>
          <w:p w14:paraId="2D03B194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1C03331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457889A9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14:paraId="3C45EE57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1D55732" w14:textId="77777777" w:rsidR="007E57E9" w:rsidRPr="00117D24" w:rsidRDefault="007E57E9" w:rsidP="001F361A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32E88AA" w14:textId="77777777" w:rsidR="006A2E5A" w:rsidRPr="00117D24" w:rsidRDefault="006A2E5A" w:rsidP="006A2E5A">
      <w:pPr>
        <w:pStyle w:val="BodyText"/>
        <w:rPr>
          <w:rFonts w:ascii="Arial" w:hAnsi="Arial" w:cs="Arial"/>
          <w:sz w:val="18"/>
          <w:szCs w:val="18"/>
        </w:rPr>
      </w:pPr>
    </w:p>
    <w:p w14:paraId="1B3DA4BF" w14:textId="77777777" w:rsidR="007E57E9" w:rsidRPr="00117D24" w:rsidRDefault="007E57E9" w:rsidP="006A2E5A">
      <w:pPr>
        <w:pStyle w:val="BodyText"/>
        <w:rPr>
          <w:rFonts w:ascii="Arial" w:hAnsi="Arial" w:cs="Arial"/>
          <w:sz w:val="18"/>
          <w:szCs w:val="18"/>
        </w:rPr>
      </w:pPr>
    </w:p>
    <w:p w14:paraId="26E5F5B3" w14:textId="77777777" w:rsidR="007E57E9" w:rsidRPr="00117D24" w:rsidRDefault="001479F4" w:rsidP="006A2E5A">
      <w:pPr>
        <w:pStyle w:val="BodyText"/>
        <w:rPr>
          <w:rFonts w:ascii="Arial" w:hAnsi="Arial" w:cs="Arial"/>
          <w:sz w:val="18"/>
          <w:szCs w:val="18"/>
        </w:rPr>
      </w:pPr>
      <w:r w:rsidRPr="00117D24">
        <w:rPr>
          <w:rFonts w:ascii="Arial" w:hAnsi="Arial" w:cs="Arial"/>
          <w:sz w:val="18"/>
          <w:szCs w:val="18"/>
        </w:rPr>
        <w:t>Note:</w:t>
      </w:r>
    </w:p>
    <w:p w14:paraId="5F0FA459" w14:textId="77777777" w:rsidR="002665CB" w:rsidRPr="00117D24" w:rsidRDefault="0048165A" w:rsidP="000D70E1">
      <w:pPr>
        <w:pStyle w:val="BodyText"/>
        <w:numPr>
          <w:ilvl w:val="0"/>
          <w:numId w:val="3"/>
        </w:numPr>
        <w:jc w:val="both"/>
        <w:rPr>
          <w:rFonts w:ascii="Arial" w:hAnsi="Arial" w:cs="Arial"/>
          <w:b w:val="0"/>
          <w:sz w:val="18"/>
          <w:szCs w:val="18"/>
        </w:rPr>
      </w:pPr>
      <w:r w:rsidRPr="00117D24">
        <w:rPr>
          <w:rFonts w:ascii="Arial" w:hAnsi="Arial" w:cs="Arial"/>
          <w:b w:val="0"/>
          <w:sz w:val="18"/>
          <w:szCs w:val="18"/>
        </w:rPr>
        <w:t>After signed t</w:t>
      </w:r>
      <w:r w:rsidR="002665CB" w:rsidRPr="00117D24">
        <w:rPr>
          <w:rFonts w:ascii="Arial" w:hAnsi="Arial" w:cs="Arial"/>
          <w:b w:val="0"/>
          <w:sz w:val="18"/>
          <w:szCs w:val="18"/>
        </w:rPr>
        <w:t>his form</w:t>
      </w:r>
      <w:r w:rsidR="008C5C95" w:rsidRPr="00117D24">
        <w:rPr>
          <w:rFonts w:ascii="Arial" w:hAnsi="Arial" w:cs="Arial"/>
          <w:b w:val="0"/>
          <w:sz w:val="18"/>
          <w:szCs w:val="18"/>
        </w:rPr>
        <w:t>, it</w:t>
      </w:r>
      <w:r w:rsidR="00962FC6" w:rsidRPr="00117D24">
        <w:rPr>
          <w:rFonts w:ascii="Arial" w:hAnsi="Arial" w:cs="Arial"/>
          <w:b w:val="0"/>
          <w:sz w:val="18"/>
          <w:szCs w:val="18"/>
        </w:rPr>
        <w:t xml:space="preserve"> </w:t>
      </w:r>
      <w:r w:rsidR="002665CB" w:rsidRPr="00117D24">
        <w:rPr>
          <w:rFonts w:ascii="Arial" w:hAnsi="Arial" w:cs="Arial"/>
          <w:b w:val="0"/>
          <w:sz w:val="18"/>
          <w:szCs w:val="18"/>
        </w:rPr>
        <w:t xml:space="preserve">shall </w:t>
      </w:r>
      <w:r w:rsidR="00962FC6" w:rsidRPr="00117D24">
        <w:rPr>
          <w:rFonts w:ascii="Arial" w:hAnsi="Arial" w:cs="Arial"/>
          <w:b w:val="0"/>
          <w:sz w:val="18"/>
          <w:szCs w:val="18"/>
        </w:rPr>
        <w:t xml:space="preserve">be </w:t>
      </w:r>
      <w:r w:rsidRPr="00117D24">
        <w:rPr>
          <w:rFonts w:ascii="Arial" w:hAnsi="Arial" w:cs="Arial"/>
          <w:b w:val="0"/>
          <w:sz w:val="18"/>
          <w:szCs w:val="18"/>
        </w:rPr>
        <w:t>file</w:t>
      </w:r>
      <w:r w:rsidR="00962FC6" w:rsidRPr="00117D24">
        <w:rPr>
          <w:rFonts w:ascii="Arial" w:hAnsi="Arial" w:cs="Arial"/>
          <w:b w:val="0"/>
          <w:sz w:val="18"/>
          <w:szCs w:val="18"/>
        </w:rPr>
        <w:t>d</w:t>
      </w:r>
      <w:r w:rsidR="002665CB" w:rsidRPr="00117D24">
        <w:rPr>
          <w:rFonts w:ascii="Arial" w:hAnsi="Arial" w:cs="Arial"/>
          <w:b w:val="0"/>
          <w:sz w:val="18"/>
          <w:szCs w:val="18"/>
        </w:rPr>
        <w:t xml:space="preserve"> in </w:t>
      </w:r>
      <w:r w:rsidRPr="00117D24">
        <w:rPr>
          <w:rFonts w:ascii="Arial" w:hAnsi="Arial" w:cs="Arial"/>
          <w:b w:val="0"/>
          <w:sz w:val="18"/>
          <w:szCs w:val="18"/>
        </w:rPr>
        <w:t xml:space="preserve">the front page of </w:t>
      </w:r>
      <w:r w:rsidR="003E3563" w:rsidRPr="00117D24">
        <w:rPr>
          <w:rFonts w:ascii="Arial" w:hAnsi="Arial" w:cs="Arial"/>
          <w:b w:val="0"/>
          <w:sz w:val="18"/>
          <w:szCs w:val="18"/>
        </w:rPr>
        <w:t xml:space="preserve">the </w:t>
      </w:r>
      <w:r w:rsidR="00962FC6" w:rsidRPr="00117D24">
        <w:rPr>
          <w:rFonts w:ascii="Arial" w:hAnsi="Arial" w:cs="Arial"/>
          <w:b w:val="0"/>
          <w:sz w:val="18"/>
          <w:szCs w:val="18"/>
        </w:rPr>
        <w:t xml:space="preserve">manual read. </w:t>
      </w:r>
    </w:p>
    <w:p w14:paraId="7620DFBE" w14:textId="77777777" w:rsidR="001479F4" w:rsidRPr="00117D24" w:rsidRDefault="001479F4" w:rsidP="000D70E1">
      <w:pPr>
        <w:pStyle w:val="BodyText"/>
        <w:numPr>
          <w:ilvl w:val="0"/>
          <w:numId w:val="3"/>
        </w:numPr>
        <w:jc w:val="both"/>
        <w:rPr>
          <w:rFonts w:ascii="Arial" w:hAnsi="Arial" w:cs="Arial"/>
          <w:b w:val="0"/>
          <w:sz w:val="18"/>
          <w:szCs w:val="18"/>
        </w:rPr>
      </w:pPr>
      <w:r w:rsidRPr="00117D24">
        <w:rPr>
          <w:rFonts w:ascii="Arial" w:hAnsi="Arial" w:cs="Arial"/>
          <w:b w:val="0"/>
          <w:sz w:val="18"/>
          <w:szCs w:val="18"/>
        </w:rPr>
        <w:t>The Chief Officer is to ensure that the SMS manual</w:t>
      </w:r>
      <w:r w:rsidR="00013FCD" w:rsidRPr="00117D24">
        <w:rPr>
          <w:rFonts w:ascii="Arial" w:hAnsi="Arial" w:cs="Arial"/>
          <w:b w:val="0"/>
          <w:sz w:val="18"/>
          <w:szCs w:val="18"/>
        </w:rPr>
        <w:t>s</w:t>
      </w:r>
      <w:r w:rsidRPr="00117D24">
        <w:rPr>
          <w:rFonts w:ascii="Arial" w:hAnsi="Arial" w:cs="Arial"/>
          <w:b w:val="0"/>
          <w:sz w:val="18"/>
          <w:szCs w:val="18"/>
        </w:rPr>
        <w:t xml:space="preserve"> </w:t>
      </w:r>
      <w:r w:rsidR="003E3563" w:rsidRPr="00117D24">
        <w:rPr>
          <w:rFonts w:ascii="Arial" w:hAnsi="Arial" w:cs="Arial"/>
          <w:b w:val="0"/>
          <w:sz w:val="18"/>
          <w:szCs w:val="18"/>
        </w:rPr>
        <w:t xml:space="preserve">(Level 1 &amp; 2) </w:t>
      </w:r>
      <w:r w:rsidR="00013FCD" w:rsidRPr="00117D24">
        <w:rPr>
          <w:rFonts w:ascii="Arial" w:hAnsi="Arial" w:cs="Arial"/>
          <w:b w:val="0"/>
          <w:sz w:val="18"/>
          <w:szCs w:val="18"/>
        </w:rPr>
        <w:t>located in the Ship Office are</w:t>
      </w:r>
      <w:r w:rsidRPr="00117D24">
        <w:rPr>
          <w:rFonts w:ascii="Arial" w:hAnsi="Arial" w:cs="Arial"/>
          <w:b w:val="0"/>
          <w:sz w:val="18"/>
          <w:szCs w:val="18"/>
        </w:rPr>
        <w:t xml:space="preserve"> read and signed by all newly joined deck officers.</w:t>
      </w:r>
    </w:p>
    <w:p w14:paraId="66346E10" w14:textId="46A7815F" w:rsidR="001479F4" w:rsidRPr="00117D24" w:rsidRDefault="00EB6381" w:rsidP="000D70E1">
      <w:pPr>
        <w:pStyle w:val="BodyText"/>
        <w:numPr>
          <w:ilvl w:val="0"/>
          <w:numId w:val="3"/>
        </w:numPr>
        <w:jc w:val="both"/>
        <w:rPr>
          <w:rFonts w:ascii="Arial" w:hAnsi="Arial" w:cs="Arial"/>
          <w:b w:val="0"/>
          <w:sz w:val="18"/>
          <w:szCs w:val="18"/>
        </w:rPr>
      </w:pPr>
      <w:r w:rsidRPr="00117D24">
        <w:rPr>
          <w:rFonts w:ascii="Arial" w:hAnsi="Arial" w:cs="Arial"/>
          <w:b w:val="0"/>
          <w:sz w:val="18"/>
          <w:szCs w:val="18"/>
        </w:rPr>
        <w:t>Likewise,</w:t>
      </w:r>
      <w:r w:rsidR="001479F4" w:rsidRPr="00117D24">
        <w:rPr>
          <w:rFonts w:ascii="Arial" w:hAnsi="Arial" w:cs="Arial"/>
          <w:b w:val="0"/>
          <w:sz w:val="18"/>
          <w:szCs w:val="18"/>
        </w:rPr>
        <w:t xml:space="preserve"> the set of SMS manual</w:t>
      </w:r>
      <w:r w:rsidR="00013FCD" w:rsidRPr="00117D24">
        <w:rPr>
          <w:rFonts w:ascii="Arial" w:hAnsi="Arial" w:cs="Arial"/>
          <w:b w:val="0"/>
          <w:sz w:val="18"/>
          <w:szCs w:val="18"/>
        </w:rPr>
        <w:t>s</w:t>
      </w:r>
      <w:r w:rsidR="001479F4" w:rsidRPr="00117D24">
        <w:rPr>
          <w:rFonts w:ascii="Arial" w:hAnsi="Arial" w:cs="Arial"/>
          <w:b w:val="0"/>
          <w:sz w:val="18"/>
          <w:szCs w:val="18"/>
        </w:rPr>
        <w:t xml:space="preserve"> </w:t>
      </w:r>
      <w:r w:rsidR="003E3563" w:rsidRPr="00117D24">
        <w:rPr>
          <w:rFonts w:ascii="Arial" w:hAnsi="Arial" w:cs="Arial"/>
          <w:b w:val="0"/>
          <w:sz w:val="18"/>
          <w:szCs w:val="18"/>
        </w:rPr>
        <w:t xml:space="preserve">(Level 1 &amp; 2) </w:t>
      </w:r>
      <w:r w:rsidR="001479F4" w:rsidRPr="00117D24">
        <w:rPr>
          <w:rFonts w:ascii="Arial" w:hAnsi="Arial" w:cs="Arial"/>
          <w:b w:val="0"/>
          <w:sz w:val="18"/>
          <w:szCs w:val="18"/>
        </w:rPr>
        <w:t xml:space="preserve">with the Chief Engineer is to read and sign by the newly joined Engineer. </w:t>
      </w:r>
    </w:p>
    <w:p w14:paraId="046F4757" w14:textId="77777777" w:rsidR="008C5C95" w:rsidRPr="00117D24" w:rsidRDefault="008C5C95" w:rsidP="000D70E1">
      <w:pPr>
        <w:pStyle w:val="BodyText"/>
        <w:numPr>
          <w:ilvl w:val="0"/>
          <w:numId w:val="3"/>
        </w:numPr>
        <w:jc w:val="both"/>
        <w:rPr>
          <w:rFonts w:ascii="Arial" w:hAnsi="Arial" w:cs="Arial"/>
          <w:b w:val="0"/>
          <w:sz w:val="18"/>
          <w:szCs w:val="18"/>
        </w:rPr>
      </w:pPr>
      <w:r w:rsidRPr="00117D24">
        <w:rPr>
          <w:rFonts w:ascii="Arial" w:hAnsi="Arial" w:cs="Arial"/>
          <w:b w:val="0"/>
          <w:sz w:val="18"/>
          <w:szCs w:val="18"/>
        </w:rPr>
        <w:t xml:space="preserve">Master is to ensure that the Responsible Persons read </w:t>
      </w:r>
      <w:r w:rsidR="003E3563" w:rsidRPr="00117D24">
        <w:rPr>
          <w:rFonts w:ascii="Arial" w:hAnsi="Arial" w:cs="Arial"/>
          <w:b w:val="0"/>
          <w:sz w:val="18"/>
          <w:szCs w:val="18"/>
        </w:rPr>
        <w:t>the Level 3 manuals before</w:t>
      </w:r>
      <w:r w:rsidRPr="00117D24">
        <w:rPr>
          <w:rFonts w:ascii="Arial" w:hAnsi="Arial" w:cs="Arial"/>
          <w:b w:val="0"/>
          <w:sz w:val="18"/>
          <w:szCs w:val="18"/>
        </w:rPr>
        <w:t xml:space="preserve"> sign</w:t>
      </w:r>
      <w:r w:rsidR="003E3563" w:rsidRPr="00117D24">
        <w:rPr>
          <w:rFonts w:ascii="Arial" w:hAnsi="Arial" w:cs="Arial"/>
          <w:b w:val="0"/>
          <w:sz w:val="18"/>
          <w:szCs w:val="18"/>
        </w:rPr>
        <w:t>ing</w:t>
      </w:r>
      <w:r w:rsidRPr="00117D24">
        <w:rPr>
          <w:rFonts w:ascii="Arial" w:hAnsi="Arial" w:cs="Arial"/>
          <w:b w:val="0"/>
          <w:sz w:val="18"/>
          <w:szCs w:val="18"/>
        </w:rPr>
        <w:t xml:space="preserve"> this form.</w:t>
      </w:r>
    </w:p>
    <w:p w14:paraId="3C107AD2" w14:textId="77777777" w:rsidR="00962FC6" w:rsidRPr="000D70E1" w:rsidRDefault="00962FC6" w:rsidP="00962FC6">
      <w:pPr>
        <w:pStyle w:val="BodyText"/>
        <w:rPr>
          <w:rFonts w:ascii="Arial" w:hAnsi="Arial" w:cs="Arial"/>
          <w:b w:val="0"/>
          <w:sz w:val="18"/>
          <w:szCs w:val="18"/>
        </w:rPr>
      </w:pPr>
    </w:p>
    <w:p w14:paraId="5F449631" w14:textId="77777777" w:rsidR="001479F4" w:rsidRPr="000D70E1" w:rsidRDefault="001479F4" w:rsidP="001479F4">
      <w:pPr>
        <w:pStyle w:val="BodyText"/>
        <w:rPr>
          <w:rFonts w:ascii="Arial" w:hAnsi="Arial" w:cs="Arial"/>
          <w:b w:val="0"/>
          <w:sz w:val="18"/>
          <w:szCs w:val="18"/>
        </w:rPr>
      </w:pPr>
    </w:p>
    <w:p w14:paraId="6542AFB6" w14:textId="77777777" w:rsidR="001479F4" w:rsidRPr="000D70E1" w:rsidRDefault="001479F4" w:rsidP="001479F4">
      <w:pPr>
        <w:pStyle w:val="BodyText"/>
        <w:rPr>
          <w:rFonts w:ascii="Arial" w:hAnsi="Arial" w:cs="Arial"/>
          <w:b w:val="0"/>
          <w:sz w:val="18"/>
          <w:szCs w:val="18"/>
        </w:rPr>
      </w:pPr>
    </w:p>
    <w:sectPr w:rsidR="001479F4" w:rsidRPr="000D70E1" w:rsidSect="004E78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D17C7" w14:textId="77777777" w:rsidR="00FE15B7" w:rsidRDefault="00FE15B7" w:rsidP="0014498A">
      <w:r>
        <w:separator/>
      </w:r>
    </w:p>
  </w:endnote>
  <w:endnote w:type="continuationSeparator" w:id="0">
    <w:p w14:paraId="2AF738EA" w14:textId="77777777" w:rsidR="00FE15B7" w:rsidRDefault="00FE15B7" w:rsidP="0014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9D9E6" w14:textId="77777777" w:rsidR="004E7841" w:rsidRDefault="004E7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00882" w:rsidRPr="0012145C" w14:paraId="3AC52F82" w14:textId="77777777" w:rsidTr="00F469EC">
      <w:trPr>
        <w:trHeight w:hRule="exact" w:val="227"/>
      </w:trPr>
      <w:tc>
        <w:tcPr>
          <w:tcW w:w="1134" w:type="dxa"/>
          <w:shd w:val="clear" w:color="auto" w:fill="auto"/>
        </w:tcPr>
        <w:p w14:paraId="586A43DC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FBA217D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ADM013</w:t>
          </w:r>
        </w:p>
      </w:tc>
      <w:tc>
        <w:tcPr>
          <w:tcW w:w="1134" w:type="dxa"/>
          <w:shd w:val="clear" w:color="auto" w:fill="auto"/>
        </w:tcPr>
        <w:p w14:paraId="22A3BF0F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EE565A8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179DB9C" w14:textId="77777777" w:rsidR="00D00882" w:rsidRPr="0012145C" w:rsidRDefault="004E7841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AEAD9FE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EB9DBD0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B327BD3" w14:textId="77777777" w:rsidR="00D00882" w:rsidRPr="0012145C" w:rsidRDefault="004E7841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00882" w:rsidRPr="0012145C" w14:paraId="4BA0C3F0" w14:textId="77777777" w:rsidTr="00F469EC">
      <w:trPr>
        <w:trHeight w:hRule="exact" w:val="227"/>
      </w:trPr>
      <w:tc>
        <w:tcPr>
          <w:tcW w:w="1134" w:type="dxa"/>
          <w:shd w:val="clear" w:color="auto" w:fill="auto"/>
        </w:tcPr>
        <w:p w14:paraId="39BC709C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D38D71C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Manual Front Page</w:t>
          </w:r>
        </w:p>
      </w:tc>
      <w:tc>
        <w:tcPr>
          <w:tcW w:w="1134" w:type="dxa"/>
          <w:shd w:val="clear" w:color="auto" w:fill="auto"/>
        </w:tcPr>
        <w:p w14:paraId="58A0F6C2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227430C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74403A5" w14:textId="77777777" w:rsidR="00D00882" w:rsidRPr="0012145C" w:rsidRDefault="004E7841" w:rsidP="00470C6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74C9413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FD99383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8FCF71B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427C6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427C6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189B510" w14:textId="77777777" w:rsidR="00D00882" w:rsidRDefault="00D008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3AF9E" w14:textId="77777777" w:rsidR="004E7841" w:rsidRDefault="004E7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72310" w14:textId="77777777" w:rsidR="00FE15B7" w:rsidRDefault="00FE15B7" w:rsidP="0014498A">
      <w:r>
        <w:separator/>
      </w:r>
    </w:p>
  </w:footnote>
  <w:footnote w:type="continuationSeparator" w:id="0">
    <w:p w14:paraId="27765467" w14:textId="77777777" w:rsidR="00FE15B7" w:rsidRDefault="00FE15B7" w:rsidP="00144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E4D07" w14:textId="77777777" w:rsidR="00E21ED8" w:rsidRDefault="00EB6381">
    <w:pPr>
      <w:pStyle w:val="Header"/>
    </w:pPr>
    <w:r>
      <w:pict w14:anchorId="4C3CA7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5pt;height:39.75pt">
          <v:imagedata r:id="rId1" o:title="TCCSLogo_P"/>
        </v:shape>
      </w:pict>
    </w:r>
    <w:r>
      <w:pict w14:anchorId="4DF689A6">
        <v:shape id="_x0000_i1026" type="#_x0000_t75" style="width:450pt;height:40.5pt">
          <v:imagedata r:id="rId2" o:title="TCCSLogo_P"/>
        </v:shape>
      </w:pict>
    </w:r>
    <w:r>
      <w:pict w14:anchorId="060B82D2">
        <v:shape id="_x0000_i1027" type="#_x0000_t75" style="width:448.5pt;height:39.75pt">
          <v:imagedata r:id="rId1" o:title="TCCSLogo_P"/>
        </v:shape>
      </w:pict>
    </w:r>
    <w:r>
      <w:pict w14:anchorId="02A659C8">
        <v:shape id="_x0000_i1028" type="#_x0000_t75" style="width:448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D77CE" w14:textId="77777777" w:rsidR="00D00882" w:rsidRPr="004E7841" w:rsidRDefault="00EB6381" w:rsidP="004E7841">
    <w:pPr>
      <w:pStyle w:val="Header"/>
    </w:pPr>
    <w:r>
      <w:pict w14:anchorId="42CEF6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48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B9E59" w14:textId="77777777" w:rsidR="00E21ED8" w:rsidRDefault="00EB6381">
    <w:pPr>
      <w:pStyle w:val="Header"/>
    </w:pPr>
    <w:r>
      <w:pict w14:anchorId="18D5F9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48.5pt;height:39.75pt">
          <v:imagedata r:id="rId1" o:title="TCCSLogo_P"/>
        </v:shape>
      </w:pict>
    </w:r>
    <w:r>
      <w:pict w14:anchorId="63C84EFD">
        <v:shape id="_x0000_i1031" type="#_x0000_t75" style="width:450pt;height:40.5pt">
          <v:imagedata r:id="rId2" o:title="TCCSLogo_P"/>
        </v:shape>
      </w:pict>
    </w:r>
    <w:r>
      <w:pict w14:anchorId="168B1CF9">
        <v:shape id="_x0000_i1032" type="#_x0000_t75" style="width:448.5pt;height:39.75pt">
          <v:imagedata r:id="rId1" o:title="TCCSLogo_P"/>
        </v:shape>
      </w:pict>
    </w:r>
    <w:r>
      <w:pict w14:anchorId="71E346DC">
        <v:shape id="_x0000_i1033" type="#_x0000_t75" style="width:448.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35E0"/>
    <w:multiLevelType w:val="singleLevel"/>
    <w:tmpl w:val="10C0DDB4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  <w:rPr>
        <w:rFonts w:ascii="Arial" w:hAnsi="Arial" w:cs="Arial" w:hint="default"/>
        <w:b w:val="0"/>
        <w:i w:val="0"/>
        <w:sz w:val="18"/>
        <w:szCs w:val="18"/>
      </w:rPr>
    </w:lvl>
  </w:abstractNum>
  <w:abstractNum w:abstractNumId="1" w15:restartNumberingAfterBreak="0">
    <w:nsid w:val="549D6288"/>
    <w:multiLevelType w:val="hybridMultilevel"/>
    <w:tmpl w:val="6CAEE456"/>
    <w:lvl w:ilvl="0" w:tplc="92D8FB9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%1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 w:val="0"/>
          <w:i w:val="0"/>
          <w:sz w:val="18"/>
          <w:szCs w:val="18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106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E5A"/>
    <w:rsid w:val="000076EB"/>
    <w:rsid w:val="00013FCD"/>
    <w:rsid w:val="00054554"/>
    <w:rsid w:val="000615F6"/>
    <w:rsid w:val="000D40E6"/>
    <w:rsid w:val="000D70E1"/>
    <w:rsid w:val="00117D24"/>
    <w:rsid w:val="0012145C"/>
    <w:rsid w:val="00140F11"/>
    <w:rsid w:val="0014498A"/>
    <w:rsid w:val="001479F4"/>
    <w:rsid w:val="00155D72"/>
    <w:rsid w:val="00184117"/>
    <w:rsid w:val="001A7AEB"/>
    <w:rsid w:val="001B22BD"/>
    <w:rsid w:val="001C13D8"/>
    <w:rsid w:val="001D02EA"/>
    <w:rsid w:val="001F361A"/>
    <w:rsid w:val="001F5D92"/>
    <w:rsid w:val="00210567"/>
    <w:rsid w:val="00222BEA"/>
    <w:rsid w:val="0022734C"/>
    <w:rsid w:val="002529B7"/>
    <w:rsid w:val="00255B7D"/>
    <w:rsid w:val="002665CB"/>
    <w:rsid w:val="0027310C"/>
    <w:rsid w:val="0027330C"/>
    <w:rsid w:val="00290475"/>
    <w:rsid w:val="00293923"/>
    <w:rsid w:val="002B71BD"/>
    <w:rsid w:val="002D213E"/>
    <w:rsid w:val="003058DA"/>
    <w:rsid w:val="00316F92"/>
    <w:rsid w:val="003936EB"/>
    <w:rsid w:val="003E3563"/>
    <w:rsid w:val="003E67B6"/>
    <w:rsid w:val="003F682E"/>
    <w:rsid w:val="00427C65"/>
    <w:rsid w:val="004636C8"/>
    <w:rsid w:val="00470C6A"/>
    <w:rsid w:val="0048165A"/>
    <w:rsid w:val="004C2C10"/>
    <w:rsid w:val="004D6112"/>
    <w:rsid w:val="004E7841"/>
    <w:rsid w:val="004F523D"/>
    <w:rsid w:val="0052179D"/>
    <w:rsid w:val="005A4AAC"/>
    <w:rsid w:val="005B6D85"/>
    <w:rsid w:val="005D0177"/>
    <w:rsid w:val="005D7404"/>
    <w:rsid w:val="005E0028"/>
    <w:rsid w:val="006312AC"/>
    <w:rsid w:val="00673C24"/>
    <w:rsid w:val="00683D21"/>
    <w:rsid w:val="00691B5B"/>
    <w:rsid w:val="006A2E5A"/>
    <w:rsid w:val="006A3B1E"/>
    <w:rsid w:val="006C7F9B"/>
    <w:rsid w:val="006D1475"/>
    <w:rsid w:val="006D3F66"/>
    <w:rsid w:val="006E196C"/>
    <w:rsid w:val="00766043"/>
    <w:rsid w:val="00790BC3"/>
    <w:rsid w:val="007B51FD"/>
    <w:rsid w:val="007C3538"/>
    <w:rsid w:val="007C48CE"/>
    <w:rsid w:val="007E57E9"/>
    <w:rsid w:val="00800F2E"/>
    <w:rsid w:val="00807B78"/>
    <w:rsid w:val="00821FDE"/>
    <w:rsid w:val="0082454E"/>
    <w:rsid w:val="008B7726"/>
    <w:rsid w:val="008C5C95"/>
    <w:rsid w:val="0094203B"/>
    <w:rsid w:val="00962FC6"/>
    <w:rsid w:val="00982E47"/>
    <w:rsid w:val="009E313A"/>
    <w:rsid w:val="00A04D8F"/>
    <w:rsid w:val="00A25252"/>
    <w:rsid w:val="00A444E6"/>
    <w:rsid w:val="00A453B3"/>
    <w:rsid w:val="00AC64CC"/>
    <w:rsid w:val="00B462FC"/>
    <w:rsid w:val="00B55047"/>
    <w:rsid w:val="00B64E19"/>
    <w:rsid w:val="00B9196D"/>
    <w:rsid w:val="00BA0585"/>
    <w:rsid w:val="00BA6114"/>
    <w:rsid w:val="00BA679A"/>
    <w:rsid w:val="00C16672"/>
    <w:rsid w:val="00C42460"/>
    <w:rsid w:val="00C7484C"/>
    <w:rsid w:val="00D00882"/>
    <w:rsid w:val="00D02BED"/>
    <w:rsid w:val="00D352D6"/>
    <w:rsid w:val="00D656C7"/>
    <w:rsid w:val="00D86923"/>
    <w:rsid w:val="00DA2F88"/>
    <w:rsid w:val="00DE570C"/>
    <w:rsid w:val="00E17A7D"/>
    <w:rsid w:val="00E21ED8"/>
    <w:rsid w:val="00E64641"/>
    <w:rsid w:val="00E96E7C"/>
    <w:rsid w:val="00EA188F"/>
    <w:rsid w:val="00EB6381"/>
    <w:rsid w:val="00EE1A25"/>
    <w:rsid w:val="00F4220C"/>
    <w:rsid w:val="00F469EC"/>
    <w:rsid w:val="00F56755"/>
    <w:rsid w:val="00F60BFB"/>
    <w:rsid w:val="00FE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6"/>
    <o:shapelayout v:ext="edit">
      <o:idmap v:ext="edit" data="1"/>
    </o:shapelayout>
  </w:shapeDefaults>
  <w:decimalSymbol w:val="."/>
  <w:listSeparator w:val=","/>
  <w14:docId w14:val="27821109"/>
  <w15:chartTrackingRefBased/>
  <w15:docId w15:val="{9343982D-6658-4B26-BDAC-8ABCFC2C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E5A"/>
    <w:rPr>
      <w:sz w:val="24"/>
      <w:lang w:val="en-GB" w:eastAsia="en-US"/>
    </w:rPr>
  </w:style>
  <w:style w:type="paragraph" w:styleId="Heading4">
    <w:name w:val="heading 4"/>
    <w:basedOn w:val="Normal"/>
    <w:next w:val="Normal"/>
    <w:qFormat/>
    <w:rsid w:val="00140F11"/>
    <w:pPr>
      <w:keepNext/>
      <w:spacing w:before="120" w:after="120"/>
      <w:outlineLvl w:val="3"/>
    </w:pPr>
    <w:rPr>
      <w:b/>
      <w:sz w:val="20"/>
    </w:rPr>
  </w:style>
  <w:style w:type="paragraph" w:styleId="Heading9">
    <w:name w:val="heading 9"/>
    <w:basedOn w:val="Normal"/>
    <w:next w:val="Normal"/>
    <w:qFormat/>
    <w:rsid w:val="0082454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A2E5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A2E5A"/>
    <w:pPr>
      <w:ind w:left="360"/>
      <w:jc w:val="both"/>
    </w:pPr>
    <w:rPr>
      <w:b/>
      <w:bCs/>
    </w:rPr>
  </w:style>
  <w:style w:type="paragraph" w:styleId="BodyText">
    <w:name w:val="Body Text"/>
    <w:basedOn w:val="Normal"/>
    <w:rsid w:val="006A2E5A"/>
    <w:rPr>
      <w:b/>
      <w:bCs/>
    </w:rPr>
  </w:style>
  <w:style w:type="paragraph" w:styleId="Footer">
    <w:name w:val="footer"/>
    <w:basedOn w:val="Normal"/>
    <w:rsid w:val="002731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73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header"/>
    <w:basedOn w:val="Normal"/>
    <w:rsid w:val="0082454E"/>
    <w:pPr>
      <w:spacing w:before="60" w:after="60"/>
    </w:pPr>
    <w:rPr>
      <w:rFonts w:ascii="Verdana" w:eastAsia="Arial Unicode MS" w:hAnsi="Verdana" w:cs="Arial Unicode MS"/>
      <w:b/>
      <w:bCs/>
      <w:sz w:val="20"/>
      <w:lang w:val="de-DE" w:eastAsia="de-DE"/>
    </w:rPr>
  </w:style>
  <w:style w:type="paragraph" w:customStyle="1" w:styleId="tabletext">
    <w:name w:val="tabletext"/>
    <w:basedOn w:val="Normal"/>
    <w:rsid w:val="0082454E"/>
    <w:pPr>
      <w:spacing w:before="120" w:after="120"/>
    </w:pPr>
    <w:rPr>
      <w:rFonts w:ascii="Verdana" w:eastAsia="Arial Unicode MS" w:hAnsi="Verdana" w:cs="Arial Unicode MS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Kiang Fah Chia</cp:lastModifiedBy>
  <cp:revision>5</cp:revision>
  <cp:lastPrinted>2011-03-29T08:42:00Z</cp:lastPrinted>
  <dcterms:created xsi:type="dcterms:W3CDTF">2020-09-17T14:21:00Z</dcterms:created>
  <dcterms:modified xsi:type="dcterms:W3CDTF">2020-11-13T10:25:00Z</dcterms:modified>
</cp:coreProperties>
</file>