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E8AF" w14:textId="77777777" w:rsidR="00B8191F" w:rsidRDefault="00B8191F" w:rsidP="00FE4BC6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70EBA31C" w14:textId="009F21DE" w:rsidR="003635AC" w:rsidRPr="00D87471" w:rsidRDefault="003635AC" w:rsidP="00FE4BC6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87471">
        <w:rPr>
          <w:rFonts w:ascii="Arial" w:hAnsi="Arial" w:cs="Arial"/>
          <w:b/>
          <w:sz w:val="20"/>
          <w:szCs w:val="20"/>
          <w:u w:val="single"/>
        </w:rPr>
        <w:t xml:space="preserve">CHIEF OFFICER HANDOVER </w:t>
      </w:r>
      <w:r w:rsidR="00FB6CE9">
        <w:rPr>
          <w:rFonts w:ascii="Arial" w:hAnsi="Arial" w:cs="Arial"/>
          <w:b/>
          <w:sz w:val="20"/>
          <w:szCs w:val="20"/>
          <w:u w:val="single"/>
        </w:rPr>
        <w:t>FORM</w:t>
      </w:r>
    </w:p>
    <w:p w14:paraId="1ADD5452" w14:textId="77777777" w:rsidR="003635AC" w:rsidRPr="00D87471" w:rsidRDefault="003635AC">
      <w:pPr>
        <w:rPr>
          <w:rFonts w:ascii="Arial" w:hAnsi="Arial" w:cs="Arial"/>
          <w:sz w:val="18"/>
          <w:szCs w:val="18"/>
        </w:rPr>
      </w:pPr>
    </w:p>
    <w:p w14:paraId="37F89E0A" w14:textId="77777777" w:rsidR="00927EDF" w:rsidRPr="00D87471" w:rsidRDefault="00927EDF">
      <w:pPr>
        <w:rPr>
          <w:rFonts w:ascii="Arial" w:hAnsi="Arial" w:cs="Arial"/>
          <w:sz w:val="18"/>
          <w:szCs w:val="18"/>
        </w:rPr>
      </w:pPr>
    </w:p>
    <w:tbl>
      <w:tblPr>
        <w:tblW w:w="4917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"/>
        <w:gridCol w:w="2575"/>
        <w:gridCol w:w="1202"/>
        <w:gridCol w:w="1466"/>
        <w:gridCol w:w="2869"/>
      </w:tblGrid>
      <w:tr w:rsidR="00113C35" w:rsidRPr="00D87471" w14:paraId="03932334" w14:textId="77777777">
        <w:trPr>
          <w:cantSplit/>
          <w:tblHeader/>
          <w:jc w:val="center"/>
        </w:trPr>
        <w:tc>
          <w:tcPr>
            <w:tcW w:w="473" w:type="pct"/>
          </w:tcPr>
          <w:p w14:paraId="57D3ADB6" w14:textId="77777777" w:rsidR="00113C35" w:rsidRPr="00D87471" w:rsidRDefault="00113C3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OLE_LINK1"/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</w:t>
            </w:r>
            <w:bookmarkEnd w:id="0"/>
          </w:p>
        </w:tc>
        <w:tc>
          <w:tcPr>
            <w:tcW w:w="1437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BC1547" w14:textId="77777777" w:rsidR="00113C35" w:rsidRPr="00D87471" w:rsidRDefault="00113C3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671" w:type="pct"/>
          </w:tcPr>
          <w:p w14:paraId="40892FCA" w14:textId="77777777" w:rsidR="00113C35" w:rsidRPr="00D87471" w:rsidRDefault="00113C35" w:rsidP="00113C3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1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B40E8" w14:textId="77777777" w:rsidR="00113C35" w:rsidRPr="00D87471" w:rsidRDefault="00113C35">
            <w:pPr>
              <w:spacing w:before="60" w:after="60"/>
              <w:ind w:left="7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Port</w:t>
            </w:r>
          </w:p>
        </w:tc>
        <w:tc>
          <w:tcPr>
            <w:tcW w:w="160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5ED07" w14:textId="77777777" w:rsidR="00113C35" w:rsidRPr="00D87471" w:rsidRDefault="00113C3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</w:tr>
    </w:tbl>
    <w:p w14:paraId="3EBA2675" w14:textId="77777777" w:rsidR="00FE4BC6" w:rsidRDefault="00FE4BC6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p w14:paraId="0662228F" w14:textId="77777777" w:rsidR="00637A26" w:rsidRPr="00D87471" w:rsidRDefault="00637A26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  <w:r w:rsidRPr="00D87471">
        <w:rPr>
          <w:rFonts w:ascii="Arial" w:hAnsi="Arial" w:cs="Arial"/>
          <w:b/>
          <w:bCs/>
          <w:sz w:val="18"/>
          <w:szCs w:val="18"/>
        </w:rPr>
        <w:t>If item is not relevant, indicate N / A (not applicable)</w:t>
      </w:r>
    </w:p>
    <w:tbl>
      <w:tblPr>
        <w:tblW w:w="4844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"/>
        <w:gridCol w:w="6375"/>
        <w:gridCol w:w="1027"/>
        <w:gridCol w:w="1025"/>
      </w:tblGrid>
      <w:tr w:rsidR="00637A26" w:rsidRPr="00D87471" w14:paraId="458B4816" w14:textId="77777777">
        <w:trPr>
          <w:cantSplit/>
          <w:tblHeader/>
          <w:jc w:val="center"/>
        </w:trPr>
        <w:tc>
          <w:tcPr>
            <w:tcW w:w="3851" w:type="pct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4896F" w14:textId="77777777" w:rsidR="00637A26" w:rsidRPr="00D87471" w:rsidRDefault="00637A26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1149" w:type="pct"/>
            <w:gridSpan w:val="2"/>
            <w:tcBorders>
              <w:top w:val="sing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95E16" w14:textId="77777777" w:rsidR="00637A26" w:rsidRPr="00D87471" w:rsidRDefault="00637A26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Sighted</w:t>
            </w:r>
          </w:p>
        </w:tc>
      </w:tr>
      <w:tr w:rsidR="00637A26" w:rsidRPr="00D87471" w14:paraId="1832CC1C" w14:textId="77777777">
        <w:trPr>
          <w:cantSplit/>
          <w:tblHeader/>
          <w:jc w:val="center"/>
        </w:trPr>
        <w:tc>
          <w:tcPr>
            <w:tcW w:w="3851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B594285" w14:textId="77777777" w:rsidR="00637A26" w:rsidRPr="00D87471" w:rsidRDefault="00637A26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9A993" w14:textId="77777777" w:rsidR="00637A26" w:rsidRPr="00D87471" w:rsidRDefault="00637A26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Yes</w:t>
            </w:r>
          </w:p>
          <w:p w14:paraId="5CCB749F" w14:textId="77777777" w:rsidR="00637A26" w:rsidRPr="00D87471" w:rsidRDefault="00637A26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(</w:t>
            </w:r>
            <w:r w:rsidR="00113C35" w:rsidRPr="0045552F">
              <w:rPr>
                <w:rFonts w:ascii="Arial" w:hAnsi="Arial" w:cs="Arial"/>
                <w:sz w:val="18"/>
                <w:szCs w:val="18"/>
              </w:rPr>
              <w:sym w:font="Marlett" w:char="0061"/>
            </w: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5DA4C" w14:textId="77777777" w:rsidR="00637A26" w:rsidRPr="00D87471" w:rsidRDefault="00637A26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</w:t>
            </w:r>
          </w:p>
          <w:p w14:paraId="06D4439F" w14:textId="77777777" w:rsidR="00637A26" w:rsidRPr="00D87471" w:rsidRDefault="00637A26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(</w:t>
            </w:r>
            <w:r w:rsidR="00113C35" w:rsidRPr="00113C35">
              <w:rPr>
                <w:rFonts w:ascii="Arial" w:hAnsi="Arial" w:cs="Arial"/>
                <w:b/>
                <w:sz w:val="18"/>
                <w:szCs w:val="18"/>
              </w:rPr>
              <w:sym w:font="Marlett" w:char="0061"/>
            </w:r>
            <w:r w:rsidR="00113C35" w:rsidRPr="00113C35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D87471" w:rsidRPr="00D87471" w14:paraId="27B9AA29" w14:textId="77777777">
        <w:trPr>
          <w:cantSplit/>
          <w:jc w:val="center"/>
        </w:trPr>
        <w:tc>
          <w:tcPr>
            <w:tcW w:w="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CFB20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5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5CAFA3B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Copy of Current Voyage Instructions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CB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  <w:bookmarkEnd w:id="1"/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D9213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D87471" w:rsidRPr="00D87471" w14:paraId="6EFE682E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1B6C5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8D6F2B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Current Cargo Plan (when applicable)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EA906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7344E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D87471" w:rsidRPr="00D87471" w14:paraId="2E10784C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F905E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82301A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Current Ballast Plan (when applicable)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C3A00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9E2D8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6F645C71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E3D0F4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D3F635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Current Cargo Documents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939BA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872AE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76A5F399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B5614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62475C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All relevant logs, load indicator Record, and ODME records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86545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1E188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796FECD2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F2293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5E541E" w14:textId="77777777" w:rsidR="00FE4BC6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Inventory of onboard gas instruments, ullage tapes and relevant calibration </w:t>
            </w:r>
            <w:r w:rsidR="00FE4BC6">
              <w:rPr>
                <w:rFonts w:ascii="Arial" w:hAnsi="Arial" w:cs="Arial"/>
                <w:sz w:val="18"/>
                <w:szCs w:val="18"/>
                <w:lang w:val="en-CA"/>
              </w:rPr>
              <w:t xml:space="preserve">   </w:t>
            </w:r>
          </w:p>
          <w:p w14:paraId="14CDE043" w14:textId="77777777" w:rsidR="00D87471" w:rsidRPr="00D87471" w:rsidRDefault="00FE4BC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="00D87471" w:rsidRPr="00D87471">
              <w:rPr>
                <w:rFonts w:ascii="Arial" w:hAnsi="Arial" w:cs="Arial"/>
                <w:sz w:val="18"/>
                <w:szCs w:val="18"/>
                <w:lang w:val="en-CA"/>
              </w:rPr>
              <w:t>records.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12A41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ED721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561DE031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D1A57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4864BB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Current status of FFE and LSA.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D2DB4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F2F13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6E49CFE0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E8E0B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0C1875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Past Voyage Cargo Files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31FE3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B2A11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4417A295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8AE67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0759CA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Garbage Logbook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C994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2605C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1D0EACAB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4FCF4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28F9C6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Oil Record Book - Signed up to: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318AA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615C9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68A98F31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2DE22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10992B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Cargo Gear Record Book with Rope and Wire Certificates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0BFCB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A98EE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262B8CBC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E73580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FC5327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Current Paint Stocks onboard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EEF57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08CE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21007798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2CEF4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8A4B7F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Deck Maintenance Records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F0D7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58A1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46DB8ED6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8BBC4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48233F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All Deck Crew Performance Reports viewed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D07F2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6A382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1A84ABC5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03950F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7A612D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List of Watch keeping, Cleaning and Maintenance Routines currently in</w:t>
            </w:r>
          </w:p>
          <w:p w14:paraId="75EED795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operation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15FF8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B9C37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0C959174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E6A79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078FDB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Current / Last Cargo Characteristics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68D9D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39DB1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04E90E3E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0F9D63F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9D172F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Any Slops R.O.B.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F6049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6D8DE4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203CDC2D" w14:textId="77777777">
        <w:trPr>
          <w:cantSplit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BD40CA7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18.</w:t>
            </w:r>
          </w:p>
        </w:tc>
        <w:tc>
          <w:tcPr>
            <w:tcW w:w="356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0F66259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Any known defects in Cargo Load / Discharge System / I.G.S. / C.O.W.</w:t>
            </w:r>
          </w:p>
          <w:p w14:paraId="5727B796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System / Hatches?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AEBBB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2308A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48779A7C" w14:textId="77777777">
        <w:trPr>
          <w:cantSplit/>
          <w:trHeight w:val="410"/>
          <w:jc w:val="center"/>
        </w:trPr>
        <w:tc>
          <w:tcPr>
            <w:tcW w:w="28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9D76D1C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19.</w:t>
            </w:r>
          </w:p>
        </w:tc>
        <w:tc>
          <w:tcPr>
            <w:tcW w:w="356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881B5F2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Any Deck / Mooring Equipment known defects?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DD888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8CE84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251DA05C" w14:textId="77777777">
        <w:trPr>
          <w:cantSplit/>
          <w:trHeight w:val="41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F6E5CB1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lastRenderedPageBreak/>
              <w:t>20.</w:t>
            </w:r>
          </w:p>
        </w:tc>
        <w:tc>
          <w:tcPr>
            <w:tcW w:w="3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6BD61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Deck Maintenance Plan work in hand</w:t>
            </w: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C0C3B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DECAE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2B908AC3" w14:textId="77777777">
        <w:trPr>
          <w:cantSplit/>
          <w:trHeight w:val="410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C9DB865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21.</w:t>
            </w:r>
          </w:p>
        </w:tc>
        <w:tc>
          <w:tcPr>
            <w:tcW w:w="356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9B7E5C4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Cargo Tank / Ballast Tank Internal Inspection Desludging and  </w:t>
            </w:r>
          </w:p>
          <w:p w14:paraId="2EF65969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cleaning Routine and Records (Report significant deficiencies and </w:t>
            </w:r>
          </w:p>
          <w:p w14:paraId="3BD0D661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findings)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D1AC8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958CD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5C845294" w14:textId="77777777">
        <w:trPr>
          <w:cantSplit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3282FF5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22.</w:t>
            </w:r>
          </w:p>
        </w:tc>
        <w:tc>
          <w:tcPr>
            <w:tcW w:w="356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7C4B108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Next Consumable Stores due: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85060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07639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77F125F5" w14:textId="77777777">
        <w:trPr>
          <w:cantSplit/>
          <w:jc w:val="center"/>
        </w:trPr>
        <w:tc>
          <w:tcPr>
            <w:tcW w:w="28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0EAEE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23.</w:t>
            </w:r>
          </w:p>
        </w:tc>
        <w:tc>
          <w:tcPr>
            <w:tcW w:w="356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0218D45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Expecting to receive this port: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55D9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5502A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483C1817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4A2BE0" w14:textId="77777777" w:rsidR="00D87471" w:rsidRPr="004D4508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4508">
              <w:rPr>
                <w:rFonts w:ascii="Arial" w:hAnsi="Arial" w:cs="Arial"/>
                <w:sz w:val="18"/>
                <w:szCs w:val="18"/>
              </w:rPr>
              <w:t>24.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822497" w14:textId="77777777" w:rsidR="00D87471" w:rsidRPr="004D4508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D4508">
              <w:rPr>
                <w:rFonts w:ascii="Arial" w:hAnsi="Arial" w:cs="Arial"/>
                <w:sz w:val="18"/>
                <w:szCs w:val="18"/>
                <w:lang w:val="en-CA"/>
              </w:rPr>
              <w:t xml:space="preserve"> Charterer’s / </w:t>
            </w:r>
            <w:r w:rsidR="0035565C" w:rsidRPr="004D4508">
              <w:rPr>
                <w:rFonts w:ascii="Arial" w:hAnsi="Arial" w:cs="Arial"/>
                <w:sz w:val="18"/>
                <w:szCs w:val="18"/>
                <w:lang w:val="en-CA"/>
              </w:rPr>
              <w:t>TCC</w:t>
            </w:r>
            <w:r w:rsidRPr="004D4508">
              <w:rPr>
                <w:rFonts w:ascii="Arial" w:hAnsi="Arial" w:cs="Arial"/>
                <w:sz w:val="18"/>
                <w:szCs w:val="18"/>
                <w:lang w:val="en-CA"/>
              </w:rPr>
              <w:t xml:space="preserve"> Deck Deficiencies?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28434" w14:textId="77777777" w:rsidR="00D87471" w:rsidRPr="004D4508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4508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4508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Pr="004D4508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6A671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4508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4508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Pr="004D4508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5728C4A9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4F86E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25.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6B7824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Crew / Cadet Training Record Books Updated: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CD14B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630BE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55FEED5B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D66DA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26.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2FA2C4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Landed Ship's Items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436C9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680FB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285E3693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E4A389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27.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6292B0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Oil Spill Response Equipment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2548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2DE13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1EDC7792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07DAB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28.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C1E1EA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Spare Parts Order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48ADB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F938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32C569C0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3E35F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29.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965C59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Purchase Orders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19BF3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8760C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63F48A65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6B7DA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30.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77FC84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Special Working Allowances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F1104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CC814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2269B767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E2A72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31.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5F2485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Tank </w:t>
            </w:r>
            <w:r w:rsidR="00FE4BC6">
              <w:rPr>
                <w:rFonts w:ascii="Arial" w:hAnsi="Arial" w:cs="Arial"/>
                <w:sz w:val="18"/>
                <w:szCs w:val="18"/>
                <w:lang w:val="en-CA"/>
              </w:rPr>
              <w:t>C</w:t>
            </w: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leaning Record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8B246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BE480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645FFCAC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DA709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32.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EDDC16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Tank Inspection Record COT / SBT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10D57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971C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039BAEDE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D30AB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33.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F0F652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Permit to Work Forms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69EB4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31CFB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035B94C8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01A6C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34.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52554F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Handover Notes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F9AC1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0BCE6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37087CFF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76C3C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35.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B020BF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Maintenance Reports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52F67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8718A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181F198A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00F83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36.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4FFC5E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Safety Check List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16B93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8E6E8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3DE90AAB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239301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37.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CB7F53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Ship Security Officer Logbook sighted and kept secure.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09DFF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A0970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001C041C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B1B10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38.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59FF97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Ship Security Plan sighted, read and understood.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F2856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B34F8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53F8E118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65CDE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39.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B5A16B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All recent security related information sighted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E55E5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20BBC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53549447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03F99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40.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F476F1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Security Alarm</w:t>
            </w:r>
            <w:r w:rsidR="00FE4BC6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- location and test procedure verified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3FBC1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DECDC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609F9DBA" w14:textId="77777777">
        <w:trPr>
          <w:cantSplit/>
          <w:jc w:val="center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EC95842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41.</w:t>
            </w:r>
          </w:p>
        </w:tc>
        <w:tc>
          <w:tcPr>
            <w:tcW w:w="35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D4BCE78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Inventory of security equipment including seals and master locking  </w:t>
            </w:r>
          </w:p>
          <w:p w14:paraId="203C9A0D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system sighted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EB100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92365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  <w:tr w:rsidR="001222D7" w:rsidRPr="00D87471" w14:paraId="5B3EFC23" w14:textId="77777777">
        <w:trPr>
          <w:cantSplit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672BFB6" w14:textId="77777777" w:rsidR="00D87471" w:rsidRPr="00D87471" w:rsidRDefault="00D87471" w:rsidP="00DE419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</w:rPr>
              <w:t>42.</w:t>
            </w:r>
          </w:p>
        </w:tc>
        <w:tc>
          <w:tcPr>
            <w:tcW w:w="3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18C79" w14:textId="77777777" w:rsidR="00D87471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 xml:space="preserve"> Sight Declaration of security for the current port.  Note security level and contact details.</w:t>
            </w: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6D241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CC85A" w14:textId="77777777" w:rsidR="00D87471" w:rsidRPr="00D87471" w:rsidRDefault="00D87471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FORMCHECKBOX </w:instrText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56B13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</w:tr>
    </w:tbl>
    <w:p w14:paraId="1A5BA395" w14:textId="77777777" w:rsidR="00D214F7" w:rsidRDefault="00D214F7">
      <w:pPr>
        <w:rPr>
          <w:rFonts w:ascii="Arial" w:hAnsi="Arial" w:cs="Arial"/>
          <w:sz w:val="18"/>
          <w:szCs w:val="18"/>
        </w:rPr>
      </w:pPr>
    </w:p>
    <w:p w14:paraId="489F4EF0" w14:textId="77777777" w:rsidR="00D214F7" w:rsidRDefault="00D214F7">
      <w:pPr>
        <w:rPr>
          <w:rFonts w:ascii="Arial" w:hAnsi="Arial" w:cs="Arial"/>
          <w:sz w:val="18"/>
          <w:szCs w:val="18"/>
        </w:rPr>
      </w:pPr>
    </w:p>
    <w:tbl>
      <w:tblPr>
        <w:tblW w:w="4896" w:type="pct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7"/>
      </w:tblGrid>
      <w:tr w:rsidR="00D214F7" w:rsidRPr="00D87471" w14:paraId="10B04FBE" w14:textId="77777777">
        <w:trPr>
          <w:cantSplit/>
          <w:jc w:val="center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435CA" w14:textId="77777777" w:rsidR="00D214F7" w:rsidRPr="00D87471" w:rsidRDefault="00D214F7" w:rsidP="00DD038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Ongoing Work / Repairs</w:t>
            </w:r>
          </w:p>
        </w:tc>
      </w:tr>
      <w:tr w:rsidR="00D214F7" w:rsidRPr="00D87471" w14:paraId="4A5E2EAE" w14:textId="77777777">
        <w:trPr>
          <w:cantSplit/>
          <w:trHeight w:val="900"/>
          <w:jc w:val="center"/>
        </w:trPr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8D4" w14:textId="77777777" w:rsidR="00D214F7" w:rsidRPr="00D87471" w:rsidRDefault="00D214F7" w:rsidP="00DD03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1A31B81C" w14:textId="77777777" w:rsidR="00D214F7" w:rsidRDefault="00D214F7">
      <w:pPr>
        <w:rPr>
          <w:rFonts w:ascii="Arial" w:hAnsi="Arial" w:cs="Arial"/>
          <w:sz w:val="18"/>
          <w:szCs w:val="18"/>
        </w:rPr>
      </w:pPr>
    </w:p>
    <w:p w14:paraId="0070B70F" w14:textId="77777777" w:rsidR="00D214F7" w:rsidRDefault="00D214F7">
      <w:pPr>
        <w:rPr>
          <w:rFonts w:ascii="Arial" w:hAnsi="Arial" w:cs="Arial"/>
          <w:sz w:val="18"/>
          <w:szCs w:val="18"/>
        </w:rPr>
      </w:pPr>
    </w:p>
    <w:tbl>
      <w:tblPr>
        <w:tblW w:w="894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6"/>
      </w:tblGrid>
      <w:tr w:rsidR="00D214F7" w14:paraId="3F029BD5" w14:textId="77777777" w:rsidTr="00D56B13">
        <w:trPr>
          <w:trHeight w:val="548"/>
        </w:trPr>
        <w:tc>
          <w:tcPr>
            <w:tcW w:w="8946" w:type="dxa"/>
            <w:tcBorders>
              <w:bottom w:val="nil"/>
            </w:tcBorders>
            <w:shd w:val="clear" w:color="auto" w:fill="auto"/>
            <w:vAlign w:val="center"/>
          </w:tcPr>
          <w:p w14:paraId="7F2B665B" w14:textId="77777777" w:rsidR="00D214F7" w:rsidRPr="00D56B13" w:rsidRDefault="00D214F7" w:rsidP="00D214F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56B13">
              <w:rPr>
                <w:rFonts w:ascii="Arial" w:hAnsi="Arial" w:cs="Arial"/>
                <w:b/>
                <w:sz w:val="18"/>
                <w:szCs w:val="18"/>
              </w:rPr>
              <w:t>Additional hand over notes</w:t>
            </w:r>
          </w:p>
        </w:tc>
      </w:tr>
      <w:tr w:rsidR="00D214F7" w14:paraId="41314720" w14:textId="77777777" w:rsidTr="00D56B13">
        <w:tc>
          <w:tcPr>
            <w:tcW w:w="8946" w:type="dxa"/>
            <w:tcBorders>
              <w:top w:val="nil"/>
            </w:tcBorders>
            <w:shd w:val="clear" w:color="auto" w:fill="auto"/>
          </w:tcPr>
          <w:p w14:paraId="6221199C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E070B5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508CF7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3CEF4B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B4EAFC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53A79E1C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60698CD5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4C4CC076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37805D16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527FF640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1216C640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0EC0464B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5551D7" w14:textId="77777777" w:rsidR="00D214F7" w:rsidRPr="00D56B13" w:rsidRDefault="00D214F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A825BF0" w14:textId="77777777" w:rsidR="00010892" w:rsidRPr="00D87471" w:rsidRDefault="00010892">
      <w:pPr>
        <w:rPr>
          <w:rFonts w:ascii="Arial" w:hAnsi="Arial" w:cs="Arial"/>
          <w:sz w:val="18"/>
          <w:szCs w:val="18"/>
        </w:rPr>
      </w:pPr>
    </w:p>
    <w:p w14:paraId="160DC5CE" w14:textId="77777777" w:rsidR="00D214F7" w:rsidRDefault="00D214F7">
      <w:pPr>
        <w:rPr>
          <w:rFonts w:ascii="Arial" w:hAnsi="Arial" w:cs="Arial"/>
          <w:sz w:val="18"/>
          <w:szCs w:val="18"/>
        </w:rPr>
      </w:pPr>
    </w:p>
    <w:p w14:paraId="296A2B7B" w14:textId="77777777" w:rsidR="00D214F7" w:rsidRPr="00D87471" w:rsidRDefault="00D214F7">
      <w:pPr>
        <w:rPr>
          <w:rFonts w:ascii="Arial" w:hAnsi="Arial" w:cs="Arial"/>
          <w:sz w:val="18"/>
          <w:szCs w:val="18"/>
        </w:rPr>
      </w:pPr>
    </w:p>
    <w:tbl>
      <w:tblPr>
        <w:tblW w:w="4941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2893"/>
        <w:gridCol w:w="913"/>
        <w:gridCol w:w="1055"/>
        <w:gridCol w:w="2239"/>
        <w:gridCol w:w="374"/>
      </w:tblGrid>
      <w:tr w:rsidR="00637A26" w:rsidRPr="00D87471" w14:paraId="12E76CC6" w14:textId="77777777">
        <w:trPr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2D7A3" w14:textId="77777777" w:rsidR="00637A26" w:rsidRPr="00D87471" w:rsidRDefault="00637A26" w:rsidP="00F34D77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Off-signing Chief Officer</w:t>
            </w:r>
          </w:p>
        </w:tc>
      </w:tr>
      <w:tr w:rsidR="00637A26" w:rsidRPr="00D87471" w14:paraId="00F20282" w14:textId="77777777">
        <w:trPr>
          <w:cantSplit/>
          <w:jc w:val="center"/>
        </w:trPr>
        <w:tc>
          <w:tcPr>
            <w:tcW w:w="898" w:type="pct"/>
          </w:tcPr>
          <w:p w14:paraId="53449243" w14:textId="77777777" w:rsidR="00637A26" w:rsidRPr="00D87471" w:rsidRDefault="00637A26" w:rsidP="00113C35">
            <w:pPr>
              <w:spacing w:before="120" w:after="120"/>
              <w:ind w:left="126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Name:</w:t>
            </w:r>
          </w:p>
        </w:tc>
        <w:tc>
          <w:tcPr>
            <w:tcW w:w="158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C063C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  <w:bookmarkEnd w:id="2"/>
          </w:p>
        </w:tc>
        <w:tc>
          <w:tcPr>
            <w:tcW w:w="5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E2DE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74BE4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76396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20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451C6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637A26" w:rsidRPr="00D87471" w14:paraId="103073E1" w14:textId="77777777">
        <w:trPr>
          <w:cantSplit/>
          <w:jc w:val="center"/>
        </w:trPr>
        <w:tc>
          <w:tcPr>
            <w:tcW w:w="898" w:type="pct"/>
          </w:tcPr>
          <w:p w14:paraId="5F56E614" w14:textId="77777777" w:rsidR="00637A26" w:rsidRPr="00D87471" w:rsidRDefault="00637A26" w:rsidP="00113C35">
            <w:pPr>
              <w:spacing w:before="120" w:after="120"/>
              <w:ind w:left="126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58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57798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9B77E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3C3B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Time: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08D02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20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E5CF1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637A26" w:rsidRPr="00D87471" w14:paraId="25526A56" w14:textId="77777777">
        <w:trPr>
          <w:trHeight w:val="215"/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A288D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637A26" w:rsidRPr="00D87471" w14:paraId="008BC486" w14:textId="77777777">
        <w:trPr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63929" w14:textId="77777777" w:rsidR="00637A26" w:rsidRPr="00D87471" w:rsidRDefault="00637A26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On-signing Chief Officer</w:t>
            </w:r>
          </w:p>
        </w:tc>
      </w:tr>
      <w:tr w:rsidR="00637A26" w:rsidRPr="00D87471" w14:paraId="5A2896B0" w14:textId="77777777">
        <w:trPr>
          <w:cantSplit/>
          <w:jc w:val="center"/>
        </w:trPr>
        <w:tc>
          <w:tcPr>
            <w:tcW w:w="898" w:type="pct"/>
          </w:tcPr>
          <w:p w14:paraId="0CFEE801" w14:textId="77777777" w:rsidR="00637A26" w:rsidRPr="00D87471" w:rsidRDefault="00637A26" w:rsidP="00113C35">
            <w:pPr>
              <w:spacing w:before="120" w:after="120"/>
              <w:ind w:left="9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Name:</w:t>
            </w:r>
          </w:p>
        </w:tc>
        <w:tc>
          <w:tcPr>
            <w:tcW w:w="158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71EFF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CD731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5DFD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A7359" w14:textId="77777777" w:rsidR="00637A26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20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FF43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637A26" w:rsidRPr="00D87471" w14:paraId="6D1B80A2" w14:textId="77777777">
        <w:trPr>
          <w:cantSplit/>
          <w:jc w:val="center"/>
        </w:trPr>
        <w:tc>
          <w:tcPr>
            <w:tcW w:w="898" w:type="pct"/>
          </w:tcPr>
          <w:p w14:paraId="6229C69C" w14:textId="77777777" w:rsidR="00637A26" w:rsidRPr="00D87471" w:rsidRDefault="00637A26" w:rsidP="00113C35">
            <w:pPr>
              <w:spacing w:before="120" w:after="120"/>
              <w:ind w:left="9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58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5455B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97A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7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52B6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Time:</w:t>
            </w:r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DDC19" w14:textId="77777777" w:rsidR="00637A26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20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3FD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637A26" w:rsidRPr="00D87471" w14:paraId="74026675" w14:textId="77777777">
        <w:trPr>
          <w:jc w:val="center"/>
        </w:trPr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2AAE1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637A26" w:rsidRPr="00D87471" w14:paraId="5217FB03" w14:textId="77777777">
        <w:trPr>
          <w:cantSplit/>
          <w:jc w:val="center"/>
        </w:trPr>
        <w:tc>
          <w:tcPr>
            <w:tcW w:w="898" w:type="pct"/>
          </w:tcPr>
          <w:p w14:paraId="1B2185DA" w14:textId="77777777" w:rsidR="00637A26" w:rsidRPr="00D87471" w:rsidRDefault="00E92939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</w:t>
            </w:r>
            <w:r w:rsidR="00637A26"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</w:t>
            </w:r>
          </w:p>
        </w:tc>
        <w:tc>
          <w:tcPr>
            <w:tcW w:w="158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8ACAC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 w:rsidR="00D87471"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5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3053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1808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BEB72" w14:textId="77777777" w:rsidR="00637A26" w:rsidRPr="00D87471" w:rsidRDefault="00D87471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  <w:lang w:val="en-CA"/>
              </w:rPr>
              <w:t> 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fldChar w:fldCharType="end"/>
            </w:r>
          </w:p>
        </w:tc>
        <w:tc>
          <w:tcPr>
            <w:tcW w:w="204" w:type="pct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441AB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</w:tr>
      <w:tr w:rsidR="00637A26" w:rsidRPr="00D87471" w14:paraId="63672CA8" w14:textId="77777777">
        <w:trPr>
          <w:cantSplit/>
          <w:jc w:val="center"/>
        </w:trPr>
        <w:tc>
          <w:tcPr>
            <w:tcW w:w="898" w:type="pct"/>
          </w:tcPr>
          <w:p w14:paraId="7D057D46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158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3E8CE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(initials)</w:t>
            </w:r>
          </w:p>
        </w:tc>
        <w:tc>
          <w:tcPr>
            <w:tcW w:w="5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702C5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 </w:t>
            </w:r>
          </w:p>
        </w:tc>
        <w:tc>
          <w:tcPr>
            <w:tcW w:w="1808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23AE7" w14:textId="77777777" w:rsidR="00637A26" w:rsidRPr="00D87471" w:rsidRDefault="00637A26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D87471">
              <w:rPr>
                <w:rFonts w:ascii="Arial" w:hAnsi="Arial" w:cs="Arial"/>
                <w:sz w:val="18"/>
                <w:szCs w:val="18"/>
                <w:lang w:val="en-CA"/>
              </w:rPr>
              <w:t>(date)</w:t>
            </w:r>
          </w:p>
        </w:tc>
        <w:tc>
          <w:tcPr>
            <w:tcW w:w="204" w:type="pct"/>
            <w:vMerge/>
            <w:vAlign w:val="center"/>
          </w:tcPr>
          <w:p w14:paraId="22BA62A6" w14:textId="77777777" w:rsidR="00637A26" w:rsidRPr="00D87471" w:rsidRDefault="00637A2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8290546" w14:textId="77777777" w:rsidR="00637A26" w:rsidRPr="00D87471" w:rsidRDefault="00637A26" w:rsidP="00D214F7"/>
    <w:sectPr w:rsidR="00637A26" w:rsidRPr="00D87471" w:rsidSect="0035565C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AD190" w14:textId="77777777" w:rsidR="00D56B13" w:rsidRDefault="00D56B13">
      <w:r>
        <w:separator/>
      </w:r>
    </w:p>
  </w:endnote>
  <w:endnote w:type="continuationSeparator" w:id="0">
    <w:p w14:paraId="45EDB2A2" w14:textId="77777777" w:rsidR="00D56B13" w:rsidRDefault="00D5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D56B13" w:rsidRPr="00804267" w14:paraId="56FE7F46" w14:textId="77777777" w:rsidTr="00D56B13">
      <w:trPr>
        <w:trHeight w:val="227"/>
      </w:trPr>
      <w:tc>
        <w:tcPr>
          <w:tcW w:w="1134" w:type="dxa"/>
          <w:shd w:val="clear" w:color="auto" w:fill="auto"/>
        </w:tcPr>
        <w:p w14:paraId="2225C20F" w14:textId="77777777" w:rsidR="001222D7" w:rsidRPr="00D56B13" w:rsidRDefault="001222D7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D927FBC" w14:textId="77777777" w:rsidR="001222D7" w:rsidRPr="00D56B13" w:rsidRDefault="00756828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SP0012</w:t>
          </w:r>
        </w:p>
      </w:tc>
      <w:tc>
        <w:tcPr>
          <w:tcW w:w="1134" w:type="dxa"/>
          <w:shd w:val="clear" w:color="auto" w:fill="auto"/>
        </w:tcPr>
        <w:p w14:paraId="183B1150" w14:textId="77777777" w:rsidR="001222D7" w:rsidRPr="00D56B13" w:rsidRDefault="001222D7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D13DE84" w14:textId="77777777" w:rsidR="001222D7" w:rsidRPr="00D56B13" w:rsidRDefault="001222D7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E4C271F" w14:textId="77777777" w:rsidR="001222D7" w:rsidRPr="00D56B13" w:rsidRDefault="0035565C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A85C0CD" w14:textId="77777777" w:rsidR="001222D7" w:rsidRPr="00D56B13" w:rsidRDefault="001222D7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8427214" w14:textId="77777777" w:rsidR="001222D7" w:rsidRPr="00D56B13" w:rsidRDefault="001222D7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81F61FA" w14:textId="77777777" w:rsidR="001222D7" w:rsidRPr="00D56B13" w:rsidRDefault="0035565C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D56B13" w:rsidRPr="00804267" w14:paraId="5C164D04" w14:textId="77777777" w:rsidTr="00D56B13">
      <w:trPr>
        <w:trHeight w:hRule="exact" w:val="227"/>
      </w:trPr>
      <w:tc>
        <w:tcPr>
          <w:tcW w:w="1134" w:type="dxa"/>
          <w:shd w:val="clear" w:color="auto" w:fill="auto"/>
        </w:tcPr>
        <w:p w14:paraId="7C6576E5" w14:textId="77777777" w:rsidR="001F5C60" w:rsidRPr="00D56B13" w:rsidRDefault="001F5C60" w:rsidP="00AC400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B8F208E" w14:textId="77777777" w:rsidR="001F5C60" w:rsidRPr="00D56B13" w:rsidRDefault="001F5C60" w:rsidP="00AC400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CM6</w:t>
          </w:r>
        </w:p>
      </w:tc>
      <w:tc>
        <w:tcPr>
          <w:tcW w:w="1134" w:type="dxa"/>
          <w:shd w:val="clear" w:color="auto" w:fill="auto"/>
        </w:tcPr>
        <w:p w14:paraId="1CE0E10C" w14:textId="77777777" w:rsidR="001F5C60" w:rsidRPr="00D56B13" w:rsidRDefault="001F5C60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A264DB1" w14:textId="77777777" w:rsidR="001F5C60" w:rsidRPr="00D56B13" w:rsidRDefault="001F5C60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A7F7251" w14:textId="77777777" w:rsidR="001F5C60" w:rsidRPr="00D56B13" w:rsidRDefault="0035565C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651605E" w14:textId="77777777" w:rsidR="001F5C60" w:rsidRPr="00D56B13" w:rsidRDefault="001F5C60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AEAF946" w14:textId="77777777" w:rsidR="001F5C60" w:rsidRPr="00D56B13" w:rsidRDefault="001F5C60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369C77A" w14:textId="77777777" w:rsidR="001F5C60" w:rsidRPr="00D56B13" w:rsidRDefault="001F5C60" w:rsidP="001222D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56B1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56B13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56B1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D56B13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56B1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56B13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56B1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56B13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56B1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D56B13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D56B1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E95670C" w14:textId="77777777" w:rsidR="001222D7" w:rsidRDefault="00122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D4762" w14:textId="77777777" w:rsidR="00D56B13" w:rsidRDefault="00D56B13">
      <w:r>
        <w:separator/>
      </w:r>
    </w:p>
  </w:footnote>
  <w:footnote w:type="continuationSeparator" w:id="0">
    <w:p w14:paraId="6CC2749D" w14:textId="77777777" w:rsidR="00D56B13" w:rsidRDefault="00D56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B9304" w14:textId="77777777" w:rsidR="0035565C" w:rsidRDefault="00B8191F">
    <w:pPr>
      <w:pStyle w:val="Header"/>
    </w:pPr>
    <w:r>
      <w:pict w14:anchorId="5AD3EB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8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AC19F" w14:textId="77777777" w:rsidR="001222D7" w:rsidRPr="0035565C" w:rsidRDefault="00D56B13" w:rsidP="0035565C">
    <w:pPr>
      <w:pStyle w:val="Header"/>
    </w:pPr>
    <w:r>
      <w:pict w14:anchorId="0F0F68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39.8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DFE6B" w14:textId="77777777" w:rsidR="0035565C" w:rsidRDefault="00B8191F">
    <w:pPr>
      <w:pStyle w:val="Header"/>
    </w:pPr>
    <w:r>
      <w:pict w14:anchorId="5D324C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8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3D4E"/>
    <w:rsid w:val="00010892"/>
    <w:rsid w:val="00096667"/>
    <w:rsid w:val="000E683B"/>
    <w:rsid w:val="00113C35"/>
    <w:rsid w:val="001222D7"/>
    <w:rsid w:val="001A1E44"/>
    <w:rsid w:val="001F5C60"/>
    <w:rsid w:val="00261BC8"/>
    <w:rsid w:val="002C0508"/>
    <w:rsid w:val="002F4DD9"/>
    <w:rsid w:val="0035565C"/>
    <w:rsid w:val="003635AC"/>
    <w:rsid w:val="003A0A74"/>
    <w:rsid w:val="003B24E7"/>
    <w:rsid w:val="003B5A75"/>
    <w:rsid w:val="003D0C5A"/>
    <w:rsid w:val="00471C76"/>
    <w:rsid w:val="004A1711"/>
    <w:rsid w:val="004D4508"/>
    <w:rsid w:val="00573D4E"/>
    <w:rsid w:val="00586918"/>
    <w:rsid w:val="005D2704"/>
    <w:rsid w:val="00637A26"/>
    <w:rsid w:val="00660487"/>
    <w:rsid w:val="00673467"/>
    <w:rsid w:val="007126DD"/>
    <w:rsid w:val="00756828"/>
    <w:rsid w:val="007830BC"/>
    <w:rsid w:val="0079109E"/>
    <w:rsid w:val="007B705F"/>
    <w:rsid w:val="00913241"/>
    <w:rsid w:val="00927EDF"/>
    <w:rsid w:val="00A06E1D"/>
    <w:rsid w:val="00AB5AF3"/>
    <w:rsid w:val="00AC4006"/>
    <w:rsid w:val="00AD1E1F"/>
    <w:rsid w:val="00B8191F"/>
    <w:rsid w:val="00BC1EE7"/>
    <w:rsid w:val="00C97DC0"/>
    <w:rsid w:val="00CA514F"/>
    <w:rsid w:val="00D214F7"/>
    <w:rsid w:val="00D56B13"/>
    <w:rsid w:val="00D87471"/>
    <w:rsid w:val="00DD0382"/>
    <w:rsid w:val="00DD4CA6"/>
    <w:rsid w:val="00DE419C"/>
    <w:rsid w:val="00E85DA2"/>
    <w:rsid w:val="00E903A1"/>
    <w:rsid w:val="00E92939"/>
    <w:rsid w:val="00F34D77"/>
    <w:rsid w:val="00F90F38"/>
    <w:rsid w:val="00FB6CE9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570A39"/>
  <w15:chartTrackingRefBased/>
  <w15:docId w15:val="{9BE580BF-1C4C-48E6-8E29-EF5A986E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22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6</cp:revision>
  <cp:lastPrinted>2007-08-17T11:01:00Z</cp:lastPrinted>
  <dcterms:created xsi:type="dcterms:W3CDTF">2020-10-20T06:32:00Z</dcterms:created>
  <dcterms:modified xsi:type="dcterms:W3CDTF">2020-10-25T02:27:00Z</dcterms:modified>
</cp:coreProperties>
</file>