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030"/>
      </w:tblGrid>
      <w:tr w:rsidR="001E677E" w:rsidRPr="008F72F4" w14:paraId="7730E38E" w14:textId="77777777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030" w:type="dxa"/>
          </w:tcPr>
          <w:p w14:paraId="68434166" w14:textId="7C3E50F1" w:rsidR="001E677E" w:rsidRPr="008F72F4" w:rsidRDefault="00BD0A8D" w:rsidP="000250A8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0250A8">
              <w:rPr>
                <w:rFonts w:asciiTheme="minorHAnsi" w:hAnsiTheme="minorHAnsi" w:cstheme="minorHAnsi"/>
                <w:iCs/>
              </w:rPr>
              <w:t>15072025</w:t>
            </w:r>
          </w:p>
        </w:tc>
      </w:tr>
      <w:tr w:rsidR="001E677E" w:rsidRPr="008F72F4" w14:paraId="47B5C355" w14:textId="77777777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030" w:type="dxa"/>
          </w:tcPr>
          <w:p w14:paraId="188F2CC8" w14:textId="5C218238" w:rsidR="001E677E" w:rsidRPr="008F72F4" w:rsidRDefault="000250A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07-2025</w:t>
            </w:r>
          </w:p>
        </w:tc>
      </w:tr>
      <w:tr w:rsidR="001E677E" w:rsidRPr="008F72F4" w14:paraId="014FCDDF" w14:textId="77777777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030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030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Jal Rekha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030" w:type="dxa"/>
          </w:tcPr>
          <w:p w14:paraId="1EEF48DA" w14:textId="140B49E6" w:rsidR="00957BE8" w:rsidRPr="00BD0A8D" w:rsidRDefault="000250A8" w:rsidP="008066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</w:rPr>
            </w:pPr>
            <w:bookmarkStart w:id="0" w:name="_GoBack"/>
            <w:bookmarkEnd w:id="0"/>
            <w:proofErr w:type="spellStart"/>
            <w:r>
              <w:rPr>
                <w:rFonts w:asciiTheme="minorHAnsi" w:eastAsia="Cambria" w:hAnsiTheme="minorHAnsi" w:cstheme="minorHAnsi"/>
                <w:b/>
                <w:color w:val="000000"/>
                <w:sz w:val="20"/>
                <w:szCs w:val="20"/>
              </w:rPr>
              <w:t>Nirmal</w:t>
            </w:r>
            <w:proofErr w:type="spellEnd"/>
          </w:p>
        </w:tc>
      </w:tr>
      <w:tr w:rsidR="001E677E" w:rsidRPr="008F72F4" w14:paraId="4AD4CABB" w14:textId="77777777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030" w:type="dxa"/>
            <w:tcBorders>
              <w:bottom w:val="single" w:sz="4" w:space="0" w:color="000000"/>
            </w:tcBorders>
          </w:tcPr>
          <w:p w14:paraId="4F92B91F" w14:textId="4D691CE2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Web Portal</w:t>
            </w:r>
            <w:r w:rsidR="00AF0A2C">
              <w:rPr>
                <w:rFonts w:asciiTheme="minorHAnsi" w:hAnsiTheme="minorHAnsi" w:cstheme="minorHAnsi"/>
              </w:rPr>
              <w:t xml:space="preserve"> / Mobile </w:t>
            </w:r>
          </w:p>
        </w:tc>
      </w:tr>
      <w:tr w:rsidR="001E677E" w:rsidRPr="008F72F4" w14:paraId="067DAD59" w14:textId="77777777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030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580"/>
      </w:tblGrid>
      <w:tr w:rsidR="001E677E" w14:paraId="76670FB8" w14:textId="77777777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580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580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580" w:type="dxa"/>
          </w:tcPr>
          <w:p w14:paraId="169A96D4" w14:textId="0CC3D9C3" w:rsidR="001E677E" w:rsidRDefault="00D14222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580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696"/>
      </w:tblGrid>
      <w:tr w:rsidR="001E677E" w14:paraId="6EFAD400" w14:textId="77777777" w:rsidTr="00B97F25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329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B97F25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696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1E677E" w14:paraId="0A16F87B" w14:textId="77777777" w:rsidTr="00B97F25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77066A5A" w14:textId="5F615CDA" w:rsidR="001E677E" w:rsidRPr="0037246A" w:rsidRDefault="000250A8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ekha_Go_Live_15072025</w:t>
            </w:r>
          </w:p>
        </w:tc>
        <w:tc>
          <w:tcPr>
            <w:tcW w:w="1505" w:type="dxa"/>
          </w:tcPr>
          <w:p w14:paraId="4C2AE951" w14:textId="58E48D41" w:rsidR="001E677E" w:rsidRDefault="000250A8">
            <w:r>
              <w:rPr>
                <w:rFonts w:asciiTheme="minorHAnsi" w:hAnsiTheme="minorHAnsi" w:cstheme="minorHAnsi"/>
              </w:rPr>
              <w:t>15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07-2025</w:t>
            </w:r>
          </w:p>
        </w:tc>
        <w:tc>
          <w:tcPr>
            <w:tcW w:w="1559" w:type="dxa"/>
          </w:tcPr>
          <w:p w14:paraId="2545B48D" w14:textId="77777777" w:rsidR="001E677E" w:rsidRDefault="000F36E5">
            <w:r>
              <w:t>Build</w:t>
            </w:r>
          </w:p>
        </w:tc>
        <w:tc>
          <w:tcPr>
            <w:tcW w:w="1701" w:type="dxa"/>
          </w:tcPr>
          <w:p w14:paraId="7E2C3CD1" w14:textId="622D2ABD" w:rsidR="001E677E" w:rsidRDefault="00C1510A">
            <w:r>
              <w:t>Live_</w:t>
            </w:r>
            <w:r w:rsidR="000250A8">
              <w:t>jalrekha_1.1.6.0</w:t>
            </w:r>
            <w:r w:rsidR="00CA0608">
              <w:t>_</w:t>
            </w:r>
            <w:r w:rsidR="00CA0608">
              <w:rPr>
                <w:rFonts w:asciiTheme="minorHAnsi" w:hAnsiTheme="minorHAnsi" w:cstheme="minorHAnsi"/>
                <w:iCs/>
              </w:rPr>
              <w:t>15072025</w:t>
            </w:r>
          </w:p>
        </w:tc>
        <w:tc>
          <w:tcPr>
            <w:tcW w:w="1696" w:type="dxa"/>
          </w:tcPr>
          <w:p w14:paraId="02261597" w14:textId="3533F48F" w:rsidR="001E677E" w:rsidRDefault="001E677E"/>
        </w:tc>
      </w:tr>
      <w:tr w:rsidR="001E677E" w14:paraId="4B917E5D" w14:textId="77777777" w:rsidTr="00B97F25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1E677E" w:rsidRDefault="001E677E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1E677E" w:rsidRDefault="001E677E"/>
        </w:tc>
        <w:tc>
          <w:tcPr>
            <w:tcW w:w="1559" w:type="dxa"/>
          </w:tcPr>
          <w:p w14:paraId="3750B31A" w14:textId="77777777" w:rsidR="001E677E" w:rsidRDefault="001E677E"/>
        </w:tc>
        <w:tc>
          <w:tcPr>
            <w:tcW w:w="1701" w:type="dxa"/>
          </w:tcPr>
          <w:p w14:paraId="2DF3ACCF" w14:textId="77777777" w:rsidR="001E677E" w:rsidRDefault="001E677E"/>
        </w:tc>
        <w:tc>
          <w:tcPr>
            <w:tcW w:w="1696" w:type="dxa"/>
          </w:tcPr>
          <w:p w14:paraId="78395C29" w14:textId="77777777" w:rsidR="001E677E" w:rsidRDefault="001E677E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227"/>
      </w:tblGrid>
      <w:tr w:rsidR="001E677E" w14:paraId="02BBB04B" w14:textId="77777777" w:rsidTr="00B97F25">
        <w:trPr>
          <w:trHeight w:val="305"/>
        </w:trPr>
        <w:tc>
          <w:tcPr>
            <w:tcW w:w="9067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B97F25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227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1E677E" w14:paraId="37D5570A" w14:textId="77777777" w:rsidTr="00B97F25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157385B3" w:rsidR="001E677E" w:rsidRDefault="000250A8">
            <w:r>
              <w:t>FRS_V_1.2</w:t>
            </w:r>
          </w:p>
        </w:tc>
        <w:tc>
          <w:tcPr>
            <w:tcW w:w="2160" w:type="dxa"/>
            <w:shd w:val="clear" w:color="auto" w:fill="auto"/>
          </w:tcPr>
          <w:p w14:paraId="5C83B050" w14:textId="4CE46D53" w:rsidR="001E677E" w:rsidRDefault="000250A8">
            <w:r>
              <w:rPr>
                <w:rFonts w:asciiTheme="minorHAnsi" w:hAnsiTheme="minorHAnsi" w:cstheme="minorHAnsi"/>
              </w:rPr>
              <w:t>12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07-2025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1E677E" w:rsidRDefault="0033406D" w:rsidP="0033406D">
            <w:pPr>
              <w:jc w:val="center"/>
            </w:pPr>
            <w:r>
              <w:t>-</w:t>
            </w:r>
          </w:p>
        </w:tc>
        <w:tc>
          <w:tcPr>
            <w:tcW w:w="2227" w:type="dxa"/>
            <w:shd w:val="clear" w:color="auto" w:fill="auto"/>
          </w:tcPr>
          <w:p w14:paraId="4EB60472" w14:textId="77777777" w:rsidR="001E677E" w:rsidRDefault="0033406D" w:rsidP="0033406D">
            <w:pPr>
              <w:jc w:val="center"/>
            </w:pPr>
            <w:r>
              <w:t>-</w:t>
            </w:r>
          </w:p>
        </w:tc>
      </w:tr>
      <w:tr w:rsidR="001E677E" w14:paraId="20DDFA6F" w14:textId="77777777" w:rsidTr="00B97F25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227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B97F25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227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B97F25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227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B97F25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227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B97F25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227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2"/>
      </w:tblGrid>
      <w:tr w:rsidR="001E677E" w14:paraId="7800AA17" w14:textId="77777777" w:rsidTr="00B97F25">
        <w:tc>
          <w:tcPr>
            <w:tcW w:w="9072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B97F25">
        <w:tc>
          <w:tcPr>
            <w:tcW w:w="9072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287"/>
      </w:tblGrid>
      <w:tr w:rsidR="001E677E" w14:paraId="6D77651D" w14:textId="77777777" w:rsidTr="00B97F25">
        <w:tc>
          <w:tcPr>
            <w:tcW w:w="9067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B97F25">
        <w:tc>
          <w:tcPr>
            <w:tcW w:w="9067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B97F25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287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 w:rsidTr="00B97F25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287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B97F25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287" w:type="dxa"/>
            <w:shd w:val="clear" w:color="auto" w:fill="auto"/>
          </w:tcPr>
          <w:p w14:paraId="328C4821" w14:textId="0785FF2A" w:rsidR="001E677E" w:rsidRDefault="00CA0608">
            <w:pPr>
              <w:jc w:val="both"/>
            </w:pPr>
            <w:r w:rsidRPr="00CA0608">
              <w:t>/code/JalNigam/JalNigamJalRekha/JalNigamWebApplication/Frm_NirmalWaterQualityTestReport.aspx</w:t>
            </w: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787"/>
      </w:tblGrid>
      <w:tr w:rsidR="001E677E" w14:paraId="7EF0CBAC" w14:textId="77777777" w:rsidTr="00B97F25">
        <w:tc>
          <w:tcPr>
            <w:tcW w:w="9067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B97F25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787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B97F25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787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197"/>
      </w:tblGrid>
      <w:tr w:rsidR="001E677E" w14:paraId="07C6A431" w14:textId="77777777" w:rsidTr="00B97F25">
        <w:trPr>
          <w:trHeight w:val="278"/>
        </w:trPr>
        <w:tc>
          <w:tcPr>
            <w:tcW w:w="9067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B97F25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197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B97F25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197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817"/>
      </w:tblGrid>
      <w:tr w:rsidR="001E677E" w14:paraId="6B3664D3" w14:textId="77777777" w:rsidTr="00B97F25">
        <w:trPr>
          <w:trHeight w:val="278"/>
        </w:trPr>
        <w:tc>
          <w:tcPr>
            <w:tcW w:w="9067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B97F25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817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B97F25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817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B97F25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817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617"/>
      </w:tblGrid>
      <w:tr w:rsidR="001E677E" w14:paraId="3BCFF1E6" w14:textId="77777777">
        <w:tc>
          <w:tcPr>
            <w:tcW w:w="9137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617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617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142"/>
      </w:tblGrid>
      <w:tr w:rsidR="001E677E" w14:paraId="4B0FE203" w14:textId="77777777" w:rsidTr="00B97F25">
        <w:trPr>
          <w:trHeight w:val="70"/>
        </w:trPr>
        <w:tc>
          <w:tcPr>
            <w:tcW w:w="9067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B97F25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142" w:type="dxa"/>
          </w:tcPr>
          <w:p w14:paraId="27DF5288" w14:textId="1A542DF3" w:rsidR="001E677E" w:rsidRDefault="001E677E"/>
        </w:tc>
      </w:tr>
      <w:tr w:rsidR="001E677E" w14:paraId="51531C03" w14:textId="77777777" w:rsidTr="00B97F25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142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B97F25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142" w:type="dxa"/>
          </w:tcPr>
          <w:p w14:paraId="4648DFA5" w14:textId="2A739254" w:rsidR="001E677E" w:rsidRDefault="001E677E"/>
        </w:tc>
      </w:tr>
      <w:tr w:rsidR="001E677E" w14:paraId="4283D3E3" w14:textId="77777777" w:rsidTr="00B97F25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142" w:type="dxa"/>
          </w:tcPr>
          <w:p w14:paraId="0176B82A" w14:textId="2EC16C32" w:rsidR="001E677E" w:rsidRDefault="001E677E"/>
        </w:tc>
      </w:tr>
      <w:tr w:rsidR="001E677E" w14:paraId="3B11936F" w14:textId="77777777" w:rsidTr="00B97F25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142" w:type="dxa"/>
          </w:tcPr>
          <w:p w14:paraId="73DB31C7" w14:textId="0C541EE5" w:rsidR="001E677E" w:rsidRDefault="00321D88">
            <w:r>
              <w:t xml:space="preserve">Tapan Khandelwal </w:t>
            </w:r>
          </w:p>
        </w:tc>
      </w:tr>
      <w:tr w:rsidR="001E677E" w14:paraId="63B4CC60" w14:textId="77777777" w:rsidTr="00B97F25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142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B97F25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142" w:type="dxa"/>
          </w:tcPr>
          <w:p w14:paraId="7A683383" w14:textId="77777777" w:rsidR="001E677E" w:rsidRDefault="001E677E"/>
        </w:tc>
      </w:tr>
      <w:tr w:rsidR="001E677E" w14:paraId="6D4F9C62" w14:textId="77777777" w:rsidTr="00B97F25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142" w:type="dxa"/>
          </w:tcPr>
          <w:p w14:paraId="16D465BC" w14:textId="77777777" w:rsidR="001E677E" w:rsidRDefault="001E677E"/>
        </w:tc>
      </w:tr>
      <w:tr w:rsidR="001E677E" w14:paraId="5EF1FA6E" w14:textId="77777777" w:rsidTr="00B97F25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142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Rakesh Dubey</w:t>
            </w:r>
          </w:p>
        </w:tc>
      </w:tr>
      <w:tr w:rsidR="001E677E" w14:paraId="5965C3C4" w14:textId="77777777" w:rsidTr="00B97F25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142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B97F25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142" w:type="dxa"/>
          </w:tcPr>
          <w:p w14:paraId="265BDA9F" w14:textId="77777777" w:rsidR="001E677E" w:rsidRDefault="001E677E"/>
        </w:tc>
      </w:tr>
      <w:tr w:rsidR="001E677E" w14:paraId="79FC1641" w14:textId="77777777" w:rsidTr="00B97F25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142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0935BE" w14:textId="77777777" w:rsidR="00D14222" w:rsidRDefault="00D14222">
      <w:pPr>
        <w:spacing w:after="0" w:line="240" w:lineRule="auto"/>
      </w:pPr>
      <w:r>
        <w:separator/>
      </w:r>
    </w:p>
  </w:endnote>
  <w:endnote w:type="continuationSeparator" w:id="0">
    <w:p w14:paraId="700570EF" w14:textId="77777777" w:rsidR="00D14222" w:rsidRDefault="00D14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06686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806686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CDCCE7" w14:textId="77777777" w:rsidR="00D14222" w:rsidRDefault="00D14222">
      <w:pPr>
        <w:spacing w:after="0" w:line="240" w:lineRule="auto"/>
      </w:pPr>
      <w:r>
        <w:separator/>
      </w:r>
    </w:p>
  </w:footnote>
  <w:footnote w:type="continuationSeparator" w:id="0">
    <w:p w14:paraId="685407D7" w14:textId="77777777" w:rsidR="00D14222" w:rsidRDefault="00D14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776BC5D7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1.0</w:t>
    </w:r>
    <w:r w:rsidR="00ED482B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250A8"/>
    <w:rsid w:val="000514BF"/>
    <w:rsid w:val="000548D7"/>
    <w:rsid w:val="00063110"/>
    <w:rsid w:val="000F36E5"/>
    <w:rsid w:val="001D37E9"/>
    <w:rsid w:val="001E677E"/>
    <w:rsid w:val="0022342F"/>
    <w:rsid w:val="002248D7"/>
    <w:rsid w:val="00237EE2"/>
    <w:rsid w:val="0028688E"/>
    <w:rsid w:val="002C6418"/>
    <w:rsid w:val="002C7843"/>
    <w:rsid w:val="002E2412"/>
    <w:rsid w:val="00302A0D"/>
    <w:rsid w:val="00321D88"/>
    <w:rsid w:val="0033406D"/>
    <w:rsid w:val="00354279"/>
    <w:rsid w:val="0037246A"/>
    <w:rsid w:val="00380DA3"/>
    <w:rsid w:val="003F7954"/>
    <w:rsid w:val="0040642C"/>
    <w:rsid w:val="0045206A"/>
    <w:rsid w:val="004B1532"/>
    <w:rsid w:val="00596179"/>
    <w:rsid w:val="006648CC"/>
    <w:rsid w:val="0071054A"/>
    <w:rsid w:val="00727D2F"/>
    <w:rsid w:val="00777E91"/>
    <w:rsid w:val="00806686"/>
    <w:rsid w:val="00817A52"/>
    <w:rsid w:val="008222DD"/>
    <w:rsid w:val="0086676A"/>
    <w:rsid w:val="00892F08"/>
    <w:rsid w:val="008B3987"/>
    <w:rsid w:val="008F72F4"/>
    <w:rsid w:val="00902FA1"/>
    <w:rsid w:val="00906E5D"/>
    <w:rsid w:val="0092040D"/>
    <w:rsid w:val="00957BE8"/>
    <w:rsid w:val="009E6462"/>
    <w:rsid w:val="009F0CA6"/>
    <w:rsid w:val="00A61F3B"/>
    <w:rsid w:val="00A670E6"/>
    <w:rsid w:val="00AF0A2C"/>
    <w:rsid w:val="00B23E32"/>
    <w:rsid w:val="00B710AE"/>
    <w:rsid w:val="00B97F25"/>
    <w:rsid w:val="00BD0A8D"/>
    <w:rsid w:val="00C1510A"/>
    <w:rsid w:val="00C15D76"/>
    <w:rsid w:val="00C4028B"/>
    <w:rsid w:val="00CA0608"/>
    <w:rsid w:val="00D14222"/>
    <w:rsid w:val="00EA17CB"/>
    <w:rsid w:val="00EC64F1"/>
    <w:rsid w:val="00ED482B"/>
    <w:rsid w:val="00F91B75"/>
    <w:rsid w:val="00FA74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7</cp:revision>
  <dcterms:created xsi:type="dcterms:W3CDTF">2026-02-12T11:41:00Z</dcterms:created>
  <dcterms:modified xsi:type="dcterms:W3CDTF">2026-02-13T10:30:00Z</dcterms:modified>
</cp:coreProperties>
</file>