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B06D" w14:textId="77777777" w:rsidR="00333AFA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3504" behindDoc="1" locked="0" layoutInCell="1" allowOverlap="1" wp14:anchorId="6524BF42" wp14:editId="2D9AF9BA">
            <wp:simplePos x="0" y="0"/>
            <wp:positionH relativeFrom="page">
              <wp:posOffset>0</wp:posOffset>
            </wp:positionH>
            <wp:positionV relativeFrom="page">
              <wp:posOffset>708660</wp:posOffset>
            </wp:positionV>
            <wp:extent cx="7524781" cy="10058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8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F4CEA" w14:textId="77777777" w:rsidR="00333AFA" w:rsidRDefault="00333AFA">
      <w:pPr>
        <w:rPr>
          <w:rFonts w:ascii="Times New Roman"/>
          <w:sz w:val="17"/>
        </w:rPr>
        <w:sectPr w:rsidR="00333AFA">
          <w:type w:val="continuous"/>
          <w:pgSz w:w="11860" w:h="15840"/>
          <w:pgMar w:top="1820" w:right="1700" w:bottom="280" w:left="1700" w:header="720" w:footer="720" w:gutter="0"/>
          <w:cols w:space="720"/>
        </w:sectPr>
      </w:pPr>
    </w:p>
    <w:p w14:paraId="7576AF01" w14:textId="77777777" w:rsidR="00333AFA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4016" behindDoc="1" locked="0" layoutInCell="1" allowOverlap="1" wp14:anchorId="61C39C48" wp14:editId="284F5C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4781" cy="10058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8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3AFA">
      <w:pgSz w:w="11860" w:h="15840"/>
      <w:pgMar w:top="18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AFA"/>
    <w:rsid w:val="00333AFA"/>
    <w:rsid w:val="00A05499"/>
    <w:rsid w:val="00A12671"/>
    <w:rsid w:val="00DC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3BC3"/>
  <w15:docId w15:val="{890C27DF-C6DE-42CE-86BA-9CFDD8BB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Dheeraj Motiyani</cp:lastModifiedBy>
  <cp:revision>3</cp:revision>
  <dcterms:created xsi:type="dcterms:W3CDTF">2026-07-07T07:11:00Z</dcterms:created>
  <dcterms:modified xsi:type="dcterms:W3CDTF">2026-07-07T08:02:00Z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Haru Free PDF Library 2.3.0RC2</vt:lpwstr>
  </property>
  <property fmtid="{D5CDD505-2E9C-101B-9397-08002B2CF9AE}" pid="5" name="LastSaved">
    <vt:filetime>2026-07-07T00:00:00Z</vt:filetime>
  </property>
</Properties>
</file>