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7DD2" w14:textId="77777777" w:rsidR="00E343E1" w:rsidRPr="00E343E1" w:rsidRDefault="00E343E1" w:rsidP="00E343E1">
      <w:pPr>
        <w:rPr>
          <w:b/>
          <w:bCs/>
        </w:rPr>
      </w:pPr>
      <w:r w:rsidRPr="00E343E1">
        <w:rPr>
          <w:b/>
          <w:bCs/>
          <w:cs/>
        </w:rPr>
        <w:t>इंदौर संभाग फॉर्म डैशबोर्ड</w:t>
      </w:r>
    </w:p>
    <w:p w14:paraId="2E9B2077" w14:textId="5BF78C61" w:rsidR="00E343E1" w:rsidRPr="00E343E1" w:rsidRDefault="00E343E1" w:rsidP="00E343E1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E343E1">
        <w:rPr>
          <w:b/>
          <w:bCs/>
        </w:rPr>
        <w:t>Executive Summary</w:t>
      </w:r>
    </w:p>
    <w:p w14:paraId="1039433C" w14:textId="77777777" w:rsidR="00E343E1" w:rsidRPr="00E343E1" w:rsidRDefault="00E343E1" w:rsidP="00E343E1">
      <w:r w:rsidRPr="00E343E1">
        <w:rPr>
          <w:cs/>
        </w:rPr>
        <w:t>यहाँ मीटिंग का संक्षिप्त विवरण दिया गया है:</w:t>
      </w:r>
    </w:p>
    <w:p w14:paraId="7FD50BA4" w14:textId="77777777" w:rsidR="00E343E1" w:rsidRPr="00E343E1" w:rsidRDefault="00E343E1" w:rsidP="00E343E1">
      <w:pPr>
        <w:numPr>
          <w:ilvl w:val="0"/>
          <w:numId w:val="1"/>
        </w:numPr>
      </w:pPr>
      <w:r w:rsidRPr="00E343E1">
        <w:rPr>
          <w:b/>
          <w:bCs/>
          <w:cs/>
        </w:rPr>
        <w:t xml:space="preserve">इंदौर संभाग के </w:t>
      </w:r>
      <w:r w:rsidRPr="00E343E1">
        <w:rPr>
          <w:b/>
          <w:bCs/>
        </w:rPr>
        <w:t xml:space="preserve">8 </w:t>
      </w:r>
      <w:r w:rsidRPr="00E343E1">
        <w:rPr>
          <w:b/>
          <w:bCs/>
          <w:cs/>
        </w:rPr>
        <w:t xml:space="preserve">जिलों में </w:t>
      </w:r>
      <w:r w:rsidRPr="00E343E1">
        <w:rPr>
          <w:b/>
          <w:bCs/>
        </w:rPr>
        <w:t xml:space="preserve">17 </w:t>
      </w:r>
      <w:r w:rsidRPr="00E343E1">
        <w:rPr>
          <w:b/>
          <w:bCs/>
          <w:cs/>
        </w:rPr>
        <w:t>नए फॉर्म लागू करने का निर्णय:</w:t>
      </w:r>
      <w:r w:rsidRPr="00E343E1">
        <w:t xml:space="preserve"> </w:t>
      </w:r>
      <w:r w:rsidRPr="00E343E1">
        <w:rPr>
          <w:cs/>
        </w:rPr>
        <w:t>कमिश्नर के निर्देशों के अनुसार</w:t>
      </w:r>
      <w:r w:rsidRPr="00E343E1">
        <w:t xml:space="preserve">, </w:t>
      </w:r>
      <w:r w:rsidRPr="00E343E1">
        <w:rPr>
          <w:i/>
          <w:iCs/>
          <w:cs/>
        </w:rPr>
        <w:t>एक्शन टेकन</w:t>
      </w:r>
      <w:r w:rsidRPr="00E343E1">
        <w:t xml:space="preserve"> </w:t>
      </w:r>
      <w:r w:rsidRPr="00E343E1">
        <w:rPr>
          <w:cs/>
        </w:rPr>
        <w:t>और विभागीय फॉर्म अब केवल इंदौर कलेक्टरेट नहीं</w:t>
      </w:r>
      <w:r w:rsidRPr="00E343E1">
        <w:t xml:space="preserve">, </w:t>
      </w:r>
      <w:r w:rsidRPr="00E343E1">
        <w:rPr>
          <w:cs/>
        </w:rPr>
        <w:t>बल्कि संभाग के सभी</w:t>
      </w:r>
      <w:r w:rsidRPr="00E343E1">
        <w:t xml:space="preserve"> </w:t>
      </w:r>
      <w:r w:rsidRPr="00E343E1">
        <w:rPr>
          <w:b/>
          <w:bCs/>
        </w:rPr>
        <w:t xml:space="preserve">8 </w:t>
      </w:r>
      <w:r w:rsidRPr="00E343E1">
        <w:rPr>
          <w:b/>
          <w:bCs/>
          <w:cs/>
        </w:rPr>
        <w:t>जिलों</w:t>
      </w:r>
      <w:r w:rsidRPr="00E343E1">
        <w:t xml:space="preserve"> (</w:t>
      </w:r>
      <w:r w:rsidRPr="00E343E1">
        <w:rPr>
          <w:cs/>
        </w:rPr>
        <w:t>जैसे झाबुआ</w:t>
      </w:r>
      <w:r w:rsidRPr="00E343E1">
        <w:t xml:space="preserve">, </w:t>
      </w:r>
      <w:r w:rsidRPr="00E343E1">
        <w:rPr>
          <w:cs/>
        </w:rPr>
        <w:t>खंडवा आदि) के लिए उपलब्ध कराए जाएंगे।</w:t>
      </w:r>
    </w:p>
    <w:p w14:paraId="2B2C9149" w14:textId="77777777" w:rsidR="00E343E1" w:rsidRPr="00E343E1" w:rsidRDefault="00E343E1" w:rsidP="00E343E1">
      <w:pPr>
        <w:numPr>
          <w:ilvl w:val="0"/>
          <w:numId w:val="1"/>
        </w:numPr>
      </w:pPr>
      <w:r w:rsidRPr="00E343E1">
        <w:rPr>
          <w:b/>
          <w:bCs/>
          <w:cs/>
        </w:rPr>
        <w:t>मोबाइल ऐप में नया एक्शन मेनू और सर्च फीचर:</w:t>
      </w:r>
      <w:r w:rsidRPr="00E343E1">
        <w:t xml:space="preserve"> </w:t>
      </w:r>
      <w:r w:rsidRPr="00E343E1">
        <w:rPr>
          <w:cs/>
        </w:rPr>
        <w:t>उपयोगकर्ताओं की सुविधा के लिए</w:t>
      </w:r>
      <w:r w:rsidRPr="00E343E1">
        <w:t xml:space="preserve"> </w:t>
      </w:r>
      <w:r w:rsidRPr="00E343E1">
        <w:rPr>
          <w:b/>
          <w:bCs/>
          <w:cs/>
        </w:rPr>
        <w:t>वेरिफाई और रिजेक्ट</w:t>
      </w:r>
      <w:r w:rsidRPr="00E343E1">
        <w:t xml:space="preserve"> </w:t>
      </w:r>
      <w:r w:rsidRPr="00E343E1">
        <w:rPr>
          <w:cs/>
        </w:rPr>
        <w:t>करने हेतु एक अलग</w:t>
      </w:r>
      <w:r w:rsidRPr="00E343E1">
        <w:t xml:space="preserve"> </w:t>
      </w:r>
      <w:r w:rsidRPr="00E343E1">
        <w:rPr>
          <w:i/>
          <w:iCs/>
          <w:cs/>
        </w:rPr>
        <w:t>एक्शन मेनू</w:t>
      </w:r>
      <w:r w:rsidRPr="00E343E1">
        <w:t xml:space="preserve"> </w:t>
      </w:r>
      <w:r w:rsidRPr="00E343E1">
        <w:rPr>
          <w:cs/>
        </w:rPr>
        <w:t>जोड़ा जाएगा और फॉर्म खोजने के लिए</w:t>
      </w:r>
      <w:r w:rsidRPr="00E343E1">
        <w:t xml:space="preserve"> </w:t>
      </w:r>
      <w:r w:rsidRPr="00E343E1">
        <w:rPr>
          <w:b/>
          <w:bCs/>
          <w:cs/>
        </w:rPr>
        <w:t>हिंदी और अंग्रेजी दोनों भाषाओं</w:t>
      </w:r>
      <w:r w:rsidRPr="00E343E1">
        <w:t xml:space="preserve"> </w:t>
      </w:r>
      <w:r w:rsidRPr="00E343E1">
        <w:rPr>
          <w:cs/>
        </w:rPr>
        <w:t>में सर्च की सुविधा दी जाएगी।</w:t>
      </w:r>
    </w:p>
    <w:p w14:paraId="67CE56FD" w14:textId="77777777" w:rsidR="00E343E1" w:rsidRPr="00E343E1" w:rsidRDefault="00E343E1" w:rsidP="00E343E1">
      <w:pPr>
        <w:numPr>
          <w:ilvl w:val="0"/>
          <w:numId w:val="1"/>
        </w:numPr>
      </w:pPr>
      <w:r w:rsidRPr="00E343E1">
        <w:rPr>
          <w:b/>
          <w:bCs/>
          <w:cs/>
        </w:rPr>
        <w:t>डैशबोर्ड और फॉर्म लॉन्च की समयसीमा:</w:t>
      </w:r>
      <w:r w:rsidRPr="00E343E1">
        <w:t xml:space="preserve"> </w:t>
      </w:r>
      <w:r w:rsidRPr="00E343E1">
        <w:rPr>
          <w:i/>
          <w:iCs/>
        </w:rPr>
        <w:t>Project Parakh</w:t>
      </w:r>
      <w:r w:rsidRPr="00E343E1">
        <w:t xml:space="preserve"> </w:t>
      </w:r>
      <w:r w:rsidRPr="00E343E1">
        <w:rPr>
          <w:cs/>
        </w:rPr>
        <w:t>के तहत डैशबोर्ड का पहला वर्जन आज लॉन्च किया जाएगा</w:t>
      </w:r>
      <w:r w:rsidRPr="00E343E1">
        <w:t xml:space="preserve">, </w:t>
      </w:r>
      <w:r w:rsidRPr="00E343E1">
        <w:rPr>
          <w:cs/>
        </w:rPr>
        <w:t xml:space="preserve">और </w:t>
      </w:r>
      <w:r w:rsidRPr="00E343E1">
        <w:t xml:space="preserve">17 </w:t>
      </w:r>
      <w:r w:rsidRPr="00E343E1">
        <w:rPr>
          <w:cs/>
        </w:rPr>
        <w:t>में से शेष फॉर्म अगले सप्ताह तक पूरे कर लिए जाएंगे।</w:t>
      </w:r>
    </w:p>
    <w:p w14:paraId="71EC0DF6" w14:textId="77777777" w:rsidR="00E343E1" w:rsidRPr="00E343E1" w:rsidRDefault="00E343E1" w:rsidP="00E343E1">
      <w:pPr>
        <w:numPr>
          <w:ilvl w:val="0"/>
          <w:numId w:val="1"/>
        </w:numPr>
      </w:pPr>
      <w:r w:rsidRPr="00E343E1">
        <w:rPr>
          <w:b/>
          <w:bCs/>
          <w:cs/>
        </w:rPr>
        <w:t>डेटा एक्सेस और सुरक्षा:</w:t>
      </w:r>
      <w:r w:rsidRPr="00E343E1">
        <w:t xml:space="preserve"> </w:t>
      </w:r>
      <w:r w:rsidRPr="00E343E1">
        <w:rPr>
          <w:cs/>
        </w:rPr>
        <w:t>यह सुनिश्चित किया गया है कि डेटा केवल संबंधित विभाग (</w:t>
      </w:r>
      <w:r w:rsidRPr="00E343E1">
        <w:rPr>
          <w:i/>
          <w:iCs/>
        </w:rPr>
        <w:t>Belongs to Department</w:t>
      </w:r>
      <w:r w:rsidRPr="00E343E1">
        <w:t xml:space="preserve">) </w:t>
      </w:r>
      <w:r w:rsidRPr="00E343E1">
        <w:rPr>
          <w:cs/>
        </w:rPr>
        <w:t>और संबंधित गवर्निंग अथॉरिटी के भीतर ही दिखाई दे</w:t>
      </w:r>
      <w:r w:rsidRPr="00E343E1">
        <w:t xml:space="preserve">; </w:t>
      </w:r>
      <w:r w:rsidRPr="00E343E1">
        <w:rPr>
          <w:cs/>
        </w:rPr>
        <w:t>उदाहरण के लिए</w:t>
      </w:r>
      <w:r w:rsidRPr="00E343E1">
        <w:t xml:space="preserve">, </w:t>
      </w:r>
      <w:r w:rsidRPr="00E343E1">
        <w:rPr>
          <w:cs/>
        </w:rPr>
        <w:t>इंदौर का माइनिंग ऑफिसर धार का डेटा नहीं देख पाएगा।</w:t>
      </w:r>
    </w:p>
    <w:p w14:paraId="07E07F58" w14:textId="77777777" w:rsidR="00E343E1" w:rsidRPr="00E343E1" w:rsidRDefault="00E343E1" w:rsidP="00E343E1">
      <w:pPr>
        <w:numPr>
          <w:ilvl w:val="0"/>
          <w:numId w:val="1"/>
        </w:numPr>
      </w:pPr>
      <w:r w:rsidRPr="00E343E1">
        <w:rPr>
          <w:b/>
          <w:bCs/>
          <w:cs/>
        </w:rPr>
        <w:t>मुख्य आगामी कार्य:</w:t>
      </w:r>
      <w:r w:rsidRPr="00E343E1">
        <w:t xml:space="preserve"> </w:t>
      </w:r>
      <w:r w:rsidRPr="00E343E1">
        <w:rPr>
          <w:b/>
          <w:bCs/>
        </w:rPr>
        <w:t>Speaker 3</w:t>
      </w:r>
      <w:r w:rsidRPr="00E343E1">
        <w:t xml:space="preserve"> </w:t>
      </w:r>
      <w:r w:rsidRPr="00E343E1">
        <w:rPr>
          <w:cs/>
        </w:rPr>
        <w:t>को यूजर मैनुअल और डॉक्यूमेंटेशन अपडेट करने का निर्देश दिया गया है</w:t>
      </w:r>
      <w:r w:rsidRPr="00E343E1">
        <w:t xml:space="preserve">, </w:t>
      </w:r>
      <w:r w:rsidRPr="00E343E1">
        <w:rPr>
          <w:cs/>
        </w:rPr>
        <w:t>जबकि</w:t>
      </w:r>
      <w:r w:rsidRPr="00E343E1">
        <w:t xml:space="preserve"> </w:t>
      </w:r>
      <w:r w:rsidRPr="00E343E1">
        <w:rPr>
          <w:b/>
          <w:bCs/>
        </w:rPr>
        <w:t>Speaker 1</w:t>
      </w:r>
      <w:r w:rsidRPr="00E343E1">
        <w:t xml:space="preserve"> </w:t>
      </w:r>
      <w:r w:rsidRPr="00E343E1">
        <w:rPr>
          <w:cs/>
        </w:rPr>
        <w:t>मंडे तक रिपोर्टिंग और एक्शन मेनू को लाइव करेंगे।</w:t>
      </w:r>
    </w:p>
    <w:p w14:paraId="4A8218E0" w14:textId="77777777" w:rsidR="00E343E1" w:rsidRPr="00E343E1" w:rsidRDefault="00E343E1" w:rsidP="00E343E1">
      <w:pPr>
        <w:rPr>
          <w:b/>
          <w:bCs/>
        </w:rPr>
      </w:pPr>
      <w:r w:rsidRPr="00E343E1">
        <w:rPr>
          <w:b/>
          <w:bCs/>
        </w:rPr>
        <w:t>Full Summary</w:t>
      </w:r>
    </w:p>
    <w:p w14:paraId="7C013545" w14:textId="77777777" w:rsidR="00E343E1" w:rsidRPr="00E343E1" w:rsidRDefault="00E343E1" w:rsidP="00E343E1">
      <w:pPr>
        <w:rPr>
          <w:b/>
          <w:bCs/>
        </w:rPr>
      </w:pPr>
      <w:r w:rsidRPr="00E343E1">
        <w:rPr>
          <w:b/>
          <w:bCs/>
          <w:cs/>
        </w:rPr>
        <w:t>रिपोर्टिंग और एक्शन मेनू का पृथक्करण</w:t>
      </w:r>
    </w:p>
    <w:p w14:paraId="5565877C" w14:textId="77777777" w:rsidR="00E343E1" w:rsidRPr="00E343E1" w:rsidRDefault="00E343E1" w:rsidP="00E343E1">
      <w:pPr>
        <w:numPr>
          <w:ilvl w:val="0"/>
          <w:numId w:val="2"/>
        </w:numPr>
      </w:pPr>
      <w:r w:rsidRPr="00E343E1">
        <w:rPr>
          <w:b/>
          <w:bCs/>
        </w:rPr>
        <w:t>Speaker 0</w:t>
      </w:r>
      <w:r w:rsidRPr="00E343E1">
        <w:t xml:space="preserve"> </w:t>
      </w:r>
      <w:r w:rsidRPr="00E343E1">
        <w:rPr>
          <w:cs/>
        </w:rPr>
        <w:t>और</w:t>
      </w:r>
      <w:r w:rsidRPr="00E343E1">
        <w:t xml:space="preserve"> </w:t>
      </w:r>
      <w:r w:rsidRPr="00E343E1">
        <w:rPr>
          <w:b/>
          <w:bCs/>
        </w:rPr>
        <w:t>Speaker 1</w:t>
      </w:r>
      <w:r w:rsidRPr="00E343E1">
        <w:t xml:space="preserve"> </w:t>
      </w:r>
      <w:r w:rsidRPr="00E343E1">
        <w:rPr>
          <w:cs/>
        </w:rPr>
        <w:t>ने निर्णय लिया है कि रिपोर्ट देखने और उन पर कार्रवाई (एक्शन) करने की प्रक्रियाओं को अलग-अलग स्क्रीन पर रखा जाएगा।</w:t>
      </w:r>
    </w:p>
    <w:p w14:paraId="330B7DC9" w14:textId="77777777" w:rsidR="00E343E1" w:rsidRPr="00E343E1" w:rsidRDefault="00E343E1" w:rsidP="00E343E1">
      <w:pPr>
        <w:numPr>
          <w:ilvl w:val="1"/>
          <w:numId w:val="2"/>
        </w:numPr>
      </w:pPr>
      <w:r w:rsidRPr="00E343E1">
        <w:rPr>
          <w:cs/>
        </w:rPr>
        <w:t>वेरिफाई सर्वे और एक्शन टेकन के लिए एक नया और विशिष्ट मेनू जोड़ा जाएगा ताकि रिपोर्टिंग प्रक्रिया से इसका टकराव न हो।</w:t>
      </w:r>
    </w:p>
    <w:p w14:paraId="5AE54469" w14:textId="77777777" w:rsidR="00E343E1" w:rsidRPr="00E343E1" w:rsidRDefault="00E343E1" w:rsidP="00E343E1">
      <w:pPr>
        <w:numPr>
          <w:ilvl w:val="1"/>
          <w:numId w:val="2"/>
        </w:numPr>
      </w:pPr>
      <w:r w:rsidRPr="00E343E1">
        <w:rPr>
          <w:cs/>
        </w:rPr>
        <w:t>रिपोर्टिंग सेक्शन में अब डॉक्यूमेंट अपलोड करने की सुविधा भी शामिल की जाएगी</w:t>
      </w:r>
      <w:r w:rsidRPr="00E343E1">
        <w:t xml:space="preserve">, </w:t>
      </w:r>
      <w:r w:rsidRPr="00E343E1">
        <w:rPr>
          <w:cs/>
        </w:rPr>
        <w:t>जिससे सत्यापन की गुणवत्ता में सुधार होगा।</w:t>
      </w:r>
    </w:p>
    <w:p w14:paraId="287E596C" w14:textId="77777777" w:rsidR="00E343E1" w:rsidRPr="00E343E1" w:rsidRDefault="00E343E1" w:rsidP="00E343E1">
      <w:pPr>
        <w:numPr>
          <w:ilvl w:val="1"/>
          <w:numId w:val="2"/>
        </w:numPr>
      </w:pPr>
      <w:r w:rsidRPr="00E343E1">
        <w:rPr>
          <w:cs/>
        </w:rPr>
        <w:t>यह स्पष्ट किया गया है कि एक्शन लेने का अधिकार केवल संबंधित विभाग के एचओडी (</w:t>
      </w:r>
      <w:r w:rsidRPr="00E343E1">
        <w:t xml:space="preserve">HOD) </w:t>
      </w:r>
      <w:r w:rsidRPr="00E343E1">
        <w:rPr>
          <w:cs/>
        </w:rPr>
        <w:t>के पास होगा</w:t>
      </w:r>
      <w:r w:rsidRPr="00E343E1">
        <w:t xml:space="preserve">, </w:t>
      </w:r>
      <w:r w:rsidRPr="00E343E1">
        <w:rPr>
          <w:cs/>
        </w:rPr>
        <w:t>जो आरओ (</w:t>
      </w:r>
      <w:r w:rsidRPr="00E343E1">
        <w:t xml:space="preserve">RO) </w:t>
      </w:r>
      <w:r w:rsidRPr="00E343E1">
        <w:rPr>
          <w:cs/>
        </w:rPr>
        <w:t>की भूमिका में होंगे।</w:t>
      </w:r>
    </w:p>
    <w:p w14:paraId="12393F95" w14:textId="77777777" w:rsidR="00E343E1" w:rsidRPr="00E343E1" w:rsidRDefault="00E343E1" w:rsidP="00E343E1">
      <w:pPr>
        <w:rPr>
          <w:b/>
          <w:bCs/>
        </w:rPr>
      </w:pPr>
      <w:r w:rsidRPr="00E343E1">
        <w:rPr>
          <w:b/>
          <w:bCs/>
          <w:cs/>
        </w:rPr>
        <w:t>इंदौर डिवीजन के लिए फॉर्म्स और पदानुक्रम का प्रबंधन</w:t>
      </w:r>
    </w:p>
    <w:p w14:paraId="3948E536" w14:textId="77777777" w:rsidR="00E343E1" w:rsidRPr="00E343E1" w:rsidRDefault="00E343E1" w:rsidP="00E343E1">
      <w:pPr>
        <w:numPr>
          <w:ilvl w:val="0"/>
          <w:numId w:val="3"/>
        </w:numPr>
      </w:pPr>
      <w:r w:rsidRPr="00E343E1">
        <w:rPr>
          <w:cs/>
        </w:rPr>
        <w:lastRenderedPageBreak/>
        <w:t xml:space="preserve">इंदौर डिवीजन के तहत आने वाले </w:t>
      </w:r>
      <w:r w:rsidRPr="00E343E1">
        <w:t xml:space="preserve">8 </w:t>
      </w:r>
      <w:r w:rsidRPr="00E343E1">
        <w:rPr>
          <w:cs/>
        </w:rPr>
        <w:t xml:space="preserve">जिलों के लिए कुल </w:t>
      </w:r>
      <w:r w:rsidRPr="00E343E1">
        <w:t xml:space="preserve">17 </w:t>
      </w:r>
      <w:r w:rsidRPr="00E343E1">
        <w:rPr>
          <w:cs/>
        </w:rPr>
        <w:t>विभागीय फॉर्म्स पर काम किया जा रहा है।</w:t>
      </w:r>
    </w:p>
    <w:p w14:paraId="3C8E174B" w14:textId="77777777" w:rsidR="00E343E1" w:rsidRPr="00E343E1" w:rsidRDefault="00E343E1" w:rsidP="00E343E1">
      <w:pPr>
        <w:numPr>
          <w:ilvl w:val="1"/>
          <w:numId w:val="3"/>
        </w:numPr>
      </w:pPr>
      <w:r w:rsidRPr="00E343E1">
        <w:rPr>
          <w:cs/>
        </w:rPr>
        <w:t>वर्तमान में शिक्षा</w:t>
      </w:r>
      <w:r w:rsidRPr="00E343E1">
        <w:t xml:space="preserve">, </w:t>
      </w:r>
      <w:r w:rsidRPr="00E343E1">
        <w:rPr>
          <w:cs/>
        </w:rPr>
        <w:t>उच्च शिक्षा</w:t>
      </w:r>
      <w:r w:rsidRPr="00E343E1">
        <w:t xml:space="preserve">, </w:t>
      </w:r>
      <w:r w:rsidRPr="00E343E1">
        <w:rPr>
          <w:cs/>
        </w:rPr>
        <w:t>स्वास्थ्य</w:t>
      </w:r>
      <w:r w:rsidRPr="00E343E1">
        <w:t xml:space="preserve">, </w:t>
      </w:r>
      <w:r w:rsidRPr="00E343E1">
        <w:rPr>
          <w:cs/>
        </w:rPr>
        <w:t>ग्रामीण विकास (</w:t>
      </w:r>
      <w:r w:rsidRPr="00E343E1">
        <w:t xml:space="preserve">PNRD), MSME, </w:t>
      </w:r>
      <w:r w:rsidRPr="00E343E1">
        <w:rPr>
          <w:cs/>
        </w:rPr>
        <w:t>सामाजिक न्याय</w:t>
      </w:r>
      <w:r w:rsidRPr="00E343E1">
        <w:t xml:space="preserve">, </w:t>
      </w:r>
      <w:r w:rsidRPr="00E343E1">
        <w:rPr>
          <w:cs/>
        </w:rPr>
        <w:t>और महिला एवं बाल विकास विभाग (</w:t>
      </w:r>
      <w:r w:rsidRPr="00E343E1">
        <w:t xml:space="preserve">WCD) </w:t>
      </w:r>
      <w:r w:rsidRPr="00E343E1">
        <w:rPr>
          <w:cs/>
        </w:rPr>
        <w:t xml:space="preserve">से संबंधित </w:t>
      </w:r>
      <w:r w:rsidRPr="00E343E1">
        <w:t xml:space="preserve">6 </w:t>
      </w:r>
      <w:r w:rsidRPr="00E343E1">
        <w:rPr>
          <w:cs/>
        </w:rPr>
        <w:t xml:space="preserve">से </w:t>
      </w:r>
      <w:r w:rsidRPr="00E343E1">
        <w:t xml:space="preserve">7 </w:t>
      </w:r>
      <w:r w:rsidRPr="00E343E1">
        <w:rPr>
          <w:cs/>
        </w:rPr>
        <w:t>फॉर्म्स फाइनल हो चुके हैं।</w:t>
      </w:r>
    </w:p>
    <w:p w14:paraId="32206772" w14:textId="77777777" w:rsidR="00E343E1" w:rsidRPr="00E343E1" w:rsidRDefault="00E343E1" w:rsidP="00E343E1">
      <w:pPr>
        <w:numPr>
          <w:ilvl w:val="1"/>
          <w:numId w:val="3"/>
        </w:numPr>
      </w:pPr>
      <w:r w:rsidRPr="00E343E1">
        <w:rPr>
          <w:cs/>
        </w:rPr>
        <w:t xml:space="preserve">इन फॉर्म्स को केवल इंदौर कलेक्टरेट तक सीमित रखने के बजाय </w:t>
      </w:r>
      <w:r w:rsidRPr="00E343E1">
        <w:t>'</w:t>
      </w:r>
      <w:r w:rsidRPr="00E343E1">
        <w:rPr>
          <w:cs/>
        </w:rPr>
        <w:t xml:space="preserve">डिस्ट्रिक्ट </w:t>
      </w:r>
      <w:r w:rsidRPr="00E343E1">
        <w:t xml:space="preserve">GIS' </w:t>
      </w:r>
      <w:r w:rsidRPr="00E343E1">
        <w:rPr>
          <w:cs/>
        </w:rPr>
        <w:t xml:space="preserve">मॉडल के माध्यम से सभी </w:t>
      </w:r>
      <w:r w:rsidRPr="00E343E1">
        <w:t xml:space="preserve">8 </w:t>
      </w:r>
      <w:r w:rsidRPr="00E343E1">
        <w:rPr>
          <w:cs/>
        </w:rPr>
        <w:t>संबंधित जिलों में एक साथ रोलआउट किया जाएगा।</w:t>
      </w:r>
    </w:p>
    <w:p w14:paraId="202D5A08" w14:textId="77777777" w:rsidR="00E343E1" w:rsidRPr="00E343E1" w:rsidRDefault="00E343E1" w:rsidP="00E343E1">
      <w:pPr>
        <w:numPr>
          <w:ilvl w:val="1"/>
          <w:numId w:val="3"/>
        </w:numPr>
      </w:pPr>
      <w:r w:rsidRPr="00E343E1">
        <w:rPr>
          <w:cs/>
        </w:rPr>
        <w:t xml:space="preserve">जनविश्वास फॉर्म को राज्य-स्तरीय फॉर्म माना जाएगा जो सभी </w:t>
      </w:r>
      <w:r w:rsidRPr="00E343E1">
        <w:t xml:space="preserve">55 </w:t>
      </w:r>
      <w:r w:rsidRPr="00E343E1">
        <w:rPr>
          <w:cs/>
        </w:rPr>
        <w:t>जिलों में दिखेगा</w:t>
      </w:r>
      <w:r w:rsidRPr="00E343E1">
        <w:t xml:space="preserve">, </w:t>
      </w:r>
      <w:r w:rsidRPr="00E343E1">
        <w:rPr>
          <w:cs/>
        </w:rPr>
        <w:t xml:space="preserve">जबकि </w:t>
      </w:r>
      <w:r w:rsidRPr="00E343E1">
        <w:t xml:space="preserve">17 </w:t>
      </w:r>
      <w:r w:rsidRPr="00E343E1">
        <w:rPr>
          <w:cs/>
        </w:rPr>
        <w:t>विशिष्ट फॉर्म इंदौर डिवीजन के कमिश्नर की निगरानी के लिए होंगे।</w:t>
      </w:r>
    </w:p>
    <w:p w14:paraId="06E3A1AD" w14:textId="77777777" w:rsidR="00E343E1" w:rsidRPr="00E343E1" w:rsidRDefault="00E343E1" w:rsidP="00E343E1">
      <w:pPr>
        <w:numPr>
          <w:ilvl w:val="1"/>
          <w:numId w:val="3"/>
        </w:numPr>
      </w:pPr>
      <w:r w:rsidRPr="00E343E1">
        <w:rPr>
          <w:cs/>
        </w:rPr>
        <w:t>डेटा की सटीकता सुनिश्चित करने के लिए अधिकारियों को सही रिपोर्टिंग ऑफिसर और विभाग चुनने के लिए निर्देशित करना आवश्यक होगा।</w:t>
      </w:r>
    </w:p>
    <w:p w14:paraId="65BE293C" w14:textId="77777777" w:rsidR="00E343E1" w:rsidRPr="00E343E1" w:rsidRDefault="00E343E1" w:rsidP="00E343E1">
      <w:pPr>
        <w:rPr>
          <w:b/>
          <w:bCs/>
        </w:rPr>
      </w:pPr>
      <w:r w:rsidRPr="00E343E1">
        <w:rPr>
          <w:b/>
          <w:bCs/>
          <w:cs/>
        </w:rPr>
        <w:t>मोबाइल एप्लीकेशन और सर्च यूटिलिटी में सुधार</w:t>
      </w:r>
    </w:p>
    <w:p w14:paraId="4B40D643" w14:textId="77777777" w:rsidR="00E343E1" w:rsidRPr="00E343E1" w:rsidRDefault="00E343E1" w:rsidP="00E343E1">
      <w:pPr>
        <w:numPr>
          <w:ilvl w:val="0"/>
          <w:numId w:val="4"/>
        </w:numPr>
      </w:pPr>
      <w:r w:rsidRPr="00E343E1">
        <w:rPr>
          <w:cs/>
        </w:rPr>
        <w:t>निरीक्षकों के लिए मोबाइल ऐप पर फॉर्म्स की लंबी सूची को व्यवस्थित करने के लिए सर्च फंक्शन को बेहतर बनाया जाएगा।</w:t>
      </w:r>
    </w:p>
    <w:p w14:paraId="11689EA9" w14:textId="77777777" w:rsidR="00E343E1" w:rsidRPr="00E343E1" w:rsidRDefault="00E343E1" w:rsidP="00E343E1">
      <w:pPr>
        <w:numPr>
          <w:ilvl w:val="1"/>
          <w:numId w:val="4"/>
        </w:numPr>
      </w:pPr>
      <w:r w:rsidRPr="00E343E1">
        <w:rPr>
          <w:cs/>
        </w:rPr>
        <w:t>फॉर्म्स के नाम अंग्रेजी और हिंदी (कोष्ठक में) दोनों भाषाओं में रखे जाएंगे ताकि विभिन्न स्तर के कर्मचारी आसानी से कीवर्ड सर्च कर सकें।</w:t>
      </w:r>
    </w:p>
    <w:p w14:paraId="759B7675" w14:textId="77777777" w:rsidR="00E343E1" w:rsidRPr="00E343E1" w:rsidRDefault="00E343E1" w:rsidP="00E343E1">
      <w:pPr>
        <w:numPr>
          <w:ilvl w:val="1"/>
          <w:numId w:val="4"/>
        </w:numPr>
      </w:pPr>
      <w:r w:rsidRPr="00E343E1">
        <w:rPr>
          <w:b/>
          <w:bCs/>
        </w:rPr>
        <w:t>Speaker 0</w:t>
      </w:r>
      <w:r w:rsidRPr="00E343E1">
        <w:t xml:space="preserve"> </w:t>
      </w:r>
      <w:r w:rsidRPr="00E343E1">
        <w:rPr>
          <w:cs/>
        </w:rPr>
        <w:t>ने किसी विशिष्ट अधिकारी के लिए कस्टम इंटरफेस बनाने के प्रस्ताव को अस्वीकार कर दिया है और एक जेनेरिक यूटिलिटी (</w:t>
      </w:r>
      <w:r w:rsidRPr="00E343E1">
        <w:t xml:space="preserve">Generic Utility) </w:t>
      </w:r>
      <w:r w:rsidRPr="00E343E1">
        <w:rPr>
          <w:cs/>
        </w:rPr>
        <w:t>बनाए रखने पर जोर दिया है जो सभी के लिए समान रूप से उपयोगी हो।</w:t>
      </w:r>
    </w:p>
    <w:p w14:paraId="681C6821" w14:textId="77777777" w:rsidR="00E343E1" w:rsidRPr="00E343E1" w:rsidRDefault="00E343E1" w:rsidP="00E343E1">
      <w:pPr>
        <w:numPr>
          <w:ilvl w:val="1"/>
          <w:numId w:val="4"/>
        </w:numPr>
      </w:pPr>
      <w:r w:rsidRPr="00E343E1">
        <w:rPr>
          <w:cs/>
        </w:rPr>
        <w:t>क्वेरी में हार्ड-कोडिंग के बजाय एक्सेस लेवल टेबल का उपयोग करने का सुझाव दिया गया है ताकि भविष्य में फॉर्म्स का प्रबंधन लचीला रहे।</w:t>
      </w:r>
    </w:p>
    <w:p w14:paraId="24D39D1F" w14:textId="77777777" w:rsidR="00E343E1" w:rsidRPr="00E343E1" w:rsidRDefault="00E343E1" w:rsidP="00E343E1">
      <w:pPr>
        <w:rPr>
          <w:b/>
          <w:bCs/>
        </w:rPr>
      </w:pPr>
      <w:r w:rsidRPr="00E343E1">
        <w:rPr>
          <w:b/>
          <w:bCs/>
          <w:cs/>
        </w:rPr>
        <w:t>महत्वपूर्ण समयसीमा और कार्ययोजना</w:t>
      </w:r>
    </w:p>
    <w:p w14:paraId="653F6DA6" w14:textId="77777777" w:rsidR="00E343E1" w:rsidRPr="00E343E1" w:rsidRDefault="00E343E1" w:rsidP="00E343E1">
      <w:pPr>
        <w:numPr>
          <w:ilvl w:val="0"/>
          <w:numId w:val="5"/>
        </w:numPr>
      </w:pPr>
      <w:r w:rsidRPr="00E343E1">
        <w:rPr>
          <w:cs/>
        </w:rPr>
        <w:t>प्रोजेक्ट की प्रगति को बनाए रखने के लिए विशिष्ट समयसीमा निर्धारित की गई है</w:t>
      </w:r>
      <w:r w:rsidRPr="00E343E1">
        <w:t xml:space="preserve">, </w:t>
      </w:r>
      <w:r w:rsidRPr="00E343E1">
        <w:rPr>
          <w:cs/>
        </w:rPr>
        <w:t>क्योंकि</w:t>
      </w:r>
      <w:r w:rsidRPr="00E343E1">
        <w:t xml:space="preserve"> </w:t>
      </w:r>
      <w:r w:rsidRPr="00E343E1">
        <w:rPr>
          <w:b/>
          <w:bCs/>
        </w:rPr>
        <w:t>Speaker 0</w:t>
      </w:r>
      <w:r w:rsidRPr="00E343E1">
        <w:t xml:space="preserve"> </w:t>
      </w:r>
      <w:r w:rsidRPr="00E343E1">
        <w:rPr>
          <w:cs/>
        </w:rPr>
        <w:t>अगले सप्ताह के बाद उपलब्ध नहीं रहेंगे।</w:t>
      </w:r>
    </w:p>
    <w:p w14:paraId="4D5E6CC5" w14:textId="77777777" w:rsidR="00E343E1" w:rsidRPr="00E343E1" w:rsidRDefault="00E343E1" w:rsidP="00E343E1">
      <w:pPr>
        <w:numPr>
          <w:ilvl w:val="1"/>
          <w:numId w:val="5"/>
        </w:numPr>
      </w:pPr>
      <w:r w:rsidRPr="00E343E1">
        <w:rPr>
          <w:cs/>
        </w:rPr>
        <w:t>डैशबोर्ड का पहला संस्करण आज</w:t>
      </w:r>
      <w:r w:rsidRPr="00E343E1">
        <w:t xml:space="preserve">, 2026-09-17 </w:t>
      </w:r>
      <w:r w:rsidRPr="00E343E1">
        <w:rPr>
          <w:cs/>
        </w:rPr>
        <w:t>को ही लॉन्च किया जाना है ताकि कमिश्नर को समीक्षा के लिए भेजा जा सके।</w:t>
      </w:r>
    </w:p>
    <w:p w14:paraId="3A7F97E2" w14:textId="77777777" w:rsidR="00E343E1" w:rsidRPr="00E343E1" w:rsidRDefault="00E343E1" w:rsidP="00E343E1">
      <w:pPr>
        <w:numPr>
          <w:ilvl w:val="1"/>
          <w:numId w:val="5"/>
        </w:numPr>
      </w:pPr>
      <w:r w:rsidRPr="00E343E1">
        <w:rPr>
          <w:cs/>
        </w:rPr>
        <w:t>आगामी सोमवार तक एक्शन रिपोर्ट और नए मेनू को लाइव करने का लक्ष्य रखा गया है।</w:t>
      </w:r>
    </w:p>
    <w:p w14:paraId="4BF29C88" w14:textId="77777777" w:rsidR="00E343E1" w:rsidRPr="00E343E1" w:rsidRDefault="00E343E1" w:rsidP="00E343E1">
      <w:pPr>
        <w:numPr>
          <w:ilvl w:val="1"/>
          <w:numId w:val="5"/>
        </w:numPr>
      </w:pPr>
      <w:r w:rsidRPr="00E343E1">
        <w:rPr>
          <w:cs/>
        </w:rPr>
        <w:lastRenderedPageBreak/>
        <w:t>अगले सप्ताह के दौरान बाकी बचे हुए विभागीय फॉर्म्स को तैयार कर संबंधित टीम को सर्कुलेट किया जाना अनिवार्य है।</w:t>
      </w:r>
    </w:p>
    <w:p w14:paraId="356BE8AB" w14:textId="77777777" w:rsidR="00E343E1" w:rsidRPr="00E343E1" w:rsidRDefault="00E343E1" w:rsidP="00E343E1">
      <w:pPr>
        <w:numPr>
          <w:ilvl w:val="1"/>
          <w:numId w:val="5"/>
        </w:numPr>
      </w:pPr>
      <w:r w:rsidRPr="00E343E1">
        <w:rPr>
          <w:b/>
          <w:bCs/>
        </w:rPr>
        <w:t>Dheeraj M</w:t>
      </w:r>
      <w:r w:rsidRPr="00E343E1">
        <w:t xml:space="preserve"> </w:t>
      </w:r>
      <w:r w:rsidRPr="00E343E1">
        <w:rPr>
          <w:cs/>
        </w:rPr>
        <w:t>को निर्देशित किया गया है कि वे इस पूरी चर्चा के आधार पर डॉक्यूमेंटेशन अपडेट करें और सुनिश्चित करें कि निधि (</w:t>
      </w:r>
      <w:r w:rsidRPr="00E343E1">
        <w:rPr>
          <w:b/>
          <w:bCs/>
        </w:rPr>
        <w:t>Nidhi</w:t>
      </w:r>
      <w:r w:rsidRPr="00E343E1">
        <w:t xml:space="preserve">) </w:t>
      </w:r>
      <w:r w:rsidRPr="00E343E1">
        <w:rPr>
          <w:cs/>
        </w:rPr>
        <w:t>और तकनीकी टीम के बीच कोई संचार अंतराल न रहे।</w:t>
      </w:r>
    </w:p>
    <w:p w14:paraId="3EBDA37F" w14:textId="77777777" w:rsidR="00E343E1" w:rsidRDefault="00E343E1"/>
    <w:sectPr w:rsidR="00E34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CE7"/>
    <w:multiLevelType w:val="multilevel"/>
    <w:tmpl w:val="6960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65E1"/>
    <w:multiLevelType w:val="multilevel"/>
    <w:tmpl w:val="8F9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D4F31"/>
    <w:multiLevelType w:val="multilevel"/>
    <w:tmpl w:val="A66E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66B8C"/>
    <w:multiLevelType w:val="multilevel"/>
    <w:tmpl w:val="5D8C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24186"/>
    <w:multiLevelType w:val="multilevel"/>
    <w:tmpl w:val="DBD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61237">
    <w:abstractNumId w:val="2"/>
  </w:num>
  <w:num w:numId="2" w16cid:durableId="1037974627">
    <w:abstractNumId w:val="1"/>
  </w:num>
  <w:num w:numId="3" w16cid:durableId="1915897863">
    <w:abstractNumId w:val="4"/>
  </w:num>
  <w:num w:numId="4" w16cid:durableId="868953396">
    <w:abstractNumId w:val="0"/>
  </w:num>
  <w:num w:numId="5" w16cid:durableId="1393383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E1"/>
    <w:rsid w:val="00A54292"/>
    <w:rsid w:val="00E3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E626"/>
  <w15:chartTrackingRefBased/>
  <w15:docId w15:val="{E5FD8263-9F7A-41C9-B189-8491C390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3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3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43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43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Motiyani</dc:creator>
  <cp:keywords/>
  <dc:description/>
  <cp:lastModifiedBy>Dheeraj Motiyani</cp:lastModifiedBy>
  <cp:revision>1</cp:revision>
  <dcterms:created xsi:type="dcterms:W3CDTF">2026-09-17T12:04:00Z</dcterms:created>
  <dcterms:modified xsi:type="dcterms:W3CDTF">2026-09-17T12:05:00Z</dcterms:modified>
</cp:coreProperties>
</file>