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3EB" w:rsidRDefault="004953EB" w:rsidP="005B1DB1">
      <w:pPr>
        <w:pStyle w:val="NoSpacing"/>
      </w:pPr>
      <w:r>
        <w:t xml:space="preserve">OTF: </w:t>
      </w:r>
      <w:r w:rsidR="00F258AB">
        <w:t>College Block 2.0</w:t>
      </w:r>
      <w:r w:rsidR="00FE5B9C">
        <w:t xml:space="preserve"> (Regular</w:t>
      </w:r>
      <w:r w:rsidR="00F258AB">
        <w:t xml:space="preserve"> </w:t>
      </w:r>
      <w:r w:rsidR="00FE5B9C">
        <w:t xml:space="preserve">and </w:t>
      </w:r>
      <w:r w:rsidR="00762FD2">
        <w:t>Outlines</w:t>
      </w:r>
      <w:r w:rsidR="00FE5B9C">
        <w:t>)</w:t>
      </w:r>
    </w:p>
    <w:p w:rsidR="004953EB" w:rsidRDefault="004953EB" w:rsidP="005B1DB1">
      <w:pPr>
        <w:pStyle w:val="NoSpacing"/>
      </w:pPr>
      <w:r>
        <w:t>Dennis Ludlow 2017 all rights reserved</w:t>
      </w:r>
    </w:p>
    <w:p w:rsidR="004953EB" w:rsidRDefault="004953EB" w:rsidP="005B1DB1">
      <w:pPr>
        <w:pStyle w:val="NoSpacing"/>
      </w:pPr>
      <w:proofErr w:type="gramStart"/>
      <w:r>
        <w:t>by</w:t>
      </w:r>
      <w:proofErr w:type="gramEnd"/>
      <w:r>
        <w:t xml:space="preserve"> </w:t>
      </w:r>
      <w:proofErr w:type="spellStart"/>
      <w:r>
        <w:t>Sharkshock</w:t>
      </w:r>
      <w:proofErr w:type="spellEnd"/>
      <w:r>
        <w:t xml:space="preserve"> </w:t>
      </w:r>
    </w:p>
    <w:p w:rsidR="004953EB" w:rsidRDefault="004953EB" w:rsidP="005B1DB1">
      <w:pPr>
        <w:pStyle w:val="NoSpacing"/>
      </w:pPr>
      <w:r>
        <w:t>dennis@sharkshock.net</w:t>
      </w:r>
    </w:p>
    <w:p w:rsidR="004953EB" w:rsidRDefault="004953EB" w:rsidP="004953EB"/>
    <w:p w:rsidR="00244C70" w:rsidRDefault="00F258AB" w:rsidP="00762FD2">
      <w:pPr>
        <w:pStyle w:val="NoSpacing"/>
      </w:pPr>
      <w:r>
        <w:t xml:space="preserve">College Block has been revamped and joins the 2.0 class. The letters are about 30% taller, just waiting to be arched and thrown on a University sweater. Several of them, along with European accents have been redesigned completely. Cyrillic makes its way into this font along with many other diacritics for international support. Use College Block 2.0 for a t-shirt, logo, or </w:t>
      </w:r>
      <w:r w:rsidR="00F761BC">
        <w:t>web graphics</w:t>
      </w:r>
      <w:bookmarkStart w:id="0" w:name="_GoBack"/>
      <w:bookmarkEnd w:id="0"/>
      <w:r>
        <w:t xml:space="preserve">. </w:t>
      </w:r>
    </w:p>
    <w:p w:rsidR="00400114" w:rsidRDefault="00400114" w:rsidP="00762FD2">
      <w:pPr>
        <w:pStyle w:val="NoSpacing"/>
      </w:pPr>
      <w:r>
        <w:t>The demo includes</w:t>
      </w:r>
      <w:r w:rsidR="00351EC1">
        <w:t xml:space="preserve"> basic Latin, numbers, limited punctuation, and</w:t>
      </w:r>
      <w:r w:rsidR="00244C70">
        <w:t xml:space="preserve"> </w:t>
      </w:r>
      <w:r w:rsidR="00351EC1">
        <w:t xml:space="preserve">limited kerning. </w:t>
      </w:r>
    </w:p>
    <w:p w:rsidR="00351EC1" w:rsidRDefault="00351EC1" w:rsidP="005B1DB1">
      <w:pPr>
        <w:pStyle w:val="NoSpacing"/>
      </w:pPr>
    </w:p>
    <w:p w:rsidR="00351EC1" w:rsidRDefault="001C2EEC" w:rsidP="005B1DB1">
      <w:pPr>
        <w:pStyle w:val="NoSpacing"/>
      </w:pPr>
      <w:r>
        <w:t xml:space="preserve">The complete family featuring both versions </w:t>
      </w:r>
      <w:r w:rsidR="00351EC1">
        <w:t>can be purchased for $</w:t>
      </w:r>
      <w:r w:rsidR="00244C70">
        <w:t>30</w:t>
      </w:r>
      <w:r w:rsidR="00351EC1">
        <w:t xml:space="preserve"> via PayPal or by acquiring a commercial license. Do note that this $</w:t>
      </w:r>
      <w:r w:rsidR="00244C70">
        <w:t xml:space="preserve">30 </w:t>
      </w:r>
      <w:r w:rsidR="00351EC1">
        <w:t xml:space="preserve">is for personal use only. Please email me or visit </w:t>
      </w:r>
      <w:hyperlink r:id="rId4" w:history="1">
        <w:r w:rsidR="00351EC1" w:rsidRPr="00FD4576">
          <w:rPr>
            <w:rStyle w:val="Hyperlink"/>
          </w:rPr>
          <w:t>www.sharkshock.net/license</w:t>
        </w:r>
      </w:hyperlink>
      <w:r w:rsidR="00351EC1">
        <w:t xml:space="preserve"> for more information on licensing. </w:t>
      </w:r>
    </w:p>
    <w:p w:rsidR="005B1DB1" w:rsidRDefault="005B1DB1" w:rsidP="005B1DB1">
      <w:pPr>
        <w:pStyle w:val="NoSpacing"/>
      </w:pPr>
    </w:p>
    <w:p w:rsidR="004953EB" w:rsidRDefault="004953EB" w:rsidP="005B1DB1">
      <w:pPr>
        <w:pStyle w:val="NoSpacing"/>
      </w:pPr>
      <w:r>
        <w:t>Thank you for your support!</w:t>
      </w:r>
    </w:p>
    <w:p w:rsidR="004953EB" w:rsidRDefault="004953EB" w:rsidP="005B1DB1">
      <w:pPr>
        <w:pStyle w:val="NoSpacing"/>
      </w:pPr>
    </w:p>
    <w:p w:rsidR="004953EB" w:rsidRDefault="004953EB" w:rsidP="005B1DB1">
      <w:pPr>
        <w:pStyle w:val="NoSpacing"/>
      </w:pPr>
      <w:proofErr w:type="gramStart"/>
      <w:r>
        <w:t>visit</w:t>
      </w:r>
      <w:proofErr w:type="gramEnd"/>
      <w:r>
        <w:t xml:space="preserve"> www.sharkshock.net for more and take a bite out of BORING design!</w:t>
      </w:r>
    </w:p>
    <w:p w:rsidR="004953EB" w:rsidRDefault="004953EB" w:rsidP="004953EB"/>
    <w:p w:rsidR="004953EB" w:rsidRDefault="00F258AB" w:rsidP="004953EB">
      <w:r>
        <w:t>T</w:t>
      </w:r>
      <w:r w:rsidR="004953EB">
        <w:t>ags</w:t>
      </w:r>
      <w:r>
        <w:t>: serif</w:t>
      </w:r>
      <w:r w:rsidR="00351EC1">
        <w:t>,</w:t>
      </w:r>
      <w:r w:rsidR="004953EB">
        <w:t xml:space="preserve"> </w:t>
      </w:r>
      <w:r w:rsidR="00244C70">
        <w:t>modern, Neo, even, uniform, thickness, bold</w:t>
      </w:r>
      <w:r w:rsidR="004953EB">
        <w:t xml:space="preserve">, modern, style, Russian, Russia, Cyrillic, </w:t>
      </w:r>
      <w:r w:rsidR="00244C70">
        <w:t>mono</w:t>
      </w:r>
      <w:r w:rsidR="001D6244">
        <w:t xml:space="preserve">, English, </w:t>
      </w:r>
      <w:r w:rsidR="004953EB">
        <w:t xml:space="preserve">accents, European, diacritics, </w:t>
      </w:r>
      <w:r w:rsidR="001D6244">
        <w:t>logo, publishing, company</w:t>
      </w:r>
      <w:r w:rsidR="004953EB">
        <w:t xml:space="preserve">, </w:t>
      </w:r>
      <w:proofErr w:type="spellStart"/>
      <w:r w:rsidR="004953EB">
        <w:t>Sharkshock</w:t>
      </w:r>
      <w:proofErr w:type="spellEnd"/>
      <w:r w:rsidR="004953EB">
        <w:t xml:space="preserve">, </w:t>
      </w:r>
      <w:r w:rsidR="00351EC1">
        <w:t>width</w:t>
      </w:r>
      <w:r w:rsidR="00A66120">
        <w:t>, stylish</w:t>
      </w:r>
      <w:r>
        <w:t>, college, university, block, blocky, regular, lettering</w:t>
      </w:r>
    </w:p>
    <w:p w:rsidR="0034391D" w:rsidRDefault="00F761BC"/>
    <w:sectPr w:rsidR="00343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EB"/>
    <w:rsid w:val="001B7A18"/>
    <w:rsid w:val="001C2EEC"/>
    <w:rsid w:val="001D6244"/>
    <w:rsid w:val="00244C70"/>
    <w:rsid w:val="00351EC1"/>
    <w:rsid w:val="00400114"/>
    <w:rsid w:val="004953EB"/>
    <w:rsid w:val="004C55D8"/>
    <w:rsid w:val="005B1DB1"/>
    <w:rsid w:val="00762FD2"/>
    <w:rsid w:val="00A66120"/>
    <w:rsid w:val="00F258AB"/>
    <w:rsid w:val="00F761BC"/>
    <w:rsid w:val="00FE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5A223-346B-419A-AF06-6B2FDD0F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1DB1"/>
    <w:pPr>
      <w:spacing w:after="0" w:line="240" w:lineRule="auto"/>
    </w:pPr>
  </w:style>
  <w:style w:type="character" w:styleId="Hyperlink">
    <w:name w:val="Hyperlink"/>
    <w:basedOn w:val="DefaultParagraphFont"/>
    <w:uiPriority w:val="99"/>
    <w:unhideWhenUsed/>
    <w:rsid w:val="00351E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harkshock.net/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Ludlow</dc:creator>
  <cp:keywords/>
  <dc:description/>
  <cp:lastModifiedBy>Dennis Ludlow</cp:lastModifiedBy>
  <cp:revision>6</cp:revision>
  <dcterms:created xsi:type="dcterms:W3CDTF">2017-06-23T19:59:00Z</dcterms:created>
  <dcterms:modified xsi:type="dcterms:W3CDTF">2017-08-07T23:27:00Z</dcterms:modified>
</cp:coreProperties>
</file>