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a program that takes two strings from the user: first_name, last_name. Pass these variables to fullname function that should return the (full name).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For example: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▪ First_name = “your first name”, last_name = “your last name”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▪ Full_name = “your full name”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Here, we take firstname and lastname from the console, concatenate the strings, and display the fullname.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Write function named “string_alternative” that returns every other char in the full_name string. Str = “Good evening”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 Go vnn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Note: You need to create a function named “string_alternative” for this program and call it from main function.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this case, we are given a string and must print alternative characters in the string. Here, we take the length of the string and if the condition is met, char is appended to output and returned.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Write a python program to find the wordcount in a file (input.txt) for each line and then print the output.  o Finally store the output in output.txt file.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Example:  Input: a file includes two lines: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Python Course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Deep Learning Course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Python Course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Deep Learning Course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Word_Count: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Python: 1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Course: 2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Deep: 1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Learning: 1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Here, we take the input from the input textfile, convert the words to lowercase, and then use a regular expression to match the words, count the frequency of the words, and display them in the output text file.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3686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Write a program, which reads heights (inches.) customers into a list and convert these heights to centimeters in a separate list using: 1) Nested Interactive loop. 2) List comprehensions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Example: L1: [150,155, 145, 148]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Output: [68.03, 70.3, 65.77, 67.13]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Here, we take the customers' height and convert it from inches to centimeters before displaying the height in centimeters as a list.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