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439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29pt;height:720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chicago"/>
            <w:numRestart w:val="eachPage"/>
          </w:footnotePr>
          <w:pgSz w:w="8739" w:h="14678"/>
          <w:pgMar w:top="104" w:left="86" w:right="86" w:bottom="104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27" type="#_x0000_t75" style="position:absolute;margin-left:5.e-02pt;margin-top:0.7pt;width:97.45pt;height:60pt;z-index:-251658752;mso-wrap-distance-left:5pt;mso-wrap-distance-right:5pt;mso-position-horizontal-relative:margin" wrapcoords="0 0">
            <v:imagedata r:id="rId7" r:href="rId8"/>
            <w10:wrap anchorx="margin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14.95pt;margin-top:16.35pt;width:5.3pt;height:12.1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F7F7D2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2"/>
                      <w:lang w:val="ru-RU" w:eastAsia="ru-RU" w:bidi="ru-RU"/>
                    </w:rPr>
                    <w:t>ч</w:t>
                  </w:r>
                </w:p>
              </w:txbxContent>
            </v:textbox>
            <w10:wrap anchorx="margin"/>
          </v:shape>
        </w:pict>
      </w:r>
      <w:r>
        <w:pict>
          <v:shape id="_x0000_s1029" type="#_x0000_t202" style="position:absolute;margin-left:154.8pt;margin-top:24.8pt;width:6pt;height:13.4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F7F7D2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5"/>
                    </w:rPr>
                    <w:t>4</w:t>
                  </w:r>
                </w:p>
              </w:txbxContent>
            </v:textbox>
            <w10:wrap anchorx="margin"/>
          </v:shape>
        </w:pict>
      </w:r>
      <w:r>
        <w:pict>
          <v:shape id="_x0000_s1030" type="#_x0000_t75" style="position:absolute;margin-left:361.45pt;margin-top:0;width:51.85pt;height:55.2pt;z-index:-251658751;mso-wrap-distance-left:5pt;mso-wrap-distance-right:5pt;mso-position-horizontal-relative:margin" wrapcoords="0 0">
            <v:imagedata r:id="rId9" r:href="rId10"/>
            <w10:wrap anchorx="margin"/>
          </v:shape>
        </w:pict>
      </w:r>
      <w:r>
        <w:pict>
          <v:shape id="_x0000_s1031" type="#_x0000_t75" style="position:absolute;margin-left:41.3pt;margin-top:246.7pt;width:125.3pt;height:48.95pt;z-index:-251658750;mso-wrap-distance-left:5pt;mso-wrap-distance-right:5pt;mso-position-horizontal-relative:margin" wrapcoords="0 0">
            <v:imagedata r:id="rId11" r:href="rId12"/>
            <w10:wrap anchorx="margin"/>
          </v:shape>
        </w:pict>
      </w:r>
      <w:r>
        <w:pict>
          <v:shape id="_x0000_s1032" type="#_x0000_t75" style="position:absolute;margin-left:225.85pt;margin-top:181.2pt;width:185.3pt;height:90.7pt;z-index:-251658749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 id="_x0000_s1033" type="#_x0000_t75" style="position:absolute;margin-left:5.e-02pt;margin-top:425.5pt;width:413.3pt;height:285.1pt;z-index:-251658748;mso-wrap-distance-left:5pt;mso-wrap-distance-right:5pt;mso-position-horizontal-relative:margin" wrapcoords="0 0">
            <v:imagedata r:id="rId15" r:href="rId16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25" w:lineRule="exact"/>
      </w:pPr>
    </w:p>
    <w:p>
      <w:pPr>
        <w:widowControl w:val="0"/>
        <w:rPr>
          <w:sz w:val="2"/>
          <w:szCs w:val="2"/>
        </w:rPr>
        <w:sectPr>
          <w:pgSz w:w="8739" w:h="14678"/>
          <w:pgMar w:top="208" w:left="239" w:right="239" w:bottom="20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34" type="#_x0000_t202" style="position:absolute;margin-left:5.e-02pt;margin-top:69.7pt;width:4.55pt;height:13.6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F7F7D2"/>
                    <w:bidi w:val="0"/>
                    <w:jc w:val="lef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66"/>
                    </w:rPr>
                    <w:t>à</w:t>
                  </w:r>
                </w:p>
              </w:txbxContent>
            </v:textbox>
            <w10:wrap anchorx="margin"/>
          </v:shape>
        </w:pict>
      </w:r>
      <w:r>
        <w:pict>
          <v:shape id="_x0000_s1035" type="#_x0000_t202" style="position:absolute;margin-left:100.3pt;margin-top:85.9pt;width:25.45pt;height:18.75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7"/>
                    <w:widowControl w:val="0"/>
                    <w:keepNext w:val="0"/>
                    <w:keepLines w:val="0"/>
                    <w:shd w:val="clear" w:color="auto" w:fill="F7F7D2"/>
                    <w:bidi w:val="0"/>
                    <w:jc w:val="left"/>
                    <w:spacing w:before="0" w:after="0" w:line="90" w:lineRule="exact"/>
                    <w:ind w:left="0" w:right="0"/>
                  </w:pPr>
                  <w:r>
                    <w:rPr>
                      <w:rStyle w:val="CharStyle69"/>
                      <w:i/>
                      <w:iCs/>
                    </w:rPr>
                    <w:t>t</w:t>
                  </w:r>
                </w:p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F7F7D2"/>
                    <w:bidi w:val="0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72"/>
                      <w:i/>
                      <w:iCs/>
                    </w:rPr>
                    <w:t>У</w:t>
                  </w:r>
                </w:p>
              </w:txbxContent>
            </v:textbox>
            <w10:wrap anchorx="margin"/>
          </v:shape>
        </w:pict>
      </w:r>
      <w:r>
        <w:pict>
          <v:shape id="_x0000_s1036" type="#_x0000_t75" style="position:absolute;margin-left:90.95pt;margin-top:123.85pt;width:43.2pt;height:28.8pt;z-index:-251658747;mso-wrap-distance-left:5pt;mso-wrap-distance-right:5pt;mso-position-horizontal-relative:margin" wrapcoords="0 0">
            <v:imagedata r:id="rId17" r:href="rId18"/>
            <w10:wrap anchorx="margin"/>
          </v:shape>
        </w:pict>
      </w:r>
      <w:r>
        <w:pict>
          <v:shape id="_x0000_s1037" type="#_x0000_t75" style="position:absolute;margin-left:158.65pt;margin-top:117.1pt;width:65.75pt;height:35.5pt;z-index:-251658746;mso-wrap-distance-left:5pt;mso-wrap-distance-right:5pt;mso-position-horizontal-relative:margin" wrapcoords="0 0">
            <v:imagedata r:id="rId19" r:href="rId20"/>
            <w10:wrap anchorx="margin"/>
          </v:shape>
        </w:pict>
      </w:r>
      <w:r>
        <w:pict>
          <v:shape id="_x0000_s1038" type="#_x0000_t75" style="position:absolute;margin-left:135.6pt;margin-top:238.8pt;width:87.35pt;height:46.55pt;z-index:-251658745;mso-wrap-distance-left:5pt;mso-wrap-distance-right:5pt;mso-position-horizontal-relative:margin" wrapcoords="0 0">
            <v:imagedata r:id="rId21" r:href="rId22"/>
            <w10:wrap anchorx="margin"/>
          </v:shape>
        </w:pict>
      </w:r>
      <w:r>
        <w:pict>
          <v:shape id="_x0000_s1039" type="#_x0000_t75" style="position:absolute;margin-left:245.5pt;margin-top:0;width:137.75pt;height:54.7pt;z-index:-251658744;mso-wrap-distance-left:5pt;mso-wrap-distance-right:5pt;mso-position-horizontal-relative:margin" wrapcoords="0 0">
            <v:imagedata r:id="rId23" r:href="rId24"/>
            <w10:wrap anchorx="margin"/>
          </v:shape>
        </w:pict>
      </w:r>
      <w:r>
        <w:pict>
          <v:shape id="_x0000_s1040" type="#_x0000_t75" style="position:absolute;margin-left:249.35pt;margin-top:247.45pt;width:35.05pt;height:35.5pt;z-index:-251658743;mso-wrap-distance-left:5pt;mso-wrap-distance-right:5pt;mso-position-horizontal-relative:margin" wrapcoords="0 0">
            <v:imagedata r:id="rId25" r:href="rId26"/>
            <w10:wrap anchorx="margin"/>
          </v:shape>
        </w:pict>
      </w:r>
      <w:r>
        <w:pict>
          <v:shape id="_x0000_s1041" type="#_x0000_t202" style="position:absolute;margin-left:406.8pt;margin-top:256.15pt;width:6pt;height:14.15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F7F7D2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73"/>
                    </w:rPr>
                    <w:t>/</w:t>
                  </w:r>
                </w:p>
              </w:txbxContent>
            </v:textbox>
            <w10:wrap anchorx="margin"/>
          </v:shape>
        </w:pict>
      </w:r>
      <w:r>
        <w:pict>
          <v:shape id="_x0000_s1042" type="#_x0000_t75" style="position:absolute;margin-left:181.2pt;margin-top:486.95pt;width:66.7pt;height:31.2pt;z-index:-251658742;mso-wrap-distance-left:5pt;mso-wrap-distance-right:5pt;mso-position-horizontal-relative:margin" wrapcoords="0 0">
            <v:imagedata r:id="rId27" r:href="rId28"/>
            <w10:wrap anchorx="margin"/>
          </v:shape>
        </w:pict>
      </w:r>
      <w:r>
        <w:pict>
          <v:shape id="_x0000_s1043" type="#_x0000_t75" style="position:absolute;margin-left:371.05pt;margin-top:510.25pt;width:42.25pt;height:44.15pt;z-index:-251658741;mso-wrap-distance-left:5pt;mso-wrap-distance-right:5pt;mso-position-horizontal-relative:margin" wrapcoords="0 0">
            <v:imagedata r:id="rId29" r:href="rId30"/>
            <w10:wrap anchorx="margin"/>
          </v:shape>
        </w:pict>
      </w:r>
      <w:r>
        <w:pict>
          <v:shape id="_x0000_s1044" type="#_x0000_t75" style="position:absolute;margin-left:5.e-02pt;margin-top:555.6pt;width:249.6pt;height:155.05pt;z-index:-251658740;mso-wrap-distance-left:5pt;mso-wrap-distance-right:5pt;mso-position-horizontal-relative:margin" wrapcoords="0 0">
            <v:imagedata r:id="rId31" r:href="rId32"/>
            <w10:wrap anchorx="margin"/>
          </v:shape>
        </w:pict>
      </w:r>
      <w:r>
        <w:pict>
          <v:shape id="_x0000_s1045" type="#_x0000_t75" style="position:absolute;margin-left:257.3pt;margin-top:608.65pt;width:16.8pt;height:18.25pt;z-index:-251658739;mso-wrap-distance-left:5pt;mso-wrap-distance-right:5pt;mso-position-horizontal-relative:margin" wrapcoords="0 0">
            <v:imagedata r:id="rId33" r:href="rId34"/>
            <w10:wrap anchorx="margin"/>
          </v:shape>
        </w:pict>
      </w:r>
      <w:r>
        <w:pict>
          <v:shape id="_x0000_s1046" type="#_x0000_t75" style="position:absolute;margin-left:381.85pt;margin-top:558.25pt;width:31.2pt;height:152.65pt;z-index:-251658738;mso-wrap-distance-left:5pt;mso-wrap-distance-right:5pt;mso-position-horizontal-relative:margin" wrapcoords="0 0">
            <v:imagedata r:id="rId35" r:href="rId36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25" w:lineRule="exact"/>
      </w:pPr>
    </w:p>
    <w:p>
      <w:pPr>
        <w:widowControl w:val="0"/>
        <w:rPr>
          <w:sz w:val="2"/>
          <w:szCs w:val="2"/>
        </w:rPr>
        <w:sectPr>
          <w:pgSz w:w="8739" w:h="14678"/>
          <w:pgMar w:top="208" w:left="239" w:right="239" w:bottom="208" w:header="0" w:footer="3" w:gutter="0"/>
          <w:rtlGutter w:val="0"/>
          <w:cols w:space="720"/>
          <w:noEndnote/>
          <w:docGrid w:linePitch="360"/>
        </w:sectPr>
      </w:pPr>
    </w:p>
    <w:p>
      <w:pPr>
        <w:pStyle w:val="Style77"/>
        <w:widowControl w:val="0"/>
        <w:keepNext w:val="0"/>
        <w:keepLines w:val="0"/>
        <w:shd w:val="clear" w:color="auto" w:fill="E0D69B"/>
        <w:bidi w:val="0"/>
        <w:spacing w:before="0" w:after="741"/>
        <w:ind w:left="0" w:right="480" w:firstLine="0"/>
      </w:pPr>
      <w:r>
        <w:rPr>
          <w:rStyle w:val="CharStyle79"/>
          <w:b w:val="0"/>
          <w:bCs w:val="0"/>
        </w:rPr>
        <w:t>Т\23</w:t>
        <w:br/>
      </w:r>
      <w:r>
        <w:rPr>
          <w:rStyle w:val="CharStyle80"/>
        </w:rPr>
        <w:t xml:space="preserve">N </w:t>
      </w:r>
      <w:r>
        <w:rPr>
          <w:rStyle w:val="CharStyle80"/>
          <w:lang w:val="ru-RU" w:eastAsia="ru-RU" w:bidi="ru-RU"/>
        </w:rPr>
        <w:t>V</w:t>
      </w:r>
    </w:p>
    <w:p>
      <w:pPr>
        <w:pStyle w:val="Style81"/>
        <w:widowControl w:val="0"/>
        <w:keepNext w:val="0"/>
        <w:keepLines w:val="0"/>
        <w:shd w:val="clear" w:color="auto" w:fill="E0D69B"/>
        <w:bidi w:val="0"/>
        <w:jc w:val="left"/>
        <w:spacing w:before="0" w:after="592" w:line="240" w:lineRule="exact"/>
        <w:ind w:left="960" w:right="0"/>
      </w:pPr>
      <w:r>
        <w:pict>
          <v:shape id="_x0000_s1047" type="#_x0000_t202" style="position:absolute;margin-left:157.2pt;margin-top:0;width:33.6pt;height:26.7pt;z-index:-125829376;mso-wrap-distance-left:5pt;mso-wrap-distance-right:5pt;mso-wrap-distance-bottom:22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76"/>
                      <w:i/>
                      <w:iCs/>
                    </w:rPr>
                    <w:t>t~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 xml:space="preserve">С О </w:t>
      </w:r>
      <w:r>
        <w:rPr>
          <w:lang w:val="fr-FR" w:eastAsia="fr-FR" w:bidi="fr-FR"/>
          <w:w w:val="10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color w:val="000000"/>
          <w:position w:val="0"/>
        </w:rPr>
        <w:t>ѣ Д К Ѣ.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2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Въдерепнѣ, пъ мирномъ уголкѣ,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84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помню — въ дътствЬ мы играли</w:t>
        <w:br/>
        <w:t>Въ саду весною на пескѣ,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вечерамъ осеннимъ въ вали.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въ столицу увезли;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выросъ, вы большія тоже,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въ деревне расцвѣли,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блѣднын цвѣтъ полеіі похожи.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забочусь о себѣ.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74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Иѣтъ нужды, что бъ со мпоіі ни сталось;</w:t>
        <w:br/>
        <w:t>Но въ вашей будущей судьбѣ</w:t>
        <w:br/>
        <w:t>Прочесть страницу бы желалось.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Чтб? влюблены вы, или нѣтъ?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Мечтаете </w:t>
      </w:r>
      <w:r>
        <w:rPr>
          <w:rStyle w:val="CharStyle85"/>
          <w:b w:val="0"/>
          <w:bCs w:val="0"/>
        </w:rPr>
        <w:t xml:space="preserve">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ночью звѣздной?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безъ любви, не зная св-втъ,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Взросли вы барышней уъзднѳй,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просто надо наконецъ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замужъ — и безъ нѣжноіі страсти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побредёте подъ вЬнецъ,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Покорны папенькиной власти?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Гадали ль вы про жениховъ?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74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жь вышелъ? тотъ ли сердцу близкій,</w:t>
        <w:br/>
        <w:t>Нли сосъдъ, что любитъ псовъ,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Плечами дюжій, ростомъ низкій?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74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въ нашей грустной сторонъ —</w:t>
        <w:br/>
        <w:t>Скажите — что жь и дЬлать болѣ,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 хозяйничать жени,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161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мужу съ псами ѣздить въ поле?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spacing w:before="0" w:after="0" w:line="160" w:lineRule="exact"/>
        <w:ind w:left="0" w:right="0" w:firstLine="0"/>
        <w:sectPr>
          <w:pgSz w:w="7464" w:h="12246"/>
          <w:pgMar w:top="180" w:left="1526" w:right="1545" w:bottom="18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ОГАРЕБЪ,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 w:line="216" w:lineRule="exact"/>
        <w:ind w:left="360" w:right="0" w:firstLine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Jio6.no,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тихо къ плечу моему головой прислонившись,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 w:line="216" w:lineRule="exact"/>
        <w:ind w:left="3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любовію смотришь, к.ікъ очи потупивь, я думаю думу;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 w:line="216" w:lineRule="exact"/>
        <w:ind w:left="3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угадать ее хочешь. Невольно проникнуть тобою,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 w:line="216" w:lineRule="exact"/>
        <w:ind w:left="3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Подъемлго я очді къ тебъ и встречаюсь съ твоими очами,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225" w:line="216" w:lineRule="exact"/>
        <w:ind w:left="360" w:right="0"/>
      </w:pPr>
      <w:r>
        <w:pict>
          <v:shape id="_x0000_s1048" type="#_x0000_t75" style="position:absolute;margin-left:16.55pt;margin-top:27.85pt;width:47.5pt;height:17.75pt;z-index:-125829375;mso-wrap-distance-left:5pt;mso-wrap-distance-right:166.55pt;mso-position-horizontal-relative:margin" wrapcoords="0 0 21600 0 21600 21600 0 21600 0 0">
            <v:imagedata r:id="rId37" r:href="rId38"/>
            <w10:wrap type="square" side="right" anchorx="margin"/>
          </v:shape>
        </w:pict>
      </w:r>
      <w:r>
        <w:rPr>
          <w:rStyle w:val="CharStyle88"/>
          <w:b/>
          <w:bCs/>
        </w:rPr>
        <w:t xml:space="preserve">. 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мы улыбнемся безмолвно, какъ-будто-бы въ сладкомъ молчанья,</w:t>
        <w:br/>
        <w:t>Мь* мыслью сошлцся и много сказали улыбкой и взоромъ.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jc w:val="left"/>
        <w:spacing w:before="0" w:after="135" w:line="160" w:lineRule="exact"/>
        <w:ind w:left="360" w:right="0"/>
      </w:pPr>
      <w:r>
        <w:pict>
          <v:shape id="_x0000_s1049" type="#_x0000_t75" style="position:absolute;margin-left:-4.55pt;margin-top:16.8pt;width:256.3pt;height:30.7pt;z-index:-125829374;mso-wrap-distance-left:5pt;mso-wrap-distance-right:5pt;mso-position-horizontal-relative:margin" wrapcoords="0 0 21600 0 21600 21600 0 21600 0 0">
            <v:imagedata r:id="rId39" r:href="rId40"/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А. МАЙКОВА.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center"/>
        <w:spacing w:before="0" w:after="291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 * *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Бываютъ дни, когда мнѣ все постыло: •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святъ, и жизнь, и люди, и земля;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148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теряется души святая сила</w:t>
        <w:br/>
        <w:t>И меркнуть въ ней всѣ искры бытія;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148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на мысль, ни страсти, ни страданья</w:t>
        <w:br/>
        <w:t>Ея отъ мертваго не пробуждаютъ сна;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ни къ добру, ни къ злу желанья,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18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своемъ ничтожествѣ, не чувствуетъ она...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страшны тв дни тяжкаго томленья,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радости, безъ скорби, безъ надеждъ,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вѣры въ счастье, безъ стремленья,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126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освѣженья сномъ отяжелѣвшнхъ вѣждъ!...</w:t>
        <w:br/>
        <w:t>Тѣхъ тяжкихъ чувствъ слеза не обличаетъ,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стонъ, ни вопль — я ихъ таю отъ всѣхъ;</w:t>
      </w:r>
    </w:p>
    <w:p>
      <w:pPr>
        <w:pStyle w:val="Style83"/>
        <w:widowControl w:val="0"/>
        <w:keepNext w:val="0"/>
        <w:keepLines w:val="0"/>
        <w:shd w:val="clear" w:color="auto" w:fill="E0D69B"/>
        <w:bidi w:val="0"/>
        <w:jc w:val="left"/>
        <w:spacing w:before="0" w:after="221"/>
        <w:ind w:left="820" w:right="126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отголоскомъ ихъ бываетъ</w:t>
        <w:br/>
        <w:t>Какой-то горькіи, дикій смвхъ...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jc w:val="left"/>
        <w:spacing w:before="0" w:after="0" w:line="160" w:lineRule="exact"/>
        <w:ind w:left="3960" w:right="0" w:firstLine="5"/>
        <w:sectPr>
          <w:pgSz w:w="7464" w:h="12246"/>
          <w:pgMar w:top="2532" w:left="984" w:right="197" w:bottom="240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П. СУМАРОКОВА.</w:t>
      </w:r>
    </w:p>
    <w:p>
      <w:pPr>
        <w:framePr w:h="480" w:hSpace="869" w:wrap="notBeside" w:vAnchor="text" w:hAnchor="text" w:x="5046" w:y="1"/>
        <w:widowControl w:val="0"/>
        <w:jc w:val="center"/>
        <w:rPr>
          <w:sz w:val="2"/>
          <w:szCs w:val="2"/>
        </w:rPr>
      </w:pPr>
      <w:r>
        <w:pict>
          <v:shape id="_x0000_s1050" type="#_x0000_t75" style="width:61pt;height:24pt;">
            <v:imagedata r:id="rId41" r:href="rId4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90"/>
        <w:framePr w:h="1469" w:wrap="notBeside" w:vAnchor="text" w:hAnchor="text" w:xAlign="right" w:y="1"/>
        <w:widowControl w:val="0"/>
        <w:keepNext w:val="0"/>
        <w:keepLines w:val="0"/>
        <w:shd w:val="clear" w:color="auto" w:fill="E0D69B"/>
        <w:bidi w:val="0"/>
        <w:jc w:val="left"/>
        <w:spacing w:before="0" w:after="0" w:line="200" w:lineRule="exact"/>
        <w:ind w:left="0" w:right="0" w:firstLine="0"/>
      </w:pPr>
      <w:r>
        <w:rPr>
          <w:rStyle w:val="CharStyle92"/>
          <w:b/>
          <w:bCs/>
          <w:i/>
          <w:iCs/>
        </w:rPr>
        <w:t>Роман</w:t>
      </w:r>
      <w:r>
        <w:rPr>
          <w:rStyle w:val="CharStyle92"/>
          <w:lang w:val="fr-FR" w:eastAsia="fr-FR" w:bidi="fr-FR"/>
          <w:b/>
          <w:bCs/>
          <w:i/>
          <w:iCs/>
        </w:rPr>
        <w:t xml:space="preserve">s </w:t>
      </w:r>
      <w:r>
        <w:rPr>
          <w:lang w:val="ru-RU" w:eastAsia="ru-RU" w:bidi="ru-RU"/>
          <w:w w:val="100"/>
          <w:color w:val="000000"/>
          <w:position w:val="0"/>
        </w:rPr>
        <w:t>Жоржа Занда.</w:t>
      </w:r>
    </w:p>
    <w:p>
      <w:pPr>
        <w:framePr w:h="146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51" type="#_x0000_t75" style="width:235pt;height:73pt;">
            <v:imagedata r:id="rId43" r:href="rId44"/>
          </v:shape>
        </w:pict>
      </w:r>
    </w:p>
    <w:p>
      <w:pPr>
        <w:pStyle w:val="Style93"/>
        <w:framePr w:h="1469" w:wrap="notBeside" w:vAnchor="text" w:hAnchor="text" w:xAlign="right" w:y="1"/>
        <w:widowControl w:val="0"/>
        <w:keepNext w:val="0"/>
        <w:keepLines w:val="0"/>
        <w:shd w:val="clear" w:color="auto" w:fill="E0D69B"/>
        <w:bidi w:val="0"/>
        <w:jc w:val="lef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і.</w:t>
      </w:r>
    </w:p>
    <w:p>
      <w:pPr>
        <w:widowControl w:val="0"/>
        <w:rPr>
          <w:sz w:val="2"/>
          <w:szCs w:val="2"/>
        </w:rPr>
      </w:pP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146" w:after="0" w:line="259" w:lineRule="exact"/>
        <w:ind w:left="0" w:right="20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Существа, виушающія иамъ наиболее къ себе привязанности, не</w:t>
        <w:br/>
        <w:t>всегда пользуются наиболынимъ нашимъ уваженіемъ. Нежность</w:t>
        <w:br/>
        <w:t>сердца не нуждается въ удивленіи и энтузіазме. Она основана на</w:t>
        <w:br/>
        <w:t>томъ чувства равенства, которое заставляетъ насъ искать въ друге</w:t>
        <w:br/>
        <w:t>существо, намъ подобное, человека, подверженнаго одинакимъ съ</w:t>
        <w:br/>
        <w:t>нами страстямъ, одинакимъ слабостямъ. Обожаніе требуетъ привя</w:t>
        <w:t>-</w:t>
        <w:br/>
        <w:t>занности другаго рода, нежели та откровенная взаимность, которая</w:t>
        <w:br/>
        <w:t>называется дружбою. Я имелъ бы очень дурное мненіе о человеке,</w:t>
        <w:br/>
        <w:t>который не могъ бы любить того, чему удивляется; но думалъ бы еще</w:t>
        <w:br/>
        <w:t>хуже, еслибъ онъ могъ любить только то, чему удивляется. Все это</w:t>
        <w:br/>
        <w:t>относится только къ дружбе. Любовь — совсемъ другое дел,о. Лю</w:t>
        <w:t>-</w:t>
        <w:br/>
        <w:t>бовь живетъ только энтузіазмомъ, и все, что оскорбляетъ ея востор</w:t>
        <w:t>-</w:t>
        <w:br/>
        <w:t>женную утончеииость, изсушаетъ и губитъ ее. Но сладостнейшее изъ</w:t>
        <w:br/>
        <w:t>всехъ чувствъ человеческихъ, — то, которое питается недостатками</w:t>
        <w:br/>
        <w:t>и слабостями, равно какъ величіемъ и подвигами героическими, ко</w:t>
        <w:t>-</w:t>
        <w:br/>
        <w:t>торое прилично всемъ возрастамъ жизни, которое развивается въ</w:t>
        <w:br/>
        <w:t>насъ вместе съ первымъ сознаніемъ бытія и продолжается до кон</w:t>
        <w:t>-</w:t>
        <w:br/>
        <w:t>ца дней иашихъ, — то, которое удвояетъ и расширяетъ наше суще-</w:t>
        <w:br/>
        <w:t>ствованіе, которое возраждается изъ собственнаго пепла и, разорвав</w:t>
        <w:t>-</w:t>
        <w:br/>
        <w:t>шись, снова связывается такъ же крепко и прочно, какъ быдо прет</w:t>
        <w:br/>
        <w:t>жде; это чувство, увы! не любовь; это дружба!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59" w:lineRule="exact"/>
        <w:ind w:left="0" w:right="20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я хотелъ высказать здесь все, что думаю и знащ о друж</w:t>
        <w:t>-</w:t>
        <w:br/>
        <w:t>бе, я позабылъ бы, что у меня есть исторія, которую хочу разска-</w:t>
        <w:br/>
        <w:t>зать вамъ, и написалъ бы огромный трактате Богъ-знаетъ во сколь-</w:t>
        <w:br/>
        <w:t>кихъ томахъ; но, вероятно, я нашелъ бы себе немного читателей въ</w:t>
        <w:br/>
        <w:t>этотъ холодный векъ, когда дружба до того вышла изъ моды, чт&lt;?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68"/>
      </w:pPr>
      <w:r>
        <w:pict>
          <v:shape id="_x0000_s1052" type="#_x0000_t202" style="position:absolute;margin-left:3.25pt;margin-top:-0.4pt;width:14.15pt;height:13.9pt;z-index:-125829373;mso-wrap-distance-left:5pt;mso-wrap-distance-right:127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fr-FR" w:eastAsia="fr-FR" w:bidi="fr-FR"/>
                    </w:rPr>
                    <w:t>lGî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 вездв почти такъ же мало, какъ и любви. Итакт., ограничусь твмъ</w:t>
        <w:br/>
        <w:t>только, что уже сказалъ о ігіі выше, и сказалъ для того, чтобъ по</w:t>
        <w:t>-</w:t>
        <w:br/>
        <w:t>ставить, вмвсто предисловія къ своеіі поввстп, следующее: тотъ пзъ</w:t>
        <w:br/>
        <w:t>друзей монхъ, котораго оплакиваю я болве, нежели другнхъ, и ко-</w:t>
        <w:br/>
        <w:t>торыіі больше, нежели всв другіе, соедпшілъ жизнь свою съ моею</w:t>
        <w:br/>
        <w:t>жизнію, не былъ ни лучшимъ, ни ближаншнмъ другомъ моимъ; на-</w:t>
        <w:br/>
        <w:t>противъ, кт. другому молодому человеку, исполненному слабостей и</w:t>
        <w:br/>
        <w:t>порокоит., котораго я даже иногда презиралъ и ненавидвлъ, чувство-</w:t>
        <w:br/>
        <w:t>валъ я самое сильное, непреодолимое изъ всвхъ испытанныхъ мною</w:t>
        <w:br/>
        <w:t>влеченій.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 ь назывался Орасъ Дюмонте. Это былъ сынъ одпого изъ мел-</w:t>
        <w:br/>
        <w:t>кихъ проввпціалыіыхъ чиновниковъ, получающихъ до полуторы ты</w:t>
        <w:t>-</w:t>
        <w:br/>
        <w:t>сячи франковъ жалованья; отецъ его, женясь на богатой деревенской</w:t>
        <w:br/>
        <w:t>наслвдницв, принесшей за собою 10,000 экю, имвлъ до 3,000 Фран</w:t>
        <w:t>-</w:t>
        <w:br/>
        <w:t>ковъ ежегоднаго дохода. Будущность,то-есть возвышеніе его въ свв-</w:t>
        <w:br/>
        <w:t>тв, зависала отъ трудовъ его, здоровья и хорошаго поведенія, то-есть</w:t>
        <w:br/>
        <w:t>слвпаго повиновенія всвмъ Формамъ и двйствіямъ какого бы то ни</w:t>
        <w:br/>
        <w:t>было правительства и общества.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ие удивится, если я скажу, что при всемъ этомъ невврномъ</w:t>
        <w:br/>
        <w:t>и ограничениомъ соетояніи, господинъ и госпожа Дюмонтё, отецъ и</w:t>
        <w:br/>
        <w:t>мать моего друга, хотвли дать сыну своему то, что называется вос</w:t>
        <w:t>-</w:t>
        <w:br/>
        <w:t>питан іемъ, то-есть, они отдали его въ провинціальную коллегію, гдв</w:t>
        <w:br/>
        <w:t>онъ долженъ былъ получить степень баккалавра и потомъ отправить</w:t>
        <w:t>-</w:t>
        <w:br/>
        <w:t>ся въ Нарижъ, чтобъ слушать Факультетскія лекціи и сдвлаться че-</w:t>
        <w:br/>
        <w:t xml:space="preserve">резъ нвсколько лвтъ медикомъ или адвокатомъ. </w:t>
      </w:r>
      <w:r>
        <w:rPr>
          <w:rStyle w:val="CharStyle97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сказалъ, что ни</w:t>
        <w:t>-</w:t>
        <w:br/>
        <w:t>кто этому ие удивится, потому-что нвтъ отца семейства, который,</w:t>
        <w:br/>
        <w:t>при подобныхъ обстоятельствахъ, не питадъ бы тщеславной мечты</w:t>
        <w:br/>
        <w:t xml:space="preserve">доставить сыну своему независимое существованіе. </w:t>
      </w:r>
      <w:r>
        <w:rPr>
          <w:rStyle w:val="CharStyle97"/>
        </w:rPr>
        <w:t>Независимость,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пли то, что онъ представляетъ себв подъ этпмъ именемъ, есть идеалъ</w:t>
        <w:br/>
        <w:t>бвднаго чиновника; оиъ испыталъ столько лишеній, столько униже-</w:t>
        <w:br/>
        <w:t>ній всякаго рода, что не можетъ не ягелать избавить отъ нихъ д втей</w:t>
        <w:br/>
        <w:t>своихъ; онъ думаетт,, что вокругъ него разбросано множество ло-</w:t>
        <w:br/>
        <w:t>терейныхъ билетовъ для всвхъ выигрышей, и что ему стонтъ толь</w:t>
        <w:t>-</w:t>
        <w:br/>
        <w:t>ко нагнуться, чтобъ поднять съ земли блестящую будущность своего</w:t>
        <w:br/>
        <w:t>семейства. Человвкъ всегда старается идти вверхъ.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12"/>
        <w:sectPr>
          <w:pgSz w:w="7464" w:h="12246"/>
          <w:pgMar w:top="289" w:left="192" w:right="139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Йзъ всвхъ состояній, въ которыхъ молодой человвкъ пашего вре</w:t>
        <w:t>-</w:t>
        <w:br/>
        <w:t>мени, только-что выступающій въ сввтъ, моя»етъ избавиться отъ</w:t>
        <w:br/>
        <w:t>бвдности, никогда не изберется родителями его самое скромное и</w:t>
        <w:br/>
        <w:t>прочное. Корыстолюбіе и суетность руководятъ нхъ выборомъ: во</w:t>
        <w:t>-</w:t>
        <w:br/>
        <w:t>кругъ пхъ столько прнмвровъ успвха! Вышедъ изъ самыхъ послвд-</w:t>
        <w:br/>
        <w:t>нихъ рядовъ общества, сколько гепіевъ всякаго рода, даже геніевъ</w:t>
        <w:br/>
        <w:t>ничтожности, поднялось на высшія степени! «Почему жь и нашему</w:t>
        <w:br/>
        <w:t>«Орасу» говорнлъ г. Дюмонте женв своей: «не выйдти такъ, какъ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29" w:line="17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163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«вышелъ </w:t>
      </w:r>
      <w:r>
        <w:rPr>
          <w:rStyle w:val="CharStyle97"/>
        </w:rPr>
        <w:t>тпотъ-то,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7"/>
        </w:rPr>
        <w:t>тотъ-то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тысячи другихъ, которые имЪютъ</w:t>
        <w:br/>
        <w:t>«гораздо-менве его смвлости и способностей?» Госпожа Дюмонтё не</w:t>
        <w:t>-</w:t>
        <w:br/>
        <w:t>много нспугалась-было пожертвованііі, предложенныхъ ей мужемъ,</w:t>
        <w:br/>
        <w:t xml:space="preserve">для того, чтобъ выпустить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житейское поприще; но можетъ</w:t>
        <w:br/>
        <w:t>ли мать сомнвваться, чтобъ тотъ, кому дала она жизнь, не былъ са-</w:t>
        <w:br/>
        <w:t>мымъ лучшимъ, самымъ даровитымъ суіцествомъ въ мірв? Госпожа</w:t>
        <w:br/>
        <w:t>Дюмонтё была простая, добрая женщина, выросшая въ деревни, от</w:t>
        <w:t>-</w:t>
        <w:br/>
        <w:t xml:space="preserve">личавшаяся здравымъ разсудкомъ въ той </w:t>
      </w:r>
      <w:r>
        <w:rPr>
          <w:rStyle w:val="CharStyle103"/>
        </w:rPr>
        <w:t xml:space="preserve">сФерв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идеи, въ которой</w:t>
        <w:br/>
        <w:t>воспитаиіе заключило ее. Вив этого твснаго круга былъ цвлый</w:t>
        <w:br/>
        <w:t>міръ, вовсе ей незнакомый, міръ, который видвла она только гла</w:t>
        <w:t>-</w:t>
        <w:br/>
        <w:t>зами своего мужа. Когда онъ говорилъ ей, что каждый человвкъ,</w:t>
        <w:br/>
        <w:t>имѣющій способности, можетъ пробиться сквозь толпу и добиться</w:t>
        <w:br/>
        <w:t>своего, толкая другнхъ немного-посильнве, нежели какъ толкаютъ</w:t>
        <w:br/>
        <w:t>тъ, которые ближе къ цвли,— она соглашалась съ его неоспоримы</w:t>
        <w:t>-</w:t>
        <w:br/>
        <w:t>ми-доводами, боясь казаться отсталою, упрямою и походить въ отомъ</w:t>
        <w:br/>
        <w:t>отношеніи на крестьянокъ, пзъ среды которыхъ она происходила.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Ножертвованіе, предложенное ей г-мъ Дюмонтё, состояло не ме-</w:t>
        <w:br/>
        <w:t xml:space="preserve">нве, какъ въцвлой </w:t>
      </w:r>
      <w:r>
        <w:rPr>
          <w:rStyle w:val="CharStyle103"/>
        </w:rPr>
        <w:t xml:space="preserve">половинв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ежегодпаго дохода. «Полуторатысячыо</w:t>
        <w:br/>
      </w:r>
      <w:r>
        <w:rPr>
          <w:rStyle w:val="CharStyle103"/>
        </w:rPr>
        <w:t xml:space="preserve">«франками»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говорилъ онъ: «мы можемъ жить сами и скромно воспи-</w:t>
        <w:br/>
        <w:t xml:space="preserve">«тывать дочь; </w:t>
      </w:r>
      <w:r>
        <w:rPr>
          <w:rStyle w:val="CharStyle103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остальнаго изъ нашихъ доходовъ, то-есть съ прибав-</w:t>
        <w:br/>
        <w:t>«кою моего жалованья, достаточно будетъ,чтобъ въ-теченіи пвсколь-</w:t>
        <w:br/>
        <w:t xml:space="preserve">«кихъ лвтъ содержать приличнымъ образомъ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ГІарижВ.»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45"/>
          <w:headerReference w:type="default" r:id="rId46"/>
          <w:pgSz w:w="7464" w:h="12246"/>
          <w:pgMar w:top="289" w:left="192" w:right="139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Полторы тысячи Фраиковъ въ годъ, чтобъ жить вриличиымъ обра</w:t>
        <w:t>-</w:t>
        <w:br/>
        <w:t>зомъ въ Парижв, въ девятнадцать лвтъ, и притомъ Орасу Дюмон</w:t>
        <w:t>-</w:t>
        <w:br/>
        <w:t>тё!.. Госпожа Дюмонтё не отказывалась ни отъ какой жертвы; эта</w:t>
        <w:br/>
        <w:t>достойпая женщина охотно согласилась бы питаться одпимъ черпымъ</w:t>
        <w:br/>
        <w:t>хлвбомъ и ходить безъ башмаковъ, чтобъ только быть полезной сы</w:t>
        <w:t>-</w:t>
        <w:br/>
        <w:t>ну и угодить мужу ; но ей грустно было истратить разомъ деньги,</w:t>
        <w:br/>
        <w:t>который копила съ самаго своего замужства и которыя составили</w:t>
        <w:br/>
        <w:t>сумму въ 10,000 Франковъ. Кому не пзввстна жизнь въ провннціи н</w:t>
        <w:br/>
        <w:t>то искусство, съ которымъ матери семейства умвютъ тамъ пользо</w:t>
        <w:t>-</w:t>
        <w:br/>
        <w:t>ваться всякою бездвлицею, тотъ можетъ счесть выдумкою возмож</w:t>
        <w:t>-</w:t>
        <w:br/>
        <w:t>ность скопить нисколько сотень экю отъ 3,000 Фраиковъ ежегоднаго</w:t>
        <w:br/>
        <w:t>дохода, не заставляя умирать съ голоду мужа, двтей, служанокъ и</w:t>
        <w:br/>
        <w:t>кошекъ; по кто самъ живетъ этою жизнію, пли видитъ се вблизи,</w:t>
        <w:br/>
        <w:t>тогъ очепь-хорошо знаетъ, что пвтъ ничего обыкновеннве этого яв-</w:t>
        <w:br/>
        <w:t>ленія. У женщины, неимвюіцей ни ума, ни должности, ни состоя-</w:t>
        <w:br/>
        <w:t>нія, нвтъ другихъ средствъ существовать самой и помогать суще-</w:t>
        <w:br/>
        <w:t>ствованію ближнихъ, кромв странной промышлености, состоящей въ</w:t>
        <w:br/>
        <w:t>томъ, чтобъ обкрадывать самоё-себя, убавлять каждый день что-</w:t>
        <w:br/>
        <w:t>нибудь отъ общаго потреблена«, отдвлять крохи отъ псобходима-</w:t>
        <w:br/>
        <w:t>го. Все это двлаетъ жизнь печальною, лишаетъ ее любви къ бли</w:t>
        <w:t>-</w:t>
        <w:br/>
        <w:t>жнему, веселости, разнообразія, гостепріпмства; но что нужды до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СловеснйЬть.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 богатыми, которые находятъ, что общественное достояніе раз</w:t>
        <w:t>-</w:t>
        <w:br/>
        <w:t>делено очень-справедливо? «Если эти люди хотятъ воспитывать де-</w:t>
        <w:br/>
        <w:t>«теіі своихъ такъ же, какъ мы» говорятъ они о мелкихъ мещанахъ:</w:t>
        <w:br/>
        <w:t>«то пусть решатся на лишенія; а если ие хотятъ лишенііі, пусть сде-</w:t>
        <w:br/>
        <w:t>«лаютъ изъ детей своихъ ремесленниковъ или работниковъ.» Бога</w:t>
        <w:t>-</w:t>
        <w:br/>
        <w:t>тые совершенно справедливы, если смотреть съ точки общественна-</w:t>
        <w:br/>
        <w:t>го права; но съ точки права человеческаго—да судитъ ихъ Богъ!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Бакъ бы то ми было, г-жа Дюмонте, которая думала отдать ско</w:t>
        <w:t>-</w:t>
        <w:br/>
        <w:t>пленные ею 10,000 Франковъ въ приданое дочери, согласилась по</w:t>
        <w:t>-</w:t>
        <w:br/>
        <w:t>чать ихъ для содержапія сына въ Париже, надеясь лакопить впе-</w:t>
        <w:br/>
        <w:t>редъ еще столько же, чтобъ выдать замужъ Камиллу, меньшую се</w:t>
        <w:t>-</w:t>
        <w:br/>
        <w:t xml:space="preserve">стру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Птакъ, вотъ Орасъ уже на прекрасной мостовой Парижа, съзвані-</w:t>
        <w:br/>
        <w:t>емъ баккалавра и студента правоведенія, съ своими девятьнадцатью</w:t>
        <w:br/>
        <w:t>годами и полуторатысячыо ливрами пенсіи. Целый годъ еще оста</w:t>
        <w:t>-</w:t>
        <w:br/>
        <w:t>валось ему продолжать свое ученіе, когда я познакомился съ нимъ въ</w:t>
        <w:br/>
        <w:t>маленькомъ кафё, по близости Люксамбурскаго Сада, куда оба мы хо</w:t>
        <w:t>-</w:t>
        <w:br/>
        <w:t>дили каждое утро пить шоколадъ и читать журналы. Приветливое об-</w:t>
        <w:br/>
        <w:t xml:space="preserve">хожденіе его* открытая </w:t>
      </w:r>
      <w:r>
        <w:rPr>
          <w:rStyle w:val="CharStyle107"/>
        </w:rPr>
        <w:t xml:space="preserve">физіономія,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живой и вместе кроткій взглядъ,</w:t>
        <w:br/>
        <w:t>понравились мне съ первой минуты. Между молодыми людьми дру</w:t>
        <w:t>-</w:t>
        <w:br/>
        <w:t>жба завязывается скоро: довольно просидеть несколько дней сряду</w:t>
        <w:br/>
        <w:t>за однимъ столомъ, сказать другъ другу нисколько учтивыхъ словъ,</w:t>
        <w:br/>
        <w:t>чтобъ въ первое солнечное утро, располагающее къ доверенности,</w:t>
        <w:br/>
        <w:t>увлечься разговоромъ, продолжающимся отъ рестораціи до самаго</w:t>
        <w:br/>
        <w:t>конца люксамбурскихъ аллей. Это действительно случилось съ нами</w:t>
        <w:br/>
        <w:t>въ прелестный весенній день.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47"/>
          <w:headerReference w:type="default" r:id="rId48"/>
          <w:pgSz w:w="7464" w:h="12246"/>
          <w:pgMar w:top="329" w:left="247" w:right="228" w:bottom="329" w:header="0" w:footer="3" w:gutter="0"/>
          <w:rtlGutter w:val="0"/>
          <w:cols w:space="720"/>
          <w:pgNumType w:start="1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Сирени были въ полномъ цвету; солнце весело играло па прилав</w:t>
        <w:t>-</w:t>
        <w:br/>
        <w:t>ке изъ краспаго дерева съ позолоченною бронзою, принадлежавшемъ</w:t>
        <w:br/>
        <w:t>г-же Пуассоне, прекрасной содержательнице нашего кафё. Не пони</w:t>
        <w:t>-</w:t>
        <w:br/>
        <w:t>маю, какимъ образомъ мы очутились на берегу болылаго пруда,рука-</w:t>
        <w:br/>
        <w:t>съ-рукою, разговаривая подобно давнишнимъ пріятелямъ и не зная</w:t>
        <w:br/>
        <w:t>еще, какъ зовутъ другъ друга, потому-что если взаимный размене</w:t>
        <w:br/>
        <w:t>идей нечаянно и сблизилъ ііасъ, мы все еще не выходили изъ гра</w:t>
        <w:t>-</w:t>
        <w:br/>
        <w:t>нице этой чинности, которая именно внушаете взаимную доверен</w:t>
        <w:t>-</w:t>
        <w:br/>
        <w:t>ность людямъ хорошо-воспитаннымъ. Все, что узналъ я въ этотъ</w:t>
        <w:br/>
        <w:t>день отъ Ораса, ограничивалось теме только, что онъ былъ студенте</w:t>
        <w:br/>
        <w:t>правоведенія; все, что онъ узналъ отъ меня, было — что я учился</w:t>
        <w:br/>
        <w:t>медицине. Онъ спрашивалъ меня только, какъ я смотрю на науку,</w:t>
        <w:br/>
        <w:t>которой посвятилъ себя; я, съ своей стороны, спрашивалъ его о томе</w:t>
        <w:br/>
        <w:t>же. —* Удивляюсь вамъ, сказалъ онъ, разставаясь: — или, лучше</w:t>
        <w:br/>
        <w:t>сказать, завидую вамъ: вы трудитесь, не теряете времени, любите</w:t>
        <w:br/>
        <w:t>МауКу, надеетесь и идете прямо къ цели; я совсемъ на другомъ пу</w:t>
        <w:t>-</w:t>
        <w:br/>
        <w:t>ти; вместо того, чтобъ оставаться ца немъ,' только и думаю, чтобъ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057" type="#_x0000_t202" style="position:absolute;margin-left:333.6pt;margin-top:-0.25pt;width:14.9pt;height:11.85pt;z-index:-125829372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2"/>
                      <w:lang w:val="fr-FR" w:eastAsia="fr-FR" w:bidi="fr-FR"/>
                    </w:rPr>
                    <w:t>16S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какъ-нибудь его оставить. Я не терплю правоведенія; оно не что</w:t>
        <w:br/>
        <w:t>иное, какъ сплетеніе лжи и клеветъ... Еслибъ еще все эти клеветы</w:t>
        <w:br/>
        <w:t>связывались логическою системою, — нетъ! всъ оне большею частію</w:t>
        <w:br/>
        <w:t>безстыдно противоречат одна другой, для того,чтобъ каждый могъ</w:t>
        <w:br/>
        <w:t>вредить ближнему теми средствами, которыя свойственны только</w:t>
        <w:br/>
        <w:t>ему одному. Объявляю безчестнымъ или безразсуднымъ всякаго мо-</w:t>
        <w:br/>
        <w:t>лодаго человека, который учится юриспруденціи не шутя и по доб</w:t>
        <w:t>-</w:t>
        <w:br/>
        <w:t>рой воле; я презираю, ненавижу его!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говорилъ съ жаромъ, который мне нравился, хотя въ немъ и</w:t>
        <w:br/>
        <w:t xml:space="preserve">было что-то поддельное. Слушая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нельзя было сомневаться въ</w:t>
        <w:br/>
        <w:t>его искренности, и однакожь заметно было, что онъ уже не въ пер</w:t>
        <w:t>-</w:t>
        <w:br/>
        <w:t>вый разъ гремелъ своими проклятіями. Они являлись у него такъ</w:t>
        <w:br/>
        <w:t>натурально, что не могли не быть заучёными, — да простятъ мне</w:t>
        <w:br/>
        <w:t>этотъ кажущійся парадоксе. Кто не поймете, что я разумею подъ</w:t>
        <w:br/>
        <w:t xml:space="preserve">этимъ, тотъ съ трудомъ постигнете тайну характера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</w:t>
        <w:br/>
        <w:t>нельзя определить въ точности, трудно измерить верно даже мне,</w:t>
        <w:br/>
        <w:t>такъ много его изучавшему.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  <w:sectPr>
          <w:headerReference w:type="even" r:id="rId49"/>
          <w:headerReference w:type="default" r:id="rId50"/>
          <w:pgSz w:w="7464" w:h="12246"/>
          <w:pgMar w:top="305" w:left="252" w:right="233" w:bottom="305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была смесь поддельнаго съ естественнымъ, но такъ тонко со-</w:t>
        <w:br/>
        <w:t>единенныхъ между собою, что ихъ невозможно было отличить одно</w:t>
        <w:br/>
        <w:t>отедругаго. Подобное случается въ приготовленіи некоторыхъблюде</w:t>
        <w:br/>
        <w:t>или эссенцій, въ которыхъ ни вкусе, ни обоняніе не могутъ распо</w:t>
        <w:t>-</w:t>
        <w:br/>
        <w:t>знать веществе, первоначально служивгаихъ къ ихъ составленію. Я</w:t>
        <w:br/>
        <w:t>видалъ людей, которымъ съ самаго перваго взгляда Орасъ решитель</w:t>
        <w:t>-</w:t>
        <w:br/>
        <w:t>но не нравился и которые находили его изъисканнымъ, напыщен-</w:t>
        <w:br/>
        <w:t>нымъ до чрезвычайности ; видалъ другихъ, которые очаровыва</w:t>
        <w:t>-</w:t>
        <w:br/>
        <w:t>лись имъ съ первой минуты и не хотели отстать отъ своего мне-</w:t>
        <w:br/>
        <w:t>нія, утверждая, что онъ отличался непринужденностью безпример-</w:t>
        <w:br/>
        <w:t>ною. Могу васъ уверить, что и те и другіе жестоко ошибались;</w:t>
        <w:br/>
        <w:t xml:space="preserve">Орасъ </w:t>
      </w:r>
      <w:r>
        <w:rPr>
          <w:rStyle w:val="CharStyle97"/>
        </w:rPr>
        <w:t>быль натурально-изъгіскапъ.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Не-уже-ли пе зпаете вы людей, ко</w:t>
        <w:t>-</w:t>
        <w:br/>
        <w:t>торые являются въ свете съ характеромъ и маперами, занятыми у</w:t>
        <w:br/>
        <w:t>другихъ, и которые, кажется, только повторяютъ чужую роль, а ме-</w:t>
        <w:br/>
        <w:t>жду-темъ они пресерьёзио разъигрываютъ драму собственной своей</w:t>
        <w:br/>
        <w:t>жизни? Это такіе люди, которые копируютъ самихъ-себя; это умы</w:t>
        <w:br/>
        <w:t>пламенпые, отъ природы любящіе все великое. Пусть прозаическая</w:t>
        <w:br/>
        <w:t>сфера ихъ тесна—порывы ихъ не геряютъ отъ-того своего ромаии-</w:t>
        <w:br/>
        <w:t>ческаго характера; пусть способы действія ихъ ограниченны, наме-</w:t>
        <w:br/>
        <w:t>репія ихъ все-таки переступаютъ меру: вотъ почему они безпрестан-</w:t>
        <w:br/>
        <w:t>но драпируются мантіею героя, живущаго въ нхъ воображеніи. Этотъ</w:t>
        <w:br/>
        <w:t>герой есть уже тотъ человеке, который его представляете, потому-</w:t>
        <w:br/>
        <w:t>что онъ мечта его, его созданіе, его внутренній движитель. Действи</w:t>
        <w:t>-</w:t>
        <w:br/>
        <w:t>тельный человеке идете возле человека идеальнаго, и какъ мы ви-</w:t>
        <w:br/>
        <w:t>димъ два отраженія самихъ-себя въ зеркале, треснувшемъ посреди</w:t>
        <w:t>-</w:t>
        <w:br/>
        <w:t>не, такъ точпо различаемъ и въ этомъ, такъ-сказать, раздвоенномъ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человеке два образа, которые не могутъ отделиться другъ-отъ-дру-</w:t>
        <w:br/>
        <w:t>га, и одпакожь весьма-различиы между собою. Это самое мы и раз-</w:t>
        <w:br/>
        <w:t>умеемъ подъ словомъ «вторая природа», сделавшимся синонимомъ</w:t>
        <w:br/>
        <w:t>привычка.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былъ Орасъ. Оиъ чувствовалъ въ себе такую необходи</w:t>
        <w:t>-</w:t>
        <w:br/>
        <w:t>мость являться со всеми своими преимуществами, что вечно былъ</w:t>
        <w:br/>
        <w:t>разряжеыъ, раздушонъ, блестящъ и въ Физическомъ и въ нравствен-</w:t>
        <w:br/>
        <w:t>помъ смысле. Сама природа, казалось, помогала ему въ этой безгіре-</w:t>
        <w:br/>
        <w:t>рывпой работе. Оиъ былъ хорошъ собою и принималъ всегда краси</w:t>
        <w:t>-</w:t>
        <w:br/>
        <w:t>вые и свободный позы. Утонченный вкусъ пе всегда господствовалъ</w:t>
        <w:br/>
        <w:t>въ туалете его и движепіяхъ; но живописецъ могъ бы ежемипутно</w:t>
        <w:br/>
        <w:t>находить въ немъ что-нибудь ЭФФектпое. Оиъ былъ высокъ ростомъ,</w:t>
        <w:br/>
        <w:t>статеиъ и довольно-плотенъ. Лицо его, по чистоте линій, было бла</w:t>
        <w:t>-</w:t>
        <w:br/>
        <w:t>городно; черпая, густая борода была острижена съ дендизмомъ,</w:t>
        <w:br/>
        <w:t>который отзывался Латинскимъ Кварталомъ; густые и черные жост-</w:t>
        <w:br/>
        <w:t>кіе волосы висели въ такомъ ужасномъ количестве, что истин</w:t>
        <w:t>-</w:t>
        <w:br/>
        <w:t>ный денди счелъ бы долгомъ убавить ихъ. Но когда онъ быстро</w:t>
        <w:br/>
        <w:t>пробегалъ рукою по этимъ чернымъ волнамъ, — никогда произве</w:t>
        <w:t>-</w:t>
        <w:br/>
        <w:t>денный въ нихъ безпорядокъ не казался смешпымъ или невыгод-</w:t>
        <w:br/>
        <w:t>пымъ для красоты лба его. Орасъ зналъ, что могъ безопасно портить</w:t>
        <w:br/>
        <w:t>прическу свою по десяти разъ въ часъ, потому-что, оудя по словамъ,</w:t>
        <w:br/>
        <w:t xml:space="preserve">вырвавшимся у него однажды при мне, волосы его были </w:t>
      </w:r>
      <w:r>
        <w:rPr>
          <w:rStyle w:val="CharStyle97"/>
        </w:rPr>
        <w:t>удивитель</w:t>
        <w:t>-</w:t>
        <w:br/>
        <w:t>но-хорошо насажены природою.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Оиъ одевался съ некоторою изъи-</w:t>
        <w:br/>
        <w:t>сканностію, Портной его, вовсе неизвестный и неимевшій никако</w:t>
        <w:t>-</w:t>
        <w:br/>
        <w:t xml:space="preserve">го понятія объ истинномъ </w:t>
      </w:r>
      <w:r>
        <w:rPr>
          <w:rStyle w:val="CharStyle97"/>
        </w:rPr>
        <w:t>фешёнѣ,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былъ, однакожь, на столько у-</w:t>
        <w:br/>
        <w:t>менъ, что попялъ его, и всегда наудачу выдумывалъ вместе съ иимъ</w:t>
        <w:br/>
        <w:t>обшлага шире обыкновенныхъ, жилетъ, подбитый ватою, наподо-</w:t>
        <w:br/>
        <w:t>біе памцыря, цвете жилетной матеріи самый яркій, выкройку Фрака</w:t>
        <w:br/>
        <w:t>более выгнутую, нежели у другихъ молодыхъ людей, на которыхъ</w:t>
        <w:br/>
        <w:t>онъ работалъ. Орасъ показался бы чрезвычайно-смвшнымъ на Буль</w:t>
        <w:t>-</w:t>
        <w:br/>
        <w:t>варе Гандскомъ; но въ Люксамбурскомъ-Саду и въ партере Одеона</w:t>
        <w:br/>
        <w:t>онъ былъ ловче и развязнее всехъ, лучше всехъ одетъ, крепче всехъ</w:t>
        <w:br/>
        <w:t xml:space="preserve">затянутъ въ таліи, стиснуть въ груди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 plus </w:t>
      </w:r>
      <w:r>
        <w:rPr>
          <w:rStyle w:val="CharStyle97"/>
          <w:lang w:val="fr-FR" w:eastAsia="fr-FR" w:bidi="fr-FR"/>
        </w:rPr>
        <w:t>voyant»,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более </w:t>
      </w:r>
      <w:r>
        <w:rPr>
          <w:rStyle w:val="CharStyle97"/>
        </w:rPr>
        <w:t>ка-</w:t>
        <w:br/>
        <w:t>зистъ,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говоря слогомъ моднаго журнала. Онъ надевалъ шляпу на</w:t>
        <w:t>-</w:t>
        <w:br/>
        <w:t>бекрень ни более пи менее какъ следовало, носилъ трость пп очень-</w:t>
        <w:br/>
        <w:t>толстую, ни слишкомъ-легкую ; платье его не имело, конечно, той</w:t>
        <w:br/>
        <w:t>англійской мягкости, которою отличается платье истипныхъ щего</w:t>
        <w:t>-</w:t>
        <w:br/>
        <w:t>лей, но за то все движенія его были такъ гибки, онъ носилъ непре</w:t>
        <w:t>-</w:t>
        <w:br/>
        <w:t>клонные абшлага свои съ такою естественною и граціозною свобо</w:t>
        <w:t>-</w:t>
        <w:br/>
        <w:t>дою, что дамы «благороднаго предместія», даже самыя молодеиькія,</w:t>
        <w:br/>
        <w:t>бросали на него беглые взгляды изъ глубины каретъ своихъ или изъ</w:t>
        <w:br/>
        <w:t>ложъ аван-сцены.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51"/>
          <w:headerReference w:type="default" r:id="rId52"/>
          <w:pgSz w:w="7464" w:h="12246"/>
          <w:pgMar w:top="353" w:left="218" w:right="208" w:bottom="343" w:header="0" w:footer="3" w:gutter="0"/>
          <w:rtlGutter w:val="0"/>
          <w:cols w:space="720"/>
          <w:pgNumType w:start="1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зналъ, что онъ былъ хорошъ, и давалъ это чувствовать без-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9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85"/>
      </w:pPr>
      <w:r>
        <w:pict>
          <v:shape id="_x0000_s1060" type="#_x0000_t202" style="position:absolute;margin-left:330.7pt;margin-top:1.15pt;width:14.9pt;height:11.6pt;z-index:-125829371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09"/>
                    </w:rPr>
                    <w:t>167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престаино, хотя и былъ столько уменъ, что никогда пе говорюсь о</w:t>
        <w:br/>
        <w:t>своей наружпости. Но онъ безпрестанно былъ занятъ наружностью</w:t>
        <w:br/>
        <w:t>другихъ. Онъ схватывалъ быстро и разсматривалъ тщательно вей</w:t>
        <w:br/>
        <w:t>неправильности, вен самые непріятные твлеспые недостатки, и,</w:t>
        <w:br/>
        <w:t>конечно, наемвшливыми замвчаніями своими заставлялъ васъ вну</w:t>
        <w:t>-</w:t>
        <w:br/>
        <w:t>тренне сравнивать его съ его жертвами. Орасъ былъ чрезвычаипо-</w:t>
        <w:br/>
        <w:t>жестокъ въ этомъ отношеніп, и какъ у него былъ носъ удивительно</w:t>
        <w:t>-</w:t>
        <w:br/>
        <w:t>хорошо обрисованный и прекрасные глаза, то безъ пощады преелв-</w:t>
        <w:br/>
        <w:t>довалъ вев неправильные носы и глаза безъ выраженія. Къ горба-</w:t>
        <w:br/>
        <w:t>тымъ же онъ чувствовалъ какое-то мучительное состраданіе, и вся-</w:t>
        <w:br/>
        <w:t>кій разъ, когда указывалъ мнв на одного изъ нихъ, я съ простоду-</w:t>
        <w:br/>
        <w:t>шіемъ анатомиста разсматривалъ спинную кость его, которой муску</w:t>
        <w:t>-</w:t>
        <w:br/>
        <w:t>лы трепетали отъ тайпаго удовольствія, хотя лицо выражало только</w:t>
        <w:br/>
        <w:t>равнодушную улыбку къ пустому преимуществу, которымъ облада-</w:t>
        <w:br/>
        <w:t>етъ его красивое твлосложеніе. Если кому-нибудь случалось уснуть</w:t>
        <w:br/>
        <w:t>въ положеніи твла неловкомъ и неживописномъ, Орасъ первый на-</w:t>
        <w:br/>
        <w:t>чиналъ смвяться. Это заставило меня, когда опъ засыпалъ въ моей</w:t>
        <w:br/>
        <w:t>комнатв, или когда я нечаянно входилъ къ нему, замвтить, что онъ</w:t>
        <w:br/>
        <w:t>спалъ всегда положа руку подъ затылокъ, или закинувъ ее на голо</w:t>
        <w:t>-</w:t>
        <w:br/>
        <w:t>ву, какъ древнія статуи,и это,—по-видимому, пустое замъчаніе при</w:t>
        <w:t>-</w:t>
        <w:br/>
        <w:t>вело меня къ уразумйнію той естественной, то-есть врожденной изъ-</w:t>
        <w:br/>
        <w:t>исканности, о которой говорилъ я выше. Даже во время сна, даже</w:t>
        <w:br/>
        <w:t>наединв, безъ зеркала, Орасъ ложился такъ, чтобъ уснуть въ благо</w:t>
        <w:t>-</w:t>
        <w:br/>
        <w:t>родной позв. Одинъ изъ товарищей нашихъ, злой человвкъ, увв-</w:t>
        <w:br/>
        <w:t>рялъ, что Орасъ драпируется передъ мухами...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12" w:line="254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Читатели простатъ мнв эти подробности. МнВ казались онв необ</w:t>
        <w:t>-</w:t>
        <w:br/>
        <w:t>ходимыми. Теперь возвращусь къ первому разговору моему съ Ора-</w:t>
        <w:br/>
        <w:t>сомъ.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spacing w:before="0" w:after="88" w:line="240" w:lineRule="exact"/>
        <w:ind w:left="0" w:right="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я спросилъ его, почему, имвя такое непреодоли</w:t>
        <w:t>-</w:t>
        <w:br/>
        <w:t>мое отвращеніе къ правоввдвнію, онъ не занимается какою-пибудь</w:t>
        <w:br/>
        <w:t>другою наукою? — Потому, отввчалъ онъ мнв съ самоуввренпостію,</w:t>
        <w:br/>
        <w:t>которая нисколько не была свойственна лйтамъ его и которая пока</w:t>
        <w:t>-</w:t>
        <w:br/>
        <w:t>залась мнв взятою на-прокатъ у сорокалвтняго человвка: — потому-</w:t>
        <w:br/>
        <w:t>что иыньче одно только звапіе ведетъ ко всему: званіе адвоката.</w:t>
      </w:r>
    </w:p>
    <w:p>
      <w:pPr>
        <w:pStyle w:val="Style63"/>
        <w:numPr>
          <w:ilvl w:val="0"/>
          <w:numId w:val="15"/>
        </w:numPr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вы называете </w:t>
      </w:r>
      <w:r>
        <w:rPr>
          <w:rStyle w:val="CharStyle97"/>
        </w:rPr>
        <w:t>ко всему*!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спросилъ я.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сказалъ онъ:—депутатство значптъ все; но подождите:</w:t>
        <w:br/>
        <w:t>мы увпдимъ много новаго.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вы вврно считаете на новую революцію! Но если ея пе</w:t>
        <w:br/>
        <w:t>будетъ, какъ распорядитесь вы, чтобъ быть депутатомъ? У васъ,</w:t>
        <w:br/>
        <w:t>конечно, хорошее состояніе?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100" w:line="18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1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pict>
          <v:shape id="_x0000_s1061" type="#_x0000_t202" style="position:absolute;margin-left:4.55pt;margin-top:8pt;width:15.1pt;height:11.1pt;z-index:-125829370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Нетъ; но оно будетъ у меня.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другое дело. Въ такомъ случай, вамъ должно только до</w:t>
        <w:t>-</w:t>
        <w:br/>
        <w:t>стать себе дипломъ — и нетъ никакой надобности исправлять дей</w:t>
        <w:t>-</w:t>
        <w:br/>
        <w:t>ствительно свою должность.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точно думалъ, что у него довольно-значительное состояніе, мо</w:t>
        <w:t>-</w:t>
        <w:br/>
        <w:t>гущее оправдать слова его. Онъ немного призадумался, не смея ни</w:t>
        <w:br/>
        <w:t>утвердить меня въ моемъ заблуждеиіи, ни вдругъ вывести изъ него,</w:t>
        <w:br/>
        <w:t>и потомъ продолжалъ:—Нетъ, надобно действовать, чтобъ сделаться</w:t>
        <w:br/>
        <w:t>известнымъ... Безе сомненія, года черезъ два, люди способные бу-</w:t>
        <w:br/>
        <w:t>дутъ призваны къ депутатству; следовательпо, мне падобно дока</w:t>
        <w:t>-</w:t>
        <w:br/>
        <w:t>зать свои способности.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Года черезъ два? Этого времени, мне кажется, очень-мало. Да,</w:t>
        <w:br/>
        <w:t>сверхътого, вамъ надобно вдвое более времени, чтобъ быть припяту</w:t>
        <w:br/>
        <w:t>адвокатомъ и чтобъ представить доказательства своихъ способно</w:t>
        <w:t>-</w:t>
        <w:br/>
        <w:t>стей. Но даже и тогда вы будете еще слишкомъ-молоды...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думаете, что законный лета не будутъ убавлены такъ</w:t>
        <w:br/>
        <w:t>же, какъ, можетъ-быть, будетъ убавлена поземельная подать въ бу</w:t>
        <w:t>-</w:t>
        <w:br/>
        <w:t>ду щемъ заседаяіи?</w:t>
      </w:r>
    </w:p>
    <w:p>
      <w:pPr>
        <w:pStyle w:val="Style63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думаю; впрочемъ, все зависите отъ времени, и я полагаю,</w:t>
        <w:br/>
        <w:t>что немножко-раньше, немножко-позже, вы все-таки достигнете сво</w:t>
        <w:t>-</w:t>
        <w:br/>
        <w:t>ей цели, если твердо решились на это.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правда ли, сказалъ онъ съ улыбкою блаженствующего че</w:t>
        <w:t>-</w:t>
        <w:br/>
        <w:t>ловека и взглядомъ, заблпставшемъ гордостію: — не правда ли, что</w:t>
        <w:br/>
        <w:t>въ свете это только и нужно? Всякій, изъ какого бы низкаго класса</w:t>
        <w:br/>
        <w:t>ни вышелъ, можете взойдтп на высочайшія степени въ обществе,</w:t>
        <w:br/>
        <w:t>если въ груди его живете мысль о будущемъ?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—Безе сомненія, отвечалъ я:—дело только въ томе, чтобъ знать,</w:t>
        <w:br/>
        <w:t>много или мало» препятствій; а это тайна Провидепіл!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нетъ, милый друге! вскричалъ опъ, взявъ меня Фамильярно</w:t>
        <w:br/>
        <w:t>подъ руку: — все дело въ томе, чтобъ знать, будетъ ли воля наша</w:t>
        <w:br/>
        <w:t>сильпее всехъ препятствій; а у меня, прибавплъ онъ, ударивъ креп</w:t>
        <w:t>-</w:t>
        <w:br/>
        <w:t>ко по звонкой груди своей:—у меня есть воля!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Разговаривая такимъ образомъ, мы дошли до Палаты Пэровъ.</w:t>
        <w:br/>
        <w:t>Орасъ, въ эту минуту, казалось, готовъ былъ выросли, какъ испо</w:t>
        <w:t>-</w:t>
        <w:br/>
        <w:t>лине волшебной сказки. Я взглянулъ на него и заметилъ, что, не</w:t>
        <w:br/>
        <w:t>смотря на его преждевременную бороду, округлость лица его обнару</w:t>
        <w:t>-</w:t>
        <w:br/>
        <w:t>живала еще отрочество. Честолюбивый эитузіазмъ его делалъ эту</w:t>
        <w:br/>
        <w:t>противоположность еще разительиее.</w:t>
      </w:r>
    </w:p>
    <w:p>
      <w:pPr>
        <w:pStyle w:val="Style63"/>
        <w:numPr>
          <w:ilvl w:val="0"/>
          <w:numId w:val="1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же вамъ лете? спросилъ 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Отгадайте, отвечалъ опъ, улыбаясь.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перваго взгляда вамъ можно бы дать двадцать-пять, отве</w:t>
        <w:t>-</w:t>
        <w:br/>
        <w:t>чалъ я:—но, можетъ-быть, вамъ нетъ еще и двадцати.</w:t>
      </w:r>
      <w:r>
        <w:br w:type="page"/>
      </w:r>
    </w:p>
    <w:p>
      <w:pPr>
        <w:pStyle w:val="Style95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3240" w:right="0" w:firstLine="5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Opact.</w:t>
      </w:r>
      <w:r>
        <w:rPr>
          <w:rStyle w:val="CharStyle114"/>
          <w:i w:val="0"/>
          <w:iCs w:val="0"/>
        </w:rPr>
        <w:tab/>
        <w:t>169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мне нетъ еще двадцати. Что же вы хотите вы</w:t>
        <w:t>-</w:t>
        <w:br/>
        <w:t>вести изъ того?</w:t>
      </w:r>
    </w:p>
    <w:p>
      <w:pPr>
        <w:pStyle w:val="Style63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вашей воле еще не более двухъ </w:t>
      </w:r>
      <w:r>
        <w:rPr>
          <w:rStyle w:val="CharStyle10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трехъ летъ отъ роду,</w:t>
        <w:br/>
        <w:t>п слъдовательио она еще очень-молода, очеиь-слаба.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Ошибаетесь! вскричалъ Орасъ: — воля моя родилась вместе со</w:t>
        <w:br/>
        <w:t>мною: она мпъ ровесница.</w:t>
      </w:r>
    </w:p>
    <w:p>
      <w:pPr>
        <w:pStyle w:val="Style63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справедливо въ отпошеніи врожденности воли; но, я пола</w:t>
        <w:t>-</w:t>
        <w:br/>
        <w:t>гаю, воля эта еще не много упражнялась на политическомъ поприще;</w:t>
        <w:br/>
        <w:t>невозможно, чтобъ вы давно уже задумали быть депутатомъ, пото-</w:t>
        <w:br/>
        <w:t>ыу-что еще недавно могли узнать, что такое депутатъ.</w:t>
      </w:r>
    </w:p>
    <w:p>
      <w:pPr>
        <w:pStyle w:val="Style63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Будьте увърены, я узналъ это такъ раио, какъ только возмож-*</w:t>
        <w:br/>
        <w:t>но узнать ребенку. Едві начиналъ я понимать зпаченіе словъ, какъ</w:t>
        <w:br/>
        <w:t>ужь въ этомъ слове для меня было что-то магическое... Да-съ, есть</w:t>
        <w:br/>
        <w:t>судьба на свете! Моя судьба — быть парламеитскимъ депствовате-</w:t>
        <w:br/>
        <w:t>лемъ... О, да, я буду говорить и заставлю другихъ говорить о себе!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отвечалъ я. — У васъ есть для этого орудіе: это даръ</w:t>
        <w:br/>
        <w:t>Божій. Теперь учитесь теоріи.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—Чтб вы разумеете подъ «теоріею»? Правоведеніе, подъяческую</w:t>
        <w:br/>
        <w:t>ябеду ?</w:t>
      </w:r>
    </w:p>
    <w:p>
      <w:pPr>
        <w:pStyle w:val="Style63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еслибъ только еще! Нетъ, я хочу сказать: учитесь науке о</w:t>
        <w:br/>
        <w:t xml:space="preserve">человечестве, исторіи, политике; изучайте различный религіи и </w:t>
      </w:r>
      <w:r>
        <w:rPr>
          <w:rStyle w:val="CharStyle107"/>
        </w:rPr>
        <w:t>фи-</w:t>
        <w:br/>
        <w:t xml:space="preserve">лософію;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потомъ судите, соображайте, составляйте себе верпыя по-</w:t>
        <w:br/>
        <w:t>иитія...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хотите сказать </w:t>
      </w:r>
      <w:r>
        <w:rPr>
          <w:rStyle w:val="CharStyle97"/>
        </w:rPr>
        <w:t>идеиі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гірервалъ онъ съ какою-то улыбкою,</w:t>
        <w:br/>
        <w:t>съ какимъ-то взглядомъ, который ослеплялъ своимъ торжествен-</w:t>
        <w:br/>
        <w:t>ныыъ убежденіемъ. — Идеи!.. У меня ужь есть идеи! И, хотите ли</w:t>
        <w:br/>
        <w:t>знать? мне кажется даже, я никогда ис буду иметь лучшихъ идей,</w:t>
        <w:br/>
        <w:t>потому-Что идеи происходите отъ чувстве, а чувства мои возвышен</w:t>
        <w:t>-</w:t>
        <w:br/>
        <w:t>ны... Да, сударь! Богъ Оотворилъ мейл великимъ и добрымъ... Не</w:t>
        <w:br/>
        <w:t>знаю, какія испытанія От, определяете мне въ 63'дуіцемъ; но го</w:t>
        <w:t>-</w:t>
        <w:br/>
        <w:t>ворю съ гордостію, которой могутъ смеяться только глупцы, — чув</w:t>
        <w:t>-</w:t>
        <w:br/>
        <w:t>ствую себя великоДушпымъ, чувствую себя сильнымъ, чувствую се</w:t>
        <w:t>-</w:t>
        <w:br/>
        <w:t>бя великимъ! Душа моя трепещете и кровь кинИтъ въ жилахъ при</w:t>
        <w:br/>
        <w:t>одной мысли о несправедливости, Все великое у полете меня до вос</w:t>
        <w:t>-</w:t>
        <w:br/>
        <w:t>торженности.., Я пе тщеславлюсь этимъ и, кажется, не могу тще</w:t>
        <w:t>-</w:t>
        <w:br/>
        <w:t>славиться; но повторяю съ самоуверенностію: чувствую, что прина</w:t>
        <w:t>-</w:t>
        <w:br/>
        <w:t>длежу къ поколение героевъ!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Туте я не могъ удержаться отъ улыбки ; но Орасъ, иаблюдавшіи</w:t>
        <w:br/>
        <w:t>за мною, виделъ, что въ этой улыбке не было ничего злобнаго.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headerReference w:type="even" r:id="rId53"/>
          <w:headerReference w:type="default" r:id="rId54"/>
          <w:pgSz w:w="7464" w:h="12246"/>
          <w:pgMar w:top="324" w:left="214" w:right="233" w:bottom="310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удивляетесь, сказалъ онъ:—что, зиая васъ такъ недавпо, я</w:t>
        <w:br/>
        <w:t>такъ откровенно высказываю вамъ те чувства, которыя другіе скры-</w:t>
        <w:br/>
        <w:t>ваютъ обыкновенно даже отъ лучшихъ друзей своихъ? Не думаете</w:t>
        <w:br/>
        <w:t>ли вы, что эти люди скромнее меня?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15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нѣтъ! ІІо они не такъ откровенны.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Такъ знайте же, что я чувствую себя лучшимъ и го-</w:t>
        <w:br/>
        <w:t>раздо-менъе достойнымъ смвха, нежели всіі эти лицемеры, кото</w:t>
        <w:t>-</w:t>
        <w:br/>
        <w:t>рые, впутренно признавая себя полубогами, ходятъ опустя голову и</w:t>
        <w:br/>
        <w:t>выказываютъ какое-то притворное смиреніе, называющееся прили-</w:t>
        <w:br/>
        <w:t>чіемъ».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словахъ этихъ было много истины, и онъ произиосилъ ихъ съ</w:t>
        <w:br/>
        <w:t>такимъ убвжденіемъ, что мнв и въ умъ не приходило противоръчить</w:t>
        <w:br/>
        <w:t>ему, хоть я тогда чувствовалъ уже непреодолимое отвращеніе отъ</w:t>
        <w:br/>
        <w:t>дерзости и высокомврія, внушенное мнъ природою и воспитаніемъ.</w:t>
        <w:br/>
        <w:t>Но Орасъ имълъ въ себв ту особенность, что, смотря на него п слу</w:t>
        <w:t>-</w:t>
        <w:br/>
        <w:t>шая его, вы невольно увлекались бы прелестью его тѣлодвиженій и</w:t>
        <w:br/>
        <w:t>краснорвчія. Разставшись съ нимъ, вы удивлялись бы, почему не до</w:t>
        <w:t>-</w:t>
        <w:br/>
        <w:t>казали ему его заблужденія; но когда встретили бы его опять, сно</w:t>
        <w:t>-</w:t>
        <w:br/>
        <w:t>ва испытываете магнетизмъ парадоксовъ его.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Разставшись съ нимъ въ этогъ день, я былъ чрезвычайно-нора-</w:t>
        <w:br/>
        <w:t>жоиъ его оригинальности и спрашивалъ самъ себя, что такое былъ</w:t>
        <w:br/>
        <w:t>ототъ Орасъ: сумасшедшіи,или великііі человъкъ. Послъдиее неволь</w:t>
        <w:t>-</w:t>
        <w:br/>
        <w:t>но склоняло меня па свою сторону.</w:t>
      </w:r>
    </w:p>
    <w:p>
      <w:pPr>
        <w:pStyle w:val="Style115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rStyle w:val="CharStyle117"/>
        </w:rPr>
        <w:t xml:space="preserve">Если </w:t>
      </w:r>
      <w:r>
        <w:rPr>
          <w:rStyle w:val="CharStyle118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любите историческія тревоги, сказалъ я ему па</w:t>
        <w:br/>
        <w:t>другой день: — то почему же не сражались прошлаго года, во время</w:t>
        <w:br/>
        <w:t>іюльскаго переворота?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былъ тогда въ отпуску, отввчалъ оиъ : — но и тамъ, въ ма</w:t>
        <w:t>-</w:t>
        <w:br/>
        <w:t>ленькой провинции, двііствовалъ, и если не подвергался опасиостямъ,</w:t>
        <w:br/>
        <w:t>это ужь не моя вина. Я былъ въ числв твхъ, которые составили изъ</w:t>
        <w:br/>
        <w:t>себя добровольную гвардію.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этотъ день, проговоривъ съ Орасомъ довольно-долго, я предло-</w:t>
        <w:br/>
        <w:t>жилъ ему остаться до объденнаго часа и нотомъ идти вмъстъ объ-</w:t>
        <w:br/>
        <w:t>дать въ улицу Староіі-Комедіи, къ Гіенсону, ресторатёру Латпнска-</w:t>
        <w:br/>
        <w:t>го-Кваргала.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угостилъ его какъ-можно-лучше; надо сказать правду, кухня г.</w:t>
        <w:br/>
        <w:t>Пенсона очеиь-хороша, здорова и дешева. Маленькая ресторація его</w:t>
        <w:br/>
        <w:t>служитъ мЪстомъ сходбища для всъхъ молодыхъ ревнителей лите</w:t>
        <w:t>-</w:t>
        <w:br/>
        <w:t>ратурной славы и студентовъ порядочнаго поведеиія. Съ-твхъ-поръ,</w:t>
        <w:br/>
        <w:t>какъ собратъ и соперникъ его, Даньйо, оФицеръ копной національной</w:t>
        <w:br/>
        <w:t>гвардіи, оказалъ чудеса храбрости въ народныхъ волненіяхъ, вся</w:t>
        <w:br/>
        <w:t>Фаланга студептовъ, обыкновенныхъ его посетителей, торжественно</w:t>
        <w:br/>
        <w:t>поклявшись никогда не переступать за порогъ его владъній, броси</w:t>
        <w:t>-</w:t>
        <w:br/>
        <w:t>лась на котлеты гораздо-шире округлепныя и болве-сочный и пи</w:t>
        <w:t>-</w:t>
        <w:br/>
        <w:t>тательный бііФстексъ миролюбивая и приветливая ГІепсона.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headerReference w:type="even" r:id="rId55"/>
          <w:headerReference w:type="default" r:id="rId56"/>
          <w:pgSz w:w="7464" w:h="12246"/>
          <w:pgMar w:top="377" w:left="264" w:right="259" w:bottom="377" w:header="0" w:footer="3" w:gutter="0"/>
          <w:rtlGutter w:val="0"/>
          <w:cols w:space="720"/>
          <w:pgNumType w:start="1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 обвда, мы пошли въ Одеонъ, смотреть Дорваль и Лакруа</w:t>
        <w:br/>
        <w:t>въ «Аптоии». Съ этого дпя, мы познакомились короче, и дружба на</w:t>
        <w:t>-</w:t>
        <w:br/>
        <w:t>ша завязалась окончательно.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pict>
          <v:shape id="_x0000_s1064" type="#_x0000_t202" style="position:absolute;margin-left:336.1pt;margin-top:3.3pt;width:14.15pt;height:11.1pt;z-index:-125829369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9"/>
                    </w:rPr>
                    <w:t>171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Итаке, вы находите, сказалъ я ему вг антракте:—что медици</w:t>
        <w:t>-</w:t>
        <w:br/>
        <w:t>на еще отвратительнее правоведеиія?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Признаюсь, не понимаю вашего призванія. Можете ли вы по</w:t>
        <w:t>-</w:t>
        <w:br/>
        <w:t>гружать каждый день руки свои, глаза и умъ вх эту человеческую</w:t>
        <w:br/>
        <w:t>грязь, не потерявъ всякаго чувства поэзіи, всякой свежести вообра-</w:t>
        <w:br/>
        <w:t>женія?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 лучше резать мертвыхе, нежели делать операцію</w:t>
        <w:br/>
        <w:t>надх живыми, отвечалх я. — Верьте, иа это требуется гораздо-бо-</w:t>
        <w:br/>
        <w:t>лее твердости и решимости; виде самаго отвратительна™ трупа по</w:t>
        <w:t>-</w:t>
        <w:br/>
        <w:t>трясаете менее, нежели первый крике боли, вырвавшійся у бедиаго</w:t>
        <w:br/>
        <w:t>младенца, который не понимаете, зачеме вы его терзаете. Это ре</w:t>
        <w:t>-</w:t>
        <w:br/>
        <w:t>месло мясника, если оно не имеете въ себе вьісшаго призванія.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Говорите, ремесло это изсушаете сердце, продолжале </w:t>
      </w:r>
      <w:r>
        <w:rPr>
          <w:lang w:val="la" w:eastAsia="la" w:bidi="la"/>
          <w:w w:val="100"/>
          <w:spacing w:val="0"/>
          <w:color w:val="000000"/>
          <w:position w:val="0"/>
        </w:rPr>
        <w:t>Opace: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не боитесь ли вы пристраститься ке своей науке до такой степе</w:t>
        <w:t>-</w:t>
        <w:br/>
        <w:t>ни, что паконеце позабудете о человечестве, таке, какъ позабывали</w:t>
        <w:br/>
        <w:t>все эти велпкіе анатомисты, которыхе прославляюте и отъ кото-</w:t>
        <w:br/>
        <w:t>рыхе я отворачиваюсь, каке оте палачей ?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Надеюсь, отвечалъ я:—дойдти именно до той степени хладно-</w:t>
        <w:br/>
        <w:t>кровія, которая нужна для того, чтобе быть полезныме, не теряя</w:t>
        <w:br/>
        <w:t>чувства состраданія и симпатіп ке человечеству. Чтобе достигнуть</w:t>
        <w:br/>
        <w:t>этого необходимаго душевнаго спокойствія, мне остается еще долгій</w:t>
        <w:br/>
        <w:t>путь; впрочеме, я не думаю, чтобъ сердце могло окрепнуть.</w:t>
      </w:r>
    </w:p>
    <w:p>
      <w:pPr>
        <w:pStyle w:val="Style63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Можете-быть, сердце и не окрепнете, но чувства притупляют</w:t>
        <w:t>-</w:t>
        <w:br/>
        <w:t>ся, воображеніе слабеете, чутьё прекраснаго и безобразнаго про</w:t>
        <w:t>-</w:t>
        <w:br/>
        <w:t>падаете; медике видите ве жизни только ея матеріальную сторону,</w:t>
        <w:br/>
        <w:t>где все идеальное сводится на идею полезиаго. Знавали ль вы когда-</w:t>
        <w:br/>
        <w:t>пибудь меднка-поэта?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ве свою очередь, моге бы спросить васе, много ли вы знае</w:t>
        <w:t>-</w:t>
        <w:br/>
        <w:t>те поэтове-депутатове? Я не думаю, чтобе поприще политическое,</w:t>
        <w:br/>
        <w:t>ве томе виде, каке оно представляется ныньче, могло благопріят-</w:t>
        <w:br/>
        <w:t>ствовать свежести воображенія и нежному колориту поэзіи.</w:t>
      </w:r>
    </w:p>
    <w:p>
      <w:pPr>
        <w:pStyle w:val="Style63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Еслибе общество преобразовалось, вскричале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тогда</w:t>
        <w:br/>
        <w:t>это поприще могло бы еще служить кг прекраснейшему развитію</w:t>
        <w:br/>
        <w:t>силе мозга и чувствительности сердца. Когда я думаю, что для прі-</w:t>
        <w:br/>
        <w:t xml:space="preserve">обретенія способности судить обе обществсиныхе истинахе, </w:t>
      </w:r>
      <w:r>
        <w:rPr>
          <w:rStyle w:val="CharStyle107"/>
        </w:rPr>
        <w:t>гдвфи-</w:t>
        <w:br/>
        <w:t xml:space="preserve">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должна быть единственнымъ светилыіикоме, мне надобно</w:t>
        <w:br/>
        <w:t>изучать кодексе и дигесты, уподобляться Потьё, Дюкорруа и Рогро-</w:t>
        <w:br/>
        <w:t>ну; словоме, стараться поглупеть,—а для того, чтобе войдти ве сно-</w:t>
        <w:br/>
        <w:t>шеніе се людьми моего века, стать ве-уровень се ними... о, тогда я</w:t>
        <w:br/>
        <w:t>нешутя думаю бросить политику !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ве такоме случае что бы стали вы делать съ энтузіазмоме,</w:t>
        <w:br/>
        <w:t>васе пожирающиме, се этою высокою душою, которая переполняете</w:t>
      </w:r>
      <w:r>
        <w:br w:type="page"/>
      </w:r>
    </w:p>
    <w:p>
      <w:pPr>
        <w:pStyle w:val="Style108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173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065" type="#_x0000_t202" style="position:absolute;margin-left:149.05pt;margin-top:2.9pt;width:54.25pt;height:12.35pt;z-index:-125829368;mso-wrap-distance-left:13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васъ? Какую ппщу дали бы вы этой железной вол®, за оподозреніе</w:t>
        <w:br/>
        <w:t>которой, несколько дней назадъ, вы упрекали меня?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взялъ себя обеими руками за голову, облокотился локтями на</w:t>
        <w:br/>
        <w:t>перила, отделяющія оркестр® отъ партера, и погрузился въ глубо</w:t>
        <w:t>-</w:t>
        <w:br/>
        <w:t>кую задумчивость до самаго подпятія занавеса; потом® выслушал®</w:t>
        <w:br/>
        <w:t>третій акт® «Антони» съ большим® внимапіем® и чувством®.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страсти? вскричал® он®, когда кончился акт®: — во чтб ста</w:t>
        <w:t>-</w:t>
        <w:br/>
        <w:t>вите вы страсти въ жизни?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любви что ли вы говорите? спросил® я,—Жизнь такая, как®</w:t>
        <w:br/>
        <w:t>мы составили ее для себя, допускает® въ этом® отношеніи только</w:t>
        <w:br/>
        <w:t>все, или пичего. Желать въ одпо время быть любовпиком®, как® Ан</w:t>
        <w:t>-</w:t>
        <w:br/>
        <w:t>тони, и гражданином®, каким® вы хотите быть, невозможно. Надоб</w:t>
        <w:t>-</w:t>
        <w:br/>
        <w:t>но избрать из® двухъ одно.</w:t>
      </w:r>
    </w:p>
    <w:p>
      <w:pPr>
        <w:pStyle w:val="Style63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Об® этомъ-то именно и думал® я, слушая «Антони», так® глу</w:t>
        <w:t>-</w:t>
        <w:br/>
        <w:t>боко презпраюіцаго общество, так® озлобленнаго на него, так® силь</w:t>
        <w:t>-</w:t>
        <w:br/>
        <w:t>но возстаюіцаго против® всего, что противоречит® его страсти... Лю</w:t>
        <w:t>-</w:t>
        <w:br/>
        <w:t>били ль вы когда-нибудь?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Можетъ-быть... но что до этого? Спросите у собственнаго сво</w:t>
        <w:t>-</w:t>
        <w:br/>
        <w:t>его сердца, что такое любовь.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Сохрани Бог®, чтоб® я знал® это! вскричал® оп®, пожав® пле</w:t>
        <w:t>-</w:t>
        <w:br/>
        <w:t>чами.—Разве мне было время влюбляться? разве я понимаю, что та</w:t>
        <w:t>-</w:t>
        <w:br/>
        <w:t>кое женщина? Нет®, мой друг®, я чист®... как® гусь, прибавил®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громким® смехом® и величайщамъ иростодушіемъ: — и хотя</w:t>
        <w:br/>
        <w:t>бы вы стали презирать меня, все-таки скажу, что до-спх®-поръ жен</w:t>
        <w:t>-</w:t>
        <w:br/>
        <w:t>щины больше пугали меня, нежели привлекали к® себе. Впрочем®,</w:t>
        <w:br/>
        <w:t>у меня на подбородке довольно бороды и въ голове много воображе-</w:t>
        <w:br/>
        <w:t>нія, которое надо же удовлетворить. Но знаете ли, что это самое</w:t>
        <w:br/>
        <w:t>предохранило меня отъ грубых® заблужденій, въ которыя впадали</w:t>
        <w:br/>
        <w:t>мои товарищи? Нигде еще не встречал® я той идеальной девушки,</w:t>
        <w:br/>
        <w:t>для которой сердце мое взяло бьі па себя труд® забиться. Эти несча</w:t>
        <w:t>-</w:t>
        <w:br/>
        <w:t>стный гризетки, подбираемыя въ Шомьере и других® нечистых®</w:t>
        <w:br/>
        <w:t>пастушьих® шалашах®, внушают® мне к® себе такую жалость, что</w:t>
        <w:br/>
        <w:t>ни за какія наслажденія ада не хотел® бы я упрекать себя в® паде-</w:t>
        <w:br/>
        <w:t>нія одного из® этих® ангелов® съ ощипанными крыльями. Притом®,</w:t>
        <w:br/>
        <w:t>у всех® их® такія грубыя руки, такіе вздернутые носы, все опе го</w:t>
        <w:t>-</w:t>
        <w:br/>
        <w:t>ворят® таким® простонародным® языком® и упрекают® васъ въ сво</w:t>
        <w:t>-</w:t>
        <w:br/>
        <w:t>ем® несчастіи такими глупыми письмами, что, слушая и читая их®,</w:t>
        <w:br/>
        <w:t>нельзя не помирать со смеху. Право, съ этим® невозможно чувство</w:t>
        <w:t>-</w:t>
        <w:br/>
        <w:t>вать угрызенія совести? Нет®, ужь если я когда-пибудь подчинюсь</w:t>
        <w:br/>
        <w:t>любви, то хочу, чтоб® она ранила меня глубоко, чтоб® она электризо</w:t>
        <w:t>-</w:t>
        <w:br/>
        <w:t>вала меня, тиранила, или восторгала до третьяго неба и упояла всеми</w:t>
        <w:br/>
        <w:t>возможными наслажденіями. Нет® средины: то или другое; и то и</w:t>
        <w:br/>
        <w:t>другое, если можно; по ужь не за-прилавочныя драмы, не тріумФЫ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34"/>
      </w:pPr>
      <w:r>
        <w:pict>
          <v:shape id="_x0000_s1066" type="#_x0000_t202" style="position:absolute;margin-left:338.9pt;margin-top:2.15pt;width:14.9pt;height:12.1pt;z-index:-125829367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2"/>
                    </w:rPr>
                    <w:t>173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эстаминетовъ! Я охотно согласенъ страдать, соглашаюсь даже </w:t>
      </w:r>
      <w:r>
        <w:rPr>
          <w:rStyle w:val="CharStyle128"/>
        </w:rPr>
        <w:t>соіідтіі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ума и съ удовольствіемъ готовъ отравиться ядомъ вместе съ моею</w:t>
        <w:br/>
        <w:t>любовницею, пронзить себя кинжаломъ на ея труни, — но не хочу</w:t>
        <w:br/>
        <w:t>быть смешнымъ; более же всего не хочу скучать посреди моей тра-</w:t>
        <w:br/>
        <w:t>гедіи и заключить ее водевнлемъ. Товарищи очень издеваются надъ</w:t>
        <w:br/>
        <w:t>моею непорочностію ; они, въ глазахъ моихъ, нредставляютъ себя</w:t>
        <w:br/>
        <w:t>Дон-Хуанами, чтобъ искусить или ослепить меня: но все это на</w:t>
        <w:t>-</w:t>
        <w:br/>
        <w:t>прасно! Я желаю имъ всякаго удовольствія, но для себя ищудругихъ</w:t>
        <w:br/>
        <w:t>наслажденій... О чемъ вы задумались? прибавилъ оие, увидевъ, что</w:t>
        <w:br/>
        <w:t>я вдругъ отвернулся отъ него, чтобе скрыть сильное желаніе за-</w:t>
        <w:br/>
        <w:t>смеяться.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томе, отвечалъ я: — что завтра я буду завтракать съ преми-</w:t>
        <w:br/>
        <w:t>ленькою гризеточкой, которой хочу представить васъ.</w:t>
      </w:r>
    </w:p>
    <w:p>
      <w:pPr>
        <w:pStyle w:val="Style63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Сохрани меня Боге отъ подобиыхъ завтраковъ! вскричалъ онъ,</w:t>
        <w:br/>
        <w:t>иодилвъ руки къ небу.—У меня есть пять или шесть пріятелей, ко-</w:t>
        <w:br/>
        <w:t>юрыхъ я, къ-несчастію, осужденъ видеть нс иначе, какъ сквозь</w:t>
        <w:br/>
        <w:t>легкій призраке ихъ времепныхъ экономокъ. Я знаю наизустъ сло</w:t>
        <w:t>-</w:t>
        <w:br/>
        <w:t>варь этихъ голубокъ...Фи! вы оскорбили мою скромность, вы, кото--</w:t>
        <w:br/>
        <w:t>раго считалъ я гораздо степеннее этихъ безмозглыхъ товарищей!..</w:t>
        <w:br/>
        <w:t>Целую неделю я убегаю отъ нихъ, чтобъ подружиться съвами, ду--</w:t>
        <w:br/>
        <w:t>мая, что вы человеке благоразумный и, безъ-сомненія, отличаетесь</w:t>
        <w:br/>
        <w:t>самою чистою студенческою нравственностью,—и что же? у васъ есть</w:t>
        <w:br/>
      </w:r>
      <w:r>
        <w:rPr>
          <w:rStyle w:val="CharStyle97"/>
        </w:rPr>
        <w:t>женщина!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 у васъ?.. О Боже! куда мне скрыться, чтобъ не ветре--</w:t>
        <w:br/>
        <w:t>чать женщине!</w:t>
      </w:r>
    </w:p>
    <w:p>
      <w:pPr>
        <w:pStyle w:val="Style63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вамъ надобно решиться видеть мою женщину. Я</w:t>
        <w:br/>
        <w:t>требую этого, и если вы не прійдете завтракать ко мне вместе съ</w:t>
        <w:br/>
        <w:t>нею, я самъ прійду за вами.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Предупреждаю васъ, однакожь, если она вамъ наскучила, то я</w:t>
        <w:br/>
        <w:t>не могу избавить васъ отъ нея.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Орасъ, я успокою васъ однимъ словомъ, именно,</w:t>
        <w:br/>
        <w:t>что еслибъ вамъ вздумалось избавить ее отъ меня, то сперва вамъ</w:t>
        <w:br/>
        <w:t>надо будете застрелить меня.</w:t>
      </w:r>
    </w:p>
    <w:p>
      <w:pPr>
        <w:pStyle w:val="Style63"/>
        <w:numPr>
          <w:ilvl w:val="0"/>
          <w:numId w:val="15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говорите серьёзно?</w:t>
      </w:r>
    </w:p>
    <w:p>
      <w:pPr>
        <w:pStyle w:val="Style63"/>
        <w:numPr>
          <w:ilvl w:val="0"/>
          <w:numId w:val="15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Какъ-нельзя-серьёзнее.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Въ такомъ случае, принимаю ваше приглашеніе. Для меня</w:t>
        <w:br/>
        <w:t>очень-любопытно видеть вблизи истинную любовь...</w:t>
      </w:r>
    </w:p>
    <w:p>
      <w:pPr>
        <w:pStyle w:val="Style63"/>
        <w:numPr>
          <w:ilvl w:val="0"/>
          <w:numId w:val="15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гризетке; это васъ удивляете, не правда ли?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да! конечно удивляете. Что касается до меня, я въ жизнь</w:t>
        <w:br/>
        <w:t>свою зналъ только одну женщину, въ которую могъ бы влюбиться,</w:t>
        <w:br/>
        <w:t>еслибъ она была двадцатью годами моложе. Это одна провинціаль-</w:t>
        <w:br/>
        <w:t xml:space="preserve">ная вдова, владетельница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3àMKa,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слыла некогда красави</w:t>
        <w:t>-</w:t>
        <w:br/>
        <w:t>цею; говорила, ходила, принимала и провожала гостей съ такою</w:t>
        <w:br/>
        <w:t>пріятностью, что въ-сравненіи съ нею все другія женщины, дото-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0"/>
      </w:pPr>
      <w:r>
        <w:pict>
          <v:shape id="_x0000_s1067" type="#_x0000_t202" style="position:absolute;margin-left:1.3pt;margin-top:2.7pt;width:15.1pt;height:14.4pt;z-index:-125829366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4"/>
                      <w:lang w:val="fr-FR" w:eastAsia="fr-FR" w:bidi="fr-FR"/>
                    </w:rPr>
                    <w:t>m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лх видхнныя мною, казались птичницами, пасущими индхекх. Да</w:t>
        <w:t>-</w:t>
        <w:br/>
        <w:t>ма эта принадлежала кх одиоіі изх самыхх древпихъ Фамилій: у</w:t>
        <w:br/>
        <w:t xml:space="preserve">нея была талія стрекозы, руки мадонны Рафаэля, ножки </w:t>
      </w:r>
      <w:r>
        <w:rPr>
          <w:rStyle w:val="CharStyle107"/>
        </w:rPr>
        <w:t>Сильфиды,</w:t>
        <w:br/>
        <w:t xml:space="preserve">лицо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муміи и лзыкъ змхи; но я поклялся самому-себх никогда не</w:t>
        <w:br/>
        <w:t>имхть любовницы молодой, любезной и прекрасной, если у нея не</w:t>
        <w:br/>
        <w:t>будегх такихх же ножекх, такихх же ручекъ—и болхе всего, такоіі</w:t>
        <w:br/>
        <w:t>же аристократической поступи и множества бхлыхх кружевх на бх-</w:t>
        <w:br/>
        <w:t>локурыхъ волосахъ.</w:t>
      </w:r>
    </w:p>
    <w:p>
      <w:pPr>
        <w:pStyle w:val="Style63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Любезныіі Орасх, вамх еще далеко до поры любви; можетх-</w:t>
        <w:br/>
        <w:t>быть, даже, вы никогда не будете любить.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услышитх васх Богх! вскричалх онх.—Если же хоть разх</w:t>
        <w:br/>
        <w:t>влюблюсь, я пропалх навхки!.. Прощай, моя политическая карьера!</w:t>
        <w:br/>
        <w:t>прощай, моя великая, обширная будущность! Я не умхю ничьих</w:t>
        <w:br/>
        <w:t>быть вполовину. Посмотримх, что я буду? ораторх... поэтх влюб</w:t>
        <w:t>-</w:t>
        <w:br/>
        <w:t>ленный...</w:t>
      </w:r>
    </w:p>
    <w:p>
      <w:pPr>
        <w:pStyle w:val="Style63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быть ли намх сперва студентами? сказалх я.</w:t>
      </w:r>
    </w:p>
    <w:p>
      <w:pPr>
        <w:pStyle w:val="Style63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51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Вамх хорошо такх говорить! отвхчалх онх. — Вы студентх и</w:t>
        <w:br/>
        <w:t>влюблены; но я не влюбленх ни крошки, а учусь еще менхе.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212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іп.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Орасх внушалх мнх сильное, живое кх себх участіе. Я не совсхмх</w:t>
        <w:br/>
        <w:t>вхрилх, однакожь, тоіі героической твердости, тому строгому эиту-</w:t>
        <w:br/>
        <w:t>зіазму, которые онх приписывалх себх вх простотх сердечной. Я</w:t>
        <w:br/>
        <w:t>скорхе видхль вх немх милаго ребенка, великодушнаго, простосер-</w:t>
        <w:br/>
        <w:t>дечнаго, болхе способнаго увлекаться прекрасными мечтами, неже</w:t>
        <w:t>-</w:t>
        <w:br/>
        <w:t>ли осуществлять ихх. Но откровенность его и безпрестанное стре-</w:t>
        <w:br/>
        <w:t>млепіе кх высокому заставляли меня любить его, хоть и не считать</w:t>
        <w:br/>
        <w:t>героемх. Эта претензія сх его стороны не имкла вх себх ничего</w:t>
        <w:br/>
        <w:t>смхшнаго: она доказывала любовь его- кх прекрасному идеалу. Изх</w:t>
        <w:br/>
        <w:t>двухх одно, думалх я: или онх предназначенх быть знамепитымх</w:t>
        <w:br/>
        <w:t>человхкомх, и тайное предчувствіе, которому онх простодушно по</w:t>
        <w:t>-</w:t>
        <w:br/>
        <w:t>винуется, открываетх ему его предназначеніе; или это просто добрый</w:t>
        <w:br/>
        <w:t>юноша, вх сердцх котораго, когда утихнетх горячка, расцвхтутх</w:t>
        <w:br/>
        <w:t>кроткія добродхтели, безпорочная совхсть, согрхваемыя иногда лу-</w:t>
        <w:br/>
        <w:t>чо.мх энтузіазма.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Впрочемх, я скорхе желалх бы видхть его вх этомх послхднемх</w:t>
        <w:br/>
        <w:t>случав. Я былх бы тогда болхе увхрепх, что вх немх пропдетх со-</w:t>
        <w:br/>
        <w:t>временсмх это простодушное самохвальство, но останется вся любовь</w:t>
        <w:br/>
        <w:t>кх добру и энтузіазмх кх прекрасному. Человхкх высшей пагу-</w:t>
        <w:br/>
        <w:t>ры видптх передх собою судьбу ужасную! Препятствія его раздра-</w:t>
        <w:br/>
        <w:t>жаютх, а гордость его иногда такх упорна и запальчива, что заста-</w:t>
      </w:r>
      <w:r>
        <w:br w:type="page"/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068" type="#_x0000_t202" style="position:absolute;margin-left:336.85pt;margin-top:-2.8pt;width:14.65pt;height:13.9pt;z-index:-125829365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вляетъ обращать могущество, данное ему отъ Бога иа добро, въ могу</w:t>
        <w:t>-</w:t>
        <w:br/>
        <w:t xml:space="preserve">щество роковое и бвдственное. Такъ </w:t>
      </w:r>
      <w:r>
        <w:rPr>
          <w:rStyle w:val="CharStyle10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иначе, Орасъ все-таки мнв</w:t>
        <w:br/>
        <w:t>нравился, и я привязывался къ нему. Я долженъ былъ или помогать</w:t>
        <w:br/>
        <w:t>ему въ силв его, или поддерживать его въ слабости. Будучи старке</w:t>
        <w:br/>
        <w:t>его пятью или шестью годами, я былъ одаренъ отъ природы харак-</w:t>
        <w:br/>
        <w:t>теромъ болве-спокойнымъ; надежды мои на будущее были положи</w:t>
        <w:t>-</w:t>
        <w:br/>
        <w:t>тельны, и съ этой стороны я не имвлъ уже никакихъ заботъ. Вълв-</w:t>
        <w:br/>
        <w:t>та страстей я избавился отъ заблужденій и горестей сердечною при</w:t>
        <w:t>-</w:t>
        <w:br/>
        <w:t>вязанностью, исполненною тихихъ и истинныхъ радостен, и чувство-</w:t>
        <w:br/>
        <w:t>валъ, что все это блаженство было даромъ Провидвнія; я не заслу-</w:t>
        <w:br/>
        <w:t>жплъ его такъ, чтобъ наслаждаться имъ одному и долженъ былъ</w:t>
        <w:br/>
        <w:t>разделить съ квмъ-нибудь ясность души своей, вливая ее какъ успо</w:t>
        <w:t>-</w:t>
        <w:br/>
        <w:t>коительный бальзамъ въ другую душу, больную и раздражительную.</w:t>
        <w:br/>
        <w:t>Я разсуждалъ какъ медикъ, но намвреніе мое было хорошо; и по</w:t>
        <w:t>-</w:t>
        <w:br/>
        <w:t xml:space="preserve">дражая, можетъ-быть, невинному хвастовству моего бвднаго </w:t>
      </w:r>
      <w:r>
        <w:rPr>
          <w:lang w:val="la" w:eastAsia="la" w:bidi="la"/>
          <w:w w:val="100"/>
          <w:spacing w:val="0"/>
          <w:color w:val="000000"/>
          <w:position w:val="0"/>
        </w:rPr>
        <w:t>Opaca,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скажу, что и я также былъ добръ и склоненъ любить болве еще,</w:t>
        <w:br/>
        <w:t>нежели умѣлъ изъяснить это словами.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Одно, что въ новомъ друг-в моемъ казалось мнѣ рвшительно-без-</w:t>
        <w:br/>
        <w:t>разсуднымъ и смѣшнымъ, было странное его влеченіе къ женшинв</w:t>
        <w:br/>
        <w:t>аристократической, несовмвстное съ его положеніемъ, съ его стремле-</w:t>
        <w:br/>
        <w:t>ніемъ; не имвя никакого понятія о Формахъ высшаго общества, онъ,</w:t>
        <w:br/>
        <w:t>безъ сомпвнія, былъ не въ-состояніи судить о нихъ, и однакожь, все</w:t>
        <w:t>-</w:t>
        <w:br/>
        <w:t>гда оказывалъ чрезвычайное презрвніе къ Формамъ простымъ и гру-</w:t>
        <w:br/>
        <w:t xml:space="preserve">боватымъ, хотя самъ былъ, конечно, не столько </w:t>
      </w:r>
      <w:r>
        <w:rPr>
          <w:rStyle w:val="CharStyle97"/>
        </w:rPr>
        <w:t>очищенъ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нихъ,</w:t>
        <w:br/>
        <w:t>какъ воображалъ себв.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решился познакомить его съ Эжени, чвмъ рапьше, тѣмъ лучше,</w:t>
        <w:br/>
        <w:t>думая, что взглядъ на это простое и благородное существо перемв-</w:t>
        <w:br/>
        <w:t xml:space="preserve">нитъ его мысли, </w:t>
      </w:r>
      <w:r>
        <w:rPr>
          <w:rStyle w:val="CharStyle107"/>
        </w:rPr>
        <w:t xml:space="preserve">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по-крайней-мврв, дастъ имъ благоразумнвй-</w:t>
        <w:br/>
        <w:t>шее направленіе. Онъ увидвлъ ее— и былъ пораженъ ея граціозно-</w:t>
        <w:br/>
        <w:t>стыо, но нё нашелъ, чтобъ она была такъ хороша, какъ, по мнвнію</w:t>
        <w:br/>
        <w:t>его, должна быть женщина серьёзно-любимая. «Она только-что не</w:t>
        <w:t>-</w:t>
        <w:br/>
        <w:t>дурна» шепнулъ онъ мнв въ дверяхъ: «она должна быть необыкно</w:t>
        <w:t>-</w:t>
        <w:br/>
        <w:t>венно-умна». — У нея больше здраваго смысла, нежели ума, отвв-</w:t>
        <w:br/>
        <w:t>чалъ я:—прежнія подруги находили ее даже глупенькою.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поставила на столъ скромный завтракъ, который сама стря</w:t>
        <w:t>-</w:t>
        <w:br/>
        <w:t xml:space="preserve">пала, и это прозаическое обстоятельство возмутило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ко</w:t>
        <w:t>-</w:t>
        <w:br/>
        <w:t>гда онъ свлъ между нами, когда она стала угощать его съ особен</w:t>
        <w:t>-</w:t>
        <w:br/>
        <w:t>ною ловкостью и непринужденностью, тогда вдругъ почувствовалъ</w:t>
        <w:br/>
        <w:t>онъ къ ней уважеиіе и совершенно перемВиилъ тонъ. До этой ми</w:t>
        <w:t>-</w:t>
        <w:br/>
        <w:t>нуты осыпалъ онъ бвдную мою Эжени парадоксами очень-остроум-</w:t>
        <w:br/>
        <w:t>иыми, которые не заставили ее даже улыбнуться,— и это гіринилъ</w:t>
        <w:br/>
        <w:t>онъ за зиакъ удивленія; когда же началъ догадываться, что она</w:t>
        <w:br/>
        <w:t>была судьею его вмвсто простенькой слушательницы, то началъ</w:t>
      </w:r>
    </w:p>
    <w:p>
      <w:pPr>
        <w:pStyle w:val="Style61"/>
        <w:tabs>
          <w:tab w:leader="none" w:pos="576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ХХШ.-Отд. 1.</w:t>
        <w:tab/>
        <w:t>13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1" w:line="18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069" type="#_x0000_t202" style="position:absolute;margin-left:2.9pt;margin-top:1.75pt;width:15.1pt;height:14.4pt;z-index:-125829364;mso-wrap-distance-left:5pt;mso-wrap-distance-right:13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  <w:lang w:val="fr-FR" w:eastAsia="fr-FR" w:bidi="fr-FR"/>
                    </w:rPr>
                    <w:t>17C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же стараться казаться еіі степенпымъ, сколько старался</w:t>
        <w:br/>
        <w:t>до-техъ-поръ представлять себя ветреннымъ. Но ужь это было поз</w:t>
        <w:t>-</w:t>
        <w:br/>
        <w:t>дно. Опт. пропзве.іъ па строгую Эжени преиепріятпое впсчатленіе;</w:t>
        <w:br/>
        <w:t>она нисколько не обнаружила ему этого, но какъ-только кончился</w:t>
        <w:br/>
        <w:t>завтраке, села въ уголъ и принялась шить подобно самой обыкно</w:t>
        <w:t>-</w:t>
        <w:br/>
        <w:t>венной гризетке. Орасъ почувствовал!., что уваженіе его къ ней ис</w:t>
        <w:t>-</w:t>
        <w:br/>
        <w:t>чезло такъ же скоро, какъ родилось.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Маленькая квартира моя, бывшая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Quai des Augustins,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заключала</w:t>
        <w:br/>
        <w:t>въ себе три комнаты и стояла мне не менее 300 Франкопъ въ годъ. У</w:t>
        <w:br/>
        <w:t>меня была своя мёбель: это роскошь для студента. У меня была сто</w:t>
        <w:t>-</w:t>
        <w:br/>
        <w:t>ловая, спальня, и между ими небольшой рабочій кабинетъ, который</w:t>
        <w:br/>
        <w:t>называлъ я салономъ. Тамъ мы пили кофе; Орасъ, увпдевъ сигары,</w:t>
        <w:br/>
        <w:t>закурплъ сигарку безъ церемоніп. «Извините» сказалъ я, взявъ его</w:t>
        <w:br/>
        <w:t>за руку: «Эжена не любитъ этого; я курю обыкновенно па балко</w:t>
        <w:t>-</w:t>
        <w:br/>
        <w:t>не. » Онъ потрудился извиниться передъ Эжени въ своей разсѣянпо-</w:t>
        <w:br/>
        <w:t>сти, но внутренне очень удивился, что я оказывалъ такое уваженіе</w:t>
        <w:br/>
        <w:t>женщине, которая подрубляла мои шейные платки.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Балконъ мой возвышался на самомъ верхиемъ этажи дома. Эжени</w:t>
        <w:br/>
        <w:t>поставила тамъ два пом&amp;ранцовыя дерева въ яіцикахъ; благоуханіе</w:t>
        <w:br/>
        <w:t>отъ по.меранцевъ, соединяясь съ запахомъ несколькихъ горшковъ</w:t>
        <w:br/>
      </w:r>
      <w:r>
        <w:rPr>
          <w:rStyle w:val="CharStyle107"/>
        </w:rPr>
        <w:t xml:space="preserve">фіялки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резеды, дополняло наслаждепія моего </w:t>
      </w:r>
      <w:r>
        <w:rPr>
          <w:rStyle w:val="CharStyle97"/>
        </w:rPr>
        <w:t>дивана.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подост.іалъ</w:t>
        <w:br/>
        <w:t>Орасу лоскутъ какой-то старой матерін, служившей мне вместо во-</w:t>
        <w:br/>
        <w:t>сточцаго ковра, и отдалъ ему кожаную подушку свою, на которую я</w:t>
        <w:br/>
        <w:t>обыкновенно облокачивался, чтобъ курить сигару такъ же роскошно,</w:t>
        <w:br/>
        <w:t>какъ курптъ трубку какой-нибудь паша. Стеклянная дверь балкона</w:t>
        <w:br/>
        <w:t>отделяла диванъ отъ спинки стула, на которомъ сидела Эженіі, рабо</w:t>
        <w:t>-</w:t>
        <w:br/>
        <w:t>тавшая въ кабинетъ. Такимъ-образомъ, я виделе ее, былъ съ нею,</w:t>
        <w:br/>
        <w:t>не безпокоя ея табачнымъ дымомъ. Когда она увидела, «Сто на ковре,</w:t>
        <w:br/>
        <w:t>вместо меия, сиделъ Орасъ, тогда, тихонько и безъ всякаго жеман</w:t>
        <w:t>-</w:t>
        <w:br/>
        <w:t>ства, спустила кисейную занавеску между собою и нами, какъ-будто</w:t>
        <w:br/>
        <w:t>для того, что ей мешало солнце; но въ-самомъ-деле изъ чувства</w:t>
        <w:br/>
        <w:t>скромности, которое Орасъ понялъ очень-хорошо. Я сиделъ позади</w:t>
        <w:br/>
        <w:t>его, на одномъ изъ ящиковъ съ померанцевыми деревьями. На этомъ</w:t>
        <w:br/>
        <w:t>узкомъ бельведере было места именно только для двухъ человт.къ и</w:t>
        <w:br/>
        <w:t>пяти или шести горшковъ съ цветами; но оттуда открывалась иамъ</w:t>
        <w:br/>
        <w:t>лучшая часть Сены и весь Лувръ, желтсвшій при солнце и резко-</w:t>
        <w:br/>
        <w:t>отделявшійся на синеве небесной, все мосты и набережный до са</w:t>
        <w:t>-</w:t>
        <w:br/>
        <w:t xml:space="preserve">мого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Hôtel-Dieu;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прямо противъ насъ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Sainte-Chapelle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возвышала надъ</w:t>
        <w:br/>
        <w:t>домами Сити темпосерыя башни и остроконечный Фронтоне свой;</w:t>
        <w:br/>
        <w:t xml:space="preserve">немного далее, прекрасная колокольня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Saint-Jacques-la-Boucherie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возвышала къ небу свои четыре исполинскіе льва, и наконецъ, </w:t>
      </w:r>
      <w:r>
        <w:rPr>
          <w:rStyle w:val="CharStyle130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саде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Notre-Dame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заключалъ картину своею твердою, щеголеватою</w:t>
        <w:br/>
        <w:t>массою. Виде великолепный! Съ одной стороны древній Париже съ</w:t>
      </w:r>
      <w:r>
        <w:br w:type="page"/>
      </w:r>
    </w:p>
    <w:p>
      <w:pPr>
        <w:pStyle w:val="Style131"/>
        <w:tabs>
          <w:tab w:leader="none" w:pos="6922" w:val="right"/>
        </w:tabs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3200" w:right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  <w:r>
        <w:rPr>
          <w:rStyle w:val="CharStyle133"/>
          <w:lang w:val="la" w:eastAsia="la" w:bidi="la"/>
          <w:i w:val="0"/>
          <w:iCs w:val="0"/>
        </w:rPr>
        <w:tab/>
      </w:r>
      <w:r>
        <w:rPr>
          <w:rStyle w:val="CharStyle133"/>
          <w:i w:val="0"/>
          <w:iCs w:val="0"/>
        </w:rPr>
        <w:t>ПТ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своими почтеииыми памятниками и жпвописнымъ безпорядкомъ ;</w:t>
        <w:br/>
        <w:t>съ другой Парижъ временъ возрожденія, смвшиваюшійся съ Пари-</w:t>
        <w:br/>
        <w:t>жсмъ имперіи: твореиіе Медичи, Лудовика ХІУ — и Наполеона.</w:t>
        <w:br/>
        <w:t>Тутъ каждая колонна, каждыя ворота—страница въ исторіи монар</w:t>
        <w:t>-</w:t>
        <w:br/>
        <w:t>хизма.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прочли тогда бывшііі еще внови романъ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«Notre-Dame de Pa</w:t>
        <w:t>-</w:t>
        <w:br/>
        <w:t xml:space="preserve">ris».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130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то время, по-краііней-мърЁ, какъ </w:t>
      </w:r>
      <w:r>
        <w:rPr>
          <w:rStyle w:val="CharStyle130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тогдашніе</w:t>
        <w:br/>
        <w:t>молодые люди, мы добродушно увлекались сввжею прелестью поэ-</w:t>
        <w:br/>
        <w:t>зіи, разлитою этимъ твореніемъ на древнія красоты Парижа. Это</w:t>
        <w:br/>
        <w:t>былъ какой-то матическій колоритъ, сквозь который изглаженныя</w:t>
        <w:br/>
        <w:t>воспоминаиія оживлялись передъ нами, и, благодаря поэту, мы гля-</w:t>
        <w:br/>
        <w:t>дѣли теперь на крыши древнихъ нашихъ здаиій, разсматривали ихъ</w:t>
        <w:br/>
        <w:t>р-Ёзкія Формы и живописный ЭФФектъ такими глазами, которыхъ</w:t>
        <w:br/>
        <w:t>предшественники наши, студенты имнеріи и возстановленія Бурбо-</w:t>
        <w:br/>
        <w:t>новъ, конечно, не имѣлн. Орасъ обожалъ Виктора Гюго. Онъ лго-</w:t>
        <w:br/>
        <w:t>билъ до безумія все странное , смълое ; я не спорилъ съ нимъ,</w:t>
        <w:br/>
        <w:t>хоть и не всегда соглашался съ его мнъніемъ. Вкусъ и внутреннее</w:t>
        <w:br/>
        <w:t>чувство влекли меня къ вымыслу менве-разнообразному, къ кар-</w:t>
        <w:br/>
        <w:t>тинамъ съ абрисомъ не такъ ръзкимъ, съ.</w:t>
      </w:r>
      <w:r>
        <w:rPr>
          <w:rStyle w:val="CharStyle130"/>
        </w:rPr>
        <w:t xml:space="preserve">тенями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столько мрач</w:t>
        <w:t>-</w:t>
        <w:br/>
        <w:t>ными. Я сравнивалъ его съ Сальваторомъ Розою, который смотрълъ</w:t>
        <w:br/>
        <w:t>на предметы болве глазами Фантазіи, нежели пауки.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для чего жь было бы мнъ вести войну противъ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словами</w:t>
        <w:br/>
        <w:t>и сравненіями? не въ девятнадцать лътъ отступаготъ отъ выраженіи,</w:t>
        <w:br/>
        <w:t>живЁе-передаюідихъ чувство; не въ двадцать-пять осуждаютъ его.</w:t>
        <w:br/>
      </w:r>
      <w:r>
        <w:rPr>
          <w:rStyle w:val="CharStyle134"/>
        </w:rPr>
        <w:t xml:space="preserve">Нётъ,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счастливое юпошество не заражено педантизмомъ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Оно нико</w:t>
        <w:t>-</w:t>
        <w:br/>
        <w:t>гда нс находить выраженія слишкомъ-энергическимъ для изъясие-</w:t>
        <w:br/>
        <w:t>нія того, что чувствуетъ оно такъ энергически, и большое достоин</w:t>
        <w:t>-</w:t>
        <w:br/>
        <w:t xml:space="preserve">ство въ </w:t>
      </w:r>
      <w:r>
        <w:rPr>
          <w:rStyle w:val="CharStyle134"/>
        </w:rPr>
        <w:t xml:space="preserve">поэте,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онъ умълъ дать созе^іанію своему Форму столь</w:t>
        <w:br/>
        <w:t>обширную, столь разительную, что почти цвлое поколвніе открыяа-</w:t>
        <w:br/>
        <w:t xml:space="preserve">етъ глаза </w:t>
      </w:r>
      <w:r>
        <w:rPr>
          <w:rStyle w:val="CharStyle134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нимъ и стремится наслаждаться </w:t>
      </w:r>
      <w:r>
        <w:rPr>
          <w:rStyle w:val="CharStyle134"/>
        </w:rPr>
        <w:t xml:space="preserve">тёми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самы</w:t>
        <w:t>-</w:t>
        <w:br/>
        <w:t>ми ощушеніями, который его вдохновили.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было и съ нами: самые упрямые изъ насъ, тѣ, которые, за-</w:t>
        <w:br/>
        <w:t xml:space="preserve">крывъ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«Notre-Dame de Paris»,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считали нужнымъ прочесть, чтобъ</w:t>
        <w:br/>
      </w:r>
      <w:r>
        <w:rPr>
          <w:rStyle w:val="CharStyle107"/>
        </w:rPr>
        <w:t xml:space="preserve">освежить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глаза свои, страничку изъ «Павла и Виргиніи», или, какъ</w:t>
        <w:br/>
        <w:t>говоритъ одинъ щеголеватый критикъ, повторить поскорве самый</w:t>
        <w:br/>
      </w:r>
      <w:r>
        <w:rPr>
          <w:rStyle w:val="CharStyle97"/>
        </w:rPr>
        <w:t>кристалънъшімъсопетовъ Петрарки,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забывали, однакоже, надввать</w:t>
        <w:br/>
        <w:t>на слабые глаза свои тв очки съ разноцвѣтиыми стеклами, которые</w:t>
        <w:br/>
        <w:t>показывали столько новыхъ предметовъ; но насладившись этимъ</w:t>
        <w:br/>
        <w:t>зрвлищемъ, полнымъ впечатлвній, неблагодарные увѣряли, что это</w:t>
        <w:br/>
        <w:t>были престранные очки. Пусть странные, если ввмъ угодно; но безъ</w:t>
        <w:br/>
        <w:t>этой мастерской причудливости, смотря простыми глазами, могли ли</w:t>
        <w:br/>
        <w:t>бы вы разгладить хоть что-нибудь?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дълалъ критики моей слабыя уступки; я уетупалъ гораздо-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070" type="#_x0000_t202" style="position:absolute;margin-left:3.5pt;margin-top:1.3pt;width:14.65pt;height:13.9pt;z-index:-125829363;mso-wrap-distance-left:5pt;mso-wrap-distance-right:13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fr-FR" w:eastAsia="fr-FR" w:bidi="fr-FR"/>
                    </w:rPr>
                    <w:t>ne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его эптузіазму. Наспорившись до-сыта, мы слѣдовалн глазами</w:t>
        <w:br/>
        <w:t>за полетомъ коршуиовъ и ласточекъ, которые, скользя мимо головъ</w:t>
        <w:br/>
        <w:t xml:space="preserve">нашихъ, спѣшили отдохнуть на башняхъ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Notre-Dame,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вѣчнаго</w:t>
        <w:br/>
        <w:t>предмета нашихъ взоровъ. И она также, эта древняя церковь, была</w:t>
        <w:br/>
        <w:t xml:space="preserve">въ свою очередь любима нами, какъ </w:t>
      </w:r>
      <w:r>
        <w:rPr>
          <w:rStyle w:val="CharStyle128"/>
        </w:rPr>
        <w:t xml:space="preserve">тб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забытыя красавицы, кото</w:t>
        <w:t>-</w:t>
        <w:br/>
        <w:t>рый опять входятъ въ моду и вокругъ которыхъ по-прежнему тис</w:t>
        <w:t>-</w:t>
        <w:br/>
        <w:t>нится толпа, съ-тѣхъ-поръ, какъ онв отъискали себъ какого-нибудь</w:t>
        <w:br/>
        <w:t>ревностнаго поклонника, возвратившаго имъ молодость восторжен</w:t>
        <w:t>-</w:t>
        <w:br/>
        <w:t>ными своими похвалами.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самый пылъ нашихъ романтическихъ разсужденій, зазвонили</w:t>
        <w:br/>
        <w:t xml:space="preserve">въ колокольчикъ. Эжени дала </w:t>
      </w:r>
      <w:r>
        <w:rPr>
          <w:rStyle w:val="CharStyle128"/>
        </w:rPr>
        <w:t xml:space="preserve">мне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знать, постучавъ тихонько</w:t>
        <w:br/>
        <w:t>въ стекло, и я пошелъ отпереть дверь. Это былъ молодой человвкъ,</w:t>
        <w:br/>
        <w:t>учившіііся живописи въ школѣ Эжёна Делакруа, по-имени Поль-Ар-</w:t>
        <w:br/>
        <w:t xml:space="preserve">сенъ, прозванный </w:t>
      </w:r>
      <w:r>
        <w:rPr>
          <w:rStyle w:val="CharStyle97"/>
        </w:rPr>
        <w:t>малепытмъ Массачіо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мастерской своего учителя,</w:t>
        <w:br/>
        <w:t>куда ходилъ я каждый день читать лекціи анатоміи, примѣненной</w:t>
        <w:br/>
        <w:t>къ живописи.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почтеніе синьйору Массачіо, сказалъ я и представилъ его</w:t>
        <w:br/>
        <w:t>Орасу, который бросилъ презрительный взгляд ь на его запачканную</w:t>
        <w:br/>
        <w:t>блузу и нечесаные волосы. — Вотъ, продолжалъ я: — молодой ху-</w:t>
        <w:br/>
        <w:t>дожникъ, который, говорятъ, пойдетъ далеко, и который покамвстъ</w:t>
        <w:br/>
        <w:t>пришелъ только за мпою, чтобъ погнать меня на лекцію.</w:t>
      </w:r>
    </w:p>
    <w:p>
      <w:pPr>
        <w:pStyle w:val="Style63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rStyle w:val="CharStyle128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еще, отввчалъ Поль-Арсенъ:—вамъ остается болѣе часа</w:t>
        <w:br/>
        <w:t>времени; но я желалъ бы поговорить съ вами объ одномъ дѣлѣ, лич</w:t>
        <w:t>-</w:t>
        <w:br/>
        <w:t>но до меня касающемся. Досугъ ли вамъ меня выслушать?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отввчалъ я: — и если пріятель мои лишній, то онъ</w:t>
        <w:br/>
        <w:t>уйдетъ на балконъ курить сигару.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продолжада*аюлодон человѣкъ:—у меня нѣтъ секретовъ.</w:t>
        <w:br/>
        <w:t>Два мнѣнія лучше одног#Г и мнв бы пріятно было, чтобъ этотъ го-</w:t>
        <w:br/>
        <w:t>сподинъ также мепя высііушалъ.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Садитесь же, пожалуйста, сказалъ я, идя въ другую комнату</w:t>
        <w:br/>
        <w:t>за четвертымъ стуломъ.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 заботьтесь обо мнв, возразплъ онъ, вскарабкавшись на</w:t>
        <w:br/>
        <w:t>коммодъ; потомъ положилъ Фуражку свою между локтемъ и колѣ-</w:t>
        <w:br/>
        <w:t>номъ, отеръ себѣ клѣтчатымъ платкомъ лицо, орошенное потомъ, и</w:t>
        <w:br/>
        <w:t>сведя ноги, склонивъ тѣло въ положеніе Решіегою, н чалъ гово</w:t>
        <w:t>-</w:t>
        <w:br/>
        <w:t>рить такъ: — МнВ хочется оставить живопись и «войдти въ медици</w:t>
        <w:t>-</w:t>
        <w:br/>
        <w:t>ну», потому-что это состояніе, говорятъ, гораздо прибыльнѣе. Я при</w:t>
        <w:t>-</w:t>
        <w:br/>
        <w:t>шелъ спросить васъ, какъ вы объ этомъ думаете?</w:t>
      </w:r>
    </w:p>
    <w:p>
      <w:pPr>
        <w:pStyle w:val="Style63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дѣлаете мнѣ такой вопросъ, отввчалъ я: — на который от-</w:t>
        <w:br/>
        <w:t>вѣчать труднѣе, нввкелн вы себв воображаете. Мнв кажется, во вся-</w:t>
        <w:br/>
        <w:t>комъ состояніи множество народу, и потому, всв состояпія, какъ вы</w:t>
        <w:br/>
        <w:t>говорите, не прибыльны и не надежны. Обширныя познанія, великія</w:t>
        <w:br/>
        <w:t>способности, — невсегда вѣрныя поруки за будущее... Притомъ же,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spacing w:before="0" w:after="92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Oÿac</w:t>
      </w:r>
      <w:r>
        <w:rPr>
          <w:rStyle w:val="CharStyle136"/>
          <w:lang w:val="fr-FR" w:eastAsia="fr-FR" w:bidi="fr-FR"/>
          <w:i w:val="0"/>
          <w:iCs w:val="0"/>
        </w:rPr>
        <w:t xml:space="preserve"> </w:t>
      </w:r>
      <w:r>
        <w:rPr>
          <w:rStyle w:val="CharStyle136"/>
          <w:i w:val="0"/>
          <w:iCs w:val="0"/>
        </w:rPr>
        <w:t>в.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071" type="#_x0000_t202" style="position:absolute;margin-left:336.95pt;margin-top:1.2pt;width:14.65pt;height:15.1pt;z-index:-125829362;mso-wrap-distance-left:14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по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ые вижу, почему медицина представила бы вамъ болъе выгодъ,</w:t>
        <w:br/>
        <w:t>нежели искусство. Всего лучше следовать тъмъ путемъ, который</w:t>
        <w:br/>
        <w:t>назначаютъ намъ способности ; и если вы имъете, какъ всъ увъря-</w:t>
        <w:br/>
        <w:t>ютъ, особенную способность къ живописи, то не понимаю, почему</w:t>
        <w:br/>
        <w:t>она такъ наскучила вамъ...</w:t>
      </w:r>
    </w:p>
    <w:p>
      <w:pPr>
        <w:pStyle w:val="Style63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Наскучила? мнъ?.. О, нътъ! возразилъ Массачіо:—я ни чЪ5іъ не</w:t>
        <w:br/>
        <w:t>скучаю, и еслибъ я зналъ, что можно доставать хлъбъ живописью,</w:t>
        <w:br/>
        <w:t>то, конечно, предпочелъ бы ее всъмъ другимъ ремесламъ. ГІо мни</w:t>
        <w:br/>
        <w:t>кажется, что это такъ долго... такъ долго! Учитель говорить,что на</w:t>
        <w:t>-</w:t>
        <w:br/>
        <w:t>добно рисовать съ модели, по-крайней-мъръ, два года, прежде, чѣмъ</w:t>
        <w:br/>
        <w:t>пріймешься за кисть... и потомъ до того, пока выставпшь картину</w:t>
        <w:br/>
        <w:t xml:space="preserve">свою, кажется, надо еще работать года два </w:t>
      </w:r>
      <w:r>
        <w:rPr>
          <w:rStyle w:val="CharStyle10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три. А когда и вы</w:t>
        <w:t>-</w:t>
        <w:br/>
        <w:t>ставишь, если еше позволять, все-таки еще не подвинешься впередъ.</w:t>
        <w:br/>
        <w:t>Я былъсегодня утромъ въМузеъ, думалъ, всъ будутъ останавливаться</w:t>
        <w:br/>
        <w:t>передъ картиною нашего учителя, потому-что это ужь настоящій ху-</w:t>
        <w:br/>
        <w:t>дожпикъ; —нетутъ-тобыло! Люди большею частью проходили мимо,</w:t>
        <w:br/>
        <w:t>не поднимая даже головы, и всъ спъшилисмотрътьна какого-то госпо</w:t>
        <w:t>-</w:t>
        <w:br/>
        <w:t>дина, который велълъ написать себя въ артиллеріпскомъ мундпръ,</w:t>
        <w:br/>
        <w:t>и у котораго руки деревянныя, а голова картонная. Ну, да ужь такъ</w:t>
        <w:br/>
        <w:t xml:space="preserve">и быть; это были, по-крайнеи-мъръ, </w:t>
      </w:r>
      <w:r>
        <w:rPr>
          <w:rStyle w:val="CharStyle97"/>
        </w:rPr>
        <w:t>бъдиые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невъжи ! А вотъ при</w:t>
        <w:t>-</w:t>
        <w:br/>
        <w:t>шло нисколько молодыхъ людей, ученпковъ живописи изъ разныхъ</w:t>
        <w:br/>
        <w:t>мастерскихъ, и каждый изъ нихъ говорилъ свое мнъніе: одни хули</w:t>
        <w:t>-</w:t>
        <w:br/>
        <w:t>ли, другіе удивлялись; но ни одинъ изъ нихъ не говорилъ такъ,</w:t>
        <w:br/>
        <w:t>какъ бы я желалъ. Никто ничего не понялъ! Тогда я сказалъ само</w:t>
        <w:t>-</w:t>
        <w:br/>
        <w:t>му себъ: къ чему же заниматься искусствомъ для публики, которая</w:t>
        <w:br/>
        <w:t xml:space="preserve">ничего въ немъ не видитъ и не понимаетъ. Это хорошо было </w:t>
      </w:r>
      <w:r>
        <w:rPr>
          <w:rStyle w:val="CharStyle97"/>
        </w:rPr>
        <w:t>вста-</w:t>
        <w:br/>
        <w:t>рину!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Пріймусь же лучше за другое ремесло, какое бы оно ни было,</w:t>
        <w:br/>
        <w:t>только бы давало деньги!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дуракъ! сказалъ Орасъ, наклонясь мни на ухо. — Ду</w:t>
        <w:t>-</w:t>
        <w:br/>
        <w:t>шонка у него такъ же грязна, какъ и блуза.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раздълялъ съ Орасомъ этого презрънія. Массачіо былъ мнъ</w:t>
        <w:br/>
        <w:t>почти незнакомъ, но я зналъ, что онъ былъ понятливъ и чрезвы</w:t>
        <w:t>-</w:t>
        <w:br/>
        <w:t>чайно - прилеженъ. Г. Делакруа имълъ о немъ очень-выгодное</w:t>
        <w:br/>
        <w:t>мнъніе, а товарищи уважали и любили его. Въроятно, какая-нибудь</w:t>
        <w:br/>
        <w:t>мысль, которой я не понималъ, скрывалась подъ этими простодуш</w:t>
        <w:t>-</w:t>
        <w:br/>
        <w:t>ными изъявленіями корыстолюбія; и такъ, какъ онъ объявилъ сна</w:t>
        <w:t>-</w:t>
        <w:br/>
        <w:t>чала, что не имъетъ никакихъ секретовъ, то я предвидълъ, что мнъ</w:t>
        <w:br/>
        <w:t>нелегко будетъ вывъдать у него тайну. Чтобъ убъдиться въ упор-</w:t>
        <w:br/>
        <w:t>ствъ Массачіо и вмъстъ съ тъмъ, чтобъ предположить въ немъ ка</w:t>
        <w:t>-</w:t>
        <w:br/>
        <w:t>кое-нибудь необыкновенное побужденіе, довольно было взглянуть</w:t>
        <w:br/>
        <w:t>на его лицо и замътить его ухватки.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былъ типъ черни, воплощенной въ одномъ человъкъ,—не той</w:t>
        <w:br/>
        <w:t>черии, здоровой и смиренной, которая обработываетъ землю; но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072" type="#_x0000_t202" style="position:absolute;margin-left:2.4pt;margin-top:2.05pt;width:14.65pt;height:12.9pt;z-index:-125829361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124"/>
                    </w:rPr>
                    <w:t>ISO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черни ремесленной, изнуренней, смелой, проворной и сметливой.</w:t>
        <w:br/>
        <w:t>Эго значить, что он ь был ь нехорошо собою, одиакожь, принадле-</w:t>
        <w:br/>
        <w:t>жалъ къ числу техъ, о которыхъ товарищи говорить: «пзъ этой го</w:t>
        <w:t>-</w:t>
        <w:br/>
        <w:t>ловы можно бы сделать славную штуку!» Решительно, голова его</w:t>
        <w:br/>
        <w:t>имела чрезвычайное выраженіе, не смотря на пошлость чертъ. Я ни</w:t>
        <w:t>-</w:t>
        <w:br/>
        <w:t xml:space="preserve">когда не видывалъ такой энергической и разительной </w:t>
      </w:r>
      <w:r>
        <w:rPr>
          <w:rStyle w:val="CharStyle107"/>
        </w:rPr>
        <w:t>физіономіи.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Глаза у него были малы и даже подслепы, съ тяжелыми и навис</w:t>
        <w:t>-</w:t>
        <w:br/>
        <w:t>лыми веками. Но глаза эти метали пламя, и взгляде ихъбылътакъ</w:t>
        <w:br/>
        <w:t>быстръ, что всегда казалось, будто онъ въ одну минуту разорветъ</w:t>
        <w:br/>
        <w:t>зрачки. Носъ очень-короткій и небольшое разстояніе между глазо-</w:t>
        <w:br/>
        <w:t>вымъ угломъ и ноздрею придавали съ перваго взгляда всему лицу</w:t>
        <w:br/>
        <w:t>его что-то неблагородное н ночти-ннзкое; но это впечатленіе продол</w:t>
        <w:t>-</w:t>
        <w:br/>
        <w:t>жалось недолго; если оставалось еще несколько рабскаго и вассаль-</w:t>
        <w:br/>
        <w:t>скаго въ оболочкъ, то подъ нею внутри таился геній независимости</w:t>
        <w:br/>
        <w:t>и проявлялся молніями. Толстыя губы, отененныя едва-пробпвши-</w:t>
        <w:br/>
        <w:t>мнея черными усами, росшими неправильно; лицо широкое; подборо-</w:t>
        <w:br/>
        <w:t>докъ прямой, узкій и немного-раздвоенный посередине; скулы ос</w:t>
        <w:t>-</w:t>
        <w:br/>
        <w:t>трый и выдавшіяся; всъ плоскія черты, твердыя и прямыя, пересе-</w:t>
        <w:br/>
        <w:t>калпсь квадратными линіями, — а это обнаруживало въ немъ волю</w:t>
        <w:br/>
        <w:t>необыкновенную и честность иамъреиій непоколебимую. Адептъ Ла-</w:t>
        <w:br/>
        <w:t>Фатера нашелъ бы въ перемычки ноздрей его утонченность восхити</w:t>
        <w:t>-</w:t>
        <w:br/>
        <w:t>тельную; лобъ его, который удивилъ бы скульптора своею правиль</w:t>
        <w:t>-</w:t>
        <w:br/>
        <w:t>ности, также понравился бы Френологу. Что до меня,—бывъ тогда</w:t>
        <w:br/>
        <w:t>въ самомъ пылу моихъ анатомическихъ наблюденій, я не могъ на</w:t>
        <w:br/>
        <w:t>него насмотреться, и преподавая анатомію въ мастерской, всегда по</w:t>
        <w:br/>
        <w:t>какому-то инстинкту обращался къ этому молодому человеку, въ</w:t>
        <w:br/>
        <w:t>которомъ видълъ типъ сметливости, смелости и доброты.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По-этому, мне, признаюсь, было больно, что онъ говорилъ такъ</w:t>
        <w:br/>
        <w:t>неблагородно и пошло. — Каеъ, Арсенъ, сказалъ я: — вы оставили</w:t>
        <w:br/>
        <w:t>бы живопись для того, чтобъ иметь больше дохода отъ другаго за-</w:t>
        <w:br/>
        <w:t>нятія?</w:t>
      </w:r>
    </w:p>
    <w:p>
      <w:pPr>
        <w:pStyle w:val="Style63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Да-съ, я бы сделалъ это, отвечалъ онъ, нимало не смешав</w:t>
        <w:t>-</w:t>
        <w:br/>
        <w:t>шись. — Еслибъ зналъ, что могу наверное выработывать по 1,000</w:t>
        <w:br/>
        <w:t>франковъ въ годъ, то сію же бы минуту сделался сапожникомъ.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жь? это такое же искусство, какъ и другія, сказалъ Орасъ</w:t>
        <w:br/>
        <w:t>се презрительною улыбкою.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 искусство, возразилъ холодно Массачіо: — это ремесло</w:t>
        <w:br/>
        <w:t>моего отца, и я отправлялъ бы его не хуже другаго; но все-таки оно</w:t>
        <w:br/>
        <w:t>не доставило бы мне столько денегъ, сколько надобно.</w:t>
      </w:r>
    </w:p>
    <w:p>
      <w:pPr>
        <w:pStyle w:val="Style63"/>
        <w:numPr>
          <w:ilvl w:val="0"/>
          <w:numId w:val="1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вамъ нужно много денегъ, мой бедный Арсенъ?</w:t>
      </w:r>
    </w:p>
    <w:p>
      <w:pPr>
        <w:pStyle w:val="Style63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ужь сказалъ вамъ, мпе надо достать тысячу Франковъ, а</w:t>
        <w:br/>
        <w:t>вместо того я издерживаю половину.</w:t>
      </w:r>
    </w:p>
    <w:p>
      <w:pPr>
        <w:pStyle w:val="Style63"/>
        <w:numPr>
          <w:ilvl w:val="0"/>
          <w:numId w:val="1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  <w:sectPr>
          <w:headerReference w:type="even" r:id="rId57"/>
          <w:headerReference w:type="default" r:id="rId58"/>
          <w:pgSz w:w="7464" w:h="12246"/>
          <w:pgMar w:top="261" w:left="208" w:right="186" w:bottom="263" w:header="0" w:footer="3" w:gutter="0"/>
          <w:rtlGutter w:val="0"/>
          <w:cols w:space="720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Юкъ же вы после этого можете думать о медицине? Вамъ па-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43"/>
      </w:pPr>
      <w:r>
        <w:pict>
          <v:shape id="_x0000_s1073" type="#_x0000_t202" style="position:absolute;margin-left:333.6pt;margin-top:4.15pt;width:10.1pt;height:11.1pt;z-index:-125829360;mso-wrap-distance-left:14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добно </w:t>
      </w:r>
      <w:r>
        <w:rPr>
          <w:rStyle w:val="CharStyle137"/>
          <w:lang w:val="ru-RU" w:eastAsia="ru-RU" w:bidi="ru-RU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этого тысячь тридцать въ запасЕ— во-первыхъ,</w:t>
        <w:br/>
        <w:t>чтобъ нисколько лвтъ учиться, а потомъ, чтобъ жить въ-ожидаиіи</w:t>
        <w:br/>
        <w:t>практики; потомъ...</w:t>
      </w:r>
    </w:p>
    <w:p>
      <w:pPr>
        <w:pStyle w:val="Style63"/>
        <w:numPr>
          <w:ilvl w:val="0"/>
          <w:numId w:val="1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Потомъ, </w:t>
      </w:r>
      <w:r>
        <w:rPr>
          <w:rStyle w:val="CharStyle107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не учились еще! сказалъ Орасъ, выведенный</w:t>
        <w:br/>
        <w:t>изъ терпънія моимъ терпвніемъ.</w:t>
      </w:r>
    </w:p>
    <w:p>
      <w:pPr>
        <w:pStyle w:val="Style63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возразилъ Арсенъ: —но я буду ходить въ классы,</w:t>
        <w:br/>
        <w:t>или, по-крайней-мЕрв, запрусь въ своей комнатв съ кружкой воды</w:t>
        <w:br/>
        <w:t>и кускомъ хлвба, и думаю, что въ нсдЕлю выучу все, что школьни</w:t>
        <w:t>-</w:t>
        <w:br/>
        <w:t>ки выучиваютъ въ мъсяцъ. Школьники вообще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любятъ трудить</w:t>
        <w:t>-</w:t>
        <w:br/>
        <w:t xml:space="preserve">ся, </w:t>
      </w:r>
      <w:r>
        <w:rPr>
          <w:rStyle w:val="CharStyle130"/>
        </w:rPr>
        <w:t xml:space="preserve">дети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теряютъ время въ игрЕ. Но въ двадцать</w:t>
      </w:r>
      <w:r>
        <w:rPr>
          <w:rStyle w:val="CharStyle130"/>
        </w:rPr>
        <w:t>летъ,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есть разсудокъ и знаешь, что надобно </w:t>
      </w:r>
      <w:r>
        <w:rPr>
          <w:rStyle w:val="CharStyle130"/>
        </w:rPr>
        <w:t xml:space="preserve">спешить,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130"/>
        </w:rPr>
        <w:t>спешишь.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изъ всего, что вы сказали на-счетъ ученья, вижу, что</w:t>
        <w:br/>
        <w:t xml:space="preserve">не могу быть лекаремъ... Но еслибъ </w:t>
      </w:r>
      <w:r>
        <w:rPr>
          <w:rStyle w:val="CharStyle128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вздумалось быть адвока-</w:t>
        <w:br/>
        <w:t>томъ?..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захохоталъ притворно во все горло.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'У васъ заболитъ желудокъ, сказалъ ему спокойно Массачіо,</w:t>
        <w:br/>
        <w:t xml:space="preserve">удивляясь смвху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Милый другъ, возразилъ я:—оставьте </w:t>
      </w:r>
      <w:r>
        <w:rPr>
          <w:rStyle w:val="CharStyle107"/>
        </w:rPr>
        <w:t xml:space="preserve">все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мечты; въ ваши</w:t>
        <w:br/>
        <w:t>лъта онЕ несбыточны. Вы имЕете иередъ собою только искусство и</w:t>
        <w:br/>
        <w:t xml:space="preserve">промышленость. Если </w:t>
      </w:r>
      <w:r>
        <w:rPr>
          <w:rStyle w:val="CharStyle107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васъ ни денегъ, ни покровительства,—</w:t>
        <w:br/>
      </w:r>
      <w:r>
        <w:rPr>
          <w:rStyle w:val="CharStyle107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ничего вЕрнаго ни съ какой стороны. На что бы вы ни </w:t>
      </w:r>
      <w:r>
        <w:rPr>
          <w:rStyle w:val="CharStyle107"/>
        </w:rPr>
        <w:t>реши</w:t>
        <w:t>-</w:t>
        <w:br/>
        <w:t xml:space="preserve">лись,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все надо время, терпБніе и покорность судьбЕ.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Арссиъ вздохнулъ; я </w:t>
      </w:r>
      <w:r>
        <w:rPr>
          <w:rStyle w:val="CharStyle107"/>
        </w:rPr>
        <w:t xml:space="preserve">решился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допросить его </w:t>
      </w:r>
      <w:r>
        <w:rPr>
          <w:rStyle w:val="CharStyle107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когда-нибудь.</w:t>
      </w:r>
    </w:p>
    <w:p>
      <w:pPr>
        <w:pStyle w:val="Style63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художникъ — это неоспоримо, продолжалъ я. — Этою до</w:t>
        <w:t>-</w:t>
        <w:br/>
        <w:t>рогою вы пройдете скорве, нежели другою.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1"/>
      </w:pPr>
      <w:r>
        <w:rPr>
          <w:rStyle w:val="CharStyle128"/>
        </w:rPr>
        <w:t>Нѣтъ,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сударь! возразилъ онъ:—завтра же я вступлю въ какой-</w:t>
        <w:br/>
        <w:t>нибудь модный магазипъ, и, конечно, скоро наживу деньги.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можете также поидти въ лакеи, прибавилъ Орасъ съ возра-</w:t>
        <w:br/>
        <w:t>стаюіцимъ негодованісмъ.</w:t>
      </w:r>
    </w:p>
    <w:p>
      <w:pPr>
        <w:pStyle w:val="Style63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бы </w:t>
      </w:r>
      <w:r>
        <w:rPr>
          <w:rStyle w:val="CharStyle107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не нравилось, сказалъ Арсенъ: — но еслибъ</w:t>
        <w:br/>
        <w:t>это было едииственнымъ средствомъ...</w:t>
      </w:r>
    </w:p>
    <w:p>
      <w:pPr>
        <w:pStyle w:val="Style63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Арсенъ! Арсенъ! закричалъ я.—Это было бы великое несчастіе</w:t>
        <w:br/>
        <w:t>для васъ и потеря для искусства. Возможно ли, чтобъ вы не пони</w:t>
        <w:t>-</w:t>
        <w:br/>
        <w:t>мали, что великая способность есть великій долгъ, налагаемый Про-</w:t>
        <w:br/>
        <w:t>видЕніемъ?</w:t>
      </w:r>
    </w:p>
    <w:p>
      <w:pPr>
        <w:pStyle w:val="Style63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вотъ прекрасное слово! сказалъ Арсенъ, котораго глаза</w:t>
        <w:br/>
        <w:t xml:space="preserve">вдругъ запылали: — но </w:t>
      </w:r>
      <w:r>
        <w:rPr>
          <w:rStyle w:val="CharStyle107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другіе долги, кромЕ твхъ, кото</w:t>
        <w:t>-</w:t>
        <w:br/>
        <w:t>рые мы обязаны платить въ-отношеніи къ самимъ-себв... Твмъ ху</w:t>
        <w:t>-</w:t>
        <w:br/>
        <w:t>же!.. Но полно; пойду теперь въ мастерскую сказать, что вы будете</w:t>
        <w:br/>
        <w:t>ровно въ три часа. Не правда ли?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140" w:firstLine="0"/>
        <w:sectPr>
          <w:headerReference w:type="default" r:id="rId59"/>
          <w:pgSz w:w="7464" w:h="12246"/>
          <w:pgMar w:top="261" w:left="208" w:right="186" w:bottom="26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онъ спрыгнулъ съ коммода, молча пожалъ </w:t>
      </w:r>
      <w:r>
        <w:rPr>
          <w:rStyle w:val="CharStyle128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руку, едва по</w:t>
        <w:t>-</w:t>
        <w:br/>
        <w:t xml:space="preserve">клонился Орасу и скольэнулъ, какъ кошка, въ глубину </w:t>
      </w:r>
      <w:r>
        <w:rPr>
          <w:rStyle w:val="CharStyle128"/>
        </w:rPr>
        <w:t>лестницы.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9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28" w:line="25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останавливаясь ыа каждой площадки, чтобе вкладывать пятки ве</w:t>
        <w:br/>
        <w:t>стоптанные башмаки своп.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0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Поль-Арсене, прозванный Массачіо, пришеле опять ко мне, и ко</w:t>
        <w:t>-</w:t>
        <w:br/>
        <w:t>гда мы остались одни, я выведале изъ пего не безе труда тайну, ко</w:t>
        <w:t>-</w:t>
        <w:br/>
        <w:t>торую предчувствовале. Оне начале повесть жизни своей следующи</w:t>
        <w:t>-</w:t>
        <w:br/>
        <w:t>ми словами: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pgSz w:w="7464" w:h="12246"/>
          <w:pgMar w:top="363" w:left="269" w:right="259" w:bottom="35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 ужь сказале ваме, что отецъ мой сапожнике и живете ве</w:t>
        <w:br/>
        <w:t>нровинціи. Пасе было пятеро; я—третій сыне; старшій брате мои</w:t>
        <w:br/>
        <w:t>быле ужь взрослый малой, когда отеце наше,— человеке вдовый,</w:t>
        <w:br/>
        <w:t>старый, нажившій маленькое состояиіе и могшій, оставиве ремесло</w:t>
        <w:br/>
        <w:t>свое, жить спокойно, — вдруге женился на женщине, которая не</w:t>
        <w:br/>
        <w:t>была ни хороша, ни добра, ни молода, ни богата, но умела овладеть</w:t>
        <w:br/>
        <w:t>нме, обирать его и дурачить. Отеце мой, обманутый, несчастный,</w:t>
        <w:br/>
        <w:t>ирнвязывавшійся ке ней теме более, чеме чаще подавала она ему</w:t>
        <w:br/>
        <w:t>поводе ке ревности, — вдался ве пьянство, каке часто случается ве</w:t>
        <w:br/>
        <w:t>пашеме званіи, когда нёчеме иныме пособить горю... Бедныйбатю-</w:t>
        <w:br/>
        <w:t>шка! Мы много терпели оте него, потому-что истинно сожалели о</w:t>
        <w:br/>
        <w:t>неме. Прежде оне быле всегда таке добре и благоразумене!.. На-</w:t>
        <w:br/>
        <w:t>копеце пришло время, что наме невозможно было терпеть долее.</w:t>
        <w:br/>
        <w:t>Нраве его таке переменился, что за всякое слово, за всякій взгляде,</w:t>
        <w:br/>
        <w:t>оне кидался на насе и биле безе милосердія. Мы были ужь не ма-</w:t>
        <w:br/>
        <w:t>ленькіе, и потому не могли выносить этого; притоме же, насе ве ма</w:t>
        <w:t>-</w:t>
        <w:br/>
        <w:t>лолетстве воспитывали кротко, и мы не привыкли видеть аде ве сво-</w:t>
        <w:br/>
        <w:t>еме семействе. Потоме... вообразите, оне стале ревновать моего</w:t>
        <w:br/>
        <w:t>старшаго брата! Надобно ваме сказать, что мачиха сама навязы</w:t>
        <w:t>-</w:t>
        <w:br/>
        <w:t>валась на брата; это быле красивый, добрый малой; но каке оне</w:t>
        <w:br/>
        <w:t>постращале ее, что разскажете обо всеме отцу, то она вздума</w:t>
        <w:t>-</w:t>
        <w:br/>
        <w:t>ла предупредить его, каке ве расиновой трагедіи «Федра», которую</w:t>
        <w:br/>
        <w:t>я се-техе-поре не моге видеть безе горькихе слезе. Она обвинила</w:t>
        <w:br/>
        <w:t>беднаго моего брата ве собственноме своеме распутстве; тогда оне</w:t>
        <w:br/>
        <w:t>записался ве конскрипты и уше.іе се полкоме. Второй брате, пред</w:t>
        <w:t>-</w:t>
        <w:br/>
        <w:t>видя, что и се ниме можете случиться подобная же исторія, прі-</w:t>
        <w:br/>
        <w:t>ехалесюда искать ремесла, обещаясь прислать за мною, каке-скоро</w:t>
        <w:br/>
        <w:t>найдете какое-нибудь средство ке существованію. Я остался пока</w:t>
        <w:br/>
        <w:t>дома се двумя сестрами, и жиле довольно-спокойно, потому-что ре</w:t>
        <w:t>-</w:t>
        <w:br/>
        <w:t>шился молчать, каке бы ни кричала мачиха. Я лгабиле заниматься,</w:t>
        <w:br/>
        <w:t>знале порядочно все, чему учился ве школе, и ве то время, когда не</w:t>
        <w:br/>
        <w:t>надо было помогать отцу ве лавке, читале книгу, или мазале каран-</w:t>
        <w:br/>
        <w:t>дашоме бумагу, потому-что всегда любиле рисовать. Но каке я знале,</w:t>
        <w:br/>
        <w:t>что это ни кг чему не поведете меня, то и тратиле какг-можно-ме-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075" type="#_x0000_t202" style="position:absolute;margin-left:330.25pt;margin-top:-2.55pt;width:14.9pt;height:13.85pt;z-index:-125829359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39"/>
                    </w:rPr>
                    <w:t>18Я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нъе время на эту забаву. Однажды, молодой художипкъ, который,</w:t>
        <w:br/>
        <w:t>изучая пейзажную живопись, бъгалъ повсюду, чтобъ снимать виды,</w:t>
        <w:br/>
        <w:t>зпказалъ намъ пару толстых® башмаков®, и меня послали снять</w:t>
        <w:br/>
        <w:t>съ него мирку. На столъ въ маленькой комнаткъ, которую онъ зани-</w:t>
        <w:br/>
        <w:t>малъ вт&gt; трактиръ, разложены были альбомы, которые я просилъ у</w:t>
        <w:br/>
        <w:t>него позволенія посмотреть. Уд ивясь моему любопытству, опт&gt; велълъ</w:t>
        <w:br/>
        <w:t xml:space="preserve">мнъ начертить пзъ-головы </w:t>
      </w:r>
      <w:r>
        <w:rPr>
          <w:rStyle w:val="CharStyle97"/>
        </w:rPr>
        <w:t>маленькаго человѣчка,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лоскуткъ бумаги,</w:t>
        <w:br/>
        <w:t>которую подалъ мнъ вмъстъ съ карандашомъ. Я думалъ, что онъ</w:t>
        <w:br/>
        <w:t>шутитъ; но удовольствіе марать бумагу такимъ чорнымъ, мягкимъ</w:t>
        <w:br/>
        <w:t>карандашомъ превозмогло мое самолюбіе. Я начертил® все, что мпъ</w:t>
        <w:br/>
        <w:t>пришло на умъ; художник® посмотрълъ, но не засмъялся. Оиъ даже</w:t>
        <w:br/>
        <w:t>хотълъ вклъить маранье мое въ свой альбомъ, подписать внизу мое</w:t>
        <w:br/>
        <w:t>имя, званіе и имя городка, въ которомъ я жилъ.—Ты напрасно хо</w:t>
        <w:t>-</w:t>
        <w:br/>
        <w:t>чешь остаться ремесленникомъ, сказалъ онъ:—на твоемъ мъстъ я бро-</w:t>
        <w:br/>
        <w:t>силъ бы все и пошелъ бы учиться живоииси въ какомъ-нибудь боль-</w:t>
        <w:br/>
        <w:t>шомъ городѣ. Оиъ даже предлагалъ мнъ ъхать съ нимъ, потому-что</w:t>
        <w:br/>
        <w:t xml:space="preserve">оиъ былъ добръ и великодушенъ, этотъ молодой человъкъ! — </w:t>
      </w:r>
      <w:r>
        <w:rPr>
          <w:rStyle w:val="CharStyle140"/>
        </w:rPr>
        <w:t>Оііъ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далъ мнъ адресъ свои въ Париж®, чтобъ мпъ можно было отъискать</w:t>
        <w:br/>
        <w:t>его, если когда-нибудь сердце скажетъ мнъ, что надо идти его отъ-</w:t>
        <w:br/>
        <w:t>пскивать. Я поблагодарилъ его, но не смълъ за нимъ слъдовать, не</w:t>
        <w:br/>
        <w:t>смълъ върить надеждамъ, который онъ подавалъ мнъ. Я воротился</w:t>
        <w:br/>
        <w:t>домой къ своимъ кожамъ и колодкамъ — и потомъ прошелъ цълый</w:t>
        <w:br/>
        <w:t>годъ безъ всякихъ бурь между мною и отцомъ моимъ.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Мачиха непавидъла меня ; но какъ я всегда уступал® ей, то ссо</w:t>
        <w:t>-</w:t>
        <w:br/>
        <w:t>ры наши никогда не были продолжительны. Однажды замътила она,</w:t>
        <w:br/>
        <w:t>что сестра моя Луиза, которой минуло уже пятнадцать лътъ, начи</w:t>
        <w:t>-</w:t>
        <w:br/>
        <w:t>нала очень хорош вть, и что сосъдняя молодёжь то же.самое замъчала.</w:t>
        <w:br/>
        <w:t>Вотъ она взбъсилась на Луизу и начала называть ее кокеткою, и даже</w:t>
        <w:br/>
        <w:t>хуже еще..• БъднаяЛуиза была однакожь невинна и чиста,какъ де-</w:t>
        <w:br/>
        <w:t>сятилЪтняя дъвочка, и притом® горда, какъ покойная матушка. Вы-</w:t>
        <w:br/>
        <w:t>шедши изъ терпънія, она, вмъсто того, чтобъ послушаться моего со-</w:t>
        <w:br/>
        <w:t>въта и молчать, стала отвъчать грубо и грозила убъжать изъ дому.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pgSz w:w="7464" w:h="12246"/>
          <w:pgMar w:top="334" w:left="278" w:right="268" w:bottom="33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 пытался-было защищать Луизу; но жена его взяла верх®</w:t>
        <w:br/>
        <w:t>и принялась еще пуще бранить, ругать, бить ее... Да, сударь, бить!</w:t>
        <w:br/>
        <w:t>Она прибила и маленькую Сюзанну за то, что та вступилась за се</w:t>
        <w:t>-</w:t>
        <w:br/>
        <w:t>стру и кричала изо всей мочи, призывая сосЪдей на помощь. Тогда</w:t>
        <w:br/>
        <w:t>я взял® сестру мою Луизу под® одну руку, маленькую Сюзанну под®</w:t>
        <w:br/>
        <w:t>другую—и вотъ мы всъ трое, босиком®, безъ копейки денег®, почти</w:t>
        <w:br/>
        <w:t>безъ рубашек®, вышли на большую дорогу, горько плача. Я ръшил-</w:t>
        <w:br/>
        <w:t>ся идти къ теткъ своей ГеиріэттЪ, которая жила слишком® въ деся</w:t>
        <w:t>-</w:t>
        <w:br/>
        <w:t>ти милях® отъ нашего города; вошедъ къ ней, я сказалъ:—Тетушка,</w:t>
        <w:br/>
        <w:t>прежде всего дайте намъ ъсть и пить, потому-что мы умираем® съ</w:t>
        <w:br/>
        <w:t>голода и жажды; мы так® отощали, что даже на силу можем® гово-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риги.—Когда тетушка накормила пасе, я продолжалъ: — Я привелъ</w:t>
        <w:br/>
        <w:t>кт. вамъ племянницъ вашихъ; если вы ие согласитесь оставить ихъ у</w:t>
        <w:br/>
        <w:t xml:space="preserve">себя, то имъ прііідется ходить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-міру и просить у чужихе воротъ</w:t>
        <w:br/>
        <w:t>хлеба иасушиаго, или воротиться домой, чтобъ умереть тамъ отъ по-</w:t>
        <w:br/>
        <w:t xml:space="preserve">боевъ. </w:t>
      </w:r>
      <w:r>
        <w:rPr>
          <w:rStyle w:val="CharStyle97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отца нашего было пятеро детей, и теперь не осталось ни од</w:t>
        <w:t>-</w:t>
        <w:br/>
        <w:t>ного; мы, братья, можемъ еще перебиваться кое-какъ работою; но ес</w:t>
        <w:t>-</w:t>
        <w:br/>
        <w:t>ли вы не сжалитесь ыадъ сестрами, то съ ними будете то, что я уже</w:t>
        <w:br/>
        <w:t>сказалъ ваме.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60"/>
          <w:headerReference w:type="default" r:id="rId61"/>
          <w:pgSz w:w="7464" w:h="12246"/>
          <w:pgMar w:top="329" w:left="271" w:right="266" w:bottom="329" w:header="0" w:footer="3" w:gutter="0"/>
          <w:rtlGutter w:val="0"/>
          <w:cols w:space="720"/>
          <w:pgNumType w:start="1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Тетушка Генріэтта отвечала:— Я стара и очень бедна; но ско</w:t>
        <w:t>-</w:t>
        <w:br/>
        <w:t>рее сама пойду по-міру, нежели оставлю племяннице. Впрочемь,</w:t>
        <w:br/>
        <w:t>опт. скромны, рукодельны и мы будемъ работать вместе.—Перего-</w:t>
        <w:br/>
        <w:t>воря съ неіі такимъ образомъ и условясь обо всемъ, я взялъ двадцать</w:t>
        <w:br/>
        <w:t>«ьранковъ, которые бедная тетушка непременно хотела дать мне, и</w:t>
        <w:br/>
        <w:t>пришелъ пешкоме въ Париже. Здесь я тотчасъ отъискалъ втораго</w:t>
        <w:br/>
        <w:t>брата своего, Жана, который нашелъ мне работу въ той же лавке,</w:t>
        <w:br/>
        <w:t>где самъ шилъ сапоги, и потомъ пошеле къ моему молодому жи</w:t>
        <w:t>-</w:t>
        <w:br/>
        <w:t>вописцу, чтобъ посоветоваться съ нимъ. Онъ принялъ меня очень-</w:t>
        <w:br/>
        <w:t>ласково, и х отеле-было дать мне д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euere,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которыхъ я одиакожь</w:t>
        <w:br/>
        <w:t>отказался. Имея работу, я не нуждался въ хлебе; но эта проклятая</w:t>
        <w:br/>
        <w:t>живопись не выходила у меня изъ головы; я никогда не принимался</w:t>
        <w:br/>
        <w:t>за дело безе того, чтобъ не вздохнуть, думая, что мне гораздо-луч</w:t>
        <w:t>-</w:t>
        <w:br/>
        <w:t>ше было бы вертеть въ рукахъ карандаше или кисть, чемъ шило. Я</w:t>
        <w:br/>
        <w:t>сделалъ однакожь некоторые успехи въ рисованье, потому-что все-</w:t>
        <w:br/>
        <w:t>таки и почти наперекоръ самому-себе въ свободное время, по воскре-</w:t>
        <w:br/>
        <w:t>сеньямъ, срнсовывалъ на бумаге Фигуры и картиики изъ старой кни</w:t>
        <w:t>-</w:t>
        <w:br/>
        <w:t>ги, доставшейся мне после матушки. Молодой живописецъ одобрялъ</w:t>
        <w:br/>
        <w:t>меня, и я наконецъ поневоле должеиъ былъ брать уроки, которые</w:t>
        <w:br/>
        <w:t>онъ давалъ мне даромъ. Между-темъ, иадобио было въ это время</w:t>
        <w:br/>
        <w:t>жить,—а чемъ жить?Онъ былъ зпакомъ съ какимъ-то сочинителемъ,</w:t>
        <w:br/>
        <w:t>который нлпялъ меня переписывать бумаги. Почерке мой былъ хо-</w:t>
        <w:br/>
        <w:t>рошъ, какъ говорили, но я не зналъ нравописанія. Однакожь, когда</w:t>
        <w:br/>
        <w:t>мне на пробу продиктовали пять или шесть строчекъ, то не нашли</w:t>
        <w:br/>
        <w:t>въ нихъ ошмбокъ. Я столько прочиталъ книге, что могъ научиться</w:t>
        <w:br/>
        <w:t>языку но навыку, но не имелъ никакаго понятія о правилахъ и не</w:t>
        <w:br/>
        <w:t>смелъ признаться въ томе, боясь, чтобъ мне не отказали въ работе.</w:t>
        <w:br/>
        <w:t>Впрочемъ, въ копіяхъ своихъ я ие делалъ ошибокъ, потому-что пи-</w:t>
        <w:br/>
        <w:t>салъ съ чрезвычайнымъ вниманіемъ. Это внимаіііе заставляло меня</w:t>
        <w:br/>
        <w:t>терять много времени, и я понялъ наконецъ, что мне всего лучше и</w:t>
        <w:br/>
        <w:t>скорее было бы поучиться грамматике, упражпяясь въ ней одному</w:t>
        <w:br/>
        <w:t>по задаинымъ мною самому-себе тэмамъ. Действительно, работа по</w:t>
        <w:t>-</w:t>
        <w:br/>
        <w:t>шла отъ этого гораздо-скорее. ІІо какъ я просиживалъ безе сна це-</w:t>
        <w:br/>
        <w:t>лыя мочи, то дело кончилось теме, что я занемогъ. Тогда брате взялъ</w:t>
        <w:br/>
        <w:t>меня на чердаке свой и стаде работать за двоихъ. Небольшая деньги.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2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078" type="#_x0000_t202" style="position:absolute;margin-left:331.2pt;margin-top:-0.3pt;width:14.15pt;height:11.6pt;z-index:-125829358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1"/>
                    </w:rPr>
                    <w:t>185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выручениыя мною за переписку, пошли въ аптеку на лекарства, но</w:t>
        <w:br/>
        <w:t xml:space="preserve">я не </w:t>
      </w:r>
      <w:r>
        <w:rPr>
          <w:rStyle w:val="CharStyle107"/>
        </w:rPr>
        <w:t>хотел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 о положеніи своемъ уввдомлять молодого художни</w:t>
        <w:t>-</w:t>
        <w:br/>
        <w:t>ка: я видвлъ не разъ собственными глазами, что онъ и самъ прибх-</w:t>
        <w:br/>
        <w:t>галъ къ изобрвтельности, чгобъ достать денегъ, потому-что еще</w:t>
        <w:br/>
        <w:t>ие имхлъ ни репутаціи, ни состоянія. Я зиалъ, что по добротв серд</w:t>
        <w:t>-</w:t>
        <w:br/>
        <w:t xml:space="preserve">ца, онъ </w:t>
      </w:r>
      <w:r>
        <w:rPr>
          <w:rStyle w:val="CharStyle107"/>
        </w:rPr>
        <w:t xml:space="preserve">поспешить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помочь </w:t>
      </w:r>
      <w:r>
        <w:rPr>
          <w:rStyle w:val="CharStyle107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какъ и дт.лалъ уже это про-</w:t>
        <w:br/>
        <w:t>тивъ моего желанія; но лучше бы согласился я умереть на соломен-</w:t>
        <w:br/>
        <w:t xml:space="preserve">номъ </w:t>
      </w:r>
      <w:r>
        <w:rPr>
          <w:rStyle w:val="CharStyle107"/>
        </w:rPr>
        <w:t xml:space="preserve">тюфяке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своемъ, нежели вводить его еще въ издержки, Онъ</w:t>
        <w:br/>
        <w:t>счелъ меня неблагодарнымъ, и, нашедъ удобный случай Ехать въ</w:t>
        <w:br/>
        <w:t>Италіго, оставилъ Парижъ, не видавшись со мною, и конечно унося</w:t>
        <w:br/>
        <w:t xml:space="preserve">обо мив мивніе, которое </w:t>
      </w:r>
      <w:r>
        <w:rPr>
          <w:rStyle w:val="CharStyle107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очень-непріятно.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Избавившись отъ болхзни, я замхтилъ, что бхдный братъ мой</w:t>
        <w:br/>
        <w:t>чрезвычайно похудхлъ; вев скопленныя нами деньги были истра</w:t>
        <w:t>-</w:t>
        <w:br/>
        <w:t xml:space="preserve">чены, и ему отказали отъ мвета за то, что </w:t>
      </w:r>
      <w:r>
        <w:rPr>
          <w:rStyle w:val="CharStyle13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недхль сря</w:t>
        <w:t>-</w:t>
        <w:br/>
        <w:t>ду онъ не являлся иа работу, — все ходилъ за мною. Это было въ</w:t>
        <w:br/>
        <w:t>іюлх прошлаго года, во время ужасныхъ жаровъ. Мы проводили дни</w:t>
        <w:br/>
      </w:r>
      <w:r>
        <w:rPr>
          <w:rStyle w:val="CharStyle130"/>
        </w:rPr>
        <w:t xml:space="preserve">вместе,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печально разеуждая о своемъ горькомъ положеніи; но я все</w:t>
        <w:br/>
        <w:t xml:space="preserve">еще былъ слабъ и едва могъ понимать, что Жанъ говорнлъ </w:t>
      </w:r>
      <w:r>
        <w:rPr>
          <w:rStyle w:val="CharStyle130"/>
        </w:rPr>
        <w:t xml:space="preserve">мне. </w:t>
      </w:r>
      <w:r>
        <w:rPr>
          <w:rStyle w:val="CharStyle128"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время мы услышали пушечпый выстрхлъ, и не подумали даже</w:t>
        <w:br/>
        <w:t>спросить, что это значитъ. Но вдругъ отворилась дверь, вбхжали</w:t>
        <w:br/>
        <w:t>двое товарищей нашихъ по лавкв, взволнованные, растрепанные, и</w:t>
        <w:br/>
        <w:t>сказали, что на улицахъ начались страшные безпорядки. Въ безпа-</w:t>
        <w:br/>
        <w:t>мятствв, мы выбвжали съ братомъ на улицу... Далъе, я ничего хо</w:t>
        <w:t>-</w:t>
        <w:br/>
        <w:t>рошенько не помню. Все это время я былъ будто въ горячкв. Нако-</w:t>
        <w:br/>
        <w:t>нецъ, 2 августа, я опомнился въ болыіицв, не зная самъ какъ попалъ</w:t>
        <w:br/>
        <w:t>туда, нокрытый ранами. Вышедъ изъ больницы, я сталъ еще бхд-</w:t>
        <w:br/>
        <w:t>ігве и нссчастнве, чхмъ былъ когда-нибудь; брата моего Жана не</w:t>
        <w:br/>
        <w:t>было уже со мною; спокойствіе возстановилось въ Парижъ.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62"/>
          <w:headerReference w:type="default" r:id="rId63"/>
          <w:pgSz w:w="7464" w:h="12246"/>
          <w:pgMar w:top="329" w:left="262" w:right="252" w:bottom="329" w:header="0" w:footer="3" w:gutter="0"/>
          <w:rtlGutter w:val="0"/>
          <w:cols w:space="720"/>
          <w:pgNumType w:start="30"/>
          <w:noEndnote/>
          <w:docGrid w:linePitch="360"/>
        </w:sectPr>
      </w:pPr>
      <w:r>
        <w:rPr>
          <w:rStyle w:val="CharStyle97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такъ слабь, что не могъ еще работать; да притомъ отъ</w:t>
        <w:br/>
        <w:t xml:space="preserve">этнхъ іюльскихъ дней осталось въ </w:t>
      </w:r>
      <w:r>
        <w:rPr>
          <w:rStyle w:val="CharStyle130"/>
        </w:rPr>
        <w:t xml:space="preserve">голове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моей родъ лихорадки. </w:t>
      </w:r>
      <w:r>
        <w:rPr>
          <w:rStyle w:val="CharStyle128"/>
        </w:rPr>
        <w:t>Мне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казалось, что гнввъ и отчаяніе могли создать изъ меня художника.</w:t>
        <w:br/>
        <w:t xml:space="preserve">Все мечтались мнъ какія-то странныя картины: я исчерчивалъ </w:t>
      </w:r>
      <w:r>
        <w:rPr>
          <w:rStyle w:val="CharStyle130"/>
        </w:rPr>
        <w:t>сте</w:t>
        <w:t>-</w:t>
        <w:br/>
        <w:t xml:space="preserve">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Фигурами, который считалъ достойными </w:t>
      </w:r>
      <w:r>
        <w:rPr>
          <w:rStyle w:val="CharStyle130"/>
        </w:rPr>
        <w:t xml:space="preserve">кисти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Микеля-Анджело;</w:t>
        <w:br/>
        <w:t xml:space="preserve">читалъ «Ямбы» Барбье, которые принимали яшвые образы въ </w:t>
      </w:r>
      <w:r>
        <w:rPr>
          <w:rStyle w:val="CharStyle130"/>
        </w:rPr>
        <w:t>голо</w:t>
        <w:t>-</w:t>
        <w:br/>
        <w:t xml:space="preserve">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моей; мечталъ, проводилъ время въ праздности, умиралъ съ голо</w:t>
        <w:t>-</w:t>
        <w:br/>
        <w:t>да, и не заботился объ этомъ. Коиечно, такое состояніе не могло</w:t>
        <w:br/>
        <w:t xml:space="preserve">быть очень-продолжительно, однакожь оно продолжалось </w:t>
      </w:r>
      <w:r>
        <w:rPr>
          <w:rStyle w:val="CharStyle130"/>
        </w:rPr>
        <w:t>несколько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и было такъ жестоко, что я не попималъ ничего меня окружа-</w:t>
        <w:br/>
        <w:t xml:space="preserve">ющаго. </w:t>
      </w:r>
      <w:r>
        <w:rPr>
          <w:rStyle w:val="CharStyle128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казалось, что весь я сосредоточился въ </w:t>
      </w:r>
      <w:r>
        <w:rPr>
          <w:rStyle w:val="CharStyle130"/>
        </w:rPr>
        <w:t xml:space="preserve">голове,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  <w:br/>
        <w:t xml:space="preserve">меня </w:t>
      </w:r>
      <w:r>
        <w:rPr>
          <w:rStyle w:val="CharStyle130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ногъ, ни рукъ, пи желудка, ни памяти, ни сознанія ,</w:t>
        <w:br/>
        <w:t>ни родныхъ, ни друзей; ходилъ по улицамъ, самъ не зная куда хо-</w:t>
        <w:br/>
        <w:t>тхлъ’ идти; но невольно, безеознательно всегда приходилъ къ моги-</w:t>
        <w:br/>
        <w:t xml:space="preserve">ламъ іюльскихъ жертвъ. Я не зиалъ, между </w:t>
      </w:r>
      <w:r>
        <w:rPr>
          <w:rStyle w:val="CharStyle130"/>
        </w:rPr>
        <w:t xml:space="preserve">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могила моего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несчастиаго брата; но былъ убвжденъ, что оиъ и другія жертвы —</w:t>
        <w:br/>
        <w:t>все равно, и что преклонять колъни на этой землѣ значило возда</w:t>
        <w:t>-</w:t>
        <w:br/>
        <w:t>вать почтеніе праху брата. Все это время былъ я въ изступленіи, и</w:t>
        <w:br/>
        <w:t>отъ этого безпрестанно говорилъ громко самъ съ собою. Ничего не</w:t>
        <w:br/>
        <w:t>помню изъ ріічей мопхъ, но, кажется, чаще всего говорилъ я</w:t>
        <w:br/>
        <w:t>стихами. Все это должно было быть очень-дурно, очень - смъшно, и</w:t>
        <w:br/>
        <w:t>прохожіе ввроятно принимали меня за сумасшедшаго. Но я никого</w:t>
        <w:br/>
        <w:t>не видалъ, и приходилъ въ память только на короткое время. Тогда я</w:t>
        <w:br/>
        <w:t>приневоливалъ себя молчать, но никакъ не могъ воздержаться. Ли</w:t>
        <w:t>-</w:t>
        <w:br/>
        <w:t>цо мое покрыто было потомъ и слезами, и, что всего странице, это</w:t>
        <w:br/>
        <w:t>отчаяніе имъло въ себь какую-то непонятную сладость. Я бродилъ</w:t>
        <w:br/>
        <w:t>цвлую ночь, преданный мечтамъ безконечнымъ и безпорядочнымъ ,</w:t>
        <w:br/>
        <w:t>какъ сновпдънія; однакожь, не спалъ, потому-что ходилъ, и даже</w:t>
        <w:br/>
        <w:t>видълъ по стънамъ или на мостовой собственную тънь свою, которая</w:t>
        <w:br/>
        <w:t>шла возлк меня и также размахивала руками. Не понимаю, какъ по</w:t>
        <w:t>-</w:t>
        <w:br/>
        <w:t>мпы я патрули не схватили меня.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я случайно встрѣтилъ студента, котораго видалъ иног</w:t>
        <w:t>-</w:t>
        <w:br/>
        <w:t>да въ мастерской моего молодаго живописца. Онъ не былъ гордъ ,</w:t>
        <w:br/>
        <w:t>хоть я и похожъ былъ на нищаго, и первый подошелъ ко мнв. Я не</w:t>
        <w:br/>
        <w:t>совВстился, потому-что совсъмъ не думалъ о томъ, хорошо или дурно</w:t>
        <w:br/>
        <w:t>былъ одътъ. У меня было въ головъ совсѣмъ-другое, и я пошелъ съ</w:t>
        <w:br/>
        <w:t>нимъ по набережной, говоря о живописи, которая была главнымъ</w:t>
        <w:br/>
        <w:t>пунктомъ моего помъшательства. Онъ по-видимому прииималъ боль</w:t>
        <w:t>-</w:t>
        <w:br/>
        <w:t>шое участіе въ словахъ моихъ, и, съ своей стороны, разсказывалъ</w:t>
        <w:br/>
        <w:t>ыиъ, что видълъ меня у такой-то и такой-то баррикады и говорилъ</w:t>
        <w:br/>
        <w:t>со мною; но я никакъ не могъ припомнить этого. Наконецъ, оиъ при-</w:t>
        <w:br/>
        <w:t>гласилъ меня завтракать; я принялъ это приглашеніе безъ обиняковъ,</w:t>
        <w:br/>
        <w:t>потому-что Богъ - знаетъ ужь сколько дней не ълъ ничего и такъ</w:t>
        <w:br/>
        <w:t>ослабвлъ, что разсудокъ мой дъйствительно начиналъ мутиться. По-</w:t>
        <w:br/>
        <w:t>слъ завтрака, сбираясь осматривать кабинетъ ръдкостеп г. Соммера-</w:t>
        <w:br/>
        <w:t>ра, въ старинномъ отелв Клюни, онъ предложилъ мнъ идти туда</w:t>
        <w:br/>
        <w:t>вмъстъ, и я машинально пошелъ за нимъ.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Чудеса искусства и природы, составляюіція этотъ кабинетъ, такъ</w:t>
        <w:br/>
        <w:t>восхитили меня, что я въ одну минуту забылъ свое горе.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  <w:sectPr>
          <w:headerReference w:type="even" r:id="rId64"/>
          <w:headerReference w:type="default" r:id="rId65"/>
          <w:pgSz w:w="7464" w:h="12246"/>
          <w:pgMar w:top="348" w:left="276" w:right="262" w:bottom="348" w:header="0" w:footer="3" w:gutter="0"/>
          <w:rtlGutter w:val="0"/>
          <w:cols w:space="720"/>
          <w:pgNumType w:start="1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углу залы, нисколько молодыхъ художниковъ занимались ко-</w:t>
        <w:br/>
        <w:t>пированіемъ картинъ для коллекціи гравюръ, предпринятой къ из-</w:t>
        <w:br/>
        <w:t>данію г-мъ Соммераромъ. Я взглянулъ на работу ихъ; мни показа</w:t>
        <w:t>-</w:t>
        <w:br/>
        <w:t>лось, что и я могъ бы дълать это точно такъ же и даже копировать го-</w:t>
        <w:br/>
        <w:t>раздо-върнъе, нежели какъ копировала большая часть этихъ господъ.</w:t>
        <w:br/>
        <w:t>Въ это время, г. Соммераръ возвратился домой, и студентъ, который</w:t>
        <w:br/>
        <w:t>привелъ меня и который былъ съ нимъ знакомъ, подошелъ къ не</w:t>
        <w:t>-</w:t>
        <w:br/>
        <w:t>му. Они нисколько минутъ стояли отъ меня поодаль, и я видвлъ</w:t>
        <w:br/>
        <w:t>изъ взглядовъ ихъ, что ръчь шла обо мнъ. Такъ какъ завтракъ воз-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Opact.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081" type="#_x0000_t202" style="position:absolute;margin-left:330.85pt;margin-top:-1.05pt;width:14.9pt;height:11.35pt;z-index:-125829357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9"/>
                    </w:rPr>
                    <w:t>187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вратилъ мнв нисколько разсудка и хладнокровія, то я началъ пони</w:t>
        <w:t>-</w:t>
        <w:br/>
        <w:t>мать, что платье мое очень-неприличпо , и что антикварііі могъ бы</w:t>
        <w:br/>
        <w:t>принять меня за вора, еслибъ студентъ за меня не ручался. Г. Сом-</w:t>
        <w:br/>
        <w:t>мераръ чрезвычаііио-добръ. Онъ подошелъ ко мнв, сталъ разспраши-</w:t>
        <w:br/>
        <w:t xml:space="preserve">вать, и узнавъ о желаніи моемъ трудиться для него, далъ мнв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us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сколько денегъ «для покупки карандашей», какъ онъ говорилъ, но</w:t>
        <w:br/>
        <w:t>въ-самомъ-двлв для того, чтобъ доставить мнв средство снабдить</w:t>
        <w:br/>
        <w:t>себя вещами самыми необходимыми. На другой же день пришелъ я</w:t>
        <w:br/>
        <w:t xml:space="preserve">одвтый порядочно, свлъ на назначенное </w:t>
      </w:r>
      <w:r>
        <w:rPr>
          <w:rStyle w:val="CharStyle107"/>
          <w:lang w:val="fr-FR" w:eastAsia="fr-FR" w:bidi="fr-FR"/>
        </w:rPr>
        <w:t xml:space="preserve">mus </w:t>
      </w:r>
      <w:r>
        <w:rPr>
          <w:rStyle w:val="CharStyle107"/>
          <w:lang w:val="la" w:eastAsia="la" w:bidi="la"/>
        </w:rPr>
        <w:t xml:space="preserve">mScto </w:t>
      </w:r>
      <w:r>
        <w:rPr>
          <w:rStyle w:val="CharStyle10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принялся за ра</w:t>
        <w:t>-</w:t>
        <w:br/>
        <w:t>боту. Я занимался ею такъ старательно и кончилъ такъ скоро, что</w:t>
        <w:br/>
        <w:t>г. Соммераръ былъ доволенъ мною, и съ-твхъ-поръ сталъ часто да</w:t>
        <w:t>-</w:t>
        <w:br/>
        <w:t xml:space="preserve">вать </w:t>
      </w:r>
      <w:r>
        <w:rPr>
          <w:rStyle w:val="CharStyle130"/>
          <w:lang w:val="fr-FR" w:eastAsia="fr-FR" w:bidi="fr-FR"/>
        </w:rPr>
        <w:t xml:space="preserve">MHS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работу. Я съ своей стороны также очень-доволенъ имъ и,</w:t>
        <w:br/>
        <w:t>благодаря ему, живу до-сихъ-поръ безъ нужды, потому - что онъ не</w:t>
        <w:br/>
        <w:t>только заказалъ мнв много копій съ разныхъ вещей, но еще рекомен-</w:t>
        <w:br/>
        <w:t>довалъ меня многимъ ювелирамъ для миньятюрной живописи по</w:t>
        <w:br/>
        <w:t>эмали и для рисованья головокъ на-манеръ камеевъ.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этимъ средствамъ, я могъ слвдовать своему призвапію</w:t>
        <w:br/>
        <w:t>и началъ ходить въ мастерскую г. Делакруа, къ которому съ самаго</w:t>
        <w:br/>
        <w:t>перваго взгляда почувствовалъ любовь и уваженіе; я не навязчивъ и</w:t>
        <w:br/>
        <w:t>никогда не попросилъ бы у него того , что онъ самъ предложилъ</w:t>
        <w:br/>
      </w:r>
      <w:r>
        <w:rPr>
          <w:rStyle w:val="CharStyle128"/>
        </w:rPr>
        <w:t xml:space="preserve">мне.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первый разъ, когда шелъ сказать ему, что хочу у него учить</w:t>
        <w:t>-</w:t>
        <w:br/>
        <w:t>ся, я счелъ нужпымъ представить ему нвсколько ыоихъ эскизовъ.</w:t>
        <w:br/>
        <w:t>Онъ просмотрвлъ ихъ и сказалъ:—«право, это очень-недурно». Меня</w:t>
        <w:br/>
        <w:t>предупредили, что онъ неразговорчивъ, и что если скажетъ эти</w:t>
        <w:br/>
        <w:t>слова, то я долженъ быть очень-доволенъ. Двйствительно, я очень</w:t>
        <w:br/>
        <w:t>обрадовался и уже хотвлъ уйдти , какъ вдругъ онъ клпкнулъ меня,</w:t>
        <w:br/>
        <w:t>и спросилъ, есть ли у меня чвмъ платить за уроки.—«Конечно!» от-</w:t>
        <w:br/>
        <w:t>ввчалъ я и покраснвлъ до ушей. Не знаю, догадался ли онъ, что это</w:t>
        <w:br/>
        <w:t>для меня было нелегко, или кто-нибудь сказалъ ему объ этомъ, толь</w:t>
        <w:t>-</w:t>
        <w:br/>
        <w:t>ко онъ прибавилъ: «ну, хорошо! вы будете платить въ кассу».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значило , какъ я вскорв узналъ , что я буду вносить деньги</w:t>
        <w:br/>
        <w:t>только въ общую сумму , опредвленную для найма залы и моделей;</w:t>
        <w:br/>
        <w:t>изъ этой суммы г. Делакруа ничего не беретъ себв и, слвдствен-</w:t>
        <w:br/>
        <w:t>но, даетъ мнв уроки даромъ. Ну, вотъ за это - то я такъ и люблю</w:t>
        <w:br/>
        <w:t>его!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Полгода продолжается мое ученье , и я былъ бы совершеино-сча-</w:t>
        <w:br/>
        <w:t>стливъ, еслибъ оно могло продолжаться такъ всегда. Теперь это</w:t>
        <w:br/>
        <w:t>ужь невозможно. Положеніе мое должно перемвниться, и вмвсто то</w:t>
        <w:t>-</w:t>
        <w:br/>
        <w:t>го , чтобъ терпвливо идти по прекрасной дорогв, мнв надобно бв-</w:t>
        <w:br/>
        <w:t>жать скорве по другой — какой бы то ни было...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Массачіо видимо смвшался ; онъ уже не могъ разсказывать</w:t>
        <w:br/>
        <w:t>такъ свободно и просто, началъ искать предлоговъ, чтобъ оправдать</w:t>
        <w:br/>
        <w:t>свое недовольство , свою нервшимость и не находилъ ни одного</w:t>
      </w:r>
      <w:r>
        <w:br w:type="page"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44"/>
      </w:pPr>
      <w:r>
        <w:rPr>
          <w:rStyle w:val="CharStyle144"/>
        </w:rPr>
        <w:t>1 !2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082" type="#_x0000_t202" style="position:absolute;margin-left:145.8pt;margin-top:-0.45pt;width:53.05pt;height:11.85pt;z-index:-125829356;mso-wrap-distance-left:13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Слоавспостъ.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правдоподобней). Опъ показалъ лит. письмо сестры своей Луизы,</w:t>
        <w:br/>
        <w:t>которая извещала его о тетке Генріэтте. Добрая старушка очень по</w:t>
        <w:t>-</w:t>
        <w:br/>
        <w:t>дряхлела. Племянницы жили съ него только для прнличія, но ходи</w:t>
        <w:t>-</w:t>
        <w:br/>
        <w:t>ли работать подённо, чтобъ кормить ее своими трудами. Врачи объ</w:t>
        <w:t>-</w:t>
        <w:br/>
        <w:t xml:space="preserve">явили , что она не можетъ прожить болье трехъ </w:t>
      </w:r>
      <w:r>
        <w:rPr>
          <w:rStyle w:val="CharStyle145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четырехъ ме-</w:t>
        <w:br/>
        <w:t>сяцевъ.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умретъ она , что будетъ съ бедными моими сестрами ?</w:t>
        <w:br/>
        <w:t>говорилъ Поль-Арсенъ.—Не-уже-ли остаться имъ однемъ въ город</w:t>
        <w:t>-</w:t>
        <w:br/>
        <w:t>ке, где нетъ у нихъ ни одного родственника, кроме тетки Генріэт-</w:t>
        <w:br/>
        <w:t>ты; остаться посреди всехъ опасностей, которыя окружаютъ двухъ</w:t>
        <w:br/>
        <w:t>хорошенькнхъ молодыхъ девушекъ? Но этого отецъ мой не потер-</w:t>
        <w:br/>
        <w:t>пнтъ, и не долженъ потерпеть... А тогда участь ихъ будете еще</w:t>
        <w:br/>
        <w:t>хуже : возвратясь домой, оне ые только станутъ страдать отъ мачи-</w:t>
        <w:br/>
        <w:t>хи, но будутъ безпрестанно иметь въ глазахъ своихъ весьма-дурной</w:t>
        <w:br/>
        <w:t>примере—женщину, въ которой злость соединяется еще съ другими</w:t>
        <w:br/>
        <w:t>гнусными пороками. Мне остается уехать въ провинцію къ сест-</w:t>
        <w:br/>
        <w:t>рамъ, и чтобъ не покидать ихъ, наняться тамъ где-нибудь въ работ</w:t>
        <w:t>-</w:t>
        <w:br/>
        <w:t>ники, или привезти ихъ сюда и содержать здесь, пока оне иайдутъ</w:t>
        <w:br/>
        <w:t>средства кормиться своими рукодельями.</w:t>
      </w:r>
    </w:p>
    <w:p>
      <w:pPr>
        <w:pStyle w:val="Style63"/>
        <w:numPr>
          <w:ilvl w:val="0"/>
          <w:numId w:val="1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справедливо и хорошо обдумано, отвечалъ я: — но если</w:t>
      </w:r>
    </w:p>
    <w:p>
      <w:pPr>
        <w:pStyle w:val="Style63"/>
        <w:tabs>
          <w:tab w:leader="dot" w:pos="8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сестры ваши здоровы и трудолюбивы,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долго будутъ на ва-</w:t>
        <w:br/>
        <w:t>шемъ попеченіи. Изъ всего этого я не вижу еще, почему вамъ нуж</w:t>
        <w:t>-</w:t>
        <w:br/>
        <w:t>но непременно искать такого ремесла, которое приносило бы вамъ</w:t>
        <w:br/>
        <w:t>доходе постоянный —и особливо такой значительный, какъ вы не</w:t>
        <w:t>-</w:t>
        <w:br/>
        <w:t>сколько дней назадъ говорили. Если вамъ нужны деньги, чтобъ при</w:t>
        <w:t>-</w:t>
        <w:br/>
        <w:t>везти сюда Луизу и Сюзанну и помочь имъ на первый случай, то вы</w:t>
        <w:br/>
        <w:t>имеете друзей, которые съ радостію ссудятъ васъ этою суммою; я</w:t>
        <w:br/>
        <w:t>самъ</w:t>
        <w:tab/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васъ, сударь... но нетъ, не хочу... занимать мож</w:t>
        <w:t>-</w:t>
        <w:br/>
        <w:t>но, когда знаешь, что будетъ чемъ отдать... Я ужь и безъ того</w:t>
        <w:br/>
        <w:t>слишкомъ-много обязанъ доброте другихъ... Притомъ же, ныньче</w:t>
        <w:br/>
        <w:t>времена трудный для всехъ — я знаю; зачемъ же мне подвергать</w:t>
        <w:br/>
        <w:t>другихъ теме лишеніямъ, которыя могу переносить? Я люблю жи</w:t>
        <w:t>-</w:t>
        <w:br/>
        <w:t>вопись, но принуждеиъ оставить её; это только для меня худо. Если</w:t>
        <w:br/>
        <w:t>же вы сделаете пожертвованіе для того, чтобъ я продолжалъ зани</w:t>
        <w:t>-</w:t>
        <w:br/>
        <w:t>маться живописью, то назавтра же, можетъ-быть, не достаиетъ у васъ</w:t>
        <w:br/>
        <w:t>денегъ пособить кому-нибудь, кто еще несчастнее меня. Когда жи</w:t>
        <w:t>-</w:t>
        <w:br/>
        <w:t>вешь честно, то не все ли равно быть художникомъ, или ремеслен-</w:t>
        <w:br/>
        <w:t>никомъ? не надобно только церемониться съ самимъ-собого. Бъ све</w:t>
        <w:t>-</w:t>
        <w:br/>
        <w:t>те много великихъ художниковъ, жалующихся на судьбу свою; на</w:t>
        <w:t>-</w:t>
        <w:br/>
        <w:t>добно же, чтобъ были и бедные мастеровые, которые бы ни на что</w:t>
        <w:br/>
        <w:t>не жаловались.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что ни говорилъ я, было напрасно. Ему непременно нужно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083" type="#_x0000_t202" style="position:absolute;margin-left:329.75pt;margin-top:-2.55pt;width:14.9pt;height:14.35pt;z-index:-125829355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</w:rPr>
                    <w:t>18»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долучать 1000 Франковъ въ годъ и какъ-можно-скоръе найдтп</w:t>
        <w:br/>
        <w:t>мъсто какое бы то ии было, хоть даже лакейское. Дъло теперь со</w:t>
        <w:t>-</w:t>
        <w:br/>
        <w:t>стояло для пего только въ этомъ.—Ну, еслибъ я взялся пайдти для</w:t>
        <w:br/>
        <w:t>васъ больше работы домашней, нежели сколько вы теперь имъе-</w:t>
        <w:br/>
        <w:t>те, напримъръ переписыванье бумагъ, или составленіе рнсунковъ,</w:t>
        <w:br/>
        <w:t>то не-ужь-ли и тогда вы все-таки хотъли бы оставить живопись?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это было возможно... отвъчалъ онъ нисколько колеб</w:t>
        <w:t>-</w:t>
        <w:br/>
        <w:t>лясь:—но это васъ очень озаботить, а между-тъмъ не будетъ всегда</w:t>
        <w:br/>
        <w:t>постоянно и върно...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Нужды нътъ; позвольте мнъ попробовать, сказалъ я. — Оиъ</w:t>
        <w:br/>
        <w:t>пожалъ мнъ руку и вышелъ, унеся съ собой намъреніе свое и тайну.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5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ходилъ ко мнъ чаще и чаще. Онъ оказывалъ мнъ при</w:t>
        <w:t>-</w:t>
        <w:br/>
        <w:t>вязанность, которая трогала меня, хотя Эжени совсъмъ не раздълл-</w:t>
        <w:br/>
        <w:t>ла чувствъ моихъ. Часто случалось ему встръчать у меня маленькаго</w:t>
        <w:br/>
        <w:t>Массачіо. Не смотря на все, что я говорилъ ему въ пользу этого мо-</w:t>
        <w:br/>
        <w:t>лодаго человЪка, онъ не только не соглашался со мною, но чувство-</w:t>
        <w:br/>
        <w:t>валъ еще къ нему непреодолимое отвраіценіе. Однакожь, онъ обхо</w:t>
        <w:t>-</w:t>
        <w:br/>
        <w:t>дился съ нимъ немного поучтивъе съ-тъхъ-поръ, какъ Поль-Арсенъ</w:t>
        <w:br/>
        <w:t>попробовалъ при пемъ сдѣлать портретъ Эжеии; эскизъ такъ хорошо</w:t>
        <w:br/>
        <w:t>удался, въ сходствъ было столько благородства, въ рисункъ столько</w:t>
        <w:br/>
        <w:t>смълости, что Орасъ, страстный поклониикъ всякой умственной си</w:t>
        <w:t>-</w:t>
        <w:br/>
        <w:t>лы, не могъ удержаться , чтобъ не оказать ему нъкотораго уваже-</w:t>
        <w:br/>
        <w:t>нія. Но отъ этого онъ еще болЪе бъсился на Поль-Арсена за то не</w:t>
        <w:t>-</w:t>
        <w:br/>
        <w:t>понятное отсутствіе благородного честолшбія, которое представля</w:t>
        <w:t>-</w:t>
        <w:br/>
        <w:t>ло такую разительную противоположность съ избыткомъ честолюбія</w:t>
        <w:br/>
        <w:t>въ немъ-самомъ. Онъ безпрестанно входилъ въ жаркія декламаціи</w:t>
        <w:br/>
        <w:t>на этотъ счетъ. Поль Арсенъ слушалъ его, ѵдеришвая улыбку, и</w:t>
        <w:br/>
      </w:r>
      <w:r>
        <w:rPr>
          <w:rStyle w:val="CharStyle140"/>
        </w:rPr>
        <w:t xml:space="preserve">емЪсто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всякаго отвъта говаривалъ, обратясь ко мнъ: «Другъ вашъ го-</w:t>
        <w:br/>
        <w:t>воритъ прекрасно!»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  <w:sectPr>
          <w:headerReference w:type="even" r:id="rId66"/>
          <w:headerReference w:type="default" r:id="rId67"/>
          <w:pgSz w:w="7464" w:h="12246"/>
          <w:pgMar w:top="334" w:left="277" w:right="251" w:bottom="339" w:header="0" w:footer="3" w:gutter="0"/>
          <w:rtlGutter w:val="0"/>
          <w:cols w:space="720"/>
          <w:pgNumType w:start="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Поль не обиаруживалъ къ Орасу ни добраго, ни худаго</w:t>
        <w:br/>
        <w:t>расноложенія. Опъ былъ изъ тъхъ людей, которые пдутъ такъ пря</w:t>
        <w:t>-</w:t>
        <w:br/>
        <w:t>мо къ цълп , что никогда не останавливаются на дорогъ и не смо-</w:t>
        <w:br/>
        <w:t>трятъ по сторонамъ. Онъ не говорнлъ ничего лишняго, не пропзио-</w:t>
        <w:br/>
        <w:t>силъ почти ни о чемъ своего мнънія, отговариваясь всегда невъже-</w:t>
        <w:br/>
        <w:t>ствомъ своимъ,—истиннымъ, или, можетъ-быть, и ложнымъ, но кото</w:t>
        <w:t>-</w:t>
        <w:br/>
        <w:t>рое служило ему предлогомъ для того, чтобъ прерывать съ-разу всякій</w:t>
        <w:br/>
        <w:t>споръ. Всегда погруженный въ самого-себя, онъ обнаружпвалъсилу во</w:t>
        <w:t>-</w:t>
        <w:br/>
        <w:t>ли тогда только, когда безъ педантизма успокоивалъ другихъ, или обя-</w:t>
        <w:br/>
        <w:t>зывалъ безъ всякяго тщеславія , и пока раздумывалъ о намъренін,</w:t>
        <w:br/>
        <w:t>поглотившемъ теперь все его вниманіе, ревпостно изучалъ моде-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 , учился анатоміи и рисовалъ иа Фарфоре таке прилежно, </w:t>
      </w:r>
      <w:r>
        <w:rPr>
          <w:rStyle w:val="CharStyle149"/>
          <w:b w:val="0"/>
          <w:bCs w:val="0"/>
        </w:rPr>
        <w:t>какъ-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будто никогда не помышлялъ переменить свою каррьеру. Такое спо-</w:t>
        <w:br/>
        <w:t>койствіе въ настояіцемъ, при волненіи за будущее—поразили меня,</w:t>
        <w:br/>
        <w:t>Тутъ было прекрасное соединеніе способностей самыхъ редкихъ въ</w:t>
        <w:br/>
        <w:t xml:space="preserve">человеке : юность особенно склонна засыпать въ настояіцемъ и </w:t>
      </w:r>
      <w:r>
        <w:rPr>
          <w:rStyle w:val="CharStyle149"/>
          <w:b w:val="0"/>
          <w:bCs w:val="0"/>
        </w:rPr>
        <w:t>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заботиться о завтрашнемъ дни, или пожирать настоящее въ лихора-</w:t>
        <w:br/>
        <w:t>дочиомъ ожиданін будущности.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казался добровольнымъ антиподомъ этому характеру. Не</w:t>
        <w:t>-</w:t>
        <w:br/>
        <w:t>много надобно было времени, чтобъ удостовериться, что онъ реши</w:t>
        <w:t>-</w:t>
        <w:br/>
        <w:t>тельно ничему не учился , хоть и уверялъ, что вознаграждаете въ</w:t>
        <w:br/>
        <w:t>несколько часовъ постояннаго занятія целую неделю, проведенную</w:t>
        <w:br/>
        <w:t>въ праздности. Онъ лгалъ: во всю жизнь свою онъ не былъ на лек-</w:t>
        <w:br/>
        <w:t>ціи трехъ разе сряду , и можетъ-быть не чаще открывалъ и книгу.</w:t>
        <w:br/>
        <w:t>Однажды, осматривая полки въ его комнате, я нашелъ на нихъ толь</w:t>
        <w:t>-</w:t>
        <w:br/>
        <w:t>ко романы и поэмы ; онъ признался, что продалъ все юридическія</w:t>
        <w:br/>
        <w:t>книги свои.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этимъ признаніемъ следовали другія. Я боялся, чтобъ эта ну</w:t>
        <w:t>-</w:t>
        <w:br/>
        <w:t>жда въ деньгахъ не была следствіемъ его безразсуднаго поведенія:</w:t>
        <w:br/>
        <w:t>онъ оправдывался, говоря, что родители его не имели никакого со-</w:t>
        <w:br/>
        <w:t>стоянія, и, не объявляя мне количества назначеннаго ему дохода,</w:t>
        <w:br/>
        <w:t>уверялъ , что добрая мать его была въ страниомъ заблужденіи, во</w:t>
        <w:t>-</w:t>
        <w:br/>
        <w:t>ображая, будто можно жить въ Париже теме, что присылала ему.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пе смелъ продолжать своихъ разспросовъ, но бросилъ невольной</w:t>
        <w:br/>
        <w:t>взгляде на щегольской гардеробе моего друга; у него ни въ чемъ не</w:t>
        <w:br/>
        <w:t>было недостатка: онъ нмелъ Фраковъ, жилетовъ больше, нежели я ,</w:t>
        <w:br/>
        <w:t>владевшій маленькимъ наследственнымъ капиталомъ, съ котораго</w:t>
        <w:br/>
        <w:t>получалъ 3,000 Франковъ годовага дохода. Я угадывалъ, что порт</w:t>
        <w:t>-</w:t>
        <w:br/>
        <w:t>ной сделается постояннымъ мучителемъ этой жизни, и не обманул</w:t>
        <w:t>-</w:t>
        <w:br/>
        <w:t xml:space="preserve">ся. Скоро увпделъ я, что </w:t>
      </w:r>
      <w:r>
        <w:rPr>
          <w:rStyle w:val="CharStyle150"/>
        </w:rPr>
        <w:t xml:space="preserve">физіономія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начала помрачаться, что</w:t>
        <w:br/>
        <w:t>разговоре его сделался отрывистее, слова колче и резче; мне надоб-</w:t>
        <w:br/>
        <w:t>по было пытать его целую неделю , чтобъ наконецъ выведать тай</w:t>
        <w:t>-</w:t>
        <w:br/>
        <w:t>ну. Негодяй-портной осмелился представить ему счете свой. Мерза-</w:t>
        <w:br/>
        <w:t>вецъ! такая дерзость заслуживала бы палокъ... Это негодованіе бы</w:t>
        <w:t>-</w:t>
        <w:br/>
        <w:t>ло однакожь признакомъ благородной души; Орасъ тогда не дошелъ</w:t>
        <w:br/>
        <w:t>еще до той степени разврата, въ которой молодые люди хвастаютъ,</w:t>
        <w:br/>
        <w:t>что не платятъ долговъ своихъ, и хохочутъ при мысли , что на ро</w:t>
        <w:t>-</w:t>
        <w:br/>
        <w:t>дителей ихъ вдругъ падете, какъ снежный обвале, счете въ три или</w:t>
        <w:br/>
        <w:t>четыре тысячи Франковъ. Впрочемъ, Орасъ любилъ отъ всего серд</w:t>
        <w:t>-</w:t>
        <w:br/>
        <w:t>ца мать свою , хоть и находилъ ее слишкомъ-ограиичениою ; онъ</w:t>
        <w:br/>
        <w:t>былъ вообще добрый сыне, хоть и тайно недоволенъ былъ теме,</w:t>
        <w:br/>
        <w:t>что отецъ его состоите на службе при ыовомъ правительстве.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  <w:sectPr>
          <w:headerReference w:type="default" r:id="rId68"/>
          <w:headerReference w:type="first" r:id="rId69"/>
          <w:titlePg/>
          <w:pgSz w:w="7464" w:h="12246"/>
          <w:pgMar w:top="348" w:left="264" w:right="259" w:bottom="34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Видя, что онъ впалъ въ ужасный сплине, я взялся переговорить</w:t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9"/>
      </w:pPr>
      <w:r>
        <w:pict>
          <v:shape id="_x0000_s1086" type="#_x0000_t202" style="position:absolute;margin-left:334.8pt;margin-top:0.15pt;width:14.4pt;height:11.35pt;z-index:-125829354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09"/>
                    </w:rPr>
                    <w:t>191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портнымъ, который наконецъ успокоился , и Орась, поблагода-</w:t>
        <w:br/>
        <w:t>ривъ меня пеобыкиовенно-дружески, сделался опять веселъ.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онъ не сделался деятельнее, п образе жизни его, хоть</w:t>
        <w:br/>
        <w:t>для студента и очень-обыкновенный, чрезвычайно удивилъ меня, ко</w:t>
        <w:t>-</w:t>
        <w:br/>
        <w:t>гда я разсмотрелъ его ближе. Действительно , к'акт согласить это</w:t>
        <w:br/>
        <w:t>пламенное желаніе славы, эти мечты парламентской деятельности</w:t>
        <w:br/>
        <w:t>и политическаго возвышенія съ глубокимъ бездействіемъ и сласто</w:t>
        <w:t>-</w:t>
        <w:br/>
        <w:t>любивою ленью этого темперамента? Казалось, жизнь была для него</w:t>
        <w:br/>
        <w:t>слишкомъ-длинна въ-сравненіи съ неболыпимъ числомъ делъ, кото</w:t>
        <w:t>-</w:t>
        <w:br/>
        <w:t>рый онъ назначалъ себе сделать. Онъ терялъ часы, дни, недели съ</w:t>
        <w:br/>
        <w:t>безпечностью истинно-аристократическою. Было что-то увлекательное</w:t>
        <w:br/>
        <w:t>для наблюдателя въ этомъ гордомъ молодомъ человеке, съ атлетиче</w:t>
        <w:t>-</w:t>
        <w:br/>
        <w:t>скими Формами, съ черными густыми кудрями, съ глазами полными</w:t>
        <w:br/>
        <w:t>огня, который, лежа съ утра до вечера на диване балкона моего, пе-</w:t>
        <w:br/>
        <w:t>релистывалъ романе Бальзака, томе Ламартина, не удостоивая про</w:t>
        <w:t>-</w:t>
        <w:br/>
        <w:t>честь целой главы или всего отрывка , и курилъ изъ огромнаго чу</w:t>
        <w:t>-</w:t>
        <w:br/>
        <w:t>бука; на этотъ чубукъ каждый день надобно было надевать новую</w:t>
        <w:br/>
        <w:t>трубку, потому-что, постукивая имъ объ решетку балкона, онъ веч</w:t>
        <w:t>-</w:t>
        <w:br/>
        <w:t>но ронялъ трубку на улицу. Я обыкновенно оставлялъ его одного,</w:t>
        <w:br/>
        <w:t>отправлялся къ своимъ занятіямъ и, возвратясь изъ клиники, нахо-</w:t>
        <w:br/>
        <w:t>дилъего уснувшимъ иатомъсамомъ месте, и почти въ томъжесамомъ</w:t>
        <w:br/>
        <w:t>положеніи, въ какомъ его оставилъ. Эженп, осужденная такъ стран</w:t>
        <w:t>-</w:t>
        <w:br/>
        <w:t>но оставаться съ нимъ на-едине, и не имея, впрочемъ, никакой дей</w:t>
        <w:t>-</w:t>
        <w:br/>
        <w:t>ствительной причины на него жаловаться, оскорблялась этою спеси</w:t>
        <w:t>-</w:t>
        <w:br/>
        <w:t>вою ленью, теме больше, что онъ, смотря на нее более кайъ на ме</w:t>
        <w:t>-</w:t>
        <w:br/>
        <w:t>бель, нежели какъ на женщину, едва удостоивалъ ее незначительна-</w:t>
        <w:br/>
        <w:t>го слова. Что касается до меня, я улыбался, когда, открывъ глаза</w:t>
        <w:br/>
        <w:t>свои, еще тяжелые и сонные, опъ опять принимался за бредни о сла</w:t>
        <w:t>-</w:t>
        <w:br/>
        <w:t>ве, политике и могуществе.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ни малейшее побужденіе къ порицаиію или презренно не</w:t>
        <w:br/>
        <w:t>вкрадывалось въ мою душу. Каждый день после обеда встреча</w:t>
        <w:t>-</w:t>
        <w:br/>
        <w:t>лись мы съ Орасомъ въ Люксамбурскомъ Саду, въ кафе или въ Оде</w:t>
        <w:t>-</w:t>
        <w:br/>
        <w:t>оне , посреди довольно-многочисленной толпы его и моихъ пріяте-</w:t>
        <w:br/>
        <w:t>лей; тамъ ораторствовалъ онъ съ редкимъ красноречіемъ. Во всемъ</w:t>
        <w:br/>
        <w:t>былъ онъ всехъ знающее, хоть и былъ всехъ моложе; во всемъ</w:t>
        <w:br/>
        <w:t xml:space="preserve">всехъ смелее, всехъ пламеннее, всехъ больше </w:t>
      </w:r>
      <w:r>
        <w:rPr>
          <w:rStyle w:val="CharStyle97"/>
        </w:rPr>
        <w:t>впереди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какъ гово</w:t>
        <w:t>-</w:t>
        <w:br/>
        <w:t>рили тогда и какъ, я думаю, говорятъ еще и теперь. Даже те, кото</w:t>
        <w:t>-</w:t>
        <w:br/>
        <w:t>рые не любили его, слушали его съ невольнымъ вниманіемъ; вообще,</w:t>
        <w:br/>
        <w:t>противники его оказывали въ спорахъ более недоверчивости и доса</w:t>
        <w:t>-</w:t>
        <w:br/>
        <w:t>ды, нежели справедливости п прямодушія. Тутъ именно Орасъ</w:t>
        <w:br/>
        <w:t>являлся со всеми своими преимуществами. Споръ былъ его стихія,</w:t>
        <w:br/>
        <w:t>и каждый внутренне сознавался , что хоть опъ и не могъ назваться</w:t>
        <w:br/>
        <w:t>безошибочнымъ діалектикомъ, однакожь былъ ораторъ плодовитый,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  <w:sectPr>
          <w:pgSz w:w="7464" w:h="12246"/>
          <w:pgMar w:top="247" w:left="221" w:right="207" w:bottom="180" w:header="0" w:footer="3" w:gutter="0"/>
          <w:rtlGutter w:val="0"/>
          <w:cols w:space="720"/>
          <w:noEndnote/>
          <w:docGrid w:linePitch="360"/>
        </w:sectPr>
      </w:pPr>
      <w:r>
        <w:pict>
          <v:shape id="_x0000_s1087" type="#_x0000_t202" style="position:absolute;margin-left:179.05pt;margin-top:0.7pt;width:31.2pt;height:12.8pt;z-index:-125829353;mso-wrap-distance-left:84.7pt;mso-wrap-distance-top:0.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0"/>
                  </w:pPr>
                  <w:r>
                    <w:rPr>
                      <w:rStyle w:val="CharStyle151"/>
                    </w:rPr>
                    <w:t>ІНАЯІ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088" type="#_x0000_t202" style="position:absolute;margin-left:284.15pt;margin-top:-0.75pt;width:15.35pt;height:10.7pt;z-index:-125829352;mso-wrap-distance-left:189.8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67"/>
                  </w:pPr>
                  <w:r>
                    <w:rPr>
                      <w:rStyle w:val="CharStyle151"/>
                    </w:rPr>
                    <w:t>14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Т. ХХІЛ.-Отд. 1.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остроумный, пламенный. Тъ, которые не знали его, думали его уни-&gt;</w:t>
        <w:br/>
        <w:t>чтожить, говоря , что это былъ челавъкъ поверхностный, неоснова</w:t>
        <w:t>-</w:t>
        <w:br/>
        <w:t>тельный, безъ идей, но чрезвычайно-много занимавшіііся, и что все</w:t>
        <w:br/>
        <w:t>вдохновеніе его было только результатомъ самаго обширнаго обра-</w:t>
        <w:br/>
        <w:t>зованія. Что до меня, такъ хороню знавшаго противоположное, — я</w:t>
        <w:br/>
        <w:t>удивлялся въ иемъ этой способности взгляпуть мимоходомъ на пред</w:t>
        <w:t>-</w:t>
        <w:br/>
        <w:t>мет!., усвоить его себв совершенно, и тотчасъ дать ему въ импрови-</w:t>
        <w:br/>
        <w:t>ЗаЦіи какуіо-угодно Форму. Да, это была организація необыкновен</w:t>
        <w:t>-</w:t>
        <w:br/>
        <w:t>ная, въ-отйошеНіи къ которой можно было предсказывать , что для</w:t>
        <w:br/>
        <w:t>нея всегда еще будетъ время, потому-что ей такъ мало нужно было</w:t>
        <w:br/>
        <w:t>времени, чтобъ расшириться и усовершенствоваться.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Всегдашнее пребывание у меня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истинною пыткою</w:t>
        <w:br/>
        <w:t>для Эясени. Какъ всѣ людй дъятельпьіе и трудолюбивые, она не мог</w:t>
        <w:t>-</w:t>
        <w:br/>
        <w:t>ла видѣть всегдашнюю праздность безъ какого-то непріятнаго чув</w:t>
        <w:t>-</w:t>
        <w:br/>
        <w:t>ства , которое доходило даже до страданія. Бывъ дъятеленъ не по</w:t>
        <w:br/>
        <w:t>природъ, ио только по разсудку и необходимости, я не раздълялъ ея</w:t>
        <w:br/>
        <w:t>отвращенія, и утіпался мыслію , что лъпость моего пріятеля была</w:t>
        <w:br/>
        <w:t>только слъдствіемъ вре&amp;іеннаго ослабленія сиЛъ , и что конечно онъ</w:t>
        <w:br/>
        <w:t>пе замедлитъ, пакт, говорилъ « пришпорить себя».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ОдПакожь прошло цѣлые два мвсяца, и никакой перемкны не было</w:t>
        <w:br/>
        <w:t xml:space="preserve">аамѣтПо въ странномъ образь жизни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счелъ обязанностію</w:t>
        <w:br/>
      </w:r>
      <w:r>
        <w:rPr>
          <w:rStyle w:val="CharStyle97"/>
        </w:rPr>
        <w:t>разбудить льбй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попытался намекнуть ему объ этомъ щекотливомъ</w:t>
        <w:br/>
        <w:t xml:space="preserve">предмет оДнаждві за коФеемъ у Пуассона. Во весь </w:t>
      </w:r>
      <w:r>
        <w:rPr>
          <w:rStyle w:val="CharStyle150"/>
        </w:rPr>
        <w:t xml:space="preserve">тотъ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 была</w:t>
        <w:br/>
        <w:t>большая гроза, и ослъпительныя молніи бросали по временамъ голу</w:t>
        <w:t>-</w:t>
        <w:br/>
        <w:t>боватый отсвътъ на зелеНь каштановыхъ деревьевъ Люксамбурскаго</w:t>
        <w:br/>
        <w:t>Сада. Конторщица была по обыкновенно прекрасна, и даже, мо-</w:t>
        <w:br/>
        <w:t>жетъ-быть, прекраснее обыкновенного, потому - что обыкновенная</w:t>
        <w:br/>
        <w:t>меланхолія ея гармонировала съ этимъ полумрачнымъ вечеромъ, пол-</w:t>
        <w:br/>
        <w:t>номъ какой-то нъги.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часто поглядывалъ на нее, и потомъ сказалъ миъ: — Удив</w:t>
        <w:t>-</w:t>
        <w:br/>
        <w:t>ляюсь, Что, линя способность влюбляться до безумія въ женщинъ</w:t>
        <w:br/>
        <w:t>этого разбора, ты не влюбился страстио въ эту...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очень хороша, отвъчалъ я:—ио къ-счастію для меия нико</w:t>
        <w:t>-</w:t>
        <w:br/>
        <w:t>гда не бываетъ больше одной Женщины; я вижу только ту, которую</w:t>
        <w:br/>
        <w:t>люблй). Скоръе можно удивляться, почему ты, имея сердце еще сво</w:t>
        <w:t>-</w:t>
        <w:br/>
        <w:t>бодное, такъ невнимательно смотришь на этоТъ греЧоскій профиль,</w:t>
        <w:br/>
        <w:t xml:space="preserve">на этотъ стайі. </w:t>
      </w:r>
      <w:r>
        <w:rPr>
          <w:rStyle w:val="CharStyle150"/>
        </w:rPr>
        <w:t>нимфы.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  <w:sectPr>
          <w:pgSz w:w="7464" w:h="12246"/>
          <w:pgMar w:top="329" w:left="259" w:right="235" w:bottom="32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Полимпія музеуыа такъ же хороша, какъ она, отвъчалъОрасъ:</w:t>
        <w:br/>
        <w:t>— да притомъ Та нмъетъ передъ нею большія преимущества. Во-</w:t>
        <w:br/>
        <w:t>первыхъ, тане говоритъ, а эта разочаровала бы меня съ перваго сло</w:t>
        <w:t>-</w:t>
        <w:br/>
        <w:t>ва; во-вторыхъ, статуя музеума не конторщица, не лимонадчица и,</w:t>
        <w:br/>
        <w:t>наконецъ, въ-третьихъ, эта называется госпожою Пуассонъ. Мадамъ</w:t>
        <w:br/>
        <w:t>Пуаесонъ! Господи Боже мой, каков имя!., можешь ли ты вообра-</w:t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089" type="#_x0000_t202" style="position:absolute;margin-left:330.35pt;margin-top:-0.35pt;width:15.1pt;height:11.65pt;z-index:-125829351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09"/>
                      <w:lang w:val="la" w:eastAsia="la" w:bidi="la"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зить себъ порядочного человека, которого любовницу звали бы ма-</w:t>
        <w:br/>
        <w:t>дамъ Пуассонъ? Знаю, ты опять вскинешься на моіі аристократизмъ;</w:t>
        <w:br/>
        <w:t>по самъ же ты... ну, еслибъ Эжени звали Марго или Жавоттъ?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158"/>
        </w:rPr>
        <w:t xml:space="preserve">жь?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Жавоттъ </w:t>
      </w:r>
      <w:r>
        <w:rPr>
          <w:rStyle w:val="CharStyle145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Марго для меня гораздо-лучше Леокадіи</w:t>
        <w:br/>
        <w:t>нлиФедоры... Но позволь мнъ сказать, Орасъ,ты что-нибудь да скрыа</w:t>
        <w:br/>
        <w:t>ваешь отт» меня... ты начинаешь быть влюблеиъ.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протяпулъ руку.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—Доктора»! вскричалъ онъ, зцхохотавъ:—пощупайте мнъ пульсъ.</w:t>
        <w:br/>
        <w:t>Эго должна быть очень спокойная любовь, потому-что я ръшитель-</w:t>
        <w:br/>
        <w:t>но ничего не чувствую... Съ чего жь ты взялъ, что я влюблеиъ?</w:t>
      </w:r>
    </w:p>
    <w:p>
      <w:pPr>
        <w:pStyle w:val="Style63"/>
        <w:numPr>
          <w:ilvl w:val="0"/>
          <w:numId w:val="17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того, что ты не думаешь больше о политика;.</w:t>
      </w:r>
    </w:p>
    <w:p>
      <w:pPr>
        <w:pStyle w:val="Style63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тебъ сказалъ? Я думаю о ней теперь больше, нежели ко</w:t>
        <w:t>-</w:t>
        <w:br/>
        <w:t>гда-нибудь. По къ цт&gt; л и должно идти только одною дорогою»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А! какою же дорогою идешь ты? Я знаю, что для меня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far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пі-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ente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бы блаженствомъ. Но для того, кто любитъ славу...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приходитъ къ тъмъ, которые любятъ ее любовью гордою</w:t>
        <w:br/>
        <w:t>и благородною. Что до меня, чъмъ больше размышляю я, тъмъ боль</w:t>
        <w:t>-</w:t>
        <w:br/>
        <w:t>ше нахожу, что юриспруденція не соогвътствуетъ моей организаціи</w:t>
        <w:br/>
        <w:t>и ремесло адвоката невозможно для человека, уважающаго самого-</w:t>
        <w:br/>
        <w:t>себя: я отказался отъ него.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Право? рскричалъ я, изумясь свободъ, съ которою онъ объ-</w:t>
        <w:br/>
        <w:t>являлъ мнъ о подобномъ поступит»:—что жь ты намъренъ дълать те</w:t>
        <w:t>-</w:t>
        <w:br/>
        <w:t>перь?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отвѣчалъ онъ хладнокровно.—Можетъ-быть, займусь</w:t>
        <w:br/>
        <w:t>литературою. Этотъ путь шире первого, или, лучше сказать, это от</w:t>
        <w:t>-</w:t>
        <w:br/>
        <w:t>крытое поле, на которое можно выходить со всъхъ сторонъ. Это со-</w:t>
        <w:br/>
        <w:t>отвътствуетъ моей лк ни и нетерпкливости. Нуженъ только одинъ</w:t>
        <w:br/>
        <w:t>день, чтобъ занять первое мъсто.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онъ говорилъ это, я увидълъ въ зеркалъ какую-то Фигуру,</w:t>
        <w:br/>
        <w:t>которая показалась мнъ похожею на Поль-Арсена; по прежде, чъмъ</w:t>
        <w:br/>
        <w:t>я успѣлъ оглянуться, она скрылась.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 же отрасль литературы намъренъ избрать ты? спроспдъ</w:t>
        <w:br/>
        <w:t xml:space="preserve">я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</w:p>
    <w:p>
      <w:pPr>
        <w:pStyle w:val="Style147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Стихи, прозу, романы, театръ, критику, полемику, сатиру, по</w:t>
        <w:t>-</w:t>
        <w:br/>
        <w:t>эму... Изъ всъхъ этихъ Формъ я могу выбрать любую; ни одна пзъ</w:t>
        <w:br/>
        <w:t>нихъ не пугаетъ меня.</w:t>
      </w:r>
    </w:p>
    <w:p>
      <w:pPr>
        <w:pStyle w:val="Style63"/>
        <w:numPr>
          <w:ilvl w:val="0"/>
          <w:numId w:val="17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Форма пусть... но содержаніе?</w:t>
      </w:r>
    </w:p>
    <w:p>
      <w:pPr>
        <w:pStyle w:val="Style63"/>
        <w:numPr>
          <w:ilvl w:val="0"/>
          <w:numId w:val="1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Содержаніе льется черезъ край, отвъчалъ онъ.—А Форма—уз-</w:t>
        <w:br/>
        <w:t>кій сосудъ, куда мнъ надобно еще учиться втискивать свои мысли.</w:t>
        <w:br/>
        <w:t>Будь покоенъ, скоро увидишь ты, что праздность, которая тебя пу-*&gt;</w:t>
        <w:br/>
        <w:t>гаетъ, таптъ въ себъ многое. Подъ стоячею водою бываютъ про</w:t>
        <w:t>-</w:t>
        <w:br/>
        <w:t>пасти.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мои, блуждая вкругъ комнаты, отъискали Арсена, но въ не-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pict>
          <v:shape id="_x0000_s1090" type="#_x0000_t202" style="position:absolute;margin-left:0.25pt;margin-top:1.2pt;width:15.35pt;height:10.6pt;z-index:-125829350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194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обычайномъ костюмв: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немъ была куртка; рубашка иа этогь разъ</w:t>
        <w:br/>
        <w:t>очень бвлая и довольно тонкая; бвлый передникъ; въ довершеніе</w:t>
        <w:br/>
        <w:t>же превраіценія, онъ несъ въ рукахъ подносъ съ чашками.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правда ли? сказалъ Орасъ, котораго глаза слвдили по одно</w:t>
        <w:t>-</w:t>
        <w:br/>
        <w:t>му направленно со мною:—этотъ молодой человвкъ ужасно похожъ</w:t>
        <w:br/>
        <w:t>на Массачіо?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онъ обрвзалъ длинные свои волосы и сбрилъ ыаленькіе усы,</w:t>
        <w:br/>
        <w:t>одиакожь невозможно было ни минуты усомниться, чтобъ это не</w:t>
        <w:br/>
        <w:t>былъ точно Массачіо. Сердце мое вдругъ страшно сжалось, и я, сдв-</w:t>
        <w:br/>
        <w:t xml:space="preserve">лавъ большое усиліе, кликнулъ слугу. </w:t>
      </w:r>
      <w:r>
        <w:rPr>
          <w:rStyle w:val="CharStyle97"/>
        </w:rPr>
        <w:t>Сгю минуту, сударъ!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отввчалъ</w:t>
        <w:br/>
        <w:t>онъ тотчасъ безъ малвіішаго замвшательства и подалъ намъ коі&gt;е.</w:t>
      </w:r>
    </w:p>
    <w:p>
      <w:pPr>
        <w:pStyle w:val="Style63"/>
        <w:numPr>
          <w:ilvl w:val="0"/>
          <w:numId w:val="1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ли? Арсенъ!... кричалъ я. — Вы рвшились?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сударь! покамвстъ, отввчалъ онъ: — увъряю васъ, мнв</w:t>
        <w:br/>
        <w:t>здвсь не худо.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ввдь вамъ не останется ни минуты времени для рисованья?</w:t>
        <w:br/>
        <w:t>сказалъ я, зная, что это было единственное возраженіе, которымъ</w:t>
        <w:br/>
        <w:t>можно было его тронуть.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да! Это большое несчастіе, но только для меня одного. Не</w:t>
        <w:br/>
        <w:t>браните меня, сударь, продолжалъ онъ. — Тетка моя скоро умретъ,</w:t>
        <w:br/>
        <w:t>и я хочу тогда привезти сестеръ сюда, потому-что, вотъ видите ли,</w:t>
        <w:br/>
        <w:t>кто отввдалъ этого проклятаго Парижа, тому ужь невозможно воро</w:t>
        <w:t>-</w:t>
        <w:br/>
        <w:t>титься въ провинцію. Здвсь, по-краинеп-мврв, я могу слышать раз-</w:t>
        <w:br/>
        <w:t>говоръ молодыхъ студентовъ объ искусствахъ и живописи; могу,ко</w:t>
        <w:t>-</w:t>
        <w:br/>
        <w:t>гда будутъ на выставкв картины г. Делакруа, сбвгать на часокъ по-</w:t>
        <w:br/>
        <w:t>смотрвть на нпхъ. Ввдь художества не умрутъ еще, если какой-ни</w:t>
        <w:t>-</w:t>
        <w:br/>
        <w:t>будь Поль-Арсенъ перестанетъ ими заниматься... Вотъ только чашки</w:t>
        <w:br/>
        <w:t>въ опасности! прибавилъ онъ шуточно, удерживая подносъ, готовый</w:t>
        <w:br/>
        <w:t>выпасть изъ непривыкшихъ рукъ его.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ГІоль-Арсенъ! вскричалъ Орасъ съ громкимъ смв-</w:t>
        <w:br/>
        <w:t>хомъ.—Ты или Жидёнокъ, или влюбленъ въ прекрасную мадамъ Пу-</w:t>
        <w:br/>
        <w:t>ассонъ.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по привычки, сказалъ эту шутку такъ неосторожно, что ма</w:t>
        <w:t>-</w:t>
        <w:br/>
        <w:t>дамъ Пуассонъ, которой конторка стояла возлв насъ, покраснвла до</w:t>
        <w:br/>
        <w:t>ушей. Арсенъ поблѣдивлъ, какъ мертвецъ, и уронилъ подносъ съ</w:t>
        <w:br/>
        <w:t>чашками. Г. Пуассонъ прибвжалъ на стукъ, взглянулъ на нанесен</w:t>
        <w:t>-</w:t>
        <w:br/>
        <w:t>ный ему убытокъ, и пошелъ въ контору записать его въ особой кнпгв.</w:t>
        <w:br/>
        <w:t>Изввстно, что трактирный слуга обязанъ платить за всякую разби</w:t>
        <w:t>-</w:t>
        <w:br/>
        <w:t>тую имъ вещь. Мы слышали,кккъ трактирщикъ. замвтивъ смугценіе</w:t>
        <w:br/>
        <w:t>жены своей, сказалъ ей грубымъ голосомъ:—Ты ввчио готова вско</w:t>
        <w:t>-</w:t>
        <w:br/>
        <w:t>чить и закричать отъ малвйшаго стука; у тебя нервы, какъ у какой-</w:t>
        <w:br/>
        <w:t>нибудь маркизы.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Мадамъ Пуассонъ отвернула голову и закрыла глаза, какъ-будто</w:t>
        <w:br/>
        <w:t>видъ этого человвка былъ для нея нестерпимъ. Эта маленькая мв-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pict>
          <v:shape id="_x0000_s1091" type="#_x0000_t202" style="position:absolute;margin-left:331.2pt;margin-top:1.85pt;width:14.65pt;height:11.35pt;z-index:-125829349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9"/>
                      <w:lang w:val="la" w:eastAsia="la" w:bidi="la"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щанскан драма произошла въ три минуты. Орасъ пропустилъ ее безъ</w:t>
        <w:br/>
        <w:t>всякаго вниманія, но для меня она была неожиданнымъ открытіемъ.</w:t>
        <w:br/>
        <w:t>Искренное и глубокое участіе, которое принималъ я въ бъдномъ Мас-</w:t>
        <w:br/>
        <w:t>сачіо, заставляло меня часто заходить къ Пуассону; я сталъ сидъть</w:t>
        <w:br/>
        <w:t>тамъ гораздо-долъе обыкновеннаго, спрашивалъ ъсть и пить болъе</w:t>
        <w:br/>
        <w:t>нрежняго, чтобъ какимъ-нибудь непріятнымъ образомъ не обратить</w:t>
        <w:br/>
        <w:t>на себя вниманія хозяина, который казался мнъ грубымъ ревнив-</w:t>
        <w:br/>
        <w:t>цемъ; но хоть я каждую минуту ожидалъ тамъ какой-нибудь семей</w:t>
        <w:t>-</w:t>
        <w:br/>
        <w:t>ной трагедіи, однакожь, прошелъ цълый мъсяцъ безъ всякаго нару-</w:t>
        <w:br/>
        <w:t>шенія порядка. Арсенъ исправлялъ должность слуги съ ръдкимъ у-</w:t>
        <w:br/>
        <w:t>сердіемъ и чрезвычайною ловкостью; онъ былъ учтивъ, веселъ, про-</w:t>
        <w:br/>
        <w:t>ворепъ, и любимъ не только всъми обыкновенными посътителями</w:t>
        <w:br/>
      </w:r>
      <w:r>
        <w:rPr>
          <w:rStyle w:val="CharStyle159"/>
          <w:lang w:val="fr-FR" w:eastAsia="fr-FR" w:bidi="fr-FR"/>
        </w:rPr>
        <w:t xml:space="preserve">Kaa&gt;è,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даже и подозрительнымъ своимъ хозяиномъ.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знаете его? спросилъ онъ меня однажды, увидъвъ, что я</w:t>
        <w:br/>
        <w:t>долго разговаривалъ съ его слугою. Арсенъ просплъ меня не гово</w:t>
        <w:t>-</w:t>
        <w:br/>
        <w:t>рить, что онъ былъ художникомъ, боясь, что это будетъ непріят-</w:t>
        <w:br/>
        <w:t>но его хозяину, и я, согласно съ его желаніемъ, отвъчалъ, что ви-</w:t>
        <w:br/>
        <w:t>далъ его въ одной рестораціи, гдъ о немъ очень сожалъли.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это славный малой! сказалъ г. Пуассонъ:—онъ честенъ, не</w:t>
        <w:br/>
        <w:t>болтливъ, не сонливъ, не пьяница, всъмъ доволенъ и всегда готовъ.</w:t>
        <w:br/>
        <w:t>Мое заведеніе много выиграло съ-тъхъ-поръ, какъ онъ у меня. Но</w:t>
        <w:br/>
        <w:t>какъ бы вы думали, сударь? Госпожа Пуассонъ, которая такъ слаба</w:t>
        <w:br/>
        <w:t>и такъ глупо снисходительна ко всъмъ этимъ повъсамъ, терпъть не</w:t>
        <w:br/>
        <w:t>можетъ бвднаго Арсена!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Пуассоиъ говорилъ все это, стоя въ двухъ шагахъ отъ моего ма-</w:t>
        <w:br/>
        <w:t>ленькаго столика, и величественно опершись локтемъ на прилавокъ</w:t>
        <w:br/>
        <w:t>краснаго дерева, за которымъ царствовала жена его, скучая истинно</w:t>
        <w:br/>
        <w:t>по-вельможески. Круглое и багровое лицо ея супруга красовалось надъ</w:t>
        <w:br/>
        <w:t>кисейнымъ жабо рубашки. Орасъ прозвалъ его минотавромъ. Между*</w:t>
        <w:br/>
        <w:t>тъмъ, какъ онъ жаловался мнъ на несправедливость жены своей къ</w:t>
        <w:br/>
        <w:t>бъдному Арсену, мнъ показалось, что едва-замътная улыбка мелькала</w:t>
        <w:br/>
        <w:t>на губахъ ея. Однакожь, она не сказала ни слова, и когда яхотълъ</w:t>
        <w:br/>
        <w:t>продолжать этотъ разговоръ съ нею, она отвъчала мнъ съ непоколе-</w:t>
        <w:br/>
        <w:t>бимымъ спокойствіемъ: «Что жь дълать, сударь? всъ эти люди (она</w:t>
        <w:br/>
        <w:t>разумъла слугъ всъхъ кандитерскихъ вообще) для насъ истинное</w:t>
        <w:br/>
        <w:t>несчастіе; они такъ грубы, такъ неусердны, такъ мало привязаны къ</w:t>
        <w:br/>
        <w:t>хозяевамъ... Они любятъ домъ, но не хозяевъ. Кошка моя гораздо</w:t>
        <w:t>-</w:t>
        <w:br/>
        <w:t>лучше ихъ: она любитъ и домъ мой и меня.» Говоря это голосомъ</w:t>
        <w:br/>
        <w:t>тихпмъ и протяжнымъ, она лилейною рукою гладила тигро</w:t>
        <w:t>-</w:t>
        <w:br/>
        <w:t>вую шерсть прекрасной ангорской кошки, которая съ особенною лов</w:t>
        <w:t>-</w:t>
        <w:br/>
        <w:t>костью играла между ФарФоромъ, разставленнымъ на прилавкъ.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Госпожа Пуассопъ была не глупа, и я замътилъ даже, что оиа чи</w:t>
        <w:t>-</w:t>
        <w:br/>
        <w:t>тала хорошіе романы. Какъ всегдашній посътитель, я пріобрълъ пра-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№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092" type="#_x0000_t202" style="position:absolute;margin-left:149.65pt;margin-top:-0.2pt;width:53.3pt;height:11.85pt;z-index:-125829348;mso-wrap-distance-left:13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 разговаривать съ нею, и мое скромное обхождепіе вселяло ве му</w:t>
        <w:t>-</w:t>
        <w:br/>
        <w:t>жа ея совершенную ко мни доверенность. Я часто хвалиле ее за хо-</w:t>
        <w:br/>
        <w:t>рошій вкусе ве выборе чгенія; действительно, никогда не виды-</w:t>
        <w:br/>
        <w:t>вале я ве рукахъ ея ни одной изт. техе непристойныхе книге, ко</w:t>
        <w:t>-</w:t>
        <w:br/>
        <w:t>торыми таке восхищаются молодыя мещаночки. Однажды она до</w:t>
        <w:t>-</w:t>
        <w:br/>
        <w:t>читывала «Маноне Леско»; я увиделе на щекахе ея слезу н, подо-</w:t>
        <w:br/>
        <w:t>піедъ къ ней, сказалъ:—Воте самый прекрлспейшін романе сердца,</w:t>
        <w:br/>
        <w:t>какой когда-либо быле напнсане по Фраиціи.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—Ахе, да, сударь! вскричала она:—по-крайней-мере, я не читы</w:t>
        <w:t>-</w:t>
        <w:br/>
        <w:t>вала ничего прекраснее. О! каке я ненавижу эту ветреную Маноие!</w:t>
        <w:br/>
        <w:t>Каке люблю этого благороднаго Дегрьё!.. И глаза ея останавлива</w:t>
        <w:t>-</w:t>
        <w:br/>
        <w:t>лись на Арсене, который ве эту минуту опускале деньги ве ея круж</w:t>
        <w:t>-</w:t>
        <w:br/>
        <w:t>ку... Какь это сделалось? нечаянно, или по увлеченію?.. Никогда Ар</w:t>
        <w:t>-</w:t>
        <w:br/>
        <w:t>сене не смотреле на нее; опе ходнле вокруге столове се такиме</w:t>
        <w:br/>
        <w:t>спокойствіеме, которое поставило бы ре-тупике самаго тоикаго на</w:t>
        <w:t>-</w:t>
        <w:br/>
        <w:t>блюдателя,</w:t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center"/>
        <w:spacing w:before="0" w:after="119" w:line="160" w:lineRule="exact"/>
        <w:ind w:left="0" w:right="220" w:firstLine="0"/>
      </w:pPr>
      <w:r>
        <w:rPr>
          <w:rStyle w:val="CharStyle160"/>
        </w:rPr>
        <w:t>VI.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Мало-по-малу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начале удостопвать вниманіеме своиме кра</w:t>
        <w:t>-</w:t>
        <w:br/>
        <w:t>соту и благородную граціозность Лауры: таке г. Пуассоне назыпале</w:t>
        <w:br/>
        <w:t>жену свою, когда не браниле ея.—Еслибе эта мещанка была на тро</w:t>
        <w:t>-</w:t>
        <w:br/>
        <w:t xml:space="preserve">не, говаривале мне часто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посматривая на нее:—то, конечно*</w:t>
        <w:br/>
        <w:t>весь міре упале бы кг пога.ме ея.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Іхе-чему туте троне? отвечале я. — Красота сама-по-себе —•</w:t>
        <w:br/>
        <w:t>РлаСть.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меня, она отличается оте всехе другихе лимоиадчпце,</w:t>
        <w:br/>
        <w:t>Нродолжале оне: —этой холодной величавостью, таке непохожею на</w:t>
        <w:br/>
        <w:t>ихе навязчивое кокетство. Вообще, все оне продаюте ваме взгляды</w:t>
        <w:br/>
        <w:t>свои вместе се стаканоме сахарной воды; этого довольно, чтобе на</w:t>
        <w:t>-</w:t>
        <w:br/>
        <w:t>всегда отнять у вась жажду. Но она, посреди грубыхе поклонни-</w:t>
        <w:br/>
        <w:t>Кове, ее окружающихе, кажется мне чистыме перломе, зарытыме</w:t>
        <w:br/>
        <w:t>ве соре. Право, она внушаете мне что-то похожее на уваженіе. Ес-</w:t>
        <w:br/>
        <w:t>Лнбе я быле увереие, что она не глупа, я почти пожелале бы ве</w:t>
        <w:br/>
        <w:t>нее влюбиться.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Исканія молодыхе людей, которые, вертясь ежедневно около пре</w:t>
        <w:t>-</w:t>
        <w:br/>
        <w:t>красной лимонадчицы, тщетно старались привлечь ея впимапіе, под</w:t>
        <w:t>-</w:t>
        <w:br/>
        <w:t xml:space="preserve">стрекнули наконеце самолюбіе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гордость не дозволяла ему</w:t>
        <w:br/>
        <w:t>идти по Следаме наивпыхе обожателей. Оне не хотеле быть сме-</w:t>
        <w:br/>
        <w:t>Ніиваеме се этою толпою; ему, говориле оне, должно бы взять</w:t>
        <w:br/>
        <w:t>крепость приступоме ве глазахе всехе другихе соперникове, оса-</w:t>
        <w:br/>
        <w:t>ждавшихе ее. Размысливе о своихе средствахе, оне однажды вече-</w:t>
        <w:br/>
        <w:t>роме бросиле На прилавоке любовное письмо; потоме не являлся во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Opaet.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6"/>
      </w:pPr>
      <w:r>
        <w:pict>
          <v:shape id="_x0000_s1093" type="#_x0000_t202" style="position:absolute;margin-left:332.5pt;margin-top:2.3pt;width:14.9pt;height:11.6pt;z-index:-125829347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9"/>
                    </w:rPr>
                    <w:t>197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 слвдуюіцій день, воображая, что видь разсвянности, безнадеж</w:t>
        <w:t>-</w:t>
        <w:br/>
        <w:t xml:space="preserve">ности </w:t>
      </w:r>
      <w:r>
        <w:rPr>
          <w:rStyle w:val="CharStyle15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невннманія, который </w:t>
      </w:r>
      <w:r>
        <w:rPr>
          <w:rStyle w:val="CharStyle15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объяснить послв, судя по обсто</w:t>
        <w:t>-</w:t>
        <w:br/>
        <w:t>ятельствам^ будетъ имвть удивительный успвхъ въ сравненіи съ</w:t>
        <w:br/>
        <w:t>неотступностью его соперниковъ.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согласился помогать Орасу въ этой шалости, надвясь, что она</w:t>
        <w:br/>
        <w:t>послужить урокомъ его раждающейся самоувъренности, и кончится</w:t>
        <w:br/>
        <w:t>одними письмами. На другой день, я быль занять больше обыкно—</w:t>
        <w:br/>
        <w:t>веннаго, и мы условились сойдтись у Пуассона. Жены его не было</w:t>
        <w:br/>
        <w:t xml:space="preserve">за прилавкомъ; Арсенъ отправлялъ должность хозяина и слуги </w:t>
      </w:r>
      <w:r>
        <w:rPr>
          <w:rStyle w:val="CharStyle16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суе</w:t>
        <w:t>-</w:t>
        <w:br/>
        <w:t>тился такъ, что на всв наши вопросы отввчалъ только: «не знаю»,</w:t>
        <w:br/>
        <w:t>съ совершенпымъ равнодушіемъ. Г- Пуассонъ также не показывал</w:t>
        <w:t>-</w:t>
        <w:br/>
        <w:t>ся, и мы рыпались уже идти, не узиавъ ничего, какъ вдругъ 4ара-</w:t>
        <w:br/>
        <w:t xml:space="preserve">внньеръ, </w:t>
      </w:r>
      <w:r>
        <w:rPr>
          <w:rStyle w:val="CharStyle97"/>
        </w:rPr>
        <w:t>президептъ бузепготовъ,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вошел ь съ ужаснымъ щумомъ, въ</w:t>
        <w:br/>
        <w:t>сопровожденіи всей веселой Фаланги своей.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гдъ-то читалъ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"/>
      </w:r>
      <w:r>
        <w:rPr>
          <w:lang w:val="ru-RU" w:eastAsia="ru-RU" w:bidi="ru-RU"/>
          <w:w w:val="100"/>
          <w:spacing w:val="0"/>
          <w:color w:val="000000"/>
          <w:position w:val="0"/>
        </w:rPr>
        <w:t>) довольно-пространное опредвленіе слова чстуг</w:t>
        <w:br/>
        <w:t>дентъ» , которое составлено очень-искусно, но Которое показа</w:t>
        <w:t>-</w:t>
        <w:br/>
        <w:t>лось мнв не довольно гіравильнымъ. Студентъ, въ этомъ опредВг</w:t>
        <w:br/>
        <w:t>леиіи, слинпсомъ-униѵкенъ, скажу больше, — обезславленъ. Въ сту-</w:t>
        <w:br/>
        <w:t>дентв больше недостатковъ и смвшныхъ странностей, нежели по-</w:t>
        <w:br/>
        <w:t>роковъ; а если въ немъ есть и пороки, то они такъ мало еще укоре</w:t>
        <w:t>-</w:t>
        <w:br/>
        <w:t>нились, что ему стоить только выдержать экзамены свои и пересту</w:t>
        <w:t>-</w:t>
        <w:br/>
        <w:t>пить опять за порогъ родитсльскаго дома, ятобъ сдвлаться человв-</w:t>
        <w:br/>
        <w:t>комъ тихимъ, положптельнымъ и порлдочнымъ, даже очень-часто</w:t>
        <w:br/>
        <w:t>слишкомъ-положительнымъ. слишкомъ-порядочнымъ ; ибо пороки</w:t>
        <w:br/>
        <w:t>студента принадлежать цвлому обществу,— тому обществу, гдв от</w:t>
        <w:t>-</w:t>
        <w:br/>
        <w:t>рочество получает:, воспитапіе поверхностное и вмВстВ съ твмъ пе</w:t>
        <w:t>-</w:t>
        <w:br/>
        <w:t>дантическое, развивающее въ немъ дерзость и самохвальство; гдв</w:t>
        <w:br/>
        <w:t>юношество необуздапно предается вевмъ безпорядкамъ, пораждае-</w:t>
        <w:br/>
        <w:t>мымъ спектицизмомъ; гдв зрвлый возрастъ входить, тотчасъ поелв</w:t>
        <w:br/>
        <w:t>того, въ СФеру соперничествугощихъ эгоизмовъи трудную борьбу ихъ</w:t>
        <w:br/>
        <w:t>между собою. Но, еслибъ студенты были такъ развращены, какъ</w:t>
        <w:br/>
        <w:t>памъ выказываютъ ихъ, то будущность Францін имвла бы стран</w:t>
        <w:t>-</w:t>
        <w:br/>
        <w:t>ную участь.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default" r:id="rId70"/>
          <w:headerReference w:type="first" r:id="rId71"/>
          <w:pgSz w:w="7464" w:h="12246"/>
          <w:pgMar w:top="303" w:left="257" w:right="246" w:bottom="32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очень-трудно, если не невозможно соединить въ одинъ</w:t>
        <w:br/>
        <w:t>типъ такой многочисленный классъ, какъ студенты. Какъ? Вы хо</w:t>
        <w:t>-</w:t>
        <w:br/>
        <w:t>тите представить въ простомъ очёркв всю массу учащегося юноше</w:t>
        <w:t>-</w:t>
        <w:br/>
        <w:t>ства? Но сколько безконечныхъ оттвнковъ сливается въ этоув наро-</w:t>
        <w:br/>
        <w:t>донаселеніи двтей, полуюношей, которые безпрестанно смвняются</w:t>
        <w:br/>
        <w:t>въ Парижв и, какъ разнородная пища, наполняютъ поперемвнно об</w:t>
        <w:t>-</w:t>
        <w:br/>
        <w:t>ширный желудокъ 4атинскаго Квартала? Тамъ столько же студен-г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товъ, сколько разрядовъ и классовъ въ мещанстве. Ненавидьте, если</w:t>
        <w:br/>
        <w:t>угодно, граждане старыхъ и зачерствелыхъ, которые, располагая</w:t>
        <w:br/>
        <w:t>всеми силами государства, производить ими такой пошлый торгъ;</w:t>
        <w:br/>
        <w:t>но не осуждайте мыцанства юнаго, чувствующаго въ себе развитіе</w:t>
        <w:br/>
        <w:t>благородныхъ побужденііі. Во многихъ случаяхъ нашей новейшей</w:t>
        <w:br/>
        <w:t>исторіи, юношество это оказало примеры своего великодушія...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стану опровергать въ частностяхъ автора, которому противо</w:t>
        <w:t>-</w:t>
        <w:br/>
        <w:t>речу здесь безе всякой злобы. Легко можетъ статься, что ему бо</w:t>
        <w:t>-</w:t>
        <w:br/>
        <w:t>лее, нежели мне, известны нравы студентовъ нынешней эпохи. Но</w:t>
        <w:br/>
        <w:t>я долженъ заключить изъ того , что или авторе ошибается или те-</w:t>
        <w:br/>
        <w:t>перешиіе студенты очень переменились, потому-что виделъ совсемъ</w:t>
        <w:br/>
        <w:t>не то въ мое время.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На-примеръ , тогда мы не разделялись на два класса, изъ кото-</w:t>
        <w:br/>
        <w:t xml:space="preserve">рыхъ первый, чрезвычайно-многочисленпый, составляли </w:t>
      </w:r>
      <w:r>
        <w:rPr>
          <w:rStyle w:val="CharStyle97"/>
        </w:rPr>
        <w:t>бамбошёры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проводизшіе время свое въ Шомьере, въ кабакахъ, на балахъ Пан</w:t>
        <w:t>-</w:t>
        <w:br/>
        <w:t>теона, кричали, шумели и безчинствовали въ душной и весьма-не-</w:t>
        <w:br/>
        <w:t xml:space="preserve">благовонной атмосфере. Между-темъ, какъ </w:t>
      </w:r>
      <w:r>
        <w:rPr>
          <w:rStyle w:val="CharStyle97"/>
        </w:rPr>
        <w:t>пгошерьг,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принадлежав-</w:t>
        <w:br/>
        <w:t>нііе ко второму разряду, уединялись отъ света, чтобъ жить нищен</w:t>
        <w:t>-</w:t>
        <w:br/>
        <w:t>ски и упражняться въ работахъ матеріальныхъ , которыя доводили</w:t>
        <w:br/>
        <w:t>ихъ наконецъ до кретинизма. Нетъ! между нами были лептяи,</w:t>
        <w:br/>
        <w:t>празднолюбцы, даи{е повесы и пдіоты. Но много было также и мо-</w:t>
        <w:br/>
        <w:t>лодыхъ людей деятельныхъ, умныхъ, которыхъ нравы были скром</w:t>
        <w:t>-</w:t>
        <w:br/>
        <w:t>ны, любовь чиста и возвышенна, й вся жизпь проникнута поэзіею и</w:t>
        <w:br/>
        <w:t>благородствомъ, не смотря иногда на посредственность ихъ состоя-</w:t>
        <w:br/>
        <w:t>нія и даже на бедность. Правда , многіе изъ нихъ были заражены</w:t>
        <w:br/>
        <w:t>тщеславіемъ, теряли въ забавахъ время, определенное для науки, и</w:t>
        <w:br/>
        <w:t>тратили более денегъ, нежели сколько дозволяло имъ состояніе ихъ</w:t>
        <w:br/>
        <w:t>родителей, благородно жертвовавшимъ имъ слабыми своими сред</w:t>
        <w:t>-</w:t>
        <w:br/>
        <w:t>ствами.Наконецъ, они мешались въ политику и соціализмъ более съ</w:t>
        <w:br/>
        <w:t>энтузіазмомъ, нежели съ благоразуміемъ; занимались ФилосоФІею,</w:t>
        <w:br/>
        <w:t>имея более чувствительности, нежели истиннаго знанія и глубокомы-</w:t>
        <w:br/>
        <w:t>слія. Но если у нихъ были, какъ я уже сознался, слабости и стран</w:t>
        <w:t>-</w:t>
        <w:br/>
        <w:t>ности, иногда смешпыя, то, конечно, они были далеки отъ развра</w:t>
        <w:t>-</w:t>
        <w:br/>
        <w:t>та и не проводили диен своихъ въ скотскомъ бездействіи, или ночей</w:t>
        <w:br/>
        <w:t>въ оргіяхъ.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  <w:sectPr>
          <w:headerReference w:type="even" r:id="rId72"/>
          <w:headerReference w:type="default" r:id="rId73"/>
          <w:pgSz w:w="7464" w:h="12246"/>
          <w:pgMar w:top="334" w:left="262" w:right="195" w:bottom="334" w:header="0" w:footer="3" w:gutter="0"/>
          <w:rtlGutter w:val="0"/>
          <w:cols w:space="720"/>
          <w:pgNumType w:start="1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студенте, котораго я намеренъ теперь описать вамъ, Жанъ</w:t>
        <w:br/>
        <w:t>Ларавиньеръ, былъ рослый двадцати-пятилетній молодецъ , силь</w:t>
        <w:t>-</w:t>
        <w:br/>
        <w:t>ный какъ воле, и проворный какъ дикая коза. Родители его, по раз-</w:t>
        <w:br/>
        <w:t>сеянности, забыли привить ему оспу, и отъ этого онъ былъ ужасно</w:t>
        <w:br/>
        <w:t>рябъ, что служило нсисчерпаемымъ источникомъ для шутокъ его</w:t>
        <w:br/>
        <w:t xml:space="preserve">на собственный свой счете; онъ былъ дуренъ, однакожь имелъ </w:t>
      </w:r>
      <w:r>
        <w:rPr>
          <w:rStyle w:val="CharStyle15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зіономію пріятную, отличался остроуміемъ, оригинальностью, и</w:t>
        <w:br/>
        <w:t>столько же великодушіемъ, сколько храбростью. Инстинктивное</w:t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096" type="#_x0000_t202" style="position:absolute;margin-left:331.2pt;margin-top:-1.1pt;width:15.85pt;height:13.85pt;z-index:-125829346;mso-wrap-distance-left:14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</w:rPr>
                    <w:t>19»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стремлеиіе къ борьбъ,— </w:t>
      </w:r>
      <w:r>
        <w:rPr>
          <w:rStyle w:val="CharStyle165"/>
          <w:lang w:val="fr-FR" w:eastAsia="fr-FR" w:bidi="fr-FR"/>
          <w:b w:val="0"/>
          <w:bCs w:val="0"/>
        </w:rPr>
        <w:t>combativité,</w:t>
      </w:r>
      <w:r>
        <w:rPr>
          <w:rStyle w:val="CharStyle149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мы называли это на язы-</w:t>
        <w:br/>
        <w:t>къ Френологіи, увлекало его во всъ возможный уличныя ссоры, и</w:t>
        <w:br/>
        <w:t>онъ всегда водилъ съ собой толпу неустрашимыхъ друзей, кото-</w:t>
        <w:br/>
        <w:t>рыхъ воспламенялъ своимъ геройскимъ хладнокровіемъ и воинствен</w:t>
        <w:t>-</w:t>
        <w:br/>
        <w:t>ною веселостью. Это былъ самый бѣшеный забіяка и настоящій ны-</w:t>
        <w:br/>
        <w:t xml:space="preserve">нъшній </w:t>
      </w:r>
      <w:r>
        <w:rPr>
          <w:rStyle w:val="CharStyle165"/>
          <w:b w:val="0"/>
          <w:bCs w:val="0"/>
        </w:rPr>
        <w:t>бамбошёръ</w:t>
      </w:r>
      <w:r>
        <w:rPr>
          <w:rStyle w:val="CharStyle14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165"/>
          <w:b w:val="0"/>
          <w:bCs w:val="0"/>
        </w:rPr>
        <w:t>бузенготъ</w:t>
      </w:r>
      <w:r>
        <w:rPr>
          <w:rStyle w:val="CharStyle166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тогда называли такихъ</w:t>
        <w:br/>
        <w:t>студентовъ.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Впрочемъ, имя </w:t>
      </w:r>
      <w:r>
        <w:rPr>
          <w:rStyle w:val="CharStyle97"/>
        </w:rPr>
        <w:t>бузенготовъ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долго держалось. Истинные бузенготы</w:t>
        <w:br/>
        <w:t>не оскорблялись тъмъ, что это имя подвергалось въ нъкоторыхъ га-</w:t>
        <w:br/>
        <w:t>зетахъ ужаснымъ насмѣшкамъ и оскорбленіямъ, и другъ нашъ, Ла-</w:t>
        <w:br/>
        <w:t xml:space="preserve">равиньеръ, съ гордостію удерживалъ за собою имя </w:t>
      </w:r>
      <w:r>
        <w:rPr>
          <w:rStyle w:val="CharStyle97"/>
        </w:rPr>
        <w:t>президента об</w:t>
        <w:t>-</w:t>
        <w:br/>
        <w:t>щества бузенготовъ,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которое и носилъ до самой смерти своей, не бо</w:t>
        <w:t>-</w:t>
        <w:br/>
        <w:t>ясь казаться пи смъшнымъ, ни заслуживающимъ презръніе.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такъ любили товарищи, что онъ никогда не ходилъ (Зезънихъ.</w:t>
        <w:br/>
        <w:t>Посреди толпы студентовъ кричащей, или поющей, онъ возвышал</w:t>
        <w:t>-</w:t>
        <w:br/>
        <w:t>ся, какъ гордая и крвпкая сосна среди кустарника, или какъ Калип</w:t>
        <w:t>-</w:t>
        <w:br/>
        <w:t xml:space="preserve">со Фенелоиа посреди малорослыхъ </w:t>
      </w:r>
      <w:r>
        <w:rPr>
          <w:rStyle w:val="CharStyle150"/>
        </w:rPr>
        <w:t xml:space="preserve">нимфъ своихъ.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Издали можно</w:t>
        <w:br/>
        <w:t>было узнать его по сърой остроконечной шляпъ съ широкими поля</w:t>
        <w:t>-</w:t>
        <w:br/>
        <w:t>ми, по козлиной бородкъ, по гладкимъ и длннньшъ волосамъ, по</w:t>
        <w:br/>
        <w:t>огромному красному галстуху, на которомъ рисовались огромные бъ-</w:t>
        <w:br/>
        <w:t xml:space="preserve">лые отвороты его жилета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lä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Marat.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обыкновенно одътъ былъ</w:t>
        <w:br/>
        <w:t>въ синій Фракъ съ металлическими пуговицами, въ панталоны съ</w:t>
        <w:br/>
        <w:t>большими черными и сърыми клътками, и носилъ тяжелую рябино</w:t>
        <w:t>-</w:t>
        <w:br/>
        <w:t>вую палку. Прибавьте къ этому сигару, толстую какъ полъно, вы</w:t>
        <w:t>-</w:t>
        <w:br/>
        <w:t>глядывавшую изъ-за русыхъ усовъ, до половины опалённыхъ; го-</w:t>
        <w:br/>
        <w:t>лосъ хриплый, надорвавшійся отъ крику въ август 1830 года, и</w:t>
        <w:br/>
        <w:t>вы будете имъть полное изображеніе Жана Ларавиньера, президента</w:t>
        <w:br/>
        <w:t xml:space="preserve">бузенготовъ.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"/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pict>
          <v:shape id="_x0000_s1097" type="#_x0000_t202" style="position:absolute;margin-left:1.1pt;margin-top:0.7pt;width:16.1pt;height:10.6pt;z-index:-125829345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*00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Арсенъ, сюда! дай мпв рюмку пуншу, у меня горло какъ въ огнѣ}</w:t>
        <w:br/>
        <w:t>надобно освъжиться.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 налнлъ ему рому и, ставъ возлЪ, смотрълъ на него при-?</w:t>
        <w:br/>
        <w:t>сталыю, съ неизъиснимымъ выраженіемъ.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—» Ну, что, мой бвдаый Арсенъ? продолжала Ларавиньеръ, не</w:t>
        <w:br/>
        <w:t>поднимая на него глазъ, и прихлебывая изъ маленькой рюмки: —</w:t>
        <w:br/>
        <w:t>стало быть , ты ужь больше не увидишь своей хозяйки!... Можетът</w:t>
        <w:br/>
        <w:t>быть, ты очень-радъ этому... вьдь она не слищкомътебя жаловала!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 , отвьчалъ Арсенъ, твердымъ и явствсннымъ голо-</w:t>
        <w:br/>
        <w:t>сомъ.—Да куда жь дъвалась она?</w:t>
      </w:r>
    </w:p>
    <w:p>
      <w:pPr>
        <w:pStyle w:val="Style63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Говорятъ тебя, что уъхала... </w:t>
      </w:r>
      <w:r>
        <w:rPr>
          <w:rStyle w:val="CharStyle97"/>
        </w:rPr>
        <w:t>Уѣхала</w:t>
      </w:r>
      <w:r>
        <w:rPr>
          <w:rStyle w:val="CharStyle97"/>
          <w:vertAlign w:val="subscript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слышишь ли? Эго зна-</w:t>
        <w:br/>
        <w:t>читъ, что она тамъ, гдъ ей угодно быть, что она вездъ, только не</w:t>
        <w:br/>
        <w:t>здъсь.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не-уже-ли вы не боитесь опечалить или обидъть мужа ея,</w:t>
        <w:br/>
        <w:t>говоря такъ громко объ этой исторіи? сказалъ я, взглянувъ на дверь</w:t>
        <w:br/>
        <w:t>комнаты, изъ которой являлся намъ обыкновенно г. Пуассонъ разъ</w:t>
        <w:br/>
        <w:t>по двадцати на день.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Гражданина Пуассона здъсь нътъ! отвъчалъ бузенготъ Лувё:</w:t>
        <w:br/>
        <w:t>— мы сепчасъ встретили его у входа въ префектуру полиціи, куда</w:t>
        <w:br/>
        <w:t>онъ, вероятно, пошелъ за справками... Ужь конечно, онъ ищетъ;</w:t>
        <w:br/>
        <w:t xml:space="preserve">только пронщетъ долго!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Cherche, Poisson, cherche! apporte!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Бъдное животное! продолжалъ другой.—Вотъ это лучше всего</w:t>
        <w:br/>
        <w:t>докажете ему, что нельзя ловить мухъ на уксусъ. Арсенъ! сюда!</w:t>
        <w:br/>
      </w:r>
      <w:r>
        <w:rPr>
          <w:rStyle w:val="CharStyle150"/>
        </w:rPr>
        <w:t>кофсго!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хорошо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сделала, сказалъ третій. — Я никогда не думалъ</w:t>
        <w:br/>
        <w:t>бы, однакожь, чтобъ она была способна къ такой отчаянной выход</w:t>
        <w:t>-</w:t>
        <w:br/>
        <w:t>ка. Горе, повндимому, совсъмъ сокрушило бьдняжку. Арсенъ, ста-</w:t>
        <w:br/>
        <w:t>канъ пипа!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 услуживалъ проворно каждому, по всегда возвращался къ</w:t>
        <w:br/>
        <w:t>Ларавпньеру, какъ-будто чего-нибудь ожидая отъ него.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ІІу, что жь ты на меня смотришь? сказалъ Ларавиньеръ, уви-</w:t>
        <w:br/>
        <w:t>дѣвъ его въ зеркало.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Жду, чтобъ налить вамъ другую рюмочку рому, спокойио от</w:t>
        <w:t>-</w:t>
        <w:br/>
        <w:t>въчалъ Арсенъ.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Молодецъ! сказалъ президентъ, протягивая ему рюмку.—Серд</w:t>
        <w:t>-</w:t>
        <w:br/>
        <w:t>це твое сочувствуетъ моему сердцу. Ахъ, еслибъ ты могъ прошлаго</w:t>
        <w:br/>
        <w:t>года стоять Гебою у баррикады улицы Монторгёль! меня мучила то</w:t>
        <w:t>-</w:t>
        <w:br/>
        <w:t>гда чертовская жажда, а этотъ мальчишка вздумалъ только спъши-</w:t>
        <w:br/>
        <w:t>вать жандармовъ. О, этотъ мальчишка, гocпoдà, храбръ какъ левъ!</w:t>
        <w:br/>
        <w:t>Только тогда рубашка твоя была пе такъ била, какъ ныньче. А?...</w:t>
        <w:br/>
        <w:t>Красна отъ крови и черна отъ пороха была она,—не правда ли? Ку</w:t>
        <w:t>-</w:t>
        <w:br/>
        <w:t>да ты запропастился послъ того?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pict>
          <v:shape id="_x0000_s1098" type="#_x0000_t202" style="position:absolute;margin-left:328.1pt;margin-top:-3.3pt;width:15.1pt;height:13.9pt;z-index:-125829344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4"/>
                      <w:lang w:val="fr-FR" w:eastAsia="fr-FR" w:bidi="fr-FR"/>
                    </w:rPr>
                    <w:t>SOI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-*&gt;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Скажи намъ лучше, где ночевала госпожа Пуассоиъ, если зна-</w:t>
        <w:br/>
        <w:t>ешь? прервалъ Полье.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ты зиаешь, где она? вскричалъ Орасъ, вспыхнувъ какъ</w:t>
        <w:br/>
        <w:t>огонь.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разве это очень васъ интересуетъ? спросилъ Ларавипьеръ.—</w:t>
        <w:br/>
        <w:t>Кажется, это чертовски интересуетъ васъ. Ну, такъ не прогневай</w:t>
        <w:t>-</w:t>
        <w:br/>
        <w:t>тесь, вы ничего не узнаете, потому-что я далъ слово, и вы пони</w:t>
        <w:t>-</w:t>
        <w:br/>
        <w:t>маете...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Понимаю, отвечалъОрасъ, иронически:—вы хотите дать намъ</w:t>
        <w:br/>
        <w:t>почувствовать, что госпожа Пуассонъ у васъ...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меня? Я бы очень желалъ этого: это значило бы, что у ме</w:t>
        <w:t>-</w:t>
        <w:br/>
        <w:t xml:space="preserve">ня есть </w:t>
      </w:r>
      <w:r>
        <w:rPr>
          <w:rStyle w:val="CharStyle97"/>
        </w:rPr>
        <w:t>у .меня,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свои уголъ... Но прошу прекратить эти не-</w:t>
        <w:br/>
        <w:t>умъстныя шутки. Госпожа Пуассонъ женщина очень-честнал, и я</w:t>
        <w:br/>
        <w:t>уверенъ, что она никогда не пойдете ни къ вамъ, ни ко мне.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Разскажи-ка имъ, какъ ты помогъ еіі уйдти, сказалъ Лувё, за-</w:t>
        <w:br/>
        <w:t>мътивъ, что мы старались угадать смыслъ его умалчиванія.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слушайте! отвечалъ президентъ:—я согласенъ разска-</w:t>
        <w:br/>
        <w:t>зать вамъ, потому-что это не дълаетъ безчестія г-же Пуассоиъ.... А!</w:t>
        <w:br/>
        <w:t>и ты слушаешь? прибавнлъ онъ, увидя за собою Арсена: — ты, мо-</w:t>
        <w:br/>
        <w:t>жстъ-быть, шпіонишь, братъ, чтобъ донести обо всемъ хозяину?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даже не знаю о чемъ вы говорите, отвечалъ Арсенъ, садясь</w:t>
        <w:br/>
        <w:t>за пустой столъ и открывая журиалъ:—я зд есь, чтобъ служить вамъ.</w:t>
        <w:br/>
        <w:t>Если жь вы думаете, что я лишнііі, я уйду...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нетъ! останься, сынъ іюля! сказалъ Ларавиньеръ.—То,</w:t>
        <w:br/>
        <w:t>о чемъ я буду разсказывать, не повредитъ никому.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 ь часъ обеда для жителей квартала, и въ кааю не было</w:t>
        <w:br/>
        <w:t>никого, кроме Ларавиньера, друзей его и насъ. Онъ началъ раз-</w:t>
        <w:br/>
        <w:t>ска зъ: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Вчера вечеромъ... я могъ бы сказать также сегодня утромъ</w:t>
        <w:br/>
        <w:t>(потому-что это было почти въ часъ за полночь), шелъ я одинъ вЪ</w:t>
        <w:br/>
        <w:t>свое логовище самою длинною дорогою, но не скажу ни откуда я</w:t>
        <w:br/>
        <w:t>шелъ, ни где случилась со мной встреча. Передо много шла какая-</w:t>
        <w:br/>
        <w:t xml:space="preserve">то женщина съ такою стрекозиною таліею, съ такимъ видомъ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com</w:t>
        <w:t>-</w:t>
        <w:br/>
        <w:t xml:space="preserve">me il faut,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походка ея была такъ заманчива, такъ непохожа на ту,</w:t>
        <w:br/>
        <w:t>которую мы все зпаемъ, что я колебался раза три... накопецъ, уве-</w:t>
        <w:br/>
        <w:t xml:space="preserve">рясь, что она была не что иное, какъ </w:t>
      </w:r>
      <w:r>
        <w:rPr>
          <w:rStyle w:val="CharStyle97"/>
        </w:rPr>
        <w:t>ночная бабочка,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пошелъ ря-</w:t>
        <w:br/>
        <w:t>домъ съ нею; но что-то таинственное и неизъяснимое (слогъ возвы</w:t>
        <w:t>-</w:t>
        <w:br/>
        <w:t>шенный, друзья мои!) удержало бы меня отъ грубости, если бъ да</w:t>
        <w:t>-</w:t>
        <w:br/>
        <w:t>же Французская вежливость не отличала нравовъ вашего президен</w:t>
        <w:t>-</w:t>
        <w:br/>
        <w:t>та. «Прелестная незнакомка!» сказалъ я: «смею ли предложить вамъ</w:t>
        <w:br/>
        <w:t>руку?» Мне не отвечали и даже не поворотили головы; это удивило</w:t>
        <w:br/>
        <w:t>меня.—А! думаю себе: она, можетъ-быть, глуха; случаются такія</w:t>
        <w:br/>
        <w:t>вещи! И я подошедъ ближе... Мы пошли скорее, я удвоиль шаги.</w:t>
      </w:r>
      <w:r>
        <w:br w:type="page"/>
      </w:r>
    </w:p>
    <w:p>
      <w:pPr>
        <w:pStyle w:val="Style108"/>
        <w:widowControl w:val="0"/>
        <w:keepNext w:val="0"/>
        <w:keepLines w:val="0"/>
        <w:shd w:val="clear" w:color="auto" w:fill="auto"/>
        <w:bidi w:val="0"/>
        <w:jc w:val="both"/>
        <w:spacing w:before="0" w:after="117" w:line="17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203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099" type="#_x0000_t202" style="position:absolute;margin-left:148.45pt;margin-top:-0.2pt;width:53.3pt;height:11.85pt;z-index:-125829343;mso-wrap-distance-left:13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16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жь вы боитесь? сказалъ я. — Ахъ! вскрикнула она и оперлась</w:t>
        <w:br/>
        <w:t>на парапета».</w:t>
      </w:r>
    </w:p>
    <w:p>
      <w:pPr>
        <w:pStyle w:val="Style63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парапстъ? такъ это было на набережной? сказалъ Потьё.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говорю парапетъ, какъ бы сказалъ перила, окошко, стъна—</w:t>
        <w:br/>
        <w:t>все равно. Тебъ что за дъло?—Она дрожала, какъ женщина, готовая</w:t>
        <w:br/>
        <w:t>упасть въ обморокъ. Я остановился, не понимая, что все это значи</w:t>
        <w:t>-</w:t>
        <w:br/>
        <w:t>ло. Смъется что ли она надо мной? думалъ я.—Не боитесь, судары</w:t>
        <w:t>-</w:t>
        <w:br/>
        <w:t>ня! сказалъ я наконецъ. — Ахъ, Боже мой! это вы, господинъ Ла-</w:t>
        <w:br/>
        <w:t>равиньеръ? — Ахъ, Боже мой! это вы, госпожа Пуассонъ? (Самая</w:t>
        <w:br/>
        <w:t>театральная сцена, какъ вы видите!) — Я очень-рада, что встрои</w:t>
        <w:t>-</w:t>
        <w:br/>
        <w:t>лась съ вами, сказала она твердымъ голосомъ: —вы честный чело-</w:t>
        <w:br/>
        <w:t>въкъ, и конечно не откажетесь проводить меня. ВвЪряю вамъ судь</w:t>
        <w:t>-</w:t>
        <w:br/>
        <w:t>бу свою, но только требую скромности.—Сударыня, я готовъ пройд-</w:t>
        <w:br/>
        <w:t>ти съ вами сквозь огонь и воду. Она взяла меня подъ-руку. — Я мо</w:t>
        <w:t>-</w:t>
        <w:br/>
        <w:t>гла бы, продолжала она:—просить васъ ие идти за мною, и увърена,</w:t>
        <w:br/>
        <w:t>что вы отстали бы отъ меня, но рѣшаюсь поручить себя вашему по</w:t>
        <w:t>-</w:t>
        <w:br/>
        <w:t>кровительству и совершенно ввъриться вамъ; честь моя въхорошихъ</w:t>
        <w:br/>
        <w:t>рукахъ, ие правда ли? — Я протянулъ руку; она ударила по ней,</w:t>
        <w:br/>
        <w:t>и тутъ голова моя пъсколько закружилась-было; но такъ-и-быть,</w:t>
        <w:br/>
        <w:t>всё-таки я подалъ ей руку, какъ учтивый маркизъ, и пошелъ съ</w:t>
        <w:br/>
        <w:t>нею, не дозволяя себъ никакихъ вопросовъ.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Куда пошелъ? спросилъ съ нетерпѣпіемъ Орасъ.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ей надобно, отвъчалъ Ларавиньеръ.—Дорогою она сказа</w:t>
        <w:t>-</w:t>
        <w:br/>
        <w:t>ла мнв: «Я бросила господина Пуассона навсегда; но бросила не для</w:t>
        <w:br/>
        <w:t>того, чтобъ дурно вести себя. У меня нътъ любовниковъ, господинъ</w:t>
        <w:br/>
        <w:t>Ларавиньеръ, клянусь вамъ самимъ Богомъ, который хранитъ меня,</w:t>
        <w:br/>
        <w:t xml:space="preserve">потому-что въ эту минуту послалъ </w:t>
      </w:r>
      <w:r>
        <w:rPr>
          <w:rStyle w:val="CharStyle150"/>
        </w:rPr>
        <w:t xml:space="preserve">мііъ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васъ, клянусь вамъ, у меня</w:t>
        <w:br/>
        <w:t>нътъ любовниковъ, и я не хочу,чтобъ они были. Я только избавляю</w:t>
        <w:br/>
        <w:t>себя отъ грубаго со мною обращенія—вотъ и все. Мнъ дастъ у себя</w:t>
        <w:br/>
        <w:t>убъжшце одна пріятельница, женщина добрая и честная; у нея я бу</w:t>
        <w:t>-</w:t>
        <w:br/>
        <w:t>ду жить своими трудами. Не ходите ко мнъ, господинъ Ларавиньеръ!</w:t>
        <w:br/>
        <w:t>Послъ теперешняго моего поступка, я должна жить какъ-можно-</w:t>
        <w:br/>
        <w:t>скромнъе и уединеннъе. Но прошу васъ сохранить обо мнъ друже</w:t>
        <w:t>-</w:t>
        <w:br/>
        <w:t>ское воспоминаніе и върить, что я никогда не забуду вашего одол-</w:t>
        <w:br/>
        <w:t>женія.» Тутъ произошло вторичное пожатіе руки, прощаніе тор</w:t>
        <w:t>-</w:t>
        <w:br/>
        <w:t>жественное, можетъ-быть въчное, потомъ — добрый вечеръ! и я</w:t>
        <w:br/>
        <w:t>остался одинъ-одинёшенекъ... Я знаю, гдъ она, но не знаю ни у ко</w:t>
        <w:t>-</w:t>
        <w:br/>
        <w:t>го, ни съ къмъ, и конечно, не буду стараться узнать это и не дамъ</w:t>
        <w:br/>
        <w:t>никому способа развъдать о томъ. Такимъ образомъ, я не спалъ цъ-</w:t>
        <w:br/>
        <w:t>лую ночь и теперь влюбленъ какъ дуракъ... Да впрочемъ, къ-чему</w:t>
        <w:br/>
        <w:t>это послужнтъ мнъ теперь?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думаете, сказалъ въ смущепіи Орасъ: — что у нея</w:t>
        <w:br/>
        <w:t>НЪтъ любовника, что она живетъ у честной женщины, что...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Opacs.</w:t>
      </w:r>
    </w:p>
    <w:p>
      <w:pPr>
        <w:pStyle w:val="Style63"/>
        <w:numPr>
          <w:ilvl w:val="0"/>
          <w:numId w:val="1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pict>
          <v:shape id="_x0000_s1100" type="#_x0000_t202" style="position:absolute;margin-left:330.5pt;margin-top:1.2pt;width:15.85pt;height:11.1pt;z-index:-125829342;mso-wrap-distance-left:14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903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Э, Боже мой! я ничего нѳ думаю, ничего не знаю... какая мни</w:t>
        <w:br/>
        <w:t>до этого надобность? Она овладвла мною, и я долженъ держать дан</w:t>
        <w:t>-</w:t>
        <w:br/>
        <w:t>ное слово, — вотъ и все!... Чортъ возьми этихъ проклятыхъ жен-</w:t>
        <w:br/>
        <w:t>щинъ!... Арсенъ, рому! ораторъ усталъ...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взглянулъ на Арсена. Лицо его не обнаруживало никакого вну-</w:t>
        <w:br/>
        <w:t>тренняго волненія, и я пересталъ думать, что оиъ влюбленъ въ г-жу</w:t>
        <w:br/>
        <w:t xml:space="preserve">Пуассонъ; но, видя смуіценіе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начиналъ бояться, чтобь любовь</w:t>
        <w:br/>
        <w:t>его не была серьёзнее, нежели я воображалъ себя. Мы разстались</w:t>
        <w:br/>
        <w:t>въ улицв Жи-ле-Кёръ, и я пришелъ домой въ чрезвычайной устало</w:t>
        <w:t>-</w:t>
        <w:br/>
        <w:t>сти, потому-что, проведши всю предъидущую ночь у постели одного</w:t>
        <w:br/>
        <w:t>больнаго пріятеля, цвлмй день не возвращался къ себв.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сквозь оконъ моихъ и святился еще огонь, однакожь, судя</w:t>
        <w:br/>
        <w:t>по тому, что Эженй медлила отпереть дверь, я могъ бы легко поду</w:t>
        <w:t>-</w:t>
        <w:br/>
        <w:t>мать, что никого не было дома. Только по третьему звонку моему рв-</w:t>
        <w:br/>
        <w:t>шилась она отворить дверь, и то выславъ прежде дворника узнать,</w:t>
        <w:br/>
        <w:t>кто стучался и посмотрввъ на меня пристально. «Ты, видно, очень</w:t>
        <w:br/>
        <w:t>испугалась?» сказалъ я, входя въ комнату. «Очень!» отввчала она:</w:t>
        <w:br/>
        <w:t>«и у меня есть на то причина. Но, слава Богу, ты здВсь, и я спокой-</w:t>
        <w:br/>
        <w:t>«на.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предисловіе чрезвычайно встревожило меня.</w:t>
      </w:r>
    </w:p>
    <w:p>
      <w:pPr>
        <w:pStyle w:val="Style63"/>
        <w:numPr>
          <w:ilvl w:val="0"/>
          <w:numId w:val="17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 случилось? вскрпчалъ я.</w:t>
      </w:r>
    </w:p>
    <w:p>
      <w:pPr>
        <w:pStyle w:val="Style63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кромя пріятнаго, отввчала она съ улыбкою.— Я отда</w:t>
        <w:t>-</w:t>
        <w:br/>
        <w:t>ла безъ тебя твою комнату и, надвюсь, что ты согласепъ будешь</w:t>
        <w:br/>
        <w:t>уступить ее?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Мою компату? Боже мой! да я не спалъ цвлую ночь! Кому же</w:t>
        <w:br/>
        <w:t>ты отдала, и что все это значить?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тише! сказала Эженй, закрывъ мня ротъ рукою. — Въ</w:t>
        <w:br/>
        <w:t>твоей комнатв спитъ нВкто, кому нуженъ сонъ и отдыхъ больше,</w:t>
        <w:br/>
        <w:t>нежели тебя.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очень-странно! ты двлаешь все прекрасно, милая Эженй;</w:t>
        <w:br/>
        <w:t>однакожь...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—Однакожь, другъ мой, ты непремвнно долженъ идти тотчасъ къ</w:t>
        <w:br/>
        <w:t>Орасу, или къ кому-нибудь другому изъ своихъ пріятелей — у тебя</w:t>
        <w:br/>
        <w:t>ихъ множество, — и просить, чтобъ онъ уступилъ тебя на эту ночь</w:t>
        <w:br/>
        <w:t>половину своей комнаты.</w:t>
      </w:r>
    </w:p>
    <w:p>
      <w:pPr>
        <w:pStyle w:val="Style63"/>
        <w:numPr>
          <w:ilvl w:val="0"/>
          <w:numId w:val="1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По-крайней-мяря, для кого я долженъ сдвлать эту жертву?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одной пріятельницы моей, которая пришла просить у меня</w:t>
        <w:br/>
        <w:t>убяжища, потому-что она въ самомъ отчаянномъ ноложеніи.</w:t>
      </w:r>
    </w:p>
    <w:p>
      <w:pPr>
        <w:pStyle w:val="Style63"/>
        <w:numPr>
          <w:ilvl w:val="0"/>
          <w:numId w:val="1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родипы! и въ моей комнатв!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  <w:sectPr>
          <w:headerReference w:type="even" r:id="rId74"/>
          <w:headerReference w:type="default" r:id="rId75"/>
          <w:pgSz w:w="7464" w:h="12246"/>
          <w:pgMar w:top="329" w:left="250" w:right="236" w:bottom="319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нвтъ, нвтъ! совсямъ нвтъ! отввчала Эженй закраснввшись.</w:t>
        <w:br/>
        <w:t>—Да говори, пожалуйста, потише... тутъ двло совсВмъ не въ томъ,</w:t>
        <w:br/>
        <w:t>что называется любовью: это самый чистый и платоническій романъ.</w:t>
        <w:br/>
        <w:t>Но уйди, ради Бога, поскорве!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spacing w:before="0" w:after="10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да это должна быть какая-нибудь принцесса, бежавшая изъ</w:t>
        <w:br/>
        <w:t>палатъ своего родителя, потому-что ты оказываешь ей такое почти-</w:t>
        <w:br/>
        <w:t>тельное вннмаиіе!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это женщина равная мне и имеющая все право на твое</w:t>
        <w:br/>
        <w:t>уваженіе.</w:t>
      </w:r>
    </w:p>
    <w:p>
      <w:pPr>
        <w:pStyle w:val="Style63"/>
        <w:numPr>
          <w:ilvl w:val="0"/>
          <w:numId w:val="1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не хочешь сказать мне ея имени?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ввечеру не скажу ничего; но завтра мы посмотримъ,</w:t>
        <w:br/>
        <w:t>что можно будете открыть тебе.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говоришь, что ато женщина?., нроговорилъ я въ чрезвы-</w:t>
        <w:br/>
        <w:t>чайномъ замешательстве.</w:t>
      </w:r>
    </w:p>
    <w:p>
      <w:pPr>
        <w:pStyle w:val="Style63"/>
        <w:numPr>
          <w:ilvl w:val="0"/>
          <w:numId w:val="1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сомневаешься въ этомъ? отвечала Эжснй захохотавъ.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толкнула меня къ двери, и я повиновался машинально; по-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томъ она проводила меня до лестницы съ ласковымъ и веселымъ</w:t>
        <w:br/>
        <w:t>видомъ, после чего я слышалъ, что она два раза повернула клю-</w:t>
        <w:br/>
        <w:t>чомъ, запирая дверь и заложит, ее болтомъ, который я велелъ сде</w:t>
        <w:t>-</w:t>
        <w:br/>
        <w:t>лать изъ предосторожности, чтобъ Эжепи, оставаясь одна дома, бы</w:t>
        <w:t>-</w:t>
        <w:br/>
        <w:t>ла спокойнее.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Сошедъ съ лестницы, я чувствовалъ, что голова моя кружилась.</w:t>
        <w:br/>
        <w:t>Я отъ природы не ревнивъ; притомъ же, моя кроткая и верная по</w:t>
        <w:t>-</w:t>
        <w:br/>
        <w:t>друга никогда не подавала мне ни малейшего повода къ ревности.</w:t>
        <w:br/>
        <w:t>Я более, нежели любилъ ее: я душевно уважалъ ея характере и</w:t>
        <w:br/>
        <w:t>имелъ несомненную веру къ каждому слову ея; ио не смотря на все</w:t>
        <w:br/>
        <w:t>это, я не могъ решиться соіідти съ последияго этажа и двадцать разе</w:t>
        <w:br/>
        <w:t>всходилъ до своей двери и опять спускался внизъ. Чемъ более ста</w:t>
        <w:t>-</w:t>
        <w:br/>
        <w:t>рался я победить свое сумасшествіе, теме более оно одолевало ме</w:t>
        <w:t>-</w:t>
        <w:br/>
        <w:t>ня, и не смотря на замокъ и железный болте, я несколько разе хо-</w:t>
        <w:br/>
        <w:t>теле разломать дверь, и думаю, въ эту минуту у меня стало бы на это</w:t>
        <w:br/>
        <w:t>силы. Но страхе испугать и оскорбить Эжени удержалъ меня отъ</w:t>
        <w:br/>
        <w:t>этого искушенія. Еслибъ Орасъ увиделъ меня въ этамъ положеніи,</w:t>
        <w:br/>
        <w:t>то, конечно, пожалелъ бы меня, или сталъ бы надо мной смеяться.</w:t>
        <w:br/>
        <w:t>После всего того, что я проповедывалъ ему о необходимости побе-</w:t>
        <w:br/>
        <w:t>дить наклонность къ ревности и деспотизму, которые выкаэывалъ</w:t>
        <w:br/>
        <w:t>онъ въ любви своей,—онъ действительно долженъ бы былъ теперь</w:t>
        <w:br/>
        <w:t>помирать надо мною со смеху.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  <w:sectPr>
          <w:headerReference w:type="even" r:id="rId76"/>
          <w:headerReference w:type="default" r:id="rId77"/>
          <w:pgSz w:w="7464" w:h="12246"/>
          <w:pgMar w:top="348" w:left="269" w:right="255" w:bottom="348" w:header="0" w:footer="3" w:gutter="0"/>
          <w:rtlGutter w:val="0"/>
          <w:cols w:space="720"/>
          <w:pgNumType w:start="2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все-таки я не могъ решиться выйдти изъ дому. Мне пришло</w:t>
        <w:t>-</w:t>
        <w:br/>
        <w:t>было въ голову прогулять всю ночь по набережной. Но на дворе на-</w:t>
        <w:br/>
        <w:t>шемъ была задняя калитка на улицу Жи-ле-Кёръ и, следовательно,</w:t>
        <w:br/>
        <w:t xml:space="preserve">изъ пея могли </w:t>
      </w:r>
      <w:r>
        <w:rPr>
          <w:rStyle w:val="CharStyle150"/>
        </w:rPr>
        <w:t xml:space="preserve">выйдти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прежде, нежели я успвлъ бы обойд гн вокругъ</w:t>
        <w:br/>
        <w:t>дома. Но вышедши разъ на улицу, я былъ уверснъ, что мне было</w:t>
        <w:br/>
        <w:t>бы невозможно войдти въ домъ долго. Дворники вообще не снисхо</w:t>
        <w:t>-</w:t>
        <w:br/>
        <w:t>дительны, особенно къ студеитамъ; нащъ же дворнике былъ еще</w:t>
        <w:br/>
        <w:t>недоверчивее всехъ прочихъ. «Чортъ возьми эту незваную гостью и</w:t>
        <w:br/>
        <w:t>ея репутацію!» думалъ я, и, будучи не въ силахъ выпустить изъ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103" type="#_x0000_t202" style="position:absolute;margin-left:332.15pt;margin-top:-0.7pt;width:16.1pt;height:11.85pt;z-index:-125829341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68"/>
                    </w:rPr>
                    <w:t>SOS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глазе сокровища своего, не въ сплахъ преодолевать более устало</w:t>
        <w:t>-</w:t>
        <w:br/>
        <w:t>сти, я легъ на рогожку, постланную у моей двери и скоро заснулъ</w:t>
        <w:br/>
        <w:t>крепкимъ сномъ.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Ке-счастію, мы жили въ самомъ верхнемъ этаже, и единственная</w:t>
        <w:br/>
        <w:t>квартира, въ которую былъ входъ съ нашей лестницы, была не наня</w:t>
        <w:t>-</w:t>
        <w:br/>
        <w:t>та; следовательно, я не боялся, что соседи наіідутъ меня въ этомъ</w:t>
        <w:br/>
        <w:t>страниомъ положеніи. Но можно себе представить, что сонъ моіі не</w:t>
        <w:br/>
        <w:t>былъ ни спокоеиъ, ни продолжителенъ, Утренііііі холодъ разбуднлъ</w:t>
        <w:br/>
        <w:t>меня оЧень-рано; я былъ весь какъ изломанъ; чтобъ немного опра</w:t>
        <w:t>-</w:t>
        <w:br/>
        <w:t xml:space="preserve">виться, я раскурилъ сигарку, </w:t>
      </w:r>
      <w:r>
        <w:rPr>
          <w:rStyle w:val="CharStyle1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около шести часовъ утра отво</w:t>
        <w:t>-</w:t>
        <w:br/>
        <w:t>рились ворота, позвоннлъ въ колокольчнкъ у своей двери. Надобно</w:t>
        <w:br/>
        <w:t>было еще дожидаться, и еще подвергнуться распросамъ дворнику; на-</w:t>
        <w:br/>
        <w:t>конецъ мне отперли, и я вошелъ. «Ахъ, Боже мой!» сказала Эженн,</w:t>
        <w:br/>
        <w:t>протирая глаза, еще тяжелые отъ сна, которымъ она насладилась</w:t>
        <w:br/>
        <w:t xml:space="preserve">лучше, нежели я. «Какъ ты похуделъ, другъ мой! бедный </w:t>
      </w:r>
      <w:r>
        <w:rPr>
          <w:rStyle w:val="CharStyle140"/>
        </w:rPr>
        <w:t>Тсофиль!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тебе верно было неловко спать у </w:t>
      </w:r>
      <w:r>
        <w:rPr>
          <w:lang w:val="la" w:eastAsia="la" w:bidi="la"/>
          <w:w w:val="100"/>
          <w:spacing w:val="0"/>
          <w:color w:val="000000"/>
          <w:position w:val="0"/>
        </w:rPr>
        <w:t>Opaca?»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Какъ-пельзя-хуже! отвечалъ я. —Постель у него такая жост-</w:t>
        <w:br/>
        <w:t>кая. ІІу, что твой гость? Отправился наконецъ?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гость? вскричала она съ такимъ простосердечнымъ удпв-</w:t>
        <w:br/>
        <w:t>леиіемъ, что мне стало совестно.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мы чувствуемъ себя виноватыми, то редко нмеемъ столько</w:t>
        <w:br/>
        <w:t>присутствія ума, чтобъ покаяться во время. Въ душе моей кипела</w:t>
        <w:br/>
        <w:t>досада; но я молчалъ, зная, что не могъ говорить хладнокровно, и</w:t>
        <w:br/>
        <w:t>потому сердито бросилъ трость на стол ь, а шляпу на кресла; шляпа</w:t>
        <w:br/>
        <w:t>покатилась на полъ, и я изъ всей силы толкиулъ ее ногою; мне ужа-</w:t>
        <w:br/>
        <w:t>спо хотелось изломать что-нибудь.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Эжепй, никогда певидывавшая меня въ этомъ состояніи, остол</w:t>
        <w:t>-</w:t>
        <w:br/>
        <w:t>бенела отъ ужаса. Молча подняла она шляпу, посмотрела на ме</w:t>
        <w:t>-</w:t>
        <w:br/>
        <w:t>ня пристально, и наконсцъ поняла мое страданіе, увидевъ, что все</w:t>
        <w:br/>
        <w:t>черты лица моего страшно изменились. Она стеснила въ груди сво</w:t>
        <w:t>-</w:t>
        <w:br/>
        <w:t>ей тяжелый вздохъ, удержала слезу, готовую выкатиться, и тихо</w:t>
        <w:br/>
        <w:t>Вошла въ мою спальню, затворивъ за собою дверь. Тамъ скрывался</w:t>
        <w:br/>
        <w:t>таинственный посетитель наше. Я не хотелъ, не смелъ более иметь</w:t>
        <w:br/>
        <w:t>подозрений, но вопреки самому себе, все еще подозревалъ и сомне</w:t>
        <w:t>-</w:t>
        <w:br/>
        <w:t>вался. Ложная мысль, разе оДержавъ надъ нами верхе, такъ нако</w:t>
        <w:t>-</w:t>
        <w:br/>
        <w:t>нецъ одолеваете насъ, что тревожите еще воображеніе даже тогда,</w:t>
        <w:br/>
        <w:t>когда разсудокъ и совесть противоречат!» ей. Я страдалъ неимовЬр^</w:t>
        <w:br/>
        <w:t>Но, ходилъ въ волненіи по комнате, и при каждомъ повороте оста</w:t>
        <w:t>-</w:t>
        <w:br/>
        <w:t>навливался у этой роковой двери, съ чувствомъ, очень-близкймъ къ</w:t>
        <w:br/>
        <w:t>бешенству. Минуты казались мне веками,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78"/>
          <w:headerReference w:type="default" r:id="rId79"/>
          <w:pgSz w:w="7464" w:h="12246"/>
          <w:pgMar w:top="353" w:left="233" w:right="267" w:bottom="348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дверь отворилась, и какая-то женщина, одетая па-ско-</w:t>
        <w:br/>
        <w:t>рѳ, съ непричесаинымп еще волосами, окутапная большою шалью,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36" w:line="1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35" w:line="264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блѣдная, дрожащая, тихо подошла ко мпѣ, и я съ удивленіемъ от-</w:t>
        <w:br/>
        <w:t>скочилъ ыазадъ. Это была г-жа Пуассопъ.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21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ѵш.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Опа поклонилась мпѣ такъ низко, что почти преклонила колѣни</w:t>
        <w:br/>
        <w:t>до земли ; въ этомъ унижеыномъ положеніи, съ блѣднымъ лицомъ,</w:t>
        <w:br/>
        <w:t>съ разбросанными волосами, съ прелестными руками, выставлявши</w:t>
        <w:t>-</w:t>
        <w:br/>
        <w:t>мися изъ-подъ красной шали, она могла бы, кажется, смягчить ти</w:t>
        <w:t>-</w:t>
        <w:br/>
        <w:t>гра! Но я былъ такъ счастливъ, видя Эжепіі оправданною, что въ</w:t>
        <w:br/>
        <w:t>эту минуту принялъ бы старую, безобразную нашу дворничиху такъ</w:t>
        <w:br/>
        <w:t>же учтиво, какъ и прекрасную Лауру. Я поднялъ, посадилъ ее и</w:t>
        <w:br/>
        <w:t>просилъ извинепія, что пришелъ домой такъ рано, не смѣя еще про</w:t>
        <w:t>-</w:t>
        <w:br/>
        <w:t>сить прощенія, ни даже взглянуть на бьдиую мою Ѳженй.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 очень-песчастпа, сударь, очень-виновата передъ вамп, ска</w:t>
        <w:t>-</w:t>
        <w:br/>
        <w:t>зала она, еще не оправясь отъ своего смущеиія. — Я принесла въ</w:t>
        <w:br/>
        <w:t>вашъ домъ раздоръ и неудовольствіе... Это съ моей стороны очень-</w:t>
        <w:br/>
        <w:t>дурно; мнв должно было бы предупредить васъ, или отказаться отъ</w:t>
        <w:br/>
        <w:t>гостепріимства Эженй. Ради Бога, не сердитесь на нее! Она ангелъ;</w:t>
        <w:br/>
        <w:t>она любитъ васъ такъ, какъ вы достойны,—такъ, какъ бы я желала</w:t>
        <w:br/>
        <w:t>быть любимой хоть только одинъ день въ жизни моей ! Она разска-</w:t>
        <w:br/>
        <w:t>жетъ вамъ все; она откроетъ вамъ мои несчастія и слабость мою...</w:t>
        <w:br/>
        <w:t>слабость, которая хоть не преступна, но въ тысячу разъ хуже пре-</w:t>
        <w:br/>
        <w:t>ступленія; я цълый вѣкъ буду ряскаяваться въ ней...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Слезы прервали слова ея; я съ чувствомъ взялъ ее за руки и самъ</w:t>
        <w:br/>
        <w:t>не знаю, что говорилъ ей въ утѣшеніе. Она была мнѣ благодарна за</w:t>
        <w:br/>
        <w:t>участіе и, приведя меня къ Эжени, ускорила съ женскою чувстви</w:t>
        <w:t>-</w:t>
        <w:br/>
        <w:t>тельностью и мое раскаяніе и прощеніе моего друга. Я принялъ это</w:t>
        <w:br/>
        <w:t>прощеніе на колвняхъ; вмѣсто всякаго отввта, она заставила меня</w:t>
        <w:br/>
        <w:t>обнять Лауру, сказавъ: «Будь ей братомъ, и обѣщайся помогать ей</w:t>
        <w:br/>
        <w:t>какъ сестрѣ твоей и моей: ты видишь, что я не ревнива, хотя она и</w:t>
        <w:br/>
        <w:t>лучше и образованнѣе меня, и могла бы скорве, нежели я, вскру</w:t>
        <w:t>-</w:t>
        <w:br/>
        <w:t>жить тебв голову.»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80"/>
          <w:headerReference w:type="default" r:id="rId81"/>
          <w:pgSz w:w="7464" w:h="12246"/>
          <w:pgMar w:top="339" w:left="281" w:right="262" w:bottom="339" w:header="0" w:footer="3" w:gutter="0"/>
          <w:rtlGutter w:val="0"/>
          <w:cols w:space="720"/>
          <w:pgNumType w:start="2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завтрака нашего—скромнаго какъ и всегда, но приправлен-</w:t>
        <w:br/>
        <w:t>наго дружбою и какимъ-то сердечпымъ умиленіемъ, Эженй занялась</w:t>
        <w:br/>
        <w:t>помѣщеніемъ Лауры въ пустую квартиру, выходившую въ наши сѣ-</w:t>
        <w:br/>
        <w:t>ни и которую дворникъ еще пе могъ до-тѣхъ-поръ очистить, хоть</w:t>
        <w:br/>
        <w:t>ее и давно паняла Эжени безъ моего вѣдома. Между-тѣмъ, какъ но</w:t>
        <w:t>-</w:t>
        <w:br/>
        <w:t>вая сосвдка паша распоряжалась съ свойственною ей меланхоличе</w:t>
        <w:t>-</w:t>
        <w:br/>
        <w:t>скою медленпостію въ этомъ таинственномъ убѣжищѣ, подъ име-</w:t>
        <w:br/>
        <w:t xml:space="preserve">немъ дѣвнцы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Mopià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(это была Фамилія Эженй, которая назвала ее</w:t>
      </w:r>
    </w:p>
    <w:p>
      <w:pPr>
        <w:pStyle w:val="Style181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3300" w:right="0"/>
      </w:pPr>
      <w:r>
        <w:rPr>
          <w:w w:val="100"/>
          <w:spacing w:val="0"/>
          <w:color w:val="000000"/>
          <w:position w:val="0"/>
        </w:rPr>
        <w:t>Opacz.</w:t>
      </w:r>
      <w:r>
        <w:rPr>
          <w:rStyle w:val="CharStyle186"/>
          <w:lang w:val="de-DE" w:eastAsia="de-DE" w:bidi="de-DE"/>
          <w:i w:val="0"/>
          <w:iCs w:val="0"/>
        </w:rPr>
        <w:tab/>
      </w:r>
      <w:r>
        <w:rPr>
          <w:rStyle w:val="CharStyle186"/>
          <w:i w:val="0"/>
          <w:iCs w:val="0"/>
        </w:rPr>
        <w:t>І07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сестрою СЕоею), подруга моя возвратилась, чтобъ объяснить, въ</w:t>
        <w:br/>
        <w:t>чемъ я могъ пособить еіі.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Ведь ты любишь Массачіо? спросила она.—Ты принимаешь въ</w:t>
        <w:br/>
        <w:t>немъ участіе, не правда ли? Ну, такъ ты теперь больше полюбишь</w:t>
        <w:br/>
        <w:t>и Лауру, когда узнаешь, что въ иее влюбленъ ІІоль-Арсеиъ.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вскричалъ я: — ты знаешь тайну Массачіо? Эту непро</w:t>
        <w:t>-</w:t>
        <w:br/>
        <w:t>ницаемую тайну, которую онъ скрывалъ отъ мепя?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Эженй покраснела и улыбнулась: она давно все знала. Въ то вре</w:t>
        <w:t>-</w:t>
        <w:br/>
        <w:t>мя, какъ Массачіо писалъ портретъ ея, она умела внушить ему не</w:t>
        <w:t>-</w:t>
        <w:br/>
        <w:t>обыкновенную къ себе доверенность. Онъ, всегда скромный, таин</w:t>
        <w:t>-</w:t>
        <w:br/>
        <w:t>ственный, былъувлеченъ добротою н сиисходительностію моей Эже</w:t>
        <w:t>-</w:t>
        <w:br/>
        <w:t>нй; человеке изъ толпы, недоверчивый и гордый со много, брат</w:t>
        <w:t>-</w:t>
        <w:br/>
        <w:t>ски открылъ сердце свое равной себе: этому такъ н следовало быть.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Эжеый обещала ему быть скромной, и свято сохраняла тайну; но</w:t>
        <w:br/>
        <w:t>когда увидела, что любопытство мое основывалось на нскреннемъ</w:t>
        <w:br/>
        <w:t>участіи къ Массачіо, разсказала мне многое. Я узпалъ, во-первыхъ,</w:t>
        <w:br/>
        <w:t>что г-жа Пуассонъ была ие г-жа Пуассонъ, а молодая швея, родив</w:t>
        <w:t>-</w:t>
        <w:br/>
        <w:t>шаяся и выросшая въ одной провипціи и даже въ одпой улице съ</w:t>
        <w:br/>
        <w:t>Массачіо. Арсенъ съ самаго детства любнлъ ее любовью романиче</w:t>
        <w:t>-</w:t>
        <w:br/>
        <w:t>ского и несчастною, потому-что прекрасная Марта была въ первой</w:t>
        <w:br/>
        <w:t>молодости и почти въ детстве увезена г. ІІуассономъ, который въ то</w:t>
        <w:br/>
        <w:t xml:space="preserve">время былъ странствующнмъ прикащикомъ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(commis-voyageur).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</w:t>
        <w:t>-</w:t>
        <w:br/>
        <w:t>вратясь съ нею въ Парижъ, опъ разбилъ ресторатёрскій шатеръ свой</w:t>
        <w:br/>
        <w:t>противъ Люксамбурскаго Сада, надеясь, вероятно, что красота такой</w:t>
        <w:br/>
        <w:t>вывески будете привлекать къ нему толпы посетителей. Эта мысль</w:t>
        <w:br/>
        <w:t>не мешала, однакожь, г. Пуассону быть чрезвычайно-ревнивымъ :</w:t>
        <w:br/>
        <w:t>за малейшую безделицу онъ бранилъ бедную Марту и сделалъ</w:t>
        <w:br/>
        <w:t>жизнь ей несносною. Соседи говорили даже, что онъ билъ ее.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Во-вторыхъ, Эженй сказала мне, что, месяца три иазадъ, Поль-</w:t>
        <w:br/>
        <w:t>Арсенъ, однажды вечеромъ, не смотря на привычную трезвость свою,</w:t>
        <w:br/>
        <w:t>не могъ воспротивиться желанію выпить стаканъ пива , зашелъ въ</w:t>
        <w:br/>
        <w:t>кач&gt;0 Пуассона , и въ прекрасной лимонадчице , одетой въ белое</w:t>
        <w:br/>
        <w:t>платье, убранной своими чорпыми волосами, какъ какая-нибудь да</w:t>
        <w:t>-</w:t>
        <w:br/>
        <w:t>ма среднихъ вековъ,—узналъ Марту, первый и единственный пред</w:t>
        <w:t>-</w:t>
        <w:br/>
        <w:t>мете любви своей. Поль-Арсенъ чуть не упалъ въ обмороке. Марта</w:t>
        <w:br/>
        <w:t>сделала ему знаке, чтобъ онъ молчалъ, потому-чго угрюмый ревнн-</w:t>
        <w:br/>
        <w:t>вецъ былъ съ нею, однакожь нашла средство, отдавая сдачу съ пя-</w:t>
        <w:br/>
        <w:t>тиФраиковои монеты, сунуть ему въ руку следующую записку: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«Бедный мой Арсеиъ! Если ты ие презираешь песчастной земляч</w:t>
        <w:t>-</w:t>
        <w:br/>
        <w:t>ески своей, приходи завтра поговорить съ нею. Г. Пуассонъ пойдете</w:t>
        <w:br/>
        <w:t>«въ карауле. Мне нужно поговорить съ тобою о родине нашей, о</w:t>
        <w:br/>
        <w:t>«прежнемъ моемъ счастіи...»</w:t>
      </w:r>
    </w:p>
    <w:p>
      <w:pPr>
        <w:pStyle w:val="Style63"/>
        <w:numPr>
          <w:ilvl w:val="0"/>
          <w:numId w:val="1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Арсеігь, разумеется, пришелъ на евндаиіе,—продолжала Эже-</w:t>
      </w:r>
    </w:p>
    <w:p>
      <w:pPr>
        <w:pStyle w:val="Style187"/>
        <w:tabs>
          <w:tab w:leader="none" w:pos="6004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Т. ХХШ.-Отд. і.</w:t>
        <w:tab/>
        <w:t>15</w:t>
      </w:r>
      <w:r>
        <w:br w:type="page"/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SOS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pict>
          <v:shape id="_x0000_s1106" type="#_x0000_t202" style="position:absolute;margin-left:147.35pt;margin-top:3.6pt;width:54pt;height:11.9pt;z-index:-125829340;mso-wrap-distance-left:13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6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ни: — и вышелъ, влюбившись въ Марту больше, нежели когда-ни</w:t>
        <w:t>-</w:t>
        <w:br/>
        <w:t>будь. Онъ нашелъ, что блъдность лица чрезвычайно шла къ ней, и</w:t>
        <w:br/>
        <w:t>что сердечная грусть придавала ей что-то благородное; притомъ,</w:t>
        <w:br/>
        <w:t>какъ она читала за прилавкомъ своимъ множество романовъ, и даже</w:t>
        <w:br/>
        <w:t>ипогда серьёзпыя книги, то выучилась говорить плавно, образован-</w:t>
        <w:br/>
        <w:t>нымъ языкомъ, и знала теперь многое, о чемъ прежде не могла</w:t>
        <w:br/>
        <w:t>имъть ионятія. Оиа разсказала ему о своемъ неечастіи, освоемъ рас-</w:t>
        <w:br/>
        <w:t>каяніи и желаніи выйдти какъ-нибудь изт&gt; постыднаго и грустнаго</w:t>
        <w:br/>
        <w:t>положеиіл, до котораго довелъ ее негодный похититель. Арсенъ ду-</w:t>
        <w:br/>
        <w:t>малъ прежде, что его привлекали кх Мартъ только чувства христіан-</w:t>
        <w:br/>
        <w:t>скаго сострадапія и братской привязапиости; по онъ безпрестанно</w:t>
        <w:br/>
        <w:t>ходплъ въ кафё, не давая, однакожь, никакого подозрЪпія ревнивцу,</w:t>
        <w:br/>
        <w:t>и говорилъ съ Мартою всякій разъ, когда г. Пуассона не было до</w:t>
        <w:t>-</w:t>
        <w:br/>
        <w:t>ма. Марта твердо ръшнлась оставить его, но не для того, говорила</w:t>
        <w:br/>
        <w:t>она, чтобъ псремънить одииъ стыдъ на другой. Она поручила Арсе</w:t>
        <w:t>-</w:t>
        <w:br/>
        <w:t>ну найдти ей какое-нибудь мъсто, чтобъ жить трудами, должность</w:t>
        <w:br/>
        <w:t>уиравителышцы въ богатомъ домъ, или подмастеры» въ модномъ</w:t>
        <w:br/>
        <w:t>магазинЪ. Но никакое мъсто не казалось Арсену достойнымъ гой,</w:t>
        <w:br/>
        <w:t>которую любилъ онъ: то оиъ боялся, чтобъ она не была слишкомъ-</w:t>
        <w:br/>
        <w:t>незавпсима, то слишкомъ-обременена работой; словомъ, онъ хотълъ</w:t>
        <w:br/>
        <w:t>иайдти для нея мъсто приличное, покойное и свободное; но это было</w:t>
        <w:br/>
        <w:t>очень-нелегко. Тогда-то онъ вздумалъ оставить живопись и пойдти</w:t>
        <w:br/>
        <w:t>въ ремесленники, работники, хоть въ лакеи. Онъ сказалъ еамому-се-</w:t>
        <w:br/>
        <w:t>бъ, что тетка его скоро умретъ, и что онъ перевезетъ сестеръ въ Па-</w:t>
        <w:br/>
        <w:t>рижъ, помъститъ ихъ съ Мартою на одной квартиръ, доставитъ имъ</w:t>
        <w:br/>
        <w:t>работу, и до-тЪхъ-поръ, пока онъ обзаведутся, сганетъ помогать имъ</w:t>
        <w:br/>
        <w:t>деньгами, ръшаясь отказаться отъ живописи навсегда, еслибъ выруч</w:t>
        <w:t>-</w:t>
        <w:br/>
        <w:t>ки ихъ не доставало имъ на пропитаніе. Вотъ какъ Арсенъ пожер-</w:t>
        <w:br/>
        <w:t>твовалъ страстію къ искусству и будущностію своею любви къ Мар-</w:t>
        <w:br/>
        <w:t>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 находя пока никакого другаго выгоднаго ремесла, кромъ</w:t>
        <w:br/>
        <w:t>должности слуги въ кач&gt;е, онъ выбралъ именно заведен іе г-на Пуас</w:t>
        <w:t>-</w:t>
        <w:br/>
        <w:t>сона, гдъ устроилъ все, чтобъ Марта могла уйдти оттуда; но самъ</w:t>
        <w:br/>
        <w:t>остался у Пуассона на нъсколько времени, чтобъ отвратить отъ себя</w:t>
        <w:br/>
        <w:t>подозръніе. Тетка Арсена умерла; сестры его ъдутъ сюда, и я взялась</w:t>
        <w:br/>
        <w:t>найдти для нихъ квартиру, — ту самую, которую занимаетъ теперь</w:t>
        <w:br/>
        <w:t>Марта; въ этой квартиръ двъ маленькія комнаты, которыя стбятъ</w:t>
        <w:br/>
        <w:t>сто Франковъ: сестры Арсена и Марта могутъ очень-хорошо въ нихъ</w:t>
        <w:br/>
        <w:t>поместиться. Мы дадимъ имъ на первый случай бълья и самую необ</w:t>
        <w:t>-</w:t>
        <w:br/>
        <w:t>ходимую мёбель, а потомъ Арсепъ доставитъ имъ все, чтб иужно, и</w:t>
        <w:br/>
        <w:t>онъ сдълаетъ это очень-скоро, потому-что онъ въ два мъсяца выра-</w:t>
        <w:br/>
        <w:t>боталъ много дснсгъ и купилъ себъ довольно-порядочную мёбель,</w:t>
        <w:br/>
        <w:t>которая стоить у насъ на чердакъ. ІІаконецъ, третьяго-дня, въ то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Opacs.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pict>
          <v:shape id="_x0000_s1107" type="#_x0000_t202" style="position:absolute;margin-left:336.35pt;margin-top:2.15pt;width:15.1pt;height:10.4pt;z-index:-125829339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fr-FR" w:eastAsia="fr-FR" w:bidi="fr-FR"/>
                    </w:rPr>
                    <w:t>209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время, какъ ты былъ у твоего больпаго,Лаура или Марта, — потому-</w:t>
        <w:br/>
        <w:t>что это ея настоящее имя,—решилась бвжать отъ Пуассоиа, и ровно</w:t>
        <w:br/>
        <w:t>въ полночь вышла съ Арсеномъ, который долженъ былъ проводить се</w:t>
        <w:br/>
        <w:t>сюда и нотомъ воротиться, чтобъ быть дома прежде своего хозяина.</w:t>
        <w:br/>
        <w:t>Лишь-голько успвли они пройдти шаговъ съ тридцать, какъ увидвлп</w:t>
        <w:br/>
        <w:t>свьтъ на аптрсоляхъ, въ комнатв Пуассоиа, и остановились, не зная,</w:t>
        <w:br/>
        <w:t>что имъ д влать. Марта решилась на отчаянное средство: она уговорила</w:t>
        <w:br/>
        <w:t>Арсена идти домой и пошла поТурнонской Улицв. Она шла скоро,—</w:t>
        <w:br/>
        <w:t>вдругъ увидвла, что кто-то идетъ за нею; къ-счастію, это былъ то-</w:t>
        <w:br/>
        <w:t>варпіцъ твой, Ларавиньеръ, который обвщался никому не сказы</w:t>
        <w:t>-</w:t>
        <w:br/>
        <w:t>вать, что встрътилъ и проводилъ ее сюда. Сегодня ранехонько по</w:t>
        <w:t>-</w:t>
        <w:br/>
        <w:t>утру, Арсенъ прпбвгалъ сюда. Бвдняжка посланъ былъ хозяиномъ</w:t>
        <w:br/>
        <w:t>на другой конецъ города; онъ такъ усталъ, такъ запыхался и былъ</w:t>
        <w:br/>
        <w:t>въ такомъ разстропствв, что насилу могъ дышать, и мы думали, что,</w:t>
        <w:br/>
        <w:t>взойдя на лестницу, оиъ упадетъ въ обморокъ. Поговори съ нами</w:t>
        <w:br/>
        <w:t>минутъ съ пять, онъ сказалъ, что они испугались понапрасну, оото-</w:t>
        <w:br/>
        <w:t>му-что г. Пуассоиъ возвратился только на-разсввтв, и что, не смо</w:t>
        <w:t>-</w:t>
        <w:br/>
        <w:t>тря на бешенство свое, онъ не имелъ никакого подозрвнія на его</w:t>
        <w:br/>
        <w:t>счетъ.</w:t>
      </w:r>
    </w:p>
    <w:p>
      <w:pPr>
        <w:pStyle w:val="Style63"/>
        <w:numPr>
          <w:ilvl w:val="0"/>
          <w:numId w:val="1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чего же имъ бояться Пуассона? сказалъ я.—Онъ не мо-</w:t>
        <w:br/>
        <w:t>жетъ требовать ее законно: оиа не жена его.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Нвгъ, конечно; однакожь онъ можетъ въ первомъ пылу злости</w:t>
        <w:br/>
        <w:t>наделать ей какихъ-иибудь непріятностей. Но ведь это человеке</w:t>
        <w:br/>
        <w:t>грубый, безнравственный, неспособный къ истинной привязанности:</w:t>
        <w:br/>
        <w:t>оиъ, вероятно, скоро утешится и возьмете себе новую любовницу.</w:t>
        <w:br/>
        <w:t>Марта знаетъ его хорошо; она говоритъ, что если ты будешь молчать</w:t>
        <w:br/>
        <w:t>только одинъ мвсяць о томъ, гдв оиа скрывается, то послв ужь ей</w:t>
        <w:br/>
        <w:t>нечего будетъ бояться.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я понимаю роль, которую ты мнв назначаешь, сказа.</w:t>
      </w:r>
      <w:r>
        <w:rPr>
          <w:rStyle w:val="CharStyle191"/>
        </w:rPr>
        <w:t>і:ъ</w:t>
      </w:r>
      <w:r>
        <w:rPr>
          <w:rStyle w:val="CharStyle192"/>
        </w:rPr>
        <w:t xml:space="preserve"> </w:t>
      </w:r>
      <w:r>
        <w:rPr>
          <w:rStyle w:val="CharStyle191"/>
        </w:rPr>
        <w:t>я</w:t>
      </w:r>
      <w:r>
        <w:rPr>
          <w:rStyle w:val="CharStyle192"/>
        </w:rPr>
        <w:t>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—то вижу, что она состоитъ, во-первыхъ, въ томъ, чтобъ дать т.йбв</w:t>
        <w:br/>
        <w:t>полную волю располагать всвмъ, что мы имвемъ, въ пользу несчаст</w:t>
        <w:t>-</w:t>
        <w:br/>
        <w:t>ных ь сосвдокъ наишхъ; во-вторыхъ, держать всегда въ готовности</w:t>
        <w:br/>
        <w:t>за дверью толстую палку къ услугамъ г-на Пуассона, въ случав его</w:t>
        <w:br/>
        <w:t>нападенія. Для перваго пункта, вотъ треть моего дохода, полученная</w:t>
        <w:br/>
        <w:t>мною вчера: ты можешь употребить ее въ двло, кккъ тебв вздума</w:t>
        <w:t>-</w:t>
        <w:br/>
        <w:t>ется;—а для второго пункта, вотъ порядочная дубина, которую я по</w:t>
        <w:t>-</w:t>
        <w:br/>
        <w:t>ставлю здвсь на карауль.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Ііончивъ всв эти распоряженія, я пошелъ въ спальню и не легъ,</w:t>
        <w:br/>
        <w:t>а упалъ на постель, заснувъ прежде, нежели успвлъ совсвмъ раз-</w:t>
        <w:br/>
        <w:t>двться.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Часа черезъ два я былъ разбуженъ приходомъ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</w:p>
    <w:p>
      <w:pPr>
        <w:pStyle w:val="Style63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за чертовщина у тебя двлзется? сказалъ онъ- — Прежде,</w:t>
        <w:br/>
        <w:t>нежели отопрутъ дверь, нарламентнруютъ съ дворникомъ; потоыъ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16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210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3"/>
      </w:pPr>
      <w:r>
        <w:pict>
          <v:shape id="_x0000_s1108" type="#_x0000_t202" style="position:absolute;margin-left:151.9pt;margin-top:4.6pt;width:53.75pt;height:11.85pt;z-index:-125829338;mso-wrap-distance-left:13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шепчутся; потомъ прячутъ кого-то въ кухню, въ камине, или вт.</w:t>
        <w:br/>
        <w:t>шкапе, — Богъ-знаетъ куда ; и когда я прихожу, хохочутъ мыв въ</w:t>
        <w:br/>
        <w:t>глаза. Да кого ясь здесь мистиФируютъ: тебя, или меня?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также захохоталъ, потомъ оделся и пошелъ занять мъсто свое</w:t>
        <w:br/>
        <w:t>въ заседаніи совета, открытаго въ кухне Мартою и Эжёнй.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предложилъ разсказать все Орасу, равно-какъ и небольшому чи</w:t>
        <w:t>-</w:t>
        <w:br/>
        <w:t>слу друзей, которыхъ я прпвыкъ у себя видеть, и вверить секретъ</w:t>
        <w:br/>
        <w:t>Марты ихъ честности и осторожности. Это казалось мни гораздо-на-</w:t>
        <w:br/>
        <w:t>дежнее, нежели скрывать тайну, тъмъ больше, что они отгадали бы</w:t>
        <w:br/>
        <w:t>ее да&lt;ке и въ такомъ случав, еслибъ Марта рвшилась никогда не</w:t>
        <w:br/>
        <w:t>приходить къ намъ, или еслибъ я велелъ дворнику отказывать всемъ</w:t>
        <w:br/>
        <w:t>ыоимъ пріятелямъ. Но кроме того, что дворникъ, по забывчивости,</w:t>
        <w:br/>
        <w:t>могъ часто нарушать мое прйказаніе, Марте стояло только на мину</w:t>
        <w:t>-</w:t>
        <w:br/>
        <w:t>ту оставить дверь свою отворенною, чтобъ молодые люди увидели и</w:t>
        <w:br/>
        <w:t>узнали прекрасную Лауру. Возвратясь въ комнату, я приступнлъ къ</w:t>
        <w:br/>
        <w:t xml:space="preserve">торжественному открытію, начавъ съ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ни ему, пи другимъ</w:t>
        <w:br/>
        <w:t>не сказалъ о любви Арсена, ни объ участіи его въ побыв Марты,</w:t>
        <w:br/>
        <w:t>ни даже о прежнемъ знакомстве его съ нею. Лаура, превратившаяся</w:t>
        <w:br/>
        <w:t xml:space="preserve">въ Марту, была для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всехъ друзей нашихъ подругою Эже-</w:t>
        <w:br/>
        <w:t>нй, знакомою ей съ детства. Я сказалъ имъ, что Эженй предложила</w:t>
        <w:br/>
        <w:t>ей убежище и помогла уйдти отъ Пуассона. Все они уважали Эже-</w:t>
        <w:br/>
        <w:t>нн, и потому нашли, что покровительство, оказанное ею Марте, было</w:t>
        <w:br/>
        <w:t>чрезвычайно-благородпымъ поступкомъ; разумеется, я не хвастался</w:t>
        <w:br/>
        <w:t>передъ ними своимъ глупымъ припадкомъ ревности.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Эженй не такъ скоро простила мне этогъ припадокъ,</w:t>
        <w:br/>
        <w:t>какъ я воображале себе. Могу даже сказать, что она никогда не про</w:t>
        <w:t>-</w:t>
        <w:br/>
        <w:t>стила его, и хоть старалась забыть, но я уверенъ, что всегда вспо</w:t>
        <w:t>-</w:t>
        <w:br/>
        <w:t>минала о немъ съ горестно. Сколько разе давала она мне это чув</w:t>
        <w:t>-</w:t>
        <w:br/>
        <w:t>ствовать, говоря съ жаромъ, что любовь мужчины не равняется съ</w:t>
        <w:br/>
        <w:t>любовью женщины ; что самый лучшій, самый верный любовникъ</w:t>
        <w:br/>
        <w:t>склопенъ подозревать ту, которая предалась ему; что онъ оскорбля</w:t>
        <w:t>-</w:t>
        <w:br/>
        <w:t>ете ее, если не словами, то по-крайней-мере мыслію. Мужчины, го</w:t>
        <w:t>-</w:t>
        <w:br/>
        <w:t>ворила она, ииеютъ надъ нами въ обществе права совершеино-мате-</w:t>
        <w:br/>
        <w:t>ріальныя, и потому часто вся верность наша сосредоточивается, по</w:t>
        <w:br/>
        <w:t>мнеиію ихъ, только въ одномъ поступке. Мы, напротивъ, имеемъ</w:t>
        <w:br/>
        <w:t>власть только нравственную: мы полагаемся более на нравственный</w:t>
        <w:br/>
        <w:t>доказательства, нежели на наружность. Въ припадке ревности, мы</w:t>
        <w:br/>
        <w:t>готовы отвергнуть свидетельство собственныхъ глазе своихъ; и ког</w:t>
        <w:t>-</w:t>
        <w:br/>
        <w:t>да вы намъ клянетесь, веримъ вашему слову, какъ-будто бы</w:t>
        <w:br/>
        <w:t>оно было ненарушимо. Но наше слово разве не такъ же священ</w:t>
        <w:t>-</w:t>
        <w:br/>
        <w:t>но? Зачемъ поставили вы такое резкое различіе между вашею и на</w:t>
        <w:t>-</w:t>
        <w:br/>
        <w:t>шею честію? Вы затрепетали бы отъ гнева, еслибъ женщина сказа</w:t>
        <w:t>-</w:t>
        <w:br/>
        <w:t>ла ваыъ, что вы лжоте; а сами, между-темъ, не доверяете намъ и 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Ojjaci.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109" type="#_x0000_t202" style="position:absolute;margin-left:336.25pt;margin-top:6.3pt;width:13.9pt;height:10.9pt;z-index:-125829337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71"/>
                    </w:rPr>
                    <w:t>III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кружаете себя предосторожностями, который доказываютъ, что вы</w:t>
        <w:br/>
        <w:t>сомневаетесь въ насъ. Тому, кого целые годы безпорочнаго поведе-</w:t>
        <w:br/>
        <w:t>нія и самой искренноіі привязанности должны бъ были заставить ве</w:t>
        <w:t>-</w:t>
        <w:br/>
        <w:t>рить несомненно, тому довольно какого-нибудь необыкиовеннаго об</w:t>
        <w:t>-</w:t>
        <w:br/>
        <w:t>стоятельства, немного-двусмыслеинаго слова, довольно одного же</w:t>
        <w:t>-</w:t>
        <w:br/>
        <w:t xml:space="preserve">ста, отворенной </w:t>
      </w:r>
      <w:r>
        <w:rPr>
          <w:rStyle w:val="CharStyle145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затворенной двери, чтобъ эта доверенность ис</w:t>
        <w:t>-</w:t>
        <w:br/>
        <w:t>чезла навеки въ одно мгповеніе!..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39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Эжени обыкновенно обращала краспоречивыя выходки свои къ</w:t>
        <w:br/>
        <w:t>Орасу, который, въ зачёте будущаго, драпировался Отелломъ; но</w:t>
        <w:br/>
        <w:t>все эти жестокіе удары падали прямо на меня. Откуда взяла она все</w:t>
        <w:br/>
        <w:t>это? спрашивалъ меня Орасъ: — ты, другъ мой, слишкомъ-часто от</w:t>
        <w:t>-</w:t>
        <w:br/>
        <w:t>пускаешь ее на проповедь, въ залу Тетбу.</w:t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center"/>
        <w:spacing w:before="0" w:after="289" w:line="160" w:lineRule="exact"/>
        <w:ind w:left="20" w:right="0" w:firstLine="0"/>
      </w:pPr>
      <w:r>
        <w:rPr>
          <w:rStyle w:val="CharStyle160"/>
        </w:rPr>
        <w:t>IX.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Положеніе Арсена, въ-отношеніи къ Марте, было чрезвычайно</w:t>
        <w:t>-</w:t>
        <w:br/>
        <w:t>странно. Или онъ никогда не смелъ открыть ей любви своей, или</w:t>
        <w:br/>
        <w:t>она не хотела понимать его, только она продолжала обходиться съ</w:t>
        <w:br/>
        <w:t>нимъ такъ, какъ обходилась и въ первый день своего съ нимъ сви-</w:t>
        <w:br/>
        <w:t>данія, то-есть, какъ сестра съ братомъ. Марта не подозревала всехъ</w:t>
        <w:br/>
        <w:t>пожертвованій этого молодаго человека: она не знала, отъ какихъ</w:t>
        <w:br/>
        <w:t>падеждъ онъ долженъ былъ отказаться, чтобъ посвятить ей всю</w:t>
        <w:br/>
        <w:t>жизнь свою. Хотя онъ и не скрылъ отъ нея, что учился живописи,</w:t>
        <w:br/>
        <w:t>однакожь не сказалъ, какими удивительными способностями къ это</w:t>
        <w:t>-</w:t>
        <w:br/>
        <w:t>му искусству одарила его природа; сверхъ того, онъ уверилъ ее, что</w:t>
        <w:br/>
        <w:t>оставнлъ живопись только по необходимости, потому-что долженъ</w:t>
        <w:br/>
        <w:t>былъ привезти въ ГІарижъ сестеръ своихъ и содержать ихъ. Марта</w:t>
        <w:br/>
        <w:t>не имела решительно ничего, и не хотела унести отъ Пуассона ни</w:t>
        <w:br/>
        <w:t>малейшей безделицы. Она надеялась достать себе работу, и, прини</w:t>
        <w:t>-</w:t>
        <w:br/>
        <w:t>мая деньги Арсена изъ рукъ Эжени, думала, что занимала ихъ у нея.</w:t>
        <w:br/>
        <w:t>Никогда не согласилась бы она идти, опираясь на руку Арсена, ес-</w:t>
        <w:br/>
        <w:t>либъ узнала, что будетъ обязана ему другими пособіями, кроме то</w:t>
        <w:t>-</w:t>
        <w:br/>
        <w:t>го, что онъ уговорилъ Эжени дать ей убежище вместе съ его сестра</w:t>
        <w:t>-</w:t>
        <w:br/>
        <w:t>ми, съ которыми хотела она делить издержки. Предавшись ей та-</w:t>
        <w:br/>
        <w:t>кимъ образомъ, Арсенъ сжегъ, какъ говорится, все корабли свои и</w:t>
        <w:br/>
        <w:t>навсегда отнялъ у себя право сказать ей: «вотъ что сделалъ я для</w:t>
        <w:br/>
        <w:t>тебя!», потому-что, по-видимому, онъ сделалъ для нея только то,</w:t>
        <w:br/>
        <w:t>что дозволяла самая простая, обыкновенная дружба.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Бедный мальчике, между-темъ, былъ обремененъ работою и такъ</w:t>
        <w:br/>
        <w:t>сделался необходимъ хозяину, что не имелъ даже времеми пойдти</w:t>
        <w:br/>
        <w:t>принять сестеръ своихъ изъ дилижанса; Марта никуда не выходила,</w:t>
        <w:br/>
        <w:t>боясь встретить кого-нибудь, кто бы могъ сказать о ней Пуассону;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0" w:right="0" w:firstLine="65"/>
      </w:pPr>
      <w:r>
        <w:rPr>
          <w:lang w:val="fr-FR" w:eastAsia="fr-FR" w:bidi="fr-FR"/>
          <w:w w:val="100"/>
          <w:spacing w:val="0"/>
          <w:color w:val="000000"/>
          <w:position w:val="0"/>
        </w:rPr>
        <w:t>S</w:t>
      </w:r>
      <w:r>
        <w:rPr>
          <w:rStyle w:val="CharStyle196"/>
        </w:rPr>
        <w:t>12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110" type="#_x0000_t202" style="position:absolute;margin-left:147.7pt;margin-top:5.75pt;width:53.5pt;height:11.9pt;z-index:-125829336;mso-wrap-distance-left:13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образомъ,мы сь Эженп взялись выйдти на встрѣчу будущимъ</w:t>
        <w:br/>
        <w:t>сосвдкамъ нашимъ. Старшая йзт» нихъ, Луиза, была настоншая де</w:t>
        <w:t>-</w:t>
        <w:br/>
        <w:t>ревенская красавица: немного-мужчиновата, смвла, говорила очень-</w:t>
        <w:br/>
        <w:t>громко, легко обижалась и обнаруживала привычку повелввать. Она</w:t>
        <w:br/>
        <w:t>была чрезвычайно избалована старою и дряхлою теткой, которая слу</w:t>
        <w:t>-</w:t>
        <w:br/>
        <w:t>шала ее во всемъ, какъ оракула, и дала ей верховную власть нлдъ</w:t>
        <w:br/>
        <w:t>пятью или шестью учившимися у нихъ молоденькими швеями. Но</w:t>
        <w:br/>
        <w:t>меньшая сестра ея, Сюзанна, имвла власть только второстепенную и</w:t>
        <w:br/>
        <w:t>какъ мпнистръ распоряжала работами, подъ главиымъ ввдвніемъ</w:t>
        <w:br/>
        <w:t>старшей сестры своей, которой слвпо повиновалась. Отъ-этого, Луи</w:t>
        <w:t>-</w:t>
        <w:br/>
        <w:t>за имвла видь королевы и при всякомъ случав выказывала неиасы-</w:t>
        <w:br/>
        <w:t>тимое желаніе властвовать.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Сюзанна не была хороша, но имвла много пріятности, и органи-</w:t>
        <w:br/>
        <w:t>зація ея была гораздо нвяшве, нежели организація сестры ея; лег</w:t>
        <w:t>-</w:t>
        <w:br/>
        <w:t>ко можно было замътить въ ней способность разуметь то, чего Луиза</w:t>
        <w:br/>
        <w:t>не могла бы понять во всю жизнь свою; но Луиза безпрестанно зво</w:t>
        <w:t>-</w:t>
        <w:br/>
        <w:t>нила надъ нею и вокругъ нея, какъ чугунный колоколъ, чтобъ мв-</w:t>
        <w:br/>
        <w:t>шать ей развиваться и принимать извив какое-нибудь постороннее</w:t>
        <w:br/>
        <w:t>вліяніе.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Обв онв были довольны нашими ласками; но одна принимала пхъ</w:t>
        <w:br/>
        <w:t>съ удивленіемъ и заствнчивостью, другая съ быстротою немного</w:t>
        <w:t>-</w:t>
        <w:br/>
        <w:t>грубоватою. Ни та, ни другая не имвли никакого понятія о париж</w:t>
        <w:t>-</w:t>
        <w:br/>
        <w:t>ской жизни, и потому не могли представить себв, почему Арсену ни-</w:t>
        <w:br/>
        <w:t>какъ невозможно было прійдти къ нимъ на встрвчу. Онв благодари</w:t>
        <w:t>-</w:t>
        <w:br/>
        <w:t>ли Эженп, но все съ какимъ-то безпоконпымъ видомъ. Луиза безпре</w:t>
        <w:t>-</w:t>
        <w:br/>
        <w:t>станно повторяла: «однакожь это очень-непріятно, что Поля нвтъ</w:t>
        <w:br/>
        <w:t>здвсь!», а Сюзанна говорила пискливымъ голосомъ: «несмвшно ли,</w:t>
        <w:br/>
        <w:t>право, что Поль не пришелъ къ намъ?»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признаться, что, сдвлавъ первый разъ въ жизни своей до</w:t>
        <w:t>-</w:t>
        <w:br/>
        <w:t>вольно-дальнее пугешествіе въ дилижаисв, бывъ принуждены спо</w:t>
        <w:t>-</w:t>
        <w:br/>
        <w:t>рить съ таможенными приставами, осматривавшими чемоданы ихъ,</w:t>
        <w:br/>
        <w:t>не зная, чтб значила вся эта.суматоха, производимая прівзжающими</w:t>
        <w:br/>
        <w:t>и отъвзжающими путешественниками, хлопоты съ лошадьми, кото-</w:t>
        <w:br/>
        <w:t>рыхъ запрягали и отпрягали; шумъ и крикъ должностныхъ людей,</w:t>
        <w:br/>
        <w:t>Факторопъ, коммпссіонеровъ, и пр.п пр.,-онв совершенно растерялись</w:t>
        <w:br/>
        <w:t>и чувствовали усталость, досаду, страхъ. Однакожь, онв сдвлались</w:t>
        <w:br/>
        <w:t>немного обходительиве, когда я пришелъ къ нимъ на помощь, при-</w:t>
        <w:br/>
        <w:t>смотрвлъ за ихъ вещами, и расплатился за нихъ въ конторв дили-</w:t>
        <w:br/>
        <w:t>жапсовъ. Лишь-только увидвли онв себя въ наемномъ ФІакрв, за-</w:t>
        <w:br/>
        <w:t>громожденномъ всвми ихъ безчпсленными картонами и корзинами</w:t>
        <w:br/>
        <w:t>(но обычаю провинціалокъ, онв притащили съ собой множество ве</w:t>
        <w:t>-</w:t>
        <w:br/>
        <w:t>щей, за которыя заплатили больше пошлины, нежели чего стояли</w:t>
        <w:br/>
        <w:t>самыя вещи), какъ Луиза, засунувъ по локоть руку въ дорожной мв-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Opaeg.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111" type="#_x0000_t202" style="position:absolute;margin-left:334.8pt;margin-top:3.65pt;width:15.6pt;height:13.9pt;z-index:-125829335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72"/>
                    </w:rPr>
                    <w:t>2</w:t>
                  </w:r>
                  <w:r>
                    <w:rPr>
                      <w:rStyle w:val="CharStyle64"/>
                    </w:rPr>
                    <w:t>іЗ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шокъ свой, закричала: «Постоите, сударь, постойте! мне падобно</w:t>
        <w:br/>
        <w:t>еще съ вами разсчитаться. Сколько заплатили вы за иасъ въ конто</w:t>
        <w:t>-</w:t>
        <w:br/>
        <w:t>ру?.. Да подождите немного!»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 казалось непонятнымъ, что я тотчасъ не потребовалъ съ нихъ</w:t>
        <w:br/>
        <w:t>денегъ, которыя заплатилъ изъ собствеппаго кошелька своего. Эта</w:t>
        <w:br/>
        <w:t>черта великодушія, которую самъ я ни мало ие ценилъ, начала рас</w:t>
        <w:t>-</w:t>
        <w:br/>
        <w:t>полагать ихъ въ мою пользу.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съ Эженй сели въ наемный кабріолетъ, чтобъ пріъхать домоіі</w:t>
        <w:br/>
        <w:t>въ одно время съ ними... — Ахъ, Боже мой! какой огромный домъ!</w:t>
        <w:br/>
        <w:t>вскричали оне, осматривая домъ нашъ сверху до низу: — да какой</w:t>
        <w:br/>
        <w:t>высокій! крышки не видать отсюда!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показался имъ еще выше, когда надобно было взойдти по де-</w:t>
        <w:br/>
        <w:t>вяносто-двумъ ступенямъ, отдвлявшимъ насъ отъ земли. На второмъ</w:t>
        <w:br/>
        <w:t>этажи опв начали удивляться, на третьемъ хохотали во все горло,</w:t>
        <w:br/>
        <w:t>на четвертомъ разсердились; на пятомъ объявили, что ни за что въ</w:t>
        <w:br/>
        <w:t>свътъ не согласятся жить въ этой проклятой башне. Луиза, выбив</w:t>
        <w:t>-</w:t>
        <w:br/>
        <w:t>шись изъ силъ, вдругъ уселась на последней ступени, говоря: «ну-</w:t>
        <w:br/>
        <w:t>ужь, городъ! да это просто ужасть!» Сюзанна, наклонная больше</w:t>
        <w:br/>
        <w:t>къ шуткв, нежели къ гневу, прибавила: «Ведь очень покойио бу-</w:t>
        <w:br/>
        <w:t>«детъ всходить и сходить но этой лестнице разъ пятнадцать въ день!</w:t>
        <w:br/>
        <w:t>«Право, мы здъсь нереломаемъ себе шеи!»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Эженн тотчасъ отвела ихъ въ ихъ комнаты. Комнаты показались</w:t>
        <w:br/>
        <w:t xml:space="preserve">имъ очень-малы и </w:t>
      </w:r>
      <w:r>
        <w:rPr>
          <w:rStyle w:val="CharStyle150"/>
        </w:rPr>
        <w:t xml:space="preserve">низки.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 комната выходила на нродолженіе</w:t>
        <w:br/>
        <w:t>моего балкона. Луиза вошла въ нее и въ ту же минуту, отскочивъ</w:t>
        <w:br/>
        <w:t>назадъ, унала на стулъ.—Ахъ, Господи! закричала она:—у меня го</w:t>
        <w:t>-</w:t>
        <w:br/>
        <w:t>лова закружилась! Мне показалось, что я стою на шпице нашей ко</w:t>
        <w:t>-</w:t>
        <w:br/>
        <w:t>локольни!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хотвли-было поподчивать ихъ ужиномъ. Эжепй накрыла на</w:t>
        <w:br/>
        <w:t>столъ въ моихъ комнатахъ, намереваясь представить нмъ Марту. Но</w:t>
        <w:br/>
        <w:t>оне отказались. — Вы слишкомъ-добры, сударыпя, сказала Луиза,</w:t>
        <w:br/>
        <w:t>бросивъ запретительный взглядъ па Сюзанну: — но мы, право, со-</w:t>
        <w:br/>
        <w:t>всемъ не голодны. Говоря это, она имела видъ отчаянный. Сюзанна</w:t>
        <w:br/>
        <w:t>бросилась разбирать чемоданы и раскладывать вещи свои такъ по</w:t>
        <w:t>-</w:t>
        <w:br/>
        <w:t>спешно, какъ-будто это было нужнее всего въ свете.</w:t>
      </w:r>
    </w:p>
    <w:p>
      <w:pPr>
        <w:pStyle w:val="Style63"/>
        <w:numPr>
          <w:ilvl w:val="0"/>
          <w:numId w:val="1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три кровати! зачемъэто?.. с іросила вдругъ Луиза.—Такъ</w:t>
        <w:br/>
        <w:t>Поль будетъ жить съ нами? Какъ я рада!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Поль еще не можете жить съ вами, отвечалъ я. — Но</w:t>
        <w:br/>
        <w:t>здесь будетъ одна ваша землячка, прежняя подруга ваша, которую</w:t>
        <w:br/>
        <w:t>онъ самъ хотелъ представить вамъ.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Не-уже-ли? кто же это такая? у насъ, кажется, здесь немного</w:t>
        <w:br/>
        <w:t>землячекъ. Да какъ онъ намъ не писалъ про нее въ пнсьмахъ?</w:t>
      </w:r>
    </w:p>
    <w:p>
      <w:pPr>
        <w:pStyle w:val="Style63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падобпо было бы много говорить о ней, и онъ решился</w:t>
        <w:br/>
        <w:t>объяснить вамъ все при свиданіи; между-темъ, Поль просилъ мепя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112" type="#_x0000_t202" style="position:absolute;margin-left:1.2pt;margin-top:4.75pt;width:15.1pt;height:11.1pt;z-index:-125829334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9"/>
                    </w:rPr>
                    <w:t>114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представить ее вамъ. Она живетъ ужь </w:t>
      </w:r>
      <w:r>
        <w:rPr>
          <w:rStyle w:val="CharStyle150"/>
        </w:rPr>
        <w:t xml:space="preserve">здесь и готовить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для</w:t>
        <w:br/>
        <w:t>васъ ужинъ. Угодно вамъ, чтобъ я привелъ ее сюда?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и сами можемъ поіідти къ ней, отвечала Луиза, которой</w:t>
        <w:br/>
        <w:t xml:space="preserve">любопытство было сильно возбуждено.—Ну, </w:t>
      </w:r>
      <w:r>
        <w:rPr>
          <w:rStyle w:val="CharStyle150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жь она, наша зем-</w:t>
        <w:br/>
        <w:t>лячка-то?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скоро пошла за мною.</w:t>
      </w:r>
    </w:p>
    <w:p>
      <w:pPr>
        <w:pStyle w:val="Style63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Ба, ба, ба! да это Мартона! вскричала она рхзкимъ голосом ь,</w:t>
        <w:br/>
        <w:t>узнавъ прелестную Марту. — Ну, какъ ты поживаешь, Мартона? Ты</w:t>
        <w:br/>
        <w:t>овдовхла, что ли, что хочешь жить съ нами?.. Шчего сказать, ты</w:t>
        <w:br/>
        <w:t>очень-дурно сдхлала, что дала обморочить себя этому господину, ко</w:t>
        <w:t>-</w:t>
        <w:br/>
        <w:t xml:space="preserve">торый укралъ тебя у отца. Одпакожь, говорятъ, будто онъ </w:t>
      </w:r>
      <w:r>
        <w:rPr>
          <w:rStyle w:val="CharStyle150"/>
        </w:rPr>
        <w:t>после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женился иа тебх; стало-быть, все </w:t>
      </w:r>
      <w:r>
        <w:rPr>
          <w:rStyle w:val="CharStyle15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поправлено. Не намъ судить</w:t>
        <w:br/>
        <w:t>чужіе грххи!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краснЕла, блЕднЕла, мхшалась. Она никакъ не ожидала</w:t>
        <w:br/>
        <w:t xml:space="preserve">подобнаго пріема. БЕдная женщина </w:t>
      </w:r>
      <w:r>
        <w:rPr>
          <w:rStyle w:val="CharStyle197"/>
          <w:b w:val="0"/>
          <w:bCs w:val="0"/>
        </w:rPr>
        <w:t xml:space="preserve">совсемъ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забыла прежнихъ</w:t>
        <w:br/>
        <w:t>нодругъ своихъ, какъ Арсенъ забылъ сестеръ. Тоска по роди-</w:t>
        <w:br/>
        <w:t>нЕ обыкновенно производитъ надъ нами подобное дЕйствіе. Она</w:t>
        <w:br/>
        <w:t>превращаетх предметы воспомипанія въ какіе-то поэтическіе иде</w:t>
        <w:t>-</w:t>
        <w:br/>
        <w:t>алы, которыхъ достоинства ростутъ передъ глазами нашими по</w:t>
        <w:br/>
        <w:t>мЕрЕ того, какъ недостатки ихъ изглаживаются временемъ и разлу</w:t>
        <w:t>-</w:t>
        <w:br/>
        <w:t>кою, и наконецъ совершенно исчезаютъ. Вгірочемъ, за пять лхтъ пе</w:t>
        <w:t>-</w:t>
        <w:br/>
        <w:t>редъ тхмъ, когда Марта оставила свою родину, Луиза и Сюзанна</w:t>
        <w:br/>
        <w:t xml:space="preserve">были еще </w:t>
      </w:r>
      <w:r>
        <w:rPr>
          <w:rStyle w:val="CharStyle197"/>
          <w:b w:val="0"/>
          <w:bCs w:val="0"/>
        </w:rPr>
        <w:t xml:space="preserve">дети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197"/>
          <w:b w:val="0"/>
          <w:bCs w:val="0"/>
        </w:rPr>
        <w:t xml:space="preserve">имели ни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чемъ поиятія; но теперь онх сдх-</w:t>
        <w:br/>
        <w:t>лались двумя драконами добродхтели. Особенно старшая, которая,</w:t>
        <w:br/>
        <w:t xml:space="preserve">сверхъ-того, заражена была </w:t>
      </w:r>
      <w:r>
        <w:rPr>
          <w:rStyle w:val="CharStyle197"/>
          <w:b w:val="0"/>
          <w:bCs w:val="0"/>
        </w:rPr>
        <w:t xml:space="preserve">спесью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красавицы, знаменитой въ цв-</w:t>
        <w:br/>
        <w:t>ломъ околодкв, и всею нетерпимостью самаго неоспоримаго цхлому-</w:t>
        <w:br/>
        <w:t>дрія. Эти два дикія растенія, оставляя землю, на которой росли и</w:t>
        <w:br/>
        <w:t>расцвЕтали во всей своей свхжести, должны были непремхнно (Ар</w:t>
        <w:t>-</w:t>
        <w:br/>
        <w:t>сенъ не предвидвлъ этого) утратить много своихъ прелестей и поте</w:t>
        <w:t>-</w:t>
        <w:br/>
        <w:t>рять свою цвну. Въ деревнв, онх подавали собою хорошій нримЕръ н</w:t>
        <w:br/>
        <w:t>нріучали къ работв и безпорочному поведенію молодыхъ дхвушекъ,</w:t>
        <w:br/>
      </w:r>
      <w:r>
        <w:rPr>
          <w:rStyle w:val="CharStyle197"/>
          <w:b w:val="0"/>
          <w:bCs w:val="0"/>
        </w:rPr>
        <w:t xml:space="preserve">ЖИВШИХЪ ПО СОСЕДСТВУ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ними. Въ Парижв, достоинство ихъ было</w:t>
        <w:br/>
        <w:t>незамЕтно, правила безполезны, примвръ неизвЕстепъ; чті) же ка</w:t>
        <w:t>-</w:t>
        <w:br/>
        <w:t>сается до качествъ, необходимыхъ въ ихъ новомъ положеніи, т. е.</w:t>
        <w:br/>
        <w:t xml:space="preserve">доброты, благоразумія, снисходительности братской — онх не </w:t>
      </w:r>
      <w:r>
        <w:rPr>
          <w:rStyle w:val="CharStyle197"/>
          <w:b w:val="0"/>
          <w:bCs w:val="0"/>
        </w:rPr>
        <w:t>имели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не могли </w:t>
      </w:r>
      <w:r>
        <w:rPr>
          <w:rStyle w:val="CharStyle197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ужь поздно было разсуждать такимъ образомъ. Первое движе</w:t>
        <w:t>-</w:t>
        <w:br/>
        <w:t>те Марты было броситься въ объятія сестры Арсена; второе—ждать</w:t>
        <w:br/>
        <w:t>ея первыхъ объясненій; третье, — обнаружить справедливое чувство</w:t>
        <w:br/>
        <w:t>оскорбленной гордости. Неизъяснимая скорбь выражалась на блхд-</w:t>
        <w:br/>
        <w:t xml:space="preserve">номъ </w:t>
      </w:r>
      <w:r>
        <w:rPr>
          <w:rStyle w:val="CharStyle150"/>
        </w:rPr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ея; въ глазахъ блистали слезы.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взялъ ее за руку, пожалъ дружески и посади.іъ ее за столъ; по-</w:t>
        <w:br/>
        <w:t xml:space="preserve">томъ заставплъ Луизу </w:t>
      </w:r>
      <w:r>
        <w:rPr>
          <w:rStyle w:val="CharStyle150"/>
        </w:rPr>
        <w:t xml:space="preserve">сесть возле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нея. — Вы не имхете права дЕ-</w:t>
      </w:r>
      <w:r>
        <w:br w:type="page"/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rStyle w:val="CharStyle198"/>
          <w:i/>
          <w:iCs/>
        </w:rPr>
        <w:t>Opact.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113" type="#_x0000_t202" style="position:absolute;margin-left:331.45pt;margin-top:5.75pt;width:15.6pt;height:10.4pt;z-index:-125829333;mso-wrap-distance-left:14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215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.іать ей ии воиросовъ, ни упрсковъ, сказалъ я Луизв твердымъ и</w:t>
        <w:br/>
        <w:t>строгимъ голосомъ, который удивилъ и смутилъ ее.—Она пріобрвла</w:t>
        <w:br/>
        <w:t>уваженіе брата вашего и мое. Сверхъ-того, она была несчастна; не-</w:t>
        <w:br/>
        <w:t>счастіе внушаетъ къ себв почтеніе душамъ добрымъ. Когда вы по</w:t>
        <w:t>-</w:t>
        <w:br/>
        <w:t>знакомитесь съ нею короче, тогда сами полюбите ее и никогда уже</w:t>
        <w:br/>
        <w:t>не станете напоминать ей о прошедшемъ.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Луиза потупила глаза; я привелъ ее въ смущеніе —и только; убе</w:t>
        <w:t>-</w:t>
        <w:br/>
        <w:t>дить ее было невозможно. Сюзанна, шедшая позади ее, уступила</w:t>
        <w:br/>
        <w:t>вііеченію своего сердца и, наклонясь къ Марти, хотвла поцаловать</w:t>
        <w:br/>
        <w:t>ее, но грозный взглядъ Луизы, брошенный изъ-подлобья, остано-</w:t>
        <w:br/>
        <w:t>внлъ ее; она только пожала ей руку и Эжени, боясь, чтобъ Мар</w:t>
        <w:t>-</w:t>
        <w:br/>
        <w:t>тв не было неловко между двумя сестрами, свла возлБ нея и ста</w:t>
        <w:t>-</w:t>
        <w:br/>
        <w:t>ралась показывать ей гораздо-больше нежности и вниманія, нежели</w:t>
        <w:br/>
        <w:t>имъ. Ужинъ нашъ былъ печаленъ и молчаливъ. Луиза ничего не</w:t>
        <w:br/>
        <w:t>вла отъ досады, или, можетъ-быть, потому, что блюда наши были</w:t>
        <w:br/>
        <w:t>ей не по вкусу. Наконецъ, гіришелъ Арсенъ. Послв первыхъ поца-</w:t>
        <w:br/>
        <w:t>лусвъ, угадавъ, съ свойственною ему проницательностію, все, что</w:t>
        <w:br/>
        <w:t>происходило между нами, увелъ обвихъ сестеръ въ другую комнату</w:t>
        <w:br/>
        <w:t>и пробылъ наединв съ ними довольно-долго. Вышедъ оттуда, обв</w:t>
        <w:br/>
        <w:t>оігв очень раскраснвлись; но вліяніе братской власти, столь мало</w:t>
        <w:br/>
        <w:t>оспориваемой въ провинціп между простолюдинами, укротило гнввъ</w:t>
        <w:br/>
        <w:t>Луизы. Сюзанна, немножко лукавая, видя въ Арсенв противоввсіе</w:t>
        <w:br/>
        <w:t>съ властно сестры своей, повидимому, была рада небольшой пере-</w:t>
        <w:br/>
        <w:t>мвігв въ начальствв: она искренно и простодушно приласкалась ,къ</w:t>
        <w:br/>
        <w:t>Мартв, между-твмъ, какъ Луиза осыпала ее учтивостями, притвор</w:t>
        <w:t>-</w:t>
        <w:br/>
        <w:t>ными, неловкими и почти-оскорбительными.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послв того, Арсенъ хотвлъ отослать ихъ спать. — Мы до</w:t>
        <w:t>-</w:t>
        <w:br/>
        <w:t>ждемся г-жи ІІуассонъ, сказала Луиза, не думая, что вонзала этимъ</w:t>
        <w:br/>
        <w:t>новый кипжалъ въ сердце бвдиой Марты, называя ее госпожою Пу-</w:t>
        <w:br/>
        <w:t>ассонъ.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не съ дороги, отввчалъ хладнокровно Массачіо:—она не</w:t>
        <w:br/>
        <w:t>приговорена спать прежде, нежели ей захочется. Но вы устали, и</w:t>
        <w:br/>
        <w:t>вамъ надобно отдохнуть.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Оігв повиновались. Когда же онв вышли, онъ сказалъ Мартв: —</w:t>
        <w:br/>
        <w:t>Простите имъ небольшие деревенскіе предразсудки; онв скоро выле</w:t>
        <w:t>-</w:t>
        <w:br/>
        <w:t>чатся отъ нихъ, уввряю васъ.</w:t>
      </w:r>
    </w:p>
    <w:p>
      <w:pPr>
        <w:pStyle w:val="Style63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называйте этого предразсудками, отвъчала Марта. — Онв</w:t>
        <w:br/>
        <w:t>имвютъ все право презирать меня. Я отдала себя человвку, котораго</w:t>
        <w:br/>
        <w:t>должна бъ была ненавидвть и который не стоялъ любви. Сестры ва</w:t>
        <w:t>-</w:t>
        <w:br/>
        <w:t>ши оскорблены твмъ только, что выборъ мой былъ недостоинъ мепя.</w:t>
        <w:br/>
        <w:t>Еслибъ я позволила увезти себя такому человвку, какъ вы, Арсенъ,</w:t>
        <w:br/>
        <w:t>то иашла бы еще снисхожденіе и даже уваженіе. Вы видите, вся-</w:t>
        <w:br/>
        <w:t>кій, кто знаетъ Эжени, уважаетъ ее; на нее смотрлтъ, какъ на жену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9"/>
      </w:pPr>
      <w:r>
        <w:pict>
          <v:shape id="_x0000_s1114" type="#_x0000_t202" style="position:absolute;margin-left:6.5pt;margin-top:2.55pt;width:15.35pt;height:12.9pt;z-index:-125829332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73"/>
                    </w:rPr>
                    <w:t>SIC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друга вашего, хоть она никогда не присвоивала себв этого имени;</w:t>
        <w:br/>
        <w:t xml:space="preserve">но </w:t>
      </w:r>
      <w:r>
        <w:rPr>
          <w:rStyle w:val="CharStyle159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хоть и носила это имя, однакожь </w:t>
      </w:r>
      <w:r>
        <w:rPr>
          <w:rStyle w:val="CharStyle150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знали, что оио мив не</w:t>
        <w:br/>
        <w:t>принадлежало; видя грубаго властелина, котораго я избрала себв,</w:t>
        <w:br/>
        <w:t>никто не могъ подумать, чтобъ любовь сбросила меня въ эту бездну.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Марта заливалась слезами; горесть, такт, долго скры</w:t>
        <w:t>-</w:t>
        <w:br/>
        <w:t>ваемая, раздирала еіі сердце.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 задушалъ въ себв рыданія, готовыя вырваться. — Никто</w:t>
        <w:br/>
        <w:t>никогда не говорилъ и не думалъ о насъ,дурно! вскричалъ онъ. —А</w:t>
        <w:br/>
        <w:t>сестры мои... я заставлю ихъ разделять со мной уваженіе, которое</w:t>
        <w:br/>
        <w:t>я самъ питаю къ вамъ.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Уваженіе? возможно ли, чтобъ вы уважали меня?., вы, Ар-</w:t>
        <w:br/>
        <w:t>сенъ, вы, который знаете, что я продала себя!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Ивтъ, нвтъ! вскричалъ съ жаромъ Арсенъ.— Я думаю, что вы</w:t>
        <w:br/>
        <w:t>любили этого ненавистного человека. Гдв жь тутъ престунленіе?</w:t>
        <w:br/>
        <w:t>Вы повврили его любви; вы были обмануты, какъ и многія другія.</w:t>
        <w:br/>
        <w:t>Ахъ, сударь! прибавилъ онъ, обращаясь ко мив:—вы, конечно, так</w:t>
        <w:t>-</w:t>
        <w:br/>
        <w:t>же не думаете, чтобъ Марта могла когда-нибудь продать себя. Не</w:t>
        <w:br/>
        <w:t>правда ли?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Отввтъ былъ нвсколько-затруднителенъ. Съ-твхъ-поръ, какъ мы</w:t>
        <w:br/>
        <w:t>узнали положеніе Марты, Орасъ и я, мы спрашивали другъ друга,</w:t>
        <w:br/>
        <w:t>какимъ образомъ это прекрасное и умное существо могло полюбить</w:t>
        <w:br/>
      </w:r>
      <w:r>
        <w:rPr>
          <w:rStyle w:val="CharStyle97"/>
        </w:rPr>
        <w:t>минотавра?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Иногда казалось намъ, что этотъ грубый и глупый чело-</w:t>
        <w:br/>
        <w:t>ввкъ могъ, за нвсколько лвтъ назадъ, быть довольно-ловокъ и да</w:t>
        <w:t>-</w:t>
        <w:br/>
        <w:t>же недуренъ собою; что этотъ профиль Вителія, теперь столь отвра</w:t>
        <w:t>-</w:t>
        <w:br/>
        <w:t>тительный, имвлъ, можетъ-быть, нвкоторый характеръ и выраже-</w:t>
        <w:br/>
        <w:t>ніе прежде, нежели внезапная и безобразная тучность исказила его;</w:t>
        <w:br/>
        <w:t>но иногда также мы невольно останавливались на мысли, что наря</w:t>
        <w:t>-</w:t>
        <w:br/>
        <w:t>ды, подарки, обвіцанія и желаиіе вести праздную жизнь ослВппли</w:t>
        <w:br/>
        <w:t>бвдііую дввочку прежде, нежели успвли развиться въ пей чувство и</w:t>
        <w:br/>
        <w:t>разсудокъ. Наконец!., мы думали, что псторія ея походила на исто-</w:t>
        <w:br/>
        <w:t>рію всвхъ обольщенныхъ дввушекъ, которыхъ суетность и безпеч-</w:t>
        <w:br/>
        <w:t>ность часто ввергаюгъ въ несчастія.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стараніе мое успокоить Марту, она видвла, что про</w:t>
        <w:t>-</w:t>
        <w:br/>
        <w:t>исходило въ душв моей, и хотъла оправдаться.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сказала она: — я виновата, однакожь не такъ,</w:t>
        <w:br/>
        <w:t>какъ вы думаете. Огецъ мой былъ бвдный ремесленикъ, нрава чрез-</w:t>
        <w:br/>
        <w:t>вычапно-угрюмаго и, подобно многимъ другимъ, искалъ въ виив за-</w:t>
        <w:br/>
        <w:t>бвенія горестей и заботъ своихъ. Вы не знаете, что такое народъ,—</w:t>
        <w:br/>
        <w:t>нвтъ, вврно не знаете! Въ иародв живутъ великія добродвтели и ве-</w:t>
        <w:br/>
        <w:t>ликіе пороки. Тамъ есть и такіе люди, какъ опъ (она положила ру</w:t>
        <w:t>-</w:t>
        <w:br/>
        <w:t>ку свою на плечо Арсена), и такіе, которыхъ вся жизнь посвящена,</w:t>
        <w:br/>
        <w:t>кажется, духу зла. Какая-то мрачная злоба пожираетъ ихъ сердце;</w:t>
        <w:br/>
        <w:t>всегдашннмъ глубокимъ отчаяніемъ питается въ нихъ безпрестанное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Орагк.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115" type="#_x0000_t202" style="position:absolute;margin-left:334.1pt;margin-top:4.55pt;width:15.1pt;height:10.35pt;z-index:-125829331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fr-FR" w:eastAsia="fr-FR" w:bidi="fr-FR"/>
                    </w:rPr>
                    <w:t>2l7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бешенство. Отецъ моіі принадлежалъ къ этому роду .иодеіі. Оне без-</w:t>
        <w:br/>
        <w:t>нрестанно, съ страшными проклятіями, жаловался на неравенство до</w:t>
        <w:t>-</w:t>
        <w:br/>
        <w:t>стоян і я, на несправедливость судьбы. Онъ не родился ленивцеме, но</w:t>
        <w:br/>
        <w:t>сделался име оте отчлянія,—и нищета царствовала вънашеме доме.</w:t>
        <w:br/>
        <w:t>Детство мое протекало попеременно междудвумя жестокими страда-</w:t>
        <w:br/>
        <w:t>ніями: мучнтелыіымъ со;калт.ніемъ о несчастныхъ моихъ родителях!,</w:t>
        <w:br/>
        <w:t>и ужаспымъ страхоліъ, наводимыме на меня запальчнвостію отца. Со</w:t>
        <w:t>-</w:t>
        <w:br/>
        <w:t>ломенная постель, на которой мы все вместе спали, была почти един</w:t>
        <w:t>-</w:t>
        <w:br/>
        <w:t>ственным!. натиме имуществоме; но и ту ежедневно оспоривали у</w:t>
        <w:br/>
        <w:t>паст, заимодавцы. Мать моя умерла еще вт&gt; молодости, отъ грубыхт.</w:t>
        <w:br/>
        <w:t>поступковъ своего мужа. Я была тогда ребенкомъ. Потеря ея силь</w:t>
        <w:t>-</w:t>
        <w:br/>
        <w:t>но на меня подействовала, хоть я и была обреченною жертвою, на</w:t>
        <w:br/>
        <w:t>которой вымещала она все претерпеваемые ею огорченія и побои.</w:t>
        <w:br/>
        <w:t>Но мне и въ голову не приходило оскорблять память ея и радоваться</w:t>
        <w:br/>
        <w:t>той свободе, которую доставляла мне смерть ея.Все несправедливо</w:t>
        <w:t>-</w:t>
        <w:br/>
        <w:t>сти ея и отца моего ко мне приписывала я нищете, бедности пашен.</w:t>
        <w:br/>
        <w:t>Бедность была единственный враге наше,—но врагъ обіцііі, непри</w:t>
        <w:t>-</w:t>
        <w:br/>
        <w:t>миримый, ужасный, котораго се первыхе дней жизни привыкла я</w:t>
        <w:br/>
        <w:t>ненавидеть и бояться.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все это, мать моя была трудолюбива и пріучала ме</w:t>
        <w:t>-</w:t>
        <w:br/>
        <w:t>ня къ работе. Оставшись же одна, на произволе своихе склонностей,</w:t>
        <w:br/>
        <w:t>я предалась именно той, которая таке обыкновенна въ детяхе: я</w:t>
        <w:br/>
        <w:t>сделалась ленива. Отца видала я редко. Оиъ се самаго утра, преж</w:t>
        <w:t>-</w:t>
        <w:br/>
        <w:t>де, чемъ я просыпалась, уходилъ на работу и возвращался поздно</w:t>
        <w:br/>
        <w:t>вечеромъ, когда ужь я спала; онь работале скоро и хорошо; но лишь</w:t>
        <w:br/>
        <w:t>только иолучалъ заработанный деньги, тотчась же нропивалъ ихъ и</w:t>
        <w:br/>
        <w:t>когда ночью приходилъ домой пьяный, когда поле трясся поде его</w:t>
        <w:br/>
        <w:t>неровными и тяжелыми шагами; когда пне нелъ непристойный песни</w:t>
        <w:br/>
        <w:t>охриплымъ голосомъ, походившимъ более на реве, нежели на пе-</w:t>
        <w:br/>
        <w:t>ніе,—я вздрагивала и просыпалась, покрытая холоднымъ потомъ; во</w:t>
        <w:t>-</w:t>
        <w:br/>
        <w:t>лосы мои становились дыбомъ; я пряталась въ солому постели, —и</w:t>
        <w:br/>
        <w:t>таке проходили целые часы, ве которые я не смела дышать свобод</w:t>
        <w:t>-</w:t>
        <w:br/>
        <w:t>но, а онъ ходиле взадъ и впереде, говориле самъ съ собою, какъ въ</w:t>
        <w:br/>
        <w:t>бреду горячки. Иногда вдругъ схватывалъ онъ палку или стуле,</w:t>
        <w:br/>
        <w:t>биле ими по стене и даже по моей кровати, воображая, что за ннмъ</w:t>
        <w:br/>
        <w:t>гнались, что кто-то нападалъ на него; я молчала,— потому-что разе</w:t>
        <w:br/>
        <w:t>еще, при жизни матушки, оне хотеле убить меня, чтобъ избавить,</w:t>
        <w:br/>
        <w:t>каке говориле онъ, оте несчастія быть нищею. Съ этого времени, я</w:t>
        <w:br/>
        <w:t>всегда пряталась, лншь-только оне подходилъ ко мне, и часто, чтобъ</w:t>
        <w:br/>
        <w:t>ускользнуть отъ стула или палки, которыми онъ махалъ впотьмахъ</w:t>
        <w:br/>
        <w:t>куда попало, я подлезала иоде кровать и оставалась тамъ до разсве-</w:t>
        <w:br/>
        <w:t>та полу-нагая, дрожа оть страха и холода.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самое время, я часто бегала съ другими детьми по лугамъ,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64" w:line="180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8"/>
      </w:pPr>
      <w:r>
        <w:pict>
          <v:shape id="_x0000_s1116" type="#_x0000_t202" style="position:absolute;margin-left:4.7pt;margin-top:2pt;width:14.9pt;height:14.15pt;z-index:-125829330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74"/>
                    </w:rPr>
                    <w:t>SIS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«кружавшпмъ городокъ нашъ. Какъ часто, Арсенъ, мы играли тавгь</w:t>
        <w:br/>
        <w:t>вмлстл, и вы знаете, что маленькая длвочка, которая таскала оста-</w:t>
        <w:br/>
        <w:t>токіі башмака, веревкою прнвязаинаго около ноги ея, иаподобіе ко</w:t>
        <w:t>-</w:t>
        <w:br/>
        <w:t>турны, — что эта длвочка, которая съ такимъ трудомъ удерживала</w:t>
        <w:br/>
        <w:t>упрямые волосы свои въ лоскуткв стараго чепчика, робкая и всегда</w:t>
        <w:br/>
        <w:t>печальная даже въ самыхъ играхъ своихъ,— была такъ же невиина</w:t>
        <w:br/>
        <w:t>и такъ же мало тщеславна, какъ и сестры ваши. Все мое иреступленіо</w:t>
        <w:br/>
        <w:t>— если тутъ есть какое-нибудь преступленіе при столь бвдственномъ</w:t>
        <w:br/>
        <w:t>существованіи, — состояло въ томъ, что я пламенно желала, не бо</w:t>
        <w:t>-</w:t>
        <w:br/>
        <w:t>гатства, но того домашняго спокоііствія, которое доставляется без-</w:t>
        <w:br/>
        <w:t>бъднымъ состояиіемъ. Когда случалось мнъ заіідти въ какой-нибудь</w:t>
        <w:br/>
        <w:t>порядочный млщанскій домъ, когда я видъла тихую привлтливость</w:t>
        <w:br/>
        <w:t>хозяина, опрятную одежду его длтей, простое, но красивое платье на</w:t>
        <w:br/>
        <w:t>жснл его, я мечтала только о томъ, чтобъ и мил сидлть когда-нибудь</w:t>
        <w:br/>
        <w:t>съ книгою или вязаньемъ на чистенькомъ стул л, въ скромной, уеди</w:t>
        <w:t>-</w:t>
        <w:br/>
        <w:t>ненной, молчаливой комнаткл; и когда мечты мои возвышались до</w:t>
        <w:br/>
        <w:t>чернаго таФтянаго передника, я думала, что честолюбіе мое доходи</w:t>
        <w:t>-</w:t>
        <w:br/>
        <w:t>ло уже до самыхъ посллднихъ границъ своихъ. Какъ всл дочери ре-</w:t>
        <w:br/>
        <w:t>меслепниковъ, я училась рукодллью, но была вялле и непонятливле</w:t>
        <w:br/>
        <w:t>вслхъ подругъ своихъ. Душевныя страданія подавили во мнл вся</w:t>
        <w:t>-</w:t>
        <w:br/>
        <w:t>кую длительность; я жила только мечтами и была счастлива, когда</w:t>
        <w:br/>
        <w:t>не была бита; жестокость наводила на меня страхъ и остолбенл-</w:t>
        <w:br/>
        <w:t>піе... ІІо, какъ сказать вамъ теперь главную и несчастную причину</w:t>
        <w:br/>
        <w:t>моего проступка? Должна ли я имъ открыть ее, Арсенъ? Не лучше</w:t>
        <w:br/>
        <w:t>ли ми л одной снести приговоръ ихъ,не навлекая ужаснаго проклятія</w:t>
        <w:br/>
        <w:t>на отца моего?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 должны сказать все, отвлталъ Арсенъ: — и не допускать,</w:t>
        <w:br/>
        <w:t>чтобъ васъ обвиняли въ томъ, въ чемъ вы невинны. Я знаю все и</w:t>
        <w:br/>
        <w:t>разскажу за васъ, кёкъ разсказалъ сестрамъ своимъ, который ниче</w:t>
        <w:t>-</w:t>
        <w:br/>
        <w:t>го этого не знали. Отецъ ея, продолжалъ Арсен ь , обращаясь къ</w:t>
        <w:br/>
        <w:t>намъ (простите ему, друзья мои; нищета—причина пьянства, но пьян</w:t>
        <w:t>-</w:t>
        <w:br/>
        <w:t>ство—причина вслхъ пороковъ), отецъ ея, этотъ несчастный чело-</w:t>
        <w:br/>
        <w:t>влкъ, униженный, лишившійся разсудка, простеръ свое ожесточе-</w:t>
        <w:br/>
        <w:t>ніе до посллдней крайности : это было особенно въ тотъ день,</w:t>
        <w:br/>
        <w:t>когда, замлченная въ танцахъ однимъ путешествующимъ прикащи-</w:t>
        <w:br/>
        <w:t>комъ, возбудила безсмысленную злость въ отцл своемъ. Путеше-</w:t>
        <w:br/>
        <w:t>ствеиникъ очень занимался ею; оиъ не замедлилъ, какъ и всл онн</w:t>
        <w:br/>
        <w:t>дллаютъ, встрлчая въ нровинціи молодыхъ дввушекъ, открыться еіі</w:t>
        <w:br/>
        <w:t>въ своей любви и предложилъ увезти ее. Марта почти не слушала</w:t>
        <w:br/>
        <w:t>его. На сллдующую ночь,онъ долженъ былъ оставить нашъ городъ;</w:t>
        <w:br/>
        <w:t>но въ эту же самую ночь , въ ту минуту, какъ онъ вылзжалъ изъ</w:t>
        <w:br/>
        <w:t>трактира, увидл.іъ опъ вдругъ какую-то женщину, которая блжала</w:t>
        <w:br/>
        <w:t>за нимъ по улицв съ растрепанными волосами и, остановивъ коляс-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Орасв.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117" type="#_x0000_t202" style="position:absolute;margin-left:334.3pt;margin-top:6pt;width:15.1pt;height:10.65pt;z-index:-125829329;mso-wrap-distance-left:14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ru-RU" w:eastAsia="ru-RU" w:bidi="ru-RU"/>
                    </w:rPr>
                    <w:t>510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 его, бросилась въ иее почти без® памяти: ото была Марта, кото</w:t>
        <w:t>-</w:t>
        <w:br/>
        <w:t>рая, какъ новая Беатриче, спасалась от® гибельнаго изстуилеиія но-</w:t>
        <w:br/>
        <w:t>ваго Чепчй. Вы скажете , что она могла бы принять дрѵгія меры,</w:t>
        <w:br/>
        <w:t>искать другаго покровительства , прибегнуть к® защит® законов®.</w:t>
        <w:br/>
        <w:t>Но в® таком® случаи, она должна была обезславить отца своего и</w:t>
        <w:br/>
        <w:t>подвергнуться одиому из® тех® позорных® процессов® , из® кото</w:t>
        <w:t>-</w:t>
        <w:br/>
        <w:t>рых® невинный выходит® иногда столь же оскверненным® в® мне-</w:t>
        <w:br/>
        <w:t>ніи общественном®, какъ и преступник®. Марта надеялась в® не-</w:t>
        <w:br/>
        <w:t>знакомц® ваидти себ® друга, покровителя, можетъ-быть, мужа, по-</w:t>
        <w:br/>
        <w:t>тому-что путешественник®, видя ребяческую простоту ея, уверял®</w:t>
        <w:br/>
        <w:t>ее, что он® на ней женится. Она хот®ла любить его из® благодар</w:t>
        <w:t>-</w:t>
        <w:br/>
        <w:t>ности; даже и тогда, какъ он® обманул® ее, она все-еще считала</w:t>
        <w:br/>
        <w:t>своим® долгом® оказывать ему признательность.</w:t>
      </w:r>
    </w:p>
    <w:p>
      <w:pPr>
        <w:pStyle w:val="Style63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первые шаги мои въ жизни, продолжала Марта:—были о-</w:t>
        <w:br/>
        <w:t>знаменованы такими ужасными сценами и опасностями, что я не</w:t>
        <w:br/>
        <w:t>имела права быть разборчивою. Конечно, л переменила одно тиран</w:t>
        <w:t>-</w:t>
        <w:br/>
        <w:t>ство на другое; но второй гонитель мой, при всей своей ревности и</w:t>
        <w:br/>
        <w:t>запальчивости, имел® по-крайней-мер® некоторую образованность.</w:t>
        <w:br/>
        <w:t>Все въ св®т® относительно. Этот® человек®, котораго находили вы</w:t>
        <w:br/>
        <w:t>грубым® , показался мне грубым® тогда только, когда я увидела</w:t>
        <w:br/>
        <w:t>вокруг® себя предметы для сравпенія съ ним®; до тех® же пор®,</w:t>
        <w:br/>
        <w:t>он® казался мне добрым®, искренним®, внимательным®. Особенная</w:t>
        <w:br/>
        <w:t>кротость нрава, пріобретенная мной въ жизни стесненной и мучи</w:t>
        <w:t>-</w:t>
        <w:br/>
        <w:t>тельной, ободрила и скоро развила до чрезвычайности врожденный</w:t>
        <w:br/>
        <w:t>деспотизм® его. Я долго все переносила съ терпеніемъ, котораго не</w:t>
        <w:br/>
        <w:t>имели бы женщины воспитанный лучше меня. Я была так® сказать</w:t>
        <w:br/>
        <w:t>закалена против® угроз® и брани. Я мечтала всегда о независимо</w:t>
        <w:t>-</w:t>
        <w:br/>
        <w:t>сти, но думала, что она была уже для меня невозможна. Душа была</w:t>
        <w:br/>
        <w:t>разбита; я не чувствовала в® себ® силы ни к® какому энергическо</w:t>
        <w:t>-</w:t>
        <w:br/>
        <w:t>му усилію, и еслиб® не дружба, не сов®ты Арсена, я никогда не</w:t>
        <w:br/>
        <w:t>могла бы ни на что решиться. Все, что походило на любовь, да и на</w:t>
        <w:br/>
        <w:t>самое простое изъявленіе вниманія , ввергало меня въ уныніе и</w:t>
        <w:br/>
        <w:t>страх®. Мн® нужно было более, нежели любовника : мне нужен®</w:t>
        <w:br/>
        <w:t>был® друг®,—и я нашла его, и дивлюсь теперь, как® долго могла я</w:t>
        <w:br/>
        <w:t>переносить свои страданія.</w:t>
      </w:r>
    </w:p>
    <w:p>
      <w:pPr>
        <w:pStyle w:val="Style63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вы будете счастливы, сказал® я: — потому-что будете</w:t>
        <w:br/>
        <w:t>видеть вокруг® себя только дружбу, преданность и уваженіе.</w:t>
      </w:r>
    </w:p>
    <w:p>
      <w:pPr>
        <w:pStyle w:val="Style63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съ вашей стороны и от® Эжени, я ожидаю этого, вскричала</w:t>
        <w:br/>
        <w:t>она,бросясь к® ней на шею.—Что жь касается до дружбы вот® это</w:t>
        <w:t>-</w:t>
        <w:br/>
        <w:t>го челов®ка, прибавила она, взяв® Арсена обеими руками за голову:</w:t>
        <w:br/>
        <w:t>—то она заставит® меня переносить все.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Арсен® краснел® и бледнел® попеременно.</w:t>
      </w:r>
    </w:p>
    <w:p>
      <w:pPr>
        <w:pStyle w:val="Style63"/>
        <w:numPr>
          <w:ilvl w:val="0"/>
          <w:numId w:val="1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Сестры мои будут® уважать вас®, вскричал® он®:—или...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pict>
          <v:shape id="_x0000_s1118" type="#_x0000_t202" style="position:absolute;margin-left:5.4pt;margin-top:4.65pt;width:15.35pt;height:10.9pt;z-index:-125829328;mso-wrap-distance-left:5pt;mso-wrap-distance-right:127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  <w:lang w:val="fr-FR" w:eastAsia="fr-FR" w:bidi="fr-FR"/>
                    </w:rPr>
                    <w:t>S30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Безъ угрозъ! сказала она:—ради Бога, безъ угрозъ за меня! Я</w:t>
        <w:br/>
        <w:t>обезоружу ихъ, будьте уверены. Если же мни въ этомъ не удастся,</w:t>
        <w:br/>
        <w:t>буду переносить маленькую спесь ихъ съ тсрпеніемъ: терпеть—для</w:t>
        <w:br/>
        <w:t>меня безделица, детская игрушка! Не безпокойся, милый Арсенъ.</w:t>
        <w:br/>
        <w:t>Ты хотелъ спасти меня; ты снасъ,и за это я буду благословлять те</w:t>
        <w:t>-</w:t>
        <w:br/>
        <w:t>бя каждый день моеіі жнзпи.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Вне себя отъ восторга, возвратился Арсенъ къ Пуассону, а Марта</w:t>
        <w:br/>
        <w:t>пошла тихонько лечь на маленькую кровать свою, возле двухъ се-</w:t>
        <w:br/>
        <w:t>стеръ, которыхъ громкое храпенье заглушало легкііі шумъ шаговъ</w:t>
        <w:br/>
        <w:t>ея.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97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сестры Арсена сделались сговорчивее. После пер-</w:t>
        <w:br/>
        <w:t>выхъ дней усталости, удивлепія и сомненій, оне, казалось, реши</w:t>
        <w:t>-</w:t>
        <w:br/>
        <w:t>лись покориться обстоятельствамъ и безъ дальнихъ разсужденііі</w:t>
        <w:br/>
        <w:t>стали обходиться ласковее съ подругою, которую поневоле должны</w:t>
        <w:br/>
        <w:t>были принять къ себе. Правда, и Марта, съ своей стороны, ока-!</w:t>
        <w:br/>
        <w:t>зывала имъ вннманіе, доходившее даже до покорности. Порядочный</w:t>
        <w:br/>
        <w:t>тонъ, которому оиа научилась въ Париже, соединяясь съ врожден</w:t>
        <w:t>-</w:t>
        <w:br/>
        <w:t>ною ей кротостью, и чувствительность всегда живая, делали ее самою</w:t>
        <w:br/>
        <w:t>милою и любезною женщиною, какую я знавалъ когда-нибудь. Двухъ</w:t>
        <w:t>-</w:t>
        <w:br/>
        <w:t>трехъ дней достаточно было ей, чтобъ внушить Эженіі и мне самую</w:t>
        <w:br/>
        <w:t>искреннюю къ себе дружбу. Учтивость ея побеждала спесь Луизы,</w:t>
        <w:br/>
        <w:t>и всякій разъ, когда Луиза заводила съ нею ссору, тихій голосъ ея,</w:t>
        <w:br/>
        <w:t>прилнчіе въ выраженіяхъ и скромная предупредительность укроща</w:t>
        <w:t>-</w:t>
        <w:br/>
        <w:t>ли, или по-крайней-мере удерживали сварливость провинціалки.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Мы, съ своей стороны, употребляли все, чтобъ примирить Луизу и</w:t>
        <w:br/>
        <w:t>Сюзанну съ этимъ Парижемъ, который съ перваго взгляда такъ раз-</w:t>
        <w:br/>
        <w:t>сердилъ ихъ. Живя въ маленькомъ городке своемъ, опе воображали</w:t>
        <w:br/>
        <w:t>себе Париже какимъ-то Эльдорадо, где, судя относительно, бедность</w:t>
        <w:br/>
        <w:t>должна быть то, что почитается богатствомъ въ провинціи. Въ не-</w:t>
        <w:br/>
        <w:t>которомъ отношеніи , мечты ихъ осуществились, поеому-что, ката</w:t>
        <w:t>-</w:t>
        <w:br/>
        <w:t xml:space="preserve">ясь въ ФІакре (я раза два </w:t>
      </w:r>
      <w:r>
        <w:rPr>
          <w:rStyle w:val="CharStyle10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доставлялъ имъ эту роскошь), оне</w:t>
        <w:br/>
        <w:t>смотрели друге на друга съ изумленіемъ, повторяя: «мы здесь ни въ</w:t>
        <w:br/>
        <w:t>чемъ не отказываемъ себе! разъезжаемъ въ карете!» Потомъ, виде</w:t>
        <w:br/>
        <w:t>самыхъ бедныхъ лавокъ приводилъ ихъ въ восторге неописанный.</w:t>
        <w:br/>
        <w:t>Луксамбуръ казался имъ волшебствомъ. Но если новость предметовъ</w:t>
        <w:br/>
        <w:t>и развлекала ихъ несколько дней сряду, то все-таки оие впадали въ</w:t>
        <w:br/>
        <w:t>прежнее уныніе, возвратясь въ маленькую комнатку въ пятомъ этаже,</w:t>
        <w:br/>
        <w:t>где должна была протекать отныне жизнь ихъ. Какая разница, въ-</w:t>
        <w:br/>
        <w:t>самомъ-деле , съ ихъ провннціальною жизнію! Тамъ было больше</w:t>
        <w:br/>
        <w:t>воздуха, больше свободы , больше разсеянности. Тамъ ходили оие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20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воротаму потолковать </w:t>
      </w:r>
      <w:r>
        <w:rPr>
          <w:rStyle w:val="CharStyle107"/>
        </w:rPr>
        <w:t xml:space="preserve">су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соседками; таму вели дружбу со </w:t>
      </w:r>
      <w:r>
        <w:rPr>
          <w:rStyle w:val="CharStyle107"/>
        </w:rPr>
        <w:t>всеми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обитательницами своей улицы. Теперь </w:t>
      </w:r>
      <w:r>
        <w:rPr>
          <w:rStyle w:val="CharStyle107"/>
        </w:rPr>
        <w:t xml:space="preserve">нуту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вечерннху прогу-</w:t>
        <w:br/>
      </w:r>
      <w:r>
        <w:rPr>
          <w:rStyle w:val="CharStyle107"/>
        </w:rPr>
        <w:t xml:space="preserve">локу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маленькому валу, обсаженному каштановыми деревьями, ку</w:t>
        <w:t>-</w:t>
        <w:br/>
        <w:t xml:space="preserve">да сходились дувушки со всего города </w:t>
      </w:r>
      <w:r>
        <w:rPr>
          <w:rStyle w:val="CharStyle107"/>
        </w:rPr>
        <w:t xml:space="preserve">послу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дневной работы; </w:t>
      </w:r>
      <w:r>
        <w:rPr>
          <w:rStyle w:val="CharStyle107"/>
        </w:rPr>
        <w:t>нуту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 танцеву на лугу по воскресеньям!.! Но, когда ону нашли се-</w:t>
        <w:br/>
        <w:t xml:space="preserve">бу постоянную работу,тогда увидУли, что </w:t>
      </w:r>
      <w:r>
        <w:rPr>
          <w:rStyle w:val="CharStyle107"/>
        </w:rPr>
        <w:t xml:space="preserve">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Парижу дни слишкомт-</w:t>
        <w:br/>
        <w:t xml:space="preserve">коротки для множества необходимыху </w:t>
      </w:r>
      <w:r>
        <w:rPr>
          <w:rStyle w:val="CharStyle107"/>
        </w:rPr>
        <w:t xml:space="preserve">дулу, и что,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</w:t>
      </w:r>
      <w:r>
        <w:rPr>
          <w:rStyle w:val="CharStyle107"/>
        </w:rPr>
        <w:t xml:space="preserve">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Парижу</w:t>
        <w:br/>
        <w:t xml:space="preserve">выручается вдвое больше , нежели </w:t>
      </w:r>
      <w:r>
        <w:rPr>
          <w:rStyle w:val="CharStyle107"/>
        </w:rPr>
        <w:t xml:space="preserve">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провинціи , за то надобно и</w:t>
        <w:br/>
        <w:t xml:space="preserve">тратить вдвое и работать втрое. Каждое </w:t>
      </w:r>
      <w:r>
        <w:rPr>
          <w:rStyle w:val="CharStyle107"/>
        </w:rPr>
        <w:t xml:space="preserve">изу этиху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открытій приво</w:t>
        <w:t>-</w:t>
        <w:br/>
        <w:t xml:space="preserve">дило </w:t>
      </w:r>
      <w:r>
        <w:rPr>
          <w:rStyle w:val="CharStyle107"/>
        </w:rPr>
        <w:t xml:space="preserve">иху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ву горестное изумленіе. </w:t>
      </w:r>
      <w:r>
        <w:rPr>
          <w:rStyle w:val="CharStyle107"/>
        </w:rPr>
        <w:t xml:space="preserve">Иму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казалось непонятныму,</w:t>
        <w:br/>
        <w:t xml:space="preserve">что добродетель </w:t>
      </w:r>
      <w:r>
        <w:rPr>
          <w:rStyle w:val="CharStyle107"/>
        </w:rPr>
        <w:t xml:space="preserve">молодыху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дУвушеку подвержена </w:t>
      </w:r>
      <w:r>
        <w:rPr>
          <w:rStyle w:val="CharStyle107"/>
        </w:rPr>
        <w:t>здесь столькиму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опасностяму , что </w:t>
      </w:r>
      <w:r>
        <w:rPr>
          <w:rStyle w:val="CharStyle107"/>
        </w:rPr>
        <w:t xml:space="preserve">иму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должно было ходить по вечераму </w:t>
      </w:r>
      <w:r>
        <w:rPr>
          <w:rStyle w:val="CharStyle107"/>
        </w:rPr>
        <w:t>однумъ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танцевать на публичпыху балаху , если </w:t>
      </w:r>
      <w:r>
        <w:rPr>
          <w:rStyle w:val="CharStyle107"/>
        </w:rPr>
        <w:t xml:space="preserve">ону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хоть </w:t>
      </w:r>
      <w:r>
        <w:rPr>
          <w:rStyle w:val="CharStyle107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ува-</w:t>
        <w:br/>
        <w:t>жаюту себя.—</w:t>
      </w:r>
      <w:r>
        <w:rPr>
          <w:rStyle w:val="CharStyle107"/>
        </w:rPr>
        <w:t xml:space="preserve">Аху!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Боже мой, Боже мой! говорила </w:t>
      </w:r>
      <w:r>
        <w:rPr>
          <w:rStyle w:val="CharStyle107"/>
        </w:rPr>
        <w:t xml:space="preserve">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смущеніи Сю</w:t>
        <w:t>-</w:t>
        <w:br/>
        <w:t xml:space="preserve">занна:—стало-быть, люди очень-злы </w:t>
      </w:r>
      <w:r>
        <w:rPr>
          <w:rStyle w:val="CharStyle107"/>
        </w:rPr>
        <w:t>здусь 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Однакожь, </w:t>
      </w:r>
      <w:r>
        <w:rPr>
          <w:rStyle w:val="CharStyle107"/>
        </w:rPr>
        <w:t xml:space="preserve">ону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должны были покориться обстоятельстваму, хоть и</w:t>
        <w:br/>
        <w:t xml:space="preserve">не безу тайнаго ропота; притому же, Арсену заставлялу </w:t>
      </w:r>
      <w:r>
        <w:rPr>
          <w:rStyle w:val="CharStyle107"/>
        </w:rPr>
        <w:t xml:space="preserve">иху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молчать</w:t>
        <w:br/>
        <w:t xml:space="preserve">частыми своими поученіями,и онь перестали иаконецу </w:t>
      </w:r>
      <w:r>
        <w:rPr>
          <w:rStyle w:val="CharStyle107"/>
        </w:rPr>
        <w:t xml:space="preserve">изуявлять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  <w:br/>
        <w:t xml:space="preserve">удовольствіе свое </w:t>
      </w:r>
      <w:r>
        <w:rPr>
          <w:rStyle w:val="CharStyle107"/>
        </w:rPr>
        <w:t xml:space="preserve">су тою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дикою грустно, которую показали налу ву</w:t>
        <w:br/>
        <w:t xml:space="preserve">первый день. СосУдство двуху </w:t>
      </w:r>
      <w:r>
        <w:rPr>
          <w:rStyle w:val="CharStyle107"/>
        </w:rPr>
        <w:t xml:space="preserve">молодыху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дввушеку , </w:t>
      </w:r>
      <w:r>
        <w:rPr>
          <w:rStyle w:val="CharStyle107"/>
        </w:rPr>
        <w:t xml:space="preserve">всему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недо-</w:t>
        <w:br/>
      </w:r>
      <w:r>
        <w:rPr>
          <w:rStyle w:val="CharStyle107"/>
        </w:rPr>
        <w:t xml:space="preserve">волыіыху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очень-дурно воспитанныху, было </w:t>
      </w:r>
      <w:r>
        <w:rPr>
          <w:rStyle w:val="CharStyle107"/>
        </w:rPr>
        <w:t xml:space="preserve">6у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норядоч-</w:t>
        <w:br/>
        <w:t xml:space="preserve">йо-несносныму, еслибу работа, это вурное лекарство оту </w:t>
      </w:r>
      <w:r>
        <w:rPr>
          <w:rStyle w:val="CharStyle107"/>
        </w:rPr>
        <w:t xml:space="preserve">всуху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  <w:br/>
        <w:t xml:space="preserve">пріятностей, когда оно не превосходиту </w:t>
      </w:r>
      <w:r>
        <w:rPr>
          <w:rStyle w:val="CharStyle107"/>
        </w:rPr>
        <w:t xml:space="preserve">силу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нашиху, не помогала</w:t>
        <w:br/>
      </w:r>
      <w:r>
        <w:rPr>
          <w:rStyle w:val="CharStyle107"/>
        </w:rPr>
        <w:t xml:space="preserve">мну.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Благодаря распоряженіяму Эженй, </w:t>
      </w:r>
      <w:r>
        <w:rPr>
          <w:rStyle w:val="CharStyle107"/>
        </w:rPr>
        <w:t xml:space="preserve">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заказаху не было недо</w:t>
        <w:t>-</w:t>
        <w:br/>
        <w:t>статка; пользуясь благосклонною довуреиностію, которую ей оказы</w:t>
        <w:t>-</w:t>
        <w:br/>
        <w:t>вали, она вздумала открыть маленькій швейный магазину и сама</w:t>
        <w:br/>
        <w:t xml:space="preserve">начала надзирать за </w:t>
      </w:r>
      <w:r>
        <w:rPr>
          <w:rStyle w:val="CharStyle107"/>
        </w:rPr>
        <w:t xml:space="preserve">ниму.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Марта была не очень-рукодульна, но она</w:t>
        <w:br/>
        <w:t xml:space="preserve">имУла миого вкуса и изобрУтательности. Луиза шила скоро и </w:t>
      </w:r>
      <w:r>
        <w:rPr>
          <w:rStyle w:val="CharStyle107"/>
        </w:rPr>
        <w:t xml:space="preserve">су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ци</w:t>
        <w:t>-</w:t>
        <w:br/>
        <w:t xml:space="preserve">клопическою крупостію , Сюзанна также умула шить и была </w:t>
      </w:r>
      <w:r>
        <w:rPr>
          <w:rStyle w:val="CharStyle107"/>
        </w:rPr>
        <w:t>дуя-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тельна. Эженй должна была принимать заказы, кроить, примури-</w:t>
        <w:br/>
        <w:t xml:space="preserve">вать платья, распоряжать работами и честно дулитьея прибылью </w:t>
      </w:r>
      <w:r>
        <w:rPr>
          <w:rStyle w:val="CharStyle107"/>
        </w:rPr>
        <w:t>су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подругами. Каждая , заботясь обу успУхаху </w:t>
      </w:r>
      <w:r>
        <w:rPr>
          <w:rStyle w:val="CharStyle97"/>
        </w:rPr>
        <w:t>фаланстера,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работала,</w:t>
        <w:br/>
        <w:t>слУдовательно, не по урокаму и безу добросовУсности, каку обыкно</w:t>
        <w:t>-</w:t>
        <w:br/>
        <w:t>венно работаюту поденщицы, но со всевозможною ревностью и вии-</w:t>
        <w:br/>
        <w:t>маніему. Эта великая идея понравилась сестраму Арсена; оставалось</w:t>
        <w:br/>
        <w:t>узиать: характеру Лупзы укротится ли на столько, сколько требова</w:t>
        <w:t>-</w:t>
        <w:br/>
        <w:t>лось для того, чтобу товарищество было прибыльно. Но привыкнувъ</w:t>
        <w:br/>
        <w:t xml:space="preserve">повелувать, она задыхалась оту досады и зависти, видя , что </w:t>
      </w:r>
      <w:r>
        <w:rPr>
          <w:rStyle w:val="CharStyle107"/>
        </w:rPr>
        <w:t>луни-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вица-Марта (таку она называла ее тихонько на-ухо сестру своей)</w:t>
        <w:br/>
        <w:t xml:space="preserve">имУла больше вкуса, нежели она, </w:t>
      </w:r>
      <w:r>
        <w:rPr>
          <w:rStyle w:val="CharStyle107"/>
        </w:rPr>
        <w:t xml:space="preserve">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уборку рукавову или </w:t>
      </w:r>
      <w:r>
        <w:rPr>
          <w:rStyle w:val="CharStyle107"/>
        </w:rPr>
        <w:t xml:space="preserve">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распо-</w:t>
        <w:br/>
        <w:t>ложеніи іцекотливыху сторону корсажа. Когда же, вврная своимъ</w:t>
        <w:br/>
        <w:t>допотопныму преданіяму, хоту.іа она кроить по-своему, и Эженй</w:t>
        <w:br/>
        <w:t>принуждала ее оставлять прежпія выкройки н старомодные Фасоны,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119" type="#_x0000_t202" style="position:absolute;margin-left:3.7pt;margin-top:4.6pt;width:15.6pt;height:12.1pt;z-index:-125829327;mso-wrap-distance-left:5pt;mso-wrap-distance-right:127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78"/>
                      <w:lang w:val="de-DE" w:eastAsia="de-DE" w:bidi="de-DE"/>
                    </w:rPr>
                    <w:t xml:space="preserve">55 </w:t>
                  </w:r>
                  <w:r>
                    <w:rPr>
                      <w:rStyle w:val="CharStyle178"/>
                      <w:lang w:val="fr-FR" w:eastAsia="fr-FR" w:bidi="fr-FR"/>
                    </w:rPr>
                    <w:t>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она готова была бросить въ нее стуломъ. Но кроткое слово</w:t>
        <w:br/>
        <w:t>Марты , или лукавая улыбка сестры тотчасъ заставляли ее скры</w:t>
        <w:t>-</w:t>
        <w:br/>
        <w:t>вать свою запальчивость и довольствоваться сердитымъ ворчаньемъ</w:t>
        <w:br/>
        <w:t>сквозь зубы, довольно-похожимъ на киппніе моря посла жестокой</w:t>
        <w:br/>
        <w:t>бури.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Между-тпмъ, какъ на вершина нашей пронсходилъ этотъ важный</w:t>
        <w:br/>
        <w:t>опытъ новаго образа жизни, Орасъ, сидя дома, занимался опытами</w:t>
        <w:br/>
        <w:t>литературными. Я пошелъ къ нему, какъ скоро освободился отъ хло-</w:t>
        <w:br/>
        <w:t>потъ, и нашелъ большую перемкну въ его хозяйства. Онъ убралъ</w:t>
        <w:br/>
        <w:t>маленькую комнатку свою съ никоторою нзъисканностію ; покрылъ</w:t>
        <w:br/>
        <w:t>столъ, вмасто ковра, одияломъ, чтобъ придать ему вндъ бюро; по-</w:t>
        <w:br/>
        <w:t xml:space="preserve">ложилъ одинъ </w:t>
      </w:r>
      <w:r>
        <w:rPr>
          <w:rStyle w:val="CharStyle199"/>
        </w:rPr>
        <w:t xml:space="preserve">ИЗЪ ТЮФЯКОВЪ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окошко, чтобъ укротить уличный</w:t>
        <w:br/>
        <w:t>стукъ, п сднлалъ себн изъ ситцоваго занавпса шлаФрокъ, или луч</w:t>
        <w:t>-</w:t>
        <w:br/>
        <w:t>ше сказать, родъ какой-то странной театральной мантін. Оиъ сидилъ</w:t>
        <w:br/>
        <w:t>у стола , выставя локти впередъ и поддерживая голову обними ру</w:t>
        <w:t>-</w:t>
        <w:br/>
        <w:t>ками; волосы его были растрепаны. Когда я отворнлъ дверь, то ли-</w:t>
        <w:br/>
        <w:t>стовъ съ двадцать исписанной бумаги, поднятые сквознымъ внтромъ,</w:t>
        <w:br/>
        <w:t>разлетались вокругъ него, и попадали на вен стороны, какъ стая</w:t>
        <w:br/>
        <w:t>испуганыхъ птицъ.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нобнжалъ за ними и, подбирая, бросилъ на нихъ нескромный</w:t>
        <w:br/>
        <w:t>взглядъ. Вен они въ заглавіи носили различныя названія. Это ро-</w:t>
        <w:br/>
        <w:t xml:space="preserve">манъ! подумалъ я:—это называется </w:t>
      </w:r>
      <w:r>
        <w:rPr>
          <w:rStyle w:val="CharStyle97"/>
        </w:rPr>
        <w:t>Проклятіе,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глава 1-я, интъ! Это</w:t>
        <w:br/>
        <w:t xml:space="preserve">называется </w:t>
      </w:r>
      <w:r>
        <w:rPr>
          <w:rStyle w:val="CharStyle97"/>
        </w:rPr>
        <w:t>Новый Репе,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глава 1-я... ахъ, ннтъ ! это </w:t>
      </w:r>
      <w:r>
        <w:rPr>
          <w:rStyle w:val="CharStyle97"/>
        </w:rPr>
        <w:t>Разочарованье,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книга 1-я. А!., теперь совснмъ другое... Да вотъ и стихи? поэма!</w:t>
        <w:br/>
        <w:t xml:space="preserve">Пнснь 1-я, </w:t>
      </w:r>
      <w:r>
        <w:rPr>
          <w:rStyle w:val="CharStyle97"/>
        </w:rPr>
        <w:t>Кончина евгьта...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А! вотъ баллада : </w:t>
      </w:r>
      <w:r>
        <w:rPr>
          <w:rStyle w:val="CharStyle97"/>
        </w:rPr>
        <w:t>Прекрасная дочь ма</w:t>
        <w:t>-</w:t>
        <w:br/>
        <w:t>вританского короля.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Но, что я вижу!., кажется, водевиль? Точно!</w:t>
        <w:br/>
      </w:r>
      <w:r>
        <w:rPr>
          <w:rStyle w:val="CharStyle97"/>
        </w:rPr>
        <w:t>Повѣсы-фнлософы, дѣйствіе 1-е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потомъ, политической памФлетъ,</w:t>
        <w:br/>
        <w:t>страница 1-я... Но если все это должно идти рядомъ, любезный</w:t>
        <w:br/>
        <w:t>Орасъ, то, какъ видно, ты намнреваешься еднлать истинный на</w:t>
        <w:t>-</w:t>
        <w:br/>
        <w:t>бить на литературу!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бнсился : онъ жаловался на мою нескромность и, вырвавъ</w:t>
        <w:br/>
        <w:t>изъ рукъ моихъ вен эти начатки , изъ которыхъ ни одинъ не дохо-</w:t>
        <w:br/>
        <w:t>дилъ до половины страницы, съ-сердцемъ смялъ ихъ, скомкалъ, сди-</w:t>
        <w:br/>
        <w:t>лалъ изъ нихъ мячикъ и бросилъ въ каминъ.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бросить столько идей, проектовъ, начинаніп , огъ-того</w:t>
        <w:br/>
        <w:t>только, что я пошутилъ? сказалъ я.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другъ, если ты пришелъ ко мнн для того, чтобъ за</w:t>
        <w:t>-</w:t>
        <w:br/>
        <w:t>бавляться, я согласенъ. Будемъ же болтать, смняться, сколько тебн</w:t>
        <w:br/>
        <w:t>угодно ; но если ты станешь насмихаться надо мной прежде, не</w:t>
        <w:t>-</w:t>
        <w:br/>
        <w:t>жели колесница моя тронулась съ мнета, — я никогда не поскачу</w:t>
        <w:br/>
        <w:t>въ ней во всю прыть.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хорошо, хорошо; я уйду, сказалъ я, взявъ шляпу. — Я не</w:t>
        <w:br/>
        <w:t>хочу болне мпшать твоему вдохновенно.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pict>
          <v:shape id="_x0000_s1120" type="#_x0000_t202" style="position:absolute;margin-left:332.65pt;margin-top:-2.3pt;width:14.9pt;height:10.6pt;z-index:-125829326;mso-wrap-distance-left:144.25pt;mso-wrap-distance-right:5pt;mso-wrap-distance-bottom: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893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Нътъ, </w:t>
      </w:r>
      <w:r>
        <w:rPr>
          <w:rStyle w:val="CharStyle128"/>
        </w:rPr>
        <w:t>ііътъ,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останься, отвъчалъ онъ, удерживая меня силою:—</w:t>
        <w:br/>
        <w:t>вдохновеніе ие прійдегъ ко мнв сегодня. Я глупъ, какъ оселъ, и тьі</w:t>
        <w:br/>
        <w:t>пришелъ кстати, чтобъ отвлечь меня отъ самого-себя. Я усталъ—</w:t>
        <w:br/>
        <w:t>измучился, голова моя готова лопнуть; я не спалъ цвлыя три ночи,</w:t>
        <w:br/>
        <w:t>трое сутокъ не дышалъ воздухомъ.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это доказываетъ сильную волю, поздравляю тебя. Безъ-со-</w:t>
        <w:br/>
        <w:t>мнѣнія, ты что-нибудь ужь написалъ; прочти-ка?</w:t>
      </w:r>
    </w:p>
    <w:p>
      <w:pPr>
        <w:pStyle w:val="Style63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Прочесть? Я не написалъ еще ничего, ни одной страницы... Я</w:t>
        <w:br/>
        <w:t>не думалъ, чтобъ такъ трудно было марать бумагу. Право, это от-</w:t>
        <w:br/>
        <w:t>ыимаетъ всякую охоту ; предметы представляются мнв толпою ;</w:t>
        <w:br/>
        <w:t>типы одолвваютъ меня. Когда я закрываю глаза, вижу цвлуго армію,</w:t>
        <w:br/>
        <w:t>—цвлый міръ созданііі, которыя являются и кружатся въ головв мо</w:t>
        <w:t>-</w:t>
        <w:br/>
        <w:t>ей. Открываю глаза—все исчезаетъ, я глотаю по цвлымъ кружкамъ</w:t>
        <w:br/>
        <w:t>кофе, курю трубки дюжинами, пьянвю отъ собственнаго энтузіазма,</w:t>
        <w:br/>
        <w:t>и ынв кажется, что готовъ вспыхнуть какъ волканъ; но лишь подой</w:t>
        <w:t>-</w:t>
        <w:br/>
        <w:t>ду къ этому проклятому столу,—лава стынетъ, воображеніе замерза-</w:t>
        <w:br/>
        <w:t>етъ; пока беру листъ бумаги, чиню перо—на меня находитъ скука,</w:t>
        <w:br/>
        <w:t>запахъ чернилъ производитъ во мнв тошноту... Да, притомъ же, эта</w:t>
        <w:br/>
        <w:t>ужасная необходимость переводить на слова и чертить какими-то ка</w:t>
        <w:t>-</w:t>
        <w:br/>
        <w:t>ракулями мысли живыя, пламенныя, измвнчивыя, какъ лучи солн</w:t>
        <w:t>-</w:t>
        <w:br/>
        <w:t>ца, расцввчающаго облака воздушный — о, это иесносно! это также</w:t>
        <w:br/>
        <w:t>ремесло!—Боже мой! куда бвжать отъ ремесла? Ремесло будетъ пре-</w:t>
        <w:br/>
        <w:t>слвдовать меия повсюду!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Видио, ты им вешь претензію на открытіе какого-нибудь пова-</w:t>
        <w:br/>
        <w:t>го способа выражать мысль такъ, чтобъ она не имѣла видимой Фор</w:t>
        <w:t>-</w:t>
        <w:br/>
        <w:t>мы? сказалъ я.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отввчалъ онъ: — но я хотвлъ бы выражать ее разомъ,</w:t>
        <w:br/>
        <w:t>безъ труда, безъ усилія, — выражать такъ же легко, какъ ропщетъ</w:t>
        <w:br/>
        <w:t>вода или поетъ соловей.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Ропотъ воды производится работою, и иъніе соловья — искус</w:t>
        <w:t>-</w:t>
        <w:br/>
        <w:t>ство. Случалось ли тебв слышать робкое, невврное щебетаніе моло-</w:t>
        <w:br/>
        <w:t>дыхъ птепцовъ, которые съ трудомъ учатся первымъ пвснямъ сво-</w:t>
        <w:br/>
        <w:t>имъ? Всякое точное выраженіе идеи, чувства и даже инстпнктуаль-</w:t>
        <w:br/>
        <w:t>наго движенія требуетъ изученія. Не-уже-ли ты надвешься съ-ра-</w:t>
        <w:br/>
        <w:t>зу писать съ тою же легкостію и полнотою, какія даются только по-</w:t>
        <w:br/>
        <w:t>стояннымь упражненіемъ и долговремепнымъ навыкомъ?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увърялъ меня, что у него не было недостатка ни въ легко</w:t>
        <w:t>-</w:t>
        <w:br/>
        <w:t>сти, ни въ полнотв, но чго время, которое употреблЯлъ онъ на из-</w:t>
        <w:br/>
        <w:t>ображеніе буквъ, уничтожало всъ его способности. Онъ лгалъ, и я</w:t>
        <w:br/>
        <w:t>предложилъ ему стенографировать подъ его диктовку. Онъ отказал</w:t>
        <w:t>-</w:t>
        <w:br/>
        <w:t>ся и имвлъ на это сильную Причину. Я зна.іъ, что онъ могѣ напи</w:t>
        <w:t>-</w:t>
        <w:br/>
        <w:t>сать разомъ прекрасное, остроумное письмо; но мігв казалось, на</w:t>
        <w:t>-</w:t>
        <w:br/>
        <w:t>добно было имвть гораздо-болве терпвиія и трудолюбія для того,</w:t>
      </w:r>
    </w:p>
    <w:p>
      <w:pPr>
        <w:pStyle w:val="Style200"/>
        <w:tabs>
          <w:tab w:leader="none" w:pos="5939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XXIII.—Отд. I.</w:t>
        <w:tab/>
        <w:t>іо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pict>
          <v:shape id="_x0000_s1121" type="#_x0000_t202" style="position:absolute;margin-left:3.7pt;margin-top:2.7pt;width:15.35pt;height:12.6pt;z-index:-125829325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83"/>
                      <w:i/>
                      <w:iCs/>
                    </w:rPr>
                    <w:t>414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дать какой-нибудь идее Форму хоть несколько-полную и об</w:t>
        <w:t>-</w:t>
        <w:br/>
        <w:t xml:space="preserve">ширную. Умъ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не былъ безплоденъ; онъ имелъ все</w:t>
        <w:br/>
        <w:t>право жаловаться на слишкомъ-снльную деятельность мыслящей</w:t>
        <w:br/>
        <w:t>своей способности и па силу своего воображенія, но ему вовсе не до</w:t>
        <w:t>-</w:t>
        <w:br/>
        <w:t>ставало тон силы образовательной, которая должна управлять выбо-</w:t>
        <w:br/>
        <w:t>ромъ Формы. Онъ ие умелъ работать; позже узналъ я, что онъ так</w:t>
        <w:t>-</w:t>
        <w:br/>
        <w:t>же не умелъ и страдать.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это не было главнымъ препятетвіемъ. Мне кажется ,</w:t>
        <w:br/>
        <w:t>чтобъ писать, надобно иметь точное и определительное понятіе о</w:t>
        <w:br/>
        <w:t>■предмете, кроме еще известнаго запаса идей неменее-точныхъ, для</w:t>
        <w:br/>
        <w:t>подкрепленія доказательстве. Ораеъ не имелъ решительно ни о</w:t>
        <w:br/>
        <w:t>чемъ определеннагѳ мненія. Онъ импровизировадъ убежденія свои</w:t>
        <w:br/>
        <w:t>въ разговорахъ по мере того, какъ излагалъ ихъ, и импровизировалъ</w:t>
        <w:br/>
        <w:t>блестящимъ образомъ, отъ-чего и меняле ихъ очень-часто. Масса-</w:t>
        <w:br/>
        <w:t>чіо, слушая его, вѳрчалъ обыкновенно сквозь зубы следующую ак-</w:t>
        <w:br/>
        <w:t>-сіому, сделавшуюся пословицею: «Дни следуютъ друге за другомъ,</w:t>
        <w:br/>
        <w:t xml:space="preserve">но не сходны между собою»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(les jours se suivent et ne se x’essemblent</w:t>
        <w:br/>
        <w:t>pas)-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кто хочетъ ограничиться светскимъ разговоромъ, тому этотъ</w:t>
        <w:br/>
        <w:t>способе можете служить се пользою, чтобъ заманить слушателей.</w:t>
        <w:br/>
        <w:t>Но кто делаете изъ слова употребленіе более-торжественное, тому</w:t>
        <w:br/>
        <w:t>надобно, можетъ-быть, знать лучше то, о чемъ онъ хочете говорить</w:t>
        <w:br/>
        <w:t>и что намеренъ доказывать. Орасъ не затруднялся этимъ въ спорахъ</w:t>
        <w:br/>
        <w:t>своихъ; но мненія его , въ который онъ верплъ только въ ту самую</w:t>
        <w:br/>
        <w:t>минуту, когда выражалъ ихъ, не могли долго согревать его сердца,</w:t>
        <w:br/>
        <w:t>волновать его воображенія, и производить въ пемъ то внутреннее, та</w:t>
        <w:t>-</w:t>
        <w:br/>
        <w:t>инственное движеніе, котораго результате—вдохновеніе, и которое</w:t>
        <w:br/>
        <w:t>похоже на работу циклоповъ, обнаруживавшуюся пламенемъ Этны.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недостаткомъ общихъ убежденій, частныя идеи могутъ сильно</w:t>
        <w:br/>
        <w:t>возбуждать насъ и делать красноречивыми: это, большею частію, мо</w:t>
        <w:t>-</w:t>
        <w:br/>
        <w:t>гущество юиости. Орасъ еще не обладалъ имъ, и, не испытавъ ни</w:t>
        <w:br/>
        <w:t>страстей, ни вліяпія ихъ на общество, словомъ, зная только то, что</w:t>
        <w:br/>
        <w:t xml:space="preserve">прочелъ въ киигахъ,оиъ иемогъ руководствоваться </w:t>
      </w:r>
      <w:r>
        <w:rPr>
          <w:rStyle w:val="CharStyle130"/>
        </w:rPr>
        <w:t>нивысшимъвдох-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новеніемъ, ни потребиостію сердца въ выборе того или другаго пред</w:t>
        <w:t>-</w:t>
        <w:br/>
        <w:t>мета для разсказа, той или другой картипы для описапія. Такъ-какъ</w:t>
        <w:br/>
        <w:t>онъ былъ богатъ мечтами, которыми отъ чтенія загромоздилось его</w:t>
        <w:br/>
        <w:t>воображеніе, и которыя готовы были оплодотвориться, какъ-скоро</w:t>
        <w:br/>
        <w:t>жизнь его достигла бы полноты своей—то онъ думалъ, что уже былъ</w:t>
        <w:br/>
        <w:t>въ состояніи творить. Но онъ не могъ привязаться къ мпмолетнымъ</w:t>
        <w:br/>
        <w:t>созданіямъ, которыя не тревожили души его, и, правду сказать, не</w:t>
        <w:br/>
        <w:t>пзъ нея выходили, нотому-что были не более, какъ результатъ неко-</w:t>
        <w:br/>
        <w:t>торыхъ соображеиій памяти; вотъ почему въ нихъ ие доставало ори</w:t>
        <w:t>-</w:t>
        <w:br/>
        <w:t xml:space="preserve">гинальности, нодъ какой </w:t>
      </w:r>
      <w:r>
        <w:rPr>
          <w:rStyle w:val="CharStyle202"/>
          <w:b w:val="0"/>
          <w:bCs w:val="0"/>
        </w:rPr>
        <w:t xml:space="preserve">бы </w:t>
      </w:r>
      <w:r>
        <w:rPr>
          <w:rStyle w:val="CharStyle203"/>
        </w:rPr>
        <w:t xml:space="preserve">Формою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пи представилъ ихъ </w:t>
      </w:r>
      <w:r>
        <w:rPr>
          <w:rStyle w:val="CharStyle202"/>
          <w:b w:val="0"/>
          <w:bCs w:val="0"/>
        </w:rPr>
        <w:t>себе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9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122" type="#_x0000_t202" style="position:absolute;margin-left:335.05pt;margin-top:3.35pt;width:15.35pt;height:10.85pt;z-index:-125829324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la" w:eastAsia="la" w:bidi="la"/>
                    </w:rPr>
                    <w:t>225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онъ чувствовал! эта, потому-что у него был. вкусъ, и самолю-</w:t>
        <w:br/>
        <w:t>біе его не имело въ себе ничего глупаго. Тогда оиъ вычеркивалъ на</w:t>
        <w:t>-</w:t>
        <w:br/>
        <w:t>писанное, дралъ бумагу, начиналъ снова, наконець бросалъ сочипе-</w:t>
        <w:br/>
        <w:t>ніе и принимался за другое, которое удавалось ему нелучше нер</w:t>
        <w:t>-</w:t>
        <w:br/>
        <w:t>ва 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часто говорилъ ему объ этомъ, но шікакъ не могъ убедить его.</w:t>
        <w:br/>
        <w:t>После перваго несчастнаго опыта, за которым!» просидвлъ онъ це-</w:t>
        <w:br/>
        <w:t>лый месяце, онъ все еще заблуждался. Ему казалось, что волненіе</w:t>
        <w:br/>
        <w:t>крови, пылкость молодости, лихорадочное иетерпеиіе выразиться,</w:t>
        <w:br/>
        <w:t>— были едииственнымъ препятствіемъ, которое надобно было побе</w:t>
        <w:t>-</w:t>
        <w:br/>
        <w:t>дить. Однакожь, оиъ признавался, что все иачатое имъ принимало, по</w:t>
        <w:t>-</w:t>
        <w:br/>
        <w:t>сле нервыхъ десяти строкъ, трехъ или четырехъ стиховъ,такое сход</w:t>
        <w:t>-</w:t>
        <w:br/>
        <w:t>ство съ писателями, которыхъ читалъ онъ, что онъ краснелъ, видя</w:t>
        <w:br/>
        <w:t>себя способнымъ только на подражаніе. Онъ показалъ мне несколь</w:t>
        <w:t>-</w:t>
        <w:br/>
        <w:t>ко стиховъ и Фразъ, подъ которыми Ламартинъ, Викторе Гюго,</w:t>
        <w:br/>
        <w:t xml:space="preserve">Поль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Kypbè,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Шарль Нидьё, Бальзаке и даже Беранжё могли бы под</w:t>
        <w:t>-</w:t>
        <w:br/>
        <w:t>писать имена свои. Но все эти опыты, которые можно бы назвать</w:t>
        <w:br/>
        <w:t>отрывками изъ отрывковъ, служили бы, въ сочиненіяхъ твхъ писа</w:t>
        <w:t>-</w:t>
        <w:br/>
        <w:t>телей, для украшепія ппдивидуальныхъ идей; но этой^то индивиду</w:t>
        <w:t>-</w:t>
        <w:br/>
        <w:t xml:space="preserve">альности и не было 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онъ хотелъ выразить какую-ни</w:t>
        <w:t>-</w:t>
        <w:br/>
        <w:t>будь идею, вы тотчасъ увидели бы (онъ и самъ тогчасъ же виделъ)</w:t>
        <w:br/>
        <w:t>явиую кражу: идея эта была не его; она принадлежала этимъ писа-</w:t>
        <w:br/>
        <w:t>телямъ, принадлежала всемъ, только не ему; чтобъ наложить на нее</w:t>
        <w:br/>
        <w:t>печать свою, ему надобно было носить ее въ своемъ созаапіи, въ серд</w:t>
        <w:t>-</w:t>
        <w:br/>
        <w:t>це своемъ столь глубоко и столь долго, чтобъ она могла принять тамъ</w:t>
        <w:br/>
        <w:t>особенную Форму, потому-что ни одно разумвніе не бываетъ сходпо</w:t>
        <w:br/>
        <w:t>съ другимъ разуменісмъ, и никогда одииакія причины не произво-</w:t>
        <w:br/>
        <w:t>дятъ одинакихъ действій въ томъ и другомъ разумвніи. Вотъ поче</w:t>
        <w:t>-</w:t>
        <w:br/>
        <w:t>му многіе великіе писатели могутъ въ одно и то же время писать объ</w:t>
        <w:br/>
        <w:t>одномъ и томъ же Факте, выражать одну и ту же идею, одно и то же</w:t>
        <w:br/>
        <w:t>чувство—безъ всякой опасности встретиться другъ съ другомъ. Но</w:t>
        <w:br/>
        <w:t>кто не подвергался этому Факту, кто не исныталъ этого чувства, для</w:t>
        <w:br/>
        <w:t>того индивидуальность и оригинальность невозможны. Такнмъ об-</w:t>
        <w:br/>
        <w:t>разомъ, Орасъ не подвигался впередъ ни на шагъ; я долженъ ска</w:t>
        <w:t>-</w:t>
        <w:br/>
        <w:t>зать даже, что онъ истратилъ понапрасну весь маленькій запасъ во</w:t>
        <w:t>-</w:t>
        <w:br/>
        <w:t>ли, который собралъ-было, чтобъ выйдти изъ бездействія. Когда, на-</w:t>
        <w:br/>
        <w:t>конецъ, онъ было-утомился отъ усталости, досады на самого-себя и</w:t>
        <w:br/>
        <w:t>даже почти занемогъ, тогда вышелъ изъ своего заточенія и снова</w:t>
        <w:br/>
        <w:t>вступилъ въ свете, искалъ развлеченія, и хотелъ, какъ самъ гово</w:t>
        <w:t>-</w:t>
        <w:br/>
        <w:t>рилъ, предаться для пробы какой-нибудь страсти, чтобъ хоть ею</w:t>
        <w:br/>
        <w:t>разбудить спящую музу свою.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иамереніе заставило меня боятсься за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Пускаться въ это</w:t>
        <w:br/>
        <w:t>дурное море безъ цели и не имея ни силы для )правленія корми-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ломъ, ни опытности для предохраненія себя отъ беде, гораздо-опа</w:t>
        <w:t>-</w:t>
        <w:br/>
        <w:t>снее, нежели обыкновенно думаютъ. Онъ точно съ такиыъ же без-</w:t>
        <w:br/>
        <w:t>разсудствомъ бросился на литературное поприще. Но какъ тамъ</w:t>
        <w:br/>
        <w:t>опт. не могь найдти себе сообщника, то вся беда ограничилась толь</w:t>
        <w:t>-</w:t>
        <w:br/>
        <w:t>ко потерею чернилъ и времени. Чтб же останется съ ннмъ, думалъ</w:t>
        <w:br/>
        <w:t xml:space="preserve">я, когда, будучи самъ слепцомъ, онъ вверится еще руководству </w:t>
      </w:r>
      <w:r>
        <w:rPr>
          <w:rStyle w:val="CharStyle97"/>
        </w:rPr>
        <w:t>слѣ-</w:t>
        <w:br/>
        <w:t>паго божкаі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Кораблекрушеніе, которому подвергся опт, случилось не такъ</w:t>
        <w:br/>
        <w:t>скоро, какъ я думалъ. Страсти губятъ не всякаго. Орасъ не былъ</w:t>
        <w:br/>
        <w:t>рожденъ для иихъ. Понятіе о собственномъ достоинстве такъ рас</w:t>
        <w:t>-</w:t>
        <w:br/>
        <w:t>ширилось въ умъ его, что никакое искушеніе не казалось ему до-</w:t>
        <w:br/>
        <w:t>стойнымъ его. Одни высшія существа могли, по его мнѣнію, пробу</w:t>
        <w:t>-</w:t>
        <w:br/>
        <w:t>дить энтузіазмъ въ душе; а въ ожиданіи встречи съ такими су</w:t>
        <w:t>-</w:t>
        <w:br/>
        <w:t>ществами, онъ съ нъкоторою сираведливостію предпочиталъ самого</w:t>
        <w:br/>
        <w:t>себя всемъ обыкновеннымъ существамъ, съ которыми могъ бы иметь</w:t>
        <w:br/>
        <w:t>спошенія. Нечего было бояться, чтобъ онъ потерялъ свое драгоцен</w:t>
        <w:t>-</w:t>
        <w:br/>
        <w:t>ное здоровье въ сообществе обитателыіицъ нижнихъ этажеіі; опъ так</w:t>
        <w:t>-</w:t>
        <w:br/>
        <w:t>же никогда не унизилъ бы гордости своей до того, чтобъ искать бла</w:t>
        <w:t>-</w:t>
        <w:br/>
        <w:t>госклонности въ техъ женщинахъ, который продаютъ ее дорогою це</w:t>
        <w:t>-</w:t>
        <w:br/>
        <w:t>ною, или уступаютъ чувствамъ давно имизабытымъ, или возбуждаю-</w:t>
        <w:br/>
        <w:t>щимъ ихъ притупленное любопытство. Орасъ не терпелъ женщинъ</w:t>
        <w:br/>
        <w:t>этого рода и говорилъ о нихъ съ презрвніемъ, доходившимъ до же</w:t>
        <w:t>-</w:t>
        <w:br/>
        <w:t xml:space="preserve">стокости. Онъ не понималъ значенія </w:t>
      </w:r>
      <w:r>
        <w:rPr>
          <w:rStyle w:val="CharStyle97"/>
        </w:rPr>
        <w:t>Маріопы-Делормъ;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любилъ</w:t>
        <w:br/>
        <w:t>эту драму, не постигая нравствениаго ел эначенія; онъ драпировался</w:t>
        <w:br/>
        <w:t>какъ Дидьё, но только для одноіі сцепы, для тоіі именно, где любо</w:t>
        <w:t>-</w:t>
        <w:br/>
        <w:t>внике Маріопы, ужаснувшись своего открытія, осыпаете несчаст</w:t>
        <w:t>-</w:t>
        <w:br/>
        <w:t>ную насмешками и проклятіями; что же касается до прощенія въ</w:t>
        <w:br/>
        <w:t>развязке драмы, Орасъ говорилъ, что Дидьё никогда не простиле бы</w:t>
        <w:br/>
        <w:t>Маріоны, еслибъ не должепъ былъ черезъ минуту идти наэшаФотъ.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него надобно было бояться больше въ томе отношепіи, чтобъ,</w:t>
        <w:br/>
        <w:t>обратившись къ высшей сфере, онъ не помрачилъ или и вовсе не по-</w:t>
        <w:br/>
        <w:t>губилъ какой-нибудь драгоценной жизни гордостью своею и не</w:t>
        <w:br/>
        <w:t>сгубилъ собственной своей жизни вечпымъ сожаленіемъ и раская-</w:t>
        <w:br/>
        <w:t>ніемъ. Къ-счастію, не легко было найдти такую жертву. Найдти лю</w:t>
        <w:t>-</w:t>
        <w:br/>
        <w:t>бовь, когда ищешь ее хладнокровно и но разсудку, такъ же трудно,</w:t>
        <w:br/>
        <w:t>какъ трудно найдти поэтическое вдохновеніе при техъ же услові-</w:t>
        <w:br/>
        <w:t>яхъ. Чтобъ любить, иадобпо понять, что такое женщина; какое ува-</w:t>
        <w:br/>
        <w:t>женіе, какое покровительство должно оказывать ей. Кто постигаетъ</w:t>
        <w:br/>
        <w:t>святость обоюдпыхъ обязательствъ , только тому любовь можетъ</w:t>
        <w:br/>
        <w:t>явиться во всемъ своемъ величіи, во всей красоте своей. Но тотъ,</w:t>
        <w:br/>
        <w:t>кто заражеиъ пошлымъ предразсудкомъ, о разлнчіи обязанностей</w:t>
        <w:br/>
        <w:t>женщины отъ иашихъ, въ-отношеніи къ верности, кто ищете не</w:t>
        <w:br/>
        <w:t>идеала, а только ошущеній, тотъ никогда не узнаете истинной люб-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123" type="#_x0000_t202" style="position:absolute;margin-left:335.75pt;margin-top:4.4pt;width:15.85pt;height:11.1pt;z-index:-125829323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la" w:eastAsia="la" w:bidi="la"/>
                    </w:rPr>
                    <w:t>227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ви. И вотъ почему любовь — чувство, которое Богъ сотворилъ для</w:t>
        <w:br/>
        <w:t>всехъ, известно очень-иемногимъ.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никогда не останавливалъ мысли своей на этомъ вопрос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!»,</w:t>
        <w:br/>
        <w:t>столь важномъ для человечества. Онъ нисколько не старался про</w:t>
        <w:t>-</w:t>
        <w:br/>
        <w:t>светить себя въ этомъ отношеніи и вполне предавался одному гру</w:t>
        <w:t>-</w:t>
        <w:br/>
        <w:t>бому инстинкту мужескаго первенства, не хотелъ, какъ говорилъ</w:t>
        <w:br/>
        <w:t>онъ, разделять ничьего педантизма — ни придерживающихся ста</w:t>
        <w:t>-</w:t>
        <w:br/>
        <w:t>рины, ни пововводптелеіі.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rStyle w:val="CharStyle149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этими неопределенными понятіями и совершеннымъ отсутстві-</w:t>
        <w:br/>
        <w:t>емъ всякаго соціальнаго и высокаго нравственпаго догмата, онъ хо</w:t>
        <w:t>-</w:t>
        <w:br/>
        <w:t>телъ испытать любовь, — самое нравственное изъ всехъ проявлены</w:t>
        <w:br/>
        <w:t>нашей внутренней жизни, самое важное изъ нашихъ индивидуаль-</w:t>
        <w:br/>
        <w:t xml:space="preserve">ныхъ действій въ отиошеніи къ обществу! </w:t>
      </w:r>
      <w:r>
        <w:rPr>
          <w:rStyle w:val="CharStyle149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 не было ни того</w:t>
        <w:br/>
        <w:t>благороднаго порыва, которымъ можетъ быть извинена любовь въ</w:t>
        <w:br/>
        <w:t>душе смелой и предпріимчивой ; питого Фанатическаго упорства,</w:t>
        <w:br/>
        <w:t xml:space="preserve">которое сохраняете,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-крайней-мере, наружный пристойности и</w:t>
        <w:br/>
        <w:t>некоторый роде добродетели, следуя преданіямъ прошедшаго.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предмете его страсти была Малибранъ. Онъ ходилъ иног</w:t>
        <w:t>-</w:t>
        <w:br/>
        <w:t>да въ партере Итальянской Оперы; занялъ денегъ, и начале ходить</w:t>
        <w:br/>
        <w:t>всякій разе, когда эта дивная певица являлась на сцену. Конечно,</w:t>
        <w:br/>
        <w:t>туте было отъ-чего воспламениться его эптузіазму, н я желалъ бы,</w:t>
        <w:br/>
        <w:t>чтобъ эта страсть занимала долее его воображеніе; опа приготовила</w:t>
        <w:br/>
        <w:t>бы его къ воспріятію впечатлены более-полиыхъ, более-иродол-</w:t>
        <w:br/>
        <w:t>жителыіыхъ. ІІо Орасъ неумелъ ждать. Онъ, во что бы то ни стало,</w:t>
        <w:br/>
        <w:t>хотелъ скорее осуществить мечты свои, и делалъ дурачества для</w:t>
        <w:br/>
        <w:t>Малибранъ, то-есть бросался подъ колеса ея кареты (дождавшись</w:t>
        <w:br/>
        <w:t>ея у подъезда), но такъ, чтобъ не быть задавлену; потомъ кинулъ</w:t>
        <w:br/>
        <w:t>ей на сцену два-три букета, и наконецъ написалъ ей письмо пламен</w:t>
        <w:t>-</w:t>
        <w:br/>
        <w:t>ное, отличное, точно такое, какъ писалъ за несколько недель предъ</w:t>
        <w:br/>
        <w:t>темъ къ г-же Пуассоне, но такъ же не получилъ ответа, какъ и на</w:t>
        <w:br/>
        <w:t>первое письмо, даже не зналъ, дошло ли оно по адресу.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боялся, чтобъ эта первая попытка не сильно опечалила его; но все</w:t>
        <w:br/>
        <w:t>кончилось маленькою досадою. Потомъ онъ смеялся самъ надъ собою*</w:t>
        <w:br/>
        <w:t>удивляясь, какъ могъ думать, чтобъ «гордость генія могла унизиться</w:t>
        <w:br/>
        <w:t>до того, чтобъ чувствовать цену любви пламенной и чистой». Одна-</w:t>
        <w:br/>
        <w:t>кожь, я засталъ его за вторымъ письмомъ, которое начиналось такъ:</w:t>
        <w:br/>
        <w:t>«Благодарю тебя, женщина! благодарю. Ты вывела меня нзъ за-</w:t>
        <w:br/>
        <w:t>«блужденія на счете славы» , и кончалось следующими словами:</w:t>
        <w:br/>
        <w:t>«прощайте, сударыня! Будьте велики, наслаждайтесь торжествомъ</w:t>
        <w:br/>
        <w:t xml:space="preserve">«своимъ! Желаю вамъ найдти между знаменитыми друзьями </w:t>
      </w:r>
      <w:r>
        <w:rPr>
          <w:rStyle w:val="CharStyle107"/>
        </w:rPr>
        <w:t>своими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«сердце, которое понимало бы васъ, — геній, который бы отвечалъ</w:t>
        <w:br/>
        <w:t>«вашему генію.»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уговорилъ его бросить это письмо въ камине, уверивъ,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9" w:line="18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46"/>
      </w:pPr>
      <w:r>
        <w:pict>
          <v:shape id="_x0000_s1124" type="#_x0000_t202" style="position:absolute;margin-left:2.3pt;margin-top:5.05pt;width:15.35pt;height:10.65pt;z-index:-125829322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157"/>
                      <w:lang w:val="fr-FR" w:eastAsia="fr-FR" w:bidi="fr-FR"/>
                    </w:rPr>
                    <w:t>9S8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либране получала подобный записочки более трехе разе ве не</w:t>
        <w:t>-</w:t>
        <w:br/>
        <w:t>делю, и не теряла времени на чтеніе ихе. — О! еслибъ я зналъ на</w:t>
        <w:t>-</w:t>
        <w:br/>
        <w:t>верное, вскричале оне: —что она имела дерзость показать и прочесть</w:t>
        <w:br/>
        <w:t>письмо мое своимъ пріятеляме, то сегодня же вечеромъ пошелъ бы</w:t>
        <w:br/>
        <w:t>освистать ее ве «Танкреде», потому-что ведь и она поете иногда</w:t>
        <w:br/>
        <w:t>Фальшиво!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Свистокъ твой былъ бы заглушенъ рукоплесканіями, отвечале</w:t>
        <w:br/>
        <w:t>я.—А еслибъ опъ достигъ нежнаго уха певицы, она только сказала</w:t>
        <w:br/>
        <w:t>бы се улыбкой: «А! это свистите одна изъ моихе любовныхъ запи-</w:t>
        <w:br/>
        <w:t>«сочеке; это страданіа вчерашняго букета»... Твой свисте быле бы</w:t>
        <w:br/>
        <w:t>новою данью ея прелестяме, и смешался бы се громкимъ изъявле-</w:t>
        <w:br/>
        <w:t>ніемъ удпвленія целой залы.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ударпле кулакомъ по столу.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60" w:line="25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трижды ли я глупеце, вскричале оне : — что написале это</w:t>
        <w:br/>
        <w:t>проклятое письмо? Къ-счастію, однакожь, я подписале имя вымы</w:t>
        <w:t>-</w:t>
        <w:br/>
        <w:t>шленное, и если когда-нибудь прославлю то, которое ношу, дей</w:t>
        <w:t>-</w:t>
        <w:br/>
        <w:t xml:space="preserve">ствительно, — по-крайней-мере, </w:t>
      </w:r>
      <w:r>
        <w:rPr>
          <w:rStyle w:val="CharStyle97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скажете: «это имя было ве</w:t>
        <w:br/>
        <w:t>«мопхъ пзорванныхъ записочкахъ».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2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несколько времени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Oparç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оставиле письма и любовь, и после</w:t>
        <w:br/>
        <w:t>этихъ первыхе припадкове, по-прежнему разлегся на диване моего</w:t>
        <w:br/>
        <w:t>балкона, поглядывая се султанскиме видоме на четырехъ женщине,</w:t>
        <w:br/>
        <w:t>жившихе со мною, и по обыкновенію своему, разбивая у меня трубки.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Лекціи и дела заставили отлучиться меня изъ дому на большую</w:t>
        <w:br/>
        <w:t>часть дня, и я принуждене быле оставить его лежащнмъ па моемъ</w:t>
        <w:br/>
        <w:t>ковре; извлечь его изъ надмениаго бездейстія было одпо только</w:t>
        <w:br/>
        <w:t xml:space="preserve">средство—показать, что мне это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нравится, между-теме, каке на-</w:t>
        <w:br/>
        <w:t>самомъ-деле ничего подобнаго не было. Я очень знале, что оне не</w:t>
        <w:br/>
        <w:t>станете волочиться за Эжени; что сестры Арсенія пустили бы въ не</w:t>
        <w:t>-</w:t>
        <w:br/>
        <w:t>го утюгами, еслибе оне осмелился вольно и свысока обходиться се</w:t>
        <w:br/>
        <w:t>ними. Любя его истинно, я очень обрадовался, заставе его у пасе,</w:t>
        <w:br/>
        <w:t>когда возвратился, и се удовольствіеме пригласилъ его разделить</w:t>
        <w:br/>
        <w:t>паше скромный обеде.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Марты, она, кажется, таке же мало занималась</w:t>
        <w:br/>
        <w:t>име, каке и тогда, когда онъ заглядывался на нее въ кафё Пуассо</w:t>
        <w:t>-</w:t>
        <w:br/>
        <w:t>на. Теперь онъ платиле ей той же монетою, не могши простить пре</w:t>
        <w:t>-</w:t>
        <w:br/>
        <w:t>небрежен! я къ письму его, котораго, въ-самоме-деле, она не полу</w:t>
        <w:t>-</w:t>
        <w:br/>
        <w:t>чала. Впрочемъ, прекрасное ея обращеніе, скромный и умный раз</w:t>
        <w:t>-</w:t>
        <w:br/>
        <w:t>говоре невольно поражали его. Она видимо хорошела. Всегда за</w:t>
        <w:t>-</w:t>
        <w:br/>
        <w:t>думчивая, она не имела уже того вида униженія, который налагает</w:t>
        <w:t>-</w:t>
        <w:br/>
        <w:t>ся рабствомъ. Пуассоне отдалъ уже ея место другой, и не пугале ея</w:t>
      </w:r>
      <w:r>
        <w:br w:type="page"/>
      </w:r>
    </w:p>
    <w:p>
      <w:pPr>
        <w:pStyle w:val="Style175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71"/>
      </w:pPr>
      <w:r>
        <w:rPr>
          <w:lang w:val="la" w:eastAsia="la" w:bidi="la"/>
          <w:w w:val="100"/>
          <w:spacing w:val="0"/>
          <w:color w:val="000000"/>
          <w:position w:val="0"/>
        </w:rPr>
        <w:t>51#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4" w:line="259" w:lineRule="exact"/>
        <w:ind w:left="0" w:right="0" w:firstLine="71"/>
      </w:pPr>
      <w:r>
        <w:pict>
          <v:shape id="_x0000_s1125" type="#_x0000_t202" style="position:absolute;margin-left:147.1pt;margin-top:6.4pt;width:28.8pt;height:13.1pt;z-index:-125829321;mso-wrap-distance-left:5pt;mso-wrap-distance-right:160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84"/>
                      <w:lang w:val="la" w:eastAsia="la" w:bidi="la"/>
                      <w:b/>
                      <w:bCs/>
                      <w:i/>
                      <w:iCs/>
                    </w:rPr>
                    <w:t>Opaci.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 своимъ преследованіемъ. По воскреоеньямъ езжала оиа съ па</w:t>
        <w:t>-</w:t>
        <w:br/>
        <w:t>мп за городъ; здоровье ея, долго сомнительное, укреплялось легкою</w:t>
        <w:br/>
        <w:t>діэтой, которую я ей предписллъ и которую она соблюдала съ такою</w:t>
        <w:br/>
        <w:t>покорностью, какая редко встречается въ женщннахъ первическихъ.</w:t>
        <w:br/>
        <w:t>Пребываніе ея у меня привлекало ко мне больше пріятелей, чемъ</w:t>
        <w:br/>
        <w:t>прежде; Эжени взяла на себя выпроваживать техъ, которыхъ уча-</w:t>
        <w:br/>
        <w:t>стіе было слишкомъ-явно поддельнымъ. Прежнимъ же посетите-</w:t>
        <w:br/>
        <w:t>лямъ мы прощали ихъ усердіе, которое было сильпее обыкновеп-</w:t>
        <w:br/>
        <w:t>наго. Эти маленькія собранія, где студенты, дерзкіе и ветренные</w:t>
        <w:br/>
        <w:t>на улице, вдругъ принимали вежливыя манеры, невинную весе</w:t>
        <w:t>-</w:t>
        <w:br/>
        <w:t>лость и умный языке, чтобъ понравиться любезнымъ женщинамъ,</w:t>
        <w:br/>
        <w:t>имели въ себе что-то прекрасное и полезное. Только холодное, гру</w:t>
        <w:t>-</w:t>
        <w:br/>
        <w:t>бое сердце могло не чувствовать благороднаго удовольствія въ этой</w:t>
        <w:br/>
        <w:t>общительности благонамеренной и чистой. Всемъ было хорошо.</w:t>
        <w:br/>
        <w:t>Орасъ становился не такъ самолюбивъ и заносчивъ. Наши молодые</w:t>
        <w:br/>
        <w:t>люди стали понимать и любить обращеніе более мягкое, нежели то,</w:t>
        <w:br/>
        <w:t>къ какому привыкли прежде. Марта забывала ужасе своей прошлой</w:t>
        <w:br/>
        <w:t>жизни; Сюзанна отъ души смеялась, и отвыкала отъ своего провин-</w:t>
        <w:br/>
        <w:t>ціальнаго топа. Луиза показывала меньше успеховъ, однакожь прі-</w:t>
        <w:br/>
        <w:t>учалась воздерживать свою грубую откровенность, и, оставаясь все-</w:t>
        <w:br/>
        <w:t>еще несколько-дикою, не сердилась по-крайней-мере за то, что ее</w:t>
        <w:br/>
        <w:t>находили хорошенькою, и что съ нею обращались, какъ съ дамою,</w:t>
        <w:br/>
        <w:t>молодые люди, которыхъ светскость и любезпость она, можете-</w:t>
        <w:br/>
        <w:t>быть, слишкомъ преувеличивала въ своемъ мненіи.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Нечувствительно Орасъ находилъ много пріятнаго въ сообществе</w:t>
        <w:br/>
        <w:t>Марты. Не могши знать, получила ли она его письмо, онъ повелъ</w:t>
        <w:br/>
        <w:t>себя какъ человеке, который не хочетъ дважды подвергаться отка</w:t>
        <w:t>-</w:t>
        <w:br/>
        <w:t>зу. Ни характере, ни воспитаніе не располагали моего молодаго дру</w:t>
        <w:t>-</w:t>
        <w:br/>
        <w:t>га къ деликатности, но этому научило его уваженіе, которому онъ не</w:t>
        <w:br/>
        <w:t>могъ не покориться. Разе, онъ инстинктивно заговорилъ языкомъ</w:t>
        <w:br/>
        <w:t>страсти, и былъ красноречивъ. Впервые слышала Марта этотъ языке.</w:t>
        <w:br/>
        <w:t>Она не испугалась его, какъ, по-видимому, можно было ожидать;</w:t>
        <w:br/>
        <w:t>даже нашла въ немъ какую-то пріятность, и вместо того, чтобъ от</w:t>
        <w:t>-</w:t>
        <w:br/>
        <w:t>вергнуть его, призналась, что удивіена, тронута, попросила сроку</w:t>
        <w:br/>
        <w:t>понять, что въ ней самой происходите, и такимъ образомъ подала</w:t>
        <w:br/>
        <w:t>ему надежду.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Будучи повереинымъ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косвеино, при посредстве Эжени,</w:t>
        <w:br/>
        <w:t>былъ повереинымъ и Арсена. Въ томе и другомъ принималъ я уча-</w:t>
        <w:br/>
        <w:t>стіе, былъ другомъ обоихъ; больше уважая Арсена, я больше чув-</w:t>
        <w:br/>
        <w:t>ствовалъ дружбы и склонности къ Орасу. Между этихъ двухъ пре</w:t>
        <w:t>-</w:t>
        <w:br/>
        <w:t>следователей Пенелопы, которой я былъ стражемъ, мне было бы</w:t>
        <w:br/>
        <w:t>довольно-трудно выбирать, еслибъ у меня спросили совета. ІІривя-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126" type="#_x0000_t202" style="position:absolute;margin-left:3.7pt;margin-top:4.5pt;width:15.35pt;height:12.85pt;z-index:-125829320;mso-wrap-distance-left:5pt;mso-wrap-distance-right:16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24"/>
                      <w:lang w:val="fr-FR" w:eastAsia="fr-FR" w:bidi="fr-FR"/>
                    </w:rPr>
                    <w:t>MO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заиыость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позволяла </w:t>
      </w:r>
      <w:r>
        <w:rPr>
          <w:rStyle w:val="CharStyle107"/>
        </w:rPr>
        <w:t xml:space="preserve">моё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повредить которому-нибудь пзъ нихъ; но</w:t>
        <w:br/>
        <w:t>Вжепіі облегчила мою совѣсть.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Арсепъ любптъ Марту </w:t>
      </w:r>
      <w:r>
        <w:rPr>
          <w:rStyle w:val="CharStyle107"/>
        </w:rPr>
        <w:t xml:space="preserve">вёчпою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любовью, сказала она </w:t>
      </w:r>
      <w:r>
        <w:rPr>
          <w:rStyle w:val="CharStyle107"/>
        </w:rPr>
        <w:t xml:space="preserve">мнё: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а</w:t>
        <w:br/>
        <w:t xml:space="preserve">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Марти только Прихоть. Въ одномъ она, что ни двлай,</w:t>
        <w:br/>
        <w:t>найдетъ друга, защитника, брата; другой позабавится ея спокой-</w:t>
        <w:br/>
        <w:t>ствіемъ, можегъ-быть честью, и покииетъ ее для новой прихоти. Не</w:t>
        <w:br/>
        <w:t>доходи до ребячества въ своей дружбъ къ Орасу. Ты обязанъ пе-</w:t>
        <w:br/>
        <w:t>щись о Мартъ. Къ-несчастію, она, кажется, съ удовольствіемъ слуша-</w:t>
        <w:br/>
        <w:t xml:space="preserve">етъ этого вътренпика; меня огорчаетъ это, и кажется, </w:t>
      </w:r>
      <w:r>
        <w:rPr>
          <w:rStyle w:val="CharStyle107"/>
        </w:rPr>
        <w:t xml:space="preserve">чёмъ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</w:t>
        <w:br/>
        <w:t>я говорю о немъ худаго, тішъ больше хороша го думаетъ она о</w:t>
        <w:br/>
        <w:t>немъ. Ты долженъ хорошенько растолковать ей; она тебъ повъритъ</w:t>
        <w:br/>
        <w:t xml:space="preserve">больше, нежели </w:t>
      </w:r>
      <w:r>
        <w:rPr>
          <w:rStyle w:val="CharStyle107"/>
        </w:rPr>
        <w:t xml:space="preserve">мпё.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Скажи ей, что Орасъ не любить ея и никогда</w:t>
        <w:br/>
        <w:t>не будетъ любить.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Трудно, однакожь, было доказать это. Почему жь въ-самомъ-дЁлв</w:t>
        <w:br/>
        <w:t>мы знаемъ? Орасъ былъ еще молодъ п могъ самъ не знать любви; но</w:t>
        <w:br/>
        <w:t>любовь могла произвести важный переворотъ въ немъ, и вдругъ до</w:t>
        <w:t>-</w:t>
        <w:br/>
        <w:t>вершить развитіе его характера. Я соглашался, что Мартъ опасно</w:t>
        <w:br/>
        <w:t>было подвергаться опасностямъ подобнаго опыта, и обвщалъ испы</w:t>
        <w:t>-</w:t>
        <w:br/>
        <w:t xml:space="preserve">тать средство, предложенное мин Эженй, т. е. ввести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 xml:space="preserve">сввтъ, </w:t>
      </w:r>
      <w:r>
        <w:rPr>
          <w:rStyle w:val="CharStyle107"/>
        </w:rPr>
        <w:t xml:space="preserve">гдё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любовь его разевалась бы, или обнаружила бы настоя</w:t>
        <w:t>-</w:t>
        <w:br/>
        <w:t>щую свою силу.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свѣтъ! скажутъ </w:t>
      </w:r>
      <w:r>
        <w:rPr>
          <w:rStyle w:val="CharStyle107"/>
        </w:rPr>
        <w:t xml:space="preserve">мнё: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тебв, студенту, Фельдшеру? Ну, да.</w:t>
        <w:br/>
        <w:t>Боже мой! У меня были связи со многими домами, связи не корот-</w:t>
        <w:br/>
        <w:t>кія, но постоянпыя и прочпыя, которыя могли бы, по первому же-</w:t>
        <w:br/>
        <w:t xml:space="preserve">ланію моему, открыть </w:t>
      </w:r>
      <w:r>
        <w:rPr>
          <w:rStyle w:val="CharStyle107"/>
        </w:rPr>
        <w:t xml:space="preserve">мнё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доступъ ко всему, что Сеп-Жерменское</w:t>
        <w:br/>
        <w:t xml:space="preserve">Предмвстье </w:t>
      </w:r>
      <w:r>
        <w:rPr>
          <w:rStyle w:val="CharStyle107"/>
        </w:rPr>
        <w:t xml:space="preserve">имёло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себв самаго блестящаго, самаго любезнаго. У</w:t>
        <w:br/>
        <w:t>меня была пара чернаго платья, которую Эженіі тщательно берегла</w:t>
        <w:br/>
        <w:t>на такіе важные случаи, жолтыя перчатки, которыя она давала воз</w:t>
        <w:t>-</w:t>
        <w:br/>
        <w:t xml:space="preserve">можность употреблять </w:t>
      </w:r>
      <w:r>
        <w:rPr>
          <w:rStyle w:val="CharStyle107"/>
        </w:rPr>
        <w:t xml:space="preserve">мнё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раза три, вытирая ихъ хлѣбнымъ мяки—</w:t>
        <w:br/>
        <w:t>шемъ; у меня было отличное бвлье.Съ помощью всего этого, я почти</w:t>
        <w:br/>
        <w:t>ежемВсячно разъ выходилъ изъ своего уедипенія, посѣщалъ ста-</w:t>
        <w:br/>
        <w:t>ринпыхъ знакомыхъ пашего семейства, и всюду былъ принимаемъ</w:t>
        <w:br/>
        <w:t xml:space="preserve">съ отверстыми объятіями, хоть и </w:t>
      </w:r>
      <w:r>
        <w:rPr>
          <w:rStyle w:val="CharStyle107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знали, что я не щеголялъ пла-</w:t>
        <w:br/>
        <w:t>менпымъ легитимизмомъ. Это похоже на загадку? Извините, я не</w:t>
        <w:br/>
        <w:t xml:space="preserve">позаботился раньше довести до вашего </w:t>
      </w:r>
      <w:r>
        <w:rPr>
          <w:rStyle w:val="CharStyle107"/>
        </w:rPr>
        <w:t xml:space="preserve">свёдёнія, что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дворя-</w:t>
        <w:br/>
        <w:t>нпнъ и еще очень-хорошей Фамиліи.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Единственный и законный сынъ графа Мои * * *, до рожденія па</w:t>
        <w:br/>
        <w:t>свѣтъ разоренный революціями, я воспитанъ былъ мопмъ почтен-</w:t>
        <w:br/>
        <w:t>иымъ отцомъ, человъкомъ самымѣ справедливымъ, самымъ пря-</w:t>
        <w:br/>
        <w:t>мымъ и самымъ мудрымъ, какого я знавалъ когда-либо. Онъ самъ</w:t>
        <w:br/>
        <w:t xml:space="preserve">училъ меня всему, чему учатъ въ коллегіи, и семнадцати </w:t>
      </w:r>
      <w:r>
        <w:rPr>
          <w:rStyle w:val="CharStyle107"/>
        </w:rPr>
        <w:t>лётъ отъ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роду, я могъ Ёхать съ нимъ въ Парижъ, для получепія диплома бак</w:t>
        <w:t>-</w:t>
        <w:br/>
        <w:t xml:space="preserve">алавра словесиости. Потомъ мы </w:t>
      </w:r>
      <w:r>
        <w:rPr>
          <w:rStyle w:val="CharStyle107"/>
        </w:rPr>
        <w:t xml:space="preserve">вмёстё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воротились въ нашъ скром-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127" type="#_x0000_t202" style="position:absolute;margin-left:332.75pt;margin-top:6.25pt;width:14.4pt;height:10.6pt;z-index:-125829319;mso-wrap-distance-left:14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931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ныіі провипціальный домъ, и тамъ онъ сказалъ мне: «Ты </w:t>
      </w:r>
      <w:r>
        <w:rPr>
          <w:rStyle w:val="CharStyle107"/>
        </w:rPr>
        <w:t>видишь,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«болезни мои усиливаются; ие мудрено, что оне сведутъ меня въ мо-</w:t>
        <w:br/>
        <w:t>«гилу раньше, нежели мы думаемъ, или, по-крайней-мере, ослабятъ</w:t>
        <w:br/>
        <w:t>«мою память, волю, разсудокъ. Употреблю немногія остающіяся</w:t>
        <w:br/>
        <w:t>«мне силы, чтобъ поговорить съ тобою серьёзно о твоей будущности</w:t>
        <w:br/>
        <w:t>«и помочь тебе яснее разсудить о своемъ положеніи.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«Желаю тебе жизни почтенной и независимой. Небольшое на-</w:t>
        <w:br/>
        <w:t>«следство, которое оставлю тебе, можетъ тебе дать средства только</w:t>
        <w:br/>
        <w:t>«къ спеціальному образованію; потомъ тЫ въ-состояніи будешь содер-</w:t>
        <w:br/>
        <w:t>«жать себя и семейство, если оно будетъ у тебя, и если такое обра-</w:t>
        <w:br/>
        <w:t>«зованіе принесетъ плоды. Знаю, дворяне нашего округа станутъ</w:t>
        <w:br/>
        <w:t>«сначала осуждать меня за то, что я даю сыну моему ремесло, вме-</w:t>
        <w:br/>
        <w:t>«сто того, чтобъ поручить его понеченію правительства. Но уже бли-</w:t>
        <w:br/>
        <w:t>«зокъ, можетъ-быть, день, когда они горько раскаятся, что научили</w:t>
        <w:br/>
        <w:t>«своихъ детей только пользоваться милостями п придворною жиз-</w:t>
        <w:br/>
        <w:t>«нію. Во время эмиграціи, я узналъ, что за жалкая вещь воспитаніе</w:t>
        <w:br/>
        <w:t>«дворянина, и хотелъ выучить тебя не одной верховой езде и охо-</w:t>
        <w:br/>
        <w:t>«те. Я наіпелъ въ тебе нежную покорность; благодарю за нее име-</w:t>
        <w:br/>
        <w:t>«немъ любви, которую питалъ къ тебе; еще больше поблагодаришь</w:t>
        <w:br/>
        <w:t>«некогда ты меня за испытаніе этой покорности.»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года провелъ я съ нимъ, пополняя мои начальный свЪдЪнія и</w:t>
        <w:br/>
        <w:t>развивая идеи, которыхъ зерно сообщилъ мне онъ. По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#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желанію,</w:t>
        <w:br/>
        <w:t>я принимался за основанія многихъ наукъ, чтобъ видеть, къ какой</w:t>
        <w:br/>
        <w:t>окажусь снособнве. Не знаю, горесть ли, когда я видвлъ отца посто-</w:t>
        <w:br/>
        <w:t>янио-больнымъ, не будучи въ силахъ облегчить его страданія, про</w:t>
        <w:t>-</w:t>
        <w:br/>
        <w:t>извела во мнВ эту наклонность, но знаю, что какое-то рьшительное</w:t>
        <w:br/>
        <w:t>призваиіе повлекло меня къ изученію медицины.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отецъ мой удостоверился въ действительности этой наклон</w:t>
        <w:t>-</w:t>
        <w:br/>
        <w:t>ности, онъ хотВлъ отправить меня въ Парижъ; но здоровье его было</w:t>
        <w:br/>
        <w:t>въ такомъ жалкомъ состояніи, что я выпросился остаться еще на не</w:t>
        <w:t>-</w:t>
        <w:br/>
        <w:t>сколько месяцевъ дома и ходить за нимъ. Мы близились къ вечной</w:t>
        <w:br/>
        <w:t>разлуке. Болезнь его становилась день-ото-дня сильнее; месяцы,</w:t>
        <w:br/>
        <w:t>времена года проходили, не принося ему никакого облегченія, но и</w:t>
        <w:br/>
        <w:t>не отнимая ни мало бодрости духа. При каждомъ усиленіи недуга,</w:t>
        <w:br/>
        <w:t>онъ хотелъ отослать меня, говоря, что у меня есть дело поважнее</w:t>
        <w:br/>
        <w:t>ухода за умнрающимъ. Но онъ уступилъ моимъ просьбамъ, и позво-</w:t>
        <w:br/>
        <w:t>лилъ закрыть ему глаза. За минуту до кончины, онъ заставплъ меня</w:t>
        <w:br/>
        <w:t>повторить клятву, которую я давалъ ему несколько разе, что немед</w:t>
        <w:t>-</w:t>
        <w:br/>
        <w:t>ленно начну свои новыя занятія.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Свято сдержалъ я обещаніе, и не смотря на удручавшую меня го</w:t>
        <w:t>-</w:t>
        <w:br/>
        <w:t>ресть, деятельно принялся за приготовленія къ отъезду. Онъ самъ</w:t>
        <w:br/>
        <w:t>устроилъ мои дела, отдавъ поместье въ аренду на девять летъ, чтобъ</w:t>
        <w:br/>
        <w:t>я имелъ обезпсченнын доходъ во время учебныхъ годовъ въ Пари-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Слоееспостъ.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pict>
          <v:shape id="_x0000_s1128" type="#_x0000_t202" style="position:absolute;margin-left:7.1pt;margin-top:7.7pt;width:14.4pt;height:10.4pt;z-index:-125829318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fr-FR" w:eastAsia="fr-FR" w:bidi="fr-FR"/>
                    </w:rPr>
                    <w:t>33ï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жз. Такимъ-то образомъ суіцествовалъ я четыре года, проживал тре</w:t>
        <w:t>-</w:t>
        <w:br/>
        <w:t>мя тысячами Франковъ. Приближаясь къ экзаменами,, я не прѳиебрегъ</w:t>
        <w:br/>
        <w:t>ничего для гювиновенія последней волъ лучшего изъ отцовъ, и но</w:t>
        <w:br/>
        <w:t>прервалъ старинныхъ связей съ тъми изъ иашихъ знакомыхъ, кото-</w:t>
        <w:br/>
        <w:t>рыхъ онъ любилъ и уважалъ.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числа такихъ знакомыхъ была графиня Шальи, которая въ</w:t>
        <w:br/>
        <w:t>молодости, не смотря на разность состояній, питала, говорятъ, очень-</w:t>
        <w:br/>
        <w:t>нъжныя чувства къ батгошкъ. Чистая дружба пережила эту любовь,</w:t>
        <w:br/>
        <w:t>и отецъ мой, умирая, сказалъ мнъ: «Не оставляй никогда графини;</w:t>
        <w:br/>
        <w:t>«это лучшая женщииа, какую только я встръчалъ въ жизни.»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Въ-самомъ-дълъ, она была столько жь добра, сколько и умна. При</w:t>
        <w:br/>
        <w:t>весьма-большомъ богатства, въ ней не было и тъни тщеславія; не</w:t>
        <w:br/>
        <w:t>смотря на знатное рожденіе, она не имъла ни одного аристократи-</w:t>
        <w:br/>
        <w:t>ческаго предразсудка. У нея было много замковъ, изъ которыхъ</w:t>
        <w:br/>
        <w:t>одипъ граничилъ съ небольшимъ помъстьемъ моего отца, н въ немъ-</w:t>
        <w:br/>
        <w:t>то по-большой-части проживала оналътомъ. Сверхъ-того, она имъла</w:t>
        <w:br/>
        <w:t>небольшую отель въ Варенской Улицъ, и такъ какъ очеиь любила</w:t>
        <w:br/>
        <w:t>свътское общество, то у пея собирался весьма-пріятный кружокъ.</w:t>
        <w:br/>
        <w:t>Этикетъ и спъсь были изъ него изгнаны; тамъ можно было встръ-</w:t>
        <w:br/>
        <w:t>тить свътскихъ людей, вполнъ-принадлежащихъ старинному дво</w:t>
        <w:t>-</w:t>
        <w:br/>
        <w:t>рянству и легитимистскому образу мыслей, и въ то же время нъ-</w:t>
        <w:br/>
        <w:t>сколькихъ литераторевъ и артистовъ всякихъ мнъиій. Тамъ выгова</w:t>
        <w:t>-</w:t>
        <w:br/>
        <w:t>ривались идеи самыя иовыя; но посредственность и мъщанская знать</w:t>
        <w:br/>
        <w:t>не имъли доступа къ граФинъ Шальи; какъ всъ карлистм, она луч</w:t>
        <w:t>-</w:t>
        <w:br/>
        <w:t>ше ладила съ миъніями республиканскими и съ бъдиостью гордою и</w:t>
        <w:br/>
        <w:t>скромною.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годч, важный дъла удержали ее въ Парижъ; и хоть лъто</w:t>
        <w:br/>
        <w:t>перешло уже за половину, однакожь она все-еще не выъзжала. Кру-</w:t>
        <w:br/>
        <w:t>жокъ ея былъ очень ограничепъ; въ салонъ ея, элементъ художни-</w:t>
        <w:br/>
        <w:t>чесісій и литературный (который если ъздитъ въ деревню, то развъ</w:t>
        <w:br/>
        <w:t>только осенью), перевъшивалъ количествомъ элементъ аристократи</w:t>
        <w:t>-</w:t>
        <w:br/>
        <w:t>чески!. Она очень-снисходительно позволила мнъ представить ей од</w:t>
        <w:t>-</w:t>
        <w:br/>
        <w:t>ного изъ моихъ пріятелей, и однажды вечеромъ я повелъ къ ней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очень-внимательно разсирашивалъ меия, какъ ему явиться въ</w:t>
        <w:br/>
        <w:t>свътъ и кккъ вести себя. Не въ первый разъ доводилось ему видъть</w:t>
        <w:br/>
        <w:t>людей этого класса; но онъ зналъ, что въ деревнъ бываютъ снисхо-</w:t>
        <w:br/>
        <w:t>дительнъе, чъмъ въ Парижъ, и очень заботился, чтобъ не показаться</w:t>
        <w:br/>
        <w:t>провинціаломъ въ салоыъ графини. Онъ дълалъ себъ родъ праздника</w:t>
        <w:br/>
        <w:t xml:space="preserve">изъ </w:t>
      </w:r>
      <w:r>
        <w:rPr>
          <w:rStyle w:val="CharStyle97"/>
        </w:rPr>
        <w:t>этой,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онъ называлъ, </w:t>
      </w:r>
      <w:r>
        <w:rPr>
          <w:rStyle w:val="CharStyle97"/>
        </w:rPr>
        <w:t>партіи;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намъревался наблюдать, из-</w:t>
        <w:br/>
        <w:t>слъдовать и собирать Факты для своего будущаго романа; однако</w:t>
        <w:br/>
        <w:t>чувствова.іъ какую-то робость при мысли поскользнуться на глад-</w:t>
        <w:br/>
        <w:t>ко-вылощенпомъ паркетъ, отдавить лапу маленькой собачкъ, задъть</w:t>
      </w:r>
      <w:r>
        <w:br w:type="page"/>
      </w:r>
    </w:p>
    <w:p>
      <w:pPr>
        <w:pStyle w:val="Style152"/>
        <w:tabs>
          <w:tab w:leader="none" w:pos="68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1" w:line="200" w:lineRule="exact"/>
        <w:ind w:left="3200" w:right="0" w:hanging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Opact.</w:t>
      </w:r>
      <w:r>
        <w:rPr>
          <w:rStyle w:val="CharStyle207"/>
          <w:lang w:val="fr-FR" w:eastAsia="fr-FR" w:bidi="fr-FR"/>
          <w:b w:val="0"/>
          <w:bCs w:val="0"/>
          <w:i w:val="0"/>
          <w:iCs w:val="0"/>
        </w:rPr>
        <w:tab/>
      </w:r>
      <w:r>
        <w:rPr>
          <w:rStyle w:val="CharStyle208"/>
          <w:b w:val="0"/>
          <w:bCs w:val="0"/>
          <w:i w:val="0"/>
          <w:iCs w:val="0"/>
        </w:rPr>
        <w:t>233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какую-нибудь мёбель, словомъ, разъиграть смъшное лицо класси</w:t>
        <w:t>-</w:t>
        <w:br/>
        <w:t>ческой комедіи.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надвлъ свой лучшій Фракъ, лучшій жилетъ, соломен-</w:t>
        <w:br/>
        <w:t>наго цвъта перчатки, и вычистплъ шляпу, Эженй, которая основы</w:t>
        <w:t>-</w:t>
        <w:br/>
        <w:t xml:space="preserve">вала большія надежды для спасенія Марты на этомъ </w:t>
      </w:r>
      <w:r>
        <w:rPr>
          <w:rStyle w:val="CharStyle97"/>
        </w:rPr>
        <w:t>дебютѣ передь</w:t>
        <w:br/>
        <w:t>графиней.,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повязала ему галстухъ съ удивителмгпйшимъ изяществомъ,</w:t>
        <w:br/>
        <w:t>укоротила на два пальца его манжеты, заметила, чтобъ онъ не надъ-</w:t>
        <w:br/>
        <w:t>валъ шляпы на ухо, словомъ, дала ему видъ человъка «порядочна-</w:t>
        <w:br/>
        <w:t>го». Онъ очень-охотно подвергался всъмъ поправкамь ея, дивясь</w:t>
        <w:br/>
        <w:t>тонкости такта, которымъ простая женщина отгадывала тысячу без-</w:t>
        <w:br/>
        <w:t>дълицъ, какихъ самъ-собою онъ'никогда бы не подмътилъ, и изум</w:t>
        <w:t>-</w:t>
        <w:br/>
        <w:t>ляясь равнодушію, можетъ-быть притворному, съ какимъ Марта гля-</w:t>
        <w:br/>
        <w:t>дъла на эти сборы. Въ глубинъ души, Марта очень тревожилась этой</w:t>
        <w:br/>
        <w:t>прихотью, и хоть не признавалась себъ въ любви къ Орасу, но серд</w:t>
        <w:t>-</w:t>
        <w:br/>
        <w:t>це ея сжималось отъ таинаго опасепія. Была минута, когда Орасъ,</w:t>
        <w:br/>
        <w:t>хохоча и репетируя вступленіе свое въ салонъ, подошелъ къ иеіі съ</w:t>
        <w:br/>
        <w:t>комическимъ видомъ, представляя ее граФинею Шалыі. Марта, по</w:t>
        <w:t>-</w:t>
        <w:br/>
        <w:t>раженная почтительнымъ поклономъ, съ какимъ онъ къ ней обра</w:t>
        <w:t>-</w:t>
        <w:br/>
        <w:t>тился, затрепетала, и сказала, обращаясь ко мнъ: — «Не-уже-ли въ-</w:t>
        <w:br/>
        <w:t>«самомъ-дъл в такъ раскланиваются съ знатными дамами?»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это недурно, отвъчалъ я: — но все-еще слишкомъ-волыю;</w:t>
        <w:br/>
        <w:t>граФиня Шальи пожилая дама. Повтори-ка, Орасъ. Да, смотри, ко</w:t>
        <w:t>-</w:t>
        <w:br/>
        <w:t>гда станешь прощаться, графиня верно пригласитъ тебя посъщать</w:t>
        <w:br/>
        <w:t>ее, скажетъ тебъ нисколько иривътливыхъ словъ, и, можетъ-быть,</w:t>
        <w:br/>
        <w:t xml:space="preserve">протяпетъ руку, потому-что она обходится съ </w:t>
      </w:r>
      <w:r>
        <w:rPr>
          <w:rStyle w:val="CharStyle107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друзьями какъ</w:t>
        <w:br/>
        <w:t>мать. Ты возьми ея руку кончиками пальцевъ и поднесп къ губамъ.</w:t>
      </w:r>
    </w:p>
    <w:p>
      <w:pPr>
        <w:pStyle w:val="Style63"/>
        <w:numPr>
          <w:ilvl w:val="0"/>
          <w:numId w:val="19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такъ, сказалъ Орасъ, и хотълъ поцаловать руку Марты.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поспъшно отняла руку. Лицо ея выражало живое стра-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вотъ такъ? сказалъ Орасъ, взявъ толстую, красную руку</w:t>
        <w:br/>
        <w:t>Луизы и поцаловавъ собственный палецъ.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Отстанете ли вы съ вашими глупостями? вскричала разобижен</w:t>
        <w:t>-</w:t>
        <w:br/>
        <w:t>ная Луиза.—Ужь правду говорятъ, что самые знатные люди самые</w:t>
        <w:br/>
        <w:t>безстыдные. Прошу покорно! старая графиня даетъ цаловать рукп</w:t>
        <w:br/>
        <w:t>молодьшъ людямъ! Такъ-то! Впередъ, чтобъ этого не было! Я въдь</w:t>
        <w:br/>
        <w:t>не гряФиня; я дамъ пощечину...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Потише, потише, голубушка! отвѣчалъ Орасъ , повернувшись</w:t>
        <w:br/>
        <w:t>на одной ногъ: — никто не подставитъ вамъ щеки своей. Ну, Тео</w:t>
        <w:t>-</w:t>
        <w:br/>
        <w:t>филь, идемъ же! Я ныпьче въ духъ, и ты увидишь, какъ я разъ-</w:t>
        <w:br/>
        <w:t>играю маркиза. Потъшимся...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вошелъ гораздо-лучше, нежели я ожидалъ, прошелъ съ дю</w:t>
        <w:t>-</w:t>
        <w:br/>
        <w:t>жину человъкъ, чтобъ раскланяться съ хозяйкою, безъ всякой не</w:t>
        <w:t>-</w:t>
        <w:br/>
        <w:t>ловкости, съ видомъ не слишкомъ-развязнымъ и не слишкомъ-сми-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8"/>
      </w:pPr>
      <w:r>
        <w:pict>
          <v:shape id="_x0000_s1129" type="#_x0000_t202" style="position:absolute;margin-left:8.15pt;margin-top:5.75pt;width:15.6pt;height:11.1pt;z-index:-125829317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157"/>
                    </w:rPr>
                    <w:t>234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ренньшъ. Наружность его поразила всехъ. Виконтесса Шаліьн,</w:t>
        <w:br/>
        <w:t>невестка старой графини, не уязвила его, къ удивленію, ни однимъ</w:t>
        <w:br/>
        <w:t>изъ техъ высокѳмерпыхъ взглядовъ, какими вообще встречала но-</w:t>
        <w:br/>
        <w:t>воприбывшихъ въ ихъ общество.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Только-что кончили кіФе. Вышли въ саде, и тамъ разделились на</w:t>
        <w:br/>
        <w:t>две группы: одна прогуливалась съ тёщею, веселой и говорливой,</w:t>
        <w:br/>
        <w:t>другая уселась вкругъ иевестки, романической и безпечной.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Садикъ былъ небольшой, въ старинномъ вкусе, съ подстрижен</w:t>
        <w:t>-</w:t>
        <w:br/>
        <w:t>ными деревьями, чахоточными статуями и малепькимъ Фонтапомъ,</w:t>
        <w:br/>
        <w:t>который заставляли бить, по приказу виконтессы. Она говорила,</w:t>
        <w:br/>
        <w:t>будто любитъ «этотъ шумъ свежей воды подъ тенистымъ навесомъ</w:t>
        <w:br/>
        <w:t>«Дереве, когда наступаете ночь, потому-что тогда, не видя жалкаго</w:t>
        <w:br/>
        <w:t>«бассейна и зеденоватаго цвета воды, она можете воображать себя</w:t>
        <w:br/>
        <w:t>«въ деревне подле кристальнаго ручья, свободно бегущаго по лу-</w:t>
        <w:br/>
        <w:t>«гамъ».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Разговаривая такимъ образомъ, она разлеглась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causeuse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</w:t>
        <w:t>-</w:t>
        <w:br/>
        <w:t>рую выкатили ей изъ гостиной на несколько-пожелтевшій дерне.</w:t>
        <w:br/>
        <w:t>Небольшое экзотическое деревцо склоняло надъ ней свои ветви въ</w:t>
        <w:br/>
        <w:t>виде пальмы. Дворе ея, состоявшій изъ всего, что было самаго мо-</w:t>
        <w:br/>
        <w:t>лодаго и самаго любезнаго между посетителями этого дня, сиделъ</w:t>
        <w:br/>
        <w:t>вокругъ нея; въ блаженстве немпого-натянутомъ менялись залпами</w:t>
        <w:br/>
        <w:t>отборныхъ слове безе всякаго значенія. Не эту группу выбралъ бы</w:t>
        <w:br/>
        <w:t>я, еслибъ нужда присмотреть за Орасомъ при его первомъ появленіи</w:t>
        <w:br/>
        <w:t xml:space="preserve">въ свете не заставила меня слушать произведенія </w:t>
      </w:r>
      <w:r>
        <w:rPr>
          <w:rStyle w:val="CharStyle97"/>
        </w:rPr>
        <w:t>изъисиапнаго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ума</w:t>
        <w:br/>
        <w:t xml:space="preserve">виконтессы, по-моему далеко уступавшаго </w:t>
      </w:r>
      <w:r>
        <w:rPr>
          <w:rStyle w:val="CharStyle97"/>
        </w:rPr>
        <w:t>изъисттельному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уму ея</w:t>
        <w:br/>
        <w:t>тещи. Я боялся, что Орасъ скоро соскучится; но, къ величайшему</w:t>
        <w:br/>
        <w:t>удивленію, онъ нашелъ себе много удовольствіл, хотя роль его бы</w:t>
        <w:t>-</w:t>
        <w:br/>
        <w:t>ла туте довольно-скользка и затруднительна.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всякомъ случае, это было значительнымъ испытаніемъ его у-</w:t>
        <w:br/>
        <w:t>меныо держаться прилично и его сметливости. Видно было, что съ</w:t>
        <w:br/>
        <w:t>перваго взгляда виконтесса ощутила любопытство заглянуть въ него</w:t>
        <w:br/>
        <w:t>попристальнее, чтобъ узнать, какъ говорится, «похоже ли голосокъ</w:t>
        <w:br/>
        <w:t>на перышки». Вместотого,чтобъ держать его поодаль до-техъ-поръ,</w:t>
        <w:br/>
        <w:t>пока онъ выкажете уме свой, она съ хитрымъ сннсхожденіемъ да</w:t>
        <w:t>-</w:t>
        <w:br/>
        <w:t>ла ему случай показать вдругъ, есть ли у него смысле, или это по</w:t>
        <w:t>-</w:t>
        <w:br/>
        <w:t>шлый человечекъ. Она тотчасъ навела разговоре на предметы, о ко-</w:t>
        <w:br/>
        <w:t>торыхъ онъ непременно долженъ былъ высказать свое мненіе, и</w:t>
        <w:br/>
        <w:t>косвенно аттаковала его со стороны литературы, обратившись къ</w:t>
        <w:br/>
        <w:t>первому встречному съ лукавымъ вопросомъ : читали вы последніе</w:t>
        <w:br/>
        <w:t>стихи Ламартина?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97"/>
        </w:rPr>
        <w:t>Ко'Мпщ или къ другому обраіцепа эта рѣчъ?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спросилъ молодой</w:t>
        <w:br/>
        <w:t>ноэтъ, пнсавшій въ духе монархическомъ и рслигіозномъ, - и сндев-</w:t>
        <w:br/>
        <w:t>шіп почти у ноге ея съ созерцательньшъ видомъ.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1"/>
      </w:pPr>
      <w:r>
        <w:pict>
          <v:shape id="_x0000_s1130" type="#_x0000_t202" style="position:absolute;margin-left:337.7pt;margin-top:3.85pt;width:15.6pt;height:10.85pt;z-index:-125829316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la" w:eastAsia="la" w:bidi="la"/>
                    </w:rPr>
                    <w:t>935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Пожалуй, хоть къ вами, отвечала виконтесса, развевая своимъ</w:t>
        <w:br/>
        <w:t>опахаломъ длинный пряди каштановыхъ волосъ , завитыхъ въ лег-</w:t>
        <w:br/>
        <w:t>кія спирали.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Юный поэте объявили, что находить последнія «Медитаціи»</w:t>
        <w:br/>
        <w:t>очень-слабыми.Съ-техъ-поръ, какъ онъ потеряли надежду на подра-</w:t>
        <w:br/>
        <w:t>жаніе Ламартину, онъ усердно уиижалъ его.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 дала ему слегка заметить, что знаетъ причину его от</w:t>
        <w:t>-</w:t>
        <w:br/>
        <w:t>зыва, и Орасъ, ободренный небрежными взглядомъ, который она</w:t>
        <w:br/>
        <w:t>бросила на поэта, отважился вымолвить нисколько слови. Изъ трехъ</w:t>
        <w:br/>
        <w:t>или четырехъ собеседниковъ, которые сторожили его, но-крайнеп-</w:t>
        <w:br/>
        <w:t>мере трое были отъявленные поклонники виконтессы и следствен</w:t>
        <w:t>-</w:t>
        <w:br/>
        <w:t>но не слишкомъ-хорошо были расположены къ пришельцу, котораго</w:t>
        <w:br/>
        <w:t>самоуверенная осанка и выразительное произношеніе показывали</w:t>
        <w:br/>
        <w:t>какое-то притязаніе на превосходство. Вообще взяли сторону противъ</w:t>
        <w:br/>
        <w:t>него, и даже надеялись, что онъ разгорячится и скажетъ какую-ни</w:t>
        <w:t>-</w:t>
        <w:br/>
        <w:t>будь плоскость.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Ожиданіе сбылось только вполовину. Онъ точно увлекся, говорилъ</w:t>
        <w:br/>
        <w:t>слишкомъ-громко и обнаружили более упрямства и настойчивости,</w:t>
        <w:br/>
        <w:t>нежели принято въ порядочномъ кругу; но не сказали именно техъ</w:t>
        <w:br/>
        <w:t>глупостей, какихъ ожидали соперники.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сказали другія, которыхъ не ожидали, по которыя подали вы</w:t>
        <w:t>-</w:t>
        <w:br/>
        <w:t>сокое понятіе о его уме виконтессе и даже противниками его, — по-</w:t>
        <w:br/>
        <w:t>тому-что въ поверхностном!, и скучливомъ свете охотнее прощаютъ</w:t>
        <w:br/>
        <w:t>парадоксе, нежели плоскость, и выказавъ оригинальность, вы може</w:t>
        <w:t>-</w:t>
        <w:br/>
        <w:t>те быть уверены, что заслужите одобреніе не одной зевающей жен</w:t>
        <w:t>-</w:t>
        <w:br/>
        <w:t>щины.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Сказать ли, что я думаю объ этомъ? Пусть обвинять меня въ из</w:t>
        <w:t>-</w:t>
        <w:br/>
        <w:t>мене своимъ, или по-крайней-мере тому классу, въ которомъ я рож-</w:t>
        <w:br/>
        <w:t>денъ, — я все-таки долженъ признаться, что, за немногими нсклю-</w:t>
        <w:br/>
        <w:t>ченіями, Сен-Жерменское Предместье въ 1831 году, было еще до</w:t>
        <w:br/>
        <w:t>невероятности посредственно. Старинная Французская разговорчи</w:t>
        <w:t>-</w:t>
        <w:br/>
        <w:t>вость, столь прославленная, ныньче пропала изъ салоновъ. Она спу</w:t>
        <w:t>-</w:t>
        <w:br/>
        <w:t>стилась на несколько этажей внизъ, и если хотите еще найдти</w:t>
        <w:br/>
        <w:t>что-нибудь ей подобное, — ищите за кулисами некоторыхъ теат-</w:t>
        <w:br/>
        <w:t>ровъ, или въ какихъ-нибудь мастерскнхъ живопнецевъ. Тамъ услы-</w:t>
        <w:br/>
        <w:t>шете вы разговори, конечно, больше тривіалыіый, но столько асе</w:t>
        <w:br/>
        <w:t>быстрый , столько же одушевленный, и гораздо-более цветистый,</w:t>
        <w:br/>
        <w:t>чемъ разговори стариннаго хорошаго круга. Только тамъ иностра-</w:t>
        <w:br/>
        <w:t>нецъ можете получить понятіе о живости и остроте, свойственныхъ</w:t>
        <w:br/>
        <w:t>Французами.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02"/>
        <w:sectPr>
          <w:headerReference w:type="even" r:id="rId82"/>
          <w:headerReference w:type="default" r:id="rId83"/>
          <w:pgSz w:w="7464" w:h="12246"/>
          <w:pgMar w:top="228" w:left="209" w:right="205" w:bottom="271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говоря ни о какомъ другомъ остроумін, кроме того, которое рас</w:t>
        <w:t>-</w:t>
        <w:br/>
        <w:t>ходуется покоморкамъ студентовъ илиартистовъ, смело могу сказать,</w:t>
        <w:br/>
        <w:t>что въ одинъ часе между юношами, вдохновенными дымомъ сигаре,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потребитсл столько остроуыія, что этого запаса станете на целый ми»</w:t>
        <w:br/>
        <w:t>сяцъ для всехъ салоновъ Сен-Жерменскаго Предместья. Я, — безъ</w:t>
        <w:br/>
        <w:t>предубежденія и безъ пристрастія часто переходившііі изъ одного</w:t>
        <w:br/>
        <w:t>круга въ другой, я терялся, видя эту разппцу, и часто дивился, слыша,</w:t>
        <w:br/>
        <w:t>какъ какую-нибудь остроту, на которую у насъ никто и внинанія не</w:t>
        <w:br/>
        <w:t>обрашалъ, передавали въ салонахъ изъ рукъ въ руки, будто драго</w:t>
        <w:t>-</w:t>
        <w:br/>
        <w:t>ценность. Не говорю уже о среднемъ классе, о мещанстве вообще:</w:t>
        <w:br/>
        <w:t>оно безснорио оказало, что у него много ума для светскаго обраще-</w:t>
        <w:br/>
        <w:t>нія; ума же собственно-такъ-называемаго въ немъ не будете прежде</w:t>
        <w:br/>
        <w:t>втораго поколенія. Нынешніе выскочки погребли въ нромышлено-</w:t>
        <w:br/>
        <w:t>сти, въ душной атмосфере заводовъ своихъ душу, занятую любовью</w:t>
        <w:br/>
        <w:t>къ барышамъ, пораженную эгоистическнмъ честолюбіемъ. Но дети</w:t>
        <w:br/>
        <w:t>ихъ, воспитанныя въ публичныхъ школахъ съ детьми мелкаго ме</w:t>
        <w:t>-</w:t>
        <w:br/>
        <w:t>щанства, которое, за недостаткомъ денегъ , хочетъ также выплыть</w:t>
        <w:br/>
        <w:t>на верхе путемъ ума, вообще несравненно-образованнее, живее и</w:t>
        <w:br/>
        <w:t>умнее, нежели чахлые наследники родовыхъ нменій. Эти несча</w:t>
        <w:t>-</w:t>
        <w:br/>
        <w:t>стные юноши, притупленные учителями, которыхъ свобода стесне</w:t>
        <w:t>-</w:t>
        <w:br/>
        <w:t>на разными предписаиіями, редко бываютъ умны в никогда не бы-</w:t>
        <w:br/>
        <w:t>ваютъ учены. Отсутствіе двора, потеря месте и должностей, убыль</w:t>
        <w:br/>
        <w:t>отъ тріумФовъ новой аристократіи, доканчиваютъ ихъ истребленіе,</w:t>
        <w:br/>
        <w:t>и роль ихъ, которая, впрочемъ, улучшается по мере того , какъ они</w:t>
        <w:br/>
        <w:t>понимаютъ и принимаютъ ее, была, въ эпоху моего разсказа, самая</w:t>
        <w:br/>
        <w:t>печальная роль во Франціи.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ничего не сказалъ о народе, — а народе Французскій, особливо</w:t>
        <w:br/>
        <w:t>въ большихъ городахъ, слывете необыкновенно-остроумнымъ.Оспо-</w:t>
        <w:br/>
        <w:t>риваю такой эпитете. Остроуміе существуете только поде*условіемъ</w:t>
        <w:br/>
        <w:t>очищенности вкуса; этого вкуса не можете быть у народа, потому-</w:t>
        <w:br/>
        <w:t>что вкусе есть следствіе известныхъ иороковъ цивилнзаціи, кото</w:t>
        <w:t>-</w:t>
        <w:br/>
        <w:t>рые не суть пороки народа. И таке, у народа, по моему мпепію,</w:t>
        <w:br/>
        <w:t>нетъ остроумія; но у него есть лучше, — есть поэзія, есть геній.</w:t>
        <w:br/>
        <w:t>Форма у него ничего ие значите, онъ не ломаете головы надъ ирі-</w:t>
        <w:br/>
        <w:t>искиваиіемъ ея: онъ берете ее таке, какъ она сама приходите. Но</w:t>
        <w:br/>
        <w:t>мысли его полны велнчія и силы, потому-что зиждутся па начале</w:t>
        <w:br/>
        <w:t>вечнаго иравосудія, хранящегося у него въ сердце. Когда это нача</w:t>
        <w:t>-</w:t>
        <w:br/>
        <w:t>ло проявляется, то какъ бы оио ни выражалось, —оно поражаете и</w:t>
        <w:br/>
        <w:t>гремите, какъ молнія божественной правды.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21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  <w:sectPr>
          <w:headerReference w:type="even" r:id="rId84"/>
          <w:headerReference w:type="default" r:id="rId85"/>
          <w:pgSz w:w="7464" w:h="12246"/>
          <w:pgMar w:top="324" w:left="276" w:right="266" w:bottom="31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говорилъ много. Увлекшись, по привычке своей, споромъ,</w:t>
        <w:br/>
        <w:t>онъ защищалъ своихъ ромаптическихъ авторовъ, которыхъ достоин</w:t>
        <w:t>-</w:t>
        <w:br/>
        <w:t>ство оспаривали у него вообще и порознь. Онъломалъ копья за всехъ,</w:t>
        <w:br/>
        <w:t>и живо былъ подкрепляемъ виконтессою Шальи, которая щеголяла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133" type="#_x0000_t202" style="position:absolute;margin-left:332.75pt;margin-top:3.45pt;width:14.9pt;height:10.85pt;z-index:-125829315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</w:rPr>
                    <w:t>337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эклектизмомъ въ деле искусства и литературы. Надо признаться,</w:t>
        <w:br/>
        <w:t>противники его были очень-слабы, и я не пониыалъ,чт0 за охота бы</w:t>
        <w:t>-</w:t>
        <w:br/>
        <w:t>ла Орасу терять время и слова въ споре съ ними.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Старая графиня, прохаживавшаяся съ своими гостями но соседней</w:t>
        <w:br/>
        <w:t>аллее, подозвала меня къ себе рукою :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тебя очеиь-шумный пріятель , сказала она мне: — что опъ</w:t>
        <w:br/>
        <w:t>тамъ такъ бушуетъ? Леопія, что ли, смеется надънимъ? Береги его.</w:t>
        <w:br/>
        <w:t>Ты знаешь, она неумолима и пользуется свонмъ умомъ падь темп,</w:t>
        <w:br/>
        <w:t>у кого нетъ его.</w:t>
      </w:r>
    </w:p>
    <w:p>
      <w:pPr>
        <w:pStyle w:val="Style63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Успокойтесь,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maman,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отвечалъ я (такъ привыкъ я звать ее съ-</w:t>
        <w:br/>
        <w:t>детства): — у него стаиетъ ума, чтобъ оборониться, и даже, чтобъ</w:t>
        <w:br/>
        <w:t>больно дать себя почувствовать.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Э-ге! Такъ ты привелъ ко мне человека опаснаго? Опъ неду-</w:t>
        <w:br/>
        <w:t>ренъ собою, и, кажется, большой романтикъ. Къ-счастію, Леонія</w:t>
        <w:br/>
        <w:t>не охотница до романическихъ приключеній. Подзовн-ка его сюда,</w:t>
        <w:br/>
        <w:t>я хочу поговорить съ иимъ, и въ свою очередь насладиться его у-</w:t>
        <w:br/>
        <w:t>момъ.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оторвалъ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(къ великому его неудовольствію) отъ слушате</w:t>
        <w:t>-</w:t>
        <w:br/>
        <w:t>лей, которыхъ вниманіемъ онъ завладелъ уже, а самъ немного по-</w:t>
        <w:br/>
        <w:t>мешкалъ за стеной аллеи, прислушиваясь, что объ немъ скажутъ.</w:t>
      </w:r>
    </w:p>
    <w:p>
      <w:pPr>
        <w:pStyle w:val="Style6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очеиь-забавенъ, говорила виконтесса, начавъ снова играть</w:t>
        <w:br/>
        <w:t>своимъ опахаломъ.</w:t>
      </w:r>
    </w:p>
    <w:p>
      <w:pPr>
        <w:pStyle w:val="Style63"/>
        <w:numPr>
          <w:ilvl w:val="0"/>
          <w:numId w:val="1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глупъ, отвечалъ поэтъ-легитимистъ.</w:t>
      </w:r>
    </w:p>
    <w:p>
      <w:pPr>
        <w:pStyle w:val="Style6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Глупъ? Это слишкомъ-строго, сказалъ старый маркизъ де-</w:t>
        <w:br/>
        <w:t xml:space="preserve">Вернъ: — слово </w:t>
      </w:r>
      <w:r>
        <w:rPr>
          <w:rStyle w:val="CharStyle97"/>
        </w:rPr>
        <w:t>самонадѣлпный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бы, кажется, справедливее.</w:t>
        <w:br/>
        <w:t>Впрочемъ, молодой человеке съ большими достоинствами ; онъ мо-</w:t>
        <w:br/>
        <w:t>жетъ сделаться человекомъ умнымъ, если потрется въ свете.</w:t>
      </w:r>
    </w:p>
    <w:p>
      <w:pPr>
        <w:pStyle w:val="Style63"/>
        <w:numPr>
          <w:ilvl w:val="0"/>
          <w:numId w:val="19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до ума, такъ умъ у него есть, заметила виконтесса.</w:t>
      </w:r>
    </w:p>
    <w:p>
      <w:pPr>
        <w:pStyle w:val="Style63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 еще и порядочный! сказалъ маркизъ:—но ему не достаетъ</w:t>
        <w:br/>
        <w:t>такта и мъры.</w:t>
      </w:r>
    </w:p>
    <w:p>
      <w:pPr>
        <w:pStyle w:val="Style63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забавлялъ меня, отвечала она: —зачъмъ маменька отняла</w:t>
        <w:br/>
        <w:t>его у меня? Вы не говорите своего мненія, Мельерё? сказала она мо</w:t>
        <w:t>-</w:t>
        <w:br/>
        <w:t>лодому дэнди, котораго по-видимому хотела покорить себъ.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отвечалъ онъ съ холодной колкостью: — вы сами</w:t>
        <w:br/>
        <w:t>выговариваете свое мненіе такъ, что мне остается только прекло</w:t>
        <w:t>-</w:t>
        <w:br/>
        <w:t>нить голову и сказать аминь.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 Леонія де-Шальи никогда не была красавицею, но</w:t>
        <w:br/>
        <w:t>решительно хотела казаться красавицею, и при помощи искусства,</w:t>
        <w:br/>
        <w:t>действительно успела въ этомъ. По-крайней-мере, въ ней были все</w:t>
        <w:br/>
        <w:t>признаки, все пріемы, все прихоти, все уловки, все преимущества</w:t>
        <w:br/>
        <w:t>светской красавицы. У ней были прекрасные зеленоватые глаза съ</w:t>
        <w:br/>
        <w:t>изменяющимся выраженіемъ, которое могло, если не очаровать, то</w:t>
        <w:br/>
        <w:t>безпокоить и смущать. Худоба ся была ужасна, зубы загадочны. За-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9" w:line="180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78"/>
      </w:pPr>
      <w:r>
        <w:pict>
          <v:shape id="_x0000_s1134" type="#_x0000_t202" style="position:absolute;margin-left:5.5pt;margin-top:2.9pt;width:15.85pt;height:10.6pt;z-index:-125829314;mso-wrap-distance-left:5pt;mso-wrap-distance-right:126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43"/>
                  </w:pPr>
                  <w:r>
                    <w:rPr>
                      <w:rStyle w:val="CharStyle157"/>
                    </w:rPr>
                    <w:t>238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она имела превосходные волосы, всегда прибранные съ отлич-</w:t>
        <w:br/>
        <w:t>нымъ стараніемъ и вкусомт». Рука ея была длинна и худа, но бела</w:t>
        <w:br/>
        <w:t>какъ альбастръ и покрыта перстнлми, вывезенными изъ всехъ</w:t>
        <w:br/>
        <w:t>странъ міра. Въ ней была какая-то напряженная грація, действова</w:t>
        <w:t>-</w:t>
        <w:br/>
        <w:t>вшая на многихъ. Наконецъ, она владела теме, что можно назвать</w:t>
        <w:br/>
        <w:t>искусственною красотою.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 Шальи никогда не отличалась особеннымъ умомь, но</w:t>
        <w:br/>
        <w:t>хотела имъ отличаться, и успела всехъ уверить въ уме своемъ. Са</w:t>
        <w:t>-</w:t>
        <w:br/>
        <w:t>мое последнее изъ общихъ местъ говорила онасънеобыкновеннымъ</w:t>
        <w:br/>
        <w:t>изяществомъ, самый нелепый изъ парадоксовъ произносила съ из-</w:t>
        <w:br/>
        <w:t>умительнымъ спокойствіемъ. Сверхъ-того, она обладала вернымъ</w:t>
        <w:br/>
        <w:t>способомъ возбуждать удивленіе и похвалы, льстила до безстыдства</w:t>
        <w:br/>
        <w:t>темъ, кого хотела привязать къ себе, и безжалостно язвила техъ,</w:t>
        <w:br/>
        <w:t>кого хотела принести имъ въ жертву. Холодная и насмешливая, она</w:t>
        <w:br/>
        <w:t>принимала на себя поддельный энтузіазмъ и симпатіютакъ искусно,</w:t>
        <w:br/>
        <w:t>что могла обмануть просгаковъ, доступныхъ сколько-нибудь тщесла-</w:t>
        <w:br/>
        <w:t>вію. Она щеголяла сведеніями, ученостью и восторженностью. Она</w:t>
        <w:br/>
        <w:t xml:space="preserve">читала всего по-немногу, занималась даже </w:t>
      </w:r>
      <w:r>
        <w:rPr>
          <w:rStyle w:val="CharStyle107"/>
        </w:rPr>
        <w:t>политикой и философіѳй,</w:t>
        <w:br/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 любопытно было послушать, какъ передъ невеж</w:t>
        <w:t>-</w:t>
        <w:br/>
        <w:t>дами повторяла она за собственное свое мнепіе то, что утромъ вы</w:t>
        <w:t>-</w:t>
        <w:br/>
        <w:t>читала въ книге или что накануне слышала отъ кого-нибудь. Сло-</w:t>
        <w:br/>
        <w:t>вомъ, она имела то, что можно назвать искусственнымъ умомъ.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 ПІальи происходила изъ рода капиталистовъ, купив-</w:t>
        <w:br/>
        <w:t>шихъ себе титла во времена регенства, но хотела слыть за происхо</w:t>
        <w:t>-</w:t>
        <w:br/>
        <w:t>дящую отъ древней Фамиліи, и носила короны и гербы свои повсю</w:t>
        <w:t>-</w:t>
        <w:br/>
        <w:t>ду, даже на ручке веера. Она была несколько-спесива съ молодыми</w:t>
        <w:br/>
        <w:t>женщипами, и не прощала знакомымъ браковъ по разсчету; впро-</w:t>
        <w:br/>
        <w:t>чемъ, принимала довольно хорошо молодыхъ литераторовъ и арти-</w:t>
        <w:br/>
        <w:t>стовъ. Она свободно играла передъ ними роль знатной дамы, при</w:t>
        <w:t>-</w:t>
        <w:br/>
        <w:t>творяясь (только передъ ними), что уважаете истинное достоинство.</w:t>
        <w:br/>
        <w:t>Словомъ, она имела знатность искусственную, какъ все прочее, какъ</w:t>
        <w:br/>
        <w:t>зубы, какъ грудь, какъ и сердце.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Такихъ женщине на свете больше, нежели кажется, и кто виделъ</w:t>
        <w:br/>
        <w:t>одну изъ нихъ, тотъ виделъ всехъ. Къ удовольствію, ощущаемому</w:t>
        <w:br/>
        <w:t>иовичкомъ, Орасъ присоединялъ еще такое детское простодушіе,</w:t>
        <w:br/>
        <w:t>что виконтесса очаровала его ие на шутку; голова у него закружи</w:t>
        <w:t>-</w:t>
        <w:br/>
        <w:t>лась.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 чудная жепщина, мой милый! говорилъ онъ мне, возвращаясь</w:t>
        <w:br/>
        <w:t>вечеромъ домой по долгимъ, безлюднымъ улицамъ Сен-Жерменскаго</w:t>
        <w:br/>
        <w:t>Предместья. — Въ ней такъ много ума, граціп, чего-то такого, чего</w:t>
        <w:br/>
        <w:t>назвать не умею, но что проникаете меня, какъ благоуханіе. Что за</w:t>
        <w:br/>
        <w:t>сокровище женщина, такъ сформировавшаяся, такъ постигшая искус</w:t>
        <w:t>-</w:t>
        <w:br/>
        <w:t>ство правиться! По-твоему, это кокетство? Пожалуй, пусть кокет-</w:t>
      </w:r>
      <w:r>
        <w:br w:type="page"/>
      </w:r>
    </w:p>
    <w:p>
      <w:pPr>
        <w:pStyle w:val="Style217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</w:pPr>
      <w:r>
        <w:pict>
          <v:shape id="_x0000_s1135" type="#_x0000_t202" style="position:absolute;margin-left:333.35pt;margin-top:0.1pt;width:15.1pt;height:10.9pt;z-index:-125829313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</w:rPr>
                    <w:t>&gt;39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ство! Во всякомъ случай, опо прекрасно и обворожительно. Да это</w:t>
        <w:br/>
        <w:t>наука, наука въ пользу другихъ. Право, не понимаю, за что осу-</w:t>
        <w:br/>
        <w:t>ждаютъ кокетокъ. Женщина, занятая чъмъ-нибудь другимъ, кромЕ</w:t>
        <w:br/>
        <w:t>старанія нравиться, не женщина въ глазахъ моихъ. Именно, теперь</w:t>
        <w:br/>
        <w:t>только я встрьтилъ настоящую женщину.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однако люди, которымъ виконтесса не нравится; и что до</w:t>
        <w:br/>
        <w:t>меня...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это потому-что опа хочетъ не нравиться этимъ людямъ; она</w:t>
        <w:br/>
        <w:t>не находитъ ихъ достойными ни малЕйшаго вниманія. Она умъетъ</w:t>
        <w:br/>
        <w:t>различать людей.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Спасибо за намёкъ, отвЕчалъ я. Но Орасъ даже меня не раз-</w:t>
        <w:br/>
        <w:t xml:space="preserve">слушалъ; мозгъ его былъ полонъ виконтессою. Онъ не </w:t>
      </w:r>
      <w:r>
        <w:rPr>
          <w:rStyle w:val="CharStyle107"/>
        </w:rPr>
        <w:t>посовестился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заговорить о ней и на другой день передъ Мартою, и иасказалъ про-</w:t>
        <w:br/>
        <w:t>тивъ простыхъ и строгихъ женщинъ столько жосткаго, что Марта</w:t>
        <w:br/>
        <w:t>обидЕлась и ушла съ работою въ другую комнату.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rStyle w:val="CharStyle134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идетъ чудесно, сказала мне потихоньку Эжепй:—опытъ</w:t>
        <w:br/>
        <w:t>удался лучше, нежели я надЕялась. Онъ вспыхнулъ какъ соломен</w:t>
        <w:t>-</w:t>
        <w:br/>
        <w:t>на; авось мы спасемъ Марту.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Пришелъ Арсенъ и нашелъ Марту нЕжнЕе и веселѣе обыкновен-</w:t>
        <w:br/>
        <w:t>наго, хоть она ужасно страдала. Онъ объявилъ намъ, что какъ его</w:t>
        <w:br/>
        <w:t>присутствіе въ кафё Пуассона больше ненужно, то онъ перемЕняетъ</w:t>
        <w:br/>
        <w:t>ремесло.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А-га! сказалъ ему Орасъ:—такъ вы хотите опять приняться за</w:t>
        <w:br/>
        <w:t>живопись?</w:t>
      </w:r>
    </w:p>
    <w:p>
      <w:pPr>
        <w:pStyle w:val="Style63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со-временемъ, отввчалъ Массачіо: — только но</w:t>
        <w:br/>
        <w:t xml:space="preserve">теперь. У сестеръ еще </w:t>
      </w:r>
      <w:r>
        <w:rPr>
          <w:rStyle w:val="CharStyle130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вЕрной годовой работы. Не можете ли</w:t>
        <w:br/>
        <w:t>вы пристроить меня куда-нибудь по какой-нибудь части: при теа</w:t>
        <w:t>-</w:t>
        <w:br/>
        <w:t xml:space="preserve">тральной конторЕ, по управленію омнибусовъ, или куда-нибудь? </w:t>
      </w:r>
      <w:r>
        <w:rPr>
          <w:rStyle w:val="CharStyle128"/>
        </w:rPr>
        <w:t>Ведь</w:t>
        <w:br/>
      </w:r>
      <w:r>
        <w:rPr>
          <w:rStyle w:val="CharStyle203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васъ, господа, есть знакомые!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другъ, сказалъ Орасъ:— пишете вы не такъ краси</w:t>
        <w:t>-</w:t>
        <w:br/>
        <w:t>во и не такъ скоро. Да, сверхъ-того, умвете ли вести счетныя книги?</w:t>
      </w:r>
    </w:p>
    <w:p>
      <w:pPr>
        <w:pStyle w:val="Style63"/>
        <w:numPr>
          <w:ilvl w:val="0"/>
          <w:numId w:val="19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Выучусь, </w:t>
      </w:r>
      <w:r>
        <w:rPr>
          <w:rStyle w:val="CharStyle161"/>
        </w:rPr>
        <w:t xml:space="preserve">отвЕчалъ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Арсенъ.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все ни-по-чемъ, сказалъ Орасъ. Спросііте вы у меня совЕ-</w:t>
        <w:br/>
        <w:t>та, я бы вамъ посовЕтовалъ остаться при томъ родв занятій, кото</w:t>
        <w:t>-</w:t>
        <w:br/>
        <w:t>рый вы хотите теперь покинуть; вы къ нему очень-способны. Прав</w:t>
        <w:t>-</w:t>
        <w:br/>
        <w:t xml:space="preserve">да, онъ немножко утомителенъ. Служите жь въ порядочномъ </w:t>
      </w:r>
      <w:r>
        <w:rPr>
          <w:rStyle w:val="CharStyle107"/>
        </w:rPr>
        <w:t>доме,</w:t>
        <w:br/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чтобъ служить въ коФейной. Если ТеоФиль захочетъ.</w:t>
        <w:br/>
        <w:t>онъ можетъ васъ пристроить къ какому-нибудь вельможЕ, или хоть</w:t>
        <w:br/>
        <w:t>къ знатной дамЕ Сен-Жерменскаго ПредмЕстія. Да не-ужь-то гра</w:t>
        <w:t>-</w:t>
        <w:br/>
        <w:t>финя не взяла бъ его въ слуги, по твоей рекомендаціи? А? Теофиль!</w:t>
      </w:r>
    </w:p>
    <w:p>
      <w:pPr>
        <w:pStyle w:val="Style63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званія слуги, то съ меня довольно и тепереш-</w:t>
        <w:br/>
        <w:t xml:space="preserve">няго, отвъчалъ Арсеніп, очень-попимавшіп намвреніе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унизить</w:t>
      </w:r>
    </w:p>
    <w:p>
      <w:pPr>
        <w:pStyle w:val="Style219"/>
        <w:tabs>
          <w:tab w:leader="none" w:pos="5746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XXIII.-Отд. I.</w:t>
        <w:tab/>
        <w:t>П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pict>
          <v:shape id="_x0000_s1136" type="#_x0000_t202" style="position:absolute;margin-left:-0.5pt;margin-top:4.1pt;width:14.9pt;height:10.6pt;z-index:-125829312;mso-wrap-distance-left:5pt;mso-wrap-distance-right:13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240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въ глазахъ Марты: —пріймусь оиять за него, если не найду луч-</w:t>
        <w:br/>
        <w:t>шаго. Но ведь это состояніе нрезираютъ...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смеетъ тебя презирать? воскликнула Луиза, вся вспых-</w:t>
        <w:br/>
        <w:t>нувъ и следуя за неволыіымъ направленіемъ взгляда Арсена.—Ты,</w:t>
        <w:br/>
        <w:t>Марта, ты презираешь брата?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Шсіі-ка, шеіі! сказалъ Массачіо Луизъ строгимъ голосомъ,</w:t>
        <w:br/>
        <w:t>чтобъ заставить ее опустить глаза, поднятые съ угрожающимъ ви-</w:t>
        <w:br/>
        <w:t>домъ на Марту.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право, отвечала она: — забавно, что тебя презираютъ; не</w:t>
        <w:br/>
        <w:t>знаю, съ чего это взяли, и не вижу, чъмъ такимъ мамзель Марта...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печально взглянула на Арсена и протянула ему руку, чтобъ</w:t>
        <w:br/>
        <w:t>успокоить его. Опъ готовъ былъ взбеситься на сестру.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съ ума сошла, сказалъ онъ, пожавъ плечами и съвъ подлъ</w:t>
        <w:br/>
        <w:t>Марты, задомъ къ Луизъ, у которой слезы выступили иа глазахъ.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 ли это? воскликнула она, какъ скоро онъ ушелъ.—Ви</w:t>
        <w:t>-</w:t>
        <w:br/>
        <w:t>дите, ТеоФиль, я не могу терпъть этого равнодушно. Мамзель Марта</w:t>
        <w:br/>
        <w:t>и мосьё Орасъ, которые очень-хорошо разумѣютъ другъ друга, пра</w:t>
        <w:t>-</w:t>
        <w:br/>
        <w:t>во, только и стараются унижать брата.</w:t>
      </w:r>
    </w:p>
    <w:p>
      <w:pPr>
        <w:pStyle w:val="Style63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съ ума сошла, возразила Эженіі:—братъ твой сказалъ</w:t>
        <w:br/>
        <w:t>правду. Никогда Марта не говорила о Поль ни одного слова, кото</w:t>
        <w:t>-</w:t>
        <w:br/>
        <w:t>рое бъ не служило ему къ чести и похвале.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ІІЬтъ, я не сошла съ ума, кричала Луиза, со слезами:—судите</w:t>
        <w:br/>
        <w:t>сами. При немъ я не сказала бъ этого, чтобъ не затьять ссоры; но</w:t>
        <w:br/>
        <w:t>какъ теперь его ньтъ, а виноватые тутъ (она попеременно указыва</w:t>
        <w:t>-</w:t>
        <w:br/>
        <w:t>ла то па Марту, которая слушала ее съ грустнымъ сожалеиіемъ, то</w:t>
        <w:br/>
        <w:t xml:space="preserve">па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прислонясь спиною къ коммоду и положивъ но</w:t>
        <w:t>-</w:t>
        <w:br/>
        <w:t>ги па спинку стула, презрительно молчалъ), такъ скажу, что слыша</w:t>
        <w:t>-</w:t>
        <w:br/>
        <w:t xml:space="preserve">ла третьяго дня, когда </w:t>
      </w:r>
      <w:r>
        <w:rPr>
          <w:rStyle w:val="CharStyle97"/>
        </w:rPr>
        <w:t>эти господа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разговаривали наедине,—это до</w:t>
        <w:t>-</w:t>
        <w:br/>
        <w:t>вольно-часто съ ними случается, благодаря Бога! — они въ одной</w:t>
        <w:br/>
        <w:t>комнате, мы въ другой; ведь такъ лучше заниматься работою! хо-</w:t>
        <w:br/>
        <w:t>длтъ взадъ и впередъ, гуляютъ; влюбленнымъ, де-скать, всё до-</w:t>
        <w:br/>
        <w:t>су гъ!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Прекрасно, прекрасно! сказалъ Орасъ, приподнявшись на лок</w:t>
        <w:t>-</w:t>
        <w:br/>
        <w:t>те и смотря на нее съ презрительиымъ спокоііствіемъ: — ну, про</w:t>
        <w:t>-</w:t>
        <w:br/>
        <w:t>должайте, дочь Ирода! Верно, дойдетъ до того, что вамъ подадутъ</w:t>
        <w:br/>
        <w:t>мою голову на блюде къ ужину. Продолжайте, продолжайте; ведь</w:t>
        <w:br/>
        <w:t>вы подслушиваете у дверей...</w:t>
      </w:r>
    </w:p>
    <w:p>
      <w:pPr>
        <w:pStyle w:val="Style6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подслушиваю у дверей, когда услышу, что помянуть</w:t>
        <w:br/>
        <w:t>имя брата. Вы говорили что-то такое, что жаль, видите, зачемъ онъ</w:t>
        <w:br/>
        <w:t>ношелъ въ слуги, что онъ пропалъ совсьмъ. А мамзель Марта, вмъ-</w:t>
        <w:br/>
        <w:t>сто того, чтобъ отдълать васъ за эти слова, кёкъ вы того стояли, го</w:t>
        <w:t>-</w:t>
        <w:br/>
        <w:t>ворить, словно съ удивленіемъ: Какъ такъ? Какъ такъ пропалъ? —</w:t>
        <w:br/>
        <w:t>Да, вы говорите:—пожалуй онъ перемьняй службу, теперь въ немъ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9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137" type="#_x0000_t202" style="position:absolute;margin-left:333.7pt;margin-top:2pt;width:14.4pt;height:11.1pt;z-index:-125829311;mso-wrap-distance-left:14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  <w:lang w:val="la" w:eastAsia="la" w:bidi="la"/>
                    </w:rPr>
                    <w:t>«41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все-таки останется лакейское, позорное клеймо, которое никогда не</w:t>
        <w:br/>
        <w:t>сопдетъ. Онъ, де-скать, заклеііменъ какъ каторжпикъ.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вы послушали немного подальше, сказала Марта съ</w:t>
        <w:br/>
        <w:t xml:space="preserve">кротостью:—вы услышали бы моіі отвътъ: </w:t>
      </w:r>
      <w:r>
        <w:rPr>
          <w:rStyle w:val="CharStyle221"/>
          <w:lang w:val="ru-RU" w:eastAsia="ru-RU" w:bidi="ru-RU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сказала, что если это </w:t>
      </w:r>
      <w:r>
        <w:rPr>
          <w:rStyle w:val="CharStyle222"/>
          <w:lang w:val="ru-RU" w:eastAsia="ru-RU" w:bidi="ru-RU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правда, то Арсенъ облагородить собою самое низкое состояиіе.</w:t>
      </w:r>
    </w:p>
    <w:p>
      <w:pPr>
        <w:pStyle w:val="Style63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хоть бы и сказали, развъ это хорошо? Это значить согла</w:t>
        <w:t>-</w:t>
        <w:br/>
        <w:t>ситься, что брать теперь вь низкомъ состояиіи. Любопытно бы знать,</w:t>
        <w:br/>
        <w:t>кто такіе были ваши предки. Полно, не всъ ли мы воспитаны такъ,</w:t>
        <w:br/>
        <w:t>чтобъ прокармливаться работою?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разомъ прервалъ эту ссору, которая могла бы продлиться цълую</w:t>
        <w:br/>
        <w:t>ночь, потому-что всего труднее убъдить людей, которые не понима-</w:t>
        <w:br/>
        <w:t>ють значенія словъ и переиначиваютъ ихъ смыслъ вь своемъ вообра-</w:t>
        <w:br/>
        <w:t>женіи. Я послаль спать обвихъ сестеръ, обвннивъ нхъ, по обыкно</w:t>
        <w:t>-</w:t>
        <w:br/>
        <w:t>венно, и погрозивь немедленно пожаловаться Полю на обидныя</w:t>
        <w:br/>
        <w:t>сплетни, которыми опъ мучили свою подругу.</w:t>
      </w:r>
    </w:p>
    <w:p>
      <w:pPr>
        <w:pStyle w:val="Style63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пожалуйтесь, отвечала Луиза, громко рыдая.—Это бу-</w:t>
        <w:br/>
        <w:t>детъ очень-доброе дьло сь вашеіі стороны! Оно же и легко: эта Мар</w:t>
        <w:t>-</w:t>
        <w:br/>
        <w:t>та такъ вскружила ему голову,'что, давъ намъ вдоволь поработать</w:t>
        <w:br/>
        <w:t>для ея пропитапія, онъ вытопить насъ вонь по ея первой жалобв на</w:t>
        <w:br/>
        <w:t>нась. Полноте, полноте, господа! полно, Марта! не хорошо ссорить</w:t>
        <w:br/>
        <w:t>брата сь сестрами; ты раскаешься въ этомъ на страшномъ судъ! Богъ</w:t>
        <w:br/>
        <w:t>тебь отплатить за насъ.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вышла съ трагическимъ видомъ, таща за собою Сюзанну </w:t>
      </w:r>
      <w:r>
        <w:rPr>
          <w:rStyle w:val="CharStyle222"/>
          <w:lang w:val="ru-RU" w:eastAsia="ru-RU" w:bidi="ru-RU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сильно хлопнувъ дверью.</w:t>
      </w:r>
    </w:p>
    <w:p>
      <w:pPr>
        <w:pStyle w:val="Style6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Хороши же у вась подруги! сказаль Орасъ, покойно закуривая</w:t>
        <w:br/>
        <w:t>сигару. — Арсенъ оказалъ вамъ незавидную услугу, бвдные друзья</w:t>
        <w:br/>
        <w:t>мои. Опъ поселиль адъ у вась вь домъ.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себв мы мало безпокоимся, отвечала Эжени:—эти тучи прой-</w:t>
        <w:br/>
        <w:t>дуть; по тебь, Марта, должно быть тяжело; и, повърь мнь, нашлось</w:t>
        <w:br/>
        <w:t>бы средство противъ вснхь гоненій, который ты теперь терпишь.</w:t>
      </w:r>
    </w:p>
    <w:p>
      <w:pPr>
        <w:pStyle w:val="Style63"/>
        <w:numPr>
          <w:ilvl w:val="0"/>
          <w:numId w:val="1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что ты хочешь сказать, добрая Эжени, сказала Марта со</w:t>
        <w:br/>
        <w:t>вздохомъ: — но это невозможно. Я буду еще ненавистнее сестрамъ</w:t>
        <w:br/>
        <w:t>Арсена, если...</w:t>
      </w:r>
    </w:p>
    <w:p>
      <w:pPr>
        <w:pStyle w:val="Style63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что? спросилъ Орасъ, видя, что она не договорила Фразы.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она вындетъ за него замужъ, сказала Эжени. — Вотъ что</w:t>
        <w:br/>
        <w:t>она думаеть; но это неправда.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rStyle w:val="CharStyle107"/>
        </w:rPr>
        <w:t xml:space="preserve">Если 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выйдете за него замужъ? воскликнулъ Орась, вдругъ</w:t>
        <w:br/>
        <w:t>позабывъ виконтессу и возвратившись къ чувствамь, виушеннымъ</w:t>
        <w:br/>
        <w:t>ему Мартою:—вы замужъ? за Арсена! Кому могла прійдти въ голо</w:t>
        <w:t>-</w:t>
        <w:br/>
        <w:t>ву такая мысль?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Мысль очень-основательная, возразила Эжени, желавшая боль</w:t>
        <w:t>-</w:t>
        <w:br/>
        <w:t>ше и больше подкапывать раждающуюся наклонность.—Они земля</w:t>
        <w:t>-</w:t>
        <w:br/>
        <w:t>ки, одниакаго сословія, однихъ почти летъ. Опи любили другъ дру-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138" type="#_x0000_t202" style="position:absolute;margin-left:3.5pt;margin-top:1.75pt;width:15.6pt;height:13.9pt;z-index:-125829310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4"/>
                      <w:lang w:val="de-DE" w:eastAsia="de-DE" w:bidi="de-DE"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 сдЕтства, дюбятг еще и теперь. Излишняя деликатность Марты</w:t>
        <w:br/>
        <w:t>не позволяетъ ей согласиться. Но я знаю, что она согласна, н скажу</w:t>
        <w:br/>
        <w:t>ему о томъ прямо, потому-что пора ужь еказать. Это единственное</w:t>
        <w:br/>
        <w:t>желаніе, единственная дума Поля-Арсена.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Дѣиствіе, произведенное этими словами, превзошло ожиданіе Эже-</w:t>
        <w:br/>
        <w:t xml:space="preserve">ни. Марта, теперь невЕста Поля-Арсена, въ глазахъ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упала</w:t>
        <w:br/>
        <w:t>такъ низко въ его мнвніи, что онъ покраснЕлъ за свою любовь къ</w:t>
        <w:br/>
        <w:t>ней. Униженный, оскорбленный, считая себя обманутымъ, онъ взялъ</w:t>
        <w:br/>
        <w:t>шляпу и, надъвъ ее еще въ комнатЕ, сказалъ:—Если вы толкуете о</w:t>
        <w:br/>
        <w:t>дЕлахъ, я тутъ лишній; пойду посмотрвть Одри, который играетъ</w:t>
        <w:br/>
        <w:t>ныньче въ «Медввдь и Паша».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сидВла какъ громомъ пораженная. Эженй продолжала го</w:t>
        <w:t>-</w:t>
        <w:br/>
        <w:t>ворить съ нею объ Арсенъ; она не отвъчала, встала-было и хотвла</w:t>
        <w:br/>
        <w:t>выйдти, но упала въ обморокъ посреди комнаты.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—Бвдняжка! сказалъ я Эженй, помогая поднять Марту: — видно,</w:t>
        <w:br/>
        <w:t>судьбы никто не перемънитъ! Ты думала-было предостеречь ее. Ужь</w:t>
        <w:br/>
        <w:t xml:space="preserve">поздно: она любить </w:t>
      </w:r>
      <w:r>
        <w:rPr>
          <w:lang w:val="la" w:eastAsia="la" w:bidi="la"/>
          <w:w w:val="100"/>
          <w:spacing w:val="0"/>
          <w:color w:val="000000"/>
          <w:position w:val="0"/>
        </w:rPr>
        <w:t>Opaca!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5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хш.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Припадокъ кончился продолжительными рыданіями. Поуспокоив</w:t>
        <w:t>-</w:t>
        <w:br/>
        <w:t>шись, Марта хотвла-было опять говорить о томъ же предметв и об</w:t>
        <w:t>-</w:t>
        <w:br/>
        <w:t xml:space="preserve">наружила рѣшимость воли, какой не обнаруживала во </w:t>
      </w:r>
      <w:r>
        <w:rPr>
          <w:rStyle w:val="CharStyle134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два</w:t>
        <w:br/>
        <w:t>мвсяца, которые мы прожили вмъстъ. Она говорила, что оставить</w:t>
        <w:br/>
        <w:t>насъ, будетъ жить одна, что наши дружественный отношенія уже</w:t>
        <w:br/>
        <w:t>не будутъ смущаться сварливымъ и тяжелымъ нравомъ Луизы.</w:t>
        <w:br/>
        <w:t xml:space="preserve">— Вы по-прежнему станете давать </w:t>
      </w:r>
      <w:r>
        <w:rPr>
          <w:rStyle w:val="CharStyle13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работу, сказала она:—каж</w:t>
        <w:t>-</w:t>
        <w:br/>
        <w:t>дый день буду я приносить вамъ сработанное. Такимъ образомъ, спо-</w:t>
        <w:br/>
        <w:t>койствіе ваше не будетъ нарушаться моимъ присутствіемъ; чувствую,</w:t>
        <w:br/>
        <w:t>что я слишкомъ попадвялась на свои силы, думая, что перенесу эти</w:t>
        <w:br/>
        <w:t>грубыя ссоры и эти низкія обвиненія. Вижу, они уморятъ меня.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также очень чувствовали, что она не въ силахъ подвергаться</w:t>
        <w:br/>
        <w:t xml:space="preserve">долЪе игу; но намъ не </w:t>
      </w:r>
      <w:r>
        <w:rPr>
          <w:rStyle w:val="CharStyle134"/>
        </w:rPr>
        <w:t xml:space="preserve">хотелось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покинуть ее въ жертву скукв и опа-</w:t>
        <w:br/>
        <w:t>сиостямъ одиночества. Мы рвшились объясниться съ Арсеномъ, чтобъ</w:t>
        <w:br/>
        <w:t>онъ помѣстилъ сестеръ на другую квартиру. Работа оставалась бы</w:t>
        <w:br/>
        <w:t>ио-прежиему общая, и Марта, которую мы любили какъ сестру,</w:t>
        <w:br/>
        <w:t xml:space="preserve">осталась бы нашею </w:t>
      </w:r>
      <w:r>
        <w:rPr>
          <w:rStyle w:val="CharStyle134"/>
        </w:rPr>
        <w:t xml:space="preserve">соседкою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подругою.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она не была довольна такнмъ распоряжепіемъ. У ней была</w:t>
        <w:br/>
        <w:t>мысль, которой она не договаривала: она не могла выносить присут-</w:t>
        <w:br/>
        <w:t xml:space="preserve">ствія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хотѣла бвжать отъ него во что бы то ни стало. Прав</w:t>
        <w:t>-</w:t>
        <w:br/>
        <w:t>да, это былъ самый лучшій способъ однимъ разомъ положить ко-</w:t>
        <w:br/>
        <w:t>нецъ опасной привязанности; но какъ объяснить Арсену этотъ раз-</w:t>
        <w:br/>
      </w:r>
      <w:r>
        <w:rPr>
          <w:rStyle w:val="CharStyle199"/>
        </w:rPr>
        <w:t xml:space="preserve">счегъ,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убилъ бы </w:t>
      </w:r>
      <w:r>
        <w:rPr>
          <w:rStyle w:val="CharStyle134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надежды? Вътогдашнемъ положе-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0"/>
      </w:pPr>
      <w:r>
        <w:rPr>
          <w:lang w:val="de-DE" w:eastAsia="de-DE" w:bidi="de-DE"/>
          <w:w w:val="100"/>
          <w:spacing w:val="0"/>
          <w:color w:val="000000"/>
          <w:position w:val="0"/>
        </w:rPr>
        <w:t>Ui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139" type="#_x0000_t202" style="position:absolute;margin-left:160.3pt;margin-top:2.65pt;width:28.55pt;height:12.3pt;z-index:-125829309;mso-wrap-distance-left:5pt;mso-wrap-distance-right:146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14"/>
                      <w:b/>
                      <w:bCs/>
                      <w:i/>
                      <w:iCs/>
                    </w:rPr>
                    <w:t>Орасв.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ніи деле, Эженн надеялась все поправить, выигравъ время. Марта</w:t>
        <w:br/>
        <w:t>исцелилась бы; самъ Орасъ помогалъ бы ей въ томъ свопмъ презре-</w:t>
        <w:br/>
        <w:t>піемъ, по мѣрѣ того, какъ увлекался бы виконтессою Шальи, и ма</w:t>
        <w:t>-</w:t>
        <w:br/>
        <w:t>ло-по-малу Арсене выигрывалъ бы. Такими-то мечтами утешалась</w:t>
        <w:br/>
        <w:t>еще она. Нужнее всего было удалить Луизу и Сюзанну, которыхъ</w:t>
        <w:br/>
        <w:t>общество начинало намъ самимъ становиться тягостно, потому-что</w:t>
        <w:br/>
        <w:t>минута гнева и безразсудства съ ихъ стороны разрушала все, что</w:t>
        <w:br/>
        <w:t>мы готовили такъ терпеливо и долго.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Луиза вывела насъ изъ затрудненія переменою нежданной и вне</w:t>
        <w:t>-</w:t>
        <w:br/>
        <w:t>запною.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другой день, на-разсвете, она что-то шептала </w:t>
      </w:r>
      <w:r>
        <w:rPr>
          <w:rStyle w:val="CharStyle202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постели се</w:t>
        <w:t>-</w:t>
        <w:br/>
        <w:t>стры, такъ тихо, что Марта, едва дремавшая и думавшая, что оне</w:t>
        <w:br/>
        <w:t>замышллютъ какую-нибудь новую клевету на нее, не могла разо</w:t>
        <w:t>-</w:t>
        <w:br/>
        <w:t>брать ничего изъ этихъ переговоровъ. Вдругъ Луиза подходитъ къ</w:t>
        <w:br/>
        <w:t>ея постели, становится на колени и, сплеснувъ руками, говорите :</w:t>
        <w:br/>
        <w:t>— Марта, мы васъ оскорбили ; простите насъ. Во всемъ я виновата.</w:t>
        <w:br/>
        <w:t>У меня дурпой характере, Марта; но я раскаяваюсь и постараюсь</w:t>
        <w:br/>
        <w:t>исправиться. Пойди сюда, Сюзанна, пойди сюда, сестра; помоги мне</w:t>
        <w:br/>
        <w:t>загладить огорченіе, какое я нанесла Марте.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Сюзанна подошла, но съ неохотою, которую Марта приписала отъ</w:t>
        <w:t>-</w:t>
        <w:br/>
        <w:t>явленной вражде къ ней. Марта была добра и великодушна; смире-</w:t>
        <w:br/>
        <w:t>ніе Луизы тронуло ее такъ живо, что она обняла ее и простила отъ</w:t>
        <w:br/>
        <w:t>всей души, не имея духу огорчгіть ее выполненіемъ плана, соста</w:t>
        <w:t>-</w:t>
        <w:br/>
        <w:t>вленного накануне, и не зная, какой употребить предлоге для уда-</w:t>
        <w:br/>
        <w:t>ленія своего, въ которомъ столь живо чувствовала нужду.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Всехъ насъ сильно тронуло раскаяніе Луизы, и день прошелъ въ</w:t>
        <w:br/>
        <w:t>сердечныхъ изліяніяхъ, которыя, по-видимому, несколько облегчи</w:t>
        <w:t>-</w:t>
        <w:br/>
        <w:t>ли печаль Марты.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Вечеромъ, чтобъ избежать посещепія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обещалъ</w:t>
        <w:br/>
        <w:t>быть въ эту пору, Эженіі предложила намъ пойдти прогуляться. Мар</w:t>
        <w:t>-</w:t>
        <w:br/>
        <w:t>та радостно согласилась, и все мы были уже на лестнице, какъ Лу</w:t>
        <w:t>-</w:t>
        <w:br/>
        <w:t>иза сказала, что чувствуете себя не совсемъ-здоровою и просила</w:t>
        <w:br/>
        <w:t>оставить ее дома.—Я лягу ныньче пораньше, сказала она:—и завтра</w:t>
        <w:br/>
        <w:t>все пройдете; это мигрень.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осталась дома и, вместо того, чтобъ лечь спать, вышла на бал</w:t>
        <w:t>-</w:t>
        <w:br/>
        <w:t>коне. Это делалось не безе намеренія. Орасъ, который прпшелъ-</w:t>
        <w:br/>
        <w:t>было къ намъ и котораго дворнике уверялъ, что насъ никого нетъ</w:t>
        <w:br/>
        <w:t>дома, поднялъ голову и увиделъ женщину на балконе. Будучи не-</w:t>
        <w:br/>
        <w:t>сколько-близорукъ, онъ вообразилъ, что это должна быть Марта. Ему</w:t>
        <w:br/>
        <w:t>вздумалось отплатить какою-нибудь жестокою насмешкой за то, что</w:t>
        <w:br/>
        <w:t xml:space="preserve">онъ называлъ </w:t>
      </w:r>
      <w:r>
        <w:rPr>
          <w:rStyle w:val="CharStyle97"/>
        </w:rPr>
        <w:t>безпутствомъ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ея стороны: онъ думалъ, что, имея</w:t>
        <w:br/>
        <w:t>уже связь съ Арсеномъ, она приняла его исканія и допустила въ-по-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6"/>
      </w:pPr>
      <w:r>
        <w:pict>
          <v:shape id="_x0000_s1140" type="#_x0000_t202" style="position:absolute;margin-left:1.55pt;margin-top:3.2pt;width:14.65pt;height:10.85pt;z-index:-125829308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«44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ловину объясненіе, чтобъ пошутить иадъ нимъ и вести разомъ двй</w:t>
        <w:br/>
        <w:t>интриги.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Быстро взошелъ онъ на лѣстнпцу и позвоиилъ, задыхаясь отъ не-</w:t>
        <w:br/>
        <w:t>терпънія, съ сердцемъ, исполненпымъ жолчнаго и ядовптаго удо-</w:t>
        <w:br/>
        <w:t xml:space="preserve">вольствія; но когда, вмъсто Марты, отворила ему дверь </w:t>
      </w:r>
      <w:r>
        <w:rPr>
          <w:rStyle w:val="CharStyle97"/>
        </w:rPr>
        <w:t>дочь Нрода,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отступилъ на три шага и не удержался отъ слишкомъ-ръзкаго</w:t>
        <w:br/>
        <w:t>восклицанія.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Луиза не разсердилась за такую бездѣлицу и тотчасъ же присту-</w:t>
        <w:br/>
        <w:t>пивъ къ дьлу, извинилась передъ нимъ, сколько умѣла, ласковъе и</w:t>
        <w:br/>
        <w:t>въжливъе за свое вчерашнее съ нимъ обхожденіе.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изумленный такимъ обращеніемъ, объщалъ все забыть, и,</w:t>
        <w:br/>
        <w:t>думая, что небольшая дерзость дастъ ему въ собственныхъ глазахъ</w:t>
        <w:br/>
        <w:t>видъ Дон-Хуана, который довершитъ его роль въ-отношеніи къ Мар-</w:t>
        <w:br/>
        <w:t>тв, напечатлѣлъ громкі</w:t>
      </w:r>
      <w:r>
        <w:rPr>
          <w:lang w:val="fr-FR" w:eastAsia="fr-FR" w:bidi="fr-FR"/>
          <w:w w:val="100"/>
          <w:spacing w:val="0"/>
          <w:color w:val="000000"/>
          <w:position w:val="0"/>
        </w:rPr>
        <w:t>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дружескій поцалуіі на румяной п полной</w:t>
        <w:br/>
        <w:t>гаект. провинціалки. Не смотря на обычную чопорность, она не слиш-</w:t>
        <w:br/>
        <w:t>комъ осердилась н такъ говорила ему: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Вчера вечеромъ я потому была .такъ сварлива, мосьё Орасъ, что</w:t>
        <w:br/>
        <w:t>ошибалась. Видя, что братъ такъ много занятъ мамзель Мартою, я</w:t>
        <w:br/>
        <w:t>вообразила, что она выслушиваегъ его въ то же время, какъ выслу-</w:t>
        <w:br/>
        <w:t>шиваетъ и васъ, и что вы оба согласились обманывать бъднаго Ар</w:t>
        <w:t>-</w:t>
        <w:br/>
        <w:t>сена.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 за предположеніе, отвѣчалъ Орасъ:—позвольте</w:t>
        <w:br/>
        <w:t>же изъявить вамъ мою признательность, поцаловавъ другую щеку,</w:t>
        <w:br/>
        <w:t>которая завидуетъ своей сосъдкъ.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это будетъ послъдній поцалуп, сказала Луиза, не безъ</w:t>
        <w:br/>
        <w:t xml:space="preserve">сильнаго румянца:—мы и такъ ужь довольно помирились. </w:t>
      </w:r>
      <w:r>
        <w:rPr>
          <w:rStyle w:val="CharStyle20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думала:</w:t>
        <w:br/>
        <w:t>ввдь низко со стороны Марты слушать двухъ жениховъ. Какъ чест</w:t>
        <w:t>-</w:t>
        <w:br/>
        <w:t>ная дъвушка говорю, я и не знала, что братъ вовсе не поминалъ ей</w:t>
        <w:br/>
        <w:t>на словечка про любовь.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сказалъ равнодушно Орасъ: — странно же!.. Однако началъ</w:t>
        <w:br/>
        <w:t>слушать съ любопытствомъ.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Э! да, право, вы, можетъ-быть, лучше это знаете, возразила</w:t>
        <w:br/>
        <w:t>Луиза. — Кажется (даже точно такъ и есть), что Марта не хочетъ</w:t>
        <w:br/>
        <w:t>слышать о замужствъ. Видите ли—между нами сказать—Марта гор</w:t>
        <w:t>-</w:t>
        <w:br/>
        <w:t>да, слишкомъ-горда для дѣвушки, у которой пвтъ никакого состоя-</w:t>
        <w:br/>
        <w:t>нія; ну, а мысли-то у нея будто у какой-нибудь княгини; она начи</w:t>
        <w:t>-</w:t>
        <w:br/>
        <w:t>талась книгъ и хочетъ любви молодаго человека, хорошо одѣтаго и</w:t>
        <w:br/>
        <w:t>хорошо воспитаннаго. Бъднмй братъ для нея слишкомъ низокъ; къ-</w:t>
        <w:br/>
        <w:t>тому жь, голова ея занята другимъ, котораго вы знаете.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меня возьми, если я его знаю! сказалъ Орасъ, удивлен</w:t>
        <w:t>-</w:t>
        <w:br/>
        <w:t>ный лукавымъ взглядомъ Луизы.</w:t>
      </w:r>
    </w:p>
    <w:p>
      <w:pPr>
        <w:pStyle w:val="Style63"/>
        <w:numPr>
          <w:ilvl w:val="0"/>
          <w:numId w:val="19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не такъ! сказала она, толкнувъ его локтемъ, совер-</w:t>
      </w:r>
      <w:r>
        <w:br w:type="page"/>
      </w:r>
    </w:p>
    <w:p>
      <w:pPr>
        <w:pStyle w:val="Style152"/>
        <w:tabs>
          <w:tab w:leader="none" w:pos="69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1" w:line="200" w:lineRule="exact"/>
        <w:ind w:left="3220" w:right="0" w:firstLine="6"/>
      </w:pPr>
      <w:r>
        <w:rPr>
          <w:w w:val="100"/>
          <w:spacing w:val="0"/>
          <w:color w:val="000000"/>
          <w:position w:val="0"/>
        </w:rPr>
        <w:t>Opace.</w:t>
      </w:r>
      <w:r>
        <w:rPr>
          <w:rStyle w:val="CharStyle207"/>
          <w:lang w:val="la" w:eastAsia="la" w:bidi="la"/>
          <w:b w:val="0"/>
          <w:bCs w:val="0"/>
          <w:i w:val="0"/>
          <w:iCs w:val="0"/>
        </w:rPr>
        <w:tab/>
      </w:r>
      <w:r>
        <w:rPr>
          <w:rStyle w:val="CharStyle208"/>
          <w:lang w:val="la" w:eastAsia="la" w:bidi="la"/>
          <w:b w:val="0"/>
          <w:bCs w:val="0"/>
          <w:i w:val="0"/>
          <w:iCs w:val="0"/>
        </w:rPr>
        <w:t>*45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шенпо по-деревепски:—что </w:t>
      </w:r>
      <w:r>
        <w:rPr>
          <w:rStyle w:val="CharStyle149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простакъ, будто </w:t>
      </w:r>
      <w:r>
        <w:rPr>
          <w:rStyle w:val="CharStyle149"/>
          <w:b w:val="0"/>
          <w:bCs w:val="0"/>
        </w:rPr>
        <w:t xml:space="preserve">нѳ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знаете, что она</w:t>
        <w:br/>
      </w:r>
      <w:r>
        <w:rPr>
          <w:rStyle w:val="CharStyle223"/>
          <w:b/>
          <w:b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ума сходить по васъ?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Вы сами не знаете, что говорите, Луиза!</w:t>
      </w:r>
    </w:p>
    <w:p>
      <w:pPr>
        <w:pStyle w:val="Style6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да! А отъ-чего жь она такъ задумывается съ иъкотораго</w:t>
        <w:br/>
        <w:t>времени? О чемъ она думаетъ, когда проводить половину ночи въ</w:t>
        <w:br/>
        <w:t>томъ, что вздыхаетъ, да охаетъ, вмъсто того, чтобх спать? Отъ-че</w:t>
        <w:t>-</w:t>
        <w:br/>
        <w:t>го жь она упала въ обморокъ вчера вечеромъ, когда вы ушли въ-</w:t>
        <w:br/>
        <w:t>ссрдахъ?</w:t>
      </w:r>
    </w:p>
    <w:p>
      <w:pPr>
        <w:pStyle w:val="Style63"/>
        <w:numPr>
          <w:ilvl w:val="0"/>
          <w:numId w:val="19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Упала въ обморокъ? Какъ? что вы говорите, Луиза?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хлопнулась на полъ; и слезы, и рыданья и Богъ-знаетъ че</w:t>
        <w:t>-</w:t>
        <w:br/>
        <w:t>го не было. Вотъ и ныньче ушла, чтобъ не видать васъ, потому-что,</w:t>
        <w:br/>
        <w:t>думаетъ, вы не станете ужь на нее смотръть.</w:t>
      </w:r>
    </w:p>
    <w:p>
      <w:pPr>
        <w:pStyle w:val="Style63"/>
        <w:numPr>
          <w:ilvl w:val="0"/>
          <w:numId w:val="19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кто сказалъ вамъ все это, Луиза?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еще! у меня, сударь, есть глаза и уши! Посмотрите сами,</w:t>
        <w:br/>
        <w:t>такъ увидите.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вашъ братъ и Марта любятъ сдътства другъ друга; опъ хо-</w:t>
        <w:br/>
        <w:t>тълъ жениться на ней.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это выдумка Эженй. Она хочетъ ихъ женить теперь, и</w:t>
        <w:br/>
        <w:t>Богъ-знаетъ чего не выдумываетъ для этого. Но Марта ничего слы</w:t>
        <w:t>-</w:t>
        <w:br/>
        <w:t>шать не хочетъ, и вамъ стоить сказать только слово, чтобъ она пря</w:t>
        <w:t>-</w:t>
        <w:br/>
        <w:t>мо и ясно поговорила съ братомъ.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Зачъмъ же она не сдълала этого раиьше ? Значить , она его</w:t>
        <w:br/>
        <w:t>обманываетъ?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нить! у ней просто доброе сердце, и опа не хочетъ его огор</w:t>
        <w:t>-</w:t>
        <w:br/>
        <w:t>чить. Притомъ же, какъ я вамъ сказала, братъ пи о чемъ у ней ни</w:t>
        <w:t>-</w:t>
        <w:br/>
        <w:t>когда не спрашивалъ. Это все Эженй хлопочетъ какъ сумасшедшая.</w:t>
        <w:br/>
        <w:t>Славная услуга Полю — заставить его жениться на женщине, кото</w:t>
        <w:t>-</w:t>
        <w:br/>
        <w:t>рой голова занята другимъ! Этого не будетъ.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мы воротились (а прогулка наша была недолга, потому-что,</w:t>
        <w:br/>
        <w:t>сбираясь скоро держать экзаменъ , я миого-что на часъ давалъ себе</w:t>
        <w:br/>
        <w:t xml:space="preserve">ежедневно отдыха) , мы нашли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совсъмъ не такимъ , каковъ</w:t>
        <w:br/>
        <w:t xml:space="preserve">онъ былъ накануне. Опъ вышелъ намъ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-встръчу п пожалъ Мар-</w:t>
        <w:br/>
        <w:t>тъ руку съ необыкновенной горячностью. Желапіе, если не любовь,</w:t>
        <w:br/>
        <w:t>овладело имъ. Дотоль неуверенность въ успехе противоръчила его</w:t>
        <w:br/>
        <w:t>гордости и охлаждала его прёследованія. Теперь, увъреііныіі въ по</w:t>
        <w:t>-</w:t>
        <w:br/>
        <w:t>беде, опъ наслаждался ею заранее съ какимъ-то блаженствомъ.</w:t>
        <w:br/>
        <w:t>Лицо его имело выраженіе нежное и задумчивое , придававшее ему</w:t>
        <w:br/>
        <w:t>особую красоту. Онъ былъ бледеиъ; взоръ его, влажный п тихііі,</w:t>
        <w:br/>
        <w:t>пронзалъ, какъ отравленная стрела, бедную Марту. Она не ожидала</w:t>
        <w:br/>
        <w:t>видеть его этотъ вечеръ и думала, что на день опасность миновала:</w:t>
        <w:br/>
        <w:t>она почувствовала дурноту , подавъ ему дрожащую руку , которой</w:t>
        <w:br/>
        <w:t>онъ не выпускалъ изъ своихъ рукъ, до-тѣхъ-поръ, пока Эжени при</w:t>
        <w:t>-</w:t>
        <w:br/>
        <w:t>несла дампу.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7"/>
      </w:pPr>
      <w:r>
        <w:pict>
          <v:shape id="_x0000_s1141" type="#_x0000_t202" style="position:absolute;margin-left:0.85pt;margin-top:3.9pt;width:15.6pt;height:11.35pt;z-index:-125829307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 xml:space="preserve">94 </w:t>
                  </w:r>
                  <w:r>
                    <w:rPr>
                      <w:rStyle w:val="CharStyle180"/>
                      <w:lang w:val="fr-FR" w:eastAsia="fr-FR" w:bidi="fr-FR"/>
                    </w:rPr>
                    <w:t>fi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Опт. сълъ противъ Марты и не сводплъ съ нея глазъ; между-тт,мъ,</w:t>
        <w:br/>
        <w:t>какъ я писалъ въ сосъдией комнатЪ , за полуотворенной дверью , а</w:t>
        <w:br/>
        <w:t>женщины работали вокругъ стола , онъ велъ разговоръ съ такимъ</w:t>
        <w:br/>
        <w:t>приличіемъ, съ такою любезностью , какъ-будто былъ въ салонъ</w:t>
        <w:br/>
        <w:t>виконтессы Шальи. Мнв некогда было его слушать ; однакожь , я</w:t>
        <w:br/>
        <w:t>слышалъ его голосъ, поднявшійся на самую звучную и нріятную</w:t>
        <w:br/>
        <w:t>октаву. Эженй сказывала мнъ послѣ, что никогда не видала его</w:t>
        <w:br/>
        <w:t>такъ любезнымъ , такъ щеголявшимъ умомъ и выраженіями, такъ</w:t>
        <w:br/>
        <w:t>близкимъ къ простотв и добродушію, какъ въ эти два часа.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не смъла ни говорить , ни дышать ; Эжеий не вступилась</w:t>
        <w:br/>
        <w:t>для поддержанія разговора, не желая давать случая блистать своему</w:t>
        <w:br/>
        <w:t>противнику. Луиза, чрезвычайно-смягченная, исполняла одна дол</w:t>
        <w:t>-</w:t>
        <w:br/>
        <w:t>жность собесѣдиика. Она вела дъло только вопросами; и какъ ни бы</w:t>
        <w:t>-</w:t>
        <w:br/>
        <w:t>ли глупы и безсмысленны эти вопросы, Орасъ отвьчалъ на нихъ съ</w:t>
        <w:br/>
        <w:t>остроумной снисходительностью, и пріискивалъ для нея объясненія</w:t>
        <w:br/>
        <w:t>самый забавныя , иногда даже самыя поэтическія, подобный тъмъ,</w:t>
        <w:br/>
        <w:t>какія даютъ дътямъ , когда ихъ любятъ и хотятъ примениться къ</w:t>
        <w:br/>
        <w:t>ихъ понятію, не отступая отъ истины.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Эжени и употребляла все запасы своего ума, чтобъ перервать</w:t>
        <w:br/>
        <w:t>его, сбивать, и даже выпроваживать вонъ, однакожь она нисколько</w:t>
        <w:br/>
        <w:t>не успъвала, и Марта больше и больше подпадала очарованію, отъ</w:t>
        <w:br/>
        <w:t>котораго ничто не могло предохранить ее. Склонясь надъ работою,</w:t>
        <w:br/>
        <w:t>съ подавленйымъ сердцемъ, съ отуманенными глазами, она отважи</w:t>
        <w:t>-</w:t>
        <w:br/>
        <w:t>валась по-временамъ робко взглядывать, и, всегда встръчая взоръ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быстро потупляла глаза свои , въ смущеніи полномъ страха</w:t>
        <w:br/>
        <w:t>и наслажденія.^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разъ, какъ я уже сказалъ, слышала Марта голосъ души.</w:t>
        <w:br/>
        <w:t>Ея собственная душа, праздная и одинокая, въ постоянномъ, тапномъ</w:t>
        <w:br/>
        <w:t>напряженіи, отказалась-было отъ этой любви духовной, которую ни</w:t>
        <w:t>-</w:t>
        <w:br/>
        <w:t>кто не умелъ ей выразить. Бедный Арсенъ никогда не смЪлъ , ни</w:t>
        <w:t>-</w:t>
        <w:br/>
        <w:t>когда не могъ говорить ни о чемъ, кромъ дружбы. Наружность его</w:t>
        <w:br/>
        <w:t>не имѣла очарованія , язмкъ былъ чуждъ всякой поэзіи , йли по-</w:t>
        <w:br/>
        <w:t>крайней-мъръ всякаго искусства. Не первый разъ внушала Марта</w:t>
        <w:br/>
        <w:t>любовь; но та любовь была или дерзкія Фантазіи, которыя она сми</w:t>
        <w:t>-</w:t>
        <w:br/>
        <w:t xml:space="preserve">ряла, </w:t>
      </w:r>
      <w:r>
        <w:rPr>
          <w:rStyle w:val="CharStyle10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жнвотныя страсти , которыя пугали ее. Съ того самаго</w:t>
        <w:br/>
        <w:t>дня, какъ Орасъ говорилъ ей о любви, она хранила въ головъ и</w:t>
        <w:br/>
        <w:t>сердцъ воспоминаніе упоительной музыки. О ней думала она днемъ,</w:t>
        <w:br/>
        <w:t>ее слышала ночью. Чистая и сосредоточенная въ самой-себв, она</w:t>
        <w:br/>
        <w:t>мечтала объ одномъ счастін, о счастіи слышать еще разъ то же, ска</w:t>
        <w:t>-</w:t>
        <w:br/>
        <w:t>занное также. Мысль — навсегда лишиться этого , огорчала уже</w:t>
        <w:br/>
        <w:t>такъ глубоко, какъ будто счастіе это длилось для нея цвлые годы.</w:t>
        <w:br/>
        <w:t>Въ этотъ вечеръ, оиа отдала бы жизнь свою зато, чтобъ побыть ми-</w:t>
      </w:r>
      <w:r>
        <w:br w:type="page"/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61" w:line="160" w:lineRule="exact"/>
        <w:ind w:left="0" w:right="0" w:firstLine="43"/>
      </w:pPr>
      <w:r>
        <w:rPr>
          <w:lang w:val="fr-FR" w:eastAsia="fr-FR" w:bidi="fr-FR"/>
          <w:w w:val="100"/>
          <w:spacing w:val="0"/>
          <w:color w:val="000000"/>
          <w:position w:val="0"/>
        </w:rPr>
        <w:t>*47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142" type="#_x0000_t202" style="position:absolute;margin-left:161.05pt;margin-top:2.6pt;width:28.55pt;height:12.25pt;z-index:-125829306;mso-wrap-distance-left:5pt;mso-wrap-distance-right:143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 расе.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нуту наедин® съ ним® и повторить ту четверть часа, которую жила</w:t>
        <w:br/>
        <w:t>она 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день ея перваго упоенія. Орасъ понялъ ея молчаніе.</w:t>
      </w:r>
    </w:p>
    <w:p>
      <w:pPr>
        <w:pStyle w:val="Style6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погибла! сказала ми® Эжени, когда вс® разошлись.—Она</w:t>
        <w:br/>
        <w:t>уже не пойметъ Арсена ; любовь его слишкомъ-проста для слуха,</w:t>
        <w:br/>
        <w:t xml:space="preserve">нолнаго краснор®чіемъ другаго. Ты сводил® бы завтра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ви</w:t>
        <w:t>-</w:t>
        <w:br/>
        <w:t>контесс®.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видишь, ему нужен® один® день, чтоб® позабыть ее, отв®-</w:t>
        <w:br/>
        <w:t>чалъ я: — ныньче он® в®рио очень пл®ненъ Мартою. Но зач®мъ же</w:t>
        <w:br/>
        <w:t>так® отчаяваться? Полюбив®, он® преобразится.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 тише, возразила Эжени.—Кажется, нас® слышат® че</w:t>
        <w:t>-</w:t>
        <w:br/>
        <w:t>рез® ствну.</w:t>
      </w:r>
    </w:p>
    <w:p>
      <w:pPr>
        <w:pStyle w:val="Style63"/>
        <w:numPr>
          <w:ilvl w:val="0"/>
          <w:numId w:val="19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Там® постель Луизы, а она храпит® кр®пко...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Ми® сдается , отв®чала она: — что эта Луиза сов®мъ не так®</w:t>
        <w:br/>
        <w:t>проста, как® кажется съ виду, что она отгадывает® то, чего не по</w:t>
        <w:t>-</w:t>
        <w:br/>
        <w:t>нимает®...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тщательный иадзоръ Эжеиіі, Марта съ Орасомъ м®-</w:t>
        <w:br/>
        <w:t>нялись взглядами, словами , даже письмами. Я предложил® Орасу</w:t>
        <w:br/>
        <w:t>сходить къ графин® , он® отказался. Я посоввтовалъ Эжеиіі пере</w:t>
        <w:t>-</w:t>
        <w:br/>
        <w:t>стать м®шать этой любви , которая была но-видимому истинна, и</w:t>
        <w:br/>
        <w:t>становилась только пламеннве от® препятствій. Луиза была теперь</w:t>
        <w:br/>
        <w:t>воплощенною кротостью и добротою : она показывала нвжную</w:t>
        <w:br/>
        <w:t>нріязнь Март®, и Марта поддавалась ей т®мъ охотн®е, что она бла-</w:t>
        <w:br/>
        <w:t>гопріятствовала ея любви и помогала ей в® мелких® секретах®, не-</w:t>
        <w:br/>
        <w:t>укрывшихся, впрочем®, от® слншкомъ-проницательной Эжени.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Однажды, Эжени, будучи очень больна, выговаривала Луиз®, за-</w:t>
        <w:br/>
        <w:t>ч®м® она послала Марту вмвсто себя за покупками.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Э! да почему жь ей не выходить, как® и другой? сказала Луи</w:t>
        <w:t>-</w:t>
        <w:br/>
        <w:t>за, притворяясь очень-удивленною.</w:t>
      </w:r>
    </w:p>
    <w:p>
      <w:pPr>
        <w:pStyle w:val="Style6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такая хорошенькая, что на нее станут® смотрвть и при</w:t>
        <w:t>-</w:t>
        <w:br/>
        <w:t>ставать къ ней на улиц®.</w:t>
      </w:r>
    </w:p>
    <w:p>
      <w:pPr>
        <w:pStyle w:val="Style63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Вот® еще! сказала Луиза съ обидою, которую не в® силах®</w:t>
        <w:br/>
        <w:t>была скрывать: — так® она одна только и есть красавица в® св®т®?</w:t>
        <w:br/>
        <w:t>И на меня тоже смотрят®, да ввдь не пристают® же ко мн®, потому-</w:t>
        <w:br/>
        <w:t>что , видят® , толку будет® мало... И къ Март® также не станут®</w:t>
        <w:br/>
        <w:t>приставать, прибавила она, оиомнившись;— коли увидят®, что она</w:t>
        <w:br/>
        <w:t>никому не отввчает®.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Луиза постаралась сказать Март® наканун®, так®, что один®</w:t>
        <w:br/>
        <w:t>Орас® слышал® ее:—Ты пойдешь завтра в® полдень в® Улицу дю-</w:t>
        <w:br/>
        <w:t>Бакъ, за куском® жаконета, что нам® поручили подобрать. — Тутъ</w:t>
        <w:br/>
        <w:t>видно было столько старанія дать Орасу случай встроиться съ</w:t>
        <w:br/>
        <w:t>Мартою вн® дома, что Марта испугалась этого. Раздумав®, она при</w:t>
        <w:t>-</w:t>
        <w:br/>
        <w:t>няла это за простую неосторожность со стороны своей подруги, и</w:t>
        <w:br/>
        <w:t>хоть по бісніго сердца очень чувствовала, что Орасъ станет®</w:t>
      </w:r>
      <w:r>
        <w:br w:type="page"/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46"/>
      </w:pPr>
      <w:r>
        <w:rPr>
          <w:lang w:val="fr-FR" w:eastAsia="fr-FR" w:bidi="fr-FR"/>
          <w:w w:val="100"/>
          <w:spacing w:val="0"/>
          <w:color w:val="000000"/>
          <w:position w:val="0"/>
        </w:rPr>
        <w:t>Î48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143" type="#_x0000_t202" style="position:absolute;margin-left:146.9pt;margin-top:8.9pt;width:52.8pt;height:11.85pt;z-index:-125829305;mso-wrap-distance-left:130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ждать ес на назначенномъ месте, однакожь старалась убедить себя,</w:t>
        <w:br/>
        <w:t>что онъ не обратилъ вниманія на слова Луизы. На другой деиь, под</w:t>
        <w:t>-</w:t>
        <w:br/>
        <w:t xml:space="preserve">ходя къ магазину , она действительно увидела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прохажи-</w:t>
        <w:br/>
        <w:t>вавшагося въ ожиданіп ея по троттуару. Она прошла мимо: онъ не</w:t>
        <w:br/>
        <w:t>остановилъ ея, не поклонился ей, но посмотрелъ такъ страстно, что</w:t>
        <w:br/>
        <w:t>это забвеніе Форме обыкновенной вежливости было красноречивымъ</w:t>
        <w:br/>
        <w:t>свндетельствомъ любви его. Она улыбнулась ему такъ боязливо,</w:t>
        <w:br/>
        <w:t>такъ нежно; оиа такъ была счастлива... Н эти взгляды, эти улыбки</w:t>
        <w:br/>
        <w:t>продолжались до-техъ-поръ , пока позволяли замедленные шаги.</w:t>
        <w:br/>
        <w:t>Это былъ целый веке блаженства для обоихъ.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они ни слова не перемолвили другъ-съ-другомъ , однакожь</w:t>
        <w:br/>
        <w:t>Марта, кончивъ поспешно покупки, была твердо уверена, что най</w:t>
        <w:t>-</w:t>
        <w:br/>
        <w:t>дете его на томе же троттуаре, подле окопе магазина. Она нашла</w:t>
        <w:br/>
        <w:t>его туте въ-самомъ-деле; онъ ждалъ съ намереніемъ проводить ее</w:t>
        <w:br/>
        <w:t>на обратномъ пути , чтобъ поговорить съ нею безе свидетелей. Но</w:t>
        <w:br/>
        <w:t>въ ту минуту, какъ онъ подходилъ къ ней и готовился взять ее подъ</w:t>
        <w:br/>
        <w:t>руку, открытая карета остановилась у подъезда, насупротивъ лавки.</w:t>
        <w:br/>
        <w:t>Обшитый галунами лакей , стоявшій за каретою , сирыгиулъ и во</w:t>
        <w:t>-</w:t>
        <w:br/>
        <w:t>шел ъ въ домъ съ какимъ-то порученіемъ , между-темъ , какъ по</w:t>
        <w:t>-</w:t>
        <w:br/>
        <w:t xml:space="preserve">славшая его дама, наклонясь, всматривалась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будто стараясь</w:t>
        <w:br/>
        <w:t>узнать его. Орасъ поклонился : то была виконтесса Шальи. Она</w:t>
        <w:br/>
        <w:t>очень-небрежно отвечала на поклоне его, съ видомъ сомненія и не</w:t>
        <w:t>-</w:t>
        <w:br/>
        <w:t>известности; потомъ взяла лорнете для того, будто бы , чтобъ уве</w:t>
        <w:t>-</w:t>
        <w:br/>
        <w:t>риться, точно ли съ нимъ знакома. Орасъ не разеудилъ дожидаться</w:t>
        <w:br/>
        <w:t>следствій этого разематриванія и пошелъ за Мартою. Но проклятый</w:t>
        <w:br/>
        <w:t>лорнете не покидалъ его. Виконтесса высовывалась въ дверцы боль-</w:t>
        <w:br/>
        <w:t>ше-и-болыне по мере того , какъ онъ удалялся, и карета стояла</w:t>
        <w:br/>
        <w:t>такъ, что она могла следить его взглядомъ до самаго поворота ули</w:t>
        <w:t>-</w:t>
        <w:br/>
        <w:t>цы. Орасъ очень-хорошо виделъ это, и былъ какъ на огне. Марта</w:t>
        <w:br/>
        <w:t>одета была очень-просто, но со вкусомъ, совершенпо-придававшимъ</w:t>
        <w:br/>
        <w:t xml:space="preserve">ей виде </w:t>
      </w:r>
      <w:r>
        <w:rPr>
          <w:rStyle w:val="CharStyle97"/>
        </w:rPr>
        <w:t>порядочной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женщины. Но,увы! она несла свертокъ въ Фуля</w:t>
        <w:t>-</w:t>
        <w:br/>
        <w:t>ре,— а это былъ неоспоримый признаке гризетки. Такое ничтожное</w:t>
        <w:br/>
        <w:t>обстоятельство и нескромное любопытство виконтессы имели надъ</w:t>
        <w:br/>
        <w:t>Орасомъ столько власти , что помешали ему последовать влеченіго</w:t>
        <w:br/>
        <w:t xml:space="preserve">своего сердца. </w:t>
      </w:r>
      <w:r>
        <w:rPr>
          <w:rStyle w:val="CharStyle225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мешкалъ , хватался чего-то разе десять, воро</w:t>
        <w:t>-</w:t>
        <w:br/>
        <w:t>чался назадъ, чтобъ отклонить наблюденіе за собою, и когда карета</w:t>
        <w:br/>
        <w:t>отъехала прочь, пустился бегомъ. Марта, думавшая, что опъ идете</w:t>
        <w:br/>
        <w:t>за нею , почла за лучшее воротиться на-право по Университетской</w:t>
        <w:br/>
        <w:t>Улице, чтобъ избежать многочисленныхъ прохожихъ въ Улице дю-</w:t>
        <w:br/>
        <w:t>Бакъ. Она думала, что встретится съ нимъ. Но оглянувшись, не ви</w:t>
        <w:t>-</w:t>
        <w:br/>
        <w:t>дала за собою никого, и Орасъ , пробежавъ во весь духе по Улице</w:t>
        <w:br/>
        <w:t>дю-Бакъ до Сены, не встретплъ ея.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Opacs.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pict>
          <v:shape id="_x0000_s1144" type="#_x0000_t202" style="position:absolute;margin-left:330.5pt;margin-top:3.1pt;width:15.1pt;height:10.6pt;z-index:-125829304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fr-FR" w:eastAsia="fr-FR" w:bidi="fr-FR"/>
                    </w:rPr>
                    <w:t>Î49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образомѣ потеряпъ былъ для него случай говорить ей о</w:t>
        <w:br/>
        <w:t>любви своей. Но Луиза скоро умъла доставить ему другой случай.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Эженй, едва-выздоровъвшая, принуждена была провести </w:t>
      </w:r>
      <w:r>
        <w:rPr>
          <w:rStyle w:val="CharStyle107"/>
        </w:rPr>
        <w:t>несколь</w:t>
        <w:t>-</w:t>
        <w:br/>
        <w:t xml:space="preserve">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въ Сен-Жерменѣ, ходя за одною изъ сестеръ своихъ, кото</w:t>
        <w:t>-</w:t>
        <w:br/>
        <w:t>рая захворала еще тяжеле. Квартира поручена была МартБ. Орасъ</w:t>
        <w:br/>
        <w:t>проводилъ тамъ цълые дни. Луиза и Сюзанна старались не мъшать</w:t>
        <w:br/>
        <w:t>имъ. Предоставленная своей судьбъ , Марта выслушивала эту лю</w:t>
        <w:t>-</w:t>
        <w:br/>
        <w:t xml:space="preserve">бовь, которой выраженіе </w:t>
      </w:r>
      <w:r>
        <w:rPr>
          <w:rStyle w:val="CharStyle107"/>
        </w:rPr>
        <w:t xml:space="preserve">имело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нея столько прелести и могуще</w:t>
        <w:t>-</w:t>
        <w:br/>
        <w:t>ства. На вопросъ мой, Орасъ отвъчалъ, что любптъ ее очень-серьёз</w:t>
        <w:t>-</w:t>
        <w:br/>
        <w:t>но и способенъ на всъ пожертвованія, чтобъ доказать ей это. Я на-</w:t>
        <w:br/>
        <w:t>училъ Марту воспользоваться своимъ на него вліяніемъ, чтобъ за</w:t>
        <w:t>-</w:t>
        <w:br/>
        <w:t>ставить его работать , ибо видълъ , что затруднительное положеніе</w:t>
        <w:br/>
        <w:t>его возрастаетъ со-днл-на-день , и еслибъ я не доставлялъ ему</w:t>
        <w:br/>
        <w:t xml:space="preserve">средствъ на ежедневное пропитаніе, не знаю, </w:t>
      </w:r>
      <w:r>
        <w:rPr>
          <w:rStyle w:val="CharStyle107"/>
        </w:rPr>
        <w:t xml:space="preserve">гдб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бъ онъ доставалъ</w:t>
        <w:br/>
        <w:t>себв объдъ.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Пособіе, оказываемое ему мною , поставило меня въ такое щеко</w:t>
        <w:t>-</w:t>
        <w:br/>
        <w:t>тливое и смБшпое положеніе, что я не смълъ упрекнуть его въ лт&gt;по</w:t>
        <w:t>-</w:t>
        <w:br/>
        <w:t>сти. Когда я пачиналъ заговаривать объ этомъ предмстъ, оиъ отвъ-</w:t>
        <w:br/>
        <w:t>чалъ мігв съ отчаяннымъ видомъ: «да, твоя правда; я па твоемъ со-</w:t>
        <w:br/>
        <w:t>держаніи, и ты имъешь полное право презирать меня». Если я пы</w:t>
        <w:t>-</w:t>
        <w:br/>
        <w:t>тался опровергнуть эту причину, оскорбительную для насъ обоихъ,</w:t>
        <w:br/>
        <w:t>ссылаясь на собственную его пользу, напоминая о его будущности,</w:t>
        <w:br/>
        <w:t>онъ опять закрывалъ миг, ротъ, говоря: «Именемъ настоящего, за-</w:t>
        <w:br/>
        <w:t>«клинаю тебя не поминать о будущемъ. Я люблю, счастлнвъ,</w:t>
        <w:br/>
        <w:t>«упоенъ, чувствую жизнь. Какъ и для чего хочешь ты, чтобъ я ду-</w:t>
        <w:br/>
        <w:t>«малъ о чемъ-нибудь, кромъ этой блаженной минуты, когда я вдвой-</w:t>
        <w:br/>
        <w:t>«нъ существую?»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правъ ли онъ былъ? До-сихъ-поръ (разсуждалъ я самъ съ со</w:t>
        <w:t>-</w:t>
        <w:br/>
        <w:t>бой)) было въ его честолюбіи что-то очень исключительное, откры</w:t>
        <w:t>-</w:t>
        <w:br/>
        <w:t>вавшее ему будущность въ эгоистическомъ сввтв. Теперь, когда онъ</w:t>
        <w:br/>
        <w:t>любитъ, душа его откроется впечатлѣніяяъ болъе широкимъ, болъе</w:t>
        <w:br/>
        <w:t>истипнымъ, болъе благороднымъ. Разовьется преданность, а съ пре</w:t>
        <w:t>-</w:t>
        <w:br/>
        <w:t>данностью явятся потребность н сила трудиться.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07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XIV.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Эжепн, возвратившись, увидъла, что усилія ея теперь безполезны;</w:t>
        <w:br/>
        <w:t>она подумала , что время открыть Арсену истину, или по-кранней-</w:t>
        <w:br/>
        <w:t>мъръ приготовить его къ ней, и спросила у меня совъта, какъ взять</w:t>
        <w:t>-</w:t>
        <w:br/>
        <w:t>ся за дъло. Вотъ, наконецъ, на какомъ планъ остановилась она.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86"/>
          <w:headerReference w:type="default" r:id="rId87"/>
          <w:pgSz w:w="7464" w:h="12246"/>
          <w:pgMar w:top="267" w:left="239" w:right="231" w:bottom="27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Недовъряя уже стъпамъ своей квартиры, у которой, говорила она,</w:t>
        <w:br/>
        <w:t>были уши, она пошла сама къ Орасу. Ей хотълось поразить его тор-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81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Словеспость.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жествсниостыо поступка, иа который отважиться позволяли ей до</w:t>
        <w:t>-</w:t>
        <w:br/>
        <w:t>брая ел слава и достоинство характера.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Послушайте! сказала она. — Вы умили добиться любви къ се</w:t>
        <w:t>-</w:t>
        <w:br/>
        <w:t>бв, но не знаете обширности обязанностей, какія принимаете на се</w:t>
        <w:t>-</w:t>
        <w:br/>
        <w:t>бя въ-отношеніи къ Мартв. Вы лишаете ее покровительства Арсена,</w:t>
        <w:br/>
        <w:t>покровительства твердаго и постоянного , которое никогда не пре</w:t>
        <w:t>-</w:t>
        <w:br/>
        <w:t>кращалось и всегда приносило плоды. Она не зпаетъ, чвмъ теперь</w:t>
        <w:br/>
        <w:t>ему обязана, чвмъ была бы еще обязана, еслпбъ не поставила себя</w:t>
        <w:br/>
        <w:t>въ необходимость отказаться отъ его помощи. Но я скажу это вамъ,</w:t>
        <w:br/>
        <w:t>потому-что вы должны знать все. Арсенъ никогда бы не покинулъ</w:t>
        <w:br/>
        <w:t>живописи, которую страстно любить , еслибъ не держалъ про-себя</w:t>
        <w:br/>
        <w:t>мысли обезпечить своимъ трудомъ Марту отъ нужды. Никогда не</w:t>
        <w:br/>
        <w:t>нодумалъ бы онъ вызвать сестеръ изъ провинціп, еслибъ единствен</w:t>
        <w:t>-</w:t>
        <w:br/>
        <w:t>ной цвлію его не было доставить ей общество и покровительство, за</w:t>
        <w:br/>
        <w:t>которымъ могла бы скрываться его заботливость. Наконецъ, теперь</w:t>
        <w:br/>
        <w:t>оиъ иашолъ себв небольшое мвсто въ конторв одной промышленой</w:t>
        <w:br/>
        <w:t>компаніи. Ничто въ сввтв не противорвчитъ такъ его наклонно-</w:t>
        <w:br/>
        <w:t>стямъ , его привычкв къ двятельности, быстрымъ и благороднымъ</w:t>
        <w:br/>
        <w:t>порывамъ его ума; я знаю это, и боюсь, чтобъ онъ не палъ подъ та-</w:t>
        <w:br/>
        <w:t>кимъ бременемъ. Знаю также, что онъ работаетъ для денегъ и вы-</w:t>
        <w:br/>
        <w:t>работываетъ столько , что непрямымъ образомъ можетъ удовлетво</w:t>
        <w:t>-</w:t>
        <w:br/>
        <w:t>рять всвмъ нуждамъ Марты, притворяясь, будто заботится только о</w:t>
        <w:br/>
        <w:t>своихъ сестрахъ. Знаю, что наши швейныя работы не дадутъ</w:t>
        <w:br/>
        <w:t xml:space="preserve">средствъ тремъ женщинамъ </w:t>
      </w:r>
      <w:r>
        <w:rPr>
          <w:rStyle w:val="CharStyle97"/>
        </w:rPr>
        <w:t>(я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говорю о себв) жить въ довольствв,</w:t>
        <w:br/>
        <w:t>опрятности и свободв , какъ живутъ Марта и сестры Арсена. Все,</w:t>
        <w:br/>
        <w:t>что я знаю, все, что я вамъ сказала, неизввстпо еще Мартв. Оиа ни</w:t>
        <w:t>-</w:t>
        <w:br/>
        <w:t>когда не имвла своего хозяйства; въ этомъ отношеніи она неопыт</w:t>
        <w:t>-</w:t>
        <w:br/>
        <w:t>на, какъ ребенокъ. Арсенъ обмапываетъ ее, и мы иомогаемъ ему въ</w:t>
        <w:br/>
        <w:t>обманв , чтобъ она не знала ни лишепій, ни тягостей труда, кото</w:t>
        <w:t>-</w:t>
        <w:br/>
        <w:t>рымъ оиъ добровольно подвергаетъ себя. По той же причинв, надо</w:t>
        <w:br/>
        <w:t>обманывать и сестеръ , на скромность которыхъ мы не можемъ по</w:t>
        <w:t>-</w:t>
        <w:br/>
        <w:t>лагаться. До-сихъ-поръ, я вела расходъ, и уввряла всвхъ ихъ, что</w:t>
        <w:br/>
        <w:t xml:space="preserve">доходъ превышаетъ издержки, между-твмъ, 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-двлв выходи</w:t>
        <w:t>-</w:t>
        <w:br/>
        <w:t>ло совсвмъ противное. Теперь, такое положепіе двлъ не можетъ про</w:t>
        <w:t>-</w:t>
        <w:br/>
        <w:t>должаться. Арсенъ всегда втапнв льстилъ себя мыслію, что Марта</w:t>
        <w:br/>
        <w:t>почувствуетъ къ нему истинную привязанность, когда, опомнясь отъ</w:t>
        <w:br/>
        <w:t>понесенныхъ ужасовъ и излечась отъ своихъ рапъ, душа ея откроет</w:t>
        <w:t>-</w:t>
        <w:br/>
        <w:t>ся болве-пѣжнымъ впечатлвніямъ. Признаюсь , я сама раздвляла</w:t>
        <w:br/>
        <w:t>его надежды, и употребляла всв силы , чтобъ предохранить Марту</w:t>
        <w:br/>
        <w:t>отъ склонности къ другому. Мпв не удалось. Скажите жь теперь,</w:t>
        <w:br/>
        <w:t>что вы иа моемъ мвств сдвлали бы съ секретомъ Арсена, и что по-</w:t>
        <w:br/>
        <w:t>соввтовали бы ему и Мартв?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88"/>
          <w:headerReference w:type="default" r:id="rId89"/>
          <w:pgSz w:w="7464" w:h="12246"/>
          <w:pgMar w:top="334" w:left="281" w:right="281" w:bottom="320" w:header="0" w:footer="3" w:gutter="0"/>
          <w:rtlGutter w:val="0"/>
          <w:cols w:space="720"/>
          <w:pgNumType w:start="2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открытіе сильпо смутило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 человвкъ безъ состоянія.</w:t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87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147" type="#_x0000_t202" style="position:absolute;margin-left:329.5pt;margin-top:0;width:15.35pt;height:10.85pt;z-index:-125829303;mso-wrap-distance-left:14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fr-FR" w:eastAsia="fr-FR" w:bidi="fr-FR"/>
                    </w:rPr>
                    <w:t>251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сказал, оиъ: — могу ли я быть покровителемъ женщине, тогда-</w:t>
        <w:br/>
        <w:t>какъ я не мбгъ еще достаточно обезпечить самъ себя?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въ волненін началъ ходить по комнате, и мысли его мало-по</w:t>
        <w:t>-</w:t>
        <w:br/>
        <w:t>малу омрачались.—Ничего этого я не предвиделъ! воскликнулъ онт.</w:t>
        <w:br/>
        <w:t>съ досадою, къ которой примешивалась горечь.—Никогда и въ голо</w:t>
        <w:t>-</w:t>
        <w:br/>
        <w:t>ву не приходило мне ничего подобпаго. И что за необходимость, чтобъ</w:t>
        <w:br/>
        <w:t>изъ двухъ любящихъ другъ друга существъ одно непременно было</w:t>
        <w:br/>
        <w:t>покровителемъ другаго? Вы, Эженй, вы всегда требуете уравненія</w:t>
        <w:br/>
        <w:t>праве вашего пола...</w:t>
      </w:r>
    </w:p>
    <w:p>
      <w:pPr>
        <w:pStyle w:val="Style63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да! отвечала она: —я требую этого и веду себя такъ па-са-</w:t>
        <w:br/>
        <w:t>момъ-деле. Я умею ограничивать свои нужды теме немногимъ, что</w:t>
        <w:br/>
        <w:t>доставляете мне работа. Вы знаете, какъ я живу съТеоФилемъ: ста-</w:t>
        <w:br/>
        <w:t>ло-быть знаете, что я не теряю ни дня, ни часа. Но знаете ли вы, въ</w:t>
        <w:br/>
        <w:t>чемъ считаю я его своимъ законнымъ, естественнымъ покровите</w:t>
        <w:t>-</w:t>
        <w:br/>
        <w:t>лемъ? Сделайся я больна и долго не имей работы, — тогда, вместо</w:t>
        <w:br/>
        <w:t>того, чтобъ идти въ больницу, я найду въ его сердце убежище отъ</w:t>
        <w:br/>
        <w:t>одиночества и бедности. Будь кто-нибудь столько низокъ, чтобъ о-</w:t>
        <w:br/>
        <w:t>скорбить меня,-я найду въ немъ себе опору и защитника. Наконсцъ,</w:t>
        <w:br/>
        <w:t>сделайся я матерью... — прибавила она, потупивъ глаза по чувству</w:t>
        <w:br/>
        <w:t xml:space="preserve">целомудреинаго достоинства и снова поднявъ ихъ 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твер</w:t>
        <w:t>-</w:t>
        <w:br/>
        <w:t>достью, чтобъ намекнуть ему па возможное следстіе ихъ любви съ</w:t>
        <w:br/>
        <w:t>Мартою: — дети мои будутъ иметь содержапіе и воспитаніе. Вотъ,</w:t>
        <w:br/>
        <w:t>почему женщинамъ такимъ, какъ мы, очень-важно найдти въ мужчи</w:t>
        <w:t>-</w:t>
        <w:br/>
        <w:t>не привязанность прочную и преданность, равную нашей.</w:t>
      </w:r>
    </w:p>
    <w:p>
      <w:pPr>
        <w:pStyle w:val="Style6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Эжени, Эженй! сказалъ Орасъ, кинувшись на стулъ:—вы при</w:t>
        <w:t>-</w:t>
        <w:br/>
        <w:t>водите меня въ смуіценіе. Я не до такой степени коротокъ съ Мар</w:t>
        <w:t>-</w:t>
        <w:br/>
        <w:t>тою, чтобъ думать о серьёзныхъ следствіяхъ упоенія, занимагощаго</w:t>
        <w:br/>
        <w:t>теперь всю мою голову. Да! милая Эжени, признаюсь, я виноватъ,</w:t>
        <w:br/>
        <w:t>не могу и не хочу васъ обманывать. Я желаю Марты всеми силами</w:t>
        <w:br/>
        <w:t>моего существа, люблю ее всемъ сердцемъ: но могу ли обещать</w:t>
        <w:br/>
        <w:t>быть для нея темъ, чемъ Теофиль для васъ? Могу ли решиться под</w:t>
        <w:t>-</w:t>
        <w:br/>
        <w:t>вергнуть ее всемъ опасностямъ, всемъ бедствіямъ въ будущемъ ?</w:t>
        <w:br/>
        <w:t>Теофиль богатъ въ-сравнепіи со мною; у него есть верное, хоть и не</w:t>
        <w:t>-</w:t>
        <w:br/>
        <w:t>большое состояніе; онъ можете трудиться для будущего. А я, у</w:t>
        <w:br/>
        <w:t>котораго иетъ ничего, кроме долговъ, я долженъ трудиться и для бу</w:t>
        <w:t>-</w:t>
        <w:br/>
        <w:t>дущего, и для настоящаго, и для прошедшаго въ одно время!</w:t>
      </w:r>
    </w:p>
    <w:p>
      <w:pPr>
        <w:pStyle w:val="Style63"/>
        <w:numPr>
          <w:ilvl w:val="0"/>
          <w:numId w:val="1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 Арсена нетъ ровно ничего, возразила Эжени:—сверхъ то</w:t>
        <w:t>-</w:t>
        <w:br/>
        <w:t>го, онъ содержитъ еще двухъ сестеръ.</w:t>
      </w:r>
    </w:p>
    <w:p>
      <w:pPr>
        <w:pStyle w:val="Style63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воскликнулъ Орасъ, пораженный намекомъ и приходя въ</w:t>
        <w:br/>
        <w:t>бешенство:—такъ мне надобно сделаться мальчикомъ въ кофейной!</w:t>
        <w:br/>
        <w:t>Нетъ, ни для какой женщииы въ свете не решусь я унизить себя</w:t>
        <w:br/>
        <w:t>недостойнымъ ремесломъ. Если Марта надеется этого...</w:t>
      </w:r>
    </w:p>
    <w:p>
      <w:pPr>
        <w:pStyle w:val="Style63"/>
        <w:numPr>
          <w:ilvl w:val="0"/>
          <w:numId w:val="19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 клевещите! сказала Эжепй. — Марта ничего не надеет-</w:t>
      </w:r>
      <w:r>
        <w:br w:type="page"/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spacing w:before="0" w:after="92" w:line="22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283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148" type="#_x0000_t202" style="position:absolute;margin-left:150.6pt;margin-top:-0.25pt;width:52.55pt;height:11.85pt;z-index:-125829302;mso-wrap-distance-left:13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19"/>
                      <w:i/>
                      <w:iCs/>
                    </w:rPr>
                    <w:t>Сміесность.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ся, потому-что все это я держу огь иея вт&gt; глубокой тайне, и если</w:t>
        <w:br/>
        <w:t>когда-ішбудь узнаете она, что были такіе разговоры въ-отношеніи</w:t>
        <w:br/>
        <w:t>къ ней, то я уверена, она оставитъ всехъ пасъ, опасаясь кому-ни</w:t>
        <w:t>-</w:t>
        <w:br/>
        <w:t>будь изъ насъ быть въ тягость. Я вижу, вы не любите ея, потому-</w:t>
        <w:br/>
        <w:t>что не понимаете ея, ие цените. Бедная Марта! я знала, что она</w:t>
        <w:br/>
        <w:t>ошибается.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Эженіі встала и хоть л а идти домой. Орасъ удержалъ ее.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'Гакъ теперь, сказалъ онъ:—вы опять станете действовать нро-</w:t>
        <w:br/>
        <w:t>тивъ меня?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действовала и до-сихъ-поръ, — не скрываю отъ васъ</w:t>
        <w:br/>
        <w:t>этого.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Вы станете представлять меня существомъ ненавистным!,, чу-</w:t>
        <w:br/>
        <w:t>довшцемъ эгоизма, потому-что я такт, беденъ, что не могу обезпе-</w:t>
        <w:br/>
        <w:t>чить женщину, и столько уважаю себя, что не хочу сделаться ла-</w:t>
        <w:br/>
        <w:t>кеемъ? Да! конечно, если достоинство человека измеряется количе-</w:t>
        <w:br/>
        <w:t>ствомъ деиегъ, какое онъ можете промыслить, то Арсенъ герой, а</w:t>
        <w:br/>
        <w:t>я ничто!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всемъ, что вы говорите, отвечала Эжепи: —много оскорби</w:t>
        <w:t>-</w:t>
        <w:br/>
        <w:t>тельного и для Марты и для меня; но на это не стбитъ отвечать.</w:t>
        <w:br/>
        <w:t>Пустите меня. Истина горька; по пусть Марта узнаете ее, и пусть</w:t>
        <w:br/>
        <w:t>въ одно и то же время откажется отъ друга изъ-за васъ, н отъ васъ</w:t>
        <w:br/>
        <w:t>изъ-за самой-себя. Къ-счастію, мы остаемся ей! Теоч&gt;иль съумветъ</w:t>
        <w:br/>
        <w:t>заменить Арсена, съ еще большимъ безкорыстіемъ; я также стану</w:t>
        <w:br/>
        <w:t>работать для нея и съ нею, и никогда не прійдетъ намъ въ голову,</w:t>
        <w:br/>
        <w:t xml:space="preserve">что это значите </w:t>
      </w:r>
      <w:r>
        <w:rPr>
          <w:rStyle w:val="CharStyle97"/>
        </w:rPr>
        <w:t>обезпечить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женщину!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Эженіі, сказалъ Орасъ, горячо схватпвъ ее за руки: — не осу</w:t>
        <w:t>-</w:t>
        <w:br/>
        <w:t>ждайте меня, не понявъ хорошенько. Пріпдетъ время, вы раскае</w:t>
        <w:t>-</w:t>
        <w:br/>
        <w:t>тесь, что унизили меня въглазахъ Марты и въ моихъ собствепныхъ.</w:t>
        <w:br/>
        <w:t>У меня петъ безчестныхъ намереній, какія вы мне приписываете.</w:t>
        <w:br/>
        <w:t>Я говорю неиоздержнои неосторожно, можетъ-быть; но ваше чувство</w:t>
        <w:br/>
        <w:t>раздражается словами, а мое обидною параллелью, которую вы все</w:t>
        <w:t>-</w:t>
        <w:br/>
        <w:t>гда проводите между нами и Массачіо. Я пе склоненъ къ подража-</w:t>
        <w:br/>
        <w:t>нію, ненавижу образцы, выдаваемые за добродетель; но, ничего не</w:t>
        <w:br/>
        <w:t>принимая на себя, ни въ чемъ не клянясь, въ случае нужды я очень</w:t>
        <w:br/>
        <w:t>могу, кажется, довести до жертвы свою преданность. Почему вы знае</w:t>
        <w:t>-</w:t>
        <w:br/>
        <w:t>те меня, когда я самъ еще себя не знаю? Мне пе случалось еще ис</w:t>
        <w:t>-</w:t>
        <w:br/>
        <w:t>пытывать себя; но часто я приглядываюсь къ себе, наблюдай, и не</w:t>
        <w:br/>
        <w:t>нахожу въ себе ни зародыша подлости, ни семени неблагодарности.</w:t>
        <w:br/>
        <w:t>Зачемъ же вы осуждаете меня? У васъ жестокое предубежденіе про-</w:t>
        <w:br/>
        <w:t>тивъ меня, Эжепй; я не могу вздохнуть, ступить шага, промолвить</w:t>
        <w:br/>
        <w:t>слова, чтобъ вы не перетолковали этого въ дурную сторону. Теперь</w:t>
        <w:br/>
        <w:t>всякій вздохъ, всякая слезинка Марты будутъ приписаны мне. ІІамъ</w:t>
        <w:br/>
        <w:t>обоимъ теперь нельзя будете существовать безъ того, чтобъ имя Ар-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Ораве.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149" type="#_x0000_t202" style="position:absolute;margin-left:330pt;margin-top:1.9pt;width:15.1pt;height:10.6pt;z-index:-125829301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ru-RU" w:eastAsia="ru-RU" w:bidi="ru-RU"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ceua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тяготело приговороые наде нами. Это стесняете всѣ движе-</w:t>
        <w:br/>
        <w:t>нія моего сердца; будущность моя теряетъ свою поэзію, а душа до</w:t>
        <w:t>-</w:t>
        <w:br/>
        <w:t>верчивость. Жестокая Эженіі, зачеме вы сказали мне все это?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столько-то у васъ твердости? возразила Эженіі. — Вы бо</w:t>
        <w:t>-</w:t>
        <w:br/>
        <w:t>итесь унизиться, сказавъ мне, что примере Арсена не пугаете васе,</w:t>
        <w:br/>
        <w:t>что вы чувствуете себя способныме, подобно ему, ко всякому само-</w:t>
        <w:br/>
        <w:t>отверженію для предмета любви своей!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жь мне прикажете делать? За что приняться? Жепить-</w:t>
        <w:br/>
        <w:t>ся? Но это противно здравому смыслу! Я иесовершеннолетній; роди</w:t>
        <w:t>-</w:t>
        <w:br/>
        <w:t>тели мои никогда не позволите...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Женитьба, отвечала Эженй: — обязательство свободное, со</w:t>
        <w:t>-</w:t>
        <w:br/>
        <w:t>вершаемое по влеченію сердца; мэре, свидетели, контракте не при-</w:t>
        <w:br/>
        <w:t>дадуте ему прочности, если ве неме отсутствуете истинное, глубо</w:t>
        <w:t>-</w:t>
        <w:br/>
        <w:t>кое, свободное чувство...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Пете, Эженіі, мете, мой благородный друге! вскричале </w:t>
      </w:r>
      <w:r>
        <w:rPr>
          <w:lang w:val="la" w:eastAsia="la" w:bidi="la"/>
          <w:w w:val="100"/>
          <w:spacing w:val="0"/>
          <w:color w:val="000000"/>
          <w:position w:val="0"/>
        </w:rPr>
        <w:t>Opace: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никогда я не отвергале этого чувства. Скорблю только о той не</w:t>
        <w:t>-</w:t>
        <w:br/>
        <w:t>доверчивости, которую вы оказываете мне, и если вы сообщите эту</w:t>
        <w:br/>
        <w:t>же недоверчивость и подруге своей, то, право, мы будеме разе-</w:t>
        <w:br/>
        <w:t>игрывать се нею престранную интригу, которая расхолодите иасъ</w:t>
        <w:br/>
        <w:t>обоихе...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Между-теме, каке Эженіі пытала такиме образоме сердце </w:t>
      </w:r>
      <w:r>
        <w:rPr>
          <w:lang w:val="la" w:eastAsia="la" w:bidi="la"/>
          <w:w w:val="100"/>
          <w:spacing w:val="0"/>
          <w:color w:val="000000"/>
          <w:position w:val="0"/>
        </w:rPr>
        <w:t>Opaca,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 тоте же самый часе, ве ту же самую минуту, еще глубже пыта</w:t>
        <w:t>-</w:t>
        <w:br/>
        <w:t>ли сердце Арсена. Оне пришеле навестить сестере своихе, или,</w:t>
        <w:br/>
        <w:t>лучше сказать, Марту; Луиза вышла на ту пору со двора, и Сюзан</w:t>
        <w:t>-</w:t>
        <w:br/>
        <w:t>на, недовольная дес.потизмоме старшей сестры своей, вздумала сама</w:t>
        <w:br/>
        <w:t>нанести решительный ударе.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отвела Арсена ве сторону. — Братеце, сказала она: — прошу</w:t>
        <w:br/>
        <w:t>твоей защиты, и начну се того, что потребую оте тебя глубочайшей</w:t>
        <w:br/>
        <w:t>тайны ве томе, чтб хочу сказать тебе.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Получиве обеіцаніе Арсена, она разсказала ему все новеденіе</w:t>
        <w:br/>
        <w:t>Луизы ве-отношеніи ке Марте.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думаешь, сказала она: — что она оте чистаго сердца поми</w:t>
        <w:t>-</w:t>
        <w:br/>
        <w:t>рилась се Мартою, и что ничеме ужь не огорчаете ея? Таке знай же:</w:t>
        <w:br/>
        <w:t>она готовите ей еще больше огорченій, и ненавидите ее больше</w:t>
        <w:br/>
        <w:t>прежняго. Видя, что ты ее любишь, и что тебя не отвратить оте нея</w:t>
        <w:br/>
        <w:t>словами, она задумала унизить ее переде тобою. Она решилась по</w:t>
        <w:t>-</w:t>
        <w:br/>
        <w:t>губить ее, и чуть ли ужь не успела ве этоме...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Унизить! погубить! вскричале Арсене. — Это говорите мне</w:t>
        <w:br/>
        <w:t>сестра... и о сестре?</w:t>
      </w:r>
    </w:p>
    <w:p>
      <w:pPr>
        <w:pStyle w:val="Style63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  <w:sectPr>
          <w:headerReference w:type="even" r:id="rId90"/>
          <w:headerReference w:type="default" r:id="rId91"/>
          <w:pgSz w:w="7464" w:h="12246"/>
          <w:pgMar w:top="316" w:left="261" w:right="248" w:bottom="337" w:header="0" w:footer="3" w:gutter="0"/>
          <w:rtlGutter w:val="0"/>
          <w:cols w:space="720"/>
          <w:pgNumType w:start="9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Выслушай меня, Поль, продолжала Сюзанна.—Луиза подслу</w:t>
        <w:t>-</w:t>
        <w:br/>
        <w:t>шала сквозь перегородку разговоре Теофиля се Эженіі. Она узнала,</w:t>
        <w:br/>
        <w:t>что Эжеіш хочете тебя женить на Марте, и что Марта начинаете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любить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она мнв сказала: «Ну, намъ нёчего бояться;</w:t>
        <w:br/>
        <w:t>братъ скоро узнйетъ, что его обманываютъ. Только надобно найдти</w:t>
        <w:br/>
        <w:t>ему доказательство; а когда онъ узнаетъ, какую развратницу далъ</w:t>
        <w:br/>
        <w:t>намъ въ подруги, онъ прогонитъ ее и будетъ имъть къ намъ болъе</w:t>
        <w:br/>
        <w:t>доввренности». —Какое же ты найдешь доказательство? спросила я:</w:t>
        <w:br/>
        <w:t>—ввдьМарта не развратная женщина.—«Если теперь нвтъ, такъ ско-</w:t>
        <w:br/>
        <w:t>«ро будетъ, ручаюсь тебв», сказала Луиза. «Двлай только по-моему</w:t>
        <w:br/>
        <w:t>и слушайся меня во всемъ; ты увидишь, какъ дура попадется въ св-</w:t>
        <w:br/>
        <w:t>«ти». Потомъ она притворилась, будто проситъ прощенья у Марты,</w:t>
        <w:br/>
        <w:t>и рвшилась во всемъ согласиться съ нею, чтобъ угодить ей. Она ска</w:t>
        <w:t>-</w:t>
        <w:br/>
        <w:t>зала что-то такое мосьё Орасу, чтобъ ободрить его ухаживать за Мар</w:t>
        <w:t>-</w:t>
        <w:br/>
        <w:t>тою, а потомъ цвлый день твердила Мартв, что мосьё Орасъ прекра</w:t>
        <w:t>-</w:t>
        <w:br/>
        <w:t>сный молодой чсловвкъ, добрый человвкъ, и что на ея мвств она</w:t>
        <w:br/>
        <w:t>не стала бъ его такъ мучить; потомъ доставляла имъ свиданья,</w:t>
        <w:br/>
        <w:t>давала случай встрвчаться вив дома и, пока Эженіі была боль</w:t>
        <w:t>-</w:t>
        <w:br/>
        <w:t>на, нарочно оставляла ихъ однихъ въ комнатв, уводя меня въ дру</w:t>
        <w:t>-</w:t>
        <w:br/>
        <w:t>гую; раза два или три Марта приходила къ намъ, встревоженная и</w:t>
        <w:br/>
        <w:t xml:space="preserve">перепугаиная, какъ-будто бвжала отъ мосьё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Луиза затворя</w:t>
        <w:t>-</w:t>
        <w:br/>
        <w:t>ла отъ нея дверь и притворялась будто не слышитъ, что она стучит</w:t>
        <w:t>-</w:t>
        <w:br/>
        <w:t>ся. Богъ знаетъ, что изъ всего этого вышло! Все-таки такой дввуш-</w:t>
        <w:br/>
        <w:t>кв, какъ Луиза, которая страшно бранить меня, если косынка не за-</w:t>
        <w:br/>
        <w:t>колона у меня подъ самый подбородокъ и которая не позволяетъ при</w:t>
        <w:t>-</w:t>
        <w:br/>
        <w:t>тронуться къ кончику своего пальца мужчинв, не годится бросать бвд-</w:t>
        <w:br/>
        <w:t>ную Марту въ свти дьявола, и помогать молодому человвку, у кото-</w:t>
        <w:br/>
        <w:t>раго навврное не слишкомъ-христіанскія намвренія. Я стыдилась за</w:t>
        <w:br/>
        <w:t>нее и очень жалвла о Мартв. Я попробовала намекнуть ей, что лю</w:t>
        <w:t>-</w:t>
        <w:br/>
        <w:t>ди, поступающіе такъ съ нею, желаютъ ей не добра, и что мосьё</w:t>
        <w:br/>
        <w:t>Орасъ просто обманіцикъ. Марта обидвлась, подумала, что я нена</w:t>
        <w:t>-</w:t>
        <w:br/>
        <w:t>вижу ее. Луиза грозилась прибить меня, если я скажу еще хоть сло</w:t>
        <w:t>-</w:t>
        <w:br/>
        <w:t>во, а Эженй, видя меня скучною,упрекала меня въ капризахъ. Вотъ,</w:t>
        <w:br/>
        <w:t>наконецъ пришла минута, когда ударъ, который тебв готовили, об</w:t>
        <w:t>-</w:t>
        <w:br/>
        <w:t>рушится на тебя. Приготовься къ нему, братецъ, и будь снисходн-</w:t>
        <w:br/>
        <w:t>теленъ къ бвдной Мартв; она тутъ не всвхъ впновнве.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92"/>
          <w:headerReference w:type="default" r:id="rId93"/>
          <w:pgSz w:w="7464" w:h="12246"/>
          <w:pgMar w:top="343" w:left="269" w:right="264" w:bottom="333" w:header="0" w:footer="3" w:gutter="0"/>
          <w:rtlGutter w:val="0"/>
          <w:cols w:space="720"/>
          <w:pgNumType w:start="2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 умвлъ скрыть страшное волненіе, какое причинили ему</w:t>
        <w:br/>
        <w:t>эти признанія. Нисколько времени онъ колебался еще, спрашивалъ</w:t>
        <w:br/>
        <w:t>самъ себя, Луиза ли чудовище ввроломства, или Сюзанна безсовв-</w:t>
        <w:br/>
        <w:t>стная клеветница; и въ томъ и въ другомъ случав, его оскорбляла и</w:t>
        <w:br/>
        <w:t>поражала мысль имвть такое существо въ своемъ семействв. Опъ по</w:t>
        <w:t>-</w:t>
        <w:br/>
        <w:t>дождали возвращенія Луизы, и спросилъ ее съ спокойнымъ, дру-</w:t>
        <w:br/>
        <w:t>жескимъ вндомъ объ отношеніяхъ Марты съ Орасомъ. «Мив гово-</w:t>
        <w:br/>
        <w:t>«рятъ, что они лгобятъ другъ друга» сказалъ онъ. «Я не вижу тутъ</w:t>
        <w:br/>
        <w:t>«ничего худаго, и не имвю ни малвйшаго права обижаться этимъ.</w:t>
        <w:br/>
        <w:t>«Но, кажется, вы, какъ сестры, давно должны бъ были сказать объ</w:t>
      </w:r>
    </w:p>
    <w:p>
      <w:pPr>
        <w:pStyle w:val="Style152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3260" w:right="0" w:hanging="6"/>
      </w:pPr>
      <w:r>
        <w:rPr>
          <w:rStyle w:val="CharStyle236"/>
          <w:b/>
          <w:bCs/>
          <w:i/>
          <w:iCs/>
        </w:rPr>
        <w:t>Opace.</w:t>
      </w:r>
      <w:r>
        <w:rPr>
          <w:rStyle w:val="CharStyle237"/>
          <w:b/>
          <w:bCs/>
          <w:i w:val="0"/>
          <w:iCs w:val="0"/>
        </w:rPr>
        <w:tab/>
      </w:r>
      <w:r>
        <w:rPr>
          <w:rStyle w:val="CharStyle238"/>
          <w:b w:val="0"/>
          <w:bCs w:val="0"/>
          <w:i w:val="0"/>
          <w:iCs w:val="0"/>
        </w:rPr>
        <w:t>lis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«этомъ: ввдь вы вврно полагали, что я принимаю туть большое уча-</w:t>
        <w:br/>
        <w:t>«стіе.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Луиза видвла, что, не смотря на этотъ равнодушный тонъ, губы</w:t>
        <w:br/>
        <w:t>Поля были блвдпы и голосъ прерывался. Она подумала, что тайная</w:t>
        <w:br/>
        <w:t>ревность единственная причина его страданія и, радуясь своему тор</w:t>
        <w:t>-</w:t>
        <w:br/>
        <w:t>жеству, сказала: «Ахъ, Поль, видь говорить можно только тогда, ко-</w:t>
        <w:br/>
        <w:t>«гда знаешь, какъ это пріймется; а ты такъ разсердился на насъ, ко-</w:t>
        <w:br/>
        <w:t>«гда мы начали-было тебв говорить объ этомъ! Пожалуй, теперь я</w:t>
        <w:br/>
        <w:t>стану разсказывать откровенио, если тебв хочется, и если ты обв-</w:t>
        <w:br/>
        <w:t>« таешь мн в, что Марта ничего объ этомъ не узнастъ.»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вынула изъ кармана письмо, которое Орасъ поручилъ ей пе</w:t>
        <w:t>-</w:t>
        <w:br/>
        <w:t>редать Марти. Арсенъ не открылъ бы письма, хотя бъ жизнь его отъ</w:t>
        <w:br/>
        <w:t>того зависвла. Къ-тому же, по его простымъ и строгимъ понятіямъ,</w:t>
        <w:br/>
        <w:t>письмо само-по-себв было оканчателыіымъ доказательствомъ. Онъ</w:t>
        <w:br/>
        <w:t>положилъ его въ карманъ и сказалъ Луизв: — Довольно, спасибо; я</w:t>
        <w:br/>
        <w:t>«ужь рвшидся идучи сюда. Даю тебв слово, что Марта никогда не</w:t>
        <w:br/>
        <w:t>«узнаетъ объ услугв, которую ты мнв сейчасъ оказала».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прошелъ въ мой кабинетъ, куда я самъ только-что воротился.</w:t>
        <w:br/>
        <w:t>Спустя нисколько минутъ, вошла и Эжени.— Возьмите, сказалъ онъ</w:t>
        <w:br/>
        <w:t>ей, отдавая письмо:—это письмо къ Мартв; я нашелъ его на полу въ</w:t>
        <w:br/>
        <w:t xml:space="preserve">комнатв у сестеръ. Почеркъ, кажется, господина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знаю его</w:t>
        <w:br/>
      </w:r>
      <w:r>
        <w:rPr>
          <w:rStyle w:val="CharStyle239"/>
        </w:rPr>
        <w:t>РУКУ-</w:t>
      </w:r>
    </w:p>
    <w:p>
      <w:pPr>
        <w:pStyle w:val="Style63"/>
        <w:numPr>
          <w:ilvl w:val="0"/>
          <w:numId w:val="21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Поль, мнв съ вами пора говорить теперь, сказала Эжени.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ненужно, отввчалъ Поль:—я не хочу ничего знать. Ме</w:t>
        <w:t>-</w:t>
        <w:br/>
        <w:t>ня не любятъ, а до прочего мнв нвтъ двла. Я никогда не былъ на-</w:t>
        <w:br/>
        <w:t>вязчивъ, пикогда и не буду. Нескроменъ былъ я только съ вами, го</w:t>
        <w:t>-</w:t>
        <w:br/>
        <w:t>воря часто о себв и навязывая вамъ общество моихъ сестеръ, кото</w:t>
        <w:t>-</w:t>
        <w:br/>
        <w:t>рое никогда не могло быть вамъ очень-пріятно. Съ Луизой трудно</w:t>
        <w:br/>
        <w:t>ужиться; и какъ теперь представился случай пристроить ее въ дру-</w:t>
        <w:br/>
        <w:t>гомъ мвств, то я шелъ къ вьмъ сказать, что съ завтрашняго дня из</w:t>
        <w:t>-</w:t>
        <w:br/>
        <w:t>бавлю васъ отъ нея, такъ же, какъ и отъ Сюзанны, поблагодаривъ</w:t>
        <w:br/>
        <w:t>васъ за всв ваши одолженія и прося сохранить ко ынв дружбу, ко</w:t>
        <w:t>-</w:t>
        <w:br/>
        <w:t>торою я стану пользоваться какъ-можно-чаще, если господинъ Тео-</w:t>
        <w:br/>
      </w:r>
      <w:r>
        <w:rPr>
          <w:rStyle w:val="CharStyle240"/>
        </w:rPr>
        <w:t>филь</w:t>
      </w:r>
      <w:r>
        <w:rPr>
          <w:rStyle w:val="CharStyle19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позволить.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Сестры ваши нисколько мнв не въ тягость, отввчала Эженй.—</w:t>
        <w:br/>
        <w:t>Сюзанна всегда была очень-кротка, и Луиза также стала ласковве</w:t>
        <w:br/>
        <w:t>съ нвкотораго времени. Понимаю: ваши планы на будущее теперь</w:t>
        <w:br/>
      </w:r>
      <w:r>
        <w:rPr>
          <w:rStyle w:val="CharStyle107"/>
        </w:rPr>
        <w:t xml:space="preserve">измвнились,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хотите разорвать согозъ, который мы заключили-</w:t>
        <w:br/>
        <w:t>было съ лучшими надеждами; но зачвмъ же гакъ торопиться?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Сестрамъ надо вывхагь поскорве, сказалъ Ансенъ. — Можетъ-</w:t>
        <w:br/>
        <w:t>быть, онв не такъ добры, какъ кажутся; у меня же теперь есть сред</w:t>
        <w:t>-</w:t>
        <w:br/>
        <w:t>ство устроить ихъ. Послушайте, Эжени, продолжалъ онъ, отведя ее</w:t>
        <w:br/>
        <w:t xml:space="preserve">въ сторону:—иадвюсь, вы оставите Марту при собв, пока она 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PB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154"/>
        <w:tabs>
          <w:tab w:leader="none" w:pos="5856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380" w:right="0" w:hanging="6"/>
      </w:pPr>
      <w:r>
        <w:rPr>
          <w:lang w:val="ru-RU" w:eastAsia="ru-RU" w:bidi="ru-RU"/>
          <w:w w:val="100"/>
          <w:color w:val="000000"/>
          <w:position w:val="0"/>
        </w:rPr>
        <w:t>Т. XXIII.-От*. I.</w:t>
        <w:tab/>
        <w:t>18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87" w:line="220" w:lineRule="exact"/>
        <w:ind w:left="0" w:right="0" w:firstLine="38"/>
      </w:pPr>
      <w:r>
        <w:rPr>
          <w:lang w:val="de-DE" w:eastAsia="de-DE" w:bidi="de-DE"/>
          <w:w w:val="100"/>
          <w:spacing w:val="0"/>
          <w:color w:val="000000"/>
          <w:position w:val="0"/>
        </w:rPr>
        <w:t>sse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pict>
          <v:shape id="_x0000_s1152" type="#_x0000_t202" style="position:absolute;margin-left:143.05pt;margin-top:2.65pt;width:53.3pt;height:11.85pt;z-index:-125829300;mso-wrap-distance-left:12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шится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что-нибудь другое, и постараетесь выполнять всв ея же-</w:t>
        <w:br/>
        <w:t>ланія, пока кто-нибудь другой не нрійметъ на себя этой обязанности.</w:t>
        <w:br/>
        <w:t>Вотъ часть денегъ, который я получидъ ныньче утромъ; употребите</w:t>
        <w:br/>
        <w:t>нхъ какъ обыкновенно и сохраните мою тайну.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Поль, этого уже нельзя, сказала Эженй. — Это значило</w:t>
        <w:br/>
        <w:t>бы унижать нВкоторымъ образомъ бвдную Марту, оказывая ей по-</w:t>
        <w:br/>
        <w:t xml:space="preserve">добныя услуги, послв того, что вамъ </w:t>
      </w:r>
      <w:r>
        <w:rPr>
          <w:rStyle w:val="CharStyle107"/>
        </w:rPr>
        <w:t xml:space="preserve">известно.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Пусть она наконеігь</w:t>
        <w:br/>
        <w:t>узнаегь, кому обязана благосостояніемъ, какимъ до-сихъ-поръ поль</w:t>
        <w:t>-</w:t>
        <w:br/>
        <w:t>зовалась, пусть поблагодарнтъ васъ за него и откажется отъ него на</w:t>
        <w:t>-</w:t>
        <w:br/>
        <w:t>всегда.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Эжени, сказалъ поснвшно Поль: — если вы это сдвлаете, </w:t>
      </w:r>
      <w:r>
        <w:rPr>
          <w:rStyle w:val="CharStyle107"/>
        </w:rPr>
        <w:t>мне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нельзя будотъ ходить кт&gt; вамъ,. нельзя никогда будетъ видвть</w:t>
        <w:br/>
        <w:t>Марту. Она стала бы краснвть передо мною, почувствовала бы уни-</w:t>
        <w:br/>
        <w:t>женіе, возненавидвла бы меня, можетъ-быть. Оставьте же мнВ ея</w:t>
        <w:br/>
        <w:t>довврениость и дружбу, если ужь я долженъ отказаться отъ всякой</w:t>
        <w:br/>
        <w:t>другой надежды. Да вы и не имвете права не принять для нея по-</w:t>
        <w:br/>
        <w:t>слвднпхъ услугъ моихъ, точно такъ же, какъ ие имвете права измв-</w:t>
        <w:br/>
        <w:t>нить таіінв, которую обвіцали мнв сохранить.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тоже сталъ уговаривать Эжени, и мы рвшили, что Марта ни о</w:t>
        <w:br/>
        <w:t>чемъ не узнаетъ. Скоро она воротилась съ Орасомъ, котораго ждала,</w:t>
        <w:br/>
        <w:t>кажется, на лвстннцв. Арсенъ поздоровался съ нею и, спокойно раз</w:t>
        <w:t>-</w:t>
        <w:br/>
        <w:t>говаривая о предметахъ обыкновеиныхъ, внимательно смотрвлъ на</w:t>
        <w:br/>
        <w:t>нее, подобно Орасу, но пи тотъ, ни другой этого не замечали; у влю-</w:t>
        <w:br/>
        <w:t>бленныхъ,въ этомъ случав, есть способность отвлеченія истинно-чу</w:t>
        <w:t>-</w:t>
        <w:br/>
        <w:t>десная. Черезъ четверть часа, Арсенъ ушелъ, крвпко пожавъ руку</w:t>
        <w:br/>
        <w:t>Мартв и спокойно раскланявшись съ Орасомъ. Я понялъ взглядъ</w:t>
        <w:br/>
        <w:t>Эженй, и вышелъ вслвдъ за нимъ. Я опасался, чтобъ эта стоическая</w:t>
        <w:br/>
        <w:t>твердость не скрывала какого-нибудь отчаяннаго намвреиія, твмъ</w:t>
        <w:br/>
        <w:t xml:space="preserve">больше, что онъ </w:t>
      </w:r>
      <w:r>
        <w:rPr>
          <w:rStyle w:val="CharStyle107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силами старался заставить меня воротиться.</w:t>
        <w:br/>
        <w:t>НапослВдокъ, не могши долве бороться съ самимъ-собою и со мной,</w:t>
        <w:br/>
        <w:t>онъ оперся на перилы; я видвлъ, что онъ готова, лишиться чувствъ.</w:t>
        <w:br/>
        <w:t>Я принудйлъ его зайдти въ аптеку и принять тамъ нвсколь-</w:t>
        <w:br/>
        <w:t>ко капель. Долго говорилъ я съ нимъ; казалось, онъ слушалъ ме</w:t>
        <w:t>-</w:t>
        <w:br/>
        <w:t>ня, но, ввроятио, не понялъ ничего. Я проводилъ его домой и</w:t>
        <w:br/>
        <w:t>разстался съ нимъ только тогда, какъ онъ легъ въ постель. Когда я</w:t>
        <w:br/>
        <w:t>дошелъ до конца улицы, мной овладвло воспоминаніе о столькихъ</w:t>
        <w:br/>
        <w:t>иочныхъ самоубійствахъ, совершаемыхъ въ отчаяніи отъ любви; я</w:t>
        <w:br/>
        <w:t>воротился назадъ, и снова пришелъ къ нему. Онъ сидвлъ на посте</w:t>
        <w:t>-</w:t>
        <w:br/>
        <w:t>ли, задыхаясь отъ вздоховъ, которымъ не было выхода и которые</w:t>
        <w:br/>
        <w:t>его мучили. Знаки дружбы моей извлекли у него двв-три слезы, ко</w:t>
        <w:t>-</w:t>
        <w:br/>
        <w:t xml:space="preserve">торый хоть немного облегчили его. Пришедъ </w:t>
      </w:r>
      <w:r>
        <w:rPr>
          <w:rStyle w:val="CharStyle107"/>
        </w:rPr>
        <w:t xml:space="preserve">несколько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себя, </w:t>
      </w:r>
      <w:r>
        <w:rPr>
          <w:rStyle w:val="CharStyle13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видя мое безпокойство, онъ сказалъ:—Успокойтесь, пожалуйста; даю</w:t>
        <w:br/>
        <w:t xml:space="preserve">вамъ слово, что буду </w:t>
      </w:r>
      <w:r>
        <w:rPr>
          <w:rStyle w:val="CharStyle97"/>
        </w:rPr>
        <w:t>мужчиною.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Можетъ-быть, оставшись одинъ, я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rStyle w:val="CharStyle236"/>
          <w:lang w:val="ru-RU" w:eastAsia="ru-RU" w:bidi="ru-RU"/>
          <w:b/>
          <w:bCs/>
          <w:i/>
          <w:iCs/>
        </w:rPr>
        <w:t>О</w:t>
      </w:r>
      <w:r>
        <w:rPr>
          <w:rStyle w:val="CharStyle236"/>
          <w:lang w:val="fr-FR" w:eastAsia="fr-FR" w:bidi="fr-FR"/>
          <w:b/>
          <w:bCs/>
          <w:i/>
          <w:iCs/>
        </w:rPr>
        <w:t>/tact.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153" type="#_x0000_t202" style="position:absolute;margin-left:334.55pt;margin-top:1.05pt;width:15.35pt;height:11.15pt;z-index:-125829299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fr-FR" w:eastAsia="fr-FR" w:bidi="fr-FR"/>
                    </w:rPr>
                    <w:t>557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 въ состояиіи плакать; это было бы всего лучше. Оставьте же</w:t>
        <w:br/>
        <w:t>меня, и пе опасайтесь ничего. Завтра я буду у васъ, божусь вамъ.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Возвратясь домой, я нашедъ Марту очаровательно-веселою. Орасъ,</w:t>
        <w:br/>
        <w:t>сначала смущенный присутствіемъ соперника, выходилъ изъ себя,</w:t>
        <w:br/>
        <w:t>стараясь быть любезнымъ, и та, которая любила его, разумеется,</w:t>
        <w:br/>
        <w:t>находила его увлекательными. Она и не воображала, что ІІольунесъ</w:t>
        <w:br/>
        <w:t>смерть въ душе своей; мое разстроенное лицо не подавало ей ни ма-</w:t>
        <w:br/>
        <w:t>лейшаго въ томъ подозрт.нія. «О, эгоизмъ любви!» подумалъ я.</w:t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jc w:val="center"/>
        <w:spacing w:before="0" w:after="97" w:line="22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XV".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Арсенъ прише.іъ за сестрами, и, почти не давъ</w:t>
        <w:br/>
        <w:t>имъ времени проститься съ нами, молча увелъ ихъ на новую квар</w:t>
        <w:t>-</w:t>
        <w:br/>
        <w:t>тиру, которую на-скоро для нихъ приготовилъ.—Теперь, сказалъ онъ</w:t>
        <w:br/>
        <w:t>пмъ:— вы можете мне сказать прямо, хотите ли остаться здесь, или</w:t>
        <w:br/>
        <w:t>вамъ лучше воротиться на родину.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Воротиться на родину! воскликнула Луиза въизумленіи:—такъ</w:t>
        <w:br/>
        <w:t>ты хочешь отослать насъ назадъ, Поль? ты хочешь насъ покинуть?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хочу ни того, ни другого, отвт.чалъ онъ: — вы сестры мнт,,</w:t>
        <w:br/>
        <w:t>и я знаю долгъ свой. По я думалъ-было, что вамъ не нравится сто</w:t>
        <w:t>-</w:t>
        <w:br/>
        <w:t>лица и вы желали бы уехать отсюда.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Луиза отвъчала, что она свыклась съ парижского жизнью, что на</w:t>
        <w:br/>
        <w:t>родине уже не найдетъ себе работы, потому-что отъездъ отнялъ у</w:t>
        <w:br/>
        <w:t>нел заказы, и она хочетъ остаться въ Париже.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Съ-техъ-торъ,какъ, подслушивая сквозь перегородку, Луиза выве</w:t>
        <w:t>-</w:t>
        <w:br/>
        <w:t>дала все тайны нашихъ домашнихъ отношенін, она помирилась съ</w:t>
        <w:br/>
        <w:t>парижскою жизнью, благодаря выгодамъ, какія надеялась извлекать</w:t>
        <w:br/>
        <w:t>изъ необыкновенной преданности брата. До-техъ-поръ она не знала</w:t>
        <w:br/>
        <w:t>Арсена: она ожидала отъ него некотораго пособія, но никакъ не на</w:t>
        <w:t>-</w:t>
        <w:br/>
        <w:t>деялась, чтобъ онъ совершенно забылъ для нихъ свое спокосствіе,</w:t>
        <w:br/>
        <w:t>свободу, все существованіе свое. Она не понимала и этой деятель</w:t>
        <w:t>-</w:t>
        <w:br/>
        <w:t>ности, этой твердости, этой ловкости находить прибыль, если можно</w:t>
        <w:br/>
        <w:t>такъ выразиться, какія развернулись въ немъ, когда движителемъ</w:t>
        <w:br/>
        <w:t>его сделалась благородная привязанность. Узнавъ все выгоды,кото</w:t>
        <w:t>-</w:t>
        <w:br/>
        <w:t>рый можно было извлечь изъ него, она смотрела на него, какъ на</w:t>
        <w:br/>
        <w:t>верную свою добычу, которою надо было овладеть. Единственный</w:t>
        <w:br/>
        <w:t>страсти, управляюсція женщинами дурно-воспитанными, если вро</w:t>
        <w:t>-</w:t>
        <w:br/>
        <w:t>жденное благородство души не нротивовеситъ ежедневнымъ впеча-</w:t>
        <w:br/>
        <w:t>тленіямъ, — тшеславіе и скупость. Одно ведетъ ихъ къ безпоряд-</w:t>
        <w:br/>
        <w:t>ку, другая къ эгоизму самому исключительному и безжалостному.</w:t>
        <w:br/>
        <w:t>Луиза, рано лишившаяся попеченій матери, принесенная въ жертву</w:t>
        <w:br/>
        <w:t>мачихе, предоставленная дурнымъ примерамъ и дурпымъ впушені-</w:t>
        <w:br/>
        <w:t>ямъ, необходимо должна была подвергнуться той или другой изъ э-</w:t>
      </w:r>
      <w:r>
        <w:br w:type="page"/>
      </w:r>
    </w:p>
    <w:p>
      <w:pPr>
        <w:pStyle w:val="Style241"/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ІІ8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9"/>
      </w:pPr>
      <w:r>
        <w:pict>
          <v:shape id="_x0000_s1154" type="#_x0000_t202" style="position:absolute;margin-left:152.4pt;margin-top:4.6pt;width:53.5pt;height:12.1pt;z-index:-125829298;mso-wrap-distance-left:13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тихъ страстей. Изъ противоречія мачихе, она склонилась на сторо</w:t>
        <w:t>-</w:t>
        <w:br/>
        <w:t>ну той страсти, которой не было въ мачихе, и, ставь добродетельна</w:t>
        <w:br/>
      </w:r>
      <w:r>
        <w:rPr>
          <w:rStyle w:val="CharStyle130"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ненависти къ пороку, который видела переде глазами, </w:t>
      </w:r>
      <w:r>
        <w:rPr>
          <w:rStyle w:val="CharStyle130"/>
        </w:rPr>
        <w:t>инстин</w:t>
        <w:t>-</w:t>
        <w:br/>
        <w:t xml:space="preserve">ктивно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предалась тому, къ которому располагали ее бедность и ли-</w:t>
        <w:br/>
        <w:t>шеніл. Она сделалась корыстолюбива и помышляла только обе уто-</w:t>
        <w:br/>
        <w:t>леніи этой ненасытной страсти, почерпнула изъ иея хитрость и лу</w:t>
        <w:t>-</w:t>
        <w:br/>
        <w:t>кавство, къ какимъ казался иеспособенъ ограниченный умъ ея. Та-</w:t>
        <w:br/>
        <w:t>кимъ образомъ, заманила она,Марту въ сети и надеялась теперь не</w:t>
        <w:t>-</w:t>
        <w:br/>
        <w:t xml:space="preserve">раздельно владеть своимъ братомъ. — То, что </w:t>
      </w:r>
      <w:r>
        <w:rPr>
          <w:rStyle w:val="CharStyle14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делалъ для насъ,</w:t>
        <w:br/>
        <w:t>говорила она потихоньку Сюзанне:—изъ-за этой язычницы, станете</w:t>
        <w:br/>
        <w:t>делать еще больше, когда узнаете, благодаря намъ, что она не сто</w:t>
        <w:t>-</w:t>
        <w:br/>
        <w:t>ите того.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Сюзанна далеко не имела такой черпой души, какъ сестра ея; но,</w:t>
        <w:br/>
        <w:t>привыкши бояться сестры, чувствовала только слабыя угрызенія со</w:t>
        <w:t>-</w:t>
        <w:br/>
        <w:t xml:space="preserve">вести </w:t>
      </w:r>
      <w:r>
        <w:rPr>
          <w:rStyle w:val="CharStyle14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безплодное иегодованіе. Арсене нисколько не подозре-</w:t>
        <w:br/>
        <w:t>вале разсчитанной низости Луизы. Ея ужасное вероломство въ-от-</w:t>
        <w:br/>
        <w:t>ношеніи ке Марте приписывале оне женской ненависти, основаиной</w:t>
        <w:br/>
        <w:t>на предразсудке, религиозной нетерпимости и духу господства, пе-</w:t>
        <w:br/>
        <w:t>решедшеме ве мщеиіе. Правда, оне замечалъ чудовищную несооб</w:t>
        <w:t>-</w:t>
        <w:br/>
        <w:t>разность между ея услужливостію Орасу и понятіями о грубой стыд</w:t>
        <w:t>-</w:t>
        <w:br/>
        <w:t>ливости; но приписывале эти противоречія невежеству, ложно поня</w:t>
        <w:t>-</w:t>
        <w:br/>
        <w:t>тому благочестію. Сильно огорчался оме, но, сострадательный и твер</w:t>
        <w:t>-</w:t>
        <w:br/>
        <w:t>дый, решился погребсти въ глубине души преступленія этой над</w:t>
        <w:t>-</w:t>
        <w:br/>
        <w:t>менной и жестокой сестры. Онъ надеялся мало-по-малу обратить ее</w:t>
        <w:br/>
        <w:t>къ чувстваме более-истиннымъ и более благородпымъ, и не хотелъ</w:t>
        <w:br/>
        <w:t>делать ей упрековъ до-техъ-поръ, пока она будете въ состояніи по</w:t>
        <w:t>-</w:t>
        <w:br/>
        <w:t>нять и загладить свой проступокъ. Отъ-того-то онъ говорилъ Эженй,</w:t>
        <w:br/>
        <w:t>проведавшей, не смотря на его скромность, что произошло у него се</w:t>
        <w:br/>
        <w:t>сестрою:—Что делать? Еслибъ я тогда же сказалъ вамъ о томе бед-</w:t>
        <w:br/>
        <w:t>ствіи, какое она причинила мне, вы все стали бъ ненавидеть и пре</w:t>
        <w:t>-</w:t>
        <w:br/>
        <w:t>зирать ее; вы сказали бы: это чудовище! А потеря уваженія чест-</w:t>
        <w:br/>
        <w:t>ныхъ людей — самое большое несчастіе, какое только можете слу</w:t>
        <w:t>-</w:t>
        <w:br/>
        <w:t>читься въ жизни, и сестра показалась мне таке жалка въ эту мину</w:t>
        <w:t>-</w:t>
        <w:br/>
        <w:t>ту, что я почти и не сердился на нее.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 также оказалъ онъ ласку, которую она сочла за усиленіе его</w:t>
        <w:br/>
        <w:t>расположенія.</w:t>
      </w:r>
    </w:p>
    <w:p>
      <w:pPr>
        <w:pStyle w:val="Style63"/>
        <w:numPr>
          <w:ilvl w:val="0"/>
          <w:numId w:val="21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вамъ хочется оставаться здесь и это согласно съ вашими</w:t>
        <w:br/>
        <w:t>выгодами, сказале оне имъ:— я не противлюсь. Пріищу вамъ рабо</w:t>
        <w:t>-</w:t>
        <w:br/>
        <w:t>ту, и стану помогать до-техъ-поръ. Мы не таке богаты, чтобъ иметь</w:t>
        <w:br/>
        <w:t>отдельный квартиры; я стану жить вместе съ вами. Решимъ таке,</w:t>
        <w:br/>
        <w:t>впредь до новыхъ распоряженій.</w:t>
      </w:r>
    </w:p>
    <w:p>
      <w:pPr>
        <w:pStyle w:val="Style63"/>
        <w:numPr>
          <w:ilvl w:val="0"/>
          <w:numId w:val="2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 какія это новыя распоряженія ты говоришь? спросила Лу</w:t>
        <w:t>-</w:t>
        <w:br/>
        <w:t>ша.</w:t>
      </w:r>
      <w:r>
        <w:br w:type="page"/>
      </w:r>
    </w:p>
    <w:p>
      <w:pPr>
        <w:pStyle w:val="Style217"/>
        <w:tabs>
          <w:tab w:leader="none" w:pos="69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3260" w:right="0" w:firstLine="9"/>
      </w:pPr>
      <w:r>
        <w:rPr>
          <w:rStyle w:val="CharStyle243"/>
          <w:lang w:val="la" w:eastAsia="la" w:bidi="la"/>
          <w:i/>
          <w:iCs/>
        </w:rPr>
        <w:t>Opace.</w:t>
      </w:r>
      <w:r>
        <w:rPr>
          <w:rStyle w:val="CharStyle244"/>
          <w:b/>
          <w:bCs/>
          <w:i w:val="0"/>
          <w:iCs w:val="0"/>
        </w:rPr>
        <w:tab/>
      </w:r>
      <w:r>
        <w:rPr>
          <w:rStyle w:val="CharStyle245"/>
          <w:b/>
          <w:bCs/>
          <w:i w:val="0"/>
          <w:iCs w:val="0"/>
        </w:rPr>
        <w:t>181</w:t>
      </w:r>
      <w:r>
        <w:rPr>
          <w:rStyle w:val="CharStyle244"/>
          <w:b/>
          <w:bCs/>
          <w:i w:val="0"/>
          <w:iCs w:val="0"/>
        </w:rPr>
        <w:t>&gt;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до-тъхъ-поръ, пока вы будете въ силахъ обойдтигь</w:t>
        <w:br/>
        <w:t>безъ меня, отвъчалъ онъ: — въдь жизнь моя пе застрахована отъ</w:t>
        <w:br/>
        <w:t>смерти, какъ домъ отъ пожара. Думайте же понемногу о способахъ</w:t>
        <w:br/>
        <w:t>сделаться независимыми, или посредствомъ честнаго брака, или за-</w:t>
        <w:br/>
        <w:t>служивъ себв умомъ и дъятелыюстью надежное покровительство.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увъреиъ, сказала Луиза, немного смъіпавшись и притво</w:t>
        <w:t>-</w:t>
        <w:br/>
        <w:t>ряясь обиженного:—что мы не хотимъ сидъть сложа руки, и не бу-</w:t>
        <w:br/>
        <w:t>демъ тяготить тебя; иапротивъ, мы хотимъ избавить тебя отъ насъ</w:t>
        <w:br/>
        <w:t>какь-можио-скоръе.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томъ дѣло, возразилъ Арсепъ, опасаясь, что оскорбилъ</w:t>
        <w:br/>
        <w:t>ее.—Пока я живъ, все мое принадлежитъ вамъ; «о я ужь вамъ ска-</w:t>
        <w:br/>
        <w:t>залъ, я не безсмертенъ, и надо думать...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мысли у него сегодня? воскликнула Луиза, обращаясь</w:t>
        <w:br/>
        <w:t>съ испугомъ къ Сюзаннъ:—иной подумалъ бы, что онъ хочетъ убить</w:t>
        <w:br/>
        <w:t>себя? А, братецъ, не-уже-ли ты скучаешь? не-уже-ли ты огорчаешь</w:t>
        <w:t>-</w:t>
        <w:br/>
        <w:t>ся этою...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Запрещаю вамъ когда-нибудь произносить передо мною имя</w:t>
        <w:br/>
        <w:t>Марты! сказалъ Арсенъ съ такимъ выраженіемъ, которое заставило</w:t>
        <w:br/>
        <w:t>поблъднвть объихъ сестеръ. — Запрещаю вамъ говорить мнв когда-</w:t>
        <w:br/>
        <w:t>нибудь о пей, прямо или пе прямо, въ дурную ли, въ хорошую ли</w:t>
        <w:br/>
        <w:t>сторону, слышите? Первый разъ, что это случится, я уйду отсюда и</w:t>
        <w:br/>
        <w:t>не ворочусь никогда. Смотрите ;ке!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сказала оробъвшая Луиза: — все будетъ по твоему.</w:t>
        <w:br/>
        <w:t>Но развѣ уговаривать тебя не скучать значить говорить тебѣ о ней?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скуки моей никому нътъ дѣла, отвъчалъ онъ съ такою же</w:t>
        <w:br/>
        <w:t>энергіей: — я не хочу, чтобъ меня разспрашивали. Сейчасъ говорилъ</w:t>
        <w:br/>
        <w:t>я о смерти; но должно сказать вамъ, что я человъкъ неспособный къ</w:t>
        <w:br/>
        <w:t>самоубійству. Я не подлецъ; нотеперь время безпокойное... Не скажу,</w:t>
        <w:br/>
        <w:t>что еслибъ случились какіе-нибудь безпорядки, я не принялъ бы въ</w:t>
        <w:br/>
        <w:t>нихъ участія, какъ ужь и было прошлаго года. И такъ, привыкайте</w:t>
        <w:br/>
        <w:t>къ мысли жить никогда собственными средствами, какъ должны и</w:t>
        <w:br/>
        <w:t>могутъ жить честныя ремесленницы. Я пойду въ контору. Готовьте</w:t>
        <w:br/>
        <w:t>между-твмъ свои наряды; на дняхъ вы получите работу. Но запре</w:t>
        <w:t>-</w:t>
        <w:br/>
        <w:t>щаю вамъ просить ее или брать отъ Эженй.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Видишь ли, сказала Луиза сестрѣ, какъ-скоро онъ вышелъ: —</w:t>
        <w:br/>
        <w:t>все сделалось, какъ я хотъла. Теперь онъ Эжепй также ненавидитъ.</w:t>
        <w:br/>
        <w:t>Онъ думаетъ, что это она погубила Марту.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Сюзанна потупила голову въ замъшательствъ, потомъ сказала: —</w:t>
        <w:br/>
        <w:t>Опъ сильно огорченъ, только и думаетъ о смерти.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Э! да это только покамъстъ, сначала! возразила та:— увидишь,</w:t>
        <w:br/>
        <w:t>онъ скоро все позабудетъ. Арсенъ гордъ; онъ не захочетъ мучиться</w:t>
        <w:br/>
        <w:t>изъ-за дъвчонки, которая смѣется надъ нимъ; увидишь также, что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1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31"/>
      </w:pPr>
      <w:r>
        <w:pict>
          <v:shape id="_x0000_s1155" type="#_x0000_t202" style="position:absolute;margin-left:3.85pt;margin-top:2.65pt;width:15.6pt;height:11.9pt;z-index:-125829297;mso-wrap-distance-left:5pt;mso-wrap-distance-right:124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2"/>
                    </w:rPr>
                    <w:t>560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первый заговорить сь нами объ этоіиь, и будетъ очень-доволенъ,</w:t>
        <w:br/>
        <w:t>если мы станешь бранить ее.</w:t>
      </w:r>
    </w:p>
    <w:p>
      <w:pPr>
        <w:pStyle w:val="Style63"/>
        <w:numPr>
          <w:ilvl w:val="0"/>
          <w:numId w:val="21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Все-равно, я этого никогда не едьлаю, отвечала Сюзанна.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Охъ, ужь ты, </w:t>
      </w:r>
      <w:r>
        <w:rPr>
          <w:rStyle w:val="CharStyle97"/>
        </w:rPr>
        <w:t>безеердечнал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дура, готова^ все выносить отъ ка</w:t>
        <w:t>-</w:t>
        <w:br/>
        <w:t>кой-нибудь Марты и не говорить ни слова! Ты слишкомъ-уступчива,</w:t>
        <w:br/>
        <w:t>Сюзанна. Будь у тебя правила, ты знала бы, что не должно быть</w:t>
        <w:br/>
        <w:t>доброю съ женщинами дурнаго поведенія. У пи линь: я тебв говорю,</w:t>
        <w:br/>
        <w:t>что скоро и брать станетъ упрекать тебя за твое равнодушіе на этоть</w:t>
        <w:br/>
        <w:t>счетъ.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равно, повторяю тебь, сказала Сюзанна: — что я не оемв-</w:t>
        <w:br/>
        <w:t>люсь никогда промолвить ему ни слова протнвъ Марты, хотя бы оиъ</w:t>
        <w:br/>
        <w:t>и садіъ ободриль меня иа то. Я увърена, что онъ этого не вытергшть.</w:t>
        <w:br/>
        <w:t>Попробуй; ты въдь считаешь себя такою топкою...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все врешь! сказала Луиза.—И день прошелъ, по обыкнове</w:t>
        <w:t>-</w:t>
        <w:br/>
        <w:t>нно, вь перебранкахь. Одиакожь, когда Арсенъ воротился, комната его</w:t>
        <w:br/>
        <w:t>была нрибрана, все бълье приготовлено, платье вычищено, сложено,</w:t>
        <w:br/>
        <w:t>обвдъ изь овощей сваренъ и опрятно подамь на столь. Луиза хва</w:t>
        <w:t>-</w:t>
        <w:br/>
        <w:t>стливо указывала ему на вев эти услуги, и надовдала ему навязчи</w:t>
        <w:t>-</w:t>
        <w:br/>
        <w:t>вою упредительностью, которую онъ однако переиосилъ терпвливо.</w:t>
        <w:br/>
        <w:t>Она старалась развеселить его, но не могла добиться ни одной улыб</w:t>
        <w:t>-</w:t>
        <w:br/>
        <w:t>ки; едва успввъ проглотить нисколько кусковь, онь пошель со дво</w:t>
        <w:t>-</w:t>
        <w:br/>
        <w:t>ра, не отввчая на вопросы, которыми она осыпала его. Такъ было и</w:t>
        <w:br/>
        <w:t>иа другой, и на трегін день, и во вев слъдѵющіе дни. Онъ хлопо-</w:t>
        <w:br/>
        <w:t>талъ такъ усердно, что скоро успвлъ найдти сестрамь работу, и все</w:t>
        <w:t>-</w:t>
        <w:br/>
        <w:t>гда отдавалъ въ ихъ распоряженіе двв трети получаемаго имъ жа</w:t>
        <w:t>-</w:t>
        <w:br/>
        <w:t>лованья. Остальную треть оиъ употреблялъ самъ — онъ никогда не</w:t>
        <w:br/>
        <w:t xml:space="preserve">знали, куда. Напрасно Луиза шарила даже въ </w:t>
      </w:r>
      <w:r>
        <w:rPr>
          <w:rStyle w:val="CharStyle107"/>
        </w:rPr>
        <w:t xml:space="preserve">тюфякъ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него, даже</w:t>
        <w:br/>
        <w:t>подъ поломь его комнаты, желая дознаться, не копить ли оиъ себъ</w:t>
        <w:br/>
        <w:t>деиегъ: она ничего не нашла. Напрасно прибвгала она къ лукавымъ</w:t>
        <w:br/>
        <w:t>вопросамъ—отввта не было. Напрасно уговаривала употребить эти</w:t>
        <w:br/>
        <w:t>невидимыя деньги на мёбель, на бълье, на предметы нужные, по ея</w:t>
        <w:br/>
        <w:t>словамъ, въ хозяйствъ: онъ притворялся глухимъ, не допускалъ ихъ</w:t>
        <w:br/>
        <w:t>нуждаться ни въ чемъ необходимомъ для содержанія, но постоянно</w:t>
        <w:br/>
        <w:t>отказывалъ самому-себъ во всякомъ малѣйшемъ излншествъ. Это о-</w:t>
        <w:br/>
        <w:t>чеиь тревожило Луизу, которая, недовольствуясь твмъ, что распола</w:t>
        <w:t>-</w:t>
        <w:br/>
        <w:t>гала большею частію его дохода, ломала себв голову, придумывая,</w:t>
        <w:br/>
        <w:t>какъ бы завладвть и остальнымъ. Ей казалось, что Арсснъ поступа-</w:t>
        <w:br/>
        <w:t>етъ не такъ, какъ должно, почти воруетъ, удерживая у себя нъ-</w:t>
        <w:br/>
        <w:t>сколько экю на какое-то тайное употребленіе. Это не давало ей спать;</w:t>
        <w:br/>
        <w:t>и еслибъ она емвла, то обнаружила бы свою досаду. Но своей без-</w:t>
        <w:br/>
        <w:t>страстною ласковостью, своимъ ледянымъ молчаніемъ, Арсепъ дер-</w:t>
        <w:br/>
        <w:t>жалъ ее въ повиновеніи, котораго строгости она никогда не могла</w:t>
        <w:br/>
        <w:t>предвид вть. Между-тъмъ, надо было покориться, отказаться отъ же-</w:t>
      </w:r>
      <w:r>
        <w:br w:type="page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Opact.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156" type="#_x0000_t202" style="position:absolute;margin-left:334.3pt;margin-top:3.6pt;width:14.15pt;height:9.95pt;z-index:-125829296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color w:val="000000"/>
                      <w:position w:val="0"/>
                    </w:rPr>
                    <w:t>Î61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ланія выввдать глубину этого сердца, на-ввкъ закрывшаюся, уло</w:t>
        <w:t>-</w:t>
        <w:br/>
        <w:t>вить мысль на этомъ лицв окаменввшемъ.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Разсказываю эти подробности о состояніи его души, хоть я ни</w:t>
        <w:t>-</w:t>
        <w:br/>
        <w:t>сколько не нроникалъ въ него тогда. Все касающееся до лиць этой</w:t>
        <w:br/>
        <w:t>исторіп мало-по-малу передано мнв ими-самимн съ такою точностью,</w:t>
        <w:br/>
        <w:t>что я могу слвдить за ними въ обстоятельствахъ ихъ жизни, въ ко-</w:t>
        <w:br/>
        <w:t>торыхъ никогда не принималъ никакого участія, такъ же вврно,</w:t>
        <w:br/>
        <w:t>какъ и въ твхъ, которыхъ лично былъ свидвтелемъ.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Отъвздъ двухъ сестеръ был ь для насъ истпннымъ облегченіемъ;</w:t>
        <w:br/>
        <w:t>но скрытность и поспъшность Арсена въ этомъ двлв долго были для</w:t>
        <w:br/>
        <w:t>насъ загадкою. Сначала мы подумали, что онъ не хочетъ никогда</w:t>
        <w:br/>
        <w:t>уже вндвть Марту и мужественно отнимаетъ у себя всякій на то слу</w:t>
        <w:t>-</w:t>
        <w:br/>
        <w:t>чай и предлогъ. Но онъ пришелъ наввстить насъ по-прежнему, и ког</w:t>
        <w:t>-</w:t>
        <w:br/>
        <w:t>да Марта спросила у него адресъ сестеръ, онъ увернулся отъ ея во-</w:t>
        <w:br/>
        <w:t>просовъ и заключилъ твмъ,что онт, опредвлились къ одной швейной</w:t>
        <w:br/>
        <w:t>мастерицв въ Версали. Я зналъ, что это было неправда, потому-что</w:t>
        <w:br/>
        <w:t>встрвчалъ ихъ иногда близь торговаго дома, гдв служилъ Арсенъ;</w:t>
        <w:br/>
        <w:t>ихъ стараніе избежать со мною встрвчи заставило меня угадать и</w:t>
        <w:br/>
        <w:t>уважить волю Арсена. Эжеіш не добилась разрвшенія этой загадки;</w:t>
        <w:br/>
        <w:t>она не могла даже навести Арсена на новое прнзнаніе въ его тай-</w:t>
        <w:br/>
        <w:t>ныхъ чувствахъ и намъреыіяхъ относительно Марты. Испугавшись</w:t>
        <w:br/>
        <w:t>спокойствія, какое онъ обнаруживала и опасаясь, не таитъ ли онъ</w:t>
        <w:br/>
        <w:t>остатка обманчивой надежды, она нисколько разъ пыталась вывести</w:t>
        <w:br/>
        <w:t>его изъ заблужденія; но онъ тотчасъ прерывалъ всякій разговоръ та</w:t>
        <w:t>-</w:t>
        <w:br/>
        <w:t>кого рода, отвВчая поспвшно: «знаю! знаю! нс стоитъ говорить объ</w:t>
        <w:br/>
        <w:t>этомъ!»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ни одного слова, пи одного взгляда, пзъ котораго Мар</w:t>
        <w:t>-</w:t>
        <w:br/>
        <w:t>та могла бы подозрввать, что она служитъ предметомъ пламенной и</w:t>
        <w:br/>
        <w:t>глубокой страсти. Онъ чрезвычайно-искусно игралъ свою ролю, и она</w:t>
        <w:br/>
        <w:t>убвдилась, что никогда не была въ его глазахъ ничвмъ болве, кро-</w:t>
        <w:br/>
        <w:t>мъ пріятельнииы; даже мы сами начинали вврить, что онъ превоз-</w:t>
        <w:br/>
        <w:t xml:space="preserve">могъ свою любовь и совершенно отъ нея </w:t>
      </w:r>
      <w:r>
        <w:rPr>
          <w:rStyle w:val="CharStyle107"/>
        </w:rPr>
        <w:t>исцвлился.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Эжеіш, предвидъвшая разстройство и огорченіе Марты, когда она</w:t>
        <w:br/>
        <w:t>узнаетъ о денежпыхъ услугахъ, которыя онъ ей оказывалъ къ соб</w:t>
        <w:t>-</w:t>
        <w:br/>
        <w:t>ственному своему ущербу, принудила его взять назадъ деньги, оста</w:t>
        <w:t>-</w:t>
        <w:br/>
        <w:t>вленные имъ въ послвдній разъ. Теперь она одна хотвла принять на</w:t>
        <w:br/>
        <w:t>себя содержаніе подруги, и содержаніе это было очень-легко. Марта</w:t>
        <w:br/>
        <w:t>была чрезвычаііно-умвренна; одввалась просто и скромно и усердно</w:t>
        <w:br/>
        <w:t>помогала Эжены въ работъ. Единственный слВдь арсеновыхъ благо-</w:t>
        <w:br/>
        <w:t>дъяній, какой мы еще оставили нзъ опасенія огорчить этого превос-</w:t>
        <w:br/>
        <w:t>ходиаго человвка, была небольшая мебель, которую онъ купнлъ для</w:t>
        <w:br/>
        <w:t>пел; мёбель эта состояла изъ желвзной кровати, пары стульевь, сто</w:t>
        <w:t>-</w:t>
        <w:br/>
        <w:t>ла, коммода орвховаго дерева и маленькаго туалета. Мы у в крили</w:t>
      </w:r>
      <w:r>
        <w:br w:type="page"/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77"/>
      </w:pPr>
      <w:r>
        <w:rPr>
          <w:lang w:val="fr-FR" w:eastAsia="fr-FR" w:bidi="fr-FR"/>
          <w:w w:val="100"/>
          <w:spacing w:val="0"/>
          <w:color w:val="000000"/>
          <w:position w:val="0"/>
        </w:rPr>
        <w:t>363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7"/>
      </w:pPr>
      <w:r>
        <w:pict>
          <v:shape id="_x0000_s1157" type="#_x0000_t202" style="position:absolute;margin-left:144.7pt;margin-top:2.4pt;width:53.75pt;height:11.85pt;z-index:-125829295;mso-wrap-distance-left:129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lang w:val="fr-FR" w:eastAsia="fr-FR" w:bidi="fr-FR"/>
                      <w:i/>
                      <w:iCs/>
                    </w:rPr>
                    <w:t>Cjneecnocwh.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Марту, что эго наша мебель. Опа принимала паши одолженія сх та-</w:t>
        <w:br/>
        <w:t>кимх чистосердечіемх, съ такою прелестью, что мы рады бы одол</w:t>
        <w:t>-</w:t>
        <w:br/>
        <w:t>жать ее цвую жизнь; но пе такъ было суждено: злой геній поснлся</w:t>
        <w:br/>
        <w:t>надх судьбою Марты,—этотъ геніп былъ Орасъ.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 прямаго объясненія Эженй, онъ ждалъ-было борьбы съ Ар-</w:t>
        <w:br/>
        <w:t>сепомъ. Ему стыдно было имвть такого соперника; однако онъ зыалъ</w:t>
        <w:br/>
        <w:t>его за человека очень-умнаго, очепь-смвлаго, очень-уважаемаго всв-</w:t>
        <w:br/>
        <w:t>&gt;ш нами, и болве всвхъ Мартою. Этого было ему довольно, чтобъ</w:t>
        <w:br/>
        <w:t xml:space="preserve">рѣшнться на борьбу. За </w:t>
      </w:r>
      <w:r>
        <w:rPr>
          <w:rStyle w:val="CharStyle107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до того, онъ скорве бы от</w:t>
        <w:t>-</w:t>
        <w:br/>
        <w:t>ступился отъ своихъ исканііі, нежели противопоставилъ бы свой у-</w:t>
        <w:br/>
        <w:t>тонченпый и образованный умъ нвсколько-грубой, нвсколько-кре-</w:t>
        <w:br/>
        <w:t>стьянской хитрости Массачіо; но теперь любовь его дошла до лихо-</w:t>
        <w:br/>
        <w:t>радочнаго пароксизма, и онъ не постыдился бы оспоривать предметъ</w:t>
        <w:br/>
        <w:t>своихъ искапій хоть у самого Пуассона.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великому удивленно всвхъ, Арсепъ казался спокоенъ до равно-</w:t>
        <w:br/>
        <w:t>душія, и Орасъ подумалъ-было, что Эженй слишкомъ преувеличила</w:t>
        <w:br/>
        <w:t xml:space="preserve">любовь его. Но когда онъ узналъ, что Полю все </w:t>
      </w:r>
      <w:r>
        <w:rPr>
          <w:rStyle w:val="CharStyle107"/>
        </w:rPr>
        <w:t xml:space="preserve">известно,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когда я</w:t>
        <w:br/>
        <w:t>разсказалъ ему въ какихъ терзаніяхъ горести засталъ этого тверда-</w:t>
        <w:br/>
        <w:t>го человвка, онъ началъ безпокоиться за настойчивость Арсена</w:t>
        <w:br/>
        <w:t>встрвчаться съ нимъ и за видъ торжествуюіцаго спокойствія, какой</w:t>
        <w:br/>
        <w:t>онъ иринималъ на себя, чтобъ похвастаться передъ нимъ. Ревность</w:t>
        <w:br/>
        <w:t>его вспыхнула; самыя странныя подозрЕнія пробудились въ умв его,</w:t>
        <w:br/>
        <w:t xml:space="preserve">и оиъ сталъ ихъ обнаруживать. Сперва, Марта ничего не понимала </w:t>
      </w:r>
      <w:r>
        <w:rPr>
          <w:rStyle w:val="CharStyle97"/>
        </w:rPr>
        <w:t>]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соввсть ея была такъ чиста, что она не могла обижаться сомнвпія-</w:t>
        <w:br/>
        <w:t xml:space="preserve">ми, которыя для нея не </w:t>
      </w:r>
      <w:r>
        <w:rPr>
          <w:rStyle w:val="CharStyle107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смысла. Мрачиость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безпоконла</w:t>
        <w:br/>
        <w:t>ее; но опа не знала еще причины этой мрачности. Эженй, изъ дели</w:t>
        <w:t>-</w:t>
        <w:br/>
        <w:t>катности, не вмвшивалась въ то, что происходило между ними; но</w:t>
        <w:br/>
        <w:t>надвялась, что, услышавъ подозрВнія, Марта почувствуетъ въ себв</w:t>
        <w:br/>
        <w:t>обиженную гордость.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этихъ припадкахъ ревпости, Орасъ, съ досады, просилъ меня</w:t>
        <w:br/>
        <w:t>побывать съ нимъ опять у граФини Шальи. Опъ былъ тамъ и послв</w:t>
        <w:br/>
        <w:t>раза два пли три, притворяясь, что больше и больше въ восторгВ отъ</w:t>
        <w:br/>
        <w:t>виконтессы. Все это были раны въ сердце Марты; но рождающаяся</w:t>
        <w:br/>
        <w:t xml:space="preserve">любовь похожа на </w:t>
      </w:r>
      <w:r>
        <w:rPr>
          <w:rStyle w:val="CharStyle107"/>
        </w:rPr>
        <w:t xml:space="preserve">змею,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только-что изрубленную въ куски: она на-</w:t>
        <w:br/>
        <w:t>ходитъ въ себв силу сдвигаться и слагаться. За огорченіями, безсон-</w:t>
        <w:br/>
        <w:t>нпцами, горькими размолвками слвдовали примиренія, полныя вос</w:t>
        <w:t>-</w:t>
        <w:br/>
        <w:t>торга и упоенія; за обвіцапіями не видаться — обвщанія не разлу</w:t>
        <w:t>-</w:t>
        <w:br/>
        <w:t>чаться иикогда. То было блаженство, исполненное бурь, смвшаниое</w:t>
        <w:br/>
        <w:t>со миожествомъ слезъ; но блаженство полное силы и твмъ живвй-</w:t>
        <w:br/>
        <w:t>шее, чвмъ больше встрвчало оно препятствій.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Орасъ началъ насмвхаться надъ Арсеномъ и унижать</w:t>
        <w:br/>
        <w:t>его заочно; но Марта горячо защищала его, и Орасъ взялъ шляпу,</w:t>
        <w:br/>
        <w:t>квкъ всегда двлывзлъ въ минуту вспыльчивости, и ушелъ, не ска-</w:t>
      </w:r>
      <w:r>
        <w:br w:type="page"/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spacing w:before="0" w:after="111" w:line="170" w:lineRule="exact"/>
        <w:ind w:left="0" w:right="0"/>
      </w:pPr>
      <w:r>
        <w:rPr>
          <w:lang w:val="la" w:eastAsia="la" w:bidi="la"/>
          <w:w w:val="100"/>
          <w:color w:val="000000"/>
          <w:position w:val="0"/>
        </w:rPr>
        <w:t>!ft3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0"/>
      </w:pPr>
      <w:r>
        <w:pict>
          <v:shape id="_x0000_s1158" type="#_x0000_t202" style="position:absolute;margin-left:161.5pt;margin-top:2.25pt;width:28.8pt;height:12.6pt;z-index:-125829294;mso-wrap-distance-left:5pt;mso-wrap-distance-right:14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82"/>
                      <w:i/>
                      <w:iCs/>
                    </w:rPr>
                    <w:t>Opaca.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завъ никому ни слова. Марта очень знала, что завтра же онъ воро</w:t>
        <w:t>-</w:t>
        <w:br/>
        <w:t>тится и станетъ просить прощенія въ винт» своей; но она была изъ</w:t>
        <w:br/>
        <w:t>числа техъ нежныхъ и страстныхъ душъ, который не умеютъ гор</w:t>
        <w:t>-</w:t>
        <w:br/>
        <w:t>до ждать конца непріятности. Она вскочила, накинула на плеча шаль</w:t>
        <w:br/>
        <w:t>и бросилась къ двери.</w:t>
      </w:r>
    </w:p>
    <w:p>
      <w:pPr>
        <w:pStyle w:val="Style63"/>
        <w:numPr>
          <w:ilvl w:val="0"/>
          <w:numId w:val="21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делаешь? сказала ей Эжепй.</w:t>
      </w:r>
    </w:p>
    <w:p>
      <w:pPr>
        <w:pStyle w:val="Style63"/>
        <w:numPr>
          <w:ilvl w:val="0"/>
          <w:numId w:val="21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видишь, отвечала Марта вне себя:—бегу за нпмъ.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ІІо, милая, будь разеудительна ; не ободряй такихъ оскорбле-</w:t>
        <w:br/>
        <w:t>иій; после станешь раскаяваться.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Знаю, знаю, сказала Марта:—но это выше силе моихъ; я дол</w:t>
        <w:t>-</w:t>
        <w:br/>
        <w:t>жна помириться съ нимъ, воротить его.</w:t>
      </w:r>
    </w:p>
    <w:p>
      <w:pPr>
        <w:pStyle w:val="Style63"/>
        <w:numPr>
          <w:ilvl w:val="0"/>
          <w:numId w:val="21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самъ воротится; оставь ему хоть эту заслугу.</w:t>
      </w:r>
    </w:p>
    <w:p>
      <w:pPr>
        <w:pStyle w:val="Style63"/>
        <w:numPr>
          <w:ilvl w:val="0"/>
          <w:numId w:val="21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Воротится завтра!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да; завтра, разумеется.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Завтра, Эжепй? Такъ ты не знаешь, чего стоите дожидаться до</w:t>
        <w:br/>
        <w:t>завтра? Провести ночь въ жару, въ безпокойстве, въ безеоннице,</w:t>
        <w:br/>
        <w:t>считать часы, минуты, съ неотступной мыслью: онъ не любите ме</w:t>
        <w:t>-</w:t>
        <w:br/>
        <w:t>ня, и съ еще ужаснейшей мыслью: онъ не добре, не великодушенъ,</w:t>
        <w:br/>
        <w:t>я не должна бы любить его!.. О, иетъ! тебе это незнакомо, ты не</w:t>
        <w:br/>
        <w:t>знаешь этого.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вскричала Эжеий. —Ты понимаешь, что не должна</w:t>
        <w:br/>
        <w:t>бы была любить его; а когда разеудокъ мелькнете у тебя, ты спе</w:t>
        <w:t>-</w:t>
        <w:br/>
        <w:t>шишь погасить его искру.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она гаснете скорее! сказала Марта:—эта искра самое не</w:t>
        <w:t>-</w:t>
        <w:br/>
        <w:t>сносное страданіе въ свете. — И, вырвавшись изъ руке Эженй, она</w:t>
        <w:br/>
        <w:t>бросилась съ лестницы и исчезла какъ молнія.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Эженй не смела за нею следовать, опасаясь привлечь на нее вни-</w:t>
        <w:br/>
        <w:t>маніс, подать поводе къ пересудамъ 'въ доме. Она надеялась, что</w:t>
        <w:br/>
        <w:t>внизу лестницы безразеудные любовники встретятся и черезъ не</w:t>
        <w:t>-</w:t>
        <w:br/>
        <w:t>сколько минуте войдутъ назадъ вместе. Но взбешенный Орасъ шелъ</w:t>
        <w:br/>
        <w:t>необыкновенно-быстро. Марта видела его въ десяти шагахъ переде</w:t>
        <w:br/>
        <w:t>собою; не смела кликнуть его на улице, пе имела силе бежать. При</w:t>
        <w:br/>
        <w:t>каждомъ шаге, она готова была лишиться чувстве; она видела, какъ</w:t>
        <w:br/>
        <w:t>онъ ударялъ тростью по мостовой, въ необузданномъ бешенстве. Ома</w:t>
        <w:br/>
        <w:t>решилась идти за нимъ, забывъ о собственномъ страданіи, помы</w:t>
        <w:t>-</w:t>
        <w:br/>
        <w:t>шляя только о его страдаиіи. Онъ столкиулъ съ йоге двухъ прохо-</w:t>
        <w:br/>
        <w:t>жихъ, заставилъ съ полдюжины человеке кричать и браниться, тол</w:t>
        <w:t>-</w:t>
        <w:br/>
        <w:t xml:space="preserve">кая ихъ, пробежалъ улицу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Harpe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пришелъ въ гостипницу Нар-</w:t>
        <w:br/>
        <w:t>бонны, где жиле, не примечая, что Марта идете за пимъ и что она</w:t>
        <w:br/>
        <w:t>едва не упала несколько разе, стараясь догнать его. Въ ту минуту,</w:t>
        <w:br/>
        <w:t>какъ онъ бралъ свой ключе и подсвечнике пзъ руке привратницы,</w:t>
        <w:br/>
        <w:t>нахмурспное лицо этой женщины взглянуло ему черезъ плечо.</w:t>
      </w:r>
      <w:r>
        <w:br w:type="page"/>
      </w:r>
    </w:p>
    <w:p>
      <w:pPr>
        <w:pStyle w:val="Style175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52"/>
      </w:pPr>
      <w:r>
        <w:rPr>
          <w:lang w:val="fr-FR" w:eastAsia="fr-FR" w:bidi="fr-FR"/>
          <w:w w:val="100"/>
          <w:spacing w:val="0"/>
          <w:color w:val="000000"/>
          <w:position w:val="0"/>
        </w:rPr>
        <w:t>S64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pict>
          <v:shape id="_x0000_s1159" type="#_x0000_t202" style="position:absolute;margin-left:153.6pt;margin-top:3.85pt;width:53.75pt;height:11.85pt;z-index:-125829293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—Куда это вы идете, сударыня? сказала она сердитымъ голосомъ</w:t>
        <w:br/>
        <w:t>кому-то, собиравшемуся взопдти на лъстницу.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обернулся: передъ нимъ стояла Марта, безъ шляпки, безъ</w:t>
        <w:br/>
        <w:t>перчатокъ, бледная какъ смерть. Онъ схватилъ ее въ объятія, наки-</w:t>
        <w:br/>
        <w:t>нулъ еіі на голову шаль, чтобъ защитить ее отъ взоровъ, увлекъ на</w:t>
        <w:br/>
        <w:t>лъстницу и осторожно проводилъ до комнаты. Тамъ оиъ кинулся къ</w:t>
        <w:br/>
        <w:t>ея ногамъ. Этимъ и кончилось все объясненіе. Самый предметъ ссо</w:t>
        <w:t>-</w:t>
        <w:br/>
        <w:t>ры былъ забытъ въ первую минуту.—О, какъ я счастливъ! восклик-</w:t>
        <w:br/>
        <w:t>нулъ оиъ въ безумствъ любви: — наконецъ, ты со мною; мы одни!</w:t>
        <w:br/>
        <w:t>Первый разъ въ жизни, я одннь съ тобою, Марта! Понимаешь ли</w:t>
        <w:br/>
        <w:t>ты блаженство мое?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Отпусти меня, сказала Марта въ испугв:—можетъ-быть, Эже-</w:t>
        <w:br/>
        <w:t>нй пошла за мною; можетъ-быть, Арсенъ... Боже мой! не сонъ ли</w:t>
        <w:br/>
        <w:t>это? Идя за тобою, я гдъ-то видъла Арсена... Не знаю гдъ. Нътъ,</w:t>
        <w:br/>
        <w:t>навърно не могу сказать... можетъюыть... Да все равно; ты въдь</w:t>
        <w:br/>
        <w:t>любишь меня, любишь? Уіідемъ отсюда, проводи меня домой...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погоди! погоди! говорилъ Орасъ: — еще минуту! Если прій-</w:t>
        <w:br/>
        <w:t>детъ Эженй, не ручаюсь; если прійдетъ Арсенъ, я убыо его! Остань</w:t>
        <w:t>-</w:t>
        <w:br/>
        <w:t>ся же, останься еще минуту!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Эженй, одна-одинёхонька, встревоженная, перепу</w:t>
        <w:t>-</w:t>
        <w:br/>
        <w:t>ганная, считала минуты, ходила отъ лъстппцы къ окошку, отъ окош</w:t>
        <w:t>-</w:t>
        <w:br/>
        <w:t>ка къ лъстницъ,—а Марты все не было. Слышитъ, кто-то всходитъ</w:t>
        <w:br/>
        <w:t>на лъстппцу. Вотъ наконецъ она!.. Нътъ, это мужскіе шаги!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обрадовалась, подумавъ, что это я, что она можетъ послать</w:t>
        <w:br/>
        <w:t>меня отъискивать Марту, и бросилась на встръчу; но вмъсто меня</w:t>
        <w:br/>
        <w:t>увпдъла Арсена.</w:t>
      </w:r>
    </w:p>
    <w:p>
      <w:pPr>
        <w:pStyle w:val="Style63"/>
        <w:numPr>
          <w:ilvl w:val="0"/>
          <w:numId w:val="2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Гдъ Марта? сказалъ онъ задыхающимся голосомъ.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вышла со двора на минуту, сказала Эженй смутясь: — она</w:t>
        <w:br/>
        <w:t>сейчасъ воротится.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Вышла одна, ночью? сказалъ Арсенъ: — вы допустили ее идти</w:t>
        <w:br/>
        <w:t>одну?</w:t>
      </w:r>
    </w:p>
    <w:p>
      <w:pPr>
        <w:pStyle w:val="Style63"/>
        <w:numPr>
          <w:ilvl w:val="0"/>
          <w:numId w:val="2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воротится съ 'ГеоФнлемъ, сказала Эжснй растерявшись.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нътъ! она не воротится съ ТеоФилемъ! сказалъ Арсенъ,</w:t>
        <w:br/>
        <w:t>падая на стулъ.—Не трудитесь меня обманывать; она не воротится</w:t>
        <w:br/>
        <w:t>и съ Орасомъ. Она воротится одиа, воротится въ отчаяніи.</w:t>
      </w:r>
    </w:p>
    <w:p>
      <w:pPr>
        <w:pStyle w:val="Style63"/>
        <w:numPr>
          <w:ilvl w:val="0"/>
          <w:numId w:val="2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вндъли ее?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видълъ, какъ она бъжала но набережной въ улицу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</w:t>
        <w:br/>
        <w:t>Harpe.</w:t>
      </w:r>
    </w:p>
    <w:p>
      <w:pPr>
        <w:pStyle w:val="Style63"/>
        <w:numPr>
          <w:ilvl w:val="0"/>
          <w:numId w:val="2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нею не было?</w:t>
      </w:r>
    </w:p>
    <w:p>
      <w:pPr>
        <w:pStyle w:val="Style63"/>
        <w:numPr>
          <w:ilvl w:val="0"/>
          <w:numId w:val="2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видълъ только ее.</w:t>
      </w:r>
    </w:p>
    <w:p>
      <w:pPr>
        <w:pStyle w:val="Style63"/>
        <w:numPr>
          <w:ilvl w:val="0"/>
          <w:numId w:val="2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не пошли за нею?</w:t>
      </w:r>
    </w:p>
    <w:p>
      <w:pPr>
        <w:pStyle w:val="Style63"/>
        <w:numPr>
          <w:ilvl w:val="0"/>
          <w:numId w:val="2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Нътъ; но я пойду ждать ее, сказалъ онъ и всталъ поспъшио.</w:t>
      </w:r>
      <w:r>
        <w:br w:type="page"/>
      </w:r>
    </w:p>
    <w:p>
      <w:pPr>
        <w:pStyle w:val="Style152"/>
        <w:tabs>
          <w:tab w:leader="none" w:pos="687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3160" w:right="0" w:firstLine="3"/>
      </w:pPr>
      <w:r>
        <w:rPr>
          <w:rStyle w:val="CharStyle236"/>
          <w:b/>
          <w:bCs/>
          <w:i/>
          <w:iCs/>
        </w:rPr>
        <w:t>Opace.</w:t>
      </w:r>
      <w:r>
        <w:rPr>
          <w:rStyle w:val="CharStyle237"/>
          <w:b/>
          <w:bCs/>
          <w:i w:val="0"/>
          <w:iCs w:val="0"/>
        </w:rPr>
        <w:tab/>
        <w:t>565</w:t>
      </w:r>
    </w:p>
    <w:p>
      <w:pPr>
        <w:pStyle w:val="Style63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Зачъмъ же не побежали вы за нею? сказала Эженй: — зачъмъ</w:t>
        <w:br/>
        <w:t>пришли сюда?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А? </w:t>
      </w:r>
      <w:r>
        <w:rPr>
          <w:rStyle w:val="CharStyle169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са.иъ не знаю, сказалъ Арсеыъ, съ видомъ помъшапнаго.</w:t>
        <w:br/>
        <w:t>—Зачъмъ-то я шелъ, однакоже!.. Да, да; я хотълъ спросить у васъ,</w:t>
        <w:br/>
        <w:t>Эженй, первый ли это разъ выходитъ она одна, вечерокъ, или хо-</w:t>
        <w:br/>
        <w:t>дитъ одна съ нимъ?.. Скажите, въ первый это разъ?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въ первый разъ, сказала Эженй. — Марта непорочна, кля</w:t>
        <w:t>-</w:t>
        <w:br/>
        <w:t>нусь вамъ. Зачъмъ же, Боже мой, вамъ было не бъжать за нею?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—О! можетъ-быть, еще время убить этого презръннаго! вскричалъ</w:t>
        <w:br/>
        <w:t>Арсенъ съ яростью.—И, прыгнувъ какъ дикая кошка, онъ бросился</w:t>
        <w:br/>
        <w:t>вонъ.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Эженй поняла пагубныя слъдствія, какія могло повлечь за собою</w:t>
        <w:br/>
        <w:t>подобное приключепіе. Перепуганная, она кинулась также бъжать</w:t>
        <w:br/>
        <w:t>за Арсеномъ. Къ-счастію, въ это время я всходилъ на лъстиицу, и</w:t>
        <w:br/>
        <w:t>остановилъ ихъ обоихъ.</w:t>
      </w:r>
    </w:p>
    <w:p>
      <w:pPr>
        <w:pStyle w:val="Style63"/>
        <w:numPr>
          <w:ilvl w:val="0"/>
          <w:numId w:val="2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вы? сказалъ я имъ:—что значить это разстройство?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Удержи его , ступай за нимъ ! торопливо сказала мнъ Эженй,</w:t>
        <w:br/>
        <w:t>видя, что Арсенъ уже вырвался у меня.—Марта пошла съ Орасомъ,</w:t>
        <w:br/>
        <w:t>и Поль сбирается едълать что-то недоброе. Ступай, ступай скоръе!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свою очередь побъжалъ я за Массачіо,, и, догнавъ его, схва-</w:t>
        <w:br/>
        <w:t>тилъ за руку, но не могъ остановить, хоть былъ гораздо выше его и</w:t>
        <w:br/>
        <w:t>снльнЪе. Гнъвъ удесятерилъ его силы, онъ тащилъ за собою меня</w:t>
        <w:br/>
        <w:t>будто ребенка.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отрывистыхъ восклицаній его я попялъ, что случилось, и увл-</w:t>
        <w:br/>
        <w:t>дълъ неосторожность Эженй. Поправить ее ложью было одно сред</w:t>
        <w:t>-</w:t>
        <w:br/>
        <w:t>ство, чтобъ воспрепятствовать какому-нибудь трагическому происшо-</w:t>
        <w:br/>
        <w:t>ствію.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върите, сказалъ я:—что они въ первый разъ ходятъ вмъ-</w:t>
        <w:br/>
        <w:t>стъ? Развъ въ десятый!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 пали на него какъ вода на огонь. Онъ вдругъ остано</w:t>
        <w:t>-</w:t>
        <w:br/>
        <w:t>вился, и взглянулъ на меня съ мрачнымъ видомъ.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Твердо ли вы увърены въ томъ , что говорите? спросилъ онъ</w:t>
        <w:br/>
        <w:t>раздирающ имъ душу голосомъ.</w:t>
      </w:r>
    </w:p>
    <w:p>
      <w:pPr>
        <w:pStyle w:val="Style63"/>
        <w:numPr>
          <w:ilvl w:val="0"/>
          <w:numId w:val="2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 убъжденъ. Она ужь елншкомъ ыъсяцъ его любов</w:t>
        <w:t>-</w:t>
        <w:br/>
        <w:t>ница.</w:t>
      </w:r>
    </w:p>
    <w:p>
      <w:pPr>
        <w:pStyle w:val="Style63"/>
        <w:numPr>
          <w:ilvl w:val="0"/>
          <w:numId w:val="2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Эженй обманула меня?</w:t>
      </w:r>
    </w:p>
    <w:p>
      <w:pPr>
        <w:pStyle w:val="Style63"/>
        <w:numPr>
          <w:ilvl w:val="0"/>
          <w:numId w:val="2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но Эженй сама обманута.</w:t>
      </w:r>
    </w:p>
    <w:p>
      <w:pPr>
        <w:pStyle w:val="Style63"/>
        <w:numPr>
          <w:ilvl w:val="0"/>
          <w:numId w:val="2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любовница! Такъ онъ не женится на ней, безеовъетный?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знать? сказалъ я, думая только, какъ бы его успоко</w:t>
        <w:t>-</w:t>
        <w:br/>
        <w:t>ить и удалить. — Орасъ человъкъ честиый, и что захочетъ Марта,</w:t>
        <w:br/>
        <w:t>того и онъ захочетъ.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Увърены ли вы, что онъ честный человъкъ? Поклянитесь мнъ</w:t>
        <w:br/>
        <w:t>въ этомъ собственною честью.</w:t>
      </w:r>
      <w:r>
        <w:br w:type="page"/>
      </w:r>
    </w:p>
    <w:p>
      <w:pPr>
        <w:pStyle w:val="Style167"/>
        <w:widowControl w:val="0"/>
        <w:keepNext w:val="0"/>
        <w:keepLines w:val="0"/>
        <w:shd w:val="clear" w:color="auto" w:fill="auto"/>
        <w:bidi w:val="0"/>
        <w:jc w:val="left"/>
        <w:spacing w:before="0" w:after="100" w:line="180" w:lineRule="exact"/>
        <w:ind w:left="0" w:right="0" w:firstLine="47"/>
      </w:pPr>
      <w:r>
        <w:rPr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pict>
          <v:shape id="_x0000_s1160" type="#_x0000_t202" style="position:absolute;margin-left:149.15pt;margin-top:19.65pt;width:53.3pt;height:12.15pt;z-index:-125829292;mso-wrap-distance-left:13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Посредствомъ уклончивыхъ увереній и непрямыхъ ответовъ, мне</w:t>
        <w:br/>
        <w:t>удалось привесть его въ разсудокъ. Оиъ поблагодарил!, за оказанное</w:t>
        <w:br/>
        <w:t>ему добро, и оставнлъ меня, давъ слово тотчасъ воротиться домой.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Услышавъ отъ него такое решеніе, я пошелъ въ гостииинцу Нар-</w:t>
        <w:br/>
        <w:t>бонны, и спросилъ, дома ли Орасъ.—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-верху заперся съ какою-то</w:t>
        <w:br/>
        <w:t>девицей или дамой, отвечала придверница: —Богъ-знаетъ съ кемъ.</w:t>
        <w:br/>
        <w:t>Но я заставлю ее выйдти; у насъ здесь не водится срама...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попросилъ ее говорить тише, и принудилъ къ этому </w:t>
      </w:r>
      <w:r>
        <w:rPr>
          <w:rStyle w:val="CharStyle97"/>
        </w:rPr>
        <w:t>неопровер</w:t>
        <w:t>-</w:t>
        <w:br/>
        <w:t>жимыми доводами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говоритъ Фигаро. Она разсказала мне, что</w:t>
        <w:br/>
        <w:t>дама эта хороша собою, что у нея длинные черные волосы и крас</w:t>
        <w:t>-</w:t>
        <w:br/>
        <w:t>ная шаль. Я удвоилъ свои доводы, и получилъ обещаніе , что она</w:t>
        <w:br/>
        <w:t>не надълаетъ шума, что пропуститъ посетительницу, въ какомъ бы</w:t>
        <w:br/>
        <w:t>часу ночи ни было, не говоря ей ни слова и никому не разсказывая</w:t>
        <w:br/>
        <w:t>того, что видела.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Успокоясь на этотъ счетъ, я воротился уверить Эженіі, что ника</w:t>
        <w:t>-</w:t>
        <w:br/>
        <w:t>кого несчастія нетъ. Я не могъ не усмехнуться надъ ея отчаяніемъ.</w:t>
        <w:br/>
        <w:t>Когда Арсенъ образумился и устранился отъ дела, то несколько-же-</w:t>
        <w:br/>
        <w:t>сткая, но неизбежная развязка любви Марты съ Орасомъ казалась</w:t>
        <w:br/>
        <w:t>мне не такъ поразительною и не такъ мрачною, какъ представляла</w:t>
        <w:br/>
        <w:t>ее себе моя милая подруга. Опа сильно бранила меня за то, что на</w:t>
        <w:t>-</w:t>
        <w:br/>
        <w:t>зывала моимъ легкомысліемъ.—Да, говорила опа , съ-тѣхъ-поръ,</w:t>
        <w:br/>
        <w:t>какъ оиа его полюбила, я смотрю на нее, будто на приговоренную</w:t>
        <w:br/>
        <w:t>къ смерти, и теперь такъ же не могу смеяться, какъ не могла бы</w:t>
        <w:br/>
        <w:t>смеяться, увидевъ ее на эшаФоте.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прождали часть ночи. Марта не возвращалась. ІІаконецъ, сонъ</w:t>
        <w:br/>
        <w:t>пересилилъ наше терпепіе.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Рано утромъ какая-то женщина одна быстро шла по улице; но</w:t>
        <w:br/>
        <w:t>прошедъ несколько шаговъ, скоро остановилась слабая, изнемо</w:t>
        <w:t>-</w:t>
        <w:br/>
        <w:t>женная, на углу и оперлась объ стенку, чтобъ не упасть. Жеищи-</w:t>
        <w:br/>
        <w:t>на эта была Марта.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Какой-то мужчина принялъ ее въ объятія. То былъ Арсенъ.—</w:t>
        <w:br/>
        <w:t>Какъ? одна? одна! сказалъ Арсенъ:—онъ даже не проводилъ васъ.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запретила ему, сказала Марта голосомъ умирающего:—я бо</w:t>
        <w:t>-</w:t>
        <w:br/>
        <w:t>ялась, чтобъ насъ не встретили съ нимъ; я не хотела, чтобъ онъ у-</w:t>
        <w:br/>
        <w:t>виделъ меня днемъ... Я желала бы никогда не видать его больше!</w:t>
        <w:br/>
        <w:t>Но ты..,, что ты здесь делаешь, Поль, въ эту пору?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ие могъ заснуть, отвечалъ онъ: — и прпшелъ ждать васъ,</w:t>
        <w:br/>
        <w:t>чтобъ проводить домой. Что-то говорило мне , что вы выйдете ѳтъ</w:t>
        <w:br/>
        <w:t>него одне-одииёшеньки и въ полномъ отчаяніи.</w:t>
      </w:r>
      <w:r>
        <w:br w:type="page"/>
      </w:r>
    </w:p>
    <w:p>
      <w:pPr>
        <w:pStyle w:val="Style175"/>
        <w:widowControl w:val="0"/>
        <w:keepNext w:val="0"/>
        <w:keepLines w:val="0"/>
        <w:shd w:val="clear" w:color="auto" w:fill="auto"/>
        <w:bidi w:val="0"/>
        <w:jc w:val="center"/>
        <w:spacing w:before="0" w:after="0" w:line="624" w:lineRule="exact"/>
        <w:ind w:left="20" w:right="0" w:firstLine="0"/>
      </w:pPr>
      <w:r>
        <w:rPr>
          <w:rStyle w:val="CharStyle249"/>
        </w:rPr>
        <w:t>ï«7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XVI.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pict>
          <v:shape id="_x0000_s1161" type="#_x0000_t202" style="position:absolute;margin-left:161.15pt;margin-top:2.9pt;width:29.05pt;height:12.7pt;z-index:-125829291;mso-wrap-distance-left:5pt;mso-wrap-distance-right:144pt;mso-wrap-distance-bottom:1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8"/>
                      <w:i/>
                      <w:iCs/>
                    </w:rPr>
                    <w:t>Opace.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Марта была гакх смущеиа и растеряна, что ужь не хотхла возвра</w:t>
        <w:t>-</w:t>
        <w:br/>
        <w:t>щаться.—Проводите меня кх вашимъ сестрамх, сказала она Арсену:</w:t>
        <w:br/>
        <w:t>—онх, по-крайней-мхрх, не будутъ знать, глх я провела ночь.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васх нхтъ подруги болхе-вхрной и болхе-преданной , какъ</w:t>
        <w:br/>
        <w:t>Эжени, отвхчалх Арсенъ:—не отягощайте своего положенія продол-</w:t>
        <w:br/>
        <w:t>жптельнхншимх отсутствіемъ. Пойдемте; я васх провожу кх ней, и</w:t>
        <w:br/>
        <w:t>ручаюсь, вы не услышите отх нея упрека.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проводилх ее до двери ея комнаты. Она хотхла запереться</w:t>
        <w:br/>
        <w:t>одна и наплакаться вдоволь, прежде, чхмх увидится схнами; но раз-</w:t>
        <w:br/>
        <w:t>ставаясь сх Арсеномх, передх которымх изливала сердце будто пе-</w:t>
        <w:br/>
        <w:t>редх братомх, вдругх вспомнила, что онх любилх ее не столь тихою</w:t>
        <w:br/>
        <w:t>любовью: она забыла о томх, привыкши кх слхпой преданности съ</w:t>
        <w:br/>
        <w:t>его стороны.</w:t>
      </w:r>
    </w:p>
    <w:p>
      <w:pPr>
        <w:pStyle w:val="Style63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Арсенх! сказала оиа ему выразительно: — жалхешь ли теперь,</w:t>
        <w:br/>
        <w:t>что не женился на мнх?</w:t>
      </w:r>
    </w:p>
    <w:p>
      <w:pPr>
        <w:pStyle w:val="Style63"/>
        <w:numPr>
          <w:ilvl w:val="0"/>
          <w:numId w:val="2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 жалхть обх этомх всю жизнь мою, отвхчалх онх.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 такъ, Арсенх, сказала она: —ты терзаешь меня. О!</w:t>
        <w:br/>
        <w:t>зачхмх я не могу любить тебя, какх ты того желаешь и заслужива</w:t>
        <w:t>-</w:t>
        <w:br/>
        <w:t>ешь! Небо возненавидхло меня и обрекло проклятію.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одна, она нераздхтая кинулась на постель, и горько</w:t>
        <w:br/>
        <w:t>плакала. Эжени, слыша ея рыдапія черезх перегородку, напрасно</w:t>
        <w:br/>
        <w:t>стучалась кх ней вх дверь: она не отвхчала. Безпокоясь, не случа</w:t>
        <w:t>-</w:t>
        <w:br/>
        <w:t>лись ли сх иеіі нервическія конвульсіи, какимх она была подверже</w:t>
        <w:t>-</w:t>
        <w:br/>
        <w:t>на, Эжеии взяла нисколько ключей, стала примхривать ихх кх зам</w:t>
        <w:t>-</w:t>
        <w:br/>
        <w:t>ку, нашла одних, который отперх, и вбхжала кх ней. Марта лежа</w:t>
        <w:t>-</w:t>
        <w:br/>
        <w:t>ла, уткнувхлицо вх подушку и сжимая вх рукахх свои прекрасный</w:t>
        <w:br/>
        <w:t>черныя косы, смоченныя слезами.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Марта, сказала Эжени, прижавх ее кх груди : — зачхмх такх</w:t>
        <w:br/>
        <w:t>огорчаться? Жалхешь ли ты о прошедшемх, боишься ли будущаго?</w:t>
        <w:br/>
        <w:t>Вхдь ты сама располагала собою, ты была свободна, никто не имх-</w:t>
        <w:br/>
        <w:t>етх права осуждать тебя. Зачхмх ты прячешься, вмхсто того, чтобх</w:t>
        <w:br/>
        <w:t>прійдти ко мнх,—а я ждала тебя сх такимх безпокойствомх, и все</w:t>
        <w:t>-</w:t>
        <w:br/>
        <w:t>гда увидхла бы тебя сх такою радостью?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Эжеии! я больше чхмъ жалхю: я стыжусь и мучусь раская-</w:t>
        <w:br/>
        <w:t>ніемх, отвхчала Марта, обнимая ее.—Я не располагала собою свобод</w:t>
        <w:t>-</w:t>
        <w:br/>
        <w:t>но вх совхсти, нс дхйствовала спокойно по своей волх. Я уступала</w:t>
        <w:br/>
        <w:t>восторгамх, которыхх не раздХляла, охлажденная воспоыпнаніемх</w:t>
        <w:br/>
        <w:t>недавнихх подозрхиій и опасеніемх новыхх обидх. Эжеии, Эжен .!</w:t>
        <w:br/>
        <w:t>онх не любитх меня ; я глубоко чувствую свое несчастіе. У него</w:t>
        <w:br/>
        <w:t>страсть бсзх любви, горячиость безх уваженія , безх довхрениостн.</w:t>
      </w:r>
      <w:r>
        <w:br w:type="page"/>
      </w:r>
    </w:p>
    <w:p>
      <w:pPr>
        <w:pStyle w:val="Style250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168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162" type="#_x0000_t202" style="position:absolute;margin-left:146.05pt;margin-top:3.6pt;width:53.3pt;height:11.85pt;z-index:-125829290;mso-wrap-distance-left:129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19"/>
                      <w:i/>
                      <w:iCs/>
                    </w:rPr>
                    <w:t>Слоаеснос)пъ.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ревнивъ, потому-что не веритъ мне, потому-что считаете меня</w:t>
        <w:br/>
        <w:t>недостойною серьёзной любви, неспособною къ пей.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онъ самъ ея недостоинъ и неспособенъ къ ней!</w:t>
        <w:br/>
        <w:t>воскликнула Эженіі.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не говори этого! Все отъменя,отъ моей несчастной судь</w:t>
        <w:t>-</w:t>
        <w:br/>
        <w:t>бы. Онъ, который еще не любилъ, опъ,чье сердце такъ же невинно,</w:t>
        <w:br/>
        <w:t>какъ уста, онъ стоялъ бы женщины столько же чистой.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Отъ-того-то, сказала Эжени, пожавъ плечами:—онъ и влюбил</w:t>
        <w:t>-</w:t>
        <w:br/>
        <w:t>ся въ виконтессу ІІІальи, у которой есть по-крайней-мере трое лю-</w:t>
        <w:br/>
        <w:t>бовниковъ.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женщина, возразила Марта:—имъетъ по-крайней-мереумъ,</w:t>
        <w:br/>
        <w:t>блестящее воспитаніе, все очарованія знатности,светскости и роско</w:t>
        <w:t>-</w:t>
        <w:br/>
        <w:t>ши. Я же,—что я? простая женщина, ограниченная, необразован</w:t>
        <w:t>-</w:t>
        <w:br/>
        <w:t>ная; едва умъю читать, умею только понимать , но не могу ничего</w:t>
        <w:br/>
        <w:t>выразить, не имъю ни одной своей мысли, —я ни въ какую минуту</w:t>
        <w:br/>
        <w:t>не могла бы владъть сердцемъ и умомъ такого человъка! О, опъ</w:t>
        <w:br/>
        <w:t>далъ мнв это почувствовать, онъ сказалъ это мне ныньче ночью въ</w:t>
        <w:br/>
        <w:t>гнъвъ, и теперь я вижу, какъ я глупа, что жаловалась на него. Одну</w:t>
        <w:br/>
        <w:t>себя должна я винить во всемъ, должна проклинать прошедшую</w:t>
        <w:br/>
        <w:t>жизнь свою.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такъ у васъ ужь и до этого дошло? сказала смутясь Эженіі.</w:t>
        <w:br/>
        <w:t>—Ужь онъ до такой степени взялъ власть надъ тобою? Я думала бы,</w:t>
        <w:br/>
        <w:t>по-крайней-мърт,, онъ хоть въ первомъ уноеніи любви сколько ни-</w:t>
        <w:br/>
        <w:t>будь забылъ себя, чтобъ видъть только тебя и удивляться тебъ; а</w:t>
        <w:br/>
        <w:t>онъ, вместо того, чтобъ упасть къ ногамъ твоимъ и благодарить за</w:t>
        <w:br/>
        <w:t>такой торжественный знакъ доверенности , какой только можетъ</w:t>
        <w:br/>
        <w:t>дать женщина, открывая объятія и душу свою, — онъ ужь принялъ</w:t>
        <w:br/>
        <w:t>роль милостнваго повелителя, чтобъ осчастливить тебя своей снисхо</w:t>
        <w:t>-</w:t>
        <w:br/>
        <w:t>дительностью и прощеніемъ! Да, Марта, тебе должно стыдиться,</w:t>
        <w:br/>
        <w:t>потому-что въ-самомъ-дел-в ты глубоко унижена...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 этого, Эженіі! Если бъ ты видела его безпокойство,</w:t>
        <w:br/>
        <w:t>его страданіе, слезы; еслибъ ты слышала, какъ иногда покорно и</w:t>
        <w:br/>
        <w:t>нежно говорилъ онъ мне эти жестокія слова! Нетъ, он ь самъ не</w:t>
        <w:br/>
        <w:t>зналъ, что огорчалъ меня, онъ не думалъ объ этомъ. Онъ самъ такъ</w:t>
        <w:br/>
        <w:t>сильно страдалъ... У него была одна только мысль, мысль отделать</w:t>
        <w:t>-</w:t>
        <w:br/>
        <w:t>ся отъ нодозреніи, которыя его мучили, и когда опъ обвинялъ меня,</w:t>
        <w:br/>
        <w:t>то обвинялъ для того только , чтобъ разувериться моими ответами.</w:t>
        <w:br/>
        <w:t>Но я—я не имела силе сделать этого! Ятакъ пугалась, видя эту бла</w:t>
        <w:t>-</w:t>
        <w:br/>
        <w:t>городную гордость, эту чистую юность, этотъ умъ, которые столько</w:t>
        <w:br/>
        <w:t>требовали отъ меня и имели право столько требовать; я чувствовала</w:t>
        <w:br/>
        <w:t>себя такъ безсилыюю отвечать на все это! Я была разстроена, а онъ</w:t>
        <w:br/>
        <w:t>принималъ мою печаль за воспомииапіе какой-нибудь вины, или за</w:t>
        <w:br/>
        <w:t>возвращеніе какого-нибудь дурнаго чувства. —- Что съ тобою? гово-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rStyle w:val="CharStyle236"/>
          <w:b/>
          <w:bCs/>
          <w:i/>
          <w:iCs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163" type="#_x0000_t202" style="position:absolute;margin-left:332.75pt;margin-top:2.45pt;width:15.35pt;height:13.65pt;z-index:-125829289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рил. онъ мн®:—ты несчастлива въ моих® объятіяхъ? Ты печальна,</w:t>
        <w:br/>
        <w:t>задумчива? Ты—верно думаешь о другомъ?Тогда ему воображалось,</w:t>
        <w:br/>
        <w:t>будто я въ тайных® сношеніяхъ съ Арсеном®, и онъ умолял® меня</w:t>
        <w:br/>
        <w:t>прогнать его отсюда, и никогда больше не видеться съ нимъ. Я со</w:t>
        <w:t>-</w:t>
        <w:br/>
        <w:t>гласилась бы... да, я имела бъ эту слабость, еслибъ онъ продолжалъ</w:t>
        <w:br/>
        <w:t>просить меня съ нежностью. Но, какъ-скоро онъ замечал® мою не</w:t>
        <w:t>-</w:t>
        <w:br/>
        <w:t>решимость, обнаруживалъ досаду и говорилъ колкости, который да</w:t>
        <w:t>-</w:t>
        <w:br/>
        <w:t>вали мн® силу ему противиться, потому-что я также начинала доса</w:t>
        <w:t>-</w:t>
        <w:br/>
        <w:t>довать, становилась колкою. Мы насказали другъ другу много не-</w:t>
        <w:br/>
        <w:t>пріятностеіі, которыя теперь горою лежатъ у меия на сердцъ!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правду сказала, что оиъ не лгобитъ тебя, отвечала Эженп:—</w:t>
        <w:br/>
        <w:t>но ты ошибаешься, думая, что это зависитъ отъ тебя и отъ твоей</w:t>
        <w:br/>
        <w:t>прошлой жизни. Все зло только отъ его гордости , отъ самолюбія,</w:t>
        <w:br/>
        <w:t>которое ты ободряешь своею слабостью. Обвинллъ ли тебя когда-ни</w:t>
        <w:t>-</w:t>
        <w:br/>
        <w:t>будь Арсенъ? Не защиіцалъли оиъ тебя всегда противъ тебя-самой,</w:t>
        <w:br/>
        <w:t>какъ сталъ бы защищать противъ целаго свъта?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Арсену я не повърила бы! сказала Марта со вздохомъ.—</w:t>
        <w:br/>
        <w:t>Мне кажется, въ любви бываютъ покорны и великодушны до-техъ-</w:t>
        <w:br/>
        <w:t>норъ, пока на любовь не получатъ отвъта; счастіе делает® взъиска—</w:t>
        <w:br/>
        <w:t>тельными н жестокими. Это самое и случилось съ Орасомъ. Въ-про-</w:t>
        <w:br/>
        <w:t>долженіи ночи, мы безпрестанно менялись съ нимъ кротостью и гор</w:t>
        <w:t>-</w:t>
        <w:br/>
        <w:t>достью. Когда я негодовала на него, опъ бросался мп® къ ногамъ ,</w:t>
        <w:br/>
        <w:t>чтоб® успокоить: но какъ-скоро доводилъ до того, что я передъ нимъ</w:t>
        <w:br/>
        <w:t>смирялась, опять начиналъ оскорблять меня. О! любовь дълаетъ че</w:t>
        <w:t>-</w:t>
        <w:br/>
        <w:t>ловека злымъ!..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любовь злыхъ, возразила Эжени, грустно покачав® голо</w:t>
        <w:t>-</w:t>
        <w:br/>
        <w:t>вою.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Эженн ошибалась; она вид®ла истину не лучше Марты. Об® он®</w:t>
        <w:br/>
        <w:t>обманывались, каждая по-своему. Орасъ не былъ ни столько добръ,</w:t>
        <w:br/>
        <w:t>ни столько золъ, сколько он® воображали. Торжество д®лало его над</w:t>
        <w:t>-</w:t>
        <w:br/>
        <w:t>менным® ; въ этом® случа® так® много людей на него похожих® ,</w:t>
        <w:br/>
        <w:t>что, еслибъ строго осуждать этот® недостаток®, то пришлось бы пре</w:t>
        <w:t>-</w:t>
        <w:br/>
        <w:t>зреть и проклясть наибольшую часть нашего пола. Но сердце его не</w:t>
        <w:br/>
        <w:t>было ни холодно, ни порочно. Он® точно сильно любилъ; но, не по</w:t>
        <w:t>-</w:t>
        <w:br/>
        <w:t>лучив® нравственнаго воспитанія любви, какъ и вс® мужчины, и не</w:t>
        <w:br/>
        <w:t>принадлежа къ небольшому числу т®хъ, которые отъ природы со</w:t>
        <w:t>-</w:t>
        <w:br/>
        <w:t>ставляют® исключеніе, онъ любилъ, имея въ виду только собствен</w:t>
        <w:t>-</w:t>
        <w:br/>
        <w:t>ное счастіе и, если можно так® выразиться, только изъ любви къ са</w:t>
        <w:t>-</w:t>
        <w:br/>
        <w:t>мому-ссб®.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Днем® онъ пришел®, и вместо того, чтобъ смутиться передъ нами,</w:t>
        <w:br/>
        <w:t>принял® на себя какой-то торжествующіи вид®, который мне само</w:t>
        <w:t>-</w:t>
        <w:br/>
        <w:t>му показался довольно-неприличен®. Онъ ожидалъ-было шуток® съ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pict>
          <v:shape id="_x0000_s1164" type="#_x0000_t202" style="position:absolute;margin-left:2.65pt;margin-top:2.6pt;width:15.1pt;height:11.9pt;z-index:-125829288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68"/>
                    </w:rPr>
                    <w:t>a:o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моей стороны, и приготовился встретить ихъ съ твердостью. ВмЪсто</w:t>
        <w:br/>
        <w:t>того, я позволилъ себя сдълать ему выговоръ.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Мнъ кажется, сказалъ я, отведши его въ кабинетъ: — ты могъ</w:t>
        <w:br/>
        <w:t>бы имъть съ Мартою, свидаиія, которыя не безславили бы ея. Часы,</w:t>
        <w:br/>
        <w:t>проведенные ею не-дома безъ прнготовленія, безъ предлога, могутъ</w:t>
        <w:br/>
        <w:t>подать поводъ къ болтовни въ пашемъ домъ.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очень обидълея этимъ замъчаніемъ,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а я буду твердъ въ этомъ отношеніп, сказалъ Орасъ съ</w:t>
        <w:br/>
        <w:t>гордостью. — Я всъмъ скажу: вотъ моя подруга; я хочу, чтобъ ее</w:t>
        <w:br/>
        <w:t>уважали. Упорныхъ я принужу, если захочу, пасть на колъни пе-</w:t>
        <w:br/>
        <w:t>редъ женщиною, которую полюбилъ я.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достигнешь ты этого такимъ образомъ, хотя бъ у тебя бы</w:t>
        <w:t>-</w:t>
        <w:br/>
        <w:t xml:space="preserve">ла иенобъдимая рука старинныхъ </w:t>
      </w:r>
      <w:r>
        <w:rPr>
          <w:rStyle w:val="CharStyle97"/>
        </w:rPr>
        <w:t>богатырей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рыцарства. Въ наше</w:t>
        <w:br/>
        <w:t>время, люди не боятся другъ друга, и любовницы твоей не станутъ</w:t>
        <w:br/>
        <w:t>уважать, если ты самъ ее уважать не станешь.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Страненъ ты, </w:t>
      </w:r>
      <w:r>
        <w:rPr>
          <w:rStyle w:val="CharStyle107"/>
        </w:rPr>
        <w:t xml:space="preserve">Тѳофиль!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Чъмъ же я обезславилъ ту, которую</w:t>
        <w:br/>
        <w:t>люблю?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плохія шутки, сказалъ я ему:—для такого дня, какимъ</w:t>
        <w:br/>
        <w:t>бы долженъ быть нынъшній въ исторіи вашей любви. Еслибъ Мар</w:t>
        <w:t>-</w:t>
        <w:br/>
        <w:t>та была также легкомысленна, я пересталъ бы уважать ее. ЬІо она</w:t>
        <w:br/>
        <w:t>судитъ совершенно-иначе, сколько мнъ кажется, потому-что она про</w:t>
        <w:t>-</w:t>
        <w:br/>
        <w:t>плакала все утро. Я не спрашиваю у васъ о причини этихъ слезъ; но</w:t>
        <w:br/>
        <w:t>не спросите ли вы у нея самой, да не съ такимъ смъющимся лицомъ</w:t>
        <w:br/>
        <w:t>и не съ такими вольпыми манерами?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ТеоФиль, сказалъ Орасъ, прннявъ серьёзный тонъ:</w:t>
        <w:br/>
        <w:t>— вы принуждаете меня говорить съ вами откровенно. Дружба моя</w:t>
        <w:br/>
        <w:t>къ вамъ не позволила бы мнъ объясненія, которое строгость ваша</w:t>
        <w:br/>
        <w:t>дълаетъ необходимымъ. Знайте же, что я ужь не ребенокъ, и что</w:t>
        <w:br/>
        <w:t>если мнъ угодно было до-сихъ-поръ позволять такъ обращаться</w:t>
        <w:br/>
        <w:t>съ собою, то въдь это не въчное же ваше право, котораго не могъ</w:t>
        <w:br/>
        <w:t>бы я отнять у васъ, когда мнъ вздумается. Объявляю вамъ, что мііЪ</w:t>
        <w:br/>
        <w:t>наконецъ надоъла, чрезвычайно надоъла какая-то вражда, которую</w:t>
        <w:br/>
        <w:t>вы съ Эжени питаете, отъ имени Арсена, къ моей связи съ Мартою.</w:t>
        <w:br/>
        <w:t>Я поступалъ отнюдь не такъ легкомысленно, какъ вы думаете, от-</w:t>
        <w:br/>
        <w:t>бросивъ всякое притворство и всякую скрытность въ этомъ отноше</w:t>
        <w:t>-</w:t>
        <w:br/>
        <w:t>ніп. Не мъшаетъ знать вамъ и всъмъ вашимъ пріятелямъ, что Марта</w:t>
        <w:br/>
        <w:t xml:space="preserve">подруга </w:t>
      </w:r>
      <w:r>
        <w:rPr>
          <w:rStyle w:val="CharStyle97"/>
        </w:rPr>
        <w:t>моя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а не чья-нибудь. Мое достоинство, моя честь требу-</w:t>
        <w:br/>
        <w:t>ютъ, чтобъ я не былъ здъсь лицомъ постороннимъ, но былъ и для</w:t>
        <w:br/>
        <w:t>васъ, и для ііихъ, и для Марты, и для всъхъ, и для самого-себя, лю-</w:t>
        <w:br/>
        <w:t>бовникомъ, едпнствеинымъ любовникомъ, то-есть обладателемъ этой</w:t>
        <w:br/>
        <w:t>женщины. А какъ, съ нъкотораго времени, благодаря странной роли,</w:t>
        <w:br/>
        <w:t>какую вы заставляете меня играть, благодаря упрямымъ притязаиі-</w:t>
        <w:br/>
        <w:t>ямъ мосьё Арсена, благодаря худо-скрытому покровительству къ не-</w:t>
      </w:r>
      <w:r>
        <w:br w:type="page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pict>
          <v:shape id="_x0000_s1165" type="#_x0000_t202" style="position:absolute;margin-left:328.55pt;margin-top:-1.95pt;width:14.15pt;height:12.1pt;z-index:-125829287;mso-wrap-distance-left:143.3pt;mso-wrap-distance-right:5pt;mso-wrap-distance-bottom: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29"/>
                    </w:rPr>
                    <w:t>371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 Эженй, благодаря вашему равнодушію, благодаря двусмыслен</w:t>
        <w:t>-</w:t>
        <w:br/>
        <w:t>ной дружб® его съ Мартою, благодаря наконец® моим® собствен</w:t>
        <w:t>-</w:t>
        <w:br/>
        <w:t>ным® подозр®ніям®, который меня жестоко измучили, я уже не знаю</w:t>
        <w:br/>
        <w:t>ни до чего я дошел®, ни что я здесь такое, — то и решился повести</w:t>
        <w:br/>
        <w:t>себя по-своему, и точнве определить свое положеніе. За этим®-то</w:t>
        <w:br/>
        <w:t>пришел® я теперь, не потупляя глаз®, и говорю всем® вам®, не сму</w:t>
        <w:t>-</w:t>
        <w:br/>
        <w:t>щаясь, не колеблясь: Марта принадлежит® мн®, и если кто нахо</w:t>
        <w:t>-</w:t>
        <w:br/>
        <w:t>дит® это дурным®, я готов® выслушать его доказательства, и усту</w:t>
        <w:t>-</w:t>
        <w:br/>
        <w:t>пить ему свои, если они окажутся недостаточными.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сказал® я, смотря на него пристально: — если таковы</w:t>
        <w:br/>
        <w:t>ваши мысли сегодняшній день, очень-радъ, принимаю их®; но если</w:t>
        <w:br/>
        <w:t>съ этими мыслями вы овладели Мартою, это разсчетъ слишкомъ-хо-</w:t>
        <w:br/>
        <w:t>лодныіі для такого пламеннаго человека, каким® вы кажетесь, и я</w:t>
        <w:br/>
        <w:t>вижу тут® скорее политику, нежели страсть.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Страсть не исключает® небольшой дипломатіи, отвечал® он®</w:t>
        <w:br/>
        <w:t>улыбаясь.—Вам® известно, ТеоФиль, что я начал® свою жизнь поли</w:t>
        <w:t>-</w:t>
        <w:br/>
        <w:t>тикою. Предаваясь чувству, я надеюсь, что во мн® все-таки останет</w:t>
        <w:t>-</w:t>
        <w:br/>
        <w:t>ся несколько разсудка. Но успокойтесь, не стыдите себя так®. При</w:t>
        <w:t>-</w:t>
        <w:br/>
        <w:t>знаюсь вам®, вчера я был® очень-небольшон дипломат®, не думал®</w:t>
        <w:br/>
        <w:t>пи о чем®, и уступил® минутному восторгу. Но пыиьче утром®, раз-</w:t>
        <w:br/>
        <w:t>смотревъ себя, я увидел®, что, вм®сто раскаянія, я должен® чув</w:t>
        <w:t>-</w:t>
        <w:br/>
        <w:t>ствовать довольство и бодрость.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Чувствуйте их®, пожалуй, сказал® я ему: — но постарайтесь,</w:t>
        <w:br/>
        <w:t>чтоб® ваше лицо и ваши пріемы не выражали ничего, кроме того ,</w:t>
        <w:br/>
        <w:t>что вы чувствуете; потому-что теперь вы, вопреки себе-самому, ка</w:t>
        <w:t>-</w:t>
        <w:br/>
        <w:t>жетесь хвастуном®.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Въ-самомъ-д®л®, я был® раздосадован® ч®мъ-то хвастливым® и</w:t>
        <w:br/>
        <w:t>дерзким®, обнаруживавшимся в® лиц® его в® этот® день; я не хо-</w:t>
        <w:br/>
        <w:t>т®л® бы вид®ть этого в® нем®, по дружб® к® нему. Я боялся, чтоб®</w:t>
        <w:br/>
        <w:t>это не оскорбило Марты; но бедная женщина уже потеряла всякую</w:t>
        <w:br/>
        <w:t>силу сопротнвленія. Она была запугана, убита, будто судорожный</w:t>
        <w:br/>
        <w:t>трепет® овлад®валъ ею при его приближеніи. Он® успокоил® ее прі-</w:t>
        <w:br/>
        <w:t>емами болве-кроткпми, бол®е-н®жными; но все-таки между ними</w:t>
        <w:br/>
        <w:t>была чрезвычайная принужденность. Орасъ хот®л® остаться с® нею</w:t>
        <w:br/>
        <w:t>на-едпн®; но Марта, удерживаемая чувством® стыда, не смела поки</w:t>
        <w:t>-</w:t>
        <w:br/>
        <w:t>нуть нас® для этого свндаиія съ ним®. Несколько минут® он® было-</w:t>
        <w:br/>
        <w:t>надеялся, что она отважится это сделать, и выдумывал® разные</w:t>
        <w:br/>
        <w:t>предлоги; она притворялась, будто не понимает® их®. Эженй боялась</w:t>
        <w:br/>
        <w:t>показаться непрямодушною, уступив® им® м®сто, амежду-т®мъ</w:t>
        <w:br/>
        <w:t>пришел® Арсен®.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всю власть, какую имел® он® над® собою, не смотря</w:t>
        <w:br/>
        <w:t>на то, что очеиь был® приготовлен® к® в®роятной встреч® съ Ора-</w:t>
        <w:br/>
        <w:t>сомъ, он® не в® силах® был® совершенно скрыть отвращенія, какое</w:t>
      </w:r>
    </w:p>
    <w:p>
      <w:pPr>
        <w:pStyle w:val="Style200"/>
        <w:tabs>
          <w:tab w:leader="none" w:pos="5787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31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XXIII,- Отд. I.</w:t>
        <w:tab/>
        <w:t>19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Словіслость.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7"/>
      </w:pPr>
      <w:r>
        <w:pict>
          <v:shape id="_x0000_s1166" type="#_x0000_t202" style="position:absolute;margin-left:5.4pt;margin-top:1.9pt;width:14.4pt;height:11.9pt;z-index:-125829286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29"/>
                    </w:rPr>
                    <w:t>275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 внушало ему. Орасъ увиделъ виезапную перемену въ лице Ар</w:t>
        <w:t>-</w:t>
        <w:br/>
        <w:t>сена, бледномъ и нзможденномъ страдаиіями ночи, н, увлекшись по-</w:t>
        <w:br/>
        <w:t>рывомъ неприступной гордости, надменно поднялъ голову и протя-</w:t>
        <w:br/>
        <w:t>иулъ ему руку, какъ повелитель кланяющемуся вассалу. Арсенъ ,</w:t>
        <w:br/>
        <w:t>по благородной прямоте своей, не понялъ этого движенія, и, припи</w:t>
        <w:t>-</w:t>
        <w:br/>
        <w:t>сывая его совершенно-противному чувству, взялъ и выразительно по-</w:t>
        <w:br/>
        <w:t>жалъ руку соперника, съ печалыіымъ и открытыми взоромъ, кото</w:t>
        <w:t>-</w:t>
        <w:br/>
        <w:t>рый, казалось, говорила.: «Ты обещаешь сделать ее счастливою; бла</w:t>
        <w:t>-</w:t>
        <w:br/>
        <w:t>годарю тебя».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15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нвмаго объленеійя было ему достаточно. Осведомившись о</w:t>
        <w:br/>
        <w:t>здоровы. Марты, н также искренно пожавъ ему руку, онъ разменял</w:t>
        <w:t>-</w:t>
        <w:br/>
        <w:t>ся несколькими словами обыкиовеннаго разговора съ нами, и черезъ</w:t>
        <w:br/>
        <w:t>пять минуте вышелъ.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center"/>
        <w:spacing w:before="0" w:after="83" w:line="240" w:lineRule="exact"/>
        <w:ind w:left="0" w:right="40" w:firstLine="0"/>
      </w:pPr>
      <w:r>
        <w:rPr>
          <w:rStyle w:val="CharStyle252"/>
          <w:b w:val="0"/>
          <w:bCs w:val="0"/>
        </w:rPr>
        <w:t>хѵп.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На-самомъ-деле, Орасъ пе ревновалъ къ Арсену до такой степени,</w:t>
        <w:br/>
        <w:t>чтобъ безпокоиться за верность къ нему Марты; но боялся, не бы</w:t>
        <w:t>-</w:t>
        <w:br/>
        <w:t>ло ль прежде между ими связи болве-короткой, нежели въ какой она</w:t>
        <w:br/>
        <w:t>признавалась. Чтобъ такъ верно быть предану женщине, которая</w:t>
        <w:br/>
        <w:t>жертвуете вамп другому, должно, полагалъ онъ, иметь въ сердце</w:t>
        <w:br/>
        <w:t>или твердую надежду, или заслуженную признательность; оба эти</w:t>
        <w:br/>
        <w:t>предположенія равно оскорбляли его. Съ-техъ-поръ, какъ Эженн</w:t>
        <w:br/>
        <w:t>открыла ему всю преданность Арсена, подозренія его стали еще</w:t>
        <w:br/>
        <w:t>сильнее. Его обижала, какъ самъ оиъ простодушно признавался, па</w:t>
        <w:t>-</w:t>
        <w:br/>
        <w:t>раллель, невыгодная для него въ миеиіи Эжепіі, и могшая быть еще</w:t>
        <w:br/>
        <w:t>пагубнее въ мненін Марты, если постоянно будете у нея переде гла</w:t>
        <w:t>-</w:t>
        <w:br/>
        <w:t>зами. Да и пріятели наши смутно видели, что между ними происхо</w:t>
        <w:t>-</w:t>
        <w:br/>
        <w:t xml:space="preserve">дило. Те, которые не любили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сомневались въ его торжестве;</w:t>
        <w:br/>
        <w:t>но-крайней-мвре, переде нимъ притворялись, будто верятъ торже</w:t>
        <w:t>-</w:t>
        <w:br/>
        <w:t>ству Арсеца; те же, которые любили его, осуждали Марту, зачемъ</w:t>
        <w:br/>
        <w:t>она открыто не оказываете ему предпочтенія, удаливъ соперника, и</w:t>
        <w:br/>
        <w:t>намекали обе этомъ Орасу. ІІакоиецъ, прочіе, которые, будучи для</w:t>
        <w:br/>
        <w:t>насъ простыми знакомыми, не ходили къ намъ и судили о насъ съ</w:t>
        <w:br/>
        <w:t>несколько-непозволительною легкостью, нозволяли себе на счете</w:t>
        <w:br/>
        <w:t xml:space="preserve">Марты </w:t>
      </w:r>
      <w:r>
        <w:rPr>
          <w:rStyle w:val="CharStyle253"/>
        </w:rPr>
        <w:t xml:space="preserve">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жестокія выходки, которыми такъ мало дорожатъ </w:t>
      </w:r>
      <w:r>
        <w:rPr>
          <w:rStyle w:val="CharStyle254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рый такъ быстро расходятся. Следуя безразеудной ревности, какую</w:t>
        <w:br/>
        <w:t>чувствуютъ ко всякому счастливому любовнику, они унижали Мар</w:t>
        <w:t>-</w:t>
        <w:br/>
        <w:t xml:space="preserve">ту, чтобъ унизить счастіе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своихъ собствеиныхъ глазахъ.</w:t>
        <w:br/>
        <w:t>Многіе изъ техъ, которые волочились за красавицей кафе Пуассона,</w:t>
        <w:br/>
        <w:t>мстили ей за прежнее невннманіе къ нпмъ, говоря, что эта победа не</w:t>
        <w:br/>
        <w:t>такъ трудна и не такъ завидна, нотому-что досталась такому хвасту</w:t>
        <w:t>-</w:t>
        <w:br/>
        <w:t>ну, какъ Орасъ. Иные говорили даже, что Марта имела связь съ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старшине слугою въ ка&lt;ьб. Наконецъ, кто-то распустилъ слухе,будто</w:t>
        <w:br/>
        <w:t xml:space="preserve">Марта въ одно и то же время была любовницею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Арсена и моя.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pict>
          <v:shape id="_x0000_s1167" type="#_x0000_t202" style="position:absolute;margin-left:164.5pt;margin-top:2.4pt;width:28.8pt;height:12pt;z-index:-125829285;mso-wrap-distance-left:164.4pt;mso-wrap-distance-right:158.15pt;mso-wrap-distance-bottom:2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1"/>
                      <w:lang w:val="la" w:eastAsia="la" w:bidi="la"/>
                      <w:i/>
                      <w:iCs/>
                    </w:rPr>
                    <w:t>Opace.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Клеветы эти тогда не достигали меня; но нашлись неблагоразум</w:t>
        <w:t>-</w:t>
        <w:br/>
        <w:t>ные люди, которые повторяли ихъ Орасу. Онъ имелъ слабость слу</w:t>
        <w:t>-</w:t>
        <w:br/>
        <w:t>шать все это, и скоро сталъ думать только о томе, какъ бы опро</w:t>
        <w:t>-</w:t>
        <w:br/>
        <w:t>вергнуть и уничтожить своихъ клеветннковъ неоспоримымъ свиде-</w:t>
        <w:br/>
        <w:t>тельствомъ своего торжества нлдъ всеми истинными и мнимыми со</w:t>
        <w:t>-</w:t>
        <w:br/>
        <w:t>перниками. Онъ тпкъ жестоко мупилъ Марту, что превратилъ въ</w:t>
        <w:br/>
        <w:t>преступленіе и въ казнь ту спокойную и невинную жизнь, которую</w:t>
        <w:br/>
        <w:t>она вела подле насъ. Онъ требовалъ, чтобъ она являлась съ нимъ</w:t>
        <w:br/>
        <w:t>одна въ театре и на прогулкахъ. Эти безразсудства печалили Эженй</w:t>
        <w:br/>
        <w:t>и казались ей лишь безполезными выходками противъ общаго мпе-</w:t>
        <w:br/>
        <w:t>нія. Все, употреблявшееся ею, чтобъ не допустить подруги своей со</w:t>
        <w:t>-</w:t>
        <w:br/>
        <w:t xml:space="preserve">гласиться на такія требованія, довершало цетерігБніе и досаду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 до какихъ же поръ, говорилъ онъ Марте;— будешь ты подъ</w:t>
        <w:br/>
        <w:t>властію этой тягостной и притворной надзирательницы, которой</w:t>
        <w:br/>
        <w:t>стыдливость оскорбляется въ другихъ теме, что въ ней самой кажет</w:t>
        <w:t>-</w:t>
        <w:br/>
        <w:t>ся ей законнымъ? Какъ у тебя достаетъ терпенія выслушивать пе-</w:t>
        <w:br/>
        <w:t>дантическія увещанія этой моралистки, у которой, я знаю, свои ви</w:t>
        <w:t>-</w:t>
        <w:br/>
        <w:t>ды, и которая иаходитъ предпочтительнее того любовника, который</w:t>
        <w:br/>
        <w:t>можетъ дать больше средствъ и свободы своей любовнице? Еслибъ</w:t>
        <w:br/>
        <w:t>ты любила меня, ты давно заставила бы ее молчать, и не потерпела</w:t>
        <w:br/>
        <w:t>бы, чтобъ она безпрестанно обвиняла меня передъ тобою. Могу ли я</w:t>
        <w:br/>
        <w:t>быть покоенъ, когда знаю, что лучшая подруга твоя — моя заклятая</w:t>
        <w:br/>
        <w:t>непріятельница, и что въ мое отсутствіе она ожесточаетъ тебя и во</w:t>
        <w:t>-</w:t>
        <w:br/>
        <w:t>оружаете противъ меня?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потребовалъ отъ нея, чтобъ Арсенъ немедленно былъ уда-</w:t>
        <w:br/>
        <w:t>ленъ, и въ этомъ требованіи было нечто особенное. Онъ боялся сме</w:t>
        <w:t>-</w:t>
        <w:br/>
        <w:t>шной роли ревпивца, и мысль, что Массачіо можетъ похвастаться</w:t>
        <w:br/>
        <w:t>безпокойствами, которыя гіричинилъ Орасу, была ему невыносима.</w:t>
        <w:br/>
        <w:t>Поэтому онъ хотелъ, чтобъ Марта действовала какъ-будто отъ са-</w:t>
        <w:br/>
        <w:t>мой-себя, безе всякаго посторонняго вліянія. Онъ встретилъ съ ея</w:t>
        <w:br/>
        <w:t>стороны сильное сопротнвленіе этому несправедливому и низкому</w:t>
        <w:br/>
        <w:t>требованію, но нечувствительно принудилъ ее уступить тысячью</w:t>
        <w:br/>
        <w:t>безжалостныхъ выдумокъ. Она уже не смела пожать руки своему</w:t>
        <w:br/>
        <w:t>другу, не смела ему улыбаться. Все между ними становилось пре-</w:t>
        <w:br/>
        <w:t>ступленіемъ; взгляде,,слово, навлекали ей горькіе упреки. Если Ар</w:t>
        <w:t>-</w:t>
        <w:br/>
        <w:t xml:space="preserve">сенъ, по детской привычке, говорилъ ей </w:t>
      </w:r>
      <w:r>
        <w:rPr>
          <w:rStyle w:val="CharStyle97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разговоре, это было</w:t>
        <w:br/>
        <w:t>явнымъ доказательствомъ ихъ прежней интриги. Если, во время об</w:t>
        <w:t>-</w:t>
        <w:br/>
        <w:t>щей нашей прогулки, она принимала руку Арсена, Орасъ выдумы-</w:t>
        <w:br/>
        <w:t>валъ какой-нибудь смешной предлоге, и покпдалъ насъ, съ досадою</w:t>
        <w:br/>
        <w:t>гаепнувъ Марте, что ему не лестно слыть сопернпкомъ Поля, и что</w:t>
        <w:br/>
        <w:t>довольно наследовать Пуассону, не делясь еще съ его лакеемъ. Ко-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Словесноетъ.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168" type="#_x0000_t202" style="position:absolute;margin-left:1.8pt;margin-top:2.7pt;width:15.6pt;height:13.85pt;z-index:-125829284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  <w:lang w:val="fr-FR" w:eastAsia="fr-FR" w:bidi="fr-FR"/>
                    </w:rPr>
                    <w:t>?74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гда Марта возмущалась противъ такихъ иеспрапедливыхъ преслъдо-</w:t>
        <w:br/>
        <w:t>ванііі, опъ дулся на нее по цълымъ недвлямъ, и несчастная, немог-</w:t>
        <w:br/>
        <w:t>ши вынести его отсутствія, шла к% нему просить, такъ-сказать, про-</w:t>
        <w:br/>
        <w:t>щенія за обиды, которыхъ была жертвою. Если же предлагала от</w:t>
        <w:t>-</w:t>
        <w:br/>
        <w:t>кровенно объясниться съ Массачіо, прежде нежели удалитъ его.</w:t>
        <w:br/>
        <w:t>— Такъ и есть! восклицалъ Орасъ: — выдайте меня за сумасшед</w:t>
        <w:t>-</w:t>
        <w:br/>
        <w:t>шего, за тирана, или за глупца, чтобъ мосьё Арсенъ вездъ надо мною</w:t>
        <w:br/>
        <w:t>смѣплся и безславилъ меня! Если вы это сдѣлаете, вы поставите ме</w:t>
        <w:t>-</w:t>
        <w:br/>
        <w:t>ня въ крайность завести съ нимъ ссору, и дать ему когда-нибудь по-</w:t>
        <w:br/>
        <w:t>щечииу при всъхъ въ кофейной.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Изнемогши отъ этой борьбы, Марта взяла однажды Арсена за ру</w:t>
        <w:t>-</w:t>
        <w:br/>
        <w:t>ку и, поднесши ее къ губамъ, сказала: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мой лучшій другъ; окажи мни последнюю услугу, самую</w:t>
        <w:br/>
        <w:t>тягостную для тебя, и особенно для меня. Простимся навъки... Не</w:t>
        <w:br/>
        <w:t>спрашивай о причины я не могу и не хочу тебъ сказать ее.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ненужно; я давно угадалъ ее, отвъчалъ Арсенъ.—Ты ничего</w:t>
        <w:br/>
        <w:t>мнъ не говорила, и я считалъ долгомъ оставаться до-тт.хъ-поръ, по</w:t>
        <w:t>-</w:t>
        <w:br/>
        <w:t>ка ты будешь нуждаться въ мосмъ покровительства. Но какъ вмъсто</w:t>
        <w:br/>
        <w:t>того, чтобъ приносить пользу, оно вредитъ тебѣ, я удаляюсь. Не го</w:t>
        <w:t>-</w:t>
        <w:br/>
        <w:t>вори, что это на-въкъ, и объщай мн£, что, когда будешь имйть во</w:t>
        <w:br/>
        <w:t>мни надобность, призовешь меня опять. Одно твое слово, одно мано-</w:t>
        <w:br/>
        <w:t>веніе, и я явлюсь. Вотъ что, Марта, — если хочешь, я каждый день</w:t>
        <w:br/>
        <w:t>стану проходить подъ твонмъ окпомъ: тебь стоить только повысить</w:t>
        <w:br/>
        <w:t>на пемъ платокъ, ленту, или какой-нибудь другой знакъ, и въ тотъ</w:t>
        <w:br/>
        <w:t>же день ты увидишь меня у себя. Объіцай мнъ это.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95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объщала со слезами, и Арсепъ уже не являлся. Но этого</w:t>
        <w:br/>
        <w:t>было недостаточно для удовлетворенія гордости орасовой. Разъ, ко</w:t>
        <w:t>-</w:t>
        <w:br/>
        <w:t>гда онъ, по своему обыкновенію, ушелъ съ Мартою, мы напрасно</w:t>
        <w:br/>
        <w:t>ждали ее ужинать и вечеромъ получилй следующую записку: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Не ожидайте меня, милые и добрые друзья. Я пе возвращусь уже къ вамъ.</w:t>
        <w:br/>
        <w:t>Я узнала, что обязана была своимъ благосостолніемъ не одному вашему вели-</w:t>
        <w:br/>
        <w:t>кодугаію, но что Поль давно этому содѣйствовалъ и теперь еще содѣйствуетъ,</w:t>
        <w:br/>
        <w:t>потому-что мебель, которую вы мнѣ будто отъ себя одолжили, принадлежитъ</w:t>
        <w:br/>
        <w:t>ему. Вы понимаете, что, зная это, я не могу уже ею пользоваться. Сверхъ-то-</w:t>
        <w:br/>
        <w:t>го, свЬтъ такъ золъ, что онъ перетолковываетъ въ худую сторону самыя чи-</w:t>
        <w:br/>
        <w:t>стыя привязанности. Не стану вамъ повторять ннзкихъ разсказовъ, которымъ</w:t>
        <w:br/>
        <w:t>я служу предметомъ. Лучше, оставя ихъ и съ прискорбіемъ разлучась съ ва</w:t>
        <w:t>-</w:t>
        <w:br/>
        <w:t>ми, скажу о моей въчнои признательности 8а вашу доброту ко мнъ, и о неив-</w:t>
        <w:br/>
        <w:t>мѣнной привязанности, какую всегда питаетъ къ вамъ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29" w:line="216" w:lineRule="exact"/>
        <w:ind w:left="494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ваша </w:t>
      </w:r>
      <w:r>
        <w:rPr>
          <w:rStyle w:val="CharStyle255"/>
          <w:b/>
          <w:bCs/>
        </w:rPr>
        <w:t>Марта.»</w:t>
      </w:r>
    </w:p>
    <w:p>
      <w:pPr>
        <w:pStyle w:val="Style63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еще низость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вскричала въ негодованіи Эженп. —</w:t>
        <w:br/>
        <w:t>Онъ открылъ ей тайну, которую я довврила его чести.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Такія вещи невольно вырываются въ-сердцахъ, отвъчалъ я: —</w:t>
        <w:br/>
        <w:t>это значитъ только, что они ссорились между собою.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63"/>
        <w:numPr>
          <w:ilvl w:val="0"/>
          <w:numId w:val="21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9"/>
      </w:pPr>
      <w:r>
        <w:pict>
          <v:shape id="_x0000_s1169" type="#_x0000_t202" style="position:absolute;margin-left:334.8pt;margin-top:18.8pt;width:15.85pt;height:13.85pt;z-index:-125829283;mso-wrap-distance-left:14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4"/>
                      <w:lang w:val="fr-FR" w:eastAsia="fr-FR" w:bidi="fr-FR"/>
                    </w:rPr>
                    <w:t>sn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Марта погибла! возразила Эжени: — погибла навсегда! опа не-</w:t>
        <w:br/>
        <w:t>раздвльно и невозвратно отдалась злому человеку.</w:t>
      </w:r>
    </w:p>
    <w:p>
      <w:pPr>
        <w:pStyle w:val="Style63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злому, Эжени, а еще пагубнве для нея чвмъ злому, — чело-</w:t>
        <w:br/>
        <w:t>ввку слабому, которымъ управляетъ тщеславіе.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также обидвлся и охладвлъ къ Орасу. Я предвидвлъ всв несча-</w:t>
        <w:br/>
        <w:t>стія, какія обрушатся на Марту, и тщетно старался отвратить ихъ.</w:t>
        <w:br/>
        <w:t>Всв наши покушенія были безплодны. Орасъ, предвидя, что мы по</w:t>
        <w:br/>
        <w:t>оставимъ ему добычи безъ бою, немедленно перемвнилъ кварти</w:t>
        <w:t>-</w:t>
        <w:br/>
        <w:t>ру. Онъ нанялъ въ другой части города комнату, гдв жилъ сь Мар</w:t>
        <w:t>-</w:t>
        <w:br/>
        <w:t>тою такъ скрытно, что едва въ цвлыіі мвсяцъ мы могли отъискать</w:t>
        <w:br/>
        <w:t>ихъ. Когда мы этого достигли, было слишкомъ-поздно заставить ихъ</w:t>
        <w:br/>
        <w:t>перемвнить намвреніе и привычки. Наши уввщанія только раздражи</w:t>
        <w:t>-</w:t>
        <w:br/>
        <w:t>ли ихъ противъ насъ. Орасъ имвлъ такую власть падъ Мартою, что</w:t>
        <w:br/>
        <w:t>теперь она уже перестала питать къ намъ доввренность. Забывъ,</w:t>
        <w:br/>
        <w:t>что давно разсказала намъ всв свои жалобы на него, она теперь хо-</w:t>
        <w:br/>
        <w:t>твла заставить иасъ повврить ея счастію, и выговаривала иамъ за</w:t>
        <w:br/>
        <w:t>своевольпыя догадки на-счетъ ея страданіи, которыхъ глубокііі от-</w:t>
        <w:br/>
        <w:t>печатокъ уже былъ на лицв ея. Очень-хорошо предвидя, что она</w:t>
        <w:br/>
        <w:t>скоро будетъ нуждаться, что уже нуждается въ деньгахъ и рабо-</w:t>
        <w:br/>
        <w:t>тв, мы не могли однакожь ирииудить ее принять отъ насъ ни малвй-</w:t>
        <w:br/>
        <w:t>шеіі услуги. Она даже отвергла наши предложенія съ какою-то гор</w:t>
        <w:t>-</w:t>
        <w:br/>
        <w:t>достью, какой мы никогда въ ней не видали.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Боюсь, сказала она: — чтобъ опять какое-нибудь благодвяніе</w:t>
        <w:br/>
        <w:t>Арсера не скрывалось за вашимъ; и хоть очепь знаю, какъ ваши по</w:t>
        <w:t>-</w:t>
        <w:br/>
        <w:t>ступки со мною были великодушны, однако, признаюсь, едва могу</w:t>
        <w:br/>
        <w:t>простить вамъ справедливую недовврчивость, которую такое поло-</w:t>
        <w:br/>
        <w:t>женіе двлъ внушало ко мнв Орасу.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Эжени простерла постоянство своей преданности къ несчастной</w:t>
        <w:br/>
        <w:t>подругв до героизма; но все было безуспвшно. Орасъ ненавидвлъ</w:t>
        <w:br/>
        <w:t>ее и вооружалъ противъ нея Марту; всв ея вызовы принимались съ</w:t>
        <w:br/>
        <w:t>холодностью, близкою къ неблагодарности. Накоиецъ, иасъ это уто</w:t>
        <w:t>-</w:t>
        <w:br/>
        <w:t>мило; видя, что насъ убвгаютъ, мы побоялись сдвлаться навязчивы</w:t>
        <w:t>-</w:t>
        <w:br/>
        <w:t>ми. Въ-теченіе наставшей зимы, мы видвлись раза два-три; а вес</w:t>
        <w:t>-</w:t>
        <w:br/>
        <w:t xml:space="preserve">ною, встрвтивъ однажды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увидвлъ ясно, что онъ притво</w:t>
        <w:t>-</w:t>
        <w:br/>
        <w:t>ряется, будто не узналъ меня, избвгая даже минутнаго разговора.</w:t>
        <w:br/>
        <w:t>Мы стали считать себя окончательно въ раэрывв другъ съ другомъ,</w:t>
        <w:br/>
        <w:t>и меня это сильпо огорчало. Эжени огорчилась еще больше; она пе</w:t>
        <w:br/>
        <w:t>могла произнести имени Марты, чтобъ глаза ея не наполнились сле</w:t>
        <w:t>-</w:t>
        <w:br/>
        <w:t>зами.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242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center"/>
        <w:spacing w:before="0" w:after="215" w:line="160" w:lineRule="exact"/>
        <w:ind w:left="0" w:right="0" w:firstLine="0"/>
      </w:pPr>
      <w:r>
        <w:pict>
          <v:shape id="_x0000_s1170" type="#_x0000_t202" style="position:absolute;margin-left:2.15pt;margin-top:3.15pt;width:14.9pt;height:12.35pt;z-index:-125829282;mso-wrap-distance-left:5pt;mso-wrap-distance-right:13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29"/>
                    </w:rPr>
                    <w:t xml:space="preserve">57 </w:t>
                  </w:r>
                  <w:r>
                    <w:rPr>
                      <w:rStyle w:val="CharStyle229"/>
                      <w:lang w:val="ru-RU" w:eastAsia="ru-RU" w:bidi="ru-RU"/>
                    </w:rPr>
                    <w:t>С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XVIII.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изучилъ женщину изъ романовъ, и изъ нихъ заимствовалъ</w:t>
        <w:br/>
        <w:t>о женщине вообщетакія неопределенный, такія противоречивый по-</w:t>
        <w:br/>
        <w:t>лятія, что игралъ съ Мартою какъ ребенокъ, или какъ кошка играетъ</w:t>
        <w:br/>
        <w:t>съ гремушкой,которая и влечетъ ее къ себе и въ тоже время пугаетъ.</w:t>
        <w:br/>
        <w:t>После мрачпыхъ и лихорадочныхъ жеискихъ образовъ, которыми</w:t>
        <w:br/>
        <w:t>ромаптизмъ населилъ воображеніе молодыхъ людей, женскій эле</w:t>
        <w:t>-</w:t>
        <w:br/>
        <w:t xml:space="preserve">менте Х\ III века, </w:t>
      </w:r>
      <w:r>
        <w:rPr>
          <w:rStyle w:val="CharStyle97"/>
        </w:rPr>
        <w:t>помпадуръ,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начинали его называть, только-</w:t>
        <w:br/>
        <w:t>что возрождался и представлялъ нашимъ мечтамъ женщинъ более-</w:t>
        <w:br/>
        <w:t>пламенныхъ и более-опасныхъ. Кажется, въ это время, Жюль-Жа-</w:t>
        <w:br/>
        <w:t xml:space="preserve">ненъ выговаривалъ свое остроумное определеніе </w:t>
      </w:r>
      <w:r>
        <w:rPr>
          <w:rStyle w:val="CharStyle97"/>
        </w:rPr>
        <w:t>прекрасного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вку</w:t>
        <w:t>-</w:t>
        <w:br/>
        <w:t>се, въ искусствахъ, въ модахъ; онъ выговаривалъ его при всякомъ</w:t>
        <w:br/>
        <w:t>случат;, и всегда съ изяществомъ и прелестью. Школа Гюго возвы</w:t>
        <w:t>-</w:t>
        <w:br/>
        <w:t xml:space="preserve">шала </w:t>
      </w:r>
      <w:r>
        <w:rPr>
          <w:rStyle w:val="CharStyle97"/>
        </w:rPr>
        <w:t>уродливое,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защищала его отъ педантическихъ гоненій клас-</w:t>
        <w:br/>
        <w:t xml:space="preserve">сическаго </w:t>
      </w:r>
      <w:r>
        <w:rPr>
          <w:rStyle w:val="CharStyle97"/>
        </w:rPr>
        <w:t>изящпаго.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Школа Жанена облагораживала </w:t>
      </w:r>
      <w:r>
        <w:rPr>
          <w:rStyle w:val="CharStyle97"/>
        </w:rPr>
        <w:t>манерное,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воз</w:t>
        <w:t>-</w:t>
        <w:br/>
        <w:t>вращала ему все его очарованія, долго-отвергаемып и попираемый</w:t>
        <w:br/>
        <w:t>несколько-грубымъ презръніемъ прежнихъ воспоминаній. Лите</w:t>
        <w:t>-</w:t>
        <w:br/>
        <w:t>ратура неприметно творитъ такія чудеса. Она воскрешаете по-</w:t>
        <w:br/>
        <w:t>азію старыхъ временъ, и, оставляя тонуть въ прошедшемъ все, что</w:t>
        <w:br/>
        <w:t>для умовъ прошедшаго было предметомъ справедливой критики, вы</w:t>
        <w:t>-</w:t>
        <w:br/>
        <w:t>носить намъ, какъ забытое благовоніе, непризнанный сокровища</w:t>
        <w:br/>
        <w:t>вкуса, который уже не подлежите спору, потому-что уже не царству</w:t>
        <w:t>-</w:t>
        <w:br/>
        <w:t xml:space="preserve">ете самовластно. Искусство, хоть и выдаете себя за эгоизме </w:t>
      </w:r>
      <w:r>
        <w:rPr>
          <w:rStyle w:val="CharStyle97"/>
        </w:rPr>
        <w:t>(искус-</w:t>
        <w:br/>
        <w:t>ство длч искусства)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однакожь заключаете въ себе прогрессивную</w:t>
        <w:br/>
      </w:r>
      <w:r>
        <w:rPr>
          <w:rStyle w:val="CharStyle140"/>
        </w:rPr>
        <w:t xml:space="preserve">философію,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 того не зная. Оно мирится съ заблужденіями и не</w:t>
        <w:t>-</w:t>
        <w:br/>
        <w:t>достатками прошедшаго, чтобъ внести, будто въ музей, памятники</w:t>
        <w:br/>
        <w:t>победе своихъ.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отличаясь однимъ изъ самыхъ пріимчивыхъ воображеній</w:t>
        <w:br/>
        <w:t>того времени, уже столь пріимчиваго, — живя более вымысломъ, не</w:t>
        <w:t>-</w:t>
        <w:br/>
        <w:t>жели действительностью, смотрелъ на свою новую любовницу сквозь</w:t>
        <w:br/>
        <w:t>различные типы, какіе чтеніе оставило въ голове его. Но какъ ни</w:t>
        <w:br/>
        <w:t>прелестны были эти типы въ поэмахъ и романахъ, они не были ти</w:t>
        <w:t>-</w:t>
        <w:br/>
        <w:t>пами истинными, живыми въ настоящей действительности. То были</w:t>
        <w:br/>
        <w:t xml:space="preserve">веселые или грозные призраки прошедшаго. АльФредъ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Mioccè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бралъ</w:t>
        <w:br/>
        <w:t>эпиграФомъ для своихъ прекрасныхъ эскизовъ шекспирово выраже-</w:t>
        <w:br/>
        <w:t xml:space="preserve">женіе: </w:t>
      </w:r>
      <w:r>
        <w:rPr>
          <w:rStyle w:val="CharStyle97"/>
        </w:rPr>
        <w:t>Віъроломна, какъ волна;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когда онъ чертилъ Формы более-чи-</w:t>
        <w:br/>
        <w:t>етыя, более-идеальныя, то привыкши видеть въ женіцинахъ всехъ</w:t>
        <w:br/>
        <w:t>временъ опасныхъ «дочерей Евы», колебался между свежимъ и чи-</w:t>
        <w:br/>
        <w:t>стымъ колоритомъ и мрачными, неверными оттенками, обличавши</w:t>
        <w:t>-</w:t>
        <w:br/>
        <w:t>ми его собственную нерешимость. Этотъ поэтъ-дитя имьлъ чрезвы</w:t>
        <w:t>-</w:t>
        <w:br/>
        <w:t xml:space="preserve">чайное вліяніе на умъ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Прочитавъ «Порцію» или «Камарго»,</w:t>
        <w:br/>
        <w:t>онъ хотелъ, чтобъ бедная Марта была которою-нибудь изъ этнхъ</w:t>
      </w:r>
      <w:r>
        <w:br w:type="page"/>
      </w:r>
    </w:p>
    <w:p>
      <w:pPr>
        <w:pStyle w:val="Style256"/>
        <w:widowControl w:val="0"/>
        <w:keepNext w:val="0"/>
        <w:keepLines w:val="0"/>
        <w:shd w:val="clear" w:color="auto" w:fill="auto"/>
        <w:bidi w:val="0"/>
        <w:spacing w:before="0" w:after="101" w:line="150" w:lineRule="exact"/>
        <w:ind w:left="0" w:right="0"/>
      </w:pPr>
      <w:r>
        <w:rPr>
          <w:w w:val="100"/>
          <w:color w:val="000000"/>
          <w:position w:val="0"/>
        </w:rPr>
        <w:t>57T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171" type="#_x0000_t202" style="position:absolute;margin-left:162.1pt;margin-top:3.1pt;width:27.85pt;height:12.7pt;z-index:-125829281;mso-wrap-distance-left:5pt;mso-wrap-distance-right:14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Орась.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героинь. На другой день, но нрочтеніи жаненооа Фельетона, она дол</w:t>
        <w:t>-</w:t>
        <w:br/>
        <w:t>жна была въ глазахъ его сделаться модною, кокетливою аристократ</w:t>
        <w:t>-</w:t>
        <w:br/>
        <w:t>кою. По прочтеиіи романтическихъ хроникъ Александра Дюма, она</w:t>
        <w:br/>
        <w:t>была тигрица, съ которой ему должно было обходиться какъ тигру;</w:t>
        <w:br/>
        <w:t>а по прочтеніи бальзаковой «Шагриновой Кожи» она становилась та</w:t>
        <w:t>-</w:t>
        <w:br/>
        <w:t>инственною красавицей, которой всякій взгляде, всякое слово скры</w:t>
        <w:t>-</w:t>
        <w:br/>
        <w:t>вали въ себе глубокіл тайны.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всъхъ чужихъ Фантазій, Орасъ забыіалъ заглянуть въ соб</w:t>
        <w:t>-</w:t>
        <w:br/>
        <w:t>ственное сердце, и поискать тамъ, какъ въ свѣтломъ зеркале,верпа-</w:t>
        <w:br/>
        <w:t>го образа подруги. Сначала также была она жестоко балотирована</w:t>
        <w:br/>
        <w:t>между шскспировыми и байроновыми женщинами.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вымышленная оценка рушилась наконецъ, когда кротость по</w:t>
        <w:t>-</w:t>
        <w:br/>
        <w:t>казала ему въ его подруге настоящую женщину нашего времени и</w:t>
        <w:br/>
        <w:t>нашей страны, столь же прекрасную, можетъ-быть, въ своей просто</w:t>
        <w:t>-</w:t>
        <w:br/>
        <w:t>те,, какъ вечно-истиішмя героини великихъ мастеровъ, неизменен-</w:t>
        <w:br/>
        <w:t>ную тою средою, въ которой жила, и ,не думающую пзъ скромной</w:t>
        <w:br/>
        <w:t>квартиры молодаго человека нашихъ дней делать бурную сцену дра</w:t>
        <w:t>-</w:t>
        <w:br/>
        <w:t>мы среднихъ вековъ. Мало-по-малу, Орасъ уступилъ очарованію этой</w:t>
        <w:br/>
        <w:t>кроткой нежности, этой безпредельной преданиости, которыхъ былъ</w:t>
        <w:br/>
        <w:t>предметомъ. Онъ уже ратовалъ съ воображаемыми опасностями; онъ</w:t>
        <w:br/>
        <w:t>вкусилъ счастіе жить вдвоемъ, и Марта стала ему столь же необхо</w:t>
        <w:t>-</w:t>
        <w:br/>
        <w:t>дима и столь же благотворна, сколько прежде казалась пагубна. По</w:t>
        <w:br/>
        <w:t>это счастіе не сделало его откровеннымъ и довѣрчнвымъ, не возвра</w:t>
        <w:t>-</w:t>
        <w:br/>
        <w:t>тило его къ намъ, не вдохнуло въ него никакого великодушія къ Ар</w:t>
        <w:t>-</w:t>
        <w:br/>
        <w:t>сену. Орасъ никогда не отдавалъ Марте той справедливости, какой</w:t>
        <w:br/>
        <w:t>заслуживала она въ гірошедшемъ столько же, какъ и въ настоящемъ;</w:t>
        <w:br/>
        <w:t>вместо того, чтобъ сознаться, что не такъ ее гіонпмалъ, онъ припи</w:t>
        <w:t>-</w:t>
        <w:br/>
        <w:t>сала, своему ревнивому господству победу, какую, думалъ онъ,одер-</w:t>
        <w:br/>
        <w:t>жалъ надъ памятью о Массачіо. Марта желала бы внушать ему благо</w:t>
        <w:t>-</w:t>
        <w:br/>
        <w:t>роднейшую доверенность: она страдала, видя, что огонь гнева и нена</w:t>
        <w:t>-</w:t>
        <w:br/>
        <w:t>висти готова, былъ вспыхнуть при малей шемъ ея слове въ защиту ея</w:t>
        <w:br/>
        <w:t>непризианныхъ друзей. Она краснела отъ мелочныхъ и безпрестан-</w:t>
        <w:br/>
        <w:t>ныхъ предосторожностей, какія принуждена была принимать для то</w:t>
        <w:t>-</w:t>
        <w:br/>
        <w:t>го, чтобъ сохранить спокойствіе своего рабства, удаляя всякую тень</w:t>
        <w:br/>
        <w:t>подозренія. Но не чувствуя никакого желанія независимости, чуждой</w:t>
        <w:br/>
        <w:t xml:space="preserve">любви ея, видя, какъ бы то ни было,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довольмаго ея жертвами</w:t>
        <w:br/>
        <w:t>и гордаго ея преданностью, она также почитала себя счастливою, и</w:t>
        <w:br/>
        <w:t>ни за что въ свете не переменила бы его на другаго.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 положеніе деле составляло счастіе неполное, преступное не-</w:t>
        <w:br/>
        <w:t>которымъ образомъ, ибо ни который пзъ любовниковъ не выигры</w:t>
        <w:t>-</w:t>
        <w:br/>
        <w:t>вала, отъ него въ нравственном!, и духовномъ отношеніи, какъ дол</w:t>
        <w:t>-</w:t>
        <w:br/>
        <w:t>жно бы это быть по условілмъ любви болъе-чистой. Мне кажется;</w:t>
        <w:br/>
        <w:t>благородною страстью следуете называть ту, которая насъ возвыпіа-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172" type="#_x0000_t202" style="position:absolute;margin-left:2.15pt;margin-top:3.35pt;width:14.9pt;height:10.95pt;z-index:-125829280;mso-wrap-distance-left:5pt;mso-wrap-distance-right:13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2/8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етъ и утверждаете въ чувстве красоты и величіп мыслей; низкою же</w:t>
        <w:br/>
        <w:t>страстно должно назвать ту, которая ведете къ эгоизму, опасенію, и</w:t>
        <w:br/>
        <w:t>ко всемъ мелочностямъ слипа го инстинкта. И такъ, всякая страсть</w:t>
        <w:br/>
        <w:t>вообще бываетъ преступна или непреступна, судя по тому, къ како</w:t>
        <w:t>-</w:t>
        <w:br/>
        <w:t>му приводить результату, хотя обыкновенное общество, которое не</w:t>
        <w:br/>
        <w:t>есть единодушный голосе человечества, часто одобряете низкую</w:t>
        <w:br/>
        <w:t>страсть, преследуя благородную.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Невежество, въ какомъ мы по-болыпей-части родимся и умираемъ,</w:t>
        <w:br/>
        <w:t>касательно этихъ истине, производите то, что мы терпимъ бедствія,</w:t>
        <w:br/>
        <w:t>зависящія отъ нарушенія ихъ, нс знал источника зла и не находя</w:t>
        <w:br/>
        <w:t>ему исцелепія. Мы неумеренно питаеме тогда причину нашихъ стра-</w:t>
        <w:br/>
        <w:t>даніи, думая облегчить ихъ средствами, которыя ихъ безпрестанно</w:t>
        <w:br/>
        <w:t>растравляютъ.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такимъ образомъ жили Марта се Орасомъ: онъ, думая до</w:t>
        <w:t>-</w:t>
        <w:br/>
        <w:t>стичь снокойствія усиленіемъ подозренііі и предосторожностей,чтобъ</w:t>
        <w:br/>
        <w:t>властвовать нераздельно; она — надеясь укротить эту безиокоиную</w:t>
        <w:br/>
        <w:t>душу принесеніемъ ему жертвы за жертвою, и чрезъ то усиливая се</w:t>
        <w:br/>
        <w:t>каждыме днеме его грустную тираинію : ибо, во всехъ видахъ де</w:t>
        <w:t>-</w:t>
        <w:br/>
        <w:t>спотизма, угнетатель страдаете по-краннен-мере столько же, сколь</w:t>
        <w:t>-</w:t>
        <w:br/>
        <w:t>ко угнетенный.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маленшій ударе могъ разрушить это бренное счастіе; по</w:t>
        <w:br/>
        <w:t>укрощеніи ревности, пресыщеніе должно было овладеть Орасомъ.</w:t>
        <w:br/>
        <w:t>Таке и случилось, лншь-только средства ке жизни сделались для не</w:t>
        <w:t>-</w:t>
        <w:br/>
        <w:t>го затруднительны. У дверей его сторожилъ враге — бедность. Три</w:t>
        <w:br/>
        <w:t>месяца удавалось ему прогонять этого врага, ибо опъ отдалъ Марте</w:t>
        <w:br/>
        <w:t>небольшую сумму, высланную ему родителями сверхъ положеннаго</w:t>
        <w:br/>
        <w:t xml:space="preserve">жалованья. Эту сумму вынросилъ онъ на уплату </w:t>
      </w:r>
      <w:r>
        <w:rPr>
          <w:rStyle w:val="CharStyle97"/>
        </w:rPr>
        <w:t>нечаянпыхъ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долгове,</w:t>
        <w:br/>
        <w:t>которыхе онъ смелъ объявить только очень-малую часть: — столько</w:t>
        <w:br/>
        <w:t>превышали они доходе его семейства,—и, вместо того,чтобъ употре</w:t>
        <w:t>-</w:t>
        <w:br/>
        <w:t>бить полученныя деньги на погашеніе хотя этой части долга, оиъ об-</w:t>
        <w:br/>
        <w:t>ратилъ ихъ на ежедиевныя нужды новаго хозяйства, едва заплативъ</w:t>
        <w:br/>
        <w:t>кредиторамъ кое-какіе легкіе счеты, такъ-что они согласились пока-</w:t>
        <w:br/>
        <w:t>местъ довольствоваться уплатою. Портной его больше всехъ терялъ</w:t>
        <w:br/>
        <w:t>въ этомъ угрожающемъ банкротстве. Я былъ порукою, и начале</w:t>
        <w:br/>
        <w:t>уже несколько раскаяваться, ибо издержки шли все прежнимъ чере-</w:t>
        <w:br/>
        <w:t>домъ, и всякій разе, когда Орасу приносили счете, онъ отделывался</w:t>
        <w:br/>
        <w:t>обещаніями и новыми заказами, теме более-значительными, чемъ</w:t>
        <w:br/>
        <w:t>более возрасталъ долге. Онъ уже не смелъ ограничить щегольство,</w:t>
        <w:br/>
        <w:t>которое этотъ мастеровой, разечетливый на собственный выгоды, ка</w:t>
        <w:t>-</w:t>
        <w:br/>
        <w:t>ждый день налагала, на него. Увидевъ спекуляцію со стороны порт-</w:t>
        <w:br/>
        <w:t xml:space="preserve">наго и невероятное легкомысліе со стороны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почелъ себя</w:t>
        <w:br/>
        <w:t>въ праве ограничить свое поручительство издержками уже сделан</w:t>
        <w:t>-</w:t>
        <w:br/>
        <w:t>ными, и объявить портному, что не отвечаю за будущія издержки.</w:t>
      </w:r>
      <w:r>
        <w:br w:type="page"/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rStyle w:val="CharStyle236"/>
          <w:lang w:val="fr-FR" w:eastAsia="fr-FR" w:bidi="fr-FR"/>
          <w:b/>
          <w:bCs/>
          <w:i/>
          <w:iCs/>
        </w:rPr>
        <w:t>Opact.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173" type="#_x0000_t202" style="position:absolute;margin-left:331.3pt;margin-top:2.15pt;width:15.85pt;height:11.9pt;z-index:-125829279;mso-wrap-distance-left:14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29"/>
                    </w:rPr>
                    <w:t>379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Уя;ь поручательство превышало мой маленькій годовой доходе; я</w:t>
        <w:br/>
        <w:t>предвиделъ стеспеніе, которое въ-самомъ-деле чувствовалъ лете де</w:t>
        <w:t>-</w:t>
        <w:br/>
        <w:t>сять после того, и котораго я не имелъ права налагать на существа</w:t>
        <w:br/>
        <w:t>более мною любимыя и более миг» дорогія, чемъ этотъ новый друге,</w:t>
        <w:br/>
        <w:t>столь мало заботившійся о своей и моей чести. Узнавъ о моей пред</w:t>
        <w:t>-</w:t>
        <w:br/>
        <w:t>осторожности, онъ обиделся этой, какъ онъ говорила., недоверчи</w:t>
        <w:t>-</w:t>
        <w:br/>
        <w:t>востью, и написало, ко мне письмо, исполненное гордости и жолчи,</w:t>
        <w:br/>
        <w:t>объявляя, что онъ не намъренъ больше принимать отъ меня ника-</w:t>
        <w:br/>
        <w:t>кихъ услугъ, что онъ жалеете, решившись принять отъ меня одол-</w:t>
        <w:br/>
        <w:t>женіе и совершенно забывъ о моихъ поступкахъ, что проситъ меня</w:t>
        <w:br/>
        <w:t>уже не вмешиваться въ его дела, и что портному будете заплачено</w:t>
        <w:br/>
        <w:t>черезъ неделю. Действительно было заплачено — только мною; по-</w:t>
        <w:br/>
        <w:t>тому-что Орасъ столь же скоро забылъ обещанія, какія далъ ему,</w:t>
        <w:br/>
        <w:t>какъ и те, которыя получилъ отъ меня; и я постарался также за</w:t>
        <w:t>-</w:t>
        <w:br/>
        <w:t>быть его безразеудное письмо, на которое не отвечалъ ему.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другіе кредиторы, которыхъ я не могъ удержать въ почтеніи,</w:t>
        <w:br/>
        <w:t>пристали къ нему. Конечно, это были очень-мелкіе долги, которые</w:t>
        <w:br/>
        <w:t>заставили бы улыбнуться господина, живуіцаго на Шоссе д’Антенъ;</w:t>
        <w:br/>
        <w:t xml:space="preserve">но на свете все относительно, и долги эти были огромны для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Марте ничего не было известно. Опъ не позволялъ ей работать на</w:t>
        <w:br/>
        <w:t>продажу и скрывалъ свое положеніе, чтобъ она не упрекала себя. У</w:t>
        <w:br/>
        <w:t>него было такое отврашеніе отъ всего напоминающего гризетку, что</w:t>
        <w:br/>
        <w:t>онъ позволялъ ей шить только для себя платья. Самъ онъ скорее со</w:t>
        <w:t>-</w:t>
        <w:br/>
        <w:t>гласился бы ходить въ изодранном!, белье, нежели видеть, что пред</w:t>
        <w:t>-</w:t>
        <w:br/>
        <w:t>мете любви его чините ему белье. Скромная Марта должна была за</w:t>
        <w:t>-</w:t>
        <w:br/>
        <w:t>ниматься только чтеніемъ и туалетомъ, подъ страхомъ потерять всю</w:t>
        <w:br/>
        <w:t xml:space="preserve">поэзію въ глазахъ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какъ-будто красота теряете цеиу и блеске,</w:t>
        <w:br/>
        <w:t>выполняя условія простой и небогатой жизни. Въ-теченіе трехъ ме-</w:t>
        <w:br/>
        <w:t>сяцевъ, она доллша была играть роль Маргариты переде этимъ само-</w:t>
        <w:br/>
        <w:t>звапцемъ Фаустомъ; поливать цветы на окне, заплетать несколько</w:t>
        <w:br/>
        <w:t xml:space="preserve">разе въ день свои длинные смоляные волосы передъ </w:t>
      </w:r>
      <w:r>
        <w:rPr>
          <w:rStyle w:val="CharStyle97"/>
        </w:rPr>
        <w:t>готическими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зеркаломъ, которое онъ куполе для нея за цепу, далеко превышав</w:t>
        <w:t>-</w:t>
        <w:br/>
        <w:t>шую кошелекъ его; выучиться декламировать и петь стихи; нако-</w:t>
        <w:br/>
        <w:t>нецъ проводить съ утра до вечера время въ безпечныхъ любовныхъ</w:t>
        <w:br/>
        <w:t>беседахъ. И когда она уступала его прихотямъ, Орасъ и не заме-</w:t>
        <w:br/>
        <w:t>чалъ, что это не была настоящая Маргарита Гёте, а Маргарита</w:t>
        <w:br/>
        <w:t>виньетокъ, героиня кинсековъ.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Настала однакожь пора, когда следовало признаться Маргарите,</w:t>
        <w:br/>
        <w:t>что у Фауста было не на что купить ей обеда, и что Мефистофель</w:t>
        <w:br/>
        <w:t>не вступается въ дела его. Долго и твердо хранивъ свою тайну, ис-</w:t>
        <w:br/>
        <w:t>тощивъ одинъ за однимъ, въ-теченіи несколькихъ недель, кошельки</w:t>
        <w:br/>
        <w:t>своихъ пріятелеіі, притворявшись несколько дней, будто не чувству</w:t>
        <w:t>-</w:t>
        <w:br/>
        <w:t>ете аппетита, и такимъ образомъ оставлял кушанье подруге, Орасъ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174" type="#_x0000_t202" style="position:absolute;margin-left:6.25pt;margin-top:3.35pt;width:15.35pt;height:11.85pt;z-index:-125829278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29"/>
                    </w:rPr>
                    <w:t>580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наконецъ вдругъ впалъ въ отчаяиіе, и, после дня упорнаго молчанін,</w:t>
        <w:br/>
        <w:t>открылъ Марте свое бедственпое положеніе съ драматическою тор</w:t>
        <w:t>-</w:t>
        <w:br/>
        <w:t>жественностью, несовместною съ обстоятельствами. Сколько моло-</w:t>
        <w:br/>
        <w:t>дыхъ людей весело засыпало на-тощакъ раза два въ неделю; сколько</w:t>
        <w:br/>
        <w:t>терпеливыхъ и твердыхъ любовнице делило ихъ участь, безе доса</w:t>
        <w:t>-</w:t>
        <w:br/>
        <w:t>ды н безъ ужаса! Марта родилась въ бедности, выросла и расцвела</w:t>
        <w:br/>
        <w:t>па-зло частымъ непріятностямъ худо-удовлетвореннаго голода. Она</w:t>
        <w:br/>
        <w:t>испугалась трагедіи, которую очень-серьёзно разъигрывалъ Орасъ,</w:t>
        <w:br/>
        <w:t>но удивилась, что онъ затрудняется развязкою.—Да у меня еще есть</w:t>
        <w:br/>
        <w:t>два хорошіе ржаные хлебца, сказала она:—будете съ насъ къ ужи</w:t>
        <w:t>-</w:t>
        <w:br/>
        <w:t xml:space="preserve">ну, а завтра утромъ я снесу, шаль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Mont-de-Piété.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Мпе дадутъ за</w:t>
        <w:br/>
        <w:t>нее &lt;і&gt;ранковъ двадцать, а на нихъ мы проживемъ больше недели,</w:t>
        <w:br/>
        <w:t>если ты позволишь мне повести съ разсчетомъ наше хозяйство?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какимъ ужаснымъ хладнокровіемъ говоришь ты обе этихъ</w:t>
        <w:br/>
      </w:r>
      <w:r>
        <w:rPr>
          <w:rStyle w:val="CharStyle258"/>
        </w:rPr>
        <w:t xml:space="preserve">вещахъ!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воскликнулъ Орасъ, вспрыгнувъ на стуле.—Положеніе мое</w:t>
        <w:br/>
        <w:t>подло, и я не понимаю, какъ ты решаешься делить его со мною.</w:t>
        <w:br/>
        <w:t>Оставь меня, Марта, оставь меня! Такая женщина, какъ ты, не дол</w:t>
        <w:t>-</w:t>
        <w:br/>
        <w:t>жна сутокъ жить съ человекомъ, который не умеете избавить ее отъ</w:t>
        <w:br/>
        <w:t>подобныхъ униженій. Кляну себя!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Ведь ты говоришь не серьёзно? сказала Марта.—Оставить тебя</w:t>
        <w:br/>
        <w:t>за то, что ты бедепъ? Разве я тебя считала когда-нибудь богатымъ?</w:t>
        <w:br/>
        <w:t>Я всегда знала, что прійдетъ время, когда ты будешь принуждепъ</w:t>
        <w:br/>
        <w:t>позволить мпе опять приняться за работу; и если я согласилась жить</w:t>
        <w:br/>
        <w:t>на твой счете, то потому только, что ждала крайности, которая ско</w:t>
        <w:t>-</w:t>
        <w:br/>
        <w:t>ро дала бы мне право расквитаться съ тобою. Завтра же я схожу за</w:t>
        <w:br/>
        <w:t>работою, а черезъ несколько дией выработаю по-крайней-мере столь</w:t>
        <w:t>-</w:t>
        <w:br/>
        <w:t>ко, чтобъ обезпечпть наше насущный хлебе.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за сумасбродство! что за нищета! воскликнулъ снова Орасъ,</w:t>
        <w:br/>
        <w:t>раздраженный победою надъ его гордостью. — А когда мы удовле-</w:t>
        <w:br/>
        <w:t>творнмъ требованіямъ голода, что будете лучшаго? Ходить заклады</w:t>
        <w:t>-</w:t>
        <w:br/>
        <w:t xml:space="preserve">вать вещи одну за другою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Mont-de-Piété?</w:t>
      </w:r>
    </w:p>
    <w:p>
      <w:pPr>
        <w:pStyle w:val="Style63"/>
        <w:numPr>
          <w:ilvl w:val="0"/>
          <w:numId w:val="2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жь и не такъ, если надобпо?</w:t>
      </w:r>
    </w:p>
    <w:p>
      <w:pPr>
        <w:pStyle w:val="Style63"/>
        <w:numPr>
          <w:ilvl w:val="0"/>
          <w:numId w:val="2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кредиторы?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Продадимъ наряды, которыхъ ты мне надавалъ противъ моей</w:t>
        <w:br/>
        <w:t>воли: вотъ н отсрочка.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Безразсудная! это капля въ море. Ты пе имеешь понятія о дей</w:t>
        <w:t>-</w:t>
        <w:br/>
        <w:t>ствительной жизни, Марта; ты живешь въ облакахъ и думаешь, что</w:t>
        <w:br/>
        <w:t>можно отделаться романической развязкою!</w:t>
      </w:r>
    </w:p>
    <w:p>
      <w:pPr>
        <w:pStyle w:val="Style63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я живу въ романахъ и на облакахъ, такъ этого ты самъ</w:t>
        <w:br/>
        <w:t>требуешь, Орасъ. Дай мне сойдти внизъ, и увидишь, что я но раз</w:t>
        <w:t>-</w:t>
        <w:br/>
        <w:t>любила труда и не отвыкла отъ лишеній. Разве я родилась въ изоби-</w:t>
        <w:br/>
        <w:t>ліи? разве я никогда ни въ чемъ не нуждалась, чтобъ иметь право</w:t>
        <w:br/>
        <w:t>огорчаться этимъ?</w:t>
      </w:r>
      <w:r>
        <w:br w:type="page"/>
      </w:r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/>
      </w:pPr>
      <w:r>
        <w:rPr>
          <w:w w:val="100"/>
          <w:color w:val="000000"/>
          <w:position w:val="0"/>
        </w:rPr>
        <w:t>&gt;81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pict>
          <v:shape id="_x0000_s1175" type="#_x0000_t202" style="position:absolute;margin-left:159.7pt;margin-top:2.9pt;width:28.8pt;height:12.2pt;z-index:-125829277;mso-wrap-distance-left:5pt;mso-wrap-distance-right:14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lang w:val="la" w:eastAsia="la" w:bidi="la"/>
                      <w:i/>
                      <w:iCs/>
                    </w:rPr>
                    <w:t>Opace.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сказалъ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—это-то меня и унижаетъ, это-то и возму</w:t>
        <w:t>-</w:t>
        <w:br/>
        <w:t>щаете. Ты родилась въ бедности; но я не помнилъ объ этомъ, пото-</w:t>
        <w:br/>
        <w:t>му-что виделъ тебя достойною тропа. Я съ ревнивою заботливостью</w:t>
        <w:br/>
        <w:t>хранилъ благоуханіе твоего врожденнаго благородства. Я находилъ</w:t>
        <w:br/>
        <w:t>удовольствіе наряжать тебя, хранить твою красоту, какъ драгоцен</w:t>
        <w:t>-</w:t>
        <w:br/>
        <w:t>ный залоге, мне вверенный. А теперь ты должна бегать по грязи,</w:t>
        <w:br/>
        <w:t>торговаться съ мещанками изъ несколькихъ су, готовить кушанье,</w:t>
        <w:br/>
        <w:t>мести соре, пачкать и портить свои прекрасные пальчики, не спать</w:t>
        <w:br/>
        <w:t>ночи, худеть, носить опорки и ставить заплаты на платья; словомъ,</w:t>
        <w:br/>
        <w:t>быть теме, чемъ хотела быть при начале нашей связи? Фай! Все</w:t>
        <w:br/>
        <w:t>это наводите на меня ужасе, какъ подумаю. Прошу пе потерять по</w:t>
        <w:t>-</w:t>
        <w:br/>
        <w:t>этической жизни и возвышснныхе мыслен среди подобнаго суще-</w:t>
        <w:br/>
        <w:t>ствованія! Я не могъ тогда ни мечтать, ни думать, ни писать. Если</w:t>
        <w:br/>
        <w:t>мне должио таке жить, я лучше разможжу себе голову!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—Целые три месяца, какъ мы живемъ по-княжески, и ты ничего</w:t>
        <w:br/>
        <w:t>не пишешь, сказала Марта съ кротостью. — Можетъ-быть, нужда</w:t>
        <w:br/>
        <w:t>пробудите въ тебе нечаянное вдохновеніе. Попробуй; можетъ-быть,</w:t>
        <w:br/>
        <w:t>ты вдругъ прославишься и обогатишься?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упрекаете меня и издевается надо мною свыше всякой ме</w:t>
        <w:t>-</w:t>
        <w:br/>
        <w:t>ры! вскричалъ Орасъ, ударивъ ногою по полену, увы! последнему,</w:t>
        <w:br/>
        <w:t>которое горело еще въ камине.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меня сохрани! отвечала Марта. — Я хотела утешить</w:t>
        <w:br/>
        <w:t>тебя, говоря, что я не горда, и что когда ты будешь въ изобиліи,</w:t>
        <w:br/>
        <w:t>я не постыжусь имъ пользоваться. А между-темъ, позволь мне ра</w:t>
        <w:t>-</w:t>
        <w:br/>
        <w:t>ботать, Орасъ; попробуемъ, умоляю тебя, позволь мне жить какъ</w:t>
        <w:br/>
        <w:t>умею.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Никогда! возразилъ онъ запальчиво: — никогда не соглашусь,</w:t>
        <w:br/>
        <w:t>чтобъ ты опять сделалась гризеткою; это невозможно; лучше оставь</w:t>
        <w:br/>
        <w:t>меня.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Ботъ, какое жестокое слово повторяешь ты уже въ третій разъ!</w:t>
        <w:br/>
        <w:t>Стало-быть, ты ужь не любишь меня, тебя страшитъ бедность со</w:t>
        <w:br/>
        <w:t>мною?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Боже мой! какъ-будто я за себя боюсь бедности! будто въ</w:t>
        <w:br/>
        <w:t>первый разъ переживать мне отчаянное положеніе? будто я хоть</w:t>
        <w:br/>
        <w:t>знаю, что терпелъ его? Я даже не помню, какъ я выходилъ изъ это</w:t>
        <w:t>-</w:t>
        <w:br/>
        <w:t>го положенія.</w:t>
      </w:r>
    </w:p>
    <w:p>
      <w:pPr>
        <w:pStyle w:val="Style63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ты за меня тревожишься? Успокойся же; бездеистпіе, на</w:t>
        <w:br/>
        <w:t>которое ты меня осуждаешь, тяготите и убиваетъ меня; трудъ, от-</w:t>
        <w:br/>
        <w:t>вративъ бедность, вместе съ теме сделаетъ жизнь мою пріятнее и</w:t>
        <w:br/>
        <w:t>сердце веселее.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труде, о которомъ говоришь ты, и бедность, которую пре</w:t>
        <w:t>-</w:t>
        <w:br/>
        <w:t>зираешь, одно и то же; да, Марта, они одно и то же для меня. Нетъ,</w:t>
        <w:br/>
        <w:t>я не въ-силахъ этого перенести! Найду, ирндумаю что-нибудь. Зай-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41" w:line="180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3"/>
      </w:pPr>
      <w:r>
        <w:pict>
          <v:shape id="_x0000_s1176" type="#_x0000_t202" style="position:absolute;margin-left:4.1pt;margin-top:3.6pt;width:15.1pt;height:10.6pt;z-index:-125829276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283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 посдеднее экю у ГІольё, и пойду къ рулетке. Моя:етъ-быть, вы</w:t>
        <w:t>-</w:t>
        <w:br/>
        <w:t>играю мильйопъі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делай этого, Орасъ! ради Бога, ие прибегай къ этому уи,а-</w:t>
        <w:br/>
        <w:t>сиому средству!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Видь ты хочешь же идти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Mont-de-Piété!..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Mont-dc-Piété!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самыми подлыми женщинами! Это будетъ первый разъ въ твоей</w:t>
        <w:br/>
        <w:t>жизни, не правда ли? Отвечай, Марта! Скажи, ты никогда тамъ не</w:t>
        <w:br/>
        <w:t>бывала?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и бывала, чемъ же это можете особенно унизить меня?</w:t>
        <w:br/>
        <w:t>Это средство, котораго весь стыдъ падаетъ на общество. Тамъ встре</w:t>
        <w:t>-</w:t>
        <w:br/>
        <w:t>тишь больше матерей семейства, чъмъ дурныхъ женщинъ, поверь</w:t>
        <w:br/>
        <w:t>мне.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ты тамъ бывала, Марта! Вижу, что бывала! Ты говоришь</w:t>
        <w:br/>
        <w:t>мне обе этомъ такъ смело, что, видно, ужь это тебе не въ первый</w:t>
        <w:br/>
        <w:t>разъ... Но зачемъ же бывала ты тамъ? Ведь ты ни въ чемъ не ну</w:t>
        <w:t>-</w:t>
        <w:br/>
        <w:t>ждалась у Пуассона, да и Арсепъ не пустилъ бы тебя.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вместо того, чтобъ подумать о спокойной преданности Марты,</w:t>
        <w:br/>
        <w:t>Орасъ ломалъ себе голову, отъискивая въ прошломъ какой-нибудь</w:t>
        <w:br/>
        <w:t>вины, которая могла бы ее довести до средствъ, какія теперь пред</w:t>
        <w:t>-</w:t>
        <w:br/>
        <w:t>лагала она для его спасенія.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Божусь тебе, сказала Марта, на лицо которой имя Пуассона, ря-</w:t>
        <w:br/>
        <w:t>домъ съ пменемъ Арсена, нагнало тень стыда и горести: — бон{усь</w:t>
        <w:br/>
        <w:t>тебе, пойду туда завтра въ первый разъ въ жизни.</w:t>
      </w:r>
    </w:p>
    <w:p>
      <w:pPr>
        <w:pStyle w:val="Style63"/>
        <w:numPr>
          <w:ilvl w:val="0"/>
          <w:numId w:val="2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2" w:line="220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кто же надоумилъ тебя идти туда?</w:t>
      </w:r>
    </w:p>
    <w:p>
      <w:pPr>
        <w:pStyle w:val="Style63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читала ныньче утромъ въ «Запискахъ Современницы» сцену,</w:t>
        <w:br/>
        <w:t>которую она разсказываетъ про свою бедность. Она понесла туда по</w:t>
        <w:t>-</w:t>
        <w:br/>
        <w:t>следнюю дорогую вещь и, увидевъ бедную женщину, которая пла</w:t>
        <w:t>-</w:t>
        <w:br/>
        <w:t>кала у дверей отъ-того, что не принимали ея заклада, разделила съ</w:t>
        <w:br/>
        <w:t xml:space="preserve">нею десять Франковъ, которые получила.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Kàrte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хорошо, не прав</w:t>
        <w:t>-</w:t>
        <w:br/>
        <w:t>да лп?</w:t>
      </w:r>
    </w:p>
    <w:p>
      <w:pPr>
        <w:pStyle w:val="Style63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сказалъ Орасъ: —я не слыхалъ. Ты разсказываешь сказ</w:t>
        <w:t>-</w:t>
        <w:br/>
        <w:t>ки, какъ-будто мне весело ихъ слушать!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Справедливо замечено, что несчастія и неудачи идутъ рука-объ-</w:t>
        <w:br/>
        <w:t>руку, безпрестанно осаждая насъ въ иашемъ дурномъ положеніи.</w:t>
        <w:br/>
        <w:t>Орасъ раздумывалъ о средстве избавиться отъ последняго кредито</w:t>
        <w:t>-</w:t>
        <w:br/>
        <w:t>ра, съ которымъ, часа за два до того, имелъ очень-непріятный раз-</w:t>
        <w:br/>
        <w:t>говоръ, какъ мосьё Шеньяръ, хозяинъ дома, где оиъ нанималъ,</w:t>
        <w:br/>
        <w:t>пришелъ требовать деиегъ за два просроченные месяца, за две</w:t>
        <w:br/>
        <w:t>комнаты по сороку Франковъ въ месяце. Орасъ, и безъ того ужь ху</w:t>
        <w:t>-</w:t>
        <w:br/>
        <w:t>до расположенный, принялъ его надменно, и, безпокоимый имъ, вы</w:t>
        <w:t>-</w:t>
        <w:br/>
        <w:t>веденный изъ терпенія его угрозами, обещадъ ему въ свою очередь</w:t>
      </w:r>
      <w:r>
        <w:br w:type="page"/>
      </w:r>
    </w:p>
    <w:p>
      <w:pPr>
        <w:pStyle w:val="Style217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rStyle w:val="CharStyle243"/>
          <w:lang w:val="la" w:eastAsia="la" w:bidi="la"/>
          <w:i/>
          <w:iCs/>
        </w:rPr>
        <w:t>Opace.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177" type="#_x0000_t202" style="position:absolute;margin-left:330.5pt;margin-top:4.4pt;width:15.1pt;height:10.85pt;z-index:-125829275;mso-wrap-distance-left:143.5pt;mso-wrap-distance-right:5pt;mso-wrap-distance-bottom: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«83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выкинуть его за окно. Шепьяре, не будучи храбрецомъ, ушелъ,</w:t>
        <w:br/>
        <w:t>обещая завтра нрііідти съ вооруженною рукою.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ты видишь, что надобно завтра же идти въ </w:t>
      </w:r>
      <w:r>
        <w:rPr>
          <w:lang w:val="la" w:eastAsia="la" w:bidi="la"/>
          <w:w w:val="100"/>
          <w:spacing w:val="0"/>
          <w:color w:val="000000"/>
          <w:position w:val="0"/>
        </w:rPr>
        <w:t>Mont-de-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Piété,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чтобе спастись отъ срама, сказала Марта, стараясь успокоить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своими ласками.—Если допустишь себя выгнать, прочіе креди</w:t>
        <w:t>-</w:t>
        <w:br/>
        <w:t>торы стянуть привязчивее, и ужь не будете способа отсрочить.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ты не пойдешь, сказалъ Орасъ:—поііду я самъ. Поне</w:t>
        <w:t>-</w:t>
        <w:br/>
        <w:t>су туда часы.</w:t>
      </w:r>
    </w:p>
    <w:p>
      <w:pPr>
        <w:pStyle w:val="Style63"/>
        <w:numPr>
          <w:ilvl w:val="0"/>
          <w:numId w:val="2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часы? у тебя нетъ ихх.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часы? матушкины!.. О, нроклятіе! давно ужь они тамъ, и</w:t>
        <w:br/>
        <w:t>наверное тамъ останутся. Бедная матушка! еслибъ она знала, что ея</w:t>
        <w:br/>
        <w:t>прекрасные часы, старые, толстые часы, лежатъ теперь тамъ среди</w:t>
        <w:br/>
        <w:t xml:space="preserve">тряпья, и что мне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чемъ ихъ выкупить!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еслибъ на ихъ место положить цепочку, которую ты пода-</w:t>
        <w:br/>
        <w:t>рилъ мне? робко сказала Марта.</w:t>
      </w:r>
    </w:p>
    <w:p>
      <w:pPr>
        <w:pStyle w:val="Style63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Т'аке-то ты ценишь залоги любви моей, сказалъ Орасъ, срывая</w:t>
        <w:br/>
        <w:t>цепочку, висевшую на камине, и гневно катая ее въ рукахъ. — Не</w:t>
        <w:br/>
        <w:t>знаю, что меня удерживаете выкинуть ее за окошко. Пусть бы какой-</w:t>
        <w:br/>
        <w:t>нибудь ншціы воспользовался ею: все лучше, чемъ завтра бросить ее</w:t>
        <w:br/>
        <w:t>въ пасть ростовщичества, безъ всякой пользы для насъ. Славное</w:t>
        <w:br/>
        <w:t>средство, иёчего сказать!.. Ну, у меня есть еще хорошее платье; осо</w:t>
        <w:t>-</w:t>
        <w:br/>
        <w:t>бенно плаще, безъ которого легко могу обойдтись.</w:t>
      </w:r>
    </w:p>
    <w:p>
      <w:pPr>
        <w:pStyle w:val="Style63"/>
        <w:numPr>
          <w:ilvl w:val="0"/>
          <w:numId w:val="2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Твои плаще? пъ теперешнііі холоде? Начинается зима...</w:t>
      </w:r>
    </w:p>
    <w:p>
      <w:pPr>
        <w:pStyle w:val="Style63"/>
        <w:numPr>
          <w:ilvl w:val="0"/>
          <w:numId w:val="2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такое? Ведь ты хочешь же заложить свою шаль!</w:t>
      </w:r>
    </w:p>
    <w:p>
      <w:pPr>
        <w:pStyle w:val="Style63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никогда не простужаюсь, а ты ужь простудился. Сверхъ-то-</w:t>
        <w:br/>
        <w:t xml:space="preserve">го, разве можно мужчине идти закладывать платье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Mont-de-Piété?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Пусть часы, это лишнее, — но необходимое?.. Что, если тебя кто-</w:t>
        <w:br/>
        <w:t>нибудь встретите?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если Арсене встретите, онъ скажете: «Воте кто имеете по-</w:t>
        <w:br/>
        <w:t>печеніе о Марте; верно она очепь-счастлива, бедная Марта!» Можетъ-</w:t>
        <w:br/>
        <w:t>быть, ужь онъ и говорилъ это?</w:t>
      </w:r>
    </w:p>
    <w:p>
      <w:pPr>
        <w:pStyle w:val="Style63"/>
        <w:numPr>
          <w:ilvl w:val="0"/>
          <w:numId w:val="2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онъ говорить то, чего нетъ!</w:t>
      </w:r>
    </w:p>
    <w:p>
      <w:pPr>
        <w:pStyle w:val="Style63"/>
        <w:numPr>
          <w:ilvl w:val="0"/>
          <w:numId w:val="21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я знаю? Признайся, одиако, ведь оне былъ бы очень-</w:t>
        <w:br/>
        <w:t>радъ, еслибъ зналъ, до чего мы дошли.</w:t>
      </w:r>
    </w:p>
    <w:p>
      <w:pPr>
        <w:pStyle w:val="Style63"/>
        <w:numPr>
          <w:ilvl w:val="0"/>
          <w:numId w:val="2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ведь не пондемъ же мы этимъ хвастаться; что туте хоро</w:t>
        <w:t>-</w:t>
        <w:br/>
        <w:t>шего?</w:t>
      </w:r>
    </w:p>
    <w:p>
      <w:pPr>
        <w:pStyle w:val="Style63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Ба! ты завтра пойдешь, станешь ходить каждый день за рабо</w:t>
        <w:t>-</w:t>
        <w:br/>
        <w:t>тою; скоро встретишь и его, потому-что опъ всегда туте шатается...</w:t>
        <w:br/>
        <w:t>Ведь ты это очень знаешь, Марта, не притворяйся удивленною. Вотъ,</w:t>
        <w:br/>
        <w:t>ты его увидишь; онъ станете тебя разспрашивать, и ты разскажешь</w:t>
        <w:br/>
        <w:t>ему все когда-нибудь въ горькую минуту. А у тебя будутъ эти ми</w:t>
        <w:t>-</w:t>
        <w:br/>
        <w:t xml:space="preserve">нуты, бедняжка! Не всегда будешь ты таке </w:t>
      </w:r>
      <w:r>
        <w:rPr>
          <w:rStyle w:val="CharStyle107"/>
        </w:rPr>
        <w:t xml:space="preserve">философски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смотреть</w:t>
        <w:br/>
        <w:t>на жизнь, какъ сегодня.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pict>
          <v:shape id="_x0000_s1178" type="#_x0000_t202" style="position:absolute;margin-left:3.7pt;margin-top:30.95pt;width:14.9pt;height:11.9pt;z-index:-125829274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5"/>
                    </w:rPr>
                    <w:t>584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О! я точно предвижу горькія минуты, отвечала Марта:—но бед</w:t>
        <w:t>-</w:t>
        <w:br/>
        <w:t>ность будегъ ие прямою ихъ причиною. Ревность твоя увеличивается.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43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ея наполнились слезами. Орасъ осушилъ ихъ поцалуями. и</w:t>
        <w:br/>
        <w:t>предался восторгамъ любви болѣе лихорадочной, нежели иг,ясной,</w:t>
        <w:br/>
        <w:t>особливо въ этотъ вечеръ.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20" w:right="0" w:firstLine="0"/>
        <w:sectPr>
          <w:headerReference w:type="even" r:id="rId94"/>
          <w:headerReference w:type="default" r:id="rId95"/>
          <w:pgSz w:w="7464" w:h="12246"/>
          <w:pgMar w:top="257" w:left="229" w:right="202" w:bottom="243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(Окончат« елѣду</w:t>
      </w:r>
      <w:r>
        <w:rPr>
          <w:lang w:val="de-DE" w:eastAsia="de-DE" w:bidi="de-DE"/>
          <w:w w:val="100"/>
          <w:spacing w:val="0"/>
          <w:color w:val="000000"/>
          <w:position w:val="0"/>
        </w:rPr>
        <w:t>eme.J</w:t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657" w:line="240" w:lineRule="exact"/>
        <w:ind w:left="320" w:right="0" w:firstLine="0"/>
      </w:pPr>
      <w:bookmarkStart w:id="0" w:name="bookmark0"/>
      <w:r>
        <w:rPr>
          <w:lang w:val="ru-RU" w:eastAsia="ru-RU" w:bidi="ru-RU"/>
          <w:w w:val="100"/>
          <w:spacing w:val="0"/>
          <w:color w:val="000000"/>
          <w:position w:val="0"/>
        </w:rPr>
        <w:t>НОЧНЫЕ ПЛОВЦЫ.</w:t>
      </w:r>
      <w:bookmarkEnd w:id="0"/>
    </w:p>
    <w:p>
      <w:pPr>
        <w:pStyle w:val="Style83"/>
        <w:numPr>
          <w:ilvl w:val="0"/>
          <w:numId w:val="23"/>
        </w:numPr>
        <w:tabs>
          <w:tab w:leader="none" w:pos="13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Наме весело плыть, намъ светить луна</w:t>
      </w:r>
    </w:p>
    <w:p>
      <w:pPr>
        <w:pStyle w:val="Style83"/>
        <w:numPr>
          <w:ilvl w:val="0"/>
          <w:numId w:val="23"/>
        </w:numPr>
        <w:tabs>
          <w:tab w:leader="none" w:pos="13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куполъ небесныіі сверкаетъ звездами;</w:t>
      </w:r>
    </w:p>
    <w:p>
      <w:pPr>
        <w:pStyle w:val="Style83"/>
        <w:numPr>
          <w:ilvl w:val="0"/>
          <w:numId w:val="23"/>
        </w:numPr>
        <w:tabs>
          <w:tab w:leader="none" w:pos="13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веселомъ раэгульѣ играете волна;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00" w:right="14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Нахмурясь, дремучій спите лѣсе наде брегами. »</w:t>
        <w:br/>
        <w:t>Не спять злые духи, хозяева воде.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Таинственный держате совете межь собою: •</w:t>
      </w:r>
    </w:p>
    <w:p>
      <w:pPr>
        <w:pStyle w:val="Style83"/>
        <w:numPr>
          <w:ilvl w:val="0"/>
          <w:numId w:val="25"/>
        </w:numPr>
        <w:tabs>
          <w:tab w:leader="none" w:pos="144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00" w:right="23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смѣетъ тревожить ночною порою</w:t>
        <w:br/>
        <w:t>Царю водяному покорный народе?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Наме вкусная пища — утопшаго трупе.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Скорее, сюда его, ве темную глубь!</w:t>
      </w:r>
    </w:p>
    <w:p>
      <w:pPr>
        <w:pStyle w:val="Style83"/>
        <w:numPr>
          <w:ilvl w:val="0"/>
          <w:numId w:val="25"/>
        </w:numPr>
        <w:tabs>
          <w:tab w:leader="none" w:pos="145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00" w:right="17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Любовнике спѣшите ли на милый призыве,</w:t>
        <w:br/>
        <w:t>Бесстрашный ли воине за славой и честью,</w:t>
        <w:br/>
        <w:t>Убійца ли мрачный, злодейство свершиве,</w:t>
        <w:br/>
        <w:t>Бѣжите, вдаль гонимый законною местью.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Монахе ли. купеце ли, для пасе все-одно.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неизвѣстене рѣчной наше обычай,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00" w:right="14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ступите лишь вь воду — и верной добычей</w:t>
        <w:br/>
        <w:t>Его увлечеме на глубокое дно.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Наме вкусная пища — утопшаго трупе.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Скорее, сюда его, ве темную глубь!</w:t>
      </w:r>
    </w:p>
    <w:p>
      <w:pPr>
        <w:pStyle w:val="Style83"/>
        <w:numPr>
          <w:ilvl w:val="0"/>
          <w:numId w:val="25"/>
        </w:numPr>
        <w:tabs>
          <w:tab w:leader="none" w:pos="14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Чу! вороне прокаркале недобрую вѣсть,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Причалиме скорее, пока еще время.»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Пловцы оробѣли, не ве силахе ужь гресть,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Ноде лодкою вьется проклятое племя.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лесе закатилась, сокрылась луна,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звЬзды подернулись тучь пеленою,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00" w:right="22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Порывистый вѣтере взвился наде рекою,</w:t>
        <w:br/>
        <w:t>Озлилась, вскипѣла, рванулась она...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1100" w:right="20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пучинѣ бездонной исчезе утлый чолне</w:t>
        <w:br/>
        <w:t>И духи пируюте средь яростныхе волне.</w:t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7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САШУРСКІЙ.</w:t>
      </w:r>
      <w:r>
        <w:br w:type="page"/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643" w:line="240" w:lineRule="exact"/>
        <w:ind w:left="0" w:right="240" w:firstLine="0"/>
      </w:pPr>
      <w:bookmarkStart w:id="1" w:name="bookmark1"/>
      <w:r>
        <w:rPr>
          <w:rStyle w:val="CharStyle265"/>
          <w:b w:val="0"/>
          <w:bCs w:val="0"/>
        </w:rPr>
        <w:t>ГРАФИН* Д***</w:t>
      </w:r>
      <w:bookmarkEnd w:id="1"/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9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Графиня, вамъ угодно </w:t>
      </w:r>
      <w:r>
        <w:rPr>
          <w:rStyle w:val="CharStyle268"/>
          <w:b/>
          <w:bCs/>
        </w:rPr>
        <w:t>было —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136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Смиренно вамъ передаю</w:t>
        <w:br/>
        <w:t>Моей покорности мѣрило,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'Гопоръ на голову мою.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смѣю требовать пощады;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приговору судіи,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Готовъ а впредь слагать шарады,</w:t>
      </w:r>
    </w:p>
    <w:p>
      <w:pPr>
        <w:pStyle w:val="Style217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940" w:right="0" w:hanging="10"/>
      </w:pPr>
      <w:r>
        <w:rPr>
          <w:rStyle w:val="CharStyle269"/>
          <w:i w:val="0"/>
          <w:iCs w:val="0"/>
        </w:rPr>
        <w:t xml:space="preserve">Подъ </w:t>
      </w:r>
      <w:r>
        <w:rPr>
          <w:rStyle w:val="CharStyle270"/>
          <w:i w:val="0"/>
          <w:iCs w:val="0"/>
        </w:rPr>
        <w:t xml:space="preserve">Фирмой: </w:t>
      </w:r>
      <w:r>
        <w:rPr>
          <w:rStyle w:val="CharStyle243"/>
          <w:i/>
          <w:iCs/>
        </w:rPr>
        <w:t xml:space="preserve">Вздора </w:t>
      </w:r>
      <w:r>
        <w:rPr>
          <w:rStyle w:val="CharStyle243"/>
          <w:lang w:val="fr-FR" w:eastAsia="fr-FR" w:bidi="fr-FR"/>
          <w:i/>
          <w:iCs/>
        </w:rPr>
        <w:t xml:space="preserve">et </w:t>
      </w:r>
      <w:r>
        <w:rPr>
          <w:rStyle w:val="CharStyle243"/>
          <w:i/>
          <w:iCs/>
        </w:rPr>
        <w:t>С-пгв.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136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Готовъ съ гремушкой арлекина</w:t>
        <w:br/>
        <w:t>Вертѣться въ памяти у васъ,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940" w:right="136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Нль въ буриомъ пламени камина</w:t>
        <w:br/>
        <w:t>До тла сгорѣть у вашихъ глазъ.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сладко вѣрить, что случайно,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Закравшись въ кипу папильйотъ,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стихъ, съ признательностью тайной,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19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Ваіпъ чорный локонъ обовьетъ.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820" w:right="0" w:firstLine="4"/>
        <w:sectPr>
          <w:pgSz w:w="7464" w:h="12246"/>
          <w:pgMar w:top="1572" w:left="295" w:right="285" w:bottom="24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КОЛАЧЕВСКШ.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298" w:line="190" w:lineRule="exact"/>
        <w:ind w:left="32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■»</w:t>
      </w:r>
      <w:r>
        <w:rPr>
          <w:rStyle w:val="CharStyle280"/>
          <w:lang w:val="de-DE" w:eastAsia="de-DE" w:bidi="de-DE"/>
          <w:b/>
          <w:bCs/>
          <w:i w:val="0"/>
          <w:iCs w:val="0"/>
        </w:rPr>
        <w:t xml:space="preserve"> #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iS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2700" w:firstLine="194"/>
      </w:pPr>
      <w:r>
        <w:rPr>
          <w:rStyle w:val="CharStyle281"/>
          <w:b/>
          <w:bCs/>
        </w:rPr>
        <w:t>Когда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тревогою безплодной</w:t>
        <w:br/>
        <w:t>Моя душа утомлена</w:t>
        <w:br/>
        <w:t>И я брожу въ тоскѣ холодной,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жизнь мнѣ кажется скучна,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23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мнѣ случится ненарочно</w:t>
        <w:br/>
        <w:t>Увидѣть, влкъ въ безпечномъ снѣ</w:t>
        <w:br/>
        <w:t>Лежитъ младенецъ непорочный,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Кавъ ангелъ Божій, — легче мн®.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Гляжу я долго на ребенка: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23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хорошо, невинно онъ</w:t>
        <w:br/>
        <w:t>Раскинулъ ножки и ручонки!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онъ грезитъ свитлый сонъ!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23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 улыбка сохранилась</w:t>
        <w:br/>
        <w:t>На чуть-растворенныхъ устахъ,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236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тихо мать надъ нимъ склонилась</w:t>
        <w:br/>
        <w:t>Съ такою нѣжностыо въ очахъ...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23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легче, да! и въ умиленьѣ</w:t>
        <w:br/>
        <w:t>Я такъ глубоко върю вновь,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 землъ есть наслажденье,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225" w:line="216" w:lineRule="exact"/>
        <w:ind w:left="15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чистота и есть любовь.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left"/>
        <w:spacing w:before="0" w:after="4506" w:line="160" w:lineRule="exact"/>
        <w:ind w:left="4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ОГАРЕВЪ.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60" w:right="0" w:hanging="6"/>
      </w:pPr>
      <w:r>
        <w:pict>
          <v:shape id="_x0000_s1179" type="#_x0000_t202" style="position:absolute;margin-left:280.7pt;margin-top:-2.8pt;width:11.3pt;height:13.9pt;z-index:-125829273;mso-wrap-distance-left:192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ЯО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282"/>
          <w:b/>
          <w:bCs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ХХІІІ.-Отд. </w:t>
      </w:r>
      <w:r>
        <w:rPr>
          <w:rStyle w:val="CharStyle282"/>
          <w:b/>
          <w:bCs/>
        </w:rPr>
        <w:t>г.</w:t>
      </w:r>
      <w:r>
        <w:br w:type="page"/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228" w:line="240" w:lineRule="exact"/>
        <w:ind w:left="0" w:right="20" w:firstLine="0"/>
      </w:pPr>
      <w:bookmarkStart w:id="2" w:name="bookmark2"/>
      <w:r>
        <w:rPr>
          <w:lang w:val="ru-RU" w:eastAsia="ru-RU" w:bidi="ru-RU"/>
          <w:w w:val="100"/>
          <w:spacing w:val="0"/>
          <w:color w:val="000000"/>
          <w:position w:val="0"/>
        </w:rPr>
        <w:t>НАСЛЕДНИЦА И ЕЯ РОДСТВЕННИКИ.</w:t>
      </w:r>
      <w:bookmarkEnd w:id="2"/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863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Повѣсть.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20" w:firstLine="0"/>
      </w:pPr>
      <w:r>
        <w:rPr>
          <w:rStyle w:val="CharStyle285"/>
          <w:b w:val="0"/>
          <w:bCs w:val="0"/>
        </w:rPr>
        <w:t>■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Въ-старину, проходя по дорогъ къ Дельвичу , мимо длинной сло</w:t>
        <w:t>-</w:t>
        <w:br/>
        <w:t>боды красивыхъ домиковъ , изъ которыхъ каждый стоялъ на при</w:t>
        <w:t>-</w:t>
        <w:br/>
        <w:t>надлежащей ему земли , огражденъ былъ чистенькою зеленою рь-</w:t>
        <w:br/>
        <w:t>шоткою отъ всвхъ внвшнихъ непріятпостеіі, выключая шума и пы</w:t>
        <w:t>-</w:t>
        <w:br/>
        <w:t>ли, и украшался рядомъ кустовъ , простиравшихся во всю длииу</w:t>
        <w:br/>
        <w:t xml:space="preserve">улицы, всякій могъ видъть на воротахъ под-ь </w:t>
      </w:r>
      <w:r>
        <w:rPr>
          <w:rStyle w:val="CharStyle286"/>
        </w:rPr>
        <w:t>JW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 блестящую мъд-</w:t>
        <w:br/>
        <w:t>ную бляху, съ именемъ мастера Джона Гибберта, выръзаннымъ кру</w:t>
        <w:t>-</w:t>
        <w:br/>
        <w:t>пными римскими литерами^ и всякііі, по собраніи нѣкоторыхъ спра-</w:t>
        <w:br/>
        <w:t>вокъ,узнавалъ, что мэстеръ ДжонъГиббертъ сводилъ регулярно еже</w:t>
        <w:t>-</w:t>
        <w:br/>
        <w:t>недельные счеты свои, совершалъ съ исправностью часоваго маятни</w:t>
        <w:t>-</w:t>
        <w:br/>
        <w:t>ка свою обычную ежедневную прогулку, взадъ-п-впередъ по старой</w:t>
        <w:br/>
        <w:t xml:space="preserve">Бродской Улице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(Broad-Street),.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наконецъ, въ полиомъ зггаченіи</w:t>
        <w:br/>
        <w:t>слова,—простирающемся даже до возможности держать собственную</w:t>
        <w:br/>
        <w:t>одноколку , слылъ самымъ хорошимъ и почтеинымъ человекомъ.</w:t>
        <w:br/>
        <w:t>Мэстеръ ДжоиъГиббертъ былъ вдовецъ;но какъ исторія позабыла за</w:t>
        <w:t>-</w:t>
        <w:br/>
        <w:t>писать девическое имя покойной его супруги, то мы почти наверное</w:t>
        <w:br/>
        <w:t>можемъ заключить , что опа ни въ какой степени не могла причи</w:t>
        <w:t>-</w:t>
        <w:br/>
        <w:t>таться въ родство къ Фамнліи ГІлантагенетовъ или Гауардовъ. Не</w:t>
        <w:br/>
        <w:t>смотря на то, она была очень-добрая женщина, и это иеръдко под-</w:t>
        <w:br/>
        <w:t>тверждалъ самъ мэстеръ Гиббертъ, особенно въ те дни, когда бывалъ</w:t>
        <w:br/>
        <w:t>сердитъ на которую-нибудь изъ дочереіі своихъ. Действительно,</w:t>
        <w:br/>
        <w:t>судя по словамъ мастера Гибберта, нельзя было не удивляться, что эта</w:t>
        <w:br/>
        <w:t>женщина, служившая образцомъ всехъ добродетелей, могла произ</w:t>
        <w:t>-</w:t>
        <w:br/>
        <w:t>вести на свътъ двухъ злыхъ и негодныхъ девочекъ, еслибъ въ то</w:t>
        <w:br/>
        <w:t>же самое время не казалось очень-сомнительнымъ, что мисгриссъГиб-</w:t>
        <w:br/>
        <w:t>бертъ точно была тъмъ ангеломъ кротости, за котораго выдавалъ ее</w:t>
        <w:br/>
        <w:t>раздраженный отецъ ихъ.Въ характер!» мастера Джона Гибберта за-</w:t>
        <w:br/>
        <w:t>мътна была одна прекрасная черта, доказывавшая презреніе его къ</w:t>
        <w:br/>
        <w:t>лести: именно, во всю жизнь покойной жены своей, онъ не сказалъ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ІІасмъдница и ел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3"/>
      </w:pPr>
      <w:r>
        <w:pict>
          <v:shape id="_x0000_s1180" type="#_x0000_t202" style="position:absolute;margin-left:333.6pt;margin-top:3.2pt;width:15.35pt;height:11.1pt;z-index:-125829272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  <w:lang w:val="ru-RU" w:eastAsia="ru-RU" w:bidi="ru-RU"/>
                    </w:rPr>
                    <w:t>ІЕ9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ей ни одного слова, которое дало бы ей поводъ думать, чтобе доче</w:t>
        <w:t>-</w:t>
        <w:br/>
        <w:t>ри ея чеме-нибудь отличались отъ прочихе обыкновенныхе смерт-</w:t>
        <w:br/>
        <w:t>ныхе. Точно также не подозревала она и собственных!» свонхе со</w:t>
        <w:t>-</w:t>
        <w:br/>
        <w:t>вершенстве, можетъ-быть оте-того , что вь ушахъ ея безирестанно</w:t>
        <w:br/>
        <w:t>раздавались упреки въ противномъ. Все это заставляете пасе при</w:t>
        <w:t>-</w:t>
        <w:br/>
        <w:t>знаться, что не смотря на бляху, зеленую решетку и имя «почтен-</w:t>
        <w:br/>
        <w:t>иаго человека» , мастере Джоне Гибберть на-самоме-деле быле</w:t>
        <w:br/>
        <w:t>не что иное, каке грубый и своенравный невежда, и семейство его</w:t>
        <w:br/>
        <w:t>было достойно сожаленія. Старшая дочь его, по смерти матери,</w:t>
        <w:br/>
        <w:t>заведывала домашниме хозлйствоме , и се самыхе детскихе лете</w:t>
        <w:br/>
        <w:t>привыкла следовать во всеме примеру почтеннаго своего родителя.</w:t>
        <w:br/>
        <w:t>Мяснике и мальчике изе мелочной лавки , носившіе име сее-</w:t>
        <w:br/>
        <w:t>стные припасы, не видывали нигде такого ада , каке ве атоме</w:t>
        <w:br/>
        <w:t>проклятоме доме. Еслибе миссе Гибберте позволено было жечь</w:t>
        <w:br/>
        <w:t>людей медлснныме огнеме , эта пытка показалась бы ей слабыме</w:t>
        <w:br/>
        <w:t>наказаніеме тому, кто осмелился бы войдти ве кухню ея се грязны</w:t>
        <w:t>-</w:t>
        <w:br/>
        <w:t>ми ногами. Одиажды, бедная служанка ея, услышаве , что кого-то</w:t>
        <w:br/>
        <w:t>приговорили вертеть колесо на мельнице , взглянула се тяжкиме</w:t>
        <w:br/>
        <w:t>вздохоме на небо и подумала, что преступпике быле счастливъ</w:t>
        <w:br/>
        <w:t>по-крайней-мере теме, что не зависеле оте миссе Сусанны. Можно</w:t>
        <w:br/>
        <w:t>сказать, что миссе Сусанне следовало бы по всей справедливости</w:t>
        <w:br/>
        <w:t>быть смотрительницею ве какоме-нибудь смирителыюме доме , по</w:t>
        <w:t>-</w:t>
        <w:br/>
        <w:t>тому-что сама природа, казалось, нарочно создала ее началь</w:t>
        <w:t>-</w:t>
        <w:br/>
        <w:t>ствовать наде этими благодетельными заведеніями; но еслибе она</w:t>
        <w:br/>
        <w:t>родилась мужчиною, то безе всякаго сомнѣиія избрала бы себе,</w:t>
        <w:br/>
        <w:t>по склонности, торговлю певолышкамн. Сестра ея, Елизавета, быве</w:t>
        <w:br/>
        <w:t>моложе ея восьмью годами, не имела се ней решительно никакого</w:t>
        <w:br/>
        <w:t>сходства, и, встрѣтйве обеихе сестере, шедшихе ве воскресенье ве</w:t>
        <w:br/>
        <w:t>церковь, вы пикаке не подумали бы , что это две ветви одного де</w:t>
        <w:t>-</w:t>
        <w:br/>
        <w:t>рева. Сусанна была низкаго роста, имела короткій и красный носе,</w:t>
        <w:br/>
        <w:t>глубоко-впалые, маленькіс, серые глаза , чрезвычайно-быстрые, и,</w:t>
        <w:br/>
        <w:t>ке довершенію красоты, огромный роте се белыми, большими и</w:t>
        <w:br/>
        <w:t xml:space="preserve">клыко-образными зубами; на-противе, Елизавета обладала </w:t>
      </w:r>
      <w:r>
        <w:rPr>
          <w:rStyle w:val="CharStyle134"/>
          <w:lang w:val="la" w:eastAsia="la" w:bidi="la"/>
        </w:rPr>
        <w:t xml:space="preserve">tofo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цве</w:t>
        <w:t>-</w:t>
        <w:br/>
        <w:t>тущею красотою , которую даете свежіп и здоровый цвете кожи,</w:t>
        <w:br/>
        <w:t>довольно правильный черты и высокой стройной стане. Конечно, ве</w:t>
        <w:br/>
        <w:t>лице ея не было того, что называется обыкновенно,—и между нами</w:t>
        <w:br/>
        <w:t>сказать, довольно глупо—</w:t>
      </w:r>
      <w:r>
        <w:rPr>
          <w:rStyle w:val="CharStyle97"/>
        </w:rPr>
        <w:t>выражепіс.иъ;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каке-будто ве свете не встре</w:t>
        <w:t>-</w:t>
        <w:br/>
        <w:t>чаются люди очень-умные , се неодушевленною и даже самого не</w:t>
        <w:t>-</w:t>
        <w:br/>
        <w:t>значащею Фнзіономіего? Но этоте недостатоке души заменялся ве</w:t>
        <w:br/>
        <w:t>Елизавете большими чериымп и веселыми глазами , розовыми ще</w:t>
        <w:t>-</w:t>
        <w:br/>
        <w:t>ками, маленькиме алыме ртоме, словоме, всеме теме, что по-край</w:t>
        <w:t>-</w:t>
        <w:br/>
        <w:t>ней-мере я предпочитаю самому метафизическому горбатому носу и</w:t>
        <w:br/>
        <w:t>самымъ остроумнымъ косыме глазаме ве целомъѵСвете.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pict>
          <v:shape id="_x0000_s1181" type="#_x0000_t202" style="position:absolute;margin-left:4.8pt;margin-top:4.1pt;width:15.85pt;height:10.6pt;z-index:-125829271;mso-wrap-distance-left:5pt;mso-wrap-distance-right:126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990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Говорите, будто хорошенькія девушки знаютъ съ самаго младен</w:t>
        <w:t>-</w:t>
        <w:br/>
        <w:t>чества, что оне хороши; замечаніе это, ыожетъ-быть, очень справе</w:t>
        <w:t>-</w:t>
        <w:br/>
        <w:t>дливо; но въ другомъ отношеніи, миссх Сусанна представляла собою</w:t>
        <w:br/>
        <w:t>примере совершенно-новыіі и дотоле неслыханный. Она съ-детства</w:t>
        <w:br/>
        <w:t>еще примѣтила, что была чрезвычайно-некрасива собою; но вероят-</w:t>
        <w:br/>
        <w:t>но, занимаясь безпрестанно этою мыслію, воображеиіе ея увеличило</w:t>
        <w:br/>
        <w:t>въ ея собственныхъ глазахъ безобразіе, точно такъ, какъ въ другихх</w:t>
        <w:br/>
        <w:t>женщинахъ оно увеличиваетх красоту. Странице всего было, что она</w:t>
        <w:br/>
        <w:t>гордилась своею некрасивостью, радовалась ей, любовалась ею, и нико</w:t>
        <w:t>-</w:t>
        <w:br/>
        <w:t>гда не была такх счастлива, какх вх те дни, когда зеркало представля</w:t>
        <w:t>-</w:t>
        <w:br/>
        <w:t>ло образх ея отвратительнхе обыкновенного. Отецх также, казалось,</w:t>
        <w:br/>
        <w:t>восхищался этимх разительнымъ безобразіемх.Онх и самх былх отх</w:t>
        <w:br/>
        <w:t>природы очень-невзраченх, и ему нхкоторымх образомх лестно было</w:t>
        <w:br/>
        <w:t>находить вх старшей дочери своей, такъ-сказать, повтореніе самого-</w:t>
        <w:br/>
        <w:t>себя. Что жь касается до Елизаветы, отецх и сестра смотрели на све-</w:t>
        <w:br/>
        <w:t>жесть и красоту ея, какъ на какую-то живую и дерзкую насмешку надъ</w:t>
        <w:br/>
        <w:t>ними. Конечно, странно было бы явно обвинять ее въ томъ, что она</w:t>
        <w:br/>
        <w:t>ішѣла пріятное личико, стройный станъ, белыя руки и маленькія нож</w:t>
        <w:t>-</w:t>
        <w:br/>
        <w:t>ки, обвинять именно и нарочно для того, чтобъ дразнить ими сестру и</w:t>
        <w:br/>
        <w:t>отца; но со всемъ теме оба чувствовали,что черные глазаЕлизаветы</w:t>
        <w:br/>
        <w:t>блистали, мягкія кудри ея вились какъ-то не спроста: въ пихх таи</w:t>
        <w:t>-</w:t>
        <w:br/>
        <w:t>лось что-то невыразимо-оскорбительное и похожее на тонкій, двусмы</w:t>
        <w:t>-</w:t>
        <w:br/>
        <w:t>сленный пасквиль. Такимъ обраэомъ, оба отъ всего сердца ненавиде</w:t>
        <w:t>-</w:t>
        <w:br/>
        <w:t>ла бедиую Елизавету, называя ее негодною, дерзкою девчонкою. И</w:t>
        <w:br/>
        <w:t>немудрено! Она смеялась, болтала и пела до-техъ-поръ , пока Су</w:t>
        <w:t>-</w:t>
        <w:br/>
        <w:t>санна принималась бранить ее, и она заливалась слезами. Она убе</w:t>
        <w:t>-</w:t>
        <w:br/>
        <w:t xml:space="preserve">гала безе шляпы въ доме подъ </w:t>
      </w:r>
      <w:r>
        <w:rPr>
          <w:rStyle w:val="CharStyle97"/>
          <w:lang w:val="fr-FR" w:eastAsia="fr-FR" w:bidi="fr-FR"/>
        </w:rPr>
        <w:t>J\T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9-п, и тамъ несколько часовъ</w:t>
        <w:br/>
        <w:t>сряду говорила, болтала, хохотала и бренчала на Фортепьянахъ съ</w:t>
        <w:br/>
        <w:t>молодою миссъ Формане; потомъ, выбившись изъ силе, возвра</w:t>
        <w:t>-</w:t>
        <w:br/>
        <w:t>щалась домой и вбегала въ гостиную, не вытеревъ ногъ о скоб</w:t>
        <w:t>-</w:t>
        <w:br/>
        <w:t>ку. Вообще, Елизавета была большая ветреница; она не думала</w:t>
        <w:br/>
        <w:t>ни о прилнчіяхх, ни о скромности, не заботилась ни о чьихъ придир-</w:t>
        <w:br/>
        <w:t>кахъ, и даже не очень смотрела на сестру свою, эту рыжую, злую,</w:t>
        <w:br/>
        <w:t>олицетворенную придирку. Такимъ образомъ все шло очень-долго</w:t>
        <w:br/>
        <w:t>обыкновеннымъ порядкомъ. Мэстеръ Джоне Гиббертх съ каждымъ</w:t>
        <w:br/>
        <w:t>годомъ богателъ больше и больше, и, можетъ-быть, достигъ бы со-</w:t>
        <w:br/>
        <w:t>временемх званія лондонскаго лорда-мэра , еслибъ прожилъ подо</w:t>
        <w:t>-</w:t>
        <w:br/>
        <w:t>лее; но, къ-иесчастію, вышло совсемъ иначе, и когда меньшой доче</w:t>
        <w:t>-</w:t>
        <w:br/>
        <w:t>ри его исполнилось восьмнадцать лете, а старшей, по ея словамх,</w:t>
        <w:br/>
        <w:t>двадцать-три года , хотя, въ-самомх-деле, ей стукнуло ровно двад</w:t>
        <w:t>-</w:t>
        <w:br/>
        <w:t>цать-шесть, мэстеръ Джоне Гиббертъ вдругъ опасно занемогх, и</w:t>
        <w:br/>
        <w:t>по мере усиленія болезни, делался каждый день сердитее и свар</w:t>
        <w:t>-</w:t>
        <w:br/>
        <w:t>ливее. Бывх уже не въ силахъ ездить ежедневно въ городе, онъ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Наслѣдници,</w:t>
      </w:r>
      <w:r>
        <w:rPr>
          <w:rStyle w:val="CharStyle287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вя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7"/>
      </w:pPr>
      <w:r>
        <w:pict>
          <v:shape id="_x0000_s1182" type="#_x0000_t202" style="position:absolute;margin-left:335.5pt;margin-top:4.25pt;width:14.4pt;height:11.4pt;z-index:-125829270;mso-wrap-distance-left:9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72"/>
                      <w:lang w:val="ru-RU" w:eastAsia="ru-RU" w:bidi="ru-RU"/>
                      <w:b/>
                      <w:bCs/>
                    </w:rPr>
                    <w:t>291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сидВлъ дома, ужасно злился , бранился и кричал® съ утра до</w:t>
        <w:br/>
        <w:t>ночи; Сусанна, сидя против® него, также злилась, а между-твмъ</w:t>
        <w:br/>
        <w:t>Елизавета, не сердясь ни на кого , старалась сидъть поодаль какъ-</w:t>
        <w:br/>
        <w:t>можно-смирн®е и показывать печальный видъ, — что довольно-</w:t>
        <w:br/>
        <w:t>трудно для молоденьких® и хорошеньких® дѣвушекъ : оставляя</w:t>
        <w:br/>
        <w:t>по временамъ работу свою, она вдругъ поднимала голову съ весе</w:t>
        <w:t>-</w:t>
        <w:br/>
        <w:t>лою улыбкою, и за этотъ ужасный гр®хъ, непростительный въ</w:t>
        <w:br/>
        <w:t>глазахъ сестры и отца , подымалась па нее страшная буря; бвд-</w:t>
        <w:br/>
        <w:t>ная дъвушка плакала, увъряя, что и ей также грустно, потомъ</w:t>
        <w:br/>
        <w:t>улыбалась опять, и тогда сыпались на нее упреки въ холодности,</w:t>
        <w:br/>
        <w:t>нечувствительности и равнодушіи къ болъзни отца; когда же, по-</w:t>
        <w:br/>
        <w:t>терявъ наконецъ терпъніе, Елизавета убъгала къ себ® въ спаль</w:t>
        <w:t>-</w:t>
        <w:br/>
        <w:t>ню, тогда кричали, что она оставляла страдальца без® помощи.</w:t>
        <w:br/>
        <w:t>Словомъ , ни какая хорошенькая , веселая дввушка не должна</w:t>
        <w:br/>
        <w:t>жить подъ одною кровлею съ двумя дурными и сварливыми су</w:t>
        <w:t>-</w:t>
        <w:br/>
        <w:t>ществами, рвшившимися не быть довольными ни ч®мъ; и мудре</w:t>
        <w:t>-</w:t>
        <w:br/>
        <w:t>но ли, что съ бъдною Елизаветою обходились хуже , чъмъ съ</w:t>
        <w:br/>
        <w:t>Сандрильйоной ? Но у нея не было доброй волшебницы, которая</w:t>
        <w:br/>
        <w:t>присылала бы ей наряды и щегольскую карету: — неоспоримое</w:t>
        <w:br/>
        <w:t>доказательство , что волшебницы перевелись на земл® со временъ</w:t>
        <w:br/>
        <w:t>Сандрильпоны. Впрочемъ , безпрестанные нападки на Елизавету,</w:t>
        <w:br/>
        <w:t>крикъ, шумъ и злость на всъхъ и па все ни мало не облегча</w:t>
        <w:t>-</w:t>
        <w:br/>
        <w:t>ли болѣзни мастера Гибберта. Онъ становился день-ото-дня слабѣе,</w:t>
        <w:br/>
        <w:t>и дочь его Сусанна , по симпатіи съ нимъ , день-ото-дня бран-</w:t>
        <w:br/>
        <w:t>чивъе, до такой степени , что об® служанки ея въ отчаяніи вы бе</w:t>
        <w:t>-</w:t>
        <w:br/>
        <w:t>жали однажды вмвст® изъ дому , какъ сумасшедшія , какъ-буд-</w:t>
        <w:br/>
        <w:t>то хотвли кинуться въ Темзу; мясникъ отказался ставить говядину</w:t>
        <w:br/>
        <w:t>въ 7 нумеръ и мальчикъ изъ мелочной лавки объявилъ хозяину, что</w:t>
        <w:br/>
        <w:t>онъ скоръе ръшистя ут.хать въ Америку, нежели ходить въ домъ ма</w:t>
        <w:t>-</w:t>
        <w:br/>
        <w:t>стера Гибберта; семейству мастера Гибберта грозила голодная смерть;</w:t>
        <w:br/>
        <w:t>наконецъ Сусанна и отецъея придумали послать Елизавету къ мяснику</w:t>
        <w:br/>
        <w:t>и лавочнику съ мирными предложеніями, — мясникъ, при первой ея</w:t>
        <w:br/>
        <w:t>улыбкв, согласился отпускать къ нимъ каждый день по полупуду го</w:t>
        <w:t>-</w:t>
        <w:br/>
        <w:t>вядины, и мальчикъ-лавочникъ сдвлался чрезвычайно-покорен®, сго-</w:t>
        <w:br/>
        <w:t>ворчивъ, клялся, что не поъхалъ бы ни за что въ свътѣ въ Америку,</w:t>
        <w:br/>
        <w:t>даже еслибъ предложили ему мвсто президента Соединенных® Шта</w:t>
        <w:t>-</w:t>
        <w:br/>
        <w:t>тов®. Вскорв и об® служанки возвратились въ домъ Гибберта изъ</w:t>
        <w:br/>
        <w:t>любвикъмиссъЕлизавет®...—Мастер® Гиббертъ продалъза огромную</w:t>
        <w:br/>
        <w:t>сумму участок® свой въ торговл®, которую оставил®; потомъ свел®</w:t>
        <w:br/>
        <w:t>счеты и нашел®, что у него было болѣе пятидесяти тысяч® Фунтов®</w:t>
        <w:br/>
        <w:t>стерлингов®. Обладать таким® огромным® капиталом® и душиться</w:t>
        <w:br/>
        <w:t xml:space="preserve">под® </w:t>
      </w:r>
      <w:r>
        <w:rPr>
          <w:rStyle w:val="CharStyle97"/>
          <w:lang w:val="fr-FR" w:eastAsia="fr-FR" w:bidi="fr-FR"/>
        </w:rPr>
        <w:t>JW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 всю жизнь свою! Увы! несчастный не цодозрввалъ, что</w:t>
        <w:br/>
        <w:t>вся жизнь его ограничивалась уже, можетъ-быть, только нъсколькимн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183" type="#_x0000_t202" style="position:absolute;margin-left:1.45pt;margin-top:2.25pt;width:15.35pt;height:14.1pt;z-index:-125829269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</w:rPr>
                    <w:t>593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месяцами; они съ каждым!» днемъ чувствовали все болве и болве</w:t>
        <w:br/>
        <w:t>отвраіценія къ своему дому, который находили теперь твсною хи-</w:t>
        <w:br/>
        <w:t>жипою, какъ-будто бы судьба опредвлила ему прожить въ ней лита</w:t>
        <w:br/>
        <w:t>маѳусаиловы! Пока опт» занимался дт.ламн, ему н въ умъ не прихо</w:t>
        <w:t>-</w:t>
        <w:br/>
        <w:t>дило, чтобъ домъ его былъ малъ н пеудобенъ... Вообще, кажет</w:t>
        <w:t>-</w:t>
        <w:br/>
        <w:t>ся, люди, заннмаюшіеся торговыми оборотами, мало заботятся о</w:t>
        <w:br/>
        <w:t>жилпщахъ своихъ, и счптаютъ ихъ неболве, какъ комнатками за</w:t>
        <w:br/>
        <w:t>лрилавкомъ. Если они могутъ имвтьтамъ кровать и кусокъ холодной</w:t>
        <w:br/>
        <w:t>баранины—они довольны. Но оставляя торговлю, купецъ вдругъ пе</w:t>
        <w:t>-</w:t>
        <w:br/>
        <w:t>рерождается; когда онъ сдалъ лавку—къ чему ему комната заприлав-</w:t>
        <w:br/>
        <w:t>комъ?.. Мэстеръ Гиббертъ читалъ всякое утро въиТітейиуввдомленія</w:t>
        <w:br/>
        <w:t>о продаж!» нмънііі и домовъ, намвреваясь купить помветье или дачу</w:t>
        <w:br/>
        <w:t>съ приличнымъ домомъ. Такихъ номветій и дачь продавалось несмет</w:t>
        <w:t>-</w:t>
        <w:br/>
        <w:t>ное множество: было изъ чего выбрать; мызы съ великолвнными до</w:t>
        <w:t>-</w:t>
        <w:br/>
        <w:t>мами, парками, прудами и каналами; помветья съ свиокосными луга</w:t>
        <w:t>-</w:t>
        <w:br/>
        <w:t>ми, пажитями, лвсами, озерами, пахатною землею и проч. и проч.; ело-</w:t>
        <w:br/>
        <w:t>вомъ—казалось, будто гг. Коббитъ и Бартонъ сняли на откупъ рай</w:t>
        <w:br/>
        <w:t>и двлили его на части...Но по осмотри оказывалось, что дьяволъ, за</w:t>
        <w:t>-</w:t>
        <w:br/>
        <w:t>кравшись въ эти очаровательный мвета, вырубилъ въ рощахъ вев де</w:t>
        <w:t>-</w:t>
        <w:br/>
        <w:t>ревья, изеушилъ пруды и озера, превратилъ луга въ вязкія болота и</w:t>
        <w:br/>
        <w:t>оставили одни дикія степи съ развалившимися лачугами, требовавши</w:t>
        <w:t>-</w:t>
        <w:br/>
        <w:t>ми боЛьшихъ издержекъ на поправку. Наконецъ, мэстеръ Гиббертъ</w:t>
        <w:br/>
        <w:t>услышали о продажи въ селеиіиІЧ прекраенвіітеймызы, со всими уго</w:t>
        <w:t>-</w:t>
        <w:br/>
        <w:t>дьями, то-есть съ нисколькими десятинами пахатноіі земли, лугами,</w:t>
        <w:br/>
        <w:t>садомъ, красивыми домомъ съ мебелью и сверхъ того отличными со-</w:t>
        <w:br/>
        <w:t>сидствомъ: — именно чего онъ всегда желали! О, какое чудное пре-</w:t>
        <w:br/>
        <w:t>нращеніе произвело это извветіе въ сварливомъ обитатели дома</w:t>
        <w:br/>
        <w:t xml:space="preserve">поди </w:t>
      </w:r>
      <w:r>
        <w:rPr>
          <w:rStyle w:val="CharStyle97"/>
        </w:rPr>
        <w:t>Л</w:t>
      </w:r>
      <w:r>
        <w:rPr>
          <w:rStyle w:val="CharStyle97"/>
          <w:lang w:val="fr-FR" w:eastAsia="fr-FR" w:bidi="fr-FR"/>
        </w:rPr>
        <w:t>î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7! И такъ, онъ будетъ жить въ лучшемъ кругу, давать боль</w:t>
        <w:t>-</w:t>
        <w:br/>
        <w:t>шие обиды цилому уизду—и кто знаетъ? добьется, можетъ-быть, до</w:t>
        <w:br/>
        <w:t>красиаго воротника и обшлаговъ... Какъ будетъ жаль, если смерть</w:t>
        <w:br/>
        <w:t>настигнетъ его въ самую минуту совершенія купчей!—Мэстеръ Гиб</w:t>
        <w:t>-</w:t>
        <w:br/>
        <w:t>бертъ расчислили, что, заплативъ за мызу 23,000 Фунт, стерл., за гер</w:t>
        <w:t>-</w:t>
        <w:br/>
        <w:t>бовый листъЗ и употребивъ никоторую сумму на коіі-какія поправки,</w:t>
        <w:br/>
        <w:t>онъ еще будегъ имвть 23,000 Фунт, стерл., положенныхъ въ банки</w:t>
        <w:br/>
        <w:t>за указные проценты по 5 на 100!—За иедвлю до переизда на ново</w:t>
        <w:t>-</w:t>
        <w:br/>
        <w:t>селье, онъ послали просить къ себи лекаря своего и нотаріуса, чтобъ</w:t>
        <w:br/>
        <w:t>сдвлать духовную. Врачи прівхалъ первый, пощупали у пего пульсъ,</w:t>
        <w:br/>
        <w:t>взяли три гинеи, и, сходя съ листницы, значительно покачали голо</w:t>
        <w:t>-</w:t>
        <w:br/>
        <w:t>вою. За ними елвдовалъ нотаріусъ , который, при входи въ комна</w:t>
        <w:t>-</w:t>
        <w:br/>
        <w:t>ту, также покачали головою очень-зиачительно... Замвтьте.что въ ме-</w:t>
        <w:br/>
        <w:t>дицинв и законоискусствв покачиваніе головою имветъ всегда</w:t>
        <w:br/>
        <w:t>глубокое значеніе. Въ эту минуту, въ докторв объяснило оно гора</w:t>
        <w:t>-</w:t>
        <w:br/>
        <w:t>здо-проще и короче, нежели слова, что ему врядъ-ли прійдется выне-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Наслгьдница и ея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19" w:line="264" w:lineRule="exact"/>
        <w:ind w:left="0" w:right="0" w:firstLine="80"/>
      </w:pPr>
      <w:r>
        <w:pict>
          <v:shape id="_x0000_s1184" type="#_x0000_t202" style="position:absolute;margin-left:335.75pt;margin-top:4.65pt;width:15.35pt;height:10.85pt;z-index:-125829268;mso-wrap-distance-left:9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76"/>
                      <w:lang w:val="ru-RU" w:eastAsia="ru-RU" w:bidi="ru-RU"/>
                    </w:rPr>
                    <w:t>993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 отъ паціента своего еще три гинеи; въ нотаріусѣ же значило, что,</w:t>
        <w:br/>
        <w:t xml:space="preserve">по </w:t>
      </w:r>
      <w:r>
        <w:rPr>
          <w:rStyle w:val="CharStyle107"/>
        </w:rPr>
        <w:t xml:space="preserve">всѣыъ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признакамъ, гробовщикъ вероятно очень-скоро долженъ</w:t>
        <w:br/>
        <w:t>будетъ получить приглашеніе явиться въ этотъ домъ.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center"/>
        <w:spacing w:before="0" w:after="93" w:line="240" w:lineRule="exact"/>
        <w:ind w:left="0" w:right="40" w:firstLine="0"/>
      </w:pPr>
      <w:r>
        <w:rPr>
          <w:rStyle w:val="CharStyle288"/>
          <w:b w:val="0"/>
          <w:bCs w:val="0"/>
        </w:rPr>
        <w:t>п.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Нотаріусъ, какъ мы сказали, вошелъ въ комнату больнаго. Это</w:t>
        <w:br/>
        <w:t>былъ маленькій, проворный человъчекъ, на которомъ было чрезвы</w:t>
        <w:t>-</w:t>
        <w:br/>
        <w:t>чайно-тонкое бълье изумительной бълнзны , синій атласный жи-</w:t>
        <w:br/>
        <w:t>летъ съ золотыми пуговками, и на груди три маленькія золотыя цъ-</w:t>
        <w:br/>
        <w:t>почки, поддсрживавшія, какъ канаты семидесяти-четырехъ-пушеч-</w:t>
        <w:br/>
        <w:t>наго корабля, стоящаго на якоръ въ Спайдгедъ,часы его, опущенные</w:t>
        <w:br/>
        <w:t>въ лъвый кармапъ жилета. Всъ писцы его видъли въ немъ идеалъ</w:t>
        <w:br/>
        <w:t>истиннаго джентльмена,—и дъйствителыю онъ имълъ въ себъ то не</w:t>
        <w:t>-</w:t>
        <w:br/>
        <w:t>изъяснимое нъчто, которое называется «отличіемъ». Хотя, правду ска</w:t>
        <w:t>-</w:t>
        <w:br/>
        <w:t>зать, висъвшій на рукъ его синій мѣшокъ пе придавалъ въ эту мину</w:t>
        <w:t>-</w:t>
        <w:br/>
        <w:t>ту отмъннаго блеска его наружности, но говорили, что даже этотъ</w:t>
        <w:br/>
        <w:t>самый синій мъшокъ умълъ опъ держать съ какимъ-то неподражае-</w:t>
        <w:br/>
        <w:t>мымъ благородствомъ, точно такъ, какъ Виргилій, который бросалъ,</w:t>
        <w:br/>
        <w:t>сказываютъ, навозъ на свои поля съ величіемъ въиценосца, разда-</w:t>
        <w:br/>
        <w:t>вавшаго подданнымъ знаки гвельч&gt;скаго ордена. Вошедъ въ комна</w:t>
        <w:t>-</w:t>
        <w:br/>
        <w:t>ту, маленькій потаріусъ положилъ мъшокъ на кресла, протянулъ ру</w:t>
        <w:t>-</w:t>
        <w:br/>
        <w:t>ку Гибберту и по этому движенію вы тотчасъ угадали бы, что онъ</w:t>
        <w:br/>
        <w:t>образовался въ первъйшей школъ учтивости и свътскаго обхожденія,</w:t>
        <w:br/>
        <w:t>особенно, когда въ-слъдъ за тъмъ сказалъ больному: «Здравствуйте,</w:t>
        <w:br/>
        <w:t>мой почтенный мэстеръ Гиббертъ! Кккъ вы можете? Мнъ кажется,</w:t>
        <w:br/>
        <w:t>вы совершенно здоровы.»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Тимъ! совсъмъ не здоровъ, и вы это знаете... Я очень</w:t>
        <w:br/>
        <w:t>болънъ!</w:t>
      </w:r>
    </w:p>
    <w:p>
      <w:pPr>
        <w:pStyle w:val="Style63"/>
        <w:numPr>
          <w:ilvl w:val="0"/>
          <w:numId w:val="2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любезнъйшій мэстеръ Гиббертъ, мнъ право грустно видъть</w:t>
        <w:br/>
        <w:t>васъ въ такомъ уныніи!..</w:t>
      </w:r>
      <w:r>
        <w:rPr>
          <w:rStyle w:val="CharStyle97"/>
        </w:rPr>
        <w:t>Кстати...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взяли ль вы акціи на подземную</w:t>
        <w:br/>
        <w:t>дорогу?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разъ слышу о подземной дорогъ... Я проенлъ васъ</w:t>
        <w:br/>
        <w:t>къ себъ, чтобъ вы написали мнъ духовную...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величайшимъ удовольствіемъ! Мнъ чрезвычайно-лестно, что</w:t>
        <w:br/>
        <w:t>вы избрали для этого меня. Я сію минуту запишу всъ ваши желанія,</w:t>
        <w:br/>
        <w:t>потомъ составлю у себя духовную, и постараюсь какъ-можно-скоръе</w:t>
        <w:br/>
        <w:t>принести се вамъ для подписапія.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нътъ; напишите ее тотчасъ, здъеь же. Это будетъ не</w:t>
        <w:br/>
        <w:t>долго; я скажу вамъ содержаніе, а вы составите бумагу законнымъ</w:t>
        <w:br/>
        <w:t xml:space="preserve">порядкомъ... Ну, слушайте... </w:t>
      </w:r>
      <w:r>
        <w:rPr>
          <w:rStyle w:val="CharStyle97"/>
        </w:rPr>
        <w:t>Тозісь...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 меня, любезный мэстеръ Гиббертъ; мы никогда не на-</w:t>
        <w:br/>
        <w:t xml:space="preserve">чинаемъ съ </w:t>
      </w:r>
      <w:r>
        <w:rPr>
          <w:rStyle w:val="CharStyle97"/>
        </w:rPr>
        <w:t>тожь.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25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pict>
          <v:shape id="_x0000_s1185" type="#_x0000_t202" style="position:absolute;margin-left:1.1pt;margin-top:1.75pt;width:15.35pt;height:13.9pt;z-index:-125829267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  <w:lang w:val="fr-FR" w:eastAsia="fr-FR" w:bidi="fr-FR"/>
                    </w:rPr>
                    <w:t>S94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равно, вы кончаете этимъ, да еще повторяете его разъ сто.</w:t>
      </w:r>
    </w:p>
    <w:p>
      <w:pPr>
        <w:pStyle w:val="Style63"/>
        <w:numPr>
          <w:ilvl w:val="0"/>
          <w:numId w:val="25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вижу, вы себе не изменяете—всегда шутите!..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Напротивъ, мэстеръ Тимъ, я никогда не шутилъ во всю жизнь</w:t>
        <w:br/>
        <w:t>свою... Ну, начинайте же!—Я нижеподписавшіпся, эсквайръ Джонъ</w:t>
        <w:br/>
        <w:t>Гиббертъ, владелецъ Уильдердонъ-Галла въ * * *скомъ ГраФстве, заве-</w:t>
        <w:br/>
        <w:t>гааю по смерти своей все именіе старшей дочери моейСусаине Гиб</w:t>
        <w:t>-</w:t>
        <w:br/>
        <w:t>бертъ по смерть ея, если она останется въ безбрачпомъ состояніи;ес-</w:t>
        <w:br/>
        <w:t>лижь вступитъ въ супружество, то ей и детямъ ея въ вечное и потом</w:t>
        <w:t>-</w:t>
        <w:br/>
        <w:t>ственное владъиіе, съ тъмъ, чтобъ она выдавала изъ него ежегодно</w:t>
        <w:br/>
        <w:t>по 100 Фунт, стерл. сестре своей, а моей младшей дочери Елизаве</w:t>
        <w:t>-</w:t>
        <w:br/>
        <w:t>те Гиббертъ — по смерть же ея, и въ случае ея замужства, рож-</w:t>
        <w:br/>
        <w:t>деннымъ отъ пея детямъ. Если жь старшая дочь моя Сусанна умретъ</w:t>
        <w:br/>
        <w:t>бездетна, то завещаю по смерти ея все свое именіе младшей доче</w:t>
        <w:t>-</w:t>
        <w:br/>
        <w:t>ри моей Елизавете, если она будетъ жива; въ случае же ея смерти,</w:t>
        <w:br/>
        <w:t>детямъ ея...</w:t>
      </w:r>
    </w:p>
    <w:p>
      <w:pPr>
        <w:pStyle w:val="Style63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она умретъ девицею или бездетною, то кто жь будетъ</w:t>
        <w:br/>
        <w:t>наследникомъ? спросилъ нотаріусъ.</w:t>
      </w:r>
    </w:p>
    <w:p>
      <w:pPr>
        <w:pStyle w:val="Style63"/>
        <w:numPr>
          <w:ilvl w:val="0"/>
          <w:numId w:val="25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мне до этого нужда? поставьте какое хотите имя.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МэстеръТимъ подумалъ съ полсекунды;ему предоставляли полную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свободу написать какое онъ хотелъ имя, и какъ онъ поели самого себя</w:t>
        <w:br/>
        <w:t>любилъ болт.е всего на свете своего сына, то, обратясь къ больному,</w:t>
        <w:br/>
        <w:t>спросилъ дозволитъ ли онъ ему поместить имя Августа Тима.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ужь сказалъ вамъ, что можете поместить хоть самого чорта,</w:t>
        <w:br/>
        <w:t>если угодно!., отвечалъ кроткій страдалецъ, который вероятно по-</w:t>
        <w:br/>
        <w:t>чувствовалъ въ эту минуту сильный припадокъ болезни.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 я благодаренъ вамъ! вскричалъ нотаріусъ.—Но я поставлю</w:t>
        <w:br/>
        <w:t>имя моего Августа только въ знакъ своей чувствительной признательно</w:t>
        <w:t>-</w:t>
        <w:br/>
        <w:t>сти къвамъ, продолжалъ онъ:—потому-что сыну моему нетъ никакой</w:t>
        <w:br/>
        <w:t>надежды на ваше наследство... О, совершенно никакой! Обе дочери</w:t>
        <w:br/>
        <w:t>ваши безъ-сомненія выйдутъ замужъ; оне такъ хороши собою, осо</w:t>
        <w:t>-</w:t>
        <w:br/>
        <w:t>бенно же миссъ Елизавета!..</w:t>
      </w:r>
    </w:p>
    <w:p>
      <w:pPr>
        <w:pStyle w:val="Style63"/>
        <w:numPr>
          <w:ilvl w:val="0"/>
          <w:numId w:val="2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Старшая дочь моя дурна, какъ смертный трехъ, и вы это очень-</w:t>
        <w:br/>
        <w:t>хорошо знаете, мэстеръ Тимъ. Меньшая, говорятъ, лицомъ изряд</w:t>
        <w:t>-</w:t>
        <w:br/>
        <w:t>на, и потому ее, можетъ-быть, возьмутъ и безъ приданаго, хоть она</w:t>
        <w:br/>
        <w:t>и очень-глупа, ветрена...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мне, однакожь, поспорить съ вами, почтеннейшій</w:t>
        <w:br/>
        <w:t>мэстеръ Гиббертъ ! Вы очень ошибаетесь на счетъ девицы Сусан</w:t>
        <w:t>-</w:t>
        <w:br/>
        <w:t>ны. Конечно, черты у нея, можетъ-быть, не совсемъ правильны, но</w:t>
        <w:br/>
        <w:t>за то лицо ея въ высшей степени исполнено ума и выраженія. Изви</w:t>
        <w:t>-</w:t>
        <w:br/>
        <w:t>ните, мне кажется, надобно быть немного слепу, чтобъ не видать</w:t>
        <w:br/>
        <w:t>этого 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ладно, ладно! Составьте же изъ всего, что я говорилъ вам ь,</w:t>
      </w:r>
      <w:r>
        <w:br w:type="page"/>
      </w:r>
    </w:p>
    <w:p>
      <w:pPr>
        <w:pStyle w:val="Style104"/>
        <w:tabs>
          <w:tab w:leader="none" w:pos="687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1" w:line="180" w:lineRule="exact"/>
        <w:ind w:left="2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Наслѣдница</w:t>
      </w:r>
      <w:r>
        <w:rPr>
          <w:rStyle w:val="CharStyle287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Родственники.</w:t>
      </w:r>
      <w:r>
        <w:rPr>
          <w:rStyle w:val="CharStyle287"/>
          <w:i w:val="0"/>
          <w:iCs w:val="0"/>
        </w:rPr>
        <w:tab/>
        <w:t>395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Форменную духовную и дайте мнв подписать ее скоръе, потому-что</w:t>
        <w:br/>
        <w:t>я усталъ.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Нотаріусъ сѣлх къ столу н съ помощію многихъ </w:t>
      </w:r>
      <w:r>
        <w:rPr>
          <w:rStyle w:val="CharStyle97"/>
        </w:rPr>
        <w:t>понеже, буде же,</w:t>
        <w:br/>
        <w:t>щѣмъ паче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д.—очень-проворно ыаписалъ духовную, тѣмъ болъе</w:t>
        <w:br/>
        <w:t>безтолковую для обыкновеиныхъ людей, что она имъла вех качества</w:t>
        <w:br/>
        <w:t>акта, написаннаго съ совершеннымъ соблюденіемъ приказныхъ</w:t>
        <w:br/>
        <w:t>Формъ. Когда духовная была кончена, нотаріусъ подалъ ее Гиббер^</w:t>
        <w:br/>
        <w:t>ту, который н подписалъ ее, прочитавъ напередъ со вниманіемъ. По-</w:t>
        <w:br/>
        <w:t>томъ приглашены была нужные свидътели, н наконецъ завъщаніе</w:t>
        <w:br/>
        <w:t>подписанное, запечатанное законнымъ порядкомъ, было взято обрат-</w:t>
        <w:br/>
        <w:t>нонотаріусомъдля сохраненія.Кончивъ дъло свое, мэстеръТимъ обра</w:t>
        <w:t>-</w:t>
        <w:br/>
        <w:t>тился опять въ любезнаго сввтскаго человъка, обладающаго тонкимъ</w:t>
        <w:br/>
        <w:t>вкусомъ и самою изящною учгивостію. Чтобъ разсъять больнаго,</w:t>
        <w:br/>
        <w:t>онъ началъ разсказывать ему всъ новости и сплетни Сити; говорилъ</w:t>
        <w:br/>
        <w:t>о новыхъ и ожидаемыхъ банкротствахъ, о происшествіяхъ въ боль-</w:t>
        <w:br/>
        <w:t>шомъеввтъ, касаясь даже слегка и соблазнительной хроники.Мэстеръ</w:t>
        <w:br/>
        <w:t>Тимъ былъ молодой и веселый вдовецъ, любилъ сввтскіп удоволь-</w:t>
        <w:br/>
        <w:t>ствія и, сверхъ-того, каждую субботу читалъ по утрамъ всъ неклей</w:t>
        <w:t>-</w:t>
        <w:br/>
        <w:t>меные и нвкоторые клейменые журналы; онъ съ неподражаемымъ</w:t>
        <w:br/>
        <w:t>красноръчіемъ разеуждалъ объ остиндскомъ клубв, въ которомъбылъ</w:t>
        <w:br/>
        <w:t>членомъ, разсказывалъ многіе анекдоты касательно объявленной</w:t>
        <w:br/>
        <w:t>тамъ недавпо прибавки двухъ пенсовъ за завтракъ и съ негодовані-</w:t>
        <w:br/>
        <w:t>емъ честнаго и добродвтельнаго человъка возставалъ противъ вевхъ</w:t>
        <w:br/>
        <w:t>угнетательныхъ надбавокъ, которыми истинно гнушался. Наконецъ,</w:t>
        <w:br/>
        <w:t>онъ чуть-чуть-было не заговорилъ бъднаго больнаго до смерти, и</w:t>
        <w:br/>
        <w:t>когда вошли въ комнату объ дочери умирающего, — утомленный</w:t>
        <w:br/>
        <w:t>отецъ ихъ лежалъ почти безъ чувствъ.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папенька, папенька! вамъ очень-дурно! вскричала Елиза</w:t>
        <w:t>-</w:t>
        <w:br/>
        <w:t>вета, испугавшись ужасной перемвны, произведенной въ старикъ лю-</w:t>
        <w:br/>
        <w:t>безностію его гостя.</w:t>
      </w:r>
    </w:p>
    <w:p>
      <w:pPr>
        <w:pStyle w:val="Style63"/>
        <w:numPr>
          <w:ilvl w:val="0"/>
          <w:numId w:val="2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Дура! это похоже на тебя! закричала въ бъшенствъ сестра ея.</w:t>
        <w:br/>
        <w:t>—Ты всегда пугаешь добраго папеньку своими глупыми замъчапія-</w:t>
        <w:br/>
        <w:t>ми. Съ этой минуты запрещаю вамъ., сударыня, входить къ нему,</w:t>
        <w:br/>
        <w:t>потому-что вы, вмъсто утвшенія, только тревожите его.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крикъ и брань сестры не имъли болыпаго вліянія на Елизаве</w:t>
        <w:t>-</w:t>
        <w:br/>
        <w:t>ту; подошедъ къ отцу, она взяла его за руку и сказала растроган-</w:t>
        <w:br/>
        <w:t>нымъ голосомъ: «Милый папенька, могу ли я чвмъ-нибудь слу</w:t>
        <w:t>-</w:t>
        <w:br/>
        <w:t>жить вамъ?»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Можешь! отвъчалъ отецъ такъ тихо, какъ-будто говорилъ съ</w:t>
        <w:br/>
        <w:t>Сусанною.—Держи языкъ за зубами и поди вонъ!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 Сусанна! сказалъ съ лукавою улыбкою нотаріусъ: — сію-</w:t>
        <w:br/>
        <w:t>минуту почтенный батюшка вашъ сдвлалъ мпъ честь, продиктовалъ</w:t>
        <w:br/>
        <w:t>свою духовную.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25"/>
        </w:numPr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pict>
          <v:shape id="_x0000_s1186" type="#_x0000_t202" style="position:absolute;margin-left:6.7pt;margin-top:2pt;width:15.85pt;height:12.35pt;z-index:-125829266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lang w:val="fr-FR" w:eastAsia="fr-FR" w:bidi="fr-FR"/>
                      <w:b/>
                      <w:bCs/>
                    </w:rPr>
                    <w:t>59G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Не-уясь-ли?.. возразила мпссъ Гиббертъ.</w:t>
      </w:r>
    </w:p>
    <w:p>
      <w:pPr>
        <w:pStyle w:val="Style63"/>
        <w:numPr>
          <w:ilvl w:val="0"/>
          <w:numId w:val="2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Гиббертъ, продолжалъ онъ, обратясь къ старику. —Я</w:t>
        <w:br/>
        <w:t>думаю, сэръ, можно объявить миссъ Ссуаннъ, что вы, зная ея пре</w:t>
        <w:t>-</w:t>
        <w:br/>
        <w:t>красны» качества и желая наградить любовь ея и попеченія о васъ,</w:t>
        <w:br/>
        <w:t>оставляете ей почти все свое имъніе?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Ахъ, Боже мой! О! нътъ, нътъ, я ничего этого не заслужила,</w:t>
        <w:br/>
        <w:t>завизжала Сусанна, закрывъ лицо платкомъ и сморкаясь изо всей мо</w:t>
        <w:t>-</w:t>
        <w:br/>
        <w:t>чи; но объявляю торжественно, не смотря на всъ эти чрезвычайный</w:t>
        <w:br/>
        <w:t>усилія, она не могла вынудить изъ глазъ своихъ двухъ-трехъ скуд-</w:t>
        <w:br/>
        <w:t>ныхъ слезииокъ. Что жь касается до Елизаветы, — простодушная</w:t>
        <w:br/>
        <w:t>дъвушка, почитая духовную послъднимъ дъйствіемъ въ жизни (боль</w:t>
        <w:t>-</w:t>
        <w:br/>
        <w:t xml:space="preserve">шею частно это и бываетъ такъ) и сравнивая ее съ </w:t>
      </w:r>
      <w:r>
        <w:rPr>
          <w:rStyle w:val="CharStyle107"/>
        </w:rPr>
        <w:t xml:space="preserve">последними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</w:t>
        <w:t>-</w:t>
        <w:br/>
        <w:t xml:space="preserve">вами и предсмертною </w:t>
      </w:r>
      <w:r>
        <w:rPr>
          <w:rStyle w:val="CharStyle107"/>
        </w:rPr>
        <w:t xml:space="preserve">исповедью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человъка, стоящаго на эша«і&gt;отъ,</w:t>
        <w:br/>
        <w:t>потерявшего угке всякую надежду на прощеніе и отсрочку, вдругъ,</w:t>
        <w:br/>
        <w:t>поблъдпъвъ какъ полотно, опустилась въ кресла и молча устремила</w:t>
        <w:br/>
        <w:t>на отца неподвижный взоръ. — Нечувствительное твореніе! ворчала</w:t>
        <w:br/>
        <w:t>про себя Сусанна, посматривая на нее изъ-подъ носоваго платка. —-</w:t>
        <w:br/>
        <w:t>Возможно ли? Остается нищею, лишается добраго отца, и веселе</w:t>
        <w:t>-</w:t>
        <w:br/>
        <w:t>хонька! Нътъ! этого я никогда отъ нея не ожидала!.. Замъчательно</w:t>
        <w:br/>
        <w:t>при этомъ случаъ, что вообще тъ, которые не пмъютъ столько ума,</w:t>
        <w:br/>
        <w:t>чтобъ понимать лучшія чувства оклеветанной природы нашей, нико</w:t>
        <w:t>-</w:t>
        <w:br/>
        <w:t>гда не подозръваютъ недостатка ихъ въ самихъ-себъ и думаютъ, что</w:t>
        <w:br/>
        <w:t>движенія сердца у людей добрыхъ и благородныхъ точно такія же,</w:t>
        <w:br/>
        <w:t>какъ у людей ннзкихъ и злонравныхъ. Вотъ почему Сусанна, безъ</w:t>
        <w:br/>
        <w:t>памяти обрадовавшись наслъдству, смотръла съ сокрушеніемъ хри-</w:t>
        <w:br/>
        <w:t xml:space="preserve">стіанки и негодованіемъ </w:t>
      </w:r>
      <w:r>
        <w:rPr>
          <w:rStyle w:val="CharStyle107"/>
        </w:rPr>
        <w:t xml:space="preserve">нежной,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признательной дочери на мнимую</w:t>
        <w:br/>
        <w:t>холодность сестры своей, между-тъмъ, какъ бъдная Елизавета была</w:t>
        <w:br/>
        <w:t>въ эту минуту очень-далека отъ равнодушія. Надобно сознаться, од-</w:t>
        <w:br/>
        <w:t>накожь, что въ связяхъ естественныхъ непремънно должно быть ка</w:t>
        <w:t>-</w:t>
        <w:br/>
        <w:t>кое-то невольное, таинственное, самимъ памъ непонятное влечеиіе;</w:t>
        <w:br/>
        <w:t>иначе, какъ объяснить скорбь Елизаветы о потерь такого грубаго,</w:t>
        <w:br/>
        <w:t>жестокаго отца, какимъ былъ Гиббертъ? Но кто знаетъ, можетъ-</w:t>
        <w:br/>
        <w:t>статься, онъ и не всегда обходился съ нею грубо и несправедливо;</w:t>
        <w:br/>
        <w:t>можетъ-быть, когда она была еще ребенкомъ, онъ иногда цаловалъ</w:t>
        <w:br/>
        <w:t>ее, ласкалъ, игралъ съ нею, наклонялся по ночамъ къ ея колыбели,</w:t>
        <w:br/>
        <w:t>когда она просыпалась; можетъ-быть, воспоминаніе объ этихъ ла-</w:t>
        <w:br/>
        <w:t>скахъ, усыпленное на многіе годы его нерадъніемъ и жестокостію,</w:t>
        <w:br/>
        <w:t xml:space="preserve">вдругъ пробудилось въ душъ ея при </w:t>
      </w:r>
      <w:r>
        <w:rPr>
          <w:rStyle w:val="CharStyle107"/>
        </w:rPr>
        <w:t xml:space="preserve">виде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страданій его и близкой</w:t>
        <w:br/>
        <w:t>кончины... Какъ бы то ни было, по Елизавета, бывъ не въ силахъ до-</w:t>
        <w:br/>
        <w:t>лъе повелъвать собою, подошла на-цыпочкахъ къ постели и, между-</w:t>
        <w:br/>
        <w:t>тъмъ, какъ слезы крупными каплями падали изъ глазъ ся, тихо об</w:t>
        <w:t>-</w:t>
        <w:br/>
        <w:t xml:space="preserve">хватила руками шею отца и </w:t>
      </w:r>
      <w:r>
        <w:rPr>
          <w:rStyle w:val="CharStyle107"/>
        </w:rPr>
        <w:t xml:space="preserve">неясно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поцеловала его въ лобъ.</w:t>
      </w:r>
    </w:p>
    <w:p>
      <w:pPr>
        <w:pStyle w:val="Style63"/>
        <w:numPr>
          <w:ilvl w:val="0"/>
          <w:numId w:val="25"/>
        </w:numPr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что еще? вскричала Сусанна, вскочивъ съ мъста.—Ахъ, Бо-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Наслгъдница и ея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187" type="#_x0000_t202" style="position:absolute;margin-left:330.5pt;margin-top:10.8pt;width:15.35pt;height:11.85pt;z-index:-125829265;mso-wrap-distance-left:9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5"/>
                      <w:lang w:val="fr-FR" w:eastAsia="fr-FR" w:bidi="fr-FR"/>
                    </w:rPr>
                    <w:t>S97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мой! Она уморитъ беднаго батюшку... Я это давно предсказыва</w:t>
        <w:t>-</w:t>
        <w:br/>
        <w:t>ла! Вы не поверите, мэстеръ Тимъ, какъ она всегда старается рас</w:t>
        <w:t>-</w:t>
        <w:br/>
        <w:t>тревожить его. Онъ же, къ-несчастію, чрезвычайно-чувствителенъ...</w:t>
        <w:br/>
        <w:t>Что, папенька, миленькій? верио она васъ безпокоитъ?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отвечалъ хриплымъ голосомъ больной, котораго дыханіе</w:t>
        <w:br/>
        <w:t>съ каждою минутого становилось тяжеле, и который едва понялъ</w:t>
        <w:br/>
        <w:t>сделанный ему вопросе.—Да, она лежите... у меня... на груди... и</w:t>
        <w:br/>
        <w:t>душитъ меня... Охъ! я не могу дышать... умираю!..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Слышите ли, мэстеръ Тимъ? оиъ говорить, что она его ду</w:t>
        <w:t>-</w:t>
        <w:br/>
        <w:t>шитъ!.. Елизавета, постыдись! Оставь его въ покое!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Елизавета стояла наклонясь къ изголовью умираюіцаго и съ ужа-</w:t>
        <w:br/>
        <w:t>сомъ смотрела на его тяжко-вздымавшуюся грудь. Она подняла го</w:t>
        <w:t>-</w:t>
        <w:br/>
        <w:t>лову, услышавъ голосъ Сусанны. Въ эту минуту она готова была из</w:t>
        <w:t>-</w:t>
        <w:br/>
        <w:t>лить все сердце свое на отца, на сестру, къ которой, во время этой</w:t>
        <w:br/>
        <w:t>ужасной сцены чувствовала, казалось, болъе привязанности, нежели</w:t>
        <w:br/>
        <w:t>когда-нибудь. Но холодный и презрительный видъ Сусаппы оттол-</w:t>
        <w:br/>
        <w:t>кнулъ ее; гневныя жалобы отца снсали ея сердце; дерзость Тима,</w:t>
        <w:br/>
        <w:t>который думалъ угодить богатой наследнице, оказывая явное не-</w:t>
        <w:br/>
        <w:t>уваженіе сестре, возбуждали въ ней негодоваиіе; бъдная девушка</w:t>
        <w:br/>
        <w:t>вдругъ поняла сиротство свое, и взявъ съ какого-то грустною торже</w:t>
        <w:t>-</w:t>
        <w:br/>
        <w:t>ственностью уже окостеневшую руку отца, поднесла ее къ губамъ и</w:t>
        <w:br/>
        <w:t>тихо вышла изъ комнаты.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я рада, что она ушла! сказала миссъ Сусанна. — Вы не</w:t>
        <w:br/>
        <w:t>поверите, мэстеръ Тимъ, какая холодная эгоистка эта Елизавета!</w:t>
        <w:br/>
        <w:t>Она никогда не заботится о бедиомъ батюшке, думаете только о се</w:t>
        <w:t>-</w:t>
        <w:br/>
        <w:t>бе и своихъ удовольствіяхъ, даже и теперь, не смотря на опасную</w:t>
        <w:br/>
        <w:t>болезнь его!.. Онъ очень болеиъ? а? очень? не правда ли, мэстеръ</w:t>
        <w:br/>
        <w:t>Тнмъ?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да! очень! отвечалъ мэстеръ Тимъ тономъ человека, знаю-</w:t>
        <w:br/>
        <w:t>шаго, что утвердительный ответе будете пріятенъ спрашивающему.</w:t>
        <w:br/>
        <w:t>— Я почти уверенъ, продолжалъ оиъ: — что ему не прожить до</w:t>
        <w:br/>
        <w:t>ночи.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этими словами последовало молчаніс, въ-продолженіе котораго</w:t>
        <w:br/>
        <w:t>миссъ Гиббсртъ опять спрятала конецъ краснаго носа своего подъ</w:t>
        <w:br/>
        <w:t>носовой нлатокъ.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мэстеръ Тимъ, только изъ уваженія къ чувствамъ нежной доче</w:t>
        <w:t>-</w:t>
        <w:br/>
        <w:t>ри въ эти горестиыя минуты, старался победить въ себе сильное</w:t>
        <w:br/>
        <w:t>мскушсніе — предложить ей туте же свою руку.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Подписалъ ли онъ духовную? промолвила наконецъ горестная</w:t>
        <w:br/>
        <w:t>сирота, съ какою-то странною припрыжкою голоса, которая въ при-</w:t>
        <w:br/>
        <w:t>сутствіи сиисходительныхъ друзей могла назваться довольно-иску-</w:t>
        <w:br/>
        <w:t>снымъ подражаніемъ рыданію.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40" w:line="18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pict>
          <v:shape id="_x0000_s1188" type="#_x0000_t202" style="position:absolute;margin-left:6.25pt;margin-top:3.5pt;width:15.35pt;height:11.6pt;z-index:-125829264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74"/>
                    </w:rPr>
                    <w:t>998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О, конечно, миссъ Гиббертъ! будьте уверены, я не упустилъ</w:t>
        <w:br/>
        <w:t xml:space="preserve">ничего, что касается до </w:t>
      </w:r>
      <w:r>
        <w:rPr>
          <w:rStyle w:val="CharStyle97"/>
        </w:rPr>
        <w:t>вашихъ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выгодъ.</w:t>
      </w:r>
    </w:p>
    <w:p>
      <w:pPr>
        <w:pStyle w:val="Style63"/>
        <w:numPr>
          <w:ilvl w:val="0"/>
          <w:numId w:val="25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упомянуто ли въ ней о недвижимомъ именіи?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Успокойтесь, любезная миссъ; не терзайте чувствительнаго сво</w:t>
        <w:t>-</w:t>
        <w:br/>
        <w:t>его сердца въ эти реіпительныя минуты! Все сделано! Прошу васъ</w:t>
        <w:br/>
        <w:t>верить,что вы всегда найдете во мне человека душевно вамъ предан-</w:t>
        <w:br/>
        <w:t>наго, который будетъ неусыпно пещись о выгодахъ вашихъ, которо</w:t>
        <w:t>-</w:t>
        <w:br/>
        <w:t>му счастіе ваше...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Подите сюда... скорее, мэстеръ Тимъ! где вы? Охъ, я не могу</w:t>
        <w:br/>
        <w:t>дышать... закричалъ вдругъ больной раздирающимъ душу голо-</w:t>
        <w:br/>
        <w:t>сомъ. — Оттащите отъ меня эту негодную девку; она схватила меня</w:t>
        <w:br/>
        <w:t>за шею и душитъ...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35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Тимъ проворно опустилъ руку Сусанны, которую онъ</w:t>
        <w:br/>
        <w:t>схватилъ-было въ жару объясненія; миссъ Гиббертъ подошла къ от</w:t>
        <w:t>-</w:t>
        <w:br/>
        <w:t>цу и просила его успокоиться; потомъ позвонила въ колокольчикъ и</w:t>
        <w:br/>
        <w:t>велела служанке скорее привести сиделку. Мэстеръ Тимъ, не на</w:t>
        <w:t>-</w:t>
        <w:br/>
        <w:t>деясь найдти другаго случая для выраженія наследнице чувствъ</w:t>
        <w:br/>
        <w:t>своихъ, взялъ синій мешокъ свой, расшаркался и вышелъ ; а Су</w:t>
        <w:t>-</w:t>
        <w:br/>
        <w:t>санна, проводя его, придвинула кресла къ камину, положила йоги</w:t>
        <w:br/>
        <w:t>на решетку и предалась глубокому размышленію, въ которомъ уиль-</w:t>
        <w:br/>
        <w:t>дердонская мыза и огромный денежный капиталъ играли не по</w:t>
        <w:t>-</w:t>
        <w:br/>
        <w:t>следнюю ролю. Между-темъ, Джопъ Гиббертъ лежалъ уже безъ</w:t>
        <w:br/>
        <w:t>языка и почти безъ дыханія, потому-что смерть все более и более</w:t>
        <w:br/>
        <w:t>сжимала его въ когтяхъ своихъ, подобно кольцамъ боа, который,</w:t>
        <w:br/>
        <w:t>обвиваясь вокругъ трепещущаго тигра, все съ большею силою сте-</w:t>
        <w:br/>
        <w:t>сняютъ ему шею и наконецъ задушаютъ.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center"/>
        <w:spacing w:before="0" w:after="28" w:line="240" w:lineRule="exact"/>
        <w:ind w:left="20" w:right="0" w:firstLine="0"/>
      </w:pPr>
      <w:r>
        <w:rPr>
          <w:rStyle w:val="CharStyle288"/>
          <w:b w:val="0"/>
          <w:bCs w:val="0"/>
        </w:rPr>
        <w:t>ш.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Неделю спустя после описаиныхъ происшествий, все окна въ до</w:t>
        <w:t>-</w:t>
        <w:br/>
        <w:t xml:space="preserve">ме подъ </w:t>
      </w:r>
      <w:r>
        <w:rPr>
          <w:rStyle w:val="CharStyle97"/>
          <w:lang w:val="fr-FR" w:eastAsia="fr-FR" w:bidi="fr-FR"/>
        </w:rPr>
        <w:t>JW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 были закрыты ставнями; миссъ Сусапна Гиббертъ ка</w:t>
        <w:t>-</w:t>
        <w:br/>
        <w:t>залась неутешною, и горесть имела на нее такое сильное вліяніе, что</w:t>
        <w:br/>
        <w:t>она целые три дня пе бранила никого, даже сестры своей. Она си</w:t>
        <w:t>-</w:t>
        <w:br/>
        <w:t>дела одна въ своей комнате и составляла планы для будугцаго. Воз-</w:t>
        <w:br/>
        <w:t>ненавидевъ еще более домъ и предместіе, въ которомъ до-сихъ-поръ</w:t>
        <w:br/>
        <w:t>жила и которые властпа была оставить теперь когда хотела, она воз</w:t>
        <w:t>-</w:t>
        <w:br/>
        <w:t>намерилась переехать въ Уильдердон-Галлъ тотчасъ после похоронъ</w:t>
        <w:br/>
        <w:t>отца. Она предполагала, сверхъ-того, совершепно переменить образе</w:t>
        <w:br/>
        <w:t>жизни. Тщеславіе, долго дремавшее въ плоской груди ея, вдругъ</w:t>
        <w:br/>
        <w:t>пробудилось ; она хотела теперь наслаждаться вполие богатствомъ</w:t>
        <w:br/>
        <w:t>своимъ и преимуществами, которыя оно могло доставить ей въ об</w:t>
        <w:t>-</w:t>
        <w:br/>
        <w:t>ществе. Сусанна принадлежала къ числу людей, считающихъ дол-</w:t>
        <w:br/>
        <w:t>гомъ своимъ, въ-отношеніи целой публики вообще и самихъ-себя</w:t>
        <w:br/>
        <w:t>въ-особенностп, пользоваться всеми правами своими при всякомъ</w:t>
      </w:r>
      <w:r>
        <w:br w:type="page"/>
      </w:r>
    </w:p>
    <w:p>
      <w:pPr>
        <w:pStyle w:val="Style104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2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НаелѣЪница</w:t>
      </w:r>
      <w:r>
        <w:rPr>
          <w:rStyle w:val="CharStyle287"/>
          <w:i w:val="0"/>
          <w:iCs w:val="0"/>
        </w:rPr>
        <w:t xml:space="preserve">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Родственники.</w:t>
      </w:r>
      <w:r>
        <w:rPr>
          <w:rStyle w:val="CharStyle287"/>
          <w:i w:val="0"/>
          <w:iCs w:val="0"/>
        </w:rPr>
        <w:tab/>
      </w:r>
      <w:r>
        <w:rPr>
          <w:rStyle w:val="CharStyle287"/>
          <w:lang w:val="fr-FR" w:eastAsia="fr-FR" w:bidi="fr-FR"/>
          <w:i w:val="0"/>
          <w:iCs w:val="0"/>
        </w:rPr>
        <w:t>S99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случае и въ какихъ </w:t>
      </w:r>
      <w:r>
        <w:rPr>
          <w:rStyle w:val="CharStyle289"/>
        </w:rPr>
        <w:t>бы</w:t>
      </w:r>
      <w:r>
        <w:rPr>
          <w:rStyle w:val="CharStyle29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обстоятельствахъ ни было. По ихъ мне-</w:t>
        <w:br/>
        <w:t>нію, лучшее средство сделать себе дорогу состоитъ въ томъ, чтобъ,</w:t>
        <w:br/>
        <w:t>если возможно, не быть никому ничъмъ обязаннымъ и никогда ни</w:t>
        <w:t>-</w:t>
        <w:br/>
        <w:t>кого не обязывать. Прекрасное, самое христіанское правило! Люди,</w:t>
        <w:br/>
        <w:t>слъдующіе ему, требуютъ уваженія света, какъ-будто представля-</w:t>
        <w:br/>
        <w:t>ютъ собою достойный подражанія примъръ независимости отъ дру-</w:t>
        <w:br/>
        <w:t>гихъ! Но обратимся къ Сусанин. Устроивъ все по своему желанію,</w:t>
        <w:br/>
        <w:t>наследница назначила наконецъ день погребенія отца своего, и на</w:t>
        <w:br/>
        <w:t xml:space="preserve">четвертый сутки по кончипѣ Гибберта, отъ воротъ дома подъ </w:t>
      </w:r>
      <w:r>
        <w:rPr>
          <w:rStyle w:val="CharStyle97"/>
          <w:lang w:val="fr-FR" w:eastAsia="fr-FR" w:bidi="fr-FR"/>
        </w:rPr>
        <w:t>JW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</w:t>
        <w:br/>
        <w:t>двинулась печальная цроцессія, при уныломъ звоне колоколовъ, и</w:t>
        <w:br/>
        <w:t>направилась къ приходской церкви. Длинный рядъ наемныхъ ка-</w:t>
        <w:br/>
        <w:t>ретъ, наполиенныхъ знакомыми покойнаго, тихо следовалъ за огром-</w:t>
        <w:br/>
        <w:t>нымъ катаФалкомъ, украшеннымъ развевавшимися перьями, на ко-</w:t>
        <w:br/>
        <w:t>торомъ стоялъ гробъ. Черезъ несколько дней после того, въ углу цер</w:t>
        <w:t>-</w:t>
        <w:br/>
        <w:t>кви, у самой стены, возвысился огромный мраморный пьедесталь, на</w:t>
        <w:br/>
        <w:t>которомъ поставлена была белая статуя Милосердія, скудно драпи</w:t>
        <w:t>-</w:t>
        <w:br/>
        <w:t>рованная, которая стояла какъ-то принуждений и смотрела на всехъ</w:t>
        <w:br/>
        <w:t>очень-холодно. Внизу, на медной доске мавзолея, начертана была</w:t>
        <w:br/>
        <w:t>эпитаФІя покойнаго, объявлявшая всякому, что «Джопъ Гиббертъ</w:t>
        <w:br/>
        <w:t>«былъ честнейшій и добрѳдетельнвйшій изъ людей, лучшій изъ гра-</w:t>
        <w:br/>
        <w:t>«жданъ, нежнейшій и попечительнейшій изъ отцовъ», и что «сей</w:t>
        <w:br/>
        <w:t>«печальный монументъ воздвигпутъ незабвенной памяти его призна-</w:t>
        <w:br/>
        <w:t>«тельною и неутешною его дочерью». Такъ-какъ эта красноречивая</w:t>
        <w:br/>
        <w:t>эпитаФІя была произведеніемъ классическаго пера мастера Тима, то</w:t>
        <w:br/>
        <w:t>мы можемъ наверное сказать, что похвалы, расточенный въ ней у-</w:t>
        <w:br/>
        <w:t>мершему, ни въ какомъ случае не могли заключать въ себе сатиры,</w:t>
        <w:br/>
        <w:t>а скорее, могли быть умилостивительною жертвою, принесенною</w:t>
        <w:br/>
        <w:t>нежнымъ чувствомъ горестной наследницы. Мэстеръ Тимъ, ожидая</w:t>
        <w:br/>
        <w:t>хорошихъ для себя последствій, какъ отъ этого, такъ и отъмногихъ</w:t>
        <w:br/>
        <w:t>другихъ примеровъ вниманія своего къ миссъ Гиббертъ, явился,</w:t>
        <w:br/>
        <w:t>какъ скоро дозволила ему благопристойность, въ маленькую гости</w:t>
        <w:t>-</w:t>
        <w:br/>
        <w:t>ную, где печальная миссъ Сусанна, одетая въ глубокій трауръ и по</w:t>
        <w:t>-</w:t>
        <w:br/>
        <w:t>крытая съ головы доногъ чориымъкрепомъ, сидела какъ Африканка</w:t>
        <w:br/>
        <w:t>Ніоба, но только въ несколько-уменьшенномъ размере, иодиоюрукою</w:t>
        <w:br/>
        <w:t>держала у глазъ своихъ белый носовой платокъ, между-темъ, какъ</w:t>
        <w:br/>
        <w:t>другая рука ея висела, опустясь къ низу со всею небрежностію глу</w:t>
        <w:t>-</w:t>
        <w:br/>
        <w:t>бокой и чрезмерной горести. Мэстеръ Тимъ тотчасъ вошелъ въ духъ</w:t>
        <w:br/>
        <w:t>сцены, и, подошедъ къ Сусанне, пожалъ три ея пальца съ такимъ</w:t>
        <w:br/>
        <w:t>драматическимъ видомъ, что можно было подумать, будто и онъ схо-</w:t>
        <w:br/>
        <w:t xml:space="preserve">ронилъ отца своего и наследовалъ 50,000 </w:t>
      </w:r>
      <w:r>
        <w:rPr>
          <w:rStyle w:val="CharStyle107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ст. Неизвестно, одна-</w:t>
        <w:br/>
        <w:t>кожь, почему именно принялъ онъ на себя эту траурную личину: по</w:t>
        <w:t>-</w:t>
        <w:br/>
        <w:t>тому ли, что получолъ уже на нее некоторое право, поместивъ сына</w:t>
        <w:br/>
        <w:t>своего въ духовную мэстера Гибберта, или по какой-нибудь другой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189" type="#_x0000_t202" style="position:absolute;margin-left:2.65pt;margin-top:4.8pt;width:15.6pt;height:10.85pt;z-index:-125829263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300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причине, дозволявшей ему казаться такъ растроганными. По-край-</w:t>
        <w:br/>
        <w:t>ней-мере, неоспоримо, что во всехъ обстоятельствахъ этого рода на</w:t>
        <w:t>-</w:t>
        <w:br/>
        <w:t>ружные знаки печали состоять въ одинакой пропорціи къ внутрен-</w:t>
        <w:br/>
        <w:t>нимъ ошущеніямъ удовольствіл, и, следовательно, те, которымъ</w:t>
        <w:br/>
        <w:t>смерть родственника или знакомаго не принесла никакой пользы, не</w:t>
        <w:br/>
        <w:t>имеютъ никакихъ правъ на притворную скорбь о кончине ихъ.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радъ, что вы съ такимъ терпеніемъ переносите этотъ жесто-</w:t>
        <w:br/>
        <w:t>кій ударъ, сказалъ мэстеръТимъ драматическимъ голосомъ.—Я это</w:t>
        <w:t>-</w:t>
        <w:br/>
        <w:t>го ожидалъ отъ вашего благоразумія...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я переношу терпеливо потерю мою? я? Ошибаетесь, мэ-</w:t>
        <w:br/>
        <w:t>стеръ Тимъ! И, признаюсь, мне странно слышать это отъ васъ... О,</w:t>
        <w:br/>
        <w:t>небо!., о, батюшка!., о, я несчастная!..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мэстеръ Тимъ понялъ, что сказалъ большую глупость; чтобъ</w:t>
        <w:br/>
        <w:t>поправить ее, онъ продолжалъ такъ: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Любезная миссъ Гиббертъ, вы такъ нежны, такъ чувствитель</w:t>
        <w:t>-</w:t>
        <w:br/>
        <w:t>ны, что чрезмерная печаль можете совершенно разстроить ваше здо</w:t>
        <w:t>-</w:t>
        <w:br/>
        <w:t>ровье. Умоляю васъ, не предавайтесь этому ужасному отчаянію.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предаюсь отчаянію, мэстеръ Тимъ, ошибаетесь; да и какъ</w:t>
        <w:br/>
        <w:t>вы можете мне говорить это? Разве я не христіанка? Я знаю свою</w:t>
        <w:br/>
        <w:t>обязанность, и если не могу преодолеть въ себе грусти по миломъ,</w:t>
        <w:br/>
        <w:t>незабвенномъ отце моемъ... О, небо! о, батюшка! о, я несчастная!..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Вижу, съ какою благородною твердостью души боретесь вы</w:t>
        <w:br/>
        <w:t>противъ чувстве своихъ; но прошу васъ, постарайтесь немного успо</w:t>
        <w:t>-</w:t>
        <w:br/>
        <w:t>коиться, и если можно, обратите иа-минуту мысли свои на другой</w:t>
        <w:br/>
        <w:t>предмете; вспомните, что вы молоды, что переде вамп целая жизнь,</w:t>
        <w:br/>
        <w:t>Что вы пользуетесь уваженіемъ всехъ своихъ... зиакомыхъ, искрен</w:t>
        <w:t>-</w:t>
        <w:br/>
        <w:t>нею дружбою... некоторыхъ пзъ нихъ; а между этими есть такіе,</w:t>
        <w:br/>
        <w:t>которыхъ... искренняя привязанность къ вамъ, удивленіе, предан</w:t>
        <w:t>-</w:t>
        <w:br/>
        <w:t>ность... и... и...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Сусанна еще больше закрылась платкомъ, для того, чтобъ</w:t>
        <w:br/>
        <w:t>свободнее предаться размышление. Мэстеръ Тимъ говорилъ такъ не</w:t>
        <w:t>-</w:t>
        <w:br/>
        <w:t>жно, такъ сладко, какъ никто еще во всю жизнь ея не говаривалъ</w:t>
        <w:br/>
        <w:t xml:space="preserve">съ нею. Удивительно ли после этого, что слова: </w:t>
      </w:r>
      <w:r>
        <w:rPr>
          <w:rStyle w:val="CharStyle97"/>
        </w:rPr>
        <w:t>привязанность, удгі-</w:t>
        <w:br/>
        <w:t>вленіе, преданность,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странно-соединенныя съ ел именемъ, по</w:t>
        <w:t>-</w:t>
        <w:br/>
        <w:t>разили ее? «Не-уже-лп этотъ нахалъ воображаетъ себе, что онъ об-</w:t>
        <w:br/>
        <w:t>«морочитъ меня?» думала Сусанна, которая, бывъ твердо уверена въ</w:t>
        <w:br/>
        <w:t>чрезвычайномъ безобразіи своемъ, понимала, что лестные компли</w:t>
        <w:t>-</w:t>
        <w:br/>
        <w:t>менты могли только относиться къ огромному ея капиталу, но от</w:t>
        <w:t>-</w:t>
        <w:br/>
        <w:t>нюдь пе къ неп-самоп, и потому конФектныя Фразы мастера Тима</w:t>
        <w:br/>
        <w:t>возбуждали въ ней подозреніе и осторожность, обыкновенно внуша</w:t>
        <w:t>-</w:t>
        <w:br/>
        <w:t>емый ворами.</w:t>
      </w:r>
    </w:p>
    <w:p>
      <w:pPr>
        <w:pStyle w:val="Style63"/>
        <w:numPr>
          <w:ilvl w:val="0"/>
          <w:numId w:val="25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васъ, безъ сомненія, много друзей, миссъ Гиббертъ?</w:t>
      </w:r>
    </w:p>
    <w:p>
      <w:pPr>
        <w:pStyle w:val="Style63"/>
        <w:numPr>
          <w:ilvl w:val="0"/>
          <w:numId w:val="25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совсемъ нетъ друзей, и я пикогда не желала иметь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Наслѣдтца и ел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1"/>
      </w:pPr>
      <w:r>
        <w:pict>
          <v:shape id="_x0000_s1190" type="#_x0000_t202" style="position:absolute;margin-left:333.6pt;margin-top:3.95pt;width:14.9pt;height:10.85pt;z-index:-125829262;mso-wrap-distance-left:9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80"/>
                      <w:lang w:val="de-DE" w:eastAsia="de-DE" w:bidi="de-DE"/>
                    </w:rPr>
                    <w:t>301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ихъ; а теперь желаю еще менъе, нежели когда нибудь, отвечала до</w:t>
        <w:t>-</w:t>
        <w:br/>
        <w:t>вольно грубо милая дъвушка.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Вотъ-что называется имъть благородный и независимый духъ!..</w:t>
        <w:br/>
        <w:t>Я за это уважаю васъ, миссъ Гнббертъ. Одни глупыя женщины по</w:t>
        <w:t>-</w:t>
        <w:br/>
        <w:t>лагаются на дружбу... то-есть, на дружбу женскую. Но мужчины...</w:t>
        <w:br/>
        <w:t>по-крайнен-мъръиъкоторые, способны понимать ваши чувства и...</w:t>
      </w:r>
    </w:p>
    <w:p>
      <w:pPr>
        <w:pStyle w:val="Style63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Мнъ не нужно, чтобъ кто-нибудь нонималъ мои чувства! пре</w:t>
        <w:t>-</w:t>
        <w:br/>
        <w:t>рвала Сусанна:— и въ утъшеніе я скажу еще вамъ, что могу очепь-</w:t>
        <w:br/>
        <w:t>хорошо управлять сама собою.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Жолчь и яростный взглядъ, съ которыми были произнесены зги</w:t>
        <w:br/>
        <w:t>послъднія слова, были, можетъ-быть, слЪдствіемъ печали, проявля</w:t>
        <w:t>-</w:t>
        <w:br/>
        <w:t>вшейся въ Сусапнъ иначе, нежели въ другихъ, хоть, впроченъ, обы-</w:t>
        <w:br/>
        <w:t>кновенпымъ людямъ показалась бы она только прнзпакомъ дуриаго,</w:t>
        <w:br/>
        <w:t>злобнаго характера. Какъ бы то ни было, грудь мастера Тима за</w:t>
        <w:t>-</w:t>
        <w:br/>
        <w:t>щищена была двойною бронею; бархатный жилетъ его и золотая</w:t>
        <w:br/>
        <w:t>цъпь могли выдержать не одинъ подобный штурмъ. Онъ съ какимъ-</w:t>
        <w:br/>
        <w:t>то благороднымъ невъдъніемъ впечатлънія, имъ произведеннаго, смъ-</w:t>
        <w:br/>
        <w:t>ло продоласалъ разговоръ.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вы найдете въ Уильдердонъ всъ пріятности жизни, и я за</w:t>
        <w:t>-</w:t>
        <w:br/>
        <w:t>видую блаженству семействъ, которыя будутъ жить въ сосъдствъ съ</w:t>
        <w:br/>
        <w:t>вами... Какое драгоценное пріобрътеніе будутъ они имъть въ васъ!</w:t>
      </w:r>
    </w:p>
    <w:p>
      <w:pPr>
        <w:pStyle w:val="Style63"/>
        <w:numPr>
          <w:ilvl w:val="0"/>
          <w:numId w:val="2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буду ли я счастлива?.. О, нътъ!.. никогда!..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слишкомъ-скромпы, миссъ Гиббертъ. Я увъренъ, что вы</w:t>
        <w:br/>
        <w:t>будете счастливы, и только боюсь, чгобъ новые друзья ваши ие за</w:t>
        <w:t>-</w:t>
        <w:br/>
        <w:t>ставили васъ позабыть прежиихъ. Вы забудете ихъ, не правдами?</w:t>
      </w:r>
    </w:p>
    <w:p>
      <w:pPr>
        <w:pStyle w:val="Style63"/>
        <w:numPr>
          <w:ilvl w:val="0"/>
          <w:numId w:val="2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ужь сказала вамъ, что у меня нътъ друзей.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Ошибаетесь, любезная миссъ Гиббертъ, очень ошибаетесь! На-</w:t>
        <w:br/>
        <w:t>противъ, вы имъете друзей... върныхъ, преданныхъ, и я...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писали духовную отца моего и воображаете, что можете</w:t>
        <w:br/>
        <w:t>пускать мнъ пыль въ глаза!., прервала Сусанна съ запальчивостію.</w:t>
        <w:br/>
        <w:t>—Подите лучше къ сестръ...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вашей сестрицъ?.. Вы удивляете меня, любезная миссъ Су</w:t>
        <w:t>-</w:t>
        <w:br/>
        <w:t>санна. Клянусь честью, вы меня удивляете... Конечио, я писалъ ду</w:t>
        <w:t>-</w:t>
        <w:br/>
        <w:t>ховную вашего батюшки, но если я осмелился сказать ему нъсколь-</w:t>
        <w:br/>
        <w:t>ко словъ въ чыо-иибудь пользу, то, конечно, въ вашу.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Нътъ! нътъ! вы меня не обманете! Я давно знала, что покой</w:t>
        <w:t>-</w:t>
        <w:br/>
        <w:t>ный батюшка всегда хотълъ оставить все свое именіе одпой мне, но-</w:t>
        <w:br/>
        <w:t>тому-что онъ терпъть не могъ Елизавету. Да и что жь въ этомъ му-</w:t>
        <w:br/>
        <w:t>дреиаго? Она сама не любила его... между-тъмъ, какъ я... О, небо!</w:t>
        <w:br/>
        <w:t>9, батюшка! о, я несчастная!..</w:t>
      </w:r>
    </w:p>
    <w:p>
      <w:pPr>
        <w:pStyle w:val="Style63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знаю... это извъстно всЪмъ вашимъ друзьямъ и знако-</w:t>
        <w:br/>
        <w:t>мымъ; они удивляются, что покойный оставилъ ей такъ много...</w:t>
      </w:r>
    </w:p>
    <w:p>
      <w:pPr>
        <w:pStyle w:val="Style63"/>
        <w:numPr>
          <w:ilvl w:val="0"/>
          <w:numId w:val="2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Ян сама удивляюсь, отвъчада миссъ Сусанна, положивъ </w:t>
      </w:r>
      <w:r>
        <w:rPr>
          <w:rStyle w:val="CharStyle291"/>
        </w:rPr>
        <w:t>иосо-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191" type="#_x0000_t202" style="position:absolute;margin-left:2.4pt;margin-top:3.7pt;width:15.85pt;height:10.85pt;z-index:-125829261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30t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 платокъ возлв себя. — Сто оунтовъ стерлинговъ составляютъ</w:t>
        <w:br/>
        <w:t>очень-порядочный годовой доходъ.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ея положеніе очень-хорошо; сверхъ того, ей есть еще</w:t>
        <w:br/>
        <w:t>надежда, на все имвніе... въ случав, еслибъ...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право имвете вы говорить, что у нея остается надежда</w:t>
        <w:br/>
        <w:t>на все имвніе? вскричала наслвдница, съужаснымъ визгомъ гіенны,</w:t>
        <w:br/>
        <w:t>которой пѳмвшали глодать кость: — вы слишкомъ-неделикатны, мэ-</w:t>
        <w:br/>
        <w:t>стеръ Тимъ, вы слишкймъ-дерзки, нахальны.,.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что жь я сказалъ вамв такого обиднаго ? Я раз-</w:t>
        <w:br/>
        <w:t>умѣлъ только, что, въ случав, еслибъ вы не имвли двтей...</w:t>
      </w:r>
    </w:p>
    <w:p>
      <w:pPr>
        <w:pStyle w:val="Style63"/>
        <w:numPr>
          <w:ilvl w:val="0"/>
          <w:numId w:val="2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Двтей?.. Въумв ли вы, сударь, что осмвливаетесь говорить мнв</w:t>
        <w:br/>
        <w:t>такія непристойности? Но я не хочу терпвть дерзости ни отъ васъ,</w:t>
        <w:br/>
        <w:t>ми отъ кого бы то ни было! Я вижу ваши умыслы, сударь! Какъ ни</w:t>
        <w:br/>
        <w:t>взвивайтесь змвею, вы все-таки, по моему мнвнію, не болве, какъ</w:t>
        <w:br/>
        <w:t>пронырливый подъячій; но если вы такъ подлы, то я порядочная и</w:t>
        <w:br/>
        <w:t>благородная женщина, и докажу вамъ это сейчасъ же. Вонъ изъ мо</w:t>
        <w:t>-</w:t>
        <w:br/>
        <w:t>его дома! Пришлите мнв счетъ вашъ; если онъ покажется мнв умв-</w:t>
        <w:br/>
        <w:t>реннымъ, то завтра же расплачусь съ вами. Но только смотрите,</w:t>
        <w:br/>
        <w:t>чтобъ съ этого дня никогда нога ваша не осмвливалась переступить</w:t>
        <w:br/>
        <w:t>за порогъ мой! Слышите?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МэстеръТимъ, находясь на прямой линіи противъ миссъ Сусанны,</w:t>
        <w:br/>
        <w:t>увидввъ, что маленькое багровое лицо ея страшно пылало, да’при-</w:t>
        <w:br/>
        <w:t>томъ и въ пальцахъ ея замвтно было какое-то особенное движеніе,</w:t>
        <w:br/>
        <w:t>которымъ обнаруживалось что-то въ родв желанія вцвпиться ему въ</w:t>
        <w:br/>
        <w:t>лицо, бросился вонъ изъ комнаты и на лвстницв чуть-было не сло-</w:t>
        <w:br/>
        <w:t>милъ себв шеи.</w:t>
      </w:r>
    </w:p>
    <w:p>
      <w:pPr>
        <w:pStyle w:val="Style63"/>
        <w:numPr>
          <w:ilvl w:val="0"/>
          <w:numId w:val="2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97"/>
        </w:rPr>
        <w:t>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положеніе теперь очень-хорошо ! продолжала наслвдница,</w:t>
        <w:br/>
        <w:t>которой кровь была въ чрезвычайномъ волненіи. — Сто Фунтовъ</w:t>
        <w:br/>
        <w:t>стерлинговъ составляютъ порядочный годовой доходъ... Авотъ, япо-</w:t>
        <w:br/>
        <w:t>кажу ей, каково ея положеніе!— И съ шумомъ вспыхнувшей ракеты,</w:t>
        <w:br/>
        <w:t>бросилась она вдругъ въ спальню удивленной сестры своей, кото</w:t>
        <w:t>-</w:t>
        <w:br/>
        <w:t>рая, отъ чернаго платья, казалась прекраснве обыкновеннаго и, сидя</w:t>
        <w:br/>
        <w:t>въ болыппхъ покойныхъ креслахъ, читала «Шотландскихъ Пол-</w:t>
        <w:br/>
        <w:t>ководцевъ».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 можно вообразить себв, какую разительную противополож</w:t>
        <w:t>-</w:t>
        <w:br/>
        <w:t>ность представляли между собою эти двв сестры: Елизавета, полная</w:t>
        <w:br/>
        <w:t>той ясности, которая происходитъ отъ доброты сердца, чистой совв-</w:t>
        <w:br/>
        <w:t>сти и кротости нрава, была сввжа какъ роза и беззаботна, какъ мла-</w:t>
        <w:br/>
        <w:t>денецъ. Сусанна, снвдаемая злостью, подозрвніемъ, завистью, носила</w:t>
        <w:br/>
        <w:t>на бурномъ лицв вврный отпечатокъ своего характера ; но въ эту</w:t>
        <w:br/>
        <w:t>минуту, ярость ея увеличивалась спокойствіемъ жертвы, и она вдругъ</w:t>
        <w:br/>
        <w:t>безъ всякаго приготовленія сказала сестрв своей: — Елизавета! я бы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Пасмьдница и ел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192" type="#_x0000_t202" style="position:absolute;margin-left:331.2pt;margin-top:-5.e-02pt;width:15.35pt;height:11.35pt;z-index:-125829260;mso-wrap-distance-left:9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76"/>
                    </w:rPr>
                    <w:t>303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желала зиать планы твои; тебв изввстно, надвюсь, что я па буду</w:t>
        <w:t>-</w:t>
        <w:br/>
        <w:t>щей недвлв перевзжаю въ Уильдердонъ?</w:t>
      </w:r>
    </w:p>
    <w:p>
      <w:pPr>
        <w:pStyle w:val="Style63"/>
        <w:numPr>
          <w:ilvl w:val="0"/>
          <w:numId w:val="2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развв я не нереиду туда вмвств съ вами, сестрица? спросила</w:t>
        <w:br/>
        <w:t>Елизавета, закрывая книгу.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Удивляюсь, ^къ ты могла сдвлать мни этотъ вопросъ. Поел®</w:t>
        <w:br/>
        <w:t>твоего поведенія съ батюшкой могу ли я ожидать, чтобъ ты посту</w:t>
        <w:t>-</w:t>
        <w:br/>
        <w:t>пала со мною лучше?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куда жь я двнусь? вскричала бвднал дввушка:—вы знаете,</w:t>
        <w:br/>
        <w:t>мнв идти не къ кому, у меня нвтъ друзей.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—- Нвтъ друзей? возможно ли? какъ тебв ие </w:t>
      </w:r>
      <w:r>
        <w:rPr>
          <w:rStyle w:val="CharStyle134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друзей съ тво</w:t>
        <w:t>-</w:t>
        <w:br/>
        <w:t>его красотою, любезноеіыо, о которыхъ Форманы такт, кричатъ! О,</w:t>
        <w:br/>
        <w:t>не безпокоііся, у тебя найдется множество друзей, которые съ ра</w:t>
        <w:t>-</w:t>
        <w:br/>
        <w:t xml:space="preserve">достью пріймутъ тебя въ домъ. Притомъ же, ты будешь </w:t>
      </w:r>
      <w:r>
        <w:rPr>
          <w:rStyle w:val="CharStyle134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</w:t>
        <w:br/>
        <w:t>порядочный доходъ, хоть, правду сказать, не знаю, изъ чего давать</w:t>
        <w:br/>
        <w:t>его тебв. Но батюшка былъ всегда такъ іцедръ и велнкодушенъ...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Сестрица, не-уже-ли </w:t>
      </w:r>
      <w:r>
        <w:rPr>
          <w:rStyle w:val="CharStyle292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въ-самомъ-двлв не хотите, чтобъ я</w:t>
        <w:br/>
        <w:t xml:space="preserve">жила съ вами? Можетъ-быть, </w:t>
      </w:r>
      <w:r>
        <w:rPr>
          <w:rStyle w:val="CharStyle292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говорите это только въ </w:t>
      </w:r>
      <w:r>
        <w:rPr>
          <w:rStyle w:val="CharStyle293"/>
        </w:rPr>
        <w:t>гневе...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07"/>
        </w:rPr>
        <w:t xml:space="preserve">гневе?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Почему </w:t>
      </w:r>
      <w:r>
        <w:rPr>
          <w:rStyle w:val="CharStyle107"/>
        </w:rPr>
        <w:t xml:space="preserve">те,і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думаешь, что я сержусь? Я никогда не</w:t>
        <w:br/>
        <w:t>сержусъ... О нвтъ! я не умъю сердиться. Но я долго размышляла о</w:t>
        <w:br/>
        <w:t>вевхъ этихъ обстоятельствахъ и, наконецъ, разеудила, что намъ не</w:t>
        <w:t>-</w:t>
        <w:br/>
        <w:t xml:space="preserve">возможно жить </w:t>
      </w:r>
      <w:r>
        <w:rPr>
          <w:rStyle w:val="CharStyle107"/>
        </w:rPr>
        <w:t xml:space="preserve">вмѣств.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Поговори съ твоими знакомыми; кто-нибудь</w:t>
        <w:br/>
        <w:t>изъ нихъ безѵсомнвніа возьметъ тебя къ себв.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после всего этого , вы называетесь еще моею сестрою! вос</w:t>
        <w:t>-</w:t>
        <w:br/>
        <w:t>кликнула Елизавета, вставъ съ мвета и говоря съ достоинством!.,</w:t>
        <w:br/>
        <w:t>внушеннымъ ей вдругъ чувствомъ оскорблепія и возрастающаго</w:t>
        <w:br/>
        <w:t xml:space="preserve">гнвва: — вы гораздо-старве меня, и должны бъ были заступить </w:t>
      </w:r>
      <w:r>
        <w:rPr>
          <w:rStyle w:val="CharStyle134"/>
        </w:rPr>
        <w:t>мне</w:t>
        <w:br/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матери ; но вы выгоняете меня изъ дома тогда, когда </w:t>
      </w:r>
      <w:r>
        <w:rPr>
          <w:rStyle w:val="CharStyle134"/>
        </w:rPr>
        <w:t>тело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отца еще не остыло въ </w:t>
      </w:r>
      <w:r>
        <w:rPr>
          <w:rStyle w:val="CharStyle134"/>
        </w:rPr>
        <w:t xml:space="preserve">могиле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посылаете шататься по еввту, </w:t>
      </w:r>
      <w:r>
        <w:rPr>
          <w:rStyle w:val="CharStyle134"/>
        </w:rPr>
        <w:t>мне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неизвветиому, зная, что у меня нвтъ въ немъ ни друзей , нн род-</w:t>
        <w:br/>
        <w:t>ственниковъ, ни крова, — и за что же все это? Я никогда ни въ чемъ</w:t>
        <w:br/>
        <w:t>не обижала васъ, Сусанна!</w:t>
      </w:r>
    </w:p>
    <w:p>
      <w:pPr>
        <w:pStyle w:val="Style123"/>
        <w:numPr>
          <w:ilvl w:val="0"/>
          <w:numId w:val="2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 xml:space="preserve">О, конечно, нвтъ! но только протпворвчила </w:t>
      </w:r>
      <w:r>
        <w:rPr>
          <w:rStyle w:val="CharStyle295"/>
        </w:rPr>
        <w:t xml:space="preserve">мнв </w:t>
      </w:r>
      <w:r>
        <w:rPr>
          <w:lang w:val="ru-RU" w:eastAsia="ru-RU" w:bidi="ru-RU"/>
          <w:w w:val="100"/>
          <w:color w:val="000000"/>
          <w:position w:val="0"/>
        </w:rPr>
        <w:t>каждую ми</w:t>
        <w:t>-</w:t>
        <w:br/>
        <w:t xml:space="preserve">нуту; препятствовала во всемъ, и </w:t>
      </w:r>
      <w:r>
        <w:rPr>
          <w:rStyle w:val="CharStyle296"/>
        </w:rPr>
        <w:t>всеми</w:t>
      </w:r>
      <w:r>
        <w:rPr>
          <w:lang w:val="ru-RU" w:eastAsia="ru-RU" w:bidi="ru-RU"/>
          <w:w w:val="100"/>
          <w:color w:val="000000"/>
          <w:position w:val="0"/>
        </w:rPr>
        <w:t xml:space="preserve"> способами старалась дока</w:t>
        <w:t>-</w:t>
        <w:br/>
        <w:t xml:space="preserve">зать </w:t>
      </w:r>
      <w:r>
        <w:rPr>
          <w:rStyle w:val="CharStyle296"/>
        </w:rPr>
        <w:t>мн е</w:t>
      </w:r>
      <w:r>
        <w:rPr>
          <w:lang w:val="ru-RU" w:eastAsia="ru-RU" w:bidi="ru-RU"/>
          <w:w w:val="100"/>
          <w:color w:val="000000"/>
          <w:position w:val="0"/>
        </w:rPr>
        <w:t xml:space="preserve"> свою ненависть. </w:t>
      </w:r>
      <w:r>
        <w:rPr>
          <w:rStyle w:val="CharStyle295"/>
        </w:rPr>
        <w:t xml:space="preserve">Но </w:t>
      </w:r>
      <w:r>
        <w:rPr>
          <w:lang w:val="ru-RU" w:eastAsia="ru-RU" w:bidi="ru-RU"/>
          <w:w w:val="100"/>
          <w:color w:val="000000"/>
          <w:position w:val="0"/>
        </w:rPr>
        <w:t>этого больше не будетъ, сударыня, по-</w:t>
        <w:br/>
        <w:t xml:space="preserve">тому-что домъ теперь мой, я </w:t>
      </w:r>
      <w:r>
        <w:rPr>
          <w:rStyle w:val="CharStyle296"/>
        </w:rPr>
        <w:t>здесь</w:t>
      </w:r>
      <w:r>
        <w:rPr>
          <w:lang w:val="ru-RU" w:eastAsia="ru-RU" w:bidi="ru-RU"/>
          <w:w w:val="100"/>
          <w:color w:val="000000"/>
          <w:position w:val="0"/>
        </w:rPr>
        <w:t xml:space="preserve"> полная госпожа, и не намврепа</w:t>
        <w:br/>
        <w:t>держать у себя такнхъ людей, которые вевмъ обижаются и отъ вся</w:t>
        <w:t>-</w:t>
        <w:br/>
        <w:t xml:space="preserve">кой бездвлицы приходятъ въ бвшенство. </w:t>
      </w:r>
      <w:r>
        <w:rPr>
          <w:rStyle w:val="CharStyle295"/>
        </w:rPr>
        <w:t xml:space="preserve">Нвтъ, </w:t>
      </w:r>
      <w:r>
        <w:rPr>
          <w:lang w:val="ru-RU" w:eastAsia="ru-RU" w:bidi="ru-RU"/>
          <w:w w:val="100"/>
          <w:color w:val="000000"/>
          <w:position w:val="0"/>
        </w:rPr>
        <w:t>я не батюшка, и не</w:t>
        <w:br/>
        <w:t>хочу, чтобъ со мною поступали такъ, какъ съ пимъ!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Елизавета была очень-недурна собою, очені-проста, безъ всякихъ</w:t>
        <w:br/>
        <w:t>претензій на умъ и отличное воспитаніе, которыхъ не имвла; но въ</w:t>
        <w:br/>
        <w:t>ней было много чувства и своя маленькая гордость, которую, впро-</w:t>
        <w:br/>
        <w:t>ччмъ. скрывала она довольно-искусно. Теперь, поиявъ намвреніе се</w:t>
        <w:t>-</w:t>
        <w:br/>
        <w:t>стры, она съ презрвніемъ перестала спорить, и это гордое спокон-</w:t>
      </w:r>
    </w:p>
    <w:p>
      <w:pPr>
        <w:pStyle w:val="Style154"/>
        <w:tabs>
          <w:tab w:leader="none" w:pos="5880" w:val="center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4"/>
      </w:pPr>
      <w:r>
        <w:rPr>
          <w:rStyle w:val="CharStyle297"/>
          <w:b/>
          <w:bCs/>
        </w:rPr>
        <w:t>Т. XXIII.-;Отд. I.</w:t>
        <w:tab/>
      </w:r>
      <w:r>
        <w:rPr>
          <w:rStyle w:val="CharStyle298"/>
          <w:b/>
          <w:bCs/>
        </w:rPr>
        <w:t>а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193" type="#_x0000_t202" style="position:absolute;margin-left:3.7pt;margin-top:3.9pt;width:15.35pt;height:14.1pt;z-index:-125829259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</w:rPr>
                    <w:t>304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ствіе удивило Сусанну более, нежели запальчивость и упреки, ко-</w:t>
        <w:br/>
        <w:t>торыхъ она ожидала отъ нея.</w:t>
      </w:r>
    </w:p>
    <w:p>
      <w:pPr>
        <w:pStyle w:val="Style63"/>
        <w:numPr>
          <w:ilvl w:val="0"/>
          <w:numId w:val="2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понимаю васъ, сказала она тихо: — и потому не хочу долее</w:t>
        <w:br/>
        <w:t>безпокоить васъ своимъ присутствіемъ; вы меня оттолкнули отъ се</w:t>
        <w:t>-</w:t>
        <w:br/>
        <w:t>бя, тогда какъ сердце мое готово было любить васъ, отвергли дружбу</w:t>
        <w:br/>
        <w:t>сестры, которая привязалась бы къ вамъ всею душою , еслибъ вы</w:t>
        <w:br/>
        <w:t>хоть иъсколько -оценили ея чувства. Сегодня же я оставлю домъ</w:t>
        <w:br/>
        <w:t>вашъ. Мы никогда ужь больше не увидимся; прошу васъ помнить,</w:t>
        <w:br/>
        <w:t>что въ разлуке нашей все станутъ обвинять не меня, а васъ; если</w:t>
        <w:br/>
        <w:t>я буду несчастлива, это останется на вашей совести; если умру,</w:t>
        <w:br/>
        <w:t>вы будете отвечать за преждевременную смерть мою Богу и лю-</w:t>
        <w:br/>
        <w:t>дямъ... Прощайте, Сусанна! мы разстаёмся на веки! — Она отво</w:t>
        <w:t>-</w:t>
        <w:br/>
        <w:t>ротилась отъ сестры, и Сусанна, после двухъ или трехъ тщетныхъ</w:t>
        <w:br/>
        <w:t>усилій отвечать ей, могла только проворчать нисколько невнятныхъ</w:t>
        <w:br/>
        <w:t>словъ, и качая головою, чтобъ скрыть свое замешательство, тотчасъ</w:t>
        <w:br/>
        <w:t>вышла изъ комнаты.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неделю после того, почтовая коляска, нагруженная снизу</w:t>
        <w:br/>
        <w:t>до верху ящиками п картонами и заключавшая въ себе двухъ жен-</w:t>
        <w:br/>
        <w:t>щинъ, подъехала къ дому Уильдердонской Мызы. Лакей отворилъ</w:t>
        <w:br/>
        <w:t>дверцы; иапередъ вышло изъ коляски маленькое твореніе въ голу</w:t>
        <w:t>-</w:t>
        <w:br/>
        <w:t>бой атласной шубе, съ чрезвычайно-краснымъ носомъ, крошечными</w:t>
        <w:br/>
        <w:t>глазами и страпнымъ выраженіемъ лица. Спутница ея, одетая го</w:t>
        <w:t>-</w:t>
        <w:br/>
        <w:t>раздо-проще, была, по-видимому, ея камер-юнгФерою. Между-темъ,</w:t>
        <w:br/>
        <w:t>какъ слуги, вышедшіе изъ дома на встречу госпожи, опоражнивали</w:t>
        <w:br/>
        <w:t>коляску, она подошла къ миссъ Гиббертъ и сказала не очень-почти</w:t>
        <w:t>-</w:t>
        <w:br/>
        <w:t>тельно: — прошу васъ, сударыня, дозволить мне отъехать въ этой</w:t>
        <w:br/>
        <w:t>коляске обратно въ городъ.</w:t>
      </w:r>
    </w:p>
    <w:p>
      <w:pPr>
        <w:pStyle w:val="Style63"/>
        <w:numPr>
          <w:ilvl w:val="0"/>
          <w:numId w:val="2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городъ?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сударыня... Я не могу оставаться долее у госпожи, кото^-</w:t>
        <w:br/>
        <w:t>рая поступаете съ людьми такъ какъ вы, даже, еслибъ вы платили</w:t>
        <w:br/>
        <w:t>мне вдесятеро больше. До пынешняго дня еще никогда не видала</w:t>
        <w:br/>
        <w:t>васъ, и буду стараться не видать больше нигде,—сохрани меня Богъ</w:t>
        <w:br/>
        <w:t>отъ этого несчастія!</w:t>
      </w:r>
    </w:p>
    <w:p>
      <w:pPr>
        <w:pStyle w:val="Style63"/>
        <w:numPr>
          <w:ilvl w:val="0"/>
          <w:numId w:val="2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забываешь, что я госпожа твоя.</w:t>
      </w:r>
    </w:p>
    <w:p>
      <w:pPr>
        <w:pStyle w:val="Style63"/>
        <w:numPr>
          <w:ilvl w:val="0"/>
          <w:numId w:val="2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 и забываю, сударыня, потому-что вы совсемъ не</w:t>
        <w:t>-</w:t>
        <w:br/>
        <w:t>похожи на госпожу. Прикажите же коляске не отъезжать, чтобъ я</w:t>
        <w:br/>
        <w:t>сейчасъ же могла возвратиться... Не вынимайте узла моего и карто</w:t>
        <w:t>-</w:t>
        <w:br/>
        <w:t>на! продолжала она, обратясь къ лакеямъ: — я сію минуту еду на-</w:t>
        <w:br/>
        <w:t>задъ.</w:t>
      </w:r>
    </w:p>
    <w:p>
      <w:pPr>
        <w:pStyle w:val="Style63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Убирайся, голубушка; мне тебя и даромъ ненадо! но не думай</w:t>
        <w:br/>
        <w:t>однакожь, чтобъ ты ехала на мой счете. Извощикъ, поди сюда!Эта</w:t>
        <w:br/>
        <w:t>девка заплатите тебе за обратный путь; уговаривайся о цене съ</w:t>
        <w:br/>
        <w:t>нею; а отъ меня вотъ тебе шиллинге.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5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Паслѣдпица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Родственники.</w:t>
      </w:r>
    </w:p>
    <w:p>
      <w:pPr>
        <w:pStyle w:val="Style63"/>
        <w:numPr>
          <w:ilvl w:val="0"/>
          <w:numId w:val="2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pict>
          <v:shape id="_x0000_s1194" type="#_x0000_t202" style="position:absolute;margin-left:333.85pt;margin-top:4.55pt;width:15.1pt;height:10.6pt;z-index:-125829258;mso-wrap-distance-left:9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ru-RU" w:eastAsia="ru-RU" w:bidi="ru-RU"/>
                    </w:rPr>
                    <w:t>305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Какъ, сударыня? только одинъ шиллингъ за двенадцать миль?</w:t>
        <w:br/>
        <w:t>мы ни съ кого не беремъ менее трехъ пенсовъ за милю.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если такъ, я не дамъ тебе ничего; я не люблю, чтобъ меня</w:t>
        <w:br/>
        <w:t>обманывали.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не обманулъ, сударыня; но наше брате живете труда</w:t>
        <w:t>-</w:t>
        <w:br/>
        <w:t>ми и надеется на щедрость добрыхъ господе.</w:t>
      </w:r>
    </w:p>
    <w:p>
      <w:pPr>
        <w:pStyle w:val="Style63"/>
        <w:numPr>
          <w:ilvl w:val="0"/>
          <w:numId w:val="2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таке я тебе и даю шиллинге; кажется, этого довольио...</w:t>
        <w:br/>
        <w:t>Говори, берешь его, или нетъ ?</w:t>
      </w:r>
    </w:p>
    <w:p>
      <w:pPr>
        <w:pStyle w:val="Style63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сударыня! я не возьму одного шиллинга за двенадцать</w:t>
        <w:br/>
        <w:t>миль.</w:t>
      </w:r>
    </w:p>
    <w:p>
      <w:pPr>
        <w:pStyle w:val="Style63"/>
        <w:numPr>
          <w:ilvl w:val="0"/>
          <w:numId w:val="2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Теме лучше для меня! сказала миссъ Гиббертъ.— Теперь уве</w:t>
        <w:t>-</w:t>
        <w:br/>
        <w:t>ряю тебя, что ты не получишь оте меня ничего, и сверхъ-того, я</w:t>
        <w:br/>
        <w:t>буду жаловаться хозяину твоему на твою дерзость и грубіянство. Я</w:t>
        <w:br/>
        <w:t>не привыкла къ грубостяме.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Между-теме, поклажа была вынута изъ коляски и внесена въ</w:t>
        <w:br/>
        <w:t>комнаты. Сусанна съ гордымъ в и доме вошла ве доме, куда еще на</w:t>
        <w:t>-</w:t>
        <w:br/>
        <w:t>кануне отправлены были ею две служанки и лакеи; потомъ сама</w:t>
        <w:br/>
        <w:t>белыми руками своими заперла за собою дверь, и затворяя, хлопнула</w:t>
        <w:br/>
        <w:t>ею съ такою силою, что, казалось, хотела доказать этимъ готовность</w:t>
        <w:br/>
        <w:t>свою храбро защищаться отъ всякаго покушенія на осаду. Горнич</w:t>
        <w:t>-</w:t>
        <w:br/>
        <w:t>ная и извощикъ, шестидесяти-летній старике, оставшись одни, взгля</w:t>
        <w:t>-</w:t>
        <w:br/>
        <w:t>нули друге на друга съ изумленіемъ.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6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Сцена, происшедшая у двереіі дома, имела чудное деііствіе на лю</w:t>
        <w:t>-</w:t>
        <w:br/>
        <w:t>дей, находившихся внутри его: они целое утро шутили и смеялись,</w:t>
        <w:br/>
        <w:t>но потомъ, изъ почтенія къ новой госпоже своей, или по другой при</w:t>
        <w:t>-</w:t>
        <w:br/>
        <w:t>чине, вдругъ перестали смеяться и шутить, и мало-по-малу сдела</w:t>
        <w:t>-</w:t>
        <w:br/>
        <w:t>лись такъ бледны, грустны и молчаливы, что, глядя на нихъ, мож</w:t>
        <w:t>-</w:t>
        <w:br/>
        <w:t>но было подумать, что все они были уличены въ какомъ-нибудь</w:t>
        <w:br/>
        <w:t>нреступленіи и ожидали смертной казни.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center"/>
        <w:spacing w:before="0" w:after="54" w:line="160" w:lineRule="exact"/>
        <w:ind w:left="2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IV.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Семейство Формановъ, жившее подъ </w:t>
      </w:r>
      <w:r>
        <w:rPr>
          <w:rStyle w:val="CharStyle97"/>
          <w:lang w:val="fr-FR" w:eastAsia="fr-FR" w:bidi="fr-FR"/>
        </w:rPr>
        <w:t>J\T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9, состояло изъ самыхъ</w:t>
        <w:br/>
        <w:t>лучшихъ людей въ свете. Каждый членъ его въ-особеиности былъ</w:t>
        <w:br/>
        <w:t>въ своемъ роде достоинъ уваженія, хотя, судя по некоторымъ свет-</w:t>
        <w:br/>
        <w:t>скимъ понятіямъ, все они показались бы, можетъ-быть, несколько-</w:t>
        <w:br/>
        <w:t>странными въ міре Олмака. Огецъ совершенно ноходилъ на какого-</w:t>
        <w:br/>
        <w:t>нибудь турецкаго пашу, когда сидвлъ въ коигоре, кричалъ на сво-</w:t>
        <w:br/>
        <w:t>ихъ писцовъ и расхаживалъ взадъ-и-впередъ по комнате такъ спе</w:t>
        <w:t>-</w:t>
        <w:br/>
        <w:t>сиво, какъ-будто она была слишкомъ-мала и тесна для его величія.</w:t>
        <w:br/>
        <w:t>Но возвратясь домой,гордый паша превращался въ самаго маленька-</w:t>
        <w:br/>
        <w:t>го и уютнаго человечка, и могъ бы по нужде уставиться въ буфете.</w:t>
        <w:br/>
        <w:t>Все необъятное могущество его испарялось въ омнибусе, везомомъ</w:t>
        <w:br/>
        <w:t>парою тощихъ лошадей, потому-что омнибусы находились еще вь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4" w:line="180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Слофесность.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77"/>
      </w:pPr>
      <w:r>
        <w:pict>
          <v:shape id="_x0000_s1195" type="#_x0000_t202" style="position:absolute;margin-left:3.25pt;margin-top:2.4pt;width:14.9pt;height:13.65pt;z-index:-125829257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77"/>
                      <w:b/>
                      <w:bCs/>
                    </w:rPr>
                    <w:t>зов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время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низшей степени своего усовершенствованія ; но ко</w:t>
        <w:t>-</w:t>
        <w:br/>
        <w:t>гда опъ шелъ пешкомъ потроттуару маленькой своей улицы, то</w:t>
        <w:br/>
        <w:t>представлялъ собою совершенный образчикъ добраго Самаритянина</w:t>
        <w:br/>
        <w:t>въ серомъ исподнемъ платье и длинных!» штиблетах!». Жена всегда</w:t>
        <w:br/>
        <w:t>ожидала его у подъезда, а три взрослыя дочери въ сеняхъ или на</w:t>
        <w:br/>
        <w:t>лестнице; при этомъ неминуемо сл едовали здравствованія, чмоканья,</w:t>
        <w:br/>
        <w:t>пожатія рукъ, тренанья но спине, плечам ь, щекамъ, такъ-что можно</w:t>
        <w:br/>
        <w:t>было подумать, что вег» они, по-краііней-мере съ мъсяцъ не вида</w:t>
        <w:t>-</w:t>
        <w:br/>
        <w:t>лись другь съ другомъ. Долли брала у папеньки шляпу, Мопси при</w:t>
        <w:t>-</w:t>
        <w:br/>
        <w:t>носила ему туфли, и пакоиецъ, папенька входилъ въ маленькую го</w:t>
        <w:t>-</w:t>
        <w:br/>
        <w:t>стиную, въ сопровожден^ многочисленной свиты, какъ какой-ни</w:t>
        <w:t>-</w:t>
        <w:br/>
        <w:t>будь европейскій посолъ, пріехавшій съ поздравленіемъ, или римскій</w:t>
        <w:br/>
        <w:t>полководецъ, достигшій тріумФа. Конечно, строгая критика сказала</w:t>
        <w:br/>
        <w:t>бы, что молодыя миссъ Форманъ были такъ толсты и неповоротли</w:t>
        <w:t>-</w:t>
        <w:br/>
        <w:t>вы, что не могли походить на трехъ грацііі; но не смотря на ихъ</w:t>
        <w:br/>
        <w:t>толщину и неповоротливость, въ круглыхъ и румяныхь іцекахъ</w:t>
        <w:br/>
        <w:t>ихъ, алыхъ губахъ и черныхъ глазахъ, полныхъ веселости, таи</w:t>
        <w:t>-</w:t>
        <w:br/>
        <w:t>лась какая-то неизъяснимая пріятность. За гостиной, по счастли</w:t>
        <w:t>-</w:t>
        <w:br/>
        <w:t>вому случаю, находилась совершенно въ,стороне маленькая ком</w:t>
        <w:t>-</w:t>
        <w:br/>
        <w:t>натка съ белыми перкалевыми гардинами у окошекъ, новымъ ко-</w:t>
        <w:br/>
        <w:t>вромъ, небольшимъ туалетомъ краснаго дерева и большимъ трю</w:t>
        <w:t>-</w:t>
        <w:br/>
        <w:t xml:space="preserve">мо. Еслибъ я былъ волшебницею, или </w:t>
      </w:r>
      <w:r>
        <w:rPr>
          <w:rStyle w:val="CharStyle134"/>
        </w:rPr>
        <w:t xml:space="preserve">сильфомъ,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то, конечно,</w:t>
        <w:br/>
        <w:t>въ одно прекрасное утро забрался бы невидимкою въ эту прекра</w:t>
        <w:t>-</w:t>
        <w:br/>
        <w:t>сную комнатку и заглянулъ бы подъ кисейный занавесъ кровати,</w:t>
        <w:br/>
        <w:t>где въ сладкомъ сне покоилась миссъ Елизавета Гиббертъ , съ</w:t>
        <w:br/>
        <w:t>прелестною полуулыбкою, оттънявшею на розовой щеке ея едва-за-</w:t>
        <w:br/>
        <w:t>метиую ямочку, которая несовсемъ заравнялась еще поели вчераш-</w:t>
        <w:br/>
        <w:t>няго емт.ха. Со времени прибытія своего въ домъ Формановъ, Елиза</w:t>
        <w:t>-</w:t>
        <w:br/>
        <w:t>вета была такъ счастлива, какъ еще никогда не бывала. Но сна</w:t>
        <w:t>-</w:t>
        <w:br/>
        <w:t>чала она боялась доброты ихъ, помня, что Сусанна ииогда бы</w:t>
        <w:t>-</w:t>
        <w:br/>
        <w:t>вала тоже чрезвычайно-тиха и вкрадчива, имеиио, во время самаго</w:t>
        <w:br/>
        <w:t>сильнаго припадка злости. Напуганная, она ежеминутно ожидала,</w:t>
        <w:br/>
        <w:t xml:space="preserve">что Форманы обнаружатъ наконец!» </w:t>
      </w:r>
      <w:r>
        <w:rPr>
          <w:rStyle w:val="CharStyle134"/>
        </w:rPr>
        <w:t xml:space="preserve">истинпый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характеръ свой; ме-</w:t>
        <w:br/>
        <w:t>жду-темъ, день проходилъ за днемъ; мистриссъ Форманъ обраща</w:t>
        <w:t>-</w:t>
        <w:br/>
        <w:t>лась съ йен совершенно такъ же, какъ съ тре.мл дочерьми своими,</w:t>
        <w:br/>
        <w:t>который, съ своей стороны, были къ ней очень-ласковы; а мэстеръ</w:t>
        <w:br/>
        <w:t xml:space="preserve">Форманъ такъ полюбилъ ее, что сталъ наконецъ засыпать </w:t>
      </w:r>
      <w:r>
        <w:rPr>
          <w:rStyle w:val="CharStyle134"/>
        </w:rPr>
        <w:t xml:space="preserve">посл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обе-</w:t>
        <w:br/>
        <w:t>да на ея плече, дралъ ее за уши и трепалъ по щект», точно такъ же,</w:t>
        <w:br/>
        <w:t>какъ бы она была Мопси или Долли. Все это казалось Елизавет</w:t>
        <w:br/>
        <w:t>такъ ново, бедная девушка такъ мало пріучена была къ ласковому</w:t>
        <w:br/>
        <w:t>обхождение, что въ сердце ея вдругъ вспыхнуло чувство, ей вовсе</w:t>
        <w:br/>
        <w:t>дотоле неизвестное—сладкое чувство дружбы; она полюбила семей</w:t>
        <w:t>-</w:t>
        <w:br/>
        <w:t>ство Формаиовъ до такой степени, что все они казались ей хороши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Наслѣдница и ел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  <w:sectPr>
          <w:pgSz w:w="7464" w:h="12246"/>
          <w:pgMar w:top="247" w:left="237" w:right="215" w:bottom="247" w:header="0" w:footer="3" w:gutter="0"/>
          <w:rtlGutter w:val="0"/>
          <w:cols w:space="720"/>
          <w:noEndnote/>
          <w:docGrid w:linePitch="360"/>
        </w:sectPr>
      </w:pPr>
      <w:r>
        <w:pict>
          <v:shape id="_x0000_s1196" type="#_x0000_t202" style="position:absolute;margin-left:330.95pt;margin-top:3.5pt;width:15.1pt;height:11.6pt;z-index:-125829256;mso-wrap-distance-left:9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72"/>
                      <w:b/>
                      <w:bCs/>
                    </w:rPr>
                    <w:t>»07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собою, даже миссъ Мопси, которая, правду сказать, была очень-не-</w:t>
        <w:br/>
        <w:t>красива. Отец*, въ минуту счастлнваго вдохновенія, назвал* ее од</w:t>
        <w:t>-</w:t>
        <w:br/>
        <w:t xml:space="preserve">нажды мосечкоіі, гютому-что, дБЙствителыю, она какъ </w:t>
      </w:r>
      <w:r>
        <w:rPr>
          <w:rStyle w:val="CharStyle107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капли</w:t>
        <w:br/>
        <w:t xml:space="preserve">воды походила на эту породу курносеньких* собачек*. </w:t>
      </w:r>
      <w:r>
        <w:rPr>
          <w:rStyle w:val="CharStyle107"/>
        </w:rPr>
        <w:t>Съ-тбхъ-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поръ, имя мосечки осталось навсегда за нею. И хоть въ домѣ суще</w:t>
        <w:t>-</w:t>
        <w:br/>
        <w:t>ствовало старинное предаиіе, подтверждавшееся еще предзаглавною</w:t>
        <w:br/>
        <w:t>страничкою Фамильной библіи, что меньшая дочь мэстера Формана</w:t>
        <w:br/>
        <w:t>названа была при крещеніи Матильдою, однакожь, предаиіе это со-</w:t>
        <w:br/>
        <w:t>времепемъ почти истребилось; притомъ же, имя миссъ Мопси такъ</w:t>
        <w:br/>
        <w:t xml:space="preserve">естественно шло къ миссъ Матти, что </w:t>
      </w:r>
      <w:r>
        <w:rPr>
          <w:rStyle w:val="CharStyle107"/>
        </w:rPr>
        <w:t xml:space="preserve">всем*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роднымъ ея и знако-</w:t>
        <w:br/>
        <w:t>мымъ показалось бы странно звать ее ипаче. Мы сказали уже, что</w:t>
        <w:br/>
        <w:t>даже и миссъ Мопси была недурна въ глазах* Елизаветы; по-этому</w:t>
        <w:br/>
        <w:t>можно судить, какой искусный живописецъ — расположеніе. ІІеиз-</w:t>
        <w:br/>
        <w:t>вБстно, как* казалась Елизавет* Салли, съ своимъ кругленьким*</w:t>
        <w:br/>
        <w:t>и полненьким* личиком*, или Долли, съ распущенными по бъ-</w:t>
        <w:br/>
        <w:t xml:space="preserve">лымъ плечам* черными локонами; но без* всякаго </w:t>
      </w:r>
      <w:r>
        <w:rPr>
          <w:rStyle w:val="CharStyle107"/>
        </w:rPr>
        <w:t xml:space="preserve">сомнбнія,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онавп-</w:t>
        <w:br/>
        <w:t>дБла въ них* новых* герцогинь Соутерлэндъ, и еслибъ изучала Лем-</w:t>
        <w:br/>
        <w:t>пьера, то, конечно, возъимвла бы очень-иизкое понятіе о ВенерБ,</w:t>
        <w:br/>
        <w:t>сравнивая ее съ миссами Форман*. Впрочем*, были люди и кромБ</w:t>
        <w:br/>
        <w:t xml:space="preserve">Елизаветы, которые предпочитали их* </w:t>
      </w:r>
      <w:r>
        <w:rPr>
          <w:rStyle w:val="CharStyle107"/>
        </w:rPr>
        <w:t xml:space="preserve">всбм*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языческим* богиням*</w:t>
        <w:br/>
        <w:t xml:space="preserve">Греціи, и в* </w:t>
      </w:r>
      <w:r>
        <w:rPr>
          <w:rStyle w:val="CharStyle107"/>
        </w:rPr>
        <w:t xml:space="preserve">числе утих*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поклонников* первое </w:t>
      </w:r>
      <w:r>
        <w:rPr>
          <w:rStyle w:val="CharStyle107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занимал* мо</w:t>
        <w:t>-</w:t>
        <w:br/>
        <w:t>лодой торговец* акціями, который вел* дБла свои очень-хорошо,</w:t>
        <w:br/>
        <w:t>держал* наемную колясочку и носил* Фраки работы Штольца. Хоть</w:t>
        <w:br/>
        <w:t>он* не предлагал* еще Формально руки своей мисс* Салли, одна</w:t>
        <w:t>-</w:t>
        <w:br/>
        <w:t>кожь ходил* къ ним* очеиь-часто, никогда не отговаривался, когда</w:t>
        <w:br/>
        <w:t xml:space="preserve">приглашали его объдать, всегда садился за столом* </w:t>
      </w:r>
      <w:r>
        <w:rPr>
          <w:rStyle w:val="CharStyle107"/>
        </w:rPr>
        <w:t xml:space="preserve">возле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Салли и</w:t>
        <w:br/>
        <w:t xml:space="preserve">иодчивалъ ее картофелем* так* </w:t>
      </w:r>
      <w:r>
        <w:rPr>
          <w:rStyle w:val="CharStyle107"/>
        </w:rPr>
        <w:t xml:space="preserve">нежно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умильно, что можно было</w:t>
        <w:br/>
        <w:t>подумать, будто он* подчует* ее своим* сердцем*. Поглядывая на</w:t>
        <w:br/>
        <w:t>них* украдкою, мэсгеръ Форман* лукаво улыбался, а мистриссъ</w:t>
        <w:br/>
        <w:t>Форман* принимала на себя такой жеманный и важный вид*, какъ-</w:t>
        <w:br/>
        <w:t>будто вс* комплименты молодаго человека относились къ ней-самой.</w:t>
        <w:br/>
        <w:t xml:space="preserve">Словом*, ровно через* </w:t>
      </w:r>
      <w:r>
        <w:rPr>
          <w:rStyle w:val="CharStyle107"/>
        </w:rPr>
        <w:t xml:space="preserve">месяц*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прІБздБ Елизаветы, предложеніе</w:t>
        <w:br/>
        <w:t xml:space="preserve">было сдвлапо, принято, и через* </w:t>
      </w:r>
      <w:r>
        <w:rPr>
          <w:rStyle w:val="CharStyle107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мисс* Салли</w:t>
        <w:br/>
        <w:t>Форман* превратилась в* молодую мистриссъ Смильёмъ. О! какъ</w:t>
        <w:br/>
        <w:t>весело было смотрвть тогда на эту счастливую семью, невыключая</w:t>
        <w:br/>
        <w:t>из* нея и Елизаветы! Со дня свадьбы умножились ежедневные по-</w:t>
        <w:br/>
        <w:t>цалуи и чмоканья при возвраіценіи главы семейства из* города, и</w:t>
        <w:br/>
      </w:r>
      <w:r>
        <w:rPr>
          <w:rStyle w:val="CharStyle107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единогласно увБряли Елизавету, что присутствіе ея в* дом* бы</w:t>
        <w:t>-</w:t>
        <w:br/>
        <w:t>ло тъмъ болБе для них* выгодно, что она заступила теперь порож</w:t>
        <w:t>-</w:t>
        <w:br/>
        <w:t xml:space="preserve">нее </w:t>
      </w:r>
      <w:r>
        <w:rPr>
          <w:rStyle w:val="CharStyle107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Салли, которой должность — принимать из* рук* старика</w:t>
        <w:br/>
        <w:t>шляпу—торжественно предложили ей. Она обрадовалась этому точно</w:t>
        <w:br/>
        <w:t>так* же, какъ обрадовался бы иной чиновник*, еслиб* его вдруг*</w:t>
        <w:br/>
        <w:t>сдБлали государственным* канцлером*.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spacing w:before="0" w:after="109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  <w:sectPr>
          <w:headerReference w:type="even" r:id="rId96"/>
          <w:headerReference w:type="default" r:id="rId97"/>
          <w:pgSz w:w="7464" w:h="12246"/>
          <w:pgMar w:top="480" w:left="244" w:right="226" w:bottom="207" w:header="0" w:footer="3" w:gutter="0"/>
          <w:rtlGutter w:val="0"/>
          <w:cols w:space="720"/>
          <w:pgNumType w:start="3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Уильямъ Смильёмъ продолжало торговлю свою съ чрез-</w:t>
        <w:br/>
        <w:t xml:space="preserve">вычаііиымъ успвхомъ и тЕмъ доказывал!., что зналт. </w:t>
      </w:r>
      <w:r>
        <w:rPr>
          <w:rStyle w:val="CharStyle199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</w:t>
        <w:br/>
        <w:t>какъ-нельзя-лучше. Но я сказалъ уже, что опт. заказывалъ Фраки</w:t>
        <w:br/>
        <w:t>у Штольца и держалъ одноколку... Да, мэстеръ Уильямъ Смильёмъ</w:t>
        <w:br/>
        <w:t>былъ въ душв своей очень-гордъ, и во все время ,• остававшееся у</w:t>
        <w:br/>
        <w:t>него отъ работы, презиралъ людей, занимающихся промышле-</w:t>
        <w:br/>
        <w:t>ностыо. Съ десяти часовъ утра до трехъ по полудни, онъ былъ,</w:t>
        <w:br/>
        <w:t>однакожь, самымъ дЕятельиымъ и добросовъстпыгаъ промышле-</w:t>
        <w:br/>
        <w:t>никомъ и не щадилъ трудовъ своихъ; но лишь-только ствиные часы</w:t>
        <w:br/>
        <w:t>ударяли четыре, дълался совсвмъ-другимъ человъкомъ : бросалъ</w:t>
        <w:br/>
        <w:t>перо, надъвалъ чистый Фракъ, расправлялъ хохолъ маленькимъ</w:t>
        <w:br/>
        <w:t>карманнымъ гребешкомъ, потомъ умывалъ руки, слегка обмахи-</w:t>
        <w:br/>
        <w:t>валъ полотенцомъ лакированные сапоги свои и минутъ черезъ двад</w:t>
        <w:t>-</w:t>
        <w:br/>
        <w:t xml:space="preserve">цать являлся на Регепт-СтритЕ или катался по парку въ красивой </w:t>
      </w:r>
      <w:r>
        <w:rPr>
          <w:rStyle w:val="CharStyle199"/>
        </w:rPr>
        <w:t>ко</w:t>
        <w:t>-</w:t>
        <w:br/>
        <w:t xml:space="preserve">лясочке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съ стоящимъ на запяткахъ маленькимъ жокеемъ въ ли-</w:t>
        <w:br/>
        <w:t>врсЕ. Незнакомые, которымъ неизввстно было, что коляску и лакея</w:t>
        <w:br/>
        <w:t>своего нанималъ онъ по-мвсячпо, не сомнъвались, чтобъ этотъ бле-</w:t>
        <w:br/>
        <w:t>стящій экипажъ не принадлежалъ какому-пибудь лорду; и хоть у</w:t>
        <w:br/>
        <w:t>друзей Смильёма были точно такія же колясочки, хоть они также</w:t>
        <w:br/>
        <w:t xml:space="preserve">носили Фраки Штольца, но онъ превосходилъ ихъ </w:t>
      </w:r>
      <w:r>
        <w:rPr>
          <w:rStyle w:val="CharStyle199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своею безпо-</w:t>
        <w:br/>
        <w:t>рочною Фешёнебльностію, былъ тонкій судья во всемъ, что относи</w:t>
        <w:t>-</w:t>
        <w:br/>
        <w:t xml:space="preserve">лось до модъ </w:t>
      </w:r>
      <w:r>
        <w:rPr>
          <w:rStyle w:val="CharStyle199"/>
        </w:rPr>
        <w:t xml:space="preserve">светскости,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джентльменства, и при выборв знакомыхъ</w:t>
        <w:br/>
        <w:t>своихъ строго смотрвлъ натопъ ихъ и одежду. Ему очень-лестно бы</w:t>
        <w:t>-</w:t>
        <w:br/>
        <w:t xml:space="preserve">ло бы прохаживаться по Сен-Джемской </w:t>
      </w:r>
      <w:r>
        <w:rPr>
          <w:rStyle w:val="CharStyle199"/>
        </w:rPr>
        <w:t xml:space="preserve">Улице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рука-объ-руку съ ка-</w:t>
        <w:br/>
        <w:t>кимъ-нибудь баронетомъ или хоть какимъ-нибудь лордомъ; но отъ</w:t>
        <w:br/>
      </w:r>
      <w:r>
        <w:rPr>
          <w:rStyle w:val="CharStyle199"/>
        </w:rPr>
        <w:t xml:space="preserve">всехъ техъ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людей, которые были менЕе, нежели эсквайры, требо-</w:t>
        <w:br/>
        <w:t xml:space="preserve">валъ онъ за дружбу свою </w:t>
      </w:r>
      <w:r>
        <w:rPr>
          <w:rStyle w:val="CharStyle199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наружпыхъ качествъ, составля-</w:t>
        <w:br/>
        <w:t>іощихъ истиннаго джентльмена; слъдователыіо, вы не удивитесь,</w:t>
        <w:br/>
        <w:t xml:space="preserve">узнавъ, съ какимъ пламепнымъ нетерпЕніемъ </w:t>
      </w:r>
      <w:r>
        <w:rPr>
          <w:rStyle w:val="CharStyle199"/>
        </w:rPr>
        <w:t xml:space="preserve">девицы </w:t>
      </w:r>
      <w:r>
        <w:rPr>
          <w:rStyle w:val="CharStyle302"/>
        </w:rPr>
        <w:t>JW</w:t>
      </w:r>
      <w:r>
        <w:rPr>
          <w:rStyle w:val="CharStyle199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 ожида</w:t>
        <w:t>-</w:t>
        <w:br/>
        <w:t>ли посЕщепія мастера Фридерика Сельби, который объявилъ жела-</w:t>
        <w:br/>
        <w:t>ніе свое познакЪмиться съ семенствомъ Формановъ п долженъ былъ</w:t>
        <w:br/>
        <w:t xml:space="preserve">прівхать къ мимъ обвдать </w:t>
      </w:r>
      <w:r>
        <w:rPr>
          <w:rStyle w:val="CharStyle199"/>
        </w:rPr>
        <w:t xml:space="preserve">вместе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Смильёмомъ. Въ этотъ день, по</w:t>
        <w:br/>
        <w:t>утру, миссъ Долли надвла новое платье и такъ долго занималась</w:t>
        <w:br/>
        <w:t>туалетомъ, что всякій догадался бы, чсо она имъла большіе планы</w:t>
        <w:br/>
        <w:t>на новаго гостя. Самая Мопси украсила по-возможностн смвшную</w:t>
        <w:br/>
        <w:t xml:space="preserve">мордочку свою </w:t>
      </w:r>
      <w:r>
        <w:rPr>
          <w:rStyle w:val="CharStyle199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могла; словомъ, предложеніе, сдвланное</w:t>
        <w:br/>
        <w:t>Смильёмомъ миссъ Салли, подавало иадежду молодымъ дЕвушкамъ,</w:t>
        <w:br/>
        <w:t>что и имъ готовилось теперь подобное же счастіе. Мэстеръ Смиль</w:t>
        <w:t>-</w:t>
        <w:br/>
        <w:t>ёмъ прівхалъ и иривезъ съ собою Фридерика Сельби, и надо при</w:t>
        <w:t>-</w:t>
        <w:br/>
        <w:t>знаться, въ жизпь свою онъ пе двлалъ еще подобпаго промаха.</w:t>
        <w:br/>
        <w:t>Наружность, нріемы и тонъ мастера Сельби пи крошечки не похо</w:t>
        <w:t>-</w:t>
        <w:br/>
        <w:t xml:space="preserve">дили па то, что жители </w:t>
      </w:r>
      <w:r>
        <w:rPr>
          <w:rStyle w:val="CharStyle97"/>
          <w:lang w:val="fr-FR" w:eastAsia="fr-FR" w:bidi="fr-FR"/>
        </w:rPr>
        <w:t>JY*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 видали въ другихъ молодыхъ людяхъ,</w:t>
        <w:br/>
        <w:t>не выключая даже самого мэстера Смильсма, который считался о-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Пасллдница</w:t>
      </w:r>
      <w:r>
        <w:rPr>
          <w:rStyle w:val="CharStyle287"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3"/>
      </w:pPr>
      <w:r>
        <w:pict>
          <v:shape id="_x0000_s1199" type="#_x0000_t202" style="position:absolute;margin-left:332.3pt;margin-top:1.05pt;width:15.35pt;height:12.4pt;z-index:-125829255;mso-wrap-distance-left:9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lang w:val="fr-FR" w:eastAsia="fr-FR" w:bidi="fr-FR"/>
                      <w:b/>
                      <w:bCs/>
                    </w:rPr>
                    <w:t>S09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бразцоме ловкости и джентльменства; — все единодушно заключили,</w:t>
        <w:br/>
        <w:t xml:space="preserve">что къ </w:t>
      </w:r>
      <w:r>
        <w:rPr>
          <w:rStyle w:val="CharStyle134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пріехале инкогнито королевскііі лорде обер-каммер-</w:t>
        <w:br/>
        <w:t>геръ, или обер-церемоніймейстере, или даже, можетъ-быть, и самъ</w:t>
        <w:br/>
        <w:t>лорд-мэре. — Въ мненіи всехе, разумеется, кроме Салли, мэстеръ</w:t>
        <w:br/>
        <w:t>Смильёме потерялъ много противе первой цены своей. Фридерике</w:t>
        <w:br/>
        <w:t>былъ внуке баронета, сыне генерала, двоюродный брате двухе</w:t>
        <w:br/>
        <w:t>или трехе лордове и , сверхе того , происходиле по женской</w:t>
        <w:br/>
        <w:t>линіи оте шотландскихе королей, и Смильёме, всякііі разе, когда</w:t>
        <w:br/>
        <w:t>говорили несколько непочтительно о Карле I, поставляле долгоме</w:t>
        <w:br/>
        <w:t>извиниться переде другоме своиме, каке-будто бы ве присутствіи</w:t>
        <w:br/>
        <w:t>его говорили худо о коме-нибудь изь близкихе его родственникове.</w:t>
        <w:br/>
        <w:t>Оне не занимале никакого места, но каждый день ожидале полу</w:t>
        <w:t>-</w:t>
        <w:br/>
        <w:t>чить его, и ве этоме ожиданіи провеле почти всю жизнь свою. За</w:t>
        <w:br/>
        <w:t>несколько лете преде теме, одине изе его дальнпхе родственни</w:t>
        <w:t>-</w:t>
        <w:br/>
        <w:t>кове уверяле его, что оне имеле большія способности ке диплома</w:t>
        <w:t>-</w:t>
        <w:br/>
        <w:t>тической службе; другой советовале ему отправиться ве колоніи;</w:t>
        <w:br/>
        <w:t>между-теме, оне читале ве клубе своеме все журналы, ездиле на</w:t>
        <w:br/>
        <w:t>званые обеды, и надеялся, что рано или поздо все обделается само-</w:t>
        <w:br/>
        <w:t>собою, но хлопотать не считале за нужиое. Оне имеле очень-посред-</w:t>
        <w:br/>
        <w:t>ственное состояніе, жиле не роскошно и быле такой закоренелый</w:t>
        <w:br/>
        <w:t>оптимисте, что никакая немилость судьбы не могла ни на одине</w:t>
        <w:br/>
        <w:t>часе возмутить спокойствія души его. Фредерике показался миссе</w:t>
        <w:br/>
        <w:t>Долли нрекраснейшиме мужчиною, какого она видела когда-либо.</w:t>
        <w:br/>
        <w:t>Веэтоме она не заблуждалась, итайио благодарила судьбу свою,что</w:t>
        <w:br/>
        <w:t>Салли выходила за муже, следовательно очищала ей дорогу; но</w:t>
        <w:br/>
        <w:t xml:space="preserve">кроткая и добродушная </w:t>
      </w:r>
      <w:r>
        <w:rPr>
          <w:rStyle w:val="CharStyle130"/>
        </w:rPr>
        <w:t xml:space="preserve">физіономія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мистриссе Формане ве первый</w:t>
        <w:br/>
        <w:t>разе еще по прибыгіи ке ниме Елизаветы омрачилась облакоме,</w:t>
        <w:br/>
        <w:t>когда она заметила, что глаза обворожительнаго Фридерика во</w:t>
        <w:br/>
        <w:t>весе обеде безпрестаипо обращались черезе столе туда, где сидела</w:t>
        <w:br/>
        <w:t>миссе Гибберте, и следовали за всеми ея движеніями. Уму этой</w:t>
        <w:br/>
        <w:t>доброй жеищнны представилась вдруге печальная истина, что ни</w:t>
        <w:br/>
        <w:t>одна изе дочерей ея не могла красотою равняться се Елизаветою,</w:t>
        <w:br/>
        <w:t>и она увидела всю ничтожность планове, основанныхе ею на ихе</w:t>
        <w:br/>
        <w:t>прелестяхе. До самой минуты этого роковаго открытія, ей и ве голову</w:t>
        <w:br/>
        <w:t>не приходило, чтобе Елизавета могла затмить ихе; «конечно», гова</w:t>
        <w:t>-</w:t>
        <w:br/>
        <w:t>ривала она обыкновенно сама себе, «Салли не бросается ве глаза се</w:t>
        <w:br/>
        <w:t>«перваго взгляда,каке миссе Гибберте, но за то она имеете гораздо-</w:t>
        <w:br/>
        <w:t>«более пріятности и выраженія. У Долли зубы длиннее елизавети-</w:t>
        <w:br/>
        <w:t>«ныхе и выказываются больше, когда она смеется;—дажемаленькая</w:t>
        <w:br/>
        <w:t>«моя Мопси, которая не таке хороша собой, каке ея сестры, имеете</w:t>
        <w:br/>
        <w:t>«ногу не много-пошире, но несравненно-меньше ся.»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ве материнскоме заблужденіи своеме, думала прежде бед</w:t>
        <w:t>-</w:t>
        <w:br/>
        <w:t>ная мистриссе Формане; по увы! она увидела теперь, что мужчипы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200" type="#_x0000_t202" style="position:absolute;margin-left:0.5pt;margin-top:-1.6pt;width:15.6pt;height:12.6pt;z-index:-125829254;mso-wrap-distance-left:5pt;mso-wrap-distance-right:134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ЗІО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судили совсемъ иначе, нимало не примт.чая увлекатсльныхъ пріят-</w:t>
        <w:br/>
        <w:t>ностеіі Салли, длинныхъ белыхъ зубовъ Долли и коротенькой пух</w:t>
        <w:t>-</w:t>
        <w:br/>
        <w:t>лой ноги Мопси. Однакожь добрая мпстриссъ Формант, находила</w:t>
        <w:br/>
        <w:t>Фрпдерика такъ любезнымъ, а Елизавету такого миленькой девоч-</w:t>
        <w:br/>
        <w:t>кой, что не могла на ішхъ сердиться; когда же после обеда по</w:t>
        <w:t>-</w:t>
        <w:br/>
        <w:t>дошли они къ Фортепьяно и запели вместе дуэтъ, то слушая ихъ съ</w:t>
        <w:br/>
        <w:t>умиленіемъ, она въ простоте сердца думала, что сама природа созда</w:t>
        <w:t>-</w:t>
        <w:br/>
        <w:t>ла ихъ друіъ для друга, и Фридерикъ Сельби думалъ то же. Что жь</w:t>
        <w:br/>
        <w:t>касается до Елизаветы, мы пе знаемъ ея мыслей— но вероятно</w:t>
        <w:br/>
        <w:t>первая мысль ея, какова бы она ни была, усиливалась сь каждымъ</w:t>
        <w:br/>
        <w:t>днемъ более-и-более, нотому-что молодой Сельби находидъ еже</w:t>
        <w:t>-</w:t>
        <w:br/>
        <w:t>дневно какой-нибудь предлогъ приходить къ Формапамъ. Иаконецъ,</w:t>
        <w:br/>
        <w:t>однажды поутру, онъ обълвилъ имъ, что, получивъ место где-то</w:t>
        <w:br/>
        <w:t>въ Южной Америке, черезъ месяце долженъ отправиться въ Порт-</w:t>
        <w:br/>
        <w:t>смутъ и тамъ сестЬ па корабль. Все семейство Формановъ очень</w:t>
        <w:br/>
        <w:t>обрадовалось и поздравляло его нъсколько разъ сряду, по Елизавета</w:t>
        <w:br/>
        <w:t>только однажды подала ему руку, и съ этой минуты почти безпре-</w:t>
        <w:br/>
        <w:t>стаііно и отъ всякой безделицы глаза ея наливались слезами. Фри-</w:t>
        <w:br/>
        <w:t>дернка восхитило ея простое, тихое пожатіе руки более, чвмъ всв</w:t>
        <w:br/>
        <w:t>громкія поздравлепія Формановъ— и неделю спустя, послв долгнхъ</w:t>
        <w:br/>
        <w:t xml:space="preserve">и глубокихъ размытленій, онъ прншелъ опять въ домъ подъ </w:t>
      </w:r>
      <w:r>
        <w:rPr>
          <w:rStyle w:val="CharStyle97"/>
          <w:lang w:val="fr-FR" w:eastAsia="fr-FR" w:bidi="fr-FR"/>
        </w:rPr>
        <w:t>JW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</w:t>
        <w:br/>
        <w:t>н съ трепетомъ спросилъ у миссъ Гиббертъ , согласилась ли бы она</w:t>
        <w:br/>
        <w:t>вхать съ нимъ въ Америку. — Для Елизаветы было такъ ново, такъ</w:t>
        <w:br/>
        <w:t>странно, что кто-нибудь любилъ ее, что и она, изъ благодарности,</w:t>
        <w:br/>
        <w:t>полюбила молодаго человека всвмъ сердцемъ, и еслибь міръ былъ</w:t>
        <w:br/>
        <w:t>вдвое обширнее, то и тогда, не подумавъ ни минуты, она решилась</w:t>
        <w:br/>
        <w:t>бы полетвть на край этого міра вмвстВ съ Фридерикомъ. Безъ вся-</w:t>
        <w:br/>
        <w:t xml:space="preserve">каго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rtpeitocHOBia oua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отдала ему свою руку. — Сь этого дня, всв</w:t>
        <w:br/>
        <w:t>»іодиыя торговки предмвстія были завалены работою для иеввсты,</w:t>
        <w:br/>
        <w:t>іі весь мвслцъ прошелъ въ суетахъ и приготовленіяхъ.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98"/>
          <w:headerReference w:type="default" r:id="rId99"/>
          <w:pgSz w:w="7464" w:h="12246"/>
          <w:pgMar w:top="480" w:left="244" w:right="226" w:bottom="207" w:header="0" w:footer="3" w:gutter="0"/>
          <w:rtlGutter w:val="0"/>
          <w:cols w:space="720"/>
          <w:pgNumType w:start="1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и мать Фридерика давно умерли; но у него оставался братъ,</w:t>
        <w:br/>
        <w:t>запимавшій въ Девоншепрв пасторское мвсто; братъ этотъ тотчасъ</w:t>
        <w:br/>
        <w:t>прівхалъ, не столько для того, чтобъ познакомиться съ будущею сво</w:t>
        <w:t>-</w:t>
        <w:br/>
        <w:t>ею родственницею, сколько съ намвреніемъ, если возможно, отгово</w:t>
        <w:t>-</w:t>
        <w:br/>
        <w:t>рить молодаго человвка отъ женитьбы, или по-крайней-мврв узнать</w:t>
        <w:br/>
        <w:t>въчемъ состояло приданое неввсты. Увидввъ Елизавету и поговоривъ</w:t>
        <w:br/>
        <w:t>съ нею, онъ былъ такъ восхиіценъ ея красотою, простосердечіемъ</w:t>
        <w:br/>
        <w:t>и кротостіго, что забылъ о приданомъ. Старому Форману неизвестно</w:t>
        <w:br/>
        <w:t>было ничего на счетъ духовной покойнаго Гибберта; сама Елизавета</w:t>
        <w:br/>
        <w:t>знала только, что сестра ея Сусанна обязана была давать ей по 100</w:t>
        <w:br/>
      </w:r>
      <w:r>
        <w:rPr>
          <w:rStyle w:val="CharStyle128"/>
        </w:rPr>
        <w:t>ф.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ст. въ годъ, и платила ихъ очень-неисправно; молодая дввушка,</w:t>
        <w:br/>
        <w:t>посоветовавшись съ друзьями, хотвла-было писать къ сестрв, чтобъ</w:t>
        <w:br/>
        <w:t>уведомить ее о своеыъ замужстве, но Фридерикъ сказалъ, что оиъ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3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Наследница и ел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48" w:line="254" w:lineRule="exact"/>
        <w:ind w:left="0" w:right="0" w:firstLine="71"/>
      </w:pPr>
      <w:r>
        <w:pict>
          <v:shape id="_x0000_s1201" type="#_x0000_t202" style="position:absolute;margin-left:328.7pt;margin-top:7.05pt;width:14.4pt;height:10.9pt;z-index:-125829253;mso-wrap-distance-left:9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самъ повидается съ Сусанною и ни за что въ </w:t>
      </w:r>
      <w:r>
        <w:rPr>
          <w:rStyle w:val="CharStyle107"/>
        </w:rPr>
        <w:t xml:space="preserve">свети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дозволитъ ей</w:t>
        <w:br/>
        <w:t>написать ни одного слова къэтой старой дивки. По прошествіи двухъ</w:t>
        <w:br/>
        <w:t>недиль, въ сопровождена искреннихъ друзей своихъ и осыпанная</w:t>
        <w:br/>
        <w:t>ихъ ласками и благословенілми , Елизавета предстала предъ алта-</w:t>
        <w:br/>
        <w:t xml:space="preserve">ремъ и </w:t>
      </w:r>
      <w:r>
        <w:rPr>
          <w:rStyle w:val="CharStyle107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рукою отдала сердце свое человеку, который</w:t>
        <w:br/>
        <w:t>не проминали бы одного взгляда ея на пет. сокровища Индіи. Нако-</w:t>
        <w:br/>
        <w:t>непъ, чрезъ десять дней поели свадьбы, они си лил и уже на палуби</w:t>
        <w:br/>
        <w:t xml:space="preserve">корабля, быстро летнвшаго по каналу и, смотря на ночиую </w:t>
      </w:r>
      <w:r>
        <w:rPr>
          <w:rStyle w:val="CharStyle107"/>
        </w:rPr>
        <w:t xml:space="preserve">тень,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</w:t>
        <w:t>-</w:t>
        <w:br/>
        <w:t>скавшуюся на бнлыя скалы Корнуальса, прощались съ отечествомъ.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27" w:line="22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ѵ.</w:t>
      </w:r>
    </w:p>
    <w:p>
      <w:pPr>
        <w:pStyle w:val="Style63"/>
        <w:numPr>
          <w:ilvl w:val="0"/>
          <w:numId w:val="2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сказалъ ли тебн мэстеръ Августъ, куда онъ пошелъ? спро-</w:t>
        <w:br/>
        <w:t>силъ, входя въ темную контору иотаріуса какой-то толстый дженть-</w:t>
        <w:br/>
        <w:t>менъ, лнтъ пятидесяти, но на видь гораздо-старие — у одного изъ</w:t>
        <w:br/>
        <w:t>писцовъ, стоявшихъ между скамейками.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—Сказалъ, сударь; опт. сеичасъ только унхалъ на скачку сэра</w:t>
        <w:br/>
        <w:t>Парселя узнать о своей гнидой кобыли: ее хотятъ пустить скакать</w:t>
        <w:br/>
        <w:t>противъ жеребенка Пріама, такъ мэстеръ Августъ хочетъ этому по-</w:t>
        <w:br/>
        <w:t>мншать, если возможно.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Гм!., проворчалъ толстый джентьменъ </w:t>
      </w:r>
      <w:r>
        <w:rPr>
          <w:rStyle w:val="CharStyle13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вошолъ въ особую</w:t>
        <w:br/>
        <w:t xml:space="preserve">комнату. — </w:t>
      </w:r>
      <w:r>
        <w:rPr>
          <w:rStyle w:val="CharStyle107"/>
        </w:rPr>
        <w:t xml:space="preserve">Бол езнь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миссъ Гиббертъ, думалъ онъ, </w:t>
      </w:r>
      <w:r>
        <w:rPr>
          <w:rStyle w:val="CharStyle13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увиренность по</w:t>
        <w:t>-</w:t>
        <w:br/>
        <w:t>лучить ея ііаслидство совсимъ вскружили голову этому мальчиш</w:t>
        <w:t>-</w:t>
        <w:br/>
        <w:t>ки! Онъ теперь совершенно ничнмъ не занимается; только-и-знаетъ</w:t>
        <w:br/>
        <w:t>что рыскаетъ по скачкамъ, да дилаетъ глупости... Какое счастіе, что</w:t>
        <w:br/>
        <w:t>меньшая сестра умерла, а старшая осталась въ дивкахъ!—Впрочемъ,</w:t>
        <w:br/>
        <w:t>прибавилъ онъ: — она могла надилать множество дурачествъ хуже</w:t>
        <w:br/>
        <w:t>брака съ Джономъ Тимопъ, котораго она боялась. Хорошо, что я</w:t>
        <w:br/>
        <w:t>догадался внести въ духовную имя Густи, и притоми обязалъ его</w:t>
        <w:br/>
        <w:t>давать мни пенсію, что и докажетъ его сыновнюю признательность...</w:t>
        <w:br/>
        <w:t xml:space="preserve">Восемь-сотъ Фунтовъ стерлинговъ доходъ порядочный , </w:t>
      </w:r>
      <w:r>
        <w:rPr>
          <w:rStyle w:val="CharStyle13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я</w:t>
        <w:br/>
        <w:t>сдамъ наконецъ контору, то могу -жить ими изрядно, хоть, правду</w:t>
        <w:br/>
        <w:t>сказать. Густи очень бы моги дать мни тысячу Фунтовъ, которые я</w:t>
        <w:br/>
        <w:t>у него требовалъ....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Слушая этого толстаго, увалистаго человнка и смотря на него, вы</w:t>
        <w:br/>
        <w:t>съ трудомъ узнали бы вертляваго нотаріуса, такъ ловко носившаго</w:t>
        <w:br/>
        <w:t>па руки сииій мишокъ, раздушеннаго сочинителя духовной мэстера</w:t>
        <w:br/>
        <w:t>Гибберта и претендента на руку миссъ Сусанны. Но вспомните, что</w:t>
        <w:br/>
        <w:t>съ заключенія послиднеп главы нашей, промелькнули цилые двад</w:t>
        <w:t>-</w:t>
        <w:br/>
        <w:t>цать лнтъ; что въ-теченін ихъ Наполеонъ усиилъ умереть и па Фран-</w:t>
        <w:br/>
        <w:t xml:space="preserve">цузскомъ престолн </w:t>
      </w:r>
      <w:r>
        <w:rPr>
          <w:rStyle w:val="CharStyle240"/>
        </w:rPr>
        <w:t>сменились</w:t>
      </w:r>
      <w:r>
        <w:rPr>
          <w:rStyle w:val="CharStyle192"/>
        </w:rPr>
        <w:t xml:space="preserve"> </w:t>
      </w:r>
      <w:r>
        <w:rPr>
          <w:rStyle w:val="CharStyle240"/>
        </w:rPr>
        <w:t>две</w:t>
      </w:r>
      <w:r>
        <w:rPr>
          <w:rStyle w:val="CharStyle19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династін; что въ Европп и дру-</w:t>
        <w:br/>
        <w:t>гихъ частяхъ свита неоднократно раздавался и утихали громъ вой</w:t>
        <w:t>-</w:t>
        <w:br/>
        <w:t>ны; что въ суматохи революцій преобразовался почти весь политиче</w:t>
        <w:t>-</w:t>
        <w:br/>
        <w:t>ски міръ, и что ыаконецъ паровая машина, оставленная нами въ ко-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202" type="#_x0000_t202" style="position:absolute;margin-left:3.95pt;margin-top:5.1pt;width:14.9pt;height:13.85pt;z-index:-125829252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4"/>
                    </w:rPr>
                    <w:t>зи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лыбели, выросла и сделалась огроыныыъ исполиномъ, потрясаю-</w:t>
        <w:br/>
        <w:t>щимъ небо и землю; удивительно ли же, что все лица этоіі повести,</w:t>
        <w:br/>
        <w:t>подобно тучной Фигуре мастера Тима, равномерно состарились и пе</w:t>
        <w:t>-</w:t>
        <w:br/>
        <w:t>ременились?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здравствуйте... Здоровы ли вы? сказалъ вбежавшій вдругъ</w:t>
        <w:br/>
        <w:t>Августе, Фамильярно потрепавъ почтеннаго родителя своего по пле</w:t>
        <w:t>-</w:t>
        <w:br/>
        <w:t>чу.—Верно все сидели въ конторе?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стыдио ли тебе быть такъ ветрену? возразилъ отецъ, не</w:t>
        <w:br/>
        <w:t>совсемъ ласковымъ тономъ.—Разве ты не слыхалъ, что миссъ Гиб-</w:t>
        <w:br/>
        <w:t>бертъ гораздо-хуже?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Слышалъ. Такъ что жь? Именно это известіе и заставило меня</w:t>
        <w:br/>
        <w:t>купить сегодня по утру новую лошадь.—О! она проживете недолго!</w:t>
      </w:r>
    </w:p>
    <w:p>
      <w:pPr>
        <w:pStyle w:val="Style63"/>
        <w:numPr>
          <w:ilvl w:val="0"/>
          <w:numId w:val="2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и потому я советовалъ бы тебе, Густи, чаще захо</w:t>
        <w:t>-</w:t>
        <w:br/>
        <w:t>дить не ней въ доме, или по-крайней-мере бывать въ соседстве, да</w:t>
        <w:br/>
        <w:t>присматривать, чтобъ не разграбили твоего именія...Не слыхалъ ли</w:t>
        <w:br/>
        <w:t>ты чего о суммахъ, скопленныхъ ею? Оне должны быть несметны.</w:t>
      </w:r>
    </w:p>
    <w:p>
      <w:pPr>
        <w:pStyle w:val="Style63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оне состоятъ въ гинеяхъ, завязанныхъ въ старые чулки,</w:t>
        <w:br/>
        <w:t xml:space="preserve">или зашитыхъ въ </w:t>
      </w:r>
      <w:r>
        <w:rPr>
          <w:rStyle w:val="CharStyle107"/>
        </w:rPr>
        <w:t xml:space="preserve">тюфякъ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мёбельныхъ подушкахъ... Какъ забавно</w:t>
        <w:br/>
        <w:t>будете вынимать ихъ оттуда!.. Мне бы хотелось только разделаться</w:t>
        <w:br/>
        <w:t>съ этою миссъ Джонсе.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тебе до нея нужда? Я знаю ее. Верь мне, ее такъ за</w:t>
        <w:t>-</w:t>
        <w:br/>
        <w:t>гоняла старая колдунья, что всякому легко теперь пристращать ее.</w:t>
        <w:br/>
        <w:t>Чортъ съ ней!.. Надобно начать теме, Густи, чтобъ выбросить ее за</w:t>
        <w:br/>
        <w:t>окпо, если она не захочетъ добровольно выйдти въ дверь. Но больше</w:t>
        <w:br/>
        <w:t>всего смотри за ея сундуками и узнай, где стоятъ они.</w:t>
      </w:r>
    </w:p>
    <w:p>
      <w:pPr>
        <w:pStyle w:val="Style63"/>
        <w:numPr>
          <w:ilvl w:val="0"/>
          <w:numId w:val="2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Хорошо. Но разве она отъ этого тотчасъ умрете?</w:t>
      </w:r>
    </w:p>
    <w:p>
      <w:pPr>
        <w:pStyle w:val="Style63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знаю. Но все-таки тебе лучше, на всякій случаи, быть тамъ.</w:t>
        <w:br/>
        <w:t>Мне нельзя идти туда. Еслибъ она была при последнемъ издыха-</w:t>
        <w:br/>
        <w:t>ніи, то и туте собрала бы последнія силы, чтобъ выгнать меня изъ</w:t>
        <w:br/>
        <w:t>дома. Она всегда поступала такъ съ нашимъ семеиствомъ; да что за</w:t>
        <w:br/>
        <w:t>дело! Поезжай въ соседній трактире, наблюдай оттуда за всемъ,</w:t>
        <w:br/>
        <w:t>что делается въ доме и при первой суматохе пришли за мной. Мы</w:t>
        <w:br/>
        <w:t>успеемъ тотчасъ захватить спрятанныя сокровища; если жь оплоша-</w:t>
        <w:br/>
        <w:t>емъ, то пасторе и эта мерзавка миссъ Джонсе, пожалуй, все повыта-</w:t>
        <w:br/>
        <w:t>скаютъ. Не забудь, Густи, что мебель и все, что въ доме, по духов</w:t>
        <w:t>-</w:t>
        <w:br/>
        <w:t>ной принадлежите тебе. Я, къ счастію, тогда же сдвлалъ реестре</w:t>
        <w:br/>
        <w:t>всему. Ну, ступай же скорее. Ни слова больше! Съ зантрашнею поч</w:t>
        <w:t>-</w:t>
        <w:br/>
        <w:t>тою напиши ко мне обстоятельно обо всемъ.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хорошо! отвечалъ Августе, который хоть понималъ</w:t>
        <w:br/>
        <w:t>вещи не такъ глубоко, какъ отецъ его, однакожь немедленно поска-</w:t>
        <w:br/>
        <w:t>калъ въ прекрасномъ жолтомъ своемъ тильбюри съ красными коле</w:t>
        <w:t>-</w:t>
        <w:br/>
        <w:t>сами въ трактире Днльвардову-Руку, отстоявшіп на полмили отъ</w:t>
        <w:br/>
        <w:t>Уильдердон-Га.іла. Эго было въ прекрасный іюльскій день; онъ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10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Наслгъдница и ел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2"/>
      </w:pPr>
      <w:r>
        <w:pict>
          <v:shape id="_x0000_s1203" type="#_x0000_t202" style="position:absolute;margin-left:330.6pt;margin-top:3.7pt;width:15.1pt;height:14.1pt;z-index:-125829251;mso-wrap-distance-left:9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313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прівхалъ туда ровно въ четыре часа пополудни. Поставивъ самъ ло</w:t>
        <w:t>-</w:t>
        <w:br/>
        <w:t>шадь свою на конюшнв и объявивъ конюху, что всв стоила у шіхъ</w:t>
        <w:br/>
        <w:t>чертовски-твсны, онъ отправился за провожатымъ въ маленькую го</w:t>
        <w:t>-</w:t>
        <w:br/>
        <w:t>ренку въ нижнемъ этажв, которую изъ учтивости къ посвтителямъ</w:t>
        <w:br/>
        <w:t>называли кофейною, и въ которой на ту пору не случилось никого.</w:t>
        <w:br/>
        <w:t>«Твмъ лучше» подумаль Августъ: «я ненавижу особыя комнаты.</w:t>
        <w:br/>
        <w:t>Теперь я велю подать себв позавтракать кусокъ бараньей ноги, или</w:t>
        <w:br/>
        <w:t>что-нибудь подобное. Потомъ приступлю къ двлу осторожно, какъ</w:t>
        <w:br/>
        <w:t>древній Трояненъ.кВслвдъ за твмъ, онъ кликнулъ трактирнаго маль</w:t>
        <w:t>-</w:t>
        <w:br/>
        <w:t>чика, и желая, безъ сомнънія, упврить его, что оиъ былъ какой-ни</w:t>
        <w:t>-</w:t>
        <w:br/>
        <w:t>будь приицъ, хранившій строгое инкогнито, приказалъ принести</w:t>
        <w:br/>
        <w:t>завтракъ самымъ важнымъ и повелителыіымъ голосомъ. Ие знаю,</w:t>
        <w:br/>
        <w:t>точно ли эти величественные поступки имвли вліяніе на мальчика,</w:t>
        <w:br/>
        <w:t>но только ыеиъе, нежели черезъ пять минутъ, мэстеръ Августа уви-</w:t>
        <w:br/>
        <w:t>двлъ передъ собою маленькое дымившееся блюдо телячьихъ кот-</w:t>
        <w:br/>
        <w:t>летъ съ приличною свитою, т. е. стаканомъ, рюмкою и бутылкою</w:t>
        <w:br/>
        <w:t>шери.</w:t>
      </w:r>
    </w:p>
    <w:p>
      <w:pPr>
        <w:pStyle w:val="Style63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мальчикъ, сказалъ онъ, набивъ ротъ мясомъ съ кар-</w:t>
        <w:br/>
        <w:t>тоФелемъ и рвшась тотчасъ же приступить къ разспросамъ: — ты,</w:t>
        <w:br/>
        <w:t>ввдь, знаешь Уильдердоп-Галлъ?</w:t>
      </w:r>
    </w:p>
    <w:p>
      <w:pPr>
        <w:pStyle w:val="Style63"/>
        <w:numPr>
          <w:ilvl w:val="0"/>
          <w:numId w:val="2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же, сударь.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—Хорошо. А что слышно о помвщицв? Говорятъ, она ужасно-ску</w:t>
        <w:t>-</w:t>
        <w:br/>
        <w:t>па и не всякому отворяетъ ворота.</w:t>
      </w:r>
    </w:p>
    <w:p>
      <w:pPr>
        <w:pStyle w:val="Style63"/>
        <w:numPr>
          <w:ilvl w:val="0"/>
          <w:numId w:val="2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Ворота всегда заперты, сударь.</w:t>
      </w:r>
    </w:p>
    <w:p>
      <w:pPr>
        <w:pStyle w:val="Style63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ввроятно, ихъ иногда и отпираютъ для кого-нибудь. Кто</w:t>
        <w:br/>
        <w:t>тамъ бываетъ?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Туда часто ходитъ пасторъ, особенно съ-твхъ-поръ, какъ тамъ</w:t>
        <w:br/>
        <w:t>живетъ миссъ Джонсъ.</w:t>
      </w:r>
    </w:p>
    <w:p>
      <w:pPr>
        <w:pStyle w:val="Style63"/>
        <w:numPr>
          <w:ilvl w:val="0"/>
          <w:numId w:val="2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А-га! Такъ онъ очень любитъ миссъ Джонсъ, кккъ ты думаешь?</w:t>
      </w:r>
    </w:p>
    <w:p>
      <w:pPr>
        <w:pStyle w:val="Style63"/>
        <w:numPr>
          <w:ilvl w:val="0"/>
          <w:numId w:val="2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Очень, сударь. Ввдь она прежде жила у него.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томъ-то и бвда!.. подумалъ Августъ. — Теперь ясно, что</w:t>
        <w:br/>
        <w:t>они вмвств составили планъ завладвть всвмъ, что есть въ домв. По</w:t>
        <w:t>-</w:t>
        <w:br/>
        <w:t>томъ продолжалъ, обратясь къ мальчику: — А что, правда ли, гово</w:t>
        <w:t>-</w:t>
        <w:br/>
        <w:t>рятъ, будто миссъ Гиббертъ очень-больна?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Очень-больна, сударь. Дня съ два назадъ, былъ у иея нашъ</w:t>
        <w:br/>
        <w:t>докторъ и пустилъ ей кровь.</w:t>
      </w:r>
    </w:p>
    <w:p>
      <w:pPr>
        <w:pStyle w:val="Style63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думаю, не такъ-то легко выпустить изъ нея кровь, сказалъ</w:t>
        <w:br/>
        <w:t>Августъ съ прілтною шуткою, лукаво мигая мальчику,— Жилы у иея</w:t>
        <w:br/>
        <w:t>должиы быть очень-сухи. Какъ ты думаешь, ГІитеръ?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,— Меня зовутъ ДжозеФомъ, сударь.</w:t>
      </w:r>
    </w:p>
    <w:p>
      <w:pPr>
        <w:pStyle w:val="Style63"/>
        <w:numPr>
          <w:ilvl w:val="0"/>
          <w:numId w:val="2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равно! ІІу, что жь, Джосъ, пошла ли кровь?</w:t>
      </w:r>
    </w:p>
    <w:p>
      <w:pPr>
        <w:pStyle w:val="Style63"/>
        <w:numPr>
          <w:ilvl w:val="0"/>
          <w:numId w:val="2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сударь... Сейчасъ илу, сударь! —Этотъ послвдиій от-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31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204" type="#_x0000_t202" style="position:absolute;margin-left:2.3pt;margin-top:1.75pt;width:14.9pt;height:11.1pt;z-index:-125829250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fr-FR" w:eastAsia="fr-FR" w:bidi="fr-FR"/>
                    </w:rPr>
                    <w:t>3U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320"/>
        </w:rPr>
        <w:t>ветъ</w:t>
      </w:r>
      <w:r>
        <w:rPr>
          <w:lang w:val="ru-RU" w:eastAsia="ru-RU" w:bidi="ru-RU"/>
          <w:w w:val="100"/>
          <w:color w:val="000000"/>
          <w:position w:val="0"/>
        </w:rPr>
        <w:t xml:space="preserve"> сдЕланъ былъ какому-то молодому человвку, который только-</w:t>
        <w:br/>
        <w:t>что вошелъ въ коФеинуго и спрашивалъ ооЕдать.</w:t>
      </w:r>
    </w:p>
    <w:p>
      <w:pPr>
        <w:pStyle w:val="Style318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 xml:space="preserve">Ахъ, сударь! какъ жаль, что этотъ </w:t>
      </w:r>
      <w:r>
        <w:rPr>
          <w:rStyle w:val="CharStyle320"/>
        </w:rPr>
        <w:t>господине</w:t>
      </w:r>
      <w:r>
        <w:rPr>
          <w:lang w:val="ru-RU" w:eastAsia="ru-RU" w:bidi="ru-RU"/>
          <w:w w:val="100"/>
          <w:color w:val="000000"/>
          <w:position w:val="0"/>
        </w:rPr>
        <w:t xml:space="preserve"> только-что </w:t>
      </w:r>
      <w:r>
        <w:rPr>
          <w:rStyle w:val="CharStyle320"/>
        </w:rPr>
        <w:t>селъ</w:t>
        <w:br/>
      </w:r>
      <w:r>
        <w:rPr>
          <w:lang w:val="ru-RU" w:eastAsia="ru-RU" w:bidi="ru-RU"/>
          <w:w w:val="100"/>
          <w:color w:val="000000"/>
          <w:position w:val="0"/>
        </w:rPr>
        <w:t xml:space="preserve">за столъ; можетъ-быть, вамъ пріятно было бы кушать </w:t>
      </w:r>
      <w:r>
        <w:rPr>
          <w:rStyle w:val="CharStyle320"/>
        </w:rPr>
        <w:t>вместе</w:t>
      </w:r>
      <w:r>
        <w:rPr>
          <w:lang w:val="ru-RU" w:eastAsia="ru-RU" w:bidi="ru-RU"/>
          <w:w w:val="100"/>
          <w:color w:val="000000"/>
          <w:position w:val="0"/>
        </w:rPr>
        <w:t xml:space="preserve"> съ</w:t>
        <w:br/>
        <w:t>нимт&gt;, нродолжалъ Джосъ незнакомцу.</w:t>
      </w:r>
    </w:p>
    <w:p>
      <w:pPr>
        <w:pStyle w:val="Style31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Молодой человвкъ взглянулъ на Августа, и, по-видимому, не по-</w:t>
        <w:br/>
        <w:t>чувствопалъ болынаго сожалънія, что опоздалъ къ его обвду.</w:t>
      </w:r>
    </w:p>
    <w:p>
      <w:pPr>
        <w:pStyle w:val="Style318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 xml:space="preserve">Я люблю обвдать одинъ, сказалъ онъ.—Принеси </w:t>
      </w:r>
      <w:r>
        <w:rPr>
          <w:rStyle w:val="CharStyle320"/>
        </w:rPr>
        <w:t>мне</w:t>
      </w:r>
      <w:r>
        <w:rPr>
          <w:lang w:val="ru-RU" w:eastAsia="ru-RU" w:bidi="ru-RU"/>
          <w:w w:val="100"/>
          <w:color w:val="000000"/>
          <w:position w:val="0"/>
        </w:rPr>
        <w:t xml:space="preserve"> поскоръе</w:t>
        <w:br/>
        <w:t>чего-нибудь.</w:t>
      </w:r>
    </w:p>
    <w:p>
      <w:pPr>
        <w:pStyle w:val="Style318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Рекомендую вамъ эти котлеты, сказалъ Августъ.—Они удиви</w:t>
        <w:t>-</w:t>
        <w:br/>
        <w:t>тельно хороши для такого отдаленного трактира, какъ этотъ.</w:t>
      </w:r>
    </w:p>
    <w:p>
      <w:pPr>
        <w:pStyle w:val="Style31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ІІезнакомецъ слегка поклонился и повторилъ свое приказаніе, а</w:t>
        <w:br/>
        <w:t>мэстеръ Августъ принялся опять за работу п по-временамъ, когда</w:t>
        <w:br/>
        <w:t>могъ уловить вниманіе еуетливаго слуги, продолжалъ свои раз-</w:t>
        <w:br/>
        <w:t>спросы.</w:t>
      </w:r>
    </w:p>
    <w:p>
      <w:pPr>
        <w:pStyle w:val="Style318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Скажи, пожалуйста, Джосъ, началъ онъ въ ту минуту, когда</w:t>
        <w:br/>
        <w:t>мальчикъ поставилъ передъ незнакомцемъ сыръ. — Какова собой</w:t>
        <w:br/>
        <w:t>миесъ Джонсъ?</w:t>
      </w:r>
    </w:p>
    <w:p>
      <w:pPr>
        <w:pStyle w:val="Style318"/>
        <w:numPr>
          <w:ilvl w:val="0"/>
          <w:numId w:val="2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Очень-хороша, сударь.</w:t>
      </w:r>
    </w:p>
    <w:p>
      <w:pPr>
        <w:pStyle w:val="Style318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 xml:space="preserve">Ира во?.. А! теперь я догадываюсь!., ты въдь сказалъ </w:t>
      </w:r>
      <w:r>
        <w:rPr>
          <w:rStyle w:val="CharStyle320"/>
        </w:rPr>
        <w:t>мне,</w:t>
      </w:r>
      <w:r>
        <w:rPr>
          <w:lang w:val="ru-RU" w:eastAsia="ru-RU" w:bidi="ru-RU"/>
          <w:w w:val="100"/>
          <w:color w:val="000000"/>
          <w:position w:val="0"/>
        </w:rPr>
        <w:t xml:space="preserve"> ка</w:t>
        <w:t>-</w:t>
        <w:br/>
        <w:t xml:space="preserve">жется, что пасторъ очень къ ней внимателенъ. А какихъ она </w:t>
      </w:r>
      <w:r>
        <w:rPr>
          <w:rStyle w:val="CharStyle320"/>
        </w:rPr>
        <w:t>летъ,</w:t>
      </w:r>
      <w:r>
        <w:rPr>
          <w:lang w:val="ru-RU" w:eastAsia="ru-RU" w:bidi="ru-RU"/>
          <w:w w:val="100"/>
          <w:color w:val="000000"/>
          <w:position w:val="0"/>
        </w:rPr>
        <w:br/>
        <w:t>Джосъ?</w:t>
      </w:r>
    </w:p>
    <w:p>
      <w:pPr>
        <w:pStyle w:val="Style318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 xml:space="preserve">Да... </w:t>
      </w:r>
      <w:r>
        <w:rPr>
          <w:rStyle w:val="CharStyle320"/>
        </w:rPr>
        <w:t>летъ</w:t>
      </w:r>
      <w:r>
        <w:rPr>
          <w:lang w:val="ru-RU" w:eastAsia="ru-RU" w:bidi="ru-RU"/>
          <w:w w:val="100"/>
          <w:color w:val="000000"/>
          <w:position w:val="0"/>
        </w:rPr>
        <w:t xml:space="preserve"> семнадцати или восьмнадцати... впрочемъ, не знаю,</w:t>
        <w:br/>
        <w:t>сударь.</w:t>
      </w:r>
    </w:p>
    <w:p>
      <w:pPr>
        <w:pStyle w:val="Style318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 xml:space="preserve">Натурально! </w:t>
      </w:r>
      <w:r>
        <w:rPr>
          <w:rStyle w:val="CharStyle320"/>
        </w:rPr>
        <w:t>ведь</w:t>
      </w:r>
      <w:r>
        <w:rPr>
          <w:lang w:val="ru-RU" w:eastAsia="ru-RU" w:bidi="ru-RU"/>
          <w:w w:val="100"/>
          <w:color w:val="000000"/>
          <w:position w:val="0"/>
        </w:rPr>
        <w:t xml:space="preserve"> ты не смотрЕлъ въ метрическую книгу, не</w:t>
        <w:br/>
        <w:t>правда ли?</w:t>
      </w:r>
    </w:p>
    <w:p>
      <w:pPr>
        <w:pStyle w:val="Style31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Между-тъмъ, незпакомецъ иачалъ постепенно болЕе-и-бол&amp;е при</w:t>
        <w:t>-</w:t>
        <w:br/>
        <w:t>слушиваться къ этому разговору, и сожалълъ даже, что не принялъ</w:t>
        <w:br/>
        <w:t xml:space="preserve">нредложенія объдать </w:t>
      </w:r>
      <w:r>
        <w:rPr>
          <w:rStyle w:val="CharStyle320"/>
        </w:rPr>
        <w:t>вместе ст.</w:t>
      </w:r>
      <w:r>
        <w:rPr>
          <w:lang w:val="ru-RU" w:eastAsia="ru-RU" w:bidi="ru-RU"/>
          <w:w w:val="100"/>
          <w:color w:val="000000"/>
          <w:position w:val="0"/>
        </w:rPr>
        <w:t xml:space="preserve"> Авгусгомъ.</w:t>
      </w:r>
    </w:p>
    <w:p>
      <w:pPr>
        <w:pStyle w:val="Style318"/>
        <w:numPr>
          <w:ilvl w:val="0"/>
          <w:numId w:val="2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Правда ли, что миссъ Гиббертъ умираетъ?</w:t>
      </w:r>
    </w:p>
    <w:p>
      <w:pPr>
        <w:pStyle w:val="Style318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Не знаю, сударь. Только она, говорятъ, крЕпка и врядъ ли бо-</w:t>
        <w:br/>
      </w:r>
      <w:r>
        <w:rPr>
          <w:rStyle w:val="CharStyle320"/>
        </w:rPr>
        <w:t>лезнь</w:t>
      </w:r>
      <w:r>
        <w:rPr>
          <w:lang w:val="ru-RU" w:eastAsia="ru-RU" w:bidi="ru-RU"/>
          <w:w w:val="100"/>
          <w:color w:val="000000"/>
          <w:position w:val="0"/>
        </w:rPr>
        <w:t xml:space="preserve"> одолветъ ее.</w:t>
      </w:r>
    </w:p>
    <w:p>
      <w:pPr>
        <w:pStyle w:val="Style318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Какъ ты думаешь, приняла ли бы мпссъ Джонсъ одного знако-</w:t>
        <w:br/>
        <w:t>ыаго своего, еслибъ онъ прпшелъ къ ней?</w:t>
      </w:r>
    </w:p>
    <w:p>
      <w:pPr>
        <w:pStyle w:val="Style318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Позвольте спросить, прервалъ незнакомецъ: — о какой миссъ</w:t>
        <w:br/>
        <w:t>Джонсъ вы говорить изволите? Не о той ли, которая дружна съ миссъ</w:t>
        <w:br/>
        <w:t>Гиббертъ и живетъ у нея въ Уильдердон-Галль?</w:t>
      </w:r>
    </w:p>
    <w:p>
      <w:pPr>
        <w:pStyle w:val="Style318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О той самой, сэръ, отвЕчалъ Августъ.—Я бы желалъ повидать</w:t>
        <w:t>-</w:t>
        <w:br/>
        <w:t>ся съ иею и разспросить ее о болЕзни миссъ Гиббертъ. Меня испуга</w:t>
        <w:t>-</w:t>
        <w:br/>
        <w:t>ли, сказавъ, что она умираетъ.</w:t>
      </w:r>
    </w:p>
    <w:p>
      <w:pPr>
        <w:pStyle w:val="Style318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Надъюсь, что когда слуга выпдетъ изъ комнаты, вы позволите</w:t>
        <w:br/>
      </w:r>
      <w:r>
        <w:rPr>
          <w:rStyle w:val="CharStyle320"/>
        </w:rPr>
        <w:t>мне</w:t>
      </w:r>
      <w:r>
        <w:rPr>
          <w:lang w:val="ru-RU" w:eastAsia="ru-RU" w:bidi="ru-RU"/>
          <w:w w:val="100"/>
          <w:color w:val="000000"/>
          <w:position w:val="0"/>
        </w:rPr>
        <w:t xml:space="preserve"> сказать вамъ </w:t>
      </w:r>
      <w:r>
        <w:rPr>
          <w:rStyle w:val="CharStyle320"/>
        </w:rPr>
        <w:t>несколько слове</w:t>
      </w:r>
      <w:r>
        <w:rPr>
          <w:lang w:val="ru-RU" w:eastAsia="ru-RU" w:bidi="ru-RU"/>
          <w:w w:val="100"/>
          <w:color w:val="000000"/>
          <w:position w:val="0"/>
        </w:rPr>
        <w:t xml:space="preserve"> объ этомъ </w:t>
      </w:r>
      <w:r>
        <w:rPr>
          <w:rStyle w:val="CharStyle320"/>
        </w:rPr>
        <w:t>деле.</w:t>
      </w:r>
    </w:p>
    <w:p>
      <w:pPr>
        <w:pStyle w:val="Style318"/>
        <w:numPr>
          <w:ilvl w:val="0"/>
          <w:numId w:val="2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color w:val="000000"/>
          <w:position w:val="0"/>
        </w:rPr>
        <w:t>Отъ всего моего сердца. Поставьте бутылку вашу сюда... Смо-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Наследница и ся Родственники.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pict>
          <v:shape id="_x0000_s1205" type="#_x0000_t202" style="position:absolute;margin-left:330.7pt;margin-top:5.1pt;width:15.35pt;height:10.9pt;z-index:-125829249;mso-wrap-distance-left:9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&gt;19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трпте, какое мошенничество! только полбутылки! Мп«, право, стыд</w:t>
        <w:t>-</w:t>
        <w:br/>
        <w:t>но за нынпшнее поколт.ніе!.. Я радт. говорить съ вами до утра, сэръ,</w:t>
        <w:br/>
        <w:t>нотому-что люблю общество хороших« людей.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увы! хорошіе люди, казалось, совс«мъ не любили мастера Ав</w:t>
        <w:t>-</w:t>
        <w:br/>
        <w:t>густа, потому-что хоть незиакомецъ и придвинулъ стул ь свой къ его</w:t>
        <w:br/>
        <w:t xml:space="preserve">столу, однакожь </w:t>
      </w:r>
      <w:r>
        <w:rPr>
          <w:rStyle w:val="CharStyle321"/>
          <w:b/>
          <w:bCs/>
        </w:rPr>
        <w:t>физіономія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выражала, что это двнженіе было</w:t>
        <w:br/>
        <w:t>сдѣлано не съ тою ц«лію, чтобь нмт.ть только удовольствіе иознако-</w:t>
        <w:br/>
        <w:t>миться съ ним«. Сверхъ-того, наружность Августа была съ перваго</w:t>
        <w:br/>
        <w:t>взгляда очень-ненривлекательна. Онъ им«ль волосы самаго льняно</w:t>
        <w:t>-</w:t>
        <w:br/>
        <w:t>го цввта, глаза самые зеленые, какіе только суіцествуютъ въ мір«,</w:t>
        <w:br/>
      </w:r>
      <w:r>
        <w:rPr>
          <w:rStyle w:val="CharStyle321"/>
          <w:b/>
          <w:bCs/>
        </w:rPr>
        <w:t>одіітъ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въ свътлозеленый &lt;і&gt;ракь, палевый жплетъ, говорилъ</w:t>
        <w:br/>
        <w:t>р«зкимь, пискливымъ голосомъ, и вообще во вс«хъ поступкахъ, р«-</w:t>
        <w:br/>
        <w:t>чахъ и пріемахъ своихъ, обнаруживал« то, что, по какому-то таин</w:t>
        <w:t>-</w:t>
        <w:br/>
        <w:t>ственному сочетанию идей, возбуждало въ другихъ мысль о хлыст«</w:t>
        <w:br/>
        <w:t xml:space="preserve">и толчкахъ съ </w:t>
      </w:r>
      <w:r>
        <w:rPr>
          <w:rStyle w:val="CharStyle321"/>
          <w:b/>
          <w:bCs/>
        </w:rPr>
        <w:t>лестницы.</w:t>
      </w:r>
    </w:p>
    <w:p>
      <w:pPr>
        <w:pStyle w:val="Style147"/>
        <w:numPr>
          <w:ilvl w:val="0"/>
          <w:numId w:val="2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Ну-съ,что жь? сказал« онъ, закуривая сигару, затянувшись и въ</w:t>
        <w:br/>
        <w:t>первый разъ выпустив« изо рта дымъ. — Вы сказали, что желаете</w:t>
        <w:br/>
        <w:t>говорить со мною. Начинайте же!</w:t>
      </w:r>
    </w:p>
    <w:p>
      <w:pPr>
        <w:pStyle w:val="Style147"/>
        <w:numPr>
          <w:ilvl w:val="0"/>
          <w:numId w:val="2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упоминали об« особахъ, живущих« въ Уильдердон-Галл«.</w:t>
        <w:br/>
        <w:t>Вы знакомы съ ними?..</w:t>
      </w:r>
    </w:p>
    <w:p>
      <w:pPr>
        <w:pStyle w:val="Style147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Конечно! Впрочем«, это пахнет« хитростью. Вы, кажется, хо</w:t>
        <w:t>-</w:t>
        <w:br/>
        <w:t>тите изъ меня что-нибудь выв«дать, тогда какъ я думал« только про</w:t>
        <w:t>-</w:t>
        <w:br/>
        <w:t>сто и пріятельски разговаривать съ вами. Зачьмь хотите вы знать,</w:t>
        <w:br/>
        <w:t>знаком« ли я въ этом« дом«?</w:t>
      </w:r>
    </w:p>
    <w:p>
      <w:pPr>
        <w:pStyle w:val="Style147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Отъ-того, что я принимаю большое участіе въ одной изъ этих«</w:t>
        <w:br/>
        <w:t>особь.</w:t>
      </w:r>
    </w:p>
    <w:p>
      <w:pPr>
        <w:pStyle w:val="Style147"/>
        <w:numPr>
          <w:ilvl w:val="0"/>
          <w:numId w:val="2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также... И больше еще, нежели вы.</w:t>
      </w:r>
    </w:p>
    <w:p>
      <w:pPr>
        <w:pStyle w:val="Style147"/>
        <w:numPr>
          <w:ilvl w:val="0"/>
          <w:numId w:val="2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можетъ-быть, вы думаете о них« не такъ, какъ я, сказал«</w:t>
        <w:br/>
        <w:t>съ улыбкою незнакомец«. — Впрочем«, я совершенно уступаю вам«</w:t>
        <w:br/>
        <w:t>старую мисс«.</w:t>
      </w:r>
    </w:p>
    <w:p>
      <w:pPr>
        <w:pStyle w:val="Style147"/>
        <w:numPr>
          <w:ilvl w:val="0"/>
          <w:numId w:val="2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Право? О, да вы, я вижу, прекрасный челов«к«!Такъ вы забо</w:t>
        <w:t>-</w:t>
        <w:br/>
        <w:t>титесь только о молоденькой-то? а?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Незнакомец« качнул« утвердительно головою.</w:t>
      </w:r>
    </w:p>
    <w:p>
      <w:pPr>
        <w:pStyle w:val="Style147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Хорошо; я очень желал« бы помочь вам« ; но каким« обра</w:t>
        <w:t>-</w:t>
        <w:br/>
        <w:t>зом«? намекните только: я съ полу-слова догадаюсь!</w:t>
      </w:r>
    </w:p>
    <w:p>
      <w:pPr>
        <w:pStyle w:val="Style147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Слышав«, что вы спрашивали , прійметъ ли мисс« Джоне«</w:t>
        <w:br/>
        <w:t>молодаго человъка, который желает« ее видѣть, я подумал«, что вы</w:t>
        <w:br/>
        <w:t>имт.ете какое-нибудь дьло въ этом« дом«, потому и могли бы, мо</w:t>
        <w:t>-</w:t>
        <w:br/>
        <w:t>жетъ-быть...</w:t>
      </w:r>
    </w:p>
    <w:p>
      <w:pPr>
        <w:pStyle w:val="Style147"/>
        <w:numPr>
          <w:ilvl w:val="0"/>
          <w:numId w:val="2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Передать ей любовную записочку , или шепнуть о тайном« сви-</w:t>
        <w:br/>
        <w:t>даніи... Славно! право, славно! я безь памяти люблю такія штуки!</w:t>
      </w:r>
    </w:p>
    <w:p>
      <w:pPr>
        <w:pStyle w:val="Style147"/>
        <w:numPr>
          <w:ilvl w:val="0"/>
          <w:numId w:val="2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Хотите ли помочь ми«?</w:t>
      </w:r>
    </w:p>
    <w:p>
      <w:pPr>
        <w:pStyle w:val="Style147"/>
        <w:numPr>
          <w:ilvl w:val="0"/>
          <w:numId w:val="2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скажите, как«. Хоть д«ло мое въ этом« дом« и гораздо-</w:t>
      </w:r>
      <w:r>
        <w:br w:type="page"/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59"/>
      </w:pPr>
      <w:r>
        <w:rPr>
          <w:rStyle w:val="CharStyle322"/>
          <w:b/>
          <w:bCs/>
        </w:rPr>
        <w:t>ЗІв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206" type="#_x0000_t202" style="position:absolute;margin-left:153.1pt;margin-top:5pt;width:53.3pt;height:12.15pt;z-index:-125829248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6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нажит,е вашего, но все-таки я не могу придумать какпмъ образомъ</w:t>
        <w:br/>
        <w:t>попасть туда.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 , это легко будетъ сделать, если вы согласитесь на</w:t>
        <w:br/>
        <w:t>мое предложеніе. Позвольте мнъ прежде позвонить въ колокольчикъ.</w:t>
        <w:br/>
        <w:t>Джонсъ, принеси бутылку вина, да вытри столъ... Теперь слушай</w:t>
        <w:t>-</w:t>
        <w:br/>
        <w:t>те! Главное мое желаніе состоитъ въ томъ, чтобъ увезти миссъ</w:t>
        <w:br/>
        <w:t>Джонсъ отъ миссъ Гиббертъ.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Ия желаю того же самаго, любезный другъ. Но куда жь вы</w:t>
        <w:br/>
        <w:t>ее дънете ?</w:t>
      </w:r>
    </w:p>
    <w:p>
      <w:pPr>
        <w:pStyle w:val="Style63"/>
        <w:numPr>
          <w:ilvl w:val="0"/>
          <w:numId w:val="27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женюсь па ней.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Женитесь? Вотъ какъ! А я, право, думалъ, что вы только такъ,</w:t>
        <w:br/>
        <w:t>гоняетесь за ласточкой... Ну, это не такъ-то хорошо , сказалъ онъ</w:t>
        <w:br/>
        <w:t>самъ себъ: — потому-что эта птичка пе думала бы о замужества,</w:t>
        <w:br/>
        <w:t>сслибъ не подобрала себъ оловянной посуды, серебряныхъ ложекъ,</w:t>
        <w:br/>
        <w:t>и прочей домашней утвари старой Гиббертъ. О, въ этой дъвкъ</w:t>
        <w:br/>
        <w:t>иедаромъ есть что-то сорочье!</w:t>
      </w:r>
    </w:p>
    <w:p>
      <w:pPr>
        <w:pStyle w:val="Style63"/>
        <w:numPr>
          <w:ilvl w:val="0"/>
          <w:numId w:val="2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кажется, очень удивились моему намъренію, сказалъ оиъ</w:t>
        <w:br/>
        <w:t>наконецъ.—Но еслибъ вы знали мои обстоятельства...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плоховаты, пе правда ли? Старый дядя, и проч., не такъ</w:t>
        <w:br/>
        <w:t>ли? ІІо есть ли у нея-то что-нибудь, на-примъръ, хоть оловянная по</w:t>
        <w:t>-</w:t>
        <w:br/>
        <w:t>суда?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зиаю и знать не хочу. Я столько богатъ, что обойдусь безъ</w:t>
        <w:br/>
        <w:t>ея нриданаго. Но я разскажу вамъ все, и тогда вы, надъюсь, не от</w:t>
        <w:t>-</w:t>
        <w:br/>
        <w:t>кажетесь пособить мнъ...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томъ, чтобъ увезти ее отъ старой скряги? Съ превсликимъ</w:t>
        <w:br/>
        <w:t>удовольствіемъ; я для этого готовъ пройдти сквозь огонь и воду, а</w:t>
        <w:br/>
        <w:t>нежду-тъмъ будемъ пить, и забудемъ горе. Продолжайте-ка вашу</w:t>
        <w:br/>
        <w:t>исторію.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года тому, она переъхала жить къ моему,опекуну, пасто</w:t>
        <w:t>-</w:t>
        <w:br/>
        <w:t>ру въ одной изъ съверныхъ провинцій ; ей было тогда шестнадцать</w:t>
        <w:br/>
        <w:t>лътъ; я былъ старѣе ея тремя годами; мы скоро полюбили другъ</w:t>
        <w:br/>
        <w:t>друга, и любовь наша не могла долго оставаться тайною.</w:t>
      </w:r>
    </w:p>
    <w:p>
      <w:pPr>
        <w:pStyle w:val="Style63"/>
        <w:numPr>
          <w:ilvl w:val="0"/>
          <w:numId w:val="2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всегда говорилъ, прервалъ Августъ:—что при каждомъ при</w:t>
        <w:t>-</w:t>
        <w:br/>
        <w:t>ходи должно бы непремънно учредить воспитательные дома... Но</w:t>
        <w:br/>
        <w:t>продолжайте.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Пасторъ, который былъ ей родственникъ, дядя, хоть я и знаю,</w:t>
        <w:br/>
        <w:t>что у него никогда не бывало брата...</w:t>
      </w:r>
    </w:p>
    <w:p>
      <w:pPr>
        <w:pStyle w:val="Style63"/>
        <w:numPr>
          <w:ilvl w:val="0"/>
          <w:numId w:val="2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Постойте, постоите! она въроятно была дочь его; ничего нътъ</w:t>
        <w:br/>
        <w:t xml:space="preserve">обыкнѳвеннъе, какъ давать побочиымъ дътямъ вымышленную </w:t>
      </w:r>
      <w:r>
        <w:rPr>
          <w:rStyle w:val="CharStyle150"/>
        </w:rPr>
        <w:t>фэми-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лію. Фицроа, на-примъръ, нослтъ имя Фицроа, потому-что они дъ-</w:t>
        <w:br/>
        <w:t>ти покойнаго короля Георга III. Это всегда такъ бываетъ!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тутъ было совсъмъ-другое. Опекунъ мой не согла</w:t>
        <w:t>-</w:t>
        <w:br/>
        <w:t>шался выдать ее за меня, потому-что она бъдна и отецъ мой былъ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9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Паслѣдница и ел Родственники.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9"/>
      </w:pPr>
      <w:r>
        <w:pict>
          <v:shape id="_x0000_s1207" type="#_x0000_t202" style="position:absolute;margin-left:330.6pt;margin-top:7.9pt;width:15.35pt;height:11.9pt;z-index:-125829247;mso-wrap-distance-left:9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07"/>
                    </w:rPr>
                    <w:t>317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въ то время живе. Тогда я палисаде ке отцу, прося позволепія</w:t>
        <w:br/>
        <w:t>жениться, но нолучилъ решительный отказе, и Дженни была отпра</w:t>
        <w:t>-</w:t>
        <w:br/>
        <w:t>влена куда-то далеко.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Дженни, какъ вы видите, осуждены претерпевать гоненія</w:t>
        <w:br/>
        <w:t>за любовь, сказалъ Августе.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не знале я, где она жила; паконеце, одине счастливый</w:t>
        <w:br/>
        <w:t>случай открыле мне ел убежище. Она обещалась отдать мне руку</w:t>
        <w:br/>
        <w:t>свою, когда исчезнуте все препятствія; я ппсале ке ней ве Уиль-</w:t>
        <w:br/>
        <w:t>дердон-Галле, ноне зиаю почему, все мои письма возвратились опять</w:t>
        <w:br/>
        <w:t>нераспечатанными.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Вероятно, вы не заплатили за нихъ на почте; старая миссе</w:t>
        <w:br/>
        <w:t>Гиббертъ никогда не принимаете писеме, за которыя не заплачено.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боюсь еще худшаго... Миссе Гибберте, каке я слышале,</w:t>
        <w:br/>
        <w:t>брюзгливая, угрюмая и злонравная старуха. Мне кажется, что она</w:t>
        <w:br/>
        <w:t>тираните бедную миссе Джонсе.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ве этоме вы можете быть уверены, если она не перемени</w:t>
        <w:t>-</w:t>
        <w:br/>
        <w:t>лась се-техе-поре, каке огеце мой быле зпакоме се нею.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хотеле-было идти саме ве Уильдердон-Галле, чтобе узнать,</w:t>
        <w:br/>
        <w:t>что все это значите, но раздумале, потому-что меня, вероятно, не</w:t>
        <w:br/>
        <w:t>пріймуте; но еслибе кто-нибудь захотеле сделать мне одолженіе..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Сходить туда за васе , то вы были бы ему очень-благодарны;</w:t>
        <w:br/>
        <w:t>не правда ли? Ккке же сделать это?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точно согласны обязать меня , то ничего нете легче.</w:t>
        <w:br/>
        <w:t>Велите доложить особе больной миссе Гибберте , что вы докторе,</w:t>
        <w:br/>
        <w:t>пріехавшій изе Лондона и присланный ке ней приходскиме па-</w:t>
        <w:br/>
        <w:t>сторомъ мастере Эйуардоме.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Этиме старыме холостягой , у котораго жила миссе Дженни,</w:t>
        <w:br/>
        <w:t>прежде своего переезда ке миссе Гибберте? Но ведь оне можете</w:t>
        <w:br/>
        <w:t>вывести обмане наружу?</w:t>
      </w:r>
    </w:p>
    <w:p>
      <w:pPr>
        <w:pStyle w:val="Style63"/>
        <w:numPr>
          <w:ilvl w:val="0"/>
          <w:numId w:val="2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за беда? вы будете тогда далеко отсюда... и притомъ</w:t>
        <w:br/>
        <w:t>очень обяжете меня.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себя также! прибавиле мысленно Августе. — Этиме време-</w:t>
        <w:br/>
        <w:t>неме я порядкоме ощупаю кошелеке старой колдуньи ; не то пусть</w:t>
        <w:br/>
        <w:t>назовуте меня Фламандцемъ. Каке вы прозываетесь?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Герри Миллерде изе Кельнскаго Аббатства. Скажите только</w:t>
        <w:br/>
        <w:t>Миллерде, она догадается.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прощайте же, я бегу и сейчасе же приведу ее кг ваме.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Потише! потише! сказале улыбаясь Герри Миллерде:—прежде</w:t>
        <w:br/>
        <w:t>спросите у нея, могу ли я сегодня вечероме минуте на пять видеть</w:t>
        <w:t>-</w:t>
        <w:br/>
        <w:t>ся и переговорить ее нею.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Смело отвечаю ваме, что можете... Будьте спокойны и ждите</w:t>
        <w:br/>
        <w:t>меня здесь; я ворочусь или напишу къ вамъ, какъ-скоро будете воз</w:t>
        <w:t>-</w:t>
        <w:br/>
        <w:t>можно. До свиданія!</w:t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left"/>
        <w:spacing w:before="0" w:after="44" w:line="16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83" w:line="259" w:lineRule="exact"/>
        <w:ind w:left="0" w:right="0" w:firstLine="264"/>
      </w:pPr>
      <w:r>
        <w:pict>
          <v:shape id="_x0000_s1208" type="#_x0000_t202" style="position:absolute;margin-left:1.8pt;margin-top:5.2pt;width:15.1pt;height:11.6pt;z-index:-125829246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08"/>
                    </w:rPr>
                    <w:t>318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Вижу въ чемъ тутъ вся штука! выходя бормоталъ про себя Ав-</w:t>
        <w:br/>
        <w:t>густъ, готовившіііся играть ролю эскулапова ученика.—Этотъг. Мил-</w:t>
        <w:br/>
        <w:t>лердъ, по всему заметно, торгуете, что-называетси, лесомъ своимъ</w:t>
        <w:br/>
        <w:t>изъ-подтишка и хочетъ надуть меня своею женитьбою на этой</w:t>
        <w:br/>
        <w:t>Дженни Джонсъ. Иетъ! погоди, голубчике! прежде всего я загляну</w:t>
        <w:br/>
        <w:t>въ сундуки ея , какъ мни наказмвалъ батюшка. Но еслибъ я быль</w:t>
        <w:br/>
        <w:t>и въ близкомъ родстве съ иею, то непременно сталъ бы видаться</w:t>
        <w:br/>
        <w:t>судомъ за потерю трудовъ, потому-что знаю людей, которые въ по-</w:t>
        <w:br/>
        <w:t>добномъ слушав получали значительное вознагражденіе.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4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Двадцать лете, пронзведшія столько важныхъпеременъ въ це-</w:t>
        <w:br/>
        <w:t xml:space="preserve">ломъ свете, </w:t>
      </w:r>
      <w:r>
        <w:rPr>
          <w:rStyle w:val="CharStyle140"/>
        </w:rPr>
        <w:t xml:space="preserve">изменили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старую пріятелыіицу иашу, миссъ Сусанну</w:t>
        <w:br/>
        <w:t>Гиббертъ. Сначала, когда она только переехала въ Уильдердон-</w:t>
        <w:br/>
        <w:t>Галлъ, все сосъдп явились къ пей съ поздравленіемъ. Но не знаю по</w:t>
        <w:t>-</w:t>
        <w:br/>
        <w:t>чему никому изъ нихъ не понравилась она столько, чтобъ кто-ни</w:t>
        <w:t>-</w:t>
        <w:br/>
        <w:t>будь желалъ продолжать съ нею знакомство: всъ посещенія ихъ о-</w:t>
        <w:br/>
        <w:t>грапичивались одиимъ нервы,мъ визитомъ.—Между-темъ, нравъ Су</w:t>
        <w:t>-</w:t>
        <w:br/>
        <w:t>санны, по естеетвенполіу свойству едкихъ кислоте, съ каждымъ го-</w:t>
        <w:br/>
        <w:t>домъ становился кислее и кислъе. Желавъ прежде выйдти замужъ</w:t>
        <w:br/>
        <w:t>только для того, чтобъ лишить бедную Елизавету иравъ на ея на-</w:t>
        <w:br/>
        <w:t>слъдство, она оставила это намереніе , когда узнала , что ей уже</w:t>
        <w:br/>
        <w:t>нечего было бояться со стороны сестры. Смерть Елизаветы</w:t>
        <w:br/>
        <w:t>подтверждалась тъмъ , что она никогда не требовала съ Сусанны</w:t>
        <w:br/>
        <w:t>назначенной ей по духовной пепсіи , что о кончине мистриссъ</w:t>
        <w:br/>
        <w:t>Сельби писали Форманы, и что наконецъ эта печальная весть бы</w:t>
        <w:t>-</w:t>
        <w:br/>
        <w:t>ла напечатана въ газетахъ. Тогда злость и подозрепія миссъ Гиб</w:t>
        <w:t>-</w:t>
        <w:br/>
        <w:t>бертъ обратились на другой нредметъ. Воображенію ея диемъ и</w:t>
        <w:br/>
        <w:t>ночью представлялся ненавистный прнзракъ мастера Тима, устре-</w:t>
        <w:br/>
        <w:t>мившаго алчный взоръ на ея наследство. При мысли о торжестве ио-</w:t>
        <w:br/>
        <w:t>таріуса и глунаго сына его, она въ душе своей смягчалась къ Ели</w:t>
        <w:t>-</w:t>
        <w:br/>
        <w:t>завете и прощала ей. Надобно сказать, что Сусанна такъ твердо уве</w:t>
        <w:t>-</w:t>
        <w:br/>
        <w:t>рена была въ ненависти сестры своей, что даже упреки совести не</w:t>
        <w:br/>
        <w:t>могли истребить въ ней этого несчастнаго убежденія. Миссъ Гиб</w:t>
        <w:t>-</w:t>
        <w:br/>
        <w:t>бертъ перестала одпакожь твердить всемъ, кто хотелъ ее слѵшать,</w:t>
        <w:br/>
        <w:t>о ужасныхъ оскорбленіяхъ, который столько летъ и съ такою ан</w:t>
        <w:t>-</w:t>
        <w:br/>
        <w:t>гельскою кротостью терпела она отъ сестры, пока оин сделались</w:t>
        <w:br/>
        <w:t>накопецъ действительно-невыносимы. Теперь, оставя все эти жало</w:t>
        <w:t>-</w:t>
        <w:br/>
        <w:t>бы, она часто говорила о преждевременной смерти Елизаветы и о со-</w:t>
        <w:br/>
        <w:t>жаленіи своемъ,что наследство ея выйдете изъ рода,—съ какимъ-то</w:t>
        <w:br/>
        <w:t>страппымъ и ей одной свойственпымъ патетизмомъ, который чрез</w:t>
        <w:t>-</w:t>
        <w:br/>
        <w:t>вычайно походнлъ на скрытую злость, но не менее того былъ искре</w:t>
        <w:t>-</w:t>
        <w:br/>
        <w:t>нен!.. Горесть, даже въ той степени измепенія, въ которой прояв.ія-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Наследница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Родственники.</w:t>
      </w:r>
    </w:p>
    <w:p>
      <w:pPr>
        <w:pStyle w:val="Style147"/>
        <w:tabs>
          <w:tab w:leader="none" w:pos="55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40"/>
      </w:pPr>
      <w:r>
        <w:pict>
          <v:shape id="_x0000_s1209" type="#_x0000_t202" style="position:absolute;margin-left:332.65pt;margin-top:-0.4pt;width:15.1pt;height:11.15pt;z-index:-125829245;mso-wrap-distance-left:9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ЗІЭ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вх миссъ Сусани н, имела на нее то благодетельное действіе. что</w:t>
        <w:br/>
        <w:t>укротила злобный и сварливый нравх ея. Но чтобъ доказать свету,</w:t>
        <w:br/>
        <w:t>что она обладала всеми добродетелями христіанки, миссъ Сусанна сде</w:t>
        <w:t>-</w:t>
        <w:br/>
        <w:t>лалась вдругъ до крайности человеколюбива, подписалась давать две</w:t>
        <w:br/>
        <w:t>гинеи въ годе тюремному обществу и отправила въ половине іюля</w:t>
        <w:br/>
        <w:t>множество Фланелевыхъ ФуФаекъ и теплыхъ шароваръ для колодни-</w:t>
        <w:br/>
        <w:t>ковъ н работниковъ своего прихода. Она также избрала сама себя пре-</w:t>
        <w:br/>
        <w:t>зидептшею комитета для раздачи бѣднымъ супа, посещала ежедневно</w:t>
        <w:br/>
        <w:t>поварню каждаго поселянина, считала число картоФелей, варивших</w:t>
        <w:t>-</w:t>
        <w:br/>
        <w:t>ся пъ его горшке, словомъ, сделалась такою совершенною самари</w:t>
        <w:t>-</w:t>
        <w:br/>
        <w:t>тянкою, что любо было смотреть. Сначала, добрый пасторе Эйль-</w:t>
        <w:br/>
        <w:t>вардх советывалх-было ей умерить такую чрезвычайную ревность;</w:t>
        <w:br/>
        <w:t>но добродетельная миссъ Гиббертъ, не терпя ни чьихъ советовъ, ду</w:t>
        <w:t>-</w:t>
        <w:br/>
        <w:t>мала, что только одинъ нечувствительный и холодный человеке могь</w:t>
        <w:br/>
        <w:t>говорить обе умеренности, когда дело шло о пособіи ближнему, и</w:t>
        <w:br/>
        <w:t>что еслибх пасторе Эйльвардъ не былъ знатной Фамиліи и чрезвы</w:t>
        <w:t>-</w:t>
        <w:br/>
        <w:t>чайно любиме прихожанами своими, то конечно она перестала бы</w:t>
        <w:br/>
        <w:t>ездить въ церковь его и обратилась бы къ почтенному пастору Сиб-</w:t>
        <w:br/>
        <w:t>би, который жиле ве соседиемъ селеніи, и прошелъ всю трапецеи</w:t>
        <w:t>-</w:t>
        <w:br/>
        <w:t xml:space="preserve">дальную гамму духовной </w:t>
      </w:r>
      <w:r>
        <w:rPr>
          <w:rStyle w:val="CharStyle323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отъ пучине кальвинизма</w:t>
        <w:br/>
        <w:t>до самыхе недосязаемыхе вершине выспреннего Фарисеизма и</w:t>
        <w:br/>
        <w:t>самонадеянности, однакожь былъ простъ, доступене всякому и</w:t>
        <w:br/>
        <w:t>по тайной епмпатіи удивительпо-снисходителечъ ко всемъ тще</w:t>
        <w:t>-</w:t>
        <w:br/>
        <w:t>славным!, и слабоумнымъ старымъ ханжамъ въ околодке. Думая</w:t>
        <w:br/>
        <w:t>такимъ образомъ, миссъ Сусанна смотрела на добраго пастора Эйль-</w:t>
        <w:br/>
        <w:t>варда съ высоты своего величія, считая себя гораздо-доброде</w:t>
        <w:t>-</w:t>
        <w:br/>
        <w:t>тельнее его. Этимъ блаженнымъ состояпіемъ души наслажда</w:t>
        <w:t>-</w:t>
        <w:br/>
        <w:t>лась она каждое воскресенье, или лучше сказать, всякій день, пото-</w:t>
        <w:br/>
        <w:t>му-что ощущала его всегда, какъ-только думала, съ какою удиви</w:t>
        <w:t>-</w:t>
        <w:br/>
        <w:t>тельною быстротою подвигалась она къ нравственному совершен</w:t>
        <w:t>-</w:t>
        <w:br/>
        <w:t>ству. Но таке какъ сердце человеческое,—даже такое, какое было у</w:t>
        <w:br/>
        <w:t>Сусанны, не можете существовать безе какой-нибудь земной привя</w:t>
        <w:t>-</w:t>
        <w:br/>
        <w:t>занности, то миссъ Гиббертъ обнаруживала эту прекрасную наклон</w:t>
        <w:t>-</w:t>
        <w:br/>
        <w:t>ность въ чрезмерной любви своей къ животиымъ, и въ особенности</w:t>
        <w:br/>
        <w:t>къ кошкамъ; это доказывало въ ней такую пленительную кротость</w:t>
        <w:br/>
        <w:t>нрава и теплоту чувстве, что знакомые ея не могли надивиться, по</w:t>
        <w:t>-</w:t>
        <w:br/>
        <w:t>чему такая милая способность любить не простиралась далее четве-</w:t>
        <w:br/>
        <w:t>роногихъ. Нетъ сомненія, что две трети жителей уильдердонскаго</w:t>
        <w:br/>
        <w:t>поместья очень желали бы превратиться въкошекъ; но такъ какъ</w:t>
        <w:br/>
        <w:t>все со временемъ имеете свой конецъ, то даже и эта невинная при</w:t>
        <w:t>-</w:t>
        <w:br/>
        <w:t>вязанность къ животнымъ показалась миссъ Гиббертъ несовместною</w:t>
        <w:br/>
        <w:t>съ ея понятіями о строгой добродетели. Целомудріе ея возрасло до</w:t>
        <w:br/>
        <w:t xml:space="preserve">того, что она ужаснулась размноженія кошечьяго поколенія въ </w:t>
      </w:r>
      <w:r>
        <w:rPr>
          <w:rStyle w:val="CharStyle324"/>
          <w:b w:val="0"/>
          <w:bCs w:val="0"/>
        </w:rPr>
        <w:t>до</w:t>
      </w:r>
      <w:r>
        <w:rPr>
          <w:rStyle w:val="CharStyle325"/>
          <w:b w:val="0"/>
          <w:bCs w:val="0"/>
        </w:rPr>
        <w:t>-</w:t>
        <w:br/>
      </w:r>
      <w:r>
        <w:rPr>
          <w:rStyle w:val="CharStyle326"/>
          <w:lang w:val="fr-FR" w:eastAsia="fr-FR" w:bidi="fr-FR"/>
          <w:b/>
          <w:bCs/>
        </w:rPr>
        <w:t xml:space="preserve">t. </w:t>
      </w:r>
      <w:r>
        <w:rPr>
          <w:rStyle w:val="CharStyle326"/>
          <w:b/>
          <w:bCs/>
        </w:rPr>
        <w:t>XX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  <w:r>
        <w:rPr>
          <w:rStyle w:val="CharStyle326"/>
          <w:b/>
          <w:bCs/>
        </w:rPr>
        <w:t>-Отд. 1."</w:t>
        <w:tab/>
      </w:r>
      <w:r>
        <w:rPr>
          <w:rStyle w:val="CharStyle327"/>
          <w:b/>
          <w:bCs/>
        </w:rPr>
        <w:t>\-ц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210" type="#_x0000_t202" style="position:absolute;margin-left:1.3pt;margin-top:4.4pt;width:15.35pt;height:10.9pt;z-index:-125829244;mso-wrap-distance-left:5pt;mso-wrap-distance-right:126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80"/>
                      <w:lang w:val="de-DE" w:eastAsia="de-DE" w:bidi="de-DE"/>
                    </w:rPr>
                    <w:t>320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мв, твмъ болве, что никакъ не ожидала такого нечестія отъ двухъ</w:t>
        <w:br/>
        <w:t>пожилыхъ и степенныхъ пестрыхъ кошекъ. Когда же она примвти-</w:t>
        <w:br/>
        <w:t>ла, что старая миссъ Гризи, первая любимица ея, долженствовавшая,</w:t>
        <w:br/>
        <w:t>но лвтамъ своимъ, смотрвть за другими, «готовилась сдвлаться ма</w:t>
        <w:t>-</w:t>
        <w:br/>
        <w:t>терью, не бывъ супругою»—какъ говорится въ романахъ,—то, поте-</w:t>
        <w:br/>
        <w:t>рявъ всякое терпвніе , изрекла страшное проклятіе на весь нечести</w:t>
        <w:t>-</w:t>
        <w:br/>
        <w:t>вый кошачій родъ; въ тотъ же самый день всв кошки, по приказа-</w:t>
        <w:br/>
        <w:t>нію ея, были съ позоромъ утоплены въ рвкв, и домъ миссъ Сусан</w:t>
        <w:t>-</w:t>
        <w:br/>
        <w:t>ны Гиббертъ сталъ по-прежнему жилищемъ чистоты и непорочности.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Вскорв послв того, добрый пасторъ, видя сгрогія добродвтели сво</w:t>
        <w:t>-</w:t>
        <w:br/>
        <w:t>ей благочестивой прихожанки, придумалъ (довольно-странно!), что</w:t>
        <w:br/>
        <w:t>лучшее средство дать мыслямъ ея достойное направленіе и смягчить</w:t>
        <w:br/>
        <w:t>шероховатость ея характера, было—поместить къней одну жившую у</w:t>
        <w:br/>
        <w:t>него молодую дввицу—ту самую миссъ Джонсъ, о которой мы гово</w:t>
        <w:t>-</w:t>
        <w:br/>
        <w:t>рили уже, и которая обладала прекрасными качествами, не гордясь</w:t>
        <w:br/>
        <w:t>ими. Можетъ-быть, главною цълію его было избавить Джанни отъ прс-</w:t>
        <w:br/>
        <w:t>слвдованій молодаго Миллерда, хоть намъ изввстно, что молодой чело-</w:t>
        <w:br/>
        <w:t>ввкъ успвлъ отъискать ее. Между-твмъ, миссъ Сусанна была все такъ</w:t>
        <w:br/>
        <w:t>же сварлива, какъ и прежде, съ тою однакожь разницею, что кроткій</w:t>
        <w:br/>
        <w:t>нравъ новой собесвдницы ея имвлъ на нее какое-то волшебное, не</w:t>
        <w:t>-</w:t>
        <w:br/>
        <w:t>понятное двйствіе: хоть она сохраняла съ другими грубый и повели</w:t>
        <w:t>-</w:t>
        <w:br/>
        <w:t>тельный тонъ, бранилась, какъ и всегда, на служанокъ своихъ и ни</w:t>
        <w:t>-</w:t>
        <w:br/>
        <w:t>кому не доввряла; но при улыбкв, при взглядв молодой дввушки ,</w:t>
        <w:br/>
        <w:t>въ одну минуту смягчалась какъ ледъ подъ лучами солнца; сверхъ</w:t>
        <w:br/>
        <w:t>того, Дженни замвтила, что злость не такъ глубоко вкоренилась въ</w:t>
        <w:br/>
        <w:t>ея сердцв, какъ казалось съ перваго взгляда; что даже въ этомъ су-</w:t>
        <w:br/>
        <w:t>хомъ и жосткомъ сердцв пробивались кое - гдв маленькіе ручейки</w:t>
        <w:br/>
        <w:t>того, что, по мнвнію моему, безъ всякаго преувеличенія, можно бы</w:t>
        <w:br/>
        <w:t>назвать млекомъ доброты человвческой. Конечно, эти млечные ру</w:t>
        <w:t>-</w:t>
        <w:br/>
        <w:t>чьи были чрезвычайно-малы и слабы, но по-крайней-мврв они суще</w:t>
        <w:t>-</w:t>
        <w:br/>
        <w:t>ствовали, что въ тысячу разъ лучше, нежели не имвть ихъ вовсе. По</w:t>
        <w:t>-</w:t>
        <w:br/>
        <w:t>этому, обхожденіе миссъ Сусанны съ миссъ Джонсъ, хоть и довольно-</w:t>
        <w:br/>
        <w:t>грубое въ существенности, было, однакожь, въ-сравненіи обхожденія</w:t>
        <w:br/>
        <w:t>ея съ другими, ласково и внимательно. Она упрекала ее въ бвдно-</w:t>
        <w:br/>
        <w:t>сти не болве трехъ разъ въ день; только разъ въ иедвлю жаловалась</w:t>
        <w:br/>
        <w:t>на пастора, что онъ ей навязалъ ее на шею; словомъ, оказывала Джен</w:t>
        <w:t>-</w:t>
        <w:br/>
        <w:t>ни столько дружбы и снисхожденія, сколько дозволяло свойство ея</w:t>
        <w:br/>
        <w:t>характера. Такимъ образомъ, дни шли за днями, мвсяцы за мвея-</w:t>
        <w:br/>
        <w:t>цами; Дженни не возвращалась къ пастору, но еслибъ и вздумала</w:t>
        <w:br/>
        <w:t>возвратиться, то, безъ-сомнвнія, миссъ Гиббертъ ни за что въ с.вВ-</w:t>
        <w:br/>
        <w:t>тв не отпустила бы ее, твмъ болве, что здоровье ея чрезвычайно раз-</w:t>
        <w:br/>
        <w:t>строилось, и она привыкла къ попечепіямъ доброй Дженпи; но, увы,</w:t>
        <w:br/>
        <w:t>старанія самой неусыпной еидвлки не могутъ отдалить отъ умираю-</w:t>
      </w:r>
      <w:r>
        <w:br w:type="page"/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321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pict>
          <v:shape id="_x0000_s1211" type="#_x0000_t202" style="position:absolute;margin-left:107.75pt;margin-top:4.35pt;width:134.4pt;height:12pt;z-index:-125829243;mso-wrap-distance-left:5pt;mso-wrap-distance-right:93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64"/>
                      <w:i/>
                      <w:iCs/>
                    </w:rPr>
                    <w:t xml:space="preserve">Наслѣдница </w:t>
                  </w:r>
                  <w:r>
                    <w:rPr>
                      <w:rStyle w:val="CharStyle311"/>
                      <w:i/>
                      <w:iCs/>
                    </w:rPr>
                    <w:t xml:space="preserve">и </w:t>
                  </w:r>
                  <w:r>
                    <w:rPr>
                      <w:rStyle w:val="CharStyle164"/>
                      <w:i/>
                      <w:iCs/>
                    </w:rPr>
                    <w:t>ея Родственники.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щихъ роковаго дня! Сусанне часъ-отъ-часу становилось хуже; сель-</w:t>
        <w:br/>
        <w:t>скііі аптекарь, пустивъ ей кровь, намекнулъ двусмысленно о коней-</w:t>
        <w:br/>
        <w:t>ліумѣ, и миссъ Гиббертъ размыслила, что хоть требуемый на то из</w:t>
        <w:t>-</w:t>
        <w:br/>
        <w:t>держки могутъ быть заменены успехомъ леченія, однакожь всего</w:t>
        <w:br/>
        <w:t>лучше было бы найдти какой-нибудь способе вылечиться, не прибе</w:t>
        <w:t>-</w:t>
        <w:br/>
        <w:t>гая къ лишнимъ расходами.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самое время, какъ эта неопределенная мысль бродила въ го</w:t>
        <w:t>-</w:t>
        <w:br/>
        <w:t>лове миссъ Гиббертъ, Дженни пришла сказать, что какой-то докторъ</w:t>
        <w:br/>
        <w:t>изъ Лондона желаетъ видеть ее.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это такой? чего онъ хочетъ отъ меня? Странно, что эти ле</w:t>
        <w:t>-</w:t>
        <w:br/>
        <w:t>каря не даютъ мне покоя, вскричала Сусанна, и, слыша ея голосе,</w:t>
        <w:br/>
        <w:t>можно было побожиться, что двадцать лете ни крошечки не изме</w:t>
        <w:t>-</w:t>
        <w:br/>
        <w:t>нили ея права.—Скажи ему, чтобъ онъ убирался отсюда! продолжа</w:t>
        <w:t>-</w:t>
        <w:br/>
        <w:t>ла она: — слышишь ли? Это какой-нибудь обманщике; я не верю</w:t>
        <w:br/>
        <w:t>шарлатанамъ... Прогони его сейчасъ же!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Дженни вышла, чтобъ отказать доктору.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Здоровы ли вы, миссъ? сказалъ ловкій Августе.— Я присланъ</w:t>
        <w:br/>
        <w:t>сюда съ добрымъ намереніемъ, для того, чтобъ помочь девице Гиб</w:t>
        <w:t>-</w:t>
        <w:br/>
        <w:t>бертъ. Что? она очень брыкается? Бедняжка!.. Какъ вы думаете,</w:t>
        <w:br/>
        <w:t>скоро ли она издохнете?</w:t>
      </w:r>
    </w:p>
    <w:p>
      <w:pPr>
        <w:pStyle w:val="Style63"/>
        <w:numPr>
          <w:ilvl w:val="0"/>
          <w:numId w:val="27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вамъ угодно, сударь?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Боже мой! извините... я и забылъ... точно... вы должны</w:t>
        <w:br/>
        <w:t>быть миссъ Джонсе... я теперь узналъ васъ по приметамъ... Послу</w:t>
        <w:t>-</w:t>
        <w:br/>
        <w:t>шайте жь, моя милая; сегодня вечеромъ въ восемь часовъ выйдьте за</w:t>
        <w:br/>
        <w:t>ворота: тамъ узнаете вы добрую весточку о Герри Миллерде, а мо-</w:t>
        <w:br/>
        <w:t>жетъ-быть, увидите и его самого.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Объясняясь такимъ образомъ и совсемъ не заботясь о действіи</w:t>
        <w:br/>
        <w:t>слове свОихъ на миссъ Дженни, мэстеръ Августе Тиме значительно</w:t>
        <w:br/>
        <w:t>приложилъ палецъ къ носу и подмигнулъ ей съ удивительно-благо</w:t>
        <w:t>-</w:t>
        <w:br/>
        <w:t>родною шутливостью.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—Я, моя милая, видите ли, докторъ, присланный сюда отъ пасто</w:t>
        <w:t>-</w:t>
        <w:br/>
        <w:t>ра Эйльварда посмотреть миссъ Гиббертъ. Пасторе уверялъ, что она</w:t>
        <w:br/>
        <w:t>пріймегъ меня.</w:t>
      </w:r>
    </w:p>
    <w:p>
      <w:pPr>
        <w:pStyle w:val="Style63"/>
        <w:numPr>
          <w:ilvl w:val="0"/>
          <w:numId w:val="27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сударь? вы присланы пасторомъ Эйльвардомъ?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Именно. Пойдемте же. Где эта старая колдунья?.. Не забудьте</w:t>
        <w:br/>
        <w:t>вороте въ восемь часовъ вечера, а то бедный Геэри умрете съ печа</w:t>
        <w:t>-</w:t>
        <w:br/>
        <w:t>ли... Проводите же меня къ миссъ Сусанне.</w:t>
      </w:r>
    </w:p>
    <w:p>
      <w:pPr>
        <w:pStyle w:val="Style63"/>
        <w:numPr>
          <w:ilvl w:val="0"/>
          <w:numId w:val="27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точно присланы пасторомъ...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туте толковать еще! Подите-ка, показывайте мне дорогу!</w:t>
        <w:br/>
        <w:t>Съ этими словами, онъ дернулъ бедную девушку за руку и, толк-</w:t>
        <w:br/>
        <w:t>нувъ ее впередъ, бросился по следамъ ея. Дрожа отъ страха, она</w:t>
        <w:br/>
        <w:t>едва имела время доложить о иемъ, какъ опъ рипулся въ комна</w:t>
        <w:t>-</w:t>
        <w:br/>
        <w:t>ту, где миссъ Сусанна сидела въ постели, облокотясь на гору по-</w:t>
      </w:r>
      <w:r>
        <w:br w:type="page"/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58"/>
      </w:pPr>
      <w:r>
        <w:rPr>
          <w:rStyle w:val="CharStyle328"/>
          <w:i/>
          <w:iCs/>
        </w:rPr>
        <w:t>Mi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212" type="#_x0000_t202" style="position:absolute;margin-left:143.65pt;margin-top:4.55pt;width:53.75pt;height:12.1pt;z-index:-125829242;mso-wrap-distance-left:12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6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душекъ, и смотръла такъ сердито, какъ-будто бы ъла за завтракомъ</w:t>
        <w:br/>
        <w:t>громовыя стрълы, и онъ не понравились еіі.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вамъ надобно, сударь? Убирайтесь вонъ! Увъряю васъ, что</w:t>
        <w:br/>
        <w:t>вы не получите отъ меня ни шиллинга. Я не терплю шарлатаыовъ,</w:t>
        <w:br/>
        <w:t>не върю имъ...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и не думаетъ обманывать васъ, почтенная миссъ, отвъ-</w:t>
        <w:br/>
        <w:t>чалъ Августъ, испугавшись этого неожиданна™ залпа.— Я пришелъ</w:t>
        <w:br/>
        <w:t>взглянуть на васъ и посмотръть хорошо ли васъ лечатъ.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Очень-хорошо, сударь; но вы поступаете со мною очень-дурно;</w:t>
        <w:br/>
        <w:t>я во всю жизнь свою терпъла горе отъ дурныхъ людей.</w:t>
      </w:r>
    </w:p>
    <w:p>
      <w:pPr>
        <w:pStyle w:val="Style63"/>
        <w:numPr>
          <w:ilvl w:val="0"/>
          <w:numId w:val="2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Стало-быть, вы къ этому привыкли, сударыня... А что вы при</w:t>
        <w:t>-</w:t>
        <w:br/>
        <w:t>нимаете ?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что принимаю? Прошу убираться вонъ, потому-что вы не</w:t>
        <w:br/>
        <w:t>имъете права приходить безъ приглашенія. Смотрите же, не забудь</w:t>
        <w:t>-</w:t>
        <w:br/>
        <w:t>те, что вы ничего не получите за визитъ.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прошу у васъ платы; но позвольте пощупать у васъ</w:t>
        <w:br/>
        <w:t>пульсъ... О, какъ онъ сильно бьется!., вы очень нездоровы, клянусь</w:t>
        <w:br/>
        <w:t>честью! опасно, отчаянно больны... Отъ-чего нътъ при васъ никого?</w:t>
        <w:br/>
        <w:t>Эта молодая дъвушка такъ занята своими дълами, что не можетъ</w:t>
        <w:br/>
        <w:t>ходить за вами какъ должно.</w:t>
      </w:r>
    </w:p>
    <w:p>
      <w:pPr>
        <w:pStyle w:val="Style63"/>
        <w:numPr>
          <w:ilvl w:val="0"/>
          <w:numId w:val="2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миссъ Джонсъ или... какъ ее зовутъ? У нее есть другъ...</w:t>
        <w:br/>
        <w:t>или любовникъ... или что-то подобное, которое въ сумерки будетъ</w:t>
        <w:br/>
        <w:t>ждать ее у воротъ...Что жь вы принимаете, миссъ?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 сказали вы о миссъ Джонсъ?.. Любовникъ?.. вскри</w:t>
        <w:t>-</w:t>
        <w:br/>
        <w:t>чала Сусанна, какъ громомъ пораженная при этой мысли. — У нея</w:t>
        <w:br/>
        <w:t>есть любовникъ, говорите вы?.. Боже мой!., да эго хуже кошекъ!..</w:t>
        <w:br/>
        <w:t>Сей же часъ нога ея не будетъ у меня въ домъ!</w:t>
      </w:r>
    </w:p>
    <w:p>
      <w:pPr>
        <w:pStyle w:val="Style63"/>
        <w:numPr>
          <w:ilvl w:val="0"/>
          <w:numId w:val="2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конечно. Я совътую вамъ прогнать ее!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какое право имъехе вы, сударь, совътовать мнъ? Кто васъ</w:t>
        <w:br/>
        <w:t>объ эгомъ просилъ?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вы хорошо сдълаете, если послушаетесь моего со-</w:t>
        <w:br/>
        <w:t>въта. Клянусь честью, еслибъ я былъ на вашемъ мъстъ, то не оста-</w:t>
        <w:br/>
        <w:t>вилъ бы ей въ духовной даже шести пенсовъ. Но вы, върно, не о-</w:t>
        <w:br/>
        <w:t>ставляете ей ничего? а? не отдали ль вы чего-нибудь ей еще при</w:t>
        <w:br/>
        <w:t>жизни?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сейчасъ узнаете все, сударь! сказала Сусанна, привставъ съ</w:t>
        <w:br/>
        <w:t>большимъ усиліемъ съ подушекъ. — Извольте слушать. Я думаю,</w:t>
        <w:br/>
        <w:t>втотъ негодяй-пасторъ нрислалъ васъ ко мнъ, для того, чтобъ умо</w:t>
        <w:t>-</w:t>
        <w:br/>
        <w:t>рить меня. Если вы имъете это намъреніе, то вамъ стбитъ только</w:t>
        <w:br/>
        <w:t>продолжать ваши дерзкіе распросы; но не забудьте, что вы будете</w:t>
        <w:br/>
        <w:t>отвъчать за свое злодъйство, потому-что если я умру, то надъюсь на</w:t>
        <w:br/>
        <w:t>милость Божію: вы будете повъшены. Теперь убирайтесь вонъ!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Іасмьдница и ел Родственники.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pict>
          <v:shape id="_x0000_s1213" type="#_x0000_t202" style="position:absolute;margin-left:332.3pt;margin-top:6.35pt;width:15.35pt;height:10.85pt;z-index:-125829241;mso-wrap-distance-left:9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323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 хочу этого едълать, сударыня, потому-что обязанность моя</w:t>
        <w:br/>
        <w:t>не дозволяетъ оставить васъ безъ помощи. Вы опасно-больны, и по</w:t>
        <w:t>-</w:t>
        <w:br/>
        <w:t>тому, для собственнаго спокойствія вашего, я дамъ вамъ добрый со-</w:t>
        <w:br/>
        <w:t>вътъ. Пріймите его, и если вы дали письменное обязательство или</w:t>
        <w:br/>
        <w:t>что-нибудь подобное, то это легко уничтожить. Если хотите, я въ</w:t>
        <w:br/>
        <w:t>одну минуту составлю вамъ бумагу.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любезный, вскричала миссъ Гиббертъ, смотря на</w:t>
        <w:br/>
        <w:t>него съ яростію.—Ты не докторъ... слова твои и поступки напомни</w:t>
        <w:t>-</w:t>
        <w:br/>
        <w:t>ли мни одного негодяя, котораго я знавала когда-то... Самое лицо</w:t>
        <w:br/>
        <w:t>твое... О! да ты сынъ егоі ты тотъ негодный мальчишка, котораго</w:t>
        <w:br/>
        <w:t>зовутъ Августомъ Тимомъ!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словами, она почти безъ чувствъ упала на изголовье, и</w:t>
        <w:br/>
        <w:t>Августъ разеудилъ за благо уйдти поскоръе.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же напишу обо всемъ къ батюшки, думалъ онъ, сходя</w:t>
        <w:br/>
        <w:t>съ лѣстницы.—Эта старая индъйка, въроятно, скоро околъетъ, и тогда</w:t>
        <w:br/>
        <w:t>все къ чорту! Кажется, я порядочно распорядился съ миссъ Джонсъ!</w:t>
        <w:br/>
        <w:t>Въ старыхъ шкапахъ должно быть спрятано множество посуды; на</w:t>
        <w:t>-</w:t>
        <w:br/>
        <w:t>добно будетъ обшарить весь домъ, заблаговременно очистить его и</w:t>
        <w:br/>
        <w:t>прибрать къ рукамъ.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 Гиббертъ впала въ бъшенство отъ мысли, что наслъдники</w:t>
        <w:br/>
        <w:t>нетерпѣливо ждали ея послъдняго издыханія, и это произвело въ</w:t>
        <w:br/>
        <w:t>ней ужасную перемЪну. Все существо ея, казалось, вдругъ преобра</w:t>
        <w:t>-</w:t>
        <w:br/>
        <w:t>зилось; она послала за сельскимъ нотаріусомъ и заставила его напи</w:t>
        <w:t>-</w:t>
        <w:br/>
        <w:t>сать духовную , по которой завещала все свое имущество Дженни</w:t>
        <w:br/>
        <w:t>Джонсъ, думая, что все сказанное Августомъ о ея любовники была</w:t>
        <w:br/>
        <w:t>клевета. Когда же завнщаніе было готово, миссъ Сусанна велила войд-</w:t>
        <w:br/>
        <w:t>ти Дженни, слугамъ, служанками, всему дому, чтобъ быть евпднте-</w:t>
        <w:br/>
        <w:t>лями, потомъ, опустивъ перо въ чернила, хотпла подписать бумагу,</w:t>
        <w:br/>
        <w:t>какъ вдругъ силы ее оставили, рука ужасно затрепетала, и она, вы-</w:t>
        <w:br/>
        <w:t>ронивъ перо, упала безъ чувствъ на подушки. Всъ подбпжали къ</w:t>
        <w:br/>
        <w:t>кровати, и увидили, что эго послиднее усиліе ускорило роковую ми</w:t>
        <w:t>-</w:t>
        <w:br/>
        <w:t>нуту, и что Уильдердонъ-Галлъ сдилался теперь собственностію ма</w:t>
        <w:t>-</w:t>
        <w:br/>
        <w:t xml:space="preserve">стера Августа Тима.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4"/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100" w:line="18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2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pict>
          <v:shape id="_x0000_s1214" type="#_x0000_t202" style="position:absolute;margin-left:3.95pt;margin-top:5.1pt;width:15.1pt;height:10.9pt;z-index:-125829240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fr-FR" w:eastAsia="fr-FR" w:bidi="fr-FR"/>
                    </w:rPr>
                    <w:t>3?4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Ахъ, любезны» другъ! какъ я радъ, что васъ вижу! вскрвчалъ</w:t>
        <w:br/>
        <w:t>Герри, бросясь отъ окна и выбъжавъ ему навстречу.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теперь у меня есть другъ, конечно. Но я избавлю васъ отъ</w:t>
        <w:br/>
        <w:t>труда разсказывать мне длинную исторію, потому-что я узналъ все</w:t>
        <w:br/>
        <w:t>отъ пастора; сверхъ того, уверяю васъ, съ моей стороны не будетъ</w:t>
        <w:br/>
        <w:t>препятствія.</w:t>
      </w:r>
    </w:p>
    <w:p>
      <w:pPr>
        <w:pStyle w:val="Style63"/>
        <w:numPr>
          <w:ilvl w:val="0"/>
          <w:numId w:val="2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Следовательно, оно совершенно исчезло, если только...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Дженни будетъ согласна, хотите вы сказать... Но успо</w:t>
        <w:t>-</w:t>
        <w:br/>
        <w:t>койтесь на ея счетъ... Впрочемъ, вы нѣсколько вътрено поступили,</w:t>
        <w:br/>
        <w:t>молодой человеке ! вы немного самолюбивы; но не забудьте, что</w:t>
        <w:br/>
        <w:t>вамъ остается еще много сделать, чтобъ получить ея руку... Смерть</w:t>
        <w:br/>
        <w:t>миссъ Гиббертъ...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Оставила ее въ той же бедности, въ которой она была? Теме</w:t>
        <w:br/>
        <w:t>лучше; я этому чрезвычайно-радъ !</w:t>
      </w:r>
    </w:p>
    <w:p>
      <w:pPr>
        <w:pStyle w:val="Style63"/>
        <w:numPr>
          <w:ilvl w:val="0"/>
          <w:numId w:val="2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Гм, гм!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бедна она, или нетъ, это для меня все равно; однакожь,</w:t>
        <w:br/>
        <w:t>она не въ совершенной нищете; это я знаю навърное отъ никоего</w:t>
        <w:br/>
        <w:t>Августа Тима.</w:t>
      </w:r>
    </w:p>
    <w:p>
      <w:pPr>
        <w:pStyle w:val="Style63"/>
        <w:numPr>
          <w:ilvl w:val="0"/>
          <w:numId w:val="2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Гм, гм!</w:t>
      </w:r>
    </w:p>
    <w:p>
      <w:pPr>
        <w:pStyle w:val="Style63"/>
        <w:numPr>
          <w:ilvl w:val="0"/>
          <w:numId w:val="2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значатъ эти покашливанія ?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ничего, у меня что-то саднеетъ горло. Впрочемъ, часа</w:t>
        <w:br/>
        <w:t>черезъ два или три все объяснится. Знакомы вы съ докторомъ Эйль-</w:t>
        <w:br/>
        <w:t>вардомъ?</w:t>
      </w:r>
    </w:p>
    <w:p>
      <w:pPr>
        <w:pStyle w:val="Style63"/>
        <w:numPr>
          <w:ilvl w:val="0"/>
          <w:numId w:val="2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Нетъ.</w:t>
      </w:r>
    </w:p>
    <w:p>
      <w:pPr>
        <w:pStyle w:val="Style63"/>
        <w:numPr>
          <w:ilvl w:val="0"/>
          <w:numId w:val="2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такъ пойдемте со мной, я васъ представлю ему.</w:t>
      </w:r>
    </w:p>
    <w:p>
      <w:pPr>
        <w:pStyle w:val="Style63"/>
        <w:numPr>
          <w:ilvl w:val="0"/>
          <w:numId w:val="2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Увижу ли я тамъ Дженни?</w:t>
      </w:r>
    </w:p>
    <w:p>
      <w:pPr>
        <w:pStyle w:val="Style63"/>
        <w:numPr>
          <w:ilvl w:val="0"/>
          <w:numId w:val="2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приходе ихъ къ пастору, въ библіотекв его произошло важное</w:t>
        <w:br/>
        <w:t>совъщаніе, въ которомъ главныя действующія лица были Герри и</w:t>
        <w:br/>
        <w:t>господинъ въ глубокомъ трауре. По долгомъ совъщаніи, наконецъ</w:t>
        <w:br/>
        <w:t>положено было, чтобъ Герри отправился въ Уильдердон-Галлъ и</w:t>
        <w:br/>
        <w:t>пригласилъ мастера Тима и сына его Августа, участвовать въ со</w:t>
        <w:t>-</w:t>
        <w:br/>
        <w:t>вете.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Сыне и отецъ, достигшіе всъхъ своихъ желаній, сидели после ие-</w:t>
        <w:br/>
        <w:t>сколько-поспешнаго обеда въ столовой и пили вино. По временамъ</w:t>
        <w:br/>
        <w:t>Августъ посматривалъ вокругъ себя съ какимъто видомъ владельца,</w:t>
        <w:br/>
        <w:t>который, казалось, не очень нравился отцу его.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Правду сказать, Густи, ты могъ бы положить мне въ годъ по</w:t>
        <w:br/>
        <w:t>тысячи Фунтовъ стерлинговъ...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 возможпо? Что вы? Я бы радъ сдълать вамъ удоволь-</w:t>
        <w:br/>
        <w:t>ствіе, но если нельзя, какъ же быть! Вотъ, на-примеръ, я натураль</w:t>
        <w:t>-</w:t>
        <w:br/>
        <w:t>но уничтожу теперь коитору свою; следовательно, доходъ съ нея по-</w:t>
        <w:br/>
        <w:t>теряпъ.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Наследница и ел Родственники.</w:t>
      </w:r>
    </w:p>
    <w:p>
      <w:pPr>
        <w:pStyle w:val="Style63"/>
        <w:numPr>
          <w:ilvl w:val="0"/>
          <w:numId w:val="2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pict>
          <v:shape id="_x0000_s1215" type="#_x0000_t202" style="position:absolute;margin-left:332.4pt;margin-top:3.5pt;width:15.35pt;height:11.35pt;z-index:-125829239;mso-wrap-distance-left:9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самая пора уничтожить ее, Густи, потому-что она ужь</w:t>
        <w:br/>
        <w:t>и безъ того почти сама собою уничтожилась. Ну, да тебе, слава Богу,</w:t>
        <w:br/>
        <w:t>и безъ нея будетъ чемъ жить! Недели черезъ две ты вступишь въ</w:t>
        <w:br/>
        <w:t>полное владвиіе; мы съездимъ съ тобой къ старому Бэйли и легко</w:t>
        <w:br/>
        <w:t>съищемъ двухъ - трехъ свидетелей въ смерти Елизаветы Гиббертъ.</w:t>
      </w:r>
    </w:p>
    <w:p>
      <w:pPr>
        <w:pStyle w:val="Style63"/>
        <w:numPr>
          <w:ilvl w:val="0"/>
          <w:numId w:val="27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Хорошо; но ведь это не обойдется безъ болыпихъ издержекъ.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вздоръ! положись во всемъ на меня. Я найду двухъ че-</w:t>
        <w:br/>
        <w:t>стныхъ и порядочныхъ людей, городскаго пастора и приходскаго</w:t>
        <w:br/>
        <w:t>цирюльника, которые за полкроны согласятся присягнуть, что Ели</w:t>
        <w:t>-</w:t>
        <w:br/>
        <w:t>завета умерла въ два часа времени жолтою горячкою. За два часа</w:t>
        <w:br/>
        <w:t>передъ этимъ, я выхлопоталъ позволеніе напечатать о смерти ея въ</w:t>
        <w:br/>
        <w:t>газетахъ... Будь покоенъ; друзья моего стараго Бэйли не откажутъ</w:t>
        <w:br/>
        <w:t>намъ въ своемъ содействіи... А хороша была эта бедная девушка,—</w:t>
        <w:br/>
        <w:t>иёчего сказать! я очеиь-помню ее.</w:t>
      </w:r>
    </w:p>
    <w:p>
      <w:pPr>
        <w:pStyle w:val="Style63"/>
        <w:numPr>
          <w:ilvl w:val="0"/>
          <w:numId w:val="2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Сельби умеръ въ одно время съ нею?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да! въ одно время и за ту же цену... Но шутки въ-сторону,</w:t>
        <w:br/>
        <w:t>опасаться нечего; надобно только после публикаціи выдержать ше-</w:t>
        <w:br/>
        <w:t>сти-месячный, или годовой сроке, не помню; вотъ и все. О, ихъ</w:t>
        <w:br/>
        <w:t>давнымъ-давно нетъ на свете, верь мне ; иначе, какъ бы не</w:t>
        <w:br/>
        <w:t>требовали они пенсіи, назначенной имъ по духовной стараго Гиб-</w:t>
        <w:br/>
        <w:t>берта? Въ министерстве иностранныхъ делъ полагаютъ, что Сельбн</w:t>
        <w:br/>
        <w:t>умеръ вскоре после своего пріезда въ Америку. Но если намъ оста</w:t>
        <w:t>-</w:t>
        <w:br/>
        <w:t>ется чего-нибудь бояться, такъ разве родственниковъ, могущихъ</w:t>
        <w:br/>
        <w:t>объявить претеизію на скопленный Сусанною суммы. У стараго Гиб-</w:t>
        <w:br/>
        <w:t>берта, или по-крайней-мвре жены его, должны быть въ живыхъ ка-</w:t>
        <w:br/>
        <w:t>кіе-нибудь родственники.</w:t>
      </w:r>
    </w:p>
    <w:p>
      <w:pPr>
        <w:pStyle w:val="Style63"/>
        <w:numPr>
          <w:ilvl w:val="0"/>
          <w:numId w:val="2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была жена стараго Гибберта?</w:t>
      </w:r>
    </w:p>
    <w:p>
      <w:pPr>
        <w:pStyle w:val="Style63"/>
        <w:numPr>
          <w:ilvl w:val="0"/>
          <w:numId w:val="2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мэстеръ Августъ вдругъ ударилъ себя по лбу такъ сильно</w:t>
        <w:br/>
        <w:t>и громко, какъ-будто-бы выбилъ оттуда какое-нибудь преважно«!</w:t>
        <w:br/>
        <w:t>открытіе.—Батюшка, вскричалъ онъ:—я готовъ прозакладывать де</w:t>
        <w:t>-</w:t>
        <w:br/>
        <w:t>сять кропъ, что она называлась Джонсъ, и что Дженни была при</w:t>
        <w:t>-</w:t>
        <w:br/>
        <w:t>слана сюда для того, чтобъ завладеть всемъ именіемъ.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случае, возразилъ отецъ: — намъ надобно поскорее</w:t>
        <w:br/>
        <w:t>осмотреть весь домъ. Эта старая пила прятала все въ сундуки; мы</w:t>
        <w:br/>
        <w:t>знаемъ, что въ доме у нея было множество всего, и она хотела сде</w:t>
        <w:t>-</w:t>
        <w:br/>
        <w:t>лать духовную...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пользу этой девки, батюшка...Я радъ удвоить закладъ, что</w:t>
        <w:br/>
        <w:t>она точно ей родная по матери.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Гм!...Не знаю, ворчалъ отецъ.—Впрочемъ, когда я увиделъ ее</w:t>
        <w:br/>
        <w:t>въ первый разъ, то былъ пораженъ сходствомъ съ Гиббертами...</w:t>
        <w:br/>
        <w:t>Очень можете быть, что она въ свойстве съ ними... Намъ надо хо</w:t>
        <w:t>-</w:t>
        <w:br/>
        <w:t>рошенько осмотреть все шкапы и сундуки.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pict>
          <v:shape id="_x0000_s1216" type="#_x0000_t202" style="position:absolute;margin-left:1.7pt;margin-top:5.6pt;width:15.6pt;height:10.85pt;z-index:-125829238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326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въ ту минуту, какх они приняли это честное намѣреніе, слуга</w:t>
        <w:br/>
        <w:t>доложилъ о приходи Миллерда.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Очень-радъ видвть васъ, мэстерх Миллердх, клянусь честью,</w:t>
        <w:br/>
        <w:t>очень-радх! сказалх Августх, протягивая ему руку.—Батюшка, вотъ</w:t>
        <w:br/>
        <w:t>тотх госнодинх, который надоумилъ меня играть роль доктора. Са</w:t>
        <w:t>-</w:t>
        <w:br/>
        <w:t>дитесь, мэстерх Герри, выпейте сх нами вина, хоть мы, правду ска</w:t>
        <w:t>-</w:t>
        <w:br/>
        <w:t>зать, немножко и печальны послВ давишней церемоніи.Грустная це-</w:t>
        <w:br/>
        <w:t>ремонія, не правда ли?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присланх сюда пасторомх просить васх обоихх прійдти сей-</w:t>
        <w:br/>
        <w:t>часх къ нему для очень-важнаго дъла.</w:t>
      </w:r>
    </w:p>
    <w:p>
      <w:pPr>
        <w:pStyle w:val="Style63"/>
        <w:numPr>
          <w:ilvl w:val="0"/>
          <w:numId w:val="2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Мігв кажется, если г. пасторх имветъ до пасх дѣло, возразилх</w:t>
        <w:br/>
        <w:t>Августх: — то могх бы и самх сюда пожаловать. Какъ вы думаете,</w:t>
        <w:br/>
        <w:t>батюшка?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Дуракъ! что ты говоришь? шепнулх отецх:— можно ли пускать</w:t>
        <w:br/>
        <w:t>ихх сюда? Ивтъ, нвтъ. продолжалх оих громко: —зач-вмъ г. паетору</w:t>
        <w:br/>
        <w:t>такх трудиться? Мы сх удовольствіемх принимаемх его приглаше-</w:t>
        <w:br/>
        <w:t>ніе.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я ни за что не пойду пвшкомх вх этотх жарх ! сказалъ</w:t>
        <w:br/>
        <w:t>надувшись мэстерх Августх. — У меня есть здвсь карета покойной</w:t>
        <w:br/>
        <w:t>миесх Гиббертх:—я велю заложить ее и погоню во всю рысь ея ста-</w:t>
        <w:br/>
        <w:t>рыхх клячь. Если вы хотите подождать, я посажу васх возлв себя.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Мэстерх Меллердх сухо отказался.</w:t>
      </w:r>
    </w:p>
    <w:p>
      <w:pPr>
        <w:pStyle w:val="Style63"/>
        <w:numPr>
          <w:ilvl w:val="0"/>
          <w:numId w:val="2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Какх угодно! А что дхлаетх миссх Джонсх? сказалх Августх.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Совѣтую вамх молчать о всемх томх, что касается до этой дв-</w:t>
        <w:br/>
        <w:t>вушки, потому-что я видхлх многихх пахаловх, которые получили</w:t>
        <w:br/>
        <w:t>сильные толчки за свои дерзости! отввчалъ Миллердх.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значитх? не-уже-ли вы такъ горячи , что за всякую</w:t>
        <w:br/>
        <w:t>бездвлицу выходите изх себя? Я, право, не ожидалх этого отх васх,</w:t>
        <w:br/>
        <w:t>нослв вашего любовнаго порученія , которое я выполнилх исправ</w:t>
        <w:t>-</w:t>
        <w:br/>
        <w:t>но... Божусь, я не думалх обижать миссх Дженни ; ома прекрасная</w:t>
        <w:br/>
        <w:t>дввушка и совсвмх не такая бвдная неввста, какх вы думали.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Герри выступилх-было сх запальчивостію впередх, но успокоился,</w:t>
        <w:br/>
        <w:t>увидввх, что мэстерч Августх очень-проворно скользнулх кх окну и</w:t>
        <w:br/>
        <w:t>спрятался за занасвсх.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 шутить, сэрх Герри ! продолжалъ онх: — теперь мы</w:t>
        <w:br/>
        <w:t>знаемх , что миссх Дженни Джонсх старается быть наслвдницею</w:t>
        <w:br/>
        <w:t>покойной благодетельницы своей, хотя миссх Гиббертъ и не думала</w:t>
        <w:br/>
        <w:t>двлать завхщанія вх ея пользу.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Августх ! закричалх мэстерх Тимъ. — Мы не имвемх,</w:t>
        <w:br/>
        <w:t>сударь, никакого подозрхнія на счетх приглашенія г. пастора, про</w:t>
        <w:t>-</w:t>
        <w:br/>
        <w:t xml:space="preserve">должалъ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eux.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обратясь кх Миллерду.—Но скажите, не родственни</w:t>
        <w:t>-</w:t>
        <w:br/>
        <w:t>ца ли миссъ Джонсъ покойной госпожв Гиббедтъ?</w:t>
      </w:r>
    </w:p>
    <w:p>
      <w:pPr>
        <w:pStyle w:val="Style63"/>
        <w:numPr>
          <w:ilvl w:val="0"/>
          <w:numId w:val="2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Родственница.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Насмъдница</w:t>
      </w:r>
      <w:r>
        <w:rPr>
          <w:rStyle w:val="CharStyle287"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 Родственники.</w:t>
      </w:r>
    </w:p>
    <w:p>
      <w:pPr>
        <w:pStyle w:val="Style63"/>
        <w:numPr>
          <w:ilvl w:val="0"/>
          <w:numId w:val="2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pict>
          <v:shape id="_x0000_s1217" type="#_x0000_t202" style="position:absolute;margin-left:335.15pt;margin-top:0;width:14.65pt;height:11.9pt;z-index:-125829237;mso-wrap-distance-left:9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4"/>
                      <w:lang w:val="fr-FR" w:eastAsia="fr-FR" w:bidi="fr-FR"/>
                      <w:b/>
                      <w:bCs/>
                    </w:rPr>
                    <w:t>S37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Двоюродная сестра ?</w:t>
      </w:r>
    </w:p>
    <w:p>
      <w:pPr>
        <w:pStyle w:val="Style63"/>
        <w:numPr>
          <w:ilvl w:val="0"/>
          <w:numId w:val="2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Самая близкая родственница , какую только имела она въ це-</w:t>
        <w:br/>
        <w:t>лоіі Англіи. Но, до свнданія, гocпoдà; мы будемъ ждать васъ.</w:t>
      </w:r>
    </w:p>
    <w:p>
      <w:pPr>
        <w:pStyle w:val="Style63"/>
        <w:numPr>
          <w:ilvl w:val="0"/>
          <w:numId w:val="2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Самая близкая родствениица! повторплъ Августъ.—Коп чортъ!</w:t>
        <w:br/>
        <w:t>Чтожь она еіі такое?.. Понимаете ли вы, батюшка?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Нетъ! отвечалъ мэстеръ Тимъ, котораго это известіе п&lt; разило,</w:t>
        <w:br/>
        <w:t>какъгромовоіі ударъ.Можетъ-быть, это ложь, продолжалъ онъ.какъ</w:t>
        <w:br/>
        <w:t>бы стараясь успокоить себя:—въ свете многіе хорошо воспитанные</w:t>
        <w:br/>
        <w:t>люди лгутъ: почему жь не лгать и мастеру Миллерду ?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отгадалъ! вскричалъ Августъ, вышедшн изъ глубокаго раз-</w:t>
        <w:br/>
        <w:t>мышленія.—Она дочь миссъ Гиббертъ.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Надеюсь, что нетъ! возразилъ отецъ въ чрезвычаііномъ безпо-</w:t>
        <w:br/>
        <w:t>койстве:—это обстоятельство погубило бы насъ совершенно... Иътъ,</w:t>
        <w:br/>
        <w:t>невозможно! она бы не скрыла своего брака.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мэстеръ Августъ съ самою забавною гримассою приставилъ</w:t>
        <w:br/>
        <w:t>оба грязные , болыте пальца свои къ носу, и пытянувъ впередъ во</w:t>
        <w:t>-</w:t>
        <w:br/>
        <w:t>семь остзльныхъ, сказалъ съ ужимкою паяца:—а можетъ-быть, ба</w:t>
        <w:t>-</w:t>
        <w:br/>
        <w:t>тюшка, и не было брака?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въ такомъ случае, мы спасены, потому-что наследнике это</w:t>
        <w:t>-</w:t>
        <w:br/>
        <w:t>го именія долженъ быть рожденъ отъ законнаго брака... Но... по</w:t>
        <w:t>-</w:t>
        <w:br/>
        <w:t>бочная дочь!.. О, нетъ, Густи, это невозможно!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и карета готова. Посмотримъ, что скажетъ намъ мэстеръ</w:t>
        <w:br/>
        <w:t>Эіільвардъ! Я ненавижу пасторовъ: все они ужасно любятъ вмеши</w:t>
        <w:t>-</w:t>
        <w:br/>
        <w:t>ваться въ чужія дела.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Тимъ и сыне его, пріъхавъ къ пастору, введеиы были въ</w:t>
        <w:br/>
        <w:t>его библіотеку, и прежде, нежели кто-нибудь изъ находившихся</w:t>
        <w:br/>
        <w:t>тамъ успелъ произнести одно слово, мэстеръ Августъ счелъ себя въ</w:t>
        <w:br/>
        <w:t>праве требовать объясненія.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господа, сказалъ онъ: —что вы действительно должны</w:t>
        <w:br/>
        <w:t>иметь какое-иибудь очень-важное дело , потому-что посылаете за</w:t>
        <w:br/>
        <w:t>людьми въ этотъ жаръ, и въ то время, когда они занимались семеп-</w:t>
        <w:br/>
        <w:t>нымъ разговоромъ, не опомнившись еще отъ печали своей... О! какое</w:t>
        <w:br/>
        <w:t>ужасное происшествіе! не правда ли, батюшка?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думалъ, мэстеръ Тимъ , сказалъ пасторъ нотаріусу, не обра</w:t>
        <w:t>-</w:t>
        <w:br/>
        <w:t>щая ни малейшаго вниманія на его сына:—я думалъ, что лучше по</w:t>
        <w:t>-</w:t>
        <w:br/>
        <w:t>просить васъ сюда и здесь Формально объявить вамъ, что вы должны</w:t>
        <w:br/>
        <w:t>немедленно оставить Уильдердон-Галлъ, на владеніе которыми не</w:t>
        <w:br/>
        <w:t>имеете никакого законнаго нрава.</w:t>
      </w:r>
    </w:p>
    <w:p>
      <w:pPr>
        <w:pStyle w:val="Style63"/>
        <w:numPr>
          <w:ilvl w:val="0"/>
          <w:numId w:val="2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представите на это документы?</w:t>
      </w:r>
    </w:p>
    <w:p>
      <w:pPr>
        <w:pStyle w:val="Style63"/>
        <w:numPr>
          <w:ilvl w:val="0"/>
          <w:numId w:val="2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документы на то , что сынъ мой не наследнике но ду</w:t>
        <w:t>-</w:t>
        <w:br/>
        <w:t>ховной миссъ Гиббертъ?</w:t>
      </w:r>
    </w:p>
    <w:p>
      <w:pPr>
        <w:pStyle w:val="Style63"/>
        <w:numPr>
          <w:ilvl w:val="0"/>
          <w:numId w:val="2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сомненія.</w:t>
      </w:r>
    </w:p>
    <w:p>
      <w:pPr>
        <w:pStyle w:val="Style200"/>
        <w:tabs>
          <w:tab w:leader="none" w:pos="5707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36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ХХІІІ.-Отд. I.</w:t>
        <w:tab/>
        <w:t>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92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95" w:line="18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numPr>
          <w:ilvl w:val="0"/>
          <w:numId w:val="2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pict>
          <v:shape id="_x0000_s1218" type="#_x0000_t202" style="position:absolute;margin-left:0.7pt;margin-top:3.65pt;width:14.9pt;height:12.4pt;z-index:-125829236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lang w:val="de-DE" w:eastAsia="de-DE" w:bidi="de-DE"/>
                      <w:b/>
                      <w:bCs/>
                    </w:rPr>
                    <w:t>328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Поздравляю васе; но что вы скажете, если я докажу , что се</w:t>
        <w:t>-</w:t>
        <w:br/>
        <w:t>стра ея, Елизавета Гиббертъ, умерла въ доме поде 36, на большой</w:t>
        <w:br/>
        <w:t>улице города Куэнса, 19-го іюня 182' года? Я представлю двухъ по-</w:t>
        <w:br/>
        <w:t>чтенныхъ особъ , который были свидетелями смерти ея и записали</w:t>
        <w:br/>
        <w:t>все обстоятельства.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пасторе Эіільвардъ и господине ве глубокомъ трауре взгля</w:t>
        <w:t>-</w:t>
        <w:br/>
        <w:t>нули друге на друга.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девицы Джонсе , продолжалъ нотаріусъ тор</w:t>
        <w:t>-</w:t>
        <w:br/>
        <w:t>жественно: — то вы вряде-ли будете въ состояніи доказать родство</w:t>
        <w:br/>
        <w:t>ея се покойною мнссъ Гиббертъ. Впрочеме, мы обе этоме не забо</w:t>
        <w:t>-</w:t>
        <w:br/>
        <w:t>тимся, потому-что, еслибъ она и была еіі родственница, то и въ та-</w:t>
        <w:br/>
        <w:t>коме случае притязаніе ея на наследство могло бъ простираться толь</w:t>
        <w:t>-</w:t>
        <w:br/>
        <w:t>ко на некоторую движимость.</w:t>
      </w:r>
    </w:p>
    <w:p>
      <w:pPr>
        <w:pStyle w:val="Style63"/>
        <w:numPr>
          <w:ilvl w:val="0"/>
          <w:numId w:val="2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даже и тогда , еслибъ она была въ самомъ близкомъ</w:t>
        <w:br/>
        <w:t>родстве съ нею? спросилъ пасторе Эйльвардъ.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я вамъ не говорилъ этого, батюшка? сказалъ Августе.—</w:t>
        <w:br/>
        <w:t>Вы увидите , что они разшевеляте старый соре и выведутъ наружу</w:t>
        <w:br/>
        <w:t>все грехи бедной покойницы! Но это однако не послужите вамъ ни</w:t>
        <w:br/>
        <w:t>къ чему, господа, потому-что если миссе Дженни и въ-самомъ-деле</w:t>
        <w:br/>
        <w:t>дочь ея, то все-таки незаконная. Не правда ли, батюшка?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Безе сомненія... Но, можете - быть , мы не вошли ве смысле</w:t>
        <w:br/>
        <w:t>противной партіи.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 не вошли! возразилъ пасторе. — Что касается до</w:t>
        <w:br/>
        <w:t>девицы Джонсе, то, не понимая оскорбительныхъ намековъ вашнхъ</w:t>
        <w:br/>
        <w:t>на ея счете , я долженъ объявить ваме, что мы отказываемся име-</w:t>
        <w:br/>
        <w:t>немъ ея отъ всехъ притязаній на родство съ покойною девицеюГиб-</w:t>
        <w:br/>
        <w:t>берте, и следовательно иа ея наследство.</w:t>
      </w:r>
    </w:p>
    <w:p>
      <w:pPr>
        <w:pStyle w:val="Style147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вотъ и прекрасно! сказалъ Августе, и потомъ, отведя отца</w:t>
        <w:br/>
        <w:t>своего въ сторону, шепнуле: — я вижу въ чемъ дело; они хотятъ</w:t>
        <w:br/>
        <w:t>денете; чтобе они меня не тревожили, я даме 50 Фунтовъ стерлин-</w:t>
        <w:br/>
        <w:t>говъ. Какь вы думаете?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Хотите ли видеть наши документы? сказале пасторе съ насме</w:t>
        <w:t>-</w:t>
        <w:br/>
        <w:t>шливою улыбкою.</w:t>
      </w:r>
    </w:p>
    <w:p>
      <w:pPr>
        <w:pStyle w:val="Style63"/>
        <w:numPr>
          <w:ilvl w:val="0"/>
          <w:numId w:val="27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конечно! 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пасторе сделалъ знаке господину ве трауре, который тотчасъ</w:t>
        <w:br/>
        <w:t>вышелъ,‘и чрезъ несколько минуте возвратился, ведя подъ руку ка</w:t>
        <w:t>-</w:t>
        <w:br/>
        <w:t>кую-то даму стронпаго и величественпаго роста, нотакъ закрытуюпо-</w:t>
        <w:br/>
        <w:t>крываломъ, что можно было видеть только нижнюю часть лица ея и</w:t>
        <w:br/>
        <w:t>прекрасный роте. Наконецъ, подняве покрывало, она открыла пра-</w:t>
        <w:br/>
        <w:t>вильныя черты свои, и мастере Тиме остолбенелъ отъ ужаса: оне</w:t>
        <w:br/>
        <w:t>узналъ Елизавету Гиббертъ! Это была она, точно она! Сердце нота-</w:t>
        <w:br/>
        <w:t>ріуса затрепетало, и опъ понялъ, что ни старый Бэйль, ни его свиде</w:t>
        <w:t>-</w:t>
        <w:br/>
        <w:t>тели не могли теперь служить ему ни къ чему!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Наслгъдница</w:t>
      </w:r>
      <w:r>
        <w:rPr>
          <w:rStyle w:val="CharStyle287"/>
          <w:i w:val="0"/>
          <w:iCs w:val="0"/>
        </w:rPr>
        <w:t xml:space="preserve">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Родственники.</w:t>
      </w:r>
    </w:p>
    <w:p>
      <w:pPr>
        <w:pStyle w:val="Style63"/>
        <w:numPr>
          <w:ilvl w:val="0"/>
          <w:numId w:val="2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Подойдите сюда, сударыня, сказал, пасторъ. — Вы пріехали</w:t>
        <w:br/>
        <w:t>очень-кстати, чтобъ уверить вотъ этого господина, что не умерли въ</w:t>
        <w:br/>
        <w:t xml:space="preserve">доме подъ </w:t>
      </w:r>
      <w:r>
        <w:rPr>
          <w:rStyle w:val="CharStyle97"/>
          <w:lang w:val="fr-FR" w:eastAsia="fr-FR" w:bidi="fr-FR"/>
        </w:rPr>
        <w:t>J\f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36, на большой улице города Куэнса, лете восьмнад-</w:t>
        <w:br/>
        <w:t>цать тому назадъ.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словахъ,Елизавета захохотала теме веселымъ смехомъ,</w:t>
        <w:br/>
        <w:t>который въ молодости ея восхищалъ всехъ , выключая отца и се</w:t>
        <w:t>-</w:t>
        <w:br/>
        <w:t>стры ея.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кто поручится, что эта госпожа действительно Ели</w:t>
        <w:t>-</w:t>
        <w:br/>
        <w:t>завета Гиббертъ? сказалъ мэстеръ Тиме, въ отчаяніи хватаясь за эту</w:t>
        <w:br/>
        <w:t>соломенку.—Кто здъсь знавалъ ее въ молодости, и можетъ отвечать</w:t>
        <w:br/>
        <w:t>за сходство? Я знавалъ миссъ Елизавету Гиббертъ очень-коротко, и</w:t>
        <w:br/>
        <w:t>потому , клянусь честію моею , что эта госпожа совсемъ на нее не</w:t>
        <w:t>-</w:t>
        <w:br/>
        <w:t>похожа.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братъ ея мужа, возразилъ мужчина въ трауре и могу засви</w:t>
        <w:t>-</w:t>
        <w:br/>
        <w:t>детельствовать, что она точно Елизавета Гиббертъ...</w:t>
      </w:r>
    </w:p>
    <w:p>
      <w:pPr>
        <w:pStyle w:val="Style63"/>
        <w:numPr>
          <w:ilvl w:val="0"/>
          <w:numId w:val="2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Данте мне взглянуть на нее, и я умру спокойно! сказалъ вхо</w:t>
        <w:t>-</w:t>
        <w:br/>
        <w:t>дя въ комнату и говоря чрезвычайно-громко маленькіи, веселенькій</w:t>
        <w:br/>
        <w:t>старичокъ въ каетанъ и короткомъ исподнемъ платье перечневаго</w:t>
        <w:br/>
        <w:t>цвета:—я виделъ еесенчасъ въ трактиреЭйльвардова-Рука и сказалъ</w:t>
        <w:br/>
        <w:t>Мопси, что это должна быть наша милая Бетси Гиббертъ... О, пусть</w:t>
        <w:br/>
        <w:t>назовутъ меня Голландцемъ, если это не она! Я съ-разу узналъ ее и</w:t>
        <w:br/>
        <w:t>опрометью прибежалъ сюда вследъ за нею.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не ошиблись, милый, добрый мэстеръФорманъ! сказала Елиза</w:t>
        <w:t>-</w:t>
        <w:br/>
        <w:t>вета веселенькому старичку, подставляя ему щеки свои, который онъ</w:t>
        <w:br/>
        <w:t>рзсцаловалт отъ всего сердца. — Но где жь Мопси? разве она не съ</w:t>
        <w:br/>
        <w:t>вами?.. О, какъ я желала бы видеть се!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все со мной! и Мопси, и Долли, и мистриссъ Смильёмъ съ</w:t>
        <w:br/>
        <w:t>мужемъ своимъ—и старуха моя. Мы все ехали изъ города въ двухъ</w:t>
        <w:br/>
        <w:t>дилижансахъ, и тутъ, къ-счастію, встретились съ тобою.</w:t>
      </w:r>
    </w:p>
    <w:p>
      <w:pPr>
        <w:pStyle w:val="Style63"/>
        <w:numPr>
          <w:ilvl w:val="0"/>
          <w:numId w:val="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я впжу,тутъ все ужь слажено. Это просто заговоръ! сказалъ</w:t>
        <w:br/>
        <w:t>мэстеръ Тимъ.—Впрочемъ, если вы согласны коичить все эти споры</w:t>
        <w:br/>
        <w:t>полюбовною сделкою, то мы не прочь.</w:t>
      </w:r>
    </w:p>
    <w:p>
      <w:pPr>
        <w:pStyle w:val="Style63"/>
        <w:numPr>
          <w:ilvl w:val="0"/>
          <w:numId w:val="2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Вотъ-что я придумалъ, батюшка! вскричалъ вдругъ Августе.—</w:t>
        <w:br/>
        <w:t>Такъ-какъ"эта госпожа, кто бъ она ни была, кажется, вдова, а я,</w:t>
        <w:br/>
        <w:t>какъ вамъ известно, еще холостой, то, можетъ-быть, мы легко бы</w:t>
        <w:br/>
        <w:t>все сладили.</w:t>
      </w:r>
    </w:p>
    <w:p>
      <w:pPr>
        <w:pStyle w:val="Style63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не вдова, отвечалъ Сельби.— Братъ мой, а ея мужъ, Фре</w:t>
        <w:t>-</w:t>
        <w:br/>
        <w:t>дерике Сельби, поехалъ дня на два въ городе.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въ такомъ случае, вотъ миссъ Джонсе! возразилъ мэстеръ</w:t>
        <w:br/>
        <w:t>Августе, который решился, во чтббъто ни стало, поправить все де</w:t>
        <w:t>-</w:t>
        <w:br/>
        <w:t>ло женитьбою.—Если миссъ выхлопочете, чтобъ ей отдали сумму,</w:t>
        <w:br/>
        <w:t>сохраненную покойницею, на которую, впрочемъ, имеете она закон</w:t>
        <w:t>-</w:t>
        <w:br/>
        <w:t>ное право, то я, пожалуй, женюсь на ней... Конечно, это будете съ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219" type="#_x0000_t202" style="position:absolute;margin-left:1.55pt;margin-top:7.9pt;width:15.6pt;height:10.6pt;z-index:-125829235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330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моей стороны большая жертва. . Ну, да ужь нёчего двлать! Такъ и</w:t>
        <w:br/>
        <w:t>быть!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сказала смвясь мпстриссъ Сельби:—что она ужь пре</w:t>
        <w:t>-</w:t>
        <w:br/>
        <w:t>жде была помолвлена за человека совсвмъ-непохожаго на васъ, за</w:t>
        <w:br/>
        <w:t>любезнаго воспитанника нашего Герри Миллерда, который получилъ</w:t>
        <w:br/>
        <w:t>на то позволеніе ея матери и сэра Фредерика.</w:t>
      </w:r>
    </w:p>
    <w:p>
      <w:pPr>
        <w:pStyle w:val="Style63"/>
        <w:numPr>
          <w:ilvl w:val="0"/>
          <w:numId w:val="2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Ея матери? миссъ </w:t>
      </w:r>
      <w:r>
        <w:rPr>
          <w:rStyle w:val="CharStyle140"/>
        </w:rPr>
        <w:t xml:space="preserve">Джоіісъ?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проворчалъ Августъ, обомлввъ отъ</w:t>
        <w:br/>
        <w:t>удивлепія.</w:t>
      </w:r>
    </w:p>
    <w:p>
      <w:pPr>
        <w:pStyle w:val="Style63"/>
        <w:numPr>
          <w:ilvl w:val="0"/>
          <w:numId w:val="2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ея матери. Хоть вы, конечно, не заслуживаете отъ меня</w:t>
        <w:br/>
        <w:t>никакого обчяснепія, сказалъ пасторъ:.—однакожь, я согласенъ ска</w:t>
        <w:t>-</w:t>
        <w:br/>
        <w:t>зать вамъ, что сэръ Фредерикъ, сдавъ консульскую должность, и-</w:t>
        <w:br/>
        <w:t>мвлъ отъ правите іьства разныя порученія въ Южной Амернкв, и въ</w:t>
        <w:br/>
        <w:t>это время рвдко имвлъ досугъ переписываться съ друзьями своими.</w:t>
        <w:br/>
        <w:t>Когда же — тому теперь будетъ около трехъ лвтъ — увидвлъ воз</w:t>
        <w:t>-</w:t>
        <w:br/>
        <w:t>можность скоро возвратиться въ отечество, онъ прислалъ мнв дочь,</w:t>
        <w:br/>
        <w:t>свою подъ именемъ миссъ Джонсъ, съ просьбою отъ жены своей</w:t>
        <w:br/>
        <w:t>представить ее теткв ея.миссъСусашгвГиббертъ, съ твмъ,чтобъ она</w:t>
        <w:br/>
        <w:t>смягчила старую миссъ и объявила ей исподволь, что сестра ея бы</w:t>
        <w:t>-</w:t>
        <w:br/>
        <w:t>ла жива и желала бы, по возврагценіи своемъ въ Аиглію, примирить</w:t>
        <w:t>-</w:t>
        <w:br/>
        <w:t>ся съ нею; но, къ-несчастію, миссъ Сельби не могла найдти случая</w:t>
        <w:br/>
        <w:t>сказать этого теткв своей. Теперь, когда вы узнали все, я прошу</w:t>
        <w:br/>
        <w:t>васъ ни подъ какимъ предлогомъ не возвращаться въ Уильдердон-</w:t>
        <w:br/>
        <w:t>Галлъ, которымъ, съ самаго дня смерти миссъ Ги,ббертъ, владветъ</w:t>
        <w:br/>
        <w:t>законная ея наслвднпца.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43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веселый вечеръ слвдовалъ въ домв пастора за всвми этими</w:t>
        <w:br/>
        <w:t>непріятными объясненіями! Старый мэстеръ Формат, съ превели—</w:t>
        <w:br/>
        <w:t>кимъ трудомъ воздерживался отъ прежней привычки своей трепать</w:t>
        <w:br/>
        <w:t>милую Бетси по плечамъ. Мэстеръ Смильёмъ восхищался мыслію, что</w:t>
        <w:br/>
        <w:t>былъ близкимъ родственникомъ настоящаго баронета, потому-что дя</w:t>
        <w:t>-</w:t>
        <w:br/>
        <w:t>дя Фредерика, умершій за десять лвтъ назадъ, оставилъ ему свой</w:t>
        <w:br/>
        <w:t>титулъ. Счастливве всъхъ, однакожь, была молодая чета, сидВвшая</w:t>
        <w:br/>
        <w:t>поодаль на диванъ. Тихая, глубокая радость этихъ молодыхъ любов-</w:t>
        <w:br/>
        <w:t>никовъ, которые, казалось, не могли наговориться другъ съ другомъ,</w:t>
        <w:br/>
        <w:t>была не та шумная, громкая веселость, которая обнаруживалась въ</w:t>
        <w:br/>
        <w:t>дввицахъ Форманъ и особенно въ доброй, простосердечной и по пре</w:t>
        <w:t>-</w:t>
        <w:br/>
        <w:t>жнему толстенькой Мопси, которая весь вечеръ сидвла у ногъ Ели</w:t>
        <w:t>-</w:t>
        <w:br/>
        <w:t>заветы, крвпко держала ее за руку и смотрвла ей въ лицо съ добро-</w:t>
        <w:br/>
        <w:t>душиымъ вннманіемъ, какъ сматривала обыкновенно изъ райка ни</w:t>
        <w:br/>
        <w:t>какую-нибудь интересную сцену въ театрв.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{Изъ </w:t>
      </w:r>
      <w:r>
        <w:rPr>
          <w:w w:val="100"/>
          <w:spacing w:val="0"/>
          <w:color w:val="000000"/>
          <w:position w:val="0"/>
        </w:rPr>
        <w:t>Blackwood's Magazine</w:t>
      </w:r>
      <w:r>
        <w:rPr>
          <w:lang w:val="fr-FR" w:eastAsia="fr-FR" w:bidi="fr-FR"/>
          <w:w w:val="100"/>
          <w:spacing w:val="0"/>
          <w:color w:val="000000"/>
          <w:position w:val="0"/>
        </w:rPr>
        <w:t>.J</w:t>
      </w:r>
      <w:r>
        <w:br w:type="page"/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0" w:line="432" w:lineRule="exact"/>
        <w:ind w:left="0" w:right="0" w:firstLine="0"/>
      </w:pPr>
      <w:r>
        <w:pict>
          <v:shape id="_x0000_s1220" type="#_x0000_t202" style="position:absolute;margin-left:287.4pt;margin-top:523.3pt;width:6.7pt;height:13.85pt;z-index:-1258292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bookmarkStart w:id="3" w:name="bookmark3"/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КОНФЕДЕРАЦЮННАЯ ВОЙНА.</w:t>
      </w:r>
      <w:bookmarkEnd w:id="3"/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1768-1772</w:t>
      </w:r>
      <w:r>
        <w:rPr>
          <w:rStyle w:val="CharStyle333"/>
          <w:b/>
          <w:bCs/>
        </w:rPr>
        <w:t xml:space="preserve"> (</w:t>
      </w:r>
      <w:r>
        <w:rPr>
          <w:rStyle w:val="CharStyle333"/>
          <w:b/>
          <w:bCs/>
        </w:rPr>
        <w:footnoteReference w:id="5"/>
      </w:r>
      <w:r>
        <w:rPr>
          <w:rStyle w:val="CharStyle333"/>
          <w:b/>
          <w:bCs/>
        </w:rPr>
        <w:t>).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654" w:line="43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первая.</w:t>
      </w:r>
    </w:p>
    <w:p>
      <w:pPr>
        <w:pStyle w:val="Style334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ВЗГЛЯДЕ НА СОСТОЯ IIІЕ </w:t>
      </w:r>
      <w:r>
        <w:rPr>
          <w:rStyle w:val="CharStyle336"/>
        </w:rPr>
        <w:t xml:space="preserve">По.ІЬШН. -ПріІЧЛНЫ, </w:t>
      </w:r>
      <w:r>
        <w:rPr>
          <w:lang w:val="ru-RU" w:eastAsia="ru-RU" w:bidi="ru-RU"/>
          <w:w w:val="100"/>
          <w:color w:val="000000"/>
          <w:position w:val="0"/>
        </w:rPr>
        <w:t>П Р И ГОТ О В ИВ Ш I Я ПАДЕНІЕ ЭТОГО</w:t>
      </w:r>
    </w:p>
    <w:p>
      <w:pPr>
        <w:pStyle w:val="Style33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госуда р</w:t>
      </w:r>
      <w:r>
        <w:rPr>
          <w:rStyle w:val="CharStyle339"/>
        </w:rPr>
        <w:t>стп</w:t>
      </w:r>
      <w:r>
        <w:rPr>
          <w:lang w:val="ru-RU" w:eastAsia="ru-RU" w:bidi="ru-RU"/>
          <w:w w:val="100"/>
          <w:color w:val="000000"/>
          <w:position w:val="0"/>
        </w:rPr>
        <w:t>а. — Ста нис</w:t>
      </w:r>
      <w:r>
        <w:rPr>
          <w:rStyle w:val="CharStyle340"/>
        </w:rPr>
        <w:t>л</w:t>
      </w:r>
      <w:r>
        <w:rPr>
          <w:lang w:val="ru-RU" w:eastAsia="ru-RU" w:bidi="ru-RU"/>
          <w:w w:val="100"/>
          <w:color w:val="000000"/>
          <w:position w:val="0"/>
        </w:rPr>
        <w:t>аяъ Поііятовскій, король.—</w:t>
      </w:r>
      <w:r>
        <w:rPr>
          <w:rStyle w:val="CharStyle341"/>
        </w:rPr>
        <w:t xml:space="preserve">Двло </w:t>
      </w:r>
      <w:r>
        <w:rPr>
          <w:lang w:val="ru-RU" w:eastAsia="ru-RU" w:bidi="ru-RU"/>
          <w:w w:val="100"/>
          <w:color w:val="000000"/>
          <w:position w:val="0"/>
        </w:rPr>
        <w:t>дн ссидентовъ.—</w:t>
        <w:br/>
        <w:t>Начало Барской Конфедерацш. — Война съ Русскими. — Суворовъ при</w:t>
        <w:t>-</w:t>
        <w:br/>
        <w:t xml:space="preserve">соединяется къ корпусу, назначенному въ Польшу. — </w:t>
      </w:r>
      <w:r>
        <w:rPr>
          <w:rStyle w:val="CharStyle339"/>
        </w:rPr>
        <w:t xml:space="preserve">Быстрый </w:t>
      </w:r>
      <w:r>
        <w:rPr>
          <w:rStyle w:val="CharStyle342"/>
        </w:rPr>
        <w:t>походъ</w:t>
        <w:br/>
      </w:r>
      <w:r>
        <w:rPr>
          <w:lang w:val="ru-RU" w:eastAsia="ru-RU" w:bidi="ru-RU"/>
          <w:w w:val="100"/>
          <w:color w:val="000000"/>
          <w:position w:val="0"/>
        </w:rPr>
        <w:t>его. — Генера лъ Веймарнъ, г л а вно ком а нд ую щі й русскою арміеЮ.—Двй-</w:t>
        <w:br/>
      </w:r>
      <w:r>
        <w:rPr>
          <w:rStyle w:val="CharStyle339"/>
        </w:rPr>
        <w:t xml:space="preserve">ствія </w:t>
      </w:r>
      <w:r>
        <w:rPr>
          <w:lang w:val="ru-RU" w:eastAsia="ru-RU" w:bidi="ru-RU"/>
          <w:w w:val="100"/>
          <w:color w:val="000000"/>
          <w:position w:val="0"/>
        </w:rPr>
        <w:t xml:space="preserve">Суворова протипъ Котлубовскаго и </w:t>
      </w:r>
      <w:r>
        <w:rPr>
          <w:rStyle w:val="CharStyle342"/>
        </w:rPr>
        <w:t xml:space="preserve">овоихъ </w:t>
      </w:r>
      <w:r>
        <w:rPr>
          <w:lang w:val="ru-RU" w:eastAsia="ru-RU" w:bidi="ru-RU"/>
          <w:w w:val="100"/>
          <w:color w:val="000000"/>
          <w:position w:val="0"/>
        </w:rPr>
        <w:t xml:space="preserve">Пудавскихъ. — </w:t>
      </w:r>
      <w:r>
        <w:rPr>
          <w:rStyle w:val="CharStyle339"/>
        </w:rPr>
        <w:t>Люв-</w:t>
      </w:r>
    </w:p>
    <w:p>
      <w:pPr>
        <w:pStyle w:val="Style334"/>
        <w:tabs>
          <w:tab w:leader="hyphen" w:pos="23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4"/>
      </w:pPr>
      <w:r>
        <w:rPr>
          <w:lang w:val="ru-RU" w:eastAsia="ru-RU" w:bidi="ru-RU"/>
          <w:w w:val="100"/>
          <w:color w:val="000000"/>
          <w:position w:val="0"/>
        </w:rPr>
        <w:t>ЛИНЪ ДЕЛАЕТСЯ СРЕДОТОЧІЕМЪ ЕГО ОПЕРАЦІЙ. — ОиПСАНІЕ МЕСТНОСТИ, ИЗБРАН</w:t>
        <w:t>-</w:t>
        <w:br/>
        <w:t>НОЙ ДЛЯ ВОЕННЫХЪ ДЕЙСТВИЕ—</w:t>
      </w:r>
      <w:r>
        <w:rPr>
          <w:rStyle w:val="CharStyle343"/>
        </w:rPr>
        <w:t xml:space="preserve">ОбРАЗЪ </w:t>
      </w:r>
      <w:r>
        <w:rPr>
          <w:lang w:val="ru-RU" w:eastAsia="ru-RU" w:bidi="ru-RU"/>
          <w:w w:val="100"/>
          <w:color w:val="000000"/>
          <w:position w:val="0"/>
        </w:rPr>
        <w:t>ВОЙНЫ КОНФЕДЕРАТОВЪ. — ИхЪ. ВОЕНА</w:t>
        <w:t>-</w:t>
        <w:br/>
        <w:t xml:space="preserve">ЧАЛЬНИК и. —С </w:t>
      </w:r>
      <w:r>
        <w:rPr>
          <w:rStyle w:val="CharStyle344"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 xml:space="preserve">в </w:t>
      </w:r>
      <w:r>
        <w:rPr>
          <w:rStyle w:val="CharStyle345"/>
        </w:rPr>
        <w:t xml:space="preserve">о </w:t>
      </w:r>
      <w:r>
        <w:rPr>
          <w:lang w:val="ru-RU" w:eastAsia="ru-RU" w:bidi="ru-RU"/>
          <w:w w:val="100"/>
          <w:color w:val="000000"/>
          <w:position w:val="0"/>
        </w:rPr>
        <w:t xml:space="preserve">р </w:t>
      </w:r>
      <w:r>
        <w:rPr>
          <w:rStyle w:val="CharStyle345"/>
        </w:rPr>
        <w:t xml:space="preserve">о </w:t>
      </w:r>
      <w:r>
        <w:rPr>
          <w:lang w:val="ru-RU" w:eastAsia="ru-RU" w:bidi="ru-RU"/>
          <w:w w:val="100"/>
          <w:color w:val="000000"/>
          <w:position w:val="0"/>
        </w:rPr>
        <w:t xml:space="preserve">в </w:t>
      </w:r>
      <w:r>
        <w:rPr>
          <w:rStyle w:val="CharStyle346"/>
        </w:rPr>
        <w:t xml:space="preserve">с </w:t>
      </w:r>
      <w:r>
        <w:rPr>
          <w:rStyle w:val="CharStyle345"/>
        </w:rPr>
        <w:t xml:space="preserve">к </w:t>
      </w:r>
      <w:r>
        <w:rPr>
          <w:lang w:val="ru-RU" w:eastAsia="ru-RU" w:bidi="ru-RU"/>
          <w:w w:val="100"/>
          <w:color w:val="000000"/>
          <w:position w:val="0"/>
        </w:rPr>
        <w:t>а я манера.—Элементы его тактики. — Порта об ъ-</w:t>
        <w:br/>
        <w:t xml:space="preserve">являетъ войну Россі и. —П о х </w:t>
      </w:r>
      <w:r>
        <w:rPr>
          <w:rStyle w:val="CharStyle345"/>
        </w:rPr>
        <w:t xml:space="preserve">о </w:t>
      </w:r>
      <w:r>
        <w:rPr>
          <w:lang w:val="ru-RU" w:eastAsia="ru-RU" w:bidi="ru-RU"/>
          <w:w w:val="100"/>
          <w:color w:val="000000"/>
          <w:position w:val="0"/>
        </w:rPr>
        <w:t xml:space="preserve">дъ противъ Турковъ въ </w:t>
      </w:r>
      <w:r>
        <w:rPr>
          <w:rStyle w:val="CharStyle347"/>
        </w:rPr>
        <w:t xml:space="preserve">1769 </w:t>
      </w:r>
      <w:r>
        <w:rPr>
          <w:lang w:val="ru-RU" w:eastAsia="ru-RU" w:bidi="ru-RU"/>
          <w:w w:val="100"/>
          <w:color w:val="000000"/>
          <w:position w:val="0"/>
        </w:rPr>
        <w:t>году. — Бли</w:t>
        <w:t>-</w:t>
        <w:br/>
        <w:t xml:space="preserve">стательная КАМПАНІЯ </w:t>
      </w:r>
      <w:r>
        <w:rPr>
          <w:rStyle w:val="CharStyle347"/>
        </w:rPr>
        <w:t xml:space="preserve">1770 </w:t>
      </w:r>
      <w:r>
        <w:rPr>
          <w:lang w:val="ru-RU" w:eastAsia="ru-RU" w:bidi="ru-RU"/>
          <w:w w:val="100"/>
          <w:color w:val="000000"/>
          <w:position w:val="0"/>
        </w:rPr>
        <w:t xml:space="preserve">ГО Д А. — Вп </w:t>
      </w:r>
      <w:r>
        <w:rPr>
          <w:rStyle w:val="CharStyle344"/>
        </w:rPr>
        <w:t xml:space="preserve">Е </w:t>
      </w:r>
      <w:r>
        <w:rPr>
          <w:lang w:val="ru-RU" w:eastAsia="ru-RU" w:bidi="ru-RU"/>
          <w:w w:val="100"/>
          <w:color w:val="000000"/>
          <w:position w:val="0"/>
        </w:rPr>
        <w:t xml:space="preserve">Ч А Т Л В </w:t>
      </w:r>
      <w:r>
        <w:rPr>
          <w:lang w:val="fr-FR" w:eastAsia="fr-FR" w:bidi="fr-FR"/>
          <w:w w:val="10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color w:val="000000"/>
          <w:position w:val="0"/>
        </w:rPr>
        <w:t>I Е, ПРОИЗВЕДЕННОЕ НА ЕВ</w:t>
        <w:t>-</w:t>
        <w:br/>
        <w:t>РОПУ ЭТИМИ ПОБЕДАМИ.</w:t>
        <w:tab/>
        <w:t xml:space="preserve">ШуАЗСЛЬ ПРИНИМАЕТЪ СТОРОНУ К О Н Ф Е Д </w:t>
      </w:r>
      <w:r>
        <w:rPr>
          <w:rStyle w:val="CharStyle344"/>
        </w:rPr>
        <w:t xml:space="preserve">Е </w:t>
      </w:r>
      <w:r>
        <w:rPr>
          <w:lang w:val="fr-FR" w:eastAsia="fr-FR" w:bidi="fr-FR"/>
          <w:w w:val="100"/>
          <w:color w:val="000000"/>
          <w:position w:val="0"/>
        </w:rPr>
        <w:t xml:space="preserve">P </w:t>
      </w:r>
      <w:r>
        <w:rPr>
          <w:lang w:val="ru-RU" w:eastAsia="ru-RU" w:bidi="ru-RU"/>
          <w:w w:val="100"/>
          <w:color w:val="000000"/>
          <w:position w:val="0"/>
        </w:rPr>
        <w:t>А Т О В Ъ</w:t>
      </w:r>
    </w:p>
    <w:p>
      <w:pPr>
        <w:pStyle w:val="Style334"/>
        <w:widowControl w:val="0"/>
        <w:keepNext w:val="0"/>
        <w:keepLines w:val="0"/>
        <w:shd w:val="clear" w:color="auto" w:fill="auto"/>
        <w:bidi w:val="0"/>
        <w:spacing w:before="0" w:after="146" w:line="192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И ПОСЫЛАЕТЕ ВЪ ПОЛЬШУ ГЕНЕРАЛА ДіОМУРЬЕ. — ГрАФНІІЯ М Н И Ш Е К 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Первою школою Суворова была семплѣтная война, второю и несравнен</w:t>
        <w:t>-</w:t>
        <w:br/>
        <w:t>но полезнейшею (потому-что тутъ опъ могъ двйствовать болве по своему</w:t>
        <w:br/>
        <w:t>собственному произволу) была война съ польскими конфедератами, кото</w:t>
        <w:t>-</w:t>
        <w:br/>
        <w:t>рая представила ему возможность примвнить къ двлу свои тактическія пра</w:t>
        <w:t>-</w:t>
        <w:br/>
        <w:t>вила.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Польша, эта несчастная страна, съ свопмъ пагубвымъ правленіемъ, гдв</w:t>
        <w:br/>
        <w:t xml:space="preserve">голосъ одного значплъ болве, чвмъ голоса всвхъ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(liberum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veto);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гдв каж</w:t>
        <w:t>-</w:t>
        <w:br/>
        <w:t>дый дворявппъ впдвлъ въ себв будущего короля п двйствовалъ такъ, какъ-</w:t>
        <w:br/>
        <w:t>будто былъ уже королемъ; гдв всякій, имввшій деньги и власть, безнака</w:t>
        <w:t>-</w:t>
        <w:br/>
        <w:t>занно пользовался нравомъ сильнаго; гдв сосвдніе государи имѣлп на жа-</w:t>
        <w:br/>
        <w:t>лованьв свопхъ нривержеицевъ и свои партіи, поддержпвавшія безлрестап-</w:t>
        <w:br/>
        <w:t>но раздоры и безпокопства; словомъ, эта монархіа, образъ пранлепія ко</w:t>
        <w:t>-</w:t>
        <w:br/>
        <w:t>торой иредставлялъ совершенную анархію, раздираемая нлртілмп, раздо</w:t>
        <w:t>-</w:t>
        <w:br/>
        <w:t>рами и междоусобіемъ, находилась тогда на высшей степени разстройства.</w:t>
        <w:br/>
        <w:t>Слабый, безсильный король, которымъ всв были недовольны; мятежные,</w:t>
        <w:br/>
        <w:t>самоуправные магнаты, нехотввшіс признавать надъ собою никого и пе-</w:t>
        <w:br/>
        <w:t>покорявшісся даже власти законовъ; безпокбйное п необузданное дворян-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8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8"/>
      </w:pPr>
      <w:r>
        <w:pict>
          <v:shape id="_x0000_s1221" type="#_x0000_t202" style="position:absolute;margin-left:5.3pt;margin-top:4.65pt;width:11.05pt;height:11.1pt;z-index:-125829233;mso-wrap-distance-left:5pt;mso-wrap-distance-right:11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ство, кричавшее всзд* </w:t>
      </w:r>
      <w:r>
        <w:rPr>
          <w:rStyle w:val="CharStyle128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безпрестанно о своихъ правахъ; «апатическое</w:t>
        <w:br/>
        <w:t>духовенство, считавшее всякую снисходительность къ чужимъ религіоз-</w:t>
        <w:br/>
        <w:t>пымъ партілмъ вредною слабостью и вид*вшее въ этомъ уничтожение</w:t>
        <w:br/>
        <w:t xml:space="preserve">нравъ свонхъ; сословіе гражданъ, презираемое </w:t>
      </w:r>
      <w:r>
        <w:rPr>
          <w:rStyle w:val="CharStyle128"/>
        </w:rPr>
        <w:t>всѣми;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крестьяне , томив-</w:t>
        <w:br/>
        <w:t>тіеся подъ гпетомъ владѣльцевъ—вотъ элементы, изъ которыхъ было со</w:t>
        <w:t>-</w:t>
        <w:br/>
        <w:t>ставлено тогда Польское Королевство, элементы, которые, безнреетанно</w:t>
        <w:br/>
        <w:t>соприкасаясь между собою, пришли въ такое страшное броженіе, что сд*-</w:t>
        <w:br/>
        <w:t>лали паконсцъ почти пеобходимымъ вмѣшательство ностороннпхъ дер-</w:t>
        <w:br/>
        <w:t>жавъ.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Такъ-какъ Польша стаповится отпын* </w:t>
      </w:r>
      <w:r>
        <w:rPr>
          <w:rStyle w:val="CharStyle140"/>
        </w:rPr>
        <w:t xml:space="preserve">однимъ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главныхъ поирищъ</w:t>
        <w:br/>
        <w:t xml:space="preserve">д*пствіяхъ Суворова, то </w:t>
      </w:r>
      <w:r>
        <w:rPr>
          <w:rStyle w:val="CharStyle14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будетъ нелишпимъ, для лучшаго объясненія</w:t>
        <w:br/>
        <w:t>послѣдующихъ событій, представить краткііі очеркъ причннъ и обстоя -</w:t>
        <w:br/>
        <w:t>тельствъ, отъ которых!» государство это, вѣкогда столь могущественное,</w:t>
        <w:br/>
        <w:t>упало до такой степени безсиліл, что почти безъ сонротивленія покорилось</w:t>
        <w:br/>
        <w:t>вол* спопхъ сосѣдеіі. Причины эти таились глубоко въ прошедшемъ, и об</w:t>
        <w:t>-</w:t>
        <w:br/>
        <w:t xml:space="preserve">мена, </w:t>
      </w:r>
      <w:r>
        <w:rPr>
          <w:rStyle w:val="CharStyle140"/>
        </w:rPr>
        <w:t xml:space="preserve">носѣянныя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давно, только теперь принесли настоящіе плоды своп.</w:t>
        <w:br/>
        <w:t>Одни государства возстаютъ, другія падаютъ; но это никогда не дѣлается</w:t>
        <w:br/>
        <w:t>случайно, и внуки часто бываютъ принуждены расплачиваться за д*ла сво</w:t>
        <w:t>-</w:t>
        <w:br/>
        <w:t>ихъ двдовъ.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Польша въ древиія времена была необъятною мопархіей; раздробленіо</w:t>
        <w:br/>
        <w:t>ея на уд*лы и войны удвльныхъ князей между собою увеличили мало-по</w:t>
        <w:t>-</w:t>
        <w:br/>
        <w:t>малу силу дворянства,такъ-что она только при Казимірѣ-Великомъ получи</w:t>
        <w:t>-</w:t>
        <w:br/>
        <w:t>ла никоторую самостоятельность и важность. По случаю мира, заключенна-</w:t>
        <w:br/>
        <w:t>го съ ііѣмецкинъ орденомъ, орденъ потребовалъ, чтобъ мпръ' этотъ былъ</w:t>
        <w:br/>
        <w:t>утверждепъ генеральными штатами королевства, которые съ этой минуты</w:t>
        <w:br/>
        <w:t>начали мало-йо-малу возвышать главу свою, и когда этотъ король, по согла-</w:t>
        <w:br/>
        <w:t>шенію ближаіішпхъ иаслѣдннковъ, захотѣ.гь передать корону сыну сестры</w:t>
        <w:br/>
        <w:t>своей, Лудовпку Венгерскому, это могло сделаться не иначе, какъ съ со-</w:t>
        <w:br/>
        <w:t>гласія дворянства,—согласія, которое было куплено разными льготами и</w:t>
        <w:br/>
        <w:t>правами, уступленными этому сословія. Лудовнкъ, при восшествіп евоемъ</w:t>
        <w:br/>
        <w:t>па престолъ, должеиъ былъ не только утвердить всѣ эти льготы, но даже</w:t>
        <w:br/>
        <w:t>увеличить нхъ.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Первыл льготы, еще вссьма-ограпиченпыя, заключались, какъ и везд*,</w:t>
        <w:br/>
        <w:t>въ освобожденін отъ податей. Король, во время разъъздовъ своихъ по</w:t>
        <w:br/>
        <w:t>королевству (которые въто время сопровождались всегда большою свитою),</w:t>
        <w:br/>
        <w:t>не долженъ былъ требовать отъ дворянства ни пріема, ни содержапія, ни</w:t>
        <w:br/>
        <w:t>вознаграждевія своихъ издержекъ; онъ долженъ былъ пользоваться толь</w:t>
        <w:t>-</w:t>
        <w:br/>
        <w:t xml:space="preserve">ко коронными </w:t>
      </w:r>
      <w:r>
        <w:rPr>
          <w:rStyle w:val="CharStyle140"/>
        </w:rPr>
        <w:t xml:space="preserve">помѣстьями,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отказаться отъ </w:t>
      </w:r>
      <w:r>
        <w:rPr>
          <w:rStyle w:val="CharStyle14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иалоговъ, установлен-</w:t>
        <w:br/>
        <w:t xml:space="preserve">ныхъ въ иротивность прежнимъ обычаямъ въ-теченіп 50 </w:t>
      </w:r>
      <w:r>
        <w:rPr>
          <w:rStyle w:val="CharStyle140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прину</w:t>
        <w:t>-</w:t>
        <w:br/>
        <w:t>ждать дворянства къ военной служб* па собственный счетъ, и паконецъ,</w:t>
        <w:br/>
        <w:t>если понадобится помощь, требовать ее у штатовъ.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Права эти были пачаломъ могущества дворянъ, которые, распространяя</w:t>
        <w:br/>
        <w:t>все бол*с н бо.і*е силу свою, присвоили себ* наконецъ всю власть въ го</w:t>
        <w:t>-</w:t>
        <w:br/>
        <w:t>сударств*, оставив* королю только одну т*нь ея.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Смерть Лудовпка (1382), неоставпвшаго поел* себя насл*днпковъ мужс-</w:t>
        <w:br/>
        <w:t>скаго иола, нослужила дворянству новымъ поводом* къ распространенію</w:t>
        <w:br/>
        <w:t>я утверждеиію правъ своихъ, н съ этой минуты Польша сд*лалась уже,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Конфедераціонная Война.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pict>
          <v:shape id="_x0000_s1222" type="#_x0000_t202" style="position:absolute;margin-left:337.8pt;margin-top:2.4pt;width:11.3pt;height:11.9pt;z-index:-125829232;mso-wrap-distance-left:8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07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не по имени, то по существу своему, королсвствомъ избирательными</w:t>
        <w:br/>
        <w:t xml:space="preserve">Конечно, сначала выбирались только </w:t>
      </w:r>
      <w:r>
        <w:rPr>
          <w:rStyle w:val="CharStyle97"/>
        </w:rPr>
        <w:t>ближайшге нас.іѣдники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они все-</w:t>
        <w:br/>
        <w:t xml:space="preserve">таки </w:t>
      </w:r>
      <w:r>
        <w:rPr>
          <w:rStyle w:val="CharStyle97"/>
        </w:rPr>
        <w:t>выбирались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должны были покупать это избраніе разными уступками</w:t>
        <w:br/>
        <w:t>и льготами.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Пресѣченіе мужескаго </w:t>
      </w:r>
      <w:r>
        <w:rPr>
          <w:rStyle w:val="CharStyle140"/>
        </w:rPr>
        <w:t xml:space="preserve">колѣпэ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частое упраздненіе престола утвердили</w:t>
        <w:br/>
        <w:t>могущество дворянства и дали ему средства увеличить свою силу. Съ-</w:t>
        <w:br/>
        <w:t>этихъ-поръ, исторія Польши предстапляетъ только картину быстро-увелп-</w:t>
        <w:br/>
        <w:t>чпвающагося вліянія дворянства и ослабленія власти королевской: безпре-</w:t>
        <w:br/>
        <w:t>станныя уступки правительства, льготы и права, дароваипыя магнатамъ,—</w:t>
        <w:br/>
        <w:t xml:space="preserve">все это было уже началомъ республики, </w:t>
      </w:r>
      <w:r>
        <w:rPr>
          <w:rStyle w:val="CharStyle14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король, будучи властптелемъ</w:t>
        <w:br/>
        <w:t xml:space="preserve">только по имени, не значплъ ничего, </w:t>
      </w:r>
      <w:r>
        <w:rPr>
          <w:rStyle w:val="CharStyle169"/>
        </w:rPr>
        <w:t xml:space="preserve">и </w:t>
      </w:r>
      <w:r>
        <w:rPr>
          <w:rStyle w:val="CharStyle14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народъ и граждане оставались</w:t>
        <w:br/>
        <w:t>въ угнетеніи.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сеіімѣ піотрковскомъ (1466) образовалось первое народное, или луч</w:t>
        <w:t>-</w:t>
        <w:br/>
        <w:t>ше сказать, дворянское собраніе, потому-что только дворянство почита</w:t>
        <w:t>-</w:t>
        <w:br/>
        <w:t>лось націею. Высшее духовенство (архіеиископы и епископы), высшее</w:t>
        <w:br/>
        <w:t>дворянство (воеводы п кастеляны) п королевскіе министры (обер-и-унтер-</w:t>
        <w:br/>
        <w:t>маршалы, обер-и-унтер-канцлеры) составплп пзъ себя родъ верхней пала</w:t>
        <w:t>-</w:t>
        <w:br/>
        <w:t xml:space="preserve">ты, или сената, который, при собраніяхъ сейма, почитался первымъ </w:t>
      </w:r>
      <w:r>
        <w:rPr>
          <w:rStyle w:val="CharStyle97"/>
        </w:rPr>
        <w:t>со-</w:t>
        <w:br/>
        <w:t>словіемъ;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депутаты низшаго дворянства составили нижнюю палату или</w:t>
        <w:br/>
        <w:t xml:space="preserve">второе </w:t>
      </w:r>
      <w:r>
        <w:rPr>
          <w:rStyle w:val="CharStyle97"/>
        </w:rPr>
        <w:t>сословіс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;—о третьемъ не было и помина, потому-что жители горо-</w:t>
        <w:br/>
        <w:t>довъ, или мѣіцане, были весьма-малочпсленпы, а крестьяне или земледѣль-</w:t>
        <w:br/>
        <w:t>цм не пользовались никакими правами. Только дворянинъ былъ настоя-</w:t>
        <w:br/>
        <w:t xml:space="preserve">щимъ гражданиномъ </w:t>
      </w:r>
      <w:r>
        <w:rPr>
          <w:rStyle w:val="CharStyle169"/>
        </w:rPr>
        <w:t xml:space="preserve">и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дворяне были равны между собою.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развилось польское гражданское общество при Ягеллонахъ, при ко-</w:t>
        <w:br/>
        <w:t>торыхъ оно достигло также и высочайшей степени своего могущества.</w:t>
        <w:br/>
        <w:t xml:space="preserve">Далве, все стало клониться къ упадку. Самовластіе дворянства не </w:t>
      </w:r>
      <w:r>
        <w:rPr>
          <w:rStyle w:val="CharStyle140"/>
        </w:rPr>
        <w:t>имѣ.іо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гранишь и не хотѣло предписать ихъ себѣ. Находясь во всегдашней борь-</w:t>
        <w:br/>
        <w:t xml:space="preserve">бѣ съ властью королевской, оно, мало-по-малу, лишало эту власть </w:t>
      </w:r>
      <w:r>
        <w:rPr>
          <w:rStyle w:val="CharStyle140"/>
        </w:rPr>
        <w:t>всѣхъ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правъ ся, присвопвало себѣ всю силу, приняло чрезъ то характеръ совер-</w:t>
        <w:br/>
        <w:t>шепнаго демократизма и перешло наконецъ въ анархію.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дворянство воспользовалось своими великими п прекрасными</w:t>
        <w:br/>
        <w:t xml:space="preserve">правами, который оно пріобрѣло въ-продолженіе одного </w:t>
      </w:r>
      <w:r>
        <w:rPr>
          <w:rStyle w:val="CharStyle140"/>
        </w:rPr>
        <w:t xml:space="preserve">столѣтія,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дре</w:t>
        <w:t>-</w:t>
        <w:br/>
        <w:t>вняя Польша, можетъ-быть, существовала бы еще до-сихъ-порь, сильная</w:t>
        <w:br/>
        <w:t>и могущественная; но человѣческая природа нс умѣетъ ограничивать свои</w:t>
        <w:br/>
        <w:t>желанія: исполненіе одного изъ нихъ влечегъ за собою сотни другихъ.</w:t>
        <w:br/>
        <w:t xml:space="preserve">Дворянство это нс могло остановиться въ своихъ притязавілхъ и </w:t>
      </w:r>
      <w:r>
        <w:rPr>
          <w:rStyle w:val="CharStyle140"/>
        </w:rPr>
        <w:t>вмѣ-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 того, чтобъ самому-себѣ положить преграды, уничтожало </w:t>
      </w:r>
      <w:r>
        <w:rPr>
          <w:rStyle w:val="CharStyle140"/>
        </w:rPr>
        <w:t xml:space="preserve">всѣ 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торый еще оставались, и промѣняло свободу на буйную вольницу.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Король </w:t>
      </w:r>
      <w:r>
        <w:rPr>
          <w:rStyle w:val="CharStyle140"/>
        </w:rPr>
        <w:t xml:space="preserve">имѣлъ,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однакоже, еще большія права н преимущества; обезпе-</w:t>
        <w:br/>
        <w:t xml:space="preserve">ченный въ содержапіп себя и двора своего коронными </w:t>
      </w:r>
      <w:r>
        <w:rPr>
          <w:rStyle w:val="CharStyle140"/>
        </w:rPr>
        <w:t xml:space="preserve">помѣстьями 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</w:t>
        <w:t>-</w:t>
        <w:br/>
        <w:t>гими доходами, везависѣвшимп отъ государственныхъ штатовъ, онъ могъ</w:t>
        <w:br/>
        <w:t>располагать по своему произволу незанятыми должностями и староствами,</w:t>
        <w:br/>
        <w:t xml:space="preserve">чтб доставляло ему сильное вліяніе на сенатъ и на дворянство, — на </w:t>
      </w:r>
      <w:r>
        <w:rPr>
          <w:rStyle w:val="CharStyle140"/>
        </w:rPr>
        <w:t>тѣхъ,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которыхъ желавія были уже удовлетворены и на </w:t>
      </w:r>
      <w:r>
        <w:rPr>
          <w:rStyle w:val="CharStyle140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еще надѣ-</w:t>
        <w:br/>
        <w:t xml:space="preserve">ллись чего-нибудь: болъе, одпакожь, па </w:t>
      </w:r>
      <w:r>
        <w:rPr>
          <w:rStyle w:val="CharStyle140"/>
        </w:rPr>
        <w:t xml:space="preserve">послѣднихъ,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потому-что </w:t>
      </w:r>
      <w:r>
        <w:rPr>
          <w:rStyle w:val="CharStyle97"/>
        </w:rPr>
        <w:t>призна</w:t>
        <w:t>-</w:t>
        <w:br/>
        <w:t>тельность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считаетъ себя такъ связанною, какъ </w:t>
      </w:r>
      <w:r>
        <w:rPr>
          <w:rStyle w:val="CharStyle97"/>
        </w:rPr>
        <w:t>надежда.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это самое </w:t>
      </w:r>
      <w:r>
        <w:rPr>
          <w:rStyle w:val="CharStyle169"/>
        </w:rPr>
        <w:t xml:space="preserve">вліяніе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короля, эта власть замѣщать </w:t>
      </w:r>
      <w:r>
        <w:rPr>
          <w:rStyle w:val="CharStyle16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сенать </w:t>
      </w:r>
      <w:r>
        <w:rPr>
          <w:rStyle w:val="CharStyle169"/>
        </w:rPr>
        <w:t xml:space="preserve">убылыя </w:t>
      </w:r>
      <w:r>
        <w:rPr>
          <w:rStyle w:val="CharStyle140"/>
        </w:rPr>
        <w:t>мѣ-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left"/>
        <w:spacing w:before="0" w:after="60" w:line="190" w:lineRule="exact"/>
        <w:ind w:left="0" w:right="0" w:firstLine="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5"/>
      </w:pPr>
      <w:r>
        <w:pict>
          <v:shape id="_x0000_s1223" type="#_x0000_t202" style="position:absolute;margin-left:7.55pt;margin-top:5.1pt;width:11.05pt;height:11.1pt;z-index:-125829231;mso-wrap-distance-left:5pt;mso-wrap-distance-right:11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 </w:t>
      </w:r>
      <w:r>
        <w:rPr>
          <w:rStyle w:val="CharStyle1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раздавать казенный </w:t>
      </w:r>
      <w:r>
        <w:rPr>
          <w:rStyle w:val="CharStyle140"/>
        </w:rPr>
        <w:t xml:space="preserve">помѣстья,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сдьлалась одною пзъ главныхъ при-</w:t>
        <w:br/>
        <w:t>чивъ несчастія Польши. Дворянство, присвоившее себь столько чрезвы-</w:t>
        <w:br/>
        <w:t>чайныхъ прпвнлегій, было безпрестанпо тревожило страхомъ потерять</w:t>
        <w:br/>
        <w:t>пхъ, потому-что права, которыми пользовался король, давали ему возмо</w:t>
        <w:t>-</w:t>
        <w:br/>
        <w:t>жность имѣть на своей сторонь большинство голосовъ. Чтобъ уничтожить</w:t>
        <w:br/>
        <w:t>этоть перевѣсъ короля, постановлено странное правило — рыиать дѣла на</w:t>
        <w:br/>
        <w:t xml:space="preserve">сеймахъ пе </w:t>
      </w:r>
      <w:r>
        <w:rPr>
          <w:rStyle w:val="CharStyle97"/>
        </w:rPr>
        <w:t>бдлъшгімв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</w:t>
      </w:r>
      <w:r>
        <w:rPr>
          <w:rStyle w:val="CharStyle97"/>
        </w:rPr>
        <w:t>мсныигшв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чпеломъ голосовъ. К а къ-будто труд</w:t>
        <w:t>-</w:t>
        <w:br/>
        <w:t xml:space="preserve">нее было пріобрьсть </w:t>
      </w:r>
      <w:r>
        <w:rPr>
          <w:rStyle w:val="CharStyle97"/>
        </w:rPr>
        <w:t>малое,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нежели </w:t>
      </w:r>
      <w:r>
        <w:rPr>
          <w:rStyle w:val="CharStyle97"/>
        </w:rPr>
        <w:t>болыиееі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Въ-нослѣдствіи, было при</w:t>
        <w:t>-</w:t>
        <w:br/>
        <w:t xml:space="preserve">нято за правило, что </w:t>
      </w:r>
      <w:r>
        <w:rPr>
          <w:rStyle w:val="CharStyle97"/>
        </w:rPr>
        <w:t>голосе одного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дѣлалъ исдѣііствительнымъ опредьле-</w:t>
        <w:br/>
        <w:t xml:space="preserve">ніе </w:t>
      </w:r>
      <w:r>
        <w:rPr>
          <w:rStyle w:val="CharStyle97"/>
        </w:rPr>
        <w:t>всѣхъ,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странное, чудовищное правило, которому подобного нс встрь-</w:t>
        <w:br/>
        <w:t>чается ни у одного народа! Заботясь только о томъ, чтобъ уменьшить влі-</w:t>
        <w:br/>
        <w:t>лніе короля п дѣйствуя всѣми средствами для достиженія этой ц-ьли, дво</w:t>
        <w:t>-</w:t>
        <w:br/>
        <w:t>рянство думало, что вся опасность угрожала Полынь только съ этой сто</w:t>
        <w:t>-</w:t>
        <w:br/>
        <w:t>роны п нс обращзло впиманія на другую , тогда какъ именно сть этой</w:t>
        <w:br/>
        <w:t>другой стороны и должна была обрушиться опасность.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Прп Ягеллонахъ,вреднылпослѣдствія,пропстекавшія отъ всемогущества</w:t>
        <w:br/>
        <w:t>дворянъ, проявлялись еще слабо; мпогіе мудрые государи этого царствсн-</w:t>
        <w:br/>
        <w:t>наго дома, счастливыми предпріятіямн своими увеличили блескъ трона; нхъ</w:t>
        <w:br/>
        <w:t xml:space="preserve">пмепа , великія </w:t>
      </w:r>
      <w:r>
        <w:rPr>
          <w:rStyle w:val="CharStyle140"/>
        </w:rPr>
        <w:t xml:space="preserve">дѣянія и лпчныя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заслуги пріобрьлп пмъ значеніе , предъ</w:t>
        <w:br/>
        <w:t>которыми» легко исчезала ничтожная власть, доставшаяся пмъ на долго.</w:t>
        <w:br/>
        <w:t>Когда же это кольно преськлось вмьстѣ съСпгЬзмундомъ-Авгѵстомъ; ко</w:t>
        <w:t>-</w:t>
        <w:br/>
        <w:t>гда стали избираться иностранные прппцы, которые новыми уступками</w:t>
        <w:br/>
        <w:t>должны были увеличивать и безъ того уже чрезмѣрнуго власть дворянства;</w:t>
        <w:br/>
        <w:t xml:space="preserve">тогда начали ослабввать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виутреннія силы государства </w:t>
      </w:r>
      <w:r>
        <w:rPr>
          <w:rStyle w:val="CharStyle169"/>
        </w:rPr>
        <w:t xml:space="preserve">и </w:t>
      </w:r>
      <w:r>
        <w:rPr>
          <w:rStyle w:val="CharStyle140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</w:t>
        <w:t>-</w:t>
        <w:br/>
        <w:t xml:space="preserve">ми невозвратно погибло уваженіе, которым!» оно пользовалось </w:t>
      </w:r>
      <w:r>
        <w:rPr>
          <w:rStyle w:val="CharStyle140"/>
        </w:rPr>
        <w:t xml:space="preserve">іізвнѣ.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Сна</w:t>
        <w:t>-</w:t>
        <w:br/>
        <w:t>чала, все это совершалось медленно н незамьтно, но потомъ скорье и ско-</w:t>
        <w:br/>
        <w:t>рье, такъ что наконецъ Польша сдьлалась поемвщищемъ у своихъ сось-</w:t>
        <w:br/>
        <w:t>дей.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мун;ествспиый Стея&gt;аиъ Баторій держалъ еще твердою рукою</w:t>
        <w:br/>
        <w:t>кормило правлепія; велпкія двла и велпкіе воспачальнпкп придало цар</w:t>
        <w:t>-</w:t>
        <w:br/>
        <w:t>ствований его яркій блескъ; но это была только последняя вспышка по-</w:t>
        <w:br/>
        <w:t>тухающаго пламени, и при его преемники, Снгпзмундь III Вазь , совер</w:t>
        <w:t>-</w:t>
        <w:br/>
        <w:t>шилось явно падспіе, вопреки Замойскпхъ, Ходкевпчеп, Жолкьвскихъ и</w:t>
        <w:br/>
        <w:t>другпхъ великнхъ людей, оставшихся еще отъ прежпяго лучшаго време</w:t>
        <w:t>-</w:t>
        <w:br/>
        <w:t xml:space="preserve">ни. Унижсніе слидовало за унижеиіемъ; </w:t>
      </w:r>
      <w:r>
        <w:rPr>
          <w:rStyle w:val="CharStyle140"/>
        </w:rPr>
        <w:t xml:space="preserve">сосѣднія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страны развивали свои</w:t>
        <w:br/>
        <w:t>силы и шли впередъ: только одна Польша стояла неподвижно, или луч</w:t>
        <w:t>-</w:t>
        <w:br/>
        <w:t>ше сказать обратилась назадъ, потому-что въ жизни народовъ пе можегь</w:t>
        <w:br/>
        <w:t>быть неподвижности, н нація, непдущая впередъ, неминуемо обращается</w:t>
        <w:br/>
        <w:t>вспять. Слабая королевская власть сдьлалась еще слабье въ рукахъ мало-</w:t>
        <w:br/>
        <w:t>душныхъ королей; магнаты государства дьйствовалн неограниченно; преж-</w:t>
        <w:br/>
        <w:t>ній общественный союзъ, становясь бсзпрестанно слабье, былъ наконецъ</w:t>
        <w:br/>
        <w:t>совершенно расторгпутъ, п первыя начала того безенлія и разстройства,</w:t>
        <w:br/>
        <w:t>который должны были продолжаться болье 150 льтъ, начали прнмътво</w:t>
        <w:br/>
        <w:t>обнаруживаться. При слабыхъ сыновьяхъ и насльднпкахъ слабаго Сигиз-</w:t>
        <w:br/>
        <w:t>мунда, Владислава IV н Япѣ-Казимірь, общественное разстройство это</w:t>
        <w:br/>
        <w:t>сдѣлало ужасные, невероятные шаги. Вскоре настала совершенная анар</w:t>
        <w:t>-</w:t>
        <w:br/>
        <w:t>хия, особенно, когда, съ 1652 года, по предложеніго уницкаго депутата,</w:t>
      </w:r>
      <w:r>
        <w:br w:type="page"/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Конфсдераціонная Война.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</w:pPr>
      <w:r>
        <w:pict>
          <v:shape id="_x0000_s1224" type="#_x0000_t202" style="position:absolute;margin-left:338.65pt;margin-top:4.1pt;width:11.05pt;height:10.35pt;z-index:-125829230;mso-wrap-distance-left:88.55pt;mso-wrap-distance-right:5pt;mso-wrap-distance-bottom:0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Сичинскаго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(Sitschinski),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котораго посыпалась проклятія всѣхъ людей</w:t>
        <w:br/>
        <w:t xml:space="preserve">благомыслящпхъ, </w:t>
      </w:r>
      <w:r>
        <w:rPr>
          <w:rStyle w:val="CharStyle97"/>
          <w:lang w:val="la" w:eastAsia="la" w:bidi="la"/>
        </w:rPr>
        <w:t>liberum velo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сделалось не исключеніемъ, какъ это было</w:t>
        <w:br/>
        <w:t xml:space="preserve">прежде, по закономъ, въ которомъ осльплснпые </w:t>
      </w:r>
      <w:r>
        <w:rPr>
          <w:rStyle w:val="CharStyle140"/>
        </w:rPr>
        <w:t xml:space="preserve">віідѣлн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какъ-бы залогъ</w:t>
        <w:br/>
        <w:t>своей свободы. Съ этой минуты, все государственное зданіе стало прпмѣт-</w:t>
        <w:br/>
        <w:t>во распадаться; не было уже никакого правптельства, и нпкакія обіція плп</w:t>
        <w:br/>
        <w:t>частный мѣры не могли быть приняты къ предупрежденію бѣдствія. Вся</w:t>
        <w:t>-</w:t>
        <w:br/>
        <w:t>кая законодательная власть была какъ-будто уничтожена, потому-что она</w:t>
        <w:br/>
        <w:t>проистекала отъ сеймовъ, нзъ конхъ пн одпиъ не оставался нерасторгну-</w:t>
        <w:br/>
        <w:t xml:space="preserve">тымъ. Въ-продолженіи ста </w:t>
      </w:r>
      <w:r>
        <w:rPr>
          <w:rStyle w:val="CharStyle140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47 такпхъ сеіімовъ былп признаны не-</w:t>
        <w:br/>
        <w:t>дѣііствнтельными. Въ такпхъ обстоятельствахъ, хуже всего было, что при</w:t>
        <w:br/>
        <w:t xml:space="preserve">распущеніп сейма уничтожались также и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ностановленія, утвер</w:t>
        <w:t>-</w:t>
        <w:br/>
        <w:t xml:space="preserve">жденный пмъ предъ </w:t>
      </w:r>
      <w:r>
        <w:rPr>
          <w:rStyle w:val="CharStyle14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единодушно. Чего же можно было ожидать отъ</w:t>
        <w:br/>
        <w:t>государства, у котораго не было нпкакпхъ закоповъ?... Оно видимо при</w:t>
        <w:t>-</w:t>
        <w:br/>
        <w:t>ближалось кт. своей гибели ; провинціи, одна за другою, былп отторгаемы,</w:t>
        <w:br/>
        <w:t>нлп добровольно п самп-по-себѣ отпадали; что было пріобрѣтепо велики</w:t>
        <w:t>-</w:t>
        <w:br/>
        <w:t xml:space="preserve">ми королями, иадало и разрушалось при слабыхъ ихъ преемникахъ, </w:t>
      </w:r>
      <w:r>
        <w:rPr>
          <w:rStyle w:val="CharStyle140"/>
        </w:rPr>
        <w:t>имѣв-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шпхъ только прпзракъ власти: </w:t>
      </w:r>
      <w:r>
        <w:rPr>
          <w:rStyle w:val="CharStyle140"/>
        </w:rPr>
        <w:t xml:space="preserve">Лпфляндія,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Смоленскъ, Малороссія были</w:t>
        <w:br/>
        <w:t>невозвратно отторгнуты отъ Польши, н она сама могла бы легко подпасть</w:t>
        <w:br/>
        <w:t>иноплеменному пгу (храбрый шведскій король Карлъ - Густавъ доказалъ</w:t>
        <w:br/>
        <w:t xml:space="preserve">это), еслибъ соперппчество п зависть </w:t>
      </w:r>
      <w:r>
        <w:rPr>
          <w:rStyle w:val="CharStyle140"/>
        </w:rPr>
        <w:t xml:space="preserve">сосѣдсй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воспрепятствовали тому.</w:t>
        <w:br/>
        <w:t>Даже государи, одаренные великими способностями, какъ, на-прпмѣръ,</w:t>
        <w:br/>
        <w:t>храбрый Янъ Собѣскій, не могли уже сдвлать ничего при такомъ всеоб</w:t>
        <w:t>-</w:t>
        <w:br/>
        <w:t>щем!. разстройствъ.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короляхъ пзъ саксонскаго дома, настала эпоха еще худшая. Преж</w:t>
        <w:t>-</w:t>
        <w:br/>
        <w:t>де нравы былп по-крайней-мѣрѣ проще и чище: теперь п они заразились</w:t>
        <w:br/>
        <w:t>язвою разврата. Роскошный дворъ Августа II распрострапилъ легкомы</w:t>
        <w:t>-</w:t>
        <w:br/>
        <w:t>слие, презрѣніе къ прсшнимъстрогимъ Формамъ, невъріе и излишнюю сво</w:t>
        <w:t>-</w:t>
        <w:br/>
        <w:t>боду нравовъ. Женщины, которьш до-тѣхъ-поръ жили уединенно, зани</w:t>
        <w:t>-</w:t>
        <w:br/>
        <w:t>маясь исполнепіемъ семейиыхъ свопхъ обязанностей, стали принимать у-</w:t>
        <w:br/>
        <w:t>частіе въ дѣіахъ общественпыхъ и, приставая къ различным!, партіямъ,</w:t>
        <w:br/>
        <w:t>усвоивали себѣ ихъ волнснія и страсти. Происки, хитрости, женская бла</w:t>
        <w:t>-</w:t>
        <w:br/>
        <w:t>госклонность рѣшали важньйшія дѣла въ государств*, которыя интрига</w:t>
        <w:t>-</w:t>
        <w:br/>
        <w:t>ми инострапныхъ послапннковъ запутывались все больс п болъе. Такішъ</w:t>
        <w:br/>
        <w:t>образомъ, дворъ варшавскій сдѣлался театромъ запутаннѣіішпхъ интригъ</w:t>
        <w:br/>
        <w:t>и пропсковъ, на которомъ король дѣйствовалъ протнвъ магнатовъ, маг-</w:t>
        <w:br/>
        <w:t>паты противъ ппзшаго дворянства, а пизшсе дворянство протнвъ перваго</w:t>
        <w:br/>
        <w:t xml:space="preserve">и </w:t>
      </w:r>
      <w:r>
        <w:rPr>
          <w:rStyle w:val="CharStyle140"/>
        </w:rPr>
        <w:t xml:space="preserve">послѣднпхъ.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Тысячи различныхъ партііі раздирали государство; мало-</w:t>
        <w:br/>
        <w:t>душіе сдѣлалось добродѣтелыо; все великое, все благородное погибло и ко-</w:t>
        <w:br/>
        <w:t>рыстолюбіе заступило мьсто любви къ отечеству.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Таково было положсиіе Польши, когда смерть короля Августа III (5 ок</w:t>
        <w:t>-</w:t>
        <w:br/>
        <w:t>тября 1763), и предстоявшее избраніе новаго короля взволновало вдругъ</w:t>
        <w:br/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партіи.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помощію Россіп удалось Станиславу Понятовскому, пропеходнвшему</w:t>
        <w:br/>
        <w:t>не отъ древней Фамиліи, занять нрестолъ Польши, которому опъ.во време</w:t>
        <w:t>-</w:t>
        <w:br/>
        <w:t xml:space="preserve">на </w:t>
      </w:r>
      <w:r>
        <w:rPr>
          <w:rStyle w:val="CharStyle140"/>
        </w:rPr>
        <w:t xml:space="preserve">снокойнѣйшія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при другихъ обстоятельствахъ, могь бы служить укра-</w:t>
        <w:br/>
        <w:t>шеніемъ. Природа н тщательное воепптапіе дали ему много нрекрасиыхъ</w:t>
        <w:br/>
        <w:t>качествъ; одного только не доставало ему—силы характера, которая ум*-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pict>
          <v:shape id="_x0000_s1225" type="#_x0000_t202" style="position:absolute;margin-left:1.9pt;margin-top:4.4pt;width:11.05pt;height:12.6pt;z-index:-125829229;mso-wrap-distance-left:5pt;mso-wrap-distance-right:11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lang w:val="de-DE" w:eastAsia="de-DE" w:bidi="de-DE"/>
                      <w:b/>
                      <w:bCs/>
                    </w:rPr>
                    <w:t>33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етъ повелѣвать обстоятельствами и людьми, и этоть недостатокъ былъ</w:t>
        <w:br/>
        <w:t xml:space="preserve">причиною, что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хорошія качества короля, </w:t>
      </w:r>
      <w:r>
        <w:rPr>
          <w:rStyle w:val="CharStyle140"/>
        </w:rPr>
        <w:t xml:space="preserve">вмѣсто 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чтобъ послу</w:t>
        <w:t>-</w:t>
        <w:br/>
        <w:t>жить къ счастію его подданнмхъ, сдѣлались псточшікомъ нхъ бѣдствій.</w:t>
        <w:br/>
        <w:t xml:space="preserve">Принимая сторону то одной, то другой партіп и не </w:t>
      </w:r>
      <w:r>
        <w:rPr>
          <w:rStyle w:val="CharStyle140"/>
        </w:rPr>
        <w:t xml:space="preserve">пмѣя 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малѣйшей</w:t>
        <w:br/>
        <w:t>твердости въ своихъ планахъ и намѣреніяхъ, онъ мало-по-малу лишился</w:t>
        <w:br/>
        <w:t xml:space="preserve">доввренностн </w:t>
      </w:r>
      <w:r>
        <w:rPr>
          <w:rStyle w:val="CharStyle140"/>
        </w:rPr>
        <w:t xml:space="preserve">всѣхъ.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Первые годы его царствованія были волнуемы двумя</w:t>
        <w:br/>
        <w:t xml:space="preserve">партіямн, </w:t>
      </w:r>
      <w:r>
        <w:rPr>
          <w:rStyle w:val="CharStyle97"/>
        </w:rPr>
        <w:t>Чарторъиісскаго,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русскою, и </w:t>
      </w:r>
      <w:r>
        <w:rPr>
          <w:rStyle w:val="CharStyle97"/>
        </w:rPr>
        <w:t>Браницкаю,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саксонскою; но</w:t>
        <w:br/>
        <w:t>вита, ни другая не остались побѣдптельницами. Скоро, однакожь, соперни</w:t>
        <w:t>-</w:t>
        <w:br/>
        <w:t>чество это, кипввшее втаіінв, а также скрытное неудовольствіе магнатовъ</w:t>
        <w:br/>
        <w:t>и дворянства, должно было вспыхнуть пожаромъ, по двлу диссидентов!»,</w:t>
        <w:br/>
        <w:t>въ которомъ необузданный Фанатизмъ, не обращая внпманія ни па об</w:t>
        <w:t>-</w:t>
        <w:br/>
        <w:t xml:space="preserve">стоятельства, ип па справедливость, ни на временный отношенія, </w:t>
      </w:r>
      <w:r>
        <w:rPr>
          <w:rStyle w:val="CharStyle140"/>
        </w:rPr>
        <w:t>дѣііство-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валъ съ </w:t>
      </w:r>
      <w:r>
        <w:rPr>
          <w:rStyle w:val="CharStyle140"/>
        </w:rPr>
        <w:t xml:space="preserve">слѣпою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страстью для того только, чтобъ достигнуть своей одно</w:t>
        <w:t>-</w:t>
        <w:br/>
        <w:t xml:space="preserve">сторонней </w:t>
      </w:r>
      <w:r>
        <w:rPr>
          <w:rStyle w:val="CharStyle140"/>
        </w:rPr>
        <w:t xml:space="preserve">цѣли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уекорилъ тѣмъ паденіе и гибель монархіи.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самомъ начал* преобразованія церкви, ученіе реч&gt;орматовъ, не смо</w:t>
        <w:t>-</w:t>
        <w:br/>
        <w:t>тря на строгія ностаиовленія, изданныя противъ нихъ Сигизмундомъ І-мъ,</w:t>
        <w:br/>
        <w:t xml:space="preserve">проникло въ Польшу и развилось тамъ съ значительною </w:t>
      </w:r>
      <w:r>
        <w:rPr>
          <w:rStyle w:val="CharStyle140"/>
        </w:rPr>
        <w:t xml:space="preserve">силой,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</w:t>
        <w:br/>
        <w:t>съ-тѣхъ-поръ, когда Сигизмундъ-Августъ, расположенный къ нпмъ, не</w:t>
        <w:br/>
        <w:t>только не препятствовал» распространенно этого учепія, но даже способ-</w:t>
        <w:br/>
        <w:t>ствовалъ ему. Развитіе реФормаціи было такъ быстро, что во время междо-</w:t>
        <w:br/>
        <w:t xml:space="preserve">царствія, наступившаго </w:t>
      </w:r>
      <w:r>
        <w:rPr>
          <w:rStyle w:val="CharStyle14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смерти этого мудраго государя, половина се-</w:t>
        <w:br/>
        <w:t>наторовъ (’) и наибольшая часть рыцарскаго сословія пристали къ ней; че-</w:t>
        <w:br/>
        <w:t>резъ это партія, противная католической , получила равную ей силу. Для</w:t>
        <w:br/>
        <w:t xml:space="preserve">предупрежденія войны религіозпоіі, чины </w:t>
      </w:r>
      <w:r>
        <w:rPr>
          <w:rStyle w:val="CharStyle97"/>
        </w:rPr>
        <w:t>соединенного сейма,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называвшіе</w:t>
        <w:br/>
        <w:t xml:space="preserve">себя пмснемъ «различно-мыслящпхъ въ </w:t>
      </w:r>
      <w:r>
        <w:rPr>
          <w:rStyle w:val="CharStyle140"/>
        </w:rPr>
        <w:t xml:space="preserve">дѣлѣ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религіи» </w:t>
      </w:r>
      <w:r>
        <w:rPr>
          <w:lang w:val="la" w:eastAsia="la" w:bidi="la"/>
          <w:w w:val="100"/>
          <w:spacing w:val="0"/>
          <w:color w:val="000000"/>
          <w:position w:val="0"/>
        </w:rPr>
        <w:t>(dissidentes de reli</w:t>
        <w:t>-</w:t>
        <w:br/>
        <w:t xml:space="preserve">gione),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постановили слѣдующее правило: «Никто не долженъ быть преслѣ-</w:t>
        <w:br/>
        <w:t xml:space="preserve">«дусмъ пли наказываем!» за своп религіозныя </w:t>
      </w:r>
      <w:r>
        <w:rPr>
          <w:rStyle w:val="CharStyle140"/>
        </w:rPr>
        <w:t xml:space="preserve">мнѣвіл;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еппскопскій жесанъ</w:t>
        <w:br/>
        <w:t>«и другія церковный пребенды должны оставаться собственностью католи-</w:t>
        <w:br/>
        <w:t>«ческой партіи».ГенрихъВалуа и его первые преемники, должны были, при</w:t>
        <w:br/>
        <w:t xml:space="preserve">подиисаиіи своей избирательной грамматы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(pacta conventa),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утверждать</w:t>
        <w:br/>
        <w:t>клятвою пеполненіе этой статьи.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515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ученіемъ реФорматовъ и лютеранъ появились еще и другія, болъе-</w:t>
        <w:br/>
      </w:r>
      <w:r>
        <w:rPr>
          <w:rStyle w:val="CharStyle140"/>
        </w:rPr>
        <w:t xml:space="preserve">смѣлыя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религіозныя партіп, какъ, на-примѣръ,: социніане (называвшіеся</w:t>
        <w:br/>
        <w:t xml:space="preserve">въ </w:t>
      </w:r>
      <w:r>
        <w:rPr>
          <w:rStyle w:val="CharStyle140"/>
        </w:rPr>
        <w:t xml:space="preserve">Польшѣ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Аріанами), получившіе значительное развитіе. Партіи протпво-</w:t>
        <w:br/>
        <w:t xml:space="preserve">католическія (Греки , лютеране, реформаты, социніане), взятыя </w:t>
      </w:r>
      <w:r>
        <w:rPr>
          <w:rStyle w:val="CharStyle140"/>
        </w:rPr>
        <w:t>вмѣстѣ,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были, по числу своихъ иослѣдователеіі, сильнее партіи католической; взя</w:t>
        <w:t>-</w:t>
        <w:br/>
        <w:t xml:space="preserve">тыя же </w:t>
      </w:r>
      <w:r>
        <w:rPr>
          <w:rStyle w:val="CharStyle140"/>
        </w:rPr>
        <w:t xml:space="preserve">отдѣльно,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уступали ей. Этимъ обстоятельствомъ умъла воспользо</w:t>
        <w:t>-</w:t>
        <w:br/>
        <w:t xml:space="preserve">ваться католическая партія, для поселенія распрей и раздоровъ между </w:t>
      </w:r>
      <w:r>
        <w:rPr>
          <w:rStyle w:val="CharStyle140"/>
        </w:rPr>
        <w:t>сво</w:t>
        <w:t>-</w:t>
        <w:br/>
        <w:t xml:space="preserve">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противниками и для отнатія у нихъ постепенно правъ, имъ прннадлс-</w:t>
        <w:br/>
        <w:t xml:space="preserve">жавшпхъ; она начала </w:t>
      </w:r>
      <w:r>
        <w:rPr>
          <w:rStyle w:val="CharStyle14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стала способствовать </w:t>
      </w:r>
      <w:r>
        <w:rPr>
          <w:rStyle w:val="CharStyle140"/>
        </w:rPr>
        <w:t xml:space="preserve">сильнѣйшимъ,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угне</w:t>
        <w:t>-</w:t>
        <w:br/>
        <w:t>тать слабѣйшихъ п кончила угнетѣнісмъ всѣхъ. Такимъ образомъ, партіи</w:t>
        <w:br/>
        <w:t>анти-католпческія становились все слабѣе и безсильнъе, между-твмъ, какъ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(’) Знатнѣйшія «амиліп, какъ напрнмѣръ Горко, Зборовскіе, Фир.іеи, Брани цкіе,</w:t>
        <w:br/>
        <w:t>Любоыврскіе, Оиадннскіе, Радэиви.мы, Ходкевпчв, Сапѣги, Цацы, Видовичи, Тыш</w:t>
        <w:t>-</w:t>
        <w:br/>
        <w:t>кевичи и др. приняли речюрмацію.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Конфедераціоннал Война.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pict>
          <v:shape id="_x0000_s1226" type="#_x0000_t202" style="position:absolute;margin-left:340.3pt;margin-top:4.8pt;width:11.75pt;height:11.85pt;z-index:-125829228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14"/>
                      <w:lang w:val="ru-RU" w:eastAsia="ru-RU" w:bidi="ru-RU"/>
                      <w:b/>
                      <w:bCs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католическая, поддерживаемая королями, псповедовавшимнеярелнгію, уси</w:t>
        <w:t>-</w:t>
        <w:br/>
        <w:t xml:space="preserve">ливалась ори каждомъ новомъ правленіи. Победа была для нея </w:t>
      </w:r>
      <w:r>
        <w:rPr>
          <w:rStyle w:val="CharStyle14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</w:t>
        <w:t>-</w:t>
        <w:br/>
        <w:t>че, что она дѣііствовала съ величайшей осторожностью и благоразумісмъ,.</w:t>
        <w:br/>
        <w:t>знала, чего хотела, и постоянно стремилась къ одной цели, тогда какъдру-</w:t>
        <w:br/>
        <w:t>гія христіавскія секты, волнуемый завистью и взаимною неоріязныо, сле-</w:t>
        <w:br/>
        <w:t>по предавались своимъ страстямъ. Къ этому присоединились еще и другіл</w:t>
        <w:br/>
        <w:t xml:space="preserve">важныя обстоятельства: по случаю привязанности </w:t>
      </w:r>
      <w:r>
        <w:rPr>
          <w:rStyle w:val="CharStyle140"/>
        </w:rPr>
        <w:t xml:space="preserve">Лифляндіп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тамошппхъ</w:t>
        <w:br/>
        <w:t>протестантовъ къ Швеціп, возгорались съ этимъ государствомъ войны,</w:t>
        <w:br/>
        <w:t>продолжавшіяся безпрерывно целыя три парствованія и бывшіл псточни-</w:t>
        <w:br/>
        <w:t>комъ столькихъ бедствій. Бедствія эти, приписываемый вліянію анти-</w:t>
        <w:br/>
        <w:t>католпческпхъ партій, увеличивали ненависть къ ппмъ. Короли, столь ре</w:t>
        <w:t>-</w:t>
        <w:br/>
        <w:t>вностно преданные римской церкви, какъ Сигпзмундъ III и его преемни</w:t>
        <w:t>-</w:t>
        <w:br/>
        <w:t>ки, редко жаловали мвста и староства, которыхъ раздача зависела отъ</w:t>
        <w:br/>
        <w:t>нпхъ, приверженцамъ ненавистной имъ религіи. Сверхъ всего этого, про</w:t>
        <w:t>-</w:t>
        <w:br/>
        <w:t>тестанты, при изданіи закона о веротерпимости, последовавшемъ въ 157Д</w:t>
        <w:br/>
        <w:t>году, не предугадавъ будущности , сделали важную ошибку, согласясь,</w:t>
        <w:br/>
        <w:t>чтобъ католическое духовенство сохранило своп богатства, свой савъ, свое</w:t>
        <w:br/>
        <w:t>могущество и вліяніе, и не заботясь сделать что-нибудь въ пользу своего</w:t>
        <w:br/>
        <w:t>духовенства, члены котораго не имели даже места въ сенате. Слѣдствіемъ</w:t>
        <w:br/>
        <w:t>этого было то, что все молодые люди не богатые, но честолюбивые, на</w:t>
        <w:t>-</w:t>
        <w:br/>
        <w:t>значенные къ духовному званію, предпочитали церковь римско-католиче</w:t>
        <w:t>-</w:t>
        <w:br/>
        <w:t>скую. Наконецъ, іезупты, этп неутомимые противники протестантовъ, дей</w:t>
        <w:t>-</w:t>
        <w:br/>
        <w:t>ствуя единодушно, успели мало-по-малу присвоить себе воспитаніе всего</w:t>
        <w:br/>
        <w:t>молодаго дворянства и вліяніемъ своимъ на мягкіс нравы юношей подка</w:t>
        <w:t>-</w:t>
        <w:br/>
        <w:t>пывало основанія ученія, протпвнаго ихъ мненію.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корыстолюбіе, честолюбіе, воспптаніе и рервыя впе-</w:t>
        <w:br/>
        <w:t>чатленія юности, эти могущественные двигатели общества, действовали въ</w:t>
        <w:br/>
        <w:t>пользу католицизма; удивительно ли после того, что для этого псповеда-</w:t>
        <w:br/>
        <w:t>пія оставлялось другое, къ которому не благоволилъ дворъ, и которое, ли</w:t>
        <w:t>-</w:t>
        <w:br/>
        <w:t>шая почестей и местъ, представляло въ булущемъ только одни преследо</w:t>
        <w:t>-</w:t>
        <w:br/>
        <w:t>вать.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законъ о веротерпимости быль возобповляемъ при каждомъ.</w:t>
        <w:br/>
        <w:t>новомь избирательномъ договоре; но съ тою переменою, что имя днсси-</w:t>
        <w:br/>
        <w:t>дентовъ придавалось уже не всемъ религіознымъ партіямъ безъ различія,</w:t>
        <w:br/>
        <w:t>а только темъ, которыя отпали отъ римско-католической церкви, и коро</w:t>
        <w:t>-</w:t>
        <w:br/>
        <w:t xml:space="preserve">ли обязывались клятвенно поддерживать мпръ не </w:t>
      </w:r>
      <w:r>
        <w:rPr>
          <w:rStyle w:val="CharStyle97"/>
        </w:rPr>
        <w:t>между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диссидентами, а</w:t>
        <w:br/>
        <w:t>св диссидентами: разница великая,заключавшая въ себе весь рядъ последу-</w:t>
        <w:br/>
        <w:t>ющихъ угнетенііі и бывшая причиною того, что секты, пользовавшіяся</w:t>
        <w:br/>
        <w:t>прежде равными со всеми правами, сделались только терпимыми.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дело не остановилось на этомъ; оі рапиченія и угнетения безпрестан-</w:t>
        <w:br/>
        <w:t>но усиливались. Диссиденты могли отправлять свое богослуженіе только</w:t>
        <w:br/>
        <w:t>тамъ, где имели уже церкви; новыхъ строить имъ не позволялось; а въ</w:t>
        <w:br/>
        <w:t>1717 году, по постановлений варшавскаго договора, было даже решено срыть,</w:t>
        <w:br/>
        <w:t>и те церкви, которыя были уже воздвигнуты. Католическая партія сдела</w:t>
        <w:t>-</w:t>
        <w:br/>
        <w:t>лась сильнейшею, а сильный редко умеетъ ограничивать своп желанія. Ка</w:t>
        <w:t>-</w:t>
        <w:br/>
        <w:t>толики дѣйствовалн протнвъ дпсспдентовъ въ духовномъ отношевіи точно,</w:t>
        <w:br/>
        <w:t>такъ же, какъ действовало дворянство протпвъ короля въ отпошсиіи свет-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Вау</w:t>
      </w:r>
      <w:r>
        <w:rPr>
          <w:rStyle w:val="CharStyle352"/>
          <w:b w:val="0"/>
          <w:bCs w:val="0"/>
          <w:i w:val="0"/>
          <w:iCs w:val="0"/>
        </w:rPr>
        <w:t xml:space="preserve"> </w:t>
      </w:r>
      <w:r>
        <w:rPr>
          <w:rStyle w:val="CharStyle353"/>
          <w:b w:val="0"/>
          <w:bCs w:val="0"/>
          <w:i w:val="0"/>
          <w:iCs w:val="0"/>
        </w:rPr>
        <w:t xml:space="preserve">в*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227" type="#_x0000_t202" style="position:absolute;margin-left:2.5pt;margin-top:2.75pt;width:11.3pt;height:13.85pt;z-index:-125829227;mso-wrap-distance-left:5pt;mso-wrap-distance-right:112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скомі»; оно ие были спокойны до-тьхъ-поръ, пока у протпвниковъ пхъ</w:t>
        <w:br/>
        <w:t>оставались какія-нпбудь права. Наконецъ, на сейм* 1733 года, отъ кото-</w:t>
        <w:br/>
        <w:t>раго ужаснѣйшими угрозами умѣлп удалить не-католпческпхъ депутатовъ,</w:t>
        <w:br/>
        <w:t>было постановлено, что диссиденты не только не могутъ быть впредь вое</w:t>
        <w:t>-</w:t>
        <w:br/>
        <w:t xml:space="preserve">водами и земскими депутатами, но что они должны быть изъяты отъ </w:t>
      </w:r>
      <w:r>
        <w:rPr>
          <w:rStyle w:val="CharStyle128"/>
        </w:rPr>
        <w:t>всѣхъ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короппыхъ мьстъ, званій, Посольствъ, староствъ; а чтобъ они не могла</w:t>
        <w:br/>
        <w:t>обратиться къ посредникамъ олпвскаго мира (заключеннаго между Россі-</w:t>
        <w:br/>
        <w:t>ею, Пруссіею, Дапіего п Англіега), то было въ то же время постановлено,</w:t>
        <w:br/>
        <w:t>что если, для возстаповлснія правъ свопхъ.прибѣгнутъ они къ помощи ппо-</w:t>
        <w:br/>
        <w:t>страпныхъ державъ, то будутъ почитаемы в наказаны какъ клятвопре</w:t>
        <w:t>-</w:t>
        <w:br/>
        <w:t>ступники.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такомъ положеніп находились </w:t>
      </w:r>
      <w:r>
        <w:rPr>
          <w:rStyle w:val="CharStyle128"/>
        </w:rPr>
        <w:t>дѣлэ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дпссидентовъ, когда па престолъ</w:t>
        <w:br/>
        <w:t>Польши былъ возведенъ Станпславъ-Авгусгь, который также долженъ</w:t>
        <w:br/>
        <w:t>былъ клясться поддерживать сущсствующія протппъ нихъ постаповлеиія;</w:t>
        <w:br/>
        <w:t>по дпсспдепты, надъясь, что для нихъ настали лучшія времена, потребова</w:t>
        <w:t>-</w:t>
        <w:br/>
        <w:t>ли освобожденія отъ угпетавшпхъ ихъ прсслѣдоваиій и нашли въ Россіи и</w:t>
        <w:br/>
        <w:t>Пруссін могуществеппыхъ сёбя защитником».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Варшаву созвапъ сеймъ, которому были предложены пхъ жалобы </w:t>
      </w:r>
      <w:r>
        <w:rPr>
          <w:rStyle w:val="CharStyle354"/>
        </w:rPr>
        <w:t>к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Ькеланія. Умяренняйтая партія, принимая во вппмапіе временпыя обстоя</w:t>
        <w:t>-</w:t>
        <w:br/>
        <w:t>тельства, была расположена удовлетворить требоваиія дпеепдентовъ; во не</w:t>
        <w:br/>
        <w:t>'гакъ думали сппскопъ краковскііі Солтыкъ, ученый, одпакоже одпосто-</w:t>
        <w:br/>
        <w:t>ропнііі спнскопъ кіевскій Залуцкій, краковскій воевода Вьпцеславъ Рже-</w:t>
        <w:br/>
        <w:t>вуцкііі, сыпъ его Северинъ, депутатъ ІІодоліи, п мпогіе другіе духовныя</w:t>
        <w:br/>
        <w:t>особы и сенаторы. Ихъ сопротиплепіе, жаркія рвчи и непреклонное упрям</w:t>
        <w:t>-</w:t>
        <w:br/>
        <w:t>ство до того затрудняли ходъ переговоропъ, что паковецъ русскііі послае-</w:t>
        <w:br/>
        <w:t>ппкъ, князь Репнипъ, молодой человякъ пылкаго характера, потерявъ вся</w:t>
        <w:t>-</w:t>
        <w:br/>
        <w:t>кое терпіініс, прпказалъ арестовать этпхъ упрямцевъ. Солтыкъ, Залуцкій</w:t>
        <w:br/>
        <w:t>и оба Ржевуцкіе были взяты ночью п отвезены въ Россію. Всеобщее пз-</w:t>
        <w:br/>
        <w:t>умленіе, испугъ, уступчивость слядовалн за этимъ; противники дисспден-</w:t>
        <w:br/>
        <w:t>товъ замолчали или удалились, п законъ, возстановившій ихъ въ прежннхъ</w:t>
        <w:br/>
        <w:t>правам», былъ пріінятъ бозпрекословно»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раісяякшіеся по государству депутаты п сепаторьі принесли съ со</w:t>
        <w:t>-</w:t>
        <w:br/>
        <w:t>бою въ провпвціп нсудовольстіе на парушепіе свободнаго совяіцапія сей</w:t>
        <w:t>-</w:t>
        <w:br/>
        <w:t>ма. Нсѵдовольствіс это, скрывавшееся спачала въ тайня, скоро обнаружи</w:t>
        <w:t>-</w:t>
        <w:br/>
        <w:t>лось явно. Някто Пулавскііі, известный дурнымъ своимъ поведеніемъ п па-</w:t>
        <w:br/>
        <w:t>Жпвшііі себя большое состояпіс при управлепіи хозяйственными дяламн</w:t>
        <w:br/>
        <w:t>мпогихъ магнатов!», подалъ первый знакъ ко всеобщему возстанію. Оскор-</w:t>
        <w:br/>
        <w:t>блеппып личною обидой, папсссппой ему кпяземъ Репнивымч», задумалъ</w:t>
        <w:br/>
        <w:t>онъ поднять оружіс протипъ находившихся въ то время въ Польши рус-</w:t>
        <w:br/>
        <w:t xml:space="preserve">скихъ воііскъ п положить </w:t>
      </w:r>
      <w:r>
        <w:rPr>
          <w:rStyle w:val="CharStyle149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начало всеобщей </w:t>
      </w:r>
      <w:r>
        <w:rPr>
          <w:rStyle w:val="CharStyle165"/>
          <w:b w:val="0"/>
          <w:bCs w:val="0"/>
        </w:rPr>
        <w:t>конфедераціи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Конфедера</w:t>
        <w:t>-</w:t>
        <w:br/>
        <w:t>ция, обыкновенное средство спасенія въ опаспыя времена, присвопвала се</w:t>
        <w:t>-</w:t>
        <w:br/>
        <w:t>бя Въ государств* высшую власть, была диктаторствомъ дворянства вадъ</w:t>
        <w:br/>
        <w:t>королемъ п народомъ, надъ севатомъ п сеймомъ, и омяла передъ сеймомъ</w:t>
        <w:br/>
        <w:t>то пренмущество, что могла дяйствовать съ большею внутренней/ силой,</w:t>
        <w:br/>
        <w:t xml:space="preserve">руководствуясь въ своихъ постоиавленіяхъ </w:t>
      </w:r>
      <w:r>
        <w:rPr>
          <w:rStyle w:val="CharStyle355"/>
          <w:b/>
          <w:bCs/>
        </w:rPr>
        <w:t>болыиипствомъ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голосовъ, а не</w:t>
        <w:br/>
        <w:t xml:space="preserve">го.іосомъ </w:t>
      </w:r>
      <w:r>
        <w:rPr>
          <w:rStyle w:val="CharStyle355"/>
          <w:b/>
          <w:bCs/>
        </w:rPr>
        <w:t>юдногОі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тремя сыновьями н однвыъ племянником!», отправился Пулавскіо пзъ</w:t>
      </w:r>
      <w:r>
        <w:br w:type="page"/>
      </w:r>
    </w:p>
    <w:p>
      <w:pPr>
        <w:pStyle w:val="Style278"/>
        <w:tabs>
          <w:tab w:leader="none" w:pos="68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19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Конфедераціонная Война.</w:t>
      </w:r>
      <w:r>
        <w:rPr>
          <w:rStyle w:val="CharStyle280"/>
          <w:b/>
          <w:bCs/>
          <w:i w:val="0"/>
          <w:iCs w:val="0"/>
        </w:rPr>
        <w:tab/>
      </w:r>
      <w:r>
        <w:rPr>
          <w:rStyle w:val="CharStyle356"/>
          <w:b/>
          <w:bCs/>
          <w:i w:val="0"/>
          <w:iCs w:val="0"/>
        </w:rPr>
        <w:t>41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Варшавы въ Лембсргъ, таііво собиралъ сообщппковъ н поспвшплъ потоМъ</w:t>
        <w:br/>
        <w:t xml:space="preserve">въ </w:t>
      </w:r>
      <w:r>
        <w:rPr>
          <w:rStyle w:val="CharStyle97"/>
        </w:rPr>
        <w:t>Барг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въ Подолію, недалеко отъ турецкой границы; въ этомъ-то ма-</w:t>
        <w:br/>
        <w:t>лепькомъ мветечкв собрались первые конфедераты, которыхъ было все</w:t>
        <w:t>-</w:t>
        <w:br/>
        <w:t>го восемь, п 29 Февраля 1768 года подписали тамъ конФедераціонньш</w:t>
        <w:br/>
        <w:t>актъ. Вскорѣ присоединились къ ннмъ многіе другіе, и число ихъ въ корот</w:t>
        <w:t>-</w:t>
        <w:br/>
        <w:t>кое время возросло до 8,000. ГраФЪ Красинскій, человвкъ безъ особенныхъ</w:t>
        <w:br/>
        <w:t>достоинствъ, н Пулавскій были избраны въ маршалы н составили грам-</w:t>
        <w:br/>
        <w:t>ыаты, которыми приглашали дворянство къ Формировавію земскихъ мп-</w:t>
        <w:br/>
        <w:t>лицій для всеобщаго возстапія противъ Русскихъ и диссидентовъ.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быстротою молиіа пронеслась молва объ этомъ возстаніи по вевмъ</w:t>
        <w:br/>
        <w:t>копцамъ государства, преувеличивая, какъ всегда бываетъ, задуманное</w:t>
        <w:br/>
        <w:t xml:space="preserve">прсдпрілтіс;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говорили объ огромныхъ средствахъ конФедсратовъ, о</w:t>
        <w:br/>
        <w:t>движенін Татаръ, о помощи Порты, наконецъ даже о вмвшательствв Фран-</w:t>
        <w:br/>
        <w:t>цін. Вся Польша воспрянула; буря распространялась далве и далве, и</w:t>
        <w:br/>
        <w:t>такимъ образомъ возстадо все дворянство. Вездв начали составляться кон-</w:t>
        <w:br/>
        <w:t>Федераціп; кромв той, которая была уже въ Барв, явились конФедерацін</w:t>
        <w:br/>
        <w:t>въ Галичв, въ Люблппв и наконецъ, нисколько позже, въ Краковв. Люди</w:t>
        <w:br/>
        <w:t xml:space="preserve">изъ зиатнвйшпхъ </w:t>
      </w:r>
      <w:r>
        <w:rPr>
          <w:rStyle w:val="CharStyle140"/>
        </w:rPr>
        <w:t xml:space="preserve">фэмнлій,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Потоцкіе, Любомпрскіе и другіе объявили себя</w:t>
        <w:br/>
        <w:t>ихъ предводителями; пламя возстапія разливалось все далве и далве отъ</w:t>
        <w:br/>
        <w:t>деревни до деревни, отъ округа до округа, отъ ііровннціп до провинціи, н</w:t>
        <w:br/>
        <w:t>угрожало объять все государство. Зпакъ къ войнв былъ подапъ, и она дол</w:t>
        <w:t>-</w:t>
        <w:br/>
        <w:t>жна была кончиться только съ гпбелыо Польши.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Русскія войска, немногочисленный и разевянныя на большомъ простран-</w:t>
        <w:br/>
        <w:t>ствв, были слпшкомъ-слабы для потушенія этого пожара при самомъ его</w:t>
        <w:br/>
        <w:t>началв; къ-тому же, ожидая попыхъ попелѣній нзъ Петербурга, опи не</w:t>
        <w:br/>
        <w:t>могли предпринять нспріязпенныхъ двйствіи. Когда же, наконецъ, повелв-</w:t>
        <w:br/>
        <w:t>нія эти пришли, Русскіе стали нападать на конФСдератовъ вездв, гдв толь</w:t>
        <w:t>-</w:t>
        <w:br/>
        <w:t>ко встрвчали ихъ, в такимъ образомъ война была рвшена. Тогда-то об</w:t>
        <w:t>-</w:t>
        <w:br/>
        <w:t>рушились на Польшу ненечнелпмыя бвдетвія : бсзпрестанпыя сражснія,</w:t>
        <w:br/>
        <w:t>внутренніе раздоры и песогласія партій, разбойническіе набвги Запорож-</w:t>
        <w:br/>
        <w:t>цсвъ и Татаръ, всеобщій опустошенія и наконецъ моровая язва; скоро цв-</w:t>
        <w:br/>
        <w:t>лыя области (особенно на югв) лежали какъ пустыни, п тамъ, гдв еще</w:t>
        <w:br/>
        <w:t>подавно цввли села и города, виднвлись только одпв развалины, надъ ко</w:t>
        <w:t>-</w:t>
        <w:br/>
        <w:t>торыми царствовала тишина могильная.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Русскіе почти вездѣ одерживали верхъ: отнимали у копФедератовъ одпо</w:t>
        <w:br/>
        <w:t>за другпмъ вев мѣста и вытвсиили пхъ наконецъ за предвлы пространства,</w:t>
        <w:br/>
        <w:t>бывшего поприщемъ ихъ возстанія. Краковъ сдался, Баръ былъ занятъ,</w:t>
        <w:br/>
        <w:t>Люблинъ взятъ прпступомъ; вездв конфедераты были побвждаемы; въ от-</w:t>
        <w:br/>
        <w:t>крбітомъ полв они пе емвлп даже показываться; лвса и дикія пустыни сдв-</w:t>
        <w:br/>
        <w:t>лалпсь пхъ единственнымъ прпстаннщемъ; только помощь друзей и при</w:t>
        <w:t>-</w:t>
        <w:br/>
        <w:t>верженцев!., которую они находили вездв, и наконсцъ надежда на помощь</w:t>
        <w:br/>
        <w:t>Турковъ могла еще поддерживать ихъ двло. Къ Константинополю были</w:t>
        <w:br/>
        <w:t>обращены нхъ взоры ; туда спаслись знатнвйшіе пзъ ихъ предводителей</w:t>
        <w:br/>
        <w:t>и двйстповали тамъ вевмп средствами, чтобъ привлечь на свою сторону</w:t>
        <w:br/>
        <w:t>турецкое могущество, стоявшее еще тогда во всемъ грозномъ своемъ ве-</w:t>
        <w:br/>
        <w:t>личіи, и возбудить его къ войнв съ Россіей. Когда это наконецъ удалось</w:t>
        <w:br/>
        <w:t>пмъ, когда война была объявлена, тогда, уввренные въ побѣдв, стали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left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Науки </w:t>
      </w:r>
      <w:r>
        <w:rPr>
          <w:rStyle w:val="CharStyle357"/>
          <w:b w:val="0"/>
          <w:bCs w:val="0"/>
          <w:i/>
          <w:i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0"/>
      </w:pPr>
      <w:r>
        <w:pict>
          <v:shape id="_x0000_s1228" type="#_x0000_t202" style="position:absolute;margin-left:7.8pt;margin-top:4.9pt;width:10.8pt;height:10.85pt;z-index:-125829226;mso-wrap-distance-left:5pt;mso-wrap-distance-right:11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315"/>
                    </w:rPr>
                    <w:t>42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они громко ликовать, и только страхъ, внушаемый такимъ </w:t>
      </w:r>
      <w:r>
        <w:rPr>
          <w:rStyle w:val="CharStyle140"/>
        </w:rPr>
        <w:t>союзншіомъ,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могъ въ некоторой степени умярить ихъ буйную радость.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обстоятельствахъ, россіііское правительство положило уси</w:t>
        <w:t>-</w:t>
        <w:br/>
        <w:t xml:space="preserve">лить свои войска въ </w:t>
      </w:r>
      <w:r>
        <w:rPr>
          <w:rStyle w:val="CharStyle140"/>
        </w:rPr>
        <w:t xml:space="preserve">Польшѣ.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Небольшой корпусъ, состоявшій изъ четы</w:t>
        <w:t>-</w:t>
        <w:br/>
        <w:t>рехъ пяхотныхъ и двухъ кавалеріііскпхъ полковъ, былъ собрапъ у Смо</w:t>
        <w:t>-</w:t>
        <w:br/>
        <w:t>ленска, подъ начальствомъ генерала Нуымерса , и полковнпкъ Суворовъ,</w:t>
        <w:br/>
        <w:t>пожалованный при этомъ случая въ брпгадпры, получилъ повеляніе идти</w:t>
        <w:br/>
        <w:t>туда Форсированными маршами съ полкомъ свопмъ (суздальскимъ), сто-</w:t>
        <w:br/>
        <w:t>явшпмъ на зпмнихъ квартирахъ въ Новой-Ладогя.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Позднее время года (тогда былъ ноябрь мясяцъ), короткіе дни, почти-</w:t>
        <w:br/>
        <w:t xml:space="preserve">непроходпмыя дороги, полузамерзшія болота </w:t>
      </w:r>
      <w:r>
        <w:rPr>
          <w:rStyle w:val="CharStyle358"/>
        </w:rPr>
        <w:t>ирякп,—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нпчто не могло</w:t>
        <w:br/>
        <w:t>удержать его. Подавая собою прпмѣръ, к;ікъ должно переносить труды,</w:t>
        <w:br/>
        <w:t>внушая солдатамъ муніество и забавляя ихъ своими шутками, провелъ</w:t>
        <w:br/>
        <w:t>онъ ихъ изъ Ладоги въ Смоленскъ (разстояніе въ 850 верстъ) въ тридцать</w:t>
        <w:br/>
        <w:t>дней, какъ-будто для того, чтобъ зараняе пріучнть къ тѣмъ трудамъ,</w:t>
        <w:br/>
        <w:t>которые ожидали ихъ въ будущемъ. Только весьма-немногіе не выдер-</w:t>
        <w:br/>
        <w:t>жали этого тяжкаго опыта.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Въ-нродолжеиіе зимы и между-тямъ, какъ подходили другія войска, Су</w:t>
        <w:t>-</w:t>
        <w:br/>
        <w:t>воровъ занималъ солдатъ своихъ постояннымъ ученьемъ, для того, чтобъ</w:t>
        <w:br/>
        <w:t>поддержать ихъ дяятельность, и обраіцалъ особенное внимавіе на тя эво-</w:t>
        <w:br/>
        <w:t>люціи, коюрыя, по его мпянію, чаще другихъ могли быть употребляемы</w:t>
        <w:br/>
        <w:t>нротивъ конФедератовъ. Онъ заставляли солдатъ свопхъ совершать Фор</w:t>
        <w:t>-</w:t>
        <w:br/>
        <w:t>сированные марши, дялалъ имъ внезапный тревоги, требовалъ, чтобъ они</w:t>
        <w:br/>
        <w:t>стряляли въ цяль, какъ днемъ, такъ п ночью; въ особенности же, пріучалъ</w:t>
        <w:br/>
        <w:t>ихъ при всякомъ случая дѣйствовать штыкомъ. «Пуля дура, штыкъ мо-</w:t>
        <w:br/>
        <w:t xml:space="preserve">лодецъ» говорилъ </w:t>
      </w:r>
      <w:r>
        <w:rPr>
          <w:rStyle w:val="CharStyle323"/>
          <w:b w:val="0"/>
          <w:bCs w:val="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пмъ: «кто смялъ и пдетъ нрямо на врага, тотъ уже</w:t>
        <w:br/>
        <w:t>вполовину побядплъ».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наступленіемъ весны 1769 года, двинулся генералъ Нуммерсъ съ</w:t>
        <w:br/>
        <w:t>кориусомъ своимъ сначала въ Оршу, а потомъ въ Мпнскъ. Суворовъ съ</w:t>
        <w:br/>
        <w:t>четырьмя батальііопамп и двумя эскадронами составлялъ авангардъ. Въ</w:t>
        <w:br/>
        <w:t>Минскя иолѵчнлъ онъ приказаніе спяшить какъ-можно-скоряе къ Варша-</w:t>
        <w:br/>
        <w:t>вя. Для облегченія марша, раздялплъ онъ свой отрядъ на двя колонны;</w:t>
        <w:br/>
        <w:t>пяхота, вооруженная и готовая на всякій отпоръ, была посажена на кре-</w:t>
        <w:br/>
        <w:t>стьянскія телеги; то же самое было сдялано съ половиною кавалеристовъ;</w:t>
        <w:br/>
        <w:t>между-тямъ, какъ другая половина, перемѣняясь съ первою, вела за со</w:t>
        <w:t>-</w:t>
        <w:br/>
        <w:t>бою свободныхъ лошадей. Такпмъ образомъ, обя колонны совершили путь</w:t>
        <w:br/>
        <w:t>отъ Минска до Праги (подъ Варшавой), т. е. боляе, чямъ 560 верстъ, въ</w:t>
        <w:br/>
        <w:t>12 дней:-такъ, при самомъ началя войны, нріучалъ Суворовъ солдатъ сво</w:t>
        <w:t>-</w:t>
        <w:br/>
        <w:t>ихъ къ быстротя движеній.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Около этого времени, генерал-лейтенантъВеймарнъ, уроженецъ </w:t>
      </w:r>
      <w:r>
        <w:rPr>
          <w:rStyle w:val="CharStyle140"/>
        </w:rPr>
        <w:t>лифлянд-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скій, былъ назначенъ главнокомандующимъ всяхъ россійскихъ войскъ въ</w:t>
        <w:br/>
        <w:t>Полыпя. Умный, оборотливый, опытный въ военвомъ дяля, искусный въ</w:t>
        <w:br/>
        <w:t>политпкя, управлялъ опъ изъ Варшавы всямп военными онераціямн и тямъ</w:t>
        <w:br/>
        <w:t>придавэлъ имъ нуяшое единство. Въ Варшаву стекались вся донесенія, и от</w:t>
        <w:t>-</w:t>
        <w:br/>
        <w:t>туда же исходили вся повелянія. Русскія войска были разсяяпы на всемъ</w:t>
        <w:br/>
        <w:t>пространствя Польши, но такнмъ образомъ, что могли, въ случая нужды,</w:t>
        <w:br/>
        <w:t>подавать другъ другу помощь. Подвижныя колонны тянулись чрезъ про-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Конфедераціонная Война.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pict>
          <v:shape id="_x0000_s1229" type="#_x0000_t202" style="position:absolute;margin-left:335.05pt;margin-top:4.1pt;width:11.5pt;height:11.85pt;z-index:-125829225;mso-wrap-distance-left:8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2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вннціи и обезоруживали возставишхъ; отдѣльные посты въ городахъ и де-</w:t>
        <w:br/>
        <w:t>ревняхъ получили вездѣ подкрѣплсніе и, находясь въ связи между собою,</w:t>
        <w:br/>
        <w:t>Могли, въ случаѣ надобности, составить значительную силу. Въ первое</w:t>
        <w:br/>
        <w:t>время, воііна была ведена съ великою быстротою и ожесточеніемъ; почти</w:t>
        <w:br/>
        <w:t>каждыіі день было по нискольку сшибокъ, въ которыхъ побѣда почти все</w:t>
        <w:t>-</w:t>
        <w:br/>
        <w:t>гда оставалась на тоіі сторонѣ, гдѣ были порндокъ и устройство. Хотя</w:t>
        <w:br/>
        <w:t xml:space="preserve">конфедераты далеко превосходили Русскихъ въ </w:t>
      </w:r>
      <w:r>
        <w:rPr>
          <w:rStyle w:val="CharStyle140"/>
        </w:rPr>
        <w:t xml:space="preserve">числѣ,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 не доста</w:t>
        <w:t>-</w:t>
        <w:br/>
        <w:t xml:space="preserve">вало единодушія, </w:t>
      </w:r>
      <w:r>
        <w:rPr>
          <w:rStyle w:val="CharStyle1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ихъ мужество въ </w:t>
      </w:r>
      <w:r>
        <w:rPr>
          <w:rStyle w:val="CharStyle140"/>
        </w:rPr>
        <w:t xml:space="preserve">отдѣльныхъ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схваткахъ сокруша</w:t>
        <w:t>-</w:t>
        <w:br/>
        <w:t>лось о твердость Русскихъ.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только успълъ Суворопъ достигнуть варшавскаго предмѣстья, Пра</w:t>
        <w:t>-</w:t>
        <w:br/>
        <w:t>ги, какъ генералъ Веймарнъ потребовалъ его къ себѣ въ ту же ночь. Гла-</w:t>
        <w:br/>
        <w:t>внокомандующііі изъявилъ опасенія на-счетъ двпженія одной, какъ гово</w:t>
        <w:t>-</w:t>
        <w:br/>
        <w:t>рили, весьма-многочисленной нартін конФедератовъ, подъ предводптсль-</w:t>
        <w:br/>
        <w:t xml:space="preserve">ствомъ маршала Котлубовскаго (который, казалось, </w:t>
      </w:r>
      <w:r>
        <w:rPr>
          <w:rStyle w:val="CharStyle140"/>
        </w:rPr>
        <w:t xml:space="preserve">нмѣлъ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Варшавѣ</w:t>
        <w:br/>
        <w:t xml:space="preserve">многихъ приверженцев!.), и поручилъ Суворову собрать подробнѣіішія </w:t>
      </w:r>
      <w:r>
        <w:rPr>
          <w:rStyle w:val="CharStyle140"/>
        </w:rPr>
        <w:t>свѣ-</w:t>
        <w:br/>
        <w:t xml:space="preserve">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этой иарііп. Суворовъ, съ одною ротою гренадеръ, одипмъ эска-</w:t>
        <w:br/>
        <w:t>дрономъ рецтаровъ, 50-ю казаками и однпмъ орудіемъ, выступилъ немед</w:t>
        <w:t>-</w:t>
        <w:br/>
        <w:t xml:space="preserve">ленно, переправился въ одной </w:t>
      </w:r>
      <w:r>
        <w:rPr>
          <w:rStyle w:val="CharStyle140"/>
        </w:rPr>
        <w:t xml:space="preserve">милѣ 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Варшавы въ бродъ черезъ Вислу,</w:t>
        <w:br/>
        <w:t>открылѣ “Котлу бовскаго, ударилъ на него, разсѣялъ его толпы и узналъ</w:t>
        <w:br/>
        <w:t xml:space="preserve">отъ </w:t>
      </w:r>
      <w:r>
        <w:rPr>
          <w:rStyle w:val="CharStyle140"/>
        </w:rPr>
        <w:t xml:space="preserve">плѣнныхъ,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вся партія этого маршала, увеличенная молвою, состо</w:t>
        <w:t>-</w:t>
        <w:br/>
        <w:t xml:space="preserve">яла только пзъ </w:t>
      </w:r>
      <w:r>
        <w:rPr>
          <w:rStyle w:val="CharStyle140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сотень вопновъ. Эта стычка была первымъ</w:t>
        <w:br/>
        <w:t>его сражепіемъ съ конфедератами; счастлпвымъ окончаніемъ этого сра-</w:t>
        <w:br/>
        <w:t>женія онъ разсѣялъ вс* опасенія въ Варшавѣ.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pgSz w:w="7464" w:h="12246"/>
          <w:pgMar w:top="232" w:left="234" w:right="216" w:bottom="21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Вскори за </w:t>
      </w:r>
      <w:r>
        <w:rPr>
          <w:rStyle w:val="CharStyle14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получено пзвѣстіе, что оба Пулавскіе, сыновья</w:t>
        <w:br/>
        <w:t>главнаго предводителя барской копФедераціи , но совершенно-непохожіе</w:t>
        <w:br/>
        <w:t xml:space="preserve">на него характеромъ, появились съ значительными силами въ </w:t>
      </w:r>
      <w:r>
        <w:rPr>
          <w:rStyle w:val="CharStyle140"/>
        </w:rPr>
        <w:t xml:space="preserve">Литвѣ,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 xml:space="preserve">намѣреніемъ присоединить къ своему дѣлу эту область , которая </w:t>
      </w:r>
      <w:r>
        <w:rPr>
          <w:rStyle w:val="CharStyle140"/>
        </w:rPr>
        <w:t>до-тѣхъ-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иоръ оставалась еще спокойною. Суворовъ съ двумя батальйонами </w:t>
      </w:r>
      <w:r>
        <w:rPr>
          <w:rStyle w:val="CharStyle140"/>
        </w:rPr>
        <w:t>пѣхо-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ты, однпмъ эскадрономъ драгунъ, съ казаками и двумя полевыми орудіями,</w:t>
        <w:br/>
        <w:t>былъ посланъ для подкрѣпленія находившихся тамъ русскнхъ воискъ.</w:t>
        <w:br/>
        <w:t xml:space="preserve">Форсированными маршами </w:t>
      </w:r>
      <w:r>
        <w:rPr>
          <w:rStyle w:val="CharStyle140"/>
        </w:rPr>
        <w:t xml:space="preserve">спѣшилъ онъ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Бресту и тутъ узналъ, что пол</w:t>
        <w:t>-</w:t>
        <w:br/>
        <w:t>ковники Ренне и Древицъ, каждый съ отрядомъ въ 1500 человѣкъ, тяну</w:t>
        <w:t>-</w:t>
        <w:br/>
        <w:t xml:space="preserve">лись оттуда по одному направленно съ конфедератами. Онъ такъ мало </w:t>
      </w:r>
      <w:r>
        <w:rPr>
          <w:rStyle w:val="CharStyle140"/>
        </w:rPr>
        <w:t>цѣ-</w:t>
        <w:br/>
        <w:t xml:space="preserve">ни.іъ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коііФедератовъ, что, оставпвъ въ Брест* половину своего отряда, для</w:t>
        <w:br/>
        <w:t>обезопасепія на всякій случай этого важнаго пункта , ііошелъ на нихъ,</w:t>
        <w:br/>
      </w:r>
      <w:r>
        <w:rPr>
          <w:rStyle w:val="CharStyle140"/>
        </w:rPr>
        <w:t xml:space="preserve">имѣя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всего только 500 человѣкъ </w:t>
      </w:r>
      <w:r>
        <w:rPr>
          <w:rStyle w:val="CharStyle140"/>
        </w:rPr>
        <w:t xml:space="preserve">пѣхоты,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100 кавалеріп и два орудія. На</w:t>
        <w:br/>
        <w:t>марш* присоединил!, онъ къ себѣ еще 60 карабнперовъ , подъ командою</w:t>
        <w:br/>
        <w:t>ротмистра граФа Кастеллн, котораго Ренне послалъ для рекогносцировки, и</w:t>
        <w:br/>
        <w:t>наконецъ, прошедъ около трехъ миль, настигъ близь деревниОрѣховой кон</w:t>
        <w:t>-</w:t>
        <w:br/>
        <w:t xml:space="preserve">Федератовъ, собравшихся въ лѣсу, въ </w:t>
      </w:r>
      <w:r>
        <w:rPr>
          <w:rStyle w:val="CharStyle140"/>
        </w:rPr>
        <w:t xml:space="preserve">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тысячь кавалеріи, подъ</w:t>
        <w:br/>
        <w:t>начальствомъ многихъ маршаловъ (обоихъ Пулавскпхъ, Оржевскаго ,</w:t>
        <w:br/>
        <w:t>Мальчсвскаго и др.). «Я узналъ, говоритъ онъ самъ, что они безпечно стоя-</w:t>
        <w:br/>
        <w:t>«ли въ дурной позиціи посреди лѣса, невдалекѣ отъ деревни.» Не теряя ни</w:t>
        <w:br/>
        <w:t>минуты, Суворовъ устремился на нпхъ. Между имъ и пепріятелемъ было</w:t>
        <w:br/>
        <w:t>болото, и мост!., перекинутый черезъ него, обстрѣливался двумя орудіямн</w:t>
        <w:br/>
        <w:t>конфедератов!.. Рѵсскіс, не обращая внпманія на огонь непріятельскій, пе-</w:t>
        <w:br/>
        <w:t>рсходятъ мостъ, выстраиваются тыломъ къ лъсу и встрѣчаютъ своихъ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280"/>
          <w:b/>
          <w:bCs/>
          <w:i w:val="0"/>
          <w:iCs w:val="0"/>
        </w:rPr>
        <w:t xml:space="preserve">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протпвппковъ спльпымъ ружейпымъ огпемт. и штыками. </w:t>
      </w:r>
      <w:r>
        <w:rPr>
          <w:rStyle w:val="CharStyle14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пере-</w:t>
        <w:br/>
        <w:t>стрѣлки, продолжавшейся нѣкоторое время, Суворовъ прпказываетъ зажечь</w:t>
        <w:br/>
        <w:t>гранатами деревню Орвхову, лежавшую въ тылу непріятеля, чрезъ кото</w:t>
        <w:t>-</w:t>
        <w:br/>
        <w:t>рую опъ долженъ былъ ретироваться, и стремительно бросается въ шты</w:t>
        <w:t>-</w:t>
        <w:br/>
        <w:t>ки. Конфедераты держались не долго; чрезъ пылающую деревню обрати</w:t>
        <w:t>-</w:t>
        <w:br/>
        <w:t>лись они въ бѣгство, преслѣдуемыя русскою кавалеріею. Суворовъ, желая</w:t>
        <w:br/>
        <w:t>устрашить еще болье бѣгущихъ и заставить нхъ думать, что онъ полу</w:t>
        <w:t>-</w:t>
        <w:br/>
        <w:t xml:space="preserve">миль подкрьплсніе, прпказалъ еще </w:t>
      </w:r>
      <w:r>
        <w:rPr>
          <w:rStyle w:val="CharStyle14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времени продолжать въ </w:t>
      </w:r>
      <w:r>
        <w:rPr>
          <w:rStyle w:val="CharStyle140"/>
        </w:rPr>
        <w:t>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 ружеііныи и пушечный огонь.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кончилось это сраженіе, въ которомъ конфедераты потеряли около</w:t>
        <w:br/>
        <w:t>ста человькъ ; по главною потерею ихъ былъ Францъ Пулавскііі. Онъ</w:t>
        <w:br/>
        <w:t>успѣлъ уже выбраться пзъ лъса, но узпавъ, что братъ его, Казиміръ, на</w:t>
        <w:t>-</w:t>
        <w:br/>
        <w:t>ходился въ опасности, вернулся назадъ, чтобъ спасти его. Опъ погибъ отъ</w:t>
        <w:br/>
        <w:t>пистолетнаго выстрѣла графа Кастеллп, па котораго бросился съ обнажен</w:t>
        <w:t>-</w:t>
        <w:br/>
        <w:t>ною саблею; потеря эта была пезамѣнпма для партіп, къ которой онъ ирп-</w:t>
        <w:br/>
        <w:t>надлежалъ; даже Русскіе сожалѣли о пемъ.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 этого сраженія, Суворовъ пошолъ на Люблпнъ, которыШ^ілъ па-</w:t>
        <w:br/>
        <w:t>эпачепъ центральнымъ пупктомъ его военныхъ операдііі. Здьс^прісоедп-</w:t>
        <w:br/>
        <w:t>вплась къ нему пзъ Варшавы остальная часть его бригады и еще два пол</w:t>
        <w:t>-</w:t>
        <w:br/>
        <w:t>ка тяжелой казалеріи. Хоть онъ былъ еще брпгадпромъ, однакожь ему</w:t>
        <w:br/>
        <w:t>были ввѣрсны четыре полка, п только въ началѣ слѣдующаго года (января</w:t>
        <w:br/>
        <w:t>1770 года), онъ произведснъ въ генерал-майоры.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Люблинъ, обширный, но окруженный полуразвалпвшпмпся стьнамп го-</w:t>
        <w:br/>
        <w:t>родъ мог’ь держаться только при помощп своего сильно-укрыілеппаго</w:t>
        <w:br/>
        <w:t xml:space="preserve">замка, который, во время вслпкоіі сѣвсрпой воины, выдсржалъ </w:t>
      </w:r>
      <w:r>
        <w:rPr>
          <w:rStyle w:val="CharStyle140"/>
        </w:rPr>
        <w:t>нѣсколько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осадъ. По выгодному своему ноложепію въ самой средник Польши , и по</w:t>
        <w:br/>
        <w:t>множеству болыпихъ дорогъ, сходившихся въ псмъ, былъ опъ вссьма-ва-</w:t>
        <w:br/>
        <w:t xml:space="preserve">жнымъ пунктомъ. Суворовъ понялъ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этп выгоды и избралъ Люблинъ</w:t>
        <w:br/>
      </w:r>
      <w:r>
        <w:rPr>
          <w:rStyle w:val="CharStyle140"/>
        </w:rPr>
        <w:t xml:space="preserve">мѣстомъ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воепиаго депо. Оружіе, снаряды, обозъ, все было собрано</w:t>
        <w:br/>
        <w:t xml:space="preserve">туда; окрестные замки п укрѣпленныя мѣстечки были обложевы </w:t>
      </w:r>
      <w:r>
        <w:rPr>
          <w:rStyle w:val="CharStyle140"/>
        </w:rPr>
        <w:t>огдѣль-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ными отрядами, а между Ссндомпржемъп Краковомъ разставлевыкоммунп-</w:t>
        <w:br/>
        <w:t xml:space="preserve">каціоипые посты; вооруженпыя партіи проходили страну по </w:t>
      </w:r>
      <w:r>
        <w:rPr>
          <w:rStyle w:val="CharStyle14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напра-</w:t>
        <w:br/>
        <w:t>вленіямъ и очищали ее отъ иепріятеля. Въ-продолженіп трехлѣтпяго пре-</w:t>
        <w:br/>
        <w:t xml:space="preserve">бываиія въ </w:t>
      </w:r>
      <w:r>
        <w:rPr>
          <w:rStyle w:val="CharStyle140"/>
        </w:rPr>
        <w:t xml:space="preserve">Польшѣ,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Суворовъ умьлъ удержать за собою эту центральную</w:t>
        <w:br/>
        <w:t>позиціго, представлявшую мпого выгодъ, нс смотря на го, что онъ доволь</w:t>
        <w:t>-</w:t>
        <w:br/>
        <w:t>но-часто былъ въ отлучкѣ, занятый пресльдоваиіемъ неиріятеля.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100"/>
          <w:headerReference w:type="default" r:id="rId101"/>
          <w:pgSz w:w="7464" w:h="12246"/>
          <w:pgMar w:top="334" w:left="286" w:right="276" w:bottom="334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Польша составляетъ часть той обширной равнины, которая, на съверѣ</w:t>
        <w:br/>
        <w:t>Европе?, простираясь отъ Нѣмецкаго до Черпаго Моря, переходптъ далеко</w:t>
        <w:br/>
        <w:t>въ Азію п ограничивается къ югу возвышенностями , увеличивающимися</w:t>
        <w:br/>
        <w:t>по ыѣрѣ приближенія ихъ къ Карпатскому Хребту. Имѣя весьма незначи</w:t>
        <w:t>-</w:t>
        <w:br/>
        <w:t>тельную высоту предъ этими морями, равнина эта была, вѣроятио, покры</w:t>
        <w:t>-</w:t>
        <w:br/>
        <w:t>та никогда кодою , чему могутъ служить доказательствомъ корабельиые</w:t>
        <w:br/>
        <w:t>обломки, находимые на этомъ пространствѣ, а также постепенное поипже-</w:t>
        <w:br/>
        <w:t>ніе Морей Балтіііскаго, Каспійскаго и Аральскаго, продолжающееся весьма-</w:t>
        <w:br/>
        <w:t xml:space="preserve">замѣтно н по </w:t>
      </w:r>
      <w:r>
        <w:rPr>
          <w:rStyle w:val="CharStyle169"/>
        </w:rPr>
        <w:t xml:space="preserve">нынѣ,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такъ, что чрезъ нѣсколько </w:t>
      </w:r>
      <w:r>
        <w:rPr>
          <w:rStyle w:val="CharStyle161"/>
        </w:rPr>
        <w:t xml:space="preserve">тысячелѣТіп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вѣролтно бу-</w:t>
        <w:br/>
        <w:t xml:space="preserve">детъ пролегать дорога тамъ, </w:t>
      </w:r>
      <w:r>
        <w:rPr>
          <w:rStyle w:val="CharStyle16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ныиьче плаваютъ корабли. Моря Черное ,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1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Конфедераціоппая Война.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pict>
          <v:shape id="_x0000_s1232" type="#_x0000_t202" style="position:absolute;margin-left:336.1pt;margin-top:2.9pt;width:11.05pt;height:10.4pt;z-index:-125829224;mso-wrap-distance-left:8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ru-RU" w:eastAsia="ru-RU" w:bidi="ru-RU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Каспійское и Аральское составляли прежде одну массу водъ; прорывъ Гел</w:t>
        <w:t>-</w:t>
        <w:br/>
        <w:t>леспонта, пли какой-нибудь другой великій переворота на земномъ шарѣ,</w:t>
        <w:br/>
        <w:t xml:space="preserve">давъ значительный стокъ водамъ , образовалъ эти три </w:t>
      </w:r>
      <w:r>
        <w:rPr>
          <w:rStyle w:val="CharStyle140"/>
        </w:rPr>
        <w:t>отдѣльныя нывѣ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моря. Даже н теперь, многочисленный рѣки, прорѣзывающія это простран</w:t>
        <w:t>-</w:t>
        <w:br/>
        <w:t xml:space="preserve">ство, </w:t>
      </w:r>
      <w:r>
        <w:rPr>
          <w:rStyle w:val="CharStyle140"/>
        </w:rPr>
        <w:t xml:space="preserve">нмѣя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весьма-ыалое наклоненіе, текутъ къ этимъ морямъ тихо, и от</w:t>
        <w:t>-</w:t>
        <w:br/>
        <w:t>личаются вообще не высокими , болотистыми или песчаными берегами,</w:t>
        <w:br/>
      </w:r>
      <w:r>
        <w:rPr>
          <w:rStyle w:val="CharStyle14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вода показывается на глубиаѣ </w:t>
      </w:r>
      <w:r>
        <w:rPr>
          <w:rStyle w:val="CharStyle140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«ьутовъ. Не только рѣкн,</w:t>
        <w:br/>
        <w:t>но даже самые ручьи нмѣютъ значительную ширину, и берега пхъ, какъ и</w:t>
        <w:br/>
        <w:t>большая часть всей Польши, покрыты лисами; только изридка показывают</w:t>
        <w:t>-</w:t>
        <w:br/>
        <w:t>ся небольшая возвышенности , которыя тянутся между многочисленными</w:t>
        <w:br/>
        <w:t>озерами и болотами.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Деревни состояли изъ </w:t>
      </w:r>
      <w:r>
        <w:rPr>
          <w:rStyle w:val="CharStyle140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хижипъ, покрытыхъ соломою; города</w:t>
        <w:br/>
        <w:t>были болѣе похожіе на деревни, пзъ нѣсколькихъ деревлнныхъ зданій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>);</w:t>
        <w:br/>
        <w:t>монастыри, какъ п замки дворянъ въ южной части страны, подвергавшей</w:t>
        <w:t>-</w:t>
        <w:br/>
        <w:t>ся частымъ набѣгамъ Татаръ, были большею частью укрѣплевы и пред</w:t>
        <w:t>-</w:t>
        <w:br/>
        <w:t xml:space="preserve">ставляли собою </w:t>
      </w:r>
      <w:r>
        <w:rPr>
          <w:rStyle w:val="CharStyle140"/>
        </w:rPr>
        <w:t xml:space="preserve">отдѣльныя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небольшія крипостцы; дороги, прорѣзывавшія</w:t>
        <w:br/>
        <w:t>страну, были чрезвычайно дурны; путешествениикъ былъ принужденъ та</w:t>
        <w:t>-</w:t>
        <w:br/>
        <w:t>щиться медленно по глубокнмъ иескамъ, или трястись по деревяпнымъ</w:t>
        <w:br/>
        <w:t>гатямъ, переброшениымъ чрезъ болота, часто рѣшптельно-непроходп-</w:t>
        <w:br/>
        <w:t xml:space="preserve">мыя. И чтб могъ </w:t>
      </w:r>
      <w:r>
        <w:rPr>
          <w:rStyle w:val="CharStyle140"/>
        </w:rPr>
        <w:t xml:space="preserve">сдѣлэть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улучшенія дорогъ и вообще для облеченія</w:t>
        <w:br/>
        <w:t xml:space="preserve">внутреннпхъ сообщенііі такой сенатъ, какой былъ тогда въ </w:t>
      </w:r>
      <w:r>
        <w:rPr>
          <w:rStyle w:val="CharStyle140"/>
        </w:rPr>
        <w:t>Полыиѣ?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Защита такой страны для большой войны не могла быть трудна : л*са,</w:t>
        <w:br/>
        <w:t>болота, топкіе берега рѣкъ заменяли крѣпостп и другія защитнтельныя</w:t>
        <w:br/>
        <w:t>средства иныхъ земель; военныя операдіи ио дурнымъ, почтп-вепроходп-</w:t>
        <w:br/>
        <w:t>мымъ дорогамъ могли быть легко затрудняемы, и самые мосты, перебро</w:t>
        <w:t>-</w:t>
        <w:br/>
        <w:t>шенные чрезъ многочисленный рѣки , представляли въ случав нужды хо-</w:t>
        <w:br/>
        <w:t>рошіе времеішо-укрѣпленные пункты.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и для малой войны , которая </w:t>
      </w:r>
      <w:r>
        <w:rPr>
          <w:rStyle w:val="CharStyle14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происходила, природное устрой</w:t>
        <w:t>-</w:t>
        <w:br/>
        <w:t>ство Польши представляло чрезвычайныя выгоды. Это пе ускользнуло отъ</w:t>
        <w:br/>
        <w:t xml:space="preserve">быстраго взгляда Суворова, и онъ старался распоряжать </w:t>
      </w:r>
      <w:r>
        <w:rPr>
          <w:rStyle w:val="CharStyle140"/>
        </w:rPr>
        <w:t>дѣйстіями сво</w:t>
        <w:t>-</w:t>
        <w:br/>
        <w:t xml:space="preserve">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такъ, чтобъ сдѣлать выгоды эти безполезнымп для своихъ протпвнп-</w:t>
        <w:br/>
        <w:t>ковъ.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0"/>
      </w:pPr>
      <w:r>
        <w:rPr>
          <w:rStyle w:val="CharStyle323"/>
          <w:b w:val="0"/>
          <w:bCs w:val="0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медлениостп и осторожности въ </w:t>
      </w:r>
      <w:r>
        <w:rPr>
          <w:rStyle w:val="CharStyle323"/>
          <w:b w:val="0"/>
          <w:bCs w:val="0"/>
        </w:rPr>
        <w:t xml:space="preserve">дѣйствіяхъ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нужны были </w:t>
      </w:r>
      <w:r>
        <w:rPr>
          <w:rStyle w:val="CharStyle323"/>
          <w:b w:val="0"/>
          <w:bCs w:val="0"/>
        </w:rPr>
        <w:t>здѣсь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рѣшительпость и быстрота, •— качества, въ которыхъ у пашего героя пе</w:t>
        <w:br/>
        <w:t>было недостатка, и онъ скоро сдвлалсл опаснѣйшпмъ врагомъ конФедера-</w:t>
        <w:br/>
        <w:t>товъ.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Конфедераты показывались вездѣ ; когда же пхъ искали , они умвли</w:t>
        <w:br/>
        <w:t>скрываться такъ , что ихъ трудно было найдти; многочисленные кавале-</w:t>
        <w:br/>
        <w:t xml:space="preserve">рійскіе отряды ихъ тянулись по </w:t>
      </w:r>
      <w:r>
        <w:rPr>
          <w:rStyle w:val="CharStyle14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направлевіямъ и исчезали , когда</w:t>
        <w:br/>
        <w:t>противъ пнхъ выступала значительная сила. Большіс, густые лвса скры</w:t>
        <w:t>-</w:t>
        <w:br/>
        <w:t>вали ихъ двнженія ; многочислеппыя рѣки и болота представляли безпре-</w:t>
        <w:br/>
        <w:t>станныя задержки въ пхъ преслѣдованіи, которое и безъ того, по причин«</w:t>
        <w:br/>
        <w:t>дурныхъ дорогъ , малонаселенности страны п недостатку въ продоволь-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80"/>
          <w:b/>
          <w:bCs/>
          <w:i w:val="0"/>
          <w:iCs w:val="0"/>
        </w:rPr>
        <w:t xml:space="preserve">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233" type="#_x0000_t202" style="position:absolute;margin-left:4.2pt;margin-top:-0.45pt;width:11.5pt;height:12.1pt;z-index:-125829223;mso-wrap-distance-left:5pt;mso-wrap-distance-right:113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4"/>
                      <w:b/>
                      <w:bCs/>
                    </w:rPr>
                    <w:t>46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ственныхъ средствах* представляло большія затрудненіл. Конфедераты</w:t>
        <w:br/>
      </w:r>
      <w:r>
        <w:rPr>
          <w:rStyle w:val="CharStyle140"/>
        </w:rPr>
        <w:t xml:space="preserve">шіѣлп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вездѣ свопхъ приверженцев* и друзей , которые сообщали пмъ о</w:t>
        <w:br/>
      </w:r>
      <w:r>
        <w:rPr>
          <w:rStyle w:val="CharStyle14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двпженіяхъ Русских*; они разсѣевались въ развыя сторопы, если</w:t>
        <w:br/>
        <w:t>сила вепрілтельская была слпшкомъ-велика, и собирались опять за ни</w:t>
        <w:t>-</w:t>
        <w:br/>
        <w:t>сколько сотъ верстъ на другомъ краю Польши. Эго была гидра, у которой</w:t>
        <w:br/>
        <w:t>безпрестанно вырастали новыя головы, какъ бы часто ихъ ни рубили.</w:t>
        <w:br/>
        <w:t xml:space="preserve">Они дрались такъ , какъ </w:t>
      </w:r>
      <w:r>
        <w:rPr>
          <w:rStyle w:val="CharStyle140"/>
        </w:rPr>
        <w:t xml:space="preserve">въ-послѣдствіи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дрались крестьяне въ Ванде* и</w:t>
        <w:br/>
        <w:t>гверпльясы въ Испаніи, съ тою только разницею, что были лучше воору</w:t>
        <w:t>-</w:t>
        <w:br/>
        <w:t xml:space="preserve">жены и </w:t>
      </w:r>
      <w:r>
        <w:rPr>
          <w:rStyle w:val="CharStyle140"/>
        </w:rPr>
        <w:t xml:space="preserve">имѣліі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 вс* лошадей, а это не мало способствовало быстро</w:t>
        <w:t>-</w:t>
        <w:br/>
        <w:t>та ихъ двнженій. Вообще, Поляки особенно сродны для такого рода войны;</w:t>
        <w:br/>
        <w:t>привыкнувъ съ пезапаыятныхъ временъ къ наѣздиичеству и ковФедера-</w:t>
        <w:br/>
        <w:t>ціямъ, они зваютъ вс* выгоды малой войны и умѣютъ пользоваться тими</w:t>
        <w:br/>
        <w:t>выгодами, которыя представляетъ имъ страна ихъ.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Такпмъ-то образомъ была всдена война и въ этомъ году, н въ </w:t>
      </w:r>
      <w:r>
        <w:rPr>
          <w:rStyle w:val="CharStyle140"/>
        </w:rPr>
        <w:t>послѣ-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дующемъ. Она представляла только стычки </w:t>
      </w:r>
      <w:r>
        <w:rPr>
          <w:rStyle w:val="CharStyle140"/>
        </w:rPr>
        <w:t xml:space="preserve">отдфльныхъ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партій , стремлс-</w:t>
        <w:br/>
        <w:t>ніе конФедератовъ распространить свое вліяніе и старапія Русскпхъ уни</w:t>
        <w:t>-</w:t>
        <w:br/>
        <w:t xml:space="preserve">чтожить его. Русскіе, утвердясь на важньишихъ пунктахъ и овладѣвъ </w:t>
      </w:r>
      <w:r>
        <w:rPr>
          <w:rStyle w:val="CharStyle140"/>
        </w:rPr>
        <w:t>всѣ-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XIII главиФІішиміі переправами р*къ, посылали подвижныл колонны по</w:t>
        <w:br/>
      </w:r>
      <w:r>
        <w:rPr>
          <w:rStyle w:val="CharStyle14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направлепіямъ, очищали страну отъ мародеровъ, удерживали въ по</w:t>
        <w:t>-</w:t>
        <w:br/>
        <w:t>корности безпокойных'1. и въ страх* нер*шитсльныхъ. Такимъ образомъ,</w:t>
        <w:br/>
        <w:t>оставались оип повелителями всей страны, за нсключеніемъ неболыпаго</w:t>
        <w:br/>
        <w:t>пространства близь венгерской границы, гд* конфедераты, скрытые въ</w:t>
        <w:br/>
        <w:t>глубокихъ долннахъ или на недоступных* высотах*, нашли себѣ безопа</w:t>
        <w:t>-</w:t>
        <w:br/>
        <w:t>сный пріютъ.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числ* предводителей конфедератов*, отличались въ особенности:</w:t>
        <w:br/>
      </w:r>
      <w:r>
        <w:rPr>
          <w:rStyle w:val="CharStyle97"/>
        </w:rPr>
        <w:t>графъЗаремба,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старый ОФицеръ, пріобрѣтгаій военную опытность въ прус</w:t>
        <w:t>-</w:t>
        <w:br/>
        <w:t>ской служб*; онъ начальствовал* значительною иартісю въ Великой Поль-</w:t>
        <w:br/>
        <w:t>ш*, но не пользовался большим* дов*ріемъ по двуличности своего харак</w:t>
        <w:t>-</w:t>
        <w:br/>
        <w:t xml:space="preserve">тера; казак* </w:t>
      </w:r>
      <w:r>
        <w:rPr>
          <w:rStyle w:val="CharStyle97"/>
        </w:rPr>
        <w:t>Сава,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храбрый и </w:t>
      </w:r>
      <w:r>
        <w:rPr>
          <w:rStyle w:val="CharStyle140"/>
        </w:rPr>
        <w:t xml:space="preserve">дѣятсльный,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старавшіпся заслугами своими</w:t>
        <w:br/>
        <w:t>пріобрѣсти право дворянства, которое у него оспаривали; умный, нредпрі-</w:t>
        <w:br/>
        <w:t xml:space="preserve">имчивый </w:t>
      </w:r>
      <w:r>
        <w:rPr>
          <w:rStyle w:val="CharStyle97"/>
        </w:rPr>
        <w:t>Козаковскій, Міоичинскій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</w:t>
      </w:r>
      <w:r>
        <w:rPr>
          <w:rStyle w:val="CharStyle97"/>
        </w:rPr>
        <w:t>Валевскій,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молодые Чподи испытан</w:t>
        <w:t>-</w:t>
        <w:br/>
        <w:t>ной храбрости, для которых* война была забавою; наконец* замьчатель-</w:t>
        <w:br/>
        <w:t>н*йшій из* всех* —</w:t>
      </w:r>
      <w:r>
        <w:rPr>
          <w:rStyle w:val="CharStyle97"/>
        </w:rPr>
        <w:t>Казиміръ Пулавскгй.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Оставшись один* отъ многочн-</w:t>
        <w:br/>
        <w:t>сленнаго семейства (отец* его умер* въ заточепіи, въ котором* содержал*</w:t>
        <w:br/>
        <w:t xml:space="preserve">его Потоцкій; братья были убиты или взяты въ </w:t>
      </w:r>
      <w:r>
        <w:rPr>
          <w:rStyle w:val="CharStyle140"/>
        </w:rPr>
        <w:t xml:space="preserve">плѣнъ),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сделался онъ гла</w:t>
        <w:t>-</w:t>
        <w:br/>
        <w:t>вою конфедератов*. Война развила его отлпчныя способности, п опъ ско</w:t>
        <w:t>-</w:t>
        <w:br/>
        <w:t>ро взял* перев*съ над* вс*мп. Будучи первым*, какъ по талееной сил*,</w:t>
        <w:br/>
        <w:t>такъ п по искусству влад-ьть всякаго рода оружіемъ, увлекал* онъ за со</w:t>
        <w:t>-</w:t>
        <w:br/>
        <w:t>бою пылкое юношество, принимавшее егоза образец* и слЬно повсюду за</w:t>
        <w:br/>
        <w:t>нпмъ следовавшее. Кроткій и обходительный въ обыкновенной жизни,</w:t>
        <w:br/>
        <w:t>онъ дѣлался совершенно-другпмъ челов*комъ во время сраженія... Глаза</w:t>
        <w:br/>
        <w:t>его блистали тогда грозным* огнемъ, п горе тому, кто попадался ему</w:t>
        <w:br/>
        <w:t>вавстр*чу и Бросаясь съ мужеством* въ опасности , онъ обладал*! не</w:t>
        <w:t>-</w:t>
        <w:br/>
        <w:t>обыкновенным* искусством* находить средства, чтоб* уклоняться отъ</w:t>
        <w:br/>
        <w:t>нпхъ, когда нужда того требовала. Онъ со стороны конфедератов* п</w:t>
        <w:br/>
        <w:t>Суворов* со стороны Русскпхъ — были героями этой войны; имъ часто</w:t>
        <w:br/>
        <w:t>случалось сражаться друг* съ другомъ, п они научились взаимно ува-</w:t>
      </w:r>
      <w:r>
        <w:br w:type="page"/>
      </w:r>
    </w:p>
    <w:p>
      <w:pPr>
        <w:pStyle w:val="Style95"/>
        <w:tabs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20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Конфедераціонная Война.</w:t>
      </w:r>
      <w:r>
        <w:rPr>
          <w:rStyle w:val="CharStyle114"/>
          <w:lang w:val="ru-RU" w:eastAsia="ru-RU" w:bidi="ru-RU"/>
          <w:i w:val="0"/>
          <w:iCs w:val="0"/>
        </w:rPr>
        <w:tab/>
        <w:t>47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жать другъ друга. Пулавскій уступалъ однакоже своему славному против</w:t>
        <w:t>-</w:t>
        <w:br/>
        <w:t>нику, который, при одинакііхъ природныхъ способиостяхъ, обладали бэль-</w:t>
        <w:br/>
        <w:t>шимъ военнымъ образованіемъ и им*лъ подъ начальствомъ своимъ луч-</w:t>
        <w:br/>
        <w:t>шія войска.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такихт. обстоятельствахъ и съ такими противниками Суворовъ имвлъ</w:t>
        <w:br/>
        <w:t xml:space="preserve">случай развить </w:t>
      </w:r>
      <w:r>
        <w:rPr>
          <w:rStyle w:val="CharStyle140"/>
        </w:rPr>
        <w:t xml:space="preserve">вполпѣ всю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свою дъятельпость. Орлинымъ взоромъ оки-</w:t>
        <w:br/>
        <w:t>дывалъ онъ изъ своего центральная пункта всю окрестную страну, илишь</w:t>
        <w:br/>
        <w:t xml:space="preserve">только появлялась гдѣ-нибудь партія, онъ съ быстротою молніи </w:t>
      </w:r>
      <w:r>
        <w:rPr>
          <w:rStyle w:val="CharStyle140"/>
        </w:rPr>
        <w:t xml:space="preserve">лстѣлъ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</w:t>
        <w:br/>
        <w:t>ней на встрѣчу и, унпчтоживъ се, сн*шилъ па совершенно-противополож</w:t>
        <w:t>-</w:t>
        <w:br/>
        <w:t>ные пункты къ другимъ партіямъ, которыхъ постигала равная участь.На-</w:t>
        <w:br/>
        <w:t>дѣясьна себя и на солдатъ своихъ, онъ никогда несчиталъ враговъ, и хотя</w:t>
        <w:br/>
        <w:t>бы они были впятеро сильнее, не страшился нападать па нихъ своими ма</w:t>
        <w:t>-</w:t>
        <w:br/>
        <w:t xml:space="preserve">лыми отрядами. </w:t>
      </w:r>
      <w:r>
        <w:rPr>
          <w:rStyle w:val="CharStyle140"/>
        </w:rPr>
        <w:t xml:space="preserve">Смѣлость,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рѣшительность и непоколебимое мужество его</w:t>
        <w:br/>
        <w:t>солдатъ упрочивали ему побвду. При всемъ этомъ, онъ отличался челов*-</w:t>
        <w:br/>
        <w:t>колюбіемъ и обращался съ ранеными и пленными милостиво и почти все</w:t>
        <w:t>-</w:t>
        <w:br/>
        <w:t>гда отпускалъ пхъ, обязавъ честнымъ словомъ положить оружіе и не сра</w:t>
        <w:t>-</w:t>
        <w:br/>
        <w:t>жаться бол*е. Такпмъ образомъ быстротою, дъятельностію, благоразумною</w:t>
        <w:br/>
        <w:t>строгостью и человьколюбіемъ успѣлъ онъ упрочить спокойствіе страны,</w:t>
        <w:br/>
        <w:t>ввѣренпоіі его надзору, п въ этомъ отношеніп отличался весьма-выгод</w:t>
        <w:t>-</w:t>
        <w:br/>
        <w:t>но передъ многими другими военачальниками, которые непомѣрною же</w:t>
        <w:t>-</w:t>
        <w:br/>
        <w:t>стокостью думали уничтожить безпокойства и только болѣе возбуждали</w:t>
        <w:br/>
        <w:t>ихъ. При этомъ случа*, нельзя не упомянуть о полковник* Древпцв, кото</w:t>
        <w:t>-</w:t>
        <w:br/>
        <w:t>рый, ужаснувъ Польшу жестокостями своими, оставилъ по себ* самую</w:t>
        <w:br/>
        <w:t>постыдную память.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Суворовъ </w:t>
      </w:r>
      <w:r>
        <w:rPr>
          <w:rStyle w:val="CharStyle14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обнаружил* тактику свою, основаніемъ которой бы</w:t>
        <w:t>-</w:t>
        <w:br/>
        <w:t xml:space="preserve">ли: </w:t>
      </w:r>
      <w:r>
        <w:rPr>
          <w:rStyle w:val="CharStyle97"/>
        </w:rPr>
        <w:t>взілпдъ, быстрота, патискь,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три слова, соотвѣтствовэвшія цеза-</w:t>
        <w:br/>
        <w:t xml:space="preserve">ревымъ </w:t>
      </w:r>
      <w:r>
        <w:rPr>
          <w:rStyle w:val="CharStyle97"/>
          <w:lang w:val="la" w:eastAsia="la" w:bidi="la"/>
        </w:rPr>
        <w:t>veni, vidi, vici,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тактику, которую онъ развплъ въ-посл*дствіи</w:t>
        <w:br/>
        <w:t xml:space="preserve">въ болыпомъ разм*р*. Его </w:t>
      </w:r>
      <w:r>
        <w:rPr>
          <w:rStyle w:val="CharStyle97"/>
        </w:rPr>
        <w:t>взмлдъ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(vidi)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показывалъ ему, въ стратегиче-</w:t>
        <w:br/>
        <w:t>скомъ и тактическомъ отношеніяхъ, ваашѣйшіе пункты для двпженій и ат-</w:t>
        <w:br/>
        <w:t xml:space="preserve">такъ. Его </w:t>
      </w:r>
      <w:r>
        <w:rPr>
          <w:rStyle w:val="CharStyle97"/>
        </w:rPr>
        <w:t>быстрота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(veni)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приводила въ исполненіе задуманный планъ</w:t>
        <w:br/>
        <w:t xml:space="preserve">прежде, нежели непріятсль могъ даже его предчувствовать; а </w:t>
      </w:r>
      <w:r>
        <w:rPr>
          <w:rStyle w:val="CharStyle97"/>
        </w:rPr>
        <w:t>натискъ,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пли</w:t>
        <w:br/>
        <w:t>стремнтельностьвъаттакЬ (ѵісі), п твердая воля сокрушать все—превозмо</w:t>
        <w:t>-</w:t>
        <w:br/>
        <w:t>гали всякое сопротпвленіе. Такимъ образомъ, пріобрътая усп*хъ за усп*-</w:t>
        <w:br/>
        <w:t>хомъ, впушплъ онъ солдатамъ свонмъ самоув*ренность, убвжденіе въ пе-</w:t>
        <w:br/>
        <w:t xml:space="preserve">побѣдимости и достпгнулъ того, что они никогда не спрашивали, </w:t>
      </w:r>
      <w:r>
        <w:rPr>
          <w:rStyle w:val="CharStyle97"/>
        </w:rPr>
        <w:t>какъ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си-</w:t>
        <w:br/>
        <w:t xml:space="preserve">ленъ ненріятель, а только </w:t>
      </w:r>
      <w:r>
        <w:rPr>
          <w:rStyle w:val="CharStyle97"/>
        </w:rPr>
        <w:t>гдгь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онъ. Предводительствуемые Суворовымъ,</w:t>
        <w:br/>
        <w:t>они были увьрепы въ побьд*; онъ зпалъ ихъ и они знали его, потому-что</w:t>
        <w:br/>
        <w:t>онъ жплъ всегда между ними п не лучше ихъ. Дьля съ ними труды, онъ</w:t>
        <w:br/>
        <w:t>былъ всегда первый тамъ, гд* угрожала опасность, и подавалъ собою при-</w:t>
        <w:br/>
        <w:t>м*ръ. А когда солдатъ видитъ своего начальника впереди, тогда для него</w:t>
        <w:br/>
        <w:t>нѣтъ ничего невозможпаго. Впрочемъ, Суворовъ не любплъ долго пере-</w:t>
        <w:br/>
        <w:t xml:space="preserve">стрълпваться: онъ </w:t>
      </w:r>
      <w:r>
        <w:rPr>
          <w:rStyle w:val="CharStyle97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рѣшительностью бросался въ-штыки на непріятеля,</w:t>
        <w:br/>
        <w:t>который почти никогда не былъ въ-состояніи выдержать этого ужаснаго</w:t>
        <w:br/>
        <w:t>натиска, обращался въ бъгство, п тогда кавалерія, пресл*дул его, довер</w:t>
        <w:t>-</w:t>
        <w:br/>
        <w:t>шала поражсніс.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  <w:sectPr>
          <w:headerReference w:type="even" r:id="rId102"/>
          <w:headerReference w:type="default" r:id="rId103"/>
          <w:pgSz w:w="7464" w:h="12246"/>
          <w:pgMar w:top="319" w:left="258" w:right="252" w:bottom="329" w:header="0" w:footer="3" w:gutter="0"/>
          <w:rtlGutter w:val="0"/>
          <w:cols w:space="720"/>
          <w:pgNumType w:start="1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Пламя войны, вспыхнувшее въ Полый*, должно было распространиться</w:t>
        <w:br/>
        <w:t>еще дальше. Герцогъ Шуазёль, бывшій въ то время главою Французскаго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кабинета, видя съ завистью безпрестанно-возрастающее могущество Рое-</w:t>
        <w:br/>
        <w:t>сіи, старался повсюду пріпскивать ей противниковъ п враговъ, не жал*я</w:t>
        <w:br/>
        <w:t>для этого ни денегъ, нп интригъ. Для достиженія цьли своей, онъ велъ</w:t>
        <w:br/>
        <w:t>въ одно н то же время переговоры п въ Стокгольм* п въ Константинопо-</w:t>
        <w:br/>
        <w:t>л*. При первомъ пзъ этихъ дворовъ, протпввд*йствующее вліяніе Англіи</w:t>
        <w:br/>
        <w:t>номѣшало ихъ усп*ху; при второмъ было совершенно-напротивъ. Порта,</w:t>
        <w:br/>
        <w:t>тревожимая возвышеніемъ Россіи и преслѣдуемая просьбами удалившихся</w:t>
        <w:br/>
        <w:t>въ Константинополь конФедератовъ, которыхъ поддерживала Франція, не</w:t>
        <w:t>-</w:t>
        <w:br/>
        <w:t>перестававшая съ своей стороны возбуждать Диванъ нротивъ Россіи, по</w:t>
        <w:t>-</w:t>
        <w:br/>
        <w:t>требовала наконецъ повелнтельнымъ тономъ очпщенія Польши отъ рус-</w:t>
        <w:br/>
        <w:t xml:space="preserve">скихъ войскъ и, не дождавшись дальнѣйшаго ответа, вскор* за </w:t>
      </w:r>
      <w:r>
        <w:rPr>
          <w:rStyle w:val="CharStyle14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</w:t>
        <w:t>-</w:t>
        <w:br/>
        <w:t>явила Россіи войну. Предлогомъ къ этой войн* было занятіе пограничнаго</w:t>
        <w:br/>
        <w:t>турецкаго мѣстечка Балты, сожженнаго русскимъ отрядомъ, который прс-</w:t>
        <w:br/>
        <w:t>слѣдовалъ конФедератовъ.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Поляки торжествовали ; взоры пхъ былп устремлены на Копстантпно-</w:t>
        <w:br/>
        <w:t>поль; вс* надежды основаны на помощи со стороны Турціи. Теперь глав</w:t>
        <w:t>-</w:t>
        <w:br/>
        <w:t xml:space="preserve">ная борьба должна была происходить между Турками и Русскими, </w:t>
      </w:r>
      <w:r>
        <w:rPr>
          <w:rStyle w:val="CharStyle358"/>
        </w:rPr>
        <w:t>пкакъ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успѣха ея зависѣла судьба Польши, то это обстоятельство остановило</w:t>
        <w:br/>
        <w:t>иѣкоторымъ образомъ д*ятельность копФедератовъ. Императрица впдѣла</w:t>
        <w:br/>
        <w:t>себя принужденною послать въ Турцію войска, назначенный противъ кон</w:t>
        <w:t>-</w:t>
        <w:br/>
        <w:t>федератов!., и до того ослабить свои военныл силы въ Полыпѣ, что он*</w:t>
        <w:br/>
        <w:t>могли только удерживать въ вѣкоторомъ страх* Поляковъ, но былп не</w:t>
        <w:t>-</w:t>
        <w:br/>
        <w:t>достаточны для того, чтобъ подавить пхъ совершенно. Екатерина II, съ</w:t>
        <w:br/>
        <w:t>сродною ей мудростью, поняла, что теперь главное д*ло состояло въ нака-</w:t>
        <w:br/>
        <w:t>заніи Турковъ, п что если она усп*етъ поб*днть ихъ, ей будетъ не труд</w:t>
        <w:t>-</w:t>
        <w:br/>
        <w:t>но привести къ покорности и Поляковъ.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кампанія противъ Османловъ, невполн* соотвѣтствовала ожпда-</w:t>
        <w:br/>
        <w:t>иіямъ; она была ведена безъ надлежащей р*шительности и служила какъ-</w:t>
        <w:br/>
        <w:t>бы пспытапіемъ силы противниковъ. Русскіе не пм*ли еще настоящпхъ</w:t>
        <w:br/>
        <w:t>главнокомандующих^’ войско ихъ, само-по-себ* храброе, но было доста</w:t>
        <w:t>-</w:t>
        <w:br/>
        <w:t>точно обучено и, главное, не знало врага, съ которымъ должно было сра</w:t>
        <w:t>-</w:t>
        <w:br/>
        <w:t>жаться, потому-что тридцатилътній міръ съ Турками сдѣлалъ ихъ совер-</w:t>
        <w:br/>
        <w:t>шенно-незпакомымп для Русскпхъ.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104"/>
          <w:headerReference w:type="default" r:id="rId105"/>
          <w:pgSz w:w="7464" w:h="12246"/>
          <w:pgMar w:top="310" w:left="274" w:right="260" w:bottom="310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Голицынъ, главнокомапдующій , нспользовавшійся еще пзв*-</w:t>
        <w:br/>
        <w:t>стностію, собралъ весною 1769 года, въ Подоліп, шестидесятптысячную</w:t>
        <w:br/>
        <w:t>армію для воспрепятствованія Туркамъ переправиться черезъ Днъстръ, а</w:t>
        <w:br/>
        <w:t>Румянцовъ, съ сорокатысячною арміею, должен* былъ защищать русскія</w:t>
        <w:br/>
        <w:t>границы со стороны впжняго Дн*ира. Этнмъ спламъ противопоставила</w:t>
        <w:br/>
        <w:t>Порта несметный массы войскъ, собрапныхъ ею въ Европ*, Азіп и да</w:t>
        <w:t>-</w:t>
        <w:br/>
        <w:t>же въ АФрпк*, над*ясь множествомъ замѣпить мужество; знамя мухам-</w:t>
        <w:br/>
        <w:t>медово было развернуто и вс* мусульмане призваны къ защит* в*ры, на</w:t>
        <w:br/>
        <w:t>которую никто и нс думалъ нападать. Медленно и съ трудомъ прибли</w:t>
        <w:t>-</w:t>
        <w:br/>
        <w:t>жались эти нестройный массы къ Дунаю, оставляя за собою опустоши</w:t>
        <w:t>-</w:t>
        <w:br/>
        <w:t>тельный сл*дъ. Бол*е 300,000 переправилось чрезъ эту р*ку, и изъ нпхъ</w:t>
        <w:br/>
        <w:t>едва-ли половина увпдѣла непріятеля; остальные, ограбивъ страну, вороти</w:t>
        <w:t>-</w:t>
        <w:br/>
        <w:t>лись вазадъ или разб*жалпсь. Миролюбивый, совершенно - чуждый воен</w:t>
        <w:t>-</w:t>
        <w:br/>
        <w:t>ному д*лу великій визирь, Мехмедъ-Эмипъ, вс предприппмалъ ничего р*-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Польская Кинфсдераціиннал </w:t>
      </w:r>
      <w:r>
        <w:rPr>
          <w:rStyle w:val="CharStyle363"/>
          <w:b w:val="0"/>
          <w:bCs w:val="0"/>
          <w:i/>
          <w:iCs/>
        </w:rPr>
        <w:t>Вопле.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236" type="#_x0000_t202" style="position:absolute;margin-left:339pt;margin-top:-0.65pt;width:10.8pt;height:12.4pt;z-index:-125829222;mso-wrap-distance-left:8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lang w:val="de-DE" w:eastAsia="de-DE" w:bidi="de-DE"/>
                      <w:b/>
                      <w:bCs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гіштельнаго; точно также действовал* н князь Голицын*. Два раза пере</w:t>
        <w:t>-</w:t>
        <w:br/>
        <w:t>правлялся онъ черезъ Днестр*, осаждал* Хотин* и оставлялъ этотъ го</w:t>
        <w:t>-</w:t>
        <w:br/>
        <w:t>род*, нс прпчннпвъ ему нпкакого вреда. Турка, ободренные этиіиъ, реша-</w:t>
        <w:br/>
        <w:t>ются аттаковать Русских* на противоположном!, берегу и пачпнаютъ пе</w:t>
        <w:t>-</w:t>
        <w:br/>
        <w:t>реправу; вдругъ, река выступаетъ пзъ берегов*, срывает* мосты и 9,000</w:t>
        <w:br/>
        <w:t>человек* Турковъ, отдѣленные от* своихъ главных* сил*, иадаютъ подъ</w:t>
        <w:br/>
        <w:t>мечомъ Русских*. Страхъ овладѣваетъ турецкимъ воііскомъ: оно обра</w:t>
        <w:t>-</w:t>
        <w:br/>
        <w:t>щается въ бегство н увлекает* за собою даже гарппзонъ Хотина, который,</w:t>
        <w:br/>
        <w:t>покинув* вверенный его защит* пунктъ, спешит* вслед* за бегущими.</w:t>
        <w:br/>
        <w:t>Такт, кончилась первая кампапія Русскихъ, следствіемъ которой было лег</w:t>
        <w:t>-</w:t>
        <w:br/>
        <w:t>кое занятіе два раза напрасно-осаждаемоіі крепости.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Слабый, нерешительный князь Голицын* заменен* Румандовымъ</w:t>
        <w:br/>
        <w:t>и одна из* блистательнейших* компаній покрываетъ славою русское ору-</w:t>
        <w:br/>
        <w:t>жіе. Молдавія и Валахія покорены въ самое короткое время, п знамя рус</w:t>
        <w:t>-</w:t>
        <w:br/>
        <w:t>ское развевается на стенахъ Бухареста и Яссъ. Тогда появляются новыя,</w:t>
        <w:br/>
        <w:t>огромныя сплы, предводптельствуемыя новымъ визпремж; 80,000 Татар*</w:t>
        <w:br/>
        <w:t>окружаготъ малочисленную русскую арміго, ослабленную трудами и болез</w:t>
        <w:t>-</w:t>
        <w:br/>
        <w:t>нями. Не смотря на это, Румянновъ пдетъ впередъ; татарскій хан*, разбп-</w:t>
        <w:br/>
        <w:t>тыіі при Ларгѣ, бежит* къ Дунаю, откуда великій визирь приближается съ</w:t>
        <w:br/>
        <w:t>стапятпадцатитысячнымъ воііскомъ. У Румянцова только 17,000, и прп Ка-</w:t>
        <w:br/>
        <w:t>гуле впдитъ онъ себя вдругъ окруженнымъ со всех* сторонъ пепріяте-</w:t>
        <w:br/>
        <w:t>лемъ. Отступаете становится невозможным*, п Румянцев* рѣшается дать</w:t>
        <w:br/>
        <w:t>сражеиіе. Пятью кареямн пдетъ оиъ на неприятеля и после кровопролит-</w:t>
        <w:br/>
        <w:t>наго боя, продолжающагося несколько часовъ, обращаете Турковъ въ со</w:t>
        <w:t>-</w:t>
        <w:br/>
        <w:t>вершенное бегство; оружіе, снаряды в пышный лагерь непріятельскііі де</w:t>
        <w:t>-</w:t>
        <w:br/>
        <w:t>лаются добычею победителей. Пораженные ужасомъ п сомненіемъвъ по</w:t>
        <w:t>-</w:t>
        <w:br/>
        <w:t>мощи пророка, бегутъТурки, п крепости ихъ одна за другою достаются въ</w:t>
        <w:br/>
        <w:t>руки Русскпхъ.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этого времени, турецкая гордость сокрушается также п на море.</w:t>
        <w:br/>
        <w:t xml:space="preserve">Изъ Кронштадта н Ревеля выходятъ </w:t>
      </w:r>
      <w:r>
        <w:rPr>
          <w:rStyle w:val="CharStyle140"/>
        </w:rPr>
        <w:t xml:space="preserve">флоты,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проплывают* Зундъ, Гибрал</w:t>
        <w:t>-</w:t>
        <w:br/>
        <w:t>таре, появляются въ Средиземном* Море, ищут* турецкпхъ эскадре, сра</w:t>
        <w:t>-</w:t>
        <w:br/>
        <w:t>жаются съ ними, п наконец* запирают* пхъ въ Чесменской Бухте; здесь</w:t>
        <w:br/>
        <w:t>брандеры зажигают* пхъ корабля,—н один* день уничтожает* всю турец</w:t>
        <w:t>-</w:t>
        <w:br/>
        <w:t>кую морскую силу.</w:t>
      </w:r>
    </w:p>
    <w:p>
      <w:pPr>
        <w:pStyle w:val="Style63"/>
        <w:tabs>
          <w:tab w:leader="none" w:pos="58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Так* торжествовали на суш* и на море военныя сплы императрицы</w:t>
        <w:br/>
        <w:t>Екатерины. Победы пхъ, следовавшія одна за другою съ такою быстро</w:t>
        <w:t>-</w:t>
        <w:br/>
        <w:t>тою, произвели въ Европе чрезвычайное волненіе. Съ удввлеиіемъ смотре</w:t>
        <w:t>-</w:t>
        <w:br/>
        <w:t>ли вс* па столь внезапно-обнаружнвшееся могущество обширной северной</w:t>
        <w:br/>
        <w:t>державы, п все кабинеты, тревожимые безиокойствомъ и завистью, стали</w:t>
        <w:br/>
        <w:t>прінекпвать средства положить ей преграду въ возвышеніи. Австрія воору</w:t>
        <w:t>-</w:t>
        <w:br/>
        <w:t>жалась, собирала арміп и втайне вела съ Портою переговоры о заклю</w:t>
        <w:t>-</w:t>
        <w:br/>
        <w:t>чен« оборонптельнаго и наступательнаго трактата. Франція расточала прп</w:t>
        <w:br/>
        <w:t>всехъ дворах* свое золото и интригами старалась противопоставить Россіп</w:t>
        <w:br/>
        <w:t>врагов*; даже король прусскій, союзник* Екатерины, ревностный блюсти</w:t>
        <w:t>-</w:t>
        <w:br/>
        <w:t>тель равновесія Европы, задумчиво покачпвалъ головою п чувствовал* се</w:t>
        <w:t>-</w:t>
        <w:br/>
        <w:t>бя несовершенно-спокойным*. Несколько разъ предлагал* опъ напрасно</w:t>
        <w:br/>
        <w:t>свое посрсдппчество и в ь затруднительном* положеніп своем*, видя непрі-</w:t>
        <w:br/>
      </w:r>
      <w:r>
        <w:rPr>
          <w:rStyle w:val="CharStyle103"/>
        </w:rPr>
        <w:t>Т. ХХШ.-Отд. II.</w:t>
        <w:tab/>
        <w:t>4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1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гное для иего позпышічііе Россіп, долженъ быдъ еще сиособстпопать еіі</w:t>
        <w:br/>
        <w:t>какъ союзииіп., ежегодными субсидіями (по 480,000 рейхсталеровъ).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велнкін событія ммъли значительное вліяиіе на Польшу, п годъ</w:t>
        <w:br/>
        <w:t>этоті., за исключеніемъ небольшнхъ стычекъ, прошедт. въ совершенном!,</w:t>
        <w:br/>
        <w:t>бездт.встпін, происходившем!, сначала отъ ожпдапііі, а потомъ оть удивле-</w:t>
        <w:br/>
        <w:t xml:space="preserve">иія. </w:t>
      </w:r>
      <w:r>
        <w:rPr>
          <w:rStyle w:val="CharStyle3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надежды, осиованныя на помощи Турковъ, казались уничтожен</w:t>
        <w:t>-</w:t>
        <w:br/>
        <w:t xml:space="preserve">ными, и потому Суворова, не пмѣлъ случаи развить виолн* </w:t>
      </w:r>
      <w:r>
        <w:rPr>
          <w:rStyle w:val="CharStyle169"/>
        </w:rPr>
        <w:t xml:space="preserve">свою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дѣятель-</w:t>
        <w:br/>
        <w:t>ность, которая въэтоіі кампаиіи ограничивалась только небольшими удач</w:t>
        <w:t>-</w:t>
        <w:br/>
        <w:t xml:space="preserve">ными стычками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полковником!. Міоичнискнмт». Но случаи едва не </w:t>
      </w:r>
      <w:r>
        <w:rPr>
          <w:rStyle w:val="CharStyle169"/>
        </w:rPr>
        <w:t>сдѣ-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лал ь того, чего ие могли совершить враги и едва не прекратил!, жизни ге</w:t>
        <w:t>-</w:t>
        <w:br/>
        <w:t>рои, которому было назначено совершить еще такт, много великаго. При</w:t>
        <w:br/>
        <w:t>переиравь через!. Вислу, Суворов!, упалъ въ воду, откуда вытащплъ его</w:t>
        <w:br/>
        <w:t xml:space="preserve">одии ь грепадеръ; </w:t>
      </w:r>
      <w:r>
        <w:rPr>
          <w:rStyle w:val="CharStyle169"/>
        </w:rPr>
        <w:t xml:space="preserve">слѣдствія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падеиіа были довольно важны, и вт.-про-</w:t>
        <w:br/>
        <w:t>долженіи значительного времени болвзнь лпшала его возможности прини</w:t>
        <w:t>-</w:t>
        <w:br/>
        <w:t>мать деятельное участіе въ делахъ.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1770 году, сокрушена была гордыня полумесяца; Русскіе торжество</w:t>
        <w:t>-</w:t>
        <w:br/>
        <w:t>вали; въ слѣдушщемъ затъмъ 1771 году, кроме завоеваиія Крыма пняземъ</w:t>
        <w:br/>
        <w:t>Васнліемъ ДЗпхаііловичемъ Долгорукпмъ, не было предпринято ничего осо</w:t>
        <w:t>-</w:t>
        <w:br/>
        <w:t>бенно -важпаго нрогнвъ Турковъ; но за то Польша сдѣлалась театромъ жи</w:t>
        <w:t>-</w:t>
        <w:br/>
        <w:t>вейшей двятельиосіп.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Герцогъ Шуазёль, желая поддержать дело копФедератовъ, решился, не</w:t>
        <w:t>-</w:t>
        <w:br/>
        <w:t>задолго до паденія своего , подать имъ более-действительную помощь.</w:t>
        <w:br/>
        <w:t>Въ 1769 году носылалъ ои ь уже въ Польшу кавалера де-Толёса, весьма</w:t>
        <w:br/>
        <w:t>нскусиаго п достоіінаго офицера, съ значительными суммами; ему бы</w:t>
        <w:t>-</w:t>
        <w:br/>
        <w:t>ло поручено управлять военными оиерадіями конфедератов* и снабжать</w:t>
        <w:br/>
        <w:t>пхъ нужными для того деньгами. Но де-Толёсъ скоро убедился, что съ</w:t>
        <w:br/>
        <w:t>этою, толпою гордыхъ дворяиъ, иехогѣвшнхъ повиноваться, нельзя было</w:t>
        <w:br/>
        <w:t>сделать пичего хорошаго.н возвратился иазадъ во Францію съ ввереииымп</w:t>
        <w:br/>
        <w:t>ему деньгами. Еще пзъ Польши иисалъ оиъ къ мпиистру въ иносказатель</w:t>
        <w:t>-</w:t>
        <w:br/>
        <w:t>ном!. смысли следующее: «Не нашедъ въ этоіі страив ни одноіі лошади,</w:t>
        <w:br/>
        <w:t>«которая заслуживала бы быть постановленною въ королевскіл конюшни и</w:t>
        <w:br/>
        <w:t>«ие желая покупать клячь, возвращаюсь я назадъ съ моими деньгами.»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15" w:line="235" w:lineRule="exact"/>
        <w:ind w:left="0" w:right="18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Шуазбль, видѣвшііі въ конФедерацін средство зажечь на севере огро</w:t>
        <w:t>-</w:t>
        <w:br/>
        <w:t>мный пожаръ н жславшііі уничтожить персвесъ, полученный Россіеіі надъ</w:t>
        <w:br/>
        <w:t>Турціею, не остаиовился на этомъ первом!, неудачном!, опыте ('). Въ на-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4"/>
      </w:pPr>
      <w:r>
        <w:rPr>
          <w:rStyle w:val="CharStyle365"/>
          <w:b/>
          <w:bCs/>
        </w:rPr>
        <w:t>[')</w:t>
      </w:r>
      <w:r>
        <w:rPr>
          <w:rStyle w:val="CharStyle297"/>
          <w:b/>
          <w:bCs/>
        </w:rPr>
        <w:t xml:space="preserve"> Видя непримиримую ненависть ІПуазёля къ Россіи, невольно спрашиваешь .</w:t>
        <w:br/>
        <w:t>себя, что было тому причиной? —Многое, Бо-гіервыхъ, отказъ Россіи присоединиться</w:t>
        <w:br/>
        <w:t>къ коалнціи прусскаго короля, отъ-чего цель коалидіи не была достигнута; во-вторых*,</w:t>
        <w:br/>
        <w:t>споры ибь императорском* титул*, изъ которых* министр* ві.ішелъ не совсем* сь</w:t>
        <w:br/>
        <w:t>честью; вь-третыіхъ, упнжевіе Французскаги послами* Петербург*, барона Бретеля,</w:t>
        <w:br/>
        <w:t>иадьявшагося разыігрывать при диор* новой монархини значительную ролю и жесто</w:t>
        <w:t>-</w:t>
        <w:br/>
        <w:t>ко въ томъ обманувшагося; наконецъ, сила волн, съ какою Екатерина умела придать</w:t>
        <w:br/>
        <w:t>своему государству самостоятельность и не хотела следовать исключительно политик*</w:t>
        <w:br/>
        <w:t>других* державъ. Къ этпмъ прпчиііамъ присоединилась еще зависть къ вліяпію Рос</w:t>
        <w:t>-</w:t>
        <w:br/>
        <w:t>сіи на Польшу и на весь север* Европы, уничтожившему тамъ совершенно вліяніе</w:t>
        <w:br/>
        <w:t>Францін. Ёозетановпть это древнее вліяпіе Фраиціи на северныя державы, было гла</w:t>
        <w:t>-</w:t>
        <w:br/>
        <w:t>вною заботою Шуазслл; это могло быть достигнуто только ослабленіемъ Россіи, и вс*</w:t>
        <w:br/>
        <w:t>старшая его стремились къ этой ц*.ш. Конечно, подвить быль трудепъ, потому-что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Помечал Конфедераціонпал Война.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pict>
          <v:shape id="_x0000_s1237" type="#_x0000_t202" style="position:absolute;margin-left:337.7pt;margin-top:5.15pt;width:10.1pt;height:11.1pt;z-index:-125829221;mso-wrap-distance-left:8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чал* 1770 года, прпзвавъ къ себя полковника Дгомурьё, человека пьм-</w:t>
        <w:br/>
        <w:t>каго, безпокойнаго, по одарепнаго вѣрнымъ взглядом!» п чрезвычайпо-д*-</w:t>
        <w:br/>
        <w:t>лтельпаго, опъ сказал!» ему «что посылалъ уже миогихъ таііныхъ агентов!»</w:t>
        <w:br/>
        <w:t>«къ конфедератами которые, казалось, обладали огромными средствами;</w:t>
        <w:br/>
        <w:t>«но, что прежде, нежели предпримет!» въ пользу пхъ ряшитсльныл м-вры,</w:t>
        <w:br/>
        <w:t xml:space="preserve">«от» желал ь бы удостоввриться, чего можно было </w:t>
      </w:r>
      <w:r>
        <w:rPr>
          <w:rStyle w:val="CharStyle140"/>
        </w:rPr>
        <w:t xml:space="preserve">дѣііствптсльпо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ожидать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rStyle w:val="CharStyle367"/>
        </w:rPr>
        <w:t>«ОТ!» ШІХЪ.»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Дюмурье, снабженный чрезвычайными иолномочіями, </w:t>
      </w:r>
      <w:r>
        <w:rPr>
          <w:rStyle w:val="CharStyle140"/>
        </w:rPr>
        <w:t xml:space="preserve">поспѣішілъ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чрезъ</w:t>
        <w:br/>
        <w:t xml:space="preserve">Мюнхен!» п Ввиу въ Эперисъ, что въ Венгрін, </w:t>
      </w:r>
      <w:r>
        <w:rPr>
          <w:rStyle w:val="CharStyle14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были собраны</w:t>
        <w:br/>
        <w:t>конфедераты. При самомъ начал*, увидилъ онъ себя обманутьшъ въ сво-</w:t>
        <w:br/>
        <w:t xml:space="preserve">пхъ ожнданіахъ, нашедъ, </w:t>
      </w:r>
      <w:r>
        <w:rPr>
          <w:rStyle w:val="CharStyle14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патріотовъ и воинов!», толиу полуазіат-</w:t>
        <w:br/>
        <w:t xml:space="preserve">скихъ вельможъ, которые, живя на чужой </w:t>
      </w:r>
      <w:r>
        <w:rPr>
          <w:rStyle w:val="CharStyle140"/>
        </w:rPr>
        <w:t xml:space="preserve">зсмлѣ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будучи пзгианииками,</w:t>
        <w:br/>
        <w:t xml:space="preserve">не </w:t>
      </w:r>
      <w:r>
        <w:rPr>
          <w:rStyle w:val="CharStyle140"/>
        </w:rPr>
        <w:t xml:space="preserve">хотели,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отказывать себѣ въ обыкновенных!» своихъ удоволь-</w:t>
        <w:br/>
        <w:t>ствіяхъ и проводили все время въ ппрахъ, роскоши, танцахъ п игр*.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95" w:line="235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болие былъ разочарован!» Дюмурье въ-отноиіенш военных!» енлъ</w:t>
        <w:br/>
        <w:t xml:space="preserve">конфедератов!». </w:t>
      </w:r>
      <w:r>
        <w:rPr>
          <w:rStyle w:val="CharStyle16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состояли нзъ 15 или 10,000 человвкъ, иредводнтсль-</w:t>
        <w:br/>
        <w:t xml:space="preserve">ствуемыхъ </w:t>
      </w:r>
      <w:r>
        <w:rPr>
          <w:rStyle w:val="CharStyle368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-ю </w:t>
      </w:r>
      <w:r>
        <w:rPr>
          <w:rStyle w:val="CharStyle140"/>
        </w:rPr>
        <w:t xml:space="preserve">пли 10-ю отдельными,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отъ кого незавпеящпмп начальни</w:t>
        <w:t>-</w:t>
        <w:br/>
        <w:t>ками, которые, нс будучи связапы единодушіемъ п тревожимые завистью,</w:t>
        <w:br/>
        <w:t>часто враждовали другъ против!» друга. Напболыиія изъ этнхъ партііі со</w:t>
        <w:t>-</w:t>
        <w:br/>
        <w:t xml:space="preserve">стояли подъ пачальствомъ разбитаго Зарембы, которому вообще ие </w:t>
      </w:r>
      <w:r>
        <w:rPr>
          <w:rStyle w:val="CharStyle140"/>
        </w:rPr>
        <w:t>дове-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ряли, Міончинскаго п Пулавскаго, не признававшаго надъ собою власти</w:t>
        <w:br/>
        <w:t>совята, по ненависти къ одному изъ членов!» его, графу Потоцкому, кото</w:t>
        <w:t>-</w:t>
        <w:br/>
        <w:t>рый умергвилъ въ тюрьмв отца его. Партін этих!» предводителей, состо-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Шуазёль могъ действовать только золотомъ и нитритами, которых! онъ, впрочем!, 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жалялъ.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Чтобь уловлетпорпть своей ненависти другими путями, содержал! онъ на жалованьѣ</w:t>
        <w:br/>
        <w:t>педобросовЕстныхъ писателей Шап-д'Алтероша, Рёльера и других!, имъ подобныхъ,</w:t>
        <w:br/>
        <w:t>которые должны были всячески чернить русскую монархиню и народъ ея. Изъ этого-</w:t>
        <w:br/>
        <w:t>то источника разлились по свету вся эти пасквилыіыя сочинепія, который, конечно,</w:t>
        <w:br/>
        <w:t>могли производить вліяиіе только на людей песвѣдущпхъ; но эти неспѣдущіе соста</w:t>
        <w:t>-</w:t>
        <w:br/>
        <w:t>вляли большую половину Европы, и следствіемъ было то, что саммя низкія клеветы</w:t>
        <w:br/>
        <w:t>и совершенное искажсніе истины перешли наконсцъ въ поздпѣйшія историческія тг.о-</w:t>
        <w:br/>
        <w:t>ренія, какъ достовЕрпые и непреложные Факты.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доказательства злобы и иевѣжества этихъ клеветниковъ-ппсателей, приведем!</w:t>
        <w:br/>
        <w:t xml:space="preserve">в! прнмѣрі» слова одного из! нихъ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[IIis.toirc de l’Anarchie de la Pologne, par Rhculicre.</w:t>
        <w:br/>
        <w:t xml:space="preserve">Paris, 1819. T. I, pag 79):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«Русскіе« говорит! опъ: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«ne </w:t>
      </w:r>
      <w:r>
        <w:rPr>
          <w:rStyle w:val="CharStyle371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попятія о дру-</w:t>
        <w:br/>
      </w:r>
      <w:r>
        <w:rPr>
          <w:rStyle w:val="CharStyle371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гои! состояніи, кромѣ состопнія невольничества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(esclavage);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отъ-того-то </w:t>
      </w:r>
      <w:r>
        <w:rPr>
          <w:rStyle w:val="CharStyle371"/>
        </w:rPr>
        <w:t xml:space="preserve">и 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язык!</w:t>
        <w:br/>
        <w:t xml:space="preserve">«их! </w:t>
      </w:r>
      <w:r>
        <w:rPr>
          <w:rStyle w:val="CharStyle372"/>
          <w:lang w:val="de-DE" w:eastAsia="de-DE" w:bidi="de-DE"/>
        </w:rPr>
        <w:t>Sklave</w:t>
      </w:r>
      <w:r>
        <w:rPr>
          <w:rStyle w:val="CharStyle373"/>
          <w:lang w:val="de-DE" w:eastAsia="de-DE" w:bidi="de-DE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74"/>
        </w:rPr>
        <w:t>человіьке,</w:t>
      </w:r>
      <w:r>
        <w:rPr>
          <w:rStyle w:val="CharStyle37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составляя сипоннмъ, выражаются одпммъ общим! словом!</w:t>
        <w:br/>
      </w:r>
      <w:r>
        <w:rPr>
          <w:rStyle w:val="CharStyle372"/>
          <w:lang w:val="de-DE" w:eastAsia="de-DE" w:bidi="de-DE"/>
        </w:rPr>
        <w:t xml:space="preserve">Slavcc. </w:t>
      </w:r>
      <w:r>
        <w:rPr>
          <w:rStyle w:val="CharStyle376"/>
        </w:rPr>
        <w:t>п</w:t>
      </w:r>
      <w:r>
        <w:rPr>
          <w:rStyle w:val="CharStyle371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Risum teneatis!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Слова </w:t>
      </w:r>
      <w:r>
        <w:rPr>
          <w:rStyle w:val="CharStyle372"/>
          <w:lang w:val="la" w:eastAsia="la" w:bidi="la"/>
        </w:rPr>
        <w:t>Slavcc</w:t>
      </w:r>
      <w:r>
        <w:rPr>
          <w:rStyle w:val="CharStyle373"/>
          <w:lang w:val="la" w:eastAsia="la" w:bidi="la"/>
        </w:rPr>
        <w:t xml:space="preserve"> </w:t>
      </w:r>
      <w:r>
        <w:rPr>
          <w:rStyle w:val="CharStyle371"/>
        </w:rPr>
        <w:t xml:space="preserve">петь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 в! русском!, ни в! другом! какомъ-дпбо</w:t>
        <w:br/>
      </w:r>
      <w:r>
        <w:rPr>
          <w:rStyle w:val="CharStyle371"/>
        </w:rPr>
        <w:t xml:space="preserve">языке,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Французское слово </w:t>
      </w:r>
      <w:r>
        <w:rPr>
          <w:rStyle w:val="CharStyle372"/>
          <w:lang w:val="fr-FR" w:eastAsia="fr-FR" w:bidi="fr-FR"/>
        </w:rPr>
        <w:t>esclave</w:t>
      </w:r>
      <w:r>
        <w:rPr>
          <w:rStyle w:val="CharStyle373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значить у нась </w:t>
      </w:r>
      <w:r>
        <w:rPr>
          <w:rStyle w:val="CharStyle372"/>
        </w:rPr>
        <w:t>невольнике, рабе.</w:t>
      </w:r>
      <w:r>
        <w:rPr>
          <w:rStyle w:val="CharStyle373"/>
        </w:rPr>
        <w:t xml:space="preserve"> </w:t>
      </w:r>
      <w:r>
        <w:rPr>
          <w:rStyle w:val="CharStyle371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</w:t>
      </w:r>
      <w:r>
        <w:rPr>
          <w:rStyle w:val="CharStyle371"/>
        </w:rPr>
        <w:t>тугь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сходство? Но чтобь поддержать свою клевету, Рёльерь передЕлалъ слово </w:t>
      </w:r>
      <w:r>
        <w:rPr>
          <w:rStyle w:val="CharStyle377"/>
        </w:rPr>
        <w:t>человіькв въ</w:t>
        <w:br/>
      </w:r>
      <w:r>
        <w:rPr>
          <w:rStyle w:val="CharStyle372"/>
          <w:lang w:val="la" w:eastAsia="la" w:bidi="la"/>
        </w:rPr>
        <w:t>Slavcc,</w:t>
      </w:r>
      <w:r>
        <w:rPr>
          <w:rStyle w:val="CharStyle373"/>
          <w:lang w:val="la" w:eastAsia="la" w:bidi="la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того только, чтобъ произвесть его отъ Французскаго </w:t>
      </w:r>
      <w:r>
        <w:rPr>
          <w:rStyle w:val="CharStyle372"/>
          <w:lang w:val="fr-FR" w:eastAsia="fr-FR" w:bidi="fr-FR"/>
        </w:rPr>
        <w:t>Esclave</w:t>
      </w:r>
      <w:r>
        <w:rPr>
          <w:rStyle w:val="CharStyle373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представить</w:t>
        <w:br/>
        <w:t>Ругскнхъ рабами. Вотъ еще другой примЕръ исторической истины Рёльера: « Петръ</w:t>
        <w:br/>
        <w:t>« Велнкій « говорить оиъ (тамъ же, стр. 99): «до того былъ увлечен! страстью къ ново-</w:t>
        <w:br/>
        <w:t>« введепіямъ и къ подрпжанію всему иностранному, что приказал! привезти пѣсколыю</w:t>
        <w:br/>
        <w:t>«тысячь воробьев! (которых! вь другнхъ странахъ стараются уничтожать), для того,</w:t>
        <w:br/>
        <w:t>«чтобъ вопреки климату наполнить ими лЕса, окружающія Петербург!!! » Къ каквмъ</w:t>
        <w:br/>
        <w:t>пелЕпостямъ можетъ увлечь прнстрастіе! Такими-то вздорамн, клеветаып, песообраз-</w:t>
        <w:br/>
        <w:t xml:space="preserve">ностями </w:t>
      </w:r>
      <w:r>
        <w:rPr>
          <w:rStyle w:val="CharStyle37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иелЕпостямп паполпено это сочннепіе, проникнутое </w:t>
      </w:r>
      <w:r>
        <w:rPr>
          <w:rStyle w:val="CharStyle371"/>
        </w:rPr>
        <w:t xml:space="preserve">слепою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ненавистью </w:t>
      </w:r>
      <w:r>
        <w:rPr>
          <w:rStyle w:val="CharStyle371"/>
        </w:rPr>
        <w:t>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нс смотря на это, почитаемое и теперь еще многими эа важное историческое твореніе.</w:t>
      </w:r>
    </w:p>
    <w:p>
      <w:pPr>
        <w:pStyle w:val="Style37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Авторе,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6" w:line="22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Ы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pict>
          <v:shape id="_x0000_s1238" type="#_x0000_t202" style="position:absolute;margin-left:130.7pt;margin-top:41.35pt;width:96.5pt;height:12.4pt;z-index:-125829220;mso-wrap-distance-left:11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явтія большею частію изъ шляхты, гордившейся свопмъ дворянствомъ</w:t>
        <w:br/>
        <w:t>п непривыкшей къ повиновение, были нс въ-состояніп противостать регу</w:t>
        <w:t>-</w:t>
        <w:br/>
        <w:t>лярным!., хорошо-образованпымъ войскамъ. Кромв всего этого, у нихъ</w:t>
        <w:br/>
        <w:t>не было нп пушекъ, ни крепостей п ни одного человвка пвхоты.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Душою конфедератов!, была граФння Мнишекъ, дочь графа Брюля, жен</w:t>
        <w:t>-</w:t>
        <w:br/>
        <w:t>щина спльпаго характера, высокаго ума, препсполнеиная талаптовъ, пре</w:t>
        <w:t>-</w:t>
        <w:br/>
        <w:t>красно-образованная п глубоко-пзучившая выгоды своего отечества. При</w:t>
        <w:br/>
        <w:t>отцв своемъ управляла она Польшею в непавпдѣла короля, который не</w:t>
        <w:br/>
      </w:r>
      <w:r>
        <w:rPr>
          <w:rStyle w:val="CharStyle140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подчиниться ея вліявіго. Къ ней-то, уважаемой вевмп партіями,</w:t>
        <w:br/>
        <w:t>обратился Дюмурьё; ея содвііствіемъ удалось ему наконецъ возстаповпть</w:t>
        <w:br/>
        <w:t>между конфедератами единодушіе и заставить пхъ усвоить себѣ плавы его.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Убвждеппый въ томъ, что уепѣхъ Поляковъ могъ быть упроченъ толь</w:t>
        <w:t>-</w:t>
        <w:br/>
        <w:t>ко единодушіемъ и правильньшъ планомъ военныхъ операцій, Дюмурье</w:t>
        <w:br/>
        <w:t>старался прежде всего пріобрветп какой-нибудь укрвпленный пунктъ, от</w:t>
        <w:t>-</w:t>
        <w:br/>
      </w:r>
      <w:r>
        <w:rPr>
          <w:rStyle w:val="CharStyle199"/>
        </w:rPr>
        <w:t xml:space="preserve">куда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могъ бы распоряжаться </w:t>
      </w:r>
      <w:r>
        <w:rPr>
          <w:rStyle w:val="CharStyle134"/>
        </w:rPr>
        <w:t xml:space="preserve">всѣмп дѣйствіямп,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потомъ обратилъ</w:t>
        <w:br/>
        <w:t>все внпмапіе свое на СФормпрованіе хорошей пвхоты и на пріобрвтеніе не</w:t>
        <w:t>-</w:t>
        <w:br/>
        <w:t>обходима™ оружія и военныхъ снарядовъ.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  <w:sectPr>
          <w:headerReference w:type="even" r:id="rId106"/>
          <w:headerReference w:type="default" r:id="rId107"/>
          <w:pgSz w:w="7464" w:h="12246"/>
          <w:pgMar w:top="233" w:left="231" w:right="153" w:bottom="233" w:header="0" w:footer="3" w:gutter="0"/>
          <w:rtlGutter w:val="0"/>
          <w:cols w:space="720"/>
          <w:pgNumType w:start="1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Шуазбля требовалъ онъ оФіщеровъ и хорошихъ артиллеристовъ,</w:t>
        <w:br/>
        <w:t>которые и были вссорв къ нему высланы. По соввту его, Пулавскій занялъ</w:t>
        <w:br/>
        <w:t>укрвплепиый монастырь Ченстоховъ, гдв былъ СФормпрованъ гарнизоиь</w:t>
        <w:br/>
        <w:t xml:space="preserve">изъ 400 человвкъ </w:t>
      </w:r>
      <w:r>
        <w:rPr>
          <w:rStyle w:val="CharStyle140"/>
        </w:rPr>
        <w:t xml:space="preserve">пѣхоты.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Найденпыя тамъ пушки были приведены въ</w:t>
        <w:br/>
        <w:t>надлежащую исправность, н пзъ нпхъ десять обращены въ полевыя орудія,</w:t>
        <w:br/>
        <w:t>къ которымъ прибавлено еще нвеколько другихъ купленныхъ въ Венгрін и</w:t>
        <w:br/>
        <w:t>отъпсканныхъ но окрестнымъ деревнямъ. Ландскрона, старинная крѣпость,</w:t>
        <w:br/>
        <w:t>построенная на высокомъ холив, у подножіяКарпатскихъГоръ, была испра</w:t>
        <w:t>-</w:t>
        <w:br/>
        <w:t>влена и сдвлалась главнымъ сборнымъ пунктомъ конфедератов!.. Неудачная</w:t>
        <w:br/>
        <w:t>попытка Суворова взять эту крвпость, увеличила въ глазахъ Поляковъ ва</w:t>
        <w:t>-</w:t>
        <w:br/>
        <w:t xml:space="preserve">жность укрвнлепнйхъ замковъ, </w:t>
      </w:r>
      <w:r>
        <w:rPr>
          <w:rStyle w:val="CharStyle140"/>
        </w:rPr>
        <w:t xml:space="preserve">гдѣонн,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непмвніемъ у Русскихъ средствъ</w:t>
        <w:br/>
        <w:t>къ правильной осадѣ, могли расположить свои силы п вести болве-правиль-</w:t>
        <w:br/>
        <w:t>пую войну.</w:t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0" w:line="240" w:lineRule="exact"/>
        <w:ind w:left="0" w:right="0" w:firstLine="0"/>
      </w:pPr>
      <w:bookmarkStart w:id="4" w:name="bookmark4"/>
      <w:r>
        <w:rPr>
          <w:lang w:val="ru-RU" w:eastAsia="ru-RU" w:bidi="ru-RU"/>
          <w:w w:val="100"/>
          <w:spacing w:val="0"/>
          <w:color w:val="000000"/>
          <w:position w:val="0"/>
        </w:rPr>
        <w:t>О ВИННОЙ РЕГАЛІИ ВЪ РОССІИ ДО ВРЕМЕНЪ ПЕТРА-</w:t>
      </w:r>
      <w:bookmarkEnd w:id="4"/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633" w:line="240" w:lineRule="exact"/>
        <w:ind w:left="0" w:right="0" w:firstLine="0"/>
      </w:pPr>
      <w:bookmarkStart w:id="5" w:name="bookmark5"/>
      <w:r>
        <w:rPr>
          <w:lang w:val="ru-RU" w:eastAsia="ru-RU" w:bidi="ru-RU"/>
          <w:w w:val="100"/>
          <w:spacing w:val="0"/>
          <w:color w:val="000000"/>
          <w:position w:val="0"/>
        </w:rPr>
        <w:t>ВЕЛИКАГО.</w:t>
      </w:r>
      <w:bookmarkEnd w:id="5"/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Винная регадія въ Россіп, въ настоящее время , приноситъ значитель</w:t>
        <w:t>-</w:t>
        <w:br/>
        <w:t>ный доходъ правительству; постановлспія о питеііномт. сбор* н акцпзѣ въ</w:t>
        <w:br/>
        <w:t>Свод-в Закоповъ Россіііской Имперіи точны и многообъемлющп: потому</w:t>
        <w:br/>
        <w:t>самому псторія развптія этого источника государственныхъ доходовъ</w:t>
        <w:br/>
        <w:t>вссьма-важна и занимательна.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дошелшпмъ до насъ отечествеивымъ и чужеземнымъ памятнпкамъ,</w:t>
        <w:br/>
        <w:t>поясняющим!, внутреннее состояніе Россіи при первыхъ ея князьяхъ, не</w:t>
        <w:t>-</w:t>
        <w:br/>
        <w:t>льзя опредѣлпть, выдѣлывались ли въ пей виноградпыя внпа. Святославъ,</w:t>
        <w:br/>
        <w:t>желая сдьлать Перояславль-Дунайскій своею постоянною резпденціею, и</w:t>
        <w:br/>
        <w:t xml:space="preserve">показывая </w:t>
      </w:r>
      <w:r>
        <w:rPr>
          <w:rStyle w:val="CharStyle128"/>
        </w:rPr>
        <w:t xml:space="preserve">Ольгѣ </w:t>
      </w:r>
      <w:r>
        <w:rPr>
          <w:rStyle w:val="CharStyle169"/>
        </w:rPr>
        <w:t xml:space="preserve">п своішъ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боярамъ выгодное положепіе этого города, го-</w:t>
        <w:br/>
        <w:t xml:space="preserve">ворплъ, между-прочпмъ: ту </w:t>
      </w:r>
      <w:r>
        <w:rPr>
          <w:rStyle w:val="CharStyle97"/>
        </w:rPr>
        <w:t>вся благая сходится; отъ Грекъ... сипа (4).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Ввроятно, древніе Руссы, имѣвшіе такія частыя сношенія съ Грека</w:t>
        <w:t>-</w:t>
        <w:br/>
        <w:t>ми, начиная съ Аскольда и Днра, въ-особенности во времена Олега п Иго</w:t>
        <w:t>-</w:t>
        <w:br/>
        <w:t>ря, въ-теченіа времени, у пихъ заимствовали способы производства вино-</w:t>
        <w:br/>
        <w:t>градпыхъ винъ. Владиміръ уже говорилъ: «внпо есть веселіе сердца рус-</w:t>
        <w:br/>
        <w:t>скаго. Вннокуреніе, или выдѣлываніе спирта п вина пзъ хлѣба, открытое</w:t>
        <w:br/>
        <w:t xml:space="preserve">въ </w:t>
      </w:r>
      <w:r>
        <w:rPr>
          <w:rStyle w:val="CharStyle169"/>
        </w:rPr>
        <w:t xml:space="preserve">коіщѣ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тринадцатаго </w:t>
      </w:r>
      <w:r>
        <w:rPr>
          <w:rStyle w:val="CharStyle169"/>
        </w:rPr>
        <w:t xml:space="preserve">столѣтія,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встрвчасмъ въ Россін въ первый разъ</w:t>
        <w:br/>
        <w:t xml:space="preserve">при Ѳеодорѣ Іоапновичѣ (2); но нвтъ </w:t>
      </w:r>
      <w:r>
        <w:rPr>
          <w:rStyle w:val="CharStyle169"/>
        </w:rPr>
        <w:t xml:space="preserve">сомнѣнія,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оно было </w:t>
      </w:r>
      <w:r>
        <w:rPr>
          <w:rStyle w:val="CharStyle169"/>
        </w:rPr>
        <w:t xml:space="preserve">пзвѣстно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  <w:br/>
        <w:t xml:space="preserve">насъ гораздо-ранѣе ; пбо уже въ XIV </w:t>
      </w:r>
      <w:r>
        <w:rPr>
          <w:rStyle w:val="CharStyle169"/>
        </w:rPr>
        <w:t xml:space="preserve">столѣтіи (3)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встрѣчаемъ въ литопи-</w:t>
        <w:br/>
        <w:t>слхъ уиоминовевіе о корчемств*, предметомъ котораго по могли быть вп-</w:t>
        <w:br/>
        <w:t>воградпыл вина, по недоступности нхъ для простаго парода; прптомъ,</w:t>
        <w:br/>
        <w:t>гораздо ранѣе упоминается уже о вивокуренін (4).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15" w:line="235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Предки паши любили крѣпкіе наппткп, п, не смотря на строгія мвры,</w:t>
        <w:br/>
        <w:t xml:space="preserve">прппятыя правптельствомъ къ искорененію пьянства, иностранцы, </w:t>
      </w:r>
      <w:r>
        <w:rPr>
          <w:rStyle w:val="CharStyle380"/>
        </w:rPr>
        <w:t>видѣв-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шіе Россію, почти единогласно свпдвтельствуютъ о страстп Русскихъ къ</w:t>
        <w:br/>
        <w:t>вину (5).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1"/>
      </w:pPr>
      <w:r>
        <w:rPr>
          <w:rStyle w:val="CharStyle297"/>
          <w:b/>
          <w:bCs/>
        </w:rPr>
        <w:t>(</w:t>
      </w:r>
      <w:r>
        <w:rPr>
          <w:rStyle w:val="CharStyle381"/>
          <w:b w:val="0"/>
          <w:bCs w:val="0"/>
        </w:rPr>
        <w:t>1</w:t>
      </w:r>
      <w:r>
        <w:rPr>
          <w:rStyle w:val="CharStyle297"/>
          <w:b/>
          <w:bCs/>
        </w:rPr>
        <w:t>) ІІесторъ Шлецера , перев. Языкова. Санктпетербургъ 1819 г., часть III, стр.</w:t>
        <w:br/>
        <w:t>518.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1"/>
      </w:pPr>
      <w:r>
        <w:rPr>
          <w:rStyle w:val="CharStyle297"/>
          <w:lang w:val="fr-FR" w:eastAsia="fr-FR" w:bidi="fr-FR"/>
          <w:b/>
          <w:bCs/>
        </w:rPr>
        <w:t xml:space="preserve">(2J </w:t>
      </w:r>
      <w:r>
        <w:rPr>
          <w:rStyle w:val="CharStyle297"/>
          <w:b/>
          <w:bCs/>
        </w:rPr>
        <w:t>Истор. Госуд. Россійск., изд. 2-е, т. II стр. 87.</w:t>
      </w:r>
    </w:p>
    <w:p>
      <w:pPr>
        <w:pStyle w:val="Style154"/>
        <w:numPr>
          <w:ilvl w:val="0"/>
          <w:numId w:val="2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1"/>
      </w:pPr>
      <w:r>
        <w:rPr>
          <w:rStyle w:val="CharStyle297"/>
          <w:b/>
          <w:bCs/>
        </w:rPr>
        <w:t xml:space="preserve">Никонов. </w:t>
      </w:r>
      <w:r>
        <w:rPr>
          <w:rStyle w:val="CharStyle382"/>
          <w:b w:val="0"/>
          <w:bCs w:val="0"/>
        </w:rPr>
        <w:t xml:space="preserve">Ліітопись, </w:t>
      </w:r>
      <w:r>
        <w:rPr>
          <w:rStyle w:val="CharStyle297"/>
          <w:b/>
          <w:bCs/>
        </w:rPr>
        <w:t>часть IV подъ годоыъ 1399.</w:t>
      </w:r>
    </w:p>
    <w:p>
      <w:pPr>
        <w:pStyle w:val="Style154"/>
        <w:numPr>
          <w:ilvl w:val="0"/>
          <w:numId w:val="2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1"/>
      </w:pPr>
      <w:r>
        <w:rPr>
          <w:rStyle w:val="CharStyle297"/>
          <w:b/>
          <w:bCs/>
        </w:rPr>
        <w:t xml:space="preserve">Томъ I, Акт. Археографической Экспедиціи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234.</w:t>
      </w:r>
    </w:p>
    <w:p>
      <w:pPr>
        <w:pStyle w:val="Style154"/>
        <w:numPr>
          <w:ilvl w:val="0"/>
          <w:numId w:val="2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1"/>
        <w:sectPr>
          <w:pgSz w:w="7464" w:h="12246"/>
          <w:pgMar w:top="339" w:left="271" w:right="257" w:bottom="339" w:header="0" w:footer="3" w:gutter="0"/>
          <w:rtlGutter w:val="0"/>
          <w:cols w:space="720"/>
          <w:noEndnote/>
          <w:docGrid w:linePitch="360"/>
        </w:sectPr>
      </w:pPr>
      <w:r>
        <w:rPr>
          <w:rStyle w:val="CharStyle297"/>
          <w:b/>
          <w:bCs/>
        </w:rPr>
        <w:t>Контарпіш. См. Исторію Госуд. Россійск., томъ VII, стр. 211. Маржеретъ, см.</w:t>
        <w:br/>
        <w:t>Сказанія Совремешшковъ о Дамитріп Саыозванцѣ, нзд. 2-е, стр. 16.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ы 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Выделка и продажа вина, съ самыхъ древиихъ временъ, были исключи-</w:t>
        <w:br/>
        <w:t>тельнымъ правомъ кпязеіі. Такъ летоппсепъ, восхвали князя Михаила</w:t>
        <w:br/>
        <w:t>АлександровичаТверскаго, несчастно погікішаго въОрдѣ, въ число заслуге</w:t>
        <w:br/>
        <w:t xml:space="preserve">сего князя ставить то, что въ его время , въ Тверскомъ Княжестве, </w:t>
      </w:r>
      <w:r>
        <w:rPr>
          <w:rStyle w:val="CharStyle97"/>
        </w:rPr>
        <w:t>кор</w:t>
        <w:t>-</w:t>
        <w:br/>
        <w:t>чемника истребишась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</w:t>
      </w:r>
      <w:r>
        <w:rPr>
          <w:rStyle w:val="CharStyle368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 Хотя мы ие находимъ слишкомъ-рано упомино-</w:t>
        <w:br/>
        <w:t>вепія о винной регаліи, но молчапіс летоппсцевъ, весьма-мало обраща-</w:t>
        <w:br/>
        <w:t>ющнхъ вниманіе на внутреннее состояпіе государства и предполагаюіцихъ</w:t>
        <w:br/>
        <w:t>всемъ известными то, что теперь представляетъ непреодолимый трудности</w:t>
        <w:br/>
        <w:t>къ объяснспію, не даете въ зтомъ слѵчаѣ нрава заключать о несуіцество-</w:t>
        <w:br/>
        <w:t>ваніи винной регаліи прежде того времени, въ которомъ косвенно о ней</w:t>
        <w:br/>
        <w:t>говорится. Изъ приведсинаго места лѣтописи видно, что здесь говорится</w:t>
        <w:br/>
        <w:t>о корчемстве, какъ о чемъ-то ирежде-бывшемъ. Мозкио думать, что ду</w:t>
        <w:t>-</w:t>
        <w:br/>
        <w:t>ховенство, заботясь о чистоте нраиовъ, и впдя такзке, что неограпичевпая</w:t>
        <w:br/>
        <w:t>продажа вина мозкегъ многпхъ разорить, советовало киязьямъ присво</w:t>
        <w:t>-</w:t>
        <w:br/>
        <w:t>ить себѣ исключительное право па выделку н продажу вина, и что следо</w:t>
        <w:t>-</w:t>
        <w:br/>
        <w:t>вательно вначале не прибыль, но религіозная и экономическая цель руко</w:t>
        <w:t>-</w:t>
        <w:br/>
        <w:t>водствовали князей въ нріобретенін этихъ новыхъ доходовъ. Такъ въ чи</w:t>
        <w:t>-</w:t>
        <w:br/>
        <w:t>сло достопнствъ умсршаго въ 1320-мъ году князя Михаила Ярославина,</w:t>
        <w:br/>
        <w:t xml:space="preserve">летоппсецъ ставитъ то, что онъ </w:t>
      </w:r>
      <w:r>
        <w:rPr>
          <w:rStyle w:val="CharStyle97"/>
        </w:rPr>
        <w:t>пьянство не люблиіе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(7). Эти религіозно-</w:t>
        <w:br/>
        <w:t>экономпческіе виды не забывались киязьямп и въ поздиеіішія времена.</w:t>
        <w:br/>
        <w:t>Такъ, при велнкомъ князе Іоанне наказывали за пьянство. При царе Іоан-</w:t>
        <w:br/>
        <w:t>нѣ Васильевиче только на святой неделе п въ рождество Христово позво</w:t>
        <w:t>-</w:t>
        <w:br/>
        <w:t>лялось народу употреблять крепкіе напитки въ кабакахъ; во всякое другое</w:t>
        <w:br/>
        <w:t>время, пьяные заключаемы были въ темницы (</w:t>
      </w:r>
      <w:r>
        <w:rPr>
          <w:rStyle w:val="CharStyle368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«Желая истребить грубые пороки» говорптъ МартинъБеръ; «Борисъ за-</w:t>
        <w:br/>
        <w:t>претилъ пьянство и содержаніе пптеііныхъ домовъ, объявивъ, что ско</w:t>
        <w:t>-</w:t>
        <w:br/>
        <w:t>рее номплуетъ вора или убіііцу, пезкели того, кто, вопреки указу, осмелит</w:t>
        <w:t>-</w:t>
        <w:br/>
        <w:t>ся открывать кружечный дворъ (9). То ;ке самое свидетельствуете Маске-</w:t>
        <w:br/>
        <w:t>впчъ (10).—Мпхаплъ Ѳеодоровпчъ и Алексііі Михайловиче предпочитали</w:t>
        <w:br/>
        <w:t>сохраневіе нравственности народной всему (И)- Съ пятпадцитаго, и въ-осо-</w:t>
        <w:br/>
        <w:t>бенностп съ шестнадцатаго века, осталось весьма-много актовъ, которые</w:t>
        <w:br/>
        <w:t>совершенно удостоверяютъ въ томъ, что добываніс и продажа вина въ</w:t>
        <w:br/>
        <w:t>Россіи были регаль.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136"/>
          <w:i w:val="0"/>
          <w:iCs w:val="0"/>
        </w:rPr>
        <w:t xml:space="preserve">Способы ио.іьзованія впнпою регалісю были: 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Казенное унравленіе,</w:t>
      </w:r>
      <w:r>
        <w:rPr>
          <w:rStyle w:val="CharStyle136"/>
          <w:i w:val="0"/>
          <w:iCs w:val="0"/>
        </w:rPr>
        <w:t xml:space="preserve"> 2)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Отдача на откупъ,</w:t>
      </w:r>
      <w:r>
        <w:rPr>
          <w:rStyle w:val="CharStyle136"/>
          <w:i w:val="0"/>
          <w:iCs w:val="0"/>
        </w:rPr>
        <w:t xml:space="preserve"> и 3)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Сборъ съ иностранныхъ и русскихъ винъ.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  <w:sectPr>
          <w:headerReference w:type="even" r:id="rId108"/>
          <w:headerReference w:type="default" r:id="rId109"/>
          <w:pgSz w:w="7464" w:h="12246"/>
          <w:pgMar w:top="339" w:left="271" w:right="257" w:bottom="339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три способа полученія дохода отъ войной регаліи находились подъ</w:t>
        <w:br/>
        <w:t>заведываніемъ правительства, которое распорлжало ими непосредственно</w:t>
        <w:br/>
        <w:t>чрезъ своахъ низшихъ, пли ыесгныхъ чивовниковъ, и направляло раз</w:t>
        <w:t>-</w:t>
        <w:br/>
        <w:t>личный ихъ операціи къ единству посредствомъ высшихъ правительствен-</w:t>
        <w:br/>
        <w:t xml:space="preserve">выхъ ннстанцій.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8"/>
      </w:r>
    </w:p>
    <w:p>
      <w:pPr>
        <w:pStyle w:val="Style95"/>
        <w:numPr>
          <w:ilvl w:val="0"/>
          <w:numId w:val="31"/>
        </w:numPr>
        <w:tabs>
          <w:tab w:leader="none" w:pos="2566" w:val="left"/>
        </w:tabs>
        <w:widowControl w:val="0"/>
        <w:keepNext w:val="0"/>
        <w:keepLines w:val="0"/>
        <w:shd w:val="clear" w:color="auto" w:fill="auto"/>
        <w:bidi w:val="0"/>
        <w:spacing w:before="0" w:after="148" w:line="180" w:lineRule="exact"/>
        <w:ind w:left="2320" w:right="0" w:firstLine="1"/>
      </w:pPr>
      <w:r>
        <w:rPr>
          <w:lang w:val="fr-FR" w:eastAsia="fr-FR" w:bidi="fr-FR"/>
          <w:w w:val="100"/>
          <w:spacing w:val="0"/>
          <w:color w:val="000000"/>
          <w:position w:val="0"/>
        </w:rPr>
        <w:t>DuHuuii Peia.iiu</w:t>
      </w:r>
      <w:r>
        <w:rPr>
          <w:rStyle w:val="CharStyle114"/>
          <w:i w:val="0"/>
          <w:iCs w:val="0"/>
        </w:rPr>
        <w:t xml:space="preserve"> 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spacing w:before="0" w:after="171" w:line="220" w:lineRule="exact"/>
        <w:ind w:left="2320" w:right="0"/>
      </w:pPr>
      <w:r>
        <w:pict>
          <v:shape id="_x0000_s1241" type="#_x0000_t202" style="position:absolute;margin-left:338.65pt;margin-top:0.55pt;width:10.8pt;height:11.15pt;z-index:-125829219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ГЛАВНОЕ УПРАВЛЕНІЕ.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Poceia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разделена на уделы, то одного центральнаго, госѵ-</w:t>
        <w:br/>
        <w:t>дарствснпаго учрежденія въ псіі нс было: каждый удельный князь был ь</w:t>
        <w:br/>
      </w:r>
      <w:r>
        <w:rPr>
          <w:rStyle w:val="CharStyle391"/>
        </w:rPr>
        <w:t xml:space="preserve">ІІОЛНЫМЪ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хозлиномъ </w:t>
      </w:r>
      <w:r>
        <w:rPr>
          <w:rStyle w:val="CharStyle391"/>
        </w:rPr>
        <w:t xml:space="preserve">ВЪ </w:t>
      </w:r>
      <w:r>
        <w:rPr>
          <w:rStyle w:val="CharStyle391"/>
          <w:lang w:val="fr-FR" w:eastAsia="fr-FR" w:bidi="fr-FR"/>
        </w:rPr>
        <w:t xml:space="preserve">CBOCM1» </w:t>
      </w:r>
      <w:r>
        <w:rPr>
          <w:rStyle w:val="CharStyle391"/>
        </w:rPr>
        <w:t xml:space="preserve">ѴДѢЛѢ. УдііЛЬНЫЙ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князь </w:t>
      </w:r>
      <w:r>
        <w:rPr>
          <w:rStyle w:val="CharStyle391"/>
        </w:rPr>
        <w:t xml:space="preserve">НМѢ.ГЬ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себя ду</w:t>
        <w:t>-</w:t>
        <w:br/>
        <w:t>му, или высшее правительственное место, которому были нодведомствен-</w:t>
        <w:br/>
        <w:t>ны все дела внутренняго управленія. Приказы, заметные еше прп Іоанпе</w:t>
        <w:br/>
        <w:t>III, появляются собственно при Іоашіѣ IV ; но предмета ведомства ихъ</w:t>
        <w:br/>
        <w:t>точно определить нельзя, равно-какъ п пространства этого ведомства Эги</w:t>
        <w:br/>
        <w:t>приказы были областныя учрежденія, перенесепныя въ Москву со времепт»</w:t>
        <w:br/>
        <w:t>присоединеиія къ неіі уде.іьиыхъ княжоствь , для главпаіо заведываиін</w:t>
        <w:br/>
      </w:r>
      <w:r>
        <w:rPr>
          <w:rStyle w:val="CharStyle222"/>
          <w:lang w:val="ru-RU" w:eastAsia="ru-RU" w:bidi="ru-RU"/>
        </w:rPr>
        <w:t xml:space="preserve">дѣлт.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бывшпхъ уделовъ, главны» иравптельствевныя места вновь-присо-</w:t>
        <w:br/>
        <w:t>единенпыхъ стравъ, или областныя правительства собственно Московска-</w:t>
        <w:br/>
        <w:t>го Княжества, который, въ-следствіе возвышенія Москвы и нодчипенія</w:t>
        <w:br/>
        <w:t>ей уделовъ, начинаютъ привимать характере государствснныхъ учрежде-</w:t>
        <w:br/>
        <w:t>нііі (12). Но строгаго отделеиія государственных!» учреждепій отт» обла-</w:t>
        <w:br/>
        <w:t>стныхъ не встречаемъ и прп царе Алексін Михаиловиче. Для Фпнансо-</w:t>
        <w:br/>
        <w:t>ваго управленія ве было одного центральнаго места: приказы разграни</w:t>
        <w:t>-</w:t>
        <w:br/>
        <w:t>чивались одинт, оть другаго пространством!» ведомства, но не предметами</w:t>
        <w:br/>
        <w:t>его.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5" w:line="235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Судсбпое, Финансовое и военное упраплеиіс известной области выели в ъ</w:t>
        <w:br/>
        <w:t>Москве своего высшаго представителя въ учреждепіи своего приказа, и ли</w:t>
        <w:t>-</w:t>
        <w:br/>
        <w:t>ца, заведывавшія этим!» прпказомъ, были министрами юстидіи, Фішансов ь</w:t>
        <w:br/>
        <w:t>и военными министрами для свонхз» областей, такт» что не было приказа,</w:t>
        <w:br/>
        <w:t>который былъ бы государственным!» учреждспісмъ для управленія Финан</w:t>
        <w:t>-</w:t>
        <w:br/>
        <w:t>сами, по каждый приказь, заведывавшій делами своей области, составлялъ</w:t>
        <w:br/>
        <w:t>и ея главное Финансовое управлеиіе. Такихъ приказов!» въ царствопаніе</w:t>
        <w:br/>
        <w:t xml:space="preserve">Алексія Михаиловича было десять: 1). </w:t>
      </w:r>
      <w:r>
        <w:rPr>
          <w:rStyle w:val="CharStyle97"/>
        </w:rPr>
        <w:t>Приказа Новая Четверть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глав-</w:t>
        <w:br/>
        <w:t>нымъ распорядителсмъ винной регаліп, запедываемой самою казною п от</w:t>
        <w:t>-</w:t>
        <w:br/>
        <w:t>даваемой на откупь въ Москве и городах!» къ Москве причислявшихся.</w:t>
        <w:br/>
        <w:t>Имел въ веденіп своемъ столицу государства, этотъ приказ!» возвышает</w:t>
        <w:t>-</w:t>
        <w:br/>
        <w:t>ся надъ прочими, потому-что, бывъ собственно высшим!» областнычъ ѵ-</w:t>
        <w:br/>
        <w:t>чрежденіемъ, опъ прииимастъ уже характер!» дентральпаго, государствсп-</w:t>
        <w:br/>
        <w:t>наго, одиообразіем!» предмета его ведомства (опъ только заведывалъ вин</w:t>
        <w:t>-</w:t>
        <w:br/>
        <w:t>ною регаліею) и темь, что ему принадлежало судопроизводство по винной</w:t>
        <w:br/>
        <w:t>части въ целомъ государстве. Въ вемъ заседали: оружсііпичій п два дьяка.</w:t>
        <w:br/>
        <w:t xml:space="preserve">2) </w:t>
      </w:r>
      <w:r>
        <w:rPr>
          <w:rStyle w:val="CharStyle97"/>
        </w:rPr>
        <w:t>ІІриказъ Иовогородскал Четверть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главным!» Фгінансовымъ упра-</w:t>
        <w:br/>
        <w:t>вленіемъ, для Новагорода, Пскова, Нижняго Новагорода, Архангельска, Во</w:t>
        <w:t>-</w:t>
        <w:br/>
        <w:t>логды и дрѵгихъ поморскнхъ и пограничныхъ съ Шведісю городов!» и пхъ</w:t>
        <w:br/>
        <w:t>уездовъ. Этпмъ приказом!» управляй!» посольскііі думный дьякъ съ помоіц-</w:t>
        <w:br/>
        <w:t xml:space="preserve">никомъ-дьякомъ. 3) </w:t>
      </w:r>
      <w:r>
        <w:rPr>
          <w:rStyle w:val="CharStyle97"/>
        </w:rPr>
        <w:t>Приказу Ностромская Четверть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подведомственна бы</w:t>
        <w:t>-</w:t>
        <w:br/>
        <w:t>ла винная регаль въ городахъ: Ростове, Ярославле, Костроме п пхъ уез-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(19) </w:t>
      </w:r>
      <w:r>
        <w:rPr>
          <w:rStyle w:val="CharStyle373"/>
        </w:rPr>
        <w:t xml:space="preserve">Си.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Речь, произаесснпую въ торжествепвомъ собрапіч Императорскаго Москвв-</w:t>
        <w:br/>
        <w:t>скаго Уаиверсптата, ордиаарнммъ протессороиь, докторомъ правъ Ѳедоромъ Морощ-</w:t>
        <w:br/>
        <w:t>кшімиъ, 1839-го года, стр 97.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</w:t>
      </w:r>
      <w:r>
        <w:rPr>
          <w:rStyle w:val="CharStyle280"/>
          <w:b/>
          <w:bCs/>
          <w:i w:val="0"/>
          <w:iCs w:val="0"/>
        </w:rPr>
        <w:t xml:space="preserve"> н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pict>
          <v:shape id="_x0000_s1242" type="#_x0000_t202" style="position:absolute;margin-left:0.6pt;margin-top:-1.6pt;width:11.05pt;height:13.9pt;z-index:-125829218;mso-wrap-distance-left:5pt;mso-wrap-distance-right:11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Ь6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дахъ, и ыѣкоторыхъ других*. Въ немъ заседал* думный дворянин*, и съ</w:t>
        <w:br/>
        <w:t xml:space="preserve">ним* дьякъ. 4) </w:t>
      </w:r>
      <w:r>
        <w:rPr>
          <w:rStyle w:val="CharStyle97"/>
        </w:rPr>
        <w:t>Приказе Казанскою Дворца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69"/>
        </w:rPr>
        <w:t xml:space="preserve">управлял* </w:t>
      </w:r>
      <w:r>
        <w:rPr>
          <w:rStyle w:val="CharStyle140"/>
        </w:rPr>
        <w:t xml:space="preserve">всѣміі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дедамп </w:t>
      </w:r>
      <w:r>
        <w:rPr>
          <w:rStyle w:val="CharStyle140"/>
        </w:rPr>
        <w:t>войной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регаліп въ завоеванных* Іоаиномъ IV Царствах* Казанском* и Астрахан</w:t>
        <w:t>-</w:t>
        <w:br/>
        <w:t>ском* и также въ понизовыхъ городахъ. Правительственны я лица въ этом*</w:t>
        <w:br/>
        <w:t xml:space="preserve">проказ* были: бояріінъ, думный дьякъ и два дьяка. 5) </w:t>
      </w:r>
      <w:r>
        <w:rPr>
          <w:rStyle w:val="CharStyle97"/>
        </w:rPr>
        <w:t>Сибирскгй Приказе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ведал* Царствомъ Спбпрскпмъ. Приказом* этим* управлял* бояринъ, за-</w:t>
        <w:br/>
        <w:t xml:space="preserve">седавшій въ Назанскомъ Дворцѣ, и съ номъ два дьяка. </w:t>
      </w:r>
      <w:r>
        <w:rPr>
          <w:rStyle w:val="CharStyle368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</w:t>
      </w:r>
      <w:r>
        <w:rPr>
          <w:rStyle w:val="CharStyle97"/>
        </w:rPr>
        <w:t>Ве Приказѣ</w:t>
        <w:br/>
        <w:t>Устюжская Четверть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находилось главное управленіе винною регаліею го</w:t>
        <w:t>-</w:t>
        <w:br/>
        <w:t>рода Устюга-Велпкаго и его у*зда; въ пемъ заседали боярпнъ н два или</w:t>
        <w:br/>
        <w:t xml:space="preserve">три дьяка. 7) </w:t>
      </w:r>
      <w:r>
        <w:rPr>
          <w:rStyle w:val="CharStyle97"/>
        </w:rPr>
        <w:t>Въ Галицкой Четверти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вѣдомъ городъ Галичъ съ у*з-</w:t>
        <w:br/>
        <w:t>домъ. Главными правительственными лицами въ этомх приказ* были: бо</w:t>
        <w:t>-</w:t>
        <w:br/>
        <w:t xml:space="preserve">яринъ да два дьяка. </w:t>
      </w:r>
      <w:r>
        <w:rPr>
          <w:rStyle w:val="CharStyle368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</w:t>
      </w:r>
      <w:r>
        <w:rPr>
          <w:rStyle w:val="CharStyle97"/>
        </w:rPr>
        <w:t>Приказе Малой Россіи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высшим* правитель-</w:t>
        <w:br/>
        <w:t>ственнымъ учрежденіемъ для Малороссіи, войска занорожскаго, городов*</w:t>
        <w:br/>
        <w:t>Кіева, Чернигова и никоторых* других*; въ немъ засъдалъ тот* же бо</w:t>
        <w:t>-</w:t>
        <w:br/>
        <w:t xml:space="preserve">ярин*, что и въ Галицкой четверти, п съ ним* дьякъ. 9) </w:t>
      </w:r>
      <w:r>
        <w:rPr>
          <w:rStyle w:val="CharStyle97"/>
        </w:rPr>
        <w:t>Приказе Боль</w:t>
        <w:t>-</w:t>
        <w:br/>
        <w:t>шого Дворца,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которому подв*домственпы были царскіе дворы: Сытенный,</w:t>
        <w:br/>
        <w:t>Кормовой, Хлѣбпый и Жвтевный, зав*дывалъ винною регаліею въ 40 го</w:t>
        <w:t>-</w:t>
        <w:br/>
        <w:t>родахъ, но каких*— не известно. Въ немч. заседали боярин*, дворецкіи,</w:t>
        <w:br/>
        <w:t>окольничій, думный человѣкъ и два или трп дьяка. Нельзя также опред*-</w:t>
        <w:br/>
        <w:t xml:space="preserve">лить пространства ведомства — 10) </w:t>
      </w:r>
      <w:r>
        <w:rPr>
          <w:rStyle w:val="CharStyle97"/>
        </w:rPr>
        <w:t>Хліьбпаго Приказа.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немъ заседали</w:t>
        <w:br/>
        <w:t>думный дворянин* и дьяк ь (13).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приказы распоряжались уиравлепіемъ а доходами отъ винной рега</w:t>
        <w:t>-</w:t>
        <w:br/>
        <w:t>ліп въ мъстахъ своего въдомства, получали отчеты отъ намѣстниковъ и во</w:t>
        <w:t>-</w:t>
        <w:br/>
        <w:t>лостелей, отдавали вино на откуп* и вообще были центром*, откуда исхо</w:t>
        <w:t>-</w:t>
        <w:br/>
        <w:t>дили вс* распорлжепія и улучшенія по части винной регаліи.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8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царствованія Ѳеодора Алексіевича не заметно важных* перемѣнъ въ</w:t>
        <w:br/>
        <w:t>пространств* ведомства приказов*. Былп только часгныя измѣнепія; такъ,</w:t>
        <w:br/>
        <w:t>при цар* же А.іексіа Михаилович*, города Бедогородскаго и Сьвскаго</w:t>
        <w:br/>
        <w:t>иолковъ, подведомственные дотоль, по кабацкому сбору и откупам*, Но</w:t>
        <w:t>-</w:t>
        <w:br/>
        <w:t>вой Четверти, были причислены къ Разряду (14). Общее уиравленіе оста</w:t>
        <w:t>-</w:t>
        <w:br/>
        <w:t>лось тоже. Въ-царствованіе Ѳеодора Алексіевича является истинио-госу-</w:t>
        <w:br/>
        <w:t>даретвениое учрежденіе, въ ведомство котораго поступили дела по винной</w:t>
        <w:br/>
        <w:t>регаліп во всем* государств*: это былъ Приказ* Большой Казны (15).</w:t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 МЕСТНОЕ УПРАВЛЕНІЕ.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35" w:line="240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Местное управленіе над* винною регаліею въ областях* принадлежало—</w:t>
        <w:br/>
        <w:t xml:space="preserve">въ городахъ нам*стнику, а въ волостях* волостелям*; онп </w:t>
      </w:r>
      <w:r>
        <w:rPr>
          <w:rStyle w:val="CharStyle140"/>
        </w:rPr>
        <w:t xml:space="preserve">нмѣли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</w:t>
        <w:t>-</w:t>
        <w:br/>
        <w:t>венно помощников*, писцов* или дьяков*. Намѣстники п волосгелп обя</w:t>
        <w:t>-</w:t>
        <w:br/>
        <w:t>заны были пещвсь о том*, чтоб* головы и целовальники отправляли свою</w:t>
        <w:br/>
        <w:t>должность съ усердіемъ п безкорыстно (16); они же должны были давать</w:t>
      </w:r>
    </w:p>
    <w:p>
      <w:pPr>
        <w:pStyle w:val="Style154"/>
        <w:numPr>
          <w:ilvl w:val="0"/>
          <w:numId w:val="3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6"/>
      </w:pPr>
      <w:r>
        <w:rPr>
          <w:rStyle w:val="CharStyle297"/>
          <w:b/>
          <w:bCs/>
        </w:rPr>
        <w:t>Кошпхинъ, стр. 67—88.</w:t>
      </w:r>
    </w:p>
    <w:p>
      <w:pPr>
        <w:pStyle w:val="Style154"/>
        <w:numPr>
          <w:ilvl w:val="0"/>
          <w:numId w:val="3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6"/>
      </w:pPr>
      <w:r>
        <w:rPr>
          <w:rStyle w:val="CharStyle297"/>
          <w:b/>
          <w:bCs/>
        </w:rPr>
        <w:t xml:space="preserve">Пилн. Собр. </w:t>
      </w:r>
      <w:r>
        <w:rPr>
          <w:rStyle w:val="CharStyle392"/>
          <w:b w:val="0"/>
          <w:bCs w:val="0"/>
        </w:rPr>
        <w:t xml:space="preserve">Закон.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370.</w:t>
      </w:r>
    </w:p>
    <w:p>
      <w:pPr>
        <w:pStyle w:val="Style154"/>
        <w:numPr>
          <w:ilvl w:val="0"/>
          <w:numId w:val="3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6"/>
      </w:pPr>
      <w:r>
        <w:rPr>
          <w:rStyle w:val="CharStyle297"/>
          <w:b/>
          <w:bCs/>
        </w:rPr>
        <w:t xml:space="preserve">Поли. Собран. Закон.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879.</w:t>
      </w:r>
    </w:p>
    <w:p>
      <w:pPr>
        <w:pStyle w:val="Style154"/>
        <w:numPr>
          <w:ilvl w:val="0"/>
          <w:numId w:val="3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6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>III. Акт. Арх. Эксп. .V 143.</w:t>
      </w:r>
      <w:r>
        <w:br w:type="page"/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3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Винной Реіаліи</w:t>
      </w:r>
      <w:r>
        <w:rPr>
          <w:rStyle w:val="CharStyle395"/>
          <w:i w:val="0"/>
          <w:iCs w:val="0"/>
        </w:rPr>
        <w:t xml:space="preserve"> ев </w:t>
      </w:r>
      <w:r>
        <w:rPr>
          <w:lang w:val="la" w:eastAsia="la" w:bidi="la"/>
          <w:w w:val="100"/>
          <w:spacing w:val="0"/>
          <w:color w:val="000000"/>
          <w:position w:val="0"/>
        </w:rPr>
        <w:t>Pocciu.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243" type="#_x0000_t202" style="position:absolute;margin-left:334.2pt;margin-top:-0.2pt;width:10.8pt;height:12.4pt;z-index:-125829217;mso-wrap-distance-left:9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lang w:val="la" w:eastAsia="la" w:bidi="la"/>
                      <w:b/>
                      <w:bCs/>
                    </w:rPr>
                    <w:t>*7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головамъ п цтловалыіикамъ разсылыциковъ для выимкн запрещеныхъ</w:t>
        <w:br/>
      </w:r>
      <w:r>
        <w:rPr>
          <w:rStyle w:val="CharStyle391"/>
        </w:rPr>
        <w:t xml:space="preserve">ППТСЙ,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защищать ихъ отъ всякихъ обидъ и «продажи , чтобъ имъ ни отъ</w:t>
        <w:br/>
        <w:t>«кого убытка и наси.іьства никакого ни въ чсмъ но было и будучи у ка-</w:t>
        <w:br/>
        <w:t>«бацкаго сбору быть бсзстрашнымъ (17)». Оии получали отъ головъ ка-</w:t>
        <w:br/>
        <w:t>бацкіе сборы , которые должны были отсылать въ Москву. Употреблять</w:t>
        <w:br/>
        <w:t>же эти Деньги на расходы они могли не иначе, какъ въ-слтдетвіе велико-</w:t>
        <w:br/>
        <w:t>княжескаго указа и пменныхъ грамматъ пзъ московскпхъ приказовъ, за</w:t>
        <w:br/>
        <w:t>лрпиисыіп дьяковъ. Самп собою они уполномочены были тратить эти</w:t>
        <w:br/>
        <w:t>дспьги только на содержапіс н провозъ пословъ, разрядныхъ втстовыхъ</w:t>
        <w:br/>
        <w:t>и «на другіе самые нужные скорые расходы , безъ которыхъ быти пел-</w:t>
        <w:br/>
        <w:t>«зт (18 ». Когда лица, непмтвшія права варить у себя на дому питеіі,</w:t>
        <w:br/>
        <w:t>желали сварить вина или меду для свадьбы, то они подавали челобитныя</w:t>
        <w:br/>
        <w:t>наместнику пли волостелю, которые, въ случат, соизволенія, подписыва</w:t>
        <w:t>-</w:t>
        <w:br/>
        <w:t>ли этп челобптныя сами (19). Въ случат недобора кабацкихъ денегъ, пла</w:t>
        <w:t>-</w:t>
        <w:br/>
        <w:t>тились наместники п воеводы (20). Если же они собирали дохода болте</w:t>
        <w:br/>
        <w:t>прожнпго, то къ нпмъ посылалпсь грамматы съ мплостпвымъ словомъ:</w:t>
        <w:br/>
        <w:t>«Писали онп бояре воеводы, значилось въ ппхъ, что (годъ) учпвнли прп-</w:t>
        <w:br/>
        <w:t>«былн п ипаго радтнья, и мы велпкііі государь, за вашу втрпую службу</w:t>
        <w:br/>
        <w:t>«и радтнье жалуемъ, милостиво похваляемъ и во всемъ бы они надежны</w:t>
        <w:br/>
        <w:t>«на царскую милость, а служба ихъ у государя забвенна не будстъ» (</w:t>
      </w:r>
      <w:r>
        <w:rPr>
          <w:rStyle w:val="CharStyle368"/>
        </w:rPr>
        <w:t>21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32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Лица , непосредственно завтдывавшія питейными домами , были: 1)</w:t>
        <w:br/>
      </w:r>
      <w:r>
        <w:rPr>
          <w:rStyle w:val="CharStyle97"/>
        </w:rPr>
        <w:t>Головы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2) </w:t>
      </w:r>
      <w:r>
        <w:rPr>
          <w:rStyle w:val="CharStyle97"/>
        </w:rPr>
        <w:t>Товарищи голове,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3) </w:t>
      </w:r>
      <w:r>
        <w:rPr>
          <w:rStyle w:val="CharStyle97"/>
        </w:rPr>
        <w:t>Цѣловалыіики,.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171" w:line="220" w:lineRule="exact"/>
        <w:ind w:left="0" w:right="0" w:firstLine="0"/>
      </w:pPr>
      <w:r>
        <w:rPr>
          <w:rStyle w:val="CharStyle136"/>
          <w:i w:val="0"/>
          <w:iCs w:val="0"/>
        </w:rPr>
        <w:t xml:space="preserve">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Кабацкіе Головы.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5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Кабацкіе головы находились подъ пачальствомъ вамтстника пли воло</w:t>
        <w:t>-</w:t>
        <w:br/>
        <w:t>стеля, но иногда относились, мимо ихъ, къ самому государю (22). Они</w:t>
        <w:br/>
        <w:t>назначались иногда самимъ государемъ, иногда избирались посадскими и</w:t>
        <w:br/>
        <w:t>торговыми людьми между себя. Последпіи способъ постав.іепія головъ</w:t>
        <w:br/>
        <w:t>былъ, конечно, гораздо-выгоднте для жителей, которые, среди себя же из-</w:t>
        <w:br/>
        <w:t>бравъ себе голову, могли надеяться на большую со стороны его справедли</w:t>
        <w:t>-</w:t>
        <w:br/>
        <w:t>вость, чтмъ отъ человека имъ чуждаго. Государи наши, заботясь о б.іаго-</w:t>
        <w:br/>
        <w:t>состояніи свопхъ подданныхъ, по-большоіі-частп иредоставлялп нзбра-</w:t>
        <w:br/>
        <w:t>ніе кабацкихъ головъ народу (23), и весьма-ртдко поставляли ихъ сами,</w:t>
        <w:br/>
        <w:t>только по случаю особенной нужды въ депьгахъ или неблагоустроіістиа</w:t>
        <w:br/>
        <w:t>страны. Такт, въ царствованіе Ѳеодора Алексіевііча, назначенъ въ голо</w:t>
        <w:t>-</w:t>
        <w:br/>
        <w:t>вы на моековскііі отдаточныіі дворъ гость Игнатій Могутовъ «не пооче-</w:t>
        <w:br/>
        <w:t>«редп, чтобъ въ сборе передъ прошлыми годами учинить прибыль для по-</w:t>
      </w:r>
    </w:p>
    <w:p>
      <w:pPr>
        <w:pStyle w:val="Style154"/>
        <w:numPr>
          <w:ilvl w:val="0"/>
          <w:numId w:val="33"/>
        </w:numPr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7"/>
      </w:pPr>
      <w:r>
        <w:rPr>
          <w:rStyle w:val="CharStyle297"/>
          <w:b/>
          <w:bCs/>
        </w:rPr>
        <w:t xml:space="preserve">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</w:t>
      </w:r>
      <w:r>
        <w:rPr>
          <w:rStyle w:val="CharStyle396"/>
          <w:b/>
          <w:bCs/>
        </w:rPr>
        <w:t xml:space="preserve">Акт. </w:t>
      </w:r>
      <w:r>
        <w:rPr>
          <w:rStyle w:val="CharStyle297"/>
          <w:b/>
          <w:bCs/>
        </w:rPr>
        <w:t xml:space="preserve">Арх. </w:t>
      </w:r>
      <w:r>
        <w:rPr>
          <w:rStyle w:val="CharStyle396"/>
          <w:b/>
          <w:bCs/>
        </w:rPr>
        <w:t xml:space="preserve">Эксп. </w:t>
      </w:r>
      <w:r>
        <w:rPr>
          <w:rStyle w:val="CharStyle365"/>
          <w:b/>
          <w:bCs/>
        </w:rPr>
        <w:t>Л:</w:t>
      </w:r>
      <w:r>
        <w:rPr>
          <w:rStyle w:val="CharStyle297"/>
          <w:b/>
          <w:bCs/>
        </w:rPr>
        <w:t xml:space="preserve"> 146.</w:t>
      </w:r>
    </w:p>
    <w:p>
      <w:pPr>
        <w:pStyle w:val="Style154"/>
        <w:numPr>
          <w:ilvl w:val="0"/>
          <w:numId w:val="33"/>
        </w:numPr>
        <w:tabs>
          <w:tab w:leader="none" w:pos="588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" w:right="1060" w:firstLine="7"/>
      </w:pPr>
      <w:r>
        <w:rPr>
          <w:rStyle w:val="CharStyle297"/>
          <w:b/>
          <w:bCs/>
        </w:rPr>
        <w:t xml:space="preserve"> Т. </w:t>
      </w:r>
      <w:r>
        <w:rPr>
          <w:rStyle w:val="CharStyle397"/>
          <w:b/>
          <w:bCs/>
        </w:rPr>
        <w:t xml:space="preserve">III. </w:t>
      </w:r>
      <w:r>
        <w:rPr>
          <w:rStyle w:val="CharStyle297"/>
          <w:b/>
          <w:bCs/>
        </w:rPr>
        <w:t xml:space="preserve">Акт. Арх. Эксп. </w:t>
      </w:r>
      <w:r>
        <w:rPr>
          <w:rStyle w:val="CharStyle365"/>
          <w:lang w:val="la" w:eastAsia="la" w:bidi="la"/>
          <w:b/>
          <w:bCs/>
        </w:rPr>
        <w:t>J\?</w:t>
      </w:r>
      <w:r>
        <w:rPr>
          <w:rStyle w:val="CharStyle297"/>
          <w:lang w:val="la" w:eastAsia="la" w:bidi="la"/>
          <w:b/>
          <w:bCs/>
        </w:rPr>
        <w:t xml:space="preserve"> </w:t>
      </w:r>
      <w:r>
        <w:rPr>
          <w:rStyle w:val="CharStyle297"/>
          <w:b/>
          <w:bCs/>
        </w:rPr>
        <w:t xml:space="preserve">из. у. </w:t>
      </w:r>
      <w:r>
        <w:rPr>
          <w:rStyle w:val="CharStyle297"/>
          <w:lang w:val="la" w:eastAsia="la" w:bidi="la"/>
          <w:b/>
          <w:bCs/>
        </w:rPr>
        <w:t xml:space="preserve">jy. </w:t>
      </w:r>
      <w:r>
        <w:rPr>
          <w:rStyle w:val="CharStyle297"/>
          <w:vertAlign w:val="subscript"/>
          <w:b/>
          <w:bCs/>
        </w:rPr>
        <w:t>Акх</w:t>
      </w:r>
      <w:r>
        <w:rPr>
          <w:rStyle w:val="CharStyle297"/>
          <w:b/>
          <w:bCs/>
        </w:rPr>
        <w:t xml:space="preserve">. </w:t>
      </w:r>
      <w:r>
        <w:rPr>
          <w:rStyle w:val="CharStyle297"/>
          <w:vertAlign w:val="subscript"/>
          <w:b/>
          <w:bCs/>
        </w:rPr>
        <w:t>А</w:t>
      </w:r>
      <w:r>
        <w:rPr>
          <w:rStyle w:val="CharStyle297"/>
          <w:b/>
          <w:bCs/>
        </w:rPr>
        <w:t>.</w:t>
      </w:r>
      <w:r>
        <w:rPr>
          <w:rStyle w:val="CharStyle297"/>
          <w:vertAlign w:val="subscript"/>
          <w:b/>
          <w:bCs/>
        </w:rPr>
        <w:t>)Х</w:t>
      </w:r>
      <w:r>
        <w:rPr>
          <w:rStyle w:val="CharStyle297"/>
          <w:b/>
          <w:bCs/>
        </w:rPr>
        <w:t xml:space="preserve">. </w:t>
      </w:r>
      <w:r>
        <w:rPr>
          <w:rStyle w:val="CharStyle297"/>
          <w:vertAlign w:val="subscript"/>
          <w:b/>
          <w:bCs/>
        </w:rPr>
        <w:t>Эксп</w:t>
      </w:r>
      <w:r>
        <w:rPr>
          <w:rStyle w:val="CharStyle297"/>
          <w:b/>
          <w:bCs/>
        </w:rPr>
        <w:t>.</w:t>
        <w:tab/>
      </w:r>
      <w:r>
        <w:rPr>
          <w:rStyle w:val="CharStyle381"/>
          <w:vertAlign w:val="subscript"/>
          <w:b w:val="0"/>
          <w:bCs w:val="0"/>
        </w:rPr>
        <w:t>59</w:t>
        <w:br/>
      </w:r>
      <w:r>
        <w:rPr>
          <w:rStyle w:val="CharStyle297"/>
          <w:b/>
          <w:bCs/>
        </w:rPr>
        <w:t xml:space="preserve">(13) Также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Акт. Арх. Эксп. </w:t>
      </w:r>
      <w:r>
        <w:rPr>
          <w:rStyle w:val="CharStyle365"/>
          <w:lang w:val="la" w:eastAsia="la" w:bidi="la"/>
          <w:b/>
          <w:bCs/>
        </w:rPr>
        <w:t>J\?</w:t>
      </w:r>
      <w:r>
        <w:rPr>
          <w:rStyle w:val="CharStyle297"/>
          <w:lang w:val="la" w:eastAsia="la" w:bidi="la"/>
          <w:b/>
          <w:bCs/>
        </w:rPr>
        <w:t xml:space="preserve"> </w:t>
      </w:r>
      <w:r>
        <w:rPr>
          <w:rStyle w:val="CharStyle297"/>
          <w:b/>
          <w:bCs/>
        </w:rPr>
        <w:t>146.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7"/>
      </w:pPr>
      <w:r>
        <w:rPr>
          <w:rStyle w:val="CharStyle297"/>
          <w:lang w:val="fr-FR" w:eastAsia="fr-FR" w:bidi="fr-FR"/>
          <w:b/>
          <w:bCs/>
        </w:rPr>
        <w:t xml:space="preserve">(20j T. </w:t>
      </w:r>
      <w:r>
        <w:rPr>
          <w:rStyle w:val="CharStyle297"/>
          <w:b/>
          <w:bCs/>
        </w:rPr>
        <w:t xml:space="preserve">III. Акт. Арх. Эксп. </w:t>
      </w:r>
      <w:r>
        <w:rPr>
          <w:rStyle w:val="CharStyle365"/>
          <w:lang w:val="la" w:eastAsia="la" w:bidi="la"/>
          <w:b/>
          <w:bCs/>
        </w:rPr>
        <w:t>J\</w:t>
      </w:r>
      <w:r>
        <w:rPr>
          <w:rStyle w:val="CharStyle365"/>
          <w:b/>
          <w:bCs/>
        </w:rPr>
        <w:t>?</w:t>
      </w:r>
      <w:r>
        <w:rPr>
          <w:rStyle w:val="CharStyle297"/>
          <w:b/>
          <w:bCs/>
        </w:rPr>
        <w:t xml:space="preserve"> І</w:t>
      </w:r>
      <w:r>
        <w:rPr>
          <w:rStyle w:val="CharStyle381"/>
          <w:b w:val="0"/>
          <w:bCs w:val="0"/>
        </w:rPr>
        <w:t>4</w:t>
      </w:r>
      <w:r>
        <w:rPr>
          <w:rStyle w:val="CharStyle297"/>
          <w:b/>
          <w:bCs/>
        </w:rPr>
        <w:t>т(</w:t>
      </w:r>
    </w:p>
    <w:p>
      <w:pPr>
        <w:pStyle w:val="Style154"/>
        <w:numPr>
          <w:ilvl w:val="0"/>
          <w:numId w:val="3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7"/>
      </w:pPr>
      <w:r>
        <w:rPr>
          <w:rStyle w:val="CharStyle297"/>
          <w:b/>
          <w:bCs/>
        </w:rPr>
        <w:t xml:space="preserve">Кошпхпнъ, стр. </w:t>
      </w:r>
      <w:r>
        <w:rPr>
          <w:rStyle w:val="CharStyle381"/>
          <w:b w:val="0"/>
          <w:bCs w:val="0"/>
        </w:rPr>
        <w:t>100</w:t>
      </w:r>
      <w:r>
        <w:rPr>
          <w:rStyle w:val="CharStyle297"/>
          <w:b/>
          <w:bCs/>
        </w:rPr>
        <w:t>.</w:t>
      </w:r>
    </w:p>
    <w:p>
      <w:pPr>
        <w:pStyle w:val="Style154"/>
        <w:numPr>
          <w:ilvl w:val="0"/>
          <w:numId w:val="3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7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IV Акт. Арх. Эксп. </w:t>
      </w:r>
      <w:r>
        <w:rPr>
          <w:rStyle w:val="CharStyle365"/>
          <w:lang w:val="la" w:eastAsia="la" w:bidi="la"/>
          <w:b/>
          <w:bCs/>
        </w:rPr>
        <w:t>J\?</w:t>
      </w:r>
      <w:r>
        <w:rPr>
          <w:rStyle w:val="CharStyle297"/>
          <w:lang w:val="la" w:eastAsia="la" w:bidi="la"/>
          <w:b/>
          <w:bCs/>
        </w:rPr>
        <w:t xml:space="preserve"> </w:t>
      </w:r>
      <w:r>
        <w:rPr>
          <w:rStyle w:val="CharStyle381"/>
          <w:lang w:val="la" w:eastAsia="la" w:bidi="la"/>
          <w:b w:val="0"/>
          <w:bCs w:val="0"/>
        </w:rPr>
        <w:t>5</w:t>
      </w:r>
      <w:r>
        <w:rPr>
          <w:rStyle w:val="CharStyle297"/>
          <w:lang w:val="la" w:eastAsia="la" w:bidi="la"/>
          <w:b/>
          <w:bCs/>
        </w:rPr>
        <w:t>f).</w:t>
      </w:r>
    </w:p>
    <w:p>
      <w:pPr>
        <w:pStyle w:val="Style154"/>
        <w:numPr>
          <w:ilvl w:val="0"/>
          <w:numId w:val="3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67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Акт. Арх. </w:t>
      </w:r>
      <w:r>
        <w:rPr>
          <w:rStyle w:val="CharStyle396"/>
          <w:b/>
          <w:bCs/>
        </w:rPr>
        <w:t xml:space="preserve">Эксп. </w:t>
      </w:r>
      <w:r>
        <w:rPr>
          <w:rStyle w:val="CharStyle297"/>
          <w:b/>
          <w:bCs/>
        </w:rPr>
        <w:t xml:space="preserve">Л? 156. —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IV. Акт. Арх. </w:t>
      </w:r>
      <w:r>
        <w:rPr>
          <w:rStyle w:val="CharStyle396"/>
          <w:b/>
          <w:bCs/>
        </w:rPr>
        <w:t xml:space="preserve">Эксп. </w:t>
      </w:r>
      <w:r>
        <w:rPr>
          <w:rStyle w:val="CharStyle297"/>
          <w:b/>
          <w:bCs/>
        </w:rPr>
        <w:t>Л^ 41-59.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94" w:line="19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8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3"/>
      </w:pPr>
      <w:r>
        <w:pict>
          <v:shape id="_x0000_s1244" type="#_x0000_t202" style="position:absolute;margin-left:4.3pt;margin-top:-2.1pt;width:11.3pt;height:13.9pt;z-index:-125829216;mso-wrap-distance-left:5pt;mso-wrap-distance-right:11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«полненія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государевы казны разнымъ людемъ иа жалованье, для ны-</w:t>
        <w:br/>
      </w:r>
      <w:r>
        <w:rPr>
          <w:rStyle w:val="CharStyle140"/>
        </w:rPr>
        <w:t xml:space="preserve">«нѣшпихъ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пепрестапныхъ служебъ» (24;. Въ царствованіе Іоанна и Петра</w:t>
        <w:br/>
        <w:t>Алсксіевичеіі, посланъ быль, въ 1692 году, вь Сибирь, на Верхотурье</w:t>
        <w:br/>
        <w:t>(иьсто нустынное, куда возили изъ собствепноіі Россіи не только вино н</w:t>
        <w:br/>
        <w:t>нрочіе запасы, но и х.іѣбъ) кабацкимъ головою Устюжанинъ посадскіп че-</w:t>
        <w:br/>
      </w:r>
      <w:r>
        <w:rPr>
          <w:rStyle w:val="CharStyle140"/>
        </w:rPr>
        <w:t xml:space="preserve">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(25). ІІравнтельствомъ поставленные головы притѣсняли народъ</w:t>
        <w:br/>
        <w:t xml:space="preserve">не только своимъ лпхопмствомъ, но н </w:t>
      </w:r>
      <w:r>
        <w:rPr>
          <w:rStyle w:val="CharStyle14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14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случаи недобора, мог</w:t>
        <w:t>-</w:t>
        <w:br/>
        <w:t>ли всю вину слагать на свонхъ товарищей, обыкновенно избираемыхъ по</w:t>
        <w:t>-</w:t>
        <w:br/>
        <w:t>садскими людьми или гостьми, и на нзбраншнхъ нхъ: «и я ден паиншу тос</w:t>
        <w:br/>
        <w:t xml:space="preserve">«недоборную казну на посадскнхъ людей, на </w:t>
      </w:r>
      <w:r>
        <w:rPr>
          <w:rStyle w:val="CharStyle140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леи по госу-</w:t>
        <w:br/>
        <w:t>«даревв грамотѣ и но выбору даны мив во товарища» (26).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Сословія, допущенныя къ запятію этоіі должности, были: 1) гости; 2) го</w:t>
        <w:t>-</w:t>
        <w:br/>
        <w:t>стиная и суконная сотня (27); 3) торговые и иосадскіе люди; 4) служилые</w:t>
        <w:br/>
      </w:r>
      <w:r>
        <w:rPr>
          <w:rStyle w:val="CharStyle140"/>
        </w:rPr>
        <w:t xml:space="preserve">люди: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драгуны, пушкари, затиніцикп, воротипки, кузнецы, плотники; они</w:t>
        <w:br/>
        <w:t>могли бьпь выбраиы только на тотъ годъ, въ которомъ они отъ службы</w:t>
        <w:br/>
        <w:t>были свободны;—дозволялось даже выбирать въ головы и изъ отставныхъ</w:t>
        <w:br/>
        <w:t xml:space="preserve">служплыхъ людей (28);—5) дворцовые крестьяне; </w:t>
      </w:r>
      <w:r>
        <w:rPr>
          <w:rStyle w:val="CharStyle368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мовастырскіе кресть</w:t>
        <w:t>-</w:t>
        <w:br/>
        <w:t>яне.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1681 года,должность кабацкаго головы занимали обыкновенноиосад-</w:t>
        <w:br/>
        <w:t>скіе люди. Но въ этомъ году именнымъ указомъ царя Ѳеодора Алексееви</w:t>
        <w:t>-</w:t>
        <w:br/>
        <w:t xml:space="preserve">ча (29,, </w:t>
      </w:r>
      <w:r>
        <w:rPr>
          <w:rStyle w:val="CharStyle140"/>
        </w:rPr>
        <w:t xml:space="preserve">повслѣно: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1) Выбирать голову гостямъ и гостиной и суконной сот</w:t>
        <w:t>-</w:t>
        <w:br/>
        <w:t>ни торговым!, лгодямъ на московскій отдаточныіі дворъ, изъ среды себя, а</w:t>
        <w:br/>
        <w:t>въ городахъ имъ же нзъ посадскнхъ людей, если они кого изъ нпхъ зна-</w:t>
        <w:br/>
        <w:t>готъ. 2) Если же они не знаютъ никого, то выбирать вз&gt; головы предоста</w:t>
        <w:t>-</w:t>
        <w:br/>
        <w:t>вляется, по прежиему, аштелямъ города. 3) Если въ городв посадскихъ лю</w:t>
        <w:t>-</w:t>
        <w:br/>
        <w:t xml:space="preserve">дей вовсе </w:t>
      </w:r>
      <w:r>
        <w:rPr>
          <w:rStyle w:val="CharStyle140"/>
        </w:rPr>
        <w:t xml:space="preserve">пѣтъ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очень-мало, то по прежнему позволяется выбирать въ</w:t>
        <w:br/>
        <w:t>головы изъ стрьльцовъ, казаковъ, драгуновъ, пушкарей, затнищиковъ,</w:t>
        <w:br/>
        <w:t>воротниковь, кузнецовъ, плотниковъ, к и изъ ииыхч. чиновъ, изъ служи-</w:t>
        <w:br/>
        <w:t>олыхъ людей», которые живутъ въ тьхъ городах!.. 4) Когда же упомяну-</w:t>
        <w:br/>
        <w:t xml:space="preserve">тыхъ слуашлыхъ людей въ городах!, мало, а въ увздахъ </w:t>
      </w:r>
      <w:r>
        <w:rPr>
          <w:rStyle w:val="CharStyle14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городовъ</w:t>
        <w:br/>
        <w:t>есть дворцовые и моиастырскіе крестьяне, то выбирать въ головы изъ</w:t>
        <w:br/>
        <w:t>среди ихъ по прежнему. 5) Въ случав а«е пеимѣнія въ увздах ь твхъ горо</w:t>
        <w:t>-</w:t>
        <w:br/>
        <w:t>довъ днорцовыхъ и мопастырскпхъ крестьянъ , выбирать голову нзъ по</w:t>
        <w:t>-</w:t>
        <w:br/>
        <w:t xml:space="preserve">садскихъ и прочихь служилыхъ людей другихъ городов ь, изв </w:t>
      </w:r>
      <w:r>
        <w:rPr>
          <w:rStyle w:val="CharStyle97"/>
        </w:rPr>
        <w:t>которыхъ</w:t>
        <w:br/>
        <w:t>доведется.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35" w:line="24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Условія необходимый для того, чтобъ быть выбрану въ головы были:</w:t>
        <w:br/>
      </w:r>
      <w:r>
        <w:rPr>
          <w:rStyle w:val="CharStyle36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</w:t>
      </w:r>
      <w:r>
        <w:rPr>
          <w:rStyle w:val="CharStyle97"/>
        </w:rPr>
        <w:t>Зажиточность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выбирали только «изъ первой статьи» самыхъ «луч-</w:t>
        <w:br/>
        <w:t>шнхъ» людей, а «середніе» и «молодчіе» должности этой занимать не мог-</w:t>
      </w:r>
    </w:p>
    <w:p>
      <w:pPr>
        <w:pStyle w:val="Style200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(24) Поли. Собр. Зак. Т. У. </w:t>
      </w:r>
      <w:r>
        <w:rPr>
          <w:rStyle w:val="CharStyle398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870.</w:t>
      </w:r>
    </w:p>
    <w:p>
      <w:pPr>
        <w:pStyle w:val="Style200"/>
        <w:numPr>
          <w:ilvl w:val="0"/>
          <w:numId w:val="3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ІЬ. </w:t>
      </w:r>
      <w:r>
        <w:rPr>
          <w:rStyle w:val="CharStyle398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1443.</w:t>
      </w:r>
    </w:p>
    <w:p>
      <w:pPr>
        <w:pStyle w:val="Style200"/>
        <w:numPr>
          <w:ilvl w:val="0"/>
          <w:numId w:val="37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Ш. Акт. Арх. Эксп. </w:t>
      </w:r>
      <w:r>
        <w:rPr>
          <w:rStyle w:val="CharStyle398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150.</w:t>
      </w:r>
    </w:p>
    <w:p>
      <w:pPr>
        <w:pStyle w:val="Style200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Си. Шлец. Нестора. Ч. II. Стр. 654. Успенскаго: Опмтъ о Древностях* Рус</w:t>
        <w:t>-</w:t>
        <w:br/>
        <w:t xml:space="preserve">ских*. Харьковъ, 1818 г. Ч. II. стр. 191. Кошнхішь, стр. </w:t>
      </w:r>
      <w:r>
        <w:rPr>
          <w:rStyle w:val="CharStyle399"/>
          <w:b w:val="0"/>
          <w:bCs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200"/>
        <w:numPr>
          <w:ilvl w:val="0"/>
          <w:numId w:val="37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Поли. Собр. Зак. </w:t>
      </w:r>
      <w:r>
        <w:rPr>
          <w:rStyle w:val="CharStyle398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131І.</w:t>
      </w:r>
    </w:p>
    <w:p>
      <w:pPr>
        <w:pStyle w:val="Style200"/>
        <w:numPr>
          <w:ilvl w:val="0"/>
          <w:numId w:val="37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Поля. Собр.^Зак, </w:t>
      </w:r>
      <w:r>
        <w:rPr>
          <w:rStyle w:val="CharStyle398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879-880.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Эксп. </w:t>
      </w:r>
      <w:r>
        <w:rPr>
          <w:rStyle w:val="CharStyle398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246.</w:t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right"/>
        <w:spacing w:before="0" w:after="123" w:line="160" w:lineRule="exact"/>
        <w:ind w:left="0" w:right="0" w:firstLine="0"/>
      </w:pPr>
      <w:r>
        <w:rPr>
          <w:rStyle w:val="CharStyle400"/>
          <w:i w:val="0"/>
          <w:i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Випноіі Регамм</w:t>
      </w:r>
      <w:r>
        <w:rPr>
          <w:rStyle w:val="CharStyle400"/>
          <w:i w:val="0"/>
          <w:iCs w:val="0"/>
        </w:rPr>
        <w:t xml:space="preserve"> 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6"/>
      </w:pPr>
      <w:r>
        <w:pict>
          <v:shape id="_x0000_s1245" type="#_x0000_t202" style="position:absolute;margin-left:334.7pt;margin-top:-0.4pt;width:11.05pt;height:12.6pt;z-index:-125829215;mso-wrap-distance-left:9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(30). Головами могли быть одни «люди добрые и недолжиые» (31). 2)</w:t>
        <w:br/>
      </w:r>
      <w:r>
        <w:rPr>
          <w:rStyle w:val="CharStyle97"/>
        </w:rPr>
        <w:t>Правдивость и доброе поведете",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«чтобъ ие были воры и но пыінііцы (32).</w:t>
        <w:br/>
        <w:t xml:space="preserve">3) </w:t>
      </w:r>
      <w:r>
        <w:rPr>
          <w:rStyle w:val="CharStyle97"/>
        </w:rPr>
        <w:t>Знанге дгъла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(33). Въ этомъ послиднемъ условіп заключалось, ввроятно,</w:t>
        <w:br/>
        <w:t>и Ьедопущеніе къ должности головы людей молодыхъ, хотя оиредвленія</w:t>
        <w:br/>
      </w:r>
      <w:r>
        <w:rPr>
          <w:rStyle w:val="CharStyle140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который можно было получать эту должность, въ </w:t>
      </w:r>
      <w:r>
        <w:rPr>
          <w:rStyle w:val="CharStyle140"/>
        </w:rPr>
        <w:t xml:space="preserve">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условій</w:t>
        <w:br/>
        <w:t xml:space="preserve">не встрвчасмъ. 4) </w:t>
      </w:r>
      <w:r>
        <w:rPr>
          <w:rStyle w:val="CharStyle97"/>
        </w:rPr>
        <w:t>Знаніе грамоты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f34).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Дли взбраеія въ головы, семей</w:t>
        <w:t>-</w:t>
        <w:br/>
        <w:t>ства, имьлшіл на это право, были разделены на очереди. Впрочемъ, при ху-</w:t>
        <w:br/>
        <w:t>домъ состояніи кабацкого сбора и при нужд* государства въ деньгахъ, эти</w:t>
        <w:br/>
        <w:t>очереди не наблюдались, а приказывалось обыкновенно «выбирать са-</w:t>
        <w:br/>
        <w:t>«мыхъдобрыхъ и знающихъ, пожиточныхъ и правдивыхъ людей, кому</w:t>
        <w:br/>
        <w:t>«бы въ сбор* его государевой казны мочно вьрнть, чтобъ въ томъ сбор*</w:t>
        <w:br/>
        <w:t>«иредъ прошлыми годами учинить прибыль, для пополненія его государе-</w:t>
        <w:br/>
        <w:t xml:space="preserve">«вы казны для </w:t>
      </w:r>
      <w:r>
        <w:rPr>
          <w:rStyle w:val="CharStyle140"/>
        </w:rPr>
        <w:t xml:space="preserve">ныііѣшнііхъ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непрестаниыхъ служебъ».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Вирочемъ, лица, бывшія на этой должности только </w:t>
      </w:r>
      <w:r>
        <w:rPr>
          <w:rStyle w:val="CharStyle401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лвтъ пре</w:t>
        <w:t>-</w:t>
        <w:br/>
        <w:t>жде (три года), были увольняемы отъ занятія ея вновь; п служба выбран-</w:t>
        <w:br/>
        <w:t>ныхъ не въ очередь зачиталась пмъ виередъ въ очередную службу (35).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времени иоставленін кабацкпхъ головъ, то мы, пе опа</w:t>
        <w:t>-</w:t>
        <w:br/>
        <w:t>саясь, можемъ сказать, что относительно времени иоставленія пхъ су</w:t>
        <w:t>-</w:t>
        <w:br/>
        <w:t>ществовало общее правило, которое подкрипляется по-крайней-м*р* вс*-</w:t>
        <w:br/>
        <w:t>ыи дошедшими до насъ актами того временп. Поставленіе головы про</w:t>
        <w:t>-</w:t>
        <w:br/>
        <w:t>исходило обыкновенно въ день новаго года, т. е. 1-го сентября, въ Семенъ-</w:t>
        <w:br/>
        <w:t xml:space="preserve">день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(3G).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Избирались же они мѣсяца за два до Семснова-дпл. Делалось</w:t>
        <w:br/>
        <w:t>это для того, чтобъ лица, которыл долженствовали быть головами, не от</w:t>
        <w:t>-</w:t>
        <w:br/>
        <w:t>лучались пзъ мъстъ своихъ жительствъ для торговыхъ промысловъ, на</w:t>
        <w:br/>
        <w:t>ярмарки, изъ когорыхъ многія, какъ-то: архангельская, макарьевская,</w:t>
        <w:br/>
      </w:r>
      <w:r>
        <w:rPr>
          <w:rStyle w:val="CharStyle97"/>
        </w:rPr>
        <w:t>свинская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другія, были въ этомъ мѣсяц* </w:t>
      </w:r>
      <w:r>
        <w:rPr>
          <w:rStyle w:val="CharStyle38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привлекали къ себѣ часто все</w:t>
        <w:br/>
        <w:t>народонаселеніе посада или селеиія. Тотчасъ поизбраніи, не вступая од</w:t>
        <w:t>-</w:t>
        <w:br/>
        <w:t>нако въ должность, новоизбранные головы могли брать у старыхъ кабац-</w:t>
        <w:br/>
        <w:t>кихъ головъ деньги на покупку п заготовленіе припасовъ на кружечные</w:t>
        <w:br/>
        <w:t>дворы (кабаки) (37). Выбравшіе старосту обязаны были дать поручную</w:t>
        <w:br/>
        <w:t>запись, за своими подписями, въ томъ, что выбранный будетъ исполнять</w:t>
        <w:br/>
        <w:t xml:space="preserve">своп обязанности честно п исправно (38). За </w:t>
      </w:r>
      <w:r>
        <w:rPr>
          <w:rStyle w:val="CharStyle97"/>
        </w:rPr>
        <w:t>неправые выборы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за медлен</w:t>
        <w:t>-</w:t>
        <w:br/>
        <w:t>ность въ выбор*, отъ которой причинялся какой-либо убытокъ государе</w:t>
        <w:t>-</w:t>
        <w:br/>
        <w:t>ву питеііиому сбору, отвѣчалц выбиравшіе люди и ихъ старосты. Выбран-</w:t>
      </w:r>
      <w:r>
        <w:br w:type="page"/>
      </w:r>
    </w:p>
    <w:p>
      <w:pPr>
        <w:pStyle w:val="Style402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404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404"/>
          <w:b/>
          <w:bCs/>
          <w:i w:val="0"/>
          <w:iCs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6" w:line="235" w:lineRule="exact"/>
        <w:ind w:left="0" w:right="0" w:firstLine="62"/>
      </w:pPr>
      <w:r>
        <w:pict>
          <v:shape id="_x0000_s1246" type="#_x0000_t202" style="position:absolute;margin-left:4.1pt;margin-top:-2.35pt;width:10.8pt;height:14.35pt;z-index:-125829214;mso-wrap-distance-left:5pt;mso-wrap-distance-right:11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la" w:eastAsia="la" w:bidi="la"/>
                    </w:rPr>
                    <w:t>eo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иыіі приводился къ присяг*, «къ в*р* по святей еваптельскоіі непороч</w:t>
        <w:t>-</w:t>
        <w:br/>
        <w:t>ной заповѣди». Если былъ иазначенъ самим* государемъ, то давалъ при</w:t>
        <w:t>-</w:t>
        <w:br/>
        <w:t>сягу въ Моек в* (39); если былъ избранъ,то присягаль пред* нам*стникомъ,</w:t>
        <w:br/>
      </w:r>
      <w:r>
        <w:rPr>
          <w:rStyle w:val="CharStyle140"/>
        </w:rPr>
        <w:t xml:space="preserve">пліі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волостслемъ и избравшими его (40). Запись, по которой приводили</w:t>
        <w:br/>
        <w:t>къ присяг* кабацкнхъ головъ, въ царствованіе Алексія Михаиловича, бы</w:t>
        <w:t>-</w:t>
        <w:br/>
        <w:t>ла слѣдующая; «Азъ (имя) ц*лую сен святыіі и животворящііі крестъ Го-</w:t>
        <w:br/>
        <w:t>«сподень, государю своему, царю и великому квязю Алексію Михаиловичу</w:t>
        <w:br/>
        <w:t>«веса Русіи на томъ, что бытп мн* у его государева царева и великаго кня-</w:t>
        <w:br/>
      </w:r>
      <w:r>
        <w:rPr>
          <w:rStyle w:val="CharStyle169"/>
        </w:rPr>
        <w:t xml:space="preserve">«зя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Алексіл Мпхапловпча веса Русіи д*ла </w:t>
      </w:r>
      <w:r>
        <w:rPr>
          <w:rStyle w:val="CharStyle140"/>
        </w:rPr>
        <w:t xml:space="preserve">(мѣсто), миѣ (имя)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кабацкихъ</w:t>
        <w:br/>
        <w:t>«головахъ, п будучи мп* (имя) у его государева д*ла на кабак* сбиратп</w:t>
        <w:br/>
        <w:t>«его государева царева и великаго князя Алексія Михаиловича всеа Русіи</w:t>
        <w:br/>
        <w:t>«казна съ великимъ рад*ньемъ, въ правду, безо всякія хитрости, по сему</w:t>
        <w:br/>
        <w:t>«государеву цареву и великаго князя Алексія Михаиловича всеа Русіи</w:t>
        <w:br/>
        <w:t>«крестному цѣловапью и по уставной граммат*; а кабацкимъ сборомъ са-</w:t>
        <w:br/>
        <w:t>«мпмъ намъ не корыстоваться, п съ кабака государева питья даромъ и</w:t>
        <w:br/>
        <w:t xml:space="preserve">«малою </w:t>
      </w:r>
      <w:r>
        <w:rPr>
          <w:rStyle w:val="CharStyle140"/>
        </w:rPr>
        <w:t xml:space="preserve">цѣпою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пакладъ ссб* не имать, и своего питья, вм*сто госуда-</w:t>
        <w:br/>
        <w:t>«рева пптья, на кабаквхъ ие продавать и стороннпхъ люден, друзей п ро-</w:t>
        <w:br/>
        <w:t>«димцовъ своихъ, пли кого боясь, государсвымъ кабацкимъ питьемъ да-</w:t>
        <w:br/>
        <w:t xml:space="preserve">«ромъ не поить и малою </w:t>
      </w:r>
      <w:r>
        <w:rPr>
          <w:rStyle w:val="CharStyle140"/>
        </w:rPr>
        <w:t xml:space="preserve">цѣною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продавать, и пикому не давать, и лиш-</w:t>
        <w:br/>
        <w:t>«ппхъ напоііныхъ деиегъ па пптуховъ пе начитать и т*мъ питуховъ съ</w:t>
        <w:br/>
        <w:t>«кабаковъ не отганнвать, и государевыхъ кабацкпхъ печатныхъ м*ръ вин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  <w:t xml:space="preserve">ft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ныхъ, ведръ и кружекъ, п чарокъ п полукружекъ не убавливать и не пе-</w:t>
        <w:br/>
        <w:t>«ремѣппвать, продавать питье въ государевы печатный м*ры правдою, и</w:t>
        <w:br/>
        <w:t>«кабацкіс запасы покупать прямо, и лишних* денегъ сверхъ ц*пы въ кнп-</w:t>
        <w:br/>
        <w:t xml:space="preserve">«ги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приписывать, и свопхъ нлп друзей свопхъ по засылкѣ большою</w:t>
        <w:br/>
      </w:r>
      <w:r>
        <w:rPr>
          <w:rStyle w:val="CharStyle140"/>
        </w:rPr>
        <w:t xml:space="preserve">«цѣпою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покуиать, п па своп расходы и на торговлю государевыхъ де-</w:t>
        <w:br/>
        <w:t>«негъ себ* не пмать и пикому нс давать; и мн* (имя) голов* ни на какпхъ</w:t>
        <w:br/>
      </w:r>
      <w:r>
        <w:rPr>
          <w:rStyle w:val="CharStyle140"/>
        </w:rPr>
        <w:t xml:space="preserve">«людѣхъ лишнихъ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денегъ пе сбирать и государевыми кабацкими дсньга-</w:t>
        <w:br/>
        <w:t>«ми, будучи у кабацкаго сбору, ие торговать и т*мъ не корыстоваться, и</w:t>
        <w:br/>
        <w:t>о за своими промыслы п за торгомъ не ходить, а быть безирестанно у ка-</w:t>
        <w:br/>
        <w:t>«бацкаго сбору. Также мп* (имя) голов* надъ цѣловалннкп на кабак*</w:t>
        <w:br/>
        <w:t>«смотрѣть п беречь того накрьпко, чтобъ цѣловалникп у внпнаго куренья,</w:t>
        <w:br/>
        <w:t>«и у продажи п у запасовъ у покупки были безотступно, съ радъньемъ и</w:t>
        <w:br/>
        <w:t>«нс пьяни, п депегъ не кралп, а клали бъ деньги за Головину печать въ</w:t>
        <w:br/>
        <w:t>«ящики, а мпмо ящпковъ государевыхъ денегъ нпкѵды пе клали и въ пп-</w:t>
        <w:br/>
        <w:t>«тье не метали, а лпшппхъ пошлипъ у питья на питухьхъ напоііныхъ де-</w:t>
        <w:br/>
        <w:t>«пегъ не пмалп, а имали бы на питухѣхъ прямые напойные деньги, и чар-</w:t>
        <w:br/>
        <w:t>«ки бъ питухомъ давали цвловалпикп полны, п съ впнокурни въ ведра</w:t>
        <w:br/>
        <w:t>«и въ ковши, тайно на себя не продавали, и указныхъ м*ръ винныхъ до-</w:t>
        <w:br/>
        <w:t>«сматривать по часту, чтобъ не перемѣнялп и не убавлпвалн, п нпкакія хи-</w:t>
        <w:br/>
        <w:t>«трости не чпнплп для своей корысти; а увижу язъ (имя), или у кого св*-</w:t>
        <w:br/>
        <w:t>«даю, которые цѣловалникп кабацкой прибыли учпнятъ какую хитрость,</w:t>
        <w:br/>
        <w:t xml:space="preserve">«и мн* (имя) </w:t>
      </w:r>
      <w:r>
        <w:rPr>
          <w:rStyle w:val="CharStyle14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сказать воевод*, и писать о томъ къ государю, къ</w:t>
      </w:r>
    </w:p>
    <w:p>
      <w:pPr>
        <w:pStyle w:val="Style200"/>
        <w:numPr>
          <w:ilvl w:val="0"/>
          <w:numId w:val="39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2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05"/>
          <w:b/>
          <w:bCs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1443.</w:t>
      </w:r>
    </w:p>
    <w:p>
      <w:pPr>
        <w:pStyle w:val="Style200"/>
        <w:numPr>
          <w:ilvl w:val="0"/>
          <w:numId w:val="39"/>
        </w:numPr>
        <w:tabs>
          <w:tab w:leader="none" w:pos="627" w:val="left"/>
          <w:tab w:leader="none" w:pos="3314" w:val="right"/>
          <w:tab w:leader="none" w:pos="3502" w:val="right"/>
          <w:tab w:leader="none" w:pos="3886" w:val="right"/>
          <w:tab w:leader="none" w:pos="4409" w:val="right"/>
          <w:tab w:leader="none" w:pos="4822" w:val="right"/>
          <w:tab w:leader="none" w:pos="5158" w:val="right"/>
          <w:tab w:leader="none" w:pos="554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220" w:right="0" w:hanging="2"/>
        <w:sectPr>
          <w:headerReference w:type="even" r:id="rId110"/>
          <w:headerReference w:type="default" r:id="rId111"/>
          <w:pgSz w:w="7464" w:h="12246"/>
          <w:pgMar w:top="333" w:left="255" w:right="225" w:bottom="329" w:header="0" w:footer="3" w:gutter="0"/>
          <w:rtlGutter w:val="0"/>
          <w:cols w:space="720"/>
          <w:pgNumType w:start="198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IV. Акт. Арх. Эксп.</w:t>
        <w:tab/>
      </w:r>
      <w:r>
        <w:rPr>
          <w:rStyle w:val="CharStyle399"/>
          <w:b w:val="0"/>
          <w:bCs w:val="0"/>
        </w:rPr>
        <w:t>59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246.</w:t>
        <w:tab/>
        <w:t>Собр.</w:t>
        <w:tab/>
        <w:t>Зик.</w:t>
        <w:tab/>
      </w:r>
      <w:r>
        <w:rPr>
          <w:rStyle w:val="CharStyle405"/>
          <w:lang w:val="ru-RU" w:eastAsia="ru-RU" w:bidi="ru-RU"/>
          <w:b/>
          <w:bCs/>
        </w:rPr>
        <w:t>ЛР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880.</w:t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spacing w:before="0" w:after="8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Винной Регаліи</w:t>
      </w:r>
      <w:r>
        <w:rPr>
          <w:rStyle w:val="CharStyle406"/>
          <w:i w:val="0"/>
          <w:iCs w:val="0"/>
        </w:rPr>
        <w:t xml:space="preserve"> </w:t>
      </w:r>
      <w:r>
        <w:rPr>
          <w:rStyle w:val="CharStyle407"/>
          <w:i w:val="0"/>
          <w:iCs w:val="0"/>
        </w:rPr>
        <w:t xml:space="preserve">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pict>
          <v:shape id="_x0000_s1247" type="#_x0000_t202" style="position:absolute;margin-left:335.5pt;margin-top:0.1pt;width:11.05pt;height:13.85pt;z-index:-125829213;mso-wrap-distance-left:9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еі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40"/>
        </w:rPr>
        <w:t xml:space="preserve">«Москвѣ,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прямо въ правду, а ничего </w:t>
      </w:r>
      <w:r>
        <w:rPr>
          <w:rStyle w:val="CharStyle140"/>
        </w:rPr>
        <w:t xml:space="preserve">ыпѣ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утаить ни которыми </w:t>
      </w:r>
      <w:r>
        <w:rPr>
          <w:rStyle w:val="CharStyle140"/>
        </w:rPr>
        <w:t>дѣльі.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«Въ томъ я (имя) цѣлую сей святыіі и жпвотворящііі крестъ Господень</w:t>
        <w:br/>
        <w:t>«государю своему дарю и великому кпязю Алексію Михаиловичу всеа</w:t>
        <w:br/>
        <w:t>«Русіп на томъ на псемъ, какъ въ сей записи писано» (41).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вступлсніи въ должность, новый кабацкіи голова долженъ былъ при</w:t>
        <w:t>-</w:t>
        <w:br/>
        <w:t>нять отъ предшественника съ-рукъ-на-рука все принадлежавшее къ его</w:t>
        <w:br/>
      </w:r>
      <w:r>
        <w:rPr>
          <w:rStyle w:val="CharStyle140"/>
        </w:rPr>
        <w:t xml:space="preserve">вѣдѣнію,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роспнсаться въ томъ и прислать росписной сппсокъ, за своею и</w:t>
        <w:br/>
        <w:t>прежняго головы руками, въ Москву, а другой росписной списокъ отдать</w:t>
        <w:br/>
        <w:t xml:space="preserve">намѣстнпку или волостелямъ, </w:t>
      </w:r>
      <w:r>
        <w:rPr>
          <w:rStyle w:val="CharStyle97"/>
        </w:rPr>
        <w:t>впередъ для спору.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у прежних'!, головъ</w:t>
        <w:br/>
        <w:t>оставались какіе-либо кабадкіе запасы, то они отдавались обыкновение</w:t>
        <w:br/>
        <w:t>новымъ головамъ (42), которые давали имъ за нихъ деньги изъ ниваго</w:t>
        <w:br/>
        <w:t>сбора, «чтобъ году съ годомъ доходовъ однолично нс смѣшати и въ смет-</w:t>
        <w:br/>
        <w:t xml:space="preserve">«пыхъ бы </w:t>
      </w:r>
      <w:r>
        <w:rPr>
          <w:rStyle w:val="CharStyle140"/>
        </w:rPr>
        <w:t xml:space="preserve">сппскѣхъ 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смуты неучинптп». Если новый голова пе у-</w:t>
        <w:br/>
        <w:t xml:space="preserve">снѣвалъ поступить въ должность въ опредѣленпое время (т. е. </w:t>
      </w:r>
      <w:r>
        <w:rPr>
          <w:rStyle w:val="CharStyle36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сентя</w:t>
        <w:t>-</w:t>
        <w:br/>
        <w:t xml:space="preserve">бря), то все-таки со старымъ головою роспнсывался опъ съ </w:t>
      </w:r>
      <w:r>
        <w:rPr>
          <w:rStyle w:val="CharStyle36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сентября,</w:t>
        <w:br/>
        <w:t>а деньги, собранный старымъ головою, съ того числа по пріѣздъ новаго,</w:t>
        <w:br/>
        <w:t>отдавались послѣдпсму, который, съ своей стороны, давалъ въ полученіи</w:t>
        <w:br/>
        <w:t xml:space="preserve">ихъ </w:t>
      </w:r>
      <w:r>
        <w:rPr>
          <w:rStyle w:val="CharStyle97"/>
        </w:rPr>
        <w:t>отпнсъ.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дилалось «для спору, чтобы въ томъ году межь ихъ сбо-</w:t>
        <w:br/>
        <w:t>«ровъ смуты не было, и въ сметной бы въ годовой списокъ написатп</w:t>
        <w:br/>
        <w:t xml:space="preserve">«было всякіе сборы безсмутно сентября съ </w:t>
      </w:r>
      <w:r>
        <w:rPr>
          <w:rStyle w:val="CharStyle36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-го числа сентября жь по </w:t>
      </w:r>
      <w:r>
        <w:rPr>
          <w:rStyle w:val="CharStyle36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</w:t>
        <w:br/>
        <w:t>«число».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Намѣстнпкъ пли волостели давали новымъ головамъ списки съ прежнпхъ</w:t>
        <w:br/>
        <w:t>наказовъ и уставпыхъ грамматъ, за своею прпппсью.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Головамъ кабацкпмъ для жительства во время испрапленія ими должно</w:t>
        <w:t>-</w:t>
        <w:br/>
        <w:t>сти давались хорошіе дома, плп дворы, обыкновенно близко кабаковъ,</w:t>
        <w:br/>
        <w:t>«чтобы пмъ, будучи у нашего дѣла, въ дворовомъ стояньи нужи не было</w:t>
        <w:br/>
        <w:t>«и къ кабаку было близко» (43). Эти кабадкіс дворы строились жителя</w:t>
        <w:t>-</w:t>
        <w:br/>
        <w:t>ми (44). Жалованья пмъ, кажется, не давалось; даже они ьздплп въ селе-</w:t>
        <w:br/>
        <w:t>нія, для продажи питья, на свонхъ подводахъ и покупали кормъ на соб</w:t>
        <w:t>-</w:t>
        <w:br/>
        <w:t>ственный деньги, «потому-что пмъ годовая служба» (45).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6"/>
      </w:pPr>
      <w:r>
        <w:rPr>
          <w:rStyle w:val="CharStyle140"/>
        </w:rPr>
        <w:t xml:space="preserve">ііѣтъ </w:t>
      </w:r>
      <w:r>
        <w:rPr>
          <w:rStyle w:val="CharStyle408"/>
        </w:rPr>
        <w:t xml:space="preserve">сомнѣнія,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головы вымѣщали свои убытки, и </w:t>
      </w:r>
      <w:r>
        <w:rPr>
          <w:rStyle w:val="CharStyle408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пзлпшкомъ, во</w:t>
        <w:br/>
        <w:t>время управлепія вввренпою нмъ частію. Головы поставлялись только на</w:t>
        <w:br/>
        <w:t>одпнъ годъ (46).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95" w:line="235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Доляаюсть пхъ состояла въ заготовленін кабацкихъ запасовъ и въ соби-</w:t>
        <w:br/>
        <w:t>раніи для казны денегъ съ продаваемыхъ ими шить. Излишне было бы</w:t>
        <w:br/>
        <w:t xml:space="preserve">прибавлять, что </w:t>
      </w:r>
      <w:r>
        <w:rPr>
          <w:rStyle w:val="CharStyle16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дешевле покупали или приготовляли они запасы на</w:t>
        <w:br/>
        <w:t>своп питейные дома, и чвмъ питейный сборъ ихъ былъ значптельнѣе,</w:t>
        <w:br/>
      </w:r>
      <w:r>
        <w:rPr>
          <w:rStyle w:val="CharStyle169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исполняли они свою должность лучше. </w:t>
      </w:r>
      <w:r>
        <w:rPr>
          <w:rStyle w:val="CharStyle409"/>
        </w:rPr>
        <w:t xml:space="preserve">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</w:t>
      </w:r>
      <w:r>
        <w:rPr>
          <w:rStyle w:val="CharStyle169"/>
        </w:rPr>
        <w:t xml:space="preserve">ѣздили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разсыль-</w:t>
        <w:br/>
        <w:t xml:space="preserve">іцикамп для выимкн запрещенныхъ питей, сбирали явку съ </w:t>
      </w:r>
      <w:r>
        <w:rPr>
          <w:rStyle w:val="CharStyle16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нитей.</w:t>
      </w:r>
    </w:p>
    <w:p>
      <w:pPr>
        <w:pStyle w:val="Style200"/>
        <w:numPr>
          <w:ilvl w:val="0"/>
          <w:numId w:val="39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Эксп. </w:t>
      </w:r>
      <w:r>
        <w:rPr>
          <w:rStyle w:val="CharStyle405"/>
          <w:b/>
          <w:bCs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399"/>
          <w:b w:val="0"/>
          <w:bCs w:val="0"/>
        </w:rPr>
        <w:t>59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200"/>
        <w:numPr>
          <w:ilvl w:val="0"/>
          <w:numId w:val="39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05"/>
          <w:b/>
          <w:bCs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1443.</w:t>
      </w:r>
    </w:p>
    <w:p>
      <w:pPr>
        <w:pStyle w:val="Style200"/>
        <w:numPr>
          <w:ilvl w:val="0"/>
          <w:numId w:val="39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 Акт. Арх. Эксп. </w:t>
      </w:r>
      <w:r>
        <w:rPr>
          <w:rStyle w:val="CharStyle405"/>
          <w:lang w:val="ru-RU" w:eastAsia="ru-RU" w:bidi="ru-RU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143.</w:t>
      </w:r>
    </w:p>
    <w:p>
      <w:pPr>
        <w:pStyle w:val="Style200"/>
        <w:numPr>
          <w:ilvl w:val="0"/>
          <w:numId w:val="39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III. Акт. Арх. Эксп. </w:t>
      </w:r>
      <w:r>
        <w:rPr>
          <w:rStyle w:val="CharStyle410"/>
          <w:b w:val="0"/>
          <w:bCs w:val="0"/>
        </w:rPr>
        <w:t>JY?</w:t>
      </w:r>
      <w:r>
        <w:rPr>
          <w:rStyle w:val="CharStyle411"/>
          <w:b w:val="0"/>
          <w:bCs w:val="0"/>
        </w:rPr>
        <w:t xml:space="preserve"> </w:t>
      </w:r>
      <w:r>
        <w:rPr>
          <w:rStyle w:val="CharStyle399"/>
          <w:b w:val="0"/>
          <w:bCs w:val="0"/>
        </w:rPr>
        <w:t>139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200"/>
        <w:numPr>
          <w:ilvl w:val="0"/>
          <w:numId w:val="39"/>
        </w:numPr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 Акт. Арх. Эксп. </w:t>
      </w:r>
      <w:r>
        <w:rPr>
          <w:rStyle w:val="CharStyle399"/>
          <w:b w:val="0"/>
          <w:bCs w:val="0"/>
        </w:rPr>
        <w:t>143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200"/>
        <w:numPr>
          <w:ilvl w:val="0"/>
          <w:numId w:val="39"/>
        </w:numPr>
        <w:tabs>
          <w:tab w:leader="none" w:pos="5803" w:val="right"/>
        </w:tabs>
        <w:widowControl w:val="0"/>
        <w:keepNext w:val="0"/>
        <w:keepLines w:val="0"/>
        <w:shd w:val="clear" w:color="auto" w:fill="auto"/>
        <w:bidi w:val="0"/>
        <w:spacing w:before="0" w:after="0" w:line="144" w:lineRule="exact"/>
        <w:ind w:left="0" w:right="0" w:firstLine="236"/>
        <w:sectPr>
          <w:headerReference w:type="default" r:id="rId112"/>
          <w:pgSz w:w="7464" w:h="12246"/>
          <w:pgMar w:top="333" w:left="255" w:right="225" w:bottom="32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ИГ. Акт. Арх. Экеп. </w:t>
      </w:r>
      <w:r>
        <w:rPr>
          <w:rStyle w:val="CharStyle405"/>
          <w:b/>
          <w:bCs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143.—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VI. Акт. Арх. Эксп. </w:t>
      </w:r>
      <w:r>
        <w:rPr>
          <w:rStyle w:val="CharStyle405"/>
          <w:lang w:val="ru-RU" w:eastAsia="ru-RU" w:bidi="ru-RU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246 —Собп Зак</w:t>
        <w:br/>
      </w:r>
      <w:r>
        <w:rPr>
          <w:rStyle w:val="CharStyle405"/>
          <w:b/>
          <w:bCs/>
        </w:rPr>
        <w:t>J\f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880.</w:t>
        <w:tab/>
        <w:t>‘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15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28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которыя, по какому-либо особенному случаю, позволялось приготовлять</w:t>
        <w:br/>
        <w:t>единовременно для себя и лицамъ тьхъ состоянііі, которыя не пользова</w:t>
        <w:t>-</w:t>
        <w:br/>
        <w:t>лись правомъ вппокуренія (47). Они должны были вести книги кабацкому</w:t>
        <w:br/>
        <w:t>приходу п расходу, и собранвыл деньги отдавать памѣстнику или волосте-</w:t>
        <w:br/>
        <w:t>лймъ, для вложенія ихъ въ царскую казну. Наместникъ или волостели да</w:t>
        <w:t>-</w:t>
        <w:br/>
        <w:t xml:space="preserve">вали имъ вт. полученіи техъ денегъ </w:t>
      </w:r>
      <w:r>
        <w:rPr>
          <w:rStyle w:val="CharStyle97"/>
        </w:rPr>
        <w:t>отпись.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68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Прп оставлспіп кабацкими головами нхъ должности, наместникъ или</w:t>
        <w:br/>
        <w:t>волостели, въ короткое время, поверяли приходо-расходныя книги, дела-</w:t>
        <w:br/>
        <w:t>ли счетный списокъ, вт. которомъ означалось, помесячно, сколько денегъ</w:t>
        <w:br/>
        <w:t>въ какомъ месяце собрано, что сверхъ оклада прибрано, или не добрано п</w:t>
        <w:br/>
        <w:t xml:space="preserve">почему недобрано, и эготъ счетный списокъ, вместе </w:t>
      </w:r>
      <w:r>
        <w:rPr>
          <w:rStyle w:val="CharStyle140"/>
        </w:rPr>
        <w:t xml:space="preserve">съ подлинными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</w:t>
        <w:t>-</w:t>
        <w:br/>
        <w:t>гами и перечневыми списками, намѣстішки отправляли съ прежними го</w:t>
        <w:t>-</w:t>
        <w:br/>
        <w:t>ловами въ Москву, въ прпказъ, которому та область была подведомствеи-</w:t>
        <w:br/>
        <w:t>на, гдѣ принимали ихъ дьяки (48).</w:t>
      </w:r>
    </w:p>
    <w:p>
      <w:pPr>
        <w:pStyle w:val="Style412"/>
        <w:numPr>
          <w:ilvl w:val="0"/>
          <w:numId w:val="41"/>
        </w:numPr>
        <w:tabs>
          <w:tab w:leader="none" w:pos="2568" w:val="left"/>
        </w:tabs>
        <w:widowControl w:val="0"/>
        <w:keepNext w:val="0"/>
        <w:keepLines w:val="0"/>
        <w:shd w:val="clear" w:color="auto" w:fill="auto"/>
        <w:bidi w:val="0"/>
        <w:spacing w:before="0" w:after="176" w:line="150" w:lineRule="exact"/>
        <w:ind w:left="2280" w:right="0" w:firstLine="10"/>
      </w:pPr>
      <w:r>
        <w:rPr>
          <w:rStyle w:val="CharStyle414"/>
          <w:b/>
          <w:bCs/>
        </w:rPr>
        <w:t>Товарищи</w:t>
      </w:r>
      <w:r>
        <w:rPr>
          <w:lang w:val="ru-RU" w:eastAsia="ru-RU" w:bidi="ru-RU"/>
          <w:w w:val="100"/>
          <w:color w:val="000000"/>
          <w:position w:val="0"/>
        </w:rPr>
        <w:t xml:space="preserve"> го </w:t>
      </w:r>
      <w:r>
        <w:rPr>
          <w:rStyle w:val="CharStyle414"/>
          <w:b/>
          <w:bCs/>
        </w:rPr>
        <w:t xml:space="preserve">л </w:t>
      </w:r>
      <w:r>
        <w:rPr>
          <w:rStyle w:val="CharStyle414"/>
          <w:lang w:val="de-DE" w:eastAsia="de-DE" w:bidi="de-DE"/>
          <w:b/>
          <w:bCs/>
        </w:rPr>
        <w:t xml:space="preserve">ob </w:t>
      </w:r>
      <w:r>
        <w:rPr>
          <w:rStyle w:val="CharStyle414"/>
          <w:b/>
          <w:bCs/>
        </w:rPr>
        <w:t>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Кабацкіе головы весьма-редко </w:t>
      </w:r>
      <w:r>
        <w:rPr>
          <w:rStyle w:val="CharStyle140"/>
        </w:rPr>
        <w:t xml:space="preserve">имѣли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 себе помощнпковъ, или това</w:t>
        <w:t>-</w:t>
        <w:br/>
        <w:t>рищей, но темъ пе менее эта должность встречается п состояла, конечно,</w:t>
        <w:br/>
        <w:t>въ облегченіи головъ при исиолненіи ими своихт, обязаппостеЙ. Опи, раз</w:t>
        <w:t>-</w:t>
        <w:br/>
        <w:t>умеется, были подчинены голове, а съ пимъ вместе наместнику или во</w:t>
        <w:t>-</w:t>
        <w:br/>
        <w:t>лостелю. При Алексіп Михаплопичѣ, въ товарищи выбирали торговыхъ</w:t>
        <w:br/>
        <w:t>людей гостиной и суконной сотни (49), что находимъ и при сыне его,</w:t>
        <w:br/>
        <w:t>Ѳеодорѣ Алексіевпче (50).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44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царствовапіе Алсксія Михайловича, встречаем!, должпость </w:t>
      </w:r>
      <w:r>
        <w:rPr>
          <w:rStyle w:val="CharStyle97"/>
        </w:rPr>
        <w:t>подголовье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пъ которую, по дошедшему до насъ акту (51), выбирались посадскіе люди.</w:t>
        <w:br/>
        <w:t>Съ достовѣрностію можно полагать, что это место было однозиачащее съ</w:t>
        <w:br/>
        <w:t>местомъ товарищей головъ.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center"/>
        <w:spacing w:before="0" w:after="165" w:line="180" w:lineRule="exact"/>
        <w:ind w:left="0" w:right="0" w:firstLine="0"/>
      </w:pPr>
      <w:r>
        <w:rPr>
          <w:rStyle w:val="CharStyle414"/>
          <w:b/>
          <w:bCs/>
        </w:rPr>
        <w:t>3. Кабацкіе</w:t>
      </w:r>
      <w:r>
        <w:rPr>
          <w:lang w:val="ru-RU" w:eastAsia="ru-RU" w:bidi="ru-RU"/>
          <w:w w:val="100"/>
          <w:color w:val="000000"/>
          <w:position w:val="0"/>
        </w:rPr>
        <w:t xml:space="preserve"> целой </w:t>
      </w:r>
      <w:r>
        <w:rPr>
          <w:rStyle w:val="CharStyle415"/>
          <w:b w:val="0"/>
          <w:bCs w:val="0"/>
        </w:rPr>
        <w:t xml:space="preserve">ал </w:t>
      </w:r>
      <w:r>
        <w:rPr>
          <w:rStyle w:val="CharStyle414"/>
          <w:b/>
          <w:bCs/>
        </w:rPr>
        <w:t xml:space="preserve">ьн </w:t>
      </w:r>
      <w:r>
        <w:rPr>
          <w:rStyle w:val="CharStyle415"/>
          <w:b w:val="0"/>
          <w:bCs w:val="0"/>
        </w:rPr>
        <w:t xml:space="preserve">и </w:t>
      </w:r>
      <w:r>
        <w:rPr>
          <w:rStyle w:val="CharStyle414"/>
          <w:b/>
          <w:bCs/>
        </w:rPr>
        <w:t xml:space="preserve">к </w:t>
      </w:r>
      <w:r>
        <w:rPr>
          <w:rStyle w:val="CharStyle415"/>
          <w:b w:val="0"/>
          <w:bCs w:val="0"/>
        </w:rPr>
        <w:t>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  <w:sectPr>
          <w:pgSz w:w="7464" w:h="12246"/>
          <w:pgMar w:top="353" w:left="271" w:right="247" w:bottom="35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Кабацкіе целовальники находились подъ непосредственным!» началь</w:t>
        <w:t>-</w:t>
        <w:br/>
        <w:t>ством!. головъ, а съ ними вместе п подо, начальством!, паместника. Но пъ</w:t>
        <w:br/>
        <w:t>случае уклонсніл головъ отъ обязаниости ихъ, имели право, мимо намест</w:t>
        <w:t>-</w:t>
        <w:br/>
        <w:t>ника, доносить о том!, прямо государю (52). Они никогда пе назначались</w:t>
        <w:br/>
        <w:t>самимъ госѵдаремъ, а поступали по выбору (53). Того требовало обезле-</w:t>
        <w:br/>
        <w:t>ченіе подданиыхъ огъ лихоимства; пбо целовальники, по должности своей,</w:t>
        <w:br/>
        <w:t xml:space="preserve">входя во все подробности приготовленія и продажи пина на государевых!.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9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1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2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3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4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5"/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99" w:line="21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бз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</w:pPr>
      <w:r>
        <w:pict>
          <v:shape id="_x0000_s1249" type="#_x0000_t202" style="position:absolute;margin-left:115.45pt;margin-top:-1.3pt;width:121.9pt;height:12.9pt;z-index:-125829212;mso-wrap-distance-left:5pt;mso-wrap-distance-right:10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16"/>
                      <w:i/>
                      <w:iCs/>
                    </w:rPr>
                    <w:t>О Винной Рсіаліи.</w:t>
                  </w:r>
                  <w:r>
                    <w:rPr>
                      <w:rStyle w:val="CharStyle417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418"/>
                      <w:i w:val="0"/>
                      <w:iCs w:val="0"/>
                    </w:rPr>
                    <w:t xml:space="preserve">ев </w:t>
                  </w:r>
                  <w:r>
                    <w:rPr>
                      <w:rStyle w:val="CharStyle416"/>
                      <w:i/>
                      <w:iCs/>
                    </w:rPr>
                    <w:t>Россіи.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кабакахъ, могли нарушать кабацкіе уставы чаще, </w:t>
      </w:r>
      <w:r>
        <w:rPr>
          <w:rStyle w:val="CharStyle140"/>
        </w:rPr>
        <w:t>чѣмъ головы,</w:t>
      </w:r>
      <w:r>
        <w:rPr>
          <w:rStyle w:val="CharStyle169"/>
        </w:rPr>
        <w:t xml:space="preserve"> которые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нмьли высшее завѣдываніе.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Сословія, допущенныя кь занятію этой должности были: 1) Гости (54),</w:t>
        <w:br/>
        <w:t>2) гостиная и суконная сотни (55), 3) торговые и посадскіе люди (56), 4)</w:t>
        <w:br/>
        <w:t>черныя сотни н сдободскіе люди (57), 5) служилые люди: стрь.іьцы, каза</w:t>
        <w:t>-</w:t>
        <w:br/>
        <w:t xml:space="preserve">ки, драгуны, пушкари, затонщики, воротники, кузнецы, плотники (58); </w:t>
      </w:r>
      <w:r>
        <w:rPr>
          <w:rStyle w:val="CharStyle368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дворцовые крестьяне (59) и 7) монастырскіе крестьяне (60).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гостей, изъ гостиной и суконной сотпи, выбирали </w:t>
      </w:r>
      <w:r>
        <w:rPr>
          <w:rStyle w:val="CharStyle391"/>
        </w:rPr>
        <w:t xml:space="preserve">пъ </w:t>
      </w:r>
      <w:r>
        <w:rPr>
          <w:rStyle w:val="CharStyle380"/>
        </w:rPr>
        <w:t>цѣловэльпп-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ки на кружечные дворы столицы и на Московскій Отдаточпый Дворъ. Изъ</w:t>
        <w:br/>
        <w:t>служилыхъ людей выбирали на томъ же основапіи, какъ выбирали изъ</w:t>
        <w:br/>
        <w:t>ипхъ пъ головы. Обыкновенно же выбирались цт.ловальппкн посадскими</w:t>
        <w:br/>
        <w:t>людьми изъ среди себя. Но указомъ 1681 года, право пзбранія предоста</w:t>
        <w:t>-</w:t>
        <w:br/>
        <w:t>влено гостямъ гостиной и суконной сотни. Послѣдовательпость сословій,</w:t>
        <w:br/>
        <w:t>нзъ конхъ выбирали цѣловальниковъ, была та же, какъ и при избраиін го-</w:t>
        <w:br/>
        <w:t>ловъ.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Условія, необходимый для того, чтобъ </w:t>
      </w:r>
      <w:r>
        <w:rPr>
          <w:rStyle w:val="CharStyle140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па нзбраніе, были</w:t>
        <w:br/>
        <w:t xml:space="preserve">та же, когорыл должны были имвть лица, выбираемыл въ головы, т.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e. </w:t>
      </w:r>
      <w:r>
        <w:rPr>
          <w:rStyle w:val="CharStyle36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Зажиточность; только люди «лутчіе(бі) и прожиточные» (62) могли быть</w:t>
        <w:br/>
        <w:t>избраны. 2) «Правдивость п доброе повсденіе»; требовалось, чтобъ люди</w:t>
        <w:br/>
        <w:t>были «самые добрые, которые лушею прямы, а не воры н не бражники»</w:t>
        <w:br/>
        <w:t>(63). 3) Знаніо Дѣла, чтобъ кабацкій сборь былъ имъ за обычай (64). 4)</w:t>
        <w:br/>
        <w:t>Грамотность: «которые грамот* ум*ютъ» (65).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избраніи въ цѣловальпнки наблюдалась га же очередь, что и въ ста</w:t>
        <w:t>-</w:t>
        <w:br/>
        <w:t xml:space="preserve">росты, и также и но </w:t>
      </w:r>
      <w:r>
        <w:rPr>
          <w:rStyle w:val="CharStyle14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нрнчинамъ отъ нея отступали. Правила от</w:t>
        <w:t>-</w:t>
        <w:br/>
        <w:t>носительно времени пзбранія н ноставлеиіл, продолжительности неправле-</w:t>
        <w:br/>
        <w:t>нія до.пкности, поручительства вмбиравшихъ и присяги выбраниаго были</w:t>
        <w:br/>
        <w:t>тѣ же, которыл мы видѣлн при из.іожеиін поставленія п обязанностей ка</w:t>
        <w:t>-</w:t>
        <w:br/>
        <w:t>бацких* головы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Они, вЕроятно, такъже, какъ и головы, не получали жалованья отъ пра</w:t>
        <w:t>-</w:t>
        <w:br/>
        <w:t xml:space="preserve">вительства; </w:t>
      </w:r>
      <w:r>
        <w:rPr>
          <w:rStyle w:val="CharStyle140"/>
        </w:rPr>
        <w:t xml:space="preserve">ѣздИліі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села для продажи питья па своиѵь подводах », п по</w:t>
        <w:t>-</w:t>
        <w:br/>
        <w:t>купали кормч. на собственныя деньги, «потому что имь годовая служба».</w:t>
        <w:br/>
        <w:t>Потому, освобожденіе отъ этих », должностей почиталось за особенную ми</w:t>
        <w:t>-</w:t>
        <w:br/>
        <w:t>лость (</w:t>
      </w:r>
      <w:r>
        <w:rPr>
          <w:rStyle w:val="CharStyle368"/>
        </w:rPr>
        <w:t>66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 Дворовъ отъ правительства нмъ не давалось.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  <w:sectPr>
          <w:pgSz w:w="7464" w:h="12246"/>
          <w:pgMar w:top="334" w:left="264" w:right="240" w:bottom="334" w:header="0" w:footer="3" w:gutter="0"/>
          <w:rtlGutter w:val="0"/>
          <w:cols w:space="720"/>
          <w:noEndnote/>
          <w:docGrid w:linePitch="360"/>
        </w:sectPr>
      </w:pPr>
      <w:r>
        <w:rPr>
          <w:rStyle w:val="CharStyle419"/>
        </w:rPr>
        <w:t xml:space="preserve">При </w:t>
      </w:r>
      <w:r>
        <w:rPr>
          <w:rStyle w:val="CharStyle367"/>
        </w:rPr>
        <w:t xml:space="preserve">голов* обыкновенно было </w:t>
      </w:r>
      <w:r>
        <w:rPr>
          <w:rStyle w:val="CharStyle420"/>
        </w:rPr>
        <w:t>нѣско.іько</w:t>
      </w:r>
      <w:r>
        <w:rPr>
          <w:rStyle w:val="CharStyle367"/>
        </w:rPr>
        <w:t xml:space="preserve"> цѣловальннковъ. </w:t>
      </w:r>
      <w:r>
        <w:rPr>
          <w:rStyle w:val="CharStyle419"/>
        </w:rPr>
        <w:t xml:space="preserve">Впрочемъ, </w:t>
      </w:r>
      <w:r>
        <w:rPr>
          <w:rStyle w:val="CharStyle419"/>
          <w:vertAlign w:val="superscript"/>
        </w:rPr>
        <w:footnoteReference w:id="16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17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18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19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0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1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2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3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4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5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6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7"/>
      </w:r>
      <w:r>
        <w:rPr>
          <w:rStyle w:val="CharStyle419"/>
          <w:vertAlign w:val="superscript"/>
        </w:rPr>
        <w:t xml:space="preserve"> </w:t>
      </w:r>
      <w:r>
        <w:rPr>
          <w:rStyle w:val="CharStyle419"/>
          <w:vertAlign w:val="superscript"/>
        </w:rPr>
        <w:footnoteReference w:id="28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left"/>
        <w:spacing w:before="0" w:after="93" w:line="190" w:lineRule="exact"/>
        <w:ind w:left="2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8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число </w:t>
      </w:r>
      <w:r>
        <w:rPr>
          <w:rStyle w:val="CharStyle169"/>
        </w:rPr>
        <w:t xml:space="preserve">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нс было опредвлено: оно </w:t>
      </w:r>
      <w:r>
        <w:rPr>
          <w:rStyle w:val="CharStyle140"/>
        </w:rPr>
        <w:t xml:space="preserve">зэвисѣло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обшпрпости оборотов!,</w:t>
        <w:br/>
        <w:t>питейнаго дома: «смотря по тамошнему дѣлу сколькими человвкомъ приго</w:t>
        <w:t>-</w:t>
        <w:br/>
        <w:t>же»; также соображались съ прежними годами: «какъ было въ прежних!,</w:t>
        <w:br/>
        <w:t>годвхъ». Одни изъ ннхъ находились при прпготовленіи п покупки вина и</w:t>
        <w:br/>
        <w:t xml:space="preserve">назывались </w:t>
      </w:r>
      <w:r>
        <w:rPr>
          <w:rStyle w:val="CharStyle97"/>
        </w:rPr>
        <w:t>ларешнымч.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Другіе, продававшіе вино, назывались </w:t>
      </w:r>
      <w:r>
        <w:rPr>
          <w:rStyle w:val="CharStyle97"/>
        </w:rPr>
        <w:t>рядовыми</w:t>
      </w:r>
    </w:p>
    <w:p>
      <w:pPr>
        <w:pStyle w:val="Style63"/>
        <w:numPr>
          <w:ilvl w:val="0"/>
          <w:numId w:val="4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. Первые покупали разные припасы на кабакъ, уговаривались съ по</w:t>
        <w:t>-</w:t>
        <w:br/>
        <w:t>ставщиками и заввдывали куреніемъ вина, нужнаго для кабака.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Должность вторыхъ состояла въ безкорыстноіі продаж* вина. Цвловаль-</w:t>
        <w:br/>
        <w:t xml:space="preserve">нпки вмвств съ головами </w:t>
      </w:r>
      <w:r>
        <w:rPr>
          <w:rStyle w:val="CharStyle1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разсыльщпкамп должны были вздить </w:t>
      </w:r>
      <w:r>
        <w:rPr>
          <w:rStyle w:val="CharStyle140"/>
        </w:rPr>
        <w:t>для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выимки ненозволенныхъ питсіі (</w:t>
      </w:r>
      <w:r>
        <w:rPr>
          <w:rStyle w:val="CharStyle368"/>
        </w:rPr>
        <w:t>68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Земскііі голова съ посадскими людьми, выбравшіе кого въ головы или</w:t>
        <w:br/>
        <w:t xml:space="preserve">цвловалышки, должны были надзирать за ними во время псполненія </w:t>
      </w:r>
      <w:r>
        <w:rPr>
          <w:rStyle w:val="CharStyle401"/>
        </w:rPr>
        <w:t>ими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должностей, чтобъ они </w:t>
      </w:r>
      <w:r>
        <w:rPr>
          <w:rStyle w:val="CharStyle97"/>
        </w:rPr>
        <w:t>ничѣмъ не корыстовались,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ибо сами подвергались</w:t>
        <w:br/>
        <w:t>ответственности за неисправность людей, ими выбранныхъ (69).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64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пптеііныхъ домахъ состояли также </w:t>
      </w:r>
      <w:r>
        <w:rPr>
          <w:rStyle w:val="CharStyle97"/>
        </w:rPr>
        <w:t>дьяки,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 должны были</w:t>
        <w:br/>
        <w:t xml:space="preserve">скрьплять своею подписью книги головъ (70). Они назначались </w:t>
      </w:r>
      <w:r>
        <w:rPr>
          <w:rStyle w:val="CharStyle97"/>
        </w:rPr>
        <w:t>мірстмь</w:t>
        <w:br/>
        <w:t>выборомь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(71).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center"/>
        <w:spacing w:before="0" w:after="230" w:line="180" w:lineRule="exact"/>
        <w:ind w:left="0" w:right="20" w:firstLine="0"/>
      </w:pPr>
      <w:r>
        <w:rPr>
          <w:rStyle w:val="CharStyle420"/>
        </w:rPr>
        <w:t xml:space="preserve">1. </w:t>
      </w:r>
      <w:r>
        <w:rPr>
          <w:rStyle w:val="CharStyle421"/>
        </w:rPr>
        <w:t>Казенное управленіе винною регаліею.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  <w:sectPr>
          <w:headerReference w:type="even" r:id="rId113"/>
          <w:headerReference w:type="default" r:id="rId114"/>
          <w:pgSz w:w="7464" w:h="12246"/>
          <w:pgMar w:top="353" w:left="230" w:right="211" w:bottom="353" w:header="0" w:footer="3" w:gutter="0"/>
          <w:rtlGutter w:val="0"/>
          <w:cols w:space="720"/>
          <w:pgNumType w:start="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Казенное управленіе впиною регаліею всегда предшествует* отдач* ея па</w:t>
        <w:br/>
        <w:t>откупъ. Правительство пробует* сперва само, сколько продажа пзвветпаго</w:t>
        <w:br/>
        <w:t>количества вина, въ нзввстнос время и опредвленномъ мветв, можетъ при</w:t>
        <w:t>-</w:t>
        <w:br/>
        <w:t>носить дохода, а потомъ уже передаетъ право пользованія пмъ частным*</w:t>
        <w:br/>
        <w:t xml:space="preserve">лнцамъ за ту сумму денсгъ, которую это количество вина, прп </w:t>
      </w:r>
      <w:r>
        <w:rPr>
          <w:rStyle w:val="CharStyle401"/>
        </w:rPr>
        <w:t>извѣстньіхъ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обстоятельствах!., можетъ давать дохода, по оиытамъ, прежде сдѣлавнымъ</w:t>
        <w:br/>
        <w:t>сампмъ правптельствомъ. Такъ, ввроятно, было и въ пашемъ отечсствѣ,</w:t>
        <w:br/>
        <w:t>хотя доказательств!, тому въ иашпхъ древних* памятникахъ не сохрани</w:t>
        <w:t>-</w:t>
        <w:br/>
        <w:t xml:space="preserve">лось. По-краііней-мврв, вмвств </w:t>
      </w:r>
      <w:r>
        <w:rPr>
          <w:rStyle w:val="CharStyle401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откупами п даже прежде ихъ, но уа:е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столвтіп, встрвчаемъ казенное управленіе (72). Интересы этнхъ двухъ</w:t>
        <w:br/>
        <w:t>управленій почти всегда были противоположны: п откупщики, п кабац-</w:t>
        <w:br/>
        <w:t>кіе головы желали сбыть свое вино, п сбыть съ прибылью. Частныя</w:t>
        <w:br/>
        <w:t>лица, обвщая доставить правительству болѣе барышен, чвмъ сколько оно</w:t>
        <w:br/>
        <w:t>получало отъ откупщпковъ, напрашивались на мвето кабацкпхъ головъ,</w:t>
        <w:br/>
        <w:t>получали его, н наносили ущерб* народному благосостоянію. Впрочемъ,</w:t>
        <w:br/>
        <w:t>казенное управленіе всегда было въ Россіп господствующимъ. Такъ, въ</w:t>
        <w:br/>
        <w:t>1648 году, жители Москвы били челомъ Государю: «чтобы Велпкій Госу-</w:t>
        <w:br/>
        <w:t>«дарь пожаловалъ бы ихъ, велвлъ учинить противъ прежняго, какъ быва-</w:t>
        <w:br/>
        <w:t xml:space="preserve">«ло во всемъ Московскомъ Государств* на Москв* п по городомъ, при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29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06" w:line="22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252" type="#_x0000_t202" style="position:absolute;margin-left:111pt;margin-top:-0.25pt;width:123.6pt;height:11.2pt;z-index:-125829211;mso-wrap-distance-left:5pt;mso-wrap-distance-right:10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22"/>
                      <w:b/>
                      <w:bCs/>
                      <w:i/>
                      <w:iCs/>
                    </w:rPr>
                    <w:t>О Винной Роіаліи он Россіи.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«прежнихі. Государехъ, чтобъ </w:t>
      </w:r>
      <w:r>
        <w:rPr>
          <w:rStyle w:val="CharStyle140"/>
        </w:rPr>
        <w:t xml:space="preserve">всздѣ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все его государство » (73). Нс-</w:t>
        <w:br/>
        <w:t>ограиичспипа власть князеіі въ нхъ удвлахъ, п еще болье неограниченное</w:t>
        <w:br/>
        <w:t>самодсржавіе велнкнхъ князеіі п цареіі московских!., н множество госу</w:t>
        <w:t>-</w:t>
        <w:br/>
        <w:t>дарственных!. имущсстиъ благопріятствова.ш казенному управленію. Вт.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1G51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году, Алексііі Михайлович!, имсиныиъ указом!, уничтожил!, от</w:t>
        <w:t>-</w:t>
        <w:br/>
        <w:t>купное содержаніе. Разсматрппая прочіи постановленія этого госуда</w:t>
        <w:t>-</w:t>
        <w:br/>
        <w:t>ря, относлщіяся до внниоіі регаліи (74), съ некоторою увѣреиностію мо</w:t>
        <w:t>-</w:t>
        <w:br/>
        <w:t>жно полагать, что ири такомъ постановивши имелось въ виду единственно</w:t>
        <w:br/>
        <w:t xml:space="preserve">сохрансніе народной нравственности, что оправдывает!, имъ же чрезъ </w:t>
      </w:r>
      <w:r>
        <w:rPr>
          <w:rStyle w:val="CharStyle368"/>
        </w:rPr>
        <w:t>22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выданный указъ. ГІо уиичтоженіи откуновъ, доходы правительства</w:t>
        <w:br/>
        <w:t>отъ винной регаліи значительно уменьшились. Тогдашнее же состояніе го</w:t>
        <w:t>-</w:t>
        <w:br/>
        <w:t>сударственных!. дилъ необходимо требовало понолненія казны деньгами:</w:t>
        <w:br/>
        <w:t>государь, пользуясь смутными обстоятельствами Польши, хоть.іъ нанести</w:t>
        <w:br/>
        <w:t xml:space="preserve">ей посльдпіс удары. Потому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1G63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издашь быль указъ, в ь которомъ</w:t>
        <w:br/>
        <w:t>Государь объявляет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возстанов.ісиіе откупнаго содержанія винной регаліи,</w:t>
        <w:br/>
        <w:t>«для пополиспія своей Велнкаго Государя денежной казны, ратнымъ лго-</w:t>
        <w:br/>
        <w:t>«дямъ на жалованье» (75). Иослъдніе годы царствованія Алексія Михаило</w:t>
        <w:t>-</w:t>
        <w:br/>
        <w:t>вича и большая часть дарствов^нія его сына, наполиенныя войнами, но</w:t>
        <w:br/>
        <w:t>позволяли правительству заняться улучшеніемъ Фішаисоваго управленія.</w:t>
        <w:br/>
        <w:t>Однако, уже въ это время сдѣлаиы были нѣкоторыя попытки ограпичпть</w:t>
        <w:br/>
        <w:t>злоупотребленіе огкупіцикрвъ. Такъ въ 1677 году, запрещено было дер</w:t>
        <w:t>-</w:t>
        <w:br/>
        <w:t>жать кружечные дворы на откупв въ государсвыхъ селахъ, иитвшпхъ по</w:t>
        <w:br/>
        <w:t>пяти сотъ и бо.іѣе душъ и довольно-отдаленных!, отъ столицы пли го</w:t>
        <w:t>-</w:t>
        <w:br/>
        <w:t>родов!.. Но, нс смотря на это ограивчевіе, откѵппое содержаніе оста</w:t>
        <w:t>-</w:t>
        <w:br/>
        <w:t xml:space="preserve">валось во всей своей </w:t>
      </w:r>
      <w:r>
        <w:rPr>
          <w:rStyle w:val="CharStyle140"/>
        </w:rPr>
        <w:t xml:space="preserve">силѣ.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Откупщики, сбавляя цьну на вино, значи</w:t>
        <w:t>-</w:t>
        <w:br/>
        <w:t xml:space="preserve">тельно предъ </w:t>
      </w:r>
      <w:r>
        <w:rPr>
          <w:rStyle w:val="CharStyle140"/>
        </w:rPr>
        <w:t xml:space="preserve">цѣііою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впна, продаваемаго головами, совершенно подрывали</w:t>
        <w:br/>
        <w:t>казенное управленіе, а недоимками по платежу откупа лишали казну ея</w:t>
        <w:br/>
        <w:t>обыкпопеипыхъ, п тогда необходимыхъ доходов!.. Но бахчнсараііскііі</w:t>
        <w:br/>
        <w:t>мпръ 3-го января 1681 года, рѣиіивиіііі вопрос!, о Малороссы, возстано-</w:t>
        <w:br/>
        <w:t>внлъ спокойствіе въ Россіи, п 18-го іюля того же года, нмепнымъ госуда-</w:t>
        <w:br/>
        <w:t>рсвымъ указом!., откупа были уничтожены, вино и другіе запасы кружеч-</w:t>
        <w:br/>
      </w:r>
      <w:r>
        <w:rPr>
          <w:rStyle w:val="CharStyle14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дворовъ, находившихся въ откуиахъ, нужные для государевыхъ ка-</w:t>
        <w:br/>
        <w:t xml:space="preserve">баковъ, скупила казна по </w:t>
      </w:r>
      <w:r>
        <w:rPr>
          <w:rStyle w:val="CharStyle140"/>
        </w:rPr>
        <w:t xml:space="preserve">оцѣнкѣ.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Цина на ваио была значительно сбавле</w:t>
        <w:t>-</w:t>
        <w:br/>
        <w:t xml:space="preserve">на, «а для того такою малого </w:t>
      </w:r>
      <w:r>
        <w:rPr>
          <w:rStyle w:val="CharStyle140"/>
        </w:rPr>
        <w:t xml:space="preserve">цѣною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продастся вино», прибавляется въука-</w:t>
        <w:br/>
      </w:r>
      <w:r>
        <w:rPr>
          <w:rStyle w:val="CharStyle140"/>
        </w:rPr>
        <w:t xml:space="preserve">зѣ: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«чтобъ въ корчмахъ отнюдь нпгдв продажи вину не было» (76). 1687</w:t>
        <w:br/>
        <w:t>года 13 октября, государи Іоаннъ и Петръ Алексіевпчи подписали указъ</w:t>
        <w:br/>
        <w:t>Ѳеодора Алексіевича. Такъ, казенное управленіе н болве-обезпечіівающев</w:t>
        <w:br/>
        <w:t>правительство въ будущих!, его доходахъ и несравненио-болве откупнаго</w:t>
        <w:br/>
        <w:t>терпимое народом!., установилось на долгое время.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511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Прнготовленіе вина н продажа его — </w:t>
      </w:r>
      <w:r>
        <w:rPr>
          <w:rStyle w:val="CharStyle14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операциі, при которыхъ</w:t>
        <w:br/>
        <w:t>казна, пользующаяся винною регаліею, нроявллетъ свою двятс.іьность.</w:t>
      </w:r>
    </w:p>
    <w:p>
      <w:pPr>
        <w:pStyle w:val="Style200"/>
        <w:numPr>
          <w:ilvl w:val="0"/>
          <w:numId w:val="45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4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А. А. Э. </w:t>
      </w:r>
      <w:r>
        <w:rPr>
          <w:rStyle w:val="CharStyle405"/>
          <w:lang w:val="ru-RU" w:eastAsia="ru-RU" w:bidi="ru-RU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32.</w:t>
      </w:r>
    </w:p>
    <w:p>
      <w:pPr>
        <w:pStyle w:val="Style200"/>
        <w:numPr>
          <w:ilvl w:val="0"/>
          <w:numId w:val="45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А. А. Э. </w:t>
      </w:r>
      <w:r>
        <w:rPr>
          <w:rStyle w:val="CharStyle405"/>
          <w:lang w:val="ru-RU" w:eastAsia="ru-RU" w:bidi="ru-RU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59.</w:t>
      </w:r>
    </w:p>
    <w:p>
      <w:pPr>
        <w:pStyle w:val="Style200"/>
        <w:numPr>
          <w:ilvl w:val="0"/>
          <w:numId w:val="45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398"/>
          <w:lang w:val="fr-FR" w:eastAsia="fr-FR" w:bidi="fr-FR"/>
          <w:b/>
          <w:bCs/>
        </w:rPr>
        <w:t>J\</w:t>
      </w:r>
      <w:r>
        <w:rPr>
          <w:rStyle w:val="CharStyle398"/>
          <w:b/>
          <w:bCs/>
        </w:rPr>
        <w:t>■?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340.</w:t>
      </w:r>
    </w:p>
    <w:p>
      <w:pPr>
        <w:pStyle w:val="Style200"/>
        <w:numPr>
          <w:ilvl w:val="0"/>
          <w:numId w:val="45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4020" w:hanging="164"/>
      </w:pPr>
      <w:r>
        <w:pict>
          <v:shape id="_x0000_s1253" type="#_x0000_t202" style="position:absolute;margin-left:319.55pt;margin-top:8.75pt;width:6.95pt;height:12.15pt;z-index:-125829210;mso-wrap-distance-left:168.95pt;mso-wrap-distance-top:35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05"/>
          <w:lang w:val="ru-RU" w:eastAsia="ru-RU" w:bidi="ru-RU"/>
          <w:b/>
          <w:bCs/>
        </w:rPr>
        <w:t>ЛТЛ?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879 и 885.</w:t>
        <w:br/>
      </w:r>
      <w:r>
        <w:rPr>
          <w:rStyle w:val="CharStyle425"/>
          <w:b/>
          <w:bCs/>
        </w:rPr>
        <w:t>Т.ХХПІ.-Отд. II.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left"/>
        <w:spacing w:before="0" w:after="11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2" w:line="235" w:lineRule="exact"/>
        <w:ind w:left="0" w:right="0" w:firstLine="111"/>
      </w:pPr>
      <w:r>
        <w:pict>
          <v:shape id="_x0000_s1254" type="#_x0000_t202" style="position:absolute;margin-left:5.75pt;margin-top:3.85pt;width:11.75pt;height:13.6pt;z-index:-125829209;mso-wrap-distance-left:5pt;mso-wrap-distance-right:11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77"/>
                      <w:lang w:val="fr-FR" w:eastAsia="fr-FR" w:bidi="fr-FR"/>
                      <w:b/>
                      <w:bCs/>
                    </w:rPr>
                    <w:t>ce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Гопоря о прав* казны на приготовлевіе и продажу вппа, мы вездѣ булемъ</w:t>
        <w:br/>
        <w:t>разуметь вино хлѣбное, ибо виноградное впно или вовсе не выдѣлывалось</w:t>
        <w:br/>
        <w:t>въ Россін, пли приготовлялось въ весьма-маломъ количеств*, п то не для</w:t>
        <w:br/>
        <w:t>продажи; оно привозилось обыкновенно изъ-за границы.</w:t>
      </w:r>
    </w:p>
    <w:p>
      <w:pPr>
        <w:pStyle w:val="Style70"/>
        <w:numPr>
          <w:ilvl w:val="0"/>
          <w:numId w:val="47"/>
        </w:numPr>
        <w:tabs>
          <w:tab w:leader="none" w:pos="27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2" w:line="220" w:lineRule="exact"/>
        <w:ind w:left="24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Прмотовленіе вина.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2" w:line="235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Вино для государевыхз. кабаковъ или приготовлялось на казспныхъ ви-</w:t>
        <w:br/>
        <w:t>нокурняхъ, или поставлялось по подряду частпыми лицами.Не видно, какой</w:t>
        <w:br/>
        <w:t>изъ этихъ способовъ снабжсиіл пптейиыхъ домові&gt; виномъ былз. употре-</w:t>
        <w:br/>
        <w:t xml:space="preserve">бительнѣе. Все </w:t>
      </w:r>
      <w:r>
        <w:rPr>
          <w:rStyle w:val="CharStyle401"/>
        </w:rPr>
        <w:t xml:space="preserve">ззвисѣло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временныхъ и мьстныхъ обстоптельствъ:</w:t>
        <w:br/>
        <w:t>выгодность отдавала преимущество то одному, то другому.</w:t>
      </w:r>
    </w:p>
    <w:p>
      <w:pPr>
        <w:pStyle w:val="Style70"/>
        <w:numPr>
          <w:ilvl w:val="0"/>
          <w:numId w:val="47"/>
        </w:numPr>
        <w:tabs>
          <w:tab w:leader="none" w:pos="27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24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Казенное винокуренге.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производилось па казенныхъ впнокурняхъ, строимыхз. вѣролтно вь</w:t>
        <w:br/>
        <w:t xml:space="preserve">казснныхъ имьпіяхъ и, </w:t>
      </w:r>
      <w:r>
        <w:rPr>
          <w:rStyle w:val="CharStyle401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возможно, у кружечныхз. дворовъ. Ка-</w:t>
        <w:br/>
        <w:t xml:space="preserve">зепный заводъ со </w:t>
      </w:r>
      <w:r>
        <w:rPr>
          <w:rStyle w:val="CharStyle401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строепіямп </w:t>
      </w:r>
      <w:r>
        <w:rPr>
          <w:rStyle w:val="CharStyle97"/>
        </w:rPr>
        <w:t>(хоромами)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01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принадлежностями, какъ</w:t>
        <w:br/>
        <w:t xml:space="preserve">то: судами </w:t>
      </w:r>
      <w:r>
        <w:rPr>
          <w:rStyle w:val="CharStyle401"/>
        </w:rPr>
        <w:t xml:space="preserve">медными,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желъзпыми, деревянными котлами, кубами, трубами,</w:t>
        <w:br/>
        <w:t xml:space="preserve">ведрами, яндавамв и проч.,ро </w:t>
      </w:r>
      <w:r>
        <w:rPr>
          <w:rStyle w:val="CharStyle97"/>
        </w:rPr>
        <w:t>списывался, а роспись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присылалась въпрпказъ,</w:t>
        <w:br/>
        <w:t>вѣдавшіЙ областью, вз. которой тотъ кабакъ находился (77). Хлъбъ, хмѣль</w:t>
        <w:br/>
        <w:t xml:space="preserve">и другіс нужные запасы, поставлялись изъ государствеппыхт. </w:t>
      </w:r>
      <w:r>
        <w:rPr>
          <w:rStyle w:val="CharStyle401"/>
        </w:rPr>
        <w:t>пмѣнііі,пли,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чаще всего, покупались пакабацкія деньги головами и Цѣловальнпками(78).</w:t>
        <w:br/>
        <w:t>Кабзцкпмъ головамъ и цѣловалі.пикамъ было предписапо отъ имени госу</w:t>
        <w:t>-</w:t>
        <w:br/>
        <w:t xml:space="preserve">даря покупать вс* нужные припасы </w:t>
      </w:r>
      <w:r>
        <w:rPr>
          <w:rStyle w:val="CharStyle97"/>
        </w:rPr>
        <w:t>порою,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с. когда они бывали де</w:t>
        <w:t>-</w:t>
        <w:br/>
        <w:t>шевле, по самому времснп года, или, на-прнмьръ, по случаю торга,ярмар</w:t>
        <w:t>-</w:t>
        <w:br/>
        <w:t>ки п т. п., «какъ въ которое время бывастъ всякимъ торговымъ людемъ</w:t>
        <w:br/>
        <w:t xml:space="preserve">«съьздъ и запасы всякіе бываютъ дешевы» и «готовили бъ на кабакъ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sa</w:t>
        <w:t>-</w:t>
        <w:br/>
        <w:t xml:space="preserve">tt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пасы какъ бы нашей казнь было прнбылпѣе» (</w:t>
      </w:r>
      <w:r>
        <w:rPr>
          <w:rStyle w:val="CharStyle368"/>
        </w:rPr>
        <w:t>79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2" w:line="235" w:lineRule="exact"/>
        <w:ind w:left="0" w:right="0" w:firstLine="224"/>
      </w:pPr>
      <w:r>
        <w:rPr>
          <w:rStyle w:val="CharStyle40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купленные запасы записывались въ книги , порознь , равно какъ</w:t>
        <w:br/>
        <w:t xml:space="preserve">ихъ ц*ны и </w:t>
      </w:r>
      <w:r>
        <w:rPr>
          <w:rStyle w:val="CharStyle426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купли (80), «чтобы у головы и у </w:t>
      </w:r>
      <w:r>
        <w:rPr>
          <w:rStyle w:val="CharStyle426"/>
        </w:rPr>
        <w:t xml:space="preserve">цѣловяльнпковъ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«томъ какого воровства и кражи и спору не было и лишпяго ни въ чемъ</w:t>
        <w:br/>
        <w:t>«не приписывали» (81). Количество вина, которое должно было быть при</w:t>
        <w:t>-</w:t>
        <w:br/>
        <w:t>готовлено на кабакъ, по представлснію ц-ьловальника , утверждалось при-</w:t>
        <w:br/>
        <w:t>казомъ, въ которомъ тотъ кабакъ вѣдался (82).</w:t>
      </w:r>
    </w:p>
    <w:p>
      <w:pPr>
        <w:pStyle w:val="Style70"/>
        <w:tabs>
          <w:tab w:leader="none" w:pos="3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1" w:line="220" w:lineRule="exact"/>
        <w:ind w:left="2920" w:right="0" w:hanging="6"/>
      </w:pPr>
      <w:r>
        <w:rPr>
          <w:rStyle w:val="CharStyle136"/>
          <w:i w:val="0"/>
          <w:iCs w:val="0"/>
        </w:rPr>
        <w:t>с)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Подряде.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Подрядчики поставляли пли одни матеріалы, нужные для вппокуренія,</w:t>
        <w:br/>
        <w:t xml:space="preserve">какъ то: хл*бъ </w:t>
      </w:r>
      <w:r>
        <w:rPr>
          <w:rStyle w:val="CharStyle408"/>
        </w:rPr>
        <w:t xml:space="preserve">в </w:t>
      </w:r>
      <w:r>
        <w:rPr>
          <w:rStyle w:val="CharStyle401"/>
        </w:rPr>
        <w:t xml:space="preserve">хмѣль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(83), или самое вино (84). Подряжавшіеся на по-</w:t>
      </w:r>
    </w:p>
    <w:p>
      <w:pPr>
        <w:pStyle w:val="Style154"/>
        <w:numPr>
          <w:ilvl w:val="0"/>
          <w:numId w:val="4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24"/>
      </w:pPr>
      <w:r>
        <w:rPr>
          <w:rStyle w:val="CharStyle383"/>
          <w:lang w:val="fr-FR" w:eastAsia="fr-FR" w:bidi="fr-FR"/>
          <w:b w:val="0"/>
          <w:bCs w:val="0"/>
        </w:rPr>
        <w:t xml:space="preserve">T. </w:t>
      </w:r>
      <w:r>
        <w:rPr>
          <w:rStyle w:val="CharStyle297"/>
          <w:b/>
          <w:bCs/>
        </w:rPr>
        <w:t xml:space="preserve">IV. Акт. Арх. Эксп. </w:t>
      </w:r>
      <w:r>
        <w:rPr>
          <w:rStyle w:val="CharStyle427"/>
          <w:b/>
          <w:bCs/>
        </w:rPr>
        <w:t>Л?</w:t>
      </w:r>
      <w:r>
        <w:rPr>
          <w:rStyle w:val="CharStyle297"/>
          <w:b/>
          <w:bCs/>
        </w:rPr>
        <w:t xml:space="preserve"> </w:t>
      </w:r>
      <w:r>
        <w:rPr>
          <w:rStyle w:val="CharStyle381"/>
          <w:b w:val="0"/>
          <w:bCs w:val="0"/>
        </w:rPr>
        <w:t>59</w:t>
      </w:r>
      <w:r>
        <w:rPr>
          <w:rStyle w:val="CharStyle297"/>
          <w:b/>
          <w:bCs/>
        </w:rPr>
        <w:t>.</w:t>
      </w:r>
    </w:p>
    <w:p>
      <w:pPr>
        <w:pStyle w:val="Style179"/>
        <w:numPr>
          <w:ilvl w:val="0"/>
          <w:numId w:val="4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Ш. Акт. Арх. Эксп. </w:t>
      </w:r>
      <w:r>
        <w:rPr>
          <w:rStyle w:val="CharStyle428"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143. Собр. Зак. </w:t>
      </w:r>
      <w:r>
        <w:rPr>
          <w:rStyle w:val="CharStyle428"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1109.</w:t>
      </w:r>
    </w:p>
    <w:p>
      <w:pPr>
        <w:pStyle w:val="Style179"/>
        <w:numPr>
          <w:ilvl w:val="0"/>
          <w:numId w:val="4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24"/>
      </w:pPr>
      <w:r>
        <w:rPr>
          <w:rStyle w:val="CharStyle429"/>
          <w:lang w:val="fr-FR" w:eastAsia="fr-FR" w:bidi="fr-FR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</w:t>
      </w:r>
      <w:r>
        <w:rPr>
          <w:rStyle w:val="CharStyle429"/>
        </w:rPr>
        <w:t xml:space="preserve">Эксп. </w:t>
      </w:r>
      <w:r>
        <w:rPr>
          <w:rStyle w:val="CharStyle428"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30"/>
        </w:rPr>
        <w:t>59</w:t>
      </w:r>
    </w:p>
    <w:p>
      <w:pPr>
        <w:pStyle w:val="Style179"/>
        <w:numPr>
          <w:ilvl w:val="0"/>
          <w:numId w:val="4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28"/>
        </w:rPr>
        <w:t>.Л?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285—882.</w:t>
      </w:r>
    </w:p>
    <w:p>
      <w:pPr>
        <w:pStyle w:val="Style179"/>
        <w:numPr>
          <w:ilvl w:val="0"/>
          <w:numId w:val="4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28"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882.</w:t>
      </w:r>
    </w:p>
    <w:p>
      <w:pPr>
        <w:pStyle w:val="Style179"/>
        <w:numPr>
          <w:ilvl w:val="0"/>
          <w:numId w:val="4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І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Акт. Арх. Эксп. </w:t>
      </w:r>
      <w:r>
        <w:rPr>
          <w:rStyle w:val="CharStyle431"/>
        </w:rPr>
        <w:t>Л?</w:t>
      </w:r>
      <w:r>
        <w:rPr>
          <w:rStyle w:val="CharStyle429"/>
        </w:rPr>
        <w:t xml:space="preserve"> </w:t>
      </w:r>
      <w:r>
        <w:rPr>
          <w:rStyle w:val="CharStyle430"/>
        </w:rPr>
        <w:t>59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179"/>
        <w:numPr>
          <w:ilvl w:val="0"/>
          <w:numId w:val="4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28"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285.</w:t>
      </w:r>
    </w:p>
    <w:p>
      <w:pPr>
        <w:pStyle w:val="Style179"/>
        <w:numPr>
          <w:ilvl w:val="0"/>
          <w:numId w:val="4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111"/>
      </w:pPr>
      <w:r>
        <w:pict>
          <v:shape id="_x0000_s1255" type="#_x0000_t202" style="position:absolute;margin-left:270.7pt;margin-top:4.1pt;width:36.95pt;height:13.05pt;z-index:-125829208;mso-wrap-distance-left:147.35pt;mso-wrap-distance-top:72.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L II Î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31"/>
        </w:rPr>
        <w:t>Л?</w:t>
      </w:r>
      <w:r>
        <w:rPr>
          <w:rStyle w:val="CharStyle42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879—977.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16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Минной Реіаліи от, Росгіи.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56" w:line="240" w:lineRule="exact"/>
        <w:ind w:left="0" w:right="0" w:firstLine="55"/>
      </w:pPr>
      <w:r>
        <w:pict>
          <v:shape id="_x0000_s1256" type="#_x0000_t202" style="position:absolute;margin-left:338.4pt;margin-top:4.4pt;width:11.05pt;height:10.9pt;z-index:-125829207;mso-wrap-distance-left:10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ставку вина могли </w:t>
      </w:r>
      <w:r>
        <w:rPr>
          <w:rStyle w:val="CharStyle401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 пивоварни , съ которыхъ , впрочем!., впно</w:t>
        <w:br/>
        <w:t>шло только на казенные кружечные дворы. Эти уговорщики уговарива</w:t>
        <w:t>-</w:t>
        <w:br/>
        <w:t xml:space="preserve">лись обыкновенно въ прокази, завѣдывавшемъ </w:t>
      </w:r>
      <w:r>
        <w:rPr>
          <w:rStyle w:val="CharStyle401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кабаком ь, на который</w:t>
        <w:br/>
        <w:t>они обязывались поставить (85). Въ обезиеченіе нсполненія договора, под</w:t>
        <w:t>-</w:t>
        <w:br/>
        <w:t>рядчика обязаны были представлять гіоручныя записи людей «кому б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</w:t>
        <w:br/>
        <w:t>«мочно было вь подрядѣ вѣрить» (.</w:t>
      </w:r>
      <w:r>
        <w:rPr>
          <w:rStyle w:val="CharStyle368"/>
        </w:rPr>
        <w:t>86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 Припасы, доставленные ими, за</w:t>
        <w:t>-</w:t>
        <w:br/>
        <w:t xml:space="preserve">писывались въ книгу головами и цѣловалышками, равно какъ и </w:t>
      </w:r>
      <w:r>
        <w:rPr>
          <w:rStyle w:val="CharStyle401"/>
        </w:rPr>
        <w:t xml:space="preserve">цѣнэ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и\ъ,</w:t>
        <w:br/>
        <w:t>и эти книги , за скрѣпою самихъ уговорщиковх , отсылалось въ при-</w:t>
        <w:br/>
        <w:t>казъ (87).</w:t>
      </w:r>
    </w:p>
    <w:p>
      <w:pPr>
        <w:pStyle w:val="Style70"/>
        <w:numPr>
          <w:ilvl w:val="0"/>
          <w:numId w:val="49"/>
        </w:numPr>
        <w:tabs>
          <w:tab w:leader="none" w:pos="29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2" w:line="220" w:lineRule="exact"/>
        <w:ind w:left="2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Продажа вина.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Продажа вина есть тотъ актъ дьятельности правительства, по управле-</w:t>
        <w:br/>
        <w:t>пію винной регаліи, при которомъ оно гіолучаетъ своп доходы опредѣлс-</w:t>
        <w:br/>
        <w:t xml:space="preserve">піемъ </w:t>
      </w:r>
      <w:r>
        <w:rPr>
          <w:rStyle w:val="CharStyle401"/>
        </w:rPr>
        <w:t xml:space="preserve">цѣны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вину. Ввьреніе правительствомъ продажи вина головаыъ и</w:t>
        <w:br/>
        <w:t xml:space="preserve">цѣлоиальвикамъ называлось </w:t>
      </w:r>
      <w:r>
        <w:rPr>
          <w:rStyle w:val="CharStyle97"/>
        </w:rPr>
        <w:t>отдачею на вѣру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самый сборъ, </w:t>
      </w:r>
      <w:r>
        <w:rPr>
          <w:rStyle w:val="CharStyle97"/>
        </w:rPr>
        <w:t>вѣрнымъ</w:t>
        <w:br/>
      </w:r>
      <w:r>
        <w:rPr>
          <w:rStyle w:val="CharStyle432"/>
        </w:rPr>
        <w:t>сборомъ.</w:t>
      </w:r>
      <w:r>
        <w:rPr>
          <w:rStyle w:val="CharStyle20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Онредѣлсніе цены вину нравительствомъ въ Россіи ие было со-</w:t>
        <w:br/>
        <w:t xml:space="preserve">вершенно-нроизвольнымъ; оно </w:t>
      </w:r>
      <w:r>
        <w:rPr>
          <w:rStyle w:val="CharStyle401"/>
        </w:rPr>
        <w:t xml:space="preserve">зэвисѣло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</w:t>
      </w:r>
      <w:r>
        <w:rPr>
          <w:rStyle w:val="CharStyle401"/>
        </w:rPr>
        <w:t xml:space="preserve">цѣнъ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хлѣба и другпхъ при</w:t>
        <w:t>-</w:t>
        <w:br/>
        <w:t>пасов!., или отъ платы за подрядъ, отъ пропорціп между предложспісмъ и</w:t>
        <w:br/>
        <w:t>требовапіемъ.«Разсмотрити накрѣпко,-приказывает!. государь кабацкомъ</w:t>
        <w:br/>
        <w:t xml:space="preserve">головамъ—«по чему </w:t>
      </w:r>
      <w:r>
        <w:rPr>
          <w:rStyle w:val="CharStyle401"/>
        </w:rPr>
        <w:t xml:space="preserve">нмнѣ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паши кабаки хлѣбъ и </w:t>
      </w:r>
      <w:r>
        <w:rPr>
          <w:rStyle w:val="CharStyle401"/>
        </w:rPr>
        <w:t xml:space="preserve">хмѣль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иные всякіе за-</w:t>
        <w:br/>
        <w:t>«пасы нокупаютъ, н по скольку ведр ь вина и пива изъ вари и меду въ</w:t>
        <w:br/>
        <w:t>«ставкахъ выходит ь, и сколько у котораго питья за расходы прибыли, п</w:t>
        <w:br/>
        <w:t xml:space="preserve">«мочно ли на какое питье </w:t>
      </w:r>
      <w:r>
        <w:rPr>
          <w:rStyle w:val="CharStyle401"/>
        </w:rPr>
        <w:t xml:space="preserve">ныпѣ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прибыли </w:t>
      </w:r>
      <w:r>
        <w:rPr>
          <w:rStyle w:val="CharStyle401"/>
        </w:rPr>
        <w:t xml:space="preserve">цѣны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прибавитп или убавпти</w:t>
        <w:br/>
        <w:t xml:space="preserve">«и какъ бы нашей казнь было прибыльнье (881. А буде въ </w:t>
      </w:r>
      <w:r>
        <w:rPr>
          <w:rStyle w:val="CharStyle401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городѣхъ</w:t>
        <w:br/>
        <w:t xml:space="preserve">«вино въ подрядѣ против!. нынѣшнеіі </w:t>
      </w:r>
      <w:r>
        <w:rPr>
          <w:rStyle w:val="CharStyle401"/>
        </w:rPr>
        <w:t xml:space="preserve">цѣны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убавится,—</w:t>
      </w:r>
      <w:r>
        <w:rPr>
          <w:rStyle w:val="CharStyle40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продажѣ вину</w:t>
        <w:br/>
      </w:r>
      <w:r>
        <w:rPr>
          <w:rStyle w:val="CharStyle401"/>
        </w:rPr>
        <w:t xml:space="preserve">«цѣны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жь учинить сбавка» (89).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количество продажи значительно уменьшалось отъ релпгіозно-эко-</w:t>
        <w:br/>
        <w:t>номическихъ видов ь, непозволявшихъ продавать впно извѣстному классу</w:t>
        <w:br/>
        <w:t>людей и ограничивавших!, его продажу, по количеству п по времени, для</w:t>
        <w:br/>
        <w:t>сохраненія народной нравственности и добраго народнаго хозяйства.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96" w:line="235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Свяіцсннпковъ и лпцъ иноческаго чина на кружечные дворы не пуска</w:t>
        <w:t>-</w:t>
        <w:br/>
        <w:t>ли. Назначена была мьра, болѣе которой одному человьку въ день вина не</w:t>
        <w:br/>
        <w:t>продавалось (90). Опредѣлено было также и время (91). Количествомъ</w:t>
        <w:br/>
        <w:t>сбыта опредѣлялось, разумѣется, и количество матеріаловъ, нужныхъ впе-</w:t>
        <w:br/>
        <w:t>редъ для питейваго дома. Въ 1681 году вино продавалось вдвое дороже</w:t>
        <w:br/>
      </w:r>
      <w:r>
        <w:rPr>
          <w:rStyle w:val="CharStyle401"/>
        </w:rPr>
        <w:t xml:space="preserve">цѣны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поставки или приготовления (92). Сообразнвъ упомянуты я об-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(85;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Экса. </w:t>
      </w:r>
      <w:r>
        <w:rPr>
          <w:rStyle w:val="CharStyle428"/>
          <w:lang w:val="fr-FR" w:eastAsia="fr-FR" w:bidi="fr-FR"/>
        </w:rPr>
        <w:t>Jl?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й&lt;(.</w:t>
      </w:r>
    </w:p>
    <w:p>
      <w:pPr>
        <w:pStyle w:val="Style278"/>
        <w:numPr>
          <w:ilvl w:val="0"/>
          <w:numId w:val="51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3"/>
      </w:pPr>
      <w:r>
        <w:rPr>
          <w:rStyle w:val="CharStyle433"/>
          <w:b w:val="0"/>
          <w:bCs w:val="0"/>
          <w:i w:val="0"/>
          <w:iCs w:val="0"/>
        </w:rPr>
        <w:t xml:space="preserve">Собр. Зак. </w:t>
      </w:r>
      <w:r>
        <w:rPr>
          <w:rStyle w:val="CharStyle280"/>
          <w:b/>
          <w:bCs/>
          <w:i w:val="0"/>
          <w:iCs w:val="0"/>
        </w:rPr>
        <w:t>Л/</w:t>
      </w:r>
      <w:r>
        <w:rPr>
          <w:rStyle w:val="CharStyle433"/>
          <w:b w:val="0"/>
          <w:bCs w:val="0"/>
          <w:i w:val="0"/>
          <w:iCs w:val="0"/>
        </w:rPr>
        <w:t xml:space="preserve">879.—См. </w:t>
      </w:r>
      <w:r>
        <w:rPr>
          <w:rStyle w:val="CharStyle433"/>
          <w:lang w:val="fr-FR" w:eastAsia="fr-FR" w:bidi="fr-FR"/>
          <w:b w:val="0"/>
          <w:bCs w:val="0"/>
          <w:i w:val="0"/>
          <w:iCs w:val="0"/>
        </w:rPr>
        <w:t xml:space="preserve">T. </w:t>
      </w:r>
      <w:r>
        <w:rPr>
          <w:rStyle w:val="CharStyle280"/>
          <w:b/>
          <w:bCs/>
          <w:i w:val="0"/>
          <w:iCs w:val="0"/>
        </w:rPr>
        <w:t xml:space="preserve">I. </w:t>
      </w:r>
      <w:r>
        <w:rPr>
          <w:rStyle w:val="CharStyle433"/>
          <w:b w:val="0"/>
          <w:bCs w:val="0"/>
          <w:i w:val="0"/>
          <w:iCs w:val="0"/>
        </w:rPr>
        <w:t xml:space="preserve">Юрид. Зап.: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казенныхе подрядах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постав</w:t>
      </w:r>
      <w:r>
        <w:rPr>
          <w:rStyle w:val="CharStyle280"/>
          <w:b/>
          <w:bCs/>
          <w:i w:val="0"/>
          <w:iCs w:val="0"/>
        </w:rPr>
        <w:t xml:space="preserve"> 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кахъ вп Россіи до первою ихъ преобразованія,</w:t>
      </w:r>
      <w:r>
        <w:rPr>
          <w:rStyle w:val="CharStyle280"/>
          <w:b/>
          <w:bCs/>
          <w:i w:val="0"/>
          <w:iCs w:val="0"/>
        </w:rPr>
        <w:t xml:space="preserve"> </w:t>
      </w:r>
      <w:r>
        <w:rPr>
          <w:rStyle w:val="CharStyle433"/>
          <w:b w:val="0"/>
          <w:bCs w:val="0"/>
          <w:i w:val="0"/>
          <w:iCs w:val="0"/>
        </w:rPr>
        <w:t>статья профессора Рѣдкина.</w:t>
      </w:r>
    </w:p>
    <w:p>
      <w:pPr>
        <w:pStyle w:val="Style179"/>
        <w:numPr>
          <w:ilvl w:val="0"/>
          <w:numId w:val="51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28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882.</w:t>
      </w:r>
    </w:p>
    <w:p>
      <w:pPr>
        <w:pStyle w:val="Style179"/>
        <w:numPr>
          <w:ilvl w:val="0"/>
          <w:numId w:val="51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rStyle w:val="CharStyle429"/>
        </w:rPr>
        <w:t xml:space="preserve">Ш.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Акт. Арх. Эксп. </w:t>
      </w:r>
      <w:r>
        <w:rPr>
          <w:rStyle w:val="CharStyle428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429"/>
        </w:rPr>
        <w:t>143.</w:t>
      </w:r>
    </w:p>
    <w:p>
      <w:pPr>
        <w:pStyle w:val="Style179"/>
        <w:numPr>
          <w:ilvl w:val="0"/>
          <w:numId w:val="51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35"/>
        </w:rPr>
        <w:t>J\r?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879.</w:t>
      </w:r>
    </w:p>
    <w:p>
      <w:pPr>
        <w:pStyle w:val="Style179"/>
        <w:numPr>
          <w:ilvl w:val="0"/>
          <w:numId w:val="5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1У. Акт. Арх. Эксп. </w:t>
      </w:r>
      <w:r>
        <w:rPr>
          <w:rStyle w:val="CharStyle435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430"/>
        </w:rPr>
        <w:t>59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см. также Собр. Зак. </w:t>
      </w:r>
      <w:r>
        <w:rPr>
          <w:rStyle w:val="CharStyle435"/>
          <w:lang w:val="ru-RU" w:eastAsia="ru-RU" w:bidi="ru-RU"/>
        </w:rPr>
        <w:t>%Л?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285—309.</w:t>
      </w:r>
    </w:p>
    <w:p>
      <w:pPr>
        <w:pStyle w:val="Style179"/>
        <w:numPr>
          <w:ilvl w:val="0"/>
          <w:numId w:val="5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См. ниже.</w:t>
      </w:r>
    </w:p>
    <w:p>
      <w:pPr>
        <w:pStyle w:val="Style179"/>
        <w:numPr>
          <w:ilvl w:val="0"/>
          <w:numId w:val="5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33"/>
        <w:sectPr>
          <w:headerReference w:type="even" r:id="rId115"/>
          <w:headerReference w:type="default" r:id="rId116"/>
          <w:pgSz w:w="7464" w:h="12246"/>
          <w:pgMar w:top="287" w:left="236" w:right="210" w:bottom="314" w:header="0" w:footer="3" w:gutter="0"/>
          <w:rtlGutter w:val="0"/>
          <w:cols w:space="720"/>
          <w:pgNumType w:start="2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35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879.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102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136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стоятельстпа, правительство выдавало уставную граммату, вь которой бы</w:t>
        <w:t>-</w:t>
        <w:br/>
        <w:t>ла назначена, на годъ, цѣна вина, различная въ разныхь мѣстахъ (93).</w:t>
        <w:br/>
        <w:t>Изъ ириказовъ разсылалнсь къ намѣстникамъ указы объ определенной</w:t>
        <w:br/>
        <w:t>для продажи цены (94). Вирочемъ, иногда предоставлялось наместнику</w:t>
        <w:br/>
        <w:t>право, по представленію головы , и поели собственного раземотрѣпія^</w:t>
        <w:br/>
        <w:t>(«то бъ сстя учинили по раземотрьнію») прибавить или убавитьцьиу, «что</w:t>
        <w:br/>
        <w:t>«бы нашей казнь учннптн прибыль» (95).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всегда, однако, встрьчаемъ такую опредьлнтсльность въ назпаченіи</w:t>
        <w:br/>
        <w:t xml:space="preserve">цьны вина : иногда допускалась продажа </w:t>
      </w:r>
      <w:r>
        <w:rPr>
          <w:rStyle w:val="CharStyle97"/>
        </w:rPr>
        <w:t>пово.іъпою ціыюю.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 повольная</w:t>
        <w:br/>
        <w:t>цѣна не была цена совершенно-произвольная : она долженствовала быть</w:t>
        <w:br/>
        <w:t>онредьлепа относительно цьвы употребленного хлеба и другнхъ занасовъ;</w:t>
        <w:br/>
        <w:t>онредѣленіе это предоставлялось самими головамъ. Но эти отстугіленія</w:t>
        <w:br/>
        <w:t>огь общаго правила, будучи, конечно, вынуждены недостатков. Фииаи-</w:t>
        <w:br/>
        <w:t xml:space="preserve">совъ, были обыкновенно въ скоромъ времени отменяемы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(9G).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существовали откупа, общности въ цьнь пнна ( паблюдая, раз</w:t>
        <w:t>-</w:t>
        <w:br/>
        <w:t>умеется, всегда временный и мьстныя обстоятельства) пе было. Откупщи</w:t>
        <w:t>-</w:t>
        <w:br/>
        <w:t>ки наперерывъ сбавляли цьиѵ, надеясь иодорвать свопхъ собратііі и каз</w:t>
        <w:t>-</w:t>
        <w:br/>
        <w:t xml:space="preserve">ну и колпчествомъ продажи вознаградить, съ избытком!., уменьшсиіс </w:t>
      </w:r>
      <w:r>
        <w:rPr>
          <w:rStyle w:val="CharStyle401"/>
        </w:rPr>
        <w:t>цѣ</w:t>
        <w:t>-</w:t>
        <w:br/>
        <w:t xml:space="preserve">ны.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по упнчтоженіп откуповъ, правительство, вступнвъ въ исключи</w:t>
        <w:t>-</w:t>
        <w:br/>
        <w:t>тельное хозяйство, перестало разделять свои интересы: попиженіе цепы</w:t>
        <w:br/>
        <w:t>вину на одиомъ кружечиомъ дворе разоряло много другпхъ. Потому, у-</w:t>
        <w:br/>
        <w:t xml:space="preserve">равненіе </w:t>
      </w:r>
      <w:r>
        <w:rPr>
          <w:rStyle w:val="CharStyle401"/>
        </w:rPr>
        <w:t xml:space="preserve">цѣны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необходимо. Правительство иостолипо о томъ забо</w:t>
        <w:t>-</w:t>
        <w:br/>
        <w:t>тилось. Такъ въ 1685 году, узнавъ, что въ иекоторыхъ городахъ прида</w:t>
        <w:t>-</w:t>
        <w:br/>
        <w:t>ют!. вниз не по указиой цьнь, что ио этому московскіе жители закупают!,</w:t>
        <w:br/>
        <w:t>тамъ вино, а продажа на МосковскомъОтдаточпомъ Дворь тьмъ подрывает</w:t>
        <w:t>-</w:t>
        <w:br/>
        <w:t>ся, подъ страхомъ смертной казни подтвердило не отступать отъ уста-</w:t>
        <w:br/>
        <w:t>виыхъ цьнъ (97).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Вино продавалось ведрами, иолуведрамн, кружками н чарками, и всегда</w:t>
        <w:br/>
        <w:t>на наличный деньги. Платить за вино не деньгами, а другими предметами,</w:t>
        <w:br/>
        <w:t>запрещалось, точно также не позволялось целовальниками брать за вино</w:t>
        <w:br/>
        <w:t>подъ за.іогъ какую-либо вещь, или отдавать вино по ііорукамъ. По.іучеп-</w:t>
        <w:br/>
        <w:t>ныя деньги цьловальнпки должны были немедленно класть въ ящики, пе-</w:t>
        <w:br/>
        <w:t>чатавшісся самимъ головою, его собственною печатью. Предписывалось:</w:t>
        <w:br/>
        <w:t xml:space="preserve">«мимо ящпковъ денегъ </w:t>
      </w:r>
      <w:r>
        <w:rPr>
          <w:rStyle w:val="CharStyle401"/>
        </w:rPr>
        <w:t xml:space="preserve">цѣловэльникомъ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мошны и въ карманы, и подъ</w:t>
        <w:br/>
        <w:t>«блюда и подъ ставцы и никуды не класть»; запрещалось имъ также бро</w:t>
        <w:t>-</w:t>
        <w:br/>
        <w:t>сать деньги въ вино. Всякую недѣлю или велкій месяцъ голова, въ прпсут-</w:t>
        <w:br/>
        <w:t xml:space="preserve">ствіи </w:t>
      </w:r>
      <w:r>
        <w:rPr>
          <w:rStyle w:val="CharStyle401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цѣловальнпковъ , вынималъ собранный деньги и записывал!,</w:t>
        <w:br/>
        <w:t>въ книгу, сколько какой цѣловальникъ собралъ. Эти книги по пстеченііі</w:t>
        <w:br/>
        <w:t>года отсылались въ прнказъ.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5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годъ назначено было: сколько каждый кабацкій голова до.іженъ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(93) </w:t>
      </w:r>
      <w:r>
        <w:rPr>
          <w:rStyle w:val="CharStyle435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285-309-879—1105.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(04) Собр. Зак. </w:t>
      </w:r>
      <w:r>
        <w:rPr>
          <w:rStyle w:val="CharStyle435"/>
          <w:lang w:val="ru-RU" w:eastAsia="ru-RU" w:bidi="ru-RU"/>
        </w:rPr>
        <w:t>Л‘</w:t>
      </w:r>
      <w:r>
        <w:rPr>
          <w:rStyle w:val="CharStyle435"/>
          <w:lang w:val="ru-RU" w:eastAsia="ru-RU" w:bidi="ru-RU"/>
          <w:vertAlign w:val="superscript"/>
        </w:rPr>
        <w:t>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989.</w:t>
      </w:r>
    </w:p>
    <w:p>
      <w:pPr>
        <w:pStyle w:val="Style179"/>
        <w:numPr>
          <w:ilvl w:val="0"/>
          <w:numId w:val="5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Ш. Акт. Арх. Эксп.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143.</w:t>
      </w:r>
    </w:p>
    <w:p>
      <w:pPr>
        <w:pStyle w:val="Style179"/>
        <w:numPr>
          <w:ilvl w:val="0"/>
          <w:numId w:val="5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435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989.</w:t>
      </w:r>
    </w:p>
    <w:p>
      <w:pPr>
        <w:pStyle w:val="Style200"/>
        <w:numPr>
          <w:ilvl w:val="0"/>
          <w:numId w:val="5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6"/>
        <w:sectPr>
          <w:headerReference w:type="even" r:id="rId117"/>
          <w:headerReference w:type="default" r:id="rId118"/>
          <w:pgSz w:w="7464" w:h="12246"/>
          <w:pgMar w:top="387" w:left="230" w:right="225" w:bottom="387" w:header="0" w:footer="3" w:gutter="0"/>
          <w:rtlGutter w:val="0"/>
          <w:cols w:space="720"/>
          <w:pgNumType w:start="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Собр. Зак. И? 1105.</w:t>
      </w:r>
    </w:p>
    <w:p>
      <w:pPr>
        <w:pStyle w:val="Style154"/>
        <w:framePr w:w="581" w:h="253" w:wrap="around" w:vAnchor="text" w:hAnchor="margin" w:x="4455" w:y="11110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24"/>
      </w:pPr>
      <w:r>
        <w:rPr>
          <w:rStyle w:val="CharStyle388"/>
          <w:b/>
          <w:bCs/>
        </w:rPr>
        <w:t>Л* 59.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1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Минной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Pcta.uu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es Pocciu.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33"/>
      </w:pPr>
      <w:r>
        <w:pict>
          <v:shape id="_x0000_s1259" type="#_x0000_t202" style="position:absolute;margin-left:342pt;margin-top:-0.5pt;width:11.05pt;height:12.35pt;z-index:-125829206;mso-wrap-distance-left:10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68"/>
                      <w:lang w:val="ru-RU" w:eastAsia="ru-RU" w:bidi="ru-RU"/>
                    </w:rPr>
                    <w:t>СЭ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братьсо дспеп., соразмеряясь съ сборами того крушсчнаго двора въ нро-</w:t>
        <w:br/>
        <w:t>шедшіс годы. Количество, превышавшее сборъ прошедшпхъ годовъ надъ</w:t>
        <w:br/>
        <w:t>настоящпмъ сборомъ, называлось педоборомъ, который доправлялся па</w:t>
        <w:br/>
        <w:t>головахі,, такъ, чго новый голова, хотя п довольно собравшій, но мснео</w:t>
        <w:br/>
        <w:t>своего предшественника, подвергался ответственности. Голова, оставнвшій</w:t>
        <w:br/>
        <w:t>свою должность, не былъ еще совершенно свободенъ отъ ответственно</w:t>
        <w:t>-</w:t>
        <w:br/>
        <w:t>сти, ибо стояло новому голове собрать более стараго, чтобъ подвергнуть</w:t>
        <w:br/>
        <w:t>носледияго взхнсканіямъ. Но иногда государь оставлял!, это (98). Во</w:t>
        <w:br/>
        <w:t>всяком!, случае, трудно было головамъ соединить трсбованіл справедли</w:t>
        <w:t>-</w:t>
        <w:br/>
        <w:t>вости, предпнсывасмыя нмъ закономъ, съ обыкновенным!, нодтвсржде-</w:t>
        <w:br/>
        <w:t xml:space="preserve">піемъ: </w:t>
      </w:r>
      <w:r>
        <w:rPr>
          <w:rStyle w:val="CharStyle97"/>
        </w:rPr>
        <w:t>собрать передг прежними съ прибылью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Голову, собравшаго болео</w:t>
        <w:br/>
        <w:t xml:space="preserve">чемъ собирали въ ирсжиіе годы, жаловали, </w:t>
      </w:r>
      <w:r>
        <w:rPr>
          <w:rStyle w:val="CharStyle97"/>
        </w:rPr>
        <w:t>милостиво похвалили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также</w:t>
        <w:br/>
        <w:t>дарили кубкомі,, серебряным!, ковшомъ, сукномъ, камкою, а товарищей</w:t>
        <w:br/>
        <w:t xml:space="preserve">его н целовальников!, также ковшомъ ссрсбряиьшъ, сукномъ н </w:t>
      </w:r>
      <w:r>
        <w:rPr>
          <w:rStyle w:val="CharStyle140"/>
        </w:rPr>
        <w:t>тзфтою,</w:t>
        <w:br/>
      </w:r>
      <w:r>
        <w:rPr>
          <w:rStyle w:val="CharStyle97"/>
        </w:rPr>
        <w:t>смотри по прибыли и по человгъну.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Иедобравшаго же подвергали взън-</w:t>
        <w:br/>
        <w:t>сканіямъ п наказывали иногда смертною казиію, ппогда секли кнутомъ;</w:t>
        <w:br/>
        <w:t>впрочем!,, за неумышленный недоборі, нс взънскнвалп, «потому-что вы-</w:t>
        <w:br/>
        <w:t>«браны въ головы п въ целовальники за крестным!, целованіемъ» (99).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Головы могли употреблять часть собранных!, дспеп, на необходимые</w:t>
        <w:br/>
        <w:t>расходы; но нмъ именно предписывалось стараться, какт,-можно более ,</w:t>
        <w:br/>
        <w:t>ограничивать эти расходы: «А ві. расход!, кабацкіе деньги», приказывал!,</w:t>
        <w:br/>
        <w:t>обыкновенно государь, «велели держать бережно, меньше прошлыхъ летъ,</w:t>
        <w:br/>
        <w:t>«разве па самые нужные расходы, безъ чего быть не мочио, чгобъ на-</w:t>
        <w:br/>
        <w:t>«шей казне было прибылпес; а однолпчпо бі. у них!, кабацкіс всякіе рас-</w:t>
        <w:br/>
        <w:t>«ходы пред ь прошлыми годами былп съ убавкою». За нзлншпіс расходы</w:t>
        <w:br/>
        <w:t>головы нодвсргалпсь двойной пени п наказанью: «а будетъ они своимъ пе-</w:t>
        <w:br/>
        <w:t>«раденьемъ, въ свонхъ кппгахъ учнутъ писать кабацкіс расходы бо.шш,</w:t>
        <w:br/>
        <w:t>«н те расходы позмутъ на ппхъ вдвое п учпнятъ наказаніе» (100). Изъ</w:t>
        <w:br/>
        <w:t>одного дошедшаго до пасъ акта отъ царствоваиія государей Іоанна п Пе</w:t>
        <w:t>-</w:t>
        <w:br/>
        <w:t>тра Алсксіеинчей видно, на какіе именно предметы позволялось расходо</w:t>
        <w:t>-</w:t>
        <w:br/>
        <w:t>вать кабацкія деньги (101). Расходы записывались въ книгу и чрезъ на</w:t>
        <w:t>-</w:t>
        <w:br/>
        <w:t>местника отдавались въ приказ!..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Кабаки находились въ столице, во всехъ городахъ п пхъ уездахъ, въ</w:t>
        <w:br/>
        <w:t>дворцовыхъ селахъ, въ вотчннныхъ н поместныхъ имеиіяхі,. — Въ Мо</w:t>
        <w:t>-</w:t>
        <w:br/>
        <w:t>скве былъ такъ-пазываемый отдаточныіі дворъ, изъ котораго отпуска</w:t>
        <w:t>-</w:t>
        <w:br/>
        <w:t xml:space="preserve">лось вино па всѣ кабаки, или </w:t>
      </w:r>
      <w:r>
        <w:rPr>
          <w:rStyle w:val="CharStyle97"/>
        </w:rPr>
        <w:t>избы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города Москвы н ел пригородов!, н</w:t>
        <w:br/>
        <w:t>сслъ. Жители обязаны были покупать вино только въ кабакахъ, находя</w:t>
        <w:t>-</w:t>
        <w:br/>
        <w:t>щихся въ нхъ месте жительства, а отнюдь не могли скупать его на ка</w:t>
        <w:t>-</w:t>
        <w:br/>
        <w:t>баках!, других!, городовъ и привозить оттуда къ себе па домъ.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257"/>
        <w:sectPr>
          <w:headerReference w:type="even" r:id="rId119"/>
          <w:headerReference w:type="default" r:id="rId120"/>
          <w:pgSz w:w="7464" w:h="12246"/>
          <w:pgMar w:top="343" w:left="214" w:right="200" w:bottom="343" w:header="0" w:footer="3" w:gutter="0"/>
          <w:rtlGutter w:val="0"/>
          <w:cols w:space="720"/>
          <w:pgNumType w:start="2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указу 1651 года, поместья, вотчины н малолюдный государевы села</w:t>
        <w:br/>
        <w:t xml:space="preserve">лпшнлнсь права иметь у себя казенные кружечные дворы. Оно оставлено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0"/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spacing w:before="0" w:after="83" w:line="240" w:lineRule="exact"/>
        <w:ind w:left="0" w:right="0" w:firstLine="0"/>
      </w:pPr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Науки</w:t>
      </w:r>
      <w:r>
        <w:rPr>
          <w:rStyle w:val="CharStyle438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439"/>
          <w:b w:val="0"/>
          <w:bCs w:val="0"/>
          <w:i w:val="0"/>
          <w:iCs w:val="0"/>
        </w:rPr>
        <w:t xml:space="preserve">и </w:t>
      </w:r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за городами и большими государевыми селами, которыя могли</w:t>
        <w:br/>
      </w:r>
      <w:r>
        <w:rPr>
          <w:rStyle w:val="CharStyle401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 одному кружечному двору (102). Но недостаток!, денегъ за-</w:t>
        <w:br/>
        <w:t>ставили» правительство возвратить отнятое пмъ право. ВьІббЗ-мъ году,</w:t>
        <w:br/>
      </w:r>
      <w:r>
        <w:rPr>
          <w:rStyle w:val="CharStyle401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возстановленіемъ откуповъ, введены казенные кабаки въ тт.</w:t>
        <w:br/>
        <w:t xml:space="preserve">вотчннныя, </w:t>
      </w:r>
      <w:r>
        <w:rPr>
          <w:rStyle w:val="CharStyle401"/>
        </w:rPr>
        <w:t xml:space="preserve">помѣстныя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малолюдный государевы </w:t>
      </w:r>
      <w:r>
        <w:rPr>
          <w:rStyle w:val="CharStyle401"/>
        </w:rPr>
        <w:t xml:space="preserve">іімѣпія,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откуда они бы</w:t>
        <w:t>-</w:t>
        <w:br/>
        <w:t>ли сведены прежннмъ указом!» (103).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1677-мъ году запрещено содержать кружечные дворы въ селахъ, ле-</w:t>
        <w:br/>
        <w:t>жащпхъ близь столицы и других!» городахъ (104). Со вторичнымъ уни-</w:t>
        <w:br/>
        <w:t xml:space="preserve">чтоженіемъ откуповъ, въ 1681 году, уничтожено снова и право </w:t>
      </w:r>
      <w:r>
        <w:rPr>
          <w:rStyle w:val="CharStyle401"/>
        </w:rPr>
        <w:t>помѣщн-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ковъ, вотчпнииков!» и малолюдных!» госѵдаревыхъ селеній, </w:t>
      </w:r>
      <w:r>
        <w:rPr>
          <w:rStyle w:val="CharStyle401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се</w:t>
        <w:t>-</w:t>
        <w:br/>
        <w:t>бя казенные кружечные дворы. Позволялось только головамъ и цвловаль-</w:t>
        <w:br/>
        <w:t xml:space="preserve">покамъ для нродажи вина </w:t>
      </w:r>
      <w:r>
        <w:rPr>
          <w:rStyle w:val="CharStyle401"/>
        </w:rPr>
        <w:t xml:space="preserve">ѣздить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еамнмъ въ села во время торжковъ и</w:t>
        <w:br/>
        <w:t xml:space="preserve">ярмарок!» (105). Но указъ 1682 года прекратилъ совершенно </w:t>
      </w:r>
      <w:r>
        <w:rPr>
          <w:rStyle w:val="CharStyle401"/>
        </w:rPr>
        <w:t>поѣзды го-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ловъ и цѣловальппковъ въ села на торжкн, « чтобы отъ того на </w:t>
      </w:r>
      <w:r>
        <w:rPr>
          <w:rStyle w:val="CharStyle401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торж-</w:t>
        <w:br/>
        <w:t>«кахъ никакихъ ссоръ и дракъ и никакого раззоренія никому и безчестья</w:t>
        <w:br/>
        <w:t>«не было».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посылки же съ головами к целовальниками вина па большія яр</w:t>
        <w:t>-</w:t>
        <w:br/>
        <w:t xml:space="preserve">марки, </w:t>
      </w:r>
      <w:r>
        <w:rPr>
          <w:rStyle w:val="CharStyle401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«торгуют!» безъ съѣзда дни по два и по три и по </w:t>
      </w:r>
      <w:r>
        <w:rPr>
          <w:rStyle w:val="CharStyle401"/>
        </w:rPr>
        <w:t xml:space="preserve">нсдѣ.іѣ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боль</w:t>
        <w:t>-</w:t>
        <w:br/>
        <w:t>ше», повелѣно испрашивать государева соизволенія (106).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времени продажи вина съ государевыхъ кабацкихъ до</w:t>
        <w:t>-</w:t>
        <w:br/>
        <w:t xml:space="preserve">моет», то </w:t>
      </w:r>
      <w:r>
        <w:rPr>
          <w:rStyle w:val="CharStyle426"/>
        </w:rPr>
        <w:t xml:space="preserve">С!»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давнихъ временъ. и конечно съ самаго введенія хрисііан-</w:t>
        <w:br/>
        <w:t>ства въ Россію, въ посты и еженсдѣльные постные дни кабаки запира</w:t>
        <w:t>-</w:t>
        <w:br/>
        <w:t>лись. Такъ, нзъ грамматы времени Алексія Михаиловича видимъ, что про</w:t>
        <w:t>-</w:t>
        <w:br/>
        <w:t>дажа вина прекращалась въ посты : велнкіи ѵспенскіп , рожествевскііі и</w:t>
        <w:br/>
        <w:t>иокровскііі, и еженедѣльно по воскрессньямъ, середамъ и плтницамъ. Кро-</w:t>
        <w:br/>
      </w:r>
      <w:r>
        <w:rPr>
          <w:rStyle w:val="CharStyle401"/>
        </w:rPr>
        <w:t xml:space="preserve">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въ этой грамматѣ находимъ точное распредѣлевіе часовъ дня, въ</w:t>
        <w:br/>
        <w:t xml:space="preserve">которые продажа вина позволялась. Кабакъ открывался </w:t>
      </w:r>
      <w:r>
        <w:rPr>
          <w:rStyle w:val="CharStyle401"/>
        </w:rPr>
        <w:t>лѣтомъ послѣ о6ѣд-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 съ трстьяго часа дпя (107), а закрывался за часъ до вечера ; зимою</w:t>
        <w:br/>
        <w:t>открывался въто же время, а закрывался, когда начинало смеркаться (108),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5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 шіво-п-медонарепія (') и продажи пива п меда принадлежало пра</w:t>
        <w:t>-</w:t>
        <w:br/>
        <w:t>вительству (109). Сиособт» пользованія былъ исключительно казенное</w:t>
        <w:br/>
        <w:t>управленіе, подъ завѣдываніемъ кабацкихъ головъ и цѣловальнпковъ ;</w:t>
        <w:br/>
        <w:t>ло-крайпсіі-мѣрѣ, при отдачѣ кружечныхъ дворовъ на откѵпъ, объ этомъ</w:t>
        <w:br/>
        <w:t>правь особо не упоминается.</w:t>
      </w:r>
    </w:p>
    <w:p>
      <w:pPr>
        <w:pStyle w:val="Style154"/>
        <w:numPr>
          <w:ilvl w:val="0"/>
          <w:numId w:val="5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1"/>
      </w:pPr>
      <w:r>
        <w:rPr>
          <w:rStyle w:val="CharStyle297"/>
          <w:b/>
          <w:bCs/>
        </w:rPr>
        <w:t xml:space="preserve">Собр. Закон.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72, т. IV Акт. Арх. Эксп.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59.</w:t>
      </w:r>
    </w:p>
    <w:p>
      <w:pPr>
        <w:pStyle w:val="Style154"/>
        <w:numPr>
          <w:ilvl w:val="0"/>
          <w:numId w:val="55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1"/>
      </w:pPr>
      <w:r>
        <w:rPr>
          <w:rStyle w:val="CharStyle297"/>
          <w:b/>
          <w:bCs/>
        </w:rPr>
        <w:t xml:space="preserve">Собр. Закон. </w:t>
      </w:r>
      <w:r>
        <w:rPr>
          <w:rStyle w:val="CharStyle427"/>
          <w:b/>
          <w:bCs/>
        </w:rPr>
        <w:t>Л?</w:t>
      </w:r>
      <w:r>
        <w:rPr>
          <w:rStyle w:val="CharStyle297"/>
          <w:b/>
          <w:bCs/>
        </w:rPr>
        <w:t xml:space="preserve"> 340.</w:t>
      </w:r>
    </w:p>
    <w:p>
      <w:pPr>
        <w:pStyle w:val="Style154"/>
        <w:numPr>
          <w:ilvl w:val="0"/>
          <w:numId w:val="55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1"/>
      </w:pPr>
      <w:r>
        <w:rPr>
          <w:rStyle w:val="CharStyle297"/>
          <w:b/>
          <w:bCs/>
        </w:rPr>
        <w:t xml:space="preserve">Собр. Закон.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714.</w:t>
      </w:r>
    </w:p>
    <w:p>
      <w:pPr>
        <w:pStyle w:val="Style154"/>
        <w:numPr>
          <w:ilvl w:val="0"/>
          <w:numId w:val="55"/>
        </w:numPr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1"/>
      </w:pPr>
      <w:r>
        <w:rPr>
          <w:rStyle w:val="CharStyle297"/>
          <w:b/>
          <w:bCs/>
        </w:rPr>
        <w:t xml:space="preserve">Собр. Зак.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879.</w:t>
      </w:r>
    </w:p>
    <w:p>
      <w:pPr>
        <w:pStyle w:val="Style154"/>
        <w:numPr>
          <w:ilvl w:val="0"/>
          <w:numId w:val="55"/>
        </w:numPr>
        <w:tabs>
          <w:tab w:leader="none" w:pos="761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1"/>
      </w:pPr>
      <w:r>
        <w:rPr>
          <w:rStyle w:val="CharStyle297"/>
          <w:b/>
          <w:bCs/>
        </w:rPr>
        <w:t xml:space="preserve">Собр. Зак.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904.</w:t>
      </w:r>
    </w:p>
    <w:p>
      <w:pPr>
        <w:pStyle w:val="Style154"/>
        <w:numPr>
          <w:ilvl w:val="0"/>
          <w:numId w:val="5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51"/>
      </w:pPr>
      <w:r>
        <w:rPr>
          <w:rStyle w:val="CharStyle297"/>
          <w:b/>
          <w:bCs/>
        </w:rPr>
        <w:t>Часы дпя, какъ нзоѣстно, считались тогда отъ восхождения до захогкденія солн</w:t>
        <w:t>-</w:t>
        <w:br/>
        <w:t>ца, а часы ночи отъ аахожденія солнца до его восхожденія.</w:t>
      </w:r>
    </w:p>
    <w:p>
      <w:pPr>
        <w:pStyle w:val="Style154"/>
        <w:numPr>
          <w:ilvl w:val="0"/>
          <w:numId w:val="55"/>
        </w:numPr>
        <w:tabs>
          <w:tab w:leader="none" w:pos="761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51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IV. Акт. Арх. Эксп.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59.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82" w:lineRule="exact"/>
        <w:ind w:left="0" w:right="0" w:firstLine="251"/>
      </w:pPr>
      <w:r>
        <w:rPr>
          <w:rStyle w:val="CharStyle297"/>
          <w:b/>
          <w:bCs/>
        </w:rPr>
        <w:t>( ) Іакь какъ право на пиво-н-медовареніе всегда тъено связано съ правоыь на ви</w:t>
        <w:t>-</w:t>
        <w:br/>
        <w:t>но, то я почитаю необходинынъ присоединить къ пзложеиію постановлен^ о винной</w:t>
        <w:br/>
        <w:t>регалш въ Россіи до ІІетра-Великаго нъкоторыя нзвѣстія о пивъ и медь въ этотъ пе-</w:t>
        <w:br/>
        <w:t>ріодь времени.</w:t>
      </w:r>
    </w:p>
    <w:p>
      <w:pPr>
        <w:pStyle w:val="Style154"/>
        <w:numPr>
          <w:ilvl w:val="0"/>
          <w:numId w:val="55"/>
        </w:numPr>
        <w:tabs>
          <w:tab w:leader="none" w:pos="761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1"/>
        <w:sectPr>
          <w:headerReference w:type="even" r:id="rId121"/>
          <w:headerReference w:type="default" r:id="rId122"/>
          <w:pgSz w:w="7464" w:h="12246"/>
          <w:pgMar w:top="348" w:left="264" w:right="245" w:bottom="348" w:header="0" w:footer="3" w:gutter="0"/>
          <w:rtlGutter w:val="0"/>
          <w:cols w:space="720"/>
          <w:pgNumType w:start="70"/>
          <w:noEndnote/>
          <w:docGrid w:linePitch="360"/>
        </w:sectPr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440"/>
          <w:b w:val="0"/>
          <w:bCs w:val="0"/>
        </w:rPr>
        <w:t xml:space="preserve">II </w:t>
      </w:r>
      <w:r>
        <w:rPr>
          <w:rStyle w:val="CharStyle297"/>
          <w:b/>
          <w:bCs/>
        </w:rPr>
        <w:t xml:space="preserve">Акт. Арх. Эксп.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62; т. III. Акт. Арх. Эксп.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143.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spacing w:before="0" w:after="106" w:line="220" w:lineRule="exact"/>
        <w:ind w:left="0" w:right="0" w:firstLine="0"/>
      </w:pPr>
      <w:r>
        <w:rPr>
          <w:rStyle w:val="CharStyle136"/>
          <w:i w:val="0"/>
          <w:i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Винной Регаліи ее Россіи.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7"/>
      </w:pPr>
      <w:r>
        <w:pict>
          <v:shape id="_x0000_s1262" type="#_x0000_t202" style="position:absolute;margin-left:340.2pt;margin-top:-1.35pt;width:10.1pt;height:12.6pt;z-index:-125829205;mso-wrap-distance-left:10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88"/>
                      <w:b/>
                      <w:bCs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Пиво и медъ обыкновенно приготовлялись на кабакахъ. </w:t>
      </w:r>
      <w:r>
        <w:rPr>
          <w:rStyle w:val="CharStyle409"/>
        </w:rPr>
        <w:t xml:space="preserve">Хлѣоъ,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медъ,</w:t>
        <w:br/>
        <w:t>хмель и другіе необходимые матеріалы покупались, большею частію, са</w:t>
        <w:t>-</w:t>
        <w:br/>
        <w:t>мими головами п целовальниками (110). Русски! человека» всегда любилъ</w:t>
        <w:br/>
        <w:t>медь. Известпын въ Россіи съ первыхъ времепъ ея бытія («се уже иду къ</w:t>
        <w:br/>
        <w:t>вамъ», говорила Ольга Дрсвллнамъ, «да пристроите меды многым) (111),</w:t>
        <w:br/>
        <w:t>медъ добывался преимущественно в ь областяхъ: Мордовской, Северской,</w:t>
        <w:br/>
        <w:t>Рязанской, Муромской, Казанской, Дорогобужской п Вяземской, и въ та-</w:t>
        <w:br/>
        <w:t>комъ изобпліи, что отпускался даже въчужія земли (</w:t>
      </w:r>
      <w:r>
        <w:rPr>
          <w:rStyle w:val="CharStyle368"/>
        </w:rPr>
        <w:t>112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а въ шестиадца-</w:t>
        <w:br/>
        <w:t>томъ и семнадцатом ь столетіи достигъ до чрезвычайнаго разнообразія</w:t>
        <w:br/>
        <w:t>въ своихъ видахъ (113).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04" w:line="235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Обязанности кабацкпхъ головъ и целовальпиковъ относительно загото-</w:t>
        <w:br/>
        <w:t xml:space="preserve">вленія </w:t>
      </w:r>
      <w:r>
        <w:rPr>
          <w:rStyle w:val="CharStyle1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продажи пива и меда, правила о </w:t>
      </w:r>
      <w:r>
        <w:rPr>
          <w:rStyle w:val="CharStyle140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врсмепи продажи ихъ</w:t>
        <w:br/>
        <w:t xml:space="preserve">были </w:t>
      </w:r>
      <w:r>
        <w:rPr>
          <w:rStyle w:val="CharStyle140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же, какъ и при управлепін винною регаліею.</w:t>
      </w:r>
    </w:p>
    <w:p>
      <w:pPr>
        <w:pStyle w:val="Style443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0"/>
      </w:pPr>
      <w:r>
        <w:rPr>
          <w:rStyle w:val="CharStyle445"/>
        </w:rPr>
        <w:t xml:space="preserve">2. </w:t>
      </w:r>
      <w:r>
        <w:rPr>
          <w:rStyle w:val="CharStyle446"/>
        </w:rPr>
        <w:t>Откупное содержаніе.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7"/>
      </w:pPr>
      <w:r>
        <w:rPr>
          <w:rStyle w:val="CharStyle40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казеннымъ управленіемъ, существовало въ Россіи, какъ мы</w:t>
        <w:br/>
      </w:r>
      <w:r>
        <w:rPr>
          <w:rStyle w:val="CharStyle137"/>
          <w:lang w:val="ru-RU" w:eastAsia="ru-RU" w:bidi="ru-RU"/>
        </w:rPr>
        <w:t xml:space="preserve">віідѣлп,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откупное содержаніе, претерпевшее многоразличные кризисы и на-</w:t>
        <w:br/>
        <w:t>конецъ совершенно-уничтоженное. Когда государственное хозяйство наше</w:t>
        <w:t>-</w:t>
        <w:br/>
        <w:t>го древняго отечества находилось въ своемъ нормальномъ состояніп, тогда</w:t>
        <w:br/>
        <w:t>винная рсгалія была обыкновенно въ исключптельномъ управленіи казны.</w:t>
        <w:br/>
        <w:t>Такому отношепію откуповъ къ общему государственному хозяйству, конеч</w:t>
        <w:t>-</w:t>
        <w:br/>
        <w:t>но, должно приписать малочпсленпость, если не совершенный почти недо-</w:t>
        <w:br/>
        <w:t>статокъ правилъ и законовъ, долженствующпхъ установлять п скреплять</w:t>
        <w:br/>
        <w:t>различный операціп откупнаго содержанія.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откупъ винной регаліп имели право вступать: 1) дворяне, 2) дети бо-</w:t>
        <w:br/>
        <w:t>ярскія, 3) гости, 4) гостиная и суконная сотни, 5) торговые и посадскіе</w:t>
        <w:br/>
        <w:t>люди всехъ городовъ (114), крестьяне дворцовыхч. селъ и областные (115).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95" w:line="235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Условія съ откупщиками заключались обыкновенно въ московских^ при-</w:t>
        <w:br/>
        <w:t>казахъ, которымъ принадлежало главное заведываніе откупами въ обла</w:t>
        <w:t>-</w:t>
        <w:br/>
        <w:t>стяхъ, подлежавшихъ пхъ управленію (116). Что касается до обезпеченія</w:t>
        <w:br/>
        <w:t>исправности откуппаго содержанія , мы зпаемъ только , что откупщики</w:t>
        <w:br/>
        <w:t>должны были представлять въ прпказъ «поручныя записи людей, кото-</w:t>
        <w:br/>
        <w:t>«рымъ мочно было бы верить» (117). Срокъ откупнаго содержанія не былъ</w:t>
        <w:br/>
        <w:t>точно огіредѣленъ; но, основываясь па томъ, что более пятплетняго срока</w:t>
        <w:br/>
        <w:t>для откуповъ въ Уложеніп не встречается (118), можно предполагать, что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7"/>
      </w:pPr>
      <w:r>
        <w:rPr>
          <w:rStyle w:val="CharStyle297"/>
          <w:b/>
          <w:bCs/>
        </w:rPr>
        <w:t xml:space="preserve">(МО) Собр. Закон.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879.</w:t>
      </w:r>
    </w:p>
    <w:p>
      <w:pPr>
        <w:pStyle w:val="Style154"/>
        <w:numPr>
          <w:ilvl w:val="0"/>
          <w:numId w:val="57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7"/>
      </w:pPr>
      <w:r>
        <w:rPr>
          <w:rStyle w:val="CharStyle297"/>
          <w:b/>
          <w:bCs/>
        </w:rPr>
        <w:t>Шлец. ч. III. стр. 311.</w:t>
      </w:r>
    </w:p>
    <w:p>
      <w:pPr>
        <w:pStyle w:val="Style154"/>
        <w:numPr>
          <w:ilvl w:val="0"/>
          <w:numId w:val="57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7"/>
      </w:pPr>
      <w:r>
        <w:rPr>
          <w:rStyle w:val="CharStyle297"/>
          <w:b/>
          <w:bCs/>
        </w:rPr>
        <w:t>Флетчеръ. см. Кар. т. X.</w:t>
      </w:r>
    </w:p>
    <w:p>
      <w:pPr>
        <w:pStyle w:val="Style154"/>
        <w:numPr>
          <w:ilvl w:val="0"/>
          <w:numId w:val="57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37"/>
      </w:pPr>
      <w:r>
        <w:rPr>
          <w:rStyle w:val="CharStyle297"/>
          <w:b/>
          <w:bCs/>
        </w:rPr>
        <w:t>Сказ. Совр. о Дмит. Самозв. Паерлс, стр. 59. Маржеретъ, стр. 72. Маскеичъ,</w:t>
        <w:br/>
        <w:t>стр. 51. Котик., стр. 60 н 119.</w:t>
      </w:r>
    </w:p>
    <w:p>
      <w:pPr>
        <w:pStyle w:val="Style154"/>
        <w:numPr>
          <w:ilvl w:val="0"/>
          <w:numId w:val="57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37"/>
      </w:pPr>
      <w:r>
        <w:rPr>
          <w:rStyle w:val="CharStyle297"/>
          <w:b/>
          <w:bCs/>
        </w:rPr>
        <w:t xml:space="preserve">Кошихинъ, стр. </w:t>
      </w:r>
      <w:r>
        <w:rPr>
          <w:rStyle w:val="CharStyle381"/>
          <w:b w:val="0"/>
          <w:bCs w:val="0"/>
        </w:rPr>
        <w:t>111</w:t>
      </w:r>
      <w:r>
        <w:rPr>
          <w:rStyle w:val="CharStyle297"/>
          <w:b/>
          <w:bCs/>
        </w:rPr>
        <w:t>.</w:t>
      </w:r>
    </w:p>
    <w:p>
      <w:pPr>
        <w:pStyle w:val="Style154"/>
        <w:numPr>
          <w:ilvl w:val="0"/>
          <w:numId w:val="57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37"/>
      </w:pPr>
      <w:r>
        <w:rPr>
          <w:rStyle w:val="CharStyle297"/>
          <w:b/>
          <w:bCs/>
        </w:rPr>
        <w:t>Уложеніе, гл. 18 § 23.</w:t>
      </w:r>
    </w:p>
    <w:p>
      <w:pPr>
        <w:pStyle w:val="Style154"/>
        <w:numPr>
          <w:ilvl w:val="0"/>
          <w:numId w:val="57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37"/>
      </w:pPr>
      <w:r>
        <w:rPr>
          <w:rStyle w:val="CharStyle297"/>
          <w:b/>
          <w:bCs/>
        </w:rPr>
        <w:t xml:space="preserve">Уложеніе, гл. 18 § 28. Собр. Зак.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370.</w:t>
      </w:r>
    </w:p>
    <w:p>
      <w:pPr>
        <w:pStyle w:val="Style154"/>
        <w:numPr>
          <w:ilvl w:val="0"/>
          <w:numId w:val="57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37"/>
      </w:pPr>
      <w:r>
        <w:rPr>
          <w:rStyle w:val="CharStyle297"/>
          <w:b/>
          <w:bCs/>
        </w:rPr>
        <w:t>ІЬ.</w:t>
      </w:r>
    </w:p>
    <w:p>
      <w:pPr>
        <w:pStyle w:val="Style154"/>
        <w:numPr>
          <w:ilvl w:val="0"/>
          <w:numId w:val="57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37"/>
      </w:pPr>
      <w:r>
        <w:rPr>
          <w:rStyle w:val="CharStyle297"/>
          <w:b/>
          <w:bCs/>
        </w:rPr>
        <w:t>ложеиіе, гл. 18 § 25.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8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263" type="#_x0000_t202" style="position:absolute;margin-left:2.05pt;margin-top:0.55pt;width:11.5pt;height:11.15pt;z-index:-125829204;mso-wrap-distance-left:5pt;mso-wrap-distance-right:11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42"/>
                    </w:rPr>
                    <w:t>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свыше его откупное содержаніс не простиралось; по вслкомъ случа*, по</w:t>
        <w:br/>
        <w:t>прошсстпін года, откунныл уеловія возобновлялись или изминались. Про</w:t>
        <w:t>-</w:t>
        <w:br/>
        <w:t>странство откупа было, кажется, неограниченно.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Впнокуреніе производили откупщики на собствсипыхъ заводахъ. Ц*па</w:t>
        <w:br/>
        <w:t>вину назначалась откупною грамматою и указами, которые изъ приказа</w:t>
        <w:br/>
        <w:t xml:space="preserve">разсылались по городами, (119). Откупщики сами </w:t>
      </w:r>
      <w:r>
        <w:rPr>
          <w:rStyle w:val="CharStyle401"/>
        </w:rPr>
        <w:t xml:space="preserve">возили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Москву еже</w:t>
        <w:t>-</w:t>
        <w:br/>
        <w:t>годно откуппыя дсиги (120). Отказываться отъ откупа должно было вт. у-</w:t>
        <w:br/>
        <w:t xml:space="preserve">казные сроки, для того, чтобт. правительство </w:t>
      </w:r>
      <w:r>
        <w:rPr>
          <w:rStyle w:val="CharStyle401"/>
        </w:rPr>
        <w:t xml:space="preserve">іімѣло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отдать откугп,</w:t>
        <w:br/>
        <w:t>другому лицу. Если же откупщика, отказывался отъ своего откупа не вэ-</w:t>
        <w:br/>
        <w:t>время, а между-тимъ никто откупа иебралъ, то откупъ, съ новою наддачею,</w:t>
        <w:br/>
        <w:t>весьма-часто прибавлявшеюся казною (</w:t>
      </w:r>
      <w:r>
        <w:rPr>
          <w:rStyle w:val="CharStyle368"/>
        </w:rPr>
        <w:t>121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оставался за прсжнпмъ откѵп-</w:t>
        <w:br/>
        <w:t>іцикомъ (122). Но иногда правительство, отрипувъ законы справедливо</w:t>
        <w:t>-</w:t>
        <w:br/>
        <w:t>сти, протиьъ воли откупщика, отказывавшаіося отз, своего откупа свое</w:t>
        <w:t>-</w:t>
        <w:br/>
        <w:t>временно, заставляло его удерживать откупъ за собою, н это злоупотрсблс-</w:t>
        <w:br/>
        <w:t>ліе освящено, хотя н мимоходомъ, печатію законности въУложсніч! (123).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32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Откупщики, въ-продо.іженіе года, освобождались отт. суда по пекамъ ча-</w:t>
        <w:br/>
        <w:t>стныхъ лпцъ. Такъ-какъ откупъ возобновлялся ежегодно, то судъ давал</w:t>
        <w:t>-</w:t>
        <w:br/>
        <w:t xml:space="preserve">ся по окончаніи каждаго года откупа, </w:t>
      </w:r>
      <w:r>
        <w:rPr>
          <w:rStyle w:val="CharStyle97"/>
        </w:rPr>
        <w:t>чтобы откупщипамъ пи отъ кою на</w:t>
        <w:t>-</w:t>
        <w:br/>
        <w:t>прасны» продажи не было,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прибавляется въ Уложснін (124).</w:t>
      </w:r>
    </w:p>
    <w:p>
      <w:pPr>
        <w:pStyle w:val="Style447"/>
        <w:widowControl w:val="0"/>
        <w:keepNext w:val="0"/>
        <w:keepLines w:val="0"/>
        <w:shd w:val="clear" w:color="auto" w:fill="auto"/>
        <w:bidi w:val="0"/>
        <w:spacing w:before="0" w:after="222" w:line="220" w:lineRule="exact"/>
        <w:ind w:left="0" w:right="0" w:firstLine="0"/>
      </w:pPr>
      <w:r>
        <w:rPr>
          <w:rStyle w:val="CharStyle449"/>
        </w:rPr>
        <w:t xml:space="preserve">3. Свогъ </w:t>
      </w:r>
      <w:r>
        <w:rPr>
          <w:rStyle w:val="CharStyle450"/>
        </w:rPr>
        <w:t xml:space="preserve">съ </w:t>
      </w:r>
      <w:r>
        <w:rPr>
          <w:rStyle w:val="CharStyle451"/>
        </w:rPr>
        <w:t xml:space="preserve">пностранпыхъ </w:t>
      </w:r>
      <w:r>
        <w:rPr>
          <w:rStyle w:val="CharStyle449"/>
        </w:rPr>
        <w:t xml:space="preserve">п </w:t>
      </w:r>
      <w:r>
        <w:rPr>
          <w:rStyle w:val="CharStyle451"/>
        </w:rPr>
        <w:t>русскпхъ</w:t>
      </w:r>
      <w:r>
        <w:rPr>
          <w:rStyle w:val="CharStyle450"/>
        </w:rPr>
        <w:t xml:space="preserve"> </w:t>
      </w:r>
      <w:r>
        <w:rPr>
          <w:rStyle w:val="CharStyle449"/>
        </w:rPr>
        <w:t>вннъ.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5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Ивостранпыя вина, съ малыми псключсиіями, продавались самими же</w:t>
        <w:br/>
        <w:t>иностранцами, пользовавшимися большими привплегілмн въ Россіи. Такъ</w:t>
        <w:br/>
        <w:t>царь Іоаішъ Басильевпчъ далъ право исрссслсынымъ имъ вт, Москву пзъ</w:t>
        <w:br/>
        <w:t>Дсрпта и Нарвы Лпвопцамъ торговать даже русскпмъ хлвбиымъ внномъ,</w:t>
        <w:br/>
        <w:t xml:space="preserve">медомъ и другими напитками: они, по показапію Маржерета (125), </w:t>
      </w:r>
      <w:r>
        <w:rPr>
          <w:rStyle w:val="CharStyle401"/>
        </w:rPr>
        <w:t>нмѣлп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прибыли пе но 10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>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100, а по 100 на 100. Это, кажется, певьроятно,</w:t>
        <w:br/>
        <w:t xml:space="preserve">прибавляет* онъ, но </w:t>
      </w:r>
      <w:r>
        <w:rPr>
          <w:rStyle w:val="CharStyle401"/>
        </w:rPr>
        <w:t xml:space="preserve">тѣмъ нс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менве справедливо. Вирочсмъ, эго было</w:t>
        <w:br/>
        <w:t>только нсклоченіс: иностранцы продавали свои вина. Любчане, торговав-</w:t>
        <w:br/>
        <w:t>шіе въ Россіи при Годунов*, могли держать русское вино только для соб-</w:t>
        <w:br/>
        <w:t xml:space="preserve">ственнаго употребленія. Англичане, съ </w:t>
      </w:r>
      <w:r>
        <w:rPr>
          <w:rStyle w:val="CharStyle452"/>
        </w:rPr>
        <w:t xml:space="preserve">царств(і»анія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Іоанна, получили пра</w:t>
        <w:t>-</w:t>
        <w:br/>
        <w:t>во бсзпошлинпоіі торговли. Годунові,, ішыішці, впрочемт», славу покрови</w:t>
        <w:t>-</w:t>
        <w:br/>
        <w:t>теля Англпчапъ, ограннчнлт, право нхт. безпошлиииоіі торговли условіемь:</w:t>
        <w:br/>
        <w:t>не продавать ничего въ разницу, а продавать только оптом* (126). Такому</w:t>
        <w:br/>
        <w:t>же ограниченно были подиераіены, въ его дарствоваиіе, н Любчане: они</w:t>
      </w:r>
    </w:p>
    <w:p>
      <w:pPr>
        <w:pStyle w:val="Style154"/>
        <w:numPr>
          <w:ilvl w:val="0"/>
          <w:numId w:val="57"/>
        </w:numPr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 xml:space="preserve">Уложеніе, гл. 18 § 98. Собр. Зак.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370.</w:t>
      </w:r>
    </w:p>
    <w:p>
      <w:pPr>
        <w:pStyle w:val="Style189"/>
        <w:numPr>
          <w:ilvl w:val="0"/>
          <w:numId w:val="57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453"/>
        </w:rPr>
        <w:t>1Ь. н Коипіхішъ, стр. 101.</w:t>
      </w:r>
    </w:p>
    <w:p>
      <w:pPr>
        <w:pStyle w:val="Style154"/>
        <w:numPr>
          <w:ilvl w:val="0"/>
          <w:numId w:val="57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>Уложеніе, гл. 18 § 25.</w:t>
      </w:r>
    </w:p>
    <w:p>
      <w:pPr>
        <w:pStyle w:val="Style154"/>
        <w:numPr>
          <w:ilvl w:val="0"/>
          <w:numId w:val="59"/>
        </w:numPr>
        <w:tabs>
          <w:tab w:leader="none" w:pos="76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>Уложепіе, гл. 18 § 96.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>(|23) Уложеніе, гл. 18 § 27.</w:t>
      </w:r>
    </w:p>
    <w:p>
      <w:pPr>
        <w:pStyle w:val="Style154"/>
        <w:numPr>
          <w:ilvl w:val="0"/>
          <w:numId w:val="61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>Уложеніе, гл. 18 §23.</w:t>
      </w:r>
    </w:p>
    <w:p>
      <w:pPr>
        <w:pStyle w:val="Style154"/>
        <w:numPr>
          <w:ilvl w:val="0"/>
          <w:numId w:val="61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>Сказ. Совр. о Дм. Сам. т. III, стр. 29.</w:t>
      </w:r>
    </w:p>
    <w:p>
      <w:pPr>
        <w:pStyle w:val="Style154"/>
        <w:numPr>
          <w:ilvl w:val="0"/>
          <w:numId w:val="61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>Кар. т. X.</w:t>
      </w:r>
    </w:p>
    <w:p>
      <w:pPr>
        <w:pStyle w:val="Style154"/>
        <w:numPr>
          <w:ilvl w:val="0"/>
          <w:numId w:val="61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4"/>
      </w:pPr>
      <w:r>
        <w:rPr>
          <w:rStyle w:val="CharStyle297"/>
          <w:b/>
          <w:bCs/>
        </w:rPr>
        <w:t>Кар. т. XI.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89" w:line="190" w:lineRule="exact"/>
        <w:ind w:left="0" w:right="0" w:firstLine="0"/>
      </w:pPr>
      <w:r>
        <w:rPr>
          <w:rStyle w:val="CharStyle280"/>
          <w:b/>
          <w:bCs/>
          <w:i w:val="0"/>
          <w:i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Винной Реіаліи</w:t>
      </w:r>
      <w:r>
        <w:rPr>
          <w:rStyle w:val="CharStyle280"/>
          <w:b/>
          <w:bCs/>
          <w:i w:val="0"/>
          <w:iCs w:val="0"/>
        </w:rPr>
        <w:t xml:space="preserve"> 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0"/>
      </w:pPr>
      <w:r>
        <w:pict>
          <v:shape id="_x0000_s1264" type="#_x0000_t202" style="position:absolute;margin-left:334.8pt;margin-top:-0.15pt;width:11.05pt;height:12.6pt;z-index:-125829203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долиты были продавать шшо куфами или бочками, а пе недрами и не стопа</w:t>
        <w:t>-</w:t>
        <w:br/>
        <w:t>ми (127). Другіе иностранцы платили нсзпачнтсльпыя пошлины. Такая сво</w:t>
        <w:t>-</w:t>
        <w:br/>
        <w:t>бодная торговля нпостраннымъ инпомъ стала подрывать казепныс кабацкіс</w:t>
        <w:br/>
        <w:t>доходы; потому государь Алексііі Михайлович!., іп. 1667 году, въ Ново-</w:t>
        <w:br/>
        <w:t>торговомт. Уставе, увеличил!. пошлины съ привозимых-!, иностранныхъ</w:t>
        <w:br/>
        <w:t>винт. (128). Эти пошлины взт.нмалнсь таможенными головами и целоваль-</w:t>
        <w:br/>
        <w:t>никамн, которые давали иностранпымъ купцамъ свидетельство о количеств*</w:t>
        <w:br/>
        <w:t>нривозпмаго ими вина и величине заплачепоіі пошлнны(129). Ииостранцы</w:t>
        <w:br/>
        <w:t>имел и право развозиті. это випо но всемъ русским!, городамъ, но собствеп-</w:t>
        <w:br/>
        <w:t xml:space="preserve">иому желапію. Продавать могли только оптом!., а не </w:t>
      </w:r>
      <w:r>
        <w:rPr>
          <w:rStyle w:val="CharStyle97"/>
        </w:rPr>
        <w:t xml:space="preserve">разницею </w:t>
      </w:r>
      <w:r>
        <w:rPr>
          <w:rStyle w:val="CharStyle97"/>
          <w:lang w:val="fr-FR" w:eastAsia="fr-FR" w:bidi="fr-FR"/>
        </w:rPr>
        <w:t xml:space="preserve">es </w:t>
      </w:r>
      <w:r>
        <w:rPr>
          <w:rStyle w:val="CharStyle97"/>
        </w:rPr>
        <w:t>паленки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97"/>
        </w:rPr>
        <w:t>ѵъ скляницы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Съ продажи платили они рублевый пошлины. Величина этнх-ь</w:t>
        <w:br/>
        <w:t>пошлшп, изменялась вт» разный времена, но всегда была значительна: съ</w:t>
        <w:br/>
        <w:t>рубля платили но десяти денсгъ, даже по пяти алтыпъ (130). Привозимое</w:t>
        <w:br/>
        <w:t>вино было преимущественно виноградное; впрочем!., и хлебное вино и вод</w:t>
        <w:t>-</w:t>
        <w:br/>
        <w:t>ки приходили въ Россію, хотя и нс въ значительном!, количестве, пзъ-за</w:t>
        <w:br/>
        <w:t>границы (131). Замечательно, что п русским!, подданными дозволено было</w:t>
        <w:br/>
        <w:t>нокупатыпюстраииыл вина и производить ими торговлю, со взносом!, въ</w:t>
        <w:br/>
        <w:t>казну рублрвыхъ пошлин!., которых!, величина определялась огношепіемъ</w:t>
        <w:br/>
        <w:t>сбыта русских!, внпъ кі.'сбыту вниз, иностранных!.. Такіе торговые обо</w:t>
        <w:t>-</w:t>
        <w:br/>
        <w:t>роты производил,!., например!., въ царствованіе Іоанна н Петра Адоксіеви-</w:t>
        <w:br/>
        <w:t>чсіі, имепитый человекъ Грнгорііі Строганов!. (132).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Торговля русскими винами, нивомъ, медомъ и т. п., въ Россіи, част</w:t>
        <w:t>-</w:t>
        <w:br/>
        <w:t>ным!. лицамъ воспрещалась. Наместники, волостели, кабацкіс головы н</w:t>
        <w:br/>
        <w:t>целовалі.ппкп подлежали въ этом!, случае общим!, законамъ. Если питей</w:t>
        <w:t>-</w:t>
        <w:br/>
        <w:t>ные домы п были заводимы боярами н другими знатными людьми во вре</w:t>
        <w:t>-</w:t>
        <w:br/>
        <w:t>мя междоцарствія (133) н даже въ царствованіе Адексія Михаиловича,(І34),</w:t>
        <w:br/>
        <w:t>то они, каиъ злоупогрсбленіс, въ скоромъ времени обыкиовепио н уничто</w:t>
        <w:t>-</w:t>
        <w:br/>
        <w:t>жались.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1" w:line="235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Правом!, вннокурепія, пнпо-и-медоваренія, для домашплго обихода, поль</w:t>
        <w:t>-</w:t>
        <w:br/>
        <w:t>зовались: 1) дворяне, 2) дети бопрскія (135), 3) приказные люди (136), 4)</w:t>
        <w:br/>
        <w:t xml:space="preserve">гости, 5) гостиная п суконная сотни (137), </w:t>
      </w:r>
      <w:r>
        <w:rPr>
          <w:rStyle w:val="CharStyle368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служилые люди; стрельцы,</w:t>
        <w:br/>
        <w:t>казаки, пушкари, затііищпкн, воротники, каменыцнкн н кирпичники (138),</w:t>
        <w:br/>
        <w:t>7) но особой милости государя, люди, отличившіеся ревностною служ</w:t>
        <w:t>-</w:t>
        <w:br/>
        <w:t>бою (139).</w:t>
      </w:r>
    </w:p>
    <w:p>
      <w:pPr>
        <w:pStyle w:val="Style154"/>
        <w:numPr>
          <w:ilvl w:val="0"/>
          <w:numId w:val="61"/>
        </w:numPr>
        <w:tabs>
          <w:tab w:leader="none" w:pos="83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 xml:space="preserve">Собр. Зак. </w:t>
      </w:r>
      <w:r>
        <w:rPr>
          <w:rStyle w:val="CharStyle365"/>
          <w:b/>
          <w:bCs/>
        </w:rPr>
        <w:t>хЛ?</w:t>
      </w:r>
      <w:r>
        <w:rPr>
          <w:rStyle w:val="CharStyle297"/>
          <w:b/>
          <w:bCs/>
        </w:rPr>
        <w:t xml:space="preserve"> 408.</w:t>
      </w:r>
    </w:p>
    <w:p>
      <w:pPr>
        <w:pStyle w:val="Style154"/>
        <w:numPr>
          <w:ilvl w:val="0"/>
          <w:numId w:val="61"/>
        </w:numPr>
        <w:tabs>
          <w:tab w:leader="none" w:pos="83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 xml:space="preserve">Собр. Зак. </w:t>
      </w:r>
      <w:r>
        <w:rPr>
          <w:rStyle w:val="CharStyle365"/>
          <w:b/>
          <w:bCs/>
        </w:rPr>
        <w:t>хЛРхА?</w:t>
      </w:r>
      <w:r>
        <w:rPr>
          <w:rStyle w:val="CharStyle297"/>
          <w:b/>
          <w:bCs/>
        </w:rPr>
        <w:t xml:space="preserve"> 1373 и 1475.</w:t>
      </w:r>
    </w:p>
    <w:p>
      <w:pPr>
        <w:pStyle w:val="Style154"/>
        <w:numPr>
          <w:ilvl w:val="0"/>
          <w:numId w:val="61"/>
        </w:numPr>
        <w:tabs>
          <w:tab w:leader="none" w:pos="836" w:val="left"/>
          <w:tab w:leader="none" w:pos="228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>Собр. Зак.</w:t>
        <w:tab/>
        <w:t>1037 н 1373.</w:t>
      </w:r>
    </w:p>
    <w:p>
      <w:pPr>
        <w:pStyle w:val="Style454"/>
        <w:numPr>
          <w:ilvl w:val="0"/>
          <w:numId w:val="61"/>
        </w:numPr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1Ь.</w:t>
      </w:r>
    </w:p>
    <w:p>
      <w:pPr>
        <w:pStyle w:val="Style154"/>
        <w:numPr>
          <w:ilvl w:val="0"/>
          <w:numId w:val="61"/>
        </w:numPr>
        <w:tabs>
          <w:tab w:leader="none" w:pos="84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>ТЬ.</w:t>
      </w:r>
    </w:p>
    <w:p>
      <w:pPr>
        <w:pStyle w:val="Style154"/>
        <w:numPr>
          <w:ilvl w:val="0"/>
          <w:numId w:val="61"/>
        </w:numPr>
        <w:tabs>
          <w:tab w:leader="none" w:pos="84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>Кар. т. XII.</w:t>
      </w:r>
    </w:p>
    <w:p>
      <w:pPr>
        <w:pStyle w:val="Style154"/>
        <w:numPr>
          <w:ilvl w:val="0"/>
          <w:numId w:val="61"/>
        </w:numPr>
        <w:tabs>
          <w:tab w:leader="none" w:pos="84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 xml:space="preserve">Собр. Зак.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381"/>
          <w:b w:val="0"/>
          <w:bCs w:val="0"/>
        </w:rPr>
        <w:t>82</w:t>
      </w:r>
      <w:r>
        <w:rPr>
          <w:rStyle w:val="CharStyle297"/>
          <w:b/>
          <w:bCs/>
        </w:rPr>
        <w:t>.</w:t>
      </w:r>
    </w:p>
    <w:p>
      <w:pPr>
        <w:pStyle w:val="Style154"/>
        <w:numPr>
          <w:ilvl w:val="0"/>
          <w:numId w:val="61"/>
        </w:numPr>
        <w:tabs>
          <w:tab w:leader="none" w:pos="845" w:val="left"/>
          <w:tab w:leader="none" w:pos="3518" w:val="right"/>
          <w:tab w:leader="none" w:pos="3681" w:val="right"/>
          <w:tab w:leader="none" w:pos="4046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>111. Акг. Арх. Эксп.</w:t>
        <w:tab/>
        <w:t>143</w:t>
        <w:tab/>
        <w:t>и</w:t>
        <w:tab/>
        <w:t>140.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383"/>
          <w:lang w:val="fr-FR" w:eastAsia="fr-FR" w:bidi="fr-FR"/>
          <w:b w:val="0"/>
          <w:bCs w:val="0"/>
        </w:rPr>
        <w:t xml:space="preserve">(I3G)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Акт. Арх. Эксп. </w:t>
      </w:r>
      <w:r>
        <w:rPr>
          <w:rStyle w:val="CharStyle365"/>
          <w:b/>
          <w:bCs/>
        </w:rPr>
        <w:t>хЛ?</w:t>
      </w:r>
      <w:r>
        <w:rPr>
          <w:rStyle w:val="CharStyle297"/>
          <w:b/>
          <w:bCs/>
        </w:rPr>
        <w:t xml:space="preserve"> 140.</w:t>
      </w:r>
    </w:p>
    <w:p>
      <w:pPr>
        <w:pStyle w:val="Style154"/>
        <w:numPr>
          <w:ilvl w:val="0"/>
          <w:numId w:val="63"/>
        </w:numPr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>Кошихипь, стр. 111.</w:t>
      </w:r>
    </w:p>
    <w:p>
      <w:pPr>
        <w:pStyle w:val="Style154"/>
        <w:numPr>
          <w:ilvl w:val="0"/>
          <w:numId w:val="63"/>
        </w:numPr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>Уложеніе, гл. 18 § 53.</w:t>
      </w:r>
    </w:p>
    <w:p>
      <w:pPr>
        <w:pStyle w:val="Style154"/>
        <w:numPr>
          <w:ilvl w:val="0"/>
          <w:numId w:val="63"/>
        </w:numPr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45"/>
      </w:pPr>
      <w:r>
        <w:rPr>
          <w:rStyle w:val="CharStyle297"/>
          <w:b/>
          <w:bCs/>
        </w:rPr>
        <w:t xml:space="preserve">Собр. Зак.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</w:t>
      </w:r>
      <w:r>
        <w:rPr>
          <w:rStyle w:val="CharStyle297"/>
          <w:lang w:val="fr-FR" w:eastAsia="fr-FR" w:bidi="fr-FR"/>
          <w:b/>
          <w:bCs/>
        </w:rPr>
        <w:t>G</w:t>
      </w:r>
      <w:r>
        <w:rPr>
          <w:rStyle w:val="CharStyle381"/>
          <w:lang w:val="fr-FR" w:eastAsia="fr-FR" w:bidi="fr-FR"/>
          <w:b w:val="0"/>
          <w:bCs w:val="0"/>
        </w:rPr>
        <w:t>88</w:t>
      </w:r>
      <w:r>
        <w:rPr>
          <w:rStyle w:val="CharStyle297"/>
          <w:lang w:val="fr-FR" w:eastAsia="fr-FR" w:bidi="fr-FR"/>
          <w:b/>
          <w:bCs/>
        </w:rPr>
        <w:t>.</w:t>
      </w:r>
      <w:r>
        <w:br w:type="page"/>
      </w:r>
    </w:p>
    <w:p>
      <w:pPr>
        <w:pStyle w:val="Style436"/>
        <w:tabs>
          <w:tab w:leader="none" w:pos="2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3" w:line="240" w:lineRule="exact"/>
        <w:ind w:left="0" w:right="0" w:firstLine="51"/>
      </w:pPr>
      <w:r>
        <w:rPr>
          <w:rStyle w:val="CharStyle438"/>
          <w:b/>
          <w:bCs/>
          <w:i w:val="0"/>
          <w:iCs w:val="0"/>
        </w:rPr>
        <w:t>74</w:t>
        <w:tab/>
      </w:r>
      <w:r>
        <w:rPr>
          <w:rStyle w:val="CharStyle456"/>
          <w:b/>
          <w:bCs/>
          <w:i/>
          <w:iCs/>
        </w:rPr>
        <w:t>Науки</w:t>
      </w:r>
      <w:r>
        <w:rPr>
          <w:rStyle w:val="CharStyle438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439"/>
          <w:b w:val="0"/>
          <w:bCs w:val="0"/>
          <w:i w:val="0"/>
          <w:iCs w:val="0"/>
        </w:rPr>
        <w:t xml:space="preserve">и </w:t>
      </w:r>
      <w:r>
        <w:rPr>
          <w:rStyle w:val="CharStyle456"/>
          <w:b/>
          <w:bCs/>
          <w:i/>
          <w:iCs/>
        </w:rPr>
        <w:t>Художества.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Посадекимъ людямъ варить для себя вина, пива и медъ нс позволя</w:t>
        <w:t>-</w:t>
        <w:br/>
        <w:t>лось (140).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Людямъ прочихъ сословій позволялось приготовлять вино, пиво и медъ</w:t>
        <w:br/>
        <w:t>для собственная унотребленія, ио разрешенію наместника, или кабацкаго</w:t>
        <w:br/>
        <w:t>головы, въ большіе праздники, какъ-то: въ святую недѣлю, въ масляную</w:t>
        <w:br/>
        <w:t>неделю, въ дмитріевскую субботу, въ троицынъ-день, въ николипъ-день</w:t>
        <w:br/>
        <w:t>осенній, также по случаю свадебъ, крестинъ, родннъ, именинъ, по случаю</w:t>
        <w:br/>
        <w:t>помпиокъ и родительской памяти (141). Лица, желавшія сварить себѣ ни</w:t>
        <w:t>-</w:t>
        <w:br/>
        <w:t xml:space="preserve">тей на такіе днп, </w:t>
      </w:r>
      <w:r>
        <w:rPr>
          <w:rStyle w:val="CharStyle459"/>
          <w:b w:val="0"/>
          <w:bCs w:val="0"/>
        </w:rPr>
        <w:t>докладывали о</w:t>
      </w:r>
      <w:r>
        <w:rPr>
          <w:rStyle w:val="CharStyle4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наместнику, пли кабацкому голове,</w:t>
        <w:br/>
        <w:t>подавая че.юбитпыя, за подписью подъячихъ. Наместнпкъ, или голова</w:t>
        <w:br/>
        <w:t xml:space="preserve">бралъ въ соображспіе лица прослщія: </w:t>
      </w:r>
      <w:r>
        <w:rPr>
          <w:rStyle w:val="CharStyle459"/>
          <w:b w:val="0"/>
          <w:bCs w:val="0"/>
        </w:rPr>
        <w:t>смотря по людемъ</w:t>
      </w:r>
      <w:r>
        <w:rPr>
          <w:rStyle w:val="CharStyle4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(«велѣли давати</w:t>
        <w:br/>
        <w:t>«лучшпмъ п ссреднпмъ людемъ, а худымъ людсмъ давати не велели, по-</w:t>
        <w:br/>
        <w:t>«тому чтобы отъ того кабацкому сбору порухи н межъ пхъ убоііства не</w:t>
        <w:br/>
        <w:t>«было»), и прошедшее время («а будетъ кому прежъ того не давали п вы бъ</w:t>
        <w:br/>
        <w:t>ныне пе давали» (142)). Въ случав сопзволеоія, наместникъ, пли голова пе</w:t>
        <w:t>-</w:t>
        <w:br/>
        <w:t>чатали челобитную своею печатыо(143). Позволялось же варить на несколь-</w:t>
        <w:br/>
      </w:r>
      <w:r>
        <w:rPr>
          <w:rStyle w:val="CharStyle460"/>
          <w:b w:val="0"/>
          <w:bCs w:val="0"/>
        </w:rPr>
        <w:t xml:space="preserve">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дней, па неделю и болве, но вообще </w:t>
      </w:r>
      <w:r>
        <w:rPr>
          <w:rStyle w:val="CharStyle459"/>
          <w:b w:val="0"/>
          <w:bCs w:val="0"/>
        </w:rPr>
        <w:t>по певелику;</w:t>
      </w:r>
      <w:r>
        <w:rPr>
          <w:rStyle w:val="CharStyle4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питье, оставшееся по-</w:t>
        <w:br/>
        <w:t xml:space="preserve">слв </w:t>
      </w:r>
      <w:r>
        <w:rPr>
          <w:rStyle w:val="CharStyle459"/>
          <w:b w:val="0"/>
          <w:bCs w:val="0"/>
        </w:rPr>
        <w:t>урочньіхъ дней,</w:t>
      </w:r>
      <w:r>
        <w:rPr>
          <w:rStyle w:val="CharStyle4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запечатывалось кабацкпмъ головою и оставлялось для</w:t>
        <w:br/>
        <w:t>другихч. праздников!.. Съ вина, пива и меда, которые позволялось сварить,</w:t>
        <w:br/>
        <w:t xml:space="preserve">брали пошлину по ввсу. Эта пошлина называлась </w:t>
      </w:r>
      <w:r>
        <w:rPr>
          <w:rStyle w:val="CharStyle459"/>
          <w:b w:val="0"/>
          <w:bCs w:val="0"/>
        </w:rPr>
        <w:t>явкою,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самое питье, </w:t>
      </w:r>
      <w:r>
        <w:rPr>
          <w:rStyle w:val="CharStyle459"/>
          <w:b w:val="0"/>
          <w:bCs w:val="0"/>
        </w:rPr>
        <w:t>яв-</w:t>
        <w:br/>
        <w:t>ленымъ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459"/>
          <w:b w:val="0"/>
          <w:bCs w:val="0"/>
        </w:rPr>
        <w:t>докладными питьемъ.</w:t>
      </w:r>
      <w:r>
        <w:rPr>
          <w:rStyle w:val="CharStyle4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Величава явки въ различный времена</w:t>
        <w:br/>
        <w:t>была различная: по двв, по четыре, по шести денегъ, по алтыну, по два</w:t>
        <w:br/>
        <w:t>алтына съ пуда и съ чети. Явку сбирали кабацкіе головы, которые записы</w:t>
        <w:t>-</w:t>
        <w:br/>
        <w:t>вали ее въ кабацкііі приходъ. Иногда позволялось приготовлять, для до</w:t>
        <w:t>-</w:t>
        <w:br/>
        <w:t>машняя обихода, вино, пиво и медъ людямъ, иеимввшимъ на то права,</w:t>
        <w:br/>
        <w:t>на некоторые праздники безъявочно и безпошлннпо, между-темъ, какъ въ</w:t>
        <w:br/>
        <w:t>другіе праздники те же люди должны были платить явку (144).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456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Монастыри, пользовавшісся особенными іірипилегіпми со времснъ вве-</w:t>
        <w:br/>
        <w:t>денія въ Россію христіавства, имели право приготовлять вино, пиво и медъ</w:t>
        <w:br/>
        <w:t>для собственная употребленій. Но уже въ ХѴП сголетіи они этимъ пра-</w:t>
        <w:br/>
        <w:t>вомъ пс пользовались (145).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jc w:val="left"/>
        <w:spacing w:before="0" w:after="108" w:line="190" w:lineRule="exact"/>
        <w:ind w:left="0" w:right="0"/>
      </w:pPr>
      <w:r>
        <w:rPr>
          <w:rStyle w:val="CharStyle461"/>
          <w:b/>
          <w:bCs/>
        </w:rPr>
        <w:t>ОхРАНЕПІЕ ПОСТЛНОВЛЕНІІІ ОВПННОйРЕГАЛІНОТЪПЛРУШЕНІЯ.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95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казенные интересы всегда ранее частныхъ получаютъ огражденіе</w:t>
        <w:br/>
        <w:t>възаконахъ, мы не встречаеыъ никаких!, взъискапій съ нарушителей по-</w:t>
        <w:br/>
        <w:t>становленій о винной регаліи ни въ «Русской Правдѣ», ни въ «Судебни-</w:t>
      </w:r>
    </w:p>
    <w:p>
      <w:pPr>
        <w:pStyle w:val="Style154"/>
        <w:numPr>
          <w:ilvl w:val="0"/>
          <w:numId w:val="63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4"/>
      </w:pPr>
      <w:r>
        <w:rPr>
          <w:rStyle w:val="CharStyle297"/>
          <w:b/>
          <w:bCs/>
        </w:rPr>
        <w:t xml:space="preserve">Кошохинъ, стр. </w:t>
      </w:r>
      <w:r>
        <w:rPr>
          <w:rStyle w:val="CharStyle381"/>
          <w:b w:val="0"/>
          <w:bCs w:val="0"/>
        </w:rPr>
        <w:t>112</w:t>
      </w:r>
      <w:r>
        <w:rPr>
          <w:rStyle w:val="CharStyle297"/>
          <w:b/>
          <w:bCs/>
        </w:rPr>
        <w:t>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4"/>
      </w:pPr>
      <w:r>
        <w:rPr>
          <w:rStyle w:val="CharStyle297"/>
          <w:b/>
          <w:bCs/>
        </w:rPr>
        <w:t xml:space="preserve">(14')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I. Акт. Арх. Эксп. </w:t>
      </w:r>
      <w:r>
        <w:rPr>
          <w:rStyle w:val="CharStyle298"/>
          <w:b/>
          <w:bCs/>
        </w:rPr>
        <w:t>Ж</w:t>
      </w:r>
      <w:r>
        <w:rPr>
          <w:rStyle w:val="CharStyle297"/>
          <w:b/>
          <w:bCs/>
        </w:rPr>
        <w:t xml:space="preserve"> 234.-Т.ІІІ. Акт. Арх. Эксп. </w:t>
      </w:r>
      <w:r>
        <w:rPr>
          <w:rStyle w:val="CharStyle298"/>
          <w:b/>
          <w:bCs/>
        </w:rPr>
        <w:t>ЖЖ</w:t>
      </w:r>
      <w:r>
        <w:rPr>
          <w:rStyle w:val="CharStyle297"/>
          <w:b/>
          <w:bCs/>
        </w:rPr>
        <w:t xml:space="preserve"> 37, 143, 146,</w:t>
        <w:br/>
        <w:t xml:space="preserve">и 217. —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IV. Акт. Арх. Эксп. </w:t>
      </w:r>
      <w:r>
        <w:rPr>
          <w:rStyle w:val="CharStyle298"/>
          <w:b/>
          <w:bCs/>
        </w:rPr>
        <w:t>ЖЖ</w:t>
      </w:r>
      <w:r>
        <w:rPr>
          <w:rStyle w:val="CharStyle297"/>
          <w:b/>
          <w:bCs/>
        </w:rPr>
        <w:t xml:space="preserve"> 50 и 63. —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А. Ист. </w:t>
      </w:r>
      <w:r>
        <w:rPr>
          <w:rStyle w:val="CharStyle298"/>
          <w:b/>
          <w:bCs/>
        </w:rPr>
        <w:t>Ж</w:t>
      </w:r>
      <w:r>
        <w:rPr>
          <w:rStyle w:val="CharStyle297"/>
          <w:b/>
          <w:bCs/>
        </w:rPr>
        <w:t xml:space="preserve"> 133. Ко-</w:t>
        <w:br/>
        <w:t xml:space="preserve">шихпнъ, стр. </w:t>
      </w:r>
      <w:r>
        <w:rPr>
          <w:rStyle w:val="CharStyle381"/>
          <w:b w:val="0"/>
          <w:bCs w:val="0"/>
        </w:rPr>
        <w:t>112</w:t>
      </w:r>
      <w:r>
        <w:rPr>
          <w:rStyle w:val="CharStyle297"/>
          <w:b/>
          <w:bCs/>
        </w:rPr>
        <w:t xml:space="preserve">. Собр. Зак. </w:t>
      </w:r>
      <w:r>
        <w:rPr>
          <w:rStyle w:val="CharStyle298"/>
          <w:b/>
          <w:bCs/>
        </w:rPr>
        <w:t>Ж</w:t>
      </w:r>
      <w:r>
        <w:rPr>
          <w:rStyle w:val="CharStyle297"/>
          <w:b/>
          <w:bCs/>
        </w:rPr>
        <w:t xml:space="preserve"> 130.</w:t>
      </w:r>
    </w:p>
    <w:p>
      <w:pPr>
        <w:pStyle w:val="Style154"/>
        <w:numPr>
          <w:ilvl w:val="0"/>
          <w:numId w:val="65"/>
        </w:numPr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4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Ш. Акт. Арх. Эксіі. </w:t>
      </w:r>
      <w:r>
        <w:rPr>
          <w:rStyle w:val="CharStyle298"/>
          <w:b/>
          <w:bCs/>
        </w:rPr>
        <w:t>Ж</w:t>
      </w:r>
      <w:r>
        <w:rPr>
          <w:rStyle w:val="CharStyle297"/>
          <w:b/>
          <w:bCs/>
        </w:rPr>
        <w:t xml:space="preserve"> 143.</w:t>
      </w:r>
    </w:p>
    <w:p>
      <w:pPr>
        <w:pStyle w:val="Style154"/>
        <w:numPr>
          <w:ilvl w:val="0"/>
          <w:numId w:val="65"/>
        </w:numPr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4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А. Истор. </w:t>
      </w:r>
      <w:r>
        <w:rPr>
          <w:rStyle w:val="CharStyle298"/>
          <w:b/>
          <w:bCs/>
        </w:rPr>
        <w:t>Ж</w:t>
      </w:r>
      <w:r>
        <w:rPr>
          <w:rStyle w:val="CharStyle297"/>
          <w:b/>
          <w:bCs/>
        </w:rPr>
        <w:t xml:space="preserve"> 135.</w:t>
      </w:r>
    </w:p>
    <w:p>
      <w:pPr>
        <w:pStyle w:val="Style154"/>
        <w:numPr>
          <w:ilvl w:val="0"/>
          <w:numId w:val="65"/>
        </w:numPr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4"/>
      </w:pPr>
      <w:r>
        <w:rPr>
          <w:rStyle w:val="CharStyle297"/>
          <w:b/>
          <w:bCs/>
        </w:rPr>
        <w:t xml:space="preserve">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Ш. Акт. Арх. Эксп. </w:t>
      </w:r>
      <w:r>
        <w:rPr>
          <w:rStyle w:val="CharStyle298"/>
          <w:b/>
          <w:bCs/>
        </w:rPr>
        <w:t>Ж Ж</w:t>
      </w:r>
      <w:r>
        <w:rPr>
          <w:rStyle w:val="CharStyle297"/>
          <w:b/>
          <w:bCs/>
        </w:rPr>
        <w:t xml:space="preserve"> 37, 143, </w:t>
      </w:r>
      <w:r>
        <w:rPr>
          <w:rStyle w:val="CharStyle297"/>
          <w:lang w:val="fr-FR" w:eastAsia="fr-FR" w:bidi="fr-FR"/>
          <w:b/>
          <w:bCs/>
        </w:rPr>
        <w:t xml:space="preserve">14G </w:t>
      </w:r>
      <w:r>
        <w:rPr>
          <w:rStyle w:val="CharStyle297"/>
          <w:b/>
          <w:bCs/>
        </w:rPr>
        <w:t>и 217.—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>IV. Акт. Арх. Эксп.</w:t>
        <w:br/>
      </w:r>
      <w:r>
        <w:rPr>
          <w:rStyle w:val="CharStyle298"/>
          <w:b/>
          <w:bCs/>
        </w:rPr>
        <w:t>Ж Ж</w:t>
      </w:r>
      <w:r>
        <w:rPr>
          <w:rStyle w:val="CharStyle297"/>
          <w:b/>
          <w:bCs/>
        </w:rPr>
        <w:t xml:space="preserve"> </w:t>
      </w:r>
      <w:r>
        <w:rPr>
          <w:rStyle w:val="CharStyle297"/>
          <w:lang w:val="fr-FR" w:eastAsia="fr-FR" w:bidi="fr-FR"/>
          <w:b/>
          <w:bCs/>
        </w:rPr>
        <w:t xml:space="preserve">BJ, </w:t>
      </w:r>
      <w:r>
        <w:rPr>
          <w:rStyle w:val="CharStyle297"/>
          <w:b/>
          <w:bCs/>
        </w:rPr>
        <w:t xml:space="preserve">63 и 135. —Собр. Зек. </w:t>
      </w:r>
      <w:r>
        <w:rPr>
          <w:rStyle w:val="CharStyle298"/>
          <w:b/>
          <w:bCs/>
        </w:rPr>
        <w:t>Ж</w:t>
      </w:r>
      <w:r>
        <w:rPr>
          <w:rStyle w:val="CharStyle297"/>
          <w:b/>
          <w:bCs/>
        </w:rPr>
        <w:t xml:space="preserve"> 130.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4"/>
      </w:pPr>
      <w:r>
        <w:rPr>
          <w:rStyle w:val="CharStyle297"/>
          <w:b/>
          <w:bCs/>
        </w:rPr>
        <w:t xml:space="preserve">^145) Собр. Зак. </w:t>
      </w:r>
      <w:r>
        <w:rPr>
          <w:rStyle w:val="CharStyle298"/>
          <w:b/>
          <w:bCs/>
        </w:rPr>
        <w:t>ЖЖ</w:t>
      </w:r>
      <w:r>
        <w:rPr>
          <w:rStyle w:val="CharStyle297"/>
          <w:b/>
          <w:bCs/>
        </w:rPr>
        <w:t xml:space="preserve"> 879 и 1486.— Си. также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IV. Акт. Арх. Эксп. </w:t>
      </w:r>
      <w:r>
        <w:rPr>
          <w:rStyle w:val="CharStyle298"/>
          <w:b/>
          <w:bCs/>
        </w:rPr>
        <w:t>ЖЖ</w:t>
      </w:r>
      <w:r>
        <w:rPr>
          <w:rStyle w:val="CharStyle297"/>
          <w:b/>
          <w:bCs/>
        </w:rPr>
        <w:t xml:space="preserve"> 143</w:t>
        <w:br/>
        <w:t xml:space="preserve">н 164.— Акты Юридпческіе, </w:t>
      </w:r>
      <w:r>
        <w:rPr>
          <w:rStyle w:val="CharStyle298"/>
          <w:b/>
          <w:bCs/>
        </w:rPr>
        <w:t>ЖЖ</w:t>
      </w:r>
      <w:r>
        <w:rPr>
          <w:rStyle w:val="CharStyle297"/>
          <w:b/>
          <w:bCs/>
        </w:rPr>
        <w:t xml:space="preserve"> 69, 334 п 349.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spacing w:before="0" w:after="11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Винной Регаліи</w:t>
      </w:r>
      <w:r>
        <w:rPr>
          <w:rStyle w:val="CharStyle136"/>
          <w:i w:val="0"/>
          <w:iCs w:val="0"/>
        </w:rPr>
        <w:t xml:space="preserve"> е»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Роесіи.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265" type="#_x0000_t202" style="position:absolute;margin-left:337.9pt;margin-top:0.1pt;width:11.3pt;height:12.4pt;z-index:-125829202;mso-wrap-distance-left:10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88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вахт.». Узакоиенія, ограждавшіл постапоиленія о пппвоіі регаліп отъ на</w:t>
        <w:t>-</w:t>
        <w:br/>
        <w:t xml:space="preserve">рушенія, ж пли въ сознанін народа, откуда, </w:t>
      </w:r>
      <w:r>
        <w:rPr>
          <w:rStyle w:val="CharStyle401"/>
        </w:rPr>
        <w:t xml:space="preserve">въ-послѣдствіи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времени, </w:t>
      </w:r>
      <w:r>
        <w:rPr>
          <w:rStyle w:val="CharStyle401"/>
        </w:rPr>
        <w:t>нѣко-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торыя изь пихъ перевілп въ «Уложеніе» даря Алексія Михаиловича.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2" w:line="235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Взъпсканія съ корчемниковъ в открытіе вхъ составляютъ нредметъ за</w:t>
        <w:t>-</w:t>
        <w:br/>
        <w:t>конов!., оберегающихъ востановлсніп о винной регаліи отъ нарушенія. По</w:t>
        <w:br/>
        <w:t>этому мы разсмотримъ: 1) взъисканія, существовавшія въ Россіи до Нетра-</w:t>
        <w:br/>
        <w:t>Всликаго, съ нарушителей постановлены о винной регаліи, и 2) судопроиз</w:t>
        <w:t>-</w:t>
        <w:br/>
        <w:t>водство по иарушевію поставовлеиій о винной регаліп.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106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1 ) Взъисканія съ нарушителей постановленій о винной реіаліи.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43" w:line="235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пзданія «Уложенія», общпхъ нормъ для взъискапій не было. Взънска-</w:t>
        <w:br/>
        <w:t>нія опредѣлялпсь обыкновепно въуказахъ и уставныхъ грамма гахъ, посы</w:t>
        <w:t>-</w:t>
        <w:br/>
        <w:t>лавшихся государемъ къ разнымъ намѣстннкамъ. Но изъ этихъ разлпч-</w:t>
        <w:br/>
        <w:t>ныхъуказовъ нграмматъ можно вывести нькоторыя общія правила для по-</w:t>
        <w:br/>
        <w:t xml:space="preserve">добныхъ взъисканій. Они были с.іѣдующія: 1) </w:t>
      </w:r>
      <w:r>
        <w:rPr>
          <w:rStyle w:val="CharStyle97"/>
        </w:rPr>
        <w:t>Заповіьдь,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плп штраФЪ, взи</w:t>
        <w:t>-</w:t>
        <w:br/>
        <w:t xml:space="preserve">малась съ корчемныхъ пптей, по кабацкой </w:t>
      </w:r>
      <w:r>
        <w:rPr>
          <w:rStyle w:val="CharStyle401"/>
        </w:rPr>
        <w:t xml:space="preserve">цѢнѣ, </w:t>
      </w:r>
      <w:r>
        <w:rPr>
          <w:rStyle w:val="CharStyle97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корчемниковъ </w:t>
      </w:r>
      <w:r>
        <w:rPr>
          <w:rStyle w:val="CharStyle401"/>
        </w:rPr>
        <w:t>отдѣль-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но; въ первомъ случав, она называлась </w:t>
      </w:r>
      <w:r>
        <w:rPr>
          <w:rStyle w:val="CharStyle97"/>
        </w:rPr>
        <w:t>винными деньгами,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во второмъ</w:t>
        <w:br/>
      </w:r>
      <w:r>
        <w:rPr>
          <w:rStyle w:val="CharStyle97"/>
        </w:rPr>
        <w:t>заповгъдными деньгами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(146). 2) </w:t>
      </w:r>
      <w:r>
        <w:rPr>
          <w:rStyle w:val="CharStyle97"/>
        </w:rPr>
        <w:t>Заповіьдь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увеличивалась при повтореніи</w:t>
        <w:br/>
        <w:t xml:space="preserve">нарушенія по-большей-части вдвое (147). 3) </w:t>
      </w:r>
      <w:r>
        <w:rPr>
          <w:rStyle w:val="CharStyle97"/>
        </w:rPr>
        <w:t>Величина заповіъди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первое</w:t>
        <w:br/>
        <w:t xml:space="preserve">корчемство была обыкновенно въ </w:t>
      </w:r>
      <w:r>
        <w:rPr>
          <w:rStyle w:val="CharStyle368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рубля: одпнъ рубль шелъ государю!</w:t>
        <w:br/>
        <w:t>другой намвстнпку, плп непосредственным!» правительственным!» лпцамъ</w:t>
        <w:br/>
        <w:t>(148); но въ царствованіе Михаила Ѳеодоровича, встрвчаемъ уже заповвдь</w:t>
        <w:br/>
        <w:t>за первое корчемство въ 5 рублей (149). За второе корчемство, кромь взъп-</w:t>
        <w:br/>
        <w:t>скаиія, виновный подвергался наказанію, обыкновенно нвеколькодневному</w:t>
        <w:br/>
        <w:t>заключенію въ тюрьму и твлесному наказанію — «изъ тюрмы вынявъ бити</w:t>
        <w:br/>
        <w:t>«ихъ батоги нещадно, чтобъ стоило кнутья». Наказанные обязывались</w:t>
        <w:br/>
        <w:t xml:space="preserve">представить </w:t>
      </w:r>
      <w:r>
        <w:rPr>
          <w:rStyle w:val="CharStyle97"/>
        </w:rPr>
        <w:t>крѣпкіп поруки съ записьми,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томъ, что они виередъ не</w:t>
        <w:br/>
        <w:t>будут!» держать ворчемнаго ннтья и «что имъ вперед!» ннкакимъ норов-</w:t>
        <w:br/>
        <w:t>«ствомъ не воровати». За корчемство въ третій разъ содержали корчемни</w:t>
        <w:t>-</w:t>
        <w:br/>
        <w:t>ка въ тгорьмв до государева указа, домъ и нмѣніе его печатались печатью</w:t>
        <w:br/>
        <w:t xml:space="preserve">головы, п </w:t>
      </w:r>
      <w:r>
        <w:rPr>
          <w:rStyle w:val="CharStyle97"/>
        </w:rPr>
        <w:t>отписки 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томъ отсылались въ Московскій Прпказъ (150). 4)</w:t>
        <w:br/>
        <w:t xml:space="preserve">Иная </w:t>
      </w:r>
      <w:r>
        <w:rPr>
          <w:rStyle w:val="CharStyle401"/>
        </w:rPr>
        <w:t xml:space="preserve">зэповѣдь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взималась съ неявленаго непозволепнаго иптья и иная съ</w:t>
        <w:br/>
        <w:t>корчемиаго питья (151). 5&gt;Заповвдь бралась п съ людей, покупавшпхъ</w:t>
        <w:br/>
        <w:t xml:space="preserve">корчемное питье, такъ-называемыхъ </w:t>
      </w:r>
      <w:r>
        <w:rPr>
          <w:rStyle w:val="CharStyle97"/>
        </w:rPr>
        <w:t>питуховъ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ио несравнеино-мсиьшая,</w:t>
        <w:br/>
      </w:r>
      <w:r>
        <w:rPr>
          <w:rStyle w:val="CharStyle401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сампхъ корчемпиковъ (обыкновенно разъ ві» </w:t>
      </w:r>
      <w:r>
        <w:rPr>
          <w:rStyle w:val="CharStyle368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плп въ </w:t>
      </w:r>
      <w:r>
        <w:rPr>
          <w:rStyle w:val="CharStyle368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мень</w:t>
        <w:t>-</w:t>
        <w:br/>
        <w:t xml:space="preserve">шая; (152). </w:t>
      </w:r>
      <w:r>
        <w:rPr>
          <w:rStyle w:val="CharStyle368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Корчемное п неявленое питье отбиралось на государевы ка</w:t>
        <w:t>-</w:t>
        <w:br/>
        <w:t xml:space="preserve">баки, равно какъ </w:t>
      </w:r>
      <w:r>
        <w:rPr>
          <w:rStyle w:val="CharStyle2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суды винныя п всякая кабацкая посуда. Эти питья за-</w:t>
      </w:r>
    </w:p>
    <w:p>
      <w:pPr>
        <w:pStyle w:val="Style154"/>
        <w:numPr>
          <w:ilvl w:val="0"/>
          <w:numId w:val="67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13"/>
      </w:pPr>
      <w:r>
        <w:rPr>
          <w:rStyle w:val="CharStyle297"/>
          <w:b/>
          <w:bCs/>
        </w:rPr>
        <w:t xml:space="preserve">Акты Юрндпческіе,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98.</w:t>
      </w:r>
    </w:p>
    <w:p>
      <w:pPr>
        <w:pStyle w:val="Style154"/>
        <w:numPr>
          <w:ilvl w:val="0"/>
          <w:numId w:val="67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13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Акт. Арх. Эксп. </w:t>
      </w:r>
      <w:r>
        <w:rPr>
          <w:rStyle w:val="CharStyle365"/>
          <w:b/>
          <w:bCs/>
        </w:rPr>
        <w:t>Л?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J46, </w:t>
      </w:r>
      <w:r>
        <w:rPr>
          <w:rStyle w:val="CharStyle297"/>
          <w:b/>
          <w:bCs/>
        </w:rPr>
        <w:t>167 и 917.</w:t>
      </w:r>
    </w:p>
    <w:p>
      <w:pPr>
        <w:pStyle w:val="Style154"/>
        <w:numPr>
          <w:ilvl w:val="0"/>
          <w:numId w:val="67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13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I. Акт. Арх. Эксп </w:t>
      </w:r>
      <w:r>
        <w:rPr>
          <w:rStyle w:val="CharStyle365"/>
          <w:b/>
          <w:bCs/>
        </w:rPr>
        <w:t>Л?Л?</w:t>
      </w:r>
      <w:r>
        <w:rPr>
          <w:rStyle w:val="CharStyle297"/>
          <w:b/>
          <w:bCs/>
        </w:rPr>
        <w:t xml:space="preserve"> 934 и 969.— Т. 111. Акт. Арх. Эксп.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37.</w:t>
      </w:r>
    </w:p>
    <w:p>
      <w:pPr>
        <w:pStyle w:val="Style154"/>
        <w:numPr>
          <w:ilvl w:val="0"/>
          <w:numId w:val="67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13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Акт. Арх. Эксп.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146.</w:t>
      </w:r>
    </w:p>
    <w:p>
      <w:pPr>
        <w:pStyle w:val="Style154"/>
        <w:numPr>
          <w:ilvl w:val="0"/>
          <w:numId w:val="67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3"/>
      </w:pPr>
      <w:r>
        <w:rPr>
          <w:rStyle w:val="CharStyle297"/>
          <w:b/>
          <w:bCs/>
        </w:rPr>
        <w:t>II).</w:t>
      </w:r>
    </w:p>
    <w:p>
      <w:pPr>
        <w:pStyle w:val="Style154"/>
        <w:numPr>
          <w:ilvl w:val="0"/>
          <w:numId w:val="67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13"/>
      </w:pPr>
      <w:r>
        <w:rPr>
          <w:rStyle w:val="CharStyle297"/>
          <w:b/>
          <w:bCs/>
        </w:rPr>
        <w:t xml:space="preserve">Акты ІОридическіе,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98.</w:t>
      </w:r>
    </w:p>
    <w:p>
      <w:pPr>
        <w:pStyle w:val="Style154"/>
        <w:numPr>
          <w:ilvl w:val="0"/>
          <w:numId w:val="6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2" w:lineRule="exact"/>
        <w:ind w:left="0" w:right="0" w:firstLine="213"/>
        <w:sectPr>
          <w:headerReference w:type="even" r:id="rId123"/>
          <w:headerReference w:type="default" r:id="rId124"/>
          <w:pgSz w:w="7464" w:h="12246"/>
          <w:pgMar w:top="343" w:left="218" w:right="223" w:bottom="330" w:header="0" w:footer="3" w:gutter="0"/>
          <w:rtlGutter w:val="0"/>
          <w:cols w:space="720"/>
          <w:pgNumType w:start="214"/>
          <w:noEndnote/>
          <w:docGrid w:linePitch="360"/>
        </w:sectPr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 Акт. Арх. Экси. </w:t>
      </w:r>
      <w:r>
        <w:rPr>
          <w:rStyle w:val="CharStyle365"/>
          <w:b/>
          <w:bCs/>
        </w:rPr>
        <w:t>Л?Л?</w:t>
      </w:r>
      <w:r>
        <w:rPr>
          <w:rStyle w:val="CharStyle297"/>
          <w:b/>
          <w:bCs/>
        </w:rPr>
        <w:t xml:space="preserve"> 146, 167 и 217. -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>IV. Акт. Арх. Эксп</w:t>
        <w:br/>
      </w:r>
      <w:r>
        <w:rPr>
          <w:rStyle w:val="CharStyle365"/>
          <w:b/>
          <w:bCs/>
        </w:rPr>
        <w:t>Л?Л?</w:t>
      </w:r>
      <w:r>
        <w:rPr>
          <w:rStyle w:val="CharStyle297"/>
          <w:b/>
          <w:bCs/>
        </w:rPr>
        <w:t xml:space="preserve"> 59 и 206.—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III. Акт. Истор.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135.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64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8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лнсыва.шсь головами въ книги </w:t>
      </w:r>
      <w:r>
        <w:rPr>
          <w:rStyle w:val="CharStyle97"/>
        </w:rPr>
        <w:t>своею статьею,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равно какъ и деньги, нолу-</w:t>
        <w:br/>
        <w:t>чсипмя отъ продажи нхъ съ кабака (153).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Двадцать-пятал глава Уложепія, содержите пъ себе сльдуіощіс законы ,</w:t>
        <w:br/>
        <w:t>относительно взі.нскащл съ нарушителей ностаповленііі о внпной регалін:</w:t>
      </w:r>
    </w:p>
    <w:p>
      <w:pPr>
        <w:pStyle w:val="Style63"/>
        <w:numPr>
          <w:ilvl w:val="0"/>
          <w:numId w:val="6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Корчемники, равно какъ п люди, дсржавшіс безъ позволенія пеявле-</w:t>
        <w:br/>
        <w:t>нос питье для собственного употрсблеиія , подвергались пятирублевому</w:t>
        <w:br/>
        <w:t>взыісканію, а лица, покупаишія у пихт., платили заповедь но полтине. Во</w:t>
        <w:br/>
        <w:t xml:space="preserve">второй разь, корчемники и питухи подвергались двойной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nenn,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снсрхъ-</w:t>
        <w:br/>
        <w:t>того, корчемники наказываемы были публично кпутомъ, а питухи батога</w:t>
        <w:t>-</w:t>
        <w:br/>
        <w:t>ми. За корчемство въ трстііі разъ , корчемппкь платили 20 рублей и со</w:t>
        <w:t>-</w:t>
        <w:br/>
        <w:t>держался въ тюрьми до государева указа, а пнтухп подвергались рублевой</w:t>
        <w:br/>
        <w:t>пени и наказапію кнутомъ (154).</w:t>
      </w:r>
    </w:p>
    <w:p>
      <w:pPr>
        <w:pStyle w:val="Style63"/>
        <w:numPr>
          <w:ilvl w:val="0"/>
          <w:numId w:val="6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запирательство въ первомъ корчемстве, корчемппкъ, сверхъ пени</w:t>
        <w:br/>
        <w:t>въ пять рублей , подвергался публичному наказание кпутомъ , во второй</w:t>
        <w:br/>
        <w:t>разъ тому же наказапію и вз ьисканію пени въ десять рублей; свсрхъ-того,</w:t>
        <w:br/>
        <w:t>злконъ повсліівалъ «давать ихз. па крепкіл поруки съ запнсьмн въ томъ,</w:t>
        <w:br/>
        <w:t>«чтобы нмъ впередъ такнмъ воровствомъ пе нромышлятп». За корчем</w:t>
        <w:t>-</w:t>
        <w:br/>
        <w:t>ство въ третій разъ , корчемнпкъ не платплъ заповеди , по наказывался</w:t>
        <w:br/>
        <w:t>публично кпутомъ и заключался на три года въ тюрьму'. Въ четвертый</w:t>
        <w:br/>
        <w:t xml:space="preserve">разъ, такой преступники наказывался публично кнутомъ </w:t>
      </w:r>
      <w:r>
        <w:rPr>
          <w:rStyle w:val="CharStyle97"/>
        </w:rPr>
        <w:t>жестоко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ссы</w:t>
        <w:t>-</w:t>
        <w:br/>
        <w:t xml:space="preserve">лался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далыіые города, </w:t>
      </w:r>
      <w:r>
        <w:rPr>
          <w:rStyle w:val="CharStyle97"/>
        </w:rPr>
        <w:t>гдгъ юсударь укаэюетъ,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дома его, пом-ьстья</w:t>
        <w:br/>
        <w:t>п вотчины, и все достолніе конфисковалось. Съ людьми, которые покупа</w:t>
        <w:t>-</w:t>
        <w:br/>
        <w:t>ли корчемное питье у такихъ корчемипковь, и запирались в ь томъ, но на</w:t>
        <w:br/>
        <w:t>пытке сознавались, повелѣвалось брать заповеди, за первый разъ два рубля,</w:t>
        <w:br/>
        <w:t>и кроми того «бпти нхз. батоги нещадно». Кто же уличался въ тлкомъ</w:t>
        <w:br/>
        <w:t>поступки вт. другой разъ, съ того брали заповеди четыре рубля, били кпу</w:t>
        <w:t>-</w:t>
        <w:br/>
        <w:t>томъ па козле и сажали въ тюрьму на две недели. За третій раза», запо</w:t>
        <w:t>-</w:t>
        <w:br/>
        <w:t>ведь назначена была въ шесть рублей, а наказаніе—публичное сѣченіс кпу</w:t>
        <w:t>-</w:t>
        <w:br/>
        <w:t>томъ п месячное тюремное зак.ноченіс ; сворхъ-того , они отдавались на</w:t>
        <w:br/>
        <w:t xml:space="preserve">поруки съ </w:t>
      </w:r>
      <w:r>
        <w:rPr>
          <w:rStyle w:val="CharStyle97"/>
        </w:rPr>
        <w:t>записьми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томъ, что они впередъ пе будутъ ни покупать, пн</w:t>
        <w:br/>
        <w:t>употреблять корчемнаго питья. За четвертый разь назначено было пу</w:t>
        <w:t>-</w:t>
        <w:br/>
        <w:t xml:space="preserve">бличное </w:t>
      </w:r>
      <w:r>
        <w:rPr>
          <w:rStyle w:val="CharStyle97"/>
        </w:rPr>
        <w:t>о/ссстокое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наказапіе кпутомъ и годовое тюремное заключсніс(155).</w:t>
      </w:r>
    </w:p>
    <w:p>
      <w:pPr>
        <w:pStyle w:val="Style63"/>
        <w:numPr>
          <w:ilvl w:val="0"/>
          <w:numId w:val="6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Крестьяне, дворники и люди болрекіе, безч. ведома господъ свопхт,</w:t>
        <w:br/>
        <w:t>заніімавшіесл корчсмствомъ , наказывались публично кнутомъ и отдава</w:t>
        <w:t>-</w:t>
        <w:br/>
        <w:t>лись своим и господамъ , сч. строгнмъ подтвержденіемъ симъ последним!.,</w:t>
        <w:br/>
        <w:t>чтобъ пхч. люди н крестьяне впередч. пнкому вина не продавали. Если те</w:t>
        <w:br/>
        <w:t>же люди и крестьяне уличались вч. корчемстве ьч. другой разч., то съ го</w:t>
        <w:t>-</w:t>
        <w:br/>
        <w:t>сподина, за небрежепье, бралась пеня въ десять рублей за каждаго пойман</w:t>
        <w:t>-</w:t>
        <w:br/>
        <w:t>ного человека, а люди, уличенные въ продаже вина, подвергались публично</w:t>
        <w:t>-</w:t>
        <w:br/>
        <w:t>му иаказаиію кнутомъ н тюремному заключенію «до государева указу».</w:t>
      </w:r>
    </w:p>
    <w:p>
      <w:pPr>
        <w:pStyle w:val="Style412"/>
        <w:numPr>
          <w:ilvl w:val="0"/>
          <w:numId w:val="69"/>
        </w:numPr>
        <w:tabs>
          <w:tab w:leader="none" w:pos="555" w:val="left"/>
        </w:tabs>
        <w:widowControl w:val="0"/>
        <w:keepNext w:val="0"/>
        <w:keepLines w:val="0"/>
        <w:shd w:val="clear" w:color="auto" w:fill="auto"/>
        <w:bidi w:val="0"/>
        <w:spacing w:before="0" w:after="458" w:line="240" w:lineRule="exact"/>
        <w:ind w:left="0" w:right="0" w:firstLine="247"/>
      </w:pPr>
      <w:r>
        <w:rPr>
          <w:rStyle w:val="CharStyle462"/>
          <w:b/>
          <w:bCs/>
        </w:rPr>
        <w:t>Если</w:t>
      </w:r>
      <w:r>
        <w:rPr>
          <w:rStyle w:val="CharStyle463"/>
          <w:b/>
          <w:bCs/>
        </w:rPr>
        <w:t xml:space="preserve"> у человека, нсимевшаго права варить для себя вина, находили</w:t>
      </w:r>
    </w:p>
    <w:p>
      <w:pPr>
        <w:pStyle w:val="Style154"/>
        <w:numPr>
          <w:ilvl w:val="0"/>
          <w:numId w:val="67"/>
        </w:numPr>
        <w:tabs>
          <w:tab w:leader="none" w:pos="732" w:val="left"/>
          <w:tab w:leader="none" w:pos="3439" w:val="right"/>
          <w:tab w:leader="none" w:pos="3779" w:val="right"/>
          <w:tab w:leader="none" w:pos="3971" w:val="right"/>
          <w:tab w:leader="none" w:pos="4663" w:val="right"/>
          <w:tab w:leader="none" w:pos="5003" w:val="right"/>
          <w:tab w:leader="none" w:pos="5411" w:val="right"/>
          <w:tab w:leader="none" w:pos="6309" w:val="right"/>
          <w:tab w:leader="none" w:pos="645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>III. Акт. Арх. Эксп.</w:t>
        <w:tab/>
        <w:t>143,</w:t>
        <w:tab/>
        <w:t>116.</w:t>
        <w:tab/>
        <w:t>и</w:t>
        <w:tab/>
      </w:r>
      <w:r>
        <w:rPr>
          <w:rStyle w:val="CharStyle297"/>
          <w:lang w:val="fr-FR" w:eastAsia="fr-FR" w:bidi="fr-FR"/>
          <w:b/>
          <w:bCs/>
        </w:rPr>
        <w:t>167.-T.</w:t>
        <w:tab/>
      </w:r>
      <w:r>
        <w:rPr>
          <w:rStyle w:val="CharStyle297"/>
          <w:b/>
          <w:bCs/>
        </w:rPr>
        <w:t>IV.</w:t>
        <w:tab/>
        <w:t>Акт.</w:t>
        <w:tab/>
        <w:t>Арх.Эксп.</w:t>
        <w:tab/>
        <w:t>Л/59.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45"/>
      </w:pPr>
      <w:r>
        <w:rPr>
          <w:rStyle w:val="CharStyle297"/>
          <w:b/>
          <w:bCs/>
        </w:rPr>
        <w:t xml:space="preserve">1'. III. Акт. Истор.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135. — Акт. Юридическіе, «ДР 28.</w:t>
      </w:r>
    </w:p>
    <w:p>
      <w:pPr>
        <w:pStyle w:val="Style154"/>
        <w:numPr>
          <w:ilvl w:val="0"/>
          <w:numId w:val="67"/>
        </w:numPr>
        <w:tabs>
          <w:tab w:leader="none" w:pos="7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297"/>
          <w:b/>
          <w:bCs/>
        </w:rPr>
        <w:t xml:space="preserve">Уложен, гл. 25 § 1. 2. </w:t>
      </w:r>
      <w:r>
        <w:rPr>
          <w:rStyle w:val="CharStyle381"/>
          <w:b w:val="0"/>
          <w:bCs w:val="0"/>
        </w:rPr>
        <w:t>8</w:t>
      </w:r>
      <w:r>
        <w:rPr>
          <w:rStyle w:val="CharStyle297"/>
          <w:b/>
          <w:bCs/>
        </w:rPr>
        <w:t>.</w:t>
      </w:r>
    </w:p>
    <w:p>
      <w:pPr>
        <w:pStyle w:val="Style154"/>
        <w:numPr>
          <w:ilvl w:val="0"/>
          <w:numId w:val="67"/>
        </w:numPr>
        <w:tabs>
          <w:tab w:leader="none" w:pos="7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  <w:sectPr>
          <w:headerReference w:type="even" r:id="rId125"/>
          <w:headerReference w:type="default" r:id="rId126"/>
          <w:pgSz w:w="7464" w:h="12246"/>
          <w:pgMar w:top="353" w:left="266" w:right="252" w:bottom="353" w:header="0" w:footer="3" w:gutter="0"/>
          <w:rtlGutter w:val="0"/>
          <w:cols w:space="720"/>
          <w:pgNumType w:start="76"/>
          <w:noEndnote/>
          <w:docGrid w:linePitch="360"/>
        </w:sectPr>
      </w:pPr>
      <w:r>
        <w:rPr>
          <w:rStyle w:val="CharStyle297"/>
          <w:b/>
          <w:bCs/>
        </w:rPr>
        <w:t>Уложепіе, гл. 23 § 3.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1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Винной Регаліи вв Роееіи.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268" type="#_x0000_t202" style="position:absolute;margin-left:338.5pt;margin-top:-0.9pt;width:10.8pt;height:12.4pt;z-index:-125829201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п опъ говорп.п., что то вппо дали ему бояре , п.ш окольпичіе, пли</w:t>
        <w:br/>
        <w:t xml:space="preserve">стольники, пли стряичіе, </w:t>
      </w:r>
      <w:r>
        <w:rPr>
          <w:rStyle w:val="CharStyle380"/>
        </w:rPr>
        <w:t xml:space="preserve">ііліі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дворяне московскіе , пли дьяки, или приказ</w:t>
        <w:t>-</w:t>
        <w:br/>
        <w:t xml:space="preserve">ные, или дети боярскія безденежно, </w:t>
      </w:r>
      <w:r>
        <w:rPr>
          <w:rStyle w:val="CharStyle97"/>
        </w:rPr>
        <w:t>по дружбіь,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за какую-нибудь ра</w:t>
        <w:t>-</w:t>
        <w:br/>
        <w:t>боту, и эти лица подтверждали его иоказаиія , то такой человеке осьобо-</w:t>
        <w:br/>
        <w:t>ждался отз. всякаго иаказаиія (156).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такт., мы вИдимъ, что некоторый иоетаиов.іенія, прежде действовав -</w:t>
        <w:br/>
        <w:t>шія, нс находятся въ Уложсиіи, но ие бывъ внесены въ него, они все-таки</w:t>
        <w:br/>
        <w:t>имели свою силу, ибо мы пхъ встречаемъ еще во миогихъ указахъ, издан</w:t>
        <w:t>-</w:t>
        <w:br/>
        <w:t>ных!, после 1618 года (157). Мвогія посгановленія Уложеиія педолго</w:t>
        <w:br/>
        <w:t>оставались неизмѣниыми. Уже въ 1652 году, мера иаказаиія за корчемство</w:t>
        <w:br/>
        <w:t>изменилась (158). Въ послѣдующіс годы, опа то увеличивалась, то умень</w:t>
        <w:t>-</w:t>
        <w:br/>
        <w:t>шалась. Трудно цаіідти причины такого непостоянства действо оаиія зако</w:t>
        <w:t>-</w:t>
        <w:br/>
        <w:t>нов!. ; но искать пхъ должно частію въ переменяющейся цене крепкпхъ</w:t>
        <w:br/>
        <w:t>напитковъ, приблизительно съ которыми назначалась, вероятно, заповедь,</w:t>
        <w:br/>
        <w:t>частію въ иостоянномъ стремлеиіи иашнхъ государей искореиить корчем</w:t>
        <w:t>-</w:t>
        <w:br/>
        <w:t>ство (ибо заповеди и наказаніл за корчемство, по-большоіі-частн, съ-году-</w:t>
        <w:br/>
        <w:t>на-годъ увеличивались) (159); вериее же всего паіідемъ нхъ въ недостатке</w:t>
        <w:br/>
        <w:t>общиостн деііствоваиія закоиодате.іьныхъ распоряжеиііі.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96" w:line="235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пространство времени отъ Уложеиія царя Алсксія Михаиловича до</w:t>
        <w:br/>
        <w:t>единодержавіл Негра , встрѣчаемъ еще некоторыя ограждеііія, относи</w:t>
        <w:t>-</w:t>
        <w:br/>
        <w:t>тельно исправности ностановлеиііі о внпноіі регаліи , изъ которых!, мпо-</w:t>
        <w:br/>
        <w:t>гія были и прежде, но въ это время высказались полнее п яснее. II пре</w:t>
        <w:t>-</w:t>
        <w:br/>
        <w:t>жде наместники и нхъ помощники , какъ мы видели выше , отвечали за</w:t>
        <w:br/>
        <w:t>исправность кабацкпхъ сборовъ. Но въ 1669-мъ году, встречаемъ иервыіі</w:t>
        <w:br/>
        <w:t xml:space="preserve">примере, что, </w:t>
      </w:r>
      <w:r>
        <w:rPr>
          <w:rStyle w:val="CharStyle36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за допущеиіе корчемства, дьякъ (помощнике наместника)</w:t>
        <w:br/>
        <w:t xml:space="preserve">подвергался торговой казни, а самъ иаместннкъ опале(160); </w:t>
      </w:r>
      <w:r>
        <w:rPr>
          <w:rStyle w:val="CharStyle368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за умышлен</w:t>
        <w:t>-</w:t>
        <w:br/>
        <w:t>ный иедоборъ кабацкнхъ денегъ, какъ и за нерадеиіе при сборе, головы и</w:t>
        <w:br/>
        <w:t>целовальники наказывались смертною казнію, а иногда лишеиіемъ имуще</w:t>
        <w:t>-</w:t>
        <w:br/>
        <w:t>ства и ссылкою въ далыііе города (161) ; 3) лпца, дававшія въ свонхъ до-</w:t>
        <w:br/>
        <w:t>махъ пристанище корчемникамъ, хоть и не ведая, что эти лица суть кор</w:t>
        <w:t>-</w:t>
        <w:br/>
        <w:t>чемники, подвергались строгому наказанію и ссылке (162). Иностранцы,</w:t>
        <w:br/>
        <w:t xml:space="preserve">продававшіе своп вина </w:t>
      </w:r>
      <w:r>
        <w:rPr>
          <w:rStyle w:val="CharStyle97"/>
        </w:rPr>
        <w:t>разницею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</w:t>
      </w:r>
      <w:r>
        <w:rPr>
          <w:rStyle w:val="CharStyle97"/>
        </w:rPr>
        <w:t>чаленкп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въ </w:t>
      </w:r>
      <w:r>
        <w:rPr>
          <w:rStyle w:val="CharStyle97"/>
        </w:rPr>
        <w:t>скляницы,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подвергались</w:t>
        <w:br/>
        <w:t>наказанію и денежной пени, «что велпкііі государь укажетъ» (163). Указъ</w:t>
        <w:br/>
        <w:t>1681 года 18-го іюля (164) составляет, дополненіе весьма-важпос къ тѣмъ</w:t>
        <w:br/>
        <w:t>закопамъ, которыми ограждались иостановленія о винной регаліи до Пе-</w:t>
        <w:br/>
        <w:t>тра-Великаго. Эгимъ указомъ велено : 1) отбирать вотчины н поместья,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28"/>
      </w:pPr>
      <w:r>
        <w:rPr>
          <w:rStyle w:val="CharStyle297"/>
          <w:b/>
          <w:bCs/>
        </w:rPr>
        <w:t>(156) Уложеніе, гл. 25 § 7.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78" w:lineRule="exact"/>
        <w:ind w:left="0" w:right="0" w:firstLine="228"/>
      </w:pPr>
      <w:r>
        <w:rPr>
          <w:rStyle w:val="CharStyle297"/>
          <w:b/>
          <w:bCs/>
        </w:rPr>
        <w:t xml:space="preserve">( 157)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1V. А кт. Арх. Эксп. </w:t>
      </w:r>
      <w:r>
        <w:rPr>
          <w:rStyle w:val="CharStyle365"/>
          <w:b/>
          <w:bCs/>
        </w:rPr>
        <w:t>ІЛРЛ?</w:t>
      </w:r>
      <w:r>
        <w:rPr>
          <w:rStyle w:val="CharStyle297"/>
          <w:b/>
          <w:bCs/>
        </w:rPr>
        <w:t xml:space="preserve"> 59; 166 п 206.</w:t>
      </w:r>
      <w:r>
        <w:rPr>
          <w:rStyle w:val="CharStyle297"/>
          <w:lang w:val="fr-FR" w:eastAsia="fr-FR" w:bidi="fr-FR"/>
          <w:b/>
          <w:bCs/>
        </w:rPr>
        <w:t xml:space="preserve">-T. </w:t>
      </w:r>
      <w:r>
        <w:rPr>
          <w:rStyle w:val="CharStyle297"/>
          <w:b/>
          <w:bCs/>
        </w:rPr>
        <w:t xml:space="preserve">III Акт. Истор. </w:t>
      </w:r>
      <w:r>
        <w:rPr>
          <w:rStyle w:val="CharStyle365"/>
          <w:b/>
          <w:bCs/>
        </w:rPr>
        <w:t>Л'</w:t>
      </w:r>
      <w:r>
        <w:rPr>
          <w:rStyle w:val="CharStyle297"/>
          <w:b/>
          <w:bCs/>
        </w:rPr>
        <w:t xml:space="preserve"> 135.-Акт.</w:t>
        <w:br/>
        <w:t xml:space="preserve">Юрндическіе,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28.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28"/>
      </w:pPr>
      <w:r>
        <w:rPr>
          <w:rStyle w:val="CharStyle297"/>
          <w:b/>
          <w:bCs/>
        </w:rPr>
        <w:t xml:space="preserve">(158)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IV. Акт. Арх. Эксп. </w:t>
      </w:r>
      <w:r>
        <w:rPr>
          <w:rStyle w:val="CharStyle365"/>
          <w:lang w:val="fr-FR" w:eastAsia="fr-FR" w:bidi="fr-FR"/>
          <w:b/>
          <w:bCs/>
        </w:rPr>
        <w:t>JV?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59.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73" w:lineRule="exact"/>
        <w:ind w:left="0" w:right="0" w:firstLine="228"/>
      </w:pPr>
      <w:r>
        <w:rPr>
          <w:rStyle w:val="CharStyle297"/>
          <w:b/>
          <w:bCs/>
        </w:rPr>
        <w:t xml:space="preserve">(І5Э) Собр. Закон. «/7/285. Вь 1660 году, встречаема по и пн виде </w:t>
      </w:r>
      <w:r>
        <w:rPr>
          <w:rStyle w:val="CharStyle383"/>
          <w:b w:val="0"/>
          <w:bCs w:val="0"/>
        </w:rPr>
        <w:t xml:space="preserve">ваказаиія </w:t>
      </w:r>
      <w:r>
        <w:rPr>
          <w:rStyle w:val="CharStyle297"/>
          <w:b/>
          <w:bCs/>
        </w:rPr>
        <w:t>для кор-</w:t>
        <w:br/>
        <w:t>чемннковъ: отсеченіе руки.</w:t>
      </w:r>
    </w:p>
    <w:p>
      <w:pPr>
        <w:pStyle w:val="Style154"/>
        <w:numPr>
          <w:ilvl w:val="0"/>
          <w:numId w:val="7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8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297"/>
          <w:b/>
          <w:bCs/>
        </w:rPr>
        <w:t xml:space="preserve">IV. Акт. Арх. Эксп. </w:t>
      </w:r>
      <w:r>
        <w:rPr>
          <w:rStyle w:val="CharStyle365"/>
          <w:lang w:val="fr-FR" w:eastAsia="fr-FR" w:bidi="fr-FR"/>
          <w:b/>
          <w:bCs/>
        </w:rPr>
        <w:t>J?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166.</w:t>
      </w:r>
    </w:p>
    <w:p>
      <w:pPr>
        <w:pStyle w:val="Style154"/>
        <w:numPr>
          <w:ilvl w:val="0"/>
          <w:numId w:val="71"/>
        </w:numPr>
        <w:tabs>
          <w:tab w:leader="none" w:pos="723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8"/>
      </w:pPr>
      <w:r>
        <w:rPr>
          <w:rStyle w:val="CharStyle297"/>
          <w:b/>
          <w:bCs/>
        </w:rPr>
        <w:t xml:space="preserve">Собр. Закон.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655.</w:t>
      </w:r>
    </w:p>
    <w:p>
      <w:pPr>
        <w:pStyle w:val="Style154"/>
        <w:numPr>
          <w:ilvl w:val="0"/>
          <w:numId w:val="71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8"/>
      </w:pPr>
      <w:r>
        <w:rPr>
          <w:rStyle w:val="CharStyle297"/>
          <w:b/>
          <w:bCs/>
        </w:rPr>
        <w:t xml:space="preserve">Собр. Закон.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297"/>
          <w:lang w:val="fr-FR" w:eastAsia="fr-FR" w:bidi="fr-FR"/>
          <w:b/>
          <w:bCs/>
        </w:rPr>
        <w:t xml:space="preserve"> </w:t>
      </w:r>
      <w:r>
        <w:rPr>
          <w:rStyle w:val="CharStyle297"/>
          <w:b/>
          <w:bCs/>
        </w:rPr>
        <w:t>285.</w:t>
      </w:r>
    </w:p>
    <w:p>
      <w:pPr>
        <w:pStyle w:val="Style154"/>
        <w:numPr>
          <w:ilvl w:val="0"/>
          <w:numId w:val="71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8"/>
      </w:pPr>
      <w:r>
        <w:rPr>
          <w:rStyle w:val="CharStyle297"/>
          <w:b/>
          <w:bCs/>
        </w:rPr>
        <w:t>Собр. Закон/ѵД/ 408.</w:t>
      </w:r>
    </w:p>
    <w:p>
      <w:pPr>
        <w:pStyle w:val="Style154"/>
        <w:numPr>
          <w:ilvl w:val="0"/>
          <w:numId w:val="71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8"/>
      </w:pPr>
      <w:r>
        <w:rPr>
          <w:rStyle w:val="CharStyle297"/>
          <w:b/>
          <w:bCs/>
        </w:rPr>
        <w:t xml:space="preserve">Собр. Закон. </w:t>
      </w:r>
      <w:r>
        <w:rPr>
          <w:rStyle w:val="CharStyle465"/>
          <w:b/>
          <w:bCs/>
        </w:rPr>
        <w:t>«А</w:t>
      </w:r>
      <w:r>
        <w:rPr>
          <w:rStyle w:val="CharStyle465"/>
          <w:vertAlign w:val="superscript"/>
          <w:b/>
          <w:bCs/>
        </w:rPr>
        <w:t>4</w:t>
      </w:r>
      <w:r>
        <w:rPr>
          <w:rStyle w:val="CharStyle465"/>
          <w:b/>
          <w:bCs/>
        </w:rPr>
        <w:t>’</w:t>
      </w:r>
      <w:r>
        <w:rPr>
          <w:rStyle w:val="CharStyle297"/>
          <w:b/>
          <w:bCs/>
        </w:rPr>
        <w:t xml:space="preserve"> 870.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pict>
          <v:shape id="_x0000_s1269" type="#_x0000_t202" style="position:absolute;margin-left:4.3pt;margin-top:-4.45pt;width:11.3pt;height:13.85pt;z-index:-125829200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39"/>
                      <w:lang w:val="fr-FR" w:eastAsia="fr-FR" w:bidi="fr-FR"/>
                    </w:rPr>
                    <w:t>T</w:t>
                  </w:r>
                  <w:r>
                    <w:rPr>
                      <w:rStyle w:val="CharStyle464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московскіс дворы и вес достояніе у людей поместныхъ, а </w:t>
      </w:r>
      <w:r>
        <w:rPr>
          <w:rStyle w:val="CharStyle97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безпомест-</w:t>
        <w:br/>
        <w:t xml:space="preserve">выхъ и </w:t>
      </w:r>
      <w:r>
        <w:rPr>
          <w:rStyle w:val="CharStyle97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торговых!, людей, дворы ихт&gt;, лавки, имущество н всякіе торго</w:t>
        <w:t>-</w:t>
        <w:br/>
        <w:t>вые промыслы и заводы за продажу непозвилнтельныхъ пнтсй (совершит</w:t>
        <w:t>-</w:t>
        <w:br/>
        <w:t>ся ли эта продажа ими-сампми, или ихъ людьми и крестьянами), за поно-</w:t>
        <w:br/>
        <w:t>ровку въ корчемстве своимъ людямъ и крестьянам!., какъ и людямъ по-</w:t>
        <w:br/>
        <w:t>стороннимъ, и за работную плату виномъ. Такому же накязанію подвер</w:t>
        <w:t>-</w:t>
        <w:br/>
        <w:t>гать лица , кунившін у сихъ последних!., или безденежно, или за ссуду</w:t>
        <w:br/>
        <w:t>взявшія вино.</w:t>
      </w:r>
    </w:p>
    <w:p>
      <w:pPr>
        <w:pStyle w:val="Style63"/>
        <w:numPr>
          <w:ilvl w:val="0"/>
          <w:numId w:val="7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Подтвердить условіл , на которых!, сословія , имеющія право впно-</w:t>
        <w:br/>
        <w:t>куренія для домашняго обихода, могуті. этимъ правомъ пользоваться.</w:t>
      </w:r>
    </w:p>
    <w:p>
      <w:pPr>
        <w:pStyle w:val="Style63"/>
        <w:numPr>
          <w:ilvl w:val="0"/>
          <w:numId w:val="7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Людей и крестьян!., курящпхъ вино и торгующих!, тгь пли и пи</w:t>
        <w:t>-</w:t>
        <w:br/>
        <w:t>вом!. и медом!., или безденежно кого ими снабжающих!., безі. ведома сво-</w:t>
        <w:br/>
        <w:t xml:space="preserve">ихъ господ!., наказав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кнутом!, и взявъ узаконенную пеню , возвращать</w:t>
        <w:br/>
        <w:t>ихъ господам!.. Если же они пепныхъ дсиеп. заплатить не въ состоянін,</w:t>
        <w:br/>
        <w:t>то платят!, за пихт, ихъ помещики или вотчинники.</w:t>
      </w:r>
    </w:p>
    <w:p>
      <w:pPr>
        <w:pStyle w:val="Style63"/>
        <w:numPr>
          <w:ilvl w:val="0"/>
          <w:numId w:val="73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помещики нхт. платить за нихт. штраФъ йе пожелают., токучп-</w:t>
        <w:br/>
        <w:t>«ня корчемщпкомъ жестокое наказаніе», ссылать пхъ вместе съ женами п</w:t>
        <w:br/>
        <w:t>сь малолетными детьми , неперешедшимн трех-летняго возраста , на</w:t>
        <w:br/>
        <w:t>Япкт. и енбнрекіе или другіе да.іьніе города, на поселсніе, она вечное жн-</w:t>
        <w:br/>
        <w:t>тіе».</w:t>
      </w:r>
    </w:p>
    <w:p>
      <w:pPr>
        <w:pStyle w:val="Style63"/>
        <w:numPr>
          <w:ilvl w:val="0"/>
          <w:numId w:val="7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селъ и ст&gt; деревень, въ которыхъ объявится корчемство, какъ п</w:t>
        <w:br/>
        <w:t>съ соседственныхъ именій , брать пени по рублю съ крестьянскаго и съ</w:t>
        <w:br/>
        <w:t>бобыльскаго двора, а десятскому и его десятку, въ которомъ корчемство</w:t>
        <w:br/>
        <w:t>объявится, очинить жестокое паказаніе, чтобъ другъ за другомъ того</w:t>
        <w:br/>
        <w:t>«смотрели накрепко».</w:t>
      </w:r>
    </w:p>
    <w:p>
      <w:pPr>
        <w:pStyle w:val="Style63"/>
        <w:numPr>
          <w:ilvl w:val="0"/>
          <w:numId w:val="7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</w:t>
      </w:r>
      <w:r>
        <w:rPr>
          <w:rStyle w:val="CharStyle140"/>
        </w:rPr>
        <w:t xml:space="preserve">помѣщикъ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представит!, въ сѵдъ своего крестьянина за</w:t>
        <w:br/>
        <w:t>корчемство, но пожеластт. удержать въ своемъ нмевін, то, наказавъ кор</w:t>
        <w:t>-</w:t>
        <w:br/>
        <w:t>чемника кнутом!., отдавать его помещику. Корчемникъ, пли, въ случае</w:t>
        <w:br/>
        <w:t>его несостоятельности, его помещпкъ, долженъ платить половину устано</w:t>
        <w:t>-</w:t>
        <w:br/>
        <w:t>вленных!. пенныхъ дснегъ, также не брать въ этомъ случаѣ пенныхъ де-</w:t>
        <w:br/>
        <w:t>негъ съ его дссятскаго и съ десятка, къ которому онъ принадлежишь, и не</w:t>
        <w:br/>
        <w:t>подвергать ихъ никакому наказание.</w:t>
      </w:r>
    </w:p>
    <w:p>
      <w:pPr>
        <w:pStyle w:val="Style63"/>
        <w:numPr>
          <w:ilvl w:val="0"/>
          <w:numId w:val="7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Крестьяне и бобыли дворцовыхъ и другихъ государевыхъ селъ и во</w:t>
        <w:t>-</w:t>
        <w:br/>
        <w:t>лостей, натріаршпхъ, властелинскихъ п монастырскихъ, подлежатъ тІ&gt;мъ</w:t>
        <w:br/>
        <w:t>же законамъ, какъ и помещичьи. Въ случае несостоятельности, внновна-</w:t>
        <w:br/>
        <w:t>го, пзъ помянѵтыхъ именій ссылать его, вместе съ женою и детьми, въ</w:t>
        <w:br/>
        <w:t>дальніе города.</w:t>
      </w:r>
    </w:p>
    <w:p>
      <w:pPr>
        <w:pStyle w:val="Style63"/>
        <w:numPr>
          <w:ilvl w:val="0"/>
          <w:numId w:val="7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иноземцевъ разныхъ государстве, живущпхъ въ Москве, въ ново-</w:t>
        <w:br/>
        <w:t>немецкой слободе и другнхъ местахъ, къ какому бы они сословію ин при</w:t>
        <w:t>-</w:t>
        <w:br/>
        <w:t>надлежали, за продажу русскаго вина, пива и меда, отбирать дворы и все</w:t>
        <w:br/>
        <w:t>имущество, также промыслы пхъ п заводы въ казну государя; а сампхъ</w:t>
        <w:br/>
        <w:t>ихъ ссылать, «куда велики! государь укажете».</w:t>
      </w:r>
    </w:p>
    <w:p>
      <w:pPr>
        <w:pStyle w:val="Style63"/>
        <w:numPr>
          <w:ilvl w:val="0"/>
          <w:numId w:val="7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московскпхъ жителей, пускающпхъ къ себе на постой людей съ</w:t>
        <w:br/>
        <w:t>неявленымъ виномъ, брать, какъ и съ техъ, которыхъ они на своп дво</w:t>
        <w:t>-</w:t>
        <w:br/>
        <w:t>ры нустятъ, пени по пяти рублей съ человека, хотя вино и не будетъ</w:t>
        <w:br/>
        <w:t>продано.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44" w:line="190" w:lineRule="exact"/>
        <w:ind w:left="0" w:right="0" w:firstLine="0"/>
      </w:pPr>
      <w:r>
        <w:rPr>
          <w:rStyle w:val="CharStyle280"/>
          <w:b/>
          <w:bCs/>
          <w:i w:val="0"/>
          <w:i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Винной Регалги оь Россіч.</w:t>
      </w:r>
    </w:p>
    <w:p>
      <w:pPr>
        <w:pStyle w:val="Style63"/>
        <w:numPr>
          <w:ilvl w:val="0"/>
          <w:numId w:val="73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92" w:line="240" w:lineRule="exact"/>
        <w:ind w:left="0" w:right="0" w:firstLine="300"/>
      </w:pPr>
      <w:r>
        <w:pict>
          <v:shape id="_x0000_s1270" type="#_x0000_t202" style="position:absolute;margin-left:340.55pt;margin-top:-0.9pt;width:10.8pt;height:12.65pt;z-index:-125829199;mso-wrap-distance-left:10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70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Гости и торговые люди гостиноіі и суконноіі сотни, за продажу ви</w:t>
        <w:t>-</w:t>
        <w:br/>
        <w:t>на, подвергаются темъ же взъисканіямъ, какъ и корчемники.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right"/>
        <w:spacing w:before="0" w:after="66" w:line="150" w:lineRule="exact"/>
        <w:ind w:left="0" w:right="0" w:firstLine="0"/>
      </w:pPr>
      <w:r>
        <w:rPr>
          <w:rStyle w:val="CharStyle462"/>
          <w:b/>
          <w:bCs/>
        </w:rPr>
        <w:t xml:space="preserve">2) </w:t>
      </w:r>
      <w:r>
        <w:rPr>
          <w:rStyle w:val="CharStyle414"/>
          <w:b/>
          <w:bCs/>
        </w:rPr>
        <w:t>Судопроизводство</w:t>
      </w:r>
      <w:r>
        <w:rPr>
          <w:lang w:val="ru-RU" w:eastAsia="ru-RU" w:bidi="ru-RU"/>
          <w:w w:val="100"/>
          <w:color w:val="000000"/>
          <w:position w:val="0"/>
        </w:rPr>
        <w:t xml:space="preserve"> по </w:t>
      </w:r>
      <w:r>
        <w:rPr>
          <w:rStyle w:val="CharStyle414"/>
          <w:b/>
          <w:bCs/>
        </w:rPr>
        <w:t>нарушенію пост а по влені іі</w:t>
      </w:r>
      <w:r>
        <w:rPr>
          <w:lang w:val="ru-RU" w:eastAsia="ru-RU" w:bidi="ru-RU"/>
          <w:w w:val="100"/>
          <w:color w:val="000000"/>
          <w:position w:val="0"/>
        </w:rPr>
        <w:t xml:space="preserve"> о винной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center"/>
        <w:spacing w:before="0" w:after="243" w:line="150" w:lineRule="exact"/>
        <w:ind w:left="0" w:right="260" w:firstLine="0"/>
      </w:pPr>
      <w:r>
        <w:rPr>
          <w:lang w:val="ru-RU" w:eastAsia="ru-RU" w:bidi="ru-RU"/>
          <w:w w:val="100"/>
          <w:color w:val="000000"/>
          <w:position w:val="0"/>
        </w:rPr>
        <w:t>РЕГАЛІИ.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231" w:line="220" w:lineRule="exact"/>
        <w:ind w:left="0" w:right="0" w:firstLine="0"/>
      </w:pPr>
      <w:r>
        <w:rPr>
          <w:rStyle w:val="CharStyle136"/>
          <w:i w:val="0"/>
          <w:iCs w:val="0"/>
        </w:rPr>
        <w:t xml:space="preserve">а)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Органы судопроггзводства.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Высшее завѣдывапіе дѣламн относительно судопроизводства по наруше</w:t>
        <w:t>-</w:t>
        <w:br/>
        <w:t>нію постановлепій о винной рсгаліи принадлежало темьириказамъ, которые</w:t>
        <w:br/>
        <w:t>ведали вообще управлсніемъ винной рсгаліи ; по съ царствопанія Алек-</w:t>
        <w:br/>
        <w:t xml:space="preserve">сіл Михаиловича оно исключительно отошло къ приказу </w:t>
      </w:r>
      <w:r>
        <w:rPr>
          <w:rStyle w:val="CharStyle97"/>
        </w:rPr>
        <w:t>Новая Четверть.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Местное унравленіе принадлежало намѣстникамъ п волостелямъ, ихъ по*</w:t>
        <w:br/>
        <w:t>мощнпкамъ.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Лица, которыя непосредственно должны были оберегать винную рега-</w:t>
        <w:br/>
        <w:t>лію отъ корчемства, были: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97"/>
        </w:rPr>
        <w:t>1) Кабацкіе головы и цгьловальпгіки;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онп должны были проведывать,</w:t>
        <w:br/>
        <w:t>нетъ ли где необъявленного и корчемпаго питья. Если действительно</w:t>
        <w:br/>
        <w:t>узнавали, что у кого-либо такое питье находится, то брали у намѣстпика</w:t>
        <w:br/>
      </w:r>
      <w:r>
        <w:rPr>
          <w:rStyle w:val="CharStyle466"/>
        </w:rPr>
        <w:t xml:space="preserve">2) </w:t>
      </w:r>
      <w:r>
        <w:rPr>
          <w:rStyle w:val="CharStyle97"/>
        </w:rPr>
        <w:t>Приставовъ,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66"/>
        </w:rPr>
        <w:t xml:space="preserve">3) </w:t>
      </w:r>
      <w:r>
        <w:rPr>
          <w:rStyle w:val="CharStyle97"/>
        </w:rPr>
        <w:t>Пушкарей,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</w:t>
      </w:r>
      <w:r>
        <w:rPr>
          <w:rStyle w:val="CharStyle466"/>
        </w:rPr>
        <w:t xml:space="preserve">4) </w:t>
      </w:r>
      <w:r>
        <w:rPr>
          <w:rStyle w:val="CharStyle97"/>
        </w:rPr>
        <w:t>Разсылъщгіковъ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людей, весьма часто,</w:t>
        <w:br/>
        <w:t xml:space="preserve">изъ состоянія дворянъ и детей боярскихъ, </w:t>
      </w:r>
      <w:r>
        <w:rPr>
          <w:rStyle w:val="CharStyle97"/>
        </w:rPr>
        <w:t>сколько человѣк5 пригоже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(165).</w:t>
        <w:br/>
        <w:t>Кромѣ этнхъ чпиовниковъ, собственно для отъпсканія корчемъ были по</w:t>
        <w:t>-</w:t>
        <w:br/>
        <w:t xml:space="preserve">ставлены такъ-называемые 5) </w:t>
      </w:r>
      <w:r>
        <w:rPr>
          <w:rStyle w:val="CharStyle97"/>
        </w:rPr>
        <w:t>Объѣзжге головы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(166). По Уложенію ца</w:t>
        <w:t>-</w:t>
        <w:br/>
        <w:t>ря Алексія Михаиловича, объезжіе головы, взявшіе съ корчемника взят</w:t>
        <w:t>-</w:t>
        <w:br/>
        <w:t>ку, или «откунъ рублей въ пять, или десять, или двадцать, пли тридцать,</w:t>
        <w:br/>
        <w:t>«или больше того», за то, чтобъ объ пхъ корчемнпчестве не объявлять въ</w:t>
        <w:br/>
        <w:t>приказе, не только не подлежали никакому взъисканію, но, по закопамъ,</w:t>
        <w:br/>
        <w:t>удерживали взятку (167). Правительство, стараясь объ обогаіценіи своей</w:t>
        <w:br/>
        <w:t>казны, приказывало наместникамъ, «чтобъ онп проведывали всякими ме-</w:t>
        <w:br/>
        <w:t>«рами и подсылкою для покупки корчемнаго питья велели бъ есте подсы-</w:t>
        <w:br/>
        <w:t xml:space="preserve">«лать», и о томъ объезжимъ головамъ давали </w:t>
      </w:r>
      <w:r>
        <w:rPr>
          <w:rStyle w:val="CharStyle97"/>
        </w:rPr>
        <w:t>наказныя памяти.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Подсыль-</w:t>
        <w:br/>
        <w:t>іцнкп обыкновенно награждались пзъ «опальныхъ животовъ, чтобъ пмъ</w:t>
        <w:br/>
        <w:t>внередъ про корчемное пнтье проведывать и извещать было повадно»</w:t>
        <w:br/>
        <w:t>(168).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51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конце сеынадцатаго столетія, встречаемъ лица, которыхъ постоян</w:t>
        <w:t>-</w:t>
        <w:br/>
        <w:t>ная обязанность состояла не только въ разъпсканіяхъ о корчемстве, но и</w:t>
        <w:br/>
        <w:t>въ предупрежденіи его. Онп избирались въ черпыхъ сотняхъ п слобо-</w:t>
        <w:br/>
        <w:t>дахъ тяглыми людьми, для десяти дворовъ по одному, п потому называ</w:t>
        <w:t>-</w:t>
        <w:br/>
        <w:t xml:space="preserve">лись </w:t>
      </w:r>
      <w:r>
        <w:rPr>
          <w:rStyle w:val="CharStyle97"/>
        </w:rPr>
        <w:t>десятскими.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Местопребывание ихъ было всегда постоянное. Выбо</w:t>
        <w:t>-</w:t>
        <w:br/>
        <w:t>ры ихъ за руками выбнравшихъ отсылались въ приказе, къ которому они</w:t>
      </w:r>
    </w:p>
    <w:p>
      <w:pPr>
        <w:pStyle w:val="Style154"/>
        <w:numPr>
          <w:ilvl w:val="0"/>
          <w:numId w:val="71"/>
        </w:numPr>
        <w:tabs>
          <w:tab w:leader="none" w:pos="698" w:val="left"/>
          <w:tab w:leader="none" w:pos="4926" w:val="right"/>
          <w:tab w:leader="none" w:pos="5104" w:val="right"/>
          <w:tab w:leader="none" w:pos="5497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8"/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465"/>
          <w:b/>
          <w:bCs/>
        </w:rPr>
        <w:t>111.</w:t>
      </w:r>
      <w:r>
        <w:rPr>
          <w:rStyle w:val="CharStyle297"/>
          <w:b/>
          <w:bCs/>
        </w:rPr>
        <w:t xml:space="preserve"> Акт. Арх. Эксп. </w:t>
      </w:r>
      <w:r>
        <w:rPr>
          <w:rStyle w:val="CharStyle365"/>
          <w:b/>
          <w:bCs/>
        </w:rPr>
        <w:t>Л?</w:t>
      </w:r>
      <w:r>
        <w:rPr>
          <w:rStyle w:val="CharStyle297"/>
          <w:b/>
          <w:bCs/>
        </w:rPr>
        <w:t xml:space="preserve"> 146. — 1. IV.</w:t>
        <w:tab/>
        <w:t>59</w:t>
        <w:tab/>
        <w:t>и</w:t>
        <w:tab/>
        <w:t>166.</w:t>
      </w:r>
    </w:p>
    <w:p>
      <w:pPr>
        <w:pStyle w:val="Style154"/>
        <w:numPr>
          <w:ilvl w:val="0"/>
          <w:numId w:val="71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8"/>
      </w:pPr>
      <w:r>
        <w:rPr>
          <w:rStyle w:val="CharStyle297"/>
          <w:lang w:val="de-DE" w:eastAsia="de-DE" w:bidi="de-DE"/>
          <w:b/>
          <w:bCs/>
        </w:rPr>
        <w:t>lbiilem.</w:t>
      </w:r>
    </w:p>
    <w:p>
      <w:pPr>
        <w:pStyle w:val="Style154"/>
        <w:numPr>
          <w:ilvl w:val="0"/>
          <w:numId w:val="71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8"/>
      </w:pPr>
      <w:r>
        <w:rPr>
          <w:rStyle w:val="CharStyle297"/>
          <w:b/>
          <w:bCs/>
        </w:rPr>
        <w:t>Уложеніе, гл. 25 § 17.</w:t>
      </w:r>
    </w:p>
    <w:p>
      <w:pPr>
        <w:pStyle w:val="Style154"/>
        <w:numPr>
          <w:ilvl w:val="0"/>
          <w:numId w:val="71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8"/>
        <w:sectPr>
          <w:headerReference w:type="even" r:id="rId127"/>
          <w:headerReference w:type="default" r:id="rId128"/>
          <w:pgSz w:w="7464" w:h="12246"/>
          <w:pgMar w:top="327" w:left="230" w:right="230" w:bottom="345" w:header="0" w:footer="3" w:gutter="0"/>
          <w:rtlGutter w:val="0"/>
          <w:cols w:space="720"/>
          <w:pgNumType w:start="220"/>
          <w:noEndnote/>
          <w:docGrid w:linePitch="360"/>
        </w:sectPr>
      </w:pP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467"/>
          <w:b w:val="0"/>
          <w:bCs w:val="0"/>
        </w:rPr>
        <w:t xml:space="preserve">IV. </w:t>
      </w:r>
      <w:r>
        <w:rPr>
          <w:rStyle w:val="CharStyle297"/>
          <w:b/>
          <w:bCs/>
        </w:rPr>
        <w:t>Акт- Арх. Эксп. 166.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относ».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случав огыісканія псявлспаго или корчсмнаго питал п</w:t>
        <w:br/>
        <w:t>другихъ парушенііі по части винной регалін (169).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76" w:line="240" w:lineRule="exact"/>
        <w:ind w:left="0" w:right="0" w:firstLine="223"/>
      </w:pP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лица, за пепсполпсніс свонѵь облзаипостсіі, подвергалось стро</w:t>
        <w:t>-</w:t>
        <w:br/>
        <w:t>гой ответственности.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162" w:line="220" w:lineRule="exact"/>
        <w:ind w:left="20" w:right="0" w:firstLine="0"/>
      </w:pPr>
      <w:r>
        <w:rPr>
          <w:rStyle w:val="CharStyle136"/>
          <w:i w:val="0"/>
          <w:iCs w:val="0"/>
        </w:rPr>
        <w:t xml:space="preserve">Ь)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Порпдокъ производства.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Объпскъ пропзводимъ былъ головою съ прочими дожностнымн лицами,</w:t>
        <w:br/>
        <w:t>которыл, въ случав сопротнвлеиія, могли употребить силу (170). По Уло-</w:t>
        <w:br/>
        <w:t xml:space="preserve">жснію, </w:t>
      </w:r>
      <w:r>
        <w:rPr>
          <w:rStyle w:val="CharStyle97"/>
        </w:rPr>
        <w:t>отбойщики,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 воспрепятствуютъ слЬдователямт. въ нѵг.</w:t>
        <w:br/>
        <w:t xml:space="preserve">розъисклхъ, наказывались киутомь на козле или публично, </w:t>
      </w:r>
      <w:r>
        <w:rPr>
          <w:rStyle w:val="CharStyle401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батогами,</w:t>
        <w:br/>
        <w:t>«чтобъ на то смотря ииымъ не повадно было такъ делать» (171).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Судъ прннадлслсалъ наместнику съ помощниками, которые призывали</w:t>
        <w:br/>
        <w:t>обипнепныхъ пъ корчемстве псредъ себя.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Преимущественный способъ выпуждеиія признанія быль иытка (172).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24" w:line="235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 пговоръ пропзноснмъ был ь наместиикомъ. Судъ же над ь памьстии-</w:t>
        <w:br/>
        <w:t>ками н нхъ помощниками нроизводилъ самъ государь (173).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jc w:val="left"/>
        <w:spacing w:before="0" w:after="386" w:line="180" w:lineRule="exact"/>
        <w:ind w:left="44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Д. ТОЛСТОЙ.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23"/>
      </w:pPr>
      <w:r>
        <w:rPr>
          <w:rStyle w:val="CharStyle297"/>
          <w:b/>
          <w:bCs/>
        </w:rPr>
        <w:t xml:space="preserve">( 100) Собр. Закон. </w:t>
      </w:r>
      <w:r>
        <w:rPr>
          <w:rStyle w:val="CharStyle365"/>
          <w:lang w:val="fr-FR" w:eastAsia="fr-FR" w:bidi="fr-FR"/>
          <w:b/>
          <w:bCs/>
        </w:rPr>
        <w:t>J\?</w:t>
      </w:r>
      <w:r>
        <w:rPr>
          <w:rStyle w:val="CharStyle365"/>
          <w:b/>
          <w:bCs/>
        </w:rPr>
        <w:t>\ЛТ</w:t>
      </w:r>
      <w:r>
        <w:rPr>
          <w:rStyle w:val="CharStyle297"/>
          <w:b/>
          <w:bCs/>
        </w:rPr>
        <w:t xml:space="preserve"> 879, 1112 и 1503.</w:t>
      </w:r>
    </w:p>
    <w:p>
      <w:pPr>
        <w:pStyle w:val="Style154"/>
        <w:tabs>
          <w:tab w:leader="none" w:pos="6470" w:val="right"/>
          <w:tab w:leader="none" w:pos="6578" w:val="right"/>
          <w:tab w:leader="none" w:pos="6938" w:val="righ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23"/>
      </w:pPr>
      <w:r>
        <w:rPr>
          <w:rStyle w:val="CharStyle297"/>
          <w:b/>
          <w:bCs/>
        </w:rPr>
        <w:t xml:space="preserve">(170)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383"/>
          <w:b w:val="0"/>
          <w:bCs w:val="0"/>
        </w:rPr>
        <w:t xml:space="preserve">III. </w:t>
      </w:r>
      <w:r>
        <w:rPr>
          <w:rStyle w:val="CharStyle297"/>
          <w:b/>
          <w:bCs/>
        </w:rPr>
        <w:t xml:space="preserve">Акт. Арх. Эксп. </w:t>
      </w:r>
      <w:r>
        <w:rPr>
          <w:rStyle w:val="CharStyle365"/>
          <w:lang w:val="la" w:eastAsia="la" w:bidi="la"/>
          <w:b/>
          <w:bCs/>
        </w:rPr>
        <w:t>J)?</w:t>
      </w:r>
      <w:r>
        <w:rPr>
          <w:rStyle w:val="CharStyle297"/>
          <w:lang w:val="la" w:eastAsia="la" w:bidi="la"/>
          <w:b/>
          <w:bCs/>
        </w:rPr>
        <w:t xml:space="preserve"> </w:t>
      </w:r>
      <w:r>
        <w:rPr>
          <w:rStyle w:val="CharStyle297"/>
          <w:b/>
          <w:bCs/>
        </w:rPr>
        <w:t xml:space="preserve">ПС. - </w:t>
      </w:r>
      <w:r>
        <w:rPr>
          <w:rStyle w:val="CharStyle297"/>
          <w:lang w:val="fr-FR" w:eastAsia="fr-FR" w:bidi="fr-FR"/>
          <w:b/>
          <w:bCs/>
        </w:rPr>
        <w:t xml:space="preserve">T. </w:t>
      </w:r>
      <w:r>
        <w:rPr>
          <w:rStyle w:val="CharStyle383"/>
          <w:b w:val="0"/>
          <w:bCs w:val="0"/>
        </w:rPr>
        <w:t xml:space="preserve">IV. </w:t>
      </w:r>
      <w:r>
        <w:rPr>
          <w:rStyle w:val="CharStyle297"/>
          <w:b/>
          <w:bCs/>
        </w:rPr>
        <w:t>Акт. Арх. Эксп.</w:t>
        <w:tab/>
        <w:t>9</w:t>
        <w:tab/>
        <w:t>и</w:t>
        <w:tab/>
      </w:r>
      <w:r>
        <w:rPr>
          <w:rStyle w:val="CharStyle297"/>
          <w:lang w:val="fr-FR" w:eastAsia="fr-FR" w:bidi="fr-FR"/>
          <w:b/>
          <w:bCs/>
        </w:rPr>
        <w:t>IG</w:t>
      </w:r>
      <w:r>
        <w:rPr>
          <w:rStyle w:val="CharStyle381"/>
          <w:lang w:val="fr-FR" w:eastAsia="fr-FR" w:bidi="fr-FR"/>
          <w:b w:val="0"/>
          <w:bCs w:val="0"/>
        </w:rPr>
        <w:t>6</w:t>
      </w:r>
      <w:r>
        <w:rPr>
          <w:rStyle w:val="CharStyle297"/>
          <w:lang w:val="fr-FR" w:eastAsia="fr-FR" w:bidi="fr-FR"/>
          <w:b/>
          <w:bCs/>
        </w:rPr>
        <w:t>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23"/>
      </w:pPr>
      <w:r>
        <w:rPr>
          <w:rStyle w:val="CharStyle297"/>
          <w:b/>
          <w:bCs/>
        </w:rPr>
        <w:t>(</w:t>
      </w:r>
      <w:r>
        <w:rPr>
          <w:rStyle w:val="CharStyle381"/>
          <w:b w:val="0"/>
          <w:bCs w:val="0"/>
        </w:rPr>
        <w:t>1</w:t>
      </w:r>
      <w:r>
        <w:rPr>
          <w:rStyle w:val="CharStyle297"/>
          <w:b/>
          <w:bCs/>
        </w:rPr>
        <w:t>'</w:t>
      </w:r>
      <w:r>
        <w:rPr>
          <w:rStyle w:val="CharStyle381"/>
          <w:b w:val="0"/>
          <w:bCs w:val="0"/>
        </w:rPr>
        <w:t>1</w:t>
      </w:r>
      <w:r>
        <w:rPr>
          <w:rStyle w:val="CharStyle297"/>
          <w:b/>
          <w:bCs/>
        </w:rPr>
        <w:t>) У.юженіе, гл. 25 § 19.</w:t>
      </w:r>
    </w:p>
    <w:p>
      <w:pPr>
        <w:pStyle w:val="Style154"/>
        <w:numPr>
          <w:ilvl w:val="0"/>
          <w:numId w:val="75"/>
        </w:numPr>
        <w:tabs>
          <w:tab w:leader="none" w:pos="765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23"/>
      </w:pPr>
      <w:r>
        <w:rPr>
          <w:rStyle w:val="CharStyle297"/>
          <w:b/>
          <w:bCs/>
        </w:rPr>
        <w:t>Уложепіе, г.і. 25 § 3. 5. 9.</w:t>
      </w:r>
    </w:p>
    <w:p>
      <w:pPr>
        <w:pStyle w:val="Style154"/>
        <w:numPr>
          <w:ilvl w:val="0"/>
          <w:numId w:val="75"/>
        </w:numPr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23"/>
        <w:sectPr>
          <w:headerReference w:type="even" r:id="rId129"/>
          <w:headerReference w:type="default" r:id="rId130"/>
          <w:pgSz w:w="7464" w:h="12246"/>
          <w:pgMar w:top="1197" w:left="247" w:right="228" w:bottom="1236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rStyle w:val="CharStyle297"/>
          <w:b/>
          <w:bCs/>
        </w:rPr>
        <w:t>Акты Юридііческіе, «ЛУ 28.</w:t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631" w:line="259" w:lineRule="exact"/>
        <w:ind w:left="0" w:right="0" w:firstLine="0"/>
      </w:pPr>
      <w:bookmarkStart w:id="6" w:name="bookmark6"/>
      <w:r>
        <w:rPr>
          <w:rStyle w:val="CharStyle468"/>
          <w:b w:val="0"/>
          <w:bCs w:val="0"/>
        </w:rPr>
        <w:t>ОБОЗРЬНІЕ СОВРЕМЕННАЯ двнженія русскаго зако.</w:t>
        <w:br/>
        <w:t>НОДАТЕЛЬСТВА И РАСПОРЯЖЕНІЙ ПО ГОСУДАРСТВЕН</w:t>
        <w:t>-</w:t>
        <w:br/>
        <w:t>НОМУ УПРАВЛЕНІЮ ЗА ІЮНЬ 1842 ГОДА.</w:t>
      </w:r>
      <w:bookmarkEnd w:id="6"/>
    </w:p>
    <w:p>
      <w:pPr>
        <w:pStyle w:val="Style447"/>
        <w:widowControl w:val="0"/>
        <w:keepNext w:val="0"/>
        <w:keepLines w:val="0"/>
        <w:shd w:val="clear" w:color="auto" w:fill="auto"/>
        <w:bidi w:val="0"/>
        <w:spacing w:before="0" w:after="58" w:line="22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I. </w:t>
      </w:r>
      <w:r>
        <w:rPr>
          <w:rStyle w:val="CharStyle449"/>
        </w:rPr>
        <w:t xml:space="preserve">Гос </w:t>
      </w:r>
      <w:r>
        <w:rPr>
          <w:lang w:val="ru-RU" w:eastAsia="ru-RU" w:bidi="ru-RU"/>
          <w:w w:val="100"/>
          <w:color w:val="000000"/>
          <w:position w:val="0"/>
        </w:rPr>
        <w:t xml:space="preserve">У ДА РГ.ТПЕ И П М Я </w:t>
      </w:r>
      <w:r>
        <w:rPr>
          <w:rStyle w:val="CharStyle469"/>
        </w:rPr>
        <w:t>.ѴЧРЕЖДЕНІЯ (ИзМѢНЕПІК И ДОПОЛНЕПІІ</w:t>
      </w:r>
    </w:p>
    <w:p>
      <w:pPr>
        <w:pStyle w:val="Style447"/>
        <w:widowControl w:val="0"/>
        <w:keepNext w:val="0"/>
        <w:keepLines w:val="0"/>
        <w:shd w:val="clear" w:color="auto" w:fill="auto"/>
        <w:bidi w:val="0"/>
        <w:spacing w:before="0" w:after="173" w:line="140" w:lineRule="exact"/>
        <w:ind w:left="0" w:right="0" w:firstLine="0"/>
      </w:pPr>
      <w:r>
        <w:rPr>
          <w:rStyle w:val="CharStyle469"/>
        </w:rPr>
        <w:t>СОСТАВА И ПРАВЪ</w:t>
      </w:r>
      <w:r>
        <w:rPr>
          <w:lang w:val="ru-RU" w:eastAsia="ru-RU" w:bidi="ru-RU"/>
          <w:w w:val="100"/>
          <w:color w:val="000000"/>
          <w:position w:val="0"/>
        </w:rPr>
        <w:t xml:space="preserve"> II Хъ).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Высочайшем!. указе, данномъ 26 марта Правительствующему Се-</w:t>
        <w:br/>
        <w:t>вату за собственворучнымъ подписавіемъ Государя Императора, изобра</w:t>
        <w:t>-</w:t>
        <w:br/>
        <w:t>жено: «Августѣіішііі предиісствеинпкъ и любезііѣіішіи Братъ Нашъ, бла-</w:t>
        <w:br/>
        <w:t>жеввыя памяти Императора. Алексапдръ Первый, въ достопамятную эпоху</w:t>
        <w:br/>
        <w:t xml:space="preserve">своего славваго царствованія, когда собравшимися ва </w:t>
      </w:r>
      <w:r>
        <w:rPr>
          <w:rStyle w:val="CharStyle401"/>
        </w:rPr>
        <w:t xml:space="preserve">вѣнскііі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конгрессъ</w:t>
        <w:br/>
        <w:t>монархамв постановлевы повыв основанія политических!, между держава-</w:t>
        <w:br/>
        <w:t xml:space="preserve">мп европейскими соотнопіеній, признала, п объявилъ торжественно, </w:t>
      </w:r>
      <w:r>
        <w:rPr>
          <w:rStyle w:val="CharStyle401"/>
        </w:rPr>
        <w:t>вмѣстѣ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своими союзниками, что какъ отрасль торговли, </w:t>
      </w:r>
      <w:r>
        <w:rPr>
          <w:rStyle w:val="CharStyle401"/>
        </w:rPr>
        <w:t xml:space="preserve">извѣстнэя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име</w:t>
        <w:t>-</w:t>
        <w:br/>
        <w:t>нем!. торга африканскими Неграми, была, по справедливости, добродѣ-</w:t>
        <w:br/>
        <w:t>тельными и просвѣщенными людьми всѣхъ временъ почитаема равно про</w:t>
        <w:t>-</w:t>
        <w:br/>
        <w:t>ливною законам!, человьколюбія и общей нравственности, и только одни</w:t>
        <w:br/>
        <w:t>особенный обстоятельства, подавшія поводъ къпачатію сего торга, п труд</w:t>
        <w:t>-</w:t>
        <w:br/>
        <w:t>ность прекратить оный беза. предварительных!, къ тому мвръ, моглп до</w:t>
        <w:t>-</w:t>
        <w:br/>
        <w:t xml:space="preserve">толь служить въ нѣкоторомъ </w:t>
      </w:r>
      <w:r>
        <w:rPr>
          <w:rStyle w:val="CharStyle401"/>
        </w:rPr>
        <w:t xml:space="preserve">смыслѣ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пзвпнепіемъ продолженія столь нена</w:t>
        <w:t>-</w:t>
        <w:br/>
        <w:t xml:space="preserve">вистной торговли, то </w:t>
      </w:r>
      <w:r>
        <w:rPr>
          <w:rStyle w:val="CharStyle401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государи Европы, заключившіе парижскій трак-</w:t>
        <w:br/>
        <w:t xml:space="preserve">татъ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Jjj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мая 1814 года, принпмаютъ на себя обязанность стремиться едино</w:t>
        <w:t>-</w:t>
        <w:br/>
        <w:t xml:space="preserve">душно и употреблять </w:t>
      </w:r>
      <w:r>
        <w:rPr>
          <w:rStyle w:val="CharStyle401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завіісяіція отъ нихъ средства къ прекращенію се</w:t>
        <w:t>-</w:t>
        <w:br/>
        <w:t>го торга; что, впрочемъ, и при всемъ своемъ ревностномъ желаніи скорье</w:t>
        <w:br/>
        <w:t xml:space="preserve">достигнуть столь благой и полезной </w:t>
      </w:r>
      <w:r>
        <w:rPr>
          <w:rStyle w:val="CharStyle401"/>
        </w:rPr>
        <w:t xml:space="preserve">цѣлн,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они, какъ въ огражденіе выгодъ,</w:t>
        <w:br/>
        <w:t>такъ и по сипсхожденію къ навыками и самыми въками укорененнымъ</w:t>
        <w:br/>
        <w:t>предразеудкамъ свопхъ подданных!., пе назначаютъ заранъе времени, въ</w:t>
        <w:br/>
        <w:t>которое каждая пзъ державъ пайдетъ возможнымъ и удобным!, рьгаптсль-</w:t>
        <w:br/>
        <w:t>но и совершенно воспретить торга. Неграми, предоставляя опредѣленіе сего</w:t>
        <w:br/>
        <w:t>срока дальпѣйшимъ непосредственным!, между дворами переговорамъ. Со</w:t>
        <w:br/>
        <w:t xml:space="preserve">времени обнародованія общей о семъ декларации, почти </w:t>
      </w:r>
      <w:r>
        <w:rPr>
          <w:rStyle w:val="CharStyle401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правитель</w:t>
        <w:t>-</w:t>
        <w:br/>
        <w:t xml:space="preserve">ствами Европы и Америки торгъ Неграми воспрсщенъ, и </w:t>
      </w:r>
      <w:r>
        <w:rPr>
          <w:rStyle w:val="CharStyle401"/>
        </w:rPr>
        <w:t xml:space="preserve">нынѣ,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приня-</w:t>
        <w:br/>
        <w:t xml:space="preserve">тія </w:t>
      </w:r>
      <w:r>
        <w:rPr>
          <w:rStyle w:val="CharStyle401"/>
        </w:rPr>
        <w:t xml:space="preserve">дѣйствитсльнѣйшихъ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мвръ къ воспрепятствовапію продолженія сего</w:t>
        <w:br/>
        <w:t>торга втайнѣ, заключенъ между Нами и нхъ величествами императоромъ</w:t>
        <w:br/>
        <w:t>австрійскимъ, королем!. Французскимъ, королевою великобританскою и ко-</w:t>
        <w:br/>
        <w:t>ролемъ прусскпмъ особый трактатъ. Оиымъ не только постановляется вос</w:t>
        <w:t>-</w:t>
        <w:br/>
        <w:t xml:space="preserve">претить пли подтвердить запрещеніе </w:t>
      </w:r>
      <w:r>
        <w:rPr>
          <w:rStyle w:val="CharStyle401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подданнымъ договорившихся</w:t>
      </w:r>
    </w:p>
    <w:p>
      <w:pPr>
        <w:pStyle w:val="Style470"/>
        <w:tabs>
          <w:tab w:leader="none" w:pos="5741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  <w:sectPr>
          <w:headerReference w:type="even" r:id="rId131"/>
          <w:headerReference w:type="default" r:id="rId132"/>
          <w:pgSz w:w="7464" w:h="12246"/>
          <w:pgMar w:top="1197" w:left="247" w:right="228" w:bottom="1236" w:header="0" w:footer="3" w:gutter="0"/>
          <w:rtlGutter w:val="0"/>
          <w:cols w:space="720"/>
          <w:pgNumType w:start="224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III.</w:t>
        <w:tab/>
        <w:t>7,2</w:t>
      </w:r>
    </w:p>
    <w:p>
      <w:pPr>
        <w:pStyle w:val="Style278"/>
        <w:tabs>
          <w:tab w:leader="none" w:pos="24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5"/>
      </w:pPr>
      <w:r>
        <w:rPr>
          <w:rStyle w:val="CharStyle280"/>
          <w:lang w:val="de-DE" w:eastAsia="de-DE" w:bidi="de-DE"/>
          <w:b/>
          <w:bCs/>
          <w:i w:val="0"/>
          <w:iCs w:val="0"/>
        </w:rPr>
        <w:t>• 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Современнал Хроника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держа въ производить торговлю Неграми въ пхъ владьніяхъ или подъ ихъ</w:t>
        <w:br/>
        <w:t>«илагомъ, или же содѣііствовать оной своими капиталами или судами, и во</w:t>
        <w:t>-</w:t>
        <w:br/>
        <w:t>обще принимать въ пей какое-либо непосредственное пли иное участіе, но</w:t>
        <w:br/>
        <w:t>опредѣлеио признавать всякое покушепіе на возобновленіе или продолженіе</w:t>
        <w:br/>
        <w:t xml:space="preserve">сего торга преступленіемъ, равнымъ морскому разбою, и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употребля</w:t>
        <w:t>-</w:t>
        <w:br/>
        <w:t>емый на то суда лишать правъ на покровительство, которое даетъ имъ</w:t>
        <w:br/>
        <w:t xml:space="preserve">Флагъ той пли другой пзъ договорившихся державъ. Утвердпвъ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поета-</w:t>
        <w:br/>
        <w:t xml:space="preserve">новлеиія сего трактата. Мы, на основаніп онаго, повельваемъ: </w:t>
      </w:r>
      <w:r>
        <w:rPr>
          <w:rStyle w:val="CharStyle140"/>
        </w:rPr>
        <w:t>отиынѣ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впредь, всякаго, кто будетъ надлежащпмъ установлснпымъ для сего поряд-</w:t>
        <w:br/>
        <w:t xml:space="preserve">комъ пзоблпченъ въ производствѣ торга Неграми, </w:t>
      </w:r>
      <w:r>
        <w:rPr>
          <w:rStyle w:val="CharStyle14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въ какомъ-либо</w:t>
        <w:br/>
        <w:t>непосредственномъ или иномъ участіи въ семъ торгв, предавать суду и</w:t>
        <w:br/>
        <w:t>подвергать наказаніяыъ, в ь законахъ Нашпхъ опредѣленнымъ за разбой іі</w:t>
        <w:br/>
        <w:t>грабительство па моряхъ. Правительствующій Сенатъ не оставить сдѣлать</w:t>
        <w:br/>
        <w:t xml:space="preserve">для точнаго исиолненія сей воли Нашей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надлежащія распоряженія.»</w:t>
      </w:r>
    </w:p>
    <w:p>
      <w:pPr>
        <w:pStyle w:val="Style63"/>
        <w:numPr>
          <w:ilvl w:val="0"/>
          <w:numId w:val="7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Высочаіішемъ указѣ, данномъ 15апрѣля Государственному </w:t>
      </w:r>
      <w:r>
        <w:rPr>
          <w:rStyle w:val="CharStyle140"/>
        </w:rPr>
        <w:t>Совѣ-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 за собственноручными Государя Императора подпнеаніемъ, изображено:</w:t>
        <w:br/>
        <w:t xml:space="preserve">«Государственный </w:t>
      </w:r>
      <w:r>
        <w:rPr>
          <w:rStyle w:val="CharStyle140"/>
        </w:rPr>
        <w:t xml:space="preserve">Совѣтъ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образѣ дипствія и въ порядкѣ производства</w:t>
        <w:br/>
      </w:r>
      <w:r>
        <w:rPr>
          <w:rStyle w:val="CharStyle140"/>
        </w:rPr>
        <w:t xml:space="preserve">дѣлъ донынѣ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руководствуется Учрежденіемъ, при мапнФестѣ блаженныя</w:t>
        <w:br/>
        <w:t>памяти Императора Александра I, 1810 г. января 1 изданными. Начало и</w:t>
        <w:br/>
        <w:t xml:space="preserve">главный основанія сего учрежденія, вошедшаго </w:t>
      </w:r>
      <w:r>
        <w:rPr>
          <w:rStyle w:val="CharStyle140"/>
        </w:rPr>
        <w:t>въ-послѣдствіи и въ со-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ставъ обіцаго Свода Законовъ Нашей Имперіи, сохранились </w:t>
      </w:r>
      <w:r>
        <w:rPr>
          <w:rStyle w:val="CharStyle140"/>
        </w:rPr>
        <w:t>донынѣ въ пол</w:t>
        <w:t>-</w:t>
        <w:br/>
        <w:t xml:space="preserve">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своей </w:t>
      </w:r>
      <w:r>
        <w:rPr>
          <w:rStyle w:val="CharStyle140"/>
        </w:rPr>
        <w:t xml:space="preserve">силѣ,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только въ подробноегяхъ сдѣланы, съ теченіемъ време</w:t>
        <w:t>-</w:t>
        <w:br/>
        <w:t>ни, нѣкоторыя перемѣпы и дополненія. Признавая за благо сохранить и</w:t>
        <w:br/>
        <w:t xml:space="preserve">впредь неприкосновенно сіи начала и основанія, какъ </w:t>
      </w:r>
      <w:r>
        <w:rPr>
          <w:rStyle w:val="CharStyle140"/>
        </w:rPr>
        <w:t xml:space="preserve">цѣли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и общему</w:t>
        <w:br/>
        <w:t xml:space="preserve">духу Нашихъ государственныхъ установлепій </w:t>
      </w:r>
      <w:r>
        <w:rPr>
          <w:rStyle w:val="CharStyle140"/>
        </w:rPr>
        <w:t xml:space="preserve">виолнѣ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сообразныя, Мы со</w:t>
        <w:t>-</w:t>
        <w:br/>
        <w:t xml:space="preserve">чли токмо за нужное, по случаю прпготовляемаго </w:t>
      </w:r>
      <w:r>
        <w:rPr>
          <w:rStyle w:val="CharStyle140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новаго пзданія</w:t>
        <w:br/>
        <w:t xml:space="preserve">Свода, сдѣлать въ упомянутомъ учрежденіп </w:t>
      </w:r>
      <w:r>
        <w:rPr>
          <w:rStyle w:val="CharStyle140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перемѣны, какія потребо</w:t>
        <w:t>-</w:t>
        <w:br/>
        <w:t>вались въ соотвѣтствениость послѣдовавшпмъ въ разное время повелѣнілмъ</w:t>
        <w:br/>
        <w:t xml:space="preserve">Нашими и установившемуся на </w:t>
      </w:r>
      <w:r>
        <w:rPr>
          <w:rStyle w:val="CharStyle140"/>
        </w:rPr>
        <w:t xml:space="preserve">опытѣ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порядку дѣлопроизводства, а </w:t>
      </w:r>
      <w:r>
        <w:rPr>
          <w:rStyle w:val="CharStyle140"/>
        </w:rPr>
        <w:t>вмѣстѣ</w:t>
        <w:br/>
        <w:t xml:space="preserve">съ 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подвергнуть пересмотру </w:t>
      </w:r>
      <w:r>
        <w:rPr>
          <w:rStyle w:val="CharStyle140"/>
        </w:rPr>
        <w:t xml:space="preserve">всѣ отдѣльныя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 сего учрежденія,</w:t>
        <w:br/>
        <w:t xml:space="preserve">для полнаго оныхъ между собою соглашенія. По совершсніп </w:t>
      </w:r>
      <w:r>
        <w:rPr>
          <w:rStyle w:val="CharStyle140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труда</w:t>
        <w:br/>
        <w:t>сего, раземотрѣвъ оный какъ въ предварительномъ начертапіи развыхъ</w:t>
        <w:br/>
        <w:t>предположительныхъ перемѣнъ, такъ и въ окончательномъ его уложеніп,</w:t>
        <w:br/>
        <w:t>препровождаемъ у сего вновь утвержденное Нами Учреждепіе Государ-</w:t>
        <w:br/>
        <w:t xml:space="preserve">ственнаго </w:t>
      </w:r>
      <w:r>
        <w:rPr>
          <w:rStyle w:val="CharStyle140"/>
        </w:rPr>
        <w:t xml:space="preserve">Совѣтэ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Государственной Канцеляріп, повелѣвая привести оное</w:t>
        <w:br/>
        <w:t>въ должное псполнсніс, и замѣнпть ими соотвѣтственныя статьи въ «Сво</w:t>
        <w:t>-</w:t>
        <w:br/>
        <w:t>ди Законовъ.»</w:t>
      </w:r>
    </w:p>
    <w:p>
      <w:pPr>
        <w:pStyle w:val="Style63"/>
        <w:numPr>
          <w:ilvl w:val="0"/>
          <w:numId w:val="7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Обнародованы Высочайше утвержденные проекты: 1) учрежденія Вар •</w:t>
        <w:br/>
        <w:t>шавскихъ Сената Департаментовъ Девятаго и Десятаго и общаго ихъ со-</w:t>
        <w:br/>
        <w:t xml:space="preserve">бранія, и 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положепіл о порядки принесенія и раземотринія жалобъ на ри-</w:t>
        <w:br/>
        <w:t xml:space="preserve">шенія и приговоры судовъ низшей степени, которые </w:t>
      </w:r>
      <w:r>
        <w:rPr>
          <w:rStyle w:val="CharStyle140"/>
        </w:rPr>
        <w:t xml:space="preserve">донынѣ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постановля</w:t>
        <w:t>-</w:t>
        <w:br/>
        <w:t>емы были въ послидней пнетандіи.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утверждены: а) проектъ положенія о олопецкпхъ лисо-</w:t>
        <w:br/>
        <w:t>пильныхъ заводахъ, частными лицами принадлежащихъ, пользующихся</w:t>
        <w:br/>
        <w:t>нзъ казенныхъ дачь лисомъ за порамную плату, и б) предположепіс мини</w:t>
        <w:t>-</w:t>
        <w:br/>
        <w:t>стра государственныхъ имуществъ о произподстви изелидованія насчетъ</w:t>
        <w:br/>
        <w:t>искусственнаго соединенія води въ дачахъ Повинецкаго Уизда и устрой-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етва новыхъ въ немъ н Пудожскомъ Увздв заводовъ, Прп сеть, въ видахъ</w:t>
        <w:br/>
        <w:t>распространепія промышлеиостп въ олонецкомъ крав и возможнаго уве-</w:t>
        <w:br/>
        <w:t>личеніп государствевнаго дохода, предоставлено министру государствен-</w:t>
        <w:br/>
        <w:t>ныхъ имуществъ допустить въ-иоелвдетвіи устройство завода въ Поввнец-</w:t>
        <w:br/>
        <w:t>комъ и Пудожскомъ Увздахъ и въ-елвдетвіе того, для расвространеяія</w:t>
        <w:br/>
        <w:t>тамъ, а равно и въ другихъ увздахъ Олонецкой Губерніп, лвсовъ между</w:t>
        <w:br/>
        <w:t>ввдомсгвами Морскимъ и Государствениыхъ Имуществъ, составить особую</w:t>
        <w:br/>
        <w:t>коымиссію изъ чиновниковъ сихъ мишістерствъ, по взаимному сихъ вв-</w:t>
        <w:br/>
        <w:t>домстпъ соглашенію.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pict>
          <v:shape id="_x0000_s1273" type="#_x0000_t202" style="position:absolute;margin-left:159.1pt;margin-top:-1.5pt;width:31.45pt;height:12.9pt;z-index:-125829198;mso-wrap-distance-left:159.1pt;mso-wrap-distance-right:160.3pt;mso-wrap-distance-bottom:1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4"/>
                      <w:b/>
                      <w:bCs/>
                      <w:i/>
                      <w:iCs/>
                    </w:rPr>
                    <w:t>Poccitt.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разрвшено опредвлить въ Заемный Банкъ впредь до даль-</w:t>
        <w:br/>
        <w:t>нвйшаго усмотрвнія еще одного младшего директора сверхъ штата, съ</w:t>
        <w:br/>
        <w:t>производствомъ ему положенного содераіанія изъ прибылей того Банка.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нменномъ Высочайшемъ указв, данномъ Правительствующему</w:t>
        <w:br/>
        <w:t>Сенату, изображено: признавъ нолезнымъ для народа имвть въ обращеціи</w:t>
        <w:br/>
        <w:t>одну мвдпую монету, установленную на серебро, и съ твмъ вмветв довер</w:t>
        <w:t>-</w:t>
        <w:br/>
        <w:t>шить съ успвхомъ принятую, на основаиіи манифеста 1 іюля 1839 года,</w:t>
        <w:br/>
        <w:t>денежную систему, повелвваемъ: 1} Мвдной монетв прежннхъ чекановъ, на</w:t>
        <w:br/>
        <w:t>ассигнаціи установленной, впредь до постепеннаго изъятія онОй изъ народ-</w:t>
        <w:br/>
        <w:t>наго обращенія и передвла въ новую монету на серебро, присвоить нари</w:t>
        <w:t>-</w:t>
        <w:br/>
        <w:t>цательную въ-отпошеніп къ серебру цвну, считая на семъ основапіи деся-</w:t>
        <w:br/>
        <w:t xml:space="preserve">тикопвечнпкъ за 3 коп. сер., пятикопвечнпкъ за </w:t>
      </w:r>
      <w:r>
        <w:rPr>
          <w:rStyle w:val="CharStyle47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'/„ коп., двухкопвечникъ</w:t>
        <w:br/>
        <w:t>за 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и копейку за </w:t>
      </w:r>
      <w:r>
        <w:rPr>
          <w:rStyle w:val="CharStyle472"/>
        </w:rPr>
        <w:t>*/</w:t>
      </w:r>
      <w:r>
        <w:rPr>
          <w:rStyle w:val="CharStyle472"/>
          <w:vertAlign w:val="subscript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сереб. 2) Въ сей исключительно цвнв съ 1</w:t>
        <w:br/>
        <w:t>января 1843 года принимать прежнпхъ чекановъ мвднуго монету повсемв-</w:t>
        <w:br/>
        <w:t>стно прп купляхъ и продажахъ, такъ равно прп размвнв п во вевхъ пла-</w:t>
        <w:br/>
        <w:t>тежахъ въ казну п выдачахъ изъ оной. 3) Мѣстнымъ властямъ принять</w:t>
        <w:br/>
        <w:t>зависящія мвры, чтобъ настоящее постановленіе сколь-можно-болѣе огла</w:t>
        <w:t>-</w:t>
        <w:br/>
        <w:t>силось и сдвлалось всенародно.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11. Гу </w:t>
      </w:r>
      <w:r>
        <w:rPr>
          <w:rStyle w:val="CharStyle473"/>
        </w:rPr>
        <w:t xml:space="preserve">БЕРПСКІяУчРЕЖДЕНІЯ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(И 3 </w:t>
      </w:r>
      <w:r>
        <w:rPr>
          <w:rStyle w:val="CharStyle473"/>
        </w:rPr>
        <w:t xml:space="preserve">М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473"/>
        </w:rPr>
        <w:t xml:space="preserve">Е </w:t>
      </w:r>
      <w:r>
        <w:rPr>
          <w:rStyle w:val="CharStyle473"/>
          <w:lang w:val="fr-FR" w:eastAsia="fr-FR" w:bidi="fr-FR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Е </w:t>
      </w:r>
      <w:r>
        <w:rPr>
          <w:rStyle w:val="CharStyle473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ДОПОЛНЕНІЕПРАВЪ </w:t>
      </w:r>
      <w:r>
        <w:rPr>
          <w:rStyle w:val="CharStyle473"/>
        </w:rPr>
        <w:t xml:space="preserve">ИХ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ъ) ■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городв Могплевв учреждены двв ярмарки: одна, подъ назвавіемъ</w:t>
        <w:br/>
        <w:t>Крещенской, съ 10-го по 18-е число января, а другая, подъ названіемъ Иль</w:t>
        <w:t>-</w:t>
        <w:br/>
        <w:t>инской, съ 15-го по 24-е число іюля.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•— Правила , постановленный въ положеніп </w:t>
      </w:r>
      <w:r>
        <w:rPr>
          <w:rStyle w:val="CharStyle169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гоФ-мак.іерахъ, маклс-</w:t>
        <w:br/>
        <w:t>рахъ, нотаріусахъ и аукціонпстахъ при санктпетербургскомъ портв, по-</w:t>
        <w:br/>
        <w:t xml:space="preserve">велвпо распространить на состолщихъ прп Московской Биржв </w:t>
      </w:r>
      <w:r>
        <w:rPr>
          <w:rStyle w:val="CharStyle401"/>
        </w:rPr>
        <w:t>гоф-мэк-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лера, нотаріуса и аукціониста, съ нижеелвдующими измвненіямп: 1) Бпр-</w:t>
        <w:br/>
        <w:t>жевыхъ маклсровъ назначается въ Москвв 50 человвкъ, полагая въ томъ</w:t>
        <w:br/>
        <w:t>чиелв одного гоФ-маклера, одного нотаріуса п одного аукціониста.</w:t>
        <w:br/>
        <w:t>Впрочемъ, количество ихъ, съ разрвшенія министра Фііпансовъ, можетъ</w:t>
        <w:br/>
        <w:t>быть уменьшаемо пли увеличиваемо по мврв двііствительпой надобности,</w:t>
        <w:br/>
        <w:t>въ которой долженъ удостовврнть Московскій Биржевой Комнтетъ. Кора-</w:t>
        <w:br/>
        <w:t>бельныхъ же маклеровъ и диспашеров!,, по пенмвнію въ Москвв порта,</w:t>
        <w:br/>
        <w:t>не полагается. 2) Опрсдвленіе маклеровъ, потаріуса п аукціоннста въ</w:t>
        <w:br/>
        <w:t>Москвв, производится твмъ же порядкомъ, какъ п въ Санктпетербѵргв,</w:t>
        <w:br/>
        <w:t>кромв того, что же.іающіс поступить бъ маклера должны подавать о томъ</w:t>
        <w:br/>
        <w:t>свои прошенія съ установленными положеніедіъ о маклерахъ въ Санктпе-</w:t>
        <w:br/>
        <w:t>тербургѣ свидвтельствами въ Московскій БиржевойКомптстъ, который, по</w:t>
        <w:br/>
        <w:t>падлежащемъ раземотрвніи пхъ и соображеніи съ правилами о маклерахъ,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24" w:line="19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1274" type="#_x0000_t202" style="position:absolute;margin-left:1.2pt;margin-top:-0.9pt;width:10.55pt;height:14.15pt;z-index:-125829197;mso-wrap-distance-left:5pt;mso-wrap-distance-right:115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4"/>
                      <w:lang w:val="fr-FR" w:eastAsia="fr-FR" w:bidi="fr-FR"/>
                    </w:rPr>
                    <w:t>te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4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жслающихъ, которыхъ прпзнаетъ могущими поступить въ макле</w:t>
        <w:t>-</w:t>
        <w:br/>
        <w:t>ра, иредставляетъ съ свонмъ миѣніемъ Департаменту Внашией Торговли,</w:t>
        <w:br/>
        <w:t>препровождая па его раземотрѣніе п окончательное разрѣшеніе самыя про-</w:t>
        <w:br/>
        <w:t xml:space="preserve">шенія п свидѣтельотва. О </w:t>
      </w:r>
      <w:r>
        <w:rPr>
          <w:rStyle w:val="CharStyle14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же, которыхъ почему-либо нельзя опредѣ-</w:t>
        <w:br/>
        <w:t>лить въ маклера, Биржевый Комитет», съ нодробнымъ обълепеніемъ при-</w:t>
        <w:br/>
        <w:t>чпнъ, доносит ь особо Департаменту Внѣшней Торговли, отъ котораго так</w:t>
        <w:t>-</w:t>
        <w:br/>
        <w:t xml:space="preserve">же зависѣть будет» окончательное разрѣшеніе зачислить ихъ, или </w:t>
      </w:r>
      <w:r>
        <w:rPr>
          <w:rStyle w:val="CharStyle140"/>
        </w:rPr>
        <w:t>нѣтъ,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кандидатами для избранія в ь маклера. 3) Дозволеніе отлучаться въ отпускъ</w:t>
        <w:br/>
        <w:t>до четырехъ мѣсяцевъ дается маклерамъ, нотаріусамъ н аукционисту —</w:t>
        <w:br/>
        <w:t xml:space="preserve">Бнржевымъ Комитетомъ. 4) Книги для заппски </w:t>
      </w:r>
      <w:r>
        <w:rPr>
          <w:rStyle w:val="CharStyle140"/>
        </w:rPr>
        <w:t xml:space="preserve">сдѣлокъ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выдаются </w:t>
      </w:r>
      <w:r>
        <w:rPr>
          <w:rStyle w:val="CharStyle140"/>
        </w:rPr>
        <w:t>гоф-мэк-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леру, маклерамъ, ногаріусу и аукционисту отъ Департамента </w:t>
      </w:r>
      <w:r>
        <w:rPr>
          <w:rStyle w:val="CharStyle140"/>
        </w:rPr>
        <w:t>Внѣшнсй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Торговли чрезъ Московскую Таможню, въ которую, по окончаніп года,</w:t>
        <w:br/>
        <w:t>обязаны они п представлять ихъ для храненія, а пошлины за книги вно</w:t>
        <w:t>-</w:t>
        <w:br/>
        <w:t>сить въ Казенную Палату, какъ то дѣлается въ Санктпетербургѣ. 5) По</w:t>
        <w:t>-</w:t>
        <w:br/>
        <w:t>ставляется маклерамъ въ обязанность, для составленія прейс-курантовъ,</w:t>
        <w:br/>
        <w:t xml:space="preserve">давать гоФ-маклеру точныя и вѣрныя </w:t>
      </w:r>
      <w:r>
        <w:rPr>
          <w:rStyle w:val="CharStyle140"/>
        </w:rPr>
        <w:t xml:space="preserve">свѣдѣнія о цѣнэхъ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14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товары</w:t>
        <w:br/>
        <w:t>п о денежномъ курсѣ вмѣсто двухъ разъ въ недѣлю, какъ то дѣластся въ</w:t>
        <w:br/>
        <w:t>Санктпетербургѣ, одннъ разъ. Преііс-куранты эти печатаются два раза</w:t>
        <w:br/>
        <w:t xml:space="preserve">въ </w:t>
      </w:r>
      <w:r>
        <w:rPr>
          <w:rStyle w:val="CharStyle140"/>
        </w:rPr>
        <w:t xml:space="preserve">мѣсяцъ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Московскихъ Вѣдомостяхъ безденежно. </w:t>
      </w:r>
      <w:r>
        <w:rPr>
          <w:rStyle w:val="CharStyle47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Раземотрѣніе жа-</w:t>
        <w:br/>
        <w:t>лобъ на невѣрпое составленіе прейсъ^курантовъ возлагается, какъ и въ</w:t>
        <w:br/>
        <w:t xml:space="preserve">Санктпетербургѣ, на Департамент» Внѣшнеіі Торговли, но съ </w:t>
      </w:r>
      <w:r>
        <w:rPr>
          <w:rStyle w:val="CharStyle14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t>-</w:t>
        <w:br/>
        <w:t>бы онъ, когда наіідетъ нужнымъ, препровождалъ ихъ на раземотрѣніѳ</w:t>
        <w:br/>
        <w:t>Московскаго Коммерческаго Суда, пли же разрѣшалъ самъ, если не встрѣ-</w:t>
        <w:br/>
        <w:t xml:space="preserve">тптъ въ томъ затрудненія. 7) Въ </w:t>
      </w:r>
      <w:r>
        <w:rPr>
          <w:rStyle w:val="CharStyle14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случаяхъ, на которые въ Ноложе-</w:t>
        <w:br/>
        <w:t xml:space="preserve">ніп о маклерахъ при санктпетербургскомъ порть </w:t>
      </w:r>
      <w:r>
        <w:rPr>
          <w:rStyle w:val="CharStyle140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постановленія,</w:t>
        <w:br/>
        <w:t xml:space="preserve">гоФ-маклера и маклера въ </w:t>
      </w:r>
      <w:r>
        <w:rPr>
          <w:rStyle w:val="CharStyle140"/>
        </w:rPr>
        <w:t xml:space="preserve">Москвѣ,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также нотаріусъ и аукціонистъ ру</w:t>
        <w:t>-</w:t>
        <w:br/>
        <w:t>ководствуются общими правилами, для пихъ постановленными. Съ симъ</w:t>
        <w:br/>
      </w:r>
      <w:r>
        <w:rPr>
          <w:rStyle w:val="CharStyle140"/>
        </w:rPr>
        <w:t xml:space="preserve">вмѣстѣ,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дозволено собственно состоящимъ въ </w:t>
      </w:r>
      <w:r>
        <w:rPr>
          <w:rStyle w:val="CharStyle140"/>
        </w:rPr>
        <w:t xml:space="preserve">Москвѣ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гоФ-маклеру и мак</w:t>
        <w:t>-</w:t>
        <w:br/>
        <w:t>лерамъ свидѣтельствовать по прежнему долговыя обязательства и другіе</w:t>
        <w:br/>
        <w:t>акты, чего настоящими правилами пмъ не предоставляется, не распро</w:t>
        <w:t>-</w:t>
        <w:br/>
        <w:t xml:space="preserve">страняя подобнаго преимущества на </w:t>
      </w:r>
      <w:r>
        <w:rPr>
          <w:rStyle w:val="CharStyle140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впредь поступать бу</w:t>
        <w:t>-</w:t>
        <w:br/>
        <w:t>дут» въ должности гоФ-маклеровъ п маклеровъ.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 докладу о вькоторыхъ правахъ п обязапностяхъ предсѣдателеіі</w:t>
        <w:br/>
        <w:t>казенныхъ палатъ и впце-губернаторовъ, постановлено: 1) Предсѣдатслн</w:t>
        <w:br/>
        <w:t>казенныхъ палатъ присутствуют» также: а) въ комитета для назначенія</w:t>
        <w:br/>
        <w:t xml:space="preserve">рекрутскихыіріемныхъ </w:t>
      </w:r>
      <w:r>
        <w:rPr>
          <w:rStyle w:val="CharStyle140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приписки къ онымъуѣздовъ, а вьреирут-</w:t>
        <w:br/>
        <w:t xml:space="preserve">с.комъ присутствіп губернскаго города занимаютъ </w:t>
      </w:r>
      <w:r>
        <w:rPr>
          <w:rStyle w:val="CharStyle140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нредсадателя; б)</w:t>
        <w:br/>
        <w:t>въ комитета земскнхъ повинностей; в) въ коммиссіи народнаго продоволь-</w:t>
        <w:br/>
        <w:t>сгвія; г) въ губернской дорожной коммнссіи; д) при освпдѣтельствованін</w:t>
        <w:br/>
        <w:t>умалншенныхъ въ установленномъ для того присутствии е) въ губерн-</w:t>
        <w:br/>
        <w:t>гкихъ комитетахъ оспенномъ и статистическомъ, и ж) во времевныхъ по</w:t>
        <w:br/>
        <w:t>разнымъ случаямъ учреждаемыхъ губернскнхъ комитетахъ, въ коихъ они</w:t>
        <w:br/>
        <w:t xml:space="preserve">присутствовали, когда носили званіс вице-губернаторовь.— </w:t>
      </w:r>
      <w:r>
        <w:rPr>
          <w:rStyle w:val="CharStyle97"/>
        </w:rPr>
        <w:t>Примѣчаніе.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 собою разумается, что пре дса дате ли казенныхъ палатъ присутству</w:t>
        <w:t>-</w:t>
        <w:br/>
        <w:t xml:space="preserve">ют» во </w:t>
      </w:r>
      <w:r>
        <w:rPr>
          <w:rStyle w:val="CharStyle14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вышепопменованиріхъ мастахъ въ </w:t>
      </w:r>
      <w:r>
        <w:rPr>
          <w:rStyle w:val="CharStyle140"/>
        </w:rPr>
        <w:t xml:space="preserve">тѣхъ лишь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случаяхъ, ко</w:t>
        <w:t>-</w:t>
        <w:br/>
        <w:t>гда предлежащіе сужденію предметы касаются сихъ палата, а нс палатъ</w:t>
        <w:br/>
        <w:t>государственныхъ имущества, и что по даламъ вадомства иосладнпхъ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Pocciv.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1"/>
      </w:pPr>
      <w:r>
        <w:pict>
          <v:shape id="_x0000_s1275" type="#_x0000_t202" style="position:absolute;margin-left:336pt;margin-top:4.15pt;width:10.1pt;height:11.1pt;z-index:-125829196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  <w:lang w:val="fr-FR" w:eastAsia="fr-FR" w:bidi="fr-FR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присутствуют« унравляющіе оными. 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Вице-губернаторы собственно но</w:t>
        <w:br/>
        <w:t>своему званію нрисутствуютъ: а) в« комитетах !» статистическом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 и ос-</w:t>
        <w:br/>
        <w:t>пенном«, а также в« комитет« мануфактурном«, если назначены в« оныіі</w:t>
        <w:br/>
        <w:t>будут« министром« Финансов«, и б) вь строительных« коммиссіях«,</w:t>
        <w:br/>
        <w:t>учреждаемых« в« разных« городах« для устройства воинских« помыце-</w:t>
        <w:br/>
        <w:t>пііі. Во вс«х« же прочих« комитетах« и коммнссіяхъ, гд« председатель-</w:t>
        <w:br/>
        <w:t>ствует« гражданскііі губернатор«, они присутствуют« лишь во время его</w:t>
        <w:br/>
        <w:t>пебытности или болѣзни, когда занимают« мвсто начальника губернін. 3)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общих« засѣданіях«, в« нрнсутствін гражданскаго губернатора, вице-</w:t>
        <w:br/>
        <w:t>губернатору и предсѣда телю казенной палаты принадлежит«, по звапію</w:t>
        <w:br/>
        <w:t>их«, равное мвсто, и взаимное между ними старшинство опредвллется тогда</w:t>
        <w:br/>
        <w:t>единственно по старшинству чииовъ. Но въ т*х« случаях«, когда губер</w:t>
        <w:t>-</w:t>
        <w:br/>
        <w:t>натор«, находясь при своей должности, по болѣзви или по другой причи-</w:t>
        <w:br/>
        <w:t>нѣ в« означенных« засѣданіях« не участвует«, председательство предоста</w:t>
        <w:t>-</w:t>
        <w:br/>
        <w:t xml:space="preserve">вляется впце-губсрнатору. 4)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случав болвзнн, отсутствія или ѵвольне-</w:t>
        <w:br/>
        <w:t>нія пачалышка губерніи, когда нет« на-лнцо и вице-губернатора или ко</w:t>
        <w:t>-</w:t>
        <w:br/>
        <w:t>гда опъ, по какпм ь-лнбо причинам«, в« должность губернатора вступить</w:t>
        <w:br/>
        <w:t>ис может«, управленіе губерніею возлагается на председателя казенной</w:t>
        <w:br/>
        <w:t>палаты, или на управляющая палатою государственных« пмуществ« по</w:t>
        <w:br/>
        <w:t>старшинству чинов«.</w:t>
      </w:r>
    </w:p>
    <w:p>
      <w:pPr>
        <w:pStyle w:val="Style63"/>
        <w:numPr>
          <w:ilvl w:val="0"/>
          <w:numId w:val="7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учредить в« городЬ Уржуме, Вятской Губерніи, одну де</w:t>
        <w:t>-</w:t>
        <w:br/>
        <w:t>вятидневную ярмарку со дня праздника св. Троицы.</w:t>
      </w:r>
    </w:p>
    <w:p>
      <w:pPr>
        <w:pStyle w:val="Style63"/>
        <w:numPr>
          <w:ilvl w:val="0"/>
          <w:numId w:val="7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Силу и двйствіе правил«, изображенных« в« Высочайшем« указ« в«</w:t>
        <w:br/>
        <w:t>7-й день Февраля 1842 года иа имя опекунских« советов« данном« , о вы</w:t>
        <w:t>-</w:t>
        <w:br/>
        <w:t>дачи дополнительных« ссуд« пзъ сохранных« казен«, повелішо распро</w:t>
        <w:t>-</w:t>
        <w:br/>
        <w:t>странить на приказы общественная прпзренія, оставив« в« своей сил«</w:t>
        <w:br/>
        <w:t>существующее въ сихъ устаповленіях« правило, по которому он« не выда</w:t>
        <w:t>-</w:t>
        <w:br/>
        <w:t>ют« копій со свидетельств« для представленія в« залог« по подрядам« п</w:t>
        <w:br/>
        <w:t>откупам«.</w:t>
      </w:r>
    </w:p>
    <w:p>
      <w:pPr>
        <w:pStyle w:val="Style443"/>
        <w:numPr>
          <w:ilvl w:val="0"/>
          <w:numId w:val="79"/>
        </w:numPr>
        <w:tabs>
          <w:tab w:leader="none" w:pos="8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440" w:right="0" w:firstLine="2"/>
      </w:pPr>
      <w:r>
        <w:rPr>
          <w:rStyle w:val="CharStyle475"/>
        </w:rPr>
        <w:t>ПОСТАНОВЛЕНА ОТНОСИТЕЛЬНО СЛУЖБЫ ГРАЖДАНСКОЙ.</w:t>
      </w:r>
    </w:p>
    <w:p>
      <w:pPr>
        <w:pStyle w:val="Style63"/>
        <w:numPr>
          <w:ilvl w:val="0"/>
          <w:numId w:val="7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Должность письмоводителей губернскпхъ и областных« прокуроров«</w:t>
        <w:br/>
        <w:t>отнесена къ IX разряду пенсіонныхъ окладов«.</w:t>
      </w:r>
    </w:p>
    <w:p>
      <w:pPr>
        <w:pStyle w:val="Style63"/>
        <w:numPr>
          <w:ilvl w:val="0"/>
          <w:numId w:val="7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мундиров« для сенаторов«, членов« и чиновников«</w:t>
        <w:br/>
        <w:t>варшавских« Правительствующая Сената департаментов« и общаго их«</w:t>
        <w:br/>
        <w:t>собранія Высочайше поведено: для сенаторов« мундиры сенаторскіе, для</w:t>
        <w:br/>
        <w:t>членов« Сената вице-мундиры сенаторскіе; для обер-прокуроров« мупдпры</w:t>
        <w:br/>
        <w:t>обер-прокурорскіе; для их« помощников«, мундиры, присвоенные состо</w:t>
        <w:t>-</w:t>
        <w:br/>
        <w:t>ящим« за обер-ирокурорскимъ столом« вь здешних« департаментах«</w:t>
        <w:br/>
        <w:t>Сената. Мундир« сей предоставить и нынешним« чиновникам« для докла</w:t>
        <w:t>-</w:t>
        <w:br/>
        <w:t>да дел« при Общем« Собраніи Сената по уваженію тому, что по иахожде-</w:t>
        <w:br/>
        <w:t>нію ихъ статс-реФорендаріямц при бывшем« ГосударетвснномьСоветеЦар</w:t>
        <w:t>-</w:t>
        <w:br/>
        <w:t xml:space="preserve">ства, присвоен« был« им« мундир« </w:t>
      </w:r>
      <w:r>
        <w:rPr>
          <w:rStyle w:val="CharStyle97"/>
        </w:rPr>
        <w:t>V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разряда. Для чиновников« для до</w:t>
        <w:t>-</w:t>
        <w:br/>
        <w:t>клада дел« при Десятом« Департаменте, как« равно н для тех«, которые по</w:t>
        <w:t>-</w:t>
        <w:br/>
        <w:t>ступят« вновь въ Общее Собраніе, в« случае могущих« открыться вакан-</w:t>
        <w:br/>
        <w:t>сін, мундиры обер-секретарскіс, а обер-секретарям« и секретарям« те</w:t>
        <w:br/>
        <w:t>самые, какіе присвоены обер-секрегарям« и секретарям« прочих« депар</w:t>
        <w:t>-</w:t>
        <w:br/>
        <w:t>таментов« Сената.</w:t>
      </w:r>
      <w:r>
        <w:br w:type="page"/>
      </w:r>
    </w:p>
    <w:p>
      <w:pPr>
        <w:pStyle w:val="Style278"/>
        <w:tabs>
          <w:tab w:leader="none" w:pos="2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38"/>
      </w:pPr>
      <w:r>
        <w:rPr>
          <w:rStyle w:val="CharStyle280"/>
          <w:lang w:val="de-DE" w:eastAsia="de-DE" w:bidi="de-DE"/>
          <w:b/>
          <w:bCs/>
          <w:i w:val="0"/>
          <w:iCs w:val="0"/>
        </w:rPr>
        <w:t>18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63"/>
        <w:numPr>
          <w:ilvl w:val="0"/>
          <w:numId w:val="7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Постановленное 2-мъ прпмѣчаніемч. къ 770 ст. Прод. III Т. Св.</w:t>
        <w:br/>
        <w:t>Зак. правило, по коему въ Губерпіяхъ Виленской, Гродненской, Мин</w:t>
        <w:t>-</w:t>
        <w:br/>
        <w:t xml:space="preserve">ской, Волынской, Подольской, </w:t>
      </w:r>
      <w:r>
        <w:rPr>
          <w:rStyle w:val="CharStyle140"/>
        </w:rPr>
        <w:t xml:space="preserve">Бѣлостокской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Области никто, неслужившій</w:t>
        <w:br/>
      </w:r>
      <w:r>
        <w:rPr>
          <w:rStyle w:val="CharStyle16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военной или гражданской службѣ </w:t>
      </w:r>
      <w:r>
        <w:rPr>
          <w:rStyle w:val="CharStyle472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40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пмьетъ права быть пз-</w:t>
        <w:br/>
        <w:t>браинымъ на мьста, выбору дворянства предоставленныя, повелѣно допол</w:t>
        <w:t>-</w:t>
        <w:br/>
        <w:t xml:space="preserve">нить </w:t>
      </w:r>
      <w:r>
        <w:rPr>
          <w:rStyle w:val="CharStyle14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право быть избираемыми въ должности въ вышспоиме-</w:t>
        <w:br/>
        <w:t>пованныхъ губервіяхъ и области, отъ выборовъ дворяпства зввисящія,</w:t>
        <w:br/>
        <w:t>предоставлено было и такимъ дворянамъ, которые въ военной и граждан</w:t>
        <w:t>-</w:t>
        <w:br/>
        <w:t xml:space="preserve">ской служб* и по выборамъ дворянства выслужили, до изданія указа </w:t>
      </w:r>
      <w:r>
        <w:rPr>
          <w:rStyle w:val="CharStyle472"/>
        </w:rPr>
        <w:t>12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октября 1835 гола, въ сложности не меп*е 10 </w:t>
      </w:r>
      <w:r>
        <w:rPr>
          <w:rStyle w:val="CharStyle140"/>
        </w:rPr>
        <w:t>лѣтъ.</w:t>
      </w:r>
    </w:p>
    <w:p>
      <w:pPr>
        <w:pStyle w:val="Style443"/>
        <w:numPr>
          <w:ilvl w:val="0"/>
          <w:numId w:val="79"/>
        </w:numPr>
        <w:tabs>
          <w:tab w:leader="none" w:pos="14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000" w:right="0" w:hanging="2"/>
      </w:pPr>
      <w:r>
        <w:rPr>
          <w:rStyle w:val="CharStyle446"/>
        </w:rPr>
        <w:t>Постдновленія ОТНОСИТЕЛЬНО СОСТОЯНІЙ.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Мѣщанамъ одииокпмъ, и потому неподлежащпыъ рекрутству, кото</w:t>
        <w:t>-</w:t>
        <w:br/>
        <w:t>рые заведутъ въ Кавказской Области, при укръпленіяхъ за карантпппою</w:t>
        <w:br/>
        <w:t xml:space="preserve">линісю, прочную торговлю съ нѣкоторою тамъ </w:t>
      </w:r>
      <w:r>
        <w:rPr>
          <w:rStyle w:val="CharStyle401"/>
        </w:rPr>
        <w:t xml:space="preserve">осѣдлостію,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разрѣшено</w:t>
        <w:br/>
        <w:t>предоставлять права купцовъ 3-й гильдіп, безъ платежа повинпостей при</w:t>
        <w:br/>
        <w:t>самомъ пступленіи нхъ въ торговыя сношенія съ горцами, п доколь они</w:t>
        <w:br/>
        <w:t>будутъ заниматься сею торговлею; что же касается до мъщанъ семейныхъ,</w:t>
        <w:br/>
        <w:t>то предоставлять имъ такое преимущество не прежде, какъ поел* трехльт-</w:t>
        <w:br/>
        <w:t>няго постояннаго въ означенныхъ мъстахъ занягіл торговлею.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пахатнымъ солдатамъ представлять въ залоги по подря-</w:t>
        <w:br/>
        <w:t xml:space="preserve">дамъ, </w:t>
      </w:r>
      <w:r>
        <w:rPr>
          <w:rStyle w:val="CharStyle140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денежных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капиталовъ, свидѣтельства гражданской палаты</w:t>
        <w:br/>
        <w:t>на дома и лавки, вв*ряемыя пмъ по особымъ довьренностямъ посторон</w:t>
        <w:t>-</w:t>
        <w:br/>
        <w:t>ними лицами, и допускаемыя къ пріему въ залогъ па основаніп 3-го пунк</w:t>
        <w:t>-</w:t>
        <w:br/>
        <w:t>та 1020 ст. Прод. X т. Св. Зак. Гражд.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Повел*но распространить на </w:t>
      </w:r>
      <w:r>
        <w:rPr>
          <w:rStyle w:val="CharStyle14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незакоипорожденныхъ</w:t>
        <w:br/>
        <w:t>дѣтей отъ жеиъ, вдовъ и дочерей нрестьянъ удѣльнаго вѣдомства, силу за-</w:t>
        <w:br/>
        <w:t xml:space="preserve">копа 97 ст. X т. Св. Зак. Гражд. Прод., по которому подобный </w:t>
      </w:r>
      <w:r>
        <w:rPr>
          <w:rStyle w:val="CharStyle140"/>
        </w:rPr>
        <w:t xml:space="preserve">дѣти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низ-</w:t>
        <w:br/>
        <w:t xml:space="preserve">шаго звавія людей </w:t>
      </w:r>
      <w:r>
        <w:rPr>
          <w:rStyle w:val="CharStyle14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вообще прндворныхъ </w:t>
      </w:r>
      <w:r>
        <w:rPr>
          <w:rStyle w:val="CharStyle140"/>
        </w:rPr>
        <w:t xml:space="preserve">вѣдомствъ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причисляются</w:t>
        <w:br/>
        <w:t xml:space="preserve">къ </w:t>
      </w:r>
      <w:r>
        <w:rPr>
          <w:rStyle w:val="CharStyle14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вѣдомствамъ, къ которымъ матери ихъ принадлежать.</w:t>
      </w:r>
    </w:p>
    <w:p>
      <w:pPr>
        <w:pStyle w:val="Style63"/>
        <w:numPr>
          <w:ilvl w:val="0"/>
          <w:numId w:val="7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Дозволено однодворцамъ обращаться съ просьбами объ </w:t>
      </w:r>
      <w:r>
        <w:rPr>
          <w:rStyle w:val="CharStyle140"/>
        </w:rPr>
        <w:t xml:space="preserve">отсылкѣ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</w:t>
        <w:t>-</w:t>
        <w:br/>
        <w:t>стьян* ихъ за дурное поведеніе или дерзкіе поступки въ Сибирь на поселе-</w:t>
        <w:br/>
        <w:t>ніе. Если просьбы сіи, по надлежащемъ раземотрѣніи, признаны будутъ</w:t>
        <w:br/>
        <w:t>уважительными, то палата постановляетъ опредѣленіе объ удалеиіп тако-</w:t>
        <w:br/>
        <w:t xml:space="preserve">выхъ крестьянъ пзъ однодворческаго </w:t>
      </w:r>
      <w:r>
        <w:rPr>
          <w:rStyle w:val="CharStyle140"/>
        </w:rPr>
        <w:t xml:space="preserve">іімѣнія,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сей конецъ предоста-</w:t>
        <w:br/>
        <w:t>влпетъ ихъ, по установленному порядку, въ распоряженіе губернскаго пра-?</w:t>
        <w:br/>
        <w:t>вленіл.</w:t>
      </w:r>
    </w:p>
    <w:p>
      <w:pPr>
        <w:pStyle w:val="Style63"/>
        <w:numPr>
          <w:ilvl w:val="0"/>
          <w:numId w:val="7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Срокъ временнаго пребыванія Евреевъ въ Севастополь въ случаяхъ,</w:t>
        <w:br/>
        <w:t xml:space="preserve">опредьленныхъ въ 183 ст. XIVт. Св. Уст. о Пасп. и Бѣгл., </w:t>
      </w:r>
      <w:r>
        <w:rPr>
          <w:rStyle w:val="CharStyle140"/>
        </w:rPr>
        <w:t xml:space="preserve">повслѣпо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огра</w:t>
        <w:t>-</w:t>
        <w:br/>
        <w:t>ничить на будущее время не далье одного мьелца, съ тѣмъ, что еслибъ, по</w:t>
        <w:br/>
        <w:t>пстсченіи сего срока, прпбывшііі въ Севастополь на проппсанномъ осио-</w:t>
        <w:br/>
      </w:r>
      <w:r>
        <w:rPr>
          <w:rStyle w:val="CharStyle169"/>
        </w:rPr>
        <w:t xml:space="preserve">ванін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Еврей </w:t>
      </w:r>
      <w:r>
        <w:rPr>
          <w:rStyle w:val="CharStyle140"/>
        </w:rPr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необходимую надобность оставаться тамъ еще </w:t>
      </w:r>
      <w:r>
        <w:rPr>
          <w:rStyle w:val="CharStyle140"/>
        </w:rPr>
        <w:t>пѣкото-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рое время, то разрыпеніе на таковую отсрочку будетъ уже завнсьть отъ</w:t>
        <w:br/>
        <w:t>непосредственного усмотрѣвія и распоряженія севастопольская и Николаев-</w:t>
        <w:br/>
        <w:t>скаго военнаго губернатора.</w:t>
      </w:r>
    </w:p>
    <w:p>
      <w:pPr>
        <w:pStyle w:val="Style63"/>
        <w:numPr>
          <w:ilvl w:val="0"/>
          <w:numId w:val="7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измыіеиіе Св. Зак. т. IV Уст. Рекр. прпмѣч. къ ст. 305-й, граж-</w:t>
        <w:br/>
        <w:t>дапамъ и однодворцамъ западныхъ губерній дозволено наниматься въ ре</w:t>
        <w:t>-</w:t>
        <w:br/>
        <w:t xml:space="preserve">круты за мьщанъ </w:t>
      </w:r>
      <w:r>
        <w:rPr>
          <w:rStyle w:val="CharStyle1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крестьянъ, какъ </w:t>
      </w:r>
      <w:r>
        <w:rPr>
          <w:rStyle w:val="CharStyle140"/>
        </w:rPr>
        <w:t xml:space="preserve">помѣщпчыіхъ,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и государствен-</w:t>
      </w:r>
      <w:r>
        <w:br w:type="page"/>
      </w:r>
    </w:p>
    <w:p>
      <w:pPr>
        <w:pStyle w:val="Style217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0"/>
      </w:pPr>
      <w:r>
        <w:rPr>
          <w:rStyle w:val="CharStyle243"/>
          <w:lang w:val="fr-FR" w:eastAsia="fr-FR" w:bidi="fr-FR"/>
          <w:i/>
          <w:iCs/>
        </w:rPr>
        <w:t>Poccill.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276" type="#_x0000_t202" style="position:absolute;margin-left:339.25pt;margin-top:-1.85pt;width:10.1pt;height:13.9pt;z-index:-125829195;mso-wrap-distance-left:15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fr-FR" w:eastAsia="fr-FR" w:bidi="fr-FR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ныхъ </w:t>
      </w:r>
      <w:r>
        <w:rPr>
          <w:rStyle w:val="CharStyle14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понменованій, безъ различія губерпій, по предъявивши со сто</w:t>
        <w:t>-</w:t>
        <w:br/>
        <w:t>роны нанимающихся, на основаніи Св.Зак. т. IVУст. Рекр. ст. 310 іі, над-</w:t>
        <w:br/>
        <w:t>лежащихъ о безлрепятственпомъ поступленіп ихъ въ рекруты удостовтре-</w:t>
        <w:br/>
        <w:t xml:space="preserve">ній, засвидѣтельствованныхъ </w:t>
      </w:r>
      <w:r>
        <w:rPr>
          <w:rStyle w:val="CharStyle140"/>
        </w:rPr>
        <w:t xml:space="preserve">мѣстными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начальствамп но принадлежности:</w:t>
        <w:br/>
        <w:t>о гражданах!, градскими думами или ратушами, объ однодворцахъ, жнву-</w:t>
        <w:br/>
        <w:t xml:space="preserve">щихъ на </w:t>
      </w:r>
      <w:r>
        <w:rPr>
          <w:rStyle w:val="CharStyle140"/>
        </w:rPr>
        <w:t xml:space="preserve">помѣщичыіхъ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земляхъ, земскою полиціею, а о водворенпыхъ на</w:t>
        <w:br/>
        <w:t>земляхъ казенныхъ — окружными начальниками.</w:t>
      </w:r>
    </w:p>
    <w:p>
      <w:pPr>
        <w:pStyle w:val="Style177"/>
        <w:numPr>
          <w:ilvl w:val="0"/>
          <w:numId w:val="79"/>
        </w:numPr>
        <w:tabs>
          <w:tab w:leader="none" w:pos="2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60" w:right="0" w:firstLine="1"/>
      </w:pPr>
      <w:r>
        <w:rPr>
          <w:rStyle w:val="CharStyle476"/>
        </w:rPr>
        <w:t>Законы уголовные.</w:t>
      </w:r>
    </w:p>
    <w:p>
      <w:pPr>
        <w:pStyle w:val="Style63"/>
        <w:numPr>
          <w:ilvl w:val="0"/>
          <w:numId w:val="7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возникшему вопросу: слѣдуетъ ли прекратить, по ВсемйлостнвѣИ-</w:t>
        <w:br/>
        <w:t>шему манифесту 16-го аирѣля 1841 года такія дѣла о самовольной норубкѣ</w:t>
        <w:br/>
      </w:r>
      <w:r>
        <w:rPr>
          <w:rStyle w:val="CharStyle140"/>
        </w:rPr>
        <w:t xml:space="preserve">лѣсовъ,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еще не разсмотрѣны судебнымъ порядком!., постановле</w:t>
        <w:t>-</w:t>
        <w:br/>
        <w:t xml:space="preserve">но: разрѣшить, что по точной </w:t>
      </w:r>
      <w:r>
        <w:rPr>
          <w:rStyle w:val="CharStyle140"/>
        </w:rPr>
        <w:t xml:space="preserve">снлѣ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 статьи сего манифеста слѣдуетъ</w:t>
        <w:br/>
        <w:t xml:space="preserve">прекратить какъ производство </w:t>
      </w:r>
      <w:r>
        <w:rPr>
          <w:rStyle w:val="CharStyle140"/>
        </w:rPr>
        <w:t xml:space="preserve">слѣдствііі,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и самыя дѣла о самоволь-</w:t>
        <w:br/>
        <w:t xml:space="preserve">ныхъ порубкахъ и истребленіихъ казениыхъ </w:t>
      </w:r>
      <w:r>
        <w:rPr>
          <w:rStyle w:val="CharStyle140"/>
        </w:rPr>
        <w:t xml:space="preserve">лѣсовъ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1840 годъ людьми</w:t>
        <w:br/>
      </w:r>
      <w:r>
        <w:rPr>
          <w:rStyle w:val="CharStyle14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сословііі, когорымъ даровано Вссмилостпввіішее проіценіе. Если же</w:t>
        <w:br/>
        <w:t xml:space="preserve">непзвѣстно </w:t>
      </w:r>
      <w:r>
        <w:rPr>
          <w:rStyle w:val="CharStyle140"/>
        </w:rPr>
        <w:t xml:space="preserve">кѣмъ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именно сдѣлано нстреблсніе казсннаго лѣса н взънсканіе</w:t>
        <w:br/>
        <w:t>за го не нодходптъ подъ 2-й и 3-й пункты уиомяпутой статьи Всёмилости-</w:t>
        <w:br/>
        <w:t>вѣйшаго манифеста, въ такомъ случаѣ необходимо привести предваритель</w:t>
        <w:t>-</w:t>
        <w:br/>
        <w:t xml:space="preserve">но въ </w:t>
      </w:r>
      <w:r>
        <w:rPr>
          <w:rStyle w:val="CharStyle140"/>
        </w:rPr>
        <w:t xml:space="preserve">пзвѣстность: кѣмъ,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п въ какпхъ дачахі. произведено нстрс-</w:t>
        <w:br/>
        <w:t xml:space="preserve">бленіе </w:t>
      </w:r>
      <w:r>
        <w:rPr>
          <w:rStyle w:val="CharStyle140"/>
        </w:rPr>
        <w:t xml:space="preserve">лѣсовъ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въ дальнѣйшемъ производствѣ </w:t>
      </w:r>
      <w:r>
        <w:rPr>
          <w:rStyle w:val="CharStyle140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 рода поступать</w:t>
        <w:br/>
        <w:t xml:space="preserve">по </w:t>
      </w:r>
      <w:r>
        <w:rPr>
          <w:rStyle w:val="CharStyle140"/>
        </w:rPr>
        <w:t xml:space="preserve">сплѣ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существующпхъ о томъ узаконспій. При семъ пояснено, что взъи-</w:t>
        <w:br/>
        <w:t xml:space="preserve">сканія за порубку и пстребленіе </w:t>
      </w:r>
      <w:r>
        <w:rPr>
          <w:rStyle w:val="CharStyle140"/>
        </w:rPr>
        <w:t xml:space="preserve">лѣсовъ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общнхъ казенпыхъ и частныхъ</w:t>
        <w:br/>
        <w:t>владѣльческихъ дачахъ, а равно спорныхъ между пмп и въѣзжпхъ. не мо-</w:t>
        <w:br/>
        <w:t>гутъ быть слагаемы поВсемплостнвѣіішему манифесту 16 апръля 1841 года,</w:t>
        <w:br/>
        <w:t>и дѣла объ оныхъ должны быть проводимы къ окончание но установлен -</w:t>
        <w:br/>
        <w:t>нымъ для того правиламъ.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Предоставлено губернскому начальству при тяжкой, неизлечимой бо-</w:t>
        <w:br/>
        <w:t>лвзни котораго-нибудь пзъ супруговъ, переселяемых!, въ Сибирь по вол*</w:t>
        <w:br/>
        <w:t>помѣщпка, по надлежащемъ въ болѣзни удостовьреніи, велкій разъ пред</w:t>
        <w:t>-</w:t>
        <w:br/>
        <w:t xml:space="preserve">ставлять о томъ министру внутренпихъ </w:t>
      </w:r>
      <w:r>
        <w:rPr>
          <w:rStyle w:val="CharStyle140"/>
        </w:rPr>
        <w:t xml:space="preserve">дѣлъ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нспрошенія, чрезъ Коми</w:t>
        <w:t>-</w:t>
        <w:br/>
        <w:t>тет!. Мивистровъ, Высочайшаго сопзволепія на оставленіе больнаго или</w:t>
        <w:br/>
        <w:t xml:space="preserve">больной въ прежнемъ </w:t>
      </w:r>
      <w:r>
        <w:rPr>
          <w:rStyle w:val="CharStyle140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жительства; при чемъ вмѣнено въ обязанность</w:t>
        <w:br/>
        <w:t>мьстнаго начальства въ представленіяхъ свонхъ объяснить н способы къ</w:t>
        <w:br/>
        <w:t>обезпеченію судьбы оставляемыхъ.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  <w:sectPr>
          <w:pgSz w:w="7464" w:h="12246"/>
          <w:pgMar w:top="250" w:left="223" w:right="224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гіредупрежденіе недоразумѣній при исполнепіи Св. Зак. т. 111 Уст.</w:t>
        <w:br/>
        <w:t>о Служ. Гражд. ст. 564 и 565 и т. XV Зак. Угол. ст. 1294 и 1327 (въ Прод.)</w:t>
        <w:br/>
        <w:t>дано знать, что трсбоваміе о производствѣ половинпаго жалованья чннов-</w:t>
        <w:br/>
        <w:t xml:space="preserve">никамъ лежитъ на обязанности </w:t>
      </w:r>
      <w:r>
        <w:rPr>
          <w:rStyle w:val="CharStyle140"/>
        </w:rPr>
        <w:t xml:space="preserve">мѣстъ,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предающихъ ихъ суду или </w:t>
      </w:r>
      <w:r>
        <w:rPr>
          <w:rStyle w:val="CharStyle140"/>
        </w:rPr>
        <w:t>слѣд-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ствію, съ удаленіемъ отъ должностей а притомъ въ то же самое время, ка</w:t>
        <w:t>-</w:t>
        <w:br/>
        <w:t>ковое жалованье и слѣдуетъ выдавать до полученія увѣдомленія о рѣшеніп</w:t>
        <w:br/>
        <w:t xml:space="preserve">дѣла о подсуднмомъ </w:t>
      </w:r>
      <w:r>
        <w:rPr>
          <w:rStyle w:val="CharStyle140"/>
        </w:rPr>
        <w:t xml:space="preserve">чиповникѣ.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Затѣмъ уголовный палаты должны тре</w:t>
        <w:t>-</w:t>
        <w:br/>
        <w:t>бовать отъ казенныхъ палатъ только удовлетворенія другого половиною</w:t>
        <w:br/>
        <w:t>жалованья пли пенсіп оправданных!, по суду чиновннковъ, увѣдомляя,</w:t>
        <w:br/>
        <w:t>впрочемъ, казенныл палаты для зависящего отъ нихъ распоряженія, какъ о</w:t>
        <w:br/>
      </w:r>
      <w:r>
        <w:rPr>
          <w:rStyle w:val="CharStyle14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приговорахъ, вошедшихъ въ законную силу, которыми присуждает</w:t>
        <w:t>-</w:t>
        <w:br/>
        <w:t>ся оправданнымъ подсудимым!, чиновникамъ возвратъ другой половины</w:t>
        <w:br/>
        <w:t xml:space="preserve">жалованья или пенсіп, такъ н о </w:t>
      </w:r>
      <w:r>
        <w:rPr>
          <w:rStyle w:val="CharStyle140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которыми, по неоправданію под-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left"/>
        <w:spacing w:before="0" w:after="103" w:line="190" w:lineRule="exact"/>
        <w:ind w:left="24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судимых*, ие присуждается подобнаго возврата, дабы лица сіи, по р*ше-</w:t>
        <w:br/>
      </w:r>
      <w:r>
        <w:rPr>
          <w:rStyle w:val="CharStyle426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іи о пих* </w:t>
      </w:r>
      <w:r>
        <w:rPr>
          <w:rStyle w:val="CharStyle401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могли получать первую половину жалованья далье по-</w:t>
        <w:br/>
        <w:t>ложепнаго срока.</w:t>
      </w:r>
    </w:p>
    <w:p>
      <w:pPr>
        <w:pStyle w:val="Style63"/>
        <w:numPr>
          <w:ilvl w:val="0"/>
          <w:numId w:val="7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дополпеніе къ подлежаіцимт. статьямъ Свода Законов* постано</w:t>
        <w:t>-</w:t>
        <w:br/>
        <w:t>влено: за т*хъ бродягъ, которые, быв* прознаны рекрутскнмъ присут-</w:t>
        <w:br/>
        <w:t>ствіемъ, но возрасту н в* другпхт. отношеніяхъ, годными къ военной</w:t>
        <w:br/>
        <w:t xml:space="preserve">строевой служб*, п </w:t>
      </w:r>
      <w:r>
        <w:rPr>
          <w:rStyle w:val="CharStyle401"/>
        </w:rPr>
        <w:t xml:space="preserve">въ-слѣдствіс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поступпвъ въ оную, окажутся вт.-по-</w:t>
        <w:br/>
      </w:r>
      <w:r>
        <w:rPr>
          <w:rStyle w:val="CharStyle401"/>
        </w:rPr>
        <w:t xml:space="preserve">слѣдствіи,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собраппымъ справкам *, не пм*вшимп, при отдач* пхъ въ</w:t>
        <w:br/>
        <w:t xml:space="preserve">рекруты, узаконенных* </w:t>
      </w:r>
      <w:r>
        <w:rPr>
          <w:rStyle w:val="CharStyle472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-тп </w:t>
      </w:r>
      <w:r>
        <w:rPr>
          <w:rStyle w:val="CharStyle401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вознаграждепіе обіцествамъ и пом-и-</w:t>
        <w:br/>
        <w:t>іцпкамъ опредіі.іястся на сл*дующемъ основаніп: за лица отъ 17-тн до 20</w:t>
        <w:br/>
        <w:t>л*тт. выдаются зачетныя рекрутскія квитапцін, а за псдостигшихъ 17-тн-</w:t>
        <w:br/>
      </w:r>
      <w:r>
        <w:rPr>
          <w:rStyle w:val="CharStyle401"/>
        </w:rPr>
        <w:t xml:space="preserve">лѣтняго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возраста удовлетвореніе назначается въ томъ размьрь, какъ въ</w:t>
        <w:br/>
        <w:t xml:space="preserve">прпмѣчаніи 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33G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ст. Рекрутского Устава за отшедшпхъ взъ помыцичья-</w:t>
        <w:br/>
        <w:t>го владьпія дѣтсіі воснпыхъ поселяпъ или лахатныхъ солдатъ опред*-</w:t>
        <w:br/>
        <w:t>лсно.</w:t>
      </w:r>
    </w:p>
    <w:p>
      <w:pPr>
        <w:pStyle w:val="Style44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rStyle w:val="CharStyle449"/>
        </w:rPr>
        <w:t xml:space="preserve">VI. </w:t>
      </w:r>
      <w:r>
        <w:rPr>
          <w:rStyle w:val="CharStyle477"/>
        </w:rPr>
        <w:t xml:space="preserve">Законы </w:t>
      </w:r>
      <w:r>
        <w:rPr>
          <w:rStyle w:val="CharStyle451"/>
        </w:rPr>
        <w:t>граждански.</w:t>
      </w:r>
    </w:p>
    <w:p>
      <w:pPr>
        <w:pStyle w:val="Style63"/>
        <w:numPr>
          <w:ilvl w:val="0"/>
          <w:numId w:val="7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По' вопросу объ учрежден!» надъ ші*пісмъ н </w:t>
      </w:r>
      <w:r>
        <w:rPr>
          <w:rStyle w:val="CharStyle401"/>
        </w:rPr>
        <w:t xml:space="preserve">дѣтьмп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войсковых*</w:t>
        <w:br/>
        <w:t>чиновниковъ уральскаго казачьяго войска опекъ, постановлено: учрсжде-</w:t>
        <w:br/>
        <w:t>ніе таковых* опскъ и производство по онымъ д*лъ предоставить в*д*вію</w:t>
        <w:br/>
        <w:t>Уральской Войсковой Канцеляріи, которая отчеты по спмъ дѣлаиъ доста-</w:t>
        <w:br/>
        <w:t>вляетъ на ревизію въ Оренбургскую Гражданскую Палату.</w:t>
      </w:r>
    </w:p>
    <w:p>
      <w:pPr>
        <w:pStyle w:val="Style63"/>
        <w:numPr>
          <w:ilvl w:val="0"/>
          <w:numId w:val="7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133"/>
          <w:headerReference w:type="default" r:id="rId134"/>
          <w:pgSz w:w="7464" w:h="12246"/>
          <w:pgMar w:top="286" w:left="247" w:right="237" w:bottom="28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Относительно </w:t>
      </w:r>
      <w:r>
        <w:rPr>
          <w:rStyle w:val="CharStyle401"/>
        </w:rPr>
        <w:t xml:space="preserve">дѣвствія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заставныхъ договоровъ въ западных* губер-</w:t>
        <w:br/>
        <w:t>піяхъ, постановлено: 1) Всякое заставное владѣпіс какого-либо рода, про</w:t>
        <w:t>-</w:t>
        <w:br/>
        <w:t>должающееся дал*е срока, дозволеннаго указом* 14 іюля 1827 года, т. е.</w:t>
        <w:br/>
        <w:t>бол*е 9 л*тъ, должно прекратиться пли выкупом* нс позднѣс какъ въ</w:t>
        <w:br/>
        <w:t>два года, пли же, по истеченіи сего срока, публичною находящаяся въ</w:t>
        <w:br/>
        <w:t>застав* им*пія продажею. Наблюденіе за спмъ и нсполненіе установляема-</w:t>
        <w:br/>
        <w:t>го здьсь правила возлагаются па надлежащія присутственныя м*ста. 2) На</w:t>
        <w:br/>
        <w:t>ссмъ же основапіп, то-есть, чрез* выкуп* плп публичную продажу по мн-</w:t>
        <w:br/>
        <w:t>нованіи двухъ л*тъ послѣ срока, должно прекратиться и владѣніе заста</w:t>
        <w:t>-</w:t>
        <w:br/>
        <w:t>вное, начавшееся до обнародовапія указа 25 іюпя 1840 года, основанное на</w:t>
        <w:br/>
        <w:t>договор*, въ коемъ стороны ничего заран*е не постановили о возобно</w:t>
        <w:t>-</w:t>
        <w:br/>
        <w:t>влены онаго по отсрочкам* п потом* до обнародованія указа 25іюнл 1840</w:t>
        <w:br/>
        <w:t>года не возобновили онаго по правилам* , въ указ* 14 іюля 1827 года</w:t>
        <w:br/>
        <w:t>предписанным*. 3) Договоры, до обиародованія указа 25 іюия 1840 года</w:t>
        <w:br/>
        <w:t>правильно заключенные, съ постаповленіемъ въ опыхъ условій о возобно</w:t>
        <w:t>-</w:t>
        <w:br/>
        <w:t>влены заставы по отсрочкам*, сохраняют* п нын* свою силу и могут*</w:t>
        <w:br/>
        <w:t>быть возобновляемы, но не иначе, какъ съ точным* соблюденісмъ пред</w:t>
        <w:t>-</w:t>
        <w:br/>
        <w:t>писанных* в* указ* 14 іюля 1827 года правил*, и с* т*мъ, чтоб* по ми</w:t>
        <w:t>-</w:t>
        <w:br/>
        <w:t>нованы послѣдней, законом* допускаемой отсрочки, то-есть третьяго по</w:t>
        <w:br/>
        <w:t>заключены договора трехл*тія, пм*ніе поступало въ публнчпуіо продажу,</w:t>
        <w:br/>
        <w:t>если оно въ-продолженіе двух* л*т* пе будет* выкуплено вотчинником*.</w:t>
        <w:br/>
        <w:t>4) На допускаемое заставное владѣніе въ-продолженін означаемых* въ</w:t>
        <w:br/>
        <w:t xml:space="preserve">пунктах* </w:t>
      </w:r>
      <w:r>
        <w:rPr>
          <w:rStyle w:val="CharStyle47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3 двухъ льготных* л*тъ, должны быть или заключаемы</w:t>
        <w:br/>
        <w:t xml:space="preserve">акты, пли же па прежнем* акт* д*лаема отсрочка съ </w:t>
      </w:r>
      <w:r>
        <w:rPr>
          <w:rStyle w:val="CharStyle401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чтоб* овые</w:t>
        <w:br/>
        <w:t>были явлены в* надлежащих* мѣстахъ и внесены по ним* пошлины за</w:t>
        <w:br/>
        <w:t>записку в* книгу и за гербовую по сумм* займа бумагу, по правилам*,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1"/>
      </w:pPr>
      <w:r>
        <w:pict>
          <v:shape id="_x0000_s1279" type="#_x0000_t202" style="position:absolute;margin-left:339.7pt;margin-top:0.8pt;width:9.6pt;height:11.15pt;z-index:-125829194;mso-wrap-distance-left:14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постановленнымъ въ пункте 4-мъ указа 14 ію.ія 1827 года. 3) Если на</w:t>
        <w:br/>
        <w:t>просроченном!, и невыкуплснпомъ въ определенное время заставномъ ц-</w:t>
        <w:br/>
      </w:r>
      <w:r>
        <w:rPr>
          <w:rStyle w:val="CharStyle380"/>
        </w:rPr>
        <w:t xml:space="preserve">мѣнііі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окажутся другіе долги , то удовлетвореніе, но совершенін продажи</w:t>
        <w:br/>
        <w:t>онаго имѣоія, какъ по акту заставнаго владельца, такъ и по пррчимъ ле-</w:t>
        <w:br/>
        <w:t>жавшпмъ на томъ именіп долгамъ, въ-отношеніи къ старшинству претен-</w:t>
        <w:br/>
        <w:t>зііі, определяется по правилам!., установлепнымъ въ пункте 3-мъ Высо</w:t>
        <w:t>-</w:t>
        <w:br/>
        <w:t>чайше утверждепнаго 3 апреля 1840 года мнепія Государствеинаго Со</w:t>
        <w:t>-</w:t>
        <w:br/>
        <w:t>вета .</w:t>
      </w:r>
    </w:p>
    <w:p>
      <w:pPr>
        <w:pStyle w:val="Style63"/>
        <w:numPr>
          <w:ilvl w:val="0"/>
          <w:numId w:val="7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Въ-следствіе прсдставленія Санктпетербургской Гражданской Пала</w:t>
        <w:t>-</w:t>
        <w:br/>
        <w:t>ты Правительствующему Сенату, разрешено, что нрнложенія при прось-</w:t>
        <w:br/>
        <w:t>бахъ должны быть нисаны и производство делъ описано на гербовой</w:t>
        <w:br/>
        <w:t>бумаге техъ же разборовъ, на какой положено писать н самыя просьбы</w:t>
        <w:br/>
        <w:t>узакопспілми, существовавшими до состояпія Высочайше утверждепныхъ</w:t>
        <w:br/>
        <w:t>1 ігопя 1841 года доиолнительныхъ правнлъ о гербовом!, сборе , и оста</w:t>
        <w:t>-</w:t>
        <w:br/>
        <w:t>вленными въ-отношеніи нриложеиій въ своей силе.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Постановлено, что штрафы, определенные за неправое владеніе кре</w:t>
        <w:t>-</w:t>
        <w:br/>
        <w:t>постными людьми лицами, непмеющпмн на то права , должны быть</w:t>
        <w:br/>
        <w:t xml:space="preserve">слагаемы, по силе 1-й ст. Всемилостивейшаго манифеста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анрѣля 1841</w:t>
        <w:br/>
        <w:t>года, тогда только, когда приговоры объ оныхъ до пзданія того мани</w:t>
        <w:t>-</w:t>
        <w:br/>
        <w:t>феста не вошли еще въ законную силу, то-есть, не были объявлены под</w:t>
        <w:t>-</w:t>
        <w:br/>
        <w:t>судимым!..</w:t>
      </w:r>
    </w:p>
    <w:p>
      <w:pPr>
        <w:pStyle w:val="Style63"/>
        <w:numPr>
          <w:ilvl w:val="0"/>
          <w:numId w:val="7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дополнеиіе къ подлежащимъ статьямъ Свода Законовъ постано</w:t>
        <w:t>-</w:t>
        <w:br/>
        <w:t xml:space="preserve">влено: сила и действіе ст. 2765-й Зак. Гр.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X, касательно оевобожденія</w:t>
        <w:br/>
        <w:t>тяжущихся, по непмуществу, отъ взноса персносныхъ въ залоге нравом</w:t>
        <w:br/>
        <w:t>апелляціи денегъ, распространяется н на те случаи, когда жалобы при</w:t>
        <w:t>-</w:t>
        <w:br/>
        <w:t>носятся на решеиія губернскпхъ правленій, по деламъ о ненравильиомъ</w:t>
        <w:br/>
        <w:t>владенін крепостными людьми. Налагаемый же за таковое владеніо</w:t>
        <w:br/>
        <w:t>означенными правлсніями штраФъ взъискивается съ лпцъ, подзвшпхъ от</w:t>
        <w:t>-</w:t>
        <w:br/>
        <w:t>зыве о вснмуіцестве тогда лишь, когда, по окончательном!. разсмогренін</w:t>
        <w:br/>
        <w:t>дела въ Правптельствующемъ Сенате, принесенная жалоба признана бу</w:t>
        <w:t>-</w:t>
        <w:br/>
        <w:t>дете неосновательною.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нменпомъ Высочайшемъ указа, данномъ Правительствующему</w:t>
        <w:br/>
        <w:t>Сенату, изображено: признавая необходимымъ, въ отвращеніе злоупотре-</w:t>
        <w:br/>
        <w:t>бленій разнаго рода, постановить, чтобъ лица, нроисшедшіяизъкрепосіна</w:t>
        <w:t>-</w:t>
        <w:br/>
        <w:t>го сосгоянія и возведенный въ дворянское достоинство, не владели таки</w:t>
        <w:t>-</w:t>
        <w:br/>
        <w:t>ми заселенными нменіпмн, въ конхъ отцы или деды ихъ были записаны</w:t>
        <w:br/>
        <w:t>по рсвизіямъ, согласно съ мневіемъ Государственного Совета повелева-</w:t>
        <w:br/>
        <w:t>емъ: отныне впредь не допускать совершеиія актовт. на пріобретеніе, че</w:t>
        <w:t>-</w:t>
        <w:br/>
        <w:t>рез!. куплю, дареніе или инымъ какимъ-лпбо образимъ уволенными изъ</w:t>
        <w:br/>
        <w:t>крепостнаго состояиіа н возведенными въ дворянское достоинство, а рав</w:t>
        <w:t>-</w:t>
        <w:br/>
        <w:t>но и потомками пхъ до третьяго иоколенія, техъ заселенныхъ именій, въ</w:t>
        <w:br/>
        <w:t xml:space="preserve">коихъ они сами, </w:t>
      </w:r>
      <w:r>
        <w:rPr>
          <w:rStyle w:val="CharStyle481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отцы, </w:t>
      </w:r>
      <w:r>
        <w:rPr>
          <w:rStyle w:val="CharStyle481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деды ихъ были записаны но ревпзіи. Места,</w:t>
        <w:br/>
        <w:t>совершаюіція крепостные акты, хотя н не обязаны, при совершены акта</w:t>
        <w:br/>
        <w:t>на недвижимое заселенное ііменіс, требовать отъ пріобретателя онаго осо-</w:t>
        <w:br/>
        <w:t>быхъ удостовереній въ его происхожденіп, но должны объявлять ему о</w:t>
        <w:br/>
        <w:t>пастояіцемъ запрещены, и если за темъ, въ противность постановлены</w:t>
        <w:br/>
        <w:t>сего указа, кто либо пріобрететъ заселенное пменіс, въ коемъ опъ сам ь,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480" w:right="0" w:firstLine="0"/>
      </w:pPr>
      <w:r>
        <w:rPr>
          <w:rStyle w:val="CharStyle297"/>
          <w:b/>
          <w:bCs/>
        </w:rPr>
        <w:t>XXIII.—Отд. Ш.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04" w:line="190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Хротка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9"/>
      </w:pPr>
      <w:r>
        <w:pict>
          <v:shape id="_x0000_s1280" type="#_x0000_t202" style="position:absolute;margin-left:6.25pt;margin-top:27.25pt;width:10.3pt;height:10.15pt;z-index:-125829193;mso-wrap-distance-left:5pt;mso-wrap-distance-right:11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480"/>
                    </w:rPr>
                    <w:t>SJ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пли отецъ. или </w:t>
      </w:r>
      <w:r>
        <w:rPr>
          <w:rStyle w:val="CharStyle401"/>
        </w:rPr>
        <w:t xml:space="preserve">дѣдъ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былъ заппсанъ по ревизіп, то за сіе от, подвер</w:t>
        <w:t>-</w:t>
        <w:br/>
        <w:t xml:space="preserve">гается лпшенію того </w:t>
      </w:r>
      <w:r>
        <w:rPr>
          <w:rStyle w:val="CharStyle401"/>
        </w:rPr>
        <w:t xml:space="preserve">вмѣвія,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которое поступаетъ въ </w:t>
      </w:r>
      <w:r>
        <w:rPr>
          <w:rStyle w:val="CharStyle401"/>
        </w:rPr>
        <w:t xml:space="preserve">ведомство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госѵдар-</w:t>
        <w:br/>
        <w:t>ствспныхъ имуществъ, безъ всякого за оное вознагражденія. За прппятіс</w:t>
        <w:br/>
        <w:t xml:space="preserve">же такого заселепиаго </w:t>
      </w:r>
      <w:r>
        <w:rPr>
          <w:rStyle w:val="CharStyle401"/>
        </w:rPr>
        <w:t xml:space="preserve">имѣнія 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временное владѣніе по закладной, ви</w:t>
        <w:t>-</w:t>
        <w:br/>
        <w:t>новный лишается права па удовлетворепіе должною ему денежною сум</w:t>
        <w:t>-</w:t>
        <w:br/>
        <w:t xml:space="preserve">мою, которая, по продажѣ </w:t>
      </w:r>
      <w:r>
        <w:rPr>
          <w:rStyle w:val="CharStyle401"/>
        </w:rPr>
        <w:t xml:space="preserve">ішѣнія,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отдастся въ </w:t>
      </w:r>
      <w:r>
        <w:rPr>
          <w:rStyle w:val="CharStyle401"/>
        </w:rPr>
        <w:t xml:space="preserve">местный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приказъ обще-</w:t>
        <w:br/>
        <w:t>ственпаго прпзрѣііія. Еслп уволеппному нзъ крѣпостваго состоянія воз</w:t>
        <w:t>-</w:t>
        <w:br/>
        <w:t>веденному въ дворянское достоинство лпцу, или же одному пзъ потомковъ</w:t>
        <w:br/>
        <w:t xml:space="preserve">такого лица до трстьяго </w:t>
      </w:r>
      <w:r>
        <w:rPr>
          <w:rStyle w:val="CharStyle401"/>
        </w:rPr>
        <w:t xml:space="preserve">поколѣнія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мужескому колвну, доіііетъ въ на-</w:t>
        <w:br/>
      </w:r>
      <w:r>
        <w:rPr>
          <w:rStyle w:val="CharStyle401"/>
        </w:rPr>
        <w:t xml:space="preserve">слѣдство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завѣщанію, или безъ завѣщанія, то самое </w:t>
      </w:r>
      <w:r>
        <w:rPr>
          <w:rStyle w:val="CharStyle401"/>
        </w:rPr>
        <w:t xml:space="preserve">имѣніс,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которомъ</w:t>
        <w:br/>
        <w:t xml:space="preserve">онъ самъ, или отецъ, нлп </w:t>
      </w:r>
      <w:r>
        <w:rPr>
          <w:rStyle w:val="CharStyle401"/>
        </w:rPr>
        <w:t xml:space="preserve">дѣдъ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былъ записана, по ревпзін, то онъ обя-</w:t>
        <w:br/>
        <w:t>запъ, не вступая во владѣніе п распорлженіе епмъ имѣніемъ, просить объ</w:t>
        <w:br/>
        <w:t xml:space="preserve">учреждепіи надъ ипмп опеки, сохраняя, впрочемъ, право продать то </w:t>
      </w:r>
      <w:r>
        <w:rPr>
          <w:rStyle w:val="CharStyle401"/>
        </w:rPr>
        <w:t>имѣ-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ніе въ шестп-мѣсячныіі со дня получепія онаго паслѣдства срокъ. Дѣла о</w:t>
        <w:br/>
        <w:t>всякомъ противозаконномъ пріобрьтеніи или вступлснін во владѣніе та-</w:t>
        <w:br/>
        <w:t xml:space="preserve">кпхъ </w:t>
      </w:r>
      <w:r>
        <w:rPr>
          <w:rStyle w:val="CharStyle401"/>
        </w:rPr>
        <w:t xml:space="preserve">пмѣпііі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должны быть производимы въ губернекпхъ правлепіяхъ по</w:t>
        <w:br/>
        <w:t>правнламъ, предписанным!, въ 1-мъ ирнмѣч. къ 2118 ст. Св. Зак. Гр.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 въ Ирод.) для производства </w:t>
      </w:r>
      <w:r>
        <w:rPr>
          <w:rStyle w:val="CharStyle401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людяхъ, отъпекпвэющнхъ сво</w:t>
        <w:t>-</w:t>
        <w:br/>
        <w:t xml:space="preserve">боды по прожпвагсльству у лпцъ, </w:t>
      </w:r>
      <w:r>
        <w:rPr>
          <w:rStyle w:val="CharStyle401"/>
        </w:rPr>
        <w:t xml:space="preserve">пмѣіощихъ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право </w:t>
      </w:r>
      <w:r>
        <w:rPr>
          <w:rStyle w:val="CharStyle401"/>
        </w:rPr>
        <w:t xml:space="preserve">влэдѣть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крестьянами.</w:t>
        <w:br/>
        <w:t xml:space="preserve">Постаповлснія сего указа </w:t>
      </w:r>
      <w:r>
        <w:rPr>
          <w:rStyle w:val="CharStyle401"/>
        </w:rPr>
        <w:t xml:space="preserve">имѣютъ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служить дополненіемъ къ 151, 693 и 695</w:t>
        <w:br/>
        <w:t>ст. Св. Зак. о Сост. Т. ІХ-го.</w:t>
      </w:r>
    </w:p>
    <w:p>
      <w:pPr>
        <w:pStyle w:val="Style63"/>
        <w:numPr>
          <w:ilvl w:val="0"/>
          <w:numId w:val="7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Двьнадцатп-лѣтніо займы пзъ приказа обществепнаго прпзрѣнія</w:t>
        <w:br/>
        <w:t>подъ залогъ ненаселенныхъ земель, повелѣно отнести къ продолжитель</w:t>
        <w:t>-</w:t>
        <w:br/>
        <w:t>ным^ п по оиымъ взимать пять процентовъ.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  <w:sectPr>
          <w:headerReference w:type="even" r:id="rId135"/>
          <w:headerReference w:type="default" r:id="rId136"/>
          <w:pgSz w:w="7464" w:h="12246"/>
          <w:pgMar w:top="209" w:left="217" w:right="239" w:bottom="19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дополнепіс къ 999 ст. X. Т. Св. Зак. Гр. присовокуплено слѣду-</w:t>
        <w:br/>
        <w:t>ющес примѣчапіе: на пзложенномъ въ сей статьѣ и въ донолненіп къ оной</w:t>
        <w:br/>
        <w:t xml:space="preserve">основаиіи, къ мьстпымъ работамъ и поставкамъ допускаются </w:t>
      </w:r>
      <w:r>
        <w:rPr>
          <w:rStyle w:val="CharStyle401"/>
        </w:rPr>
        <w:t>помѣщичьи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крестьяне за ручатсльствомъ </w:t>
      </w:r>
      <w:r>
        <w:rPr>
          <w:rStyle w:val="CharStyle401"/>
        </w:rPr>
        <w:t xml:space="preserve">помѣіцпковъ ихъ, и изътѣхъ нмѣній,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кои со</w:t>
        <w:t>-</w:t>
        <w:br/>
        <w:t>стоят!, въ залогѣ кредитныхъ установлсній.</w:t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647" w:line="240" w:lineRule="exact"/>
        <w:ind w:left="40" w:right="0" w:firstLine="0"/>
      </w:pPr>
      <w:bookmarkStart w:id="7" w:name="bookmark7"/>
      <w:r>
        <w:rPr>
          <w:lang w:val="ru-RU" w:eastAsia="ru-RU" w:bidi="ru-RU"/>
          <w:w w:val="100"/>
          <w:spacing w:val="0"/>
          <w:color w:val="000000"/>
          <w:position w:val="0"/>
        </w:rPr>
        <w:t>СОБЫТІЯ ВЪ ОТЕЧЕСТВА ЗА ІЮНЬ 1842 ГОДА,</w:t>
      </w:r>
      <w:bookmarkEnd w:id="7"/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97"/>
        </w:rPr>
        <w:t>Горное дѣло.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Екатсринбургскііі Монетныіі Дворъ выдфлываетъ одну</w:t>
        <w:br/>
      </w:r>
      <w:r>
        <w:rPr>
          <w:rStyle w:val="CharStyle140"/>
        </w:rPr>
        <w:t xml:space="preserve">мѣднѵю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монету ; онт» получастъ </w:t>
      </w:r>
      <w:r>
        <w:rPr>
          <w:rStyle w:val="CharStyle140"/>
        </w:rPr>
        <w:t xml:space="preserve">мѣдь с*ь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казенных*!. пермскнхъ и бого-</w:t>
        <w:br/>
        <w:t xml:space="preserve">словскихъ заводовъ отъ частных'!, уральских*!, заводовъ, платимую </w:t>
      </w:r>
      <w:r>
        <w:rPr>
          <w:rStyle w:val="CharStyle140"/>
        </w:rPr>
        <w:t>ими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казн* подъ именемз. десятинной податп , и сверхъ того, переплавляемую</w:t>
        <w:br/>
        <w:t>нзъ монеты стараго чекана 16 и 24-хъ рублеваго въ пуд* в*са. Вч. 1841</w:t>
        <w:br/>
        <w:t>году, Екатерннбургскііі Монетный Дворъ приготовнлъ монеты на 509,626</w:t>
        <w:br/>
        <w:t>р. 50 к. сер.; такпмъ образомъ, опъ выполнилъ слишком*!, данный ему ва-</w:t>
        <w:br/>
        <w:t>рлдъ. Сузунскій Монетный Дпоръ, такъ же какъ и Екатерннбургскій , за</w:t>
        <w:t>-</w:t>
        <w:br/>
        <w:t xml:space="preserve">нята. выдѣлкою одной </w:t>
      </w:r>
      <w:r>
        <w:rPr>
          <w:rStyle w:val="CharStyle140"/>
        </w:rPr>
        <w:t xml:space="preserve">мѣдпоіі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монеты; </w:t>
      </w:r>
      <w:r>
        <w:rPr>
          <w:rStyle w:val="CharStyle140"/>
        </w:rPr>
        <w:t xml:space="preserve">мѣдь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получает </w:t>
      </w:r>
      <w:r>
        <w:rPr>
          <w:rStyle w:val="CharStyle169"/>
        </w:rPr>
        <w:t xml:space="preserve">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колывано-</w:t>
        <w:br/>
        <w:t>воскресенскихъ заводовъ , въ округа которыхъ онъ находится. Въ 1841</w:t>
        <w:br/>
        <w:t>году Сузунскій Монетный Дворъ выдѣлалъ монеты : 151,722 р. 43 коп. ,</w:t>
        <w:br/>
        <w:t>мешду-тѣмъ , какъ ему назначено было въ 1841 году приготовить монеты</w:t>
        <w:br/>
        <w:t>128,571 р. 42 коп., да въ-добавокъ къ тому предписано было еще выче-</w:t>
        <w:br/>
        <w:t>кавить 17,144 руб., всего 145,714 руб. 42 коп.; слѣдовательпо, имъ сд*ла-</w:t>
        <w:br/>
        <w:t xml:space="preserve">но 6,008 руб. </w:t>
      </w:r>
      <w:r>
        <w:rPr>
          <w:rStyle w:val="CharStyle47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болае протпвъ того, сколько предполагалось. Кромѣ</w:t>
        <w:br/>
        <w:t>того, мѣдная монета приготовляема была также въ 1841 году на адмирал-</w:t>
        <w:br/>
        <w:t>тейскихъ ижорскихъ заводахъ, которые, на оспованіи Высочайше-утвер-,</w:t>
        <w:br/>
        <w:t>жденнаго 20-го октября 1839 года условія съ ихъ начальникомъ, обязаны</w:t>
        <w:br/>
        <w:t>выдѣлывать новой мьдной монеты, начиная съ 1-го января 1840 года, въ-</w:t>
        <w:br/>
        <w:t xml:space="preserve">теченіи четырехъ </w:t>
      </w:r>
      <w:r>
        <w:rPr>
          <w:rStyle w:val="CharStyle140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320,000 руб. ежегодно. Въ-теченіп 1841 года,</w:t>
        <w:br/>
        <w:t>приготовлено и сдано пжорскимп заводами 352,000 руб.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Въ-теченіц 1841 года, золотопскательпымн партіямп въ дачахъ Мія-</w:t>
        <w:br/>
        <w:t>стовскаго Завода открыто 15,209,841 пуд. золотосодержащих!, песковъ, и</w:t>
        <w:br/>
        <w:t xml:space="preserve">въ иихъ 41 пуд. 20 </w:t>
      </w:r>
      <w:r>
        <w:rPr>
          <w:rStyle w:val="CharStyle140"/>
        </w:rPr>
        <w:t xml:space="preserve">ф.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24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70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88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зол. золота. Вь-теченіе того же года, вз.</w:t>
        <w:br/>
        <w:t>округ* колываповоскресепскихъ заводовъ, въ пяти прінсках;ь, онредѣ.іеиа</w:t>
        <w:br/>
        <w:t>развьдками 1,289,000 пуд. песковъ средним!» содержаніемъ въ один ь зо</w:t>
        <w:t>-</w:t>
        <w:br/>
        <w:t>лотя и къ отъ ста; въ нихъ заключается золота бол*е трехъ нудъ.</w:t>
      </w:r>
    </w:p>
    <w:p>
      <w:pPr>
        <w:pStyle w:val="Style63"/>
        <w:numPr>
          <w:ilvl w:val="0"/>
          <w:numId w:val="7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1841 году, казенными горными заводами получено горныхъ про</w:t>
        <w:t>-</w:t>
        <w:br/>
        <w:t xml:space="preserve">изведений </w:t>
      </w:r>
      <w:r>
        <w:rPr>
          <w:rStyle w:val="CharStyle140"/>
        </w:rPr>
        <w:t xml:space="preserve">мѣди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34,634 п. 32 </w:t>
      </w:r>
      <w:r>
        <w:rPr>
          <w:rStyle w:val="CharStyle140"/>
        </w:rPr>
        <w:t>ф</w:t>
      </w:r>
      <w:r>
        <w:rPr>
          <w:rStyle w:val="CharStyle140"/>
          <w:vertAlign w:val="subscript"/>
        </w:rPr>
        <w:t>м</w:t>
      </w:r>
      <w:r>
        <w:rPr>
          <w:rStyle w:val="CharStyle14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чугуна 828,667 п. 1 </w:t>
      </w:r>
      <w:r>
        <w:rPr>
          <w:rStyle w:val="CharStyle14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выковано жел*-</w:t>
        <w:br/>
        <w:t xml:space="preserve">за 543,831 п. 1 </w:t>
      </w:r>
      <w:r>
        <w:rPr>
          <w:rStyle w:val="CharStyle14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Приготовлено разныхъ </w:t>
      </w:r>
      <w:r>
        <w:rPr>
          <w:rStyle w:val="CharStyle140"/>
        </w:rPr>
        <w:t xml:space="preserve">издѣлій: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металлическпхъ 10,056</w:t>
        <w:br/>
        <w:t xml:space="preserve">пуд. 21 </w:t>
      </w:r>
      <w:r>
        <w:rPr>
          <w:rStyle w:val="CharStyle140"/>
        </w:rPr>
        <w:t xml:space="preserve">ф.;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артиллерійскихъ орудій 62,316 п. 35 </w:t>
      </w:r>
      <w:r>
        <w:rPr>
          <w:rStyle w:val="CharStyle140"/>
        </w:rPr>
        <w:t xml:space="preserve">ф.;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снарядовъ 185,129 п.</w:t>
        <w:br/>
        <w:t xml:space="preserve">26 </w:t>
      </w:r>
      <w:r>
        <w:rPr>
          <w:rStyle w:val="CharStyle140"/>
        </w:rPr>
        <w:t xml:space="preserve">ф.;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стали и укладу 9,782 п. 3 </w:t>
      </w:r>
      <w:r>
        <w:rPr>
          <w:rStyle w:val="CharStyle140"/>
        </w:rPr>
        <w:t xml:space="preserve">ф.;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чугунных!, </w:t>
      </w:r>
      <w:r>
        <w:rPr>
          <w:rStyle w:val="CharStyle140"/>
        </w:rPr>
        <w:t xml:space="preserve">издѣлій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139,819 п. 13 </w:t>
      </w:r>
      <w:r>
        <w:rPr>
          <w:rStyle w:val="CharStyle140"/>
        </w:rPr>
        <w:t>ф.;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б*лаго оружія 31,583 штуки; якорей 14,528 п. 36 </w:t>
      </w:r>
      <w:r>
        <w:rPr>
          <w:rStyle w:val="CharStyle140"/>
        </w:rPr>
        <w:t xml:space="preserve">ф.; косъ литовокъ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15,512</w:t>
        <w:br/>
        <w:t>штукъ; поддоновъ, лаФетныхъ оковокъ и разпыхъ артиллерійскихъ при</w:t>
        <w:t>-</w:t>
        <w:br/>
        <w:t xml:space="preserve">надлежностей 2,663 п. 19 </w:t>
      </w:r>
      <w:r>
        <w:rPr>
          <w:rStyle w:val="CharStyle140"/>
        </w:rPr>
        <w:t>ф.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систернъ 15,812 н. 15 </w:t>
      </w:r>
      <w:r>
        <w:rPr>
          <w:rStyle w:val="CharStyle14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Добыто: </w:t>
      </w:r>
      <w:r>
        <w:rPr>
          <w:rStyle w:val="CharStyle140"/>
        </w:rPr>
        <w:t xml:space="preserve">оѣлоіі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черной </w:t>
      </w:r>
      <w:r>
        <w:rPr>
          <w:rStyle w:val="CharStyle140"/>
        </w:rPr>
        <w:t xml:space="preserve">нсфтіі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244,350 п. 22 </w:t>
      </w:r>
      <w:r>
        <w:rPr>
          <w:rStyle w:val="CharStyle140"/>
        </w:rPr>
        <w:t xml:space="preserve">ф.;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каменнаго угля 528,629 п.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97"/>
        </w:rPr>
        <w:t>Промышленость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.—По </w:t>
      </w:r>
      <w:r>
        <w:rPr>
          <w:rStyle w:val="CharStyle140"/>
        </w:rPr>
        <w:t xml:space="preserve">мнѣпію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Государственнаго </w:t>
      </w:r>
      <w:r>
        <w:rPr>
          <w:rStyle w:val="CharStyle140"/>
        </w:rPr>
        <w:t xml:space="preserve">Совѣтз,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рал-</w:t>
        <w:br/>
        <w:t>рѣпіено: 1) дозволить иностранцу Гилью учредить въ Санктпербург* заве-</w:t>
      </w:r>
      <w:r>
        <w:br w:type="page"/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Соврелгеннал Хроника Россіѵ.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pict>
          <v:shape id="_x0000_s1281" type="#_x0000_t202" style="position:absolute;margin-left:3.95pt;margin-top:25.2pt;width:11.05pt;height:10.6pt;z-index:-125829192;mso-wrap-distance-left:5pt;mso-wrap-distance-right:94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82"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лепіе экипажей, въ </w:t>
      </w:r>
      <w:r>
        <w:rPr>
          <w:rStyle w:val="CharStyle401"/>
        </w:rPr>
        <w:t xml:space="preserve">ьпдѣ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крытыхъ Фуръ на рессорам., ио представленно</w:t>
        <w:t>-</w:t>
        <w:br/>
        <w:t>му имъ чертежу, для перевозки мебели и другихъ вещей какъ въ самой</w:t>
        <w:br/>
      </w:r>
      <w:r>
        <w:rPr>
          <w:rStyle w:val="CharStyle401"/>
        </w:rPr>
        <w:t xml:space="preserve">столпцѣ,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п въ окрестностяхъ оноіі, на разстоянін 30-тп верстъ, и 2)</w:t>
        <w:br/>
        <w:t xml:space="preserve">предоставить ему на сіе предпріятіс исключительную на пять </w:t>
      </w:r>
      <w:r>
        <w:rPr>
          <w:rStyle w:val="CharStyle401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приви-</w:t>
        <w:br/>
        <w:t xml:space="preserve">легію съ </w:t>
      </w:r>
      <w:r>
        <w:rPr>
          <w:rStyle w:val="CharStyle401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чтобъ въ-течеиіп сего времени, считая нача</w:t>
        <w:t>-</w:t>
        <w:br/>
        <w:t>ло привилегін со дня обнародованія опой Правнтельствующпмъ Сепатомъ,</w:t>
        <w:br/>
        <w:t xml:space="preserve">никто другой не </w:t>
      </w:r>
      <w:r>
        <w:rPr>
          <w:rStyle w:val="CharStyle401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права, безъ его, </w:t>
      </w:r>
      <w:r>
        <w:rPr>
          <w:rStyle w:val="CharStyle401"/>
        </w:rPr>
        <w:t xml:space="preserve">Гіілыо,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согласія, устроивать по</w:t>
        <w:t>-</w:t>
        <w:br/>
        <w:t>добных!. заведеній, не возбраняя, впрочсмъ, какъ способовъ перевозки,</w:t>
        <w:br/>
        <w:t>нынѣ-упогребляемыхъ, такъ и употреблспія какпхъ бы то ни было фуръ</w:t>
        <w:br/>
        <w:t>однпмт. лицомъ для его собственпыхъ надобпостеіі, и во-вторыхъ, чтобт.</w:t>
        <w:br/>
        <w:t>предпріятіе свое Гилыо привелъ въ нсполиеніе пе позже, какъ чрсзъ два</w:t>
        <w:br/>
        <w:t>съ половиною года; въ протнвномъ случав, предоставляемая на оное при-</w:t>
        <w:br/>
        <w:t>внлегія должна уничтожиться.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rStyle w:val="CharStyle97"/>
        </w:rPr>
        <w:t>Благотворительность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.—Дозволено учредить въ Курляндіп женское бла</w:t>
        <w:t>-</w:t>
        <w:br/>
        <w:t>готворительное общество для прпзрвнія бѣдпыхъ двтеіі жепскаго пола, на</w:t>
        <w:br/>
        <w:t>основаиіи правплъ, въ особомъ устав* общества изъяеиенпыхъ. Общество</w:t>
        <w:br/>
        <w:t xml:space="preserve">это составляется пзъ особъ женскаго пола, преимущественно изъ </w:t>
      </w:r>
      <w:r>
        <w:rPr>
          <w:rStyle w:val="CharStyle401"/>
        </w:rPr>
        <w:t>дѣвііцъ,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посвлщающихъ труды своп для прпзрѣнія малолѣтнахъ </w:t>
      </w:r>
      <w:r>
        <w:rPr>
          <w:rStyle w:val="CharStyle401"/>
        </w:rPr>
        <w:t xml:space="preserve">дѣтсіі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 пола,</w:t>
        <w:br/>
        <w:t>жнвущихъ въ предвлахъ Курляндской Губерніп. Каждая дама пли дѣвпца,</w:t>
        <w:br/>
        <w:t>обязавшаяся впосить въ пользу общества ежегодно пе мепѣс одного рубля</w:t>
        <w:br/>
        <w:t>ссребромъ, или жертвовать какое-нибудь рукодвлье, стбящес сеіі суммы,</w:t>
        <w:br/>
        <w:t>можегь, если пожелаетъ, принять званіе члена общества, по рскомендацін</w:t>
        <w:br/>
        <w:t>директрисы онаго, пли ея помощницы. Предметъ запятіп общества: 1)</w:t>
        <w:br/>
        <w:t>оказапіс пособія соразмврно способамъ общества, къ содержанію и прилич</w:t>
        <w:t>-</w:t>
        <w:br/>
        <w:t xml:space="preserve">ному образованно бѣдпыхъ </w:t>
      </w:r>
      <w:r>
        <w:rPr>
          <w:rStyle w:val="CharStyle401"/>
        </w:rPr>
        <w:t xml:space="preserve">дѣвпцъ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всякаго звапія, </w:t>
      </w:r>
      <w:r>
        <w:rPr>
          <w:rStyle w:val="CharStyle401"/>
        </w:rPr>
        <w:t xml:space="preserve">нмѣющпхъ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роду</w:t>
        <w:br/>
        <w:t xml:space="preserve">отъ 7 до 15-тп </w:t>
      </w:r>
      <w:r>
        <w:rPr>
          <w:rStyle w:val="CharStyle401"/>
        </w:rPr>
        <w:t xml:space="preserve">лѣтъ;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2) иопеченіс о воспптаніи ихъ; 3) иаблгадепіе, чтобъ</w:t>
        <w:br/>
        <w:t>сдвланное обществомъ пособіе симъ дѣвпцамъ употреблено было соотвѣт-</w:t>
        <w:br/>
        <w:t>ственно своему пазпаченію. Способы общества состоятъ: 1) пзъ ежегод</w:t>
        <w:t>-</w:t>
        <w:br/>
        <w:t>ны хъ денежных!, прпношеній, вносимыхъ членами кі. 1-му числу Февра</w:t>
        <w:t>-</w:t>
        <w:br/>
        <w:t xml:space="preserve">ля; изъ денегъ, выручаемыхъ посредствомъ продажи </w:t>
      </w:r>
      <w:r>
        <w:rPr>
          <w:rStyle w:val="CharStyle401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разъпгрыванія</w:t>
        <w:br/>
        <w:t>въ лоттерею, на осиоваиін существующих!, о лоттереяхъ правплъ, раз-</w:t>
        <w:br/>
        <w:t>ныхъ рукодвлій, жертвуемыхъ членами; 3) нзъ добровольпыхъ прнноше-</w:t>
        <w:br/>
        <w:t xml:space="preserve">ній стороннихъ лпцъ, непринадлежащпхі. обществу. Общество </w:t>
      </w:r>
      <w:r>
        <w:rPr>
          <w:rStyle w:val="CharStyle401"/>
        </w:rPr>
        <w:t>иыѣстъ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печать, изображающую незабудку, съ надписью вокруг!.: «Печать Курлянд-</w:t>
        <w:br/>
        <w:t>скаго Женскаго Благотворательнаго Общества».</w:t>
      </w:r>
      <w:r>
        <w:br w:type="page"/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143" w:line="283" w:lineRule="exact"/>
        <w:ind w:left="20" w:right="0" w:firstLine="0"/>
      </w:pPr>
      <w:bookmarkStart w:id="8" w:name="bookmark8"/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ЗЕМЛЕДЕЛЬЦА О ТЕОРІИ И</w:t>
        <w:br/>
        <w:t>ПРАКТИКЕ СЕЛЬСКАГО ХОЗЯЙСТВА.</w:t>
      </w:r>
      <w:bookmarkEnd w:id="8"/>
    </w:p>
    <w:p>
      <w:pPr>
        <w:pStyle w:val="Style219"/>
        <w:widowControl w:val="0"/>
        <w:keepNext w:val="0"/>
        <w:keepLines w:val="0"/>
        <w:shd w:val="clear" w:color="auto" w:fill="auto"/>
        <w:bidi w:val="0"/>
        <w:jc w:val="center"/>
        <w:spacing w:before="0" w:after="191" w:line="180" w:lineRule="exact"/>
        <w:ind w:left="0" w:right="200" w:firstLine="0"/>
      </w:pPr>
      <w:r>
        <w:rPr>
          <w:lang w:val="ru-RU" w:eastAsia="ru-RU" w:bidi="ru-RU"/>
          <w:w w:val="100"/>
          <w:color w:val="000000"/>
          <w:position w:val="0"/>
        </w:rPr>
        <w:t>ЧАСТЬ и.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706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(Продолжение.)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jc w:val="center"/>
        <w:spacing w:before="0" w:after="168" w:line="21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17.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484"/>
        </w:rPr>
        <w:t>Различные климаты, тт.сно, или просторно населен</w:t>
        <w:t>-</w:t>
        <w:br/>
      </w:r>
      <w:r>
        <w:rPr>
          <w:rStyle w:val="CharStyle485"/>
        </w:rPr>
        <w:t xml:space="preserve">ный </w:t>
      </w:r>
      <w:r>
        <w:rPr>
          <w:rStyle w:val="CharStyle484"/>
        </w:rPr>
        <w:t xml:space="preserve">МЕСТНОСТИ, ПОРОДИЛИ РАЗНООПРA3ІК </w:t>
      </w:r>
      <w:r>
        <w:rPr>
          <w:rStyle w:val="CharStyle485"/>
        </w:rPr>
        <w:t xml:space="preserve">ВЪ </w:t>
      </w:r>
      <w:r>
        <w:rPr>
          <w:rStyle w:val="CharStyle484"/>
        </w:rPr>
        <w:t>УСТРОЙСТВ*</w:t>
        <w:br/>
      </w:r>
      <w:r>
        <w:rPr>
          <w:rStyle w:val="CharStyle486"/>
        </w:rPr>
        <w:t>хозяйствъ. Хозяйство Московской</w:t>
      </w:r>
      <w:r>
        <w:rPr>
          <w:rStyle w:val="CharStyle295"/>
        </w:rPr>
        <w:t xml:space="preserve"> </w:t>
      </w:r>
      <w:r>
        <w:rPr>
          <w:rStyle w:val="CharStyle484"/>
        </w:rPr>
        <w:t xml:space="preserve">и Пензенской </w:t>
      </w:r>
      <w:r>
        <w:rPr>
          <w:rStyle w:val="CharStyle295"/>
        </w:rPr>
        <w:t xml:space="preserve">Г </w:t>
      </w:r>
      <w:r>
        <w:rPr>
          <w:rStyle w:val="CharStyle484"/>
        </w:rPr>
        <w:t>у-</w:t>
        <w:br/>
        <w:t>БЕРНІЙ. Въ-СТАРИНУ ВС* СРЕДІІІЯ И ЮЖНЬІЯ ГУБЕРНІИ БЫЛИ</w:t>
        <w:br/>
        <w:t xml:space="preserve">ПЛОДОРОДНЫМИ. </w:t>
      </w:r>
      <w:r>
        <w:rPr>
          <w:rStyle w:val="CharStyle487"/>
        </w:rPr>
        <w:t xml:space="preserve">HblUt. </w:t>
      </w:r>
      <w:r>
        <w:rPr>
          <w:rStyle w:val="CharStyle485"/>
        </w:rPr>
        <w:t xml:space="preserve">ЭТО </w:t>
      </w:r>
      <w:r>
        <w:rPr>
          <w:rStyle w:val="CharStyle484"/>
        </w:rPr>
        <w:t>НАЗВАНІЕ МИОГНМЪ ПРИНАДЛЕ</w:t>
        <w:t>-</w:t>
        <w:br/>
        <w:t>ЖАТЬ НЕ МОЖЕТЪ. Даже слабое ІІОЖЕРТВОВАНІЕ НА УДО-</w:t>
        <w:br/>
        <w:t xml:space="preserve">БРЕНІЕ ПОЛЕЙ НЕ ВЕДЕТЪ К* ВЫГОДНОМУ ЗЕ </w:t>
      </w:r>
      <w:r>
        <w:rPr>
          <w:rStyle w:val="CharStyle488"/>
        </w:rPr>
        <w:t xml:space="preserve">М Л </w:t>
      </w:r>
      <w:r>
        <w:rPr>
          <w:rStyle w:val="CharStyle484"/>
        </w:rPr>
        <w:t xml:space="preserve">Е Д * </w:t>
      </w:r>
      <w:r>
        <w:rPr>
          <w:rStyle w:val="CharStyle488"/>
        </w:rPr>
        <w:t>Л</w:t>
      </w:r>
      <w:r>
        <w:rPr>
          <w:rStyle w:val="CharStyle489"/>
        </w:rPr>
        <w:t>110.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20" w:right="0" w:firstLine="0"/>
      </w:pPr>
      <w:r>
        <w:rPr>
          <w:rStyle w:val="CharStyle490"/>
        </w:rPr>
        <w:t>Разнообразное устройство хозяйствъ в* одн-бхъ и т*хъ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170" w:line="200" w:lineRule="exact"/>
        <w:ind w:left="20" w:right="0" w:firstLine="0"/>
      </w:pPr>
      <w:r>
        <w:rPr>
          <w:rStyle w:val="CharStyle484"/>
        </w:rPr>
        <w:t>ЖЕ ГУБЕРНІЯХЪ.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Различные климаты и различная степень количества народоиасе-</w:t>
        <w:br/>
        <w:t>леніи породили различное положеніе хозяйственныхъ дьлъ и про-</w:t>
        <w:br/>
        <w:t>нстекающіе отъ-того обороты и разсчегы; эти, въ свою очередь, по</w:t>
        <w:t>-</w:t>
        <w:br/>
        <w:t>родили въ имперін разнообразіе въ устройств* хозяйствъ, о кото</w:t>
        <w:t>-</w:t>
        <w:br/>
        <w:t>ром* говорено отчасти поверхностно и въ общем* вид*. Но чтоб*</w:t>
        <w:br/>
        <w:t>болѣе убъднться въ этой истиц*, довольно сравнить хозяйство сель</w:t>
        <w:t>-</w:t>
        <w:br/>
        <w:t xml:space="preserve">ских* жителей двухъ губерній. Возьмем* на-удачу </w:t>
      </w:r>
      <w:r>
        <w:rPr>
          <w:rStyle w:val="CharStyle358"/>
        </w:rPr>
        <w:t>твизьнихъ,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гд*</w:t>
        <w:br/>
        <w:t>противоположность еще не так* разительна.'</w:t>
      </w:r>
    </w:p>
    <w:p>
      <w:pPr>
        <w:pStyle w:val="Style63"/>
        <w:tabs>
          <w:tab w:leader="none" w:pos="58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по хл вбопашеству и скотоводству </w:t>
      </w:r>
      <w:r>
        <w:rPr>
          <w:rStyle w:val="CharStyle159"/>
        </w:rPr>
        <w:t xml:space="preserve">имеют*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собою об-</w:t>
        <w:br/>
        <w:t>іцаго Губсрніи Московская и Пензенская?—Землю и труд* въ нари</w:t>
        <w:t>-</w:t>
        <w:br/>
        <w:t>цательном* смысл*. Все прочее различно: климат* пъ Москве, если</w:t>
        <w:br/>
      </w:r>
      <w:r>
        <w:rPr>
          <w:rStyle w:val="CharStyle159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суровье, то </w:t>
      </w:r>
      <w:r>
        <w:rPr>
          <w:rStyle w:val="CharStyle159"/>
        </w:rPr>
        <w:t xml:space="preserve">летняя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температура гораздо-влажнье; почва земли,</w:t>
        <w:br/>
        <w:t>говоря вообще, другаго свойства; время для посвва и уборки хлъба</w:t>
        <w:br/>
        <w:t>не то; землеудобреніе, землевоздьлываніе, домашнія работы, содер</w:t>
        <w:br/>
        <w:t>жаніе скота, сбыт* произведеній, отчасти роды воздвлываемыхъ</w:t>
        <w:br/>
        <w:t>хлъбовъ, всъ разсчеты сельскаго хозяйства, и даже нравственность,</w:t>
        <w:br/>
        <w:t xml:space="preserve">бытъ, досуг* и образованіе жителей — ничего не </w:t>
      </w:r>
      <w:r>
        <w:rPr>
          <w:rStyle w:val="CharStyle159"/>
        </w:rPr>
        <w:t xml:space="preserve">имеют*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со</w:t>
        <w:t>-</w:t>
        <w:br/>
        <w:t>бою общаго. Но имъетъ ли вліяніе Пензенская Губернія на разсче</w:t>
        <w:t>-</w:t>
        <w:br/>
        <w:t>ты московских* сельских* хозяев*? — Не так* большое, как* Там-</w:t>
        <w:br/>
      </w:r>
      <w:r>
        <w:rPr>
          <w:rStyle w:val="CharStyle199"/>
        </w:rPr>
        <w:t xml:space="preserve">, </w:t>
      </w:r>
      <w:r>
        <w:rPr>
          <w:rStyle w:val="CharStyle199"/>
          <w:lang w:val="fr-FR" w:eastAsia="fr-FR" w:bidi="fr-FR"/>
        </w:rPr>
        <w:t xml:space="preserve">T. </w:t>
      </w:r>
      <w:r>
        <w:rPr>
          <w:rStyle w:val="CharStyle199"/>
        </w:rPr>
        <w:t>XXIII.-Отд. IV.</w:t>
        <w:tab/>
      </w:r>
      <w:r>
        <w:rPr>
          <w:rStyle w:val="CharStyle199"/>
          <w:lang w:val="fr-FR" w:eastAsia="fr-FR" w:bidi="fr-FR"/>
        </w:rPr>
        <w:t>J</w:t>
      </w:r>
      <w:r>
        <w:br w:type="page"/>
      </w:r>
    </w:p>
    <w:p>
      <w:pPr>
        <w:pStyle w:val="Style104"/>
        <w:tabs>
          <w:tab w:leader="none" w:pos="12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0" w:right="0" w:firstLine="55"/>
      </w:pPr>
      <w:r>
        <w:rPr>
          <w:rStyle w:val="CharStyle287"/>
          <w:lang w:val="de-DE" w:eastAsia="de-DE" w:bidi="de-DE"/>
          <w:i w:val="0"/>
          <w:iCs w:val="0"/>
        </w:rPr>
        <w:t>10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Промышлепостъ.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бовская, Рязанская, Тульская и Орловская, но совсемъ теме не ма</w:t>
        <w:t>-</w:t>
        <w:br/>
        <w:t>ловажное, потому-что и Пензенская ежегодно отправляетъ въ Мо</w:t>
        <w:t>-</w:t>
        <w:br/>
        <w:t>скву, по Мокше и Цне, часть свонхъ произведет?!, которыя прода</w:t>
        <w:t>-</w:t>
        <w:br/>
        <w:t>ются въ Москве безпошлннно. Вь числе этихъ произведет?!, глав</w:t>
        <w:t>-</w:t>
        <w:br/>
        <w:t>ный: гречневая крупа, овесъ и ржаная мука, сбываются тамъ поме</w:t>
        <w:t>-</w:t>
        <w:br/>
        <w:t>щиками пензенскими, или купцами, у нихъ эти хлеба купившими,</w:t>
        <w:br/>
        <w:t>равно какъ и помещиками тамбовскими, рязанскими, тульскими, ор</w:t>
        <w:t>-</w:t>
        <w:br/>
        <w:t>ловскими и перекупщиками, вь обыкновенные годы, — такими низ</w:t>
        <w:t>-</w:t>
        <w:br/>
        <w:t>кими ценами, что ни одно подмосковное хозяйство нхъ выдержать</w:t>
        <w:br/>
        <w:t>не можете.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Исключая Пензенской, эти же губернін шлютъ въ Московскую</w:t>
        <w:br/>
        <w:t>другія земныя свои произведепія, южный — свой скотъ; и все это</w:t>
        <w:br/>
        <w:t xml:space="preserve">идете </w:t>
      </w:r>
      <w:r>
        <w:rPr>
          <w:rStyle w:val="CharStyle491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месте, где эти главныя потребности, до того дешевле</w:t>
        <w:br/>
        <w:t>производятся (нежели около Москвы), что съ провозомъ, или про-</w:t>
        <w:br/>
      </w:r>
      <w:r>
        <w:rPr>
          <w:rStyle w:val="CharStyle491"/>
          <w:b w:val="0"/>
          <w:bCs w:val="0"/>
        </w:rPr>
        <w:t xml:space="preserve">гоііомъ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продаются ниже техъ цене, по которымъ те же самыя про-</w:t>
        <w:br/>
        <w:t>изведенія обходятся подмосковнымъ хозяевамъ, на радіусе ста и бо</w:t>
        <w:t>-</w:t>
        <w:br/>
        <w:t>лее версте около нея. Итоге воте какой: Москва и вообще Губер-</w:t>
        <w:br/>
        <w:t>нія Московская завалены иногородными произведеніями, ей нужны</w:t>
        <w:t>-</w:t>
        <w:br/>
        <w:t>ми, за низкія цены. Воте почему агрономическія попытки поде Мо</w:t>
        <w:t>-</w:t>
        <w:br/>
        <w:t>сквою все были, есть, и долго еще будуть убыточны для крестьяне</w:t>
        <w:br/>
        <w:t>и особенно для помещиковъ.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эти хозяйственные разсчегы неизвестны были покой</w:t>
        <w:t>-</w:t>
        <w:br/>
        <w:t>ному и почтенному г. Павлову, иначе онъ не завелъ бы назидатель-</w:t>
        <w:br/>
        <w:t>наго образцоваго хозяйства поде Москвою, т. е. въ такомъ месте,</w:t>
        <w:br/>
        <w:t>где «раціоналыюе», местности приличное, успешное хозяйство не</w:t>
        <w:br/>
        <w:t>можете служить образцомъ за сто версте отъ его хозяйства; хотя,</w:t>
        <w:br/>
        <w:t>впрочемъ, нельзя отрицать, чтобъ практичестое занятіе учениковъ</w:t>
        <w:br/>
        <w:t>заведенной имъ въ Москве земледельческой школы, высылаемыхъ</w:t>
        <w:br/>
        <w:t>И а работу вь летнее время въ его подмосковную, где заведено было</w:t>
        <w:br/>
        <w:t>образцовое хозяйство, — было вовсе безполезнымъ деломъ.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34"/>
      </w:pPr>
      <w:r>
        <w:rPr>
          <w:lang w:val="ru-RU" w:eastAsia="ru-RU" w:bidi="ru-RU"/>
          <w:w w:val="100"/>
          <w:spacing w:val="0"/>
          <w:color w:val="000000"/>
          <w:position w:val="0"/>
        </w:rPr>
        <w:t>' Спросятъ: что же остается въ уделе подмосковнымъ жнтеллмъ</w:t>
        <w:br/>
        <w:t>нзъ занятій сельскаго хозяйства? Рукодельная домашняя промышле-</w:t>
        <w:br/>
        <w:t>ность, которая у нась вь Россіи вошла въ составь сельскаго хозяй</w:t>
        <w:t>-</w:t>
        <w:br/>
        <w:t>ства гораздо вь многочисленнейшихъ видахъ, нежели въ чужихъ</w:t>
        <w:br/>
        <w:t>краяхъ,—это произошло отъ долго-продолжающейся зимы, дающенг</w:t>
        <w:br/>
        <w:t>время заниматься домашними рукодельями, отъ денежно?! бедности</w:t>
        <w:br/>
        <w:t>жителей, отъ дурныхъ и долговременныхъ сообщеній, или, одннмъ</w:t>
        <w:br/>
        <w:t>словомъ, потому-что наше народонаселеніе, живя на необъятиомъ</w:t>
        <w:br/>
        <w:t>просторе, не познакомилось еще съ теми нуждами, который выра-</w:t>
        <w:br/>
        <w:t>жаютъ собою гражданственность, разделенную резкими чертами на</w:t>
        <w:br/>
        <w:t>торговлю, ремеслеиность и хлебопашество, тесно соединенный бла</w:t>
        <w:t>-</w:t>
        <w:br/>
        <w:t>готворными узамн это?і же гражданственности. Далее, остается въ</w:t>
        <w:br/>
        <w:t>уделъ для сельскнхъ жителе?! Московской Губерніи: садоводство,</w:t>
        <w:br/>
        <w:t>огородничество, извозы, содержаніе постоллыхъ дворовъ, харчевень,</w:t>
        <w:br/>
        <w:t>мелочная переторжка, участіе въ Фабричномъ производстве и работы</w:t>
        <w:br/>
        <w:t>внутри многолюдной столицы и ея окрестиостяхъ, но не хлебопа-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2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Пецзенскаго Земледгъльца.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282" type="#_x0000_t202" style="position:absolute;margin-left:333.85pt;margin-top:0.3pt;width:10.55pt;height:10.85pt;z-index:-125829191;mso-wrap-distance-left:8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83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шество, особенно для помѣщиковъ, — и, конечно, для всѣхъ вообще,</w:t>
        <w:br/>
        <w:t>не скотоводство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1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Толковптые и сметливые подмосковные жители давнымъ-дапно</w:t>
        <w:br/>
        <w:t>руководствуются этими соображеніями; отъ-того между ними хлебо</w:t>
        <w:t>-</w:t>
        <w:br/>
        <w:t>пашество и скотоводство остаются принадлежностію люден бѣд-</w:t>
        <w:br/>
        <w:t>ныхъ вещественными и невещественными капиталами. Кто посмет-</w:t>
        <w:br/>
        <w:t>ливве или побогаче, тотъ, конечно, на эти предметы сельскаго хо</w:t>
        <w:t>-</w:t>
        <w:br/>
        <w:t>зяйства не обращаете большаго вниманія.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губерніяхъ, лежащихъ севернее Московской, этн хозяйствен</w:t>
        <w:t>-</w:t>
        <w:br/>
        <w:t>ный соображенія, касающіяся до хлебопашества н скотоводства, еще</w:t>
        <w:br/>
        <w:t>резче выказываются. Воте почему г. Шелеховъ нашелъ, что смет</w:t>
        <w:t>-</w:t>
        <w:br/>
        <w:t>ливое народопаселеніе Владимірской Губерніи, Вязниковскаго и Го-</w:t>
        <w:br/>
        <w:t>роховецкаго Уездовъ, не радеете о хлебопашестве, а занимается</w:t>
        <w:br/>
        <w:t>торговлею, и, не смотря на агрономическіе его возгласы, помещен</w:t>
        <w:t>-</w:t>
        <w:br/>
        <w:t>ные по сему предмету ве «Библиотеке для Чтенія», до-техе-поръ,</w:t>
        <w:br/>
        <w:t>пока не будете за привозимый хлебе ве эти и име подобные уезды</w:t>
        <w:br/>
        <w:t>взиматься приличная для поддержанія местного хлебопашества и</w:t>
        <w:br/>
        <w:t>скотоводства пошлина (чему быть едва ли возможно, да и сохрани</w:t>
        <w:br/>
        <w:t>Боге!), до-техе-поре хлебопашество будете таме въ-забросе.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Пензенская Губернія, по сравненію се соседними южными губер-</w:t>
        <w:br/>
        <w:t>ніями, тесно населенная для хлебопашества и ве-особенностп для</w:t>
        <w:br/>
        <w:t>скотоводства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2"/>
      </w:r>
      <w:r>
        <w:rPr>
          <w:lang w:val="ru-RU" w:eastAsia="ru-RU" w:bidi="ru-RU"/>
          <w:w w:val="100"/>
          <w:spacing w:val="0"/>
          <w:color w:val="000000"/>
          <w:position w:val="0"/>
        </w:rPr>
        <w:t>), имея затруднительный сбыте на севере (затруд</w:t>
        <w:t>-</w:t>
        <w:br/>
        <w:t>нительный только потому, что оне дорого обходится), и, по моему</w:t>
        <w:br/>
        <w:t>мненію,— совершенно-различному се видами статистическими,—</w:t>
        <w:br/>
        <w:t>вмещающая ве себе едва-ли более 40,000 собственно-городскнхе</w:t>
        <w:br/>
        <w:t>жителей, незанимающихся хлебопашествоме и скотоводствоме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3"/>
      </w:r>
      <w:r>
        <w:rPr>
          <w:lang w:val="ru-RU" w:eastAsia="ru-RU" w:bidi="ru-RU"/>
          <w:w w:val="100"/>
          <w:spacing w:val="0"/>
          <w:color w:val="000000"/>
          <w:position w:val="0"/>
        </w:rPr>
        <w:t>),</w:t>
      </w:r>
      <w:r>
        <w:br w:type="page"/>
      </w:r>
    </w:p>
    <w:p>
      <w:pPr>
        <w:pStyle w:val="Style104"/>
        <w:tabs>
          <w:tab w:leader="none" w:pos="2418" w:val="right"/>
          <w:tab w:leader="none" w:pos="2855" w:val="center"/>
          <w:tab w:leader="none" w:pos="4146" w:val="right"/>
          <w:tab w:leader="none" w:pos="42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9" w:line="180" w:lineRule="exact"/>
        <w:ind w:left="0" w:right="0" w:firstLine="133"/>
      </w:pPr>
      <w:r>
        <w:rPr>
          <w:rStyle w:val="CharStyle287"/>
          <w:lang w:val="de-DE" w:eastAsia="de-DE" w:bidi="de-DE"/>
          <w:i w:val="0"/>
          <w:iCs w:val="0"/>
        </w:rPr>
        <w:t>18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  <w:tab/>
        <w:t>и Промшилсность.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покупателей земныхъ пропзведеній и на род наго труда, — хотя мо-</w:t>
        <w:br/>
        <w:t>жетъ въ свою очередь также завалена быть хлъбомъ саратовскимъ,</w:t>
        <w:br/>
        <w:t>тамбовскинъ (Чізъ южныхъ уЪздовъ этой губерніи) и южнымъ ско-</w:t>
        <w:br/>
        <w:t>томъ, еслибъ цъны тому и другому въ Пензенской Губерніи стояли</w:t>
        <w:br/>
        <w:t>выше тъхъ, по которымъ, съ доставкою, обходились бы иногород-</w:t>
        <w:br/>
        <w:t>ныя произведенія; однакожь, пензепскіе помещики и крестьяне</w:t>
        <w:br/>
        <w:t>умъли приспособить свои хозяйства къ этому ходу дслъ, и потому</w:t>
        <w:br/>
        <w:t>многіе изъ нихь получаютъ действительный выгоды отъ хлебопа</w:t>
        <w:t>-</w:t>
        <w:br/>
        <w:t>шества, соединеннаго съ скотоводствомъ; почему то и другое соста-</w:t>
        <w:br/>
        <w:t>вляютъ главное основаніе и опору тъхъ сельскнхъ жителей, кото</w:t>
        <w:t>-</w:t>
        <w:br/>
        <w:t>рые не бедно наделены пахатною землею, хотя по случаю ска-</w:t>
        <w:br/>
        <w:t>заниаго совмъстннчества на удобреніе своихъ полей, они не мо-</w:t>
        <w:br/>
        <w:t>гутъ делать никакихъ важныхъ пожертвоваиій, да и весьма далеки</w:t>
        <w:br/>
        <w:t>отъ того, чтобъ желать постояиныхъ, сильныхъ урожаевъ, кото*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28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Пензенском Землсдпмца.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76" w:line="230" w:lineRule="exact"/>
        <w:ind w:left="0" w:right="0" w:firstLine="43"/>
      </w:pPr>
      <w:r>
        <w:pict>
          <v:shape id="_x0000_s1283" type="#_x0000_t202" style="position:absolute;margin-left:336.35pt;margin-top:-0.15pt;width:10.1pt;height:12.35pt;z-index:-125829190;mso-wrap-distance-left:8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рые образуютъ, хотя кратковременно и незначительный, но всегда</w:t>
        <w:br/>
        <w:t>страшный пзбытокъ въ хлибв, влекущій за собою невыносимо-низ-</w:t>
        <w:br/>
        <w:t>кія цыіы на произведенія сельскаго хозяйства,—слѣдователыю, об</w:t>
        <w:t>-</w:t>
        <w:br/>
        <w:t>щее безденежье и вмвств съ твмъ нужду, бидность (*) и слабые</w:t>
        <w:br/>
        <w:t>хлвбные запасы.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Въ этихъ отиоиіевіяхъ, инострапиые взгляды, или только Фіілантро-</w:t>
        <w:br/>
        <w:t>ническіе порывы ни къ чему доброму пе поведутъ. У насъ, народопаселеиіе</w:t>
        <w:br/>
        <w:t>крестьянъ не раздълепо ръзкою чертою на владвльцевъ и пролетаріевъ ,</w:t>
        <w:br/>
        <w:t>какъ въ Западной ЕвропЪ, или въ точиомъ смыслт., на людей владвющнхъ</w:t>
        <w:br/>
        <w:t>вещественпымн и невещественными капиталами, и неимѣющихъ капитала. У</w:t>
        <w:br/>
        <w:t>насъ вс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они, казенные и </w:t>
      </w:r>
      <w:r>
        <w:rPr>
          <w:rStyle w:val="CharStyle492"/>
          <w:b w:val="0"/>
          <w:bCs w:val="0"/>
        </w:rPr>
        <w:t>иомбщичыі</w:t>
      </w:r>
      <w:r>
        <w:rPr>
          <w:rStyle w:val="CharStyle493"/>
          <w:b/>
          <w:bCs/>
        </w:rPr>
        <w:t xml:space="preserve">, </w:t>
      </w:r>
      <w:r>
        <w:rPr>
          <w:rStyle w:val="CharStyle166"/>
          <w:b w:val="0"/>
          <w:bCs w:val="0"/>
        </w:rPr>
        <w:t>владельцы</w:t>
      </w:r>
      <w:r>
        <w:rPr>
          <w:rStyle w:val="CharStyle493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—умные и богатые, глу</w:t>
        <w:t>-</w:t>
        <w:br/>
        <w:t>пые и бъдные. Сметливость первыхъ найдетъ выгодную опору при всякомъ</w:t>
        <w:br/>
        <w:t xml:space="preserve">ходъ дълъ; но при порядочныхъ цънахъ на хлъбъ, эта </w:t>
      </w:r>
      <w:r>
        <w:rPr>
          <w:rStyle w:val="CharStyle494"/>
          <w:b w:val="0"/>
          <w:bCs w:val="0"/>
        </w:rPr>
        <w:t xml:space="preserve">сметливость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имѣ-</w:t>
        <w:br/>
        <w:t>етъ кругъ дъйствій обширн-ве, потому-что при дорогомъ хлъб-в круговраще-</w:t>
        <w:br/>
        <w:t>ніе денежное сидьпъе. ііедостатокъ въ досужливой двятельности вторыхъ</w:t>
        <w:br/>
        <w:t>оставляетъ ихъ всегда въ бъдности, которая можетъ тогда только прекра</w:t>
        <w:t>-</w:t>
        <w:br/>
        <w:t>титься, когда къ способности работать руками они присоединять способ</w:t>
        <w:t>-</w:t>
        <w:br/>
        <w:t>ность работать головою. Следовательно, эти отставшіе умственными спо</w:t>
        <w:t>-</w:t>
        <w:br/>
        <w:t>собностями люди, при дорогомъ п дешевомъ хлъбъ, всегда были, есть и бу-</w:t>
        <w:br/>
        <w:t xml:space="preserve">дутъ въ нужд-в. Для вихъ одиа опора—помощь общественная, </w:t>
      </w:r>
      <w:r>
        <w:rPr>
          <w:rStyle w:val="CharStyle494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чужая ра</w:t>
        <w:t>-</w:t>
        <w:br/>
        <w:t>бота, доставляющая имъ хлъбъ насущный. Онъ ихъ кормятъ, поятъ н блю-</w:t>
        <w:br/>
        <w:t xml:space="preserve">дутъ: это твердо зиаютъ всъ люди опытные и особенно </w:t>
      </w:r>
      <w:r>
        <w:rPr>
          <w:rStyle w:val="CharStyle494"/>
          <w:b w:val="0"/>
          <w:bCs w:val="0"/>
        </w:rPr>
        <w:t xml:space="preserve">помещики,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по-</w:t>
        <w:br/>
        <w:t>печеніи которыхъ всъ такого рода крестьяне находятся. Помощь для бъд-</w:t>
        <w:br/>
        <w:t>ныхъ всегда тяжела, если произведеиін сельскаго хозяйства столтъ въ ниэ-</w:t>
        <w:br/>
        <w:t>кихъ цънахъ,—и легка', когда пины, не выходя изъ соразмърныхъ предвловъ,</w:t>
        <w:br/>
        <w:t>возвышаются; потому-что отъ порядочныхъ доходовъ помъшнку, или отъ</w:t>
        <w:br/>
        <w:t>хорошыхъ выручекъ крестьянъ, не тяжело удѣлить часть своихъ доходовъ</w:t>
        <w:br/>
        <w:t>для поддержанія неимущихъ, хотя бы пожертвованіе и было значитель</w:t>
        <w:t>-</w:t>
        <w:br/>
        <w:t>но. И на оборотъ, всякое пожертвованіе для номѣщикопъ, или для обще</w:t>
        <w:t>-</w:t>
        <w:br/>
        <w:t>ства сельскихъ жителей тяжело, когда произведшая хозяйства стоить въ</w:t>
        <w:br/>
        <w:t>низкихъ Цѣнахъ и доходы ихъ и выручки сильно унадаютъ. А такъ какъ</w:t>
        <w:br/>
        <w:t>людей бвдныхъ, нуждающихся въ дневномъ пропитапіи, въ обыкновенные</w:t>
        <w:br/>
        <w:t>годы у насъ пс много, то Филангропія бываегъ въ ужасной ошибкЪ, ког</w:t>
        <w:t>-</w:t>
        <w:br/>
        <w:t xml:space="preserve">да хочетъ направлять </w:t>
      </w:r>
      <w:r>
        <w:rPr>
          <w:rStyle w:val="CharStyle494"/>
          <w:b w:val="0"/>
          <w:bCs w:val="0"/>
        </w:rPr>
        <w:t xml:space="preserve">цены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земныя необходимыя для жизни потребности</w:t>
        <w:br/>
        <w:t xml:space="preserve">только въ пользу бъдныхъ, </w:t>
      </w:r>
      <w:r>
        <w:rPr>
          <w:rStyle w:val="CharStyle355"/>
          <w:b/>
          <w:bCs/>
        </w:rPr>
        <w:t>па счетъ богатыхъ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-,—тѣмъ бол-ве, что въ общемъ</w:t>
        <w:br/>
        <w:t xml:space="preserve">ходѣ дЪлъ, богатые для бвдныхъ </w:t>
      </w:r>
      <w:r>
        <w:rPr>
          <w:rStyle w:val="CharStyle494"/>
          <w:b w:val="0"/>
          <w:bCs w:val="0"/>
        </w:rPr>
        <w:t xml:space="preserve">столь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необходимо-нужіц.і, какъ и бъд-</w:t>
        <w:br/>
        <w:t>ные для богатыхъ: один безъ другихъ существовать нс міігутъ; разница</w:t>
        <w:br/>
        <w:t xml:space="preserve">только </w:t>
      </w:r>
      <w:r>
        <w:rPr>
          <w:rStyle w:val="CharStyle494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томъ, что ч-вмъ простороъе кругъ дкйствія для богатства, т. е.</w:t>
        <w:br/>
        <w:t>чъмъ бол-вс выгодъ для капиталиста, тил ь легче жить бъдпому.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Англіи несравпепно болъе бъдныхъ людей, нежели у насъ; такъ и</w:t>
        <w:br/>
        <w:t>быть должно, потому-что тамъ есть рабочій классъ народа, неимъющій вн-</w:t>
        <w:br/>
        <w:t xml:space="preserve">какой собственности и ему принадлежащей </w:t>
      </w:r>
      <w:r>
        <w:rPr>
          <w:rStyle w:val="CharStyle401"/>
        </w:rPr>
        <w:t>оседлости;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у пасъ пътъ такого</w:t>
        <w:br/>
        <w:t>класса. Но совс-виъ тъмъ правительство Англіи держитъ произведевія еель-</w:t>
        <w:br/>
        <w:t xml:space="preserve">скаго хозяйства на высочайшей </w:t>
      </w:r>
      <w:r>
        <w:rPr>
          <w:rStyle w:val="CharStyle401"/>
        </w:rPr>
        <w:t xml:space="preserve">точке ценности,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- что это един</w:t>
        <w:t>-</w:t>
        <w:br/>
        <w:t>ственный способъ едълать государство денежно-богатымъ; слъдовательно,</w:t>
        <w:br/>
        <w:t>посредствомъ этого едннствеппаго способа, Анг.іія получаетъ огромиыл по</w:t>
        <w:t>-</w:t>
        <w:br/>
        <w:t>дати и пе затрудняется громаднымь въчнымъ своимъ долгомъ. А чтобъ бъл-</w:t>
        <w:br/>
        <w:t>ные люди не умерли съ голода, въ Англіи взимается огромная же нодать</w:t>
        <w:br/>
        <w:t>въ пользу бъдныхъ (безъ которой и мы не обходимся; только у насъ, она</w:t>
        <w:br/>
        <w:t>представляется въ другомъ вид-в), которую легко платить богатому ареада-</w:t>
        <w:br/>
        <w:t>тору, когда, разумъегся, онъ богатъ отъятого, что ироизведснія его хозяй-</w:t>
      </w:r>
      <w:r>
        <w:br w:type="page"/>
      </w:r>
    </w:p>
    <w:p>
      <w:pPr>
        <w:pStyle w:val="Style104"/>
        <w:tabs>
          <w:tab w:leader="none" w:pos="2451" w:val="right"/>
          <w:tab w:leader="none" w:pos="2883" w:val="center"/>
          <w:tab w:leader="none" w:pos="4174" w:val="right"/>
          <w:tab w:leader="none" w:pos="43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9" w:line="180" w:lineRule="exact"/>
        <w:ind w:left="0" w:right="0" w:firstLine="56"/>
      </w:pPr>
      <w:r>
        <w:rPr>
          <w:rStyle w:val="CharStyle287"/>
          <w:lang w:val="de-DE" w:eastAsia="de-DE" w:bidi="de-DE"/>
          <w:i w:val="0"/>
          <w:iCs w:val="0"/>
        </w:rPr>
        <w:t>20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  <w:tab/>
        <w:t>и Промышленость.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СлЪдователыю, во всЪхъ отношеніяхъ осиовапія сельскаго хозяй</w:t>
        <w:t>-</w:t>
        <w:br/>
        <w:t>ства, подъ Москвою и въ Пензенской Губерніи, различны: тамъ хле</w:t>
        <w:t>-</w:t>
        <w:br/>
        <w:t>бопашество удовлетворяетъ, безъ посредства продажи, только часть</w:t>
        <w:br/>
        <w:t>собственныхъ домашнихъ нуждъ жителя и при обмкновенныхъ цъ-</w:t>
        <w:br/>
        <w:t xml:space="preserve">нахъ не можетъ быть выгодно; </w:t>
      </w:r>
      <w:r>
        <w:rPr>
          <w:rStyle w:val="CharStyle495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насъ, напротивъ, избытокъ его</w:t>
        <w:br/>
        <w:t>пронзведенія, превращенный въ деньги, удовлетворяетъ нужды Про</w:t>
        <w:t>-</w:t>
        <w:br/>
        <w:t>изводителя, независимо отъ нужной для него пищи. Скотоводство</w:t>
        <w:br/>
        <w:t>тамъ въ явный убытокъ: у насъ это главная опора. Въ-слъдствіе</w:t>
        <w:br/>
        <w:t xml:space="preserve">этого, чъмъ хлъбъ и скотъ дешевле, тъмъ выгодъ, </w:t>
      </w:r>
      <w:r>
        <w:rPr>
          <w:rStyle w:val="CharStyle496"/>
          <w:b w:val="0"/>
          <w:bCs w:val="0"/>
        </w:rPr>
        <w:t>но кратковремен-</w:t>
        <w:br/>
        <w:t>ныхъ,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всъхъ подмосковныхь жителей болъе; у насъ, чъмъ то и</w:t>
        <w:br/>
        <w:t>другое дороже, тъмъ благосостояніе хлъбопашцевъ значителыгве,</w:t>
        <w:br/>
        <w:t>доходы и вообще всъ денежные обороты сильнъе.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у насъ, въ губерніи, при многоземельЪ, что случается</w:t>
        <w:br/>
        <w:t>мъстами (ибо количество земли между народонаселеніемъ неуравне-</w:t>
        <w:br/>
        <w:t>но по статистической таблицъ), хлъбопашецъ можетъ жить зажи</w:t>
        <w:t>-</w:t>
        <w:br/>
        <w:t>точно, и то потому только, что имъетъ возможность содержать па-</w:t>
        <w:br/>
        <w:t>тріархально не малое количество скота; въ протнвномъ случаъ, если</w:t>
        <w:br/>
        <w:t>онъ владъетъ малымъ количествомъ земли и содержнтъ малочислен</w:t>
        <w:t>-</w:t>
        <w:br/>
        <w:t>ное скотоводство — тоже одна торговля, или рукодъльный промы-</w:t>
        <w:br/>
        <w:t>селъ, какъ уже и было говорено, спасаютъ его отъ неотразимой бъд-</w:t>
        <w:br/>
        <w:t>ности, какъ и подмосковного жителя. Слъдовательно, въ этомъ слу</w:t>
        <w:t>-</w:t>
        <w:br/>
        <w:t>чай, хлъбопашество не есть единственная, главная его опора, даже и</w:t>
        <w:br/>
        <w:t>въ то время, когда благотворная температура, единственная, хотя не</w:t>
        <w:br/>
        <w:t>всегда върная наша надежда, завалитъ наши гумна пронзведеніями</w:t>
        <w:br/>
        <w:t>земледълія, которыя гніютъ тогда безпощадно, искармливаются ско-</w:t>
        <w:br/>
        <w:t>томъ, которого число, въ урожайные годы, сильно и повсемъстно</w:t>
        <w:br/>
        <w:t>увеличивается, и вообще тратятся безразсудно, какъ предметы мало-</w:t>
        <w:br/>
        <w:t>стбящіе. Это одна изъ пріічинъ, почему хлъбные запасы у насъ въ</w:t>
        <w:br/>
        <w:t>Пензенской Губернін такъ малы, что она не можетъ выдержать од</w:t>
        <w:t>-</w:t>
        <w:br/>
        <w:t>ного сильнаго неурожая.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379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Саратовская Губернія, южная часть Тамбовской и многія другія,</w:t>
        <w:br/>
        <w:t>бывъ многоземелыіъе Пензенской, всегда имйютъ болъе нашего за-</w:t>
        <w:br/>
        <w:t>насовъ хлъбныхъ. Тамъ и посредственные урожаи образуютъ низ-</w:t>
        <w:br/>
        <w:t xml:space="preserve">кія </w:t>
      </w:r>
      <w:r>
        <w:rPr>
          <w:rStyle w:val="CharStyle491"/>
          <w:b w:val="0"/>
          <w:bCs w:val="0"/>
        </w:rPr>
        <w:t xml:space="preserve">цъііы,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недопускающія дълать никакихъ пожертвованій на сбе-</w:t>
        <w:br/>
        <w:t>реженіе хлъба, отъ-чего и тамъ онъ также гніеть, или искармли</w:t>
        <w:t>-</w:t>
        <w:br/>
        <w:t>вается скотомъ, когда запасы кажутся велики. Вотъ единственная,</w:t>
        <w:br/>
        <w:t>но върная причина, почему хорошіе урожаи, или пожалуй низкія</w:t>
        <w:br/>
        <w:t>цъны на хлъбъ, влекутъ за собою повсемъстно въ сельскихъ хозяй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 стоять въ высокихъ Цѣнахъ. Между-тъмъ, эта подать для бѣдвыхъ слу</w:t>
        <w:t>-</w:t>
        <w:br/>
        <w:t>жить преміею просв-тценвымъ, терпъливымъ, □рсдпрінмчивммъ и смышлс-</w:t>
        <w:br/>
        <w:t xml:space="preserve">вымъ аагліііскимъ </w:t>
      </w:r>
      <w:r>
        <w:rPr>
          <w:rStyle w:val="CharStyle169"/>
        </w:rPr>
        <w:t xml:space="preserve">Фабрикантам!.,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которые имѣютъ отъ-того возможность</w:t>
        <w:br/>
        <w:t xml:space="preserve">дешево покупать работу вушиыхъ имъ людей; отъ-того </w:t>
      </w:r>
      <w:r>
        <w:rPr>
          <w:rStyle w:val="CharStyle169"/>
        </w:rPr>
        <w:t xml:space="preserve">произведенія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англій-</w:t>
        <w:br/>
        <w:t>скихъ мавуФактуръ дешевы, прочны и хороши; отъ-того покупщики за вихъ</w:t>
        <w:br/>
        <w:t>хватаются, просятъ нхъ въ Петербурга и Иркугстк-ь, въ Оде ест. и Гел-</w:t>
        <w:br/>
      </w:r>
      <w:r>
        <w:rPr>
          <w:rStyle w:val="CharStyle169"/>
        </w:rPr>
        <w:t xml:space="preserve">сншФорс-в,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Гамбурге, Константинополь, въ Египгѣ, Налькутб, Мадритѣ,</w:t>
        <w:br/>
        <w:t>Тегеран^, въ Мексики и Огаити.</w:t>
      </w:r>
      <w:r>
        <w:br w:type="page"/>
      </w:r>
    </w:p>
    <w:p>
      <w:pPr>
        <w:pStyle w:val="Style213"/>
        <w:tabs>
          <w:tab w:leader="none" w:pos="68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2020" w:right="0" w:firstLine="6"/>
      </w:pPr>
      <w:r>
        <w:rPr>
          <w:rStyle w:val="CharStyle498"/>
          <w:b/>
          <w:bCs/>
          <w:i/>
          <w:iCs/>
        </w:rPr>
        <w:t xml:space="preserve">Записки </w:t>
      </w:r>
      <w:r>
        <w:rPr>
          <w:rStyle w:val="CharStyle499"/>
          <w:b w:val="0"/>
          <w:bCs w:val="0"/>
          <w:i/>
          <w:iCs/>
        </w:rPr>
        <w:t xml:space="preserve">Пензенского </w:t>
      </w:r>
      <w:r>
        <w:rPr>
          <w:rStyle w:val="CharStyle498"/>
          <w:b/>
          <w:bCs/>
          <w:i/>
          <w:iCs/>
        </w:rPr>
        <w:t>Зсліледѣмца.</w:t>
      </w:r>
      <w:r>
        <w:rPr>
          <w:rStyle w:val="CharStyle500"/>
          <w:b w:val="0"/>
          <w:bCs w:val="0"/>
          <w:i w:val="0"/>
          <w:iCs w:val="0"/>
        </w:rPr>
        <w:tab/>
        <w:t>91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ствахъ этпхъ губерній бедиые хлебные запасы, или не такого раз</w:t>
        <w:t>-</w:t>
        <w:br/>
        <w:t>мера, какими ныъ быть можно было.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Вирочемъ, и то надобно сказать, что старинная поговорка: «пло-</w:t>
        <w:br/>
        <w:t>«дородныя земли, плодородная губернія» вь весьма редкихе отно-</w:t>
        <w:br/>
        <w:t xml:space="preserve">шеніяхь ныне можете иметь место.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ße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-старину, век среднія и юж-</w:t>
        <w:br/>
        <w:t>ныя губерніи были «плодородный губерніи», т. е. ихъ весьма ред</w:t>
        <w:t>-</w:t>
        <w:br/>
        <w:t>кое населеніе пользовалось новыми, всегда тучными землями, при</w:t>
        <w:t>-</w:t>
        <w:br/>
        <w:t>вольно и безотчетлнво. Ныне, народонаселеніе хотя увеличилось,—</w:t>
        <w:br/>
        <w:t>даже судя по скверному нашему климату, во многихъ местахв сте</w:t>
        <w:t>-</w:t>
        <w:br/>
        <w:t>снилось, но хозяйскіе разечеты, которыми мы поневоле должны</w:t>
        <w:br/>
        <w:t>руководствоваться, остались почти те же, не смотря на то, что при</w:t>
        <w:t>-</w:t>
        <w:br/>
        <w:t>вольное и безотчетлнвое хозяйство исчезло, или исчезаете. Пензен</w:t>
        <w:t>-</w:t>
        <w:br/>
        <w:t>ская Губернія служите тому неоспоримыме доказательствомь. Она</w:t>
        <w:br/>
        <w:t>всегда слыла «хлебородною». Еслибе 50 или 60 лете назаде, ка</w:t>
        <w:t>-</w:t>
        <w:br/>
        <w:t>кой-нибудь хозяине вздумале удабривать поля свои навозоме, то,</w:t>
        <w:br/>
        <w:t>конечно, насм ешки соседей посыпались бы на него градоме. Нынь-</w:t>
        <w:br/>
        <w:t>че, во всей губерніи дельные хозяева непременно удобрнваюте, если</w:t>
        <w:br/>
        <w:t>не все свои поля, то по-крайней-мьре сколько смогуть, собствен</w:t>
        <w:t>-</w:t>
        <w:br/>
        <w:t>ными, домашними способами. А ве Наровчатовойв и Краснослобод-</w:t>
        <w:br/>
        <w:t>скоме Увздахь, где народонаселеніе стеснилось более, нежели ве</w:t>
        <w:br/>
        <w:t>другихе, где земли, говоря общественно, весьма-тощн, не только</w:t>
        <w:br/>
        <w:t>помещики, но и большая часть крестьяне уже приступили къ этой</w:t>
        <w:br/>
        <w:t>мере, по необходимости, которая и во всехь другихь уездахе уже</w:t>
        <w:br/>
        <w:t>сделалась чувствительна, отв-чего и тамв искусственное удобреніе</w:t>
        <w:br/>
        <w:t>земли входите понемногу ве употребленіе(*). Следовательно, нынь-</w:t>
        <w:br/>
        <w:t>че, взяве еще ве соображеніе частные неурожаи и вообще малые</w:t>
        <w:br/>
        <w:t>хлебные запасы ве губерніи, прежнее плодородіе Пензенской Гу</w:t>
        <w:t>-</w:t>
        <w:br/>
        <w:t>берніи осталось только ве трехе спопахе герба ея.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75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говоря общественно, употребляемые способы удобренія</w:t>
        <w:br/>
        <w:t>весьма-недостаточны для того, чтобъ возвратить почве потерянную</w:t>
        <w:br/>
        <w:t>тучность; следовательно, такое удобреніе не .можете служить на-</w:t>
        <w:br/>
        <w:t>дежнымв залогомь для постоянных ь урожаевв; но ужь и эта несо</w:t>
        <w:t>-</w:t>
        <w:br/>
        <w:t xml:space="preserve">вершенная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nce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-таки во много разе увеличенная работа, не ведете</w:t>
        <w:br/>
        <w:t>прямо кв выгодному земледелие; ибо увеличенные ве этоме отпо-</w:t>
        <w:br/>
        <w:t>шеніи расходы на обработку полей не возвышають на пронзведеиія</w:t>
        <w:br/>
        <w:t xml:space="preserve">цене, который единственно зависите оть </w:t>
      </w:r>
      <w:r>
        <w:rPr>
          <w:rStyle w:val="CharStyle97"/>
        </w:rPr>
        <w:t>ииогороЪпаго требовапія;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 увеличенное количество пронзведенін, на одпомв и томе же про</w:t>
        <w:t>-</w:t>
        <w:br/>
        <w:t>странстве, не окупаете вь обыкновенные годы издержекь. На вре</w:t>
        <w:t>-</w:t>
        <w:br/>
        <w:t>мя неурожаеве, только хлебопашцу-крестьянниу остается вероятная</w:t>
        <w:br/>
        <w:t>надежда,—не прибыль получить, по иосредствомъ удобренія почвы</w:t>
        <w:br/>
        <w:t>обезгіечить свое продовольствіе и избавиться оть недостатковъ. По</w:t>
        <w:t>-</w:t>
        <w:br/>
        <w:t>мещики, ве этоме отношенін, имеютв более выгоде, особенно те,</w:t>
        <w:br/>
        <w:t>которые не стеснены вь делахь свонхъ и могутъ отложить продд-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(") Въ послѣдпіе неурожайные годы, некоторые певзенскіо помещики на</w:t>
        <w:t>-</w:t>
        <w:br/>
        <w:t>нимали своихъ же крестьяне возить на свою землю удобреніс, и такимъ-</w:t>
        <w:br/>
        <w:t>образомъ, давъ нмъ работу, отклонили хотя пЪкоторую часть тЪхъ весь.ма-</w:t>
        <w:br/>
        <w:t xml:space="preserve">важныхъ расходовъ, которые должны тратить </w:t>
      </w:r>
      <w:r>
        <w:rPr>
          <w:rStyle w:val="CharStyle501"/>
        </w:rPr>
        <w:t xml:space="preserve">па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прокормленіс.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11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ЧІ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pict>
          <v:shape id="_x0000_s1284" type="#_x0000_t202" style="position:absolute;margin-left:61.1pt;margin-top:-0.25pt;width:226.8pt;height:12.25pt;z-index:-125829189;mso-wrap-distance-left:5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64"/>
                      <w:i/>
                      <w:iCs/>
                    </w:rPr>
                    <w:t>Домоводство, Сельское Хозяйство ы Промыгиленость.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жу своего хлеба до-техъ-поръ, когда цены иа него возвысятся.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Противоположность въ хозяйскихъ пріемахъ и разечетахъ между</w:t>
        <w:br/>
        <w:t>Пензенскою Губерніею и южными уездами соседней съ нею Сара</w:t>
        <w:t>-</w:t>
        <w:br/>
        <w:t>товской, еще разительнее, нежели та, о которой поверхностно было</w:t>
        <w:br/>
        <w:t>говорено при сравненіи Московской Губерніи съ Пензенскою.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 эти примеры недостаточны. Въ одной губерніи, въ уездахъ</w:t>
        <w:br/>
        <w:t>северномъ н южномъ, устройство хозяйстве бываете и должно быть</w:t>
        <w:br/>
        <w:t>чрезвычайно-разнообразно, потому-что, не говоря обе Лзіи, есть у</w:t>
        <w:br/>
        <w:t>иасъ въ Европе губерніи, по пространству и народонаселение боль</w:t>
        <w:t>-</w:t>
        <w:br/>
        <w:t>ше шіаго королевства. Такія разительныя несходства нредставля-</w:t>
        <w:br/>
        <w:t>ютъ въ Губерніяхъ: Пензенской — Уезды Пензенскій съ Красно-</w:t>
        <w:br/>
        <w:t>слободскимъ; въ Саратовской — Камышенскій съ Кузнецкимъ; въ</w:t>
        <w:br/>
        <w:t>Тамбовской — Борнсоглебскій или Усманскій съ Темнпковскимъ и</w:t>
        <w:br/>
        <w:t>Елатемскнмъ. Такая же противоположность встречается и во мно-</w:t>
        <w:br/>
        <w:t>гнхъ другихъ губерніяхъ. Следовательно, устройство, а потому и</w:t>
        <w:br/>
        <w:t>руководство для сельскаго хозяйства Московской Губерніи, должно</w:t>
        <w:br/>
        <w:t>быть особенное отъ того, которое назначается для Пензенской; а</w:t>
        <w:br/>
        <w:t>для Пензенского Уезда различное отъ Краснослободскаго, и такъ</w:t>
        <w:br/>
        <w:t>далее.</w:t>
      </w:r>
    </w:p>
    <w:p>
      <w:pPr>
        <w:pStyle w:val="Style502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§ </w:t>
      </w:r>
      <w:r>
        <w:rPr>
          <w:rStyle w:val="CharStyle504"/>
          <w:b w:val="0"/>
          <w:bCs w:val="0"/>
        </w:rPr>
        <w:t>18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rPr>
          <w:rStyle w:val="CharStyle505"/>
        </w:rPr>
        <w:t xml:space="preserve">Ул </w:t>
      </w:r>
      <w:r>
        <w:rPr>
          <w:rStyle w:val="CharStyle484"/>
        </w:rPr>
        <w:t xml:space="preserve">У Ч ШЕІІІЯ ВЪ СЕЛ </w:t>
      </w:r>
      <w:r>
        <w:rPr>
          <w:rStyle w:val="CharStyle506"/>
        </w:rPr>
        <w:t xml:space="preserve">ьскомъ хозяйстве </w:t>
      </w:r>
      <w:r>
        <w:rPr>
          <w:rStyle w:val="CharStyle484"/>
        </w:rPr>
        <w:t>ОСНОВАНЫ ІІА ДЕНВЖ-</w:t>
        <w:br/>
        <w:t xml:space="preserve">ііыхъ пожертво ваніяхъ. </w:t>
      </w:r>
      <w:r>
        <w:rPr>
          <w:rStyle w:val="CharStyle506"/>
        </w:rPr>
        <w:t>Устройство</w:t>
      </w:r>
      <w:r>
        <w:rPr>
          <w:rStyle w:val="CharStyle505"/>
        </w:rPr>
        <w:t xml:space="preserve"> </w:t>
      </w:r>
      <w:r>
        <w:rPr>
          <w:rStyle w:val="CharStyle484"/>
        </w:rPr>
        <w:t>СВЛЬСКАГО ХОЗЯЙ</w:t>
        <w:t>-</w:t>
        <w:br/>
        <w:t xml:space="preserve">СТВА </w:t>
      </w:r>
      <w:r>
        <w:rPr>
          <w:rStyle w:val="CharStyle507"/>
        </w:rPr>
        <w:t xml:space="preserve">Кука. </w:t>
      </w:r>
      <w:r>
        <w:rPr>
          <w:rStyle w:val="CharStyle506"/>
        </w:rPr>
        <w:t>Две</w:t>
      </w:r>
      <w:r>
        <w:rPr>
          <w:rStyle w:val="CharStyle505"/>
        </w:rPr>
        <w:t xml:space="preserve"> </w:t>
      </w:r>
      <w:r>
        <w:rPr>
          <w:rStyle w:val="CharStyle506"/>
        </w:rPr>
        <w:t>нзъ</w:t>
      </w:r>
      <w:r>
        <w:rPr>
          <w:rStyle w:val="CharStyle505"/>
        </w:rPr>
        <w:t xml:space="preserve"> </w:t>
      </w:r>
      <w:r>
        <w:rPr>
          <w:rStyle w:val="CharStyle484"/>
        </w:rPr>
        <w:t xml:space="preserve">его прибмлыіыхъ операцій </w:t>
      </w:r>
      <w:r>
        <w:rPr>
          <w:rStyle w:val="CharStyle505"/>
        </w:rPr>
        <w:t>имыотъ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0" w:firstLine="0"/>
      </w:pPr>
      <w:r>
        <w:rPr>
          <w:rStyle w:val="CharStyle484"/>
        </w:rPr>
        <w:t xml:space="preserve">О С </w:t>
      </w:r>
      <w:r>
        <w:rPr>
          <w:rStyle w:val="CharStyle484"/>
          <w:lang w:val="fr-FR" w:eastAsia="fr-FR" w:bidi="fr-FR"/>
        </w:rPr>
        <w:t xml:space="preserve">H </w:t>
      </w:r>
      <w:r>
        <w:rPr>
          <w:rStyle w:val="CharStyle484"/>
        </w:rPr>
        <w:t xml:space="preserve">О В </w:t>
      </w:r>
      <w:r>
        <w:rPr>
          <w:rStyle w:val="CharStyle484"/>
          <w:lang w:val="fr-FR" w:eastAsia="fr-FR" w:bidi="fr-FR"/>
        </w:rPr>
        <w:t xml:space="preserve">A </w:t>
      </w:r>
      <w:r>
        <w:rPr>
          <w:rStyle w:val="CharStyle484"/>
        </w:rPr>
        <w:t xml:space="preserve">III Е М Ъ ЗНАЧИТЕЛЬНОЕ ДЕНЕЖНОЕ П О Ж ЕР </w:t>
      </w:r>
      <w:r>
        <w:rPr>
          <w:rStyle w:val="CharStyle484"/>
          <w:lang w:val="fr-FR" w:eastAsia="fr-FR" w:bidi="fr-FR"/>
        </w:rPr>
        <w:t xml:space="preserve">T B </w:t>
      </w:r>
      <w:r>
        <w:rPr>
          <w:rStyle w:val="CharStyle484"/>
        </w:rPr>
        <w:t xml:space="preserve">О В А </w:t>
      </w:r>
      <w:r>
        <w:rPr>
          <w:rStyle w:val="CharStyle484"/>
          <w:lang w:val="fr-FR" w:eastAsia="fr-FR" w:bidi="fr-FR"/>
        </w:rPr>
        <w:t xml:space="preserve">H </w:t>
      </w:r>
      <w:r>
        <w:rPr>
          <w:rStyle w:val="CharStyle484"/>
        </w:rPr>
        <w:t>IЕ.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0" w:firstLine="0"/>
      </w:pPr>
      <w:r>
        <w:rPr>
          <w:rStyle w:val="CharStyle508"/>
        </w:rPr>
        <w:t xml:space="preserve">Такія </w:t>
      </w:r>
      <w:r>
        <w:rPr>
          <w:rStyle w:val="CharStyle484"/>
        </w:rPr>
        <w:t xml:space="preserve">операціи потребовали бы у иасъ болѣе денегъ </w:t>
      </w:r>
      <w:r>
        <w:rPr>
          <w:rStyle w:val="CharStyle505"/>
        </w:rPr>
        <w:t>и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0" w:firstLine="0"/>
      </w:pPr>
      <w:r>
        <w:rPr>
          <w:rStyle w:val="CharStyle484"/>
        </w:rPr>
        <w:t>БЫЛИ БЫ ВЪ УБЫТОКЪ.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къ сравнение выгодъ сельскаго хозяйства нашнхъ и</w:t>
        <w:br/>
        <w:t>мностранныхъ, и постараемся разнообразными примерами еще до</w:t>
        <w:t>-</w:t>
        <w:br/>
        <w:t>казать, сколько общін ходе внутреянихъ деле и разнообразіе мест</w:t>
        <w:t>-</w:t>
        <w:br/>
        <w:t>ностей имеютъ вліянія на все наши хозяйственный операціи, виды</w:t>
        <w:br/>
        <w:t>и разечеты, и сколько то и другое у насъ діаметрально-противо-</w:t>
        <w:br/>
        <w:t>положно видамъ, разечетамъ и онерацілмъ сельскихъ хозяевъ За</w:t>
        <w:t>-</w:t>
        <w:br/>
        <w:t>падной Европы; съ ними мы, однакожь, сходимся въ одномъ только</w:t>
        <w:br/>
        <w:t>отношенін, которое не должно позабывать, когда дело идетъ о воз-</w:t>
        <w:br/>
        <w:t>вышеніи доходовъ помещаяьихъ, независимо отъ цене на пронз-</w:t>
        <w:br/>
        <w:t>веденія и благоразумно-заботливаго управленія. Дело въ томъ, что</w:t>
        <w:br/>
        <w:t>надобно всегда брать въ соображеніе: если такой-то хозяинъ, где</w:t>
        <w:br/>
        <w:t>бы то ни было, удвонлъ на даниомъ пространстве произведеніе,</w:t>
        <w:br/>
        <w:t>или учетверилъ доходе съ своего именія, это значите, что доходе</w:t>
        <w:br/>
        <w:t>увеличился отъ положенныхъ въ имепіе капиталов'!., которые везде</w:t>
        <w:br/>
        <w:t>и всегда, въ различныхъ видахъ положенные, могутъ увеличивать</w:t>
        <w:br/>
        <w:t>пронзведенія и доходы, въ одной местности однимъ, въ другой дру-</w:t>
        <w:br/>
        <w:t>гимъ образомъ.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диво, посредствомъ погребенныхъ въ землю капиталовъ, дан</w:t>
        <w:t>-</w:t>
        <w:br/>
        <w:t>ное пространство заставить производить вдвое-более обыкновенно</w:t>
        <w:t>-</w:t>
        <w:br/>
        <w:t>го количества; не диво также на 200 квадратныхъ саженяхъ устро</w:t>
        <w:t>-</w:t>
        <w:br/>
        <w:t>ить заведеніе, которое будете стоять мильйонъ. По разрешеніе во-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11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Пензенском Земмдѣльца.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pict>
          <v:shape id="_x0000_s1285" type="#_x0000_t202" style="position:absolute;margin-left:336.1pt;margin-top:2.3pt;width:11.3pt;height:11.65pt;z-index:-125829188;mso-wrap-distance-left:8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74"/>
                      <w:lang w:val="fr-FR" w:eastAsia="fr-FR" w:bidi="fr-FR"/>
                    </w:rPr>
                    <w:t>Î3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проса состоитъ въ томъ: игра будетъ ли стоять </w:t>
      </w:r>
      <w:r>
        <w:rPr>
          <w:rStyle w:val="CharStyle509"/>
          <w:b/>
          <w:bCs/>
        </w:rPr>
        <w:t xml:space="preserve">свЪчь?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други</w:t>
        <w:t>-</w:t>
        <w:br/>
        <w:t>ми словами: сообразно ли возмездіс положенному капиталу? Имен</w:t>
        <w:t>-</w:t>
        <w:br/>
        <w:t>но это слъдствіе всегда упускаютъ изъ виду наши кабинетные агро</w:t>
        <w:t>-</w:t>
        <w:br/>
        <w:t xml:space="preserve">номы; между-тѣмъ, это слъдствіе есть цъль, куда стремятся </w:t>
      </w:r>
      <w:r>
        <w:rPr>
          <w:rStyle w:val="CharStyle509"/>
          <w:b/>
          <w:bCs/>
        </w:rPr>
        <w:t>вей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дъльные и опытные хозяева, какого бы рода хозяйство ихъ ни было.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Известный англійскій помъщикъ Кукъ осушилъ бывшую до того</w:t>
        <w:br/>
        <w:t>времени безплодною свою землю, загороднлъ, или обрылъ ее и раз-</w:t>
        <w:br/>
        <w:t>работалъ. Земля эта, прежде впустъ лежавшая, стала хозяину при</w:t>
        <w:t>-</w:t>
        <w:br/>
        <w:t>носить важные доходы, и вмъстъ съ тъмъ, это предпріятіе дало ра</w:t>
        <w:t>-</w:t>
        <w:br/>
        <w:t>боту, пищу и даже въ-послйдствіи водворило благосостолніе между</w:t>
        <w:br/>
        <w:t>окольными бъдными обитателями, жившими до того времени безъ</w:t>
        <w:br/>
        <w:t>прибыльной работы. Но какими средствами Кукъ достигъ до того</w:t>
        <w:br/>
        <w:t>и другаго? Вотъ двъ изъ его самыхъ прибыльныхъ операцій. Каме</w:t>
        <w:t>-</w:t>
        <w:br/>
        <w:t>нистую почву земли, которая иодъ паству скота не отдавалсь болъе</w:t>
        <w:br/>
        <w:t>какъ за 15 рублей десятина, онъ превратилъ въ тучные луга. Ка-</w:t>
        <w:br/>
        <w:t>кимъ образомъ? Вт&gt; зимнее время вспахавъ все пространство этой зе</w:t>
        <w:t>-</w:t>
        <w:br/>
        <w:t>мли, оиъ разбилъ ее въ иебольшіе квадраты, и на каждомъ, въодинъ</w:t>
        <w:br/>
        <w:t>только его уголь, занимавши! ‘/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часть квадрата, посадилъ въ ро-</w:t>
        <w:br/>
        <w:t>вень съ землею дернину. Такимъ образомъ, '/, часть всей площади</w:t>
        <w:br/>
        <w:t>была устлана дернами. Потомъ тяжелыми катками сильно и часто</w:t>
        <w:br/>
        <w:t>ее укатывалъ. Дернины пустили корни въ рыхлую, лежавшую око</w:t>
        <w:t>-</w:t>
        <w:br/>
        <w:t>ло ихъ землю, такъ скоро, что къ концу лъта весь учасгокъ этой</w:t>
        <w:br/>
        <w:t>земли сдвлался сплошнымъ лугомъ, который началъ давать огром</w:t>
        <w:t>-</w:t>
        <w:br/>
        <w:t>ные доходы. У Кука эту работу шутя называють «прививать зе</w:t>
        <w:t>-</w:t>
        <w:br/>
        <w:t>млю». Спрашиваю, есть ли какая-нибудь возможность полагать,</w:t>
        <w:br/>
        <w:t>чтобъ у насъ такая операція доставила малъйшую выгоду, тъмъ бо-</w:t>
        <w:br/>
        <w:t>лъе, что такую посадку надобно у насъ дълать не зимою, а весною,</w:t>
        <w:br/>
        <w:t>когда всякая работа дорога? да и обростетъ у насъ дерноыъ весь</w:t>
        <w:br/>
        <w:t>лугъ не прежде двухъ-трехъ лътъ.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Другая операція состояла въ томъ, что 1,500 акровъ (около 500</w:t>
        <w:br/>
        <w:t>десятинъ) онъ засадилъ лъсомъ, опять зимою, въ свободное время.</w:t>
        <w:br/>
        <w:t>Прошло немного болъе 40 лйтъ, и этоть лъсъ началъ ему давать</w:t>
        <w:br/>
        <w:t>60,000 рублей годоваго дохода. Извольте едълать у насъ такую по</w:t>
        <w:t>-</w:t>
        <w:br/>
        <w:t>садку гдъ.бы то ни было: работа обойдется вамъ несравненно-доро</w:t>
        <w:t>-</w:t>
        <w:br/>
        <w:t>же, нежели въ Англіи, Германіи и Франціи, потому 1) что посад</w:t>
        <w:t>-</w:t>
        <w:br/>
        <w:t>ку нужно бы дълать также весною, во время полевыхъ работъ, ког</w:t>
        <w:t>-</w:t>
        <w:br/>
        <w:t>да каждый рабогнпкъ, свой или чужой, обходится дорого; 2) Аи-</w:t>
        <w:br/>
        <w:t xml:space="preserve">гличанннъ, Нймецъ, Французъ, приловчившись,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père en fils,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</w:t>
        <w:br/>
        <w:t>знакомой для него работъ, методически, не торопясь, имъя на вся</w:t>
        <w:t>-</w:t>
        <w:br/>
        <w:t>кую бездълицу приловченные инструменты и ухватку, вдвое болъе</w:t>
        <w:br/>
        <w:t>посадитъ деревьевъ, нежели нашъ работник?», непривычный къ</w:t>
        <w:br/>
        <w:t>этому дълу. 3) Всю эту посадку прійдется у насъ сильно поливать</w:t>
        <w:br/>
        <w:t>весною и лътомъ, безъ чего, при зимней посадкъ, и во влажномъ</w:t>
        <w:br/>
        <w:t>англійскомъ климатъ можно обойдтись. Эти три предмета уже сами</w:t>
        <w:br/>
        <w:t>по-себъ у насъ новсемЪстно не допустятъ до выгодъ, получаемыхъ</w:t>
        <w:br/>
        <w:t>въ Западной Европъ отъ лъсоводства; но тъмъ наши затрудненія не</w:t>
        <w:br/>
        <w:t>окончатся: насаднпъ 500 десятинъ лъсу, вы можете быть увърены,</w:t>
      </w:r>
      <w:r>
        <w:br w:type="page"/>
      </w:r>
    </w:p>
    <w:p>
      <w:pPr>
        <w:pStyle w:val="Style104"/>
        <w:tabs>
          <w:tab w:leader="none" w:pos="1800" w:val="center"/>
          <w:tab w:leader="none" w:pos="25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0" w:right="0" w:firstLine="58"/>
      </w:pPr>
      <w:r>
        <w:rPr>
          <w:rStyle w:val="CharStyle510"/>
          <w:i w:val="0"/>
          <w:iCs w:val="0"/>
        </w:rPr>
        <w:t>94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 Хозяйство</w:t>
      </w:r>
      <w:r>
        <w:rPr>
          <w:rStyle w:val="CharStyle287"/>
          <w:i w:val="0"/>
          <w:iCs w:val="0"/>
        </w:rPr>
        <w:t xml:space="preserve"> </w:t>
      </w:r>
      <w:r>
        <w:rPr>
          <w:rStyle w:val="CharStyle510"/>
          <w:lang w:val="ru-RU" w:eastAsia="ru-RU" w:bidi="ru-RU"/>
          <w:i w:val="0"/>
          <w:iCs w:val="0"/>
        </w:rPr>
        <w:t xml:space="preserve">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Промышлепость.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изъ него погибнетъ одна треть отъ безпечпой посадки н пебла-</w:t>
        <w:br/>
        <w:t>гопрілтнаго климата, — и, что главное, изъ 500 деслтннъ чрезъ 40</w:t>
        <w:br/>
        <w:t>лътъ вамъ можно будетъ продавать на срубъ только по 10 десяти нъ,</w:t>
        <w:br/>
        <w:t>которымъ богатая цъна каждой огъ 300 до 600 рублей. Но поло-</w:t>
        <w:br/>
        <w:t>жнмъ по ],000 рублей за десятину,—все-таки годовая выручка не</w:t>
        <w:br/>
        <w:t>болъе ]0,000 рублей, тогда-какъ эти 500 десятннъ вамъ будутъ</w:t>
        <w:br/>
        <w:t>стоять, по прошестпін 40 лътъ, мильйоны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4"/>
      </w:r>
      <w:r>
        <w:rPr>
          <w:lang w:val="ru-RU" w:eastAsia="ru-RU" w:bidi="ru-RU"/>
          <w:w w:val="100"/>
          <w:spacing w:val="0"/>
          <w:color w:val="000000"/>
          <w:position w:val="0"/>
        </w:rPr>
        <w:t>). Кукъ, иавсъ эти раз</w:t>
        <w:t>-</w:t>
        <w:br/>
        <w:t>работки и прннадлежащія къ тому хозяйственный заведенія, упо-</w:t>
        <w:br/>
        <w:t>требилъ огромный денежный капнталъ, который, посредствомъ зръ-</w:t>
        <w:br/>
        <w:t>ло-обдуианныхъ мъръ, сталь приносить постоянный и, можетъ-</w:t>
        <w:br/>
        <w:t>быть, нъсколько-возвышенный доходъ противъ того, какой давалъ</w:t>
        <w:br/>
        <w:t>бы этотъ же капиталъ, положенный въ англійскій банкъ, процен</w:t>
        <w:t>-</w:t>
        <w:br/>
        <w:t>тами. Тутъ, какъ и во всякомъ хозяйственномъ предпріятіи, главна»</w:t>
        <w:br/>
        <w:t>цъль хозяина—прибыль; но она всегда и вездъ оцышвается по ка</w:t>
        <w:t>-</w:t>
        <w:br/>
        <w:t>питалу, употребленному для получеиія этой прибыли.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19.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20" w:firstLine="0"/>
      </w:pPr>
      <w:r>
        <w:rPr>
          <w:rStyle w:val="CharStyle490"/>
        </w:rPr>
        <w:t>Примьръ иашихъ разсчбтовъ, зависящихъ отъ денеж</w:t>
        <w:t>-</w:t>
        <w:br/>
        <w:t>ны хъ К А П И ТА Л О В 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такъ и у насъ: помъщикъ имъетъ на хлъбопашествъ имъ-</w:t>
        <w:br/>
        <w:t>ніе, въ которомъ, по его разсчетамъ, можно завести мернносовъ. Онъ</w:t>
        <w:br/>
        <w:t>строитъ для того овечьи дворы, покупаегъ стадо, нанимаетъ овчара,</w:t>
        <w:br/>
        <w:t>и издерживаетъ на это хозяйственное предпріятіе опредъленный ка</w:t>
        <w:t>-</w:t>
        <w:br/>
        <w:t>питаль. Этимъ заведеніемъ онъ увеличиваетъ 30-ю или 50-ю процен-</w:t>
      </w:r>
      <w:r>
        <w:br w:type="page"/>
      </w:r>
    </w:p>
    <w:p>
      <w:pPr>
        <w:pStyle w:val="Style104"/>
        <w:tabs>
          <w:tab w:leader="none" w:pos="685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20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Земледельца.</w:t>
      </w:r>
      <w:r>
        <w:rPr>
          <w:rStyle w:val="CharStyle287"/>
          <w:i w:val="0"/>
          <w:iCs w:val="0"/>
        </w:rPr>
        <w:tab/>
        <w:t>85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тами общій долге съ его именіл. Но </w:t>
      </w:r>
      <w:r>
        <w:rPr>
          <w:rStyle w:val="CharStyle491"/>
          <w:b w:val="0"/>
          <w:bCs w:val="0"/>
        </w:rPr>
        <w:t xml:space="preserve">доходъ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положенпаго капи</w:t>
        <w:t>-</w:t>
        <w:br/>
        <w:t>тала на овцеводство можетъ быть малъ, или велике, смотря по то</w:t>
        <w:t>-</w:t>
        <w:br/>
        <w:t xml:space="preserve">му, сколько собственно </w:t>
      </w:r>
      <w:r>
        <w:rPr>
          <w:rStyle w:val="CharStyle496"/>
          <w:b w:val="0"/>
          <w:bCs w:val="0"/>
        </w:rPr>
        <w:t>отъ овцеводства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получается дохода, или</w:t>
        <w:br/>
        <w:t>сколько даетъ процентовъ каниталъ, положенный въ овцеводство.</w:t>
        <w:br/>
        <w:t>Если собственно овцеводство будетъ давать только Ю°/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которыми,</w:t>
        <w:br/>
        <w:t>на-пр., тешите себя г. баронъ Унгернъ-Фонъ-Штернбергъ (и кото-</w:t>
        <w:br/>
        <w:t>рыхъ, однакоже, судя по его же отчетамъ, онъ далеко не получилъ),</w:t>
        <w:br/>
        <w:t>тогда, по нашимъ разечетамъ, доходъ съ этого рода скотоводства,</w:t>
        <w:br/>
        <w:t>пли съ положенного капитала на овцеводство, весьма-малъ, хотя бы</w:t>
        <w:br/>
        <w:t>и прибавилъ 30°/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50°/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общій доходъ съ именія. Следователь-</w:t>
        <w:br/>
        <w:t>но, когда хозяине захочетъ увеличить значительно доходъ, имъ</w:t>
        <w:br/>
        <w:t>прежде получаемый, нужно всегда и везде жертвовать денежнымъ</w:t>
        <w:br/>
        <w:t>капнталомъ, который, конечно, просвещенному, разечетливому,</w:t>
        <w:br/>
        <w:t xml:space="preserve">сметливому, дальновидному и, что всего важнее, </w:t>
      </w:r>
      <w:r>
        <w:rPr>
          <w:rStyle w:val="CharStyle496"/>
          <w:b w:val="0"/>
          <w:bCs w:val="0"/>
        </w:rPr>
        <w:t>опытному хозяину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приносить более дохода, потому-что къ вещественному ка</w:t>
        <w:t>-</w:t>
        <w:br/>
        <w:t>питалу онъ присовокупляете невещественный ; и наоборотъ, ли</w:t>
        <w:t>-</w:t>
        <w:br/>
        <w:t>шенному этихъ необходимыхъ для хозяина качестве, менее. Быва-</w:t>
        <w:br/>
        <w:t>ютъ исключенія изъ этого общаго правила, но очень-редко.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уже говорилъ, что мы небогаты денежными капиталами; сле</w:t>
        <w:t>-</w:t>
        <w:br/>
        <w:t>довательно, денежный пожертвованія для улучшенія сельскаго хо</w:t>
        <w:t>-</w:t>
        <w:br/>
        <w:t>зяйства, намъ, говоря общественно, весьма-трудны. Но къ этой де</w:t>
        <w:t>-</w:t>
        <w:br/>
        <w:t>нежной бедности, въ-отношеніи сельскаго хозяйства, присовоку</w:t>
        <w:t>-</w:t>
        <w:br/>
        <w:t>пляются у насъ еще неизвестные Западной Европе разечеты, кото</w:t>
        <w:t>-</w:t>
        <w:br/>
        <w:t>рые, препятствуя хозяевамъ обращать капиталы на искусственное</w:t>
        <w:br/>
      </w:r>
      <w:r>
        <w:rPr>
          <w:rStyle w:val="CharStyle51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дорого-стоящее улучшение хозяйства, скорее заставляютъ </w:t>
      </w:r>
      <w:r>
        <w:rPr>
          <w:rStyle w:val="CharStyle511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</w:t>
        <w:t>-</w:t>
        <w:br/>
        <w:t xml:space="preserve">кать пріобретеній, нмеющихъ основаніемъ не качество, но </w:t>
      </w:r>
      <w:r>
        <w:rPr>
          <w:rStyle w:val="CharStyle496"/>
          <w:b w:val="0"/>
          <w:bCs w:val="0"/>
        </w:rPr>
        <w:t>количе</w:t>
        <w:t>-</w:t>
        <w:br/>
        <w:t>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владенія.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  <w:sectPr>
          <w:pgSz w:w="7464" w:h="12246"/>
          <w:pgMar w:top="303" w:left="240" w:right="230" w:bottom="35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Докажемт, это примеромъ. У помещика недостатокъ въ земле;</w:t>
        <w:br/>
        <w:t>между-темъ, у него въ даче, на 100 десятинахъ, болото, поросшее</w:t>
        <w:br/>
        <w:t>плохнмъ лесомъ и кустарникомъ; обсуша это болото, оиъ снабдите</w:t>
        <w:br/>
        <w:t>себя достаточно землею, да еіце такою, которая несравненно-тучнее</w:t>
        <w:br/>
        <w:t>лежащей подъ его полями. Собственными своими работниками осу</w:t>
        <w:t>-</w:t>
        <w:br/>
        <w:t>шить и разработать эти 100 десятннъ онъ не можетъ, потому-что</w:t>
        <w:br/>
        <w:t>крестьяне его, какъ обыкновенно бываете въ северномъ климате,</w:t>
        <w:br/>
        <w:t>все кратковременное лето заняты полевыми работами, съ марта до</w:t>
        <w:br/>
        <w:t>половины апреля; по окончаніи уборки хлебной до зпмняго пути</w:t>
        <w:br/>
        <w:t>—домашпимь устройствомъ хозяйства и постройками; во время зимы</w:t>
        <w:br/>
        <w:t>— извозами и промыслами; следовательно, осушить и разработать</w:t>
        <w:br/>
        <w:t>эти 100 десятине болота онъ долженъ наймомъ. Туте мы опять</w:t>
        <w:br/>
        <w:t>должны коснуться объясненныхъ уже разечетовъ, которыми я ста</w:t>
        <w:t>-</w:t>
        <w:br/>
        <w:t>рался доказать, что у насъ подобный летнія работы очень-дороги;</w:t>
        <w:br/>
        <w:t>ибо для нихъ могутъ быть въ году способны только май, іюнь,</w:t>
        <w:br/>
        <w:t>ноль, августе и не всегда полный сентябрь; следовательно, люди,</w:t>
        <w:br/>
        <w:t>этою работою добывающіе себе хлебе насущный и нужныя день</w:t>
        <w:t>-</w:t>
        <w:br/>
        <w:t>ги на подати и оброки, разечитываютъ заработать и то и другое</w:t>
        <w:br/>
        <w:t>въ эти пять месяцевъ (*). За эту работу и обработку онъ долженъ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будетъ заплатить, по-крайпей-мТ.рт&gt;, </w:t>
      </w:r>
      <w:r>
        <w:rPr>
          <w:rStyle w:val="CharStyle161"/>
        </w:rPr>
        <w:t xml:space="preserve">10,000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рублей; </w:t>
      </w:r>
      <w:r>
        <w:rPr>
          <w:rStyle w:val="CharStyle159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этого,</w:t>
        <w:br/>
        <w:t xml:space="preserve">осушенныя и обработанный его </w:t>
      </w:r>
      <w:r>
        <w:rPr>
          <w:rStyle w:val="CharStyle472"/>
        </w:rPr>
        <w:t>100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десятиііъ, прежде ничего не-</w:t>
        <w:br/>
        <w:t xml:space="preserve">стоявшія, будутъ стоять, судя по доходу, </w:t>
      </w:r>
      <w:r>
        <w:rPr>
          <w:rStyle w:val="CharStyle161"/>
        </w:rPr>
        <w:t xml:space="preserve">15,000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рублей. Это онъ</w:t>
        <w:br/>
        <w:t xml:space="preserve">твердо знаетъ. Но если у него </w:t>
      </w:r>
      <w:r>
        <w:rPr>
          <w:rStyle w:val="CharStyle159"/>
        </w:rPr>
        <w:t>иетъ</w:t>
      </w:r>
      <w:r>
        <w:rPr>
          <w:rStyle w:val="CharStyle515"/>
        </w:rPr>
        <w:t xml:space="preserve"> </w:t>
      </w:r>
      <w:r>
        <w:rPr>
          <w:rStyle w:val="CharStyle161"/>
        </w:rPr>
        <w:t xml:space="preserve">10,000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рублей, что, по денеж</w:t>
        <w:t>-</w:t>
        <w:br/>
        <w:t>ной нашей бедности, обыкновенно случается,—онъ, слЕдовательно,</w:t>
        <w:br/>
        <w:t>не можетъ предпринять этого улучшенія.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</w:t>
      </w:r>
      <w:r>
        <w:rPr>
          <w:rStyle w:val="CharStyle520"/>
          <w:b/>
          <w:bCs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rStyle w:val="CharStyle490"/>
        </w:rPr>
        <w:t>Пріімъръ нашего РАЗСЧЕТЛ, ЗАВИСЯЩАГО ОТЪ ЦѢНЪ НА</w:t>
        <w:br/>
        <w:t>ЗЕМЛИ, ЗАСТАВЛЯЮЩАГО СКОРЕЕ ПРІОБРѢТАТЬ КОЛИЧЕСТВО,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20" w:right="0" w:firstLine="0"/>
      </w:pPr>
      <w:r>
        <w:rPr>
          <w:rStyle w:val="CharStyle484"/>
        </w:rPr>
        <w:t>НЕЖИЛИ КАЧЕСТВО.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Между-ткмъ, возникаеть другой вопросъ: рядомъ съ имЕніемъ</w:t>
        <w:br/>
        <w:t xml:space="preserve">этого помещика продается </w:t>
      </w:r>
      <w:r>
        <w:rPr>
          <w:rStyle w:val="CharStyle161"/>
        </w:rPr>
        <w:t xml:space="preserve">200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десятинъ порядочной земли, по </w:t>
      </w:r>
      <w:r>
        <w:rPr>
          <w:rStyle w:val="CharStyle161"/>
        </w:rPr>
        <w:t>50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 десятина. Что выгоднее помещику, имеющему денежный</w:t>
        <w:br/>
        <w:t xml:space="preserve">капитала,: употребить </w:t>
      </w:r>
      <w:r>
        <w:rPr>
          <w:rStyle w:val="CharStyle472"/>
        </w:rPr>
        <w:t>10,000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осушеніе и разработку его болота,</w:t>
        <w:br/>
        <w:t xml:space="preserve">или заплатить </w:t>
      </w:r>
      <w:r>
        <w:rPr>
          <w:rStyle w:val="CharStyle472"/>
        </w:rPr>
        <w:t>10,000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</w:t>
      </w:r>
      <w:r>
        <w:rPr>
          <w:rStyle w:val="CharStyle472"/>
        </w:rPr>
        <w:t>200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десятинъ, который, отъ увеличиваю-</w:t>
        <w:br/>
        <w:t xml:space="preserve">щагося ежегодно пародонаселенія, чрезъ </w:t>
      </w:r>
      <w:r>
        <w:rPr>
          <w:rStyle w:val="CharStyle472"/>
          <w:lang w:val="fr-FR" w:eastAsia="fr-FR" w:bidi="fr-FR"/>
        </w:rPr>
        <w:t>2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лЬтъ будутъ стоять</w:t>
        <w:br/>
      </w:r>
      <w:r>
        <w:rPr>
          <w:rStyle w:val="CharStyle472"/>
        </w:rPr>
        <w:t>20,000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рублей и конечно, по своему двойному пространству, будута,</w:t>
        <w:br/>
        <w:t xml:space="preserve">давать дохода не менее осушенныхъ и обработанныхъ тучныхъ </w:t>
      </w:r>
      <w:r>
        <w:rPr>
          <w:rStyle w:val="CharStyle472"/>
        </w:rPr>
        <w:t>100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десятинъ, которыя остаются все-таки его собственностію? Кажется,</w:t>
        <w:br/>
        <w:t>тутъ затрудиенія въ выборе быть не можетъ, и всякій мысллщій</w:t>
        <w:br/>
        <w:t>человека., имея въ предмета выгодную будущность, если не для се</w:t>
        <w:t>-</w:t>
        <w:br/>
        <w:t>бя, то для своего потомства, решится, въ этомъ случае, на прі-</w:t>
        <w:br/>
        <w:t>обретепіе скорее дешеваго количества, нежели дорогаго качества,</w:t>
        <w:br/>
        <w:t>когда это количество столь же способно къ улучшенію въ будущія</w:t>
        <w:br/>
        <w:t>времена, посредствомъ труда, хотя постепеннаго и медленнаго. Вотъ</w:t>
        <w:br/>
        <w:t xml:space="preserve">главная причина, почему наши дальновидные и разсчетливые </w:t>
      </w:r>
      <w:r>
        <w:rPr>
          <w:rStyle w:val="CharStyle515"/>
        </w:rPr>
        <w:t>по</w:t>
        <w:t>-</w:t>
        <w:br/>
      </w:r>
      <w:r>
        <w:rPr>
          <w:rStyle w:val="CharStyle159"/>
        </w:rPr>
        <w:t xml:space="preserve">мещики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 старались и стараются, владея капиталами собствен</w:t>
        <w:t>-</w:t>
        <w:br/>
        <w:t>но своими, или занятыми, употреблять ихъ не на сложное, искусст</w:t>
        <w:t>-</w:t>
        <w:br/>
        <w:t xml:space="preserve">венное усовершенствованіе хозяйства, всегда </w:t>
      </w:r>
      <w:r>
        <w:rPr>
          <w:rStyle w:val="CharStyle97"/>
        </w:rPr>
        <w:t>подозрительное,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необе-</w:t>
        <w:br/>
        <w:t xml:space="preserve">щаюіцее </w:t>
      </w:r>
      <w:r>
        <w:rPr>
          <w:rStyle w:val="CharStyle97"/>
        </w:rPr>
        <w:t>постопнныхъ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выгодъ, но на увеличепіе своихъ вдаденій.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pict>
          <v:shape id="_x0000_s1286" type="#_x0000_t202" style="position:absolute;margin-left:161.5pt;margin-top:33.1pt;width:25.9pt;height:15.15pt;z-index:-125829187;mso-wrap-distance-left:161.5pt;mso-wrap-distance-top:4.3pt;mso-wrap-distance-right:158.65pt;mso-position-horizontal-relative:margin" filled="f" stroked="f">
            <v:textbox style="mso-fit-shape-to-text:t" inset="0,0,0,0">
              <w:txbxContent>
                <w:p>
                  <w:pPr>
                    <w:pStyle w:val="Style5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§</w:t>
                  </w:r>
                  <w:r>
                    <w:rPr>
                      <w:rStyle w:val="CharStyle514"/>
                      <w:b/>
                      <w:bCs/>
                    </w:rPr>
                    <w:t>21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Примере этотъ едва-ли не распространяется у насъ на </w:t>
      </w:r>
      <w:r>
        <w:rPr>
          <w:rStyle w:val="CharStyle150"/>
        </w:rPr>
        <w:t>все те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случаи, </w:t>
      </w:r>
      <w:r>
        <w:rPr>
          <w:rStyle w:val="CharStyle150"/>
        </w:rPr>
        <w:t xml:space="preserve">где помещике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действовать значнтельнымь дене-</w:t>
        <w:br/>
        <w:t>жнымъ капиталомъ.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  <w:sectPr>
          <w:headerReference w:type="even" r:id="rId137"/>
          <w:headerReference w:type="default" r:id="rId138"/>
          <w:pgSz w:w="7464" w:h="12246"/>
          <w:pgMar w:top="675" w:left="276" w:right="266" w:bottom="334" w:header="0" w:footer="3" w:gutter="0"/>
          <w:rtlGutter w:val="0"/>
          <w:cols w:space="720"/>
          <w:noEndnote/>
          <w:docGrid w:linePitch="360"/>
        </w:sectPr>
      </w:pPr>
      <w:r>
        <w:rPr>
          <w:rStyle w:val="CharStyle484"/>
        </w:rPr>
        <w:t xml:space="preserve">ВыШЕ-ПГ ИВЕД ЕННЫБ РАЗСЧЕТЫ ВЪ ЗАПАДНОЙ </w:t>
      </w:r>
      <w:r>
        <w:rPr>
          <w:rStyle w:val="CharStyle490"/>
        </w:rPr>
        <w:t>ЕвРОПЕ</w:t>
      </w:r>
      <w:r>
        <w:rPr>
          <w:rStyle w:val="CharStyle484"/>
        </w:rPr>
        <w:t xml:space="preserve"> НЕ</w:t>
        <w:br/>
        <w:t>МОГУТЪ ИМЕТЬ МЕСТА. ОсНОВАНІВМЪ СЛУЖАТЪ ТРУДЪ, ЗАБОТА</w:t>
        <w:br/>
        <w:t xml:space="preserve">И ПОЛОЖЕННЫЕ КАПИТАЛЫ. ЦЕЛЬ ХОЗЯИНА ЗАПАДНОЙ </w:t>
      </w:r>
      <w:r>
        <w:rPr>
          <w:rStyle w:val="CharStyle490"/>
        </w:rPr>
        <w:t>ЕвРО-</w:t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spacing w:before="0" w:after="13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Земледѣльца.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289" type="#_x0000_t202" style="position:absolute;margin-left:338.5pt;margin-top:2.5pt;width:11.3pt;height:11.1pt;z-index:-125829186;mso-wrap-distance-left:8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  <w:lang w:val="ru-RU" w:eastAsia="ru-RU" w:bidi="ru-RU"/>
                    </w:rPr>
                    <w:t>»7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84"/>
        </w:rPr>
        <w:t xml:space="preserve">ПЬІ ПРОТИВОПОЛОЖНА НАШЕЙ. </w:t>
      </w:r>
      <w:r>
        <w:rPr>
          <w:rStyle w:val="CharStyle295"/>
        </w:rPr>
        <w:t xml:space="preserve">У </w:t>
      </w:r>
      <w:r>
        <w:rPr>
          <w:rStyle w:val="CharStyle484"/>
        </w:rPr>
        <w:t>НАСЪ, ДОЛГИ, СДЕЛАННЫЕ</w:t>
        <w:br/>
        <w:t xml:space="preserve">НА ПОКУПКУ </w:t>
      </w:r>
      <w:r>
        <w:rPr>
          <w:rStyle w:val="CharStyle484"/>
          <w:lang w:val="fr-FR" w:eastAsia="fr-FR" w:bidi="fr-FR"/>
        </w:rPr>
        <w:t xml:space="preserve">UMEHI </w:t>
      </w:r>
      <w:r>
        <w:rPr>
          <w:rStyle w:val="CharStyle295"/>
        </w:rPr>
        <w:t xml:space="preserve">Й, </w:t>
      </w:r>
      <w:r>
        <w:rPr>
          <w:rStyle w:val="CharStyle484"/>
        </w:rPr>
        <w:t xml:space="preserve">В ЛЕКУТЪ ЗА </w:t>
      </w:r>
      <w:r>
        <w:rPr>
          <w:rStyle w:val="CharStyle486"/>
        </w:rPr>
        <w:t>собою</w:t>
      </w:r>
      <w:r>
        <w:rPr>
          <w:rStyle w:val="CharStyle295"/>
        </w:rPr>
        <w:t xml:space="preserve"> </w:t>
      </w:r>
      <w:r>
        <w:rPr>
          <w:rStyle w:val="CharStyle484"/>
        </w:rPr>
        <w:t>бУДУЩЕЕ БОГАТСТВО.</w:t>
        <w:br/>
        <w:t>РуССКІЕ ПОМЕЩИКИ ИМЕЛИ НАСТОЯЩЕЕ ПОНЯТ1Е О КРЕДИТЕ</w:t>
        <w:br/>
        <w:t xml:space="preserve">ПРЕЖДЕ, НЕЖЕЛИ РАЗОБРАЛИ ЭТОТЪ ПРЕ ДМ </w:t>
      </w:r>
      <w:r>
        <w:rPr>
          <w:rStyle w:val="CharStyle484"/>
          <w:lang w:val="fr-FR" w:eastAsia="fr-FR" w:bidi="fr-FR"/>
        </w:rPr>
        <w:t xml:space="preserve">ETE </w:t>
      </w:r>
      <w:r>
        <w:rPr>
          <w:rStyle w:val="CharStyle484"/>
        </w:rPr>
        <w:t>ЛЮДИ УЧЕНЫЕ.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center"/>
        <w:spacing w:before="0" w:after="5" w:line="200" w:lineRule="exact"/>
        <w:ind w:left="0" w:right="0" w:firstLine="0"/>
      </w:pPr>
      <w:r>
        <w:rPr>
          <w:rStyle w:val="CharStyle490"/>
        </w:rPr>
        <w:t>Кадастры. Люстрація.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6"/>
      </w:pPr>
      <w:r>
        <w:rPr>
          <w:rStyle w:val="CharStyle515"/>
        </w:rPr>
        <w:t xml:space="preserve">Все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разсчеты въ Западной Европк не могутъ </w:t>
      </w:r>
      <w:r>
        <w:rPr>
          <w:rStyle w:val="CharStyle159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мЕста; съ</w:t>
        <w:br/>
        <w:t>одной стороны, потому-что обиліе кагшталовъ не оставитъ безъ вни-</w:t>
        <w:br/>
        <w:t xml:space="preserve">маніл участокъ земли, который </w:t>
      </w:r>
      <w:r>
        <w:rPr>
          <w:rStyle w:val="CharStyle159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разработки дасть прибыли</w:t>
        <w:br/>
      </w:r>
      <w:r>
        <w:rPr>
          <w:rStyle w:val="CharStyle161"/>
        </w:rPr>
        <w:t xml:space="preserve">50%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малое время; съ другой, тамъ качество земли всегда </w:t>
      </w:r>
      <w:r>
        <w:rPr>
          <w:rStyle w:val="CharStyle159"/>
        </w:rPr>
        <w:t>ценит</w:t>
        <w:t>-</w:t>
        <w:br/>
        <w:t xml:space="preserve">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самымъ строгнмъ образомъ—какъ потому-что народонаселеніе</w:t>
        <w:br/>
        <w:t>живетъ очень-твсно, такъ и отъ-того, что выгоды сельскаго хо</w:t>
        <w:t>-</w:t>
        <w:br/>
        <w:t>зяйства разочтены также самымъ строгимъ образомъ; (тамъ уро</w:t>
        <w:t>-</w:t>
        <w:br/>
        <w:t xml:space="preserve">жаи завнсятъ болте отъ обработки и </w:t>
      </w:r>
      <w:r>
        <w:rPr>
          <w:rStyle w:val="CharStyle97"/>
        </w:rPr>
        <w:t>качества почвы</w:t>
      </w:r>
      <w:r>
        <w:rPr>
          <w:rStyle w:val="CharStyle161"/>
        </w:rPr>
        <w:t xml:space="preserve">, </w:t>
      </w:r>
      <w:r>
        <w:rPr>
          <w:rStyle w:val="CharStyle97"/>
        </w:rPr>
        <w:t>нежели отъ</w:t>
        <w:br/>
        <w:t>температуры, какъ</w:t>
      </w:r>
      <w:r>
        <w:rPr>
          <w:rStyle w:val="CharStyle16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у; </w:t>
      </w:r>
      <w:r>
        <w:rPr>
          <w:rStyle w:val="CharStyle97"/>
        </w:rPr>
        <w:t>насъ;</w:t>
      </w:r>
      <w:r>
        <w:rPr>
          <w:rStyle w:val="CharStyle16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слЕдовательно, эти выгоды въ Запад</w:t>
        <w:t>-</w:t>
        <w:br/>
        <w:t xml:space="preserve">ной Европа опредЕлнтелыю-постоянны, </w:t>
      </w:r>
      <w:r>
        <w:rPr>
          <w:rStyle w:val="CharStyle159"/>
        </w:rPr>
        <w:t xml:space="preserve">теме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болъе, что никакое</w:t>
        <w:br/>
      </w:r>
      <w:r>
        <w:rPr>
          <w:rStyle w:val="CharStyle159"/>
        </w:rPr>
        <w:t xml:space="preserve">совместим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честно не можетъ нарушить тамъ </w:t>
      </w:r>
      <w:r>
        <w:rPr>
          <w:rStyle w:val="CharStyle159"/>
        </w:rPr>
        <w:t xml:space="preserve">цене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произведенія</w:t>
        <w:br/>
        <w:t xml:space="preserve">сельскаго хозяйства и что </w:t>
      </w:r>
      <w:r>
        <w:rPr>
          <w:rStyle w:val="CharStyle159"/>
        </w:rPr>
        <w:t xml:space="preserve">цены эти имеють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основаніемъ всегда од-</w:t>
        <w:br/>
        <w:t>нообразно-оцЕнеиные трудъ, заботу и положенные капиталы. Въ-</w:t>
        <w:br/>
        <w:t xml:space="preserve">слЕдствіе чего </w:t>
      </w:r>
      <w:r>
        <w:rPr>
          <w:rStyle w:val="CharStyle159"/>
        </w:rPr>
        <w:t xml:space="preserve">цель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всякаго хозяина: получать съ своего поля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maxi</w:t>
        <w:t>-</w:t>
        <w:br/>
        <w:t xml:space="preserve">mum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произведеиія, не жалЕя на то всегда-окупающихся пожертво-</w:t>
        <w:br/>
        <w:t xml:space="preserve">ваній. </w:t>
      </w:r>
      <w:r>
        <w:rPr>
          <w:rStyle w:val="CharStyle159"/>
        </w:rPr>
        <w:t xml:space="preserve">Вместе съ 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главный разсчетъ арендатора, или помЕЩи-</w:t>
        <w:br/>
        <w:t xml:space="preserve">ка, </w:t>
      </w:r>
      <w:r>
        <w:rPr>
          <w:rStyle w:val="CharStyle159"/>
        </w:rPr>
        <w:t xml:space="preserve">состоите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томъ, чгобъ устроить хозяйственное заведеніе,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éx-</w:t>
        <w:br/>
        <w:t xml:space="preserve">ploitation rurale,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</w:t>
      </w:r>
      <w:r>
        <w:rPr>
          <w:rStyle w:val="CharStyle159"/>
        </w:rPr>
        <w:t xml:space="preserve">силе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имюіцагося у него денежнаго капитала.</w:t>
        <w:br/>
        <w:t xml:space="preserve">Домбаль въ своемъ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«Calendrier du bon cultivateur»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(оно переведено</w:t>
        <w:br/>
        <w:t xml:space="preserve">на русскій </w:t>
      </w:r>
      <w:r>
        <w:rPr>
          <w:rStyle w:val="CharStyle159"/>
        </w:rPr>
        <w:t xml:space="preserve">языке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самымъ несчастнымъ образомъ) написалъ, подъ</w:t>
        <w:br/>
        <w:t xml:space="preserve">названіемъ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«Les sécréts de J. N. Benoit»,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поучительное наставленіе</w:t>
        <w:br/>
        <w:t>для Фермера. Тутъ онъ вывелъ ясныя доказательства, что лучше</w:t>
        <w:br/>
        <w:t>продать нЕкоторую часть земли, а вырученный деньги употребить</w:t>
        <w:br/>
        <w:t>на улучшеніе остальной и такимъ образомъ увеличить ея произве</w:t>
        <w:t>-</w:t>
        <w:br/>
        <w:t xml:space="preserve">денія, которыя чрезъ </w:t>
      </w:r>
      <w:r>
        <w:rPr>
          <w:rStyle w:val="CharStyle159"/>
        </w:rPr>
        <w:t xml:space="preserve">несколько лете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дадутъ возможность опять</w:t>
        <w:br/>
        <w:t xml:space="preserve">купить земли около </w:t>
      </w:r>
      <w:r>
        <w:rPr>
          <w:rStyle w:val="CharStyle159"/>
        </w:rPr>
        <w:t xml:space="preserve">поместья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сдЕлатьсязажиточнымъ человЕкомъ.</w:t>
        <w:br/>
        <w:t xml:space="preserve">У насъ, напротивъ, </w:t>
      </w:r>
      <w:r>
        <w:rPr>
          <w:rStyle w:val="CharStyle159"/>
        </w:rPr>
        <w:t xml:space="preserve">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хозяева на старости лѣтъ своихъ </w:t>
      </w:r>
      <w:r>
        <w:rPr>
          <w:rStyle w:val="CharStyle159"/>
        </w:rPr>
        <w:t>сде-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лалнсь богатыми, которые покупали </w:t>
      </w:r>
      <w:r>
        <w:rPr>
          <w:rStyle w:val="CharStyle159"/>
        </w:rPr>
        <w:t xml:space="preserve">именія въ </w:t>
      </w:r>
      <w:r>
        <w:rPr>
          <w:rStyle w:val="CharStyle97"/>
        </w:rPr>
        <w:t>средней</w:t>
      </w:r>
      <w:r>
        <w:rPr>
          <w:rStyle w:val="CharStyle16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97"/>
        </w:rPr>
        <w:t>южной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полосахъ, съ большими количествами земель, войдя съ-молоду’по</w:t>
        <w:br/>
        <w:t>уши въ долги, не тратили большихъ денегъ на водвореніе въ этихъ</w:t>
        <w:br/>
      </w:r>
      <w:r>
        <w:rPr>
          <w:rStyle w:val="CharStyle159"/>
        </w:rPr>
        <w:t xml:space="preserve">именіяхъ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дорого-стбящихъ заведеній и улучшеній, и вели хозяй</w:t>
        <w:t>-</w:t>
        <w:br/>
        <w:t>ство спроста. Я .могу насчитать множество изъ нашихъ теперь-бо-</w:t>
        <w:br/>
        <w:t xml:space="preserve">гатыхъ сыновей твхъ отцовъ, которые, накупивъ въ-долгъ </w:t>
      </w:r>
      <w:r>
        <w:rPr>
          <w:rStyle w:val="CharStyle159"/>
        </w:rPr>
        <w:t xml:space="preserve">имеиія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платя по тогдашнему обычаю не менЕе </w:t>
      </w:r>
      <w:r>
        <w:rPr>
          <w:rStyle w:val="CharStyle472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% на занятыя деньги, во</w:t>
        <w:br/>
        <w:t>всю жизнь свою, какъ говорится, были въ неоплатныхъ долгахъ.</w:t>
        <w:br/>
        <w:t>Отъ-чего же совершился этотъ переворотъ? Отъ стремителыіо-возвы-</w:t>
        <w:br/>
        <w:t xml:space="preserve">шающпхси у насъ </w:t>
      </w:r>
      <w:r>
        <w:rPr>
          <w:rStyle w:val="CharStyle159"/>
        </w:rPr>
        <w:t xml:space="preserve">цене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земли въ </w:t>
      </w:r>
      <w:r>
        <w:rPr>
          <w:rStyle w:val="CharStyle97"/>
        </w:rPr>
        <w:t>средней</w:t>
      </w:r>
      <w:r>
        <w:rPr>
          <w:rStyle w:val="CharStyle16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97"/>
        </w:rPr>
        <w:t>южной</w:t>
      </w:r>
      <w:r>
        <w:rPr>
          <w:rStyle w:val="CharStyle16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полосахъ, ко</w:t>
        <w:t>-</w:t>
        <w:br/>
        <w:t>торыя въ свою очередь возвысились отъ увеличившагося требованія</w:t>
        <w:br/>
        <w:t xml:space="preserve">на земныя произведенія на сЕверЕ и на </w:t>
      </w:r>
      <w:r>
        <w:rPr>
          <w:rStyle w:val="CharStyle159"/>
        </w:rPr>
        <w:t xml:space="preserve">юге: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первой, отъ прира-</w:t>
        <w:br/>
        <w:t>щеніл народонаселенія на СЕверЕ и преимущественно въ Петербур-</w:t>
        <w:br/>
      </w:r>
      <w:r>
        <w:rPr>
          <w:rStyle w:val="CharStyle159"/>
        </w:rPr>
        <w:t xml:space="preserve">ге;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на </w:t>
      </w:r>
      <w:r>
        <w:rPr>
          <w:rStyle w:val="CharStyle159"/>
        </w:rPr>
        <w:t xml:space="preserve">юге 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требованія иноземнаго. Конечно, много способ-</w:t>
        <w:br/>
        <w:t>ствовалъ уменыиенію долговъ упадокъ ассигнацій; но и безъ него</w:t>
      </w:r>
      <w:r>
        <w:br w:type="page"/>
      </w:r>
    </w:p>
    <w:p>
      <w:pPr>
        <w:pStyle w:val="Style348"/>
        <w:tabs>
          <w:tab w:leader="none" w:pos="2316" w:val="right"/>
          <w:tab w:leader="none" w:pos="24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4" w:line="180" w:lineRule="exact"/>
        <w:ind w:left="0" w:right="0" w:firstLine="41"/>
      </w:pPr>
      <w:r>
        <w:rPr>
          <w:rStyle w:val="CharStyle521"/>
          <w:lang w:val="de-DE" w:eastAsia="de-DE" w:bidi="de-DE"/>
          <w:i w:val="0"/>
          <w:iCs w:val="0"/>
        </w:rPr>
        <w:t>88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 Хозяйство и Промыѵиеность.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землямъ должно было подняться </w:t>
      </w:r>
      <w:r>
        <w:rPr>
          <w:rStyle w:val="CharStyle491"/>
          <w:b w:val="0"/>
          <w:bCs w:val="0"/>
        </w:rPr>
        <w:t xml:space="preserve">въ цене,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кань подлинно он® и под</w:t>
        <w:t>-</w:t>
        <w:br/>
        <w:t xml:space="preserve">нялись, особенно въ последніе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1G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—20 лвтъ, по случаю возвысив</w:t>
        <w:t>-</w:t>
        <w:br/>
        <w:t xml:space="preserve">шихся </w:t>
      </w:r>
      <w:r>
        <w:rPr>
          <w:rStyle w:val="CharStyle491"/>
          <w:b w:val="0"/>
          <w:bCs w:val="0"/>
        </w:rPr>
        <w:t xml:space="preserve">цбііъ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хлЕбъ отъ неурожаевъ. Вотъ почему большая часть</w:t>
        <w:br/>
      </w:r>
      <w:r>
        <w:rPr>
          <w:rStyle w:val="CharStyle491"/>
          <w:b w:val="0"/>
          <w:bCs w:val="0"/>
        </w:rPr>
        <w:t xml:space="preserve">помещиков®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насъ діъ долгахъ, ни мало для </w:t>
      </w:r>
      <w:r>
        <w:rPr>
          <w:rStyle w:val="CharStyle496"/>
          <w:b w:val="0"/>
          <w:bCs w:val="0"/>
        </w:rPr>
        <w:t>провищіальньиѵъ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помъ-</w:t>
        <w:br/>
        <w:t>щнковъ ие обременительных®, потому-что долги эти сделаны не</w:t>
        <w:br/>
        <w:t>для удовлетворена роскоши, но на покупку имънін, и въ этом® слу</w:t>
        <w:t>-</w:t>
        <w:br/>
        <w:t>чаи надобно отдать нашпмъ помъіцикамъ справедливость: гораздо-</w:t>
        <w:br/>
        <w:t>прежде, нежели о кредит® начали говорить и писать въ Европ®,</w:t>
        <w:br/>
        <w:t xml:space="preserve">они ясно предвидели, что долгъ, сдвланныіі да </w:t>
      </w:r>
      <w:r>
        <w:rPr>
          <w:rStyle w:val="CharStyle496"/>
          <w:b w:val="0"/>
          <w:bCs w:val="0"/>
        </w:rPr>
        <w:t>полезное предпрія-</w:t>
        <w:br/>
        <w:t>тіе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не отягощая настоящаго времени, обращается впослвдсгвіи</w:t>
        <w:br/>
        <w:t>въ денежное богатство и благосостояніе. Тутъ, кстати сказать, мы</w:t>
        <w:br/>
        <w:t>видимъ отпечатокъ того инстинктивнаго чувства, которое направля-</w:t>
        <w:br/>
        <w:t>етъ людей массами, по неизреченной благости Провидвнія, къ поль-</w:t>
        <w:br/>
        <w:t>з® общей и выгодамъ частным®, безъ изученія систем® и теорій,</w:t>
        <w:br/>
        <w:t>который въ свою очередь по-болыпей-части только путают® д®ло,</w:t>
        <w:br/>
        <w:t>потому-что ни обнять, ни описать сложнаго хозяйственного пред</w:t>
        <w:t>-</w:t>
        <w:br/>
        <w:t>мета, со всеми его отношеніями и измъненіямн, большею частію</w:t>
        <w:br/>
        <w:t>ннкакія системы и теоріи вполн® не могут®.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таком® положеніи хозяйственных® д®лъ, я сказал®, что вс®</w:t>
        <w:br/>
        <w:t>выгоды разнородного качества земель, въ Западной Европ®, разочте</w:t>
        <w:t>-</w:t>
        <w:br/>
        <w:t>ны сравнительно, самыми опред®лительными способами, всем® по</w:t>
        <w:t>-</w:t>
        <w:br/>
        <w:t xml:space="preserve">нятными и </w:t>
      </w:r>
      <w:r>
        <w:rPr>
          <w:rStyle w:val="CharStyle522"/>
          <w:b/>
          <w:bCs/>
        </w:rPr>
        <w:t xml:space="preserve">известными;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дало возможность вводить там® позе</w:t>
        <w:t>-</w:t>
        <w:br/>
        <w:t>мельные кадастры, т. е. поземельный подати, которыя, равно как®</w:t>
        <w:br/>
        <w:t xml:space="preserve">и люстрація ('), не встретят® никакого препятствіл у насъ въ иеко-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5"/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right"/>
        <w:spacing w:before="0" w:after="128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Земледѣлъца.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79" w:line="235" w:lineRule="exact"/>
        <w:ind w:left="0" w:right="0" w:firstLine="68"/>
      </w:pPr>
      <w:r>
        <w:pict>
          <v:shape id="_x0000_s1290" type="#_x0000_t202" style="position:absolute;margin-left:339.35pt;margin-top:-0.15pt;width:11.3pt;height:14.1pt;z-index:-125829185;mso-wrap-distance-left:9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  <w:lang w:val="fr-FR" w:eastAsia="fr-FR" w:bidi="fr-FR"/>
                    </w:rPr>
                    <w:t>S»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торыхъ мьстностяхъ, особенно въ ІІовороссійскомъ Кра в, и, вооб</w:t>
        <w:t>-</w:t>
        <w:br/>
        <w:t xml:space="preserve">ще говоря, въ </w:t>
      </w:r>
      <w:r>
        <w:rPr>
          <w:rStyle w:val="CharStyle496"/>
          <w:b w:val="0"/>
          <w:bCs w:val="0"/>
        </w:rPr>
        <w:t>южной</w:t>
      </w:r>
      <w:r>
        <w:rPr>
          <w:rStyle w:val="CharStyle52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полосѣ, </w:t>
      </w:r>
      <w:r>
        <w:rPr>
          <w:rStyle w:val="CharStyle491"/>
          <w:b w:val="0"/>
          <w:bCs w:val="0"/>
        </w:rPr>
        <w:t xml:space="preserve">ГДЪ ИСТИННЫЙ ІІСТОЧНИКЪ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доходовъ</w:t>
        <w:br/>
      </w:r>
      <w:r>
        <w:rPr>
          <w:rStyle w:val="CharStyle524"/>
          <w:b/>
          <w:bCs/>
        </w:rPr>
        <w:t>земля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и </w:t>
      </w:r>
      <w:r>
        <w:rPr>
          <w:rStyle w:val="CharStyle491"/>
          <w:b w:val="0"/>
          <w:bCs w:val="0"/>
        </w:rPr>
        <w:t xml:space="preserve">гдъ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н®тъ дробной чрезполосности и </w:t>
      </w:r>
      <w:r>
        <w:rPr>
          <w:rStyle w:val="CharStyle491"/>
          <w:b w:val="0"/>
          <w:bCs w:val="0"/>
        </w:rPr>
        <w:t xml:space="preserve">тесноты.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ввести</w:t>
        <w:br/>
        <w:t>и то и другое у насъ повсемЪстио, однообразно и уравнительно,</w:t>
        <w:br/>
        <w:t xml:space="preserve">особенно въ </w:t>
      </w:r>
      <w:r>
        <w:rPr>
          <w:rStyle w:val="CharStyle496"/>
          <w:b w:val="0"/>
          <w:bCs w:val="0"/>
        </w:rPr>
        <w:t>сгьверной</w:t>
      </w:r>
      <w:r>
        <w:rPr>
          <w:rStyle w:val="CharStyle523"/>
          <w:b w:val="0"/>
          <w:bCs w:val="0"/>
        </w:rPr>
        <w:t xml:space="preserve"> </w:t>
      </w:r>
      <w:r>
        <w:rPr>
          <w:rStyle w:val="CharStyle525"/>
          <w:b w:val="0"/>
          <w:bCs w:val="0"/>
        </w:rPr>
        <w:t xml:space="preserve">полосе и въ </w:t>
      </w:r>
      <w:r>
        <w:rPr>
          <w:rStyle w:val="CharStyle491"/>
          <w:b w:val="0"/>
          <w:bCs w:val="0"/>
        </w:rPr>
        <w:t xml:space="preserve">тЕхъ </w:t>
      </w:r>
      <w:r>
        <w:rPr>
          <w:rStyle w:val="CharStyle525"/>
          <w:b w:val="0"/>
          <w:bCs w:val="0"/>
        </w:rPr>
        <w:t xml:space="preserve">местэхъ </w:t>
      </w:r>
      <w:r>
        <w:rPr>
          <w:rStyle w:val="CharStyle496"/>
          <w:b w:val="0"/>
          <w:bCs w:val="0"/>
        </w:rPr>
        <w:t>средней</w:t>
      </w:r>
      <w:r>
        <w:rPr>
          <w:rStyle w:val="CharStyle525"/>
          <w:b w:val="0"/>
          <w:bCs w:val="0"/>
        </w:rPr>
        <w:t xml:space="preserve">, 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</w:t>
        <w:t>-</w:t>
        <w:br/>
        <w:t xml:space="preserve">жду народонаселеніемъ смъшалась тЕснота съ просгоромъ, </w:t>
      </w:r>
      <w:r>
        <w:rPr>
          <w:rStyle w:val="CharStyle525"/>
          <w:b w:val="0"/>
          <w:bCs w:val="0"/>
        </w:rPr>
        <w:t>где,сле-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земли. Такимъ образомъ, помЕщику и каждому крестьянину всегда опредЕ-</w:t>
        <w:br/>
        <w:t xml:space="preserve">лительно </w:t>
      </w:r>
      <w:r>
        <w:rPr>
          <w:rStyle w:val="CharStyle528"/>
          <w:b w:val="0"/>
          <w:bCs w:val="0"/>
        </w:rPr>
        <w:t xml:space="preserve">известно,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первый отдаетъ и вторые нанимаютъ земли, ка</w:t>
        <w:t>-</w:t>
        <w:br/>
        <w:t xml:space="preserve">кого качества и по какой </w:t>
      </w:r>
      <w:r>
        <w:rPr>
          <w:rStyle w:val="CharStyle528"/>
          <w:b w:val="0"/>
          <w:bCs w:val="0"/>
        </w:rPr>
        <w:t xml:space="preserve">цЕне,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должна непремЕнно вноситься въ конто</w:t>
        <w:t>-</w:t>
        <w:br/>
        <w:t xml:space="preserve">ру помЕщика. </w:t>
      </w:r>
      <w:r>
        <w:rPr>
          <w:rStyle w:val="CharStyle529"/>
          <w:b/>
          <w:bCs/>
        </w:rPr>
        <w:t>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крестьяне, которые могутъ за наемную землю платить</w:t>
        <w:br/>
        <w:t>деньгами, обращаютъ полный свой трудъ на ея обработку. Другіе, не</w:t>
        <w:br/>
      </w:r>
      <w:r>
        <w:rPr>
          <w:rStyle w:val="CharStyle530"/>
          <w:b w:val="0"/>
          <w:bCs w:val="0"/>
        </w:rPr>
        <w:t xml:space="preserve">Имея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денегъ, платятъ за нее по такси своею работою помещику. Третьи</w:t>
        <w:br/>
        <w:t>платятъ частью деньгами, частью работою.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Чтобъ при такомъ раснорлдкв не было ни </w:t>
      </w:r>
      <w:r>
        <w:rPr>
          <w:rStyle w:val="CharStyle531"/>
          <w:b/>
          <w:bCs/>
        </w:rPr>
        <w:t xml:space="preserve">малЕЙшей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запутанности, въ</w:t>
        <w:br/>
        <w:t>конторъ иомЕщика заводится на всякій годъ книга, въ которой вписыва</w:t>
        <w:t>-</w:t>
        <w:br/>
        <w:t>ются всЕ семьи крестьянъ, и противь каждой въ особенныхъ граФахъ озна</w:t>
        <w:t>-</w:t>
        <w:br/>
        <w:t>чается: какое количество эта семья взяла земли, изъ какого разряда и на</w:t>
        <w:br/>
        <w:t xml:space="preserve">какую сумму; сколько за нее </w:t>
      </w:r>
      <w:r>
        <w:rPr>
          <w:rStyle w:val="CharStyle531"/>
          <w:b/>
          <w:bCs/>
        </w:rPr>
        <w:t xml:space="preserve">уплатила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деньгами и сколько за нею остает</w:t>
        <w:t>-</w:t>
        <w:br/>
        <w:t xml:space="preserve">ся </w:t>
      </w:r>
      <w:r>
        <w:rPr>
          <w:rStyle w:val="CharStyle531"/>
          <w:b/>
          <w:bCs/>
        </w:rPr>
        <w:t xml:space="preserve">недоимки,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которую она обязана заработать по такси, рабочими днями въ</w:t>
        <w:br/>
        <w:t>экопоміи иомЕщика.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Этотъ хозяйский </w:t>
      </w:r>
      <w:r>
        <w:rPr>
          <w:rStyle w:val="CharStyle532"/>
          <w:b w:val="0"/>
          <w:bCs w:val="0"/>
        </w:rPr>
        <w:t xml:space="preserve">помещичий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распорядокъ, дающій возможность помЕ-</w:t>
        <w:br/>
        <w:t>щику получать доходы болъе-постоянные, избавляетъ его отъ множества</w:t>
        <w:br/>
        <w:t xml:space="preserve">заботъ, </w:t>
      </w:r>
      <w:r>
        <w:rPr>
          <w:rStyle w:val="CharStyle533"/>
          <w:b/>
          <w:bCs/>
        </w:rPr>
        <w:t xml:space="preserve">при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обыкновениомъ </w:t>
      </w:r>
      <w:r>
        <w:rPr>
          <w:rStyle w:val="CharStyle533"/>
          <w:b/>
          <w:bCs/>
        </w:rPr>
        <w:t xml:space="preserve">иашемъ </w:t>
      </w:r>
      <w:r>
        <w:rPr>
          <w:rStyle w:val="CharStyle532"/>
          <w:b w:val="0"/>
          <w:bCs w:val="0"/>
        </w:rPr>
        <w:t xml:space="preserve">ходе </w:t>
      </w:r>
      <w:r>
        <w:rPr>
          <w:rStyle w:val="CharStyle533"/>
          <w:b/>
          <w:bCs/>
        </w:rPr>
        <w:t xml:space="preserve">хозяйства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неотразнмыхъ. Сверхъ-</w:t>
        <w:br/>
        <w:t xml:space="preserve">того, </w:t>
      </w:r>
      <w:r>
        <w:rPr>
          <w:rStyle w:val="CharStyle533"/>
          <w:b/>
          <w:bCs/>
        </w:rPr>
        <w:t xml:space="preserve">обыкновенная безотчетливость </w:t>
      </w:r>
      <w:r>
        <w:rPr>
          <w:rStyle w:val="CharStyle534"/>
          <w:b w:val="0"/>
          <w:bCs w:val="0"/>
        </w:rPr>
        <w:t xml:space="preserve">и </w:t>
      </w:r>
      <w:r>
        <w:rPr>
          <w:rStyle w:val="CharStyle533"/>
          <w:b/>
          <w:bCs/>
        </w:rPr>
        <w:t xml:space="preserve">нерадЕніе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</w:t>
      </w:r>
      <w:r>
        <w:rPr>
          <w:rStyle w:val="CharStyle533"/>
          <w:b/>
          <w:bCs/>
        </w:rPr>
        <w:t xml:space="preserve">барской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работЕ умень</w:t>
        <w:t>-</w:t>
        <w:br/>
        <w:t>шаются при немъ значительно.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Люстрація не только не встрЕтитъ большихъ затрудпеній въ нЕкото-</w:t>
        <w:br/>
        <w:t xml:space="preserve">рыхъ </w:t>
      </w:r>
      <w:r>
        <w:rPr>
          <w:rStyle w:val="CharStyle528"/>
          <w:b w:val="0"/>
          <w:bCs w:val="0"/>
        </w:rPr>
        <w:t xml:space="preserve">местностяхъ </w:t>
      </w:r>
      <w:r>
        <w:rPr>
          <w:rStyle w:val="CharStyle535"/>
          <w:b w:val="0"/>
          <w:bCs w:val="0"/>
        </w:rPr>
        <w:t>средней</w:t>
      </w:r>
      <w:r>
        <w:rPr>
          <w:rStyle w:val="CharStyle53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полосы Имперіи, но это административное хо</w:t>
        <w:t>-</w:t>
        <w:br/>
        <w:t>зяйственное устройство во многихъ отношевіяхъ положнтъ основаніе по</w:t>
        <w:t>-</w:t>
        <w:br/>
        <w:t xml:space="preserve">рядку , строгой отчетливости и </w:t>
      </w:r>
      <w:r>
        <w:rPr>
          <w:rStyle w:val="CharStyle528"/>
          <w:b w:val="0"/>
          <w:bCs w:val="0"/>
        </w:rPr>
        <w:t xml:space="preserve">теме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необходимымъ нзмвнепіямъ, кото-</w:t>
        <w:br/>
        <w:t xml:space="preserve">рыхъ требуютъ обоюдныя выгоды крестьянъ и </w:t>
      </w:r>
      <w:r>
        <w:rPr>
          <w:rStyle w:val="CharStyle528"/>
          <w:b w:val="0"/>
          <w:bCs w:val="0"/>
        </w:rPr>
        <w:t xml:space="preserve">помещиковъ.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для насъ</w:t>
        <w:br/>
        <w:t xml:space="preserve">оно должно быть </w:t>
      </w:r>
      <w:r>
        <w:rPr>
          <w:rStyle w:val="CharStyle528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изминено, потому-что у пасъ </w:t>
      </w:r>
      <w:r>
        <w:rPr>
          <w:rStyle w:val="CharStyle528"/>
          <w:b w:val="0"/>
          <w:bCs w:val="0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свободнаго</w:t>
        <w:br/>
        <w:t xml:space="preserve">винокуревія, которое потребляетъ хлвбъ на </w:t>
      </w:r>
      <w:r>
        <w:rPr>
          <w:rStyle w:val="CharStyle528"/>
          <w:b w:val="0"/>
          <w:bCs w:val="0"/>
        </w:rPr>
        <w:t xml:space="preserve">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произведенія.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rStyle w:val="CharStyle419"/>
        </w:rPr>
        <w:t xml:space="preserve">Въ </w:t>
      </w:r>
      <w:r>
        <w:rPr>
          <w:rStyle w:val="CharStyle367"/>
        </w:rPr>
        <w:t xml:space="preserve">какихъ </w:t>
      </w:r>
      <w:r>
        <w:rPr>
          <w:rStyle w:val="CharStyle537"/>
        </w:rPr>
        <w:t xml:space="preserve">местностлхъ </w:t>
      </w:r>
      <w:r>
        <w:rPr>
          <w:rStyle w:val="CharStyle367"/>
        </w:rPr>
        <w:t xml:space="preserve">люстраціп можетъ быть </w:t>
      </w:r>
      <w:r>
        <w:rPr>
          <w:rStyle w:val="CharStyle537"/>
        </w:rPr>
        <w:t xml:space="preserve">ныне </w:t>
      </w:r>
      <w:r>
        <w:rPr>
          <w:rStyle w:val="CharStyle367"/>
        </w:rPr>
        <w:t>введена и доста-</w:t>
        <w:br/>
        <w:t>внтъ выгоды помъщику и крестьянину— не мудрено опредЕлить: вездъ въ</w:t>
        <w:br/>
      </w:r>
      <w:r>
        <w:rPr>
          <w:rStyle w:val="CharStyle538"/>
        </w:rPr>
        <w:t>средней</w:t>
      </w:r>
      <w:r>
        <w:rPr>
          <w:rStyle w:val="CharStyle419"/>
        </w:rPr>
        <w:t xml:space="preserve"> </w:t>
      </w:r>
      <w:r>
        <w:rPr>
          <w:rStyle w:val="CharStyle537"/>
        </w:rPr>
        <w:t xml:space="preserve">полосе, где </w:t>
      </w:r>
      <w:r>
        <w:rPr>
          <w:rStyle w:val="CharStyle367"/>
        </w:rPr>
        <w:t>главная промыш.іеность крестьлпъ основана на хлЕбо-</w:t>
        <w:br/>
        <w:t xml:space="preserve">пашествЕ </w:t>
      </w:r>
      <w:r>
        <w:rPr>
          <w:rStyle w:val="CharStyle537"/>
        </w:rPr>
        <w:t xml:space="preserve">и скотоводстве, по где </w:t>
      </w:r>
      <w:r>
        <w:rPr>
          <w:rStyle w:val="CharStyle367"/>
        </w:rPr>
        <w:t>земля дорога и малоземелье ощутитель</w:t>
        <w:t>-</w:t>
        <w:br/>
        <w:t xml:space="preserve">но; особенно въ заглазиыхъ имЕніяхъ, </w:t>
      </w:r>
      <w:r>
        <w:rPr>
          <w:rStyle w:val="CharStyle537"/>
        </w:rPr>
        <w:t xml:space="preserve">где </w:t>
      </w:r>
      <w:r>
        <w:rPr>
          <w:rStyle w:val="CharStyle367"/>
        </w:rPr>
        <w:t xml:space="preserve">крестьяне </w:t>
      </w:r>
      <w:r>
        <w:rPr>
          <w:rStyle w:val="CharStyle537"/>
        </w:rPr>
        <w:t xml:space="preserve">помещичьи </w:t>
      </w:r>
      <w:r>
        <w:rPr>
          <w:rStyle w:val="CharStyle367"/>
        </w:rPr>
        <w:t>на обро-</w:t>
        <w:br/>
      </w:r>
      <w:r>
        <w:rPr>
          <w:rStyle w:val="CharStyle539"/>
        </w:rPr>
        <w:t xml:space="preserve">КЕ, </w:t>
      </w:r>
      <w:r>
        <w:rPr>
          <w:rStyle w:val="CharStyle367"/>
        </w:rPr>
        <w:t>по случаю тому, что земли недостаточно на заведеніе полной господ</w:t>
        <w:t>-</w:t>
        <w:br/>
        <w:t xml:space="preserve">ской запашки, но </w:t>
      </w:r>
      <w:r>
        <w:rPr>
          <w:rStyle w:val="CharStyle537"/>
        </w:rPr>
        <w:t xml:space="preserve">где </w:t>
      </w:r>
      <w:r>
        <w:rPr>
          <w:rStyle w:val="CharStyle367"/>
        </w:rPr>
        <w:t>одпакоже столько земли, что можно было бы изъ все</w:t>
        <w:t>-</w:t>
        <w:br/>
        <w:t xml:space="preserve">го количества </w:t>
      </w:r>
      <w:r>
        <w:rPr>
          <w:rStyle w:val="CharStyle537"/>
        </w:rPr>
        <w:t xml:space="preserve">отделить отъ </w:t>
      </w:r>
      <w:r>
        <w:rPr>
          <w:rStyle w:val="CharStyle367"/>
        </w:rPr>
        <w:t xml:space="preserve">*/„ до </w:t>
      </w:r>
      <w:r>
        <w:rPr>
          <w:rStyle w:val="CharStyle540"/>
          <w:vertAlign w:val="superscript"/>
        </w:rPr>
        <w:t>1</w:t>
      </w:r>
      <w:r>
        <w:rPr>
          <w:rStyle w:val="CharStyle540"/>
        </w:rPr>
        <w:t>/</w:t>
      </w:r>
      <w:r>
        <w:rPr>
          <w:rStyle w:val="CharStyle540"/>
          <w:vertAlign w:val="subscript"/>
        </w:rPr>
        <w:t>4</w:t>
      </w:r>
      <w:r>
        <w:rPr>
          <w:rStyle w:val="CharStyle367"/>
        </w:rPr>
        <w:t xml:space="preserve"> части для малой господской экопоміи,</w:t>
        <w:br/>
        <w:t xml:space="preserve">то-есть, </w:t>
      </w:r>
      <w:r>
        <w:rPr>
          <w:rStyle w:val="CharStyle537"/>
        </w:rPr>
        <w:t xml:space="preserve">где </w:t>
      </w:r>
      <w:r>
        <w:rPr>
          <w:rStyle w:val="CharStyle367"/>
        </w:rPr>
        <w:t xml:space="preserve">средвимъ числомъ числится подъ </w:t>
      </w:r>
      <w:r>
        <w:rPr>
          <w:rStyle w:val="CharStyle537"/>
        </w:rPr>
        <w:t xml:space="preserve">именісмъ отъ </w:t>
      </w:r>
      <w:r>
        <w:rPr>
          <w:rStyle w:val="CharStyle419"/>
        </w:rPr>
        <w:t xml:space="preserve">4 </w:t>
      </w:r>
      <w:r>
        <w:rPr>
          <w:rStyle w:val="CharStyle367"/>
        </w:rPr>
        <w:t xml:space="preserve">до </w:t>
      </w:r>
      <w:r>
        <w:rPr>
          <w:rStyle w:val="CharStyle419"/>
        </w:rPr>
        <w:t xml:space="preserve">5 </w:t>
      </w:r>
      <w:r>
        <w:rPr>
          <w:rStyle w:val="CharStyle367"/>
        </w:rPr>
        <w:t>деся-</w:t>
        <w:br/>
        <w:t>тинъ на душу пахатной земли.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rStyle w:val="CharStyle419"/>
        </w:rPr>
        <w:t xml:space="preserve">Но </w:t>
      </w:r>
      <w:r>
        <w:rPr>
          <w:rStyle w:val="CharStyle541"/>
        </w:rPr>
        <w:t xml:space="preserve">где </w:t>
      </w:r>
      <w:r>
        <w:rPr>
          <w:rStyle w:val="CharStyle367"/>
        </w:rPr>
        <w:t xml:space="preserve">земли менЕе </w:t>
      </w:r>
      <w:r>
        <w:rPr>
          <w:rStyle w:val="CharStyle419"/>
        </w:rPr>
        <w:t xml:space="preserve">4 </w:t>
      </w:r>
      <w:r>
        <w:rPr>
          <w:rStyle w:val="CharStyle367"/>
        </w:rPr>
        <w:t>десятинъ на душу, тамъ распорядокъ можетъ за</w:t>
        <w:t>-</w:t>
        <w:br/>
        <w:t>трудниться тЕмъ, съ одной стороны, что крестьяне не будутъ въ состояніи</w:t>
        <w:br/>
        <w:t xml:space="preserve">платить за </w:t>
      </w:r>
      <w:r>
        <w:rPr>
          <w:rStyle w:val="CharStyle541"/>
        </w:rPr>
        <w:t xml:space="preserve">помещичью </w:t>
      </w:r>
      <w:r>
        <w:rPr>
          <w:rStyle w:val="CharStyle367"/>
        </w:rPr>
        <w:t xml:space="preserve">землю по должной </w:t>
      </w:r>
      <w:r>
        <w:rPr>
          <w:rStyle w:val="CharStyle541"/>
        </w:rPr>
        <w:t xml:space="preserve">оцепкЕ, </w:t>
      </w:r>
      <w:r>
        <w:rPr>
          <w:rStyle w:val="CharStyle367"/>
        </w:rPr>
        <w:t>особенно если пЕна за</w:t>
        <w:br/>
        <w:t xml:space="preserve">иаемъ земли во всемъ околодкЕ очепь-высока(*). </w:t>
      </w:r>
      <w:r>
        <w:rPr>
          <w:rStyle w:val="CharStyle419"/>
        </w:rPr>
        <w:t xml:space="preserve">Съ </w:t>
      </w:r>
      <w:r>
        <w:rPr>
          <w:rStyle w:val="CharStyle367"/>
        </w:rPr>
        <w:t xml:space="preserve">другой, </w:t>
      </w:r>
      <w:r>
        <w:rPr>
          <w:rStyle w:val="CharStyle419"/>
          <w:lang w:val="fr-FR" w:eastAsia="fr-FR" w:bidi="fr-FR"/>
        </w:rPr>
        <w:t xml:space="preserve">né </w:t>
      </w:r>
      <w:r>
        <w:rPr>
          <w:rStyle w:val="CharStyle367"/>
        </w:rPr>
        <w:t>изъ чего взятъ</w:t>
        <w:br/>
        <w:t>будетъ прнличнаго количества земли для господской экопоміи, которая пеоб-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  <w:sectPr>
          <w:headerReference w:type="even" r:id="rId139"/>
          <w:headerReference w:type="default" r:id="rId140"/>
          <w:pgSz w:w="7464" w:h="12246"/>
          <w:pgMar w:top="281" w:left="233" w:right="214" w:bottom="36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На-прнм. если подъ нмвніемъ числится по 3 десятины пахатиой земли и земля</w:t>
        <w:br/>
        <w:t xml:space="preserve">въ </w:t>
      </w:r>
      <w:r>
        <w:rPr>
          <w:rStyle w:val="CharStyle429"/>
        </w:rPr>
        <w:t xml:space="preserve">околодкЕ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ходить въ наемъ по </w:t>
      </w:r>
      <w:r>
        <w:rPr>
          <w:rStyle w:val="CharStyle542"/>
        </w:rPr>
        <w:t xml:space="preserve">10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рублей за десятину, тогда всю землю </w:t>
      </w:r>
      <w:r>
        <w:rPr>
          <w:rStyle w:val="CharStyle429"/>
        </w:rPr>
        <w:t>надобно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будетъ отдать крестьянамъ, которые въ этомь случав должны платпть по </w:t>
      </w:r>
      <w:r>
        <w:rPr>
          <w:rStyle w:val="CharStyle542"/>
        </w:rPr>
        <w:t>30 рублей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души, чего оші платить не въ состояніи.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spacing w:before="0" w:after="12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Промышленость.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79" w:line="23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довательно, цены землямъ, равно какъ и получаемые отъ шіхъ до</w:t>
        <w:t>-</w:t>
        <w:br/>
        <w:t xml:space="preserve">ходы не </w:t>
      </w:r>
      <w:r>
        <w:rPr>
          <w:rStyle w:val="CharStyle511"/>
          <w:b w:val="0"/>
          <w:bCs w:val="0"/>
        </w:rPr>
        <w:t xml:space="preserve">имііють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постояннаго и опредѣлительнаго; гдь</w:t>
        <w:br/>
        <w:t>сверхъ-того, что я уже сказалъ, не качество почвы, но температу</w:t>
        <w:t>-</w:t>
        <w:br/>
        <w:t>ра опредѣллетъ урожай, и одно требованіе на произведете основы-</w:t>
        <w:br/>
        <w:t>ваетъ цііны,—тутъ, по моему мнннію, ввести кадастра., на тѣхъ осно-</w:t>
        <w:br/>
        <w:t>ваиіяхъ, когорыя принимаются наукою о государствениомъ хозяй</w:t>
        <w:t>-</w:t>
        <w:br/>
        <w:t>ства въ Западной Европн и для Заиадной Европы написанною, пока</w:t>
        <w:br/>
        <w:t>еще никакнхъ нЪтъ средствъ, потому-что не только въ одной гу-</w:t>
        <w:br/>
        <w:t>берніи, но часто въ одномъ уѣздъ справедливое опредъленіе выгодъ,</w:t>
        <w:br/>
        <w:t>получаемыхъ отъ земли, на чемъ долженъ быть основанъ кадастръ,</w:t>
        <w:br/>
        <w:t>равно какъ и классиФіікація почвъ, встрътятъ во многихъ мвстно-</w:t>
        <w:br/>
        <w:t>стяхъ такое разнообразіе н недоумт.ніе, который, при настойчивости</w:t>
        <w:br/>
        <w:t>и торопливости, поведутъ только къ ошибочному труду и, что всего</w:t>
        <w:br/>
        <w:t>важнее, котораго основаніе можетъ случайно и быстро измениться.</w:t>
        <w:br/>
        <w:t>Следовательно, этотъ трудъ во многихъ местностяхъ едва ли будетъ</w:t>
        <w:br/>
        <w:t xml:space="preserve">полезенъ, тъмъ более, что въ </w:t>
      </w:r>
      <w:r>
        <w:rPr>
          <w:rStyle w:val="CharStyle496"/>
          <w:b w:val="0"/>
          <w:bCs w:val="0"/>
        </w:rPr>
        <w:t>сѣверной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полосе, въ техъ местно</w:t>
        <w:t>-</w:t>
        <w:br/>
        <w:t>стяхъ, где хлебопашество и скотоводство перестаюгъ быть народ</w:t>
        <w:t>-</w:t>
        <w:br/>
        <w:t>ною промышленостію, подать не можетъ лежать на земле, которая</w:t>
        <w:br/>
        <w:t xml:space="preserve">податному лицу не доставляете выгодъ; а въ </w:t>
      </w:r>
      <w:r>
        <w:rPr>
          <w:rStyle w:val="CharStyle496"/>
          <w:b w:val="0"/>
          <w:bCs w:val="0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полосе, где</w:t>
        <w:br/>
        <w:t>выгоды отъ земли действительно получаются, эти выгоды относи</w:t>
        <w:t>-</w:t>
        <w:br/>
        <w:t>тельно-разнообразны и разительно-непостоянны. Между-темъ, де</w:t>
        <w:t>-</w:t>
        <w:br/>
        <w:t>ло это, чтобъ было сколько-нибудь окончено отчетливо, требовало</w:t>
        <w:br/>
        <w:t>бы такнхъ вещественных!» ножертвоваиій и такого спльнаго непе-</w:t>
        <w:br/>
        <w:t>щественнаго участія, которые въ нужномъ объеме должны быть</w:t>
        <w:br/>
        <w:t>весьма значительны (*).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холима для того, чтобъ помещике имелъ возможвость получить, а кресть</w:t>
        <w:t>-</w:t>
        <w:br/>
        <w:t>янине платить господину за землю работою, вместо денегъ, который нс</w:t>
        <w:br/>
        <w:t xml:space="preserve">у каждаго крестьянина быть могутъ, или которыхъ онъ платить </w:t>
      </w:r>
      <w:r>
        <w:rPr>
          <w:rStyle w:val="CharStyle459"/>
          <w:b w:val="0"/>
          <w:bCs w:val="0"/>
        </w:rPr>
        <w:t>не захочешь.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Раввомерно, въ многоземельпыхъ помещичьихъ именіяхъ,если они вт» мно-</w:t>
        <w:br/>
        <w:t>гозомсльвыхъ местностяхъ, для этой административной меры время еще не</w:t>
        <w:br/>
        <w:t>пришло; потому-что при ней и въ этнхъ местностяхъ сильно уменьшатся</w:t>
        <w:br/>
        <w:t>помещичьи пахатныя поля, которыя Еообщс гораздо-лучше возделываются, не</w:t>
        <w:t>-</w:t>
        <w:br/>
        <w:t>жели крестьянскія. Следовательно, сильно убавится произведете хлебопа</w:t>
        <w:t>-</w:t>
        <w:br/>
        <w:t>шества именно то, которое большею частно продается на главныхъ рынкахъ</w:t>
        <w:br/>
        <w:t>для отправленія на севере, или продовольствуете паши огромные виноку</w:t>
        <w:t>-</w:t>
        <w:br/>
        <w:t>ренные заводы.</w:t>
      </w:r>
    </w:p>
    <w:p>
      <w:pPr>
        <w:pStyle w:val="Style63"/>
        <w:tabs>
          <w:tab w:leader="none" w:pos="3120" w:val="center"/>
          <w:tab w:leader="none" w:pos="46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  <w:sectPr>
          <w:headerReference w:type="even" r:id="rId141"/>
          <w:headerReference w:type="default" r:id="rId142"/>
          <w:pgSz w:w="7464" w:h="12246"/>
          <w:pgMar w:top="281" w:left="233" w:right="214" w:bottom="36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(’) Поземельный подати, окрещенныл на западе пазваніемъ кадастра,— не</w:t>
        <w:br/>
        <w:t xml:space="preserve">новизна. </w:t>
      </w:r>
      <w:r>
        <w:rPr>
          <w:rStyle w:val="CharStyle161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нашихъ праотцевь разложены были подати на земляные уча</w:t>
        <w:t>-</w:t>
        <w:br/>
        <w:t xml:space="preserve">стки, </w:t>
      </w:r>
      <w:r>
        <w:rPr>
          <w:rStyle w:val="CharStyle97"/>
        </w:rPr>
        <w:t>сохами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называемыми. Новаго въ кадастре то, что начали прилагать</w:t>
        <w:br/>
        <w:t>кадастръ систематически, основываясь на теоріяхъ, одна другой отвлечен</w:t>
        <w:t>-</w:t>
        <w:br/>
        <w:t>нее и сложнее, желая при этомъ приложены условить все оттенки дохо-</w:t>
        <w:br/>
        <w:t>довъ, получаемыхъ отъ земель, чтобъ уравнять подати, по мненію ученыхъ</w:t>
        <w:br/>
        <w:t>кабинетныхъ государственныхъ лицъ, весьма не уравяенпыя, что подлинно</w:t>
        <w:br/>
      </w:r>
      <w:r>
        <w:rPr>
          <w:rStyle w:val="CharStyle40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справедливо. Однакоже, введенные кадастры на западе, не уравяявъ по</w:t>
        <w:t>-</w:t>
        <w:br/>
        <w:t>датей, только поглотили огромный суммы и ввели по предмету сбора по</w:t>
        <w:t>-</w:t>
        <w:br/>
        <w:t>датей такой сложный ходе д-влъ, къ которому вародъ до емхъ-поръ не мо</w:t>
        <w:t>-</w:t>
        <w:br/>
        <w:t>жетъ привыкнуть. Прошлаго года, въ Брюне, при годичномь съезде гер-</w:t>
        <w:br/>
        <w:t>манскихъ сельскихъ хозяевь, было разеужденіе въ этомъ смысле о када-</w:t>
        <w:br/>
        <w:t>страхъ.</w:t>
        <w:tab/>
      </w:r>
      <w:r>
        <w:rPr>
          <w:rStyle w:val="CharStyle97"/>
        </w:rPr>
        <w:t>('Продолженів</w:t>
        <w:tab/>
      </w:r>
      <w:r>
        <w:rPr>
          <w:rStyle w:val="CharStyle97"/>
          <w:lang w:val="fr-FR" w:eastAsia="fr-FR" w:bidi="fr-FR"/>
        </w:rPr>
        <w:t>cjmàyemeJ.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"/>
        <w:sectPr>
          <w:headerReference w:type="even" r:id="rId143"/>
          <w:headerReference w:type="default" r:id="rId144"/>
          <w:pgSz w:w="7464" w:h="12246"/>
          <w:pgMar w:top="281" w:left="233" w:right="214" w:bottom="367" w:header="0" w:footer="3" w:gutter="0"/>
          <w:rtlGutter w:val="0"/>
          <w:cols w:space="720"/>
          <w:noEndnote/>
          <w:docGrid w:linePitch="360"/>
        </w:sectPr>
      </w:pPr>
      <w:r>
        <w:rPr>
          <w:rStyle w:val="CharStyle543"/>
          <w:b/>
          <w:bCs/>
        </w:rPr>
        <w:t>ВОЗРАЖЕНИЯ НА ЗАМѢЧАНІЯ О ТОРГОВЫХЬ ОТЯОШЕ-</w:t>
        <w:br/>
        <w:t>НІЯХЪ СИБИРИ КЪ РОСШИ, (СТАТЬЮ Г-і.а ГЕРСЕВАНОВА).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50" w:after="5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2-мъ № «Отечсетвевиыхъ Запн-</w:t>
        <w:br/>
        <w:t>сокъ» 1841 г. была напечатана статья</w:t>
        <w:br/>
        <w:t>«Замечаиія о торговыхъ, отношенілхъ</w:t>
        <w:br/>
        <w:t>Сибири къ Россіп». Такая пріятнаа</w:t>
        <w:br/>
        <w:t>встреча съ пронзвсдсніемъ, гди гово</w:t>
        <w:t>-</w:t>
        <w:br/>
        <w:t>рится о стране, почти-забытой въ ли-</w:t>
        <w:br/>
        <w:t>тератураомъ мірт., конечно, каждому</w:t>
        <w:br/>
        <w:t>образованному читателю должна ка</w:t>
        <w:t>-</w:t>
        <w:br/>
        <w:t>заться интересною , а имя автора ,</w:t>
        <w:br/>
        <w:t>(г. Герссваиова), сннскавшаго уваже-</w:t>
        <w:br/>
        <w:t>ніе своими дельными литературными</w:t>
        <w:br/>
        <w:t>трудами, ручалось за не безцельиость</w:t>
        <w:br/>
        <w:t>статьи. По прочтеніи статьи, мпѣ по</w:t>
        <w:t>-</w:t>
        <w:br/>
        <w:t>казалось, что г. Герсевановъ пс со-</w:t>
        <w:br/>
        <w:t>всЪмъ-правъ, что сужденія его осно</w:t>
        <w:t>-</w:t>
        <w:br/>
        <w:t>ваны не па совершепномъ зпаиіи пред</w:t>
        <w:t>-</w:t>
        <w:br/>
        <w:t>мета и, сказать можно, безпристрастіи.</w:t>
        <w:br/>
        <w:t>Сибирь, думаю, заслужила бы другой</w:t>
        <w:br/>
        <w:t>отзывъ о себе, если бы сужденія о ней</w:t>
        <w:br/>
        <w:t>основывались не иа дапныхъ, сколько</w:t>
        <w:br/>
        <w:t>не крепміхъ въ истине, столь же н ми-</w:t>
        <w:br/>
        <w:t xml:space="preserve">молстныхь во взгляда,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priori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при-</w:t>
        <w:br/>
        <w:t>ложенпыхъ къ страиачг, сь которыми</w:t>
        <w:br/>
        <w:t>этотъ край иикакого не иміісТъ сход</w:t>
        <w:t>-</w:t>
        <w:br/>
        <w:t xml:space="preserve">ства въ отпошевіи </w:t>
      </w:r>
      <w:r>
        <w:rPr>
          <w:rStyle w:val="CharStyle544"/>
          <w:b/>
          <w:bCs/>
        </w:rPr>
        <w:t xml:space="preserve">физичсскомь, </w:t>
      </w:r>
      <w:r>
        <w:rPr>
          <w:rStyle w:val="CharStyle545"/>
          <w:b w:val="0"/>
          <w:bCs w:val="0"/>
        </w:rPr>
        <w:t xml:space="preserve">и </w:t>
      </w:r>
      <w:r>
        <w:rPr>
          <w:rStyle w:val="CharStyle544"/>
          <w:b/>
          <w:b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н])авствепкомъ пе мо:кетъ подвергнуть</w:t>
        <w:t>-</w:t>
        <w:br/>
        <w:t>ся тому же процессу развитія. Нуж</w:t>
        <w:t>-</w:t>
        <w:br/>
        <w:t>но ли безусловно варить тому, неосно</w:t>
        <w:t>-</w:t>
        <w:br/>
        <w:t>вательность чего легко доказывается ?</w:t>
        <w:br/>
        <w:t>Зачемъ и других ь увлекать въ ото ве-</w:t>
        <w:br/>
        <w:t>роваиіе?... Люди умные, учоные, прак</w:t>
        <w:t>-</w:t>
        <w:br/>
        <w:t>тически-знакомые съ предметами ихъ</w:t>
        <w:br/>
        <w:t>сужденій, долаіны прожектировать, а</w:t>
        <w:br/>
        <w:t>торговцы, а спекулянты—классъ про-</w:t>
        <w:br/>
        <w:t>мышлепый — осуществлять эти про</w:t>
        <w:t>-</w:t>
        <w:br/>
        <w:t>екты, если они касаются благососто-</w:t>
        <w:br/>
        <w:t>япія парода. И какъ бы подвинулась</w:t>
        <w:br/>
        <w:t>впередъ наука, когда бы ей дали лож</w:t>
        <w:t>-</w:t>
        <w:br/>
        <w:t>ное направлепіс? Точно также, к4къ</w:t>
        <w:br/>
        <w:t>разовьется страна, если о пей говорятъ,</w:t>
        <w:br/>
        <w:t>что она неспособна ни къ какому раз-</w:t>
        <w:br/>
        <w:t>витію и, внимая этимъ толкамь, бо</w:t>
        <w:t>-</w:t>
        <w:br/>
        <w:t>ятся, уб-вгаютъ ее? Развнтіе и целаго</w:t>
        <w:br/>
        <w:t>государства, п общества, и человека</w:t>
        <w:br/>
      </w:r>
      <w:r>
        <w:rPr>
          <w:rStyle w:val="CharStyle546"/>
          <w:b/>
          <w:bCs/>
        </w:rPr>
        <w:t>Т. ХХПІ.-Отд. Г.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отдельно, должно непременно имѣть</w:t>
        <w:br/>
        <w:t>свонмъ основапіемъ что-нибудь, пе-</w:t>
        <w:br/>
        <w:t>премѣпио должно завнсѣть отъ какихъ-</w:t>
        <w:br/>
        <w:t>нибѵдь внешмихъ причинъ, который,</w:t>
        <w:br/>
        <w:t>действуя на ихъ впутрениія силы,про</w:t>
        <w:t>-</w:t>
        <w:br/>
        <w:t>извели бы переворотъ. Иначе будете</w:t>
        <w:br/>
        <w:t>редкое явленіс , почти-несбыточное.</w:t>
        <w:br/>
      </w:r>
      <w:r>
        <w:rPr>
          <w:rStyle w:val="CharStyle103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Сибири требуютг. какого-то</w:t>
        <w:br/>
        <w:t>решительпаго, мгновеннаго развитія.</w:t>
        <w:br/>
        <w:t>Сибирь обрекаютъ вечной летаргіи,</w:t>
        <w:br/>
        <w:t>ве анализируя тт&gt;хъ частей ея , где</w:t>
        <w:br/>
        <w:t>таится много жизни , или увепчи-</w:t>
        <w:br/>
        <w:t>ваютъ безмерными похвалами, увле</w:t>
        <w:t>-</w:t>
        <w:br/>
        <w:t>каясь кое-чемъ и забывая целое: ни</w:t>
        <w:br/>
        <w:t>въ томе, ни въ другомь случае ветъ</w:t>
        <w:br/>
        <w:t>ссредивы, а отъ-чего?.. Чтобъ узнать</w:t>
        <w:br/>
        <w:t>основательно эту гордую, суровую,</w:t>
        <w:br/>
        <w:t>по-видимому ббдную. страну, надобно</w:t>
        <w:br/>
        <w:t>побывать на севере Сибири, поде его</w:t>
        <w:br/>
        <w:t>спвговымъ одеял о,мъ, вь товариществе</w:t>
        <w:br/>
        <w:t>съ олепемъ, при свете сЪвернаго сія-</w:t>
        <w:br/>
        <w:t>нія, и, сь винтовкой ва плече, загля</w:t>
        <w:t>-</w:t>
        <w:br/>
      </w:r>
      <w:r>
        <w:rPr>
          <w:rStyle w:val="CharStyle358"/>
        </w:rPr>
        <w:t>нуть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середину си, где разееягш</w:t>
        <w:br/>
        <w:t>признаки борьбы органической жизни</w:t>
        <w:br/>
        <w:t>съ неорѴапизмомъ, съ омертвеніемч,,</w:t>
        <w:br/>
        <w:t>где первая, какъ победительница, ла</w:t>
        <w:t>-</w:t>
        <w:br/>
        <w:t>сково прій.мстъ васъ, &gt;называя одной</w:t>
        <w:br/>
        <w:t>рукой на побкждеинмй, неблагодарный</w:t>
        <w:br/>
        <w:t>севере, другою же на югъ блатотвор-</w:t>
        <w:br/>
      </w:r>
      <w:r>
        <w:rPr>
          <w:rStyle w:val="CharStyle358"/>
        </w:rPr>
        <w:t>ный,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роскошный, изобильный: наэтомъ</w:t>
        <w:br/>
        <w:t>юге Сибири есть степи, и туте сво</w:t>
        <w:t>-</w:t>
        <w:br/>
        <w:t>бодно, весело, разгульно блуждаютъ</w:t>
        <w:br/>
        <w:t>сотни тысячь лошадей, рогатато ско</w:t>
        <w:t>-</w:t>
        <w:br/>
        <w:t>та, мильйонм овецъ; есть равнины,</w:t>
        <w:br/>
        <w:t>иа копхъ встретите Флору пеструю,</w:t>
        <w:br/>
        <w:t>улыбающуюся; есть пески, и въ нихъ</w:t>
        <w:br/>
        <w:t>груды золота; есть горы съ неисчер</w:t>
        <w:t>-</w:t>
        <w:br/>
        <w:t>паемыми родниками драгоценностей,</w:t>
        <w:br/>
        <w:t>съ пеизенкаемыми жилами серебриныхъ</w:t>
        <w:br/>
        <w:t>рудъ; есть пажити, на которыхъ хлебъ</w:t>
        <w:br/>
        <w:t>родится во многихъ преблагоустроен-</w:t>
        <w:br/>
        <w:t>выхъ хлебопашественныхъ заведеві -</w:t>
        <w:br/>
        <w:t>яхъ; есть соляиыя озера; есть безчи -</w:t>
        <w:br/>
        <w:t>елейное множество минерадьныхъ и-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  <w:r>
        <w:br w:type="page"/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128" w:line="160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26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4"/>
      </w:pPr>
      <w:r>
        <w:pict>
          <v:shape id="_x0000_s1293" type="#_x0000_t202" style="position:absolute;margin-left:159.35pt;margin-top:-0.65pt;width:42pt;height:12.6pt;z-index:-125829184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сточпиковъ; есть, не въ большомъ ко</w:t>
        <w:t>-</w:t>
        <w:br/>
        <w:t>личеств!;, Фабрики и заводы. Да, соха,</w:t>
        <w:br/>
        <w:t>ткацкій станокъ, сукновальная, све</w:t>
        <w:t>-</w:t>
        <w:br/>
        <w:t>клосахарная, полотняная, табачная ма</w:t>
        <w:t>-</w:t>
        <w:br/>
        <w:t>шины, горно для стекла, Фаянса, Фар</w:t>
        <w:t>-</w:t>
        <w:br/>
        <w:t>фора, рѣзецъ, струись, электро-магне</w:t>
        <w:br/>
        <w:t>тнзмъ, пары, промышлепость Фабрич</w:t>
        <w:t>-</w:t>
        <w:br/>
        <w:t>ная, мануфактурная, заводская, — по</w:t>
        <w:t>-</w:t>
        <w:br/>
        <w:t>чему все это нс можетъ быть девизомъ,</w:t>
        <w:br/>
        <w:t>принадлежностііо Сибири, и къ тому</w:t>
        <w:br/>
        <w:t>людей, людей, народопаселенія боль</w:t>
        <w:t>-</w:t>
        <w:br/>
        <w:t>ше! Но—мы слишкомъ далеко увле</w:t>
        <w:t>-</w:t>
        <w:br/>
        <w:t>чемся , если будемъ разематривать</w:t>
        <w:br/>
        <w:t>Зауралье, какъ страну, въ-отношеніи</w:t>
        <w:br/>
        <w:t>ея достоннствъ и недостатковъ, въ</w:t>
        <w:br/>
        <w:t>•отпошоніи того, чЕмъ она была, что</w:t>
        <w:br/>
        <w:t xml:space="preserve">есть и </w:t>
      </w:r>
      <w:r>
        <w:rPr>
          <w:rStyle w:val="CharStyle85"/>
          <w:b w:val="0"/>
          <w:bCs w:val="0"/>
        </w:rPr>
        <w:t xml:space="preserve">чіімъ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можетъ; это пред-</w:t>
        <w:br/>
        <w:t>мстъ очень-обширпый, многосторонній</w:t>
        <w:br/>
        <w:t>для небольшой журнальной статьи, а</w:t>
        <w:br/>
      </w:r>
      <w:r>
        <w:rPr>
          <w:rStyle w:val="CharStyle547"/>
          <w:b w:val="0"/>
          <w:bCs w:val="0"/>
        </w:rPr>
        <w:t xml:space="preserve">МНВ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</w:t>
      </w:r>
      <w:r>
        <w:rPr>
          <w:rStyle w:val="CharStyle547"/>
          <w:b w:val="0"/>
          <w:bCs w:val="0"/>
        </w:rPr>
        <w:t xml:space="preserve">хотелось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доказать ис</w:t>
        <w:t>-</w:t>
        <w:br/>
        <w:t xml:space="preserve">тину моего взгляда на </w:t>
      </w:r>
      <w:r>
        <w:rPr>
          <w:rStyle w:val="CharStyle548"/>
          <w:b/>
          <w:bCs/>
        </w:rPr>
        <w:t xml:space="preserve">Физическую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</w:t>
        <w:t>-</w:t>
        <w:br/>
        <w:t xml:space="preserve">рактеристику Сибири </w:t>
      </w:r>
      <w:r>
        <w:rPr>
          <w:rStyle w:val="CharStyle85"/>
          <w:b w:val="0"/>
          <w:bCs w:val="0"/>
        </w:rPr>
        <w:t>И, ВМЕСТЕ 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тЕмъ, ошибочность, быть-можетъ, и</w:t>
        <w:br/>
        <w:t>невольную суждевій почтепнаго авто</w:t>
        <w:t>-</w:t>
        <w:br/>
        <w:t>ра «Замтічаній оторговыхъотношеніяхъ</w:t>
        <w:br/>
        <w:t>Сибири къРоссін». Вцрочемъ, каждому</w:t>
        <w:br/>
        <w:t>предоставляется право мнЕнія, какъ</w:t>
        <w:br/>
        <w:t>право собственности; каждый о томъ</w:t>
        <w:br/>
        <w:t>же самомъ предметѣ можетъ имѣть</w:t>
        <w:br/>
      </w:r>
      <w:r>
        <w:rPr>
          <w:rStyle w:val="CharStyle547"/>
          <w:b w:val="0"/>
          <w:bCs w:val="0"/>
        </w:rPr>
        <w:t xml:space="preserve">мпепіс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совершенно-противное другимъ:</w:t>
        <w:br/>
        <w:t>различный точки зрЕнія, большее или</w:t>
        <w:br/>
        <w:t>діеньше знакомство съ разематривае-</w:t>
        <w:br/>
        <w:t>мымъ предметомъ, даже характеры са</w:t>
        <w:t>-</w:t>
        <w:br/>
        <w:t>мые—совсЕмъ нс ничтожный причины</w:t>
        <w:br/>
        <w:t>къ разногласие. Итакъ къ дЕлу.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5" w:line="211" w:lineRule="exact"/>
        <w:ind w:left="0" w:right="0" w:firstLine="281"/>
      </w:pPr>
      <w:r>
        <w:rPr>
          <w:rStyle w:val="CharStyle169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прекраснаго вступлеиія, жи</w:t>
        <w:t>-</w:t>
        <w:br/>
        <w:t>во, ясно, выразительно орамливаю-</w:t>
        <w:br/>
        <w:t>щаго исторію Сибири, вотъ какой</w:t>
        <w:br/>
      </w:r>
      <w:r>
        <w:rPr>
          <w:rStyle w:val="CharStyle140"/>
        </w:rPr>
        <w:t xml:space="preserve">взгляде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бросаетъ на нее г. Герсева-</w:t>
        <w:br/>
      </w:r>
      <w:r>
        <w:rPr>
          <w:rStyle w:val="CharStyle203"/>
        </w:rPr>
        <w:t>•новъ: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«Причины ныпЕшняго упадка торговли</w:t>
        <w:br/>
        <w:t>Сибири въ сравненіи съ прежиимъ ея цвЕ-</w:t>
        <w:br/>
        <w:t>тущинъ состояніемъ заключаются не въ</w:t>
        <w:br/>
        <w:t>одшіхъ событіяхъ исторіи, но зависятъ</w:t>
        <w:br/>
        <w:t>также отъ Фпзическихъ явленій. Огромная</w:t>
        <w:br/>
        <w:t>плоская возвышенность, между 30 и 60 гра</w:t>
        <w:t>-</w:t>
        <w:br/>
        <w:t>дусами широты, зашшаетъ всю централь</w:t>
        <w:t>-</w:t>
        <w:br/>
        <w:t>ную Азію отъ Каспійскаго Моря до Китай</w:t>
        <w:t>-</w:t>
        <w:br/>
        <w:t>ской Стѣны, отъ нсточниковъ Оби, Лены,</w:t>
        <w:br/>
        <w:t>Амура ло начала рЕкъ Инда н Ганга, и воз</w:t>
        <w:t>-</w:t>
        <w:br/>
        <w:t>вышается надъ поверхностно Океана болѣе,</w:t>
        <w:br/>
        <w:t>«ежели па 10,000 тутовь; большое это воз-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3"/>
        <w:sectPr>
          <w:type w:val="continuous"/>
          <w:pgSz w:w="7464" w:h="12246"/>
          <w:pgMar w:top="329" w:left="200" w:right="298" w:bottom="329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rStyle w:val="CharStyle550"/>
        </w:rPr>
        <w:t>вышеніе доказываетъ значительная длина</w:t>
        <w:br/>
        <w:t xml:space="preserve">рЕкъ, пстекающнхъ изъ него во </w:t>
      </w:r>
      <w:r>
        <w:rPr>
          <w:rStyle w:val="CharStyle551"/>
        </w:rPr>
        <w:t xml:space="preserve">все </w:t>
      </w:r>
      <w:r>
        <w:rPr>
          <w:rStyle w:val="CharStyle550"/>
        </w:rPr>
        <w:t>сто</w:t>
        <w:t>-</w:t>
        <w:br/>
        <w:t>роны, безплодность почвы п стужа, кото</w:t>
        <w:t>-</w:t>
        <w:br/>
        <w:t xml:space="preserve">рая во </w:t>
      </w:r>
      <w:r>
        <w:rPr>
          <w:rStyle w:val="CharStyle551"/>
        </w:rPr>
        <w:t xml:space="preserve">все </w:t>
      </w:r>
      <w:r>
        <w:rPr>
          <w:rStyle w:val="CharStyle550"/>
        </w:rPr>
        <w:t>времена года господствуете, тамъ,</w:t>
        <w:br/>
        <w:t>даже въ долннахъ. Съ съвера прилегаетъ</w:t>
        <w:br/>
        <w:t>къ центральной азійской площади обшир</w:t>
        <w:t>-</w:t>
        <w:br/>
        <w:t>ная страна Сибирь; наклоненная къ полю</w:t>
        <w:t>-</w:t>
        <w:br/>
        <w:t>су, она (?) совершенно открыта сЕвернымън</w:t>
        <w:br/>
        <w:t>восточиымь вътрамъ, прішосящпмь ей хо-</w:t>
        <w:br/>
        <w:t>лодъ п сырость, закрыта центральною пло-</w:t>
        <w:br/>
        <w:t>скостію отъ благотворпаго вліянія теплыхъ</w:t>
        <w:br/>
      </w:r>
      <w:r>
        <w:rPr>
          <w:rStyle w:val="CharStyle551"/>
        </w:rPr>
        <w:t xml:space="preserve">южііьіхъ </w:t>
      </w:r>
      <w:r>
        <w:rPr>
          <w:rStyle w:val="CharStyle550"/>
        </w:rPr>
        <w:t>ввтровъ. Можетъ ли существовать</w:t>
        <w:br/>
        <w:t>Физическое положеніе менЕе - выгодное ?</w:t>
        <w:br/>
      </w:r>
      <w:r>
        <w:rPr>
          <w:rStyle w:val="CharStyle551"/>
        </w:rPr>
        <w:t xml:space="preserve">Следствія </w:t>
      </w:r>
      <w:r>
        <w:rPr>
          <w:rStyle w:val="CharStyle550"/>
        </w:rPr>
        <w:t>очевидны: земля въ ней, за псклго-</w:t>
        <w:br/>
        <w:t>чепіемъ южныхъ частей, никогда совершен</w:t>
        <w:t>-</w:t>
        <w:br/>
        <w:t>но не растаяваетъ ; сЕверная ея полоса —</w:t>
        <w:br/>
        <w:t>обширная тундра, доступная потому только,</w:t>
        <w:br/>
        <w:t xml:space="preserve">что покрыта </w:t>
      </w:r>
      <w:r>
        <w:rPr>
          <w:rStyle w:val="CharStyle551"/>
        </w:rPr>
        <w:t xml:space="preserve">вЕчііымъ </w:t>
      </w:r>
      <w:r>
        <w:rPr>
          <w:rStyle w:val="CharStyle550"/>
        </w:rPr>
        <w:t>льдомъ; природа въ</w:t>
        <w:br/>
        <w:t>пен мертва; рЕкп окованы льдомъ восемь и</w:t>
        <w:br/>
        <w:t>десять мЕсяцевъ въ году; хлЕбопашество</w:t>
        <w:br/>
        <w:t xml:space="preserve">прекращается на </w:t>
      </w:r>
      <w:r>
        <w:rPr>
          <w:rStyle w:val="CharStyle551"/>
        </w:rPr>
        <w:t xml:space="preserve">востоке </w:t>
      </w:r>
      <w:r>
        <w:rPr>
          <w:rStyle w:val="CharStyle550"/>
        </w:rPr>
        <w:t>отъ Лены; во мно-</w:t>
        <w:br/>
        <w:t>гихъ мкстахъ воздухъ нездоровъ и способ-</w:t>
        <w:br/>
        <w:t>ствуетъ распространенію сибирской язвы,</w:t>
        <w:br/>
        <w:t>скорбута н другихъ повальныхъ болѣзней.</w:t>
        <w:br/>
        <w:t>Жители Западной Европы составили себЕ</w:t>
        <w:br/>
        <w:t>о семь краЕ понятіе самое преувеличенное.</w:t>
        <w:br/>
        <w:t>Итальпнца беретъ дрожь при одномъ име</w:t>
        <w:t>-</w:t>
        <w:br/>
        <w:t xml:space="preserve">ни Сибири, </w:t>
      </w:r>
      <w:r>
        <w:rPr>
          <w:rStyle w:val="CharStyle551"/>
        </w:rPr>
        <w:t xml:space="preserve">где, </w:t>
      </w:r>
      <w:r>
        <w:rPr>
          <w:rStyle w:val="CharStyle550"/>
        </w:rPr>
        <w:t>думаетъ онъ, мрачное цар</w:t>
        <w:t>-</w:t>
        <w:br/>
        <w:t>ство борея. Въ другихь странахъ искусство</w:t>
        <w:br/>
        <w:t xml:space="preserve">смягчаетъ вліяніе климата, но </w:t>
      </w:r>
      <w:r>
        <w:rPr>
          <w:rStyle w:val="CharStyle551"/>
        </w:rPr>
        <w:t xml:space="preserve">здесь </w:t>
      </w:r>
      <w:r>
        <w:rPr>
          <w:rStyle w:val="CharStyle550"/>
        </w:rPr>
        <w:t>харак-</w:t>
        <w:br/>
        <w:t>теръ его выраженъ слишкомъ-рЕзко. При</w:t>
        <w:t>-</w:t>
        <w:br/>
        <w:t>рода, говорить Мадьтбрёнъ, дала каждой</w:t>
        <w:br/>
        <w:t>части Аіін характеръ, котораго искусство</w:t>
        <w:br/>
        <w:t xml:space="preserve">человЕка не только не въ состояніи </w:t>
      </w:r>
      <w:r>
        <w:rPr>
          <w:rStyle w:val="CharStyle551"/>
        </w:rPr>
        <w:t>изме</w:t>
        <w:t>-</w:t>
        <w:br/>
        <w:t xml:space="preserve">нить, </w:t>
      </w:r>
      <w:r>
        <w:rPr>
          <w:rStyle w:val="CharStyle550"/>
        </w:rPr>
        <w:t>но даже сколько-нибудь смягчить.</w:t>
        <w:br/>
        <w:t>Пока на земномъ шарЕ будуть существо</w:t>
        <w:t>-</w:t>
        <w:br/>
        <w:t>вать нынЕшніе законы природы, до-тЕхъ-</w:t>
        <w:br/>
        <w:t>поръ устья Оби и Лены будутъ загромож</w:t>
        <w:t>-</w:t>
        <w:br/>
        <w:t>дены льдами; вЕтеръ не перестанетъ буше</w:t>
        <w:t>-</w:t>
        <w:br/>
        <w:t>вать въ огромиыхъ равнинахъ степи Кобн.</w:t>
        <w:br/>
        <w:t>Монголамъ искони суждено быть скотово</w:t>
        <w:t>-</w:t>
        <w:br/>
        <w:t>дами, а обитателю Сибири звЕроловомъ.</w:t>
        <w:br/>
        <w:t>Страшная неподвпжностьазійскон природы,</w:t>
        <w:br/>
        <w:t>климать, котораго искусство не въ силахъ</w:t>
        <w:br/>
        <w:t>улучшить, правильный оборотъ временъ</w:t>
        <w:br/>
        <w:t xml:space="preserve">года, обработываніе одшіхъ и </w:t>
      </w:r>
      <w:r>
        <w:rPr>
          <w:rStyle w:val="CharStyle551"/>
        </w:rPr>
        <w:t xml:space="preserve">техъ </w:t>
      </w:r>
      <w:r>
        <w:rPr>
          <w:rStyle w:val="CharStyle550"/>
        </w:rPr>
        <w:t>же?про-</w:t>
        <w:br/>
        <w:t>изведепій и, слЕдственно, едіінообра-зіе въ</w:t>
        <w:br/>
      </w:r>
      <w:r>
        <w:rPr>
          <w:rStyle w:val="CharStyle551"/>
        </w:rPr>
        <w:t xml:space="preserve">жизни, </w:t>
      </w:r>
      <w:r>
        <w:rPr>
          <w:rStyle w:val="CharStyle550"/>
        </w:rPr>
        <w:t xml:space="preserve">— все эго неминуемо </w:t>
      </w:r>
      <w:r>
        <w:rPr>
          <w:rStyle w:val="CharStyle551"/>
        </w:rPr>
        <w:t xml:space="preserve">имело </w:t>
      </w:r>
      <w:r>
        <w:rPr>
          <w:rStyle w:val="CharStyle550"/>
        </w:rPr>
        <w:t>вліяніе</w:t>
        <w:br/>
        <w:t>на умственный характеръ Азіатцевъ,'дейст</w:t>
        <w:t>-</w:t>
        <w:br/>
        <w:t>вуя съ одпой стороны на ихъ нервную^и</w:t>
        <w:br/>
        <w:t>мускульную систему, съ другой на вообра-</w:t>
        <w:br/>
        <w:t>женіе, утомленное возвратомъ (_одпихъ п</w:t>
        <w:br/>
      </w:r>
      <w:r>
        <w:rPr>
          <w:rStyle w:val="CharStyle551"/>
        </w:rPr>
        <w:t xml:space="preserve">техъ </w:t>
      </w:r>
      <w:r>
        <w:rPr>
          <w:rStyle w:val="CharStyle550"/>
        </w:rPr>
        <w:t>же ощущеніп. Неподвижность при</w:t>
        <w:t>-</w:t>
        <w:br/>
        <w:t>роды всей Азіи, конечно, не мало способ</w:t>
        <w:t>-</w:t>
        <w:br/>
        <w:t>ствовала усиленно привязанности Монгола</w:t>
        <w:br/>
        <w:t>къ кочевой жпзіш; она объясняетъ посто</w:t>
        <w:t>-</w:t>
        <w:br/>
        <w:t xml:space="preserve">янную безпечность, </w:t>
      </w:r>
      <w:r>
        <w:rPr>
          <w:rStyle w:val="CharStyle551"/>
        </w:rPr>
        <w:t xml:space="preserve">лень іі </w:t>
      </w:r>
      <w:r>
        <w:rPr>
          <w:rStyle w:val="CharStyle550"/>
        </w:rPr>
        <w:t xml:space="preserve">уппженіе </w:t>
      </w:r>
      <w:r>
        <w:rPr>
          <w:rStyle w:val="CharStyle551"/>
        </w:rPr>
        <w:t>Ин-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64" w:h="12246"/>
          <w:pgMar w:top="317" w:left="211" w:right="240" w:bottom="303" w:header="0" w:footer="3" w:gutter="0"/>
          <w:rtlGutter w:val="0"/>
          <w:cols w:space="720"/>
          <w:noEndnote/>
          <w:docGrid w:linePitch="360"/>
        </w:sectPr>
      </w:pPr>
      <w:r>
        <w:pict>
          <v:shape id="_x0000_s1294" type="#_x0000_t202" style="position:absolute;margin-left:338.4pt;margin-top:-1.35pt;width:11.05pt;height:12.4pt;z-index:-125829183;mso-wrap-distance-left:7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lang w:val="de-DE" w:eastAsia="de-DE" w:bidi="de-DE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Возражепіл па вамѣчапіл</w:t>
      </w:r>
      <w:r>
        <w:rPr>
          <w:rStyle w:val="CharStyle280"/>
          <w:b/>
          <w:bCs/>
          <w:i w:val="0"/>
          <w:iCs w:val="0"/>
        </w:rPr>
        <w:t xml:space="preserve"> 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Герсеваноеа.</w:t>
      </w:r>
    </w:p>
    <w:p>
      <w:pPr>
        <w:widowControl w:val="0"/>
        <w:spacing w:line="49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50"/>
        <w:framePr w:w="3557" w:h="10906" w:hSpace="14" w:wrap="around" w:vAnchor="text" w:hAnchor="margin" w:x="25" w:y="3"/>
        <w:widowControl w:val="0"/>
        <w:keepNext w:val="0"/>
        <w:keepLines w:val="0"/>
        <w:shd w:val="clear" w:color="auto" w:fill="auto"/>
        <w:bidi w:val="0"/>
        <w:spacing w:before="0" w:after="45"/>
        <w:ind w:left="0" w:right="0" w:firstLine="61"/>
      </w:pPr>
      <w:r>
        <w:rPr>
          <w:rStyle w:val="CharStyle552"/>
          <w:b/>
          <w:bCs/>
        </w:rPr>
        <w:t>дійца п пеутоннмую промышленную дея</w:t>
        <w:t>-</w:t>
        <w:br/>
        <w:t>тельность Китайца. Умственная неподвиж</w:t>
        <w:t>-</w:t>
        <w:br/>
        <w:t>ность парода не ыожетъ иметь места въ</w:t>
        <w:br/>
        <w:t>климате перемепчивомъ ».</w:t>
      </w:r>
    </w:p>
    <w:p>
      <w:pPr>
        <w:pStyle w:val="Style63"/>
        <w:framePr w:w="3557" w:h="10906" w:hSpace="14" w:wrap="around" w:vAnchor="text" w:hAnchor="margin" w:x="25" w:y="3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71"/>
      </w:pPr>
      <w:r>
        <w:rPr>
          <w:rStyle w:val="CharStyle64"/>
        </w:rPr>
        <w:t>Этимъ періодомъ авторе хотелъ</w:t>
        <w:br/>
        <w:t>обрисовать не только внешній и вну</w:t>
        <w:t>-</w:t>
        <w:br/>
        <w:t>тренний характере Сибири, но и всей</w:t>
        <w:br/>
        <w:t>Азіи. Онъ сказалъ, что какъ та, такт»</w:t>
        <w:br/>
        <w:t>и другая не стбптъ трудова» человека;</w:t>
        <w:br/>
        <w:t>пхе природа не, обещаете ничего въ</w:t>
        <w:br/>
        <w:t>будущем ь ; что пароды, обречеиные</w:t>
        <w:br/>
        <w:t>судьбой сюда на жизпь, суть народы,</w:t>
        <w:br/>
        <w:t>умершіе и для жизни умственной, и</w:t>
        <w:br/>
        <w:t>для развитія Фіізическаго: искусства и</w:t>
        <w:br/>
        <w:t>науки не могутъ иметь здесь места.</w:t>
        <w:br/>
        <w:t>Такт» ли? Где, лапр: встречаема» ве</w:t>
        <w:br/>
        <w:t>Китае, или Ипдін неподвижность при</w:t>
        <w:t>-</w:t>
        <w:br/>
        <w:t>роды? II таме.издесь нс разнообразна</w:t>
        <w:br/>
        <w:t>ли она въ высшей степени, а летар-</w:t>
        <w:br/>
        <w:t>гія Кптагіцевъ и ГІпдусовъ ироисте-</w:t>
        <w:br/>
        <w:t>каетъ отъ совсѣме-другпхъ причине.</w:t>
        <w:br/>
        <w:t>Но , разсмотримъ отдельно каждый</w:t>
        <w:br/>
        <w:t>текстъ періода: тогда нзь частей со</w:t>
        <w:t>-</w:t>
        <w:br/>
        <w:t>ставится целое, истина будете видна.</w:t>
      </w:r>
    </w:p>
    <w:p>
      <w:pPr>
        <w:pStyle w:val="Style350"/>
        <w:framePr w:w="3557" w:h="10906" w:hSpace="14" w:wrap="around" w:vAnchor="text" w:hAnchor="margin" w:x="25" w:y="3"/>
        <w:widowControl w:val="0"/>
        <w:keepNext w:val="0"/>
        <w:keepLines w:val="0"/>
        <w:shd w:val="clear" w:color="auto" w:fill="auto"/>
        <w:bidi w:val="0"/>
        <w:spacing w:before="0" w:after="45"/>
        <w:ind w:left="0" w:right="0" w:firstLine="271"/>
      </w:pPr>
      <w:r>
        <w:rPr>
          <w:rStyle w:val="CharStyle552"/>
          <w:b/>
          <w:bCs/>
        </w:rPr>
        <w:t>« Причины пыпешняго упадка торговли</w:t>
        <w:br/>
      </w:r>
      <w:r>
        <w:rPr>
          <w:rStyle w:val="CharStyle552"/>
          <w:lang w:val="fr-FR" w:eastAsia="fr-FR" w:bidi="fr-FR"/>
          <w:b/>
          <w:bCs/>
        </w:rPr>
        <w:t xml:space="preserve">ne </w:t>
      </w:r>
      <w:r>
        <w:rPr>
          <w:rStyle w:val="CharStyle552"/>
          <w:b/>
          <w:bCs/>
        </w:rPr>
        <w:t>Сибири, въ сравпепіи съ прежішмъ</w:t>
        <w:br/>
        <w:t>цпетущимъ ея состояніеме, заключаются пе</w:t>
        <w:br/>
        <w:t>въ однихъ гобмтіяхъ исторіи, но зависите</w:t>
        <w:br/>
        <w:t>также отъ ччізпческііхъ явленін» говорите</w:t>
        <w:br/>
        <w:t>г. Герсевановъ.</w:t>
      </w:r>
    </w:p>
    <w:p>
      <w:pPr>
        <w:pStyle w:val="Style63"/>
        <w:framePr w:w="3557" w:h="10906" w:hSpace="14" w:wrap="around" w:vAnchor="text" w:hAnchor="margin" w:x="25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64"/>
        </w:rPr>
        <w:t>Где же этотъ упадокъ? Въ.чемъ? Въ</w:t>
        <w:br/>
        <w:t>какой исторіи говорится о ирежпемъ</w:t>
        <w:br/>
        <w:t>цветѵшемъ состояпіи торговли Сиби</w:t>
        <w:t>-</w:t>
        <w:br/>
        <w:t xml:space="preserve">ри? II почему ныне </w:t>
      </w:r>
      <w:r>
        <w:rPr>
          <w:rStyle w:val="CharStyle553"/>
        </w:rPr>
        <w:t xml:space="preserve">Фіізическія </w:t>
      </w:r>
      <w:r>
        <w:rPr>
          <w:rStyle w:val="CharStyle64"/>
        </w:rPr>
        <w:t>лпле-</w:t>
        <w:br/>
        <w:t>нія(какія-то?уВозъимели столь сильное</w:t>
        <w:br/>
        <w:t xml:space="preserve">вліяиіе па торговлю? Разве» </w:t>
      </w:r>
      <w:r>
        <w:rPr>
          <w:rStyle w:val="CharStyle553"/>
        </w:rPr>
        <w:t xml:space="preserve">теперь </w:t>
      </w:r>
      <w:r>
        <w:rPr>
          <w:rStyle w:val="CharStyle64"/>
        </w:rPr>
        <w:t>Си</w:t>
        <w:t>-</w:t>
        <w:br/>
        <w:t>бирь уже ис та, что была некогда, во</w:t>
        <w:br/>
        <w:t xml:space="preserve">время счастливаго </w:t>
      </w:r>
      <w:r>
        <w:rPr>
          <w:rStyle w:val="CharStyle553"/>
        </w:rPr>
        <w:t>состоянія своей</w:t>
        <w:br/>
      </w:r>
      <w:r>
        <w:rPr>
          <w:rStyle w:val="CharStyle64"/>
        </w:rPr>
        <w:t>торговли? Прошу подумать!</w:t>
      </w:r>
    </w:p>
    <w:p>
      <w:pPr>
        <w:pStyle w:val="Style63"/>
        <w:framePr w:w="3557" w:h="10906" w:hSpace="14" w:wrap="around" w:vAnchor="text" w:hAnchor="margin" w:x="25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64"/>
        </w:rPr>
        <w:t>Г. Словцовъ въ своемъ «Обозренін</w:t>
        <w:br/>
        <w:t>Исторіи Сибири и вотъ что говоритъ о</w:t>
        <w:br/>
        <w:t>прежней торговле Зауралья: «Такимъ</w:t>
        <w:br/>
        <w:t>еобразомъ (</w:t>
      </w:r>
      <w:r>
        <w:rPr>
          <w:rStyle w:val="CharStyle64"/>
        </w:rPr>
        <w:footnoteReference w:id="36"/>
      </w:r>
      <w:r>
        <w:rPr>
          <w:rStyle w:val="CharStyle64"/>
        </w:rPr>
        <w:t>) торгаши бухарскіе без-</w:t>
        <w:br/>
        <w:t>«остаиовочно провозили шелковыя, бу-</w:t>
        <w:br/>
        <w:t>«мажпыя ншерстлныяткани средствсн-</w:t>
        <w:br/>
        <w:t>«ной доброты, мерлушки, шкуры кор-</w:t>
        <w:br/>
        <w:t>«сачьи, иногда даже леопардппы и тнг-</w:t>
        <w:br/>
        <w:t>вровыя, также плоды сушеные, для</w:t>
        <w:br/>
        <w:t>«обмена на мягкую рухлядь. Соотчичи</w:t>
        <w:br/>
        <w:t>«нхъ до кучумова и после кучумсва</w:t>
      </w:r>
    </w:p>
    <w:p>
      <w:pPr>
        <w:pStyle w:val="Style350"/>
        <w:framePr w:w="2419" w:h="254" w:wrap="around" w:vAnchor="text" w:hAnchor="margin" w:x="260" w:y="11003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34"/>
      </w:pPr>
      <w:r>
        <w:rPr>
          <w:rStyle w:val="CharStyle552"/>
          <w:b/>
          <w:bCs/>
        </w:rPr>
        <w:t xml:space="preserve">(*) Книга 1-я стр. 135 </w:t>
      </w:r>
      <w:r>
        <w:rPr>
          <w:rStyle w:val="CharStyle552"/>
          <w:lang w:val="de-DE" w:eastAsia="de-DE" w:bidi="de-DE"/>
          <w:b/>
          <w:bCs/>
        </w:rPr>
        <w:t>n 13G.</w:t>
      </w:r>
    </w:p>
    <w:p>
      <w:pPr>
        <w:widowControl w:val="0"/>
        <w:rPr>
          <w:sz w:val="2"/>
          <w:szCs w:val="2"/>
        </w:r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«времени , поселившись вг разиыхъ</w:t>
        <w:br/>
        <w:t>«местахъСибири, занимались теме же</w:t>
        <w:br/>
        <w:t>«ремесломе. Со сторопыРоссіи.торго-</w:t>
        <w:br/>
        <w:t>«вые люди Устюга, Лальскаго Посада,</w:t>
        <w:br/>
        <w:t>«Архангельска и дяже изъ Москвы прі-</w:t>
        <w:br/>
        <w:t>«езжали съ деньгами, или иростона-</w:t>
        <w:br/>
        <w:t>«родпыми товарами для пріобретспія</w:t>
        <w:br/>
        <w:t>«мягкой рухляди изъ руке казаковъ,</w:t>
        <w:br/>
        <w:t>«промышлеииковъ и приближенныхъ</w:t>
        <w:br/>
        <w:t>«кь воеводамъ. Нельзя определить изъ</w:t>
        <w:br/>
        <w:t>«добрыхъ начале величину ни торговли,</w:t>
        <w:br/>
        <w:t>«ни капитала денежнаго,следовательно</w:t>
        <w:br/>
        <w:t>«и оборота полваго;ното известно, что</w:t>
        <w:br/>
        <w:t>«она была огромна чнеломъ по дешеви-</w:t>
        <w:br/>
        <w:t>«зне цене, какъ на-прим. Фунтъ бобро-</w:t>
        <w:br/>
        <w:t>«вой струн продавался 40—50 коп. и</w:t>
        <w:br/>
        <w:t>«равно не бездеиежва по количеству</w:t>
        <w:br/>
        <w:t>«серебряной монеты къ концу періода</w:t>
        <w:br/>
        <w:t>«(1-го), пока Россія была богата сере-</w:t>
        <w:br/>
        <w:t>«бромъ, какъ мы видели изъ грамматы</w:t>
        <w:br/>
        <w:t>«1057 года. По соображепіи всего вы-</w:t>
        <w:br/>
        <w:t>«ходнтъ, что первоначальна»! сибирская</w:t>
        <w:br/>
        <w:t>«торговля , стесняемая всемерными</w:t>
        <w:br/>
        <w:t>«ограниченіями, какъ читали въ приве-</w:t>
        <w:br/>
        <w:t>«дениомъ паказе,попалась въдвѣ руки:</w:t>
        <w:br/>
        <w:t>«служебную и посторопне-посадскую.</w:t>
        <w:br/>
        <w:t>«По этому торговли, принадлежащей</w:t>
        <w:br/>
        <w:t>«собственно переселснцам ь русскимъ,</w:t>
        <w:br/>
        <w:t>«пе было, да и могла ли быть опа чсст-</w:t>
        <w:br/>
        <w:t xml:space="preserve">«нммъ пуаемъ? Они пе принесли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Ma</w:t>
        <w:t>-</w:t>
        <w:br/>
        <w:t xml:space="preserve">tt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стерств&gt;, кроме навыка срубить домъ</w:t>
        <w:br/>
        <w:t>«и заготовить упряжь, да пахатпые сио-</w:t>
        <w:br/>
        <w:t>«собм; женщины ихъ умели только со-</w:t>
        <w:br/>
        <w:t>«ткатьтолстый хряща» и сермяжное су-</w:t>
        <w:br/>
      </w:r>
      <w:r>
        <w:rPr>
          <w:rStyle w:val="CharStyle358"/>
        </w:rPr>
        <w:t>«кно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358"/>
        </w:rPr>
        <w:t>для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своего обихода. Одиакожь пе-</w:t>
        <w:br/>
        <w:t>«реселенцы скоро сбросили лапти но</w:t>
        <w:br/>
        <w:t>«изобилію кожа» и по всемЪстпому ліш-</w:t>
        <w:br/>
      </w:r>
      <w:r>
        <w:rPr>
          <w:rStyle w:val="CharStyle358"/>
        </w:rPr>
        <w:t>«няку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же туте цветущее соетояніе</w:t>
        <w:br/>
        <w:t>сибирской торговли? Мы видимъ толь</w:t>
        <w:t>-</w:t>
        <w:br/>
        <w:t>ко жадную мошшолііо несколькихъ</w:t>
        <w:br/>
        <w:t>лицъ, возделывающихъ открыто широ</w:t>
        <w:t>-</w:t>
        <w:br/>
        <w:t>кое поле богатстнъ зау ральскихъ.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Следуемъ далее за г. Словцовымъ :</w:t>
        <w:br/>
        <w:t>«ГрафеВладиславича» (*), отправляясь</w:t>
        <w:br/>
        <w:t>«изъ Селенгинска въ Пекине, предста-</w:t>
        <w:br/>
        <w:t>«влялъ, что за излишпимъ отпускомъ</w:t>
        <w:br/>
        <w:t>«мягкой рухляди, съ которою наши тор-</w:t>
        <w:br/>
        <w:t>«говцы а;здята&gt; изъ Нерчинска въ Ур-</w:t>
        <w:br/>
      </w:r>
      <w:r>
        <w:rPr>
          <w:rStyle w:val="CharStyle358"/>
        </w:rPr>
        <w:t>«гу,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Наине и дрѵгія места Маньчжуріи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5" w:line="220" w:lineRule="exact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28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pict>
          <v:shape id="_x0000_s1295" type="#_x0000_t202" style="position:absolute;margin-left:157.3pt;margin-top:-0.4pt;width:42pt;height:12.4pt;z-index:-125829182;mso-wrap-distance-left:14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296" type="#_x0000_t202" style="position:absolute;margin-left:177pt;margin-top:17.25pt;width:174.7pt;height:560.65pt;z-index:-1258291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83"/>
                  </w:pPr>
                  <w:r>
                    <w:rPr>
                      <w:rStyle w:val="CharStyle555"/>
                    </w:rPr>
                    <w:t>«пытчатаго ревеня въ Кяхте назначенъ</w:t>
                    <w:br/>
                    <w:t>«до 1000 пудовъ и более, съ теме,</w:t>
                    <w:br/>
                    <w:t>«чтобъ Лишній оставлять на границе</w:t>
                    <w:br/>
                    <w:t>«для прибавки къ будущей покупке.</w:t>
                    <w:br/>
                    <w:t>«Въ марте 1735 г. велено ревень ,</w:t>
                    <w:br/>
                    <w:t>«привезенный въ Москву, содержать</w:t>
                    <w:br/>
                    <w:t>«подъ спудомъ; следуюіцій же остапо-</w:t>
                    <w:br/>
                    <w:t>«вить вь Тобольске, пока наличный не</w:t>
                    <w:br/>
                    <w:t>«продастся въ Петербурге. Пудъ ре-</w:t>
                    <w:br/>
                    <w:t>«веня обходился въ Петербурге въ 37</w:t>
                    <w:br/>
                    <w:t>«рѵб., а за моремь продавался 169 —</w:t>
                    <w:br/>
                    <w:t>«289 руб; следственно,на тысячу пудъ</w:t>
                    <w:br/>
                    <w:t>«162—252 тысячи рублей. Въ одномъ</w:t>
                    <w:br/>
                    <w:t>«іюле двукратно было возбраняемо ча-</w:t>
                    <w:br/>
                    <w:t>«стпымъ людямъ вывозить ревень, или</w:t>
                    <w:br/>
                    <w:t>«отпускать за море, подъ страшпою</w:t>
                    <w:br/>
                    <w:t>«угрозою Русскимъ смертной казни и</w:t>
                    <w:br/>
                    <w:t>«лишепія всехч. животовъ за одипъ да-</w:t>
                    <w:br/>
                    <w:t>«же Фуитъ, а ииострдицу подъ опасепі-</w:t>
                    <w:br/>
                    <w:t>«емъ не малаго штрафа. Въ следую-</w:t>
                    <w:br/>
                    <w:t>«іцемъ году, посовещзпію кабннетъ-</w:t>
                    <w:br/>
                    <w:t>«министровъ, посланъ въ Кяхту для</w:t>
                    <w:br/>
                    <w:t>«закупки ревепя купецъ Свиньинъ въ ка-</w:t>
                    <w:br/>
                    <w:t>«честве министра, и аптекарь для бра-</w:t>
                    <w:br/>
                    <w:t>иконки.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98"/>
                  </w:pPr>
                  <w:r>
                    <w:rPr>
                      <w:rStyle w:val="CharStyle555"/>
                    </w:rPr>
                    <w:t>«Во всякомъ случае нс должно бы</w:t>
                    <w:br/>
                    <w:t>«былотакъ поступать съ общими за-</w:t>
                    <w:br/>
                    <w:t>«прешеніями, по какнмъ бы побужде-</w:t>
                    <w:br/>
                    <w:t>«ніямъ они ни изрекались отъ прави-</w:t>
                    <w:br/>
                    <w:t>«тельства; по когда въ предосуждепіе</w:t>
                    <w:br/>
                    <w:t>«общаго положенія, въ соблазнъ про-</w:t>
                    <w:br/>
                    <w:t>«чихъ поддаииыхъ позволяется одному</w:t>
                    <w:br/>
                    <w:t>«купцу Еврсинову въ 1737 г. торго-</w:t>
                    <w:br/>
                    <w:t>«вать съ Китаемъ мягкою рухлядью,</w:t>
                    <w:br/>
                    <w:t>«тѵтъ трудно воздержать ихъ отъ по-</w:t>
                    <w:br/>
                    <w:t>«ползновенія противъ общаго правила.</w:t>
                    <w:br/>
                    <w:t>«Въ-самомъ - деле, в ь конце 1738 г.</w:t>
                    <w:br/>
                    <w:t>«сделалось известнымъ правительству,</w:t>
                    <w:br/>
                    <w:t>«что купцами китайскими получается</w:t>
                    <w:br/>
                    <w:t>«отъ иашпхъ втрое больше протпвч. ка-</w:t>
                    <w:br/>
                    <w:t>«зеннагоотпуска. Изъ всехъторговыхъ</w:t>
                    <w:br/>
                    <w:t>«попытокъ, какія мы доселе видели</w:t>
                    <w:br/>
                    <w:t>«по казепнымъ предпріятіямъ, конечпо,</w:t>
                    <w:br/>
                    <w:t>«не вышло достойныхъ счетовъ, когда</w:t>
                    <w:br/>
                    <w:t>«въ сентябре 1739 и чрезъ годъ опять</w:t>
                    <w:br/>
                    <w:t>«въ сентябре чнтаемъ, что правитель-</w:t>
                    <w:br/>
                    <w:t>«ство, слагая съ себя заботы китай-</w:t>
                    <w:br/>
                    <w:t>«скаго каравана, сдаетъ его въ компа-</w:t>
                    <w:br/>
                    <w:t>«нію зпатпыхъ купцовъ и другпхъ</w:t>
                    <w:br/>
                    <w:t>«особь капиталистовъ. Прежде, неже-</w:t>
                    <w:br/>
                    <w:t>«ли составилась сзываемая компанія,</w:t>
                    <w:br/>
                    <w:t>«наступило правлепіс прнпцессы Ап-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«или Мовголіи и тамъ продаютъ съ</w:t>
        <w:br/>
        <w:t>«убыткомъ 20-ти процептовъ, пли да-</w:t>
        <w:br/>
        <w:t>«жевывозятъ обратпо,—представляла.,</w:t>
        <w:br/>
        <w:t>«что иадойпо воспретить имъ торгъ</w:t>
        <w:br/>
        <w:t>«мягкою ручлядыо, дабы поднять цену</w:t>
        <w:br/>
        <w:t>«па товары казеинаго каравана, п чемъ</w:t>
        <w:br/>
        <w:t>«скорее это сделается, теме будетъ</w:t>
        <w:br/>
        <w:t>.«лучше, по причини, что вследъ за пимъ</w:t>
        <w:br/>
        <w:t>«шелъ казенный караванъ. На семъ</w:t>
        <w:br/>
        <w:t>«осповапін 20 декабря 1726 г. воспре-</w:t>
        <w:br/>
        <w:t>«щенъ купечеству нашему торгъ мяг-</w:t>
        <w:br/>
        <w:t>«кою рухлядью, въ границах !, и на гра-</w:t>
        <w:br/>
        <w:t>«ппцахт. китайскихъ. Надлежало бы</w:t>
        <w:br/>
        <w:t>«поправить д</w:t>
      </w:r>
      <w:r>
        <w:rPr>
          <w:lang w:val="la" w:eastAsia="la" w:bidi="la"/>
          <w:w w:val="100"/>
          <w:spacing w:val="0"/>
          <w:color w:val="000000"/>
          <w:position w:val="0"/>
        </w:rPr>
        <w:t>/luo,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пс поражать промы-</w:t>
        <w:br/>
        <w:t>«пілености народной; по на первое не</w:t>
        <w:br/>
        <w:t>«Доставало изобретательности , при</w:t>
        <w:br/>
        <w:t>«равноіупіію къ последнему.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Приследовавшеыь парствовапін, 16</w:t>
        <w:br/>
        <w:t>«іюня 1727 года, разъяснена вольность</w:t>
        <w:br/>
        <w:t>«торгасибирскпмн соболями и другими</w:t>
        <w:br/>
        <w:t>«заповеднымнтоварами, съ прежннмъ</w:t>
        <w:br/>
        <w:t>«воспрещеніемъ отпуска нхъ въ Китай.</w:t>
        <w:br/>
        <w:t>«При чемъ, какъ-бы въ возпагражде-</w:t>
        <w:br/>
        <w:t>«ніе, дарована частнымъ людямъ сво-</w:t>
        <w:br/>
        <w:t>«бода покупать въ Тобольске у Бу-</w:t>
        <w:br/>
        <w:t>«харцевт, ревспь до 300 пудовь еже-</w:t>
        <w:br/>
      </w:r>
      <w:r>
        <w:rPr>
          <w:rStyle w:val="CharStyle571"/>
        </w:rPr>
        <w:t>«годно.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въ 1730 г. Сенате заботил-</w:t>
        <w:br/>
        <w:t>«ел отправить казенный каравапъ, Ком-</w:t>
        <w:br/>
        <w:t>«миссія Коммерціи получила приказа-</w:t>
        <w:br/>
        <w:t>«ніе пригласить пасовещапісграч&gt;аВла-</w:t>
        <w:br/>
        <w:t>«диславича и известпаго Ланга; по что</w:t>
        <w:br/>
        <w:t>«могла опа услышать отъ этихъ лицъ</w:t>
        <w:br/>
        <w:t>«съ торгашыіми предубеаисніями въ</w:t>
        <w:br/>
        <w:t>катимую пользу казны? Поэтому, въ</w:t>
        <w:br/>
        <w:t>«январе 1731 года,объявлено рвшитель-</w:t>
        <w:br/>
        <w:t>«пое воспрсщеніе брать или посылать</w:t>
        <w:br/>
        <w:t>«явно или тайно въ караване товары</w:t>
        <w:br/>
        <w:t>«частныхъ людей, въ какое-либо место</w:t>
        <w:br/>
        <w:t>«Китайскаго Государства. Въ атоме же</w:t>
        <w:br/>
        <w:t>«караване послано подъ-рукой 50,000</w:t>
        <w:br/>
        <w:t>«пудовъ(?) иностранпаго въ монете, се-</w:t>
        <w:br/>
        <w:t>«ребра,для обмена на золото, какъ вы-</w:t>
        <w:br/>
        <w:t>«ше сказано.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апрел ь того же года, ревенный</w:t>
        <w:br/>
        <w:t>«Торге взять изъ народныхъ рукъ въ</w:t>
        <w:br/>
        <w:t>«распоряжеиіеСибирскаго Приказа, ко-</w:t>
        <w:br/>
        <w:t>«торый тотчасъ по своемъ возстапо-</w:t>
        <w:br/>
        <w:t>«влепіи спешилъ показать, что имъ</w:t>
        <w:br/>
        <w:t>«усматривается государственная при-</w:t>
        <w:br/>
        <w:t>«быль въ созвышеніи цены на ревень.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октябре 1731 г. вымеиъ ко-</w:t>
      </w:r>
      <w:r>
        <w:br w:type="page"/>
      </w:r>
    </w:p>
    <w:p>
      <w:pPr>
        <w:pStyle w:val="Style556"/>
        <w:framePr w:w="3504" w:h="11602" w:hSpace="5" w:wrap="around" w:hAnchor="margin" w:x="63" w:y="-9"/>
        <w:widowControl w:val="0"/>
        <w:keepNext w:val="0"/>
        <w:keepLines w:val="0"/>
        <w:shd w:val="clear" w:color="auto" w:fill="auto"/>
        <w:bidi w:val="0"/>
        <w:jc w:val="right"/>
        <w:spacing w:before="0" w:after="81" w:line="180" w:lineRule="exact"/>
        <w:ind w:left="0" w:right="0" w:firstLine="0"/>
      </w:pPr>
      <w:r>
        <w:rPr>
          <w:rStyle w:val="CharStyle557"/>
          <w:i/>
          <w:iCs/>
        </w:rPr>
        <w:t>Возражения на залп</w:t>
      </w:r>
    </w:p>
    <w:p>
      <w:pPr>
        <w:pStyle w:val="Style554"/>
        <w:framePr w:w="3504" w:h="11602" w:hSpace="5" w:wrap="around" w:hAnchor="margin" w:x="63" w:y="-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rStyle w:val="CharStyle555"/>
        </w:rPr>
        <w:t>«ны, и опять чрезъ годъ повторяется</w:t>
        <w:br/>
        <w:t>«созывъ компаніи. Сколько уроковъ! И</w:t>
        <w:br/>
        <w:t>«все-таки будутъ забыты, пока не пре-</w:t>
        <w:br/>
        <w:t>«вратятся въ начала управленія. Пло-</w:t>
        <w:br/>
        <w:t>«хіі теоріи безъ опытовъ.</w:t>
      </w:r>
    </w:p>
    <w:p>
      <w:pPr>
        <w:pStyle w:val="Style554"/>
        <w:framePr w:w="3504" w:h="11602" w:hSpace="5" w:wrap="around" w:hAnchor="margin" w:x="63" w:y="-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rStyle w:val="CharStyle555"/>
        </w:rPr>
        <w:t>«Такимъобразомъ.народная торговля,</w:t>
        <w:br/>
        <w:t>«немогшая представлять кнтайскимъ</w:t>
        <w:br/>
        <w:t>«потребителямъ своихъ мапужактур-</w:t>
        <w:br/>
        <w:t>«ныхъ издБлій и оттолкнутая отъ гра-</w:t>
        <w:br/>
        <w:t>«ницы во внутреннія ярмарки, блажен-</w:t>
        <w:br/>
        <w:t>«ствовала только въ творческую эпоху</w:t>
        <w:br/>
        <w:t>«Петра-Великаго и разгуливала на бог-</w:t>
        <w:br/>
        <w:t>«дайскій счетъ до Пекина. Поели того</w:t>
        <w:br/>
        <w:t>«сколько ни была ограничена мъховая</w:t>
        <w:br/>
        <w:t>«торговля, не могла не навлечь на себя</w:t>
        <w:br/>
        <w:t>кпарсканін за тайные выходы чрезъ</w:t>
        <w:br/>
        <w:t xml:space="preserve">«границу, нареканіи </w:t>
      </w:r>
      <w:r>
        <w:rPr>
          <w:rStyle w:val="CharStyle558"/>
        </w:rPr>
        <w:t xml:space="preserve">тЕмъ </w:t>
      </w:r>
      <w:r>
        <w:rPr>
          <w:rStyle w:val="CharStyle555"/>
        </w:rPr>
        <w:t>болъе заслу-</w:t>
        <w:br/>
        <w:t>«женнаго, чъмъ болѣе растянута гра-</w:t>
        <w:br/>
        <w:t>«ница для таможеиныхъ глазь, и эти</w:t>
        <w:br/>
        <w:t>«притомъ глаза принадлежали то каза-</w:t>
        <w:br/>
        <w:t>«камъ, то крестьянамъ, то Бурятамъ</w:t>
        <w:br/>
        <w:t>«и Тунгусамъ. Забайкальская торгов-</w:t>
        <w:br/>
        <w:t>«ля спряталась въ безънмеяпые прохо-</w:t>
        <w:br/>
        <w:t>«ды, и безъ огласки подрывала надежды</w:t>
        <w:br/>
        <w:t>«казепныхъ каравановъ. »</w:t>
      </w:r>
    </w:p>
    <w:p>
      <w:pPr>
        <w:pStyle w:val="Style554"/>
        <w:framePr w:w="3504" w:h="11602" w:hSpace="5" w:wrap="around" w:hAnchor="margin" w:x="63" w:y="-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rStyle w:val="CharStyle555"/>
        </w:rPr>
        <w:t>Опять тотъ же нопросъ, какъ и пре-</w:t>
        <w:br/>
        <w:t>жде:—гліі здвсь цвътуіцее состояніе</w:t>
        <w:br/>
        <w:t>торговли Сибири? Ие-уже-ли неволь</w:t>
        <w:t>-</w:t>
        <w:br/>
        <w:t>ная покупка товаровъ въ Камчатки за</w:t>
        <w:br/>
        <w:t>тройную цвну означаетъ торговое бо</w:t>
        <w:t>-</w:t>
        <w:br/>
        <w:t xml:space="preserve">гатство и должна служить </w:t>
      </w:r>
      <w:r>
        <w:rPr>
          <w:rStyle w:val="CharStyle559"/>
        </w:rPr>
        <w:t>фэктомъ</w:t>
      </w:r>
      <w:r>
        <w:rPr>
          <w:rStyle w:val="CharStyle560"/>
        </w:rPr>
        <w:t>?</w:t>
        <w:br/>
      </w:r>
      <w:r>
        <w:rPr>
          <w:rStyle w:val="CharStyle555"/>
        </w:rPr>
        <w:t xml:space="preserve">Очень-жаль, что я </w:t>
      </w:r>
      <w:r>
        <w:rPr>
          <w:rStyle w:val="CharStyle561"/>
        </w:rPr>
        <w:t xml:space="preserve">нигде </w:t>
      </w:r>
      <w:r>
        <w:rPr>
          <w:rStyle w:val="CharStyle555"/>
        </w:rPr>
        <w:t>пе нагпелъ</w:t>
        <w:br/>
        <w:t>степени прежней торговли Сибири ,</w:t>
        <w:br/>
        <w:t>выраженной въ суммахъ, для сравне-</w:t>
        <w:br/>
        <w:t>нія съ никоторыми итогами ньшишней,</w:t>
        <w:br/>
        <w:t>на прим, ирбитской ярмарки, на ко</w:t>
        <w:t>-</w:t>
        <w:br/>
        <w:t>торую въ 1832 и 1833 годахъ (_</w:t>
      </w:r>
      <w:r>
        <w:rPr>
          <w:rStyle w:val="CharStyle555"/>
        </w:rPr>
        <w:footnoteReference w:id="37"/>
      </w:r>
      <w:r>
        <w:rPr>
          <w:rStyle w:val="CharStyle555"/>
        </w:rPr>
        <w:t>) при</w:t>
        <w:t>-</w:t>
        <w:br/>
        <w:t>везено было россійскихъ и ппостран-</w:t>
        <w:br/>
        <w:t>ныхъ товаровъ на 35,752.980 руб., въ</w:t>
        <w:br/>
        <w:t>1-й на 14,378,122 руб.,—во 2-й на</w:t>
        <w:br/>
        <w:t>21,374,798 руб., да кромѣ того въ</w:t>
        <w:br/>
        <w:t>городской доходъ получено отъ найма</w:t>
        <w:br/>
        <w:t>въ гостиномъ дворъ лавокъ, погре-</w:t>
        <w:br/>
        <w:t>бовъ и проч. во время ярмарки въ</w:t>
      </w:r>
    </w:p>
    <w:p>
      <w:pPr>
        <w:pStyle w:val="Style554"/>
        <w:numPr>
          <w:ilvl w:val="0"/>
          <w:numId w:val="81"/>
        </w:numPr>
        <w:framePr w:w="3504" w:h="11602" w:hSpace="5" w:wrap="around" w:hAnchor="margin" w:x="63" w:y="-9"/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rStyle w:val="CharStyle555"/>
        </w:rPr>
        <w:t>году 29,080 руб.,— въ 1833 г.</w:t>
        <w:br/>
        <w:t>42,355 руб. ; за отдачу мъстъ подъ ба</w:t>
        <w:t>-</w:t>
        <w:br/>
        <w:t>лаганы на торговой площади посту</w:t>
        <w:t>-</w:t>
        <w:br/>
        <w:t>пило въ казну въ оба года 18,448 р.</w:t>
        <w:br/>
        <w:t>25 коп. и жителями пріобр-втено отъ</w:t>
        <w:br/>
        <w:t>отдачи въ наемъ домовъ 40,500 руб.</w:t>
      </w:r>
    </w:p>
    <w:p>
      <w:pPr>
        <w:pStyle w:val="Style562"/>
        <w:framePr w:w="3504" w:h="11602" w:hSpace="5" w:wrap="around" w:hAnchor="margin" w:x="63" w:y="-9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Жури. Минист. Впутрен. Дъд</w:t>
      </w:r>
      <w:r>
        <w:rPr>
          <w:rStyle w:val="CharStyle564"/>
          <w:lang w:val="ru-RU" w:eastAsia="ru-RU" w:bidi="ru-RU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</w:t>
      </w:r>
    </w:p>
    <w:p>
      <w:pPr>
        <w:pStyle w:val="Style562"/>
        <w:numPr>
          <w:ilvl w:val="0"/>
          <w:numId w:val="81"/>
        </w:numPr>
        <w:framePr w:w="3504" w:h="11602" w:hSpace="5" w:wrap="around" w:hAnchor="margin" w:x="63" w:y="-9"/>
        <w:tabs>
          <w:tab w:leader="none" w:pos="4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564"/>
        </w:rPr>
        <w:t>J\f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7, стр. 276 и 277,</w:t>
      </w:r>
    </w:p>
    <w:p>
      <w:pPr>
        <w:pStyle w:val="Style556"/>
        <w:tabs>
          <w:tab w:leader="none" w:pos="3433" w:val="right"/>
        </w:tabs>
        <w:widowControl w:val="0"/>
        <w:keepNext w:val="0"/>
        <w:keepLines w:val="0"/>
        <w:shd w:val="clear" w:color="auto" w:fill="auto"/>
        <w:bidi w:val="0"/>
        <w:spacing w:before="0" w:after="138" w:line="18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чангя</w:t>
      </w:r>
      <w:r>
        <w:rPr>
          <w:rStyle w:val="CharStyle573"/>
          <w:i w:val="0"/>
          <w:iCs w:val="0"/>
        </w:rPr>
        <w:t xml:space="preserve"> 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Гсревванова.</w:t>
      </w:r>
      <w:r>
        <w:rPr>
          <w:rStyle w:val="CharStyle573"/>
          <w:i w:val="0"/>
          <w:iCs w:val="0"/>
        </w:rPr>
        <w:tab/>
        <w:t>39</w:t>
      </w:r>
    </w:p>
    <w:p>
      <w:pPr>
        <w:pStyle w:val="Style554"/>
        <w:tabs>
          <w:tab w:leader="none" w:pos="2966" w:val="center"/>
          <w:tab w:leader="none" w:pos="343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Омской Области, </w:t>
      </w:r>
      <w:r>
        <w:rPr>
          <w:rStyle w:val="CharStyle574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жителей считает</w:t>
        <w:t>-</w:t>
        <w:br/>
        <w:t>ся съ пебольшимъ 100,000 душъ ,</w:t>
        <w:br/>
        <w:t>торговля вывозная и отпускная за гра</w:t>
        <w:t>-</w:t>
        <w:br/>
        <w:t>ницу, въ 1831 году (*), простира</w:t>
        <w:t>-</w:t>
        <w:br/>
        <w:t>лась до 5,054,327 руб. въ 1832—до</w:t>
        <w:br/>
        <w:t>5,658,570 руб. Якутской Области (”)</w:t>
        <w:br/>
        <w:t>и города, гдѣ не болъе 70,000 д. об.</w:t>
        <w:br/>
        <w:t>п.—до двухъ мильйоновъ. Въ одиомъ</w:t>
        <w:br/>
        <w:t>Нерчннскомъ Округт, Иркутской Гу-</w:t>
        <w:br/>
        <w:t>берніи, оборотъ торговли съ продажею</w:t>
        <w:br/>
        <w:t>европейскихъ товаровъ и покупкой</w:t>
        <w:br/>
        <w:t>мягкой рухляди составляетъ сумму</w:t>
        <w:br/>
        <w:t>болЕе нежели въ мильйонъ рублей</w:t>
        <w:br/>
        <w:t>аеснгн. Или, вотъ вамъ Камчатка, въ</w:t>
        <w:br/>
        <w:t>которой въ 1831 году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8"/>
      </w:r>
      <w:r>
        <w:rPr>
          <w:lang w:val="ru-RU" w:eastAsia="ru-RU" w:bidi="ru-RU"/>
          <w:w w:val="100"/>
          <w:spacing w:val="0"/>
          <w:color w:val="000000"/>
          <w:position w:val="0"/>
        </w:rPr>
        <w:t>‘) считалось</w:t>
        <w:br/>
        <w:t>всъхъ жителей муж. п. 2523 д., жен.</w:t>
        <w:br/>
        <w:t>п. 1928 д., а товаровъ, какъ думаете,</w:t>
        <w:br/>
        <w:t>па какую сумму привезено было изъ</w:t>
        <w:br/>
        <w:t>Охотска въ 1832 году? на 213,657 р.</w:t>
        <w:br/>
      </w:r>
      <w:r>
        <w:rPr>
          <w:rStyle w:val="CharStyle575"/>
        </w:rPr>
        <w:t>85</w:t>
      </w:r>
      <w:r>
        <w:rPr>
          <w:rStyle w:val="CharStyle575"/>
          <w:vertAlign w:val="superscript"/>
        </w:rPr>
        <w:t>я</w:t>
      </w:r>
      <w:r>
        <w:rPr>
          <w:rStyle w:val="CharStyle575"/>
        </w:rPr>
        <w:t>/,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кон. асе. Еще пн слова пе сказа лъ я</w:t>
        <w:br/>
        <w:t>о торгонлѣ съ Китайцами :</w:t>
        <w:tab/>
        <w:t>ръчь</w:t>
        <w:tab/>
        <w:t>о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пей впереди, па своемъ мъстѣ.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Такимъобразомъ, взявъвъеоображе-</w:t>
        <w:br/>
        <w:t>ніе первокласную ярмарку Сибири, двѣ</w:t>
        <w:br/>
        <w:t>малолюдный области, одну—пустын-</w:t>
        <w:br/>
        <w:t>пыхъ пссковъ, другую—снѣга, и край,</w:t>
        <w:br/>
        <w:t>по своему естественному богатству нс-</w:t>
        <w:br/>
        <w:t>требующій помощи торговли для су-</w:t>
        <w:br/>
        <w:t>іцсствовапія, получаемъ средній итогъ</w:t>
        <w:br/>
        <w:t>торговаго оборота въ тридцать мильй</w:t>
        <w:t>-</w:t>
        <w:br/>
        <w:t>оновъ руб. Сумма очеііь-важвая отно</w:t>
        <w:t>-</w:t>
        <w:br/>
        <w:t>сительно тѣхъ мЪстчі, гдъ не раз</w:t>
        <w:t>-</w:t>
        <w:br/>
        <w:t>вернута ни промышленость, нътъ ни</w:t>
        <w:br/>
        <w:t>зяачительні.іхъ Фабрикъ , пн зэво-</w:t>
        <w:br/>
        <w:t>довъ, ровно ничего создаинаго искус-</w:t>
        <w:br/>
        <w:t>ствомъ, кромъ прцродныхъ богатствъ</w:t>
        <w:br/>
        <w:t>и сметливой предпріимчивости тузем-</w:t>
        <w:br/>
        <w:t>цевъ. А остальпан Сибирь? ІІе-уже-ли</w:t>
        <w:br/>
        <w:t>въодпнхъ только этихъ мъстахъ произ</w:t>
        <w:t>-</w:t>
        <w:br/>
        <w:t>водится торговля? Тобольскъ, Томскъ,</w:t>
        <w:br/>
        <w:t>Пермь, Иркутскъ, Петропавловскъ,</w:t>
        <w:br/>
        <w:t>Семипалатиискъ, Всрхиеудинскъ, Кра-</w:t>
        <w:br/>
        <w:t>сноярскъ,Кяхта,—не говорю объосталь-</w:t>
        <w:br/>
        <w:t>иыхъ городахъ,— заслуживаютъ же ка</w:t>
        <w:t>-</w:t>
        <w:br/>
        <w:t>кое-нибудь шінмаиіе въ этомъ отпоше-</w:t>
        <w:br/>
        <w:t>ніи?Иесли торговый капнталъ всей Си-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pict>
          <v:shape id="_x0000_s1297" type="#_x0000_t202" style="position:absolute;margin-left:176.9pt;margin-top:16.5pt;width:175.9pt;height:293.8pt;z-index:-1258291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44"/>
                  </w:pPr>
                  <w:r>
                    <w:rPr>
                      <w:rStyle w:val="CharStyle555"/>
                    </w:rPr>
                    <w:t>«съ равнинами , окружающими озеро</w:t>
                    <w:br/>
                    <w:t>«Дзайсапгь, подъ параллелями 49" и на</w:t>
                    <w:br/>
                    <w:t>«1бу</w:t>
                  </w:r>
                  <w:r>
                    <w:rPr>
                      <w:rStyle w:val="CharStyle555"/>
                      <w:vertAlign w:val="subscript"/>
                    </w:rPr>
                    <w:t>а</w:t>
                  </w:r>
                  <w:r>
                    <w:rPr>
                      <w:rStyle w:val="CharStyle555"/>
                    </w:rPr>
                    <w:t>° воет. Тобольска. ІІаблюдепія</w:t>
                    <w:br/>
                    <w:t>«сіи , «деланный въ разпыя времеиа</w:t>
                    <w:br/>
                    <w:t>«Гумбольдтомъ, Ледебургомъ, Бунге,</w:t>
                    <w:br/>
                    <w:t>«Ганстееномъ и Розе, показали, что сіи</w:t>
                    <w:br/>
                    <w:t>«земли и большая часть степей кир-</w:t>
                    <w:br/>
                    <w:t>«гизскихъ едва возвышается отъ 200—</w:t>
                    <w:br/>
                    <w:t>«250 туазовъ падь поверхностію оке-</w:t>
                    <w:br/>
                    <w:t>«ана. 2) Цеитральпыя равнины Китай-</w:t>
                    <w:br/>
                    <w:t>«ской Чжунгаріи едиа возвышаются па</w:t>
                    <w:br/>
                    <w:t>«равие съ поверхностію Констаискаго</w:t>
                    <w:br/>
                    <w:t>«Озера, или города Мюнхена;равнины,</w:t>
                    <w:br/>
                    <w:t>«кон иосешалъ Гумбольдте къ северу</w:t>
                    <w:br/>
                    <w:t>«отъ озера Дзайсаига, соединяются, о-</w:t>
                    <w:br/>
                    <w:t>«кружая Тарбагатай съ долинами про-</w:t>
                    <w:br/>
                    <w:t>«віінціиИли,озерами Алактугулъ и Бгл-</w:t>
                    <w:br/>
                    <w:t>«кахи и берегами Чшуи. Въ долинахъ</w:t>
                    <w:br/>
                    <w:t>«между Муцтагомъ (Небесп. Гор.)иКу-</w:t>
                    <w:br/>
                    <w:t>«енлюномъ (Северная день Тибет.), ог-</w:t>
                    <w:br/>
                    <w:t>«раниченвыхъ съ запада поперечною</w:t>
                    <w:br/>
                    <w:t>«цепью горъБолорскихъ,сравненіе ши-</w:t>
                    <w:br/>
                    <w:t>«ротъ и возделыванісіізвестныхъ расте-</w:t>
                    <w:br/>
                    <w:t>«ній, обнаруживаетъ малое возвышеніе</w:t>
                    <w:br/>
                    <w:t>«плоскости падъ большими протяжения</w:t>
                    <w:br/>
                    <w:t>«ми. Въ Кашгаре, Кошене, Аксу и Куче,</w:t>
                    <w:br/>
                    <w:t>«подъ паралелямиСардиніи, возделына-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finjjii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опредѣлимъ мы, приблизительно,</w:t>
        <w:br/>
        <w:t>быть Можете, и далеко мало, по-край-</w:t>
        <w:br/>
        <w:t>пей-мере въ 75 мильйоновъ руб.,—</w:t>
        <w:br/>
        <w:t>не-уже-ли пе составитъ это довольно-</w:t>
        <w:br/>
        <w:t>значительной суммы нынешней торгов</w:t>
        <w:t>-</w:t>
        <w:br/>
        <w:t xml:space="preserve">ли Зауралья, страви, </w:t>
      </w:r>
      <w:r>
        <w:rPr>
          <w:rStyle w:val="CharStyle576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жителей счи</w:t>
        <w:t>-</w:t>
        <w:br/>
        <w:t>тается всего только до 2,000,000 д. об.</w:t>
        <w:br/>
        <w:t>и., где много, такъ сказать, непочато,</w:t>
        <w:br/>
        <w:t>не тровуто, ве обделано, и где за прн-</w:t>
        <w:br/>
        <w:t>возвый товаръ расплачиваются одними</w:t>
        <w:br/>
        <w:t>грубыми матеріалами? Въ чемъ же</w:t>
        <w:br/>
        <w:t>поели того искать цветущее состоя -</w:t>
        <w:br/>
        <w:t>иіе прежней торговли Сибири и откуда</w:t>
        <w:br/>
        <w:t>этотъ упадокъ настоящей? Сибирь ,</w:t>
        <w:br/>
        <w:t>между-тъмъ, не должно понимать, какъ</w:t>
        <w:br/>
        <w:t>наирнм. С Ьверо-Америкаискіе Соеди</w:t>
        <w:t>-</w:t>
        <w:br/>
        <w:t>ненные Штаты, а пока просто, какъ обы</w:t>
        <w:t>-</w:t>
        <w:br/>
        <w:t>кновенную провинцію, необработанную,</w:t>
        <w:br/>
        <w:t>довольно-щедро наделенную естествен</w:t>
        <w:t>-</w:t>
        <w:br/>
        <w:t>ными произведенінмн, который, по не</w:t>
        <w:t>-</w:t>
        <w:br/>
        <w:t>требовательности края, спять до вре</w:t>
        <w:t>-</w:t>
        <w:br/>
        <w:t>мени безъ у потреблены.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Далее продолжаете г. Герсевановъ: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1"/>
      </w:pPr>
      <w:r>
        <w:pict>
          <v:shape id="_x0000_s1298" type="#_x0000_t75" style="position:absolute;margin-left:178.8pt;margin-top:309.35pt;width:162.25pt;height:12.95pt;z-index:-125829179;mso-wrap-distance-left:5pt;mso-wrap-distance-right:5pt;mso-wrap-distance-bottom:3.1pt;mso-position-horizontal-relative:margin;mso-position-vertical-relative:margin" wrapcoords="0 0 21600 0 21600 21600 0 21600 0 0">
            <v:imagedata r:id="rId145" r:href="rId146"/>
            <w10:wrap type="square" anchorx="margin" anchory="margin"/>
          </v:shape>
        </w:pict>
      </w:r>
      <w:r>
        <w:pict>
          <v:shape id="_x0000_s1299" type="#_x0000_t202" style="position:absolute;margin-left:-0.7pt;margin-top:-0.45pt;width:11.5pt;height:11.85pt;z-index:-1258291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00" type="#_x0000_t202" style="position:absolute;margin-left:153.35pt;margin-top:0;width:42.5pt;height:11.5pt;z-index:-1258291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567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«Огромная плоская возвышенность, меж</w:t>
        <w:t>-</w:t>
        <w:br/>
        <w:t>ду 30 и 50 град, широты, занимаете всю</w:t>
        <w:br/>
        <w:t>центральную Азію оть Каспійскаго Моря</w:t>
        <w:br/>
        <w:t>до Китайской Стены, отъ источнпковъОби,</w:t>
        <w:br/>
        <w:t>Лены н Амура до начала рекъ Инда и Ган</w:t>
        <w:t>-</w:t>
        <w:br/>
        <w:t>га и возвышается надъ поверхностно Оке</w:t>
        <w:t>-</w:t>
        <w:br/>
        <w:t>ана более нежели па 10,000 Футояъ; боль</w:t>
        <w:t>-</w:t>
        <w:br/>
        <w:t>шое это возвышеніе доказываете значитель</w:t>
        <w:t>-</w:t>
        <w:br/>
        <w:t>ная длина реке, пстекаіощнхъ изъ него во</w:t>
        <w:br/>
      </w:r>
      <w:r>
        <w:rPr>
          <w:rStyle w:val="CharStyle577"/>
          <w:b/>
          <w:bCs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стороны, безплодность почвіл и стужа,</w:t>
        <w:br/>
        <w:t>которая, во вся времена года, господствуете</w:t>
        <w:br/>
        <w:t>тамъ, даже въ долпнахъ «.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Пакт, верить этому решительному</w:t>
        <w:br/>
        <w:t>приговору, этнмъ небывалымъ 10,</w:t>
      </w:r>
      <w:r>
        <w:rPr>
          <w:lang w:val="fr-FR" w:eastAsia="fr-FR" w:bidi="fr-FR"/>
          <w:w w:val="100"/>
          <w:spacing w:val="0"/>
          <w:color w:val="000000"/>
          <w:position w:val="0"/>
        </w:rPr>
        <w:t>00Ü</w:t>
        <w:br/>
      </w:r>
      <w:r>
        <w:rPr>
          <w:rStyle w:val="CharStyle578"/>
        </w:rPr>
        <w:t xml:space="preserve">фѵт.,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всей этой сомнительной клима</w:t>
        <w:t>-</w:t>
        <w:br/>
        <w:t>тологи!? Откуда и на чемъ она основа</w:t>
        <w:t>-</w:t>
        <w:br/>
        <w:t>на? Вотъ что говорится о температурь</w:t>
        <w:br/>
        <w:t>и влажности нькоторыхъ месть А'зіи</w:t>
        <w:br/>
        <w:t>пъ статье, извлеченной изъ сочивснія</w:t>
        <w:br/>
        <w:t xml:space="preserve">Гумбольдта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«Fragmens de (néologie et</w:t>
        <w:br/>
        <w:t xml:space="preserve">de Climatologie asiatiques,»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</w:t>
        <w:br/>
        <w:t>было напечатано вь Париже пъ 1831</w:t>
        <w:br/>
        <w:t>году; 1) (*) «Въ недавнемъ времени бы-</w:t>
        <w:br/>
        <w:t>«ли сделаны тшательпыя наблюдепіы</w:t>
        <w:br/>
        <w:t>«барометрическія въкрішостяхъ Чжун-</w:t>
        <w:br/>
        <w:t>«гаріи Китайской и при Верхнемъ Ир-</w:t>
        <w:br/>
        <w:t>«тышв, въ равнннахъ, кои сообщаются</w:t>
        <w:br w:type="column"/>
        <w:t>«Котеиа, широты ьоего ие иолудепнее</w:t>
        <w:br/>
      </w:r>
      <w:r>
        <w:rPr>
          <w:rStyle w:val="CharStyle579"/>
        </w:rPr>
        <w:t xml:space="preserve">«Сициліи,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наслаждаются благораство-</w:t>
        <w:br/>
        <w:t>«реннымъ климатомъ и возделываютъ</w:t>
        <w:br/>
        <w:t>«чрезвычайное ыііоаіество шелковнч-</w:t>
        <w:br/>
        <w:t>«ныхъ червей. Севернее, въ Ерванде,</w:t>
        <w:br/>
        <w:t>«Гами, Карачаре и Куче винограде и</w:t>
        <w:br/>
        <w:t>«смоковница славятся съ древнейшихъ</w:t>
        <w:br/>
        <w:t>«временъ. Отлогость сего огражденнаго</w:t>
        <w:br/>
        <w:t>«углублевія (что весьма-замечательно)</w:t>
        <w:br/>
        <w:t>«противоположна съ покатостью откры-</w:t>
        <w:br/>
        <w:t>«таго углубленія провинцін Или. Даже</w:t>
        <w:br/>
        <w:t>«на востокъ отъ Тангута нознышеннан</w:t>
        <w:br/>
        <w:t>«плоскость,или камеппая пустыня Гоби,</w:t>
        <w:br/>
        <w:t>«представляетъ какъ-бы рубецъ, или</w:t>
        <w:br/>
        <w:t>«сжатіе весьма-значителыіие, ибо, по</w:t>
        <w:br/>
        <w:t>«замечание Клапрота, древнія китай-</w:t>
        <w:br/>
        <w:t>«скія предапія говорите, что Таримъ,</w:t>
        <w:br/>
        <w:t>«который ныне теряется въ озере Лонъ,</w:t>
        <w:br/>
        <w:t xml:space="preserve">«некогда проходила чрезъ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cie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03ejio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«сливала свои воды съ водами Жолтой</w:t>
        <w:br/>
        <w:t>«Реки. Изъ енхъ размышлений объ очер-</w:t>
        <w:br/>
        <w:t>«таніи азійской поверхности можно за-</w:t>
        <w:br/>
        <w:t>«ключить, что центральная часть, за-</w:t>
        <w:br/>
        <w:t>«ключенпая между параллелями 30°и 50°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pict>
          <v:shape id="_x0000_s1301" type="#_x0000_t202" style="position:absolute;margin-left:85.3pt;margin-top:-0.65pt;width:265.7pt;height:10pt;z-index:-1258291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tabs>
                      <w:tab w:leader="none" w:pos="52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Ввзраженія на зампчаніл</w:t>
                  </w:r>
                  <w:r>
                    <w:rPr>
                      <w:rStyle w:val="CharStyle568"/>
                      <w:b/>
                      <w:bCs/>
                      <w:i w:val="0"/>
                      <w:iCs w:val="0"/>
                    </w:rPr>
                    <w:t xml:space="preserve"> ». </w:t>
                  </w: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Герсеваноеа.</w:t>
                  </w:r>
                  <w:r>
                    <w:rPr>
                      <w:rStyle w:val="CharStyle568"/>
                      <w:b/>
                      <w:bCs/>
                      <w:i w:val="0"/>
                      <w:iCs w:val="0"/>
                    </w:rPr>
                    <w:tab/>
                  </w:r>
                  <w:r>
                    <w:rPr>
                      <w:rStyle w:val="CharStyle569"/>
                      <w:b/>
                      <w:bCs/>
                      <w:i w:val="0"/>
                      <w:iCs w:val="0"/>
                    </w:rPr>
                    <w:t>31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«и между меридіанами Болорскимъ или</w:t>
        <w:br/>
        <w:t>«Кашемирскимъ и озера Байкала, или</w:t>
        <w:br/>
        <w:t>«большой излучины ЖолтойРѣки, весь-</w:t>
        <w:br/>
        <w:t>«ма-неравиа и представляетъ обшир-</w:t>
        <w:br/>
        <w:t>кныя протяженія, привадлежащія вв-</w:t>
        <w:br/>
        <w:t>«ролтно къ плоским ь возвышен іимх выс-</w:t>
        <w:br/>
        <w:t>«шаго порядка,каковы,напр.,плоскости</w:t>
        <w:br/>
        <w:t>«Баваріи, Испаніи, или Мисори. 3)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9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«Сухость воздуха, обнаруживающаяся</w:t>
        <w:br/>
        <w:t>«во всей центральной и скверной Азіи,</w:t>
        <w:br/>
        <w:t>«малость свѣговъ, падающихъ на землю,</w:t>
        <w:br/>
        <w:t>«когда температурапоншкается отъ 12°</w:t>
        <w:br/>
        <w:t>«до 15°, наконец* чистота и прозрач-</w:t>
        <w:br/>
        <w:t>« ность воздуха, обыкновенная на еввер-</w:t>
        <w:br/>
        <w:t>« помъ склони Ги.малая, увеличивающая</w:t>
        <w:br/>
        <w:t>«лучистое распространеніе теплоты, ис-</w:t>
        <w:br/>
        <w:t>« тскающей изъ почвы, кажется составля-</w:t>
        <w:br/>
        <w:t>«етъглавный причины великой разности</w:t>
        <w:br/>
        <w:t>«между возвышеніямн снѣговт. на сѣвер-</w:t>
        <w:br/>
        <w:t>«пой и южнойпокатостяхъ центральнаго</w:t>
        <w:br/>
        <w:t>«хребта пндійскихъ горъ. По бароме-</w:t>
        <w:br/>
        <w:t>«трнческимъ измирепіямъ Ледебурга и</w:t>
        <w:br/>
        <w:t>«Бунге, Алтай не представляетъ нвле-</w:t>
        <w:br/>
        <w:t>«нія, замѣчеппаго на Кавказа. Снвга,</w:t>
        <w:br/>
        <w:t>«кажется, сходятъ тамъ ниже (отпоси-</w:t>
        <w:br/>
        <w:t>«тельпо широты), нежели на Карпатахъ;</w:t>
        <w:br/>
        <w:t>«но Карпаты , Альпы и Пиренеи не</w:t>
        <w:br/>
        <w:t>«даютъ выводовъ для положительнаго</w:t>
        <w:br/>
        <w:t>«сравненіяи доказываютъ, что въЕвро-</w:t>
        <w:br/>
        <w:t>«пв отъ 42° до 49у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 шир. положенія</w:t>
        <w:br/>
        <w:t>кболве восточный измѣияютъ вліяніе</w:t>
        <w:br/>
        <w:t>«разстоянін ихъотъ полюса- НаАлта-в,</w:t>
        <w:br/>
        <w:t>«въ горахъ 1’цд.іерскихъ, снѣга сохра-</w:t>
        <w:br/>
        <w:t>«няются въ разсхлинахъ, между-твмъ,</w:t>
        <w:br/>
        <w:t>«какъ на Киргонской площади оии со-</w:t>
        <w:br/>
        <w:t>«ставляютъ слон различных* годовъ,</w:t>
        <w:br/>
        <w:t>«лежащіе одни на другихъ.</w:t>
      </w:r>
    </w:p>
    <w:p>
      <w:pPr>
        <w:pStyle w:val="Style580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40" w:right="0" w:firstLine="0"/>
      </w:pPr>
      <w:r>
        <w:rPr>
          <w:rStyle w:val="CharStyle582"/>
        </w:rPr>
        <w:t>Вичиые С Я * Г А.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Карпаты (шир. 49'/*°) 1330 т.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Пирепеи ('шир. 42%°—43°) 1400 т.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Альпы (ш. 45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03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Д—40”) 1370 т.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Анды въ Квито (ш. 1° 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l‘/j°J 24G0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т..-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Нерадосъ въ Мекснкѣ (шир. 19°—19 Ѵ°)</w:t>
        <w:br/>
        <w:t>2350 т.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Алтай (шнр.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48‘/</w:t>
      </w:r>
      <w:r>
        <w:rPr>
          <w:lang w:val="de-DE" w:eastAsia="de-DE" w:bidi="de-DE"/>
          <w:vertAlign w:val="subscript"/>
          <w:w w:val="100"/>
          <w:spacing w:val="0"/>
          <w:color w:val="000000"/>
          <w:position w:val="0"/>
        </w:rPr>
        <w:t>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50') въ Рнддерскпхъ</w:t>
        <w:br/>
        <w:t>горахъ 920, въ Коргонъ 1100 т.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Кавказъ (шнр. 42%°—43°), на Эльбрус*</w:t>
        <w:br/>
        <w:t>1730 т., па Казбек* 1730 т.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Гималаи (ш. 30'/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°—31°), с*всрная по</w:t>
        <w:t>-</w:t>
        <w:br/>
        <w:t>катость 1950 т., южн. покатость 2000 т.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  <w:sectPr>
          <w:type w:val="continuous"/>
          <w:pgSz w:w="7464" w:h="12246"/>
          <w:pgMar w:top="307" w:left="188" w:right="292" w:bottom="283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«Такое великое отдаленіе предѣла</w:t>
        <w:br/>
        <w:t>«снѣговъ въ южной части Азін, между</w:t>
        <w:br/>
        <w:t>«ГималаевъиКуеилуна, между 31° и Зо°</w:t>
        <w:br/>
        <w:t>«шир. къ с. в. можетъ-быть въ шнро-</w:t>
        <w:br/>
        <w:t>«тахъ еще высшихъ, есть благодѣяніе</w:t>
        <w:br/>
        <w:t>«природы. Давая обширное поприще раз-</w:t>
        <w:br/>
        <w:t>«витіюорганическихъ Формъ, пастуше-</w:t>
        <w:br/>
        <w:t>«ской жизни и земледѣлію (поля, засѣ-</w:t>
        <w:br/>
        <w:t>«яииыя пшеницею, или ячменемъ, нахо-</w:t>
        <w:br/>
        <w:t>«дятся на возвышенной плоскости Даба</w:t>
        <w:br/>
        <w:t>«и Доомпо, под* 31° 15' с. ш. и па высот в</w:t>
        <w:br/>
        <w:t>«1335т., а близь Лассура 2170т.), сіе</w:t>
        <w:br/>
        <w:t>«возвышеніе снвжнаго попса и сіе лучн-</w:t>
        <w:br/>
        <w:t>«стое истеченіе теплоты изъ плоскостей</w:t>
        <w:br/>
        <w:t>«тибетскнхъ, дѣлаютъ въ Азіи обита-</w:t>
        <w:br/>
        <w:t>«емы.чи горный страны для пародовъ</w:t>
        <w:br/>
        <w:t xml:space="preserve">«мрачной мистической </w:t>
      </w:r>
      <w:r>
        <w:rPr>
          <w:rStyle w:val="CharStyle574"/>
        </w:rPr>
        <w:t xml:space="preserve">фіізіоііоміп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иоб-</w:t>
        <w:br/>
        <w:t>«разовапія промышлепаго и религіоз-</w:t>
        <w:br/>
        <w:t>«наго, совсѣмъ-особепнаго. Но въравно-</w:t>
        <w:br/>
        <w:t>«дснствеиныхъ страиахъ Амсрики(подъ</w:t>
        <w:br/>
        <w:t>«широтою болвс-южною, 23°30'), сіи</w:t>
        <w:br/>
        <w:t>«высоты были бы завалены сн*гами или</w:t>
        <w:br/>
        <w:t>«подвержены холоду-разрушителювся-</w:t>
        <w:br/>
        <w:t>«каго воздѣлыванія. 4) (“) Гумбольдт*</w:t>
        <w:br/>
        <w:t>«въ путсшествіи своемъ чрезъ степи</w:t>
        <w:br/>
        <w:t>«Сввераой Азіи, Алтай, вдоль липін</w:t>
        <w:br/>
        <w:t>«Иртышской, по ІІшиму, Тоболу и на</w:t>
        <w:br/>
        <w:t>«берегахъ Каспійскаго Моря употре-</w:t>
        <w:br/>
        <w:t>аблялъ пспхрометрическій спарядъ О-</w:t>
        <w:br/>
        <w:t>«гюста и,вмѣст*, извѣстный гигромстръ</w:t>
        <w:br/>
        <w:t>«Делюка. Психрометрнчсскія паблгоде-</w:t>
        <w:br/>
        <w:t>«нія съ начала іюня до конца октября</w:t>
        <w:br/>
        <w:t>«1829 года (температура атмосФериче-</w:t>
        <w:br/>
        <w:t>«ская изменялась отъ8° 7' до31°2')бы-</w:t>
        <w:br/>
        <w:t>«ли вс* дѣланы .товарищем* его путс-</w:t>
        <w:br/>
        <w:t>«шествія, г.Густавомъ Розе. Тридцать-</w:t>
        <w:br/>
        <w:t>«три нзъсихъ паб.иоденій, публиковап-</w:t>
        <w:br/>
        <w:t>«пыя въ гнгрометрической запискѣ г.</w:t>
        <w:br/>
        <w:t>«Огюста, показывают* чрезвычайную</w:t>
        <w:br/>
        <w:t>«сухость воздуха въ долинах* сибир-</w:t>
        <w:br/>
        <w:t>«скнхъ па западъ отъ Алтая, между</w:t>
        <w:br/>
        <w:t>«Иртмшомъ нОбью, когда ю. в. вѣтеръ</w:t>
        <w:br/>
        <w:t>«долго дуетъ па сіи мѣста изъ централь-</w:t>
        <w:br/>
        <w:t>иной Азіи, соприкасаясь плоскостям*,</w:t>
        <w:br/>
        <w:t>«которыя пе имѣіотъ и 200 т. возвыше-</w:t>
        <w:br/>
        <w:t>«вія над* уровнемъокеапа. БъПлатков-</w:t>
        <w:br/>
        <w:t xml:space="preserve">«ской степи найдена точка росы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(point</w:t>
        <w:br/>
        <w:t xml:space="preserve">«de la rosée) 4 °3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нижеточки замерзанія.</w:t>
        <w:br/>
        <w:t>«Этобыло 5августа въчасъ пополудни;</w:t>
      </w:r>
    </w:p>
    <w:p>
      <w:pPr>
        <w:widowControl w:val="0"/>
        <w:rPr>
          <w:sz w:val="2"/>
          <w:szCs w:val="2"/>
        </w:rPr>
      </w:pPr>
      <w:r>
        <w:pict>
          <v:shape id="_x0000_s1302" type="#_x0000_t202" style="position:static;width:373.2pt;height:7.3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Жури. Мпішстер. Сиутрен. Д*лъ1832</w:t>
        <w:br/>
        <w:t xml:space="preserve">г. </w:t>
      </w:r>
      <w:r>
        <w:rPr>
          <w:rStyle w:val="CharStyle603"/>
          <w:b w:val="0"/>
          <w:bCs w:val="0"/>
        </w:rPr>
        <w:t>J\: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10, стр. 33.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42"/>
      </w:pPr>
      <w:r>
        <w:pict>
          <v:shape id="_x0000_s1303" type="#_x0000_t202" style="position:absolute;margin-left:1.3pt;margin-top:-0.4pt;width:11.5pt;height:10.9pt;z-index:-1258291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33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04" type="#_x0000_t202" style="position:absolute;margin-left:156.35pt;margin-top:-1.1pt;width:42.5pt;height:12.35pt;z-index:-1258291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«температура воздуха вътішпбыла23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7.</w:t>
        <w:br/>
        <w:t>«Различіе двухъ термометровъ) суха-</w:t>
        <w:br/>
        <w:t>«го и влажнаго, простиралось до 11°7,</w:t>
        <w:br/>
        <w:t>«когда вхобыкновевномъ состоявіи ат-</w:t>
        <w:br/>
        <w:t>«москеры (гигрометръ Соссюра между</w:t>
        <w:br/>
        <w:t>«74"и80°)сіе различіе термометровъ не</w:t>
        <w:br/>
        <w:t xml:space="preserve">« переходило за 5° и 6"2(точка росы I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G°2,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«или 17° 5). Въ Платковскнй степи тем-</w:t>
        <w:br/>
        <w:t>« иература воздуха должна бы охладиться</w:t>
        <w:br/>
        <w:t>«до 28", не показывая росы.Воздухъмеж-</w:t>
        <w:br/>
        <w:t>«ду Варнауломъ и знамепцтымъ Змън-</w:t>
        <w:br/>
        <w:t>«ногорскимъ рудникомъ,въ поясВмеж-</w:t>
        <w:br/>
        <w:t>«ду 51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0"/>
      </w:r>
      <w:r>
        <w:rPr>
          <w:lang w:val="ru-RU" w:eastAsia="ru-RU" w:bidi="ru-RU"/>
          <w:w w:val="100"/>
          <w:spacing w:val="0"/>
          <w:color w:val="000000"/>
          <w:position w:val="0"/>
        </w:rPr>
        <w:t>/,° и 53" ш.содера:алъ въ себе,</w:t>
        <w:br/>
        <w:t xml:space="preserve">«следственно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16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І00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паровъ, чт0соответ-</w:t>
        <w:br/>
        <w:t>«ствуетъ 28°—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3Ö"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волосяного гигромет-</w:t>
        <w:br/>
        <w:t>«ра.Безъ сомнънія,это величайшаясу-</w:t>
        <w:br/>
        <w:t>«хость, какая только была доныне заме-</w:t>
        <w:br/>
        <w:t>«чепа въ пизмениыхъ долинахъ земли.</w:t>
        <w:br/>
        <w:t>«Эрмапъ (отецъ). много завимавшійся</w:t>
        <w:br/>
        <w:t>«гигрометрическими изъискаиіями и</w:t>
        <w:br/>
        <w:t>«употреблявшій для себя одновременно</w:t>
        <w:br/>
        <w:t>« психрометръ и гигрометры Даніеля и</w:t>
        <w:br/>
        <w:t>«Соссюра, виделъ па ссмъ последнемъ</w:t>
        <w:br/>
        <w:t>«однажды и къ великому своему изумле-</w:t>
        <w:br/>
        <w:t>«нію (вь Берлине 20 мая 1827 г, въ 2</w:t>
        <w:br/>
        <w:t>«часа но полудни), 42° въ таковой же</w:t>
        <w:br/>
        <w:t>«температуре, какая замечена была въ</w:t>
        <w:br/>
        <w:t>«Платковской степи.»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Доллшо ли мне После того говорить</w:t>
        <w:br/>
        <w:t>что нибудь въ опровержевіеавтора «За-</w:t>
        <w:br/>
        <w:t>мечаній о торговыхъ отношеиіяхъ Си</w:t>
        <w:t>-</w:t>
        <w:br/>
        <w:t>бири къРоссіи»? ІІрнговорь Гумбольд</w:t>
        <w:t>-</w:t>
        <w:br/>
        <w:t>та—такой приговоре, съкоторымъ каж</w:t>
        <w:t>-</w:t>
        <w:br/>
        <w:t>дый невольно согласится, не только не</w:t>
        <w:br/>
      </w:r>
      <w:r>
        <w:rPr>
          <w:rStyle w:val="CharStyle574"/>
        </w:rPr>
        <w:t xml:space="preserve">физіологъ: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выписанные мною четы</w:t>
        <w:t>-</w:t>
        <w:br/>
        <w:t>ре періода, кажется, довольно-ясно вы-</w:t>
        <w:br/>
        <w:t>ражають характере того азійскаго про</w:t>
        <w:t>-</w:t>
        <w:br/>
        <w:t>странства, которое подверглось столь</w:t>
        <w:br/>
        <w:t>жестокому пареканію г. Гсрсеванова.</w:t>
        <w:br/>
        <w:t>Только ие совершеино-знакомый се</w:t>
        <w:br/>
        <w:t>Физическою геограФІею земли дзете</w:t>
        <w:br/>
        <w:t>площади возвышеиіе не ІО.ОООфутовъ,</w:t>
        <w:br/>
        <w:t>когда она въеамыхъ возвмшеинепшпхъ</w:t>
        <w:br/>
        <w:t>свонхъместахъ, каковы Яблонный Хре-</w:t>
        <w:br/>
        <w:t>бетъ (Давалагири и другія высоты —</w:t>
        <w:br/>
        <w:t>исключенія, какъ Шпмборазо веКвито,</w:t>
        <w:br/>
        <w:t>Монблане въ Альпахъ и др.), имеете</w:t>
        <w:br/>
        <w:t>неболее половины этого числа, т. е.</w:t>
        <w:br/>
        <w:t>5000 Фут., или Хамаръ-Дабанъ въ За</w:t>
        <w:t>-</w:t>
        <w:br/>
        <w:t xml:space="preserve">байкалье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7GOO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англ, </w:t>
      </w:r>
      <w:r>
        <w:rPr>
          <w:rStyle w:val="CharStyle574"/>
        </w:rPr>
        <w:t xml:space="preserve">ф.,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къ прочнхъ</w:t>
        <w:br/>
        <w:t>частяхъ далеко ниже, иапр. уровень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реки Ая въ Златоусте 1109 англ. </w:t>
      </w:r>
      <w:r>
        <w:rPr>
          <w:rStyle w:val="CharStyle574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(*);</w:t>
        <w:br/>
        <w:t>поверхность р. Бѵхтармы выше устья</w:t>
        <w:br/>
        <w:t xml:space="preserve">Хаирь-Кумина 1215 </w:t>
      </w:r>
      <w:r>
        <w:rPr>
          <w:rStyle w:val="CharStyle578"/>
        </w:rPr>
        <w:t xml:space="preserve">Фр. </w:t>
      </w:r>
      <w:r>
        <w:rPr>
          <w:rStyle w:val="CharStyle576"/>
        </w:rPr>
        <w:t xml:space="preserve">ф.: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Змеино-</w:t>
        <w:br/>
        <w:t xml:space="preserve">горскъ подле церкви 1,209 апгл. </w:t>
      </w:r>
      <w:r>
        <w:rPr>
          <w:rStyle w:val="CharStyle576"/>
        </w:rPr>
        <w:t>ф.,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Усть-Каменогорскъ 1,137 англ, </w:t>
      </w:r>
      <w:r>
        <w:rPr>
          <w:rStyle w:val="CharStyle574"/>
        </w:rPr>
        <w:t xml:space="preserve">ф.;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пло</w:t>
        <w:t>-</w:t>
        <w:br/>
        <w:t>щадь, прилегающая къ Кяхте, 2300</w:t>
        <w:br/>
        <w:t>англ.(*')ф. ; «только совсѣмъ-незпающій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8"/>
      </w:pPr>
      <w:r>
        <w:pict>
          <v:shape id="_x0000_s1305" type="#_x0000_t202" style="position:absolute;margin-left:339pt;margin-top:1.2pt;width:11.75pt;height:11.6pt;z-index:-1258291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86"/>
                      <w:b/>
                      <w:bCs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06" type="#_x0000_t202" style="position:absolute;margin-left:89.65pt;margin-top:0;width:177.6pt;height:12.25pt;z-index:-1258291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19"/>
                      <w:i/>
                      <w:iCs/>
                    </w:rPr>
                    <w:t>Возражении на замѣчанія</w:t>
                  </w:r>
                  <w:r>
                    <w:rPr>
                      <w:rStyle w:val="CharStyle587"/>
                      <w:i w:val="0"/>
                      <w:iCs w:val="0"/>
                    </w:rPr>
                    <w:t xml:space="preserve"> «. </w:t>
                  </w:r>
                  <w:r>
                    <w:rPr>
                      <w:rStyle w:val="CharStyle119"/>
                      <w:i/>
                      <w:iCs/>
                    </w:rPr>
                    <w:t>Герссванова.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сибирской геограФІи скажетъ о </w:t>
      </w:r>
      <w:r>
        <w:rPr>
          <w:rStyle w:val="CharStyle578"/>
        </w:rPr>
        <w:t xml:space="preserve">югіі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Зау</w:t>
        <w:t>-</w:t>
        <w:br/>
        <w:t>ралья, что и безплодность почвы и сту</w:t>
        <w:t>-</w:t>
        <w:br/>
        <w:t>жа господствуют! въ долинахъ его, ко</w:t>
        <w:t>-</w:t>
        <w:br/>
        <w:t>гда степи Исецкая,Ишимская,Барабин-</w:t>
        <w:br/>
        <w:t>ская, Харченская, Баргузипская, Ку-</w:t>
        <w:br/>
        <w:t>дарннская, Балаганскан, Маизурская,</w:t>
        <w:br/>
        <w:t>Тургинская, Быркинская, Онипская, А-</w:t>
        <w:br/>
        <w:t>гинская, одиѣ из! главнейших!, и мно</w:t>
        <w:t>-</w:t>
        <w:br/>
        <w:t>жество мелкнх ь, если ие полны селеній</w:t>
        <w:br/>
        <w:t>русских!, не вс! кипят! кочевьями</w:t>
        <w:br/>
        <w:t>инородцев!, зато имѣютъ цвету щіе,</w:t>
        <w:br/>
        <w:t>неизмеримые луга, орошаются прекра</w:t>
        <w:t>-</w:t>
        <w:br/>
        <w:t>сными речками, рыбными реками, со</w:t>
        <w:t>-</w:t>
        <w:br/>
        <w:t>единяя въ себе много средстве ке быту</w:t>
        <w:br/>
        <w:t>безбедному и независимому, будут!,</w:t>
        <w:br/>
        <w:t>быть можете, се увеличепіеме народо-</w:t>
        <w:br/>
        <w:t>населенія и заселены и разработаны.</w:t>
        <w:br/>
        <w:t>Довольпо-пріятный климате, постоян</w:t>
        <w:t>-</w:t>
        <w:br/>
        <w:t>ное обрашеніе времен! года, богатая,</w:t>
        <w:br/>
        <w:t>разнообразная природа родили на юге</w:t>
        <w:br/>
        <w:t>Сибири довольство и изобпліе, какого</w:t>
        <w:br/>
        <w:t>не встретите во многих! нзе препро-</w:t>
        <w:br/>
        <w:t>славленпых! стране, лежащих! поде</w:t>
        <w:br/>
        <w:t>теми же широтами. Конечно, есть и</w:t>
        <w:br/>
        <w:t>исключенія, но где же ихе петъ?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Далее, продолжаете г. Герсевановъ: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Можете ли существовать положепіе ме-</w:t>
        <w:br/>
        <w:t>іизе-выгодиое? С.іѣдстпія очевидны: земля</w:t>
        <w:br/>
        <w:t xml:space="preserve">въ ней, за исключеніемъ </w:t>
      </w:r>
      <w:r>
        <w:rPr>
          <w:rStyle w:val="CharStyle604"/>
          <w:b w:val="0"/>
          <w:bCs w:val="0"/>
        </w:rPr>
        <w:t xml:space="preserve">южііыхъ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частей,</w:t>
        <w:br/>
        <w:t>никогда совершенно не растаяваегь: се</w:t>
        <w:t>-</w:t>
        <w:br/>
        <w:t>верная полоса—обширная тундра, доступ</w:t>
        <w:t>-</w:t>
        <w:br/>
        <w:t>ная потому только, что покрыта вечным!</w:t>
        <w:br/>
        <w:t>льдомъ; природа въ ней мертва, реки око</w:t>
        <w:t>-</w:t>
        <w:br/>
        <w:t>ваны льдомъ восемь и десять месяцев! въ</w:t>
        <w:br/>
        <w:t>году, хлебопашество прекращается на во</w:t>
        <w:t>-</w:t>
        <w:br/>
        <w:t>стоке отъ Лены; во мпогпхъ местахъ воз-</w:t>
        <w:br/>
        <w:t>духъ нездоров! и способствует! къ рас</w:t>
        <w:t>-</w:t>
        <w:br/>
        <w:t>пространенно сибирской язвы, скорбута и</w:t>
        <w:br/>
        <w:t>другнхь повальных! болезней. Жители За</w:t>
        <w:t>-</w:t>
        <w:br/>
        <w:t>падной Европы составили себе о семе крае</w:t>
        <w:br/>
        <w:t>понятіе нисколько не преувеличенное.»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здесь истина пе везде просвечи</w:t>
        <w:t>-</w:t>
        <w:br/>
        <w:t>ваете; и здесь видно ложное увлече</w:t>
        <w:t>-</w:t>
        <w:br/>
        <w:t>ние, несправедливый взгляде, сужде-</w:t>
        <w:br/>
        <w:t>ьіе, не совсемъ-очищеииое безпри-</w:t>
        <w:br/>
        <w:t>страстіеме. О северной полосе Си</w:t>
        <w:t>-</w:t>
        <w:br/>
        <w:t>бири , какъ о туидрахъ Америки и ,</w:t>
        <w:br/>
        <w:t>частію, Европы, лежащихъ иодь те</w:t>
        <w:t>-</w:t>
        <w:br/>
        <w:t>ми же градусами шпроты и подчи</w:t>
        <w:t>-</w:t>
        <w:br/>
        <w:t>ненных ь одному влілиію холода, мне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и говорить нечего: степень</w:t>
        <w:br/>
        <w:t>ея разви гія определена самой приро</w:t>
        <w:t>-</w:t>
        <w:br/>
        <w:t>дой, и будь туте вместо несчастной</w:t>
        <w:br/>
        <w:t>Сибири, Фраиція, Апглія, Гермаиія ,</w:t>
        <w:br/>
        <w:t>Италін.эта Физическая неподвижность,</w:t>
        <w:br/>
        <w:t>при всехъ усиліяхь человека, отиюдь</w:t>
        <w:br/>
        <w:t>ие переступит! границ!, ей предна</w:t>
        <w:t>-</w:t>
        <w:br/>
        <w:t>значенных!; море льдов! и останется</w:t>
        <w:br/>
        <w:t>им!. Бот! здесь-то место зверолову !</w:t>
        <w:br/>
        <w:t>А юге, юг!, его неизмеримый про-</w:t>
        <w:br/>
        <w:t>страиства,—не песковъ, небезилодиой</w:t>
        <w:br/>
        <w:t>земли, а чернозема, — пространства,</w:t>
        <w:br/>
        <w:t>орошаемый рыбными реками, вспрыс</w:t>
        <w:t>-</w:t>
        <w:br/>
        <w:t>нутый ручьями, озерами, иолныя при</w:t>
        <w:t>-</w:t>
        <w:br/>
        <w:t>вольных! месте для скотовода и хле</w:t>
        <w:t>-</w:t>
        <w:br/>
        <w:t>бопашца! Посмотрите, что говорите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предисловіи кч. оішеанію Восточной</w:t>
        <w:br/>
        <w:t>Сибири г. Семивскій, человеке, кото</w:t>
        <w:t>-</w:t>
        <w:br/>
        <w:t>рый очень-хорошо изучил! и зиале</w:t>
        <w:br/>
        <w:t>этот! край: «Восточная Сибирь, или</w:t>
        <w:br/>
        <w:t>«Иркутская Губерніл, не есть ужасная</w:t>
        <w:br/>
        <w:t>«цустыия, особенно не южном и сре*</w:t>
        <w:br/>
        <w:t>«дней ея части, где при благораство-</w:t>
        <w:br/>
        <w:t>крениом ь воздухе, здоровом! климате</w:t>
        <w:br/>
        <w:t>« и при довольиомъ иародоиаселеніи, все</w:t>
        <w:br/>
        <w:t>«служить въ пользу человеку; и, мо-</w:t>
        <w:br/>
        <w:t>«жпо утвердительно сказать , что не</w:t>
        <w:br/>
        <w:t>«только для безбе.шаго, ио даже и для</w:t>
        <w:br/>
        <w:t>«избыточнаго его существовала, и!тъ</w:t>
        <w:br/>
        <w:t>«тамь ви въ чемъ недостатка. Она по</w:t>
        <w:br/>
        <w:t>« истине, между прочим!, достойна того,</w:t>
        <w:br/>
        <w:t>«чтоб! вс!достаточные молодые люди</w:t>
        <w:br/>
        <w:t>« іізь Россііше, предо рісмлющіе путеше-</w:t>
        <w:br/>
        <w:t>«ствія въ чужіе кран,прежде того, для</w:t>
        <w:br/>
        <w:t>« любопытства и совершепиаго познанія</w:t>
        <w:br/>
        <w:t>«своего отечества, проехали Сибирью</w:t>
        <w:br/>
        <w:t>«□о прекрасным! и безопасным! ея до-</w:t>
        <w:br/>
        <w:t>« рогам! до самой Кяхты, Якутска и</w:t>
        <w:br/>
        <w:t>«Нерчинска.»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Или, вот! мысли г-на Кирилова, на</w:t>
        <w:t>-</w:t>
        <w:br/>
        <w:t>шего современника , прожившего в!</w:t>
        <w:br/>
        <w:t>Зауралье 27 леть, какъ онъ пишет! въ</w:t>
        <w:br/>
        <w:t>своих! «Очерках! Сибири», неболь</w:t>
        <w:t>-</w:t>
        <w:br/>
        <w:t>шой брошюре. «Мало таких! местъ»</w:t>
        <w:br/>
        <w:t>— говорит! г. Кирилов! въ предъуви-</w:t>
        <w:br/>
        <w:t>домлеиін къэтой брошюр!:—«которым</w:t>
        <w:br/>
        <w:t>бы столь щедро наделены быліі всѣмъ</w:t>
        <w:br/>
        <w:t>«нужным! для благососгоянія въ об-</w:t>
        <w:br/>
        <w:t>«щежитіи. Природа, распространив!</w:t>
        <w:br/>
        <w:t>«въ Сибири довольство и нзобиліе, са-</w:t>
        <w:br/>
        <w:t>«ма бережетъ въ ией спокойствіс и</w:t>
        <w:br/>
        <w:t>«здоровье жителей. Сибирь охраняют!</w:t>
      </w:r>
      <w:r>
        <w:br w:type="page"/>
      </w:r>
    </w:p>
    <w:p>
      <w:pPr>
        <w:pStyle w:val="Style605"/>
        <w:widowControl w:val="0"/>
        <w:keepNext w:val="0"/>
        <w:keepLines w:val="0"/>
        <w:shd w:val="clear" w:color="auto" w:fill="auto"/>
        <w:bidi w:val="0"/>
        <w:spacing w:before="0" w:after="145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34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8"/>
      </w:pPr>
      <w:r>
        <w:pict>
          <v:shape id="_x0000_s1307" type="#_x0000_t202" style="position:absolute;margin-left:155.4pt;margin-top:0.2pt;width:42.5pt;height:12.35pt;z-index:-125829171;mso-wrap-distance-left:13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88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«со всехъ стороаъ моря и океаны, о-</w:t>
        <w:br/>
        <w:t>« гром имя горы, покрытыя вековыми ле</w:t>
        <w:t>-</w:t>
        <w:br/>
        <w:t>сами и обшириын степи. Туда пе про-</w:t>
        <w:br/>
        <w:t xml:space="preserve">« пикали ни холера, пи чума, пи </w:t>
      </w:r>
      <w:r>
        <w:rPr>
          <w:rStyle w:val="CharStyle607"/>
        </w:rPr>
        <w:t>многія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адругія болезни, отъ которыхъ неред-</w:t>
        <w:br/>
        <w:t>«ко страдаютъ края самые благосло-</w:t>
        <w:br/>
        <w:t>«веппые. Изъ местныхъ жителей весь-</w:t>
        <w:br/>
        <w:t>«ма многіедоживаютъ тамъ до маститой</w:t>
        <w:br/>
        <w:t>«старости, ые испытавъ никакихъ из-</w:t>
        <w:br/>
        <w:t>«пурительныхъ болѣзней. Въ Сибири</w:t>
        <w:br/>
        <w:t>«есть счастливые климаты, подобиые</w:t>
        <w:br/>
        <w:t>«южвымъевропейскимъ, где усвоились</w:t>
        <w:br/>
        <w:t>«уже миогія растеиія, выписаииыя изъ</w:t>
        <w:br/>
        <w:t>«Европы и другихъ странъ, и плодятся</w:t>
        <w:br/>
        <w:t>«мериносы»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1"/>
      </w:r>
      <w:r>
        <w:rPr>
          <w:lang w:val="ru-RU" w:eastAsia="ru-RU" w:bidi="ru-RU"/>
          <w:w w:val="100"/>
          <w:spacing w:val="0"/>
          <w:color w:val="000000"/>
          <w:position w:val="0"/>
        </w:rPr>
        <w:t>). На стр. 15 той же бро-</w:t>
        <w:br/>
        <w:t>«шіоры: «Приметно—тамъ сказано—</w:t>
        <w:br/>
        <w:t>«что и вт, скверных'/, местахъ Сибири</w:t>
        <w:br/>
        <w:t>«климатъ улучшается, съ умноженіемъ</w:t>
        <w:br/>
        <w:t>«народопаселенія: въ Березовѣ, Нкут-</w:t>
        <w:br/>
        <w:t>«ске и дру гихъсвверныхъ отда ленныхъ</w:t>
        <w:br/>
        <w:t>«мВстахъ начинается земледеліе и ско-</w:t>
        <w:br/>
        <w:t>«товодство. Ветры иепосто/швы; из-</w:t>
        <w:br/>
        <w:t>«рвдка бываютъ вихри, бураны, возду-</w:t>
        <w:br/>
        <w:t>«шные столпы, особенно въ степяхъ;</w:t>
        <w:br/>
        <w:t>«громы и грады редки и непродолжи-</w:t>
        <w:br/>
        <w:t>«тельны. Съ 1820 года повсюду за-</w:t>
        <w:br/>
        <w:t>«мВтва убыль воды; некоторый рыб-</w:t>
        <w:br/>
        <w:t>«ныя озера, многія тундры и болота</w:t>
        <w:br/>
        <w:t>«высохли». Или на стр. 17 говорится:</w:t>
        <w:br/>
        <w:t>«Саранчи въ Сибири нвтъ; кобылка по-</w:t>
        <w:br/>
        <w:t>«является невезде иве каждогодно. Хо-</w:t>
        <w:br/>
        <w:t>«лера, чума и другія подобный имъ бо-</w:t>
        <w:br/>
        <w:t>«лВзни также нензввствы въ Сибири.</w:t>
        <w:br/>
        <w:t>«Уввряютъ, что даже укѵшевіе бВше-</w:t>
        <w:br/>
        <w:t>«ныхъ собакъ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2"/>
      </w:r>
      <w:r>
        <w:rPr>
          <w:lang w:val="ru-RU" w:eastAsia="ru-RU" w:bidi="ru-RU"/>
          <w:w w:val="100"/>
          <w:spacing w:val="0"/>
          <w:color w:val="000000"/>
          <w:position w:val="0"/>
        </w:rPr>
        <w:t>), змей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3"/>
      </w:r>
      <w:r>
        <w:rPr>
          <w:lang w:val="ru-RU" w:eastAsia="ru-RU" w:bidi="ru-RU"/>
          <w:w w:val="100"/>
          <w:spacing w:val="0"/>
          <w:color w:val="000000"/>
          <w:position w:val="0"/>
        </w:rPr>
        <w:t>) и таран-</w:t>
        <w:br/>
        <w:t>«тулъ (?) тамъ безвредио. Змви водят-</w:t>
        <w:br/>
        <w:t>«ся во многихъ мВстахъ, а таранту-</w:t>
        <w:br/>
        <w:t>«лы только по Иртышской Лнвіи. Си-</w:t>
        <w:br/>
        <w:t>«бпрская язва не прилипчива. Ей под-</w:t>
        <w:br/>
        <w:t>«вергаются только въ лвтнее жаркое</w:t>
        <w:br/>
        <w:t>«время лошади и изрВдка люди въ гни-</w:t>
        <w:br/>
        <w:t>«лыхъ и болотистыхъ мВстахъ Запад-</w:t>
        <w:br/>
        <w:t>«пой Сибири. Ова притомъ скоро про-</w:t>
        <w:br/>
        <w:t>«ходитъ и удобно излечивается извест-</w:t>
        <w:br/>
        <w:t>«ными тамошним ь жителлмъ сред-</w:t>
        <w:br/>
        <w:t>«ствамн».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Нужно ли еще, после столькихъ ис-</w:t>
        <w:br/>
        <w:t>тинъ, высказанныхъ такъ добросове</w:t>
        <w:t>-</w:t>
        <w:br/>
        <w:t>стно гг. Семивскимъ и Кириловым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/,,</w:t>
        <w:br/>
        <w:t>людьми хорошо-знакомыми съ описы-</w:t>
        <w:br/>
        <w:t>ваемымъ имъ краемъ, делать мне ка-</w:t>
        <w:br/>
        <w:t>кія-нибудь свои замечавія ? Долженъ</w:t>
        <w:br/>
        <w:t>ли я указывать на Германію, где въ</w:t>
        <w:br/>
        <w:t>п}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стынпыхъ лвсахъ блуждали неког</w:t>
        <w:t>-</w:t>
        <w:br/>
        <w:t>да дикія толпы Кельтовъ, а теперь</w:t>
        <w:br/>
        <w:t>тамъ цнвилизація достигла высшей</w:t>
        <w:br/>
        <w:t>степени развитіл; па туманную Бри-</w:t>
        <w:br/>
        <w:t>тапію, превратившуюся въ огромный</w:t>
        <w:br/>
        <w:t>колоссе иароднаго могущества, подъ</w:t>
        <w:br/>
        <w:t>торговою эгидою Англичане; па каме</w:t>
        <w:t>-</w:t>
        <w:br/>
        <w:t>нистую, подполярную Скандинавію ,</w:t>
        <w:br/>
        <w:t>въ которой были Густавъ-Ваза, Гу-</w:t>
        <w:br/>
        <w:t>ставъ-АдольФЪ, Карле XII-й., въ ко</w:t>
        <w:t>-</w:t>
        <w:br/>
        <w:t>торой находится самостоятельное го</w:t>
        <w:t>-</w:t>
        <w:br/>
        <w:t>сударство, унизившее некогда гордость</w:t>
        <w:br/>
        <w:t>пъмецкаго императора, и троне коро</w:t>
        <w:t>-</w:t>
        <w:br/>
        <w:t>ля Швеціи въ политическомъ смысле,</w:t>
        <w:br/>
        <w:t>конечно, далеко стоите выше троновъ</w:t>
        <w:br/>
        <w:t>королей Италіи? Не-уже-ли мне надо</w:t>
        <w:t>-</w:t>
        <w:br/>
        <w:t>бно доказывать , что страна, где на</w:t>
        <w:br/>
        <w:t>290,000 кв. миляхъ живете не более</w:t>
        <w:br/>
        <w:t>2,000,000 жителей, никогда не будете</w:t>
        <w:br/>
        <w:t>значить много ни въ политическомъ</w:t>
        <w:br/>
        <w:t>отношеніи , ни въ отношеніц торго</w:t>
        <w:t>-</w:t>
        <w:br/>
        <w:t>вому что тогда лишь можно о/кидать</w:t>
        <w:br/>
        <w:t>какого - ннбудь истиннаго результата</w:t>
        <w:br/>
        <w:t>отъ качестве Сибири , когда будете</w:t>
        <w:br/>
        <w:t>жить въ ней 20 мил.—Конечно, мне</w:t>
        <w:br/>
        <w:t>возразить, что Зауралье, по тысяча-</w:t>
        <w:br/>
        <w:t>одной причине, никогда пе выдержите</w:t>
        <w:br/>
        <w:t>соперничества съ Германіею, где кли</w:t>
        <w:t>-</w:t>
        <w:br/>
        <w:t>матъ и почва чрезмерно улучшились</w:t>
        <w:br/>
        <w:t>противъ прежняго, а Шведія более</w:t>
        <w:br/>
        <w:t>Сибири способна принять современемъ</w:t>
        <w:br/>
        <w:t>характере благотворный, во-первыхъ,</w:t>
        <w:br/>
        <w:t>потому-чтоопа съ севера огра/кдеяа отъ</w:t>
        <w:br/>
        <w:t>студеныхъ ветровъ горами и лесами,</w:t>
        <w:br/>
        <w:t>во-вторыхъ окружена моремъ, а извест</w:t>
        <w:t>-</w:t>
        <w:br/>
        <w:t>но— содействіе моря умягчаете кли</w:t>
        <w:t>-</w:t>
        <w:br/>
        <w:t>матъ; въ-третьихъ, удалена отъ обоихъ</w:t>
        <w:br/>
        <w:t>магннтныхъ полюсовъ, восточнагоиза-</w:t>
        <w:br/>
        <w:t>паднаго, когда оданъ изъ нихъ въ Си</w:t>
        <w:t>-</w:t>
        <w:br/>
        <w:t>бири немного-повыше Всрхпе-Колым-</w:t>
        <w:br/>
        <w:t>ска. Не спорю, но напомню о про</w:t>
        <w:t>-</w:t>
        <w:br/>
        <w:t>странстве Сибири, въ составь коего</w:t>
        <w:br/>
        <w:t>не входить ли несколько пространстве</w:t>
        <w:br/>
        <w:t>Гермапіи и Скандинавіи, и поэтому</w:t>
        <w:br/>
        <w:t>мы будемъ говорить только о юге За-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4"/>
      </w:pPr>
      <w:r>
        <w:pict>
          <v:shape id="_x0000_s1308" type="#_x0000_t202" style="position:absolute;margin-left:2.4pt;margin-top:16.75pt;width:175.2pt;height:561.9pt;z-index:-1258291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96"/>
                  </w:pPr>
                  <w:r>
                    <w:rPr>
                      <w:rStyle w:val="CharStyle555"/>
                    </w:rPr>
                    <w:t xml:space="preserve">уралья, котораго </w:t>
                  </w:r>
                  <w:r>
                    <w:rPr>
                      <w:rStyle w:val="CharStyle589"/>
                    </w:rPr>
                    <w:t xml:space="preserve">Физическаго </w:t>
                  </w:r>
                  <w:r>
                    <w:rPr>
                      <w:rStyle w:val="CharStyle555"/>
                    </w:rPr>
                    <w:t>развитія</w:t>
                    <w:br/>
                    <w:t>нельзя отвергать. На квадратную ми</w:t>
                    <w:t>-</w:t>
                    <w:br/>
                    <w:t xml:space="preserve">лю Сибири приходится отъ 6 до 7 </w:t>
                  </w:r>
                  <w:r>
                    <w:rPr>
                      <w:rStyle w:val="CharStyle589"/>
                    </w:rPr>
                    <w:t>че-</w:t>
                    <w:br/>
                  </w:r>
                  <w:r>
                    <w:rPr>
                      <w:rStyle w:val="CharStyle555"/>
                    </w:rPr>
                    <w:t xml:space="preserve">лов., когда въ Скапдипавіи до 286 </w:t>
                  </w:r>
                  <w:r>
                    <w:rPr>
                      <w:rStyle w:val="CharStyle589"/>
                    </w:rPr>
                    <w:t>че-</w:t>
                    <w:br/>
                  </w:r>
                  <w:r>
                    <w:rPr>
                      <w:rStyle w:val="CharStyle555"/>
                    </w:rPr>
                    <w:t>лов., и въ Гермапіи до 2,870.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88"/>
                  </w:pPr>
                  <w:r>
                    <w:rPr>
                      <w:rStyle w:val="CharStyle555"/>
                    </w:rPr>
                    <w:t>Кстати о благотворительности кли</w:t>
                    <w:t>-</w:t>
                    <w:br/>
                    <w:t>мата. Много ли стране выдержат ь сра-</w:t>
                    <w:br/>
                    <w:t>вненіе съ Сибирью относительно чи</w:t>
                    <w:t>-</w:t>
                    <w:br/>
                    <w:t>стоты, тонкости и прозрачности воз</w:t>
                    <w:t>-</w:t>
                    <w:br/>
                    <w:t>духа, особенно съ Забайкальемъ, зе</w:t>
                    <w:t>-</w:t>
                    <w:br/>
                    <w:t>млею , необыкновенно-благотворною</w:t>
                    <w:br/>
                    <w:t>для здоровья. Въ Баргузинъ, напри-</w:t>
                    <w:br/>
                    <w:t>меръ, въ рѣдкую зимнюю лунную ночь</w:t>
                    <w:br/>
                    <w:t>ие бываетъ видна неосвещенная часть</w:t>
                    <w:br/>
                    <w:t>луны, когда въ Россіи не всегда она ви</w:t>
                    <w:t>-</w:t>
                    <w:br/>
                    <w:t>дится. Само собою, недостатки страны</w:t>
                    <w:br/>
                    <w:t>въ одномъ отношеніи выкупаются до</w:t>
                    <w:t>-</w:t>
                    <w:br/>
                    <w:t>стоинствами въ другомъ, и наоборотъ.</w:t>
                    <w:br/>
                    <w:t>Странно слишкомъ увлекаться Си</w:t>
                    <w:t>-</w:t>
                    <w:br/>
                    <w:t>бирью, но и зачемъ чрезъ-чуръ бра</w:t>
                    <w:t>-</w:t>
                    <w:br/>
                    <w:t>нить ее, не отдавая ей справедливо</w:t>
                    <w:t>-</w:t>
                    <w:br/>
                    <w:t>сти!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88"/>
                  </w:pPr>
                  <w:r>
                    <w:rPr>
                      <w:rStyle w:val="CharStyle555"/>
                    </w:rPr>
                    <w:t>Будемь же продолжать. Выраженіе,</w:t>
                    <w:br/>
                    <w:t>—«Мопголамъ искони суждено быть</w:t>
                    <w:br/>
                    <w:t>«скотоводами, а обитателю Сибири зве-</w:t>
                    <w:br/>
                    <w:t>«роловомъ», мне кажется слишкомт,-</w:t>
                    <w:br/>
                  </w:r>
                  <w:r>
                    <w:rPr>
                      <w:rStyle w:val="CharStyle589"/>
                    </w:rPr>
                    <w:t xml:space="preserve">смбло, </w:t>
                  </w:r>
                  <w:r>
                    <w:rPr>
                      <w:rStyle w:val="CharStyle555"/>
                    </w:rPr>
                    <w:t>резко, несправедливо: трудно</w:t>
                    <w:br/>
                    <w:t>делать столь решительно смертный</w:t>
                    <w:br/>
                    <w:t>приговоре стране и народу, которыхъ</w:t>
                    <w:br/>
                    <w:t>заря прекрасной жизни видна и солне</w:t>
                    <w:t>-</w:t>
                    <w:br/>
                    <w:t>чный восходе недалекъ, которые опра</w:t>
                    <w:t>-</w:t>
                    <w:br/>
                    <w:t>вдали много надежде и обещаютъ мно</w:t>
                    <w:t>-</w:t>
                    <w:br/>
                    <w:t>го впереди,и где, кроме Монгола-ско-</w:t>
                    <w:br/>
                    <w:t>товода, попадается часто Монголе—от</w:t>
                    <w:t>-</w:t>
                    <w:br/>
                    <w:t>личный хлебопашепъ (какъ Буряты</w:t>
                    <w:br/>
                    <w:t>Верхнсудипскаго и ІІркутскаго Окру-</w:t>
                    <w:br/>
                    <w:t>говъ) и Монголъ-торговецъ (Нерчин.</w:t>
                    <w:br/>
                  </w:r>
                  <w:r>
                    <w:rPr>
                      <w:rStyle w:val="CharStyle555"/>
                      <w:lang w:val="fr-FR" w:eastAsia="fr-FR" w:bidi="fr-FR"/>
                    </w:rPr>
                    <w:t xml:space="preserve">Oi:p.J </w:t>
                  </w:r>
                  <w:r>
                    <w:rPr>
                      <w:rStyle w:val="CharStyle555"/>
                    </w:rPr>
                    <w:t>; а есть ли еще, кроме Сибиря-</w:t>
                    <w:br/>
                    <w:t>ка-зверолова, Сибиряки званія и про-</w:t>
                    <w:br/>
                    <w:t>мышлености более-благородныхъ и бо-</w:t>
                    <w:br/>
                    <w:t>лее-дельиыхъ —въ этомъ, думаю, и со</w:t>
                    <w:t>-</w:t>
                    <w:br/>
                    <w:t>мневаться нбчего: звероловы въ Си</w:t>
                    <w:t>-</w:t>
                    <w:br/>
                    <w:t>бири — только чернь, крестьяне, по</w:t>
                    <w:t>-</w:t>
                    <w:br/>
                    <w:t>селенцы и ииородцы, естественно за-</w:t>
                    <w:br/>
                    <w:t>нимающіе низшую степень въ обще-</w:t>
                    <w:br/>
                    <w:t>ствевномъ значепін. Вспомните, какъ</w:t>
                    <w:br/>
                    <w:t>Мартоса, во время путешествія его</w:t>
                    <w:br/>
                    <w:t>но Забайкалью, угошалъ одинъ изъ</w:t>
                    <w:br/>
                    <w:t>Сибиряковъ, домороіценыхъ мужиковъ,</w:t>
                    <w:br/>
                    <w:t>—а разве мало такнхъ? Такъ, мы не</w:t>
                    <w:t>-</w:t>
                    <w:br/>
                    <w:t>справедливо обвинлемъ бедныхъ жите-</w:t>
                    <w:br/>
                    <w:t>лей Сибири въ неподвижности быта,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09" type="#_x0000_t202" style="position:absolute;margin-left:337.2pt;margin-top:-0.3pt;width:11.05pt;height:11.6pt;z-index:-1258291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590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0" type="#_x0000_t202" style="position:absolute;margin-left:86.4pt;margin-top:-0.5pt;width:179.5pt;height:12.5pt;z-index:-1258291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57"/>
                      <w:i/>
                      <w:iCs/>
                    </w:rPr>
                    <w:t>Возражай» на заміъчаніп</w:t>
                  </w:r>
                  <w:r>
                    <w:rPr>
                      <w:rStyle w:val="CharStyle591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92"/>
                      <w:i w:val="0"/>
                      <w:iCs w:val="0"/>
                    </w:rPr>
                    <w:t xml:space="preserve">і. </w:t>
                  </w:r>
                  <w:r>
                    <w:rPr>
                      <w:rStyle w:val="CharStyle557"/>
                      <w:i/>
                      <w:iCs/>
                    </w:rPr>
                    <w:t>Герсёванова.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омертвелости Физической сторо</w:t>
        <w:t>-</w:t>
        <w:br/>
        <w:t>ны жизни ихъ, когда каждый крестья</w:t>
        <w:t>-</w:t>
        <w:br/>
        <w:t>нине Зауралья живете беззаботно, мо</w:t>
        <w:t>-</w:t>
        <w:br/>
        <w:t>жно сказать, не терпя нужде, не уни</w:t>
        <w:t>-</w:t>
        <w:br/>
        <w:t>жаясь нравственно, когда редкій изъ</w:t>
        <w:br/>
        <w:t>нихъ не имеете сытнаго, здороваго</w:t>
        <w:br/>
        <w:t>об-вда. Говядина, добытая кровавьте</w:t>
        <w:br/>
        <w:t>потомь, лишь въ праздники является</w:t>
        <w:br/>
        <w:t>на столе Русскаго (европейскаго) му</w:t>
        <w:t>-</w:t>
        <w:br/>
        <w:t>жика, между-тъмъ, какъ крестьянине</w:t>
        <w:br/>
        <w:t>Сибири почти всегда имеете ее, и</w:t>
        <w:br/>
        <w:t>имеете легко, свободно, безе затруд-</w:t>
        <w:br/>
        <w:t>иеній, безе тяжкихе пожертвованій.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надобно понимать нодъ«страш-</w:t>
        <w:br/>
        <w:t>«ною неподвижностію азійской при-</w:t>
        <w:br/>
        <w:t>«роды, обработываніемъ однихъи техъ</w:t>
        <w:br/>
        <w:t>«же произведеній, единообразіемъ жи</w:t>
        <w:t>-</w:t>
        <w:br/>
        <w:t>зни» и проч. и проч.? Не-уже-ли ве</w:t>
        <w:t>-</w:t>
        <w:br/>
        <w:t>са момъ-деле говорится это о всей</w:t>
        <w:br/>
        <w:t>Азіи, какъ о какой - ннбудь полярной</w:t>
        <w:br/>
        <w:t>стране, где природа не живете роско</w:t>
        <w:t>-</w:t>
        <w:br/>
        <w:t>шно, а едва дышетъ? Не думаю: здесь</w:t>
        <w:br/>
        <w:t>ошибка, недоразумеыіе. Не была ли</w:t>
        <w:br/>
        <w:t>Азія первовачальною колыбелью об</w:t>
        <w:t>-</w:t>
        <w:br/>
        <w:t>разовала народовъ, государстве, раз-</w:t>
        <w:br/>
        <w:t>дольнымъ поприіцемъ славы велн-</w:t>
        <w:br/>
        <w:t>кихъ людей древняго міра, матерью</w:t>
        <w:br/>
        <w:t>науке, и совсемь не мачихою торго</w:t>
        <w:t>-</w:t>
        <w:br/>
        <w:t>вли и промышлености, Фабрике и ма</w:t>
        <w:t>-</w:t>
        <w:br/>
        <w:t>нуфактуре? Когда Европа была еще</w:t>
        <w:br/>
        <w:t>дика, пустынна, какъ вековые леса,</w:t>
        <w:br/>
        <w:t>ее покрынавшіе, ве Азіи, наоротивъ,</w:t>
        <w:br/>
        <w:t>въ то время жизнь, или быть чело</w:t>
        <w:t>-</w:t>
        <w:br/>
        <w:t>века, достигъ высшей степени своего</w:t>
        <w:br/>
        <w:t>развитія во всехъ отношевіяхъ , и</w:t>
        <w:br/>
        <w:t>уже падаль, дряхлелъ отъ излншня-</w:t>
        <w:br/>
        <w:t>го могущества, отъ излишней... какъ</w:t>
        <w:br/>
        <w:t>бы сказать,—утонченности. Я говорю</w:t>
        <w:br/>
        <w:t xml:space="preserve">—не </w:t>
      </w:r>
      <w:r>
        <w:rPr>
          <w:rStyle w:val="CharStyle578"/>
        </w:rPr>
        <w:t xml:space="preserve">метафизпрую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исторіи подтвер</w:t>
        <w:t>-</w:t>
        <w:br/>
        <w:t>ждаете истину моихъ словъ, а гсогра-</w:t>
        <w:br/>
      </w:r>
      <w:r>
        <w:rPr>
          <w:rStyle w:val="CharStyle576"/>
        </w:rPr>
        <w:t xml:space="preserve">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подкрепляете сказапія исторіи.</w:t>
        <w:br/>
        <w:t>Замътятъ: Азія точно достигла утон</w:t>
        <w:t>-</w:t>
        <w:br/>
        <w:t>ченности, точно развилась прежде Ев</w:t>
        <w:t>-</w:t>
        <w:br/>
        <w:t>ропы, по это развитіе произошло уже</w:t>
        <w:br/>
        <w:t>несколько тыеячь лете тому пазадъ;</w:t>
        <w:br/>
        <w:t>эта утопчепноеть жизни состоите въ</w:t>
        <w:br/>
        <w:t>грубомъ разврате и роскошной неге,</w:t>
        <w:br/>
        <w:t>а вкусе, а нзящпое, а европейская</w:t>
        <w:br/>
        <w:t>образованность весуідествуютъ. Такъ,</w:t>
        <w:br/>
        <w:t>не буду спорить; по кто же вииоватъвъ</w:t>
        <w:br/>
        <w:t>томъ? ІІе-уже-ли страна? Ие-уже-ли ші-</w:t>
        <w:br/>
        <w:t>нсваге садъ, что садовнике его невеж-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3"/>
      </w:pPr>
      <w:r>
        <w:pict>
          <v:shape id="_x0000_s1311" type="#_x0000_t202" style="position:absolute;margin-left:177.7pt;margin-top:16.95pt;width:174.95pt;height:563.35pt;z-index:-1258291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6"/>
                  </w:pPr>
                  <w:r>
                    <w:rPr>
                      <w:rStyle w:val="CharStyle64"/>
                    </w:rPr>
                    <w:t>въ обыкновенномъ камешпике алмазы;</w:t>
                    <w:br/>
                    <w:t>если и попадаются между ссыльными</w:t>
                    <w:br/>
                    <w:t>мануфактуристы, то они не іімъютъ</w:t>
                    <w:br/>
                    <w:t>средствъ употребит!</w:t>
                  </w:r>
                  <w:r>
                    <w:rPr>
                      <w:rStyle w:val="CharStyle64"/>
                      <w:vertAlign w:val="superscript"/>
                    </w:rPr>
                    <w:t>-</w:t>
                  </w:r>
                  <w:r>
                    <w:rPr>
                      <w:rStyle w:val="CharStyle64"/>
                    </w:rPr>
                    <w:t>. въ пользу свои</w:t>
                    <w:br/>
                    <w:t>знавія. Местиые же, тутошные тор</w:t>
                    <w:t>-</w:t>
                    <w:br/>
                    <w:t>говцы , наиранішъ свои капиталы къ</w:t>
                    <w:br/>
                    <w:t>одвой цели,более-върной и скреплен</w:t>
                    <w:t>-</w:t>
                    <w:br/>
                    <w:t>ной давностью, па-примеръ, къ мвне</w:t>
                    <w:br/>
                    <w:t>еъ Китаемъ, не имеютъ совсВмъ нуж</w:t>
                    <w:t>-</w:t>
                    <w:br/>
                    <w:t>ды ввѣрять ихъ снекуляціямъ, совер-</w:t>
                    <w:br/>
                    <w:t>шшшо чуаідымъ нмъ іі съ успехомъ</w:t>
                    <w:br/>
                    <w:t>еще неопределимнымъ. Привольный</w:t>
                    <w:br/>
                    <w:t>равнины и изобильное хлъбопашество</w:t>
                    <w:br/>
                    <w:t>доставляюсь крестьянину веъ сред</w:t>
                    <w:t>-</w:t>
                    <w:br/>
                    <w:t>ства къ безбъдиой жизни, и онъ, пла</w:t>
                    <w:t>-</w:t>
                    <w:br/>
                    <w:t>тя чистою монетою за ситецъ, или</w:t>
                    <w:br/>
                    <w:t>холстинку, также находится вне</w:t>
                    <w:br/>
                    <w:t>нужды ткать ихъ. Вотъ вся при</w:t>
                    <w:t>-</w:t>
                    <w:br/>
                    <w:t>чина , почему Сибирь не развивает</w:t>
                    <w:t>-</w:t>
                    <w:br/>
                    <w:t>ся въ отношеніяхъ Фабричиомъ и ма-</w:t>
                    <w:br/>
                    <w:t>пуФа.ктурномъ! Именно, чрезвычайно</w:t>
                    <w:br/>
                    <w:t>малая пропорція ея народонаселенія</w:t>
                    <w:br/>
                    <w:t>къ огромному пространству, дающе</w:t>
                    <w:t>-</w:t>
                    <w:br/>
                    <w:t>му, безъ особенныхъ уснлій, въ есте-</w:t>
                    <w:br/>
                    <w:t>ственоомъ виде возможность даже</w:t>
                    <w:br/>
                    <w:t>къ избыточной жизни, виною того, что</w:t>
                    <w:br/>
                    <w:t>Сибиряки живутъ - себъ припъваючи,</w:t>
                    <w:br/>
                    <w:t>спустя рукава, какъ говорится, ие за</w:t>
                    <w:t>-</w:t>
                    <w:br/>
                    <w:t>ботясь ни о настоящемъ своемъ, ип о</w:t>
                    <w:br/>
                    <w:t>будущемъ, ии о томъ, чтб земля ихъ—</w:t>
                    <w:br/>
                    <w:t>Греиландія ли, или Италія. А винить</w:t>
                    <w:br/>
                    <w:t>собственно Сибирь за малочисленность</w:t>
                    <w:br/>
                    <w:t>ея жителей разве можно? Когда въ</w:t>
                    <w:br/>
                    <w:t>Европейской Россін во мвогихъ губер-</w:t>
                    <w:br/>
                    <w:t>ніяхъ насчитываютъ на одну квадрат,</w:t>
                    <w:br/>
                    <w:t>милю отъ 20 до 70 человъкъ, где же</w:t>
                    <w:br/>
                    <w:t>азіатской взять больше? Дайте Сибири,</w:t>
                    <w:br/>
                    <w:t>вместо 2-хъ мил., 10, 20 мил. паро-</w:t>
                    <w:br/>
                    <w:t>донаселенія, и тогда увидите , чтб</w:t>
                    <w:br/>
                    <w:t>выйдетъ изъ нея,—хотя не те коло-</w:t>
                    <w:br/>
                    <w:t>ніи Англіи, цветущія, торговый, ма</w:t>
                    <w:t>-</w:t>
                    <w:br/>
                    <w:t>нуфактурный, промышленыя: оне и-</w:t>
                    <w:br/>
                    <w:t>мВютъ удобство въ заграпичнонъ со-</w:t>
                    <w:br/>
                    <w:t>общенін, чего Сибирь пока лишена; но</w:t>
                    <w:br/>
                    <w:t>непременно страна не бедная, обезпе-</w:t>
                    <w:br/>
                    <w:t>чивающая себя своими посильными</w:t>
                    <w:br/>
                    <w:t>средствами, съ бытомъ, конечно, не</w:t>
                    <w:br/>
                    <w:t>исполински развивающимся, по мер</w:t>
                    <w:t>-</w:t>
                    <w:br/>
                    <w:t>но и верно идущимъ къ благоденствію.</w:t>
                    <w:br/>
                    <w:t>Что Зауралье способно быть страною</w:t>
                    <w:br/>
                    <w:t>более - благородной промышлепости,</w:t>
                    <w:br/>
                    <w:t>чемъ звѣроловля, этому слуаштъ до-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2" type="#_x0000_t202" style="position:absolute;margin-left:7.3pt;margin-top:-0.4pt;width:11.3pt;height:11.35pt;z-index:-1258291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  <w:lang w:val="de-DE" w:eastAsia="de-DE" w:bidi="de-DE"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13" type="#_x0000_t202" style="position:absolute;margin-left:161.15pt;margin-top:-1.85pt;width:42.7pt;height:13.9pt;z-index:-1258291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71"/>
                      <w:i/>
                      <w:iCs/>
                    </w:rPr>
                    <w:t>Критики.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ла?Эта-та летаргія Азіатцевъ и доказы</w:t>
        <w:t>-</w:t>
        <w:br/>
        <w:t>ваем Физическое могущество ихъ стра</w:t>
        <w:t>-</w:t>
        <w:br/>
        <w:t>ны: ие опи заботятся о иокореніи себе</w:t>
        <w:br/>
        <w:t>певервыхъ стихій,а эти стихіи, столь</w:t>
        <w:br/>
        <w:t>благодътельныя, покорили ихъ. Из-</w:t>
        <w:br/>
        <w:t>обиліебогатство, роскошь азійскоіі</w:t>
        <w:br/>
        <w:t>природы родили резпечность, чудес</w:t>
        <w:t>-</w:t>
        <w:br/>
        <w:t>ный климать—негу, то и другое—не</w:t>
        <w:t>-</w:t>
        <w:br/>
        <w:t>вежество. Да, я готовъ согласиться</w:t>
        <w:br/>
        <w:t>съ г, Герсевановымъ въ страшной не</w:t>
        <w:t>-</w:t>
        <w:br/>
        <w:t>подвижности азіатской —только чело</w:t>
        <w:t>-</w:t>
        <w:br/>
        <w:t>веческой природы, частію, въ обра-</w:t>
        <w:br/>
        <w:t>ботыванін однихъ и техъ же произве</w:t>
        <w:t>-</w:t>
        <w:br/>
        <w:t>дший и въ одпообразіи іьизни; но что</w:t>
        <w:br/>
        <w:t>касается до характеристики Азіи неза</w:t>
        <w:t>-</w:t>
        <w:br/>
        <w:t>висимо отъ человека, это дело другое,</w:t>
        <w:br/>
        <w:t>это статья давно р-вшенная въ пользу</w:t>
        <w:br/>
        <w:t>ея, и такое ръшеніе признано цѣлымъ</w:t>
        <w:br/>
        <w:t>ыіромъ. Впрочемъ, и относительно</w:t>
        <w:br/>
        <w:t xml:space="preserve">гражданственности </w:t>
      </w:r>
      <w:r>
        <w:rPr>
          <w:rStyle w:val="CharStyle97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зіи нельзя сказать,</w:t>
        <w:br/>
        <w:t>чтобъ она вполне была однообразна :</w:t>
        <w:br/>
        <w:t>европейская образованность начинаете</w:t>
        <w:br/>
        <w:t>проникать въ недоступные законы Азі-</w:t>
        <w:br/>
        <w:t>атцевъ , снимаете понемногу гряз</w:t>
        <w:t>-</w:t>
        <w:br/>
        <w:t>ную застоялость съ ихъ упрямыхъ</w:t>
        <w:br/>
        <w:t>ирадедовскпхъ обычаевъ, размягчаете,</w:t>
        <w:br/>
        <w:t>облагороащваетъ.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Далее, въ своей статье г. Герсева-</w:t>
        <w:br/>
        <w:t>повъ исчисляете народонаселение Си</w:t>
        <w:t>-</w:t>
        <w:br/>
        <w:t>бири, насчитывая его на 290,000 кв.</w:t>
        <w:br/>
        <w:t>мил. 1,810,000 душе обоего пола</w:t>
        <w:br/>
        <w:t>(только]. Какое ничтожное количество</w:t>
        <w:br/>
        <w:t>относительно массы земли! И после</w:t>
        <w:br/>
        <w:t>того неудивительно, когда въ Сибири</w:t>
        <w:br/>
        <w:t>нить ничего, созданнаго собственными</w:t>
        <w:br/>
        <w:t>средствами, когда она свои произве</w:t>
        <w:t>-</w:t>
        <w:br/>
        <w:t>дшая, въ грубомъ матеріале, меняете</w:t>
        <w:br/>
        <w:t>на обделанным? Разве не духъ промы-</w:t>
        <w:br/>
        <w:t>шлепости и местная потребность раж-</w:t>
        <w:br/>
        <w:t>даютъ фабричный и мануфактурпыя</w:t>
        <w:br/>
        <w:t>производства? И къ этому, добавьте,</w:t>
        <w:br/>
        <w:t>иадобеиъ изэытокъ въ людяхъ, чтобъ</w:t>
        <w:br/>
        <w:t>полоашть начало этому зародышу. А</w:t>
        <w:br/>
        <w:t>въ Сибирь, во времена Бирона, сослано</w:t>
        <w:br/>
        <w:t>было одинхъ служащихъ чиновниковъ</w:t>
        <w:br/>
        <w:t>до 20,000 человекъ, которые могли</w:t>
        <w:br/>
        <w:t>быть лишь безполезнымн потребителя</w:t>
        <w:t>-</w:t>
        <w:br/>
        <w:t>ми, да ежегодно ссылается преступ</w:t>
        <w:t>-</w:t>
        <w:br/>
        <w:t>ников!. разнаго звапія несколько, быть</w:t>
        <w:br/>
        <w:t>можетъ, тысячь человекъ, между ко</w:t>
        <w:t>-</w:t>
        <w:br/>
        <w:t>торыми искать Фабрикантов!, и мапу-</w:t>
        <w:br/>
        <w:t>Фактуристовъ столь же трудно, какъ</w:t>
      </w:r>
      <w:r>
        <w:br w:type="page"/>
      </w:r>
    </w:p>
    <w:p>
      <w:pPr>
        <w:pStyle w:val="Style63"/>
        <w:framePr w:w="3509" w:h="10614" w:hSpace="10" w:wrap="around" w:hAnchor="margin" w:x="3555" w:y="34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8"/>
      </w:pPr>
      <w:r>
        <w:rPr>
          <w:rStyle w:val="CharStyle64"/>
        </w:rPr>
        <w:t>совъ, оспа свирепствовала въ 1681,</w:t>
        <w:br/>
        <w:t>1691 и 1695 годахъ; по самый опу</w:t>
        <w:t>-</w:t>
        <w:br/>
        <w:t>стошительный годъ былъ 1691. Тог</w:t>
        <w:t>-</w:t>
        <w:br/>
        <w:t>да погибло племя Юкагировъ, и племя</w:t>
        <w:br/>
        <w:t>русское не видало себе пощады, по-</w:t>
        <w:br/>
        <w:t>тому-что зараза распространилась до</w:t>
        <w:br/>
        <w:t>Колымы; 2) Отъ старообрядчества (*),</w:t>
        <w:br/>
        <w:t>т. е. варварскаго обычая раскольпн-</w:t>
        <w:br/>
        <w:t>ковъ — сжигать себя добровольно, и</w:t>
        <w:br/>
        <w:t>примеры такого изступлеиія г. Слов-</w:t>
        <w:br/>
        <w:t>цовъ приводитъ изъ 1679 г., когда</w:t>
        <w:br/>
        <w:t>2700 д. об. пол. сожглись въ Березов</w:t>
        <w:t>-</w:t>
        <w:br/>
        <w:t>ке при Тоболе; изъ 1687 г. , когда</w:t>
        <w:br/>
        <w:t>около Тюмени въ трехъ деревняхъ</w:t>
        <w:br/>
        <w:t>Куяровской, Боровиковской и Нагор-</w:t>
        <w:br/>
        <w:t>мыче сделали изъ себя всесожженіе</w:t>
        <w:br/>
        <w:t>323 д. об. п., а въ селе Камевке, что</w:t>
        <w:br/>
        <w:t>также около Тюмени, въ втотъ же са</w:t>
        <w:t>-</w:t>
        <w:br/>
        <w:t>мый годъ православная церковь въ</w:t>
        <w:br/>
        <w:t>день Пасхи была зажжена изуверами, и</w:t>
        <w:br/>
        <w:t>немногіе спаслись изъ пея, не сде</w:t>
        <w:t>-</w:t>
        <w:br/>
        <w:t>лавшись уродами иа г.екъ. 3) Отъ по-</w:t>
        <w:br/>
        <w:t>грапичиыхъ вторженін (“), въ 1690 г,</w:t>
        <w:br/>
        <w:t>ос. Тарханскій разоренъ Киргизцами.</w:t>
        <w:br/>
        <w:t>скотъ отогнанъ , несколько человеке</w:t>
        <w:br/>
        <w:t>убито и до 30 взято въ пленъ. ГІоговя</w:t>
        <w:br/>
        <w:t>поздняя осталась безъ удачи. Въ сле-</w:t>
        <w:br/>
        <w:t>дуюіцемъ году, Киргизы съКаракалпа-</w:t>
        <w:br/>
        <w:t>ками разграбила Царево - Городище</w:t>
        <w:br/>
        <w:t>(Кургавъ) и Утяцкую. Въ 1694 г., въ</w:t>
        <w:br/>
        <w:t>юмллндскихъ селевіяхъ крестьяис н</w:t>
        <w:br/>
        <w:t>казаки побиты и 33 человека уведены</w:t>
        <w:br/>
        <w:t>въ полоиъ. Въ 1698 Киргизцы, пой-</w:t>
        <w:br/>
        <w:t>мавъ 10 томскихъ казаковъ, убили нхъ</w:t>
        <w:br/>
        <w:t>и все имущество захватили. Въ 1700</w:t>
        <w:br/>
        <w:t>г. въ Бурпашевой и Бсрдипой, двухъ</w:t>
        <w:br/>
        <w:t>деревпяхъ Томской Округи, Киргизцы</w:t>
        <w:br/>
        <w:t>побили людей и мигігихъ увели съ со</w:t>
        <w:t>-</w:t>
        <w:br/>
        <w:t>бою, а въ сентябре киргизскій стар-</w:t>
        <w:br/>
        <w:t>шипа Яренечка вовсе разорилъ не</w:t>
        <w:t>-</w:t>
        <w:br/>
        <w:t>сколько такъ-пазываемыхъ починковъ</w:t>
        <w:br/>
        <w:t>и выразилъ свою зверскость на лю-</w:t>
        <w:br/>
        <w:t>дяхъ и животвыхъ; но эти злодейства</w:t>
        <w:br/>
        <w:t>не сошли ему съ рукъ даромъ. Въ</w:t>
        <w:br/>
        <w:t>томъ же сентябре тысячи полторы</w:t>
        <w:br/>
        <w:t>Киргизовъ, Татаръ и Калмыкове оса</w:t>
        <w:t>-</w:t>
        <w:br/>
        <w:t>дили Кузнецке, сожгли загородный мо</w:t>
        <w:t>-</w:t>
        <w:br/>
        <w:t>настырь, разорили уездъ, жителей у-</w:t>
        <w:br/>
        <w:t>бивали, или брали въ пленъ , скирды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казатсльствомъ разведете пчелъ въ</w:t>
        <w:br/>
        <w:t>Томской и Енисейской Губерпіяхъ, ме-</w:t>
        <w:br/>
        <w:t>рппосовъ въ Томской и Иркутской,</w:t>
        <w:br/>
        <w:t>Фабрикъ въ Иркутске, Омскѣ и еще</w:t>
        <w:br/>
        <w:t>кое-где, значительное количество не-</w:t>
        <w:br/>
        <w:t>которыхъ заводовъ, свободное произ</w:t>
        <w:t>-</w:t>
        <w:br/>
        <w:t>растете мпогихъ Фабричныхъ расте-</w:t>
        <w:br/>
        <w:t>пій, обиліе местъ, способпыхъ къ у-</w:t>
        <w:br/>
        <w:t>стройству разныхъ Фабрикъ,заводовъ</w:t>
        <w:br/>
        <w:t xml:space="preserve">и богатство въ средствахъ для </w:t>
      </w:r>
      <w:r>
        <w:rPr>
          <w:rStyle w:val="CharStyle608"/>
        </w:rPr>
        <w:t>физи-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ческихъ потребностей. Марлннскій,</w:t>
        <w:br/>
        <w:t>конечно, увлекся, назвавъСибирь стра</w:t>
        <w:t>-</w:t>
        <w:br/>
        <w:t>ною мапуФактуръ, по отгадалъ вполо</w:t>
        <w:t>-</w:t>
        <w:br/>
        <w:t>вину.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Сльдующій періодъ, за исчислені-</w:t>
        <w:br/>
        <w:t>емъ народонаселенія Сибири, не ме</w:t>
        <w:t>-</w:t>
        <w:br/>
        <w:t>нее предъидущихъ, обращаете на се</w:t>
        <w:t>-</w:t>
        <w:br/>
        <w:t>бя вниманіе своими не совсвмъ нер-</w:t>
        <w:br/>
        <w:t>пы.ми—сознаться надобно—выводами.</w:t>
        <w:br/>
        <w:t>Тамъ говорится: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ісСъ тѣхъ порь (т. е. съ покорепія Си</w:t>
        <w:t>-</w:t>
        <w:br/>
        <w:t>бири) все въ пей было мирно: ннкакія не-</w:t>
        <w:br/>
        <w:t>благопріятныя обстоятельства ве препят</w:t>
        <w:t>-</w:t>
        <w:br/>
        <w:t>ствовали умножепію народонаселеиія, одна-</w:t>
        <w:br/>
        <w:t>кожь, число жителей весьма незначитель</w:t>
        <w:t>-</w:t>
        <w:br/>
        <w:t>но. Нельзя иаъть точыыхъ нзвъстін о пре-</w:t>
        <w:br/>
        <w:t>жнемъ п нынѣтнемъ чпс.гв кочевыхъ па-</w:t>
        <w:br/>
        <w:t>родовъ, но кажется достопърпымъ , что</w:t>
        <w:br/>
        <w:t>число пхъ уменьшается, ч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мнѣ кажется, что, напротивъ,</w:t>
        <w:br/>
        <w:t>перелистывая страницы сибирской и-</w:t>
        <w:br/>
        <w:t>сторіи, вы встречаете мпого неблаго-</w:t>
        <w:br/>
        <w:t>пріятныхъ обстоятельствъ , сильно</w:t>
        <w:br/>
        <w:t>препятствовавшнхъ увеличенію наро-</w:t>
        <w:br/>
        <w:t>донаселенія Сибири и, опять, сравни</w:t>
        <w:t>-</w:t>
        <w:br/>
        <w:t>вая итогъ прежняго числа жителей</w:t>
        <w:br/>
        <w:t>Зауралья, хотя17и9г. съ ныпъшнимъ,</w:t>
        <w:br/>
        <w:t>получаемъ результатъ довольно - удо</w:t>
        <w:t>-</w:t>
        <w:br/>
        <w:t>влетворительный относительно наро-</w:t>
        <w:br/>
        <w:t>доумпоаюнія.Разверните, па-оримъръ,</w:t>
      </w:r>
    </w:p>
    <w:p>
      <w:pPr>
        <w:pStyle w:val="Style179"/>
        <w:framePr w:h="238" w:wrap="notBeside" w:hAnchor="margin" w:x="224" w:y="1135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/>
      </w:pPr>
      <w:r>
        <w:rPr>
          <w:rStyle w:val="CharStyle180"/>
        </w:rPr>
        <w:t>(*) Стр. 260.</w:t>
      </w:r>
    </w:p>
    <w:p>
      <w:pPr>
        <w:pStyle w:val="Style179"/>
        <w:framePr w:w="1570" w:h="469" w:hSpace="293" w:wrap="around" w:hAnchor="margin" w:x="3733" w:y="11115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/>
      </w:pPr>
      <w:r>
        <w:rPr>
          <w:rStyle w:val="CharStyle180"/>
        </w:rPr>
        <w:t>(*) Стр. 261 п 262.</w:t>
        <w:br/>
        <w:t>(”) Стр. 263 п264.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1"/>
      </w:pPr>
      <w:r>
        <w:pict>
          <v:shape id="_x0000_s1314" type="#_x0000_t202" style="position:absolute;margin-left:342.1pt;margin-top:0.35pt;width:11.5pt;height:10.85pt;z-index:-1258291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5" type="#_x0000_t202" style="position:absolute;margin-left:90.85pt;margin-top:-0.65pt;width:178.55pt;height:12.4pt;z-index:-1258291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Возражения на замѣчанія</w:t>
                  </w:r>
                  <w:r>
                    <w:rPr>
                      <w:rStyle w:val="CharStyle568"/>
                      <w:b/>
                      <w:bCs/>
                      <w:i w:val="0"/>
                      <w:iCs w:val="0"/>
                    </w:rPr>
                    <w:t xml:space="preserve"> а. </w:t>
                  </w: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Герсеванова.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 ч. «Историческ. Обозр. Сибири»</w:t>
        <w:br/>
        <w:t xml:space="preserve">Словцова и </w:t>
      </w:r>
      <w:r>
        <w:rPr>
          <w:rStyle w:val="CharStyle608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прочтите вниматель</w:t>
        <w:t>-</w:t>
        <w:br/>
        <w:t>но У главу. Неутешительное ея загла-</w:t>
        <w:br/>
        <w:t>віе—«Бедствія Народный», грозно о-</w:t>
        <w:br/>
        <w:t xml:space="preserve">провергаетъ </w:t>
      </w:r>
      <w:r>
        <w:rPr>
          <w:rStyle w:val="CharStyle608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всклепы на всегдаш</w:t>
        <w:t>-</w:t>
        <w:br/>
        <w:t>нее, будто непрерывное, спокойствіе</w:t>
        <w:br/>
        <w:t>Сибири отъ времени покоренія ея до</w:t>
        <w:br/>
        <w:t>вастоящаго времени. Тамъ увидите:</w:t>
        <w:br/>
        <w:t>1) Отъ оспы (*) въ 1664 году погибло</w:t>
        <w:br/>
        <w:t>въ Нарыми и Кетѣ множество Остя-</w:t>
        <w:br/>
        <w:t>ковъ; въ улусахъ Якутовъ и Тупгу-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6"/>
      </w:pPr>
      <w:r>
        <w:pict>
          <v:shape id="_x0000_s1316" type="#_x0000_t202" style="position:absolute;margin-left:0.1pt;margin-top:-6.35pt;width:11.3pt;height:19.15pt;z-index:-1258291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/>
                  </w:pPr>
                  <w:r>
                    <w:rPr>
                      <w:rFonts w:ascii="Courier New" w:eastAsia="Courier New" w:hAnsi="Courier New" w:cs="Courier New"/>
                      <w:w w:val="100"/>
                      <w:spacing w:val="0"/>
                      <w:color w:val="000000"/>
                      <w:position w:val="0"/>
                    </w:rPr>
                    <w:t>w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17" type="#_x0000_t202" style="position:absolute;margin-left:151.8pt;margin-top:-0.65pt;width:42.25pt;height:13.9pt;z-index:-1258291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71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хлѣбвыс жгли, скотъ уводили, или</w:t>
        <w:br/>
        <w:t>кололи. Гарпизонъ пзъ 200 человѣкъ</w:t>
        <w:br/>
        <w:t>дтлалъ по три дня сшибки безуспѣш-</w:t>
        <w:br/>
        <w:t>пыя, пока нс подосптла изъ Томска</w:t>
        <w:br/>
        <w:t>сотпя казаковъ». 4) Отъ поподзвовеній</w:t>
        <w:br/>
        <w:t>высшаго и нпзшаго состоянін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4"/>
      </w:r>
      <w:r>
        <w:rPr>
          <w:lang w:val="ru-RU" w:eastAsia="ru-RU" w:bidi="ru-RU"/>
          <w:w w:val="100"/>
          <w:spacing w:val="0"/>
          <w:color w:val="000000"/>
          <w:position w:val="0"/>
        </w:rPr>
        <w:t>). Къ</w:t>
        <w:br/>
        <w:t>тому добавьте, что кяхтинская мтпо-</w:t>
        <w:br/>
        <w:t>вая торговля въ разяыя времева (де</w:t>
        <w:t>-</w:t>
        <w:br/>
        <w:t>сять разъ съ 1774 г.) прорывалась, и</w:t>
        <w:br/>
        <w:t>этотъ промежутокъ составляетъ про</w:t>
        <w:t>-</w:t>
        <w:br/>
        <w:t xml:space="preserve">странство времени около </w:t>
      </w:r>
      <w:r>
        <w:rPr>
          <w:rStyle w:val="CharStyle169"/>
        </w:rPr>
        <w:t>ІблТтъ.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вотъ чѣмъ заключаетъ</w:t>
        <w:br/>
      </w:r>
      <w:r>
        <w:rPr>
          <w:rStyle w:val="CharStyle97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главу своей исторіи достойный пре-</w:t>
        <w:br/>
        <w:t>емннкъ Миллера: «Изъ пихъ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5"/>
      </w:r>
      <w:r>
        <w:rPr>
          <w:lang w:val="ru-RU" w:eastAsia="ru-RU" w:bidi="ru-RU"/>
          <w:w w:val="100"/>
          <w:spacing w:val="0"/>
          <w:color w:val="000000"/>
          <w:position w:val="0"/>
        </w:rPr>
        <w:t>Д (изъ</w:t>
        <w:br/>
        <w:t>чертъ, живопошісуюшихъ бытъ си</w:t>
        <w:t>-</w:t>
        <w:br/>
        <w:t>бирский) видно, что Сибирь, какъ стра</w:t>
        <w:t>-</w:t>
        <w:br/>
        <w:t>на, заключала въ себъ золотое дно, но</w:t>
        <w:br/>
        <w:t>какъ часть государства, представляла</w:t>
        <w:br/>
        <w:t>ничтожную и безгласную область. По-</w:t>
        <w:br/>
        <w:t>садскій, посслянииъ, промышлевнкъ,</w:t>
        <w:br/>
        <w:t>или торгашъ туземный и ипородецъ</w:t>
        <w:br/>
        <w:t>трудился, но трудился какъ полов-</w:t>
        <w:br/>
        <w:t xml:space="preserve">никъ. </w:t>
      </w:r>
      <w:r>
        <w:rPr>
          <w:lang w:val="la" w:eastAsia="la" w:bidi="la"/>
          <w:w w:val="100"/>
          <w:spacing w:val="0"/>
          <w:color w:val="000000"/>
          <w:position w:val="0"/>
        </w:rPr>
        <w:t>Sic vos non vobis nidificatis, fe-</w:t>
        <w:br/>
        <w:t xml:space="preserve">lificatis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подобные прпптвы виргилі-</w:t>
        <w:br/>
        <w:t>евы очень приличествовали тогдашней</w:t>
        <w:br/>
        <w:t>Сибири». Но кто асе виною всему это</w:t>
        <w:t>-</w:t>
        <w:br/>
        <w:t>му, — пе-уже - ли природа Сибири?</w:t>
        <w:br/>
        <w:t>Развѣ пе такъ строится міръ, не такъ</w:t>
        <w:br/>
        <w:t>образуются государства , не такъ</w:t>
        <w:br/>
        <w:t>возсоздастся цпвнлизація? Постепен</w:t>
        <w:t>-</w:t>
        <w:br/>
        <w:t>ность, всегда постепенность; скачки</w:t>
        <w:br/>
        <w:t>неестественны.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Заключасмъ наши сужденія отно</w:t>
        <w:t>-</w:t>
        <w:br/>
        <w:t>сительно народонаселенія выпискою</w:t>
        <w:br/>
        <w:t>изъ той же книги г. Словцова, табели</w:t>
        <w:br/>
        <w:t>русской населенности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6"/>
      </w:r>
      <w:r>
        <w:rPr>
          <w:lang w:val="ru-RU" w:eastAsia="ru-RU" w:bidi="ru-RU"/>
          <w:w w:val="100"/>
          <w:spacing w:val="0"/>
          <w:color w:val="000000"/>
          <w:position w:val="0"/>
        </w:rPr>
        <w:t>) въ Сибири</w:t>
        <w:br/>
        <w:t>къ іюлю 1709 г., въ которому по ис-</w:t>
        <w:br/>
        <w:t>численію различныхъ состояпій, вы-</w:t>
        <w:br/>
        <w:t>ходитъ итогъ мужчивъ 152,788 д.,</w:t>
        <w:br/>
        <w:t>женщннъ 76,439 д. (только!), всего</w:t>
        <w:br/>
        <w:t>об. п. 228,227 д. Да прибавнмъ къ</w:t>
        <w:br/>
        <w:t>этому птогъ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7"/>
      </w:r>
      <w:r>
        <w:rPr>
          <w:lang w:val="ru-RU" w:eastAsia="ru-RU" w:bidi="ru-RU"/>
          <w:w w:val="100"/>
          <w:spacing w:val="0"/>
          <w:color w:val="000000"/>
          <w:position w:val="0"/>
        </w:rPr>
        <w:t>) числа ппородцепъ</w:t>
        <w:br/>
        <w:t>м. п., по переписи 1763 г., 132.000</w:t>
        <w:br/>
        <w:t>д., или счетъ ихъ по пятой ревизіи</w:t>
        <w:br/>
        <w:t>(1794 г.) въ 184,448 д. м. п., и ва-</w:t>
        <w:br/>
        <w:t>ковецъ кратчайшій (1815) въ 220,300.</w:t>
        <w:br/>
        <w:t>Получаемъ нзъ всего этого резуль-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татъ, что въ-отпошенш нынТшняго</w:t>
        <w:br/>
        <w:t>пародонаселенія Сибири, число ея</w:t>
        <w:br/>
        <w:t>жителей въ 1709 г. болте нежели у-</w:t>
        <w:br/>
        <w:t>тронлось. И, кажется, достаточно: бо</w:t>
        <w:t>-</w:t>
        <w:br/>
        <w:t>лте требовать невозможно.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въ Съверо - Америкапскихъ</w:t>
        <w:br/>
        <w:t>Штатахъ оно удвонвается въ 21 годъ,</w:t>
        <w:br/>
        <w:t>какъ говорнтъ г. Герсеваповъ, въ ко-</w:t>
        <w:br/>
        <w:t>лонія.хъ Англичань въ Новой Голлан-</w:t>
        <w:br/>
        <w:t>діи и на ттхъ Аптильскихъ Остро-</w:t>
        <w:br/>
        <w:t>вахъ, которые независимы, прира-</w:t>
        <w:br/>
        <w:t>щеніе еще быстрее , то причины</w:t>
        <w:br/>
        <w:t>этого скораго развитія не столько, ду</w:t>
        <w:t>-</w:t>
        <w:br/>
        <w:t>маю, заключаются въ Физическихъ до-</w:t>
        <w:br/>
        <w:t>стоинства.хъ самихъ колоній, сколько</w:t>
        <w:br/>
        <w:t>въ преисполненной населенности и на-</w:t>
        <w:br/>
        <w:t>родно.мъ характерѣ ихъ метрополій; а</w:t>
        <w:br/>
        <w:t>такихъ теплыхъ страпъ, какъ Антиль-</w:t>
        <w:br/>
        <w:t>скіе Острова, и пе должно бы стаиить</w:t>
        <w:br/>
        <w:t>примерами, зная, что опт имТютъ со-</w:t>
        <w:br/>
        <w:t>вершенно-другую причину быстраго</w:t>
        <w:br/>
        <w:t>пародоумноженія. Повторяю , когда</w:t>
        <w:br/>
        <w:t>Европейская Россія имъетъ много въ</w:t>
        <w:br/>
        <w:t>себт-самой пустыхъ, ненаселеппыхъ</w:t>
        <w:br/>
        <w:t>мтстъ, гдт же она пайдетъ людей на</w:t>
        <w:t>-</w:t>
        <w:br/>
        <w:t>селить Азіатскуго?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касается до убыли ннорол-</w:t>
        <w:br/>
        <w:t>цевъ, то г. Герсевановъ самъ ото</w:t>
        <w:t>-</w:t>
        <w:br/>
        <w:t>звался незнаніемъ прежпяго и ныпъга-</w:t>
        <w:br/>
        <w:t>няго ихъ числа:—значит'!,, опредтлить</w:t>
        <w:br/>
        <w:t>въ точпости, убмваютъ ли древпіе о-</w:t>
        <w:br/>
        <w:t>битатели Сибири, или возраетаютъ</w:t>
        <w:br/>
        <w:t>ихъ поколтнія—довольно трудно. Ссыл</w:t>
        <w:t>-</w:t>
        <w:br/>
        <w:t>ки йа суждепія поверхпостныя, мимо-</w:t>
        <w:br/>
        <w:t>летиыя, въ этомъ случат никакого,</w:t>
        <w:br/>
        <w:t>думаю, пе заслушиваютъ вТроятія. Въ</w:t>
        <w:br/>
        <w:t>пользу прибыли скажу, что Тунгу-</w:t>
        <w:br/>
        <w:t>совъ — достовтрпо, Фактически извт-</w:t>
        <w:br/>
        <w:t>стпо—вышло съ Гаптимуромъ (*) до</w:t>
        <w:br/>
        <w:t>500 челов. м. п., а теперь считается</w:t>
        <w:br/>
        <w:t>(въ 1840 г.) 5387 д. м. п., 5087 д.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7" w:line="211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ж. п. бурята, въ той же прогреесіи,</w:t>
        <w:br/>
        <w:t>умножаются. Если же и погнбнетъ</w:t>
        <w:br/>
        <w:t>когда-нибудь древнее паселсніе Сиби</w:t>
        <w:t>-</w:t>
        <w:br/>
        <w:t>ри, то все-таки исторія и потомство</w:t>
        <w:br/>
        <w:t>не съ такою укоризною будутъ смо-</w:t>
        <w:br/>
        <w:t>трТть па завоевателей Зауралья ,</w:t>
        <w:br/>
        <w:t>съ какою мы теперь смотрймъ на</w:t>
        <w:br/>
        <w:t>гонителей туземцевъ Америки : для</w:t>
        <w:br/>
        <w:t>такой кровавой страницы въ лттопи-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(*) Въ царстпопаніе ІІетра-Вслпкаго. </w:t>
      </w:r>
      <w:r>
        <w:rPr>
          <w:rStyle w:val="CharStyle609"/>
        </w:rPr>
        <w:t>М.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pict>
          <v:shape id="_x0000_s1318" type="#_x0000_t202" style="position:absolute;margin-left:338.9pt;margin-top:-0.65pt;width:11.3pt;height:12.35pt;z-index:-1258291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95"/>
                      <w:i/>
                      <w:iCs/>
                    </w:rPr>
                    <w:t>30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9" type="#_x0000_t202" style="position:absolute;margin-left:85.9pt;margin-top:-0.65pt;width:180pt;height:12.9pt;z-index:-1258291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Возраженіл на замгьианія</w:t>
                  </w:r>
                  <w:r>
                    <w:rPr>
                      <w:rStyle w:val="CharStyle568"/>
                      <w:b/>
                      <w:bCs/>
                      <w:i w:val="0"/>
                      <w:iCs w:val="0"/>
                    </w:rPr>
                    <w:t xml:space="preserve"> &gt;. </w:t>
                  </w: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Герсевапооа.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сяхъ завоевапіл Сибири полуобразо</w:t>
        <w:t>-</w:t>
        <w:br/>
        <w:t>ванною Россіею, подъ мудрыми зако</w:t>
        <w:t>-</w:t>
        <w:br/>
        <w:t>нами ея, ужь вйрно никогда не будетъ</w:t>
        <w:br/>
        <w:t>мѣста, какін встрѣчаемъ въ исторіи</w:t>
        <w:br/>
        <w:t>завоеванія Америки Занадпою Евро</w:t>
        <w:t>-</w:t>
        <w:br/>
        <w:t>пою, достигшею высшей степени обра</w:t>
        <w:t>-</w:t>
        <w:br/>
        <w:t>зовали. Къ этому, сделайте сравпепіе</w:t>
        <w:br/>
        <w:t>относительно числа коренныхъ жите</w:t>
        <w:t>-</w:t>
        <w:br/>
        <w:t>лей той и другой страны: тамъ были</w:t>
        <w:br/>
        <w:t>мильйоны ихъ, здъсь только десятки</w:t>
        <w:br/>
        <w:t>тысячь; тамъ существовали цЪлыя</w:t>
        <w:br/>
        <w:t>стройвыя государства, здъсь ничтож</w:t>
        <w:t>-</w:t>
        <w:br/>
        <w:t>ный орды. Конечно, нельзя не со</w:t>
        <w:t>-</w:t>
        <w:br/>
        <w:t>знаться, что горячіе напитки и неко</w:t>
        <w:t>-</w:t>
        <w:br/>
        <w:t>торый дурныя привычки были пе</w:t>
        <w:t>-</w:t>
        <w:br/>
        <w:t>реданы Русскими туземцамъ Сибири,</w:t>
        <w:br/>
        <w:t>по слЪдствія ихъ отнюдь не оказались</w:t>
        <w:br/>
        <w:t>столь гибельными для послъднихъ, —</w:t>
        <w:br/>
        <w:t>они неизбежны.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перейдемъ поскорее къ главно</w:t>
        <w:t>-</w:t>
        <w:br/>
        <w:t>му предмету статьи г. Герсеванова,</w:t>
        <w:br/>
        <w:t>къ его взгляду на торговлю Сибири.</w:t>
        <w:br/>
        <w:t>ІІачпсмъ съ мягкой рухляди. ■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«Торгъ мягкою рухлядью —говорить оиъ</w:t>
        <w:br/>
        <w:t>—упадастъ; причиной этому постепенно</w:t>
        <w:br/>
        <w:t>увеличивающаяся трудность добыпанія мв-</w:t>
        <w:br/>
        <w:t>ховъ отъ уиепыиенія звирей и, кажется,</w:t>
        <w:br/>
        <w:t>мода. Звери бъгутъ прмсутствія челове</w:t>
        <w:t>-</w:t>
        <w:br/>
        <w:t xml:space="preserve">ка;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столетін соболи водились на</w:t>
        <w:br/>
        <w:t>Оби; Вогуличи и Остяки вносили ясакъ</w:t>
        <w:br/>
        <w:t>соболями; Якуты платили за медный ко-</w:t>
        <w:br/>
        <w:t>телъ этими дорогими шкурами, набивъ его</w:t>
        <w:br/>
        <w:t>ими до-верху. Теперь соболю остались толь</w:t>
        <w:t>-</w:t>
        <w:br/>
        <w:t>ко восточные пределы Россіи: промышле-</w:t>
        <w:br/>
        <w:t>ники, преследуя и истребляя дорогихъ</w:t>
        <w:br/>
        <w:t>зверей, перешли Обь, Енисей, Лену, до</w:t>
        <w:t>-</w:t>
        <w:br/>
        <w:t>стигли Охотскаго Моря, перешли его, по</w:t>
        <w:br/>
        <w:t>селились въ Камчатке, заняли Курильскіе</w:t>
        <w:br/>
      </w:r>
      <w:r>
        <w:rPr>
          <w:rStyle w:val="CharStyle61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Алеутскіе Острова и, накопецъ, основа</w:t>
        <w:t>-</w:t>
        <w:br/>
        <w:t>ли па западномъ берегу Иоваго Света ком-</w:t>
        <w:br/>
        <w:t>папію, которая уже сталкивается съ пред-</w:t>
        <w:br/>
        <w:t>пріимчивыыи северо-американскими охот</w:t>
        <w:t>-</w:t>
        <w:br/>
        <w:t>никами: обстоятельство, неутешительное въ</w:t>
        <w:br/>
        <w:t>будущемъ 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нзъ страницы ли 48 и 49 «Ста-</w:t>
        <w:br/>
        <w:t>тистическаго Обозрѣнія Сибири 1810</w:t>
        <w:br/>
        <w:t>г.» заимствовано это, пе совсъмъ</w:t>
        <w:br/>
        <w:t>справедливое, мігйніе, которое г. Се-</w:t>
        <w:br/>
        <w:t>мивскій, въ своемъ опнсаніи Восточ</w:t>
        <w:t>-</w:t>
        <w:br/>
        <w:t>ной Сибири, оговорилъ иа довольно</w:t>
        <w:br/>
        <w:t>яспыхъ доказательствахъ? Иа иред-</w:t>
        <w:br/>
        <w:t>положепіе редакціи «Статистическаго</w:t>
        <w:br/>
        <w:t>Обозрйнія», что звѣри, преследуемые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охотниками съ сѣвера на югъ Сибири,</w:t>
        <w:br/>
        <w:t>ушли къ берегамъ Амура, на границы</w:t>
        <w:br/>
        <w:t>Китая, опъ замЪчаетъ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8"/>
      </w:r>
      <w:r>
        <w:rPr>
          <w:lang w:val="ru-RU" w:eastAsia="ru-RU" w:bidi="ru-RU"/>
          <w:w w:val="100"/>
          <w:spacing w:val="0"/>
          <w:color w:val="000000"/>
          <w:position w:val="0"/>
        </w:rPr>
        <w:t>}: 1) «Не всѣ</w:t>
        <w:br/>
        <w:t>промышленые звъроловы добывали и</w:t>
        <w:br/>
        <w:t>добываютъ зверей въ Сибири, пре-</w:t>
        <w:br/>
        <w:t>слйдуя нхъ отъ севера къ югу, а ко</w:t>
        <w:t>-</w:t>
        <w:br/>
        <w:t>му, какъ и гдъ случалось и случает</w:t>
        <w:t>-</w:t>
        <w:br/>
        <w:t>ся. Гдѣ есть глубокіе и уединенные</w:t>
        <w:br/>
        <w:t>лйса, тамъ есть и звѣри; а гдѣ нахо</w:t>
        <w:t>-</w:t>
        <w:br/>
        <w:t>дятся звери, туда въ пзвйстпое только</w:t>
        <w:br/>
        <w:t>время года и отправляются въ Сибири</w:t>
        <w:br/>
        <w:t>опытные промышленики для улова ихъ.</w:t>
        <w:br/>
        <w:t>Лѣеовъ же, особенно въ Иркутской</w:t>
        <w:br/>
        <w:t>Губерніи, такое необъятное множе</w:t>
        <w:t>-</w:t>
        <w:br/>
        <w:t>ство, что опи чрезъ мпогіе вѣки ис</w:t>
        <w:t>-</w:t>
        <w:br/>
        <w:t>требиться не могутъ, а съ ними вмй-</w:t>
        <w:br/>
        <w:t>стй и обптаюіціе въ нихъ звъри. 2)</w:t>
        <w:br/>
        <w:t>НикЪмъ не замъчепо, чтобъ какой-</w:t>
        <w:br/>
        <w:t>нибудь родъ лѣспыхъ звърей перевел</w:t>
        <w:t>-</w:t>
        <w:br/>
        <w:t>ся и истребился въ Сибири; а напро-</w:t>
        <w:br/>
        <w:t>тивъ того, опытами и наблюдениями</w:t>
        <w:br/>
        <w:t>дозиаио и доказано, что при которыхъ</w:t>
        <w:br/>
        <w:t>р-вкахъ, или горныхъ хребтахъ води</w:t>
        <w:t>-</w:t>
        <w:br/>
        <w:t>лись за 100 лътъ какіе-нибудь зпврн,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-пр., извъетпыхъ и лучшихъ сор-</w:t>
        <w:br/>
        <w:t>товъ и добротъ лисицы, соболи, бъл-</w:t>
        <w:br/>
        <w:t>ки и пр., то тв н;е самые звърн и тъхъ</w:t>
        <w:br/>
        <w:t>же с.амыхъ сортовъ и добротъ водят</w:t>
        <w:t>-</w:t>
        <w:br/>
        <w:t>ся и въ одипъ годъ больше, а въ дру</w:t>
        <w:t>-</w:t>
        <w:br/>
        <w:t>гой мепьше плодятся тамъ и ионынъ,</w:t>
        <w:br/>
        <w:t>даже съ одного хребта па другой пе</w:t>
        <w:br/>
        <w:t>перебвгая; въ противномъ же случай,</w:t>
        <w:br/>
        <w:t>кровопролитную и непримиримую вой</w:t>
        <w:t>-</w:t>
        <w:br/>
        <w:t>ну' ведутъ они за то между собою. 11а-</w:t>
        <w:br/>
        <w:t>конецъ, 3) неоспоримо, какъ и изх си</w:t>
        <w:t>-</w:t>
        <w:br/>
        <w:t>бирской исторіи известно, что около</w:t>
        <w:br/>
        <w:t>рѣки Амура водятся соболи, бѣлки и</w:t>
        <w:br/>
        <w:t>дорогіе звъри; но опн пс суть бѣглепы</w:t>
        <w:br/>
        <w:t>изъ Сибири, а тамошніе, такъ-сказать,</w:t>
        <w:br/>
        <w:t>старинные природные жители, и отъ</w:t>
        <w:br/>
        <w:t>сибирскихъ по сортамъ своимъ со-</w:t>
        <w:br/>
        <w:t>всѣмъ-отличные. Внрочемъ, трудно,</w:t>
        <w:br/>
        <w:t>да и невозможно доказать, чтобъ си-</w:t>
        <w:br/>
        <w:t>бирскіе звъри убъжали когда-нибудь</w:t>
        <w:br/>
        <w:t>изъ Сибири въ южныя страны и на</w:t>
        <w:br/>
        <w:t>границы Китая, за коими почти по-</w:t>
        <w:br/>
        <w:t>всемъстно и иа великое простраиство</w:t>
        <w:br/>
        <w:t>въ китайскихъ владъпіяхъ лежатъ об</w:t>
        <w:t>-</w:t>
        <w:br/>
        <w:t>ширный, безлѣспыя и безводный сте</w:t>
        <w:t>-</w:t>
        <w:br/>
        <w:t>пи и голыя, по-большой-часгп, горы,</w:t>
      </w:r>
      <w:r>
        <w:br w:type="page"/>
      </w:r>
    </w:p>
    <w:p>
      <w:pPr>
        <w:pStyle w:val="Style63"/>
        <w:framePr w:w="3494" w:h="10628" w:hSpace="29" w:wrap="around" w:hAnchor="margin" w:x="39" w:y="33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1"/>
      </w:pPr>
      <w:r>
        <w:rPr>
          <w:rStyle w:val="CharStyle64"/>
        </w:rPr>
        <w:t>гди имъ, при перемѣпѣ самого клима</w:t>
        <w:t>-</w:t>
        <w:br/>
        <w:t>та, естественно жить и плодиться не</w:t>
        <w:t>-</w:t>
        <w:br/>
        <w:t>возможно, а питаться вовсе печемъ.</w:t>
        <w:br/>
        <w:t>Кто поверитъ, чтобъ, на-пр., авдап-</w:t>
        <w:br/>
        <w:t>скія лисицы, собаки, белБи и другіе</w:t>
        <w:br/>
        <w:t xml:space="preserve">тамошніе звери нзъ-подъ </w:t>
      </w:r>
      <w:r>
        <w:rPr>
          <w:rStyle w:val="CharStyle64"/>
          <w:lang w:val="fr-FR" w:eastAsia="fr-FR" w:bidi="fr-FR"/>
        </w:rPr>
        <w:t xml:space="preserve">G1" </w:t>
      </w:r>
      <w:r>
        <w:rPr>
          <w:rStyle w:val="CharStyle64"/>
        </w:rPr>
        <w:t>сев. шнр.</w:t>
        <w:br/>
        <w:t>перебт.галн подъ 49"?»</w:t>
      </w:r>
    </w:p>
    <w:p>
      <w:pPr>
        <w:pStyle w:val="Style63"/>
        <w:framePr w:w="3494" w:h="10628" w:hSpace="29" w:wrap="around" w:hAnchor="margin" w:x="39" w:y="33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rStyle w:val="CharStyle64"/>
        </w:rPr>
        <w:t>Г. Словцовъ подтверждаетъ заме-</w:t>
        <w:br/>
        <w:t>чапія г. Семивскаго, основывая ихъ</w:t>
        <w:br/>
        <w:t>на томъ, что «русскіе (_*) промышле</w:t>
        <w:t>-</w:t>
        <w:br/>
        <w:t>нники не сами занимались зверолов -</w:t>
        <w:br/>
        <w:t>«ствомъ, а только пользовались мізншо</w:t>
        <w:br/>
        <w:t>«съ туземными звероловами; что зверь</w:t>
        <w:br/>
        <w:t>«не могъ б вжать туда, где превосход -</w:t>
        <w:br/>
        <w:t>«пая населенность,какова была въ по-</w:t>
        <w:br/>
        <w:t>«нменовашшхъ страпахъ (Монголіи,</w:t>
        <w:br/>
        <w:t>«Дауріи,Чжупгаріи), могла бы препят-</w:t>
        <w:br/>
        <w:t>«ствовать прихотямъ его; и что извѣ-</w:t>
        <w:br/>
        <w:t>«стныя породы звериным и, даже, из-</w:t>
        <w:br/>
        <w:t>«Пестпаго цвета и известпаго руна до-</w:t>
        <w:br/>
        <w:t>«бываются пензмвнпо на ирежнихъ ме-</w:t>
        <w:br/>
        <w:t>«стахъ, пока не обселеиы людьми, или</w:t>
        <w:br/>
        <w:t>«не опустошены пожарами.»</w:t>
      </w:r>
    </w:p>
    <w:p>
      <w:pPr>
        <w:pStyle w:val="Style63"/>
        <w:framePr w:w="3494" w:h="10628" w:hSpace="29" w:wrap="around" w:hAnchor="margin" w:x="39" w:y="33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rStyle w:val="CharStyle64"/>
        </w:rPr>
        <w:t xml:space="preserve">Поел </w:t>
      </w:r>
      <w:r>
        <w:rPr>
          <w:rStyle w:val="CharStyle596"/>
        </w:rPr>
        <w:t xml:space="preserve">В </w:t>
      </w:r>
      <w:r>
        <w:rPr>
          <w:rStyle w:val="CharStyle64"/>
        </w:rPr>
        <w:t>такого суждеиія о зверлхъ</w:t>
        <w:br/>
        <w:t>Зауралья двухъ известпыхъ лицъ ,</w:t>
        <w:br/>
        <w:t>зпавшнхъ основательно этотъ край,</w:t>
        <w:br/>
        <w:t>думаю, все ссылки на книги, поверх-</w:t>
        <w:br/>
        <w:t>постно описывавшія Сибирь, или иа</w:t>
        <w:br/>
        <w:t>людей, знакомыхъ съ Сибирью по на-</w:t>
        <w:br/>
        <w:t>слышке только , вовсе будутъ не</w:t>
        <w:t>-</w:t>
        <w:br/>
        <w:t>уместны, н мне выражать мнкніе мое,</w:t>
        <w:br/>
        <w:t>кажется, не пужно. Дополню разве,</w:t>
        <w:br/>
        <w:t>что начало звероловства въ Камчатке,</w:t>
        <w:br/>
        <w:t>на островахъ Восточнаго Океана, и са</w:t>
        <w:t>-</w:t>
        <w:br/>
        <w:t>мое основание Северо- Американской</w:t>
        <w:br/>
        <w:t>Компаніи произошло отнюдь не отъ</w:t>
        <w:br/>
        <w:t>уменьшенія зверей по сю сторону</w:t>
        <w:br/>
        <w:t>Охотскаго Моря, а отъ обыкновенно</w:t>
        <w:t>-</w:t>
        <w:br/>
        <w:t>го закона человеческой природы, —</w:t>
        <w:br/>
        <w:t>стремиться впередъ, далее и далее,</w:t>
        <w:br/>
        <w:t>искать новаго въ невБдомомъ. Откры</w:t>
        <w:t>-</w:t>
        <w:br/>
        <w:t>тие Берингомъ Алеутскнхъ Острововъ</w:t>
        <w:br/>
        <w:t>и сЕверо-западиаго берега Америки въ</w:t>
        <w:br/>
        <w:t>1741г. положило оспованіе и частнымъ</w:t>
        <w:br/>
        <w:t>русскимъ промысловымъ обществамъ.</w:t>
        <w:br/>
        <w:t>Конечно, звери, ежегодно истребляе</w:t>
        <w:t>-</w:t>
        <w:br/>
        <w:t>мые въ такомъ огромпомъ количестве,</w:t>
        <w:br/>
        <w:t>сколько звероловами самими, еще бо</w:t>
        <w:t>-</w:t>
        <w:br/>
        <w:t>лее безполезнымп, пагубными выжн-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гами лесовъ сгібирскнхъ, должны</w:t>
        <w:br/>
        <w:t>уменьшиться; но почему это умепыпе-</w:t>
        <w:br/>
        <w:t>ніе кажется ныне слишкомъ примет-</w:t>
        <w:br/>
        <w:t>нымъ? Полагаю, то пронсходнтт, отъ</w:t>
        <w:br/>
        <w:t>числа нынешнихъ потребителей про-</w:t>
        <w:br/>
        <w:t>тивъ числа прежнихъ. Якутъ тогда .</w:t>
        <w:br/>
        <w:t>только могъ платить за медный котелъ,</w:t>
        <w:br/>
        <w:t>набивши его до-перху, когда, при по</w:t>
        <w:t>-</w:t>
        <w:br/>
        <w:t>сторонней нетребовательности, не на-</w:t>
        <w:br/>
        <w:t>ходилъ средствъ куда бы сбывать свою</w:t>
        <w:br/>
        <w:t>добычу , накопленную въ несколько</w:t>
        <w:br/>
        <w:t>промысловъ, быть можете, когда въ</w:t>
        <w:br/>
        <w:t>улусъ десяти зверолоновъ, подбнвав-</w:t>
        <w:br/>
        <w:t>шнхъ свои лыжи бобрами , однажды</w:t>
        <w:br/>
        <w:t>въ годъ, или, даже, во много летъ,</w:t>
        <w:br/>
        <w:t>заезжалъ мимоходомъ какой - пибудь</w:t>
        <w:br/>
        <w:t>пройдоха-торговецъ съ пятью медны</w:t>
        <w:t>-</w:t>
        <w:br/>
        <w:t>ми котлами: тогда, естественно, опъ</w:t>
        <w:br/>
        <w:t>могъ легко променять ихъ па количе</w:t>
        <w:t>-</w:t>
        <w:br/>
        <w:t>ство соболей, вмещаемыхъ этими сча</w:t>
        <w:t>-</w:t>
        <w:br/>
        <w:t>стливыми котлами. То тамъ только до</w:t>
        <w:t>-</w:t>
        <w:br/>
        <w:t>рого, где его н Бтъ и где оно нужно.</w:t>
      </w:r>
    </w:p>
    <w:p>
      <w:pPr>
        <w:pStyle w:val="Style179"/>
        <w:framePr w:w="3384" w:h="419" w:hSpace="149" w:wrap="around" w:hAnchor="margin" w:x="150" w:y="11151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0" w:right="0" w:firstLine="197"/>
      </w:pPr>
      <w:r>
        <w:rPr>
          <w:rStyle w:val="CharStyle180"/>
        </w:rPr>
        <w:t>(*) Историч. Обозр. Сибири. Ч. I, Стр.</w:t>
        <w:br/>
      </w:r>
      <w:r>
        <w:rPr>
          <w:rStyle w:val="CharStyle597"/>
        </w:rPr>
        <w:t>17С.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type w:val="continuous"/>
          <w:pgSz w:w="7464" w:h="12246"/>
          <w:pgMar w:top="389" w:left="193" w:right="319" w:bottom="216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1320" type="#_x0000_t202" style="position:absolute;margin-left:1.9pt;margin-top:-1.6pt;width:11.75pt;height:12.35pt;z-index:-1258291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lang w:val="de-DE" w:eastAsia="de-DE" w:bidi="de-DE"/>
                      <w:b/>
                      <w:bCs/>
                      <w:i/>
                      <w:iCs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21" type="#_x0000_t202" style="position:absolute;margin-left:154.3pt;margin-top:-1.1pt;width:41.75pt;height:12.6pt;z-index:-1258291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98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о торговле кяхтинскои. « ГІе-</w:t>
        <w:br/>
        <w:t>«обходима ли собственно для Рос-</w:t>
        <w:br/>
        <w:t>«сіи непосредственно мена съ Кита-</w:t>
        <w:br/>
        <w:t>«емъ, какъ бы опа ни была выгодна</w:t>
        <w:br/>
        <w:t>«въ частности для купцовъ?»—спра-</w:t>
        <w:br/>
        <w:t>шиваетъ г. Гсрсеваповъ въ своей</w:t>
        <w:br/>
        <w:t>статье. Какого бы ответа пьт ждали?</w:t>
        <w:br/>
        <w:t>«Было бы чемъ платить, а чай прнне-</w:t>
        <w:br/>
        <w:t>«зутъ къ намъ иностранцы моремь,</w:t>
        <w:br/>
        <w:t>«такъ какъ они возятъ къ вамъ сахзръ</w:t>
        <w:br/>
        <w:t>«н коФе». Что за иностравпомаііія!..</w:t>
        <w:br/>
        <w:t>Страппо желаніе иметь чай чрезъ</w:t>
        <w:br/>
        <w:t>иностранный руки, когда памъ могутъ</w:t>
        <w:br/>
        <w:t>доставить его чрезьсвоч собственный,</w:t>
        <w:br/>
        <w:t>и доставить не съ ущербомъ, не съ</w:t>
        <w:br/>
        <w:t>пожертвованіямн, а съ огромною поль</w:t>
        <w:t>-</w:t>
        <w:br/>
        <w:t>зою въ-отношеніи выгодъ народпмхъ ,</w:t>
        <w:br/>
        <w:t>н въ-отношеніи доходовъ правитель</w:t>
        <w:t>-</w:t>
        <w:br/>
        <w:t>ства, но совсемъ не исключительно ку-</w:t>
        <w:br/>
        <w:t>печескихъ! Въ Россін нетъ сахарпаго</w:t>
        <w:br/>
        <w:t>песку, за то есть свекловица, и мы</w:t>
        <w:br/>
        <w:t>имеемъ и будемъ иметь свой сахаръ.</w:t>
        <w:br/>
        <w:t>Не лучше ли это, нежели получать его</w:t>
        <w:br/>
        <w:t>чрезъ участіе чужеземценъ? II на чемъ</w:t>
        <w:br/>
        <w:t>основывался г. Герсевановъ, говоря ,</w:t>
        <w:br/>
        <w:t>что кяхтннская торговля выгодна толь</w:t>
        <w:t>-</w:t>
        <w:br/>
        <w:t>ко вт, частности для купцовъ, и что отъ</w:t>
        <w:br/>
        <w:t>пся (будто) нн для кого петъ никакой</w:t>
        <w:br/>
        <w:t>пользы? Такъ ли, полно? Подобный</w:t>
        <w:br/>
        <w:t>предположен!я , нсдоказываюпіія, пе-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84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убьждающія, заставлнютъ думать то</w:t>
        <w:br/>
        <w:t>же самое и о всякой торговле, и обо</w:t>
        <w:br/>
        <w:t>всемъ, что служить источпнкомъ при</w:t>
        <w:t>-</w:t>
        <w:br/>
        <w:t>ростами вароднаго богатства.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Снова повторяю и спрашиваю,—от</w:t>
        <w:t>-</w:t>
        <w:br/>
        <w:t>куда взяты свъдЪнія , что оборотъ</w:t>
        <w:br/>
        <w:t>нынъшней коммерции ва Кяхте про</w:t>
        <w:t>-</w:t>
        <w:br/>
        <w:t>стирается до 16% мил. руб., чтотова-</w:t>
        <w:br/>
        <w:t>ровъ привозится па 8.400,000 руб.,</w:t>
        <w:br/>
        <w:t>въ томъ числи чая ва 7,700,000 руб.,</w:t>
        <w:br/>
        <w:t>что, въ замене того, мы отпускаема, су</w:t>
        <w:t>-</w:t>
        <w:br/>
        <w:t>кна на 2 мил., .мягкой рухляди па 3,</w:t>
        <w:br/>
        <w:t>а всего па 8 мил.? Это неверно! Кто</w:t>
        <w:br/>
        <w:t>спорить — со времени открьггія торгов</w:t>
        <w:t>-</w:t>
        <w:br/>
        <w:t>ли въ Кяхте были годы, когда и торге</w:t>
        <w:br/>
        <w:t>общаго оборота составлялъ быть мо-</w:t>
        <w:br/>
        <w:t>жетъ, десятую долю означсанаго числа,</w:t>
        <w:br/>
        <w:t>но не пойдемъ далеко, а скажемъ, что</w:t>
        <w:br/>
        <w:t>ло-крайней-мере, въпоследніе годы эти</w:t>
        <w:br/>
        <w:t>16 мил., взятые лишь 2, 3 и 4 раза, мо-</w:t>
        <w:br/>
        <w:t>гутъ составить его настоящій нтогъ;</w:t>
        <w:br/>
        <w:t>на прим, вь 1838 г. привезено въ Кях</w:t>
        <w:t>-</w:t>
        <w:br/>
        <w:t>ту русскихъ и ипостранныхъ това-</w:t>
        <w:br/>
        <w:t>ровъ на 25,067,796 руб. 15 коп., изъ</w:t>
        <w:br/>
        <w:t>коихъ применено на 17,^94.004, руб.</w:t>
        <w:br/>
        <w:t>3 коп. и получено отъ Китайцевъ чаю</w:t>
        <w:br/>
        <w:t>байховаго Фаиильнаго 74,427 месте ,</w:t>
        <w:br/>
        <w:t>аелепаго первосортнаго 308 мъстъ, кир-</w:t>
        <w:br/>
        <w:t>пичнаго 15.360 месть; китайки 735шг.,</w:t>
        <w:br/>
        <w:t>дабъ 1751 шт. и сахару-леденцу 5,945</w:t>
        <w:br/>
        <w:t>пуль ; осталось не въ промеие на</w:t>
        <w:br/>
        <w:t>7,273,792 руб. 12 коп. Отсюда вид</w:t>
        <w:t>-</w:t>
        <w:br/>
        <w:t>но, что торговый оборотъ кяхтішской</w:t>
        <w:br/>
        <w:t>коммерціи въ этотъ годъ простирался</w:t>
        <w:br/>
        <w:t>па сумму более нежели 35 мил. съ</w:t>
        <w:br/>
        <w:t>половиною руб., а въ 1839 г. това-</w:t>
        <w:br/>
        <w:t>ровь привезено въ Кяхту на29,421,610</w:t>
        <w:br/>
        <w:t>руб. 15 коп., изъ которыхъ отдано Ки</w:t>
        <w:t>-</w:t>
        <w:br/>
        <w:t>тайцами. на 20,835,328 руб. 60 коп.</w:t>
        <w:br/>
        <w:t xml:space="preserve">за78.974 мъстъ чая байховаго </w:t>
      </w:r>
      <w:r>
        <w:rPr>
          <w:rStyle w:val="CharStyle608"/>
        </w:rPr>
        <w:t>фэмиль-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наго,311 мъстъ зелеиаго первосортна</w:t>
        <w:t>-</w:t>
        <w:br/>
        <w:t>го, 13,172 мъста кириичнаго, 710 тюк.</w:t>
        <w:br/>
        <w:t>китайки, 2847 шт. дабъ и 4,709 п.</w:t>
        <w:br/>
        <w:t>сахару-леденцу; исключивъ оставшіе-</w:t>
        <w:br/>
        <w:t>ся не въ цромъпъ русскіе топары па</w:t>
        <w:br/>
        <w:t>8,656,281 руб. 55 коп., увидимъ,</w:t>
        <w:br/>
        <w:t>что оборотъ торговли въ Кяхте въ</w:t>
        <w:br/>
        <w:t>1839 г. составлялъ сумму около 42</w:t>
        <w:br/>
        <w:t>мильйон. руб. Умалчиваю о 1840 и</w:t>
        <w:br/>
        <w:t>1841 гг., итогъ торговаго оборота ко</w:t>
        <w:t>-</w:t>
        <w:br/>
        <w:t>торыхъ представляетъ Несравненно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высшую прогрессіго противъ обоихъ</w:t>
        <w:br/>
        <w:t>приведенныхъ лЪтъ.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китайской торговли одной по</w:t>
        <w:t>-</w:t>
        <w:br/>
        <w:t>шлины получается кяхткпекою тамо</w:t>
        <w:t>-</w:t>
        <w:br/>
        <w:t>жнею отъ 10 до 13 мил. руб. Сумма</w:t>
        <w:br/>
        <w:t>доволі.ио-важпая при сраввевіи съ пе-</w:t>
        <w:br/>
        <w:t>слишкомъ-огромпымъ сборомъ про-</w:t>
        <w:br/>
        <w:t>чихъ таможенъ Россіи, на прим, та</w:t>
        <w:t>-</w:t>
        <w:br/>
        <w:t>ганрогской, гдъ получаемая пошлипа</w:t>
        <w:br/>
        <w:t>ежегодно простирается, средпимъ чи-</w:t>
        <w:br/>
        <w:t>сломъ, до 1.700,000 руб.; полапген-</w:t>
        <w:br/>
        <w:t>ской, — до 2 мил. руб., юрбургской ,</w:t>
        <w:br/>
        <w:t>—съ пеболынимъ до 1 мил. руб., рад-</w:t>
        <w:br/>
        <w:t>зивпловской,—до 1% мил. руб., бер-</w:t>
        <w:br/>
        <w:t>дичевской — до 20.000 руб., повосе-</w:t>
        <w:br/>
        <w:t>лицкой — 150,000 р.; по торговле съ</w:t>
        <w:br/>
        <w:t>Молдавіею—двухъ таможенъ Скулян-</w:t>
        <w:br/>
        <w:t>ской, Л ппканской, и Леоновой таможен</w:t>
        <w:t>-</w:t>
        <w:br/>
        <w:t>ной заставы до 330,000 руб. Такъ</w:t>
        <w:br/>
        <w:t>говоритъ г. Небольсинъ въ своихъ</w:t>
        <w:br/>
        <w:t>«Статистическпхъ Запнскахъ о Внъш-</w:t>
        <w:br/>
        <w:t>пей Торговли Россіи ». Но, положишь,</w:t>
        <w:br/>
        <w:t>— итогъ торговли съ Китаемъ ничего</w:t>
        <w:br/>
        <w:t>не значить относительно общаго итога</w:t>
        <w:br/>
        <w:t>торговли Россіи, за то онъ нмъетъ мно</w:t>
        <w:t>-</w:t>
        <w:br/>
        <w:t>го значенія предъ прочими частями</w:t>
        <w:br/>
        <w:t>ел, а изъ частей, коиечио, составляет</w:t>
        <w:t>-</w:t>
        <w:br/>
        <w:t>ся цълое, и если мы кяхтпискій торге</w:t>
        <w:br/>
        <w:t>будемъ отвергать, какъ безполезиый и</w:t>
        <w:br/>
        <w:t>мало-значительный, то найдется мно</w:t>
        <w:t>-</w:t>
        <w:br/>
        <w:t>го частей русской торговли, далеко</w:t>
        <w:br/>
        <w:t>иревзойденвыхъпосуммъ кяхтннскою,</w:t>
        <w:br/>
        <w:t>который такъ же, какъ и эта, должны,</w:t>
        <w:br/>
        <w:t>разумеется, подвергнуться острациз-</w:t>
        <w:br/>
        <w:t>му, и—что же, после этого логиче-</w:t>
        <w:br/>
        <w:t>скаго разложенія, будетъ у насъ въ</w:t>
        <w:br/>
        <w:t>остаткъ? Ровно ничего, нуль; никакой</w:t>
        <w:br/>
        <w:t>ни общей, ни частной торговли Рос-</w:t>
        <w:br/>
        <w:t>сіи! Не это ли доказываете г. Гер-</w:t>
        <w:br/>
        <w:t>севаповъ?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Посмотримъ теперь ва торговлю съ</w:t>
        <w:br/>
        <w:t>Китайцами съ другой строны, со сто</w:t>
        <w:t>-</w:t>
        <w:br/>
        <w:t>роны полезнаго вліяиія ея ва край, къ</w:t>
        <w:br/>
        <w:t>которому она прикосновенна. Не най-</w:t>
        <w:br/>
        <w:t xml:space="preserve">демъ ли какихъ-вибуль </w:t>
      </w:r>
      <w:r>
        <w:rPr>
          <w:rStyle w:val="CharStyle608"/>
        </w:rPr>
        <w:t xml:space="preserve">фэктовъ,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дока-</w:t>
        <w:br/>
        <w:t>зывающихъ, что отъ сибирской тор</w:t>
        <w:t>-</w:t>
        <w:br/>
        <w:t>говли государство совсъмъ не мало</w:t>
        <w:br/>
        <w:t>выигрываетъ , если подъ имепемъ</w:t>
        <w:br/>
        <w:t>пользы государственной будемъ раз</w:t>
        <w:t>-</w:t>
        <w:br/>
        <w:t>уметь пользу народную и пользу казны,</w:t>
        <w:br/>
        <w:t>и что Сибирь, питаясь соками Роесіп,</w:t>
        <w:br/>
        <w:t>точно тучнЪетъ сама, а гнлъ у своей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40" w:right="0" w:hanging="7"/>
        <w:sectPr>
          <w:headerReference w:type="even" r:id="rId147"/>
          <w:headerReference w:type="default" r:id="rId148"/>
          <w:pgSz w:w="7464" w:h="12246"/>
          <w:pgMar w:top="389" w:left="193" w:right="319" w:bottom="21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14"/>
          <w:b/>
          <w:bCs/>
        </w:rPr>
        <w:t>4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81" w:line="160" w:lineRule="exact"/>
        <w:ind w:left="0" w:right="0" w:firstLine="92"/>
      </w:pPr>
      <w:r>
        <w:rPr>
          <w:lang w:val="fr-FR" w:eastAsia="fr-FR" w:bidi="fr-FR"/>
          <w:w w:val="100"/>
          <w:spacing w:val="0"/>
          <w:color w:val="000000"/>
          <w:position w:val="0"/>
        </w:rPr>
        <w:t>4î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92"/>
      </w:pPr>
      <w:r>
        <w:pict>
          <v:shape id="_x0000_s1324" type="#_x0000_t202" style="position:absolute;margin-left:156.5pt;margin-top:-0.9pt;width:41.75pt;height:12.4pt;z-index:-125829156;mso-wrap-distance-left:14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кормилицы совеѣмъ не отнимаетъ ,</w:t>
        <w:br/>
        <w:t>какъ говорить г. Герсевановъ. Пред-</w:t>
        <w:br/>
        <w:t>положевіе его,—«капиталы; умъ, дъ-</w:t>
        <w:br/>
        <w:t>«ятельность, расточаемые въ Сибири</w:t>
        <w:br/>
        <w:t>«нашими промышленнками, — все это</w:t>
        <w:br/>
        <w:t>«будучи употреблено внутри Россіи,</w:t>
        <w:br/>
        <w:t>«принесло бы гораздо болЪе пользы»,</w:t>
        <w:br/>
        <w:t>есть прсдположеніе, которое легко</w:t>
        <w:br/>
        <w:t>опровергнуть.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35" w:line="21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«Торгъ сей» (т. е. кяхтинскій) го</w:t>
        <w:t>-</w:t>
        <w:br/>
        <w:t>ворить н'і&gt;кто г. Л. (*): «составляетъ</w:t>
        <w:br/>
        <w:t>■«важнейшую отрасль россійской про-</w:t>
        <w:br/>
        <w:t>«мышлености н нмъетъ во многихъ от-</w:t>
        <w:br/>
        <w:t>«пошенінхъ благодетельное вліяніе на</w:t>
        <w:br/>
        <w:t>«торговые обороты, находись постоян-</w:t>
        <w:br/>
        <w:t>«но въ цвътущемъ состоиніи, вслъд-</w:t>
        <w:br/>
        <w:t>«ствіе зпачительиаго потреблеиія чаю и</w:t>
        <w:br/>
        <w:t>«выгидпаго сбыта такихъ произведен!А</w:t>
        <w:br/>
        <w:t>«русской промышленооти, который ма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 употребляются въ Россіи. Провозъ</w:t>
        <w:br/>
        <w:t>аи долговременная доставка россій-</w:t>
        <w:br/>
        <w:t>«скихъ товаровъ въ Кяхту и китай-</w:t>
        <w:br/>
        <w:t>«скихъ чаевъ въ Россі.о, заннмастъ на-</w:t>
        <w:br/>
        <w:t>«родонаселеніе, живущее на прострап-</w:t>
        <w:br/>
        <w:t>«ствъ 5,000 верстъ отъ Перми до Кях-</w:t>
        <w:br/>
        <w:t>«ты, и доставляетъ ему не только сред-</w:t>
        <w:br/>
        <w:t>«ства для пропитанія, но и значитель-</w:t>
        <w:br/>
        <w:t>«ныя выгоды: посему, каждый благо-</w:t>
        <w:br/>
        <w:t>«памсремный и безпристрастный на</w:t>
        <w:t>-</w:t>
        <w:br/>
        <w:t>блюдатель коммерческихъ оборотовъ,</w:t>
        <w:br/>
        <w:t>« должен ь желать постоявнаго успъха</w:t>
        <w:br/>
        <w:t>«китайскимь торговцамъ въ Россіи.»</w:t>
        <w:br/>
        <w:t>Вотъ что пишетъ г. Л. о польз!;, ко</w:t>
        <w:t>-</w:t>
        <w:br/>
        <w:t>торую онъ преднолагаетъ отъ кях-</w:t>
        <w:br/>
        <w:t>тинской торговли для жителей по до-</w:t>
        <w:br/>
        <w:t>рогъ отъ Кяхты до Перми. « Торго</w:t>
        <w:t>-</w:t>
        <w:br/>
        <w:t>вля (**) китайскими чаями произво-</w:t>
        <w:br/>
        <w:t>«дится съ величайшимъ успъхомъ ны-</w:t>
        <w:br/>
        <w:t>«нъ въ Россіи, и едва-ли какая другая</w:t>
        <w:br/>
        <w:t>«торговля Россіянъ можетъ сравнить-</w:t>
        <w:br/>
        <w:t>«ся съ нею; она требуетъ огромцыхъ</w:t>
        <w:br/>
        <w:t>«расходовъ на пошлину съ чаю и на</w:t>
        <w:br/>
        <w:t>«провозъ его въ Россію, для котораго</w:t>
        <w:br/>
        <w:t>«по отдаленности требуется и весьма-</w:t>
        <w:br/>
        <w:t>« долгое время. Мы сказали выше о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left"/>
        <w:spacing w:before="0" w:after="64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(’) Въ к Москвитянине» 1841 г., кн. 1, стр.</w:t>
        <w:br/>
      </w:r>
      <w:r>
        <w:rPr>
          <w:rStyle w:val="CharStyle615"/>
        </w:rPr>
        <w:t>330</w:t>
      </w:r>
      <w:r>
        <w:rPr>
          <w:rStyle w:val="CharStyle616"/>
          <w:b/>
          <w:bCs/>
        </w:rPr>
        <w:t>.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221"/>
      </w:pPr>
      <w:r>
        <w:rPr>
          <w:rStyle w:val="CharStyle609"/>
        </w:rPr>
        <w:t>[")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Вь той же книги «Москвитянина»,</w:t>
        <w:br/>
        <w:t>стр. 331.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«польз!;, какую получаютъ жители сей</w:t>
        <w:br/>
        <w:t>«дороги и мѣстъ окрестныхъ: всего</w:t>
        <w:br/>
        <w:t>«виднъе эта польза обозначилась въ-</w:t>
        <w:br/>
        <w:t>«теченіе прошлаго 1839 года, когда,</w:t>
        <w:br/>
        <w:t>«по причине неурожая хлеба идоро-</w:t>
        <w:br/>
        <w:t>«говизны прочихъ съестныхъ припа-</w:t>
        <w:br/>
        <w:t>«совъ, жители подвергались нсмивуе-</w:t>
        <w:br/>
        <w:t>«мой нужде. Заключаемъ: кяхтинская</w:t>
        <w:br/>
        <w:t>«торговля, но своимъ теперешпимъ</w:t>
        <w:br/>
        <w:t>«оборотамъ, всеобщему потреблевію</w:t>
        <w:br/>
        <w:t>«и обширному развитію, можетъ но-</w:t>
        <w:br/>
        <w:t>«честься полезнейшею въ Россіи.»</w:t>
        <w:br/>
        <w:t>Истина, кажется, неоспоримая, осно</w:t>
        <w:t>-</w:t>
        <w:br/>
        <w:t>вательно, Фактически уничтожающая</w:t>
        <w:br/>
        <w:t>всъ предположенія иротивъ кяхтинской</w:t>
        <w:br/>
        <w:t>торговлиі Кто рЪшится возражать ей?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вамъ польза отъ китайской</w:t>
        <w:br/>
        <w:t>торговли вообще! А въ частности, пе</w:t>
        <w:br/>
        <w:t>говоря о иошлинъ, получаемой кях-</w:t>
        <w:br/>
        <w:t>тинскою таможнею и простирающейся,</w:t>
        <w:br/>
        <w:t>—чтб уже заметили мы, — средвнмъ</w:t>
        <w:br/>
        <w:t xml:space="preserve">числомь до 11 мильйоновъ рубл.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eate-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годно, не исчисляя выгодъ, нріобре-</w:t>
        <w:br/>
        <w:t>таемыхъ несколькими сотнями тысячь,</w:t>
        <w:br/>
        <w:t>иедвижно живушихъ по дороге отъ</w:t>
        <w:br/>
        <w:t>Кяхты до Перми, продажею съестныхъ</w:t>
        <w:br/>
        <w:t>прииасовъ, съна, доставкою подводовъ,</w:t>
        <w:br/>
        <w:t>кваргирнымъ содержаніемъ и пр., не</w:t>
        <w:br/>
        <w:t>доказывал видимаго благоденствія не</w:t>
        <w:br/>
        <w:t>токмо селъ, но и многихъ городовъ по</w:t>
        <w:br/>
        <w:t>обѣ стороны Зауралья, прикосвовен-</w:t>
        <w:br/>
        <w:t>ныхъ къ торговому пути отъ Кяхты</w:t>
        <w:br/>
        <w:t>до Казани, скажеыъ только въ при-</w:t>
        <w:br/>
        <w:t>мъръ, что одни сибирскіе чернорабо-</w:t>
        <w:br/>
        <w:t>чіе и нзвощики получаютъ за перевоз</w:t>
        <w:t>-</w:t>
        <w:br/>
        <w:t>ку и ширеніе чрезъ Сибирь чая более,</w:t>
        <w:br/>
        <w:t>или около шести мильйоновъ руб., ор</w:t>
        <w:br/>
        <w:t>ничуть ие менее, и что въ одпомъ</w:t>
        <w:br/>
        <w:t>Ыерчинскомъ ОкругЪ, Иркутской Гу-</w:t>
        <w:br/>
        <w:t>бероіи, крестьянами, поселенцами и</w:t>
        <w:br/>
        <w:t>инородцами продается е;кегодно рзз-</w:t>
        <w:br/>
        <w:t>ной мягкой рухляди более, нежели на</w:t>
        <w:br/>
        <w:t>400 или 500 тысячь рублей, которыми</w:t>
        <w:br/>
        <w:t>они и подати оплачиваюгъ и пріобре-</w:t>
        <w:br/>
        <w:t>таютъ нужное для домашней жизни. Не</w:t>
        <w:br/>
        <w:t>будь кяхтинской торговли, — беднымъ</w:t>
        <w:br/>
        <w:t>мушикамъ н0 куда было бы сбыть сво</w:t>
        <w:t>-</w:t>
        <w:br/>
        <w:t>ей звъриной добычи, нё откуда было</w:t>
        <w:br/>
        <w:t>бы взять денегъ. Разве это уже нс</w:t>
        <w:br/>
        <w:t>польза, не выигрышъ для государства?</w:t>
        <w:br/>
        <w:t>И изъ чего выводить г. Герсеваповъ,</w:t>
      </w:r>
      <w:r>
        <w:br w:type="page"/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jc w:val="both"/>
        <w:spacing w:before="0" w:after="129" w:line="180" w:lineRule="exact"/>
        <w:ind w:left="0" w:right="0" w:firstLine="73"/>
      </w:pPr>
      <w:r>
        <w:rPr>
          <w:rStyle w:val="CharStyle617"/>
          <w:b/>
          <w:bCs/>
        </w:rPr>
        <w:t>43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73"/>
      </w:pPr>
      <w:r>
        <w:pict>
          <v:shape id="_x0000_s1325" type="#_x0000_t202" style="position:absolute;margin-left:3.1pt;margin-top:16.75pt;width:174.5pt;height:562.15pt;z-index:-1258291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1" w:lineRule="exact"/>
                    <w:ind w:left="0" w:right="0" w:firstLine="72"/>
                  </w:pPr>
                  <w:r>
                    <w:rPr>
                      <w:rStyle w:val="CharStyle64"/>
                    </w:rPr>
                    <w:t>что Сибирь отнимаегъ силы у Роесіи,</w:t>
                    <w:br/>
                    <w:t>□итаясь ея соками? Не-уже-ли Фабри</w:t>
                    <w:t>-</w:t>
                    <w:br/>
                    <w:t>канты наши объявляютъ претепзіи на</w:t>
                    <w:br/>
                    <w:t>•дурной сбытъ Китайцамь видълывае-</w:t>
                    <w:br/>
                    <w:t>мммъ на нихъ суконъ, плису, каленко-</w:t>
                    <w:br/>
                    <w:t>ру, полубархату, миткалю, ситцу, де</w:t>
                    <w:t>-</w:t>
                    <w:br/>
                    <w:t>микотону, чешуйки, илатковъ, тику, ко-</w:t>
                    <w:br/>
                    <w:t>новату, козловъ, саФьяновъ, юФтевыхъ</w:t>
                    <w:br/>
                    <w:t>кожъ, жел еза въ листахъ, въ развыхъ</w:t>
                    <w:br/>
                    <w:t>подълкахъ и пр., и пр.? Не-уже-ли</w:t>
                    <w:br/>
                    <w:t>масловыя и мезирицкія сукна, изъ кото-</w:t>
                    <w:br/>
                    <w:t>рыхъ въ 1840 г. первыхъ промънено въ</w:t>
                    <w:br/>
                    <w:t>Кяхте иа сумму до 3,200,000 руб., а</w:t>
                    <w:br/>
                    <w:t>вторыхъ—на сумму около 5,000,000</w:t>
                    <w:br/>
                    <w:t>р. (а г. Герсеванопъ пишетъ, будто</w:t>
                    <w:br/>
                    <w:t>всъхъ сортовъ только на 2 мильйона</w:t>
                    <w:br/>
                    <w:t>руб.), даютъ своимъ владъльцамъ пло</w:t>
                    <w:t>-</w:t>
                    <w:br/>
                    <w:t>хую прибыль? Правда ли это? Не</w:t>
                    <w:br/>
                    <w:t>отъ этихъ ли средствъ, сбывать лиш-</w:t>
                    <w:br/>
                    <w:t>нія свои произведенія и давать воз</w:t>
                    <w:t>-</w:t>
                    <w:br/>
                    <w:t>можность нискольким ь сотнямъ ты</w:t>
                    <w:t>-</w:t>
                    <w:br/>
                    <w:t>сячи людей быть дъльно и съ пользою</w:t>
                    <w:br/>
                    <w:t>занятымъ, худветъ Россія? Конечно,</w:t>
                    <w:br/>
                    <w:t>хорошо будетъ, еслибъ всъ эти издЪ.іія</w:t>
                    <w:br/>
                    <w:t>русскихъ Фабрик ь и заводовъ, издЪлія,</w:t>
                    <w:br/>
                    <w:t>иростирающіяся, въ ежегодномъ про-</w:t>
                    <w:br/>
                  </w:r>
                  <w:r>
                    <w:rPr>
                      <w:rStyle w:val="CharStyle599"/>
                    </w:rPr>
                    <w:t xml:space="preserve">міінъ </w:t>
                  </w:r>
                  <w:r>
                    <w:rPr>
                      <w:rStyle w:val="CharStyle64"/>
                    </w:rPr>
                    <w:t>Китайцамъ, на 25мильйоновъ р.,</w:t>
                    <w:br/>
                    <w:t>можно было сбывать кому-вибудь изъ</w:t>
                    <w:br/>
                    <w:t>другихъ, ближайшихъ къ вамъ сосѣ-</w:t>
                    <w:br/>
                    <w:t>дей, которые, вмЪсто предлагаемаго</w:t>
                    <w:br/>
                    <w:t>имь привоза къ намъ чаю, согласи</w:t>
                    <w:t>-</w:t>
                    <w:br/>
                    <w:t>лись брать за него наши русскіе това</w:t>
                    <w:t>-</w:t>
                    <w:br/>
                    <w:t>ры. Въ противномъелучаъ,отечествен</w:t>
                    <w:t>-</w:t>
                    <w:br/>
                    <w:t>ная промышленость теряетъ сбытъ</w:t>
                    <w:br/>
                    <w:t>своимъ произведеніямъ на 25,000,000</w:t>
                    <w:br/>
                    <w:t>руб., на сумму, которая, со-време-</w:t>
                    <w:br/>
                    <w:t>иемъ, можетъ увеличиться. Для нея,</w:t>
                    <w:br/>
                    <w:t>еще не развернувшейся вполні;, вѣдь</w:t>
                    <w:br/>
                    <w:t>это, думаю, потеря немаловажная!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4"/>
                  </w:pPr>
                  <w:r>
                    <w:rPr>
                      <w:rStyle w:val="CharStyle64"/>
                    </w:rPr>
                    <w:t>Кромъ того, тогда сотен тысячь лю</w:t>
                    <w:t>-</w:t>
                    <w:br/>
                    <w:t>дей, живу щихъ кяхтинскою торговлею,</w:t>
                    <w:br/>
                    <w:t>если только не умрутъ съ голоду, на</w:t>
                    <w:t>-</w:t>
                    <w:br/>
                    <w:t>долго разстроятъ свой обезпечепный</w:t>
                    <w:br/>
                    <w:t>быть; многіе мильйоны рублей, при-</w:t>
                    <w:br/>
                    <w:t>надлежащіе собственно сибирски мъ</w:t>
                    <w:br/>
                    <w:t>куицамъ, и содъйствующіе къ народ</w:t>
                    <w:t>-</w:t>
                    <w:br/>
                    <w:t>ному благосостоянію Зауралья, исчез</w:t>
                    <w:t>-</w:t>
                    <w:br/>
                    <w:t>нуть съ сграницъ торговли; бъдный</w:t>
                    <w:br/>
                    <w:t>крестьянпиъ на ' курчавую мерлушку</w:t>
                    <w:br/>
                    <w:t>не вымъняетъ уже китайки на халатъ,</w:t>
                    <w:br/>
                    <w:t>или ситцу дочери на платье; сибир-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26" type="#_x0000_t202" style="position:absolute;margin-left:90.5pt;margin-top:-0.9pt;width:177.35pt;height:12.9pt;z-index:-125829154;mso-wrap-distance-left:5pt;mso-wrap-distance-right:7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Визраэісеніл на замгьчанія і. Герсеаанова.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скіе города, цветущіе, богатъющіе бо-</w:t>
        <w:br/>
        <w:t>гатствомъ и щедростью своихъ име-</w:t>
        <w:br/>
        <w:t>нитыхъ гражданъ, безъ нихъ скоро</w:t>
        <w:br/>
        <w:t>потеряютъ и назваиіе городовъ. Не</w:t>
        <w:br/>
        <w:t>такая ли будущность ожидастъ Си</w:t>
        <w:t>-</w:t>
        <w:br/>
        <w:t>бирь, еслибъ мнънія г. Герсеванова</w:t>
        <w:br/>
        <w:t>могли осуществиться, превратиться въ</w:t>
        <w:br/>
        <w:t>действительный законъ? Гіослв того</w:t>
        <w:br/>
        <w:t>можно ли согласиться съ ними?...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торговля мягкою рухлядью</w:t>
        <w:br/>
        <w:t>иевърна и, даже, самыя сношенін съ</w:t>
        <w:br/>
        <w:t>Китайцами непрочны; но это для Си</w:t>
        <w:t>-</w:t>
        <w:br/>
        <w:t>бири ни болъе, ни менее, какъ сред</w:t>
        <w:t>-</w:t>
        <w:br/>
        <w:t>ства окрепнуть въ своихъ силахъ, какъ</w:t>
        <w:br/>
        <w:t>источникъ, иапояющій много другихъ</w:t>
        <w:br/>
        <w:t>источниковъ будущаго ея благоден-</w:t>
        <w:br/>
        <w:t>ствія, какъ дитяти аособія няни, или,</w:t>
        <w:br/>
        <w:t>за времеввымь отсутствіемь солнеч-</w:t>
        <w:br/>
        <w:t>наго свъта, светъ свечи, Да и разви</w:t>
        <w:t>-</w:t>
        <w:br/>
        <w:t>лась ли хоть одна страна иначе? Сна</w:t>
        <w:t>-</w:t>
        <w:br/>
        <w:t>чала, не достигнувъ надлежащей сте</w:t>
        <w:t>-</w:t>
        <w:br/>
        <w:t>пени цивнлизаціи, она, обыкновенно,</w:t>
        <w:br/>
        <w:t>сбываетъ свои произведенія въ гру-</w:t>
        <w:br/>
        <w:t>бомъ матеріалъ, иотомь даетъ имъ</w:t>
        <w:br/>
        <w:t>видъ болѣе-благоро івый, и наконецъ,</w:t>
        <w:br/>
        <w:t>изъ страны промышленой, делается</w:t>
        <w:br/>
        <w:t>торговою, мануфактурною; а что тор</w:t>
        <w:t>-</w:t>
        <w:br/>
        <w:t>говля, промышленость, мануфактуры,</w:t>
        <w:br/>
        <w:t xml:space="preserve">конечно, </w:t>
      </w:r>
      <w:r>
        <w:rPr>
          <w:rStyle w:val="CharStyle608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земледвліемъ, ис</w:t>
        <w:t>-</w:t>
        <w:br/>
        <w:t>точники народнаго богатства, многіе</w:t>
        <w:br/>
        <w:t>ли сомііЕваются въ томъ? Но и са</w:t>
        <w:t>-</w:t>
        <w:br/>
        <w:t>мый причины государственнаго богат</w:t>
        <w:t>-</w:t>
        <w:br/>
        <w:t xml:space="preserve">ства пока спорный пункте между </w:t>
      </w:r>
      <w:r>
        <w:rPr>
          <w:rStyle w:val="CharStyle608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зіократами и меркантилистами. Эконо</w:t>
        <w:t>-</w:t>
        <w:br/>
        <w:t xml:space="preserve">мисты Смитъ,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другіе въ юной</w:t>
        <w:br/>
        <w:t>стране иредпочитаютъ земледъліе Фа-</w:t>
        <w:br/>
        <w:t>брикамъ и мануфактурамъ. А это-то и</w:t>
        <w:br/>
        <w:t>есть теперь настоящій характеръ Си</w:t>
        <w:t>-</w:t>
        <w:br/>
        <w:t>бири I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всехъ этихъ доводовъ, ду</w:t>
        <w:t>-</w:t>
        <w:br/>
        <w:t>маю, каждый изъ читателей согла</w:t>
        <w:t>-</w:t>
        <w:br/>
        <w:t>сится , что торговля съ Китай</w:t>
        <w:t>-</w:t>
        <w:br/>
        <w:t>цами занимаетъ и долита занимать</w:t>
        <w:br/>
        <w:t>не последнюю степень въ огра-</w:t>
        <w:br/>
        <w:t>сляхъ народнаго благоденствія и вы-</w:t>
        <w:br/>
        <w:t>годъ государства, а для Сибири, пока</w:t>
        <w:br/>
        <w:t>она не окрепла, эту торговлю должно</w:t>
        <w:br/>
        <w:t>беречь, какъ благотворное начало ея</w:t>
        <w:br/>
        <w:t>благодевствія. Зауралье совсъмъ не</w:t>
        <w:br/>
        <w:t>можеть находиться въ такихъ огно-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0"/>
      </w:pPr>
      <w:r>
        <w:pict>
          <v:shape id="_x0000_s1327" type="#_x0000_t202" style="position:absolute;margin-left:176.15pt;margin-top:17.5pt;width:176.65pt;height:562.1pt;z-index:-1258291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7"/>
                  </w:pPr>
                  <w:r>
                    <w:rPr>
                      <w:rStyle w:val="CharStyle64"/>
                    </w:rPr>
                    <w:t>жно, разстраивая гармонію въ цъ-</w:t>
                    <w:br/>
                    <w:t>ломъ, где для отяошеній столь дале</w:t>
                    <w:t>-</w:t>
                    <w:br/>
                    <w:t>кой колонін къ ея метрополіи, или къ</w:t>
                    <w:br/>
                    <w:t>высшему правительству, назвачевы</w:t>
                    <w:br/>
                    <w:t>теспыя, благоразумный границы,—то</w:t>
                    <w:br/>
                    <w:t>предпріятіе Доббеля , безъ получспія</w:t>
                    <w:br/>
                    <w:t>предварительпаго разрешенія на тор</w:t>
                    <w:t>-</w:t>
                    <w:br/>
                    <w:t>говлю , конечно всегда осталось бы</w:t>
                    <w:br/>
                    <w:t>безъ успеха, а сношеніе после, про</w:t>
                    <w:t>-</w:t>
                    <w:br/>
                    <w:t>должающееся годъ, само-собою влекло</w:t>
                    <w:br/>
                    <w:t>убытокъ. Кто же виноватъ тому? Безъ</w:t>
                    <w:br/>
                    <w:t>сомненія, самъ г. Доббель, а не Си</w:t>
                    <w:t>-</w:t>
                    <w:br/>
                    <w:t>бирь, не Камчатка. Вотъ первая при</w:t>
                    <w:t>-</w:t>
                    <w:br/>
                    <w:t>чина! Вторая: если бы грузъ кораблей</w:t>
                    <w:br/>
                    <w:t>Доббеля, предназначенный для торгов</w:t>
                    <w:t>-</w:t>
                    <w:br/>
                    <w:t>ли съ Камчаткою, простирался и не</w:t>
                    <w:br/>
                    <w:t>на сумму 1,380.000, а только на</w:t>
                    <w:br/>
                    <w:t>380,000 р., то и этого было бы более</w:t>
                    <w:br/>
                    <w:t>нежели достаточно, чтобъ торговать</w:t>
                    <w:br/>
                    <w:t>съ страной, где всехъ туземцевъ и</w:t>
                    <w:br/>
                    <w:t>пришельцевъ, людей служащихъ и сво</w:t>
                    <w:t>-</w:t>
                    <w:br/>
                    <w:t>бодная состоянія, считается около</w:t>
                    <w:br/>
                    <w:t>5000 душъ обоего пола, пропитываю-</w:t>
                    <w:br/>
                    <w:t>щихъ себя только звериными и рыбны</w:t>
                    <w:t>-</w:t>
                    <w:br/>
                    <w:t>ми промыслами, восходящими до из</w:t>
                    <w:t>-</w:t>
                    <w:br/>
                    <w:t>вестной степени, предназначаемой по-</w:t>
                    <w:br/>
                    <w:t>требностію края. И здесь видна ве-</w:t>
                    <w:br/>
                    <w:t>разсчетлнвость ! Вотъ, если бы Доб</w:t>
                    <w:t>-</w:t>
                    <w:br/>
                    <w:t>бель прибыль въ Камчатку не съ та-</w:t>
                    <w:br/>
                    <w:t>кимъ огромнымъ грузомъ и не съ це-</w:t>
                    <w:br/>
                    <w:t>лію только сбыть его, а съ добрымъ</w:t>
                    <w:br/>
                    <w:t>намерепіемъ извлечь привезенную имъ</w:t>
                    <w:br/>
                    <w:t>муку и соль изъ не.іръ самаго полуос</w:t>
                    <w:t>-</w:t>
                    <w:br/>
                    <w:t>трова, учредилъ здесь правильное хле</w:t>
                    <w:t>-</w:t>
                    <w:br/>
                    <w:t>бопашество , ввелъ между жителями</w:t>
                    <w:br/>
                    <w:t>мастерства, словомъ—употребилъ всъ</w:t>
                    <w:br/>
                    <w:t>частный меры образованная богатая</w:t>
                    <w:br/>
                    <w:t>человека къ устройству тамошнлго</w:t>
                    <w:br/>
                    <w:t>края,пожертвовавъ на это не 1,380,000</w:t>
                    <w:br/>
                    <w:t>руб., а, по-крайней-мъре, какую-ни</w:t>
                    <w:t>-</w:t>
                    <w:br/>
                    <w:t>будь двадцатую часть, какъ делаютъ</w:t>
                    <w:br/>
                    <w:t>Англичане въ своихъ колоніяхъ, то</w:t>
                    <w:t>-</w:t>
                    <w:br/>
                    <w:t>гда бы скорее достигъ цели , и съ</w:t>
                    <w:br/>
                    <w:t>пользой общественной еоедннилъ соб</w:t>
                    <w:t>-</w:t>
                    <w:br/>
                    <w:t>ственную выгоду. Поступая такъ, ко</w:t>
                    <w:t>-</w:t>
                    <w:br/>
                    <w:t>нечно слишкомъ-Фііла нтропически, без-</w:t>
                    <w:br/>
                    <w:t>корыстнб, Доббель для Камчатки сдѣ-</w:t>
                    <w:br/>
                    <w:t>лалъ бы то же, что Шелеховъ сделалъ</w:t>
                    <w:br/>
                    <w:t>для северо-западная берега Америки,</w:t>
                    <w:br/>
                    <w:t>Алеутскихъ и Курйльскихъ Остро-</w:t>
                    <w:br/>
                    <w:t>вовъ.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1" w:lineRule="exact"/>
                    <w:ind w:left="0" w:right="0" w:firstLine="0"/>
                  </w:pPr>
                  <w:r>
                    <w:rPr>
                      <w:rStyle w:val="CharStyle64"/>
                    </w:rPr>
                    <w:t>Всірэзятъ, быть можетъ, что Нам-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28" type="#_x0000_t202" style="position:absolute;margin-left:-0.5pt;margin-top:-3.05pt;width:10.8pt;height:14.15pt;z-index:-1258291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00"/>
                    </w:rPr>
                    <w:t>44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29" type="#_x0000_t202" style="position:absolute;margin-left:149.5pt;margin-top:0.25pt;width:41.75pt;height:11.2pt;z-index:-1258291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02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шеніяхъ къ Росеіи, какъ Исландія къ</w:t>
        <w:br/>
        <w:t>Даніи. Самъ г. Герсевавовъ говорить</w:t>
        <w:br/>
        <w:t>о томъ, сколько, въ-продолжепіи 7 или</w:t>
        <w:br/>
        <w:t>8 столетш, употребили стараній Дат</w:t>
        <w:t>-</w:t>
        <w:br/>
        <w:t>чане для ѵлучшенія быта жителей Ис-</w:t>
        <w:br/>
        <w:t>лаядіи, и нисколько не успели въ</w:t>
        <w:br/>
        <w:t>этомъ, когда, между-темъ, Сибирь,</w:t>
        <w:br/>
        <w:t>вь-продолженін какихъ-пибудь трехъ-</w:t>
        <w:br/>
        <w:t>сотъ лвтъ, изъ пустыни, изъ страны</w:t>
        <w:br/>
        <w:t>лесог.ъ и юртъ, сделалась краемъ, где,</w:t>
        <w:br/>
        <w:t>кроме 4 губернскихъ городовъ, счи</w:t>
        <w:t>-</w:t>
        <w:br/>
        <w:t>тается 32 окружные, 8 заштатныхъ, 2</w:t>
        <w:br/>
        <w:t>областные, 2 порта и 4 таможни, сло-</w:t>
        <w:br/>
        <w:t>вомь—краемъ иаселеннымъ, устроен-</w:t>
        <w:br/>
        <w:t>ньшъ, завидвымъ по благорастворен-</w:t>
        <w:br/>
        <w:t>иомѵ климату, естествепнымъ богат</w:t>
        <w:t>-</w:t>
        <w:br/>
        <w:t>ствам!., изобилію удобныхъ мт.стъ, и</w:t>
        <w:br/>
        <w:t>в го при всѣХъ техъ малыхъ пособіяхъ</w:t>
        <w:br/>
        <w:t>къ умножепію народонаселенія и при</w:t>
        <w:br/>
        <w:t>всей странной непреклонности мнѣнія</w:t>
        <w:br/>
        <w:t>о ней Европейцевъ и Русскнхъ. Пра</w:t>
        <w:t>-</w:t>
        <w:br/>
        <w:t>во, пемногіе, заехавъ изъ Россін па</w:t>
        <w:br/>
        <w:t>югъ Сибири, жалеютъ о своей роди</w:t>
        <w:t>-</w:t>
        <w:br/>
        <w:t>не. Они всегда говорить: «жить бы</w:t>
        <w:br/>
        <w:t>«вѣчво въ Сибири, а только бы умереть</w:t>
        <w:br/>
        <w:t>явь Риссіи» , и очень-естественно:</w:t>
        <w:br/>
      </w:r>
      <w:r>
        <w:rPr>
          <w:rStyle w:val="CharStyle608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природа борется съ разсудкомъ,</w:t>
        <w:br/>
        <w:t xml:space="preserve">и </w:t>
      </w:r>
      <w:r>
        <w:rPr>
          <w:rStyle w:val="CharStyle608"/>
        </w:rPr>
        <w:t xml:space="preserve">последний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остается победителсмъ.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Перейлемъ теперь къ историче-</w:t>
        <w:br/>
        <w:t>скимъ Фактамъ относительно невыгод</w:t>
        <w:t>-</w:t>
        <w:br/>
        <w:t>ности торговли нашей въ Сибири, т. е.</w:t>
        <w:br/>
        <w:t>кь неблагоразумным^ иеразсчетли-</w:t>
        <w:br/>
        <w:t>вымъ экспедиціямъ Доббеля, которыя</w:t>
        <w:br/>
        <w:t>г. Герсевановъ приводить для поддер-</w:t>
        <w:br/>
        <w:t>жавія своихь мнений, именно — для</w:t>
        <w:br/>
        <w:t>доказательства, что Доббель, торгуя</w:t>
        <w:br/>
        <w:t>съ Сибирью (Камчаткою), потерялъ</w:t>
        <w:br/>
        <w:t>1,380,000 руб., а если бы этотъ ка</w:t>
        <w:t>-</w:t>
        <w:br/>
        <w:t>питаль былъ въ оборота въ какой-</w:t>
        <w:br/>
        <w:t>нибудь другой стране, то онъ принесъ</w:t>
        <w:br/>
        <w:t>бы большіс проценты и потому—вотъ</w:t>
        <w:br/>
        <w:t>какъ невыгодна торговля сь Сибирью!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1"/>
        <w:sectPr>
          <w:headerReference w:type="even" r:id="rId149"/>
          <w:headerReference w:type="default" r:id="rId150"/>
          <w:pgSz w:w="7464" w:h="12246"/>
          <w:pgMar w:top="389" w:left="193" w:right="319" w:bottom="21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думаемъ: если бы Доббель, на-</w:t>
        <w:br/>
        <w:t>грузнвъ свои корабли товарами, прі-</w:t>
        <w:br/>
        <w:t>ъхалъ торговать въ отдалепную прп-</w:t>
        <w:br/>
        <w:t>винцію государства, даже не Россіи</w:t>
        <w:br/>
        <w:t>и не въ Камчатку , гдіі все прежде</w:t>
        <w:br/>
        <w:t>обдумано, подчинено известнымъ усло-</w:t>
        <w:br/>
        <w:t>віямъ, безъ чего нарушеніе порядка</w:t>
        <w:br/>
        <w:t>неизбежно, гдѣ все соразмерено въ та</w:t>
        <w:t>-</w:t>
        <w:br/>
        <w:t>кой степени, что всякое постороннее</w:t>
        <w:br/>
        <w:t>вмешательство и неуместно, и нену</w:t>
        <w:t>-</w:t>
      </w:r>
    </w:p>
    <w:p>
      <w:pPr>
        <w:widowControl w:val="0"/>
        <w:rPr>
          <w:sz w:val="2"/>
          <w:szCs w:val="2"/>
        </w:rPr>
      </w:pPr>
      <w:r>
        <w:pict>
          <v:shape id="_x0000_s1330" type="#_x0000_t202" style="position:absolute;margin-left:337.7pt;margin-top:0.1pt;width:10.8pt;height:11.15pt;z-index:-1258291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5"/>
                    </w:rPr>
                    <w:t>45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чаткп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вознаградить трудовь; при</w:t>
        <w:t>-</w:t>
        <w:br/>
        <w:t>рода ея будете безответна па поііече-</w:t>
        <w:br/>
        <w:t>вія о пей. Разве возразить только</w:t>
        <w:br/>
        <w:t>тотъ; кто сравниваешь Сибирь съ Ис-</w:t>
        <w:br/>
        <w:t>лаадіею, и отъ первой, какъ отъ Но</w:t>
        <w:t>-</w:t>
        <w:br/>
        <w:t>вой Гренландіи, не ожидаетъ ничего</w:t>
        <w:br/>
        <w:t>вь будѵщемъ.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Семивскій вь своихъ «Запи-</w:t>
        <w:br/>
        <w:t>скахъ о Восточной Сибири» говорить:</w:t>
        <w:br/>
        <w:t>«Полуостровъ Камчатка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9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50"/>
      </w:r>
      <w:r>
        <w:rPr>
          <w:lang w:val="ru-RU" w:eastAsia="ru-RU" w:bidi="ru-RU"/>
          <w:w w:val="100"/>
          <w:spacing w:val="0"/>
          <w:color w:val="000000"/>
          <w:position w:val="0"/>
        </w:rPr>
        <w:t>), по знаме</w:t>
        <w:t>-</w:t>
        <w:br/>
        <w:t>нитой п безопасной для всехъ мор-</w:t>
        <w:br/>
        <w:t>«скихъ судовъ въ Авачинской Губь</w:t>
        <w:br/>
        <w:t>«Петропавловской Гавани, устроенной</w:t>
        <w:br/>
        <w:t>«и укрепленной самою природою, ио</w:t>
        <w:br/>
        <w:t>«мпожеству рекъ и озеръ, пъ коихь</w:t>
        <w:br/>
        <w:t>«разпыхь родовъ рыбы находится вь</w:t>
        <w:br/>
        <w:t>«превеликомъ мпоа(ествѣ, по огведы-</w:t>
        <w:br/>
        <w:t>«шущимь на ней горамъ, по значитель-</w:t>
        <w:br/>
        <w:t>к ному бобровому и прочимъ морскихъ</w:t>
        <w:br/>
        <w:t>«и лесныхъ зверей промысламъ и по</w:t>
        <w:br/>
        <w:t>«множеству удобныхь земель для разве-</w:t>
        <w:br/>
        <w:t>«денін хлебопашества и скотоводства,</w:t>
        <w:br/>
        <w:t>«особенно въ южной ея части,—при-</w:t>
        <w:br/>
        <w:t>«мт.чательное место.» И далее въ вы</w:t>
        <w:t>-</w:t>
        <w:br/>
        <w:t>носке: «Всѣ, бмвшіе въ Камчатке, еди-</w:t>
        <w:br/>
        <w:t>«ногласно утвержіаютъ, что удобныхъ</w:t>
        <w:br/>
        <w:t>«тамъ земель для хлебопашества и ско-</w:t>
        <w:br/>
        <w:t>«товодства,особенно въ южной ея ча-</w:t>
        <w:br/>
        <w:t>«сти, очень-много, но что жители тамо-</w:t>
        <w:br/>
        <w:t>«шніе, пріобыкшіе издавна къ звери-</w:t>
        <w:br/>
        <w:t>«нымъ, рыбиммъ и птичьи.мъ промм-</w:t>
        <w:br/>
        <w:t>«сламъ, которые, какъ всемъ известно,</w:t>
        <w:br/>
        <w:t>«легче хлебопашества, по одпой своей</w:t>
        <w:br/>
        <w:t>«лености и праздполюбію не радпть объ</w:t>
        <w:br/>
        <w:t>«опомъ, равно какъ о лучшемъ тамъ</w:t>
        <w:br/>
        <w:t>«скотоводстве и прочихъ хозяйствен -</w:t>
        <w:br/>
        <w:t>«ныхъ заведеніяхъ.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Геденштромъ ппшстъ въ своихъ от-</w:t>
        <w:br/>
        <w:t>рывкахъ о Сибири, что (") «хлебопа-</w:t>
        <w:br/>
        <w:t>«шество по реке Камчатке весьма ва</w:t>
        <w:br/>
        <w:t>«жно, по по недостатку рукь остается</w:t>
        <w:br/>
        <w:t>« при ничтояшыхъоиытахъ. Природный</w:t>
        <w:br/>
        <w:t>«житель, занятый во время лета вер-</w:t>
        <w:br/>
        <w:t>«нѣйтимъ для пего рыбнымъ промы-</w:t>
        <w:br/>
        <w:t>«сломъ, обезпечиваетъ имъ свое про-</w:t>
        <w:br/>
        <w:t>«питааіе и не видитънадобности приле-</w:t>
        <w:br/>
        <w:t>«жать къ земледелію, не взирая на(5оль-</w:t>
        <w:br/>
        <w:t>«шія выгоды, которыя обещаютъ ему</w:t>
        <w:br/>
        <w:t>«пысокія цены на хлебъ въ Камч; гке.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 Камчатское Море изобилуете китами,</w:t>
        <w:br/>
        <w:t>«и, какъ утпорждаютъ опытные люди,</w:t>
        <w:br/>
        <w:t>«даже преимущественнопредъ прочими</w:t>
        <w:br/>
        <w:t>«морями. Китовая ловля въ семъ мо</w:t>
        <w:t>-</w:t>
        <w:br/>
        <w:t>йре представляете величайшія удоб-</w:t>
        <w:br/>
        <w:t>«ства и большія выгоды отъ близости</w:t>
        <w:br/>
        <w:t>«Китая, для продажи ворвани и усовъ.</w:t>
        <w:br/>
        <w:t>«Протянувшійся далеко узкій полуос-</w:t>
        <w:br/>
        <w:t>«тровъ, обильпый лесомъ, всюду от-</w:t>
        <w:br/>
        <w:t>«крынаетъ свои берега п пристанища</w:t>
        <w:br/>
        <w:t>«китоловнымъ судамъ: но еще нб кому</w:t>
        <w:br/>
        <w:t>«заниматься сею выгодною иромышле-</w:t>
        <w:br/>
        <w:t>«ностію.Время постеневно открываете</w:t>
        <w:br/>
        <w:t>«источники богатства, тамъ даже, где</w:t>
        <w:br/>
        <w:t>«ихъ не пред полагал и; статься можете,</w:t>
        <w:br/>
        <w:t>«что и Камчатка, при распшреиіи про-</w:t>
        <w:br/>
        <w:t>«мысловъ, будете складочнымъ ме-</w:t>
        <w:br/>
        <w:t>«стомъ для бигатейшей китовой ловли. »</w:t>
        <w:br/>
        <w:t>ЙІненія гг. Семивскаго и Гедеиштро-</w:t>
        <w:br/>
        <w:t>ма о возможвости земледелія и, зна</w:t>
        <w:t>-</w:t>
        <w:br/>
        <w:t>чите, одного и главнаго источника бла-</w:t>
        <w:br/>
        <w:t>госостоянія страны, подтверждаются</w:t>
        <w:br/>
        <w:t>отчетами начальпнковъ Камчатки, изъ</w:t>
        <w:br/>
        <w:t>коихъ беру отчете г. Голенищева, напе</w:t>
        <w:t>-</w:t>
        <w:br/>
        <w:t>чатанный въ виде извлеченія въ «Жур</w:t>
        <w:t>-</w:t>
        <w:br/>
        <w:t>нале Мішистер. Ввутрен. Дѣлъ» 1833</w:t>
        <w:br/>
        <w:t>года 9. Тамъ, па стр. 6 и 7 сказа</w:t>
        <w:t>-</w:t>
        <w:br/>
        <w:t>но, что «земледеліемъ въ Камчатке за-</w:t>
        <w:br/>
        <w:t>«нимаютея изъ поселявъ одни казенные</w:t>
        <w:br/>
        <w:t>«крестьяне, жнвущіе въ селенінхъ Іілю-</w:t>
        <w:br/>
        <w:t>«чевскрмъ, Милькове и Ворхвекамчат-</w:t>
        <w:br/>
        <w:t>«ске. Успехи занятія ихъ ио сей части</w:t>
        <w:br/>
        <w:t>«въ 1830 г. превзошли успехи пред-</w:t>
        <w:br/>
        <w:t>«шествовавшихъ летъ, такъ-что клю-</w:t>
        <w:br/>
        <w:t>«чевскіе крестьяне, избытки собраниаго</w:t>
        <w:br/>
      </w:r>
      <w:r>
        <w:rPr>
          <w:rStyle w:val="CharStyle401"/>
        </w:rPr>
        <w:t xml:space="preserve">«ими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ячменя продали въ казну на про-</w:t>
        <w:br/>
        <w:t>«довольствіе нижнекамчатской казачей</w:t>
        <w:br/>
        <w:t>«команды,оставпвъ значительную часть</w:t>
        <w:br/>
        <w:t>«семевъ для посева въ слѣдующемъ</w:t>
        <w:br/>
        <w:t>«лете. Камчадалы селепій Киргаиика и</w:t>
        <w:br/>
        <w:t>«Діатуры, лежащихъ на реке Камчатке</w:t>
        <w:br/>
        <w:t>«близь селенія Милькова, поощряемые</w:t>
        <w:br/>
        <w:t>« примеромъ и пользою трудолюбивыхъ</w:t>
        <w:br/>
        <w:t>«своихъсоседей,въ лето 1830 года так-</w:t>
        <w:br/>
        <w:t>иже приступили къ земледельческимъ</w:t>
        <w:br/>
        <w:t>«занятіямъ и за первый опытевъ опыхъ</w:t>
        <w:br/>
        <w:t>«съ избыткомъ награждены были хоро-</w:t>
        <w:br/>
        <w:t>«шпмъу рожаемь.Основываясь на семь,</w:t>
        <w:br/>
        <w:t>«полагать можно, что почва земли въ</w:t>
        <w:br/>
        <w:t>«техъ мбстахъ удобна къ хлебопаше-</w:t>
        <w:br/>
        <w:t>«ствѵ,н потому должно надеяться,что</w:t>
        <w:br/>
        <w:t>«жители оныхъ се.іевій начнугь зани-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«маться разведеніемъ хлиба.» Далие—</w:t>
        <w:br/>
        <w:t>на стр. 8, нзъ доносенія начальнику</w:t>
        <w:br/>
        <w:t>Камчатки чиновника сельскаго хозяй</w:t>
        <w:t>-</w:t>
        <w:br/>
        <w:t>ства Черныхъ видно, что «Мильков-</w:t>
        <w:br/>
        <w:t>«скіе крестьяне отъ 23 пуди посияв-</w:t>
        <w:br/>
        <w:t xml:space="preserve">« пыхъ </w:t>
      </w:r>
      <w:r>
        <w:rPr>
          <w:rStyle w:val="CharStyle608"/>
        </w:rPr>
        <w:t xml:space="preserve">сіімсиъ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ячменя собрали107пудъ;</w:t>
        <w:br/>
        <w:t>«перхнекамчатскіеотъ 4 пудъ получи-</w:t>
        <w:br/>
        <w:t>«ли 40 пудъ; ключевскіс отъ 106 пудъ</w:t>
        <w:br/>
        <w:t>«352 пуда, и, кроми того, въ ближай-</w:t>
        <w:br/>
        <w:t>&lt;(шихъ Милькову селеніяхъ Камчадалы</w:t>
        <w:br/>
        <w:t>«начали сиять ячмень и друтія хлибныя</w:t>
        <w:br/>
        <w:t>«растеніл.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огородные овощи, составляющіе</w:t>
        <w:br/>
        <w:t>важную отрасль продовольствія, раз</w:t>
        <w:t>-</w:t>
        <w:br/>
        <w:t>водятся, какъ видно изъ того же из-</w:t>
        <w:br/>
        <w:t>нлечепіп или отчета, очень-удачно во</w:t>
        <w:br/>
        <w:t>всей почти области (Камчатки), ис-</w:t>
        <w:br/>
        <w:t>исклгочэя сИверныхъ селеній по Ухин-</w:t>
        <w:br/>
        <w:t>скому, Алюторскому и Палланскому</w:t>
        <w:br/>
        <w:t>Керегамъ. Урожай овощей въ лѣтн</w:t>
        <w:br/>
        <w:t>1830 года былъ довольно-хорошъ, пре</w:t>
        <w:t>-</w:t>
        <w:br/>
        <w:t>имущественно же въ Петронавлов-</w:t>
        <w:br/>
        <w:t>скомъ Порти и на рикН Камчатки. Въ</w:t>
        <w:br/>
        <w:t>пробномъ огороди порта, состоящемъ</w:t>
        <w:br/>
        <w:t>подъ надзоромъ особаго огородника,</w:t>
        <w:br/>
        <w:t>созрИли въ литѣ 1830 года самыя нИ-</w:t>
        <w:br/>
        <w:t>жныя по тамошнему климату расте-</w:t>
        <w:br/>
        <w:t>иія, какъ-то: капуста разныхъ родовъ,</w:t>
        <w:br/>
        <w:t>огурцы, дыни, клубника и прочая зе</w:t>
        <w:t>-</w:t>
        <w:br/>
        <w:t>лень.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Заключаемъ сужденія наши о Кам</w:t>
        <w:t>-</w:t>
        <w:br/>
        <w:t>чатки г. Словцовым ъ, который гово</w:t>
        <w:t>-</w:t>
        <w:br/>
        <w:t>рите «Вь опроверженіе(*) новийшихъ</w:t>
        <w:br/>
        <w:t>«притязаній, излишне себи присвои-</w:t>
        <w:br/>
        <w:t>«вающихъ, исторія ироизноситъ, что</w:t>
        <w:br/>
        <w:t>«иоснвъ ячменя и овса въ Камчатки,</w:t>
        <w:br/>
        <w:t>«прежде второй камчатской экснеди-</w:t>
        <w:br/>
        <w:t>« піи, производился съ большими успи-</w:t>
        <w:br/>
        <w:t>«хомз&gt; по заимками Успенской Пусты-</w:t>
        <w:br/>
        <w:t>«ни; что во время Крашенинникова</w:t>
        <w:br/>
        <w:t>«усмотрины хлибородныя земли около</w:t>
        <w:br/>
        <w:t>« Верхнекамчагска и въ верховьяхъ</w:t>
        <w:br/>
        <w:t>« большой Р-вки; чтоогородные овощи,</w:t>
        <w:br/>
        <w:t>«требѵющіе влажности, какъ-то рипа,</w:t>
        <w:br/>
        <w:t>«свекла и ридька, тогда произрастали</w:t>
        <w:br/>
        <w:t>«въ необыкновенной величин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отъ</w:t>
        <w:br/>
        <w:t>«пары рогатаго скота, въ 1733 году,</w:t>
        <w:br/>
        <w:t>«доставленной Павлуцкимъвъ Камчат</w:t>
        <w:t>-</w:t>
        <w:br/>
        <w:t>ку, развелось тамъ благословенное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«племя подручныхъ млекопитающихъ;</w:t>
        <w:br/>
        <w:t>«что гораздо-рание 1736 года казаки,</w:t>
        <w:br/>
        <w:t>«искавшіе опьяникія. выдумали, гнать</w:t>
        <w:br/>
        <w:t>«сикеру пзъ ягодъ,потомъ нзъ сладкой</w:t>
        <w:br/>
        <w:t>«травы; что казенное винокуреніе изъ</w:t>
        <w:br/>
        <w:t xml:space="preserve">«сладкой травы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(heracleum sphondili-</w:t>
        <w:br/>
        <w:t xml:space="preserve">«um)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стало производиться съ 1736 го-</w:t>
        <w:br/>
        <w:t>« да.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мнипія г. Герссвапо-</w:t>
        <w:br/>
        <w:t>ва о горныхъ промыслахъ Сибири, я</w:t>
        <w:br/>
        <w:t>вполнъ съ ними согласенъ: въ са-</w:t>
        <w:br/>
        <w:t xml:space="preserve">момъ </w:t>
      </w:r>
      <w:r>
        <w:rPr>
          <w:rStyle w:val="CharStyle159"/>
        </w:rPr>
        <w:t xml:space="preserve">дилИ,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здись одинъ выигрывасіъ</w:t>
        <w:br/>
        <w:t>то, что девять другихъ лроигрываютъ,</w:t>
        <w:br/>
        <w:t>истину чего особенно доказываютъ зо</w:t>
        <w:t>-</w:t>
        <w:br/>
        <w:t>лотые промыслы. Служа болие пред-</w:t>
        <w:br/>
        <w:t>метомъ управленія, они составляютъ</w:t>
        <w:br/>
        <w:t>источники государственнмхъдоходовъ</w:t>
        <w:br/>
        <w:t>и только временно важны для госу</w:t>
        <w:t>-</w:t>
        <w:br/>
        <w:t>дарства. Развитіе края въ смысли на-</w:t>
        <w:br/>
        <w:t>роднаго обогащенія, ничего не должно</w:t>
        <w:br/>
        <w:t>ждать отъ горныхъ промысловъ, ко-</w:t>
        <w:br/>
        <w:t>торыхъ сушествованіс зависитъ отъ</w:t>
        <w:br/>
        <w:t>миры изобилія рудъ, и дорогіе метал</w:t>
        <w:t>-</w:t>
        <w:br/>
        <w:t>лы въ томи объеми, какъ многіе при-</w:t>
        <w:br/>
        <w:t>нимаютъ ихъ, отнюдь не должны со</w:t>
        <w:t>-</w:t>
        <w:br/>
        <w:t>ставлять главнаго постояннаго источ</w:t>
        <w:t>-</w:t>
        <w:br/>
        <w:t>ника богатства страны , а могутъ</w:t>
        <w:br/>
        <w:t>быть временно важною отраслью про-</w:t>
        <w:br/>
        <w:t>мыгалености, и то поставленной въ</w:t>
        <w:br/>
        <w:t>болие-тисныя и полезпийшія для того</w:t>
        <w:br/>
        <w:t>края границы.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headerReference w:type="even" r:id="rId151"/>
          <w:headerReference w:type="default" r:id="rId152"/>
          <w:headerReference w:type="first" r:id="rId153"/>
          <w:titlePg/>
          <w:pgSz w:w="7464" w:h="12246"/>
          <w:pgMar w:top="645" w:left="250" w:right="297" w:bottom="32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да.іие, разсуждан о Забайкалья;,</w:t>
        <w:br/>
        <w:t>г. Герсевановъ опять вгіадаетъ въ</w:t>
        <w:br/>
        <w:t>зпачнтельныя ошибки, проистекающія</w:t>
        <w:br/>
        <w:t>вирно отъ несовершенной истины его</w:t>
        <w:br/>
      </w:r>
      <w:r>
        <w:rPr>
          <w:rStyle w:val="CharStyle608"/>
        </w:rPr>
        <w:t xml:space="preserve">фэктовъ.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говорить: «Часть людей</w:t>
        <w:br/>
        <w:t>«пъ нерчинскихъ заводахъ, лежащихъ</w:t>
        <w:br/>
        <w:t>« подъ 53°, по недостатку въ томи краю</w:t>
        <w:br/>
        <w:t>«хлиба, занимается обработывапіемъ</w:t>
        <w:br/>
        <w:t>«земли. Бываютъ годы, когда отъ хо-</w:t>
        <w:br/>
        <w:t>« лодна го хлиба жатвы пропадаютъ,иза-</w:t>
        <w:br/>
        <w:t>«поды должны покупать хлибъ иногда</w:t>
        <w:br/>
        <w:t>«въ Красноярскомъ Уизди и везти су-</w:t>
        <w:br/>
        <w:t>«химъ путемъ за 2,300 верстъ. Неяв-</w:t>
        <w:br/>
        <w:t>«ный лнубытокъ»?—Ничего небывало!</w:t>
        <w:br/>
        <w:t>Крестьяне верчинскихъ заводовъ, под</w:t>
        <w:t>-</w:t>
        <w:br/>
        <w:t>вергнувшись послидпему устройству</w:t>
        <w:br/>
        <w:t>въ земледиліи, никогда не думали и не</w:t>
        <w:br/>
        <w:t>думаютъ покупать хлибъ въ другой</w:t>
        <w:br/>
        <w:t>губерніи, а еще сами огромное коли</w:t>
        <w:t>-</w:t>
        <w:br/>
        <w:t>чество его (до 400 000 п.), за избмт-</w:t>
        <w:br/>
        <w:t>комъ отъ собствен наго продовольствія,</w:t>
      </w:r>
    </w:p>
    <w:p>
      <w:pPr>
        <w:widowControl w:val="0"/>
        <w:rPr>
          <w:sz w:val="2"/>
          <w:szCs w:val="2"/>
        </w:rPr>
      </w:pPr>
      <w:r>
        <w:pict>
          <v:shape id="_x0000_s1334" type="#_x0000_t202" style="position:absolute;margin-left:0.95pt;margin-top:17.2pt;width:175.45pt;height:561.2pt;z-index:-1258291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1"/>
                  </w:pPr>
                  <w:r>
                    <w:rPr>
                      <w:rStyle w:val="CharStyle64"/>
                    </w:rPr>
                    <w:t>продаютъ горному и губернскому на-</w:t>
                    <w:br/>
                    <w:t>чальствамъ для запасвыхъ магазііповъ,</w:t>
                    <w:br/>
                    <w:t>частнымъ людям!) и на продовольствіе</w:t>
                    <w:br/>
                    <w:t>малоплодородныхъ частей Нерчип-</w:t>
                    <w:br/>
                    <w:t>скаго Округа. Если бываютъ неуро</w:t>
                    <w:t>-</w:t>
                    <w:br/>
                    <w:t>жайные годы (какъ па-прим,- 18.33,</w:t>
                    <w:br/>
                    <w:t>34 и 35), то вовсе не отъ холодности</w:t>
                    <w:br/>
                    <w:t>температуры, а отъ преждевремен-</w:t>
                    <w:br/>
                    <w:t>ныхъ жаровъ, отъ засухи и, часто,</w:t>
                    <w:br/>
                    <w:t>следующими за ними ранними инея-</w:t>
                    <w:br/>
                    <w:t>ми, и это несчастіе терпятъ более</w:t>
                    <w:br/>
                    <w:t>почему-то окрестный городу Нерчин</w:t>
                    <w:t>-</w:t>
                    <w:br/>
                    <w:t>ску селенія. Да и странное дело! Для</w:t>
                    <w:br/>
                    <w:t>чего везти хлебе изъ Красноярскаго</w:t>
                    <w:br/>
                    <w:t>Уезда, когда можно купить его и въ</w:t>
                    <w:br/>
                    <w:t>Верхнеудкнскомъ, и въ Иркутскомъ,</w:t>
                    <w:br/>
                    <w:t>которые редко бываютъ безъ хлеба и</w:t>
                    <w:br/>
                    <w:t>почти-всегда своимъсобствениымъ про-</w:t>
                    <w:br/>
                    <w:t>довольствуютъ края Якутскій и Охот-</w:t>
                    <w:br/>
                    <w:t>скій, и платить высокую цену, когда</w:t>
                    <w:br/>
                    <w:t>можно иметь у себя дома вдвое, втрое</w:t>
                    <w:br/>
                    <w:t>дешевле противъ нея? Конечно, нель</w:t>
                    <w:t>-</w:t>
                    <w:br/>
                    <w:t>зя не сознаться, что хлебородіе въ За-</w:t>
                    <w:br/>
                    <w:t>яблонье не постоянно-успешно. Нетъ,</w:t>
                    <w:br/>
                    <w:t>оно почти періодическое; но если слу</w:t>
                    <w:t>-</w:t>
                    <w:br/>
                    <w:t>чается въ одиомъ месте неурожай,</w:t>
                    <w:br/>
                    <w:t>въ двухъ-трехъ соседствениыхъ не</w:t>
                    <w:t>-</w:t>
                    <w:br/>
                    <w:t>пременно превосходные хлеба и, та-</w:t>
                    <w:br/>
                    <w:t>кимъ образомъ, равновт.сіе пе нару</w:t>
                    <w:t>-</w:t>
                    <w:br/>
                    <w:t>шается. По крайней-мере,одинъ впол-</w:t>
                    <w:br/>
                    <w:t>не-урожайиый годъ покроете пять</w:t>
                    <w:br/>
                    <w:t>пронорціольно - неурожайныхъ. Есть</w:t>
                    <w:br/>
                    <w:t>исключенія; но где же ихъ нетъ?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5"/>
                  </w:pPr>
                  <w:r>
                    <w:rPr>
                      <w:rStyle w:val="CharStyle64"/>
                    </w:rPr>
                    <w:t>Если хотите поверить, что югъ, осо</w:t>
                    <w:t>-</w:t>
                    <w:br/>
                    <w:t>бенно юговостокъ и югозападъ Сиби</w:t>
                    <w:t>-</w:t>
                    <w:br/>
                    <w:t>ри хлебородны, то прочтите на стр.</w:t>
                    <w:br/>
                    <w:t>18 «Отрывковъ о Сибири» Геденштро-</w:t>
                    <w:br/>
                    <w:t>ма, человека, прожившаго въ Восточ</w:t>
                    <w:t>-</w:t>
                    <w:br/>
                    <w:t>ной Сибири 20 лете: «Иркутская Гу-</w:t>
                    <w:br/>
                    <w:t>«бернія естественно разделяется на ,ѵве</w:t>
                    <w:br/>
                    <w:t>«части. Первая, хлебородную полосу</w:t>
                    <w:br/>
                    <w:t>«заключающая, состоите изъ Округовъ:</w:t>
                    <w:br/>
                    <w:t>«Нерчинскаго, Верхнеудинскаго, Ир-</w:t>
                    <w:br/>
                    <w:t>«кѵтскаго, Нижнеудипскаго и малозна-</w:t>
                    <w:br/>
                    <w:t>«чительнаго въ семе отношеніи Кирен-</w:t>
                    <w:br/>
                    <w:t>«скаго»; или на стр. 115 «Записокъ о</w:t>
                    <w:br/>
                    <w:t>Восточной Сибири» г. Семивскаго:</w:t>
                    <w:br/>
                    <w:t>«Хлебородными уездами (Иркут. Губ.)</w:t>
                    <w:br/>
                    <w:t>«почитаются лежашіевъ южной только</w:t>
                    <w:br/>
                    <w:t>«части сей губерніи, какъ-то: Иркут-</w:t>
                    <w:br/>
                    <w:t>«скій,ІІижнеудинскій,Верхнеудипскій,</w:t>
                    <w:br/>
                    <w:t>«Нерчинскій и южная часть Пиренеи-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335" type="#_x0000_t202" style="position:absolute;margin-left:88.3pt;margin-top:0.1pt;width:178.55pt;height:12.25pt;z-index:-125829148;mso-wrap-distance-left:5pt;mso-wrap-distance-right:76.55pt;mso-position-horizont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Возражения па зампчапія</w:t>
                  </w:r>
                  <w:r>
                    <w:rPr>
                      <w:rStyle w:val="CharStyle568"/>
                      <w:b/>
                      <w:bCs/>
                      <w:i w:val="0"/>
                      <w:iCs w:val="0"/>
                    </w:rPr>
                    <w:t xml:space="preserve"> ». </w:t>
                  </w: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Герсеванова.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20"/>
        <w:widowControl w:val="0"/>
        <w:keepNext w:val="0"/>
        <w:keepLines w:val="0"/>
        <w:shd w:val="clear" w:color="auto" w:fill="auto"/>
        <w:bidi w:val="0"/>
        <w:spacing w:before="0" w:after="135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47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«го.Прибавлю, что за ЯблоннымъХреб-</w:t>
        <w:br/>
        <w:t>«томъродятся все роды хлебовъ и,осо-</w:t>
        <w:br/>
        <w:t>«бенно, гималайскій ячмень, который</w:t>
        <w:br/>
        <w:t>«тщетно разводится вомвогихъ местахъ</w:t>
        <w:br/>
        <w:t>«Южной Россіи. Сахарная свекловица</w:t>
        <w:br/>
        <w:t>«родится здесь въ большомъ изобиліи</w:t>
        <w:br/>
        <w:t>«и, по мненію людей практически зна-</w:t>
        <w:br/>
        <w:t>«комыхъ съ этимъ растеніемъ, опа о-</w:t>
        <w:br/>
        <w:t>«чень хороша и верно могла бы служить</w:t>
        <w:br/>
        <w:t>«новою отраслью промышлености,—</w:t>
        <w:br/>
        <w:t>«выделки сахара. Неурожай свеклови-</w:t>
        <w:br/>
        <w:t>«цы можно предотвратить, посеявъ ее</w:t>
        <w:br/>
        <w:t>«на поливныхъ пашпяхъ, и, при этомъ</w:t>
        <w:br/>
        <w:t>«богатстве привольныхъ месте, заводе</w:t>
        <w:br/>
        <w:t>«свеклосахарный въЗабайкалье, и вооб-</w:t>
        <w:br/>
        <w:t>«ще въ Сибири, много обещаетъ выгоде</w:t>
        <w:br/>
        <w:t>«своему владельцу. Возьмите въ со-</w:t>
        <w:br/>
        <w:t>«ображеніе то,чточ&gt;унтъ сахару, здесь</w:t>
        <w:br/>
        <w:t>«выделаннагоираФипированнаго,будетъ</w:t>
        <w:br/>
        <w:t>«стбять отъ 60 коп. до 1 руб., между-</w:t>
        <w:br/>
        <w:t>«темъ, какъ онъ привозный продается</w:t>
        <w:br/>
        <w:t>«1 руб. 80 коп. и 2 руб., и если взять</w:t>
        <w:br/>
        <w:t>«половину той и другой цены,то и про-</w:t>
        <w:br/>
        <w:t>«давепъ не будете въ болыпихъ бары-</w:t>
        <w:br/>
        <w:t>«шахъ, и покупатель пе въ убытки. А</w:t>
        <w:br/>
        <w:t>«устройство тзкнхъ заводовъ въ Сиби-</w:t>
        <w:br/>
        <w:t>«ри много обещаетъ добраго для нея,</w:t>
        <w:br/>
        <w:t>«какъ въ обогашеніи жителей, еще бо-</w:t>
        <w:br/>
        <w:t>«л-ве въ томе, что введете ихъ въ за-</w:t>
        <w:br/>
        <w:t>«ветный круге Фабрикаціи и заводовъ,</w:t>
        <w:br/>
        <w:t>«къ извлеченію денегъ изъ естествен-</w:t>
        <w:br/>
        <w:t>«ныхъ источпиковъ, однимъ словомъ,</w:t>
        <w:br/>
        <w:t>«къ народному обогащенію и, вместе,</w:t>
        <w:br/>
        <w:t>«къ богатству государственному. Какъ</w:t>
        <w:br/>
        <w:t>«ни толкуйте, а частную выгоду отде-</w:t>
        <w:br/>
        <w:t>«лить отъ общей чрезвычайно-трудног</w:t>
        <w:br/>
        <w:t>«та или другая, въ томе или дру-</w:t>
        <w:br/>
        <w:t>«гомъ отпошеніи, имѣютъ между собою</w:t>
        <w:br/>
        <w:t>«необходимыя для обоюдной пользы от-</w:t>
        <w:br/>
        <w:t>«пошенія и связь неразрывную.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о водномъ сообшеніи Сиби</w:t>
        <w:t>-</w:t>
        <w:br/>
        <w:t>ри, никакъ нельзя не согласиться, что</w:t>
        <w:br/>
        <w:t>оно представляете много удобстве и</w:t>
        <w:br/>
        <w:t>чрезвычайно-полезно для края. Неболь-</w:t>
        <w:br/>
        <w:t>шіе переволоки, какъ между Турою и</w:t>
        <w:br/>
        <w:t>Чусовою,на 60 вер. въ Урале, между</w:t>
        <w:br/>
        <w:t>Енисеемъ и Кетью на 90 вер.—ничего</w:t>
        <w:br/>
        <w:t>не значатъ, исключая Уральскій Хре-</w:t>
        <w:br/>
        <w:t>бетъ; а важны здесь ангарс.кіе поро</w:t>
        <w:t>-</w:t>
        <w:br/>
        <w:t>ги, решительно препятствующіе вся</w:t>
        <w:t>-</w:t>
        <w:br/>
        <w:t>кому плавапію по Ангаре отъ Иркут</w:t>
        <w:t>-</w:t>
        <w:br/>
        <w:t>ска до Енисейска; но будете время, ко-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57" w:line="211" w:lineRule="exact"/>
        <w:ind w:left="0" w:right="0" w:firstLine="39"/>
      </w:pPr>
      <w:r>
        <w:pict>
          <v:shape id="_x0000_s1336" type="#_x0000_t202" style="position:absolute;margin-left:3.5pt;margin-top:1.55pt;width:196.8pt;height:9.95pt;z-index:-1258291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numPr>
                      <w:ilvl w:val="0"/>
                      <w:numId w:val="83"/>
                    </w:numPr>
                    <w:tabs>
                      <w:tab w:leader="none" w:pos="390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5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гда уничтожится и это препятствіе,</w:t>
        <w:br/>
        <w:t>или чрезъ открытіе пути между самы</w:t>
        <w:t>-</w:t>
        <w:br/>
        <w:t>ми порогами, или чрезъ каналы, ихъ</w:t>
        <w:br/>
        <w:t>обходящими,— тогда Сибирь по всѣхъ</w:t>
        <w:br/>
        <w:t>иаправленіяхъ будетъ имѣть путь вод</w:t>
        <w:t>-</w:t>
        <w:br/>
        <w:t>ный ! Геденштромъ не совсъмъ-напра-</w:t>
        <w:br/>
        <w:t>сно приходилъ въ восторгъ отъ водна-</w:t>
        <w:br/>
        <w:t>го сообщеяія Сибири, потому-что, ис-</w:t>
        <w:br/>
        <w:t>ключнвъ 400 верстъ сухаго пути, т.</w:t>
        <w:br/>
        <w:t>е. двухъ сказанпыхъ волоковъ и треть</w:t>
        <w:t>-</w:t>
        <w:br/>
        <w:t>его чрезъ Уральскій Хребетъ (280</w:t>
        <w:br/>
        <w:t>верстъ), открывается широкая раздоль</w:t>
        <w:t>-</w:t>
        <w:br/>
        <w:t>ная дорога отъ Восточнаго Океана до</w:t>
        <w:br/>
        <w:t>Моря Балтійскаго. Но не будемъ гово</w:t>
        <w:t>-</w:t>
        <w:br/>
        <w:t>рить о томъ, что составляетъ пока од</w:t>
        <w:t>-</w:t>
        <w:br/>
        <w:t>но предположеніе о томъ , что иаро-</w:t>
        <w:br/>
        <w:t>донассленіе Сибири еще такъ ничто</w:t>
        <w:t>-</w:t>
        <w:br/>
        <w:t>жно относительно массы земли, зани</w:t>
        <w:t>-</w:t>
        <w:br/>
        <w:t>маемой имъ, силы его очснь-слабы и</w:t>
        <w:br/>
        <w:t>не могутъ преодол еть Физическія пре-</w:t>
        <w:br/>
        <w:t>лнтствін , даже не замътимъ и того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420" w:right="0" w:hanging="7"/>
      </w:pPr>
      <w:r>
        <w:rPr>
          <w:rStyle w:val="CharStyle297"/>
          <w:b/>
          <w:bCs/>
        </w:rPr>
        <w:t>1811. Ноябрь.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500" w:right="0" w:firstLine="9"/>
      </w:pPr>
      <w:r>
        <w:rPr>
          <w:rStyle w:val="CharStyle297"/>
          <w:b/>
          <w:bCs/>
        </w:rPr>
        <w:t>Нерчинск!..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81" w:line="211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ошнбочнаго мнѣнія, которое, будто не</w:t>
        <w:br/>
        <w:t>зиап, какъ безсильно дитя, удивляется</w:t>
        <w:br/>
        <w:t>почему судоходство Сибири не увели</w:t>
        <w:t>-</w:t>
        <w:br/>
        <w:t>чивается,— укажемъ только на Лену,</w:t>
        <w:br/>
        <w:t>единственный удобный путь отъ Ка-</w:t>
        <w:br/>
        <w:t>чуга до Якутска и далѣе по Вилую,</w:t>
        <w:br/>
        <w:t>ДІаъ, Юдомъ, путь, чрезъ который</w:t>
        <w:br/>
        <w:t>снабжаются вевмъ нужпымъ Область</w:t>
        <w:br/>
        <w:t>Якутская, Охотское и Камчатское При-</w:t>
        <w:br/>
        <w:t>морскія Управлепія, и на ръки Забай</w:t>
        <w:t>-</w:t>
        <w:br/>
        <w:t>калья, гдъ ПІилка, Аргунь, Ононъ,</w:t>
        <w:br/>
        <w:t>ІІерча, Ингода, Селевга, частно Хи-</w:t>
        <w:br/>
        <w:t>локъ и озера Иргевъ, Шакшипское,</w:t>
        <w:br/>
        <w:t>Арахлейскос и Тасъевское составля-</w:t>
        <w:br/>
        <w:t>ютъ круговое водное сообщение. Толь</w:t>
        <w:t>-</w:t>
        <w:br/>
        <w:t>ко Яблонный Хребетъ между Ингодою</w:t>
        <w:br/>
        <w:t>и Хилкомъ верстъ па 30 разрывэетъ</w:t>
        <w:br/>
        <w:t>эту цѣпь. Но довольно... Мы будемъ</w:t>
        <w:br/>
        <w:t>еще имЪть удовольствіе говорить объ</w:t>
        <w:br/>
        <w:t>этомъ предмет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</w:t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  <w:sectPr>
          <w:headerReference w:type="even" r:id="rId154"/>
          <w:headerReference w:type="default" r:id="rId155"/>
          <w:headerReference w:type="first" r:id="rId156"/>
          <w:pgSz w:w="7464" w:h="12246"/>
          <w:pgMar w:top="304" w:left="176" w:right="358" w:bottom="3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МОРДВИНОВА.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1" w:after="61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0" w:line="240" w:lineRule="exact"/>
        <w:ind w:left="0" w:right="140" w:firstLine="0"/>
        <w:sectPr>
          <w:type w:val="continuous"/>
          <w:pgSz w:w="7464" w:h="12246"/>
          <w:pgMar w:top="372" w:left="228" w:right="209" w:bottom="353" w:header="0" w:footer="3" w:gutter="0"/>
          <w:rtlGutter w:val="0"/>
          <w:cols w:space="720"/>
          <w:noEndnote/>
          <w:docGrid w:linePitch="360"/>
        </w:sectPr>
      </w:pPr>
      <w:bookmarkStart w:id="9" w:name="bookmark9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ОТВѢТЪ НА ВОЗРАЖЕНІЯ </w:t>
      </w:r>
      <w:r>
        <w:rPr>
          <w:rStyle w:val="CharStyle622"/>
        </w:rPr>
        <w:t xml:space="preserve">Г-на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МОРДВИНОВА.</w:t>
      </w:r>
      <w:bookmarkEnd w:id="9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7" w:after="8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Прочитавъ возраженія г-на Мордви</w:t>
        <w:t>-</w:t>
        <w:br/>
        <w:t>нова па статью нашу о торговыхъ от-</w:t>
        <w:br/>
        <w:t>ношеніяхъ Сибири къ Россіи, соста</w:t>
        <w:t>-</w:t>
        <w:br/>
        <w:t>вляющую отрмвокъ изъ сочипепія о</w:t>
        <w:br/>
        <w:t>развит! торговли въ Россіи вообще,</w:t>
        <w:br/>
        <w:t>я нахожу пужнымъ, съ своей стороны,</w:t>
        <w:br/>
        <w:t>едълать также пЪкоторыя возраженія.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Мордвиновъ болЪе всего обви-</w:t>
        <w:br/>
        <w:t>няетъ пась въ невърности основныхъ</w:t>
        <w:br/>
        <w:t>Фактовь и присграстіи. Чго касается</w:t>
        <w:br/>
        <w:t>до певърности Фактовъ, то мы пред-</w:t>
        <w:br/>
        <w:t>ставимъ неоспоримый доказательства</w:t>
        <w:br/>
        <w:t>истины всего сказаннаго; а на счетъ</w:t>
        <w:br/>
        <w:t>лристраетія или безпристрастія, это</w:t>
        <w:br/>
        <w:t>другое двло: мпъніе наше такъ про-</w:t>
        <w:br/>
        <w:t>тивополоншо общему ма кнію о Сибири,</w:t>
        <w:br/>
        <w:t>что нисколько-неудивительно подозрв-</w:t>
        <w:br/>
        <w:t>ніе въ пристрастіи; русскій человвкъ,</w:t>
        <w:br/>
        <w:t>разематривающій Сибирь, какъ часть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Россіи, пе можетъ быть одного мнй-</w:t>
        <w:br/>
        <w:t>пія съ Сибирякомъ, горячо-.іюбящимъ</w:t>
        <w:br/>
        <w:t>свою родину; уроженецъ Сибири су-</w:t>
        <w:br/>
        <w:t>дитъ пристрастно въ ел пользу; но</w:t>
        <w:br/>
        <w:t>памъ не за что сердиться на Сибирь!</w:t>
        <w:br/>
        <w:t>Имъть противъ вся предубъжденіо</w:t>
        <w:br/>
        <w:t>могъ бы тотъ, кто, бывч. тамъ, испы-</w:t>
        <w:br/>
        <w:t>талъ вепріятпости и огорчепія; но кто</w:t>
        <w:br/>
        <w:t>тамъ вовсе не былъ, ка.кется, не им в-</w:t>
        <w:br/>
        <w:t>етъ никакихъ причипъ не любить ея.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type w:val="continuous"/>
          <w:pgSz w:w="7464" w:h="12246"/>
          <w:pgMar w:top="372" w:left="242" w:right="277" w:bottom="35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изъ главнъйшихъ препят</w:t>
        <w:t>-</w:t>
        <w:br/>
        <w:t>ствий и препятствіемъвепреодолимымъ</w:t>
        <w:br/>
        <w:t>къ успъхамъ вообще торговли Сибири,</w:t>
        <w:br/>
        <w:t>мы считаемъ ея природу и геогра</w:t>
        <w:t>-</w:t>
        <w:br/>
        <w:t>фическое положеніе. Вь-самомъ-дѣлъ,</w:t>
        <w:br/>
        <w:t>наклонность къ сѣверу, дающая сво</w:t>
        <w:t>-</w:t>
        <w:br/>
        <w:t>бодный доступъ еъвернымъ вътрамъ,</w:t>
        <w:br/>
        <w:t>и высокая центральная азійская пло</w:t>
        <w:t>-</w:t>
        <w:br/>
        <w:t>скость, непозволяющая южнымъ втт-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2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Отвгътв на возражения</w:t>
      </w:r>
      <w:r>
        <w:rPr>
          <w:rStyle w:val="CharStyle280"/>
          <w:b/>
          <w:bCs/>
          <w:i w:val="0"/>
          <w:iCs w:val="0"/>
        </w:rPr>
        <w:t xml:space="preserve"> 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Мордвинова.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8"/>
      </w:pPr>
      <w:r>
        <w:pict>
          <v:shape id="_x0000_s1337" type="#_x0000_t202" style="position:absolute;margin-left:336.5pt;margin-top:0.5pt;width:11.75pt;height:11.85pt;z-index:-125829146;mso-wrap-distance-left:8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lang w:val="de-DE" w:eastAsia="de-DE" w:bidi="de-DE"/>
                      <w:i/>
                      <w:iCs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38" type="#_x0000_t202" style="position:absolute;margin-left:176.9pt;margin-top:17.2pt;width:178.3pt;height:562.85pt;z-index:-1258291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8"/>
                  </w:pPr>
                  <w:r>
                    <w:rPr>
                      <w:rStyle w:val="CharStyle64"/>
                    </w:rPr>
                    <w:t>ете до 12,000 Фут. высоты; такъ точ</w:t>
                    <w:t>-</w:t>
                    <w:br/>
                    <w:t>но опъ задолго до иоследнихъ ггзме-</w:t>
                    <w:br/>
                    <w:t>репій Гималаи говорилъ, что, по всей</w:t>
                    <w:br/>
                    <w:t>вероятности, Альпы Тибетскія выше</w:t>
                    <w:br/>
                    <w:t>{ордпльеровъ;горныя долины Тибета,</w:t>
                    <w:br/>
                    <w:t>поде 30 градусо.мъ широты, сохрапяя</w:t>
                    <w:br/>
                    <w:t>вечные снега, должпы, по всей вероят</w:t>
                    <w:t>-</w:t>
                    <w:br/>
                    <w:t xml:space="preserve">ности, иметь более 20,000 </w:t>
                  </w:r>
                  <w:r>
                    <w:rPr>
                      <w:rStyle w:val="CharStyle623"/>
                    </w:rPr>
                    <w:t xml:space="preserve">ф. </w:t>
                  </w:r>
                  <w:r>
                    <w:rPr>
                      <w:rStyle w:val="CharStyle64"/>
                    </w:rPr>
                    <w:t>отвесной</w:t>
                    <w:br/>
                    <w:t>высоты. Въ три зимніе месяца хо</w:t>
                    <w:t>-</w:t>
                    <w:br/>
                    <w:t>лоде тамъ бываете чувствительнее, не</w:t>
                    <w:t>-</w:t>
                    <w:br/>
                    <w:t>жели въ Альпійскихъ Горахъ, несмот</w:t>
                    <w:t>-</w:t>
                    <w:br/>
                    <w:t>ря на то, что Альпы на 15 градусовъ</w:t>
                    <w:br/>
                    <w:t>севернее.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64"/>
                    </w:rPr>
                    <w:t>И мы останемся при своемъ мнепіи,</w:t>
                    <w:br/>
                    <w:t>пока намъ не докажутъ, что степь Ко-</w:t>
                    <w:br/>
                    <w:t>би не имеете 12,000 Фут. отвесной</w:t>
                    <w:br/>
                    <w:t>высоты, т. е. пока пе измерять ея са-</w:t>
                    <w:br/>
                    <w:t>мьгмъ точггымъ образомъ.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64"/>
                    </w:rPr>
                    <w:t>Критике очень-недоволепъ за то,</w:t>
                    <w:br/>
                    <w:t>что Сибири предсказава участь подоб</w:t>
                    <w:t>-</w:t>
                    <w:br/>
                    <w:t>ная Гренландіи и Исландіи, где все</w:t>
                    <w:br/>
                    <w:t>усилія просвегцепныхъ пацій ве мог</w:t>
                    <w:t>-</w:t>
                    <w:br/>
                    <w:t>ли победить суровую природу.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2" w:line="211" w:lineRule="exact"/>
                    <w:ind w:left="0" w:right="0" w:firstLine="278"/>
                  </w:pPr>
                  <w:r>
                    <w:rPr>
                      <w:rStyle w:val="CharStyle64"/>
                    </w:rPr>
                    <w:t>Г. Мордвинове говорите:</w:t>
                  </w:r>
                </w:p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9" w:line="197" w:lineRule="exact"/>
                    <w:ind w:left="0" w:right="0" w:firstLine="278"/>
                  </w:pPr>
                  <w:r>
                    <w:rPr>
                      <w:rStyle w:val="CharStyle388"/>
                      <w:b/>
                      <w:bCs/>
                    </w:rPr>
                    <w:t>■ Сибирь, между теме, не должно пони</w:t>
                    <w:t>-</w:t>
                    <w:br/>
                    <w:t>мать, какъ наприм. Северо-А ыериканскіе</w:t>
                    <w:br/>
                    <w:t>Штаты, а пока просто, какъ обыкновенную</w:t>
                    <w:br/>
                    <w:t>провинцію, не обработанную, довольно-</w:t>
                    <w:br/>
                    <w:t>щедро наделенную естественными произ</w:t>
                    <w:t>-</w:t>
                    <w:br/>
                    <w:t>ведет», который, по нетребовательности</w:t>
                    <w:br/>
                    <w:t>края, снять до времени безъ употребленія. •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64"/>
                    </w:rPr>
                    <w:t>Хорошо; не будемъ сравнивать Си</w:t>
                    <w:t>-</w:t>
                    <w:br/>
                    <w:t>бирь се Северо-Американскими Шта</w:t>
                    <w:t>-</w:t>
                    <w:br/>
                    <w:t>тами, а сравнимъ ее се русскими іке</w:t>
                    <w:br/>
                    <w:t>провииціями, которыя гораздо-юп-ве</w:t>
                    <w:br/>
                    <w:t>Сибири,—се прибрежьемь Чернаго Мог</w:t>
                    <w:br/>
                    <w:t>ря. Юнигыя степи приобретены ‘въ</w:t>
                    <w:br/>
                    <w:t>царствование Екатеривы, тому только</w:t>
                    <w:br/>
                    <w:t>семьдеснтъ летъ;асравиитеихъсъ Си</w:t>
                    <w:t>-</w:t>
                    <w:br/>
                    <w:t>бирью: народоиаселеніе въ-отношеніи</w:t>
                    <w:br/>
                    <w:t>ке пространству по крайней-мъре вт.</w:t>
                    <w:br/>
                    <w:t>двадцать разе больше; тамъ есть и</w:t>
                    <w:br/>
                    <w:t>гражданственность, и торговля,иболь-</w:t>
                    <w:br/>
                    <w:t>шіе города; давно ли построены Одес</w:t>
                    <w:t>-</w:t>
                    <w:br/>
                    <w:t>са и Николаеве?—едва прошло шестьде-</w:t>
                    <w:br/>
                    <w:t>сятъ лете; посмотрите на другіе горо</w:t>
                    <w:t>-</w:t>
                    <w:br/>
                    <w:t>да, лежащіе поберегу Чернаго Морп...</w:t>
                    <w:br/>
                    <w:t>А отъ-чего это? разве правительство</w:t>
                    <w:br/>
                    <w:t>не одинаково заботится о всехъ под-</w:t>
                    <w:br/>
                    <w:t>властныхъ ему странахъ? Нетъ, отъ-</w:t>
                    <w:br/>
                    <w:t>того, что въ Южной Россін есть все,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раме согрѣвать Сибирь, суть препят-</w:t>
        <w:br/>
        <w:t>ствія вечвыя, которыхъ ни искусство</w:t>
        <w:br/>
        <w:t>человека, ни успехи гражданственно</w:t>
        <w:t>-</w:t>
        <w:br/>
        <w:t>сти не въ состояніи преодолеть.— Г.</w:t>
        <w:br/>
        <w:t>Мордвинове не верить возвышенности</w:t>
        <w:br/>
        <w:t>Средней Азіи: «какъ верить атому ре-</w:t>
        <w:br/>
        <w:t>«шительпому приговору, этимъ пебы-</w:t>
        <w:br/>
        <w:t>«валымъ 10,000 &lt;і&gt;утамъ, всей этой соч</w:t>
        <w:t>-</w:t>
        <w:br/>
        <w:t>инительной климатологіи? какъ и на</w:t>
        <w:br/>
        <w:t>«чемъ она основана?» И далее приво</w:t>
        <w:t>-</w:t>
        <w:br/>
        <w:t>дить выписки изъГумбольдта,нзъ кото</w:t>
        <w:t>-</w:t>
        <w:br/>
        <w:t>рыхъ онъ заключаете, что центральная</w:t>
        <w:br/>
        <w:t>плоскость совсемъ не такъ высока. —</w:t>
        <w:br/>
        <w:t>Гумбольтъ делалъ измеренія не во</w:t>
        <w:br/>
        <w:t>всехъ точкахъ плоскости, и плоскость</w:t>
        <w:br/>
        <w:t>не везде одинаково-возвышенна; мы мо-</w:t>
        <w:br/>
        <w:t>ікемъ привести въ доказательство на</w:t>
        <w:t>-</w:t>
        <w:br/>
        <w:t>шего мненія слова другаго знамеггнта-</w:t>
        <w:br/>
        <w:t>го ученаго, Мальтбрёна,которому мож</w:t>
        <w:t>-</w:t>
        <w:br/>
        <w:t>но безусловно верить; «равнины Кви-</w:t>
        <w:br/>
        <w:t>«то возвышены надъ уровнемъ океана</w:t>
        <w:br/>
        <w:t>«на 2000 туазовь (12,000 Фут.); пло-</w:t>
        <w:br/>
        <w:t>«скость Каракоруме , вь Китайской</w:t>
        <w:br/>
        <w:t>«Мопголіи, по всей веронтпостн не ни-</w:t>
        <w:br/>
        <w:t>«же» (см. Физическая ГеограФІя, о</w:t>
        <w:br/>
        <w:t>плоскостяхъ).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  <w:sectPr>
          <w:pgSz w:w="7464" w:h="12246"/>
          <w:pgMar w:top="319" w:left="187" w:right="2121" w:bottom="3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знаете Французскій языке, пой</w:t>
        <w:t>-</w:t>
        <w:br/>
        <w:t>мете, что это говорится утвердительно,</w:t>
        <w:br/>
        <w:t>^огя не въ такой степени, какъ еслибъ</w:t>
        <w:br/>
        <w:t>действительно были произведены изме-</w:t>
        <w:br/>
        <w:t>репін; на чсмъ основывался Мальт-</w:t>
        <w:br/>
        <w:t>брёнъ, утверждая это? Если г. Морд</w:t>
        <w:t>-</w:t>
        <w:br/>
        <w:t>винове занимался горного частно, то</w:t>
        <w:br/>
        <w:t>ему должно быть известно, что есть</w:t>
        <w:br/>
        <w:t>средства знать приблизительно , по</w:t>
        <w:br/>
        <w:t>аналогіи, отвеспуго высоту горы, пе</w:t>
        <w:br/>
        <w:t>измеряя ея. Напримеръ, если гору</w:t>
        <w:br/>
        <w:t>видно се открытаго моря за столько-</w:t>
        <w:br/>
        <w:t>то миль, то можпо, основываясь на из-</w:t>
        <w:br/>
        <w:t>мЬрснінхъ другихъ горе, определить,</w:t>
        <w:br/>
        <w:t>конечно не совсемъ-точно, высоту ея;</w:t>
        <w:br/>
        <w:t>о высот к горе внутри материка судите</w:t>
        <w:br/>
        <w:t>довольао-върио по пределамъ веч •</w:t>
        <w:br/>
        <w:t>ныхъ спеговъ, о высоте плоскостей —</w:t>
        <w:br/>
        <w:t>по температуре, которая тамъ господ</w:t>
        <w:t>-</w:t>
        <w:br/>
        <w:t>ствуете, гю растеиіямъ, а иногда и по</w:t>
        <w:br/>
        <w:t>животнымъ; здесь принимаются въ со-</w:t>
        <w:br/>
        <w:t>ображеніе, само собою разумеется,</w:t>
        <w:br/>
        <w:t>время года, удаленность отъ моря,</w:t>
        <w:br/>
        <w:t>широта, поляризація, и проч. На та-</w:t>
        <w:br/>
        <w:t>кихъ данаыхе, Мальтбрёнъ основы</w:t>
        <w:t>-</w:t>
        <w:br/>
        <w:t>вался, утверждая, что степь Кобп име</w:t>
        <w:t>-</w:t>
      </w:r>
    </w:p>
    <w:p>
      <w:pPr>
        <w:widowControl w:val="0"/>
        <w:rPr>
          <w:sz w:val="2"/>
          <w:szCs w:val="2"/>
        </w:rPr>
      </w:pPr>
      <w:r>
        <w:pict>
          <v:shape id="_x0000_s1339" type="#_x0000_t202" style="position:absolute;margin-left:157.7pt;margin-top:0.1pt;width:42pt;height:11.75pt;z-index:-125829144;mso-wrap-distance-left:143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56"/>
        <w:widowControl w:val="0"/>
        <w:keepNext w:val="0"/>
        <w:keepLines w:val="0"/>
        <w:shd w:val="clear" w:color="auto" w:fill="auto"/>
        <w:bidi w:val="0"/>
        <w:jc w:val="both"/>
        <w:spacing w:before="0" w:after="144" w:line="15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50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не достаете Сибири. Въ Южной</w:t>
        <w:br/>
        <w:t>Россіи климатъ умеренный, земля пло</w:t>
        <w:t>-</w:t>
        <w:br/>
        <w:t>дородна, реки судоходны въ-течевіи</w:t>
        <w:br/>
        <w:t>восьми месяцевъ, а не въ-теченіи че</w:t>
        <w:t>-</w:t>
        <w:br/>
        <w:t>тырехъ; отъ-того, что югъ прилегастъ</w:t>
        <w:br/>
      </w:r>
      <w:r>
        <w:rPr>
          <w:rStyle w:val="CharStyle408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Черному Морю, гди кораблеплава ніе</w:t>
        <w:br/>
        <w:t>производится въ-теченіи всего года,</w:t>
        <w:br/>
        <w:t>между-темъ какъ Северный Океанъ веч-</w:t>
        <w:br/>
        <w:t>но запертъ льдами,—отъ-того, что Чер</w:t>
        <w:t>-</w:t>
        <w:br/>
        <w:t>ное Море сближаетъ ее съ образовап-</w:t>
        <w:br/>
        <w:t>пммъ Западомъ, между-темъ, какъ Сѣ-</w:t>
        <w:br/>
        <w:t>верный Океанъ сближаетъ Сисиряковъ</w:t>
        <w:br/>
        <w:t>съ белымимедведями, которыхъ, какъ</w:t>
        <w:br/>
        <w:t>известно, плавагашіе льды перевозятъ</w:t>
        <w:br/>
        <w:t>нередко чрезъ большія пространства;</w:t>
        <w:br/>
        <w:t>Южная Россія соприкосновенна съ Ав-</w:t>
        <w:br/>
        <w:t>стріею и издавва-населепными велико-</w:t>
        <w:br/>
        <w:t>россійскимн губерніями, между-темъ,</w:t>
        <w:br/>
        <w:t>какъ югъ Сибири граничитъ съ полу</w:t>
        <w:t>-</w:t>
        <w:br/>
        <w:t>дикими кочевыми народами... Что жь</w:t>
        <w:br/>
        <w:t>остается Сибири? Ея отдаленность,</w:t>
        <w:br/>
        <w:t>неизмеримый разстоянія, тундры, со</w:t>
        <w:t>-</w:t>
        <w:br/>
        <w:t>рокоградусные морозы ? Богъ съ ни</w:t>
        <w:t>-</w:t>
        <w:br/>
        <w:t>ми ! Южная Россія не станетъ этому</w:t>
        <w:br/>
        <w:t>завидовать. — Почему г. Мордвиновъ,</w:t>
        <w:br/>
        <w:t>доказывая, что Сибири суждена не та</w:t>
        <w:t>-</w:t>
        <w:br/>
        <w:t>кая печальная будущность , прошелъ</w:t>
        <w:br/>
        <w:t>молчавіемъ примеры Пермской Гу-</w:t>
        <w:br/>
        <w:t>бервіи , которые мы приводили какъ</w:t>
        <w:br/>
        <w:t>Факте неотразимый, какъ лучшее до</w:t>
        <w:t>-</w:t>
        <w:br/>
        <w:t>казательство неспособности Сибири</w:t>
        <w:br/>
        <w:t>къ населенію. Пермская Губернія, не</w:t>
        <w:br/>
        <w:t>смотря на ея близость, давность при</w:t>
        <w:t>-</w:t>
        <w:br/>
        <w:t>соединен! я къ Россіи, богатмя желез-</w:t>
        <w:br/>
        <w:t>ныя и золотыя руды , климатъ не</w:t>
        <w:br/>
        <w:t>столь холодный, стоитъ почти въ по-</w:t>
        <w:br/>
        <w:t>сле.інемъ разряде европейскихъ гу-</w:t>
        <w:br/>
        <w:t>бервій: чего же ожидать Сибири? —</w:t>
        <w:br/>
        <w:t>Прежде всего падо было опровергнуть</w:t>
        <w:br/>
        <w:t xml:space="preserve">этотъ </w:t>
      </w:r>
      <w:r>
        <w:rPr>
          <w:rStyle w:val="CharStyle608"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послѣ ссылаться на ту-</w:t>
        <w:br/>
        <w:t>земпыхъ писателей, которые возгла</w:t>
        <w:t>-</w:t>
        <w:br/>
        <w:t>сами своими ничего не доказываютъ.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Мордвинову не угодно верить,</w:t>
        <w:br/>
        <w:t>что торговля въ некоторыхъ местахъ</w:t>
        <w:br/>
        <w:t>Сибири пришла въ упадокъ; онъ при</w:t>
        <w:t>-</w:t>
        <w:br/>
        <w:t>водите обширный выписки изъ г.</w:t>
        <w:br/>
        <w:t>Словцова, сибирскаго жителя, и утвер-</w:t>
        <w:br/>
        <w:t>ждаетъ, что она никогда не была въ</w:t>
        <w:br/>
        <w:t>цвету щемъ положевіи. Сравнительно</w:t>
        <w:br/>
        <w:t>съ нрежннмъ,она не та;Сибирь,въ-от-</w:t>
        <w:br/>
        <w:t>ношеніи къ Россіи, не имеете ужь той</w:t>
        <w:br/>
        <w:t>важности, какую имела за 250 лете,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Балтійское Море было закрыто</w:t>
        <w:br/>
        <w:t>и вся торговля производилась Белымъ</w:t>
        <w:br/>
        <w:t>Морсмъ : тогда весь северо-востоке</w:t>
        <w:br/>
        <w:t>Россіи имѣлъ гораздо более полити</w:t>
        <w:t>-</w:t>
        <w:br/>
        <w:t>ческой и торговой важности. Почему,</w:t>
        <w:br/>
        <w:t>—обращаемся опять къ г. Мордвино</w:t>
        <w:t>-</w:t>
        <w:br/>
        <w:t>ву,—не доказалъ онъ несправедливо</w:t>
        <w:t>-</w:t>
        <w:br/>
        <w:t>сти замечавія,что многіе города, лежа-</w:t>
        <w:br/>
        <w:t>гаіе теперь вне главнаго торговаго пу</w:t>
        <w:t>-</w:t>
        <w:br/>
        <w:t>ти, пришли въ упадокъ, на-примѣръ:</w:t>
        <w:br/>
        <w:t>Березовъ , Турухаискъ, Капдійскъ,</w:t>
        <w:br/>
        <w:t>Сургуте,—и еще одинъ городъ, вовсе</w:t>
        <w:br/>
        <w:t>не существуюіцій, Албазинъ, на бере-</w:t>
        <w:br/>
        <w:t>гахъ Амура, который въ конце сем-</w:t>
        <w:br/>
        <w:t>надцатаго столѣтія былъ ваяіенъ, и ве-</w:t>
        <w:br/>
        <w:t>роятно, сделался бы современемъ луч-</w:t>
        <w:br/>
        <w:t>шимъ городомъ Сибири, по Китайцы</w:t>
        <w:br/>
        <w:t>взяли его, разорили, переселивъ жи</w:t>
        <w:t>-</w:t>
        <w:br/>
        <w:t>телей въ Пекпиъ? ІІетръ-Великій со-</w:t>
        <w:br/>
        <w:t>гласплся на добровольную уступку</w:t>
        <w:br/>
        <w:t>всего леваго берега Амура, чъмъ и</w:t>
        <w:br/>
        <w:t>прекратилась возможность распростри</w:t>
        <w:br/>
        <w:t>невія торговли на востокъ ; это заме</w:t>
        <w:t>-</w:t>
        <w:br/>
        <w:t>чательно, потому-что кроме неболь</w:t>
        <w:t>-</w:t>
        <w:br/>
        <w:t>шой Тарнопольской Области—и то, по</w:t>
        <w:br/>
        <w:t>великодушно въ виде обмена,—Россія</w:t>
        <w:br/>
        <w:t>никогда ни клочка земли никому не у-</w:t>
        <w:br/>
        <w:t>ступала. Петръ-Великій, вероятно ви</w:t>
        <w:t>-</w:t>
        <w:br/>
        <w:t>дя, что польза отъ Албазина несораз</w:t>
        <w:t>-</w:t>
        <w:br/>
        <w:t>мерна съ пожертвованіями, согласил</w:t>
        <w:t>-</w:t>
        <w:br/>
        <w:t>ся его оставить; уступка эта утвер</w:t>
        <w:t>-</w:t>
        <w:br/>
        <w:t>ждена миромъ, заключепнымъ графомъ</w:t>
        <w:br/>
        <w:t>Владиславичемъ, въ пачале XVIII</w:t>
        <w:br/>
        <w:t>столетія: ве есть ли это прпзвакъ, что</w:t>
        <w:br/>
        <w:t>и тогда уже начинали понимать, что</w:t>
        <w:br/>
        <w:t>Сибирь не можетъ иметь большой тор</w:t>
        <w:t>-</w:t>
        <w:br/>
        <w:t>говой важпости для Россім?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доказательство, что Сибирь со-</w:t>
        <w:br/>
        <w:t>всемъ не такой край, какимъ я его из-</w:t>
        <w:br/>
        <w:t>образилъ, г. Мордвиновъ выписыва-</w:t>
        <w:br/>
        <w:t>етъ несколько страницъ изъ сочиненій</w:t>
        <w:br/>
        <w:t>гг. Семивскаго и Кирилова ; чтд же</w:t>
        <w:br/>
        <w:t>тамъ читаемъ? Фразы подобныя этимъ-.</w:t>
        <w:br/>
        <w:t>«Она по истине, между прочимъ, до-</w:t>
        <w:br/>
        <w:t>«стойна того, чтобъ все достаточные</w:t>
        <w:br/>
        <w:t>«молодые люди изъ Россіянъ, преіпрі-</w:t>
        <w:br/>
        <w:t>«емлющіе путсшествія въ чуя;іе край,</w:t>
        <w:br/>
        <w:t>а прежде того для любопытства и сп-</w:t>
        <w:br/>
        <w:t>«вершенпаго познані я своего отечества,</w:t>
        <w:br/>
        <w:t>«проехали Сибирью по прекраспымъ и</w:t>
        <w:br/>
        <w:t>«бсзопаснымъ ся дорогамъ до самой</w:t>
        <w:br/>
        <w:t>«Кяхты, Якутска и Нерчинска</w:t>
      </w:r>
      <w:r>
        <w:rPr>
          <w:rStyle w:val="CharStyle97"/>
        </w:rPr>
        <w:t>...»Даже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8"/>
      </w:pPr>
      <w:r>
        <w:rPr>
          <w:rStyle w:val="CharStyle97"/>
        </w:rPr>
        <w:t>«укушенів біыиепыхъ собакъ, змѣіі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97"/>
        </w:rPr>
        <w:t>таранту, іъ тамв безвредно!!!!»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 xml:space="preserve">Право, читаешь, и глазамъ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вЖришь!</w:t>
        <w:br/>
        <w:t>Сочиненія этихъ господъ намъ были</w:t>
        <w:br/>
      </w:r>
      <w:r>
        <w:rPr>
          <w:rStyle w:val="CharStyle630"/>
        </w:rPr>
        <w:t xml:space="preserve">извіістпы,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видно изъ суждевій о</w:t>
        <w:br/>
        <w:t>нихъ вж нашей статЫі; но ими мы по</w:t>
        <w:t>-</w:t>
        <w:br/>
        <w:t>чти не могли пользоваться, и пе по-</w:t>
        <w:br/>
        <w:t>нимаемъ, кйкъ г. критикъ, человжкъ съ</w:t>
        <w:br/>
        <w:t>образиваніемъ, ' могъ ссылаться па та-</w:t>
        <w:br/>
        <w:t>кія пошлости: этотолько вредитъ ему;</w:t>
        <w:br/>
        <w:t>достаточно прочитать одну такую Фра</w:t>
        <w:t>-</w:t>
        <w:br/>
        <w:t>зу, отъ которой и десятиліітній маль-</w:t>
        <w:br/>
        <w:t>чнкъ расхохочется , чтобъ оцТ.нить</w:t>
        <w:br/>
        <w:t>совершепво всю книгу. Нрнтикъ не</w:t>
        <w:br/>
        <w:t>вполпЖ вжритъ этой фразѣ, оговари</w:t>
        <w:t>-</w:t>
        <w:br/>
        <w:t>вается: зач-вмъ же приводить ее? Та-</w:t>
        <w:br/>
        <w:t>кія нелепости, писанпыя гг. Кирило-</w:t>
        <w:br/>
        <w:t>вымъ и Семивскимъ, людьми долго</w:t>
        <w:br/>
        <w:t>прожившими вд, краж (какъ-будто-бы</w:t>
        <w:br/>
        <w:t>падо долго жить въ краж, чтобъ писать</w:t>
        <w:br/>
        <w:t>вздоръ!) совершенно сбиваютъ съ тол</w:t>
        <w:t>-</w:t>
        <w:br/>
        <w:t>ку людей, вжрягцихъ всему печатному</w:t>
        <w:br/>
        <w:t>и неимжющихъ возмо;кяости повПрить</w:t>
        <w:br/>
        <w:t>прочитанного въ учсбныхъ книгахт.;</w:t>
        <w:br/>
        <w:t>эти пошлости причиною всеобщаго за-</w:t>
        <w:br/>
        <w:t>блужденія о Сибири.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pict>
          <v:shape id="_x0000_s1340" type="#_x0000_t202" style="position:absolute;margin-left:91.2pt;margin-top:-0.2pt;width:166.55pt;height:12.9pt;z-index:-125829143;mso-wrap-distance-left:5pt;mso-wrap-distance-right:8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Отвѣтт, на возраженія</w:t>
                  </w:r>
                  <w:r>
                    <w:rPr>
                      <w:rStyle w:val="CharStyle568"/>
                      <w:b/>
                      <w:bCs/>
                      <w:i w:val="0"/>
                      <w:iCs w:val="0"/>
                    </w:rPr>
                    <w:t xml:space="preserve"> ». </w:t>
                  </w: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Мордвинова.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Критикъ думаетъ, что примжръ Ан-</w:t>
        <w:br/>
        <w:t>гліи и Германіи, паселенныхъ прежде</w:t>
        <w:br/>
        <w:t>полудикими пародами, а теперь до</w:t>
        <w:t>-</w:t>
        <w:br/>
        <w:t>стигшими высшей степепи просвжще-</w:t>
        <w:br/>
        <w:t>нія, убЖдителенъ: «тогда лишь моаіно</w:t>
        <w:br/>
        <w:t>«ожидать какого побудь истиннаго ре-</w:t>
        <w:br/>
        <w:t>«зультата,говоритъ онъ (см. выше,стр.</w:t>
        <w:br/>
        <w:t>«34) отъ качествъСибири, когда въней</w:t>
        <w:br/>
        <w:t>«житьбудетъ 20 мильйоновъ». Въ Гер</w:t>
        <w:t>-</w:t>
        <w:br/>
        <w:t>маніи, Апглі и. во времена прежнягоихъ</w:t>
        <w:br/>
        <w:t>дикаго состолпія, были зародыши, эле</w:t>
        <w:t>-</w:t>
        <w:br/>
        <w:t>менты образованія,— все,что могло при</w:t>
        <w:t>-</w:t>
        <w:br/>
        <w:t>влечь человЖка, дать ему средства я,-ить,</w:t>
        <w:br/>
        <w:t>размпожаться и основать гражданское</w:t>
        <w:br/>
        <w:t>общество. Мы и теперь видимъ стра</w:t>
        <w:t>-</w:t>
        <w:br/>
        <w:t>ны пустыя, почти ненаселенвыя, гдѣ</w:t>
        <w:br/>
        <w:t>современемъ могутъ быть сильныя го</w:t>
        <w:t>-</w:t>
        <w:br/>
        <w:t>сударства: Европейская и Азіатская</w:t>
        <w:br/>
        <w:t>Турція, Сжверная Африка, острова на</w:t>
        <w:br/>
        <w:t>Тихомъ ОкеанЖ обилуютъ всЖми дара</w:t>
        <w:t>-</w:t>
        <w:br/>
        <w:t>ми природы, имЖютъ все,чтб нужно—</w:t>
        <w:br/>
        <w:t>хорошую землю, воду, благорастворен</w:t>
        <w:t>-</w:t>
        <w:br/>
        <w:t>ный климатъ, средства сообіценія, и</w:t>
        <w:br/>
        <w:t>когда устранятся неблагопріятнмя об</w:t>
        <w:t>-</w:t>
        <w:br/>
        <w:t>стоятельства, рано или поздно тамъ</w:t>
        <w:br/>
        <w:t>разовьется образованіс. Напротивъто-</w:t>
      </w:r>
    </w:p>
    <w:p>
      <w:pPr>
        <w:pStyle w:val="Style219"/>
        <w:widowControl w:val="0"/>
        <w:keepNext w:val="0"/>
        <w:keepLines w:val="0"/>
        <w:shd w:val="clear" w:color="auto" w:fill="auto"/>
        <w:bidi w:val="0"/>
        <w:spacing w:before="0" w:after="133" w:line="180" w:lineRule="exact"/>
        <w:ind w:left="0" w:right="0" w:firstLine="41"/>
      </w:pPr>
      <w:r>
        <w:br w:type="column"/>
      </w:r>
      <w:r>
        <w:rPr>
          <w:rStyle w:val="CharStyle631"/>
        </w:rPr>
        <w:t>51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можно емжло сказать, что Средняя</w:t>
        <w:br/>
        <w:t xml:space="preserve">Аравія, степь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Caxâpa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Новая Голлан-</w:t>
        <w:br/>
        <w:t>дія, за исключеніемъ береговъ, всегда</w:t>
        <w:br/>
        <w:t>останутся въ томъ же положепіи, какъ</w:t>
        <w:br/>
        <w:t>теперь; вмжето земли, тамъ песокъ; во</w:t>
        <w:t>-</w:t>
        <w:br/>
        <w:t>ды нжтъ или очень мало, а слждствен-</w:t>
        <w:br/>
        <w:t>но нжтъ и растительности ; средства</w:t>
        <w:br/>
        <w:t>сообшенія ничтожны. То же сказать</w:t>
        <w:br/>
        <w:t>можно, только по излишеству холода,</w:t>
        <w:br/>
        <w:t>а пе жара, о Монгольской Степи и о</w:t>
        <w:br/>
        <w:t>Скверной и Средней Сибири. Не угод</w:t>
        <w:t>-</w:t>
        <w:br/>
        <w:t>но ли прочесть въ путешествіп г.Тим-</w:t>
        <w:br/>
        <w:t>ковскаго в&gt; Китай, описапіс степи Ко-</w:t>
        <w:br/>
        <w:t>би, песчаной, каменистой плоскости,</w:t>
        <w:br/>
        <w:t>безъ воды и лжсу?Степь Сахара огром</w:t>
        <w:t>-</w:t>
        <w:br/>
        <w:t>ная калильная печь, гдЖ бжднмй Ач&gt;ри-</w:t>
        <w:br/>
        <w:t>канецъ осужденъ всю жизнь жариться.</w:t>
        <w:br/>
        <w:t>Сибирь, за исключевіемъ самой южной</w:t>
        <w:br/>
        <w:t>полосы,—неизмЖримый ледпикъ, куда</w:t>
        <w:br/>
        <w:t>Екр ,пейцы жздятъ только для того,</w:t>
        <w:br/>
        <w:t>чтобъ дЖлать наблюдснія надъ замер-</w:t>
        <w:br/>
        <w:t>заніемъ ртути и для узпанія, какая въ</w:t>
        <w:br/>
        <w:t>грироіЖ высшая степень стужи, ііотъ</w:t>
        <w:br/>
        <w:t>вся разница между этими двумя сте</w:t>
        <w:t>-</w:t>
        <w:br/>
        <w:t>пями; и та и другая ряппм въ прочихъ</w:t>
        <w:br/>
        <w:t>отношеніяхъ. Юга Сибири никогда я</w:t>
        <w:br/>
        <w:t>не емгшиг.алъ съ ежверомъ; тамъ кли</w:t>
        <w:t>-</w:t>
        <w:br/>
        <w:t>матъ, земля лучше, но средства сооб</w:t>
        <w:t>-</w:t>
        <w:br/>
        <w:t>шенія трудны; онъ такъ отдаленъ отъ</w:t>
        <w:br/>
        <w:t>Европы и всЖ другія обстоятельства</w:t>
        <w:br/>
        <w:t>такъ неблагопріятны, что веж мечты</w:t>
        <w:br/>
        <w:t>Сибирефиловъ останутся надолго, и вЖ-</w:t>
        <w:br/>
        <w:t>роятно вавсегда, мечтами.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Мнжпія нашего, что число дикихъ звж-</w:t>
        <w:br/>
        <w:t>рей убываетъ въСибири, ве раздЖляетъ</w:t>
        <w:br/>
        <w:t>г. Мордвиновъ, ссылаясь опять па не-</w:t>
        <w:br/>
        <w:t>избжжнаго г, Семнпскаго и наг. Словцо-</w:t>
        <w:br/>
        <w:t>ва; авторитетъ послждняго для нашего</w:t>
        <w:br/>
        <w:t>критика священъ, и опъ не зэмжчаетъ</w:t>
        <w:br/>
        <w:t>противоржчій. въ который впадаетъ г.</w:t>
        <w:br/>
        <w:t>Словцовъ. Подтверждая замЖчанія г.</w:t>
        <w:br/>
        <w:t>Семивскаго, г.Словцовъ кончаетъ такъ:</w:t>
        <w:br/>
        <w:t>«Извжстныя породы звжривыя и, даже,</w:t>
        <w:br/>
        <w:t>«изпЖстпаго цвжта и извЖстнаго руна</w:t>
        <w:br/>
        <w:t>«добываются иеизмжпно на прежннхъ</w:t>
        <w:br/>
        <w:t>«мжетахъ, пока пеобселены людьми или</w:t>
        <w:br/>
        <w:t>«не опустошены пожарами». Не то ли</w:t>
        <w:br/>
        <w:t>же самое, что сказано нами, только</w:t>
        <w:br/>
        <w:t>другими словами, что звжрь бжжнтъ</w:t>
        <w:br/>
        <w:t>присутствія человЖка , дикость везд-в</w:t>
        <w:br/>
        <w:t>уступаетъ образованности? Это одинъ</w:t>
        <w:br/>
        <w:t>изъ тЖхж Фактовъ, которые повторя-</w:t>
      </w:r>
      <w:r>
        <w:br w:type="page"/>
      </w:r>
    </w:p>
    <w:p>
      <w:pPr>
        <w:pStyle w:val="Style632"/>
        <w:widowControl w:val="0"/>
        <w:keepNext w:val="0"/>
        <w:keepLines w:val="0"/>
        <w:shd w:val="clear" w:color="auto" w:fill="auto"/>
        <w:bidi w:val="0"/>
        <w:spacing w:before="0" w:after="131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Іі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pict>
          <v:shape id="_x0000_s1341" type="#_x0000_t202" style="position:absolute;margin-left:153.6pt;margin-top:0.55pt;width:42.25pt;height:12.4pt;z-index:-125829142;mso-wrap-distance-left:14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ются везде </w:t>
      </w:r>
      <w:r>
        <w:rPr>
          <w:rStyle w:val="CharStyle63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всегда: въ Европѣ бы</w:t>
        <w:t>-</w:t>
        <w:br/>
        <w:t>ли прежде хищные звери, львы и ти</w:t>
        <w:t>-</w:t>
        <w:br/>
        <w:t>гры, и они исчезли съ размноженіемъ</w:t>
        <w:br/>
        <w:t>населенін; есть много иородъ дикихъ</w:t>
        <w:br/>
        <w:t>зверей, которые, какъ видпо изъ исто-</w:t>
        <w:br/>
        <w:t>ріи, жили въ климатахъ гораздо-холод-</w:t>
        <w:br/>
        <w:t>нейшихъ, нежели где они теперь жи-</w:t>
        <w:br/>
        <w:t>вутъ: человеке, преследуя ихъ, или</w:t>
        <w:br/>
        <w:t>вовсе истребилъ ихъ, или только за-</w:t>
        <w:br/>
        <w:t>ставилъ удалиться;успехи земледѣлія,</w:t>
        <w:br/>
        <w:t>уничтожая леса, отняли у пнхъ убѣ-</w:t>
        <w:br/>
        <w:t>жища и места, где ови могли добы</w:t>
        <w:t>-</w:t>
        <w:br/>
        <w:t>вать себе пищу; мирные и разумные</w:t>
        <w:br/>
        <w:t>бобры строили некогда свои затъйли-</w:t>
        <w:br/>
        <w:t>выя жилища въ Италін, Египте, Пер-</w:t>
        <w:br/>
        <w:t>сіи ; левъ, во времена'Аристотеля, жилъ</w:t>
        <w:br/>
        <w:t>въ Греціи и Малой Азіи ; по священ</w:t>
        <w:t>-</w:t>
        <w:br/>
        <w:t>ной исторін видно, что львы обитали</w:t>
        <w:br/>
        <w:t>постоянно въ Арменіи, Сиріи, Пале-</w:t>
        <w:br/>
        <w:t>стиве, Египте, гдѣ теперь ихъ болте</w:t>
        <w:br/>
        <w:t>нѣтъ. Если царь звѣрей, преклоняясь</w:t>
        <w:br/>
        <w:t>передъ могуществомъ человека и пе-</w:t>
        <w:br/>
        <w:t>редъ его оружіемъ, удалился въ пу</w:t>
        <w:t>-</w:t>
        <w:br/>
        <w:t>стыни Аравіи и Средней Африки, то</w:t>
        <w:br/>
        <w:t>кйкъ же слабымъ звѣрямъ, соболю и</w:t>
        <w:br/>
        <w:t>белке, не бежать отъ него? И дей</w:t>
        <w:t>-</w:t>
        <w:br/>
        <w:t>ствительно, дикіе звери-и вътомъ чи</w:t>
        <w:t>-</w:t>
        <w:br/>
        <w:t>сле пушные, следовали вх Сибири об</w:t>
        <w:t>-</w:t>
        <w:br/>
        <w:t>щему закону и уходили съ запада на</w:t>
        <w:br/>
        <w:t>востокъ, по мере того, какъ ихъ пре-</w:t>
        <w:br/>
        <w:t>следсвалъ неутомимый русскій про-</w:t>
        <w:br/>
        <w:t>мышленикъ. Г. Щукниу, на котораго</w:t>
        <w:br/>
        <w:t>мы ссылались, говоря обь уменьше-</w:t>
        <w:br/>
        <w:t>ніи улова дикихъ зверей, нетъ ве</w:t>
        <w:t>-</w:t>
        <w:br/>
        <w:t>ры; можетъ-быть, критике наше ува</w:t>
        <w:t>-</w:t>
        <w:br/>
        <w:t>жите болѣе мнъвія г. Полеваго, си-</w:t>
        <w:br/>
        <w:t>бирскаго уроженца, жившаго тамъ въ</w:t>
        <w:br/>
        <w:t>молодости и хорошо звающаго край.</w:t>
        <w:br/>
        <w:t>Вотъ что онъ говорить, въ «Очеркахъ</w:t>
        <w:br/>
        <w:t>Русской Лнтературыи, разбирая со-</w:t>
        <w:br/>
        <w:t>чиненіе г. Щукина: «Хотя нетх со-</w:t>
        <w:br/>
        <w:t>«мнепія,что число зверей должно вооб-</w:t>
        <w:br/>
        <w:t>«ще постепенно убавляться въ Сибири,</w:t>
        <w:br/>
        <w:t>«но столь быстраго погоднаго умале-</w:t>
        <w:br/>
        <w:t>«нія нельзя приписать сему обстоя-</w:t>
        <w:br/>
        <w:t>«тельству: здесьдело совсемъ другое;</w:t>
        <w:br/>
        <w:t>«мануфактурные товары вытѣсняютъ</w:t>
        <w:br/>
        <w:t>«ныне годе отъ году пушный товаре</w:t>
        <w:br/>
        <w:t>«изъ торга съКитайпами, а последняя</w:t>
        <w:br/>
        <w:t>«война турецкая прекратила требова-</w:t>
        <w:br/>
        <w:t>«ніе соболей и другаго зверя въ Тур-</w:t>
        <w:br/>
        <w:t>«цію, куда прежде сбывали пушваго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«товара больщое количество.Накоиецъ,</w:t>
        <w:br/>
        <w:t>«непомерное употребленіе зимпяго</w:t>
        <w:br/>
        <w:t>«платья на вате и вообще бумажныхъ</w:t>
        <w:br/>
        <w:t>« нзделій, распространившееся въ Рос-</w:t>
        <w:br/>
        <w:t>«сіи въ последнее время, нанесло же-</w:t>
        <w:br/>
        <w:t>«сгокій ударе зверннымъ промысламъ</w:t>
        <w:br/>
        <w:t>«снбирскимъ. Купцу не для чего поку-</w:t>
        <w:br/>
        <w:t>«пать звериной шкуры, если она не</w:t>
        <w:br/>
        <w:t>«требуется въ Россіи или въ Кяхте.</w:t>
        <w:br/>
        <w:t>«Впрочемъ,сибирская торговля много-</w:t>
        <w:br/>
        <w:t>« сложная и оригинальиая, требуете бо-</w:t>
        <w:br/>
        <w:t>«лѣе подробнаго раземотренія, для по-</w:t>
        <w:br/>
        <w:t>«нятія оной вполне.»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Разделяя совершенно мневіе г. По</w:t>
        <w:t>-</w:t>
        <w:br/>
        <w:t>леваго, мы тольео въ последнемъ не</w:t>
        <w:t>-</w:t>
        <w:br/>
        <w:t>согласны съ нимъ, на счете много</w:t>
        <w:t>-</w:t>
        <w:br/>
        <w:t>сложности и оригинальности сибир</w:t>
        <w:t>-</w:t>
        <w:br/>
        <w:t>ской торговли.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Мордвинове судите здраво, ког</w:t>
        <w:t>-</w:t>
        <w:br/>
        <w:t>да нс следуете чужимъ указаніямъ,</w:t>
        <w:br/>
        <w:t>и соглашается съ нами (хотя это съ</w:t>
        <w:br/>
        <w:t>его стороны маленькое противоречіе),</w:t>
        <w:br/>
        <w:t>говоря далее (стр. 40): «Конечно,</w:t>
        <w:br/>
        <w:t>«звери, ежегодно истребляемые въ та-</w:t>
        <w:br/>
        <w:t>«комъ огромномъ количестве, сколько</w:t>
        <w:br/>
        <w:t>«звероловами самими, еще бо.іѣе без-</w:t>
        <w:br/>
        <w:t>«полезпыми, пагубными выжигами ле-</w:t>
        <w:br/>
        <w:t>«совъ сибирскихь, должны уменьшить-</w:t>
        <w:br/>
        <w:t>«ся; ио почему это умевьшепіе кажст-</w:t>
        <w:br/>
        <w:t>«ся шине елншкомъ приметнымъ? Ио-</w:t>
      </w:r>
    </w:p>
    <w:p>
      <w:pPr>
        <w:pStyle w:val="Style63"/>
        <w:tabs>
          <w:tab w:leader="dot" w:pos="9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«лагаю</w:t>
        <w:tab/>
        <w:t>» Следственно , критике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самъ созпаётся въ </w:t>
      </w:r>
      <w:r>
        <w:rPr>
          <w:rStyle w:val="CharStyle258"/>
        </w:rPr>
        <w:t xml:space="preserve">Факте,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звери</w:t>
        <w:br/>
      </w:r>
      <w:r>
        <w:rPr>
          <w:rStyle w:val="CharStyle258"/>
        </w:rPr>
        <w:t xml:space="preserve">уменьшаются;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не беремъ </w:t>
      </w:r>
      <w:r>
        <w:rPr>
          <w:rStyle w:val="CharStyle258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</w:t>
        <w:br/>
        <w:t>труда согласить его противоречін, а</w:t>
        <w:br/>
        <w:t xml:space="preserve">скажемъ, что, </w:t>
      </w:r>
      <w:r>
        <w:rPr>
          <w:rStyle w:val="CharStyle258"/>
        </w:rPr>
        <w:t xml:space="preserve">оканчивая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такимъ со-</w:t>
        <w:br/>
        <w:t xml:space="preserve">зпаніемъ, нё за чемъ </w:t>
      </w:r>
      <w:r>
        <w:rPr>
          <w:rStyle w:val="CharStyle258"/>
        </w:rPr>
        <w:t xml:space="preserve">приводить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</w:t>
        <w:br/>
        <w:t xml:space="preserve">днухъ </w:t>
      </w:r>
      <w:r>
        <w:rPr>
          <w:rStyle w:val="CharStyle97"/>
        </w:rPr>
        <w:t>извѣстныхъ міцъ,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которыя во-</w:t>
        <w:br/>
        <w:t>влекаютъ его только въ еесправедли -</w:t>
        <w:br/>
        <w:t xml:space="preserve">вы </w:t>
      </w:r>
      <w:r>
        <w:rPr>
          <w:rStyle w:val="CharStyle25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суждепін.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Далее, критике удивляется яашнмъ</w:t>
        <w:br/>
        <w:t>словамъ, что «торговля, когда мы пе-</w:t>
        <w:br/>
        <w:t>«иремеппо хотнмъ пить чай, лоста-</w:t>
        <w:br/>
        <w:t>«витт. намъ его и другимъ путемъ.»</w:t>
        <w:br/>
        <w:t>—«Что за ииостраппоманія!» воскли</w:t>
        <w:t>-</w:t>
        <w:br/>
        <w:t>цаете онъ (стр. 40): «странно же-</w:t>
        <w:br/>
        <w:t>«лаиіеиметьчай чрезъ иностранный ру-</w:t>
        <w:br/>
        <w:t>«ки, когда памъ могуть доставить его</w:t>
        <w:br/>
        <w:t>«чрезъ свои собственный, и доставить</w:t>
        <w:br/>
        <w:t>«не съ ушербомъ, не съ пожертвоваві-</w:t>
        <w:br/>
        <w:t>«ямн, а съ огромною пользою въ-отно-</w:t>
        <w:br/>
        <w:t>«шепін выгоде пародныхъ , и въ-от-</w:t>
        <w:br/>
        <w:t>«иошенін доходовъ правительства...»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мы удерживаемся отъ замеча-</w:t>
        <w:br/>
        <w:t>ній: ови завлекли бы васъ слишкомъ-</w:t>
        <w:br/>
        <w:t>далеко; иногда можно говорить цифра</w:t>
        <w:t>-</w:t>
        <w:br/>
        <w:t>ми, но разсуяиенія самый убедитель</w:t>
        <w:t>-</w:t>
        <w:br/>
        <w:t>ный, нередко не производя гъ никакого</w:t>
        <w:br/>
        <w:t>действія на неверующего. Есть въ на</w:t>
        <w:t>-</w:t>
        <w:br/>
        <w:t>уке государствепиаго хозяйства пра</w:t>
        <w:t>-</w:t>
        <w:br/>
        <w:t>вила, выведенный изъ опытовъ вст.хъ</w:t>
        <w:br/>
        <w:t>вековъ и пародовъ, и который прини</w:t>
        <w:t>-</w:t>
        <w:br/>
        <w:t>маются за аксіомы; да и простой раз-</w:t>
        <w:br/>
        <w:t>судокъ говорить, что надо действо</w:t>
        <w:t>-</w:t>
        <w:br/>
        <w:t>вать тамъ, где более достоверности</w:t>
        <w:br/>
        <w:t>въ успехе; мы могли бы исписать</w:t>
        <w:br/>
        <w:t>страницы въ защиту нашего мпевія,</w:t>
        <w:br/>
        <w:t>но прибавимъ одно только: торговля</w:t>
        <w:br/>
        <w:t>въ Кяхте, которой мы желаемъ отъ</w:t>
        <w:br/>
        <w:t>души успеховъ, неблагонадежна; пред-</w:t>
        <w:br/>
        <w:t>положимъ, что Китайцы поссорились</w:t>
        <w:br/>
        <w:t>съ нами, или Монголы стали разбой</w:t>
        <w:t>-</w:t>
        <w:br/>
        <w:t>ничать въ степи, или въ Китае про-</w:t>
        <w:br/>
        <w:t>изошелъ какой-нибудь переворот!,, или</w:t>
        <w:br/>
        <w:t>другое обстоятельство, въ следствіе</w:t>
        <w:br/>
        <w:t>котораго мирный сношенія на Кяхте</w:t>
        <w:br/>
        <w:t>прервались па долгое время: что бу</w:t>
        <w:t>-</w:t>
        <w:br/>
        <w:t>дете тогда съ Иркутскомъ, со всею</w:t>
        <w:br/>
        <w:t>Сибирью до самаго Томска, где толь</w:t>
        <w:t>-</w:t>
        <w:br/>
        <w:t>ко начинается самобытная жизнь? Мне</w:t>
        <w:br/>
        <w:t>кажется, это будете иметь сл-вд-</w:t>
        <w:br/>
        <w:t>ствіемъ упадокъ всей Средней Сиби</w:t>
        <w:t>-</w:t>
        <w:br/>
        <w:t>ри; внезапные перевороты не имеютъ</w:t>
        <w:br/>
        <w:t>такого вліянія въ странахъ благо-</w:t>
        <w:br/>
        <w:t>устроенныхъ: въ войне двухъ енро-</w:t>
        <w:br/>
        <w:t>пейскихъ державе, торговый сношенія</w:t>
        <w:br/>
        <w:t>не совсемъ прекращаются; Францу</w:t>
        <w:t>-</w:t>
        <w:br/>
        <w:t>зы, будучи въ войне съ Англичанами,</w:t>
        <w:br/>
        <w:t>конечно уже не могутъ ездить въ Ан-</w:t>
        <w:br/>
        <w:t>глію за обыкновенными товарами, но</w:t>
        <w:br/>
        <w:t>те же товары прнвезутъ имъ Голланд</w:t>
        <w:t>-</w:t>
        <w:br/>
        <w:t>цы, или другіе нейтральные народы.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6"/>
      </w:pPr>
      <w:r>
        <w:pict>
          <v:shape id="_x0000_s1342" type="#_x0000_t202" style="position:absolute;margin-left:89.05pt;margin-top:0.35pt;width:165.6pt;height:13.1pt;z-index:-1258291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Ѳтвѣтв на вограженія</w:t>
                  </w:r>
                  <w:r>
                    <w:rPr>
                      <w:rStyle w:val="CharStyle568"/>
                      <w:b/>
                      <w:bCs/>
                      <w:i w:val="0"/>
                      <w:iCs w:val="0"/>
                    </w:rPr>
                    <w:t xml:space="preserve"> і. </w:t>
                  </w: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Мордфиноіа.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343" type="#_x0000_t202" style="position:absolute;margin-left:174.95pt;margin-top:1.7pt;width:176.65pt;height:576pt;z-index:-1258291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37" w:line="140" w:lineRule="exact"/>
                    <w:ind w:left="0" w:right="0" w:firstLine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Й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1"/>
                  </w:pPr>
                  <w:r>
                    <w:rPr>
                      <w:rStyle w:val="CharStyle64"/>
                    </w:rPr>
                    <w:t>Петербурга, не есть ли препятствіе</w:t>
                    <w:br/>
                    <w:t>непреодолимое успехамъ торговли?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64"/>
                    </w:rPr>
                    <w:t>Не более двухъ или трехъ летъ пи</w:t>
                    <w:t>-</w:t>
                    <w:br/>
                    <w:t>сали въ ведомостяхъ, что одипъ ком</w:t>
                    <w:t>-</w:t>
                    <w:br/>
                    <w:t>мерчески домъ въ Иркутске полу-</w:t>
                    <w:br/>
                    <w:t>чилъ привилегію на заведеніе парохо-</w:t>
                    <w:br/>
                    <w:t>довъ по сибирекимъ рекамъ. Не луч</w:t>
                    <w:t>-</w:t>
                    <w:br/>
                    <w:t>ше ли было бы этому торговому до</w:t>
                    <w:t>-</w:t>
                    <w:br/>
                    <w:t>му, если у пего имеется лишній ка</w:t>
                    <w:t>-</w:t>
                    <w:br/>
                    <w:t>питале и непременпо хотелось заво</w:t>
                    <w:t>-</w:t>
                    <w:br/>
                    <w:t>дить пароходы, пе лучше ли заводить</w:t>
                    <w:br/>
                    <w:t xml:space="preserve">ихъ въ Россіи ? Странпыя дела </w:t>
                  </w:r>
                  <w:r>
                    <w:rPr>
                      <w:rStyle w:val="CharStyle626"/>
                    </w:rPr>
                    <w:t>у</w:t>
                    <w:br/>
                  </w:r>
                  <w:r>
                    <w:rPr>
                      <w:rStyle w:val="CharStyle64"/>
                    </w:rPr>
                    <w:t>иасъ делаются: по Волге, Днепру,</w:t>
                    <w:br/>
                    <w:t>Дону, Двине, у насъ иароходовъ или</w:t>
                    <w:br/>
                    <w:t>совсемъ иетъ, или слишкомъ-мало ; а</w:t>
                    <w:br/>
                    <w:t>въ Сибири, где опи могутъ ходить</w:t>
                    <w:br/>
                    <w:t>только четыре месяца въ году, и по</w:t>
                    <w:br/>
                    <w:t>пустывямъ, хотятъ ихъ строить? На</w:t>
                    <w:br/>
                    <w:t>Черпомъ Море частныхъ иароходовъ</w:t>
                    <w:br/>
                    <w:t>еще не видво ; а что потребность въ</w:t>
                    <w:br/>
                    <w:t>нихъ есть, доказываете заведевіе ихъ</w:t>
                    <w:br/>
                    <w:t>казвою; почему же г. иркутскій купецъ</w:t>
                    <w:br/>
                  </w:r>
                  <w:r>
                    <w:rPr>
                      <w:rStyle w:val="CharStyle64"/>
                      <w:lang w:val="fr-FR" w:eastAsia="fr-FR" w:bidi="fr-FR"/>
                    </w:rPr>
                    <w:t xml:space="preserve">ne </w:t>
                  </w:r>
                  <w:r>
                    <w:rPr>
                      <w:rStyle w:val="CharStyle64"/>
                    </w:rPr>
                    <w:t>хочетъ завести ихъ на Черномъ</w:t>
                    <w:br/>
                    <w:t>Море? тамъ бы они ходили десять ме-</w:t>
                    <w:br/>
                    <w:t>сяцевъ въ году, а иногда и круглый</w:t>
                    <w:br/>
                    <w:t>годе, тогда какъ въ Сибири они хо-</w:t>
                    <w:br/>
                    <w:t>дятъ только четыре месяца; доставка</w:t>
                    <w:br/>
                    <w:t>машине въ Черное Море изъ Апгліи</w:t>
                    <w:br/>
                    <w:t>гораздо-дешевле, нежели въ Сибирь</w:t>
                    <w:br/>
                    <w:t>изъ шепелевскихъ заводовъ; пассажи-</w:t>
                    <w:br/>
                    <w:t>ровъ гораздо-более въ Черпомъ Мо</w:t>
                    <w:t>-</w:t>
                    <w:br/>
                    <w:t>ре; починка машине удобнее, и пр. На</w:t>
                    <w:br/>
                    <w:t>эти выгоды близости и населенія, у-</w:t>
                    <w:br/>
                    <w:t>казыпаетъ выражевіе наше, что капи</w:t>
                    <w:t>-</w:t>
                    <w:br/>
                    <w:t>талы, умъ и предпріимчивость, рас</w:t>
                    <w:t>-</w:t>
                    <w:br/>
                    <w:t>точаемые въ Сибири нашими промы-</w:t>
                    <w:br/>
                    <w:t>шлепиками, будучи употреблены вну</w:t>
                    <w:t>-</w:t>
                    <w:br/>
                    <w:t>три Россіи, принесли бы гораздо-более</w:t>
                    <w:br/>
                    <w:t>общей и частной пользы.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36"/>
                  </w:pPr>
                  <w:r>
                    <w:rPr>
                      <w:rStyle w:val="CharStyle64"/>
                    </w:rPr>
                    <w:t>Въ Сибири только въ одномъ месте</w:t>
                    <w:br/>
                    <w:t>нужно пароходство, -— па Байкале,</w:t>
                    <w:br/>
                    <w:t>для постоянпаго сообщеоія между обо</w:t>
                    <w:t>-</w:t>
                    <w:br/>
                    <w:t>ими берегами; но это предпріятіе бу</w:t>
                    <w:t>-</w:t>
                    <w:br/>
                    <w:t>дете въ убьітокъ частному человеку,</w:t>
                    <w:br/>
                    <w:t>и можетъ быть учреждено только каз</w:t>
                    <w:t>-</w:t>
                    <w:br/>
                    <w:t>ною.</w:t>
                  </w:r>
                </w:p>
                <w:p>
                  <w:pPr>
                    <w:pStyle w:val="Style154"/>
                    <w:tabs>
                      <w:tab w:leader="dot" w:pos="2362" w:val="right"/>
                      <w:tab w:leader="none" w:pos="3120" w:val="right"/>
                      <w:tab w:leader="none" w:pos="337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2" w:lineRule="exact"/>
                    <w:ind w:left="0" w:right="0" w:firstLine="264"/>
                  </w:pPr>
                  <w:r>
                    <w:rPr>
                      <w:rStyle w:val="CharStyle388"/>
                      <w:b/>
                      <w:bCs/>
                    </w:rPr>
                    <w:t>« Снова повторяю и спрашиваю (стр.</w:t>
                    <w:br/>
                    <w:t>41), откуда взяты сведенія, что обороте</w:t>
                    <w:br/>
                    <w:t>нынешней коммерціи на Кяхте прости</w:t>
                    <w:t>-</w:t>
                    <w:br/>
                    <w:t xml:space="preserve">рается до </w:t>
                  </w:r>
                  <w:r>
                    <w:rPr>
                      <w:rStyle w:val="CharStyle627"/>
                      <w:b w:val="0"/>
                      <w:bCs w:val="0"/>
                    </w:rPr>
                    <w:t>16</w:t>
                  </w:r>
                  <w:r>
                    <w:rPr>
                      <w:rStyle w:val="CharStyle628"/>
                      <w:b w:val="0"/>
                      <w:bCs w:val="0"/>
                    </w:rPr>
                    <w:t xml:space="preserve">'/, нильйон.; </w:t>
                  </w:r>
                  <w:r>
                    <w:rPr>
                      <w:rStyle w:val="CharStyle388"/>
                      <w:b/>
                      <w:bCs/>
                    </w:rPr>
                    <w:t>что товаров«</w:t>
                    <w:br/>
                    <w:t>привозится на 8,400,000, отпускается все</w:t>
                    <w:t>-</w:t>
                    <w:br/>
                    <w:t>го на 8,000,000</w:t>
                    <w:tab/>
                    <w:t xml:space="preserve"> «Обороте</w:t>
                    <w:tab/>
                    <w:t>торговли</w:t>
                    <w:tab/>
                    <w:t>ве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Г. Мордвинове съ другой точки</w:t>
        <w:br/>
        <w:t>смотрите вообще на Зауралье и не со</w:t>
        <w:t>-</w:t>
        <w:br/>
        <w:t>глашается съ нами въ мневіи, что Си</w:t>
        <w:t>-</w:t>
        <w:br/>
        <w:t>бирь, питаясь соками Россіи, сама не</w:t>
        <w:br/>
        <w:t>тучнеете, а отнимаете силы у корми</w:t>
        <w:t>-</w:t>
        <w:br/>
        <w:t>лицы; по-своему судитъ опъ о г. Доб-</w:t>
        <w:br/>
        <w:t>беле, обвиняете его въ неразсчетли-</w:t>
        <w:br/>
        <w:t>вости, и пр. Положнмъ, что г. Доб-</w:t>
        <w:br/>
        <w:t>бель кругомъ виноватъ, и получплъ</w:t>
        <w:br/>
        <w:t>то, что заслуживалъ ; но ужасная</w:t>
        <w:br/>
        <w:t>даль, и въ-следствіе сего необходи</w:t>
        <w:t>-</w:t>
        <w:br/>
        <w:t>мость о всякомь, сколько-нибудь важ-</w:t>
        <w:br/>
        <w:t>номъ деле, просить разрешенія изъ</w:t>
      </w:r>
      <w:r>
        <w:br w:type="page"/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both"/>
        <w:spacing w:before="0" w:after="64" w:line="16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Ь4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05" w:line="192" w:lineRule="exact"/>
        <w:ind w:left="0" w:right="0" w:firstLine="62"/>
      </w:pPr>
      <w:r>
        <w:pict>
          <v:shape id="_x0000_s1344" type="#_x0000_t202" style="position:absolute;margin-left:155.65pt;margin-top:-0.15pt;width:42.25pt;height:12.85pt;z-index:-125829139;mso-wrap-distance-left:14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97"/>
          <w:b/>
          <w:bCs/>
        </w:rPr>
        <w:t>Кяхтѣ въ 1839 году составлял! сумму око</w:t>
        <w:t>-</w:t>
        <w:br/>
        <w:t>ло 42,000,000. Умалчиваю о 1840 и 1841</w:t>
        <w:br/>
        <w:t>годах!, нтогъ торговаго оборота которых!</w:t>
        <w:br/>
        <w:t>представляет! несравненно-высшую про-</w:t>
        <w:br/>
        <w:t>грессію против! обоих! приведенных!</w:t>
        <w:br/>
        <w:t>л!тъ. к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Здесь, мы признаем! себя винова</w:t>
        <w:t>-</w:t>
        <w:br/>
        <w:t>тыми предъ читателями: въ статьи,</w:t>
        <w:br/>
        <w:t>писанной наперекор! общему мненію,</w:t>
        <w:br/>
        <w:t>намъ следовало бы непременно приво</w:t>
        <w:t>-</w:t>
        <w:br/>
        <w:t>дить источники, откуда заимствовали</w:t>
        <w:br/>
        <w:t>цифры; мы это д'Клали редко, не желая</w:t>
        <w:br/>
        <w:t>развлекать вниманія читателя, и ви</w:t>
        <w:t>-</w:t>
        <w:br/>
        <w:t>нимся въ томъ. — Сведенія о торговле</w:t>
        <w:br/>
        <w:t>по Кяхте почерпнуты изъ «Видовъ</w:t>
        <w:br/>
        <w:t>Внъшней Торговли»; развертываем!</w:t>
        <w:br/>
        <w:t xml:space="preserve">Виды за </w:t>
      </w:r>
      <w:r>
        <w:rPr>
          <w:rStyle w:val="CharStyle460"/>
          <w:b w:val="0"/>
          <w:bCs w:val="0"/>
        </w:rPr>
        <w:t xml:space="preserve">1840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годъ, о которых! г. Морд-</w:t>
        <w:br/>
        <w:t>вииопъ говорнтъ, что прогрессія не</w:t>
        <w:t>-</w:t>
        <w:br/>
        <w:t>сравненно-выше, и читаемъ, что всего</w:t>
        <w:br/>
        <w:t>вообще по кяхтинской торговли отпу</w:t>
        <w:t>-</w:t>
        <w:br/>
        <w:t xml:space="preserve">щено товаров! на </w:t>
      </w:r>
      <w:r>
        <w:rPr>
          <w:rStyle w:val="CharStyle460"/>
          <w:b w:val="0"/>
          <w:bCs w:val="0"/>
        </w:rPr>
        <w:t xml:space="preserve">2,700,000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сереб</w:t>
        <w:t>-</w:t>
        <w:br/>
        <w:t xml:space="preserve">ром ъ,привезено тоже на </w:t>
      </w:r>
      <w:r>
        <w:rPr>
          <w:rStyle w:val="CharStyle460"/>
          <w:b w:val="0"/>
          <w:bCs w:val="0"/>
        </w:rPr>
        <w:t>2,700,000;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весь оборотъ </w:t>
      </w:r>
      <w:r>
        <w:rPr>
          <w:rStyle w:val="CharStyle460"/>
          <w:b w:val="0"/>
          <w:bCs w:val="0"/>
        </w:rPr>
        <w:t xml:space="preserve">5,400,000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серебромъ</w:t>
        <w:br/>
        <w:t xml:space="preserve">или </w:t>
      </w:r>
      <w:r>
        <w:rPr>
          <w:rStyle w:val="CharStyle460"/>
          <w:b w:val="0"/>
          <w:bCs w:val="0"/>
        </w:rPr>
        <w:t xml:space="preserve">10,000,000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ассигнаціямн... Дале</w:t>
        <w:t>-</w:t>
        <w:br/>
        <w:t xml:space="preserve">ко до </w:t>
      </w:r>
      <w:r>
        <w:rPr>
          <w:rStyle w:val="CharStyle460"/>
          <w:b w:val="0"/>
          <w:bCs w:val="0"/>
        </w:rPr>
        <w:t xml:space="preserve">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460"/>
          <w:b w:val="0"/>
          <w:bCs w:val="0"/>
        </w:rPr>
        <w:t xml:space="preserve">50 </w:t>
      </w:r>
      <w:r>
        <w:rPr>
          <w:rStyle w:val="CharStyle635"/>
          <w:b w:val="0"/>
          <w:bCs w:val="0"/>
        </w:rPr>
        <w:t xml:space="preserve">мнлыіоновъ,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635"/>
          <w:b w:val="0"/>
          <w:bCs w:val="0"/>
        </w:rPr>
        <w:t>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тверждаетъ г. Мордвинов!. Можеть-</w:t>
        <w:br/>
        <w:t>быть, его сведенія вернее ; но наши</w:t>
        <w:br/>
        <w:t>заимствованы ив! ОФФИціальнаго источ</w:t>
        <w:t>-</w:t>
        <w:br/>
        <w:t>ника , «Видов! внъшней торговли,»</w:t>
        <w:br/>
        <w:t>издаваемых! еаіегодно отъ Министер</w:t>
        <w:t>-</w:t>
        <w:br/>
        <w:t>ства Финаисовъ, и протнвъ этого не</w:t>
        <w:t>-</w:t>
        <w:br/>
        <w:t>чего возражать.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Далъе, на стр. 45 и46 крнтпкъ нашъ,</w:t>
        <w:br/>
        <w:t>чтобъ доказать возмоапіость земледе-</w:t>
        <w:br/>
        <w:t>лія въ Камчатки, приводить обширпыя</w:t>
        <w:br/>
        <w:t>выписки изъ гг. Словцова , Геден-</w:t>
        <w:br/>
        <w:t>штрома и Семивскаго. — Напрасный</w:t>
        <w:br/>
        <w:t>трудъ ! Стбигъ прочесть въ любом!</w:t>
        <w:br/>
        <w:t>путешесгвіи оиисаніе климата Камчат</w:t>
        <w:t>-</w:t>
        <w:br/>
        <w:t>ки, чтобъ убедиться в! противномъ;</w:t>
        <w:br/>
        <w:t>самые успехи опытовъ въ маломъ ви</w:t>
        <w:t>-</w:t>
        <w:br/>
        <w:t>де, суть успехи отрицательные, и до</w:t>
        <w:t>-</w:t>
        <w:br/>
        <w:t>казывают! невозможность хлебопаше</w:t>
        <w:t>-</w:t>
        <w:br/>
        <w:t>ства ; хлебъ не оранжерейный цвЬтокъ,</w:t>
        <w:br/>
        <w:t>и опытъ въ маломъ вид! не введетъ</w:t>
        <w:br/>
        <w:t>звающаго человека въ искушеніе сде</w:t>
        <w:t>-</w:t>
        <w:br/>
        <w:t>лать то же самое въ большом! виде.</w:t>
        <w:br/>
        <w:t>Климат! Камчатки известен! очевь-хо-</w:t>
        <w:br/>
        <w:t>рошо, гораздо-лучше, чемъ климат!</w:t>
        <w:br/>
        <w:t>какого-нибудь губррнскаго города внут</w:t>
        <w:t>-</w:t>
        <w:br/>
        <w:t>ри Россін ; все наши моряки, путеше-</w:t>
        <w:br/>
        <w:t>ствовавшіекругом! света, заходили въ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Камчатку и описывали ее. Г. Литке,</w:t>
        <w:br/>
        <w:t>бывшій тамь вь 1828 году, пишете (т.</w:t>
        <w:br/>
        <w:t xml:space="preserve">11 стр. 178): «День </w:t>
      </w:r>
      <w:r>
        <w:rPr>
          <w:rStyle w:val="CharStyle97"/>
        </w:rPr>
        <w:t>6-го іюлп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быль</w:t>
        <w:br/>
        <w:t>«очень жарокъ; черный песок!, нокры-</w:t>
        <w:br/>
        <w:t>«вавшійберегъ былъ горнчъ; но на глу-</w:t>
        <w:br/>
        <w:t>«биие одного Фута встречался ледъ: что</w:t>
        <w:br/>
        <w:t>«доказываете суровость климата, и то,</w:t>
        <w:br/>
        <w:t>«чтопогода которую мы имеемъ теперь,</w:t>
        <w:br/>
        <w:t>«редкое явлеиіе.— На северо-восточ -</w:t>
        <w:br/>
        <w:t>«ныхъ покатостях! холмовь лежаль</w:t>
        <w:br/>
        <w:t>«глубокій сньгъ.»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угодно ли Послушать, что пи</w:t>
        <w:t>-</w:t>
        <w:br/>
        <w:t xml:space="preserve">шет! о земледеліи въ Камчатке </w:t>
      </w:r>
      <w:r>
        <w:rPr>
          <w:rStyle w:val="CharStyle401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церъ, жіівшій там ь долго, г. Забела(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1"/>
      </w:r>
      <w:r>
        <w:rPr>
          <w:lang w:val="ru-RU" w:eastAsia="ru-RU" w:bidi="ru-RU"/>
          <w:w w:val="100"/>
          <w:spacing w:val="0"/>
          <w:color w:val="000000"/>
          <w:position w:val="0"/>
        </w:rPr>
        <w:t>)?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«Крестьяне, переселенные въ Клю</w:t>
        <w:t>-</w:t>
        <w:br/>
        <w:t>чевскую Деревню, пріобыкшіе кь хле</w:t>
        <w:t>-</w:t>
        <w:br/>
        <w:t>бу, превозмогая трудности, наконец!</w:t>
        <w:br/>
        <w:t>достигли до того, что собирали до 3,000</w:t>
        <w:br/>
        <w:t>пудовъ ржи ; сама природа, какъ-бы</w:t>
        <w:br/>
        <w:t>сжались надъ пришельцами, смягчила</w:t>
        <w:br/>
        <w:t>на время климатъ. Но впоследствіи</w:t>
        <w:br/>
        <w:t>несколько летъ сряду, ранніе морозы</w:t>
        <w:br/>
        <w:t>(которые и теперь нередко встречают-:</w:t>
      </w:r>
    </w:p>
    <w:p>
      <w:pPr>
        <w:pStyle w:val="Style63"/>
        <w:tabs>
          <w:tab w:leader="underscore" w:pos="30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въ іюле) истребили семена</w:t>
        <w:tab/>
        <w:t xml:space="preserve"> Въ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1827 году, въ іюле, вьшэлъ въ Кам</w:t>
        <w:t>-</w:t>
        <w:br/>
        <w:t>чатке снегъ и покрыль землю более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нежели па два вершка Сиег ь нередко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въ іюне покрывает! землю; иней</w:t>
        <w:br/>
        <w:t>начинаются въ августе.... За челе ме</w:t>
        <w:t>-</w:t>
        <w:br/>
        <w:t>нять вприые рыбные промыслы на не</w:t>
        <w:t>-</w:t>
        <w:br/>
        <w:t>верные? Зачем! обольщаться прекрас</w:t>
        <w:t>-</w:t>
        <w:br/>
        <w:t>ными, но несбыточными мечтами?... Къ</w:t>
        <w:br/>
        <w:t>крайнему моему прискорбію, не могу</w:t>
        <w:br/>
        <w:t>утаить горькой истины, что не только</w:t>
        <w:br/>
        <w:t>никто изъ гг. акціонеровъ, но и пра</w:t>
        <w:t>-</w:t>
        <w:br/>
        <w:t>внуки, праправвугн ихъ не дожинутъ</w:t>
        <w:br/>
        <w:t>до того, чтобь было вь Камчатке зе</w:t>
        <w:t>-</w:t>
        <w:br/>
        <w:t>мледелие небольшом! виде.»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247"/>
      </w:pPr>
      <w:r>
        <w:rPr>
          <w:rStyle w:val="CharStyle297"/>
          <w:b/>
          <w:bCs/>
        </w:rPr>
        <w:t>«Оснопаніе Северо-Американской Ком-</w:t>
        <w:br/>
        <w:t>паиіи (стр. 40) произошло отнюдь не оть</w:t>
        <w:br/>
        <w:t>уменьшеиія зверей по сю сторону Охот-</w:t>
        <w:br/>
        <w:t>скаго Моря, а отъ закона человеческой при</w:t>
        <w:t>-</w:t>
        <w:br/>
        <w:t>роды стремиться вперед!, далее и далее.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  <w:sectPr>
          <w:pgSz w:w="7464" w:h="12246"/>
          <w:pgMar w:top="291" w:left="232" w:right="316" w:bottom="30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таке ли? — Развертываю пу-</w:t>
        <w:br/>
        <w:t>тешествіе г. адмирала Литке (т. I.</w:t>
        <w:br/>
        <w:t>стр. 139): «Главнейшія причины, по-</w:t>
        <w:br/>
        <w:t>«будившія основателя ІІово-Архангель-</w:t>
        <w:br/>
        <w:t>«ска поселиться на американском! бе-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right"/>
        <w:spacing w:before="0" w:after="12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Отвѣте на «оэраженія і. Мордвинова.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3"/>
      </w:pPr>
      <w:r>
        <w:pict>
          <v:shape id="_x0000_s1345" type="#_x0000_t202" style="position:absolute;margin-left:343.7pt;margin-top:5.e-02pt;width:11.05pt;height:10.9pt;z-index:-125829138;mso-wrap-distance-left:7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552"/>
                      <w:lang w:val="de-DE" w:eastAsia="de-DE" w:bidi="de-DE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46" type="#_x0000_t202" style="position:absolute;margin-left:177.6pt;margin-top:16.95pt;width:176.4pt;height:563.1pt;z-index:-1258291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6"/>
                  </w:pPr>
                  <w:r>
                    <w:rPr>
                      <w:rStyle w:val="CharStyle64"/>
                    </w:rPr>
                    <w:t>«жаііные годы, какънапр. 1833,34 и 35«</w:t>
                    <w:br/>
                    <w:t>«то вовсе не отъ холодноститемперату-</w:t>
                    <w:br/>
                    <w:t>«ры, а отъ преждеврвмеиныхъ Жарове,</w:t>
                    <w:br/>
                    <w:t xml:space="preserve">«отъ засухи, </w:t>
                  </w:r>
                  <w:r>
                    <w:rPr>
                      <w:rStyle w:val="CharStyle636"/>
                    </w:rPr>
                    <w:t>ч,</w:t>
                  </w:r>
                  <w:r>
                    <w:rPr>
                      <w:rStyle w:val="CharStyle64"/>
                    </w:rPr>
                    <w:t xml:space="preserve"> часто, следующими за</w:t>
                    <w:br/>
                    <w:t>«ними ранними инелми, и это несчастіе</w:t>
                    <w:br/>
                    <w:t>«терпите более почему-то окрестный</w:t>
                    <w:br/>
                    <w:t>«городу Нерчинску селенія»; или что</w:t>
                    <w:br/>
                    <w:t>«конечно нельзя не сознаться, что</w:t>
                    <w:br/>
                    <w:t>«хлебородіе въ Заяблонье не носто-</w:t>
                    <w:br/>
                    <w:t>«янно успешно; иетъ, оно почти пе-</w:t>
                    <w:br/>
                    <w:t>«ріоднческое.» Впрочемъ, г. Мордви</w:t>
                    <w:t>-</w:t>
                    <w:br/>
                    <w:t>нову все это должно быть хорошо из</w:t>
                    <w:t>-</w:t>
                    <w:br/>
                    <w:t>вестно, и мы соглашаемся, что ему въ</w:t>
                    <w:br/>
                    <w:t>этомъ случае скорее бы верить сле</w:t>
                    <w:t>-</w:t>
                    <w:br/>
                    <w:t>довало, чемъ г. Зябловскому, если бы</w:t>
                    <w:br/>
                    <w:t>онъ выразился онределительнее.</w:t>
                  </w:r>
                </w:p>
                <w:p>
                  <w:pPr>
                    <w:pStyle w:val="Style63"/>
                    <w:tabs>
                      <w:tab w:leader="none" w:pos="21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2"/>
                  </w:pPr>
                  <w:r>
                    <w:rPr>
                      <w:rStyle w:val="CharStyle64"/>
                    </w:rPr>
                    <w:t>Г. Мордвинове не соглашается съ</w:t>
                    <w:br/>
                    <w:t>нашимъ мненіемъ о малой пользе реке</w:t>
                    <w:br/>
                    <w:t>сибирскихъ: «говоря о водномъ сооб-</w:t>
                    <w:br/>
                    <w:t>«щевіи Сибири, (стр. 47) никакъ нель-</w:t>
                    <w:br/>
                    <w:t>«зя не согласиться, что оно представ-</w:t>
                    <w:br/>
                    <w:t>«ляетъ много удобстве и чрезвычайно-</w:t>
                    <w:br/>
                    <w:t>«полезво для края; три небольшіе пе-</w:t>
                    <w:br/>
                    <w:t>«револока (всего на 400 версте) ничего</w:t>
                    <w:br/>
                    <w:t>«не значатъ, а важны ангарскіе пороги,</w:t>
                    <w:br/>
                    <w:t>«решительно препятствуюшіе всякому</w:t>
                    <w:br/>
                    <w:t>«плаванію отъ Иркутска до Енисейска».</w:t>
                    <w:br/>
                    <w:t>Все это взято изь г. Геденштрома. —</w:t>
                    <w:br/>
                    <w:t>По одному этому месту, мы готовы</w:t>
                    <w:br/>
                    <w:t>почти держать закладе, что критике</w:t>
                    <w:br/>
                    <w:t>ваше въ жизнь свою не видалъ капа</w:t>
                    <w:t>-</w:t>
                    <w:br/>
                    <w:t>ла. Переволоки въ 260 версте для него</w:t>
                    <w:br/>
                    <w:t>ничего незначатъ. Еслибъонъ зналъ, че</w:t>
                    <w:t>-</w:t>
                    <w:br/>
                    <w:t>го стоите наприм. одивъВышневолоцкій</w:t>
                    <w:br/>
                    <w:t>Канале, простирающійся неболее, какь</w:t>
                    <w:br/>
                    <w:t>на семь версте, то верно подумалъ бы,</w:t>
                    <w:br/>
                    <w:t>что выкопать каналы па 400 верстъ</w:t>
                    <w:br/>
                    <w:t>дело решительно-невозможное въ Си</w:t>
                    <w:t>-</w:t>
                    <w:br/>
                    <w:t>бири, пока тамъ не будетъ 400,000,000</w:t>
                    <w:br/>
                    <w:t>жителей; а каналы эти не главное въ</w:t>
                    <w:br/>
                    <w:t>водяной системе: пусть прійметъ труде</w:t>
                    <w:br/>
                    <w:t>онъ прочесть, какое множество работе</w:t>
                    <w:br/>
                    <w:t>сделано въ-теченіе более 100 лете на</w:t>
                    <w:br/>
                    <w:t>одной вышневолоцкой системе, очень-</w:t>
                    <w:br/>
                    <w:t>хорошо устроенной :</w:t>
                    <w:tab/>
                    <w:t>тамъ почти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6"/>
                  </w:pPr>
                  <w:r>
                    <w:rPr>
                      <w:rStyle w:val="CharStyle64"/>
                    </w:rPr>
                    <w:t>на каждомъ шагу строили плотины</w:t>
                    <w:br/>
                    <w:t>разборчатыя, водистеснительпыя, оде</w:t>
                    <w:t>-</w:t>
                    <w:br/>
                    <w:t>вали берега реке и каналовъ дерпомъ,</w:t>
                    <w:br/>
                    <w:t>Фашинами, деревомъ, а иногда и кам-</w:t>
                    <w:br/>
                    <w:t>немъ; местами углубляли Фарватере,</w:t>
                    <w:br/>
                    <w:t>устраивали бечевники, взрывали по</w:t>
                    <w:t>-</w:t>
                    <w:br/>
                    <w:t>роги, строили шлюзы, водохранилища,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«регу, били умевьшеніе улова зверей</w:t>
        <w:br/>
        <w:t>«на западе (т. е. въ Сибири) и обиліе</w:t>
        <w:br/>
        <w:t>«моржей въ проливахъ между острова</w:t>
        <w:br/>
        <w:t>«ми.» Вообще, г. Литке сообщаетъ о</w:t>
        <w:br/>
        <w:t>Северо-Американской Компаніи любо-</w:t>
        <w:br/>
        <w:t>иытныя подробности; изъ описанін его</w:t>
        <w:br/>
        <w:t>судить можно о ея будущности.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очень-пріятно, что г. Морд-</w:t>
        <w:br/>
        <w:t>виновъ соглашается вполне съ мне-</w:t>
        <w:br/>
        <w:t>ніемъ о иевърости горныхъ промы-</w:t>
        <w:br/>
        <w:t xml:space="preserve">словъ: </w:t>
      </w:r>
      <w:r>
        <w:rPr>
          <w:rStyle w:val="CharStyle97"/>
        </w:rPr>
        <w:t>тамъ одинъ выигрываете то,</w:t>
        <w:br/>
        <w:t>что девять проигрываю те.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Свиде</w:t>
        <w:t>-</w:t>
        <w:br/>
        <w:t>тельство его теме важнее, что оиъ</w:t>
        <w:br/>
        <w:t>шиветъ на месте, знаетъ предмете хо</w:t>
        <w:t>-</w:t>
        <w:br/>
        <w:t>рошо и подтверждаете какъ очевидецъ</w:t>
        <w:br/>
        <w:t>то, чтбсказано было нами понаслышке</w:t>
        <w:br/>
        <w:t>н по аналогіи. Известно, что золотые</w:t>
        <w:br/>
        <w:t>промыслы везде, неверны; а о промы-</w:t>
        <w:br/>
        <w:t>слахъ сибирскихъ таке много кричали</w:t>
        <w:br/>
        <w:t>у насъ, что действительно надо было</w:t>
        <w:br/>
        <w:t>быть смелымъ, чтобъ не верить тому,</w:t>
        <w:br/>
        <w:t>и утверждать противное безе свиде</w:t>
        <w:t>-</w:t>
        <w:br/>
        <w:t>тельства очевидцевъ.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о земледеліи Нерчинскаго</w:t>
        <w:br/>
        <w:t>Округа, я писалъ, что «заводы бываюте</w:t>
        <w:br/>
        <w:t>«принуждены покупать для собствен-</w:t>
        <w:br/>
        <w:t>«наго продовольствія хлебе иногда въ</w:t>
        <w:br/>
        <w:t>«Красноярскомъ Уезде, и везти сухимъ</w:t>
        <w:br/>
        <w:t>«путемъ за 2,300 версте.»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9"/>
        <w:sectPr>
          <w:pgSz w:w="7464" w:h="12246"/>
          <w:pgMar w:top="315" w:left="190" w:right="1966" w:bottom="31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Мордвинове опровергаете наше</w:t>
        <w:br/>
        <w:t>мвеніе. Мы взяли это известіе изъ</w:t>
        <w:br/>
        <w:t>Россійской Статистики г. Знбловока-</w:t>
        <w:br/>
        <w:t>го, профессора при Санктпетербург-</w:t>
        <w:br/>
        <w:t>скомъ Университете, часть II, перваго</w:t>
        <w:br/>
        <w:t>изданія, страница 88. — Если известіе</w:t>
        <w:br/>
        <w:t>сіе не совсемъ справедливо, не наша</w:t>
        <w:br/>
        <w:t>вина; нельзя же не верить профессору</w:t>
        <w:br/>
        <w:t>статистики, теме более, что статья</w:t>
        <w:br/>
        <w:t>его о горныхъ промыслахъ очень-от-</w:t>
        <w:br/>
        <w:t>четиста и пространна. Г. Мордви</w:t>
        <w:t>-</w:t>
        <w:br/>
        <w:t>нове, какъ житель Нерчинска, могъ бы</w:t>
        <w:br/>
        <w:t>исправить ошибки профессора, и ему</w:t>
        <w:br/>
        <w:t>совершенно въ томе поверили бы; но</w:t>
        <w:br/>
        <w:t>известія его не совсемъ удовлетвори</w:t>
        <w:t>-</w:t>
        <w:br/>
        <w:t>тельны, сбивчивы и противоречивы;</w:t>
        <w:br/>
        <w:t>то говорите онъ, что «нерчинскіе жи-</w:t>
        <w:br/>
        <w:t>«тели неголько не думаютъ покупать</w:t>
        <w:br/>
        <w:t>«хлеба въ другой губерніи, но еще са-</w:t>
        <w:br/>
        <w:t>«ми продаютъ его огромное количе-</w:t>
        <w:br/>
        <w:t>«ство, до 400,000 пудовъ за избыткомъ</w:t>
        <w:br/>
        <w:t>«отъ собственнаго продивольствія»; а</w:t>
        <w:br/>
        <w:t>потомъ , что «если бывають неуро-</w:t>
      </w:r>
    </w:p>
    <w:p>
      <w:pPr>
        <w:pStyle w:val="Style278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0"/>
        <w:sectPr>
          <w:pgSz w:w="7464" w:h="12246"/>
          <w:pgMar w:top="627" w:left="242" w:right="213" w:bottom="4793" w:header="0" w:footer="3" w:gutter="0"/>
          <w:rtlGutter w:val="0"/>
          <w:cols w:space="720"/>
          <w:noEndnote/>
          <w:docGrid w:linePitch="360"/>
        </w:sectPr>
      </w:pPr>
      <w:r>
        <w:pict>
          <v:shape id="_x0000_s1347" type="#_x0000_t202" style="position:absolute;margin-left:-0.25pt;margin-top:-2.8pt;width:11.05pt;height:14.1pt;z-index:-125829136;mso-wrap-distance-left:5pt;mso-wrap-distance-right:13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00"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пристани, мосты, копали обыкновеп-</w:t>
        <w:br/>
        <w:t>иые каналы, Ладожскій, Сиверсовъ,</w:t>
        <w:br/>
        <w:t>Вышегорскій, которые сначала, при</w:t>
        <w:br/>
        <w:t>взгляда на карту, казались ненужными;</w:t>
        <w:br/>
        <w:t>сколько для безопасности судоходства</w:t>
        <w:br/>
        <w:t>нужно лоцмановъ.чивовиикомъ, служи</w:t>
        <w:t>-</w:t>
        <w:br/>
        <w:t>телей, надзоръ за судоходствомъ почти</w:t>
        <w:br/>
        <w:t>въ каждой деревне; — еслпбъ онъ все</w:t>
        <w:br/>
        <w:t>это зиалъ, то верпо не пнсалъ бы о воз</w:t>
        <w:t>-</w:t>
        <w:br/>
        <w:t>можности открыть свободный путь</w:t>
        <w:br/>
        <w:t>между ангарскими порогами, прости</w:t>
        <w:t>-</w:t>
        <w:br/>
        <w:t xml:space="preserve">рающимися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1J00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всрстъі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Никакого не стояло памъ труда о-</w:t>
        <w:br/>
        <w:t>провергать главные доводы нашего</w:t>
        <w:br/>
        <w:t>критика; мелкія нападеніл мы остави</w:t>
        <w:t>-</w:t>
        <w:br/>
        <w:t>ли безъ вннманін; упреки его въ не</w:t>
        <w:t>-</w:t>
        <w:br/>
        <w:t>верности Фактовъ пали сами собою,</w:t>
        <w:br/>
        <w:t>когда приведены были источники, изъ</w:t>
        <w:br/>
        <w:t>коихъ взяты известія. Критике думалъ</w:t>
        <w:br/>
        <w:t>противопоставить намъ обширные ци</w:t>
        <w:t>-</w:t>
        <w:br/>
        <w:t>таты изъ Семивскаго, Кирилова, Слов-</w:t>
        <w:br/>
        <w:t>цова, Геденштрома: охотно призіавая</w:t>
        <w:br/>
        <w:t>умъ и познанія г. Мордвинова, мы жа-</w:t>
        <w:br/>
        <w:t>леемъ, что онъ увлекся такими авто</w:t>
        <w:t>-</w:t>
        <w:br/>
        <w:t>ритетами ; если онъ хочетъ написать</w:t>
        <w:br/>
        <w:t>что нибудь дельное о Сибири, то пусть</w:t>
        <w:br/>
        <w:t>пишете собственный свои наблюденія,</w:t>
        <w:br/>
        <w:t>въ роде техъ, который оиъ поместилъ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  <w:sectPr>
          <w:type w:val="continuous"/>
          <w:pgSz w:w="7464" w:h="12246"/>
          <w:pgMar w:top="631" w:left="242" w:right="287" w:bottom="479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въ« Москвитянине»; только эти не име-</w:t>
        <w:br/>
        <w:t>ютъ общаго интереса. Пусть возьмете</w:t>
        <w:br/>
        <w:t>примерь съ Марлинскаго, который на-</w:t>
        <w:br/>
        <w:t>писалъ несколько живыхъ, увлекаталь-</w:t>
        <w:br/>
        <w:t>ныхъ странице о дикой Сибири; его</w:t>
        <w:br/>
        <w:t>разсказъ («Очерки Сибири») безъ вся -</w:t>
        <w:br/>
        <w:t>кихъ возгласовъ, преувеличеній, хва</w:t>
        <w:t>-</w:t>
        <w:br/>
        <w:t>стовства, иереведень въ иностранвые</w:t>
        <w:br/>
        <w:t xml:space="preserve">журналы: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Revue Britannique,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даете</w:t>
        <w:br/>
        <w:t>о полудикой жизни Восточной Сибири,</w:t>
        <w:br/>
        <w:t>о ея суровой природе понятіе гораздо-</w:t>
        <w:br/>
        <w:t>яспейшсе), нежели высокопарный со-</w:t>
        <w:br/>
        <w:t>чиненія вышеприведеиныхъ четырехъ</w:t>
        <w:br/>
        <w:t>писателей, нзъ коихъ два первые ни</w:t>
        <w:t>-</w:t>
        <w:br/>
        <w:t>же всякой критики... Въ некоторыхъ</w:t>
        <w:br/>
        <w:t>местахъ, истина проскакиваете у г.</w:t>
        <w:br/>
        <w:t>Мордвинова, и оаъ повялъ бы стран</w:t>
        <w:t>-</w:t>
        <w:br/>
        <w:t>ное отаошеніе Сибири къ Россіи и</w:t>
        <w:br/>
        <w:t>шаткость ея торговли,'еслибъ не счелъ</w:t>
        <w:br/>
        <w:t>за нужное советоваться безирестанно</w:t>
        <w:br/>
        <w:t xml:space="preserve">съ </w:t>
      </w:r>
      <w:r>
        <w:rPr>
          <w:rStyle w:val="CharStyle401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руководителями; отъ-того</w:t>
        <w:br/>
        <w:t>въ сгозамечанілхъвстречается не одно</w:t>
        <w:br/>
        <w:t>протнворечіе. Мы сами почла бы</w:t>
        <w:br/>
        <w:t>за большое у швольствіе воспользовать</w:t>
        <w:t>-</w:t>
        <w:br/>
        <w:t>ся ваблюденіями г. Мордвинова, а онъ</w:t>
        <w:br/>
        <w:t>имеете и средства и возможность на</w:t>
        <w:t>-</w:t>
        <w:br/>
        <w:t>писать что-нибудь дельное о Сибири.</w:t>
      </w:r>
    </w:p>
    <w:p>
      <w:pPr>
        <w:widowControl w:val="0"/>
        <w:spacing w:line="219" w:lineRule="exact"/>
        <w:rPr>
          <w:sz w:val="18"/>
          <w:szCs w:val="1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ГЕРСЕВАНОВЪ.</w:t>
      </w:r>
      <w:r>
        <w:br w:type="page"/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247" w:line="240" w:lineRule="exact"/>
        <w:ind w:left="120" w:right="0" w:firstLine="0"/>
      </w:pPr>
      <w:bookmarkStart w:id="10" w:name="bookmark10"/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  <w:bookmarkEnd w:id="10"/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120" w:right="0" w:firstLine="0"/>
        <w:sectPr>
          <w:type w:val="continuous"/>
          <w:pgSz w:w="7464" w:h="12246"/>
          <w:pgMar w:top="1042" w:left="244" w:right="213" w:bottom="1834" w:header="0" w:footer="3" w:gutter="0"/>
          <w:rtlGutter w:val="0"/>
          <w:cols w:space="720"/>
          <w:noEndnote/>
          <w:docGrid w:linePitch="360"/>
        </w:sectPr>
      </w:pPr>
      <w:r>
        <w:rPr>
          <w:rStyle w:val="CharStyle637"/>
          <w:b/>
          <w:bCs/>
        </w:rPr>
        <w:t>I ю л ь.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0" w:after="2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rStyle w:val="CharStyle638"/>
          <w:i w:val="0"/>
          <w:iCs w:val="0"/>
        </w:rPr>
        <w:t>257) Рус</w:t>
      </w:r>
      <w:r>
        <w:rPr>
          <w:rStyle w:val="CharStyle639"/>
          <w:i w:val="0"/>
          <w:iCs w:val="0"/>
        </w:rPr>
        <w:t xml:space="preserve">ская Беседа.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Собраніе со</w:t>
        <w:t>-</w:t>
        <w:br/>
        <w:t xml:space="preserve">чинены русскихб'литераторовв.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</w:t>
        <w:t>-</w:t>
        <w:br/>
        <w:t>зу</w:t>
      </w:r>
      <w:r>
        <w:rPr>
          <w:rStyle w:val="CharStyle136"/>
          <w:i w:val="0"/>
          <w:iCs w:val="0"/>
        </w:rPr>
        <w:t xml:space="preserve"> </w:t>
      </w:r>
      <w:r>
        <w:rPr>
          <w:rStyle w:val="CharStyle638"/>
          <w:i w:val="0"/>
          <w:iCs w:val="0"/>
        </w:rPr>
        <w:t xml:space="preserve">А. Ф. Смирдина.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Томь </w:t>
      </w:r>
      <w:r>
        <w:rPr>
          <w:rStyle w:val="CharStyle640"/>
          <w:i/>
          <w:iCs/>
        </w:rPr>
        <w:t>III.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Санкт-</w:t>
        <w:br/>
        <w:t xml:space="preserve">петербуріь. 1842. Вь типографы </w:t>
      </w:r>
      <w:r>
        <w:rPr>
          <w:rStyle w:val="CharStyle641"/>
          <w:i/>
          <w:iCs/>
        </w:rPr>
        <w:t>им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ператорской Академы Науке.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8-ю</w:t>
        <w:br/>
        <w:t xml:space="preserve">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38,120,41, 18, 20, 4,133, 34,</w:t>
        <w:br/>
        <w:t>40, 120 и 50 (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61SJ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136"/>
          <w:i w:val="0"/>
          <w:iCs w:val="0"/>
        </w:rPr>
        <w:t xml:space="preserve"> </w:t>
      </w:r>
      <w:r>
        <w:rPr>
          <w:rStyle w:val="CharStyle638"/>
          <w:i w:val="0"/>
          <w:iCs w:val="0"/>
        </w:rPr>
        <w:t xml:space="preserve">(Цѣна </w:t>
      </w:r>
      <w:r>
        <w:rPr>
          <w:rStyle w:val="CharStyle638"/>
          <w:lang w:val="fr-FR" w:eastAsia="fr-FR" w:bidi="fr-FR"/>
          <w:i w:val="0"/>
          <w:iCs w:val="0"/>
        </w:rPr>
        <w:t xml:space="preserve">sa </w:t>
      </w:r>
      <w:r>
        <w:rPr>
          <w:rStyle w:val="CharStyle638"/>
          <w:i w:val="0"/>
          <w:iCs w:val="0"/>
        </w:rPr>
        <w:t>всѣ</w:t>
        <w:br/>
        <w:t>три тома 10 р. сер.)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Знаменитое предпріятіе, должен</w:t>
        <w:t>-</w:t>
        <w:br/>
        <w:t>ствовавшее поправить разстроенныя</w:t>
        <w:br/>
        <w:t>дѣла г. Смирдипа и прославить талан</w:t>
        <w:t>-</w:t>
        <w:br/>
        <w:t>ты и великодушіе русских! литерато</w:t>
        <w:t>-</w:t>
        <w:br/>
        <w:t>ров!, кончилось: передъ нами лежит!</w:t>
        <w:br/>
      </w:r>
      <w:r>
        <w:rPr>
          <w:rStyle w:val="CharStyle459"/>
          <w:b w:val="0"/>
          <w:bCs w:val="0"/>
        </w:rPr>
        <w:t>третііі</w:t>
      </w:r>
      <w:r>
        <w:rPr>
          <w:rStyle w:val="CharStyle4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послѣдній том! "Русской Бе-</w:t>
        <w:br/>
        <w:t xml:space="preserve">сѣды». Мы </w:t>
      </w:r>
      <w:r>
        <w:rPr>
          <w:rStyle w:val="CharStyle459"/>
          <w:b w:val="0"/>
          <w:bCs w:val="0"/>
        </w:rPr>
        <w:t>бесгьдовали</w:t>
      </w:r>
      <w:r>
        <w:rPr>
          <w:rStyle w:val="CharStyle4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этим! треть</w:t>
        <w:t>-</w:t>
        <w:br/>
        <w:t>им! томомь, и сладка была нам! эта</w:t>
        <w:br/>
        <w:t>безмолвная бесѣда в! час! дремоты...</w:t>
        <w:br/>
        <w:t>Точнѣе сказать: бесѣда была доволь-</w:t>
        <w:br/>
        <w:t>но-тяжеленька, но вакліоченіе ея было</w:t>
        <w:br/>
        <w:t>и легко и пріятно... Не шутя, что это</w:t>
        <w:br/>
        <w:t>такое; шутка, или действительно плод!</w:t>
        <w:br/>
        <w:t>усердія, — чѣм! богаты, тѣм! и рады,</w:t>
        <w:br/>
        <w:t>по русской пословицѣ?.. Наш! вопрос!</w:t>
        <w:br/>
        <w:t>относится не кь г. Смирдину, который</w:t>
        <w:br/>
        <w:t>мог! быть издателем!, но отнюдь не</w:t>
        <w:br/>
        <w:t>критиком! добровольных! привоше-</w:t>
        <w:br/>
        <w:t>ній со стороны великодушных! лите</w:t>
        <w:t>-</w:t>
        <w:br/>
        <w:t>раторов!; притом! же, как! человек!,</w:t>
        <w:br/>
        <w:t>знающіи общежитіе, а может!-быть</w:t>
        <w:br/>
        <w:t>и до робости деликатный в! обраще-</w:t>
        <w:br/>
        <w:t>ніи с! пишущим! людом!, г. Смир-</w:t>
        <w:br/>
        <w:t>дпнъ, хоть и со слезами (ужь конечно</w:t>
        <w:br/>
        <w:t>не признательности), должен! был!</w:t>
        <w:br/>
        <w:t>принимать всякій хлам!, который вру</w:t>
        <w:t>-</w:t>
        <w:br/>
        <w:t>чали ему съ такою добродушною го-</w:t>
        <w:br/>
        <w:t>Т. XXIII.-Отд. VI.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товностію... </w:t>
      </w:r>
      <w:r>
        <w:rPr>
          <w:rStyle w:val="CharStyle635"/>
          <w:b w:val="0"/>
          <w:bCs w:val="0"/>
        </w:rPr>
        <w:t xml:space="preserve">Нетъ,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хотимъ сказать,</w:t>
        <w:br/>
        <w:t>какъ достало у иных! гг. сочинителей</w:t>
        <w:br/>
        <w:t>столько храбрости, чтобъ напечатать</w:t>
        <w:br/>
        <w:t>свои ироизведенія, да еще и выста</w:t>
        <w:t>-</w:t>
        <w:br/>
        <w:t>вить подъ ними имена свои?.. Но мы</w:t>
        <w:br/>
        <w:t>опять обмолвились: дивиться тутъ не</w:t>
        <w:t>-</w:t>
        <w:br/>
        <w:t>чему, а было бы чему подивиться, ес</w:t>
        <w:t>-</w:t>
        <w:br/>
        <w:t>ли бъ многіе сочинители не восполь</w:t>
        <w:t>-</w:t>
        <w:br/>
        <w:t>зовались такимъ прекрасным! случа</w:t>
        <w:t>-</w:t>
        <w:br/>
        <w:t>ем! втереться въ печать, подъ пред</w:t>
        <w:t>-</w:t>
        <w:br/>
        <w:t>логом! великодушія, о котором! ни</w:t>
        <w:t>-</w:t>
        <w:br/>
        <w:t>кто не просиль ихъ... Въ первых!</w:t>
        <w:br/>
        <w:t>двухъ томэхъ были два прекрасный ,</w:t>
        <w:br/>
        <w:t>хотя и не равныя по достоинству ,</w:t>
        <w:br/>
        <w:t>бельлетрическія произведенія: «Ап</w:t>
        <w:t>-</w:t>
        <w:br/>
        <w:t>текарша » граФаСоллогуба и «Барыня»</w:t>
        <w:br/>
        <w:t>г. Панаева: за эти двѣ пьесы очень</w:t>
        <w:br/>
        <w:t>можно простить двум! первым!томам!</w:t>
        <w:br/>
        <w:t xml:space="preserve">«Бесѣды» всѣ прочія </w:t>
      </w:r>
      <w:r>
        <w:rPr>
          <w:rStyle w:val="CharStyle635"/>
          <w:b w:val="0"/>
          <w:bCs w:val="0"/>
        </w:rPr>
        <w:t xml:space="preserve">повести,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рыми они были начинены. Но в! тре</w:t>
        <w:t>-</w:t>
        <w:br/>
        <w:t>тьем! томѣ, какъ-будто по тщательно</w:t>
        <w:t>-</w:t>
        <w:br/>
        <w:t>му выбору, помѣщено, по части повѣ-</w:t>
        <w:br/>
        <w:t>стей — такое, хуже чего ни написать,</w:t>
        <w:br/>
        <w:t>ни выдумать нельзя. Вот!, пѣкто, г.</w:t>
        <w:br/>
        <w:t>Смирнов!, пухло, водяно, дрябло,</w:t>
        <w:br/>
        <w:t>растянуто, с! дикими претензіями на</w:t>
        <w:br/>
        <w:t>глубокомысліе, знаніе жизни (пріобрѣ-</w:t>
        <w:br/>
        <w:t>тенное, вѣроятно, на ученической ска-</w:t>
        <w:br/>
        <w:t>мейкѣ), съ претензіями наюморъ, остро-</w:t>
        <w:br/>
        <w:t>уміе, оригинальность и прочія достоин</w:t>
        <w:t>-</w:t>
        <w:br/>
        <w:t>ства, въ которых! природа положитель</w:t>
        <w:t>-</w:t>
        <w:br/>
        <w:t>но и безжалостно отказала ему, разска-</w:t>
        <w:br/>
        <w:t>зываетъ длинныяискучныя, кань кав</w:t>
        <w:t>-</w:t>
        <w:br/>
        <w:t>казская дорога по благословенной пло</w:t>
        <w:t>-</w:t>
        <w:br/>
        <w:t>скости Земли Войска Допскаго, пбхо-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340" w:right="0"/>
        <w:sectPr>
          <w:type w:val="continuous"/>
          <w:pgSz w:w="7464" w:h="12246"/>
          <w:pgMar w:top="1452" w:left="276" w:right="302" w:bottom="142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right"/>
        <w:spacing w:before="0" w:after="118" w:line="190" w:lineRule="exact"/>
        <w:ind w:left="0" w:right="0" w:firstLine="0"/>
      </w:pPr>
      <w:r>
        <w:rPr>
          <w:rStyle w:val="CharStyle297"/>
          <w:lang w:val="fr-FR" w:eastAsia="fr-FR" w:bidi="fr-FR"/>
          <w:b/>
          <w:bCs/>
        </w:rPr>
        <w:t>3G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00" w:right="0" w:hanging="4"/>
      </w:pPr>
      <w:r>
        <w:pict>
          <v:shape id="_x0000_s1348" type="#_x0000_t202" style="position:absolute;margin-left:116.15pt;margin-top:-2.05pt;width:120.95pt;height:13.85pt;z-index:-125829135;mso-wrap-distance-left:9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71"/>
                      <w:i/>
                      <w:iCs/>
                    </w:rPr>
                    <w:t>Библіоірафическан Хроника-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49" type="#_x0000_t202" style="position:absolute;margin-left:174.95pt;margin-top:15.6pt;width:179.5pt;height:554.65pt;z-index:-125829134;mso-wrap-distance-left:5pt;mso-wrap-distance-top:1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160" w:right="0" w:firstLine="5"/>
                  </w:pPr>
                  <w:r>
                    <w:rPr>
                      <w:rStyle w:val="CharStyle555"/>
                    </w:rPr>
                    <w:t>ваетъ о « Гіоследствіяхъ услуги, ока</w:t>
                    <w:t>-</w:t>
                    <w:br/>
                    <w:t>занной кстати ». Разевав«' его дышетъ</w:t>
                    <w:br/>
                    <w:t>чистѣйшею нравственностію, напоми</w:t>
                    <w:t>-</w:t>
                    <w:br/>
                    <w:t>ная блаженное время романов« г-жъ</w:t>
                    <w:br/>
                    <w:t>Жанлисъ, Коттенъ, дѣвицы Марьи Из</w:t>
                    <w:t>-</w:t>
                    <w:br/>
                    <w:t>вековой, гг. Августа Лафонтена, Ііла-</w:t>
                    <w:br/>
                    <w:t>урена, и пр. и пр.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160" w:right="0" w:firstLine="212"/>
                  </w:pPr>
                  <w:r>
                    <w:rPr>
                      <w:rStyle w:val="CharStyle555"/>
                    </w:rPr>
                    <w:t>Вотъ какой-то г. М. П., ни съ того</w:t>
                    <w:br/>
                    <w:t>ни съ сего, какъ говорится, ни къ се</w:t>
                    <w:t>-</w:t>
                    <w:br/>
                    <w:t>лу, ни къ городу, повѣствуетъ о «Сра-</w:t>
                    <w:br/>
                    <w:t>женіи при Коссове, происходившем«</w:t>
                    <w:br/>
                    <w:t>27-го августа 1389-го года, между Ос</w:t>
                    <w:t>-</w:t>
                    <w:br/>
                    <w:t>манами, подъ начальством« султана</w:t>
                    <w:br/>
                    <w:t>Мурада 1-го, и христіанскими союзни</w:t>
                    <w:t>-</w:t>
                    <w:br/>
                    <w:t>ками, подъ главным« предводитель</w:t>
                    <w:t>-</w:t>
                    <w:br/>
                    <w:t>ством« короля Сербіи Лазаря». Новѣ-</w:t>
                    <w:br/>
                    <w:t>ствованіе его улеглось на 20-ти стра</w:t>
                    <w:t>-</w:t>
                    <w:br/>
                    <w:t>ницах«, и явилось, вѣ^оятно, въ-сл«д-</w:t>
                    <w:br/>
                    <w:t>стіе желанія что-нибудь напечатать.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160" w:right="0" w:firstLine="212"/>
                  </w:pPr>
                  <w:r>
                    <w:rPr>
                      <w:rStyle w:val="CharStyle555"/>
                    </w:rPr>
                    <w:t xml:space="preserve">Вотъ какой-то г. </w:t>
                  </w:r>
                  <w:r>
                    <w:rPr>
                      <w:rStyle w:val="CharStyle644"/>
                    </w:rPr>
                    <w:t>Ііузмичв</w:t>
                  </w:r>
                  <w:r>
                    <w:rPr>
                      <w:rStyle w:val="CharStyle645"/>
                    </w:rPr>
                    <w:t xml:space="preserve"> </w:t>
                  </w:r>
                  <w:r>
                    <w:rPr>
                      <w:rStyle w:val="CharStyle555"/>
                    </w:rPr>
                    <w:t>(тоже изъ</w:t>
                    <w:br/>
                    <w:t>новых« сочинителей) въ повести «Мо</w:t>
                    <w:t>-</w:t>
                    <w:br/>
                    <w:t>настырская Гора» представил«, или,</w:t>
                    <w:br/>
                    <w:t xml:space="preserve">какъ выражается С. Н. Глинка, </w:t>
                  </w:r>
                  <w:r>
                    <w:rPr>
                      <w:rStyle w:val="CharStyle644"/>
                    </w:rPr>
                    <w:t>предо-</w:t>
                    <w:br/>
                  </w:r>
                  <w:r>
                    <w:rPr>
                      <w:rStyle w:val="CharStyle646"/>
                    </w:rPr>
                    <w:t>пепле</w:t>
                  </w:r>
                  <w:r>
                    <w:rPr>
                      <w:rStyle w:val="CharStyle589"/>
                    </w:rPr>
                    <w:t xml:space="preserve"> </w:t>
                  </w:r>
                  <w:r>
                    <w:rPr>
                      <w:rStyle w:val="CharStyle555"/>
                    </w:rPr>
                    <w:t>неудачный опыт« пародіи на</w:t>
                    <w:br/>
                    <w:t>Гоголя въ изображеніи нравов« нало-</w:t>
                    <w:br/>
                    <w:t>россійскаго простонародья, и, въ то же</w:t>
                    <w:br/>
                    <w:t>время , довольно-удачное подражаніе</w:t>
                    <w:br/>
                    <w:t>Марлинскому — въ изоброжеиіи глу</w:t>
                    <w:t>-</w:t>
                    <w:br/>
                    <w:t>боких« чувств«, могучих« страстей ,</w:t>
                    <w:br/>
                    <w:t>невыразимых« бѣдствій и несбыточ</w:t>
                    <w:t>-</w:t>
                    <w:br/>
                    <w:t>ных« приключеній. Повесть длинная,</w:t>
                    <w:br/>
                    <w:t>странная, но за то усыинтелыіая въ</w:t>
                    <w:br/>
                    <w:t>юмористических« мѣстахъ и забавная</w:t>
                    <w:br/>
                    <w:t>въ патетических« сценах«.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180" w:firstLine="283"/>
                  </w:pPr>
                  <w:r>
                    <w:rPr>
                      <w:rStyle w:val="CharStyle555"/>
                    </w:rPr>
                    <w:t xml:space="preserve">Вотъ нѣкто г. Войтъ </w:t>
                  </w:r>
                  <w:r>
                    <w:rPr>
                      <w:rStyle w:val="CharStyle644"/>
                    </w:rPr>
                    <w:t>огромляетв</w:t>
                  </w:r>
                  <w:r>
                    <w:rPr>
                      <w:rStyle w:val="CharStyle645"/>
                    </w:rPr>
                    <w:t xml:space="preserve"> </w:t>
                  </w:r>
                  <w:r>
                    <w:rPr>
                      <w:rStyle w:val="CharStyle555"/>
                    </w:rPr>
                    <w:t>(по</w:t>
                    <w:br/>
                    <w:t>выражение того же С. Н. Глинки)</w:t>
                    <w:br/>
                  </w:r>
                  <w:r>
                    <w:rPr>
                      <w:rStyle w:val="CharStyle644"/>
                    </w:rPr>
                    <w:t>россійскій быте</w:t>
                  </w:r>
                  <w:r>
                    <w:rPr>
                      <w:rStyle w:val="CharStyle645"/>
                    </w:rPr>
                    <w:t xml:space="preserve"> </w:t>
                  </w:r>
                  <w:r>
                    <w:rPr>
                      <w:rStyle w:val="CharStyle555"/>
                    </w:rPr>
                    <w:t>разсказомъ «Маякъ</w:t>
                    <w:br/>
                    <w:t>Утэ (,) или Эиизодъ изъ Жизни ». Са</w:t>
                    <w:t>-</w:t>
                    <w:br/>
                    <w:t>мое иримѣчательное въ этом« » огром-</w:t>
                    <w:br/>
                    <w:t>леніи россійскаго быта» —то, что Ма</w:t>
                    <w:t>-</w:t>
                    <w:br/>
                    <w:t>якъ Утэ не играет« въ повести ника</w:t>
                    <w:t>-</w:t>
                    <w:br/>
                    <w:t>кой действующей роли, но скромно и</w:t>
                    <w:br/>
                    <w:t>безмолвно остается въ качествѣ слуша</w:t>
                    <w:t>-</w:t>
                    <w:br/>
                    <w:t>теля. Не менѣе замѣчателыю было бы</w:t>
                    <w:br/>
                    <w:t>въ этом« разсказв и невероятное оби-</w:t>
                    <w:br/>
                    <w:t>ліе морских« терминов«, равно какъ</w:t>
                    <w:br/>
                    <w:t>и диких/, до безсмысленности Фраз«</w:t>
                    <w:br/>
                  </w:r>
                  <w:r>
                    <w:rPr>
                      <w:rStyle w:val="CharStyle555"/>
                      <w:lang w:val="fr-FR" w:eastAsia="fr-FR" w:bidi="fr-FR"/>
                    </w:rPr>
                    <w:t xml:space="preserve">û la Marlinsky, </w:t>
                  </w:r>
                  <w:r>
                    <w:rPr>
                      <w:rStyle w:val="CharStyle555"/>
                    </w:rPr>
                    <w:t>еслибъ все это не бы</w:t>
                    <w:t>-</w:t>
                    <w:br/>
                    <w:t>ло уже старо, ибшло, истерто и истас</w:t>
                    <w:t>-</w:t>
                    <w:br/>
                    <w:t>кано. Герой разсказа —одннъ изъ тѣхъ</w:t>
                    <w:br/>
                    <w:t>Звонскихъ, Лпнскихъ, Лидипыхъ, Гре-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жденія какого-то Ѳомы Ѳедоровича, и</w:t>
        <w:br/>
        <w:t>еще какого-то Мефистофеля изъ семи-</w:t>
        <w:br/>
        <w:t>наристовъ, съ «рафинированно - дья</w:t>
        <w:t>-</w:t>
        <w:br/>
        <w:t>вольской» улыбкоіі. Остроумный вы</w:t>
        <w:t>-</w:t>
        <w:br/>
        <w:t>ходки (которых« острота, впрочемв,</w:t>
        <w:br/>
        <w:t>ощутительна только для сочинителя)</w:t>
        <w:br/>
        <w:t>навываетъ онъ « витками », иичкаетъ</w:t>
        <w:br/>
        <w:t>свои вялыіі разсказъ полонизмами</w:t>
        <w:br/>
      </w:r>
      <w:r>
        <w:rPr>
          <w:rStyle w:val="CharStyle647"/>
        </w:rPr>
        <w:t>(«высшей представительницей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великих«</w:t>
        <w:br/>
        <w:t xml:space="preserve">женщин« </w:t>
      </w:r>
      <w:r>
        <w:rPr>
          <w:rStyle w:val="CharStyle647"/>
        </w:rPr>
        <w:t>есть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существующая (?)М-те</w:t>
        <w:br/>
      </w:r>
      <w:r>
        <w:rPr>
          <w:rStyle w:val="CharStyle648"/>
        </w:rPr>
        <w:t xml:space="preserve">ЛаФаржъ»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13.), барбаризмами и</w:t>
        <w:br/>
        <w:t>безмыслпцами («это сильно и вредно</w:t>
        <w:br/>
      </w:r>
      <w:r>
        <w:rPr>
          <w:rStyle w:val="CharStyle647"/>
        </w:rPr>
        <w:t>повлгяло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его характер«», стр. 21 ;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647"/>
        </w:rPr>
        <w:t>медвѣдеватъ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стр. 35; «вечера, былъ</w:t>
        <w:br/>
        <w:t xml:space="preserve">порядочный, </w:t>
      </w:r>
      <w:r>
        <w:rPr>
          <w:rStyle w:val="CharStyle647"/>
        </w:rPr>
        <w:t>комильфотный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стр. 56),</w:t>
        <w:br/>
        <w:t>московскими любезностями (« я, ниже-</w:t>
        <w:br/>
        <w:t>подписавшійся, знаю въ Москве про</w:t>
        <w:t>-</w:t>
        <w:br/>
        <w:t>пасть хорошеньких!, ножекъ, и особен</w:t>
        <w:t>-</w:t>
        <w:br/>
        <w:t xml:space="preserve">но одну, </w:t>
      </w:r>
      <w:r>
        <w:rPr>
          <w:rStyle w:val="CharStyle647"/>
        </w:rPr>
        <w:t>умоистребительную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пару ,</w:t>
        <w:br/>
        <w:t>перед« которой недостойны пасть да</w:t>
        <w:t>-</w:t>
        <w:br/>
        <w:t>же головы Ньютона или Гегеля», стр.</w:t>
        <w:br/>
        <w:t>96). Местами, кстати и не кстати, со</w:t>
        <w:t>-</w:t>
        <w:br/>
        <w:t>чинитель любить щегольнуть намекомъ</w:t>
        <w:br/>
        <w:t>на свое знаніе того или другого авто</w:t>
        <w:t>-</w:t>
        <w:br/>
        <w:t>ра, того или другаго сочиненія, изъ</w:t>
        <w:br/>
        <w:t>чего ясно видно, что сочинитель еще</w:t>
        <w:br/>
        <w:t>очень-молодой человѣкъ и не успѣлъ</w:t>
        <w:br/>
        <w:t>еще отвыкнуть отъ школьных!, зама-</w:t>
        <w:br/>
        <w:t>шекъ. Но, не желая только хулить, съ</w:t>
        <w:br/>
        <w:t>особенным« удовольствіемъ выписы</w:t>
        <w:t>-</w:t>
        <w:br/>
        <w:t>ваем!, лучшее мѣсто изъ его длпнныхъ</w:t>
        <w:br/>
        <w:t>разглагольствій;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78"/>
      </w:pPr>
      <w:r>
        <w:rPr>
          <w:rStyle w:val="CharStyle297"/>
          <w:b/>
          <w:bCs/>
        </w:rPr>
        <w:t>« Къ чему корчить пзъ себя то, къ чему</w:t>
        <w:br/>
        <w:t>Богь не создалъ, и подниматься на ка</w:t>
        <w:t>-</w:t>
        <w:br/>
        <w:t>кую-то бы нп было дыбу? Если въ-самомъ-</w:t>
        <w:br/>
        <w:t>д«де есть люди, призванные въ жизнь для</w:t>
        <w:br/>
        <w:t>того, чтобь изучать движеніе чужихъ жи</w:t>
        <w:t>-</w:t>
        <w:br/>
        <w:t>зней внутреннею, глубокою сплою пости-</w:t>
        <w:br/>
        <w:t>женія, то пвдь они не маскируются и не</w:t>
        <w:br/>
        <w:t>натягиваются,не громоздятся на пьедеста</w:t>
        <w:t>-</w:t>
        <w:br/>
        <w:t xml:space="preserve">лы п не драпируются </w:t>
      </w:r>
      <w:r>
        <w:rPr>
          <w:rStyle w:val="CharStyle298"/>
          <w:b/>
          <w:bCs/>
        </w:rPr>
        <w:t>тамг</w:t>
      </w:r>
      <w:r>
        <w:rPr>
          <w:rStyle w:val="CharStyle297"/>
          <w:b/>
          <w:bCs/>
        </w:rPr>
        <w:t xml:space="preserve"> лохмотьями</w:t>
        <w:br/>
        <w:t xml:space="preserve">жалкаго Эффекта, а мешаются </w:t>
      </w:r>
      <w:r>
        <w:rPr>
          <w:rStyle w:val="CharStyle298"/>
          <w:b/>
          <w:bCs/>
        </w:rPr>
        <w:t>съ</w:t>
      </w:r>
      <w:r>
        <w:rPr>
          <w:rStyle w:val="CharStyle297"/>
          <w:b/>
          <w:bCs/>
        </w:rPr>
        <w:t xml:space="preserve"> толпою</w:t>
        <w:br/>
        <w:t>см-вло и дружно, не боясь потеряться</w:t>
        <w:br/>
      </w:r>
      <w:r>
        <w:rPr>
          <w:rStyle w:val="CharStyle298"/>
          <w:b/>
          <w:bCs/>
        </w:rPr>
        <w:t>та.</w:t>
      </w:r>
      <w:r>
        <w:rPr>
          <w:rStyle w:val="CharStyle297"/>
          <w:b/>
          <w:bCs/>
        </w:rPr>
        <w:t xml:space="preserve">кг, но научаясь </w:t>
      </w:r>
      <w:r>
        <w:rPr>
          <w:rStyle w:val="CharStyle298"/>
          <w:b/>
          <w:bCs/>
        </w:rPr>
        <w:t>тамг,</w:t>
      </w:r>
      <w:r>
        <w:rPr>
          <w:rStyle w:val="CharStyle297"/>
          <w:b/>
          <w:bCs/>
        </w:rPr>
        <w:t xml:space="preserve"> вызнавать </w:t>
      </w:r>
      <w:r>
        <w:rPr>
          <w:rStyle w:val="CharStyle298"/>
          <w:b/>
          <w:bCs/>
        </w:rPr>
        <w:t>люде,</w:t>
        <w:br/>
      </w:r>
      <w:r>
        <w:rPr>
          <w:rStyle w:val="CharStyle297"/>
          <w:b/>
          <w:bCs/>
        </w:rPr>
        <w:t>съ которымъ жнвутъ и действуют«. Они</w:t>
        <w:br/>
        <w:t>просты, потому-что естественны » (стр. 58).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жаль, что эту истину г. Смир</w:t>
        <w:t>-</w:t>
        <w:br/>
        <w:t>нов« понял« только теоретически! Ина</w:t>
        <w:t>-</w:t>
        <w:br/>
        <w:t>че, онъ никакъ не написалъ бы «Жизнь</w:t>
        <w:br/>
        <w:t>и Смерть Ѳомы Ѳедоровича»...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  <w:sectPr>
          <w:pgSz w:w="7464" w:h="12246"/>
          <w:pgMar w:top="387" w:left="194" w:right="3655" w:bottom="38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« автора, Семейства Холмскихъ »</w:t>
        <w:br/>
        <w:t>на сорока-одной страниц« разсказы</w:t>
      </w:r>
      <w:r>
        <w:rPr>
          <w:lang w:val="fr-FR" w:eastAsia="fr-FR" w:bidi="fr-FR"/>
          <w:w w:val="100"/>
          <w:spacing w:val="0"/>
          <w:color w:val="000000"/>
          <w:position w:val="0"/>
        </w:rPr>
        <w:t>-J</w:t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464" w:h="12246"/>
          <w:pgMar w:top="358" w:left="247" w:right="237" w:bottom="416" w:header="0" w:footer="3" w:gutter="0"/>
          <w:rtlGutter w:val="0"/>
          <w:cols w:space="720"/>
          <w:noEndnote/>
          <w:docGrid w:linePitch="360"/>
        </w:sectPr>
      </w:pPr>
      <w:r>
        <w:pict>
          <v:shape id="_x0000_s1350" type="#_x0000_t202" style="position:absolute;margin-left:335.75pt;margin-top:-0.85pt;width:10.8pt;height:12.15pt;z-index:-125829133;mso-wrap-distance-left:11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649"/>
                      <w:b/>
                      <w:bCs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Русгкап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Jumcpatnypa.</w:t>
      </w:r>
    </w:p>
    <w:p>
      <w:pPr>
        <w:widowControl w:val="0"/>
        <w:spacing w:line="47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мипых! и всякихъ ловкпхъ военных!</w:t>
        <w:br/>
        <w:t>людей, о которых! упоминает! Гоголь</w:t>
        <w:br/>
        <w:t>на 319 и 320 страницах! « Мертвых!</w:t>
        <w:br/>
        <w:t>Душ!». Будучи столь же любезен!,</w:t>
        <w:br/>
        <w:t>как! и они, он! не уступает! им! и</w:t>
        <w:br/>
        <w:t>в! бурном! краснорѣчіи адских! стра</w:t>
        <w:t>-</w:t>
        <w:br/>
        <w:t>стей: » То была ужасная ночь» —гово</w:t>
        <w:t>-</w:t>
        <w:br/>
        <w:t xml:space="preserve">рит! </w:t>
      </w:r>
      <w:r>
        <w:rPr>
          <w:rStyle w:val="CharStyle652"/>
        </w:rPr>
        <w:t xml:space="preserve">ОІІ! В! ОДНОМ!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М!стѣ: </w:t>
      </w:r>
      <w:r>
        <w:rPr>
          <w:rStyle w:val="CharStyle652"/>
        </w:rPr>
        <w:t>«ВО МНІі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«скопилось столько пламени и крови;</w:t>
        <w:br/>
        <w:t>« я боялся, чтоб! от! жара не распался</w:t>
        <w:br/>
        <w:t>«мой череп!, и я сдерживал! его в!</w:t>
        <w:br/>
        <w:t>« своих! руках!. Когда я дотрогивался</w:t>
        <w:br/>
        <w:t>«до головы, то волосы клочьями пови-</w:t>
        <w:br/>
        <w:t>«сали между пальцев!; я чувствовал!,</w:t>
        <w:br/>
        <w:t>«что они подгорали в! корнях!. Эти</w:t>
        <w:br/>
        <w:t xml:space="preserve">«волосы я показывал!, </w:t>
      </w:r>
      <w:r>
        <w:rPr>
          <w:rStyle w:val="CharStyle653"/>
        </w:rPr>
        <w:t>утѣшаясь,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</w:t>
        <w:br/>
        <w:t>«ия сгорю страстями, как! и они»</w:t>
        <w:br/>
        <w:t>(стр.32)... Страшно, читатели, страшно!</w:t>
        <w:br/>
        <w:t>и потому не старайтесь узнавать, чт&lt;&gt;</w:t>
        <w:br/>
        <w:t>еще, кромѣ этого, содержится в!«Ма</w:t>
        <w:t>-</w:t>
        <w:br/>
        <w:t>яки Утэ»: иначе, и вы сгорите стра</w:t>
        <w:t>-</w:t>
        <w:br/>
        <w:t xml:space="preserve">стями, как! волосы г. </w:t>
      </w:r>
      <w:r>
        <w:rPr>
          <w:rStyle w:val="CharStyle653"/>
        </w:rPr>
        <w:t>Тіова,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</w:t>
        <w:br/>
        <w:t>так! бѣшено изображал! кдокотаніс</w:t>
        <w:br/>
        <w:t>своих! растрепанных! чувств!, или</w:t>
        <w:br/>
        <w:t xml:space="preserve">как! уши г. </w:t>
      </w:r>
      <w:r>
        <w:rPr>
          <w:rStyle w:val="CharStyle653"/>
        </w:rPr>
        <w:t>Ланитипа.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слу</w:t>
        <w:t>-</w:t>
        <w:br/>
        <w:t>шал! это повѣствованіе, впрочем! не</w:t>
        <w:br/>
        <w:t>подозрѣвая в! нем! натянутой гали</w:t>
        <w:t>-</w:t>
        <w:br/>
        <w:t>матьи и, с! своей стороны, отвѣчая на</w:t>
        <w:br/>
        <w:t>нее такою же высокопарною дичыо...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Вот! кто-то г. Струков! (еще но</w:t>
        <w:t>-</w:t>
        <w:br/>
        <w:t>вый сочинитель!) разсказывает! о та</w:t>
        <w:t>-</w:t>
        <w:br/>
        <w:t>ком! прпключсніи, будто бы случив</w:t>
        <w:t>-</w:t>
        <w:br/>
        <w:t>шемся на Петровском!-Острову, ка</w:t>
        <w:t>-</w:t>
        <w:br/>
        <w:t>кого и во сни не увидишь: так! оно</w:t>
        <w:br/>
        <w:t>длинно, нсвѣроятно, безцвѣтно, вяло,</w:t>
        <w:br/>
        <w:t>скучио, дѣтски-безсвязно, и старчески-</w:t>
        <w:br/>
        <w:t>безсильио!.. За ним!, г. Греч! (старый</w:t>
        <w:br/>
        <w:t>и «заслуженный» сочинитель) из! ра</w:t>
        <w:t>-</w:t>
        <w:br/>
        <w:t xml:space="preserve">зных!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Guides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подобных! компиляцій</w:t>
        <w:br/>
        <w:t>сшил! довольно-пустенькую и безцв-вт-</w:t>
        <w:br/>
        <w:t>ную статейку об! «Окрестностях! Не</w:t>
        <w:t>-</w:t>
        <w:br/>
        <w:t>аполя»: больше нечего сказать об!</w:t>
        <w:br/>
        <w:t>этой кучѣ общих! мнет!, старых! но</w:t>
        <w:t>-</w:t>
        <w:br/>
        <w:t>востей и ничего не заключающих! в!</w:t>
        <w:br/>
        <w:t>себѣ описаній.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Не-уже-ли, в!-самом! - дълѣ, обо</w:t>
        <w:br/>
        <w:t>всем! этом! говорить подробно, изла</w:t>
        <w:t>-</w:t>
        <w:br/>
        <w:t>гать содержаніе, разбирать с!отчетли</w:t>
        <w:t>-</w:t>
        <w:br/>
        <w:t>востью? — Пусть дѣлают! это другіе:</w:t>
        <w:br/>
      </w:r>
      <w:r>
        <w:rPr>
          <w:rStyle w:val="CharStyle652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нас! довольно и того подвига, что</w:t>
        <w:br/>
        <w:t>мы вое »то прочли , п что, поэтому,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нам! будет! за что долго помнить тре-</w:t>
        <w:br/>
        <w:t>тій том!» Русской Бесѣды », составлен</w:t>
        <w:t>-</w:t>
        <w:br/>
        <w:t>ный из! «сочішеііій лучших! литера</w:t>
        <w:t>-</w:t>
        <w:br/>
        <w:t>торов! »...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Мысказали нисколько слов! о статей</w:t>
        <w:t>-</w:t>
        <w:br/>
        <w:t>ки г.Греча, и читатели навѣрноеждут!,</w:t>
        <w:br/>
        <w:t>что мы сейчас! заговорим! о статейкѣ</w:t>
        <w:br/>
        <w:t>г. Булгарипа? Читатели правы. На</w:t>
        <w:br/>
        <w:t>этот! раз!, нравоописательное и нрав</w:t>
        <w:t>-</w:t>
        <w:br/>
        <w:t>ственно-сатирическое перо г. Булга</w:t>
        <w:t>-</w:t>
        <w:br/>
        <w:t>рина, с! свойственным! ему юмором!</w:t>
        <w:br/>
        <w:t>и вѣрностію дѣііствителыюсти, описа</w:t>
        <w:t>-</w:t>
        <w:br/>
        <w:t>ло, на 18-тп страницах!, «Чиновни</w:t>
        <w:t>-</w:t>
        <w:br/>
        <w:t>ка ». ІІзвѣстно всѣм!, что этот! инте</w:t>
        <w:t>-</w:t>
        <w:br/>
        <w:t>ресный класс! русскаго и петербург-</w:t>
        <w:br/>
        <w:t>скаго общества не раз! былт&gt; воспро</w:t>
        <w:t>-</w:t>
        <w:br/>
        <w:t>изводим! творческим! пером! Гоголя;</w:t>
        <w:br/>
        <w:t>тѣм! не ыенѣе г. Булгарин! иоку-</w:t>
        <w:br/>
        <w:t>сился на подобный же подвиг! — и</w:t>
        <w:br/>
        <w:t>хорошо сдѣлал!; можем! утвердитель</w:t>
        <w:t>-</w:t>
        <w:br/>
        <w:t>но сказать, что г-ну Булгарину не су</w:t>
        <w:t>-</w:t>
        <w:br/>
        <w:t>ждено самою судьбою ни в! чем!</w:t>
        <w:br/>
        <w:t>сталкиваться с! Гоголем!, и потому</w:t>
        <w:br/>
        <w:t>он! остался самим!-собою, сохра</w:t>
        <w:t>-</w:t>
        <w:br/>
        <w:t>нил! свою неподражаемую оригиналь</w:t>
        <w:t>-</w:t>
        <w:br/>
        <w:t>ность, в!-слѣдствіе которой в! его</w:t>
        <w:br/>
        <w:t>«Чиновннкѣ» можете найдти все, что</w:t>
        <w:br/>
        <w:t>вам! угодно, кромѣ одного — имен</w:t>
        <w:t>-</w:t>
        <w:br/>
        <w:t xml:space="preserve">но, </w:t>
      </w:r>
      <w:r>
        <w:rPr>
          <w:rStyle w:val="CharStyle653"/>
        </w:rPr>
        <w:t>чиновника.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Оно и лучше: никто не</w:t>
        <w:br/>
        <w:t xml:space="preserve">обвинит!скромнаго сочинителя в! </w:t>
      </w:r>
      <w:r>
        <w:rPr>
          <w:rStyle w:val="CharStyle653"/>
        </w:rPr>
        <w:t>лич-</w:t>
        <w:br/>
        <w:t>ностяхв,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русскіе читатели</w:t>
        <w:br/>
        <w:t>любят! видѣть во всяком! литератур</w:t>
        <w:t>-</w:t>
        <w:br/>
        <w:t>ном! произведен»!, гди нѣт! Лиди</w:t>
        <w:t>-</w:t>
        <w:br/>
        <w:t>ных!, Греминых!, Звонских!, Лин-</w:t>
        <w:br/>
        <w:t>ских!, Ланитиных! и других! испол</w:t>
        <w:t>-</w:t>
        <w:br/>
        <w:t>ненных! свѣтскости и пламенных!</w:t>
        <w:br/>
        <w:t>страстей героев!. За то, из! статейки</w:t>
        <w:br/>
        <w:t>г. Булгарииа читатели могут! узнать,</w:t>
        <w:br/>
        <w:t>во-первых!, что скромные чиновники</w:t>
        <w:br/>
        <w:t>превосходно переплетают! книги, дѣ</w:t>
        <w:t>-</w:t>
        <w:br/>
        <w:t>лают! лучшіе картонажи для канди-</w:t>
        <w:br/>
        <w:t>терскнх! и отличныя игрушки с! ме</w:t>
        <w:t>-</w:t>
        <w:br/>
        <w:t>ханизмом!—и все это самоучкою; во-</w:t>
        <w:br/>
        <w:t xml:space="preserve">вторых!, </w:t>
      </w:r>
      <w:r>
        <w:rPr>
          <w:rStyle w:val="CharStyle652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рядом! </w:t>
      </w:r>
      <w:r>
        <w:rPr>
          <w:rStyle w:val="CharStyle652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книжною лав</w:t>
        <w:t>-</w:t>
        <w:br/>
        <w:t>кою Зайкина, есть игрушечная лав</w:t>
        <w:t>-</w:t>
        <w:br/>
        <w:t>ка честнаго купца Мухина, а в! ней</w:t>
        <w:br/>
        <w:t>продаются лучшія дитскіл игрушки, —</w:t>
        <w:br/>
        <w:t>чтб-де хорошо извѣстно г-ну Булга</w:t>
        <w:t>-</w:t>
        <w:br/>
        <w:t>рину (стр. 12—13); в!-третьих!, что</w:t>
        <w:br/>
        <w:t>г. Булгарин! бывает! на крестинах!</w:t>
        <w:br/>
        <w:t xml:space="preserve">у </w:t>
      </w:r>
      <w:r>
        <w:rPr>
          <w:rStyle w:val="CharStyle652"/>
        </w:rPr>
        <w:t xml:space="preserve">ЧИНОВНИКОВ!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там! говорит! сем-</w:t>
      </w:r>
      <w:r>
        <w:br w:type="page"/>
      </w:r>
    </w:p>
    <w:p>
      <w:pPr>
        <w:pStyle w:val="Style156"/>
        <w:widowControl w:val="0"/>
        <w:keepNext w:val="0"/>
        <w:keepLines w:val="0"/>
        <w:shd w:val="clear" w:color="auto" w:fill="auto"/>
        <w:bidi w:val="0"/>
        <w:jc w:val="both"/>
        <w:spacing w:before="0" w:after="78" w:line="15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38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pict>
          <v:shape id="_x0000_s1351" type="#_x0000_t202" style="position:absolute;margin-left:117.35pt;margin-top:0.6pt;width:120.7pt;height:12.85pt;z-index:-125829132;mso-wrap-distance-left:10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Библіографическал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47"/>
        </w:rPr>
        <w:t>сока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дамами и </w:t>
      </w:r>
      <w:r>
        <w:rPr>
          <w:rStyle w:val="CharStyle647"/>
        </w:rPr>
        <w:t>коренно по-русски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мужчинами, но вина не пьетъ, хотя</w:t>
        <w:br/>
        <w:t>и любить выпить рюмку хорошаго</w:t>
        <w:br/>
        <w:t>вина 8а столомъ, а это-де потому,</w:t>
        <w:br/>
        <w:t>что г. Булгаринъ знакомь съ сосвд-</w:t>
        <w:br/>
      </w:r>
      <w:r>
        <w:rPr>
          <w:rStyle w:val="CharStyle576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погребщикомь (стр. 17)!.. Осо</w:t>
        <w:t>-</w:t>
        <w:br/>
        <w:t>бенна™ впиманія заслуживаютъ за</w:t>
        <w:t>-</w:t>
        <w:br/>
        <w:t>ключительный строки статейки г. Бул</w:t>
        <w:t>-</w:t>
        <w:br/>
        <w:t>гарина. Надо сказать, что, вмѣстѣ съ</w:t>
        <w:br/>
        <w:t>статейкою, умерь и герои ея; эта, по-</w:t>
        <w:br/>
        <w:t>видимому, весьма-естественная развяз</w:t>
        <w:t>-</w:t>
        <w:br/>
        <w:t>ка подала поводъ сочинителю расчув</w:t>
        <w:t>-</w:t>
        <w:br/>
        <w:t>ствоваться такъ: «Вѣчная память и</w:t>
        <w:br/>
        <w:t>«миръ праху твоему, добрый чело-</w:t>
        <w:br/>
        <w:t>«вѣкъ! Много исгребилъ ты бумаги въ</w:t>
        <w:br/>
        <w:t>«жизни, много искрошилъ перьевъ,</w:t>
        <w:br/>
        <w:t>«пролилъ р-вки чернилъ, растопилъ</w:t>
      </w:r>
    </w:p>
    <w:p>
      <w:pPr>
        <w:pStyle w:val="Style554"/>
        <w:numPr>
          <w:ilvl w:val="0"/>
          <w:numId w:val="85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горы сургуча; но ты не ппсалъ ни па</w:t>
        <w:t>-</w:t>
        <w:br/>
        <w:t>сквилей, ни доносову ни глупыхъ и</w:t>
        <w:br/>
        <w:t>«влобныхъ критпкъ, не заставилъ ни-</w:t>
      </w:r>
    </w:p>
    <w:p>
      <w:pPr>
        <w:pStyle w:val="Style554"/>
        <w:numPr>
          <w:ilvl w:val="0"/>
          <w:numId w:val="85"/>
        </w:numPr>
        <w:tabs>
          <w:tab w:leader="none" w:pos="26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кого проливать слезы,- не рѣзалъ язы-</w:t>
      </w:r>
    </w:p>
    <w:p>
      <w:pPr>
        <w:pStyle w:val="Style554"/>
        <w:numPr>
          <w:ilvl w:val="0"/>
          <w:numId w:val="85"/>
        </w:numPr>
        <w:tabs>
          <w:tab w:leader="none" w:pos="26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комъ чужой репутаціи и не прижегъ</w:t>
      </w:r>
    </w:p>
    <w:p>
      <w:pPr>
        <w:pStyle w:val="Style318"/>
        <w:numPr>
          <w:ilvl w:val="0"/>
          <w:numId w:val="85"/>
        </w:numPr>
        <w:tabs>
          <w:tab w:leader="none" w:pos="217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rStyle w:val="CharStyle654"/>
        </w:rPr>
        <w:t xml:space="preserve">ни чьего сердца клеветою. » </w:t>
      </w:r>
      <w:r>
        <w:rPr>
          <w:rStyle w:val="CharStyle655"/>
        </w:rPr>
        <w:t>Имѣю-</w:t>
      </w:r>
      <w:r>
        <w:rPr>
          <w:rStyle w:val="CharStyle654"/>
        </w:rPr>
        <w:br/>
        <w:t>іцій уши да слышитъ!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менъе, если еше не болѣе, послѣ</w:t>
        <w:br/>
        <w:t>статейки г. Булгарина, заслуживаетъ</w:t>
        <w:br/>
        <w:t>вниманія статейка г. Погодина. Извѣ-</w:t>
        <w:br/>
        <w:t>стно всѣмъ, что г. Погодинъ вотъ уже</w:t>
        <w:br/>
        <w:t>другой годъ разсказываеть о своемъ</w:t>
        <w:br/>
        <w:t>путешествіи по омраченному буй-</w:t>
        <w:br/>
        <w:t>ствомъ знанія Западу, и разсказываетъ</w:t>
        <w:br/>
        <w:t>съ истинно-достойною всякаго удивле-</w:t>
        <w:br/>
        <w:t>нія оригинальностію. На сей разъ, мы</w:t>
        <w:br/>
        <w:t xml:space="preserve">узнаймь, </w:t>
      </w:r>
      <w:r>
        <w:rPr>
          <w:rStyle w:val="CharStyle574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какъ дѣлалъ г. Пого</w:t>
        <w:t>-</w:t>
        <w:br/>
        <w:t>динъ въ Лондонѣ. Завидѣвъ Лондону</w:t>
        <w:br/>
        <w:t>г. Погодинъ восклицаетъ: « Вотъ онъ</w:t>
        <w:br/>
        <w:t>« вссмірный базарь, вотъ столица наро-</w:t>
        <w:br/>
        <w:t>«да купующаго и продаюгцаго, съ по-</w:t>
        <w:br/>
        <w:t>«хотыоочей и гордостью житейской!»</w:t>
        <w:br/>
        <w:t>Бели читатели спросятъ насъ, почему</w:t>
        <w:br/>
        <w:t xml:space="preserve">же народа </w:t>
      </w:r>
      <w:r>
        <w:rPr>
          <w:rStyle w:val="CharStyle647"/>
        </w:rPr>
        <w:t>купующаго,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не </w:t>
      </w:r>
      <w:r>
        <w:rPr>
          <w:rStyle w:val="CharStyle647"/>
        </w:rPr>
        <w:t>покупающа-</w:t>
        <w:br/>
      </w:r>
      <w:r>
        <w:rPr>
          <w:rStyle w:val="CharStyle653"/>
        </w:rPr>
        <w:t>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не-уже-ли только Лондонъ поку-</w:t>
        <w:br/>
        <w:t xml:space="preserve">паетъ и продаетъ съ </w:t>
      </w:r>
      <w:r>
        <w:rPr>
          <w:rStyle w:val="CharStyle647"/>
        </w:rPr>
        <w:t>похотью очей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647"/>
        </w:rPr>
        <w:t>гордостью житейской,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Парижъ, Ам</w:t>
        <w:t>-</w:t>
        <w:br/>
        <w:t>стердаму Брюссель, Лейпцигъ, Гам</w:t>
        <w:t>-</w:t>
        <w:br/>
        <w:t>бургу Лиссабону Петербургу Мос</w:t>
        <w:t>-</w:t>
        <w:br/>
        <w:t>ква и пр. покупаютъ и иродаютъ безъ</w:t>
        <w:br/>
      </w:r>
      <w:r>
        <w:rPr>
          <w:rStyle w:val="CharStyle647"/>
        </w:rPr>
        <w:t>похоти очей и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безъ </w:t>
      </w:r>
      <w:r>
        <w:rPr>
          <w:rStyle w:val="CharStyle647"/>
        </w:rPr>
        <w:t>гордости житеискоН,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мы </w:t>
      </w:r>
      <w:r>
        <w:rPr>
          <w:rStyle w:val="CharStyle576"/>
        </w:rPr>
        <w:t xml:space="preserve">отвіітимь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имъ, что не знаемъ, и</w:t>
        <w:br/>
        <w:t>посовѣтуемъ имъ обратиться съ этимъ</w:t>
        <w:br/>
        <w:t>вопросомъ къ самому г. сочинителю.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таможнѣ, чемоданы г. Погодина,</w:t>
        <w:br/>
        <w:t>въ отличіе отъ прочихъ путешествен-</w:t>
        <w:br/>
        <w:t>нпковъ, были осматриваемы «дверемъ</w:t>
        <w:br/>
        <w:t>затвореннымъ ».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rStyle w:val="CharStyle647"/>
        </w:rPr>
        <w:t>Перехватив</w:t>
      </w:r>
      <w:r>
        <w:rPr>
          <w:rStyle w:val="CharStyle647"/>
          <w:lang w:val="fr-FR" w:eastAsia="fr-FR" w:bidi="fr-FR"/>
        </w:rPr>
        <w:t xml:space="preserve">s </w:t>
      </w:r>
      <w:r>
        <w:rPr>
          <w:rStyle w:val="CharStyle647"/>
        </w:rPr>
        <w:t>кое-что,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Погодинъ</w:t>
        <w:br/>
        <w:t xml:space="preserve">отправился въ театръ, прямо въ </w:t>
      </w:r>
      <w:r>
        <w:rPr>
          <w:rStyle w:val="CharStyle647"/>
        </w:rPr>
        <w:t>раекв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6); эа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-вето въ райкѣ онъ запла-</w:t>
        <w:br/>
        <w:t>тилъ очень - недорого — всего одинъ</w:t>
        <w:br/>
        <w:t>рубль. «Надо было (говоритьонъ) мно-</w:t>
        <w:br/>
        <w:t>«го храбрости для этого рѣшенія: во-</w:t>
        <w:br/>
        <w:t>«первыху какъ найти дорогу, купить</w:t>
        <w:br/>
        <w:t>«билету дойти домѣста, апотомъ какъ</w:t>
        <w:br/>
        <w:t>«воротиться въ полночь домой, среди</w:t>
        <w:br/>
        <w:t>«мошенниковъ, которые, говорятъ, по-</w:t>
        <w:br/>
        <w:t>« падаются здѣсь на каждомъ шагу, и,</w:t>
        <w:br/>
        <w:t>«главное дѣло,неумѣя объясняться по-</w:t>
        <w:br/>
        <w:t>«англійски» (стр. 6). Дѣйствительно,</w:t>
        <w:br/>
        <w:t>нельзя не подивиться удивительному</w:t>
        <w:br/>
        <w:t>присутствие духа г. Погодина, который</w:t>
        <w:br/>
        <w:t>нетолько ръшился дойдти до театра,</w:t>
        <w:br/>
        <w:t>взять билетъ въ раёкъ, но и рисковалъ,</w:t>
        <w:br/>
        <w:t>возвращаясь въ полночь домой, повстрѣ-</w:t>
        <w:br/>
        <w:t>чаться съ англійскими мошенниками ,</w:t>
        <w:br/>
        <w:t>которые не умѣютъ объясняться по-ан-</w:t>
        <w:br/>
        <w:t>глійски!... Но не пугайтесь, читатели,</w:t>
        <w:br/>
        <w:t>захрабраго путешественника: онъ по-</w:t>
        <w:br/>
        <w:t>шелъ. Хозяинъ наговорилъ ему одо-</w:t>
        <w:br/>
        <w:t xml:space="preserve">рогъ въ </w:t>
      </w:r>
      <w:r>
        <w:rPr>
          <w:rStyle w:val="CharStyle647"/>
        </w:rPr>
        <w:t>раекв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страшнаго, что</w:t>
        <w:br/>
        <w:t>онъ было-оробѣлъ, не смотря на свою</w:t>
        <w:br/>
        <w:t>примѣрную и столь блестящимъ обра-</w:t>
        <w:br/>
        <w:t>зомъ доказанную храбрость. «Какъ</w:t>
        <w:br/>
        <w:t>«вдругъ (говорить г. Погодинъ) мельк-</w:t>
        <w:br/>
        <w:t>«нула счастливая мысль, выпросить у</w:t>
        <w:br/>
        <w:t>«него (у хозяина)проводника, который</w:t>
        <w:br/>
        <w:t>«быотвелъ меня и поели пришелъ за</w:t>
        <w:br/>
        <w:t>«мною, въ раекутакъ исдѣлалось. Од-</w:t>
        <w:br/>
        <w:t>«накожь страхъ не кончился. Сидя на</w:t>
        <w:br/>
        <w:t>« мѣстѣ, я все боялся, ну если мальчикъ</w:t>
        <w:br/>
        <w:t>«не придетъ за мною, или я не найду</w:t>
        <w:br/>
        <w:t xml:space="preserve">«его, </w:t>
      </w:r>
      <w:r>
        <w:rPr>
          <w:rStyle w:val="CharStyle647"/>
        </w:rPr>
        <w:t>и проч. ипроч.</w:t>
      </w:r>
      <w:r>
        <w:rPr>
          <w:rStyle w:val="CharStyle6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(стр. 6-7). Мимо-</w:t>
        <w:br/>
        <w:t>ходомъ, между прочимъ, доказавши</w:t>
        <w:br/>
        <w:t xml:space="preserve">ясно, какъ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2X2=4,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должность раз-</w:t>
        <w:br/>
        <w:t>нощика аФФИшъ возмущаетъ его душу,</w:t>
        <w:br/>
        <w:t>г. Погодинъ зашелъ въ лотерею, — и</w:t>
        <w:br/>
        <w:t>читатель поражается слѣдующими</w:t>
        <w:br/>
        <w:t>строками: «За всякимъ прилавкомъ си-</w:t>
        <w:br/>
        <w:t>«дитъ по разряженной красавиц-в для</w:t>
        <w:br/>
        <w:t>«выставки и приманки. Препротивное</w:t>
        <w:br/>
        <w:t>«впечатлѣніе! Одна получаетъ деньги,</w:t>
        <w:br/>
        <w:t>«другая выдаетъ билетъ', третья вер-</w:t>
        <w:br/>
        <w:t>«титъ колесомъ, четвертаячитаетъ вы-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pict>
          <v:shape id="_x0000_s1352" type="#_x0000_t202" style="position:absolute;margin-left:341.4pt;margin-top:-1.85pt;width:11.3pt;height:13.85pt;z-index:-1258291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600"/>
                      <w:lang w:val="ru-RU" w:eastAsia="ru-RU" w:bidi="ru-RU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53" type="#_x0000_t202" style="position:absolute;margin-left:130.9pt;margin-top:5.e-02pt;width:93.35pt;height:12.4pt;z-index:-1258291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«павшій измерь, пятая отдаете пы-</w:t>
        <w:br/>
        <w:t xml:space="preserve">« игранную вещь. </w:t>
      </w:r>
      <w:r>
        <w:rPr>
          <w:rStyle w:val="CharStyle653"/>
        </w:rPr>
        <w:t xml:space="preserve">Ахв, какв </w:t>
      </w:r>
      <w:r>
        <w:rPr>
          <w:rStyle w:val="CharStyle656"/>
        </w:rPr>
        <w:t xml:space="preserve">мніь </w:t>
      </w:r>
      <w:r>
        <w:rPr>
          <w:rStyle w:val="CharStyle653"/>
        </w:rPr>
        <w:t>было</w:t>
        <w:br/>
        <w:t>• гадко обойти ихв кругомв!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неподумаютъ читатели, чтотутъ</w:t>
        <w:br/>
        <w:t>есть какое-нибудь недоразумѣніе.Так ъ-</w:t>
        <w:br/>
        <w:t>какъ за границею нѣтъ лѣнтяевъ, ту-</w:t>
        <w:br/>
        <w:t>неядцевъ, Петрушекъ и Селиванове,</w:t>
        <w:br/>
        <w:t>такъ-какъ тамъ время есть тотъ же ка</w:t>
        <w:t>-</w:t>
        <w:br/>
        <w:t>питаль, а трудъ человека теме болѣе</w:t>
        <w:br/>
        <w:t>капиталъ; такъ-какътамъ одинъ успе-</w:t>
        <w:br/>
        <w:t>ваетъ дѣлать то, чего у насънеуспѣва-</w:t>
        <w:br/>
        <w:t>етъ дѣлать целая дворня дармоѣдовъ,—</w:t>
        <w:br/>
        <w:t>то мужчины тамъ взяли на себя труды,</w:t>
        <w:br/>
        <w:t>серьёзные, которые не подъ-силу жен-</w:t>
        <w:br/>
        <w:t>щинѣ, а женщины отправляютъ всѣ</w:t>
        <w:br/>
        <w:t>легкія итребующія порядка и чистоты</w:t>
        <w:br/>
        <w:t>обязанности. По-этому, за границею,</w:t>
        <w:br/>
        <w:t>женщины служагъивъ гостиннпцахъ,</w:t>
        <w:br/>
        <w:t>и въ трактирахъ, и сидятъ за прилав</w:t>
        <w:t>-</w:t>
        <w:br/>
        <w:t>ками магазиновъ, лотерей и т. п. Это</w:t>
        <w:br/>
        <w:t>и разсчетливо и изящно, ибо видъ хо</w:t>
        <w:t>-</w:t>
        <w:br/>
        <w:t>рошенькой, совкусоыъ и опрятно одѣ-</w:t>
        <w:br/>
        <w:t>той женщины, особенно гармонически</w:t>
        <w:br/>
        <w:t>действуете на всякую душу.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Описаніе парламента у г. Погодина—</w:t>
        <w:br/>
        <w:t>верхъ оригинальности !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г. Погодинъ опять былъ въ</w:t>
        <w:br/>
        <w:t>райкѣ. Лишь-только онъ оттуда, какъ</w:t>
        <w:br/>
        <w:t>вдругъ... Но нѣтъ, пусть самъ г. По</w:t>
        <w:t>-</w:t>
        <w:br/>
        <w:t>годинъ скажетъ.чтб сънимъ случилось</w:t>
        <w:br/>
        <w:t>по выходѣ изъ райка, а мы такъ пере</w:t>
        <w:t>-</w:t>
        <w:br/>
        <w:t>пугались за ужасныя слѣдствія, кото</w:t>
        <w:t>-</w:t>
        <w:br/>
        <w:t>рый могли бы выйдти изъ этого случая,</w:t>
        <w:br/>
        <w:t>что неможемъ слова сказать...«Вдругъ</w:t>
        <w:br/>
        <w:t>кинулась почти на меня какая-то вак</w:t>
        <w:t>-</w:t>
        <w:br/>
        <w:t xml:space="preserve">ханка, и я </w:t>
      </w:r>
      <w:r>
        <w:rPr>
          <w:rStyle w:val="CharStyle653"/>
        </w:rPr>
        <w:t>едва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убѣжалъ отъ нея въ</w:t>
        <w:br/>
        <w:t xml:space="preserve">свой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Leister-street</w:t>
      </w:r>
      <w:r>
        <w:rPr>
          <w:lang w:val="ru-RU" w:eastAsia="ru-RU" w:bidi="ru-RU"/>
          <w:w w:val="100"/>
          <w:spacing w:val="0"/>
          <w:color w:val="000000"/>
          <w:position w:val="0"/>
        </w:rPr>
        <w:t>I»— Страшно!...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поводу англійскаго банка, г. По</w:t>
        <w:t>-</w:t>
        <w:br/>
        <w:t>годинъ выводитъ утѣшителыюе для</w:t>
        <w:br/>
        <w:t>Россіи слѣдствіе, что никогда наша</w:t>
        <w:br/>
        <w:t>торговля не сравнится съ англійскою,</w:t>
        <w:br/>
        <w:t>потому-дѳ, что нашъ купецъ чуть на-</w:t>
        <w:br/>
        <w:t>живетъкапиталъ, да и на бокъ, на печь,</w:t>
        <w:br/>
        <w:t xml:space="preserve">словно въ </w:t>
      </w:r>
      <w:r>
        <w:rPr>
          <w:rStyle w:val="CharStyle653"/>
        </w:rPr>
        <w:t>раекв,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что мы Русскіе мо-</w:t>
        <w:br/>
        <w:t>жемъ быть счастливы только дома, у</w:t>
        <w:br/>
        <w:t xml:space="preserve">себя въ своей </w:t>
      </w:r>
      <w:r>
        <w:rPr>
          <w:rStyle w:val="CharStyle653"/>
        </w:rPr>
        <w:t>избѣ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(?!...), и что такъ-</w:t>
        <w:br/>
        <w:t>де было вездѣуСлавянъ... Помилуйте!</w:t>
        <w:br/>
        <w:t>да изъ чего же хлопоталъ Петре-Ве-</w:t>
        <w:br/>
        <w:t>ликій, какъ не изъ того, чтобъ сдѣлать</w:t>
        <w:br/>
        <w:t>насъ изъ Славяне людьми образован</w:t>
        <w:t>-</w:t>
        <w:br/>
        <w:t xml:space="preserve">ными, </w:t>
      </w:r>
      <w:r>
        <w:rPr>
          <w:rStyle w:val="CharStyle574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избы наши замѣнить домами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зданіямн ?... Впрочеиъ нашъ путе-</w:t>
        <w:br/>
        <w:t>шсственнпкъ, кажется, и самъ увп-</w:t>
        <w:br/>
        <w:t>дѣлъ,что немного заговорился, почему</w:t>
        <w:br/>
        <w:t>и поспешилъ препаивно воскликнуть;</w:t>
        <w:br/>
        <w:t>« Вотъ объ чемъ пришлось мнѣ поду</w:t>
        <w:t>-</w:t>
        <w:br/>
        <w:t>мать на дорогѣ въТоверъ! « Правду ска</w:t>
        <w:t>-</w:t>
        <w:br/>
        <w:t>зать, было о чемъ и думать!...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Товере, съ г. Погодинымъ слу</w:t>
        <w:t>-</w:t>
        <w:br/>
        <w:t>чилось слѣдующее достопамятное про-</w:t>
        <w:br/>
        <w:t>исшествіе, о которомъ пусть онъ самъ</w:t>
        <w:br/>
        <w:t>ра8скажетъ;« Хоть я мирный человеке</w:t>
        <w:br/>
        <w:t>« и терпеть не могу ничего огнестрѣль-</w:t>
        <w:br/>
        <w:t xml:space="preserve">«наго, а почти </w:t>
      </w:r>
      <w:r>
        <w:rPr>
          <w:rStyle w:val="CharStyle653"/>
        </w:rPr>
        <w:t>охрабрился,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глядя на</w:t>
        <w:br/>
        <w:t xml:space="preserve">«сверкающія груды, и </w:t>
      </w:r>
      <w:r>
        <w:rPr>
          <w:rStyle w:val="CharStyle653"/>
        </w:rPr>
        <w:t>даже взмахнулв</w:t>
        <w:br/>
        <w:t>• р\)кою,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опустилъ ее скорее и вонь</w:t>
        <w:br/>
        <w:t>«изъ великолѣпнои галлереи, которая</w:t>
        <w:br/>
        <w:t>«такъ торжественно свидетельствуете</w:t>
        <w:br/>
        <w:t>«о звѣрствѣ нашего просвѣщеннаго</w:t>
        <w:br/>
        <w:t>«человѣчества » (стр. 16).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проходившіе но Темвѣ паро</w:t>
        <w:t>-</w:t>
        <w:br/>
        <w:t>ходы приближались къ мостамъ высо</w:t>
        <w:t>-</w:t>
        <w:br/>
        <w:t xml:space="preserve">кими </w:t>
      </w:r>
      <w:r>
        <w:rPr>
          <w:rStyle w:val="CharStyle653"/>
        </w:rPr>
        <w:t>мачтами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653"/>
        </w:rPr>
        <w:t>трубами,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сло-</w:t>
        <w:br/>
        <w:t>вамъ г. Погодина, у него замирало</w:t>
        <w:br/>
        <w:t>сердце, а по тѣлу пробѣгала дрожь:</w:t>
        <w:br/>
        <w:t>ну какъ-де эабудутъ опустить трубу и</w:t>
        <w:br/>
        <w:t>пароходъ расшибется!... Но, къ край</w:t>
        <w:t>-</w:t>
        <w:br/>
        <w:t>нему удивленно путешественника, та</w:t>
        <w:t>-</w:t>
        <w:br/>
        <w:t>кого несчастія не случилось. «Мы Мо-</w:t>
        <w:br/>
        <w:t>«сквнчи (говоритъ онъ далѣе) не при-</w:t>
        <w:br/>
        <w:t>« выкли къ дѣйствіямъ машинъ и къ</w:t>
        <w:br/>
        <w:t>«этой точности заведенныхъ часовъ,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которая эдесь перешла во всеобщее</w:t>
        <w:br/>
        <w:t>«верованіѳ , для насъ неизвестное»</w:t>
        <w:br/>
        <w:t xml:space="preserve">(стр. </w:t>
      </w:r>
      <w:r>
        <w:rPr>
          <w:rStyle w:val="CharStyle653"/>
        </w:rPr>
        <w:t>22).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звѣринцѣ, говорить г.Погодинъ,</w:t>
        <w:br/>
        <w:t xml:space="preserve">всѣ звери живутъ какъ </w:t>
      </w:r>
      <w:r>
        <w:rPr>
          <w:rStyle w:val="CharStyle653"/>
        </w:rPr>
        <w:t>баря...</w:t>
      </w:r>
    </w:p>
    <w:p>
      <w:pPr>
        <w:pStyle w:val="Style554"/>
        <w:tabs>
          <w:tab w:leader="none" w:pos="2534" w:val="center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Описаніе Виндсорскаго Замка у г.</w:t>
        <w:br/>
        <w:t>Погодина —прелесть!</w:t>
        <w:tab/>
        <w:t>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Словомъ, кто хочетъ вполне насла</w:t>
        <w:t>-</w:t>
        <w:br/>
        <w:t>диться путевыми записками г. Пого</w:t>
        <w:t>-</w:t>
        <w:br/>
        <w:t>дина и вполнѣ оцѣнить ихъ, тотъ чи</w:t>
        <w:t>-</w:t>
        <w:br/>
        <w:t>тай ихъ самъ «дверемъ затворен-</w:t>
        <w:br/>
        <w:t>нымъ»... Уверяемъ, что удовольствіе</w:t>
        <w:br/>
        <w:t>будетъ полное и совершенное...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въ третьемъ томѣ« Русской Бе-</w:t>
        <w:br/>
        <w:t>сѣды» и стихи; но о стихахъ вообще</w:t>
        <w:br/>
        <w:t>мы решились говорить только въ край-</w:t>
        <w:br/>
        <w:t>нихъ случаяхъ.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  <w:sectPr>
          <w:type w:val="continuous"/>
          <w:pgSz w:w="7464" w:h="12246"/>
          <w:pgMar w:top="463" w:left="119" w:right="411" w:bottom="31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третій томъ • Русской</w:t>
        <w:br/>
        <w:t>Бесѣды» набить не одними вздорами;</w:t>
        <w:br/>
        <w:t>есть въ пемъ двѣ очепь-дѣльны а статьи,</w:t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spacing w:before="0" w:after="112" w:line="22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— "Ѳедоръ Иванович* Сонмо-</w:t>
        <w:br/>
        <w:t>нов* л принадлежитъ г. Бантыпіъ-Ка-</w:t>
        <w:br/>
        <w:t>менскому, и, по своему содержанію,</w:t>
        <w:br/>
        <w:t>весьма-интересна и любопытна. Вто</w:t>
        <w:t>-</w:t>
        <w:br/>
        <w:t>рая— « НрокоФІй Ляпуновъл принадле</w:t>
        <w:t>-</w:t>
        <w:br/>
        <w:t>жит* къ тѣм* немногнмъ произведені-</w:t>
        <w:br/>
        <w:t>лмъ г. Полеваго, которыя доказыва</w:t>
        <w:t>-</w:t>
        <w:br/>
        <w:t>ют!., что этот* литератор* и теперь</w:t>
        <w:br/>
        <w:t>еще мог* бы заниматься чт.мъ-нибудь</w:t>
        <w:br/>
        <w:t>лучшимъ, нежели изданіе плохато</w:t>
        <w:br/>
        <w:t>журнала, составленіе плохихъ неокон-</w:t>
        <w:br/>
        <w:t>ченныхъ повѣстей и ковкурренція съ</w:t>
        <w:br/>
        <w:t>разными водевилистами и другими го</w:t>
        <w:t>-</w:t>
        <w:br/>
        <w:t>сподами, съ успвхомъ и славою подви</w:t>
        <w:t>-</w:t>
        <w:br/>
        <w:t>зающимися въ « Репертуарѣ » г. Пе-</w:t>
        <w:br/>
        <w:t>соцкаго и на сцен* Александринскаго</w:t>
        <w:br/>
        <w:t>Театра. Цѣль статьи г. Полеваго —до</w:t>
        <w:t>-</w:t>
        <w:br/>
        <w:t>казать, что Ляпуновъ былъ только че-</w:t>
        <w:br/>
        <w:t>ловѣкъ съ сильным* характером*, но</w:t>
        <w:br/>
        <w:t>отнюдь не патріотъ, а напротив* без</w:t>
        <w:t>-</w:t>
        <w:br/>
        <w:t>нравственный человѣкъ , игравшііі</w:t>
        <w:br/>
        <w:t>присягами и клятвами, измѣнявшій</w:t>
        <w:br/>
        <w:t>ис*мъ партіямъ. Мысль справедливая,</w:t>
        <w:br/>
        <w:t>хорошо-изложенная и достаточно-под</w:t>
        <w:t>-</w:t>
        <w:br/>
        <w:t>твержденная Фактами. Но автор* слн-</w:t>
        <w:br/>
        <w:t>шкомъ-далеко ею увлекся и не могъ</w:t>
        <w:br/>
        <w:t>остановиться на той серединѣ истины,</w:t>
        <w:br/>
        <w:t xml:space="preserve">которая и должна быть искомою </w:t>
      </w:r>
      <w:r>
        <w:rPr>
          <w:rStyle w:val="CharStyle657"/>
        </w:rPr>
        <w:t>исти</w:t>
        <w:t>-</w:t>
        <w:br/>
        <w:t xml:space="preserve">ною,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как* нримирсніе двухъ крайно</w:t>
        <w:t>-</w:t>
        <w:br/>
        <w:t>стей. Справедливо нападая на Барам-</w:t>
        <w:br/>
        <w:t>вина , который первый сдѣлалъ из*</w:t>
        <w:br/>
        <w:t>Ляпунова героя въ древнем* духѣ, г.</w:t>
        <w:br/>
        <w:t>Нолевой совсѣмъ-несправедливо осуж</w:t>
        <w:t>-</w:t>
        <w:br/>
        <w:t>дает* какнхъ-то « поэтов*«, будто-бы,</w:t>
        <w:br/>
        <w:t>по слѣдамъ Карамзина, представляю</w:t>
        <w:t>-</w:t>
        <w:br/>
        <w:t>щих* Ляпунова въапоѳеозѣ граждан-</w:t>
        <w:br/>
        <w:t>скаго и патріотическаго героизма. Ес</w:t>
        <w:t>-</w:t>
        <w:br/>
        <w:t>ли какой-нибудь посредственный та-</w:t>
        <w:br/>
        <w:t>лаптъ аффектировал* Ляпуновым* в*</w:t>
        <w:br/>
        <w:t>посредственной драмѣ, а вслѣдъ за</w:t>
        <w:br/>
        <w:t>ним* какой-нибудь бездарный писа</w:t>
        <w:t>-</w:t>
        <w:br/>
        <w:t>ка вновь поставил* Ляпунова на рето-</w:t>
        <w:br/>
        <w:t>рическія ходули героизма , да еще въ</w:t>
        <w:br/>
        <w:t>какомъ-нибудь плохом* романѣ Ляпу-</w:t>
        <w:br/>
        <w:t>нонъ выведен* сътой же двтской точки</w:t>
        <w:br/>
        <w:t>зрѣнія, —из* этого еще не слвдуетъ,</w:t>
        <w:br/>
        <w:t>чтоб* русская поэзія ошибочно увлек</w:t>
        <w:t>-</w:t>
        <w:br/>
        <w:t>лась Ляпуновым*: ибо русская поэзія</w:t>
        <w:br/>
        <w:t>не хочет* имѣть ничего общаго съ по</w:t>
        <w:t>-</w:t>
        <w:br/>
        <w:t xml:space="preserve">средственными дарованіями </w:t>
      </w:r>
      <w:r>
        <w:rPr>
          <w:rStyle w:val="CharStyle607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плохи</w:t>
        <w:t>-</w:t>
        <w:br/>
        <w:t>ми рифмачами и писаками. Напротив*,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скорѣе можно удивляться, как* никто</w:t>
        <w:br/>
        <w:t>из* истинных* поэтов* не воспользо</w:t>
        <w:t>-</w:t>
        <w:br/>
        <w:t>вался таким* характером*. Если из</w:t>
        <w:t>-</w:t>
        <w:br/>
        <w:t>образить Ляпунова, каким* он* явился</w:t>
        <w:br/>
        <w:t>въ исторіи, то это истинный клад* для</w:t>
        <w:br/>
        <w:t>поэзіи. Дѣло въ том*, что Ляпунов*,</w:t>
        <w:br/>
        <w:t>не смотря на свою совершенную без</w:t>
        <w:t>-</w:t>
        <w:br/>
        <w:t>нравственность , все-таки лицо ода</w:t>
        <w:t>-</w:t>
        <w:br/>
        <w:t>ренное душою сильною , человвкъ ,</w:t>
        <w:br/>
        <w:t>властвовавшій падъ нестройною тол</w:t>
        <w:t>-</w:t>
        <w:br/>
        <w:t>пою единственно силою своего ха</w:t>
        <w:t>-</w:t>
        <w:br/>
        <w:t>рактера. Словом*, это один* из*</w:t>
        <w:br/>
        <w:t>тѣхъ людей , которых* природа соз</w:t>
        <w:t>-</w:t>
        <w:br/>
        <w:t>дает* так* же на великое добро, как*</w:t>
        <w:br/>
        <w:t>и ва великое зло, смотря по тому ,</w:t>
        <w:br/>
        <w:t>какое дает* им* направленіе во-</w:t>
        <w:br/>
        <w:t>спитаніе и общество. Мы, скажем* не</w:t>
        <w:br/>
        <w:t>обинуясь, что Ляпуновъ , злодѣй и</w:t>
        <w:br/>
        <w:t>предатель, каким* он* былъ в*-са-</w:t>
        <w:br/>
        <w:t>момъ-дѣдѣ , лицо болѣе-поэтическое,</w:t>
        <w:br/>
        <w:t>нежели всѣ его современники, за ис-л</w:t>
        <w:br/>
        <w:t>ключеніемъ Скопина-Шуйскаго, ко</w:t>
        <w:t>-</w:t>
        <w:br/>
        <w:t>торый, въ свою очередь, лицо тоже</w:t>
        <w:br/>
        <w:t>довольпо-загадочное. Ляпуновъ былъ</w:t>
        <w:br/>
        <w:t>т-вмъ, чѣмъ не могъ не быть: его по</w:t>
        <w:t>-</w:t>
        <w:br/>
        <w:t>роки суть пороки общества его време</w:t>
        <w:t>-</w:t>
        <w:br/>
        <w:t>ни, а его могучій дух* принадлежит*</w:t>
        <w:br/>
        <w:t>одному ему.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так* , вот* и весь третій том*</w:t>
        <w:br/>
        <w:t>«Русской Бесѣды». Въ одиомъ москов</w:t>
        <w:t>-</w:t>
        <w:br/>
        <w:t>ском* журналѣ, по выходѣ перваго</w:t>
        <w:br/>
        <w:t>тома этого изданія, было сказано, что</w:t>
        <w:br/>
        <w:t>если кто может* поддержать г. Смир-</w:t>
        <w:br/>
        <w:t>дина, так* конечно не петербургскіе</w:t>
        <w:br/>
        <w:t>литераторы. Въ-слѣдствіе этого, во</w:t>
        <w:br/>
        <w:t>ІІ-мъ томѣ « Русской Бесѣды » явились</w:t>
        <w:br/>
        <w:t xml:space="preserve">стихи </w:t>
      </w:r>
      <w:r>
        <w:rPr>
          <w:rStyle w:val="CharStyle653"/>
        </w:rPr>
        <w:t>На Смерть Поэта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 въ III-м*</w:t>
        <w:br/>
        <w:t>томѣ—дорожныя записки... Кстати: ста</w:t>
        <w:t>-</w:t>
        <w:br/>
        <w:t>тей гг. Сенковскаго и барона Брамбеу-</w:t>
        <w:br/>
        <w:t xml:space="preserve">са, нвтъ въ «Русской Бесѣдв»! О </w:t>
      </w:r>
      <w:r>
        <w:rPr>
          <w:lang w:val="la" w:eastAsia="la" w:bidi="la"/>
          <w:w w:val="100"/>
          <w:spacing w:val="0"/>
          <w:color w:val="000000"/>
          <w:position w:val="0"/>
        </w:rPr>
        <w:t>tem</w:t>
        <w:t>-</w:t>
        <w:br/>
        <w:t xml:space="preserve">pora!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lang w:val="la" w:eastAsia="la" w:bidi="la"/>
          <w:w w:val="100"/>
          <w:spacing w:val="0"/>
          <w:color w:val="000000"/>
          <w:position w:val="0"/>
        </w:rPr>
        <w:t>mores!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rStyle w:val="CharStyle659"/>
          <w:b w:val="0"/>
          <w:bCs w:val="0"/>
          <w:i w:val="0"/>
          <w:iCs w:val="0"/>
        </w:rPr>
        <w:t xml:space="preserve">258) Черное </w:t>
      </w:r>
      <w:r>
        <w:rPr>
          <w:rStyle w:val="CharStyle660"/>
          <w:b w:val="0"/>
          <w:bCs w:val="0"/>
          <w:i w:val="0"/>
          <w:iCs w:val="0"/>
        </w:rPr>
        <w:t xml:space="preserve">Время,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пѣкото-</w:t>
        <w:br/>
        <w:t>рыя сцены изб жизни Емельки Пугачева.</w:t>
        <w:br/>
        <w:t>Псторическій романе XVIII віька. Со-</w:t>
        <w:br/>
        <w:t>чинснге</w:t>
      </w:r>
      <w:r>
        <w:rPr>
          <w:rStyle w:val="CharStyle659"/>
          <w:b w:val="0"/>
          <w:bCs w:val="0"/>
          <w:i w:val="0"/>
          <w:iCs w:val="0"/>
        </w:rPr>
        <w:t xml:space="preserve"> Петра С...нова. </w:t>
      </w:r>
      <w:r>
        <w:rPr>
          <w:rStyle w:val="CharStyle660"/>
          <w:b w:val="0"/>
          <w:bCs w:val="0"/>
          <w:i w:val="0"/>
          <w:iCs w:val="0"/>
        </w:rPr>
        <w:t xml:space="preserve">Изданіе </w:t>
      </w:r>
      <w:r>
        <w:rPr>
          <w:rStyle w:val="CharStyle659"/>
          <w:b w:val="0"/>
          <w:bCs w:val="0"/>
          <w:i w:val="0"/>
          <w:iCs w:val="0"/>
        </w:rPr>
        <w:t>вто</w:t>
        <w:t>-</w:t>
        <w:br/>
        <w:t xml:space="preserve">рое.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Вб тип. Кирилова. 1842.</w:t>
        <w:br/>
      </w:r>
      <w:r>
        <w:rPr>
          <w:rStyle w:val="CharStyle659"/>
          <w:b w:val="0"/>
          <w:bCs w:val="0"/>
          <w:i w:val="0"/>
          <w:iCs w:val="0"/>
        </w:rPr>
        <w:t xml:space="preserve">Дел.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части. Вб 12-ю д. л. Вб І-іі 107, во</w:t>
        <w:br/>
        <w:t>ІІ-іі 92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Реестр* «макарьевской л кппжшні</w:t>
        <w:br/>
        <w:t>ярмарки беспрерывно пополняется.</w:t>
        <w:br/>
        <w:t>Станки московских* тииографій ра-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ботаютъ съ успдепною дѣятельпо-</w:t>
        <w:br/>
        <w:t>стыо , спѣша изготовить товаръ къ</w:t>
        <w:br/>
        <w:t>срочному времени ; предпріпмчивыѳ</w:t>
        <w:br/>
        <w:t>издатели выгребаютъ изъ книжныхъ</w:t>
        <w:br/>
        <w:t>лавокъ весь сорт., паходнвшійсл въ</w:t>
        <w:br/>
        <w:t>вихъ съ незапамятныхъ временъ, и</w:t>
        <w:br/>
        <w:t>подъ обольстителыіыыъ названіемъ</w:t>
        <w:br/>
        <w:t>«второе изданіе« снова спі;шатъ пред</w:t>
        <w:t>-</w:t>
        <w:br/>
        <w:t>ставить его любителямъ національнаго</w:t>
        <w:br/>
        <w:t>чтенія. « Черное Время », въ первый</w:t>
        <w:br/>
        <w:t>разъ увидѣвшее свѣтъ въ 1839 году,</w:t>
        <w:br/>
        <w:t>также не отстало отъ своихъ собратій.</w:t>
        <w:br/>
        <w:t>Несмотря на всю скромность сочините</w:t>
        <w:t>-</w:t>
        <w:br/>
        <w:t>ля, который удостоилъ публикуоткры-</w:t>
        <w:br/>
        <w:t>тіемъ только первыхъ и послиднихъ</w:t>
        <w:br/>
        <w:t>буквъ своего достопочтенпаго имени</w:t>
        <w:br/>
        <w:t>и теперь, конечно, самъ краснъетъ за</w:t>
        <w:br/>
        <w:t>свое твореніе, — попечительные издате</w:t>
        <w:t>-</w:t>
        <w:br/>
        <w:t>ли нашли, что книжечка, носящая на</w:t>
        <w:br/>
        <w:t>« себѣ очеиь-лестное для пароднаго лю</w:t>
        <w:t>-</w:t>
        <w:br/>
        <w:t>бопытства имя «Емельки Пугачева«,</w:t>
        <w:br/>
        <w:t>можетъ быть небезполезна для ихъ</w:t>
        <w:br/>
        <w:t>безкорыстныхъ видовъ и предали ее,</w:t>
        <w:br/>
        <w:t>вмѣстѣ съ «Гуакомъ», «Ноганымъ</w:t>
        <w:br/>
        <w:t>Чудомъ» и проч., вторичному тисне-</w:t>
        <w:br/>
        <w:t>иію. Впрочемъ, мы думаемъ, не во</w:t>
        <w:br/>
        <w:t xml:space="preserve">гнт.въ почтенному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С...нову, что ро-</w:t>
        <w:br/>
        <w:t>манъ его во всѣхъ отвошеніяхъ дол-</w:t>
        <w:br/>
        <w:t>ікепъ уступить первенство «Гуаку»:</w:t>
        <w:br/>
        <w:t>тамъ по-краиней-мирѣ есть такіе ры</w:t>
        <w:t>-</w:t>
        <w:br/>
        <w:t>цари, что за нихъ сердце радуется; а</w:t>
        <w:br/>
        <w:t>вь «Черномъ Времени» только и есть</w:t>
        <w:br/>
        <w:t>что «разбойники, да «добродѣтельные»,</w:t>
        <w:br/>
        <w:t>изъ которыхъ одни рѣжутъ да вѣша-</w:t>
        <w:br/>
        <w:t>югъ, а другіе плачутъ и стонутъ, по</w:t>
        <w:t>-</w:t>
        <w:br/>
        <w:t>тому - что имъ очень - больно. Такая</w:t>
        <w:br/>
        <w:t>странная нсторія!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140" w:right="0" w:firstLine="164"/>
      </w:pPr>
      <w:r>
        <w:pict>
          <v:shape id="_x0000_s1354" type="#_x0000_t202" style="position:absolute;margin-left:132.95pt;margin-top:2.4pt;width:93.6pt;height:11.75pt;z-index:-125829129;mso-wrap-distance-left:5pt;mso-wrap-distance-right:129.6pt;mso-wrap-distance-bottom:1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59"/>
          <w:b w:val="0"/>
          <w:bCs w:val="0"/>
          <w:i w:val="0"/>
          <w:iCs w:val="0"/>
        </w:rPr>
        <w:t xml:space="preserve">259) Дочь </w:t>
      </w:r>
      <w:r>
        <w:rPr>
          <w:rStyle w:val="CharStyle660"/>
          <w:b w:val="0"/>
          <w:bCs w:val="0"/>
          <w:i w:val="0"/>
          <w:iCs w:val="0"/>
        </w:rPr>
        <w:t xml:space="preserve">Разбойница,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лю</w:t>
        <w:t>-</w:t>
        <w:br/>
        <w:t>бовника въ бочкѣ, народное преданге вре</w:t>
        <w:t>-</w:t>
        <w:br/>
        <w:t>мена Бориса Годунова. Сочиненіе</w:t>
      </w:r>
      <w:r>
        <w:rPr>
          <w:rStyle w:val="CharStyle659"/>
          <w:b w:val="0"/>
          <w:bCs w:val="0"/>
          <w:i w:val="0"/>
          <w:iCs w:val="0"/>
        </w:rPr>
        <w:t xml:space="preserve"> Ѳ. Куз-</w:t>
        <w:br/>
      </w:r>
      <w:r>
        <w:rPr>
          <w:rStyle w:val="CharStyle661"/>
          <w:b w:val="0"/>
          <w:bCs w:val="0"/>
          <w:i w:val="0"/>
          <w:iCs w:val="0"/>
        </w:rPr>
        <w:t xml:space="preserve">мпчева. </w:t>
      </w:r>
      <w:r>
        <w:rPr>
          <w:rStyle w:val="CharStyle660"/>
          <w:b w:val="0"/>
          <w:bCs w:val="0"/>
          <w:i w:val="0"/>
          <w:iCs w:val="0"/>
        </w:rPr>
        <w:t xml:space="preserve">'Гретіе изданіе.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 а тип. В. Кирилова. 1842. Вв 18-ю</w:t>
      </w:r>
      <w:r>
        <w:rPr>
          <w:rStyle w:val="CharStyle659"/>
          <w:b w:val="0"/>
          <w:bCs w:val="0"/>
          <w:i w:val="0"/>
          <w:iCs w:val="0"/>
        </w:rPr>
        <w:t xml:space="preserve"> </w:t>
      </w:r>
      <w:r>
        <w:rPr>
          <w:rStyle w:val="CharStyle659"/>
          <w:lang w:val="fr-FR" w:eastAsia="fr-FR" w:bidi="fr-FR"/>
          <w:b w:val="0"/>
          <w:bCs w:val="0"/>
          <w:i w:val="0"/>
          <w:iCs w:val="0"/>
        </w:rPr>
        <w:t>à.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л. 105 стр.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140" w:right="0" w:firstLine="164"/>
      </w:pPr>
      <w:r>
        <w:rPr>
          <w:rStyle w:val="CharStyle662"/>
          <w:lang w:val="fr-FR" w:eastAsia="fr-FR" w:bidi="fr-FR"/>
          <w:b w:val="0"/>
          <w:bCs w:val="0"/>
          <w:i w:val="0"/>
          <w:iCs w:val="0"/>
        </w:rPr>
        <w:t>2G0)</w:t>
      </w:r>
      <w:r>
        <w:rPr>
          <w:rStyle w:val="CharStyle660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rStyle w:val="CharStyle660"/>
          <w:b w:val="0"/>
          <w:bCs w:val="0"/>
          <w:i w:val="0"/>
          <w:iCs w:val="0"/>
        </w:rPr>
        <w:t>Ратникъ на Московскихъ</w:t>
        <w:br/>
        <w:t>Развалинахъ, въ</w:t>
      </w:r>
      <w:r>
        <w:rPr>
          <w:rStyle w:val="CharStyle661"/>
          <w:b w:val="0"/>
          <w:bCs w:val="0"/>
          <w:i w:val="0"/>
          <w:iCs w:val="0"/>
        </w:rPr>
        <w:t xml:space="preserve"> </w:t>
      </w:r>
      <w:r>
        <w:rPr>
          <w:rStyle w:val="CharStyle663"/>
          <w:b w:val="0"/>
          <w:bCs w:val="0"/>
          <w:i w:val="0"/>
          <w:iCs w:val="0"/>
        </w:rPr>
        <w:t>1812</w:t>
      </w:r>
      <w:r>
        <w:rPr>
          <w:rStyle w:val="CharStyle661"/>
          <w:b w:val="0"/>
          <w:bCs w:val="0"/>
          <w:i w:val="0"/>
          <w:iCs w:val="0"/>
        </w:rPr>
        <w:t xml:space="preserve"> году.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</w:t>
        <w:t>-</w:t>
        <w:br/>
        <w:t>пенге самовидца, находившаюся ва армги</w:t>
        <w:br/>
      </w:r>
      <w:r>
        <w:rPr>
          <w:rStyle w:val="CharStyle659"/>
          <w:b w:val="0"/>
          <w:bCs w:val="0"/>
          <w:i w:val="0"/>
          <w:iCs w:val="0"/>
        </w:rPr>
        <w:t xml:space="preserve">Ѳедота Кузмичева.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а портретомв ав</w:t>
        <w:t>-</w:t>
        <w:br/>
        <w:t>тора. Москва. Вв тип. И. Смирнова.</w:t>
        <w:br/>
        <w:t>1842.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40" w:right="0" w:firstLine="1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Поздравляю васъ; у насъ два Ѳедота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Кузмичева. Одного вы очень-хорошо</w:t>
        <w:br/>
        <w:t>знаете; онъ — смнъ природы, творецъ</w:t>
        <w:br/>
        <w:t>многихъ изящныхъ произведеній; дру</w:t>
        <w:t>-</w:t>
        <w:br/>
        <w:t>гой — съ которымъ, можетъ-быть, въ-</w:t>
        <w:br/>
        <w:t>иослѣдствіи познакомитесь, былъ ког</w:t>
        <w:t>-</w:t>
        <w:br/>
        <w:t>да-то и гдѣ-то начальникомъ неизвѣ-</w:t>
        <w:br/>
        <w:t>стпоіі доселѣ арміи, какъ ясно говорить</w:t>
        <w:br/>
        <w:t>заглавіе-. «сочиненіе самовидца, нахо-</w:t>
        <w:br/>
        <w:t xml:space="preserve">дившагося </w:t>
      </w:r>
      <w:r>
        <w:rPr>
          <w:rStyle w:val="CharStyle653"/>
        </w:rPr>
        <w:t>вв армги Ѳедота Кузмичева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».</w:t>
        <w:br/>
        <w:t>Оставпмъ до времени полководца и</w:t>
        <w:br/>
        <w:t>займемся сочинителемъ.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онъ, какъ живой на портретѣ,</w:t>
        <w:br/>
        <w:t>внизу которого выгравирована над</w:t>
        <w:t>-</w:t>
        <w:br/>
        <w:t xml:space="preserve">пись: </w:t>
      </w:r>
      <w:r>
        <w:rPr>
          <w:rStyle w:val="CharStyle664"/>
        </w:rPr>
        <w:t xml:space="preserve">Ѳедотъ Семеновичь </w:t>
      </w:r>
      <w:r>
        <w:rPr>
          <w:rStyle w:val="CharStyle665"/>
          <w:lang w:val="ru-RU" w:eastAsia="ru-RU" w:bidi="ru-RU"/>
        </w:rPr>
        <w:t>Куз-</w:t>
        <w:br/>
      </w:r>
      <w:r>
        <w:rPr>
          <w:rStyle w:val="CharStyle664"/>
        </w:rPr>
        <w:t>мичевъ. Авторъ двухъ сотъ ру</w:t>
        <w:t>-</w:t>
        <w:br/>
        <w:t xml:space="preserve">кописей.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онъ —узнаю его: въ</w:t>
        <w:br/>
        <w:t>черномъ Фракѣ, въ жилетѣ съ цвѣточка-</w:t>
        <w:br/>
        <w:t>ми, открытыйлобъ, глубокомысленные</w:t>
        <w:br/>
        <w:t>глаза, которые такъ и хотятъ сказать:</w:t>
        <w:br/>
        <w:t>«У меня есть одшіъ другъ въ Парижѣ,</w:t>
        <w:br/>
        <w:t>«а другой въ Римѣ. Читали ль вы мое</w:t>
        <w:br/>
        <w:t>«последнее сочиненіе о галлере-в князя</w:t>
        <w:br/>
        <w:t>«Голицына?» Но послѣдн-вйшее творе-</w:t>
        <w:br/>
        <w:t>піе г. Кузмичева, «Ратникъ», предста-</w:t>
        <w:br/>
        <w:t>вляетъ піитическія красы бблыпаго,</w:t>
        <w:br/>
        <w:t>въ вѣкоторомъ родѣ, количества и из-</w:t>
        <w:br/>
        <w:t>ящнѣйшаго, въ извѣстномъ отноше-</w:t>
        <w:br/>
        <w:t>ніи, качества. Такъ стран. 4 и 5 пора-</w:t>
        <w:br/>
        <w:t>жаютъ великол-впіемъ красокъ: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8"/>
        <w:sectPr>
          <w:headerReference w:type="default" r:id="rId157"/>
          <w:headerReference w:type="first" r:id="rId158"/>
          <w:titlePg/>
          <w:pgSz w:w="7464" w:h="12246"/>
          <w:pgMar w:top="463" w:left="119" w:right="411" w:bottom="31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97"/>
          <w:b/>
          <w:bCs/>
        </w:rPr>
        <w:t>« Въ начал-в наступлеиія девятой луны по</w:t>
        <w:br/>
        <w:t>вторую нощь, когда еще дневное свѣтило</w:t>
        <w:br/>
        <w:t>находилось въ отсутствіи п освѣщало дру</w:t>
        <w:t>-</w:t>
        <w:br/>
        <w:t>гую половину земнаго шара : можетъ быть</w:t>
        <w:br/>
        <w:t>тамъ царствовало небесное спокойствіе, ког</w:t>
        <w:t>-</w:t>
        <w:br/>
        <w:t>да на восточномъ небѣ начинала появлять</w:t>
        <w:t>-</w:t>
        <w:br/>
        <w:t>ся рдѣющая багряность, въ семъ бореніи</w:t>
        <w:br/>
        <w:t>мрака съ свътомъ, звьзды видимо теряли</w:t>
        <w:br/>
        <w:t>свою яркость и господствующая тьма ис</w:t>
        <w:t>-</w:t>
        <w:br/>
        <w:t>треблялась воцаряющимся свътомъ; небес</w:t>
        <w:t>-</w:t>
        <w:br/>
        <w:t>ный сводь начиналъ нзмѣняться въ млеч</w:t>
        <w:t>-</w:t>
        <w:br/>
        <w:t>ный цпТ.тъ, пылавшій на поляхъ; огни, ко</w:t>
        <w:t>-</w:t>
        <w:br/>
        <w:t>торые были разложены неусыпавшими по-</w:t>
        <w:br/>
        <w:t>инамп, угасали ; однѣ обгорѣлыя головни</w:t>
        <w:br/>
        <w:t>курились, и посходящій дммъ смыливался</w:t>
        <w:br/>
        <w:t>съ съдымъ, разстилающпмся тумапомъ. Сре</w:t>
        <w:t>-</w:t>
        <w:br/>
        <w:t>ди сихъ естественныхъ явленій, мгновенно</w:t>
        <w:br/>
        <w:t>разнеслось повелВніе вождя ихъ по всѣмь</w:t>
        <w:br/>
        <w:t>полчпщамъ ; радостная вЪсть сія огласила</w:t>
        <w:br/>
        <w:t>слухъ исполнителей воли. Они съ прсп-в-</w:t>
        <w:br/>
        <w:t>шностію оставили курящійся стань, и вея</w:t>
        <w:br/>
        <w:t>арміл направила движеніе свое къ столицъ</w:t>
        <w:br/>
        <w:t>обитателей.обширнаго сивера. — Благораз</w:t>
        <w:t>-</w:t>
        <w:br/>
        <w:t>умно начальствующій малочисленныиъ Рос-.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240" w:right="0" w:firstLine="0"/>
        <w:sectPr>
          <w:pgSz w:w="7464" w:h="12246"/>
          <w:pgMar w:top="415" w:left="199" w:right="185" w:bottom="42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Библіографическап Хроника.</w:t>
      </w:r>
    </w:p>
    <w:p>
      <w:pPr>
        <w:widowControl w:val="0"/>
        <w:spacing w:line="8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65"/>
      </w:pPr>
      <w:r>
        <w:rPr>
          <w:rStyle w:val="CharStyle297"/>
          <w:b/>
          <w:bCs/>
        </w:rPr>
        <w:t>сійскимь арріергардомь, прозорливый Ге-</w:t>
        <w:br/>
        <w:t>вера.гь Мн.іорадоішчь, и проч. и проч.»</w:t>
      </w:r>
    </w:p>
    <w:p>
      <w:pPr>
        <w:pStyle w:val="Style67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rStyle w:val="CharStyle674"/>
        </w:rPr>
        <w:t>261)</w:t>
      </w:r>
      <w:r>
        <w:rPr>
          <w:rStyle w:val="CharStyle675"/>
        </w:rPr>
        <w:t xml:space="preserve"> Братья по Ору ж ію </w:t>
      </w:r>
      <w:r>
        <w:rPr>
          <w:rStyle w:val="CharStyle676"/>
        </w:rPr>
        <w:t>или воз-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вращеніе изв крестовыхв походовв. Ис</w:t>
        <w:t>-</w:t>
        <w:br/>
        <w:t>торически! романв. Сочиненге</w:t>
      </w:r>
      <w:r>
        <w:rPr>
          <w:rStyle w:val="CharStyle659"/>
          <w:b w:val="0"/>
          <w:bCs w:val="0"/>
          <w:i w:val="0"/>
          <w:iCs w:val="0"/>
        </w:rPr>
        <w:t xml:space="preserve"> Джемса.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Персводв св атлійскаю</w:t>
      </w:r>
      <w:r>
        <w:rPr>
          <w:rStyle w:val="CharStyle659"/>
          <w:b w:val="0"/>
          <w:bCs w:val="0"/>
          <w:i w:val="0"/>
          <w:iCs w:val="0"/>
        </w:rPr>
        <w:t xml:space="preserve"> А. 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в тип.</w:t>
        <w:br/>
        <w:t>Степанова. 1842. Вв 12-ю д. л. Четыре</w:t>
        <w:br/>
        <w:t>части. 131</w:t>
      </w:r>
      <w:r>
        <w:rPr>
          <w:rStyle w:val="CharStyle659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90, 143, 124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 крѣпко ошибутся, которые по-</w:t>
        <w:br/>
        <w:t>думаютъ, что книжные списки, соб</w:t>
        <w:t>-</w:t>
        <w:br/>
        <w:t>ственно прннадлежащіе «макарьев-</w:t>
        <w:br/>
        <w:t>скоіі ярмаркѣ», составляются только</w:t>
        <w:br/>
        <w:t>изъ оригпнальныхъ произведеній: на-</w:t>
        <w:br/>
        <w:t>противъ, здѣсь иногда можно нстри-</w:t>
        <w:br/>
        <w:t>тигь также и переводы, и даже съ ан-</w:t>
        <w:br/>
        <w:t>глійскаго! Доказательствомъ тому че</w:t>
        <w:t>-</w:t>
        <w:br/>
        <w:t>тыре маленькія книжечки , заглавіе</w:t>
        <w:br/>
        <w:t>которыхъ мы выписали. Здѣсь, впро-</w:t>
        <w:br/>
        <w:t>чемъ, есть маленькая странность, по-</w:t>
        <w:br/>
        <w:t>крайней - мврѣ съ перваго взгляда.</w:t>
        <w:br/>
        <w:t>Джемсъ считается не послѣднимъ въ</w:t>
        <w:br/>
        <w:t>Фалангѣ англійекпхъ романистовъ: по</w:t>
        <w:t>-</w:t>
        <w:br/>
        <w:t>этому можно бы ожидать, что его про</w:t>
        <w:t>-</w:t>
        <w:br/>
        <w:t>изведете, какое бы оно ни было по</w:t>
        <w:br/>
        <w:t>числу —второе, третье, пли пятое, удо-</w:t>
        <w:br/>
        <w:t>влетворяетъ хоть самымъ первымъ</w:t>
        <w:br/>
        <w:t>требованіямъ искусства, то-есть, что</w:t>
        <w:br/>
        <w:t>оно не чуждо занимательности и осно</w:t>
        <w:t>-</w:t>
        <w:br/>
        <w:t>вано на интриги довольно-замыслова</w:t>
        <w:t>-</w:t>
        <w:br/>
        <w:t>той , такъ-что , хотя бы книга и не</w:t>
        <w:br/>
        <w:t>оставляла сильнаго впечатлѣнія, но ее</w:t>
        <w:br/>
        <w:t>можно было бы прочесть безъ скуки.</w:t>
        <w:br/>
        <w:t>Въ « Братьяхъ по Оружію» ничего это</w:t>
        <w:t>-</w:t>
        <w:br/>
        <w:t>го н-втъ; о достоинствахъ сколько-ни</w:t>
        <w:t>-</w:t>
        <w:br/>
        <w:t>будь высшихъ и не спрашивайте. Дѣй-</w:t>
        <w:br/>
        <w:t>ствія много, но оно походитъ на сказ</w:t>
        <w:t>-</w:t>
        <w:br/>
        <w:t>ку. Дѣйствуіощія лица, не смотря на</w:t>
        <w:br/>
        <w:t>громкія имена, на рыцарскія доблести,</w:t>
        <w:br/>
        <w:t>которыя имъ приписываются, очень</w:t>
        <w:br/>
        <w:t>походятъ на мальчиковъ, которые пу-</w:t>
        <w:br/>
        <w:t>скаютъ змии или играготъ въ-лошад-</w:t>
        <w:br/>
        <w:t>ки. Авторъ не упускаетъ случая раз-</w:t>
        <w:br/>
        <w:t>сказывать и историческія событія, ко</w:t>
        <w:t>-</w:t>
        <w:br/>
        <w:t>торыми такъ обильна эпоха, избран</w:t>
        <w:t>-</w:t>
        <w:br/>
        <w:t>ная имъ для дѣйствія (въкъ Инпокен-</w:t>
        <w:br/>
        <w:t>тія 111 и Филиппа); но все это съ ка</w:t>
        <w:t>-</w:t>
        <w:br/>
        <w:t>кою-то ученическою манерою, съ ка-</w:t>
        <w:br/>
        <w:t>кимъ-то дѣтскииъ легкомысліемъ, отъ</w:t>
        <w:br/>
        <w:t>которыхъ всѣ историческія главы въ</w:t>
        <w:br/>
        <w:t>романѣ становятся перифразою стра-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18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ницъ какого - нибудь историческаго</w:t>
        <w:br/>
        <w:t>учебника. Словомъ, господину Джем</w:t>
        <w:t>-</w:t>
        <w:br/>
        <w:t>су, въ переведенномъ его романѣ, мы</w:t>
        <w:br/>
        <w:t>по совѣсти не можемъ указать другой</w:t>
        <w:br/>
        <w:t>болѣе-прямой дороги, какъ вмѣстѣ съ</w:t>
        <w:br/>
        <w:t>«Гуакомъ» »Дочерыо-Раябойпицей» и</w:t>
        <w:br/>
        <w:t>«Чернымъ Временемъ», — на «макарь-</w:t>
        <w:br/>
        <w:t>евскую». Этимъ мы никакъ еще не хо-</w:t>
        <w:br/>
        <w:t>тимъ равнять Джемса съ сочинителями</w:t>
        <w:br/>
        <w:t>означевныхъ ироизведеній , потому-</w:t>
        <w:br/>
        <w:t>что въ какой же литературѣ можно</w:t>
        <w:br/>
        <w:t>найдти произведенія, равныя «Гуаву»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Дочери-Разбойнипѣ », и какнхъ ав-</w:t>
        <w:br/>
        <w:t>торовъ можно равнять съ ихъ даро</w:t>
        <w:t>-</w:t>
        <w:br/>
        <w:t>витыми сочинителями? Но мы хотимъ</w:t>
        <w:br/>
        <w:t>сказать, что переводчикъ, дѣлая вы-</w:t>
        <w:br/>
        <w:t>боръ изъ миогочисленныхъ сочиненій</w:t>
        <w:br/>
        <w:t>Джемса, безъ-сомнѣнія, всего болѣе со</w:t>
        <w:t>-</w:t>
        <w:br/>
        <w:t>образовался со вкусомъ той публики ,</w:t>
        <w:br/>
        <w:t xml:space="preserve">для которой пишутся и издаются « Гу- 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аки » и тому подобныя знаменитости ,</w:t>
        <w:br/>
        <w:t>и оставилъ безъ вниманія другіе его</w:t>
        <w:br/>
        <w:t>романы, которые заключаютъ въ се-</w:t>
        <w:br/>
        <w:t>бѣ гораздо-болѣе интереса. Переводъ</w:t>
        <w:br/>
        <w:t>— хотя бы онъ былъ сдѣланъ и прямо</w:t>
        <w:br/>
        <w:t>съ англійскаго —достоинь романа, то-</w:t>
        <w:br/>
        <w:t>есть романа, назначеннаго для ярмо-</w:t>
        <w:br/>
        <w:t>рочнаго расхода; книга, что называет</w:t>
        <w:t>-</w:t>
        <w:br/>
        <w:t>ся, переведена просто, безъ затѣй, съ-</w:t>
        <w:br/>
        <w:t>плеча, какъ обыкновенно переводятъ</w:t>
        <w:br/>
        <w:t xml:space="preserve">тъ, которые </w:t>
      </w:r>
      <w:r>
        <w:rPr>
          <w:rStyle w:val="CharStyle653"/>
        </w:rPr>
        <w:t>упражняются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этомъ</w:t>
      </w:r>
    </w:p>
    <w:p>
      <w:pPr>
        <w:pStyle w:val="Style672"/>
        <w:widowControl w:val="0"/>
        <w:keepNext w:val="0"/>
        <w:keepLines w:val="0"/>
        <w:shd w:val="clear" w:color="auto" w:fill="auto"/>
        <w:bidi w:val="0"/>
        <w:spacing w:before="0" w:after="63" w:line="160" w:lineRule="exact"/>
        <w:ind w:left="0" w:right="0"/>
      </w:pPr>
      <w:r>
        <w:rPr>
          <w:rStyle w:val="CharStyle677"/>
        </w:rPr>
        <w:t>ДѢЛѢ.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180" w:firstLine="272"/>
      </w:pPr>
      <w:r>
        <w:rPr>
          <w:rStyle w:val="CharStyle662"/>
          <w:b w:val="0"/>
          <w:bCs w:val="0"/>
          <w:i w:val="0"/>
          <w:iCs w:val="0"/>
        </w:rPr>
        <w:t>262)</w:t>
      </w:r>
      <w:r>
        <w:rPr>
          <w:rStyle w:val="CharStyle660"/>
          <w:b w:val="0"/>
          <w:bCs w:val="0"/>
          <w:i w:val="0"/>
          <w:iCs w:val="0"/>
        </w:rPr>
        <w:t xml:space="preserve"> Мечты и Звуки Поэзіи. іо-</w:t>
        <w:br/>
      </w:r>
      <w:r>
        <w:rPr>
          <w:rStyle w:val="CharStyle662"/>
          <w:b w:val="0"/>
          <w:bCs w:val="0"/>
          <w:i w:val="0"/>
          <w:iCs w:val="0"/>
        </w:rPr>
        <w:t xml:space="preserve">спфэ </w:t>
      </w:r>
      <w:r>
        <w:rPr>
          <w:rStyle w:val="CharStyle659"/>
          <w:b w:val="0"/>
          <w:bCs w:val="0"/>
          <w:i w:val="0"/>
          <w:iCs w:val="0"/>
        </w:rPr>
        <w:t xml:space="preserve">Грузинова.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Ав</w:t>
        <w:t>-</w:t>
        <w:br/>
        <w:t>густа Семена. 1842. Вв-8-ю д. л. 104</w:t>
        <w:br/>
        <w:t>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«Хороши ли, дурны ли эти </w:t>
      </w:r>
      <w:r>
        <w:rPr>
          <w:rStyle w:val="CharStyle678"/>
        </w:rPr>
        <w:t>стихи,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18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объ этомъ судить не могу », говоритъ</w:t>
        <w:br/>
        <w:t>авторъ. «Жду безпристрастнаго при-</w:t>
        <w:br/>
        <w:t>« говора публики и добросовѣстныхъ</w:t>
        <w:br/>
        <w:t>«рецензентовъ ». — Извольте. Мы и</w:t>
        <w:br/>
        <w:t>члены публики и добросовѣстные ре</w:t>
        <w:t>-</w:t>
        <w:br/>
        <w:t>цензенты. Приговоръ нашъ будетъ</w:t>
        <w:br/>
        <w:t>приговоромъ искрсннпмъ и безпри-</w:t>
        <w:br/>
        <w:t>страстными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180" w:firstLine="272"/>
        <w:sectPr>
          <w:type w:val="continuous"/>
          <w:pgSz w:w="7464" w:h="12246"/>
          <w:pgMar w:top="480" w:left="141" w:right="386" w:bottom="29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«Мечты и Звуки Поэзіи» состоять</w:t>
        <w:br/>
        <w:t>ивъ прозы и стиховъ. Вступленіе на</w:t>
        <w:t>-</w:t>
        <w:br/>
        <w:t>писано прозой, все прочее стихи.</w:t>
        <w:br/>
        <w:t>Вотъ нѣсколько мыслей изъ вступлѳ-</w:t>
        <w:br/>
        <w:t>пія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6"/>
      </w:pPr>
      <w:r>
        <w:pict>
          <v:shape id="_x0000_s1357" type="#_x0000_t202" style="position:absolute;margin-left:337.7pt;margin-top:1.3pt;width:11.05pt;height:12.35pt;z-index:-1258291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58" type="#_x0000_t202" style="position:absolute;margin-left:128.4pt;margin-top:-0.45pt;width:93.6pt;height:14.9pt;z-index:-1258291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4"/>
                  </w:pPr>
                  <w:r>
                    <w:rPr>
                      <w:rStyle w:val="CharStyle670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97"/>
          <w:b/>
          <w:bCs/>
        </w:rPr>
        <w:t>« Воображеніе есть необходимая способ</w:t>
        <w:t>-</w:t>
        <w:br/>
        <w:t>ность души нашей ».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6"/>
      </w:pPr>
      <w:r>
        <w:rPr>
          <w:rStyle w:val="CharStyle297"/>
          <w:b/>
          <w:bCs/>
        </w:rPr>
        <w:t>»Сильное воображеніе составляет! одно</w:t>
        <w:br/>
        <w:t>« нзъ необходимых! условій поэтпческаго</w:t>
        <w:br/>
        <w:t>» дара &gt;.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6"/>
      </w:pPr>
      <w:r>
        <w:rPr>
          <w:rStyle w:val="CharStyle297"/>
          <w:b/>
          <w:bCs/>
        </w:rPr>
        <w:t>«Поэт! — знаменитость В! мір! духов-</w:t>
      </w:r>
    </w:p>
    <w:p>
      <w:pPr>
        <w:pStyle w:val="Style154"/>
        <w:numPr>
          <w:ilvl w:val="0"/>
          <w:numId w:val="87"/>
        </w:numPr>
        <w:tabs>
          <w:tab w:leader="none" w:pos="255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72"/>
      </w:pPr>
      <w:r>
        <w:rPr>
          <w:rStyle w:val="CharStyle297"/>
          <w:b/>
          <w:bCs/>
        </w:rPr>
        <w:t>номъ ».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6"/>
      </w:pPr>
      <w:r>
        <w:rPr>
          <w:rStyle w:val="CharStyle297"/>
          <w:b/>
          <w:bCs/>
        </w:rPr>
        <w:t>«Истинных! поэтов! очень мало».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6"/>
      </w:pPr>
      <w:r>
        <w:rPr>
          <w:rStyle w:val="CharStyle297"/>
          <w:b/>
          <w:bCs/>
        </w:rPr>
        <w:t>« Одного поображенія, чтобь быть поэ-</w:t>
        <w:br/>
        <w:t>«томъ, недостаточно».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6"/>
      </w:pPr>
      <w:r>
        <w:rPr>
          <w:rStyle w:val="CharStyle297"/>
          <w:b/>
          <w:bCs/>
        </w:rPr>
        <w:t>«Автор!, написавшій нисколько удач-</w:t>
      </w:r>
    </w:p>
    <w:p>
      <w:pPr>
        <w:pStyle w:val="Style154"/>
        <w:numPr>
          <w:ilvl w:val="0"/>
          <w:numId w:val="87"/>
        </w:numPr>
        <w:tabs>
          <w:tab w:leader="none" w:pos="26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72"/>
      </w:pPr>
      <w:r>
        <w:rPr>
          <w:rStyle w:val="CharStyle297"/>
          <w:b/>
          <w:bCs/>
        </w:rPr>
        <w:t>ных! стихов!, еще не пмѣетъ права ва-</w:t>
      </w:r>
    </w:p>
    <w:p>
      <w:pPr>
        <w:pStyle w:val="Style154"/>
        <w:numPr>
          <w:ilvl w:val="0"/>
          <w:numId w:val="8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101" w:line="192" w:lineRule="exact"/>
        <w:ind w:left="0" w:right="0" w:firstLine="72"/>
      </w:pPr>
      <w:r>
        <w:rPr>
          <w:rStyle w:val="CharStyle297"/>
          <w:b/>
          <w:bCs/>
        </w:rPr>
        <w:t>зваться поэтомь: его нроизведепія только</w:t>
        <w:br/>
      </w:r>
      <w:r>
        <w:rPr>
          <w:rStyle w:val="CharStyle679"/>
          <w:b w:val="0"/>
          <w:bCs w:val="0"/>
        </w:rPr>
        <w:t xml:space="preserve">« </w:t>
      </w:r>
      <w:r>
        <w:rPr>
          <w:rStyle w:val="CharStyle427"/>
          <w:b/>
          <w:bCs/>
        </w:rPr>
        <w:t>звуки поэзги.</w:t>
      </w:r>
      <w:r>
        <w:rPr>
          <w:rStyle w:val="CharStyle679"/>
          <w:b w:val="0"/>
          <w:bCs w:val="0"/>
        </w:rPr>
        <w:t xml:space="preserve"> </w:t>
      </w:r>
      <w:r>
        <w:rPr>
          <w:rStyle w:val="CharStyle297"/>
          <w:b/>
          <w:bCs/>
        </w:rPr>
        <w:t>Пускай даже никоторые</w:t>
        <w:br/>
        <w:t>« изъ этих! стихов! блестят! новою ыы-</w:t>
        <w:br/>
      </w:r>
      <w:r>
        <w:rPr>
          <w:rStyle w:val="CharStyle679"/>
          <w:b w:val="0"/>
          <w:bCs w:val="0"/>
        </w:rPr>
        <w:t>«</w:t>
      </w:r>
      <w:r>
        <w:rPr>
          <w:rStyle w:val="CharStyle297"/>
          <w:b/>
          <w:bCs/>
        </w:rPr>
        <w:t xml:space="preserve">слію </w:t>
      </w:r>
      <w:r>
        <w:rPr>
          <w:rStyle w:val="CharStyle679"/>
          <w:b w:val="0"/>
          <w:bCs w:val="0"/>
        </w:rPr>
        <w:t xml:space="preserve">и </w:t>
      </w:r>
      <w:r>
        <w:rPr>
          <w:rStyle w:val="CharStyle297"/>
          <w:b/>
          <w:bCs/>
        </w:rPr>
        <w:t>чувством!, но ежели не вслкій</w:t>
        <w:br/>
        <w:t>«стих! носит! на себе отпечаток! твор-</w:t>
        <w:br/>
        <w:t>■ чества, то созданіе это несовершенно; оно</w:t>
        <w:br/>
        <w:t xml:space="preserve">« как! бы не окончено: это только </w:t>
      </w:r>
      <w:r>
        <w:rPr>
          <w:rStyle w:val="CharStyle427"/>
          <w:b/>
          <w:bCs/>
        </w:rPr>
        <w:t>мечты.</w:t>
      </w:r>
      <w:r>
        <w:rPr>
          <w:rStyle w:val="CharStyle679"/>
          <w:b w:val="0"/>
          <w:bCs w:val="0"/>
        </w:rPr>
        <w:t xml:space="preserve"> </w:t>
      </w:r>
      <w:r>
        <w:rPr>
          <w:rStyle w:val="CharStyle297"/>
          <w:b/>
          <w:bCs/>
        </w:rPr>
        <w:t>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Предисловіе это, какъ очевидно вся</w:t>
        <w:t>-</w:t>
        <w:br/>
        <w:t>кому, эакдючаетъ въ себѣ мысли дав-</w:t>
        <w:br/>
        <w:t>нымъ-давно нзв-встныя, и мысли, из-</w:t>
        <w:br/>
        <w:t>въетныя одному только автору. О пер</w:t>
        <w:t>-</w:t>
        <w:br/>
        <w:t>вых! говорить нечего, о вторых! на</w:t>
        <w:t>-</w:t>
        <w:br/>
        <w:t>добно сказать что-нибудь. «Звуки ІІо-</w:t>
        <w:br/>
        <w:t>«ѳзіи» суть произведенія поэта, напи-</w:t>
        <w:br/>
        <w:t>«савшаго нѣсколько у'дачныхь сти-</w:t>
      </w:r>
    </w:p>
    <w:p>
      <w:pPr>
        <w:pStyle w:val="Style554"/>
        <w:numPr>
          <w:ilvl w:val="0"/>
          <w:numId w:val="8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хов!». Сочиненіе г. Грузинова назва</w:t>
        <w:t>-</w:t>
        <w:br/>
        <w:t>но звуками: слѣдо~ательно, он!, во-</w:t>
        <w:br/>
        <w:t xml:space="preserve">первых!, </w:t>
      </w:r>
      <w:r>
        <w:rPr>
          <w:rStyle w:val="CharStyle653"/>
        </w:rPr>
        <w:t>ппэтв,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во-вторых!, поэт!</w:t>
        <w:br/>
        <w:t xml:space="preserve">нискольких! </w:t>
      </w:r>
      <w:r>
        <w:rPr>
          <w:rStyle w:val="CharStyle653"/>
        </w:rPr>
        <w:t>удачных? стиховв.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не-</w:t>
        <w:br/>
        <w:t>лѣпость ли это? Ссылаемся на самого</w:t>
        <w:br/>
        <w:t>автора, который, вѣрно, сам! не от!-</w:t>
        <w:br/>
        <w:t>ищет! смысла в! том! что написано</w:t>
        <w:br/>
        <w:t>им! в! предпеловіи.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Мечты суть созданіе несовершен-</w:t>
        <w:br/>
        <w:t xml:space="preserve">«ное, в! котором! нѣкоторые </w:t>
      </w:r>
      <w:r>
        <w:rPr>
          <w:rStyle w:val="CharStyle678"/>
        </w:rPr>
        <w:t>стихи</w:t>
        <w:br/>
        <w:t xml:space="preserve">« ХОТЯ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блестят ь мыслію </w:t>
      </w:r>
      <w:r>
        <w:rPr>
          <w:rStyle w:val="CharStyle68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чувством!,</w:t>
        <w:br/>
        <w:t>«но не всякііістих! носит! на себѣ от-</w:t>
        <w:br/>
        <w:t>«печаток! творчества». Сочиненіе ’ г.</w:t>
        <w:br/>
        <w:t>Грузпнова названо мечтами, слѣдствен-</w:t>
        <w:br/>
        <w:t xml:space="preserve">но, нѣкоторые стихи его блестяще </w:t>
      </w:r>
      <w:r>
        <w:rPr>
          <w:rStyle w:val="CharStyle653"/>
        </w:rPr>
        <w:t>мыс</w:t>
        <w:t>-</w:t>
        <w:br/>
        <w:t>лію и чувствомв.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678"/>
        </w:rPr>
        <w:t xml:space="preserve">Чтоэто: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самовосхвале-</w:t>
        <w:br/>
        <w:t>ніе, или смиреніе?... Опредѣленіе мечті</w:t>
        <w:br/>
        <w:t>и звуков! так! ново и наивно, что иной</w:t>
        <w:br/>
        <w:t>проказник!, пожалуй, внесет! мысли</w:t>
        <w:br/>
        <w:t>г. Грузшюва в! курс! словесности, и</w:t>
        <w:br/>
        <w:t>к! числу разных! родов! поэтиче</w:t>
        <w:t>-</w:t>
        <w:br/>
        <w:t>ских! твореній присоединить два но</w:t>
        <w:t>-</w:t>
        <w:br/>
        <w:t>вые: мечты и звуки.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же который нибудь из! стп-</w:t>
        <w:br/>
        <w:t>« хов! моих! поможет! выразить чув-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• ства невыразимыя, я почту себя сча-</w:t>
        <w:br/>
        <w:t>« стливым!... » Ого! Да это ужь боль</w:t>
        <w:t>-</w:t>
        <w:br/>
        <w:t>ше самовосхваленія: стихи г. Грузи</w:t>
        <w:t>-</w:t>
        <w:br/>
        <w:t>нова—чудо, совершенство, всемогу</w:t>
        <w:t>-</w:t>
        <w:br/>
        <w:t>щество; они помогают! выражать не</w:t>
        <w:t>-</w:t>
        <w:br/>
        <w:t>выразимое, выражать то, чего нель</w:t>
        <w:t>-</w:t>
        <w:br/>
        <w:t>зя выразить!... Но так! как! этому</w:t>
        <w:br/>
        <w:t>едва-ли случиться, то, увы! г. Гру-</w:t>
        <w:br/>
        <w:t>зинов! должен! бросить надежду на</w:t>
        <w:br/>
        <w:t>счастіе.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Переходим! к! стихам!, помогаю</w:t>
        <w:t>-</w:t>
        <w:br/>
        <w:t>щим! выражать невыразимое.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50"/>
      </w:pPr>
      <w:r>
        <w:rPr>
          <w:rStyle w:val="CharStyle297"/>
          <w:b/>
          <w:bCs/>
        </w:rPr>
        <w:t>« Вечерни отошли, и колоколъ унылый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220" w:right="0" w:hanging="1970"/>
      </w:pPr>
      <w:r>
        <w:rPr>
          <w:rStyle w:val="CharStyle297"/>
          <w:b/>
          <w:bCs/>
        </w:rPr>
        <w:t>«Уже послѣдній издалъ эпукъ, благов!-</w:t>
        <w:br/>
        <w:t>стя. (стр. 7).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нелѣпость.Благовѣстят! обы</w:t>
        <w:t>-</w:t>
        <w:br/>
        <w:t>кновенно при началѣ вечерень, а г.</w:t>
        <w:br/>
        <w:t>Грузпнов! позволил! себѣ поэтиче</w:t>
        <w:t>-</w:t>
        <w:br/>
        <w:t xml:space="preserve">скую </w:t>
      </w:r>
      <w:r>
        <w:rPr>
          <w:rStyle w:val="CharStyle680"/>
        </w:rPr>
        <w:t>ВОЛЬНОСТЬ: ОН! блЯГОвѢстИТ!</w:t>
      </w:r>
      <w:r>
        <w:rPr>
          <w:rStyle w:val="CharStyle681"/>
        </w:rPr>
        <w:t xml:space="preserve"> </w:t>
      </w:r>
      <w:r>
        <w:rPr>
          <w:rStyle w:val="CharStyle680"/>
        </w:rPr>
        <w:t>К!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вечерни по окончаніп вечерни.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0"/>
      </w:pPr>
      <w:r>
        <w:rPr>
          <w:rStyle w:val="CharStyle297"/>
          <w:b/>
          <w:bCs/>
        </w:rPr>
        <w:t xml:space="preserve">А тамъ </w:t>
      </w:r>
      <w:r>
        <w:rPr>
          <w:rStyle w:val="CharStyle298"/>
          <w:b/>
          <w:bCs/>
        </w:rPr>
        <w:t>вотг;</w:t>
      </w:r>
      <w:r>
        <w:rPr>
          <w:rStyle w:val="CharStyle297"/>
          <w:b/>
          <w:bCs/>
        </w:rPr>
        <w:t xml:space="preserve"> оргія шумпть (стр. 0).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0"/>
      </w:pPr>
      <w:r>
        <w:rPr>
          <w:rStyle w:val="CharStyle297"/>
          <w:b/>
          <w:bCs/>
        </w:rPr>
        <w:t xml:space="preserve">Красавицы цвѣтовъ, </w:t>
      </w:r>
      <w:r>
        <w:rPr>
          <w:rStyle w:val="CharStyle427"/>
          <w:b/>
          <w:bCs/>
        </w:rPr>
        <w:t>заблагоухали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0"/>
      </w:pPr>
      <w:r>
        <w:rPr>
          <w:rStyle w:val="CharStyle297"/>
          <w:b/>
          <w:bCs/>
        </w:rPr>
        <w:t>Роскошные кусты иахровыхъ розъ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250"/>
      </w:pPr>
      <w:r>
        <w:rPr>
          <w:rStyle w:val="CharStyle297"/>
          <w:b/>
          <w:bCs/>
        </w:rPr>
        <w:t xml:space="preserve">И писки соловья </w:t>
      </w:r>
      <w:r>
        <w:rPr>
          <w:rStyle w:val="CharStyle298"/>
          <w:b/>
          <w:bCs/>
        </w:rPr>
        <w:t>вотв</w:t>
      </w:r>
      <w:r>
        <w:rPr>
          <w:rStyle w:val="CharStyle297"/>
          <w:b/>
          <w:bCs/>
        </w:rPr>
        <w:t xml:space="preserve"> зазвучалн(стр.17).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« Мечтах! и ЗвукахьПоэзіп » слово</w:t>
        <w:br/>
      </w:r>
      <w:r>
        <w:rPr>
          <w:rStyle w:val="CharStyle653"/>
        </w:rPr>
        <w:t>вотв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употребляется так!, для мѣры, и</w:t>
        <w:br/>
        <w:t xml:space="preserve">слово </w:t>
      </w:r>
      <w:r>
        <w:rPr>
          <w:rStyle w:val="CharStyle653"/>
        </w:rPr>
        <w:t>заблагоухали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для нарушенія</w:t>
        <w:br/>
        <w:t>мѣры.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2"/>
      </w:pPr>
      <w:r>
        <w:rPr>
          <w:rStyle w:val="CharStyle297"/>
          <w:b/>
          <w:bCs/>
        </w:rPr>
        <w:t>Прекрасна роза та была;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2"/>
      </w:pPr>
      <w:r>
        <w:rPr>
          <w:rStyle w:val="CharStyle297"/>
          <w:b/>
          <w:bCs/>
        </w:rPr>
        <w:t xml:space="preserve">Казалось, счастіе </w:t>
      </w:r>
      <w:r>
        <w:rPr>
          <w:rStyle w:val="CharStyle427"/>
          <w:b/>
          <w:bCs/>
        </w:rPr>
        <w:t>садило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2"/>
      </w:pPr>
      <w:r>
        <w:rPr>
          <w:rStyle w:val="CharStyle297"/>
          <w:b/>
          <w:bCs/>
        </w:rPr>
        <w:t xml:space="preserve">Ту розу, </w:t>
      </w:r>
      <w:r>
        <w:rPr>
          <w:rStyle w:val="CharStyle427"/>
          <w:b/>
          <w:bCs/>
        </w:rPr>
        <w:t>такв она жила</w:t>
      </w:r>
      <w:r>
        <w:rPr>
          <w:rStyle w:val="CharStyle679"/>
          <w:b w:val="0"/>
          <w:bCs w:val="0"/>
        </w:rPr>
        <w:t xml:space="preserve"> </w:t>
      </w:r>
      <w:r>
        <w:rPr>
          <w:rStyle w:val="CharStyle297"/>
          <w:b/>
          <w:bCs/>
        </w:rPr>
        <w:t>(стр. 16).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Новая нелѣпость!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я дѣлал! ошибки, то в! буду-</w:t>
        <w:br/>
        <w:t>«щпх! сочпненіях! постараюсь их!</w:t>
        <w:br/>
        <w:t>« избигнуть ».—Вы сдвлалп одну только</w:t>
        <w:br/>
        <w:t>ошибку,г. Грузинов!,—издали ввевѣть</w:t>
        <w:br/>
        <w:t>свое сочиненіе. С! будущими сочинѳ-</w:t>
        <w:br/>
        <w:t>ніями такого же достоинства постарай</w:t>
        <w:t>-</w:t>
        <w:br/>
        <w:t>тесь этого не дѣлать — п вы нзбѣгнете</w:t>
        <w:br/>
        <w:t>ошибок!.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0"/>
      </w:pPr>
      <w:r>
        <w:rPr>
          <w:rStyle w:val="CharStyle659"/>
          <w:b w:val="0"/>
          <w:bCs w:val="0"/>
          <w:i w:val="0"/>
          <w:iCs w:val="0"/>
        </w:rPr>
        <w:t xml:space="preserve">263) Новвйшій </w:t>
      </w:r>
      <w:r>
        <w:rPr>
          <w:rStyle w:val="CharStyle660"/>
          <w:b w:val="0"/>
          <w:bCs w:val="0"/>
          <w:i w:val="0"/>
          <w:iCs w:val="0"/>
        </w:rPr>
        <w:t xml:space="preserve">Ц-бсеннпв!,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собраніе русскихв гщеень</w:t>
      </w:r>
      <w:r>
        <w:rPr>
          <w:rStyle w:val="CharStyle659"/>
          <w:b w:val="0"/>
          <w:bCs w:val="0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романсовв.</w:t>
        <w:br/>
        <w:t>Нзданіе</w:t>
      </w:r>
      <w:r>
        <w:rPr>
          <w:rStyle w:val="CharStyle659"/>
          <w:b w:val="0"/>
          <w:bCs w:val="0"/>
          <w:i w:val="0"/>
          <w:iCs w:val="0"/>
        </w:rPr>
        <w:t xml:space="preserve"> А. Масленникова.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бурів. 1842. Рв 16-ю д. л. 124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Продолженіе ярмарочной спекуля-</w:t>
        <w:br/>
        <w:t>ціи, о которой мы говорили в! про</w:t>
        <w:t>-</w:t>
        <w:br/>
        <w:t>шлом! мѣсяцѣ,—такое же сѣрое, такое</w:t>
        <w:br/>
        <w:t>же безграмотное. Кв обезображен</w:t>
        <w:t>-</w:t>
        <w:br/>
        <w:t>ным! пропзведепіям! русских! поэ-</w:t>
      </w:r>
      <w:r>
        <w:br w:type="page"/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spacing w:before="0" w:after="93" w:line="22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44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53"/>
      </w:pPr>
      <w:r>
        <w:pict>
          <v:shape id="_x0000_s1359" type="#_x0000_t202" style="position:absolute;margin-left:114.25pt;margin-top:-0.25pt;width:120.5pt;height:11.85pt;z-index:-125829126;mso-wrap-distance-left:10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164"/>
                      <w:i/>
                      <w:iCs/>
                    </w:rPr>
                    <w:t>Вибліоірафическая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0" type="#_x0000_t202" style="position:absolute;margin-left:174.7pt;margin-top:15.85pt;width:173.3pt;height:556.55pt;z-index:-125829125;mso-wrap-distance-left:5pt;mso-wrap-distance-top:1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1"/>
                  </w:pPr>
                  <w:r>
                    <w:rPr>
                      <w:rStyle w:val="CharStyle555"/>
                    </w:rPr>
                    <w:t>каждый своимъ характеромъ; но та</w:t>
                    <w:t>-</w:t>
                    <w:br/>
                    <w:t>ланты обоихъ равны. Г. Зотовъ дер</w:t>
                    <w:t>-</w:t>
                    <w:br/>
                    <w:t>жится больше историческаго романа :</w:t>
                    <w:br/>
                    <w:t>г. Воскресенскій —романа частной жи</w:t>
                    <w:t>-</w:t>
                    <w:br/>
                    <w:t>зни. На сей разъ, попалось подъ его</w:t>
                    <w:br/>
                    <w:t>живописное перо сердце женщины въ</w:t>
                    <w:br/>
                    <w:t xml:space="preserve">двухъ видахъ. </w:t>
                  </w:r>
                  <w:r>
                    <w:rPr>
                      <w:rStyle w:val="CharStyle671"/>
                      <w:lang w:val="fr-FR" w:eastAsia="fr-FR" w:bidi="fr-FR"/>
                    </w:rPr>
                    <w:t>JV?</w:t>
                  </w:r>
                  <w:r>
                    <w:rPr>
                      <w:rStyle w:val="CharStyle555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555"/>
                    </w:rPr>
                    <w:t>1 — дЬвушка, въ ко</w:t>
                    <w:t>-</w:t>
                    <w:br/>
                    <w:t>торую влюбленъ идеальный молодой</w:t>
                    <w:br/>
                    <w:t>человъкъ. Онъ не любить танцовъ (ибо</w:t>
                    <w:br/>
                    <w:t>онъ герой, говорить свысока и дѣй-</w:t>
                    <w:br/>
                    <w:t>ствуетъ какъ помѣшанпый), а возлю</w:t>
                    <w:t>-</w:t>
                    <w:br/>
                    <w:t>бленная его безъ памяти любитъ тан</w:t>
                    <w:t>-</w:t>
                    <w:br/>
                    <w:t>цы. Давъ слово своему жениху но</w:t>
                    <w:br/>
                    <w:t>танцевать, она забирается въ бесѣдку,</w:t>
                    <w:br/>
                    <w:t>и тамъ одна-одинехонька начинаетъ</w:t>
                    <w:br/>
                    <w:t>выплясывать на все манеры. Женихъ</w:t>
                    <w:br/>
                    <w:t>подсматриваетъ —такой безсовѣстный!</w:t>
                    <w:br/>
                    <w:t>Онъ уѣзжаетъ, выелушиваетъ прене-</w:t>
                    <w:br/>
                    <w:t>лт.пую «повѣсть жизни » своего ирія-</w:t>
                    <w:br/>
                    <w:t>теля, человѣчка низенькаго и съ брю-</w:t>
                    <w:br/>
                    <w:t>шкомъ, но который никогда былъ вы-</w:t>
                    <w:br/>
                    <w:t>сокъ ростомъ, безъ брюха, говорилъ</w:t>
                    <w:br/>
                    <w:t>свысока, а въ груди носилъ цѣлую Эт</w:t>
                    <w:t>-</w:t>
                    <w:br/>
                    <w:t>ну страстей. Выспавшись отъ его ио-</w:t>
                    <w:br/>
                    <w:t>вѣсти, вашъ женишокъ ѣдетъ къ не-</w:t>
                    <w:br/>
                    <w:t>вѣсте и —женится. Вотъ вамъ и «серд</w:t>
                    <w:t>-</w:t>
                    <w:br/>
                    <w:t xml:space="preserve">це женщины </w:t>
                  </w:r>
                  <w:r>
                    <w:rPr>
                      <w:rStyle w:val="CharStyle671"/>
                    </w:rPr>
                    <w:t>Л?</w:t>
                  </w:r>
                  <w:r>
                    <w:rPr>
                      <w:rStyle w:val="CharStyle555"/>
                    </w:rPr>
                    <w:t xml:space="preserve"> 1-го «. У одной добро-</w:t>
                    <w:br/>
                    <w:t>дЬтельной дамы мужъ страшный него</w:t>
                    <w:t>-</w:t>
                    <w:br/>
                    <w:t>дяй, воръ и мошепникъ. Онъ приво</w:t>
                    <w:t>-</w:t>
                    <w:br/>
                    <w:t>ди лъ къ ней просить денегъ,а она егона-</w:t>
                    <w:br/>
                    <w:t>чинаетъ усовещивать « макарьевскою»</w:t>
                    <w:br/>
                    <w:t>моралью. Онъ расчувствовался и, опу-</w:t>
                    <w:br/>
                    <w:t>стивъ глаза виизъ, какъ это делаютъ</w:t>
                    <w:br/>
                    <w:t>всѣ люди, у которыхъ вдругъ пробу</w:t>
                    <w:t>-</w:t>
                    <w:br/>
                    <w:t>дилась совѣсть отъ « макарьевской » мо</w:t>
                    <w:t>-</w:t>
                    <w:br/>
                    <w:t>рали, началъ нальцемъ ковырять зем</w:t>
                    <w:t>-</w:t>
                    <w:br/>
                    <w:t>лю: вдругъ что-то твердое —и мужъ и</w:t>
                    <w:br/>
                    <w:t>жена начали кокырять вмѣстЬ, и вы-</w:t>
                    <w:br/>
                    <w:t>ковырили —горшокъ съ золотомъ! По-</w:t>
                    <w:br/>
                    <w:t>стигнувъ изъ этого случая выгѳды рас-</w:t>
                    <w:br/>
                    <w:t>каянія, мужъ рѣшился исправиться и</w:t>
                    <w:br/>
                    <w:t>сделаться порядочным!, человѣкомъ ,</w:t>
                    <w:br/>
                    <w:t>хоть и былъ негодяемъ и мерзавцемъ</w:t>
                    <w:br/>
                    <w:t>летъ тридцать, а воспитался въ табо-</w:t>
                    <w:br/>
                    <w:t>рѣ нищихъ. Онъ сдержалъ свое слово,</w:t>
                    <w:br/>
                    <w:t>ибо это такъ легко, особенно съ день</w:t>
                    <w:t>-</w:t>
                    <w:br/>
                    <w:t xml:space="preserve">гами. Вотъ вамъ </w:t>
                  </w:r>
                  <w:r>
                    <w:rPr>
                      <w:rStyle w:val="CharStyle671"/>
                    </w:rPr>
                    <w:t>сердце женщины Ж</w:t>
                  </w:r>
                  <w:r>
                    <w:rPr>
                      <w:rStyle w:val="CharStyle555"/>
                    </w:rPr>
                    <w:t xml:space="preserve"> 2-го.</w:t>
                    <w:br/>
                    <w:t xml:space="preserve">Доказавъ такимъ образомъ, что </w:t>
                  </w:r>
                  <w:r>
                    <w:rPr>
                      <w:rStyle w:val="CharStyle671"/>
                    </w:rPr>
                    <w:t>серд</w:t>
                    <w:t>-</w:t>
                    <w:br/>
                    <w:t>це женщины</w:t>
                  </w:r>
                  <w:r>
                    <w:rPr>
                      <w:rStyle w:val="CharStyle555"/>
                    </w:rPr>
                    <w:t xml:space="preserve"> не что-нибудь такое, а то</w:t>
                    <w:t>-</w:t>
                    <w:br/>
                    <w:t>го..., напутавъ разныхъ путаницъ,</w:t>
                    <w:br/>
                    <w:t>длинныхь разговоровъ, нейдущнхъ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 и безобразнымъ кунлетамь при</w:t>
        <w:t>-</w:t>
        <w:br/>
        <w:t>бавлены, въ этомъ второмъ собраніп,</w:t>
        <w:br/>
        <w:t>изуродованныя пѣсни простонародья</w:t>
        <w:br/>
        <w:t>и пѣснн лакейскихъ, во всей ихъ чи-</w:t>
        <w:br/>
        <w:t>стотѣ и подлинности.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0"/>
      </w:pPr>
      <w:r>
        <w:rPr>
          <w:rStyle w:val="CharStyle659"/>
          <w:lang w:val="fr-FR" w:eastAsia="fr-FR" w:bidi="fr-FR"/>
          <w:b w:val="0"/>
          <w:bCs w:val="0"/>
          <w:i w:val="0"/>
          <w:iCs w:val="0"/>
        </w:rPr>
        <w:t xml:space="preserve">2G1) </w:t>
      </w:r>
      <w:r>
        <w:rPr>
          <w:rStyle w:val="CharStyle661"/>
          <w:b w:val="0"/>
          <w:bCs w:val="0"/>
          <w:i w:val="0"/>
          <w:iCs w:val="0"/>
        </w:rPr>
        <w:t xml:space="preserve">Пи </w:t>
      </w:r>
      <w:r>
        <w:rPr>
          <w:rStyle w:val="CharStyle659"/>
          <w:b w:val="0"/>
          <w:bCs w:val="0"/>
          <w:i w:val="0"/>
          <w:iCs w:val="0"/>
        </w:rPr>
        <w:t xml:space="preserve">с </w:t>
      </w:r>
      <w:r>
        <w:rPr>
          <w:rStyle w:val="CharStyle661"/>
          <w:b w:val="0"/>
          <w:bCs w:val="0"/>
          <w:i w:val="0"/>
          <w:iCs w:val="0"/>
        </w:rPr>
        <w:t xml:space="preserve">ни </w:t>
      </w:r>
      <w:r>
        <w:rPr>
          <w:rStyle w:val="CharStyle660"/>
          <w:b w:val="0"/>
          <w:bCs w:val="0"/>
          <w:i w:val="0"/>
          <w:iCs w:val="0"/>
        </w:rPr>
        <w:t xml:space="preserve">Правды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es</w:t>
      </w:r>
      <w:r>
        <w:rPr>
          <w:rStyle w:val="CharStyle659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rStyle w:val="CharStyle659"/>
          <w:b w:val="0"/>
          <w:bCs w:val="0"/>
          <w:i w:val="0"/>
          <w:iCs w:val="0"/>
        </w:rPr>
        <w:t xml:space="preserve">1811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oms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Рождества Христова.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Написан</w:t>
        <w:t>-</w:t>
        <w:br/>
        <w:t>ная</w:t>
      </w:r>
      <w:r>
        <w:rPr>
          <w:rStyle w:val="CharStyle659"/>
          <w:b w:val="0"/>
          <w:bCs w:val="0"/>
          <w:i w:val="0"/>
          <w:iCs w:val="0"/>
        </w:rPr>
        <w:t xml:space="preserve"> Петромъ Хрущевымъ.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</w:t>
        <w:br/>
        <w:t>университетской тип.</w:t>
      </w:r>
      <w:r>
        <w:rPr>
          <w:rStyle w:val="CharStyle659"/>
          <w:b w:val="0"/>
          <w:bCs w:val="0"/>
          <w:i w:val="0"/>
          <w:iCs w:val="0"/>
        </w:rPr>
        <w:t xml:space="preserve"> 1812.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8 ю</w:t>
      </w:r>
      <w:r>
        <w:rPr>
          <w:rStyle w:val="CharStyle659"/>
          <w:b w:val="0"/>
          <w:bCs w:val="0"/>
          <w:i w:val="0"/>
          <w:iCs w:val="0"/>
        </w:rPr>
        <w:t xml:space="preserve"> д.</w:t>
        <w:br/>
        <w:t>я. 160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«Нъснп Правды» составляютъ рядъ</w:t>
        <w:br/>
        <w:t>стихотвореній во славу разиыхъ празд-</w:t>
        <w:br/>
        <w:t>никовъ нашей православной церкви.</w:t>
        <w:br/>
        <w:t>Достойная всякпхт. похвэлъ цѣль этихъ</w:t>
        <w:br/>
        <w:t>стихотвореиііі извинитъ, вѣроятно, въ</w:t>
        <w:br/>
        <w:t>глазахъ многихъ, благочестиваго авто</w:t>
        <w:t>-</w:t>
        <w:br/>
        <w:t>ра за всякое отсутствіе поэтическаго</w:t>
        <w:br/>
        <w:t>достоинства въ плодахъ его музы, — из</w:t>
        <w:t>-</w:t>
        <w:br/>
        <w:t>винить даже, можетъ-быть, и за отсут</w:t>
        <w:t>-</w:t>
        <w:br/>
        <w:t>ствіе грамматической правильности во</w:t>
        <w:br/>
        <w:t>многихъ мъстахъ.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5"/>
      </w:pPr>
      <w:r>
        <w:rPr>
          <w:rStyle w:val="CharStyle659"/>
          <w:b w:val="0"/>
          <w:bCs w:val="0"/>
          <w:i w:val="0"/>
          <w:iCs w:val="0"/>
        </w:rPr>
        <w:t xml:space="preserve">265} </w:t>
      </w:r>
      <w:r>
        <w:rPr>
          <w:rStyle w:val="CharStyle660"/>
          <w:b w:val="0"/>
          <w:bCs w:val="0"/>
          <w:i w:val="0"/>
          <w:iCs w:val="0"/>
        </w:rPr>
        <w:t>Театральный Альбомъ.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</w:t>
      </w:r>
      <w:r>
        <w:rPr>
          <w:rStyle w:val="CharStyle659"/>
          <w:b w:val="0"/>
          <w:bCs w:val="0"/>
          <w:i w:val="0"/>
          <w:iCs w:val="0"/>
        </w:rPr>
        <w:t xml:space="preserve"> 1812.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тип. Губ.</w:t>
        <w:br/>
        <w:t>Правленія. Вв большой листе. Тетрадь</w:t>
        <w:br/>
        <w:t>вторая</w:t>
      </w:r>
      <w:r>
        <w:rPr>
          <w:rStyle w:val="CharStyle659"/>
          <w:b w:val="0"/>
          <w:bCs w:val="0"/>
          <w:i w:val="0"/>
          <w:iCs w:val="0"/>
        </w:rPr>
        <w:t xml:space="preserve"> (Цьна 3 р. сер.)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второй, нынѣ-вышедшей тетра</w:t>
        <w:t>-</w:t>
        <w:br/>
        <w:t>ди этого прекраснаго изданія помѣще-</w:t>
        <w:br/>
        <w:t>ны портреты поконнаго мима .Іашука</w:t>
        <w:br/>
        <w:t>и прелестной танцовщицы г-жи Шле-</w:t>
        <w:br/>
      </w:r>
      <w:r>
        <w:rPr>
          <w:rStyle w:val="CharStyle678"/>
        </w:rPr>
        <w:t>фохтъ</w:t>
      </w:r>
      <w:r>
        <w:rPr>
          <w:rStyle w:val="CharStyle6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краткими ихъ біограФІями; а</w:t>
        <w:br/>
        <w:t>такъ-канъ оба эти иерсоннажа отлича</w:t>
        <w:t>-</w:t>
        <w:br/>
        <w:t>лись въ балетѣ « Морской Разбойникъ»,</w:t>
        <w:br/>
        <w:t>то въ этой же тетради находятся про</w:t>
        <w:t>-</w:t>
        <w:br/>
        <w:t>граммы балета, литограФическія из-</w:t>
        <w:br/>
        <w:t>ображенія нъкоторыхъ сценъ его, и</w:t>
        <w:br/>
        <w:t>партитура, написанная знаменитымъ</w:t>
        <w:br/>
        <w:t>Аданомъ. ^Портреты сделаны прево</w:t>
        <w:t>-</w:t>
        <w:br/>
        <w:t>сходно, изданіе все такъ же роскошно,</w:t>
        <w:br/>
        <w:t>изящно и великолепно, какъ было</w:t>
        <w:br/>
        <w:t>прежде, и точно такъ же дешево.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0"/>
      </w:pPr>
      <w:r>
        <w:rPr>
          <w:rStyle w:val="CharStyle659"/>
          <w:b w:val="0"/>
          <w:bCs w:val="0"/>
          <w:i w:val="0"/>
          <w:iCs w:val="0"/>
        </w:rPr>
        <w:t xml:space="preserve">266) </w:t>
      </w:r>
      <w:r>
        <w:rPr>
          <w:rStyle w:val="CharStyle660"/>
          <w:b w:val="0"/>
          <w:bCs w:val="0"/>
          <w:i w:val="0"/>
          <w:iCs w:val="0"/>
        </w:rPr>
        <w:t xml:space="preserve">Сердце Женщины.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Романе</w:t>
        <w:br/>
      </w:r>
      <w:r>
        <w:rPr>
          <w:rStyle w:val="CharStyle659"/>
          <w:b w:val="0"/>
          <w:bCs w:val="0"/>
          <w:i w:val="0"/>
          <w:iCs w:val="0"/>
        </w:rPr>
        <w:t xml:space="preserve">М. Воскресенскаго.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типо</w:t>
        <w:t>-</w:t>
        <w:br/>
        <w:t>графии С. Селивановскаю. 1842. Четыре</w:t>
        <w:br/>
        <w:t>части. Вв 12-ю д. л. Вв I</w:t>
      </w:r>
      <w:r>
        <w:rPr>
          <w:rStyle w:val="CharStyle659"/>
          <w:b w:val="0"/>
          <w:bCs w:val="0"/>
          <w:i w:val="0"/>
          <w:iCs w:val="0"/>
        </w:rPr>
        <w:t xml:space="preserve">-Й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2S6.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 ІІ-й — 276, вв ІІІ-еи</w:t>
      </w:r>
      <w:r>
        <w:rPr>
          <w:rStyle w:val="CharStyle659"/>
          <w:b w:val="0"/>
          <w:bCs w:val="0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288, ев ІѴ-й</w:t>
        <w:br/>
        <w:t>—279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0"/>
        <w:sectPr>
          <w:headerReference w:type="default" r:id="rId159"/>
          <w:headerReference w:type="first" r:id="rId160"/>
          <w:pgSz w:w="7464" w:h="12246"/>
          <w:pgMar w:top="480" w:left="141" w:right="386" w:bottom="29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Воскресенскій то же самое въ Мо-</w:t>
        <w:br/>
        <w:t>сквѣ, что г. Зотовъ въ Нетербургѣ. Оба</w:t>
        <w:br/>
        <w:t>эти достойные сочинителя отличаются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pgSz w:w="7464" w:h="12246"/>
          <w:pgMar w:top="387" w:left="106" w:right="236" w:bottom="368" w:header="0" w:footer="3" w:gutter="0"/>
          <w:rtlGutter w:val="0"/>
          <w:cols w:space="720"/>
          <w:noEndnote/>
          <w:docGrid w:linePitch="360"/>
        </w:sectPr>
      </w:pPr>
      <w:r>
        <w:pict>
          <v:shape id="_x0000_s1361" type="#_x0000_t202" style="position:absolute;margin-left:341.05pt;margin-top:0;width:11.5pt;height:11.85pt;z-index:-125829124;mso-wrap-distance-left:11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82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62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54"/>
        <w:framePr w:w="3494" w:h="11112" w:hSpace="24" w:wrap="around" w:vAnchor="text" w:hAnchor="margin" w:x="101" w:y="3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69"/>
      </w:pPr>
      <w:r>
        <w:rPr>
          <w:rStyle w:val="CharStyle555"/>
        </w:rPr>
        <w:t>къ дѣлу, несбыточпыхъ’пропсшествій,</w:t>
        <w:br/>
        <w:t>неотносящнхся къ роману, глубоких*</w:t>
        <w:br/>
        <w:t>шмелей, взятыхъ иийрокатъ изъ аз-</w:t>
        <w:br/>
        <w:t>букъ и прописей, сочинитель напеча-</w:t>
        <w:br/>
        <w:t>талъ книжку въ четыре части, въ</w:t>
        <w:br/>
        <w:t>полной увѣренности, что это —романъ,</w:t>
        <w:br/>
        <w:t>и что онъ раскрылъ въ немъ «сердце</w:t>
        <w:br/>
        <w:t>женщины». Романъ въ-самом*-дѣлѣ</w:t>
        <w:br/>
        <w:t>выше.гь знатный — иастоящій «макарь-</w:t>
        <w:br/>
        <w:t>евскій» романъ, въ-сравненін съ кото-</w:t>
        <w:br/>
        <w:t>рымъ даже какой-нибудь «Ііузма Пе</w:t>
        <w:t>-</w:t>
        <w:br/>
        <w:t>трович* Мпрошевъ » — геніальное про-</w:t>
        <w:br/>
        <w:t>изведеніе. По что 8а б*да : главное</w:t>
        <w:br/>
        <w:t>д ало въ томъ, что романъ поспѣлъ во</w:t>
        <w:br/>
        <w:t xml:space="preserve">время — къ </w:t>
      </w:r>
      <w:r>
        <w:rPr>
          <w:rStyle w:val="CharStyle671"/>
        </w:rPr>
        <w:t>макарьсвской</w:t>
      </w:r>
      <w:r>
        <w:rPr>
          <w:rStyle w:val="CharStyle555"/>
        </w:rPr>
        <w:t xml:space="preserve"> ярмаркѣ , а</w:t>
        <w:br/>
        <w:t>тамъ ужь онъ найдетъ себѣ и покупа</w:t>
        <w:t>-</w:t>
        <w:br/>
        <w:t>телей, и читателей и — чего добраго!</w:t>
        <w:br/>
        <w:t>— почитателей.</w:t>
      </w:r>
    </w:p>
    <w:p>
      <w:pPr>
        <w:pStyle w:val="Style650"/>
        <w:framePr w:w="3494" w:h="11112" w:hSpace="24" w:wrap="around" w:vAnchor="text" w:hAnchor="margin" w:x="101" w:y="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4"/>
      </w:pPr>
      <w:r>
        <w:rPr>
          <w:rStyle w:val="CharStyle683"/>
          <w:b w:val="0"/>
          <w:bCs w:val="0"/>
          <w:i w:val="0"/>
          <w:iCs w:val="0"/>
        </w:rPr>
        <w:t xml:space="preserve">267) </w:t>
      </w:r>
      <w:r>
        <w:rPr>
          <w:rStyle w:val="CharStyle684"/>
          <w:b w:val="0"/>
          <w:bCs w:val="0"/>
          <w:i w:val="0"/>
          <w:iCs w:val="0"/>
        </w:rPr>
        <w:t xml:space="preserve">Малоярославецъ въ </w:t>
      </w:r>
      <w:r>
        <w:rPr>
          <w:rStyle w:val="CharStyle683"/>
          <w:b w:val="0"/>
          <w:bCs w:val="0"/>
          <w:i w:val="0"/>
          <w:iCs w:val="0"/>
        </w:rPr>
        <w:t>1812</w:t>
        <w:br/>
        <w:t>году</w:t>
      </w:r>
      <w:r>
        <w:rPr>
          <w:rStyle w:val="CharStyle683"/>
          <w:vertAlign w:val="superscript"/>
          <w:b w:val="0"/>
          <w:bCs w:val="0"/>
          <w:i w:val="0"/>
          <w:iCs w:val="0"/>
        </w:rPr>
        <w:t>1</w:t>
      </w:r>
      <w:r>
        <w:rPr>
          <w:rStyle w:val="CharStyle683"/>
          <w:b w:val="0"/>
          <w:bCs w:val="0"/>
          <w:i w:val="0"/>
          <w:iCs w:val="0"/>
        </w:rPr>
        <w:t xml:space="preserve">, </w:t>
      </w:r>
      <w:r>
        <w:rPr>
          <w:rStyle w:val="CharStyle651"/>
          <w:b/>
          <w:bCs/>
          <w:i/>
          <w:iCs/>
        </w:rPr>
        <w:t>гдѣ рѣшилась судьба большой ар-</w:t>
        <w:br/>
        <w:t>лііи Наполеона. С минете</w:t>
      </w:r>
      <w:r>
        <w:rPr>
          <w:rStyle w:val="CharStyle683"/>
          <w:b w:val="0"/>
          <w:bCs w:val="0"/>
          <w:i w:val="0"/>
          <w:iCs w:val="0"/>
        </w:rPr>
        <w:t xml:space="preserve"> Владнміра</w:t>
        <w:br/>
        <w:t xml:space="preserve">Глинки. </w:t>
      </w:r>
      <w:r>
        <w:rPr>
          <w:rStyle w:val="CharStyle651"/>
          <w:b/>
          <w:bCs/>
          <w:i/>
          <w:iCs/>
        </w:rPr>
        <w:t>Санктпетербурів. 1842. Вв</w:t>
        <w:br/>
        <w:t>тип. Е. Алипанова. Вв 8-ю д.л. 132</w:t>
        <w:br/>
        <w:t>стр.</w:t>
      </w:r>
    </w:p>
    <w:p>
      <w:pPr>
        <w:pStyle w:val="Style554"/>
        <w:framePr w:w="3494" w:h="11112" w:hSpace="24" w:wrap="around" w:vAnchor="text" w:hAnchor="margin" w:x="101" w:y="3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rStyle w:val="CharStyle555"/>
        </w:rPr>
        <w:t>Въ прошломъ году, почтеннѣйшіи</w:t>
        <w:br/>
        <w:t xml:space="preserve">С. Н. Глинка </w:t>
      </w:r>
      <w:r>
        <w:rPr>
          <w:rStyle w:val="CharStyle671"/>
        </w:rPr>
        <w:t>огромилг россійскій бытв,</w:t>
        <w:br/>
        <w:t>предвявивв</w:t>
      </w:r>
      <w:r>
        <w:rPr>
          <w:rStyle w:val="CharStyle555"/>
        </w:rPr>
        <w:t xml:space="preserve"> ему свое сочиненіе о Сума-</w:t>
        <w:br/>
        <w:t>роковѣ, теперь безъ-вѣсти пропавшее</w:t>
        <w:br/>
        <w:t>въ чуланахъ и подвалахъ, куда книго</w:t>
        <w:t>-</w:t>
        <w:br/>
        <w:t>продавцы свалнваютъ залежавшійся</w:t>
        <w:br/>
        <w:t>товаръ свой. Въ нын-вшнемъ году, С.</w:t>
        <w:br/>
        <w:t>II. Глинка удовольствовался только</w:t>
        <w:br/>
        <w:t>тѣмъ, что издалъ въ свѣтъ литера</w:t>
        <w:t>-</w:t>
        <w:br/>
        <w:t>турное произведете своего сына,</w:t>
        <w:br/>
        <w:t>Сочпненіе Глинки-сына , вышедшее</w:t>
        <w:br/>
        <w:t>«4 предисловіемъ и эпилогомъ отца,</w:t>
        <w:br/>
        <w:t>отличается тѣми качествами, который</w:t>
        <w:br/>
        <w:t xml:space="preserve">С. </w:t>
      </w:r>
      <w:r>
        <w:rPr>
          <w:rStyle w:val="CharStyle685"/>
        </w:rPr>
        <w:t xml:space="preserve">II. </w:t>
      </w:r>
      <w:r>
        <w:rPr>
          <w:rStyle w:val="CharStyle555"/>
        </w:rPr>
        <w:t>Глинку сдѣлалн однимъ изт&gt; пер-</w:t>
        <w:br/>
        <w:t>воклассныхъ русскихъ прозаиковъ, но-</w:t>
        <w:br/>
        <w:t>эговъ и публицистовь. Слогъ высокій,</w:t>
        <w:br/>
        <w:t>тонъ мистическій, множество эпите</w:t>
        <w:t>-</w:t>
        <w:br/>
        <w:t xml:space="preserve">тов*, толки </w:t>
      </w:r>
      <w:r>
        <w:rPr>
          <w:rStyle w:val="CharStyle555"/>
          <w:lang w:val="fr-FR" w:eastAsia="fr-FR" w:bidi="fr-FR"/>
        </w:rPr>
        <w:t xml:space="preserve">â propos </w:t>
      </w:r>
      <w:r>
        <w:rPr>
          <w:rStyle w:val="CharStyle555"/>
        </w:rPr>
        <w:t>къ битвѣ при Ма-</w:t>
        <w:br/>
        <w:t>лоя[)ославцѣ обо всемъ, что только мо</w:t>
        <w:t>-</w:t>
        <w:br/>
        <w:t>жет* заіідти въ голову человѣка въ ми</w:t>
        <w:t>-</w:t>
        <w:br/>
        <w:t>нуту упоительнаго одушевленія. Въ</w:t>
        <w:br/>
        <w:t>иныхъ мветахъ не достаетъ ясности,</w:t>
        <w:br/>
        <w:t>какъ на пр., въ этомъ пѳріод*: «Не</w:t>
        <w:br/>
        <w:t>«смия идти громить своим* геніемъ</w:t>
        <w:br/>
        <w:t>«войны недавно созданный города му-</w:t>
        <w:br/>
        <w:t>«дрымь и творческим* геніемъ Петра,</w:t>
      </w:r>
    </w:p>
    <w:p>
      <w:pPr>
        <w:widowControl w:val="0"/>
        <w:rPr>
          <w:sz w:val="2"/>
          <w:szCs w:val="2"/>
        </w:rPr>
      </w:pP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вынужденный распоряженіемъ</w:t>
        <w:br/>
        <w:t>«Кутузова отъ славы далышхъ завое-</w:t>
        <w:br/>
        <w:t>«ваній, и помня только уже о своем*</w:t>
        <w:br/>
        <w:t>«спасеніи, бросился жадно захватить</w:t>
        <w:br/>
        <w:t>« большую оброшенную калужскую до-</w:t>
        <w:br/>
        <w:t>« рогу, мечталъ спокойно и безостано-</w:t>
        <w:br/>
        <w:t>«вочно пройдти въ раскрытый мало-</w:t>
        <w:br/>
        <w:t>« ярославскія ворота » (стр. 12). Но этот*</w:t>
        <w:br/>
        <w:t>недостатокъ легко вознаграждается</w:t>
        <w:br/>
        <w:t>глубокостыо идей, нѣкіимъ, такь-ска-</w:t>
        <w:br/>
        <w:t>зать, пареніемъ свысока. А въ эпилог!»</w:t>
        <w:br/>
        <w:t>— чего въ немъ нѣтъ! И ссылки на</w:t>
        <w:br/>
        <w:t>Аруэта, и плохіѳ стихи, и высоко</w:t>
        <w:t>-</w:t>
        <w:br/>
        <w:t>парная проза, и во всемъ этомъ что-</w:t>
        <w:br/>
        <w:t>то еще такое, чего бь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58" w:line="240" w:lineRule="exact"/>
        <w:ind w:left="0" w:right="0" w:firstLine="237"/>
      </w:pPr>
      <w:r>
        <w:rPr>
          <w:rStyle w:val="CharStyle297"/>
          <w:b/>
          <w:bCs/>
        </w:rPr>
        <w:t xml:space="preserve">Нехитрому уму не выдумать </w:t>
      </w:r>
      <w:r>
        <w:rPr>
          <w:rStyle w:val="CharStyle298"/>
          <w:b/>
          <w:bCs/>
        </w:rPr>
        <w:t>в въ вѣкъ!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7"/>
      </w:pPr>
      <w:r>
        <w:rPr>
          <w:rStyle w:val="CharStyle659"/>
          <w:b w:val="0"/>
          <w:bCs w:val="0"/>
          <w:i w:val="0"/>
          <w:iCs w:val="0"/>
        </w:rPr>
        <w:t xml:space="preserve">268) Физюлогія </w:t>
      </w:r>
      <w:r>
        <w:rPr>
          <w:rStyle w:val="CharStyle660"/>
          <w:b w:val="0"/>
          <w:bCs w:val="0"/>
          <w:i w:val="0"/>
          <w:iCs w:val="0"/>
        </w:rPr>
        <w:t>Влюбленнаго.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Нередіьлана св французскою</w:t>
      </w:r>
      <w:r>
        <w:rPr>
          <w:rStyle w:val="CharStyle659"/>
          <w:b w:val="0"/>
          <w:bCs w:val="0"/>
          <w:i w:val="0"/>
          <w:iCs w:val="0"/>
        </w:rPr>
        <w:t xml:space="preserve"> Н. Г. I*.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Виньетки II. Фурмана. Санктпетер-</w:t>
        <w:br/>
        <w:t>бурів. Изданіе книгопродавца Васильл</w:t>
        <w:br/>
        <w:t>Полякова. 1842. Вв тип. В. Вингебера.</w:t>
        <w:br/>
        <w:t>Вв 16-ю д. л. 140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Хитеръ русскій человѣкъ! Не хо-</w:t>
        <w:br/>
        <w:t>четъ онъ ни въ чемъ уступить Нѣм-</w:t>
        <w:br/>
        <w:t>цу! Посмотритъ на хитрую нѣмец-</w:t>
        <w:br/>
        <w:t>кую работу, почешетъ въ затылкѣ,</w:t>
        <w:br/>
        <w:t>возьметъ топоръ — тяпъ да ляпъ, да</w:t>
        <w:br/>
        <w:t>и крѣпко. Прежде, онъ тягался та-</w:t>
        <w:br/>
        <w:t>кнмъ образомъ съ Нжмцемъ только</w:t>
        <w:br/>
        <w:t>въ ремеслахъ: теперь онъ не хочетъ</w:t>
        <w:br/>
        <w:t>ему уступать ни въ литератур*, ни въ</w:t>
        <w:br/>
        <w:t>изящныхъ искусствахъ. Угодно ли до</w:t>
        <w:t>-</w:t>
        <w:br/>
        <w:t>казательств*? Въ Парнжѣ вышли кар-</w:t>
        <w:br/>
        <w:t>рикатуры на литературныя знамени</w:t>
        <w:t>-</w:t>
        <w:br/>
        <w:t>тости Франціи; въ Москв*, .Тогиновъ</w:t>
        <w:br/>
        <w:t>перелитограФировалъ их* и издалт, съ</w:t>
        <w:br/>
        <w:t>стихами , имъ-самимъ переведенными</w:t>
        <w:br/>
        <w:t xml:space="preserve">съ Французскаго. </w:t>
      </w:r>
      <w:r>
        <w:rPr>
          <w:rStyle w:val="CharStyle680"/>
        </w:rPr>
        <w:t xml:space="preserve">ЛитограФІи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вышла</w:t>
        <w:br/>
        <w:t>плохи, стихи, переведенные Логпно-</w:t>
        <w:br/>
        <w:t xml:space="preserve">вымъ, еще хуже; по ему </w:t>
      </w:r>
      <w:r>
        <w:rPr>
          <w:rStyle w:val="CharStyle68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дѣла нѣтъ</w:t>
        <w:br/>
        <w:t>до того; онъ не въ накладѣ. п изъ-под-</w:t>
        <w:br/>
        <w:t>тишка посмѣивается іі надъ Францу</w:t>
        <w:t>-</w:t>
        <w:br/>
        <w:t>зами и надъ Русскими. Въ Париж*</w:t>
        <w:br/>
        <w:t xml:space="preserve">вышло ііздаиіе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«La Physiologie des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Amoureux)):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въПетербург*, книгопро</w:t>
        <w:t>-</w:t>
        <w:br/>
        <w:t>давец* Поляков* выр*залъ такіе же по</w:t>
        <w:t>-</w:t>
        <w:br/>
        <w:t>литипажи, перевел* прозу, подбавил*</w:t>
        <w:br/>
        <w:t>своих* собственных* и Пушкина сти</w:t>
        <w:t>-</w:t>
        <w:br/>
        <w:t>хов*, прирѣзалъ, ради народности, иж-</w:t>
        <w:br/>
        <w:t>сколько политипажей съ русскими му-</w:t>
      </w:r>
      <w:r>
        <w:br w:type="page"/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69"/>
      </w:pPr>
      <w:r>
        <w:rPr>
          <w:w w:val="100"/>
          <w:spacing w:val="0"/>
          <w:color w:val="000000"/>
          <w:position w:val="0"/>
        </w:rPr>
        <w:t>4G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79" w:line="216" w:lineRule="exact"/>
        <w:ind w:left="0" w:right="0" w:firstLine="69"/>
      </w:pPr>
      <w:r>
        <w:pict>
          <v:shape id="_x0000_s1362" type="#_x0000_t202" style="position:absolute;margin-left:120.7pt;margin-top:2.95pt;width:120.5pt;height:14.15pt;z-index:-125829123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86"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жичками и бабами, и издал® книжонку,</w:t>
        <w:br/>
        <w:t>которая так® же похожа на свой париж-</w:t>
        <w:br/>
        <w:t>скій оригинал®, какъ орангутангъ на</w:t>
        <w:br/>
        <w:t>человѣка. Но ему-то, Полякову, что до</w:t>
        <w:br/>
        <w:t>того? он® показа л. свои таланты въ ка-</w:t>
        <w:br/>
        <w:t>чествѣ переводчика, поэта, рисовала</w:t>
        <w:br/>
        <w:t>щика и, особенно, ловкаго издателя, хо</w:t>
        <w:t>-</w:t>
        <w:br/>
        <w:t xml:space="preserve">рошо знающаго </w:t>
      </w:r>
      <w:r>
        <w:rPr>
          <w:rStyle w:val="CharStyle657"/>
        </w:rPr>
        <w:t xml:space="preserve">«физіологію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русскаго</w:t>
        <w:br/>
        <w:t>читающаго люда », да и знать ничего</w:t>
        <w:br/>
        <w:t xml:space="preserve">не хочетъ. Поляковъ истинный </w:t>
      </w:r>
      <w:r>
        <w:rPr>
          <w:rStyle w:val="CharStyle657"/>
        </w:rPr>
        <w:t>фи-</w:t>
        <w:br/>
        <w:t xml:space="preserve">лософъ;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знаетъ, что слава —</w:t>
        <w:br/>
        <w:t>дым®, то же, что статья « Сѣвер-</w:t>
        <w:br/>
        <w:t>ной Пчелы», — знаетъ это, и смѣ-</w:t>
        <w:br/>
        <w:t>лоиздаетъ »Физіологію Влюбленнаго»,</w:t>
        <w:br/>
        <w:t>гдѣ живая, игривая Французская болто</w:t>
        <w:t>-</w:t>
        <w:br/>
        <w:t>вня превратилась въ тяжелую бесъду</w:t>
        <w:br/>
        <w:t>чиновническаго круга, а граціозная</w:t>
        <w:br/>
        <w:t>вольность въ довольно-неопрятнуюгру-</w:t>
        <w:br/>
        <w:t>бость; гдѣ картинки напомпнаютъ со</w:t>
        <w:t>-</w:t>
        <w:br/>
        <w:t>бою искусство сувдальскихъ гравё-</w:t>
        <w:br/>
        <w:t>ровъ, оттиски блѣдны, бумага скво-</w:t>
        <w:br/>
        <w:t>зитъ, русскіе мужички и бабы не</w:t>
        <w:br/>
        <w:t>кстати мѣшаются съ парижскими Фран</w:t>
        <w:t>-</w:t>
        <w:br/>
        <w:t>тами, дамами и гризетками , русскія</w:t>
        <w:br/>
        <w:t>пѣсни и стихи Пушкина безъ толку</w:t>
        <w:br/>
        <w:t>попали во Французское сочиненіе...</w:t>
        <w:br/>
        <w:t>Известное стихотвореніе Пушкина: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00" w:right="0" w:hanging="2194"/>
      </w:pPr>
      <w:r>
        <w:rPr>
          <w:rStyle w:val="CharStyle297"/>
          <w:b/>
          <w:bCs/>
        </w:rPr>
        <w:t>Мой другъ! забыты мной с.іѣды минув</w:t>
        <w:t>-</w:t>
        <w:br/>
        <w:t>ши хъ лет®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00" w:right="0" w:hanging="2194"/>
      </w:pPr>
      <w:r>
        <w:rPr>
          <w:rStyle w:val="CharStyle297"/>
          <w:b/>
          <w:bCs/>
        </w:rPr>
        <w:t>И младости моей мятежное теченье, (и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right"/>
        <w:spacing w:before="0" w:after="41" w:line="192" w:lineRule="exact"/>
        <w:ind w:left="0" w:right="240" w:firstLine="0"/>
      </w:pPr>
      <w:r>
        <w:rPr>
          <w:rStyle w:val="CharStyle297"/>
          <w:b/>
          <w:bCs/>
        </w:rPr>
        <w:t>пр.)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81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окрещены у догадливаго Полякова</w:t>
        <w:br/>
        <w:t>названіемъ «Влюбленный Поэтъ». А</w:t>
        <w:br/>
        <w:t>вотъ образчики русскихъ пѣсень, ко-</w:t>
        <w:br/>
        <w:t>торыя страстный къ поэзіи Поляковъ</w:t>
        <w:br/>
        <w:t>иомѣстилъ въ своей « Физіологіи Влю</w:t>
        <w:t>-</w:t>
        <w:br/>
        <w:t>бленнаго »;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440" w:right="0" w:hanging="5"/>
      </w:pPr>
      <w:r>
        <w:rPr>
          <w:rStyle w:val="CharStyle297"/>
          <w:b/>
          <w:bCs/>
        </w:rPr>
        <w:t>Я жила-была у матушки...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87" w:line="22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Нет®, не то... это, должно быть, со</w:t>
        <w:t>-</w:t>
        <w:br/>
        <w:t>чиненіе самого Полякова. Вотъ луч</w:t>
        <w:t>-</w:t>
        <w:br/>
        <w:t>ше;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0" w:right="0" w:firstLine="261"/>
      </w:pPr>
      <w:r>
        <w:rPr>
          <w:rStyle w:val="CharStyle297"/>
          <w:b/>
          <w:bCs/>
        </w:rPr>
        <w:t>Яжъ-то умею,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0" w:right="620" w:firstLine="261"/>
      </w:pPr>
      <w:r>
        <w:rPr>
          <w:rStyle w:val="CharStyle297"/>
          <w:b/>
          <w:bCs/>
        </w:rPr>
        <w:t>Яжъ-то гораздъ</w:t>
        <w:br/>
        <w:t>Красну девицу трепать, цаловать,</w:t>
        <w:br/>
        <w:t>Трепать, цаловать,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0" w:hanging="5"/>
      </w:pPr>
      <w:r>
        <w:rPr>
          <w:rStyle w:val="CharStyle297"/>
          <w:b/>
          <w:bCs/>
        </w:rPr>
        <w:t>Къ сердцу прижимать,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0" w:hanging="5"/>
      </w:pPr>
      <w:r>
        <w:rPr>
          <w:rStyle w:val="CharStyle297"/>
          <w:b/>
          <w:bCs/>
        </w:rPr>
        <w:t>Къ сердцу прижимать,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980" w:hanging="5"/>
      </w:pPr>
      <w:r>
        <w:rPr>
          <w:rStyle w:val="CharStyle297"/>
          <w:b/>
          <w:bCs/>
        </w:rPr>
        <w:t>Животонъ называть</w:t>
        <w:br/>
        <w:t>Еще душечкою.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76"/>
        <w:ind w:left="0" w:right="0" w:firstLine="2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Очень-хорошо! Но самое-то лучшее,</w:t>
        <w:br/>
        <w:t>что есть въ этой книжкѣ, или что бу-</w:t>
        <w:br/>
        <w:t>детъ отъ нея , известно только Поля</w:t>
        <w:t>-</w:t>
        <w:br/>
        <w:t>кову.</w:t>
      </w:r>
    </w:p>
    <w:p>
      <w:pPr>
        <w:pStyle w:val="Style67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rStyle w:val="CharStyle690"/>
        </w:rPr>
        <w:t>269) Нисколько Слов® о Поэм®</w:t>
        <w:br/>
        <w:t xml:space="preserve">Гоголя; </w:t>
      </w:r>
      <w:r>
        <w:rPr>
          <w:rStyle w:val="CharStyle675"/>
        </w:rPr>
        <w:t>Похожденія Чичикова</w:t>
        <w:br/>
        <w:t xml:space="preserve">іілиМертвыя Души. </w:t>
      </w:r>
      <w:r>
        <w:rPr>
          <w:rStyle w:val="CharStyle676"/>
        </w:rPr>
        <w:t>Москва. 184-2.</w:t>
        <w:br/>
        <w:t>Вв 8-ю д. л. 19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79" w:line="21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ничего не хотѣлн-было говорить</w:t>
        <w:br/>
        <w:t>объ этой странной брошюрѣ; по насъ</w:t>
        <w:br/>
        <w:t>побудили къ этому слѣдующія въ ней</w:t>
        <w:br/>
        <w:t>строки: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272"/>
      </w:pPr>
      <w:r>
        <w:rPr>
          <w:rStyle w:val="CharStyle297"/>
          <w:b/>
          <w:bCs/>
        </w:rPr>
        <w:t>«Мы знаемъ, многпмъ покажутся стран</w:t>
        <w:t>-</w:t>
        <w:br/>
        <w:t>ными слова наши; но мы просимь въ нихъ</w:t>
        <w:br/>
        <w:t>вникнуть. Что касается до миъпія петер</w:t>
        <w:t>-</w:t>
        <w:br/>
        <w:t>бургских® журналов®, очень известно, что</w:t>
        <w:br/>
        <w:t>они подумают® (впрочем® исключая мо-</w:t>
        <w:br/>
        <w:t>жетъ-быть Отеч. Зап., который хвалят®</w:t>
        <w:br/>
        <w:t>Гоголя); но не о петербургских® журна</w:t>
        <w:t>-</w:t>
        <w:br/>
        <w:t>листах® говорим® мы; напротив®, мы о</w:t>
        <w:br/>
        <w:t>них® и не говорим®; рази® в® Петербур</w:t>
        <w:t>-</w:t>
        <w:br/>
        <w:t>ге может® существовать круг® их® дея-</w:t>
        <w:br/>
        <w:t>тельности!.. 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мы и не имѣемъ никаких® при</w:t>
        <w:t>-</w:t>
        <w:br/>
        <w:t xml:space="preserve">чин® особенно горячиться за </w:t>
      </w:r>
      <w:r>
        <w:rPr>
          <w:rStyle w:val="CharStyle653"/>
        </w:rPr>
        <w:t>всѣ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пе-</w:t>
        <w:br/>
        <w:t>тербургскіе журналы ; но все - таки</w:t>
        <w:br/>
        <w:t>долг® справедливости требует® замѣ-</w:t>
        <w:br/>
        <w:t>тить автору брошюры, что круг® дѣя-</w:t>
        <w:br/>
        <w:t>тельности некоторых® петербургских®</w:t>
        <w:br/>
        <w:t>журналов® простирается не только на</w:t>
        <w:br/>
        <w:t>Петербург®, но и на Москву и на всѣ</w:t>
        <w:br/>
        <w:t>провинціи Росіи, куда выписываются</w:t>
        <w:br/>
        <w:t>они тысячами, и что, на оборот® ,</w:t>
        <w:br/>
        <w:t>круг® деятельности некоторых® мо</w:t>
        <w:t>-</w:t>
        <w:br/>
        <w:t>сковских® журпаловь не простирается</w:t>
        <w:br/>
        <w:t>даже и на Москву, ибо ни найдти их®</w:t>
        <w:br/>
        <w:t>там®, ни услышать о нихъ там® что-</w:t>
        <w:br/>
        <w:t>нибудь рѣшительно невозможно. Это</w:t>
        <w:br/>
        <w:t>Факт®, против® котораго не устоит®</w:t>
        <w:br/>
        <w:t>никакое умозрѣніе — ни нѣмецкое, ни</w:t>
        <w:br/>
        <w:t>московское.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 не это обстоятельство застави</w:t>
        <w:t>-</w:t>
        <w:br/>
        <w:t>ло насъ говорить о том®, о чем® легко</w:t>
        <w:br/>
        <w:t>можно было бы умолчать, а снисходи</w:t>
        <w:t>-</w:t>
        <w:br/>
        <w:t>тельное выключеиіе «Отеч. Записок®•</w:t>
        <w:br/>
        <w:t>из® опалы , под® которую подпали у</w:t>
        <w:br/>
        <w:t>строгаго автора петербургскіе журна</w:t>
        <w:t>-</w:t>
        <w:br/>
        <w:t>лы. Пожалуй —чего добраго!— найдут</w:t>
        <w:t>-</w:t>
        <w:br/>
        <w:t>ся люди, которые заключат® из® это</w:t>
        <w:t>-</w:t>
        <w:br/>
        <w:t>го, что »Отеч. Записки» раздѣляютъ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39" w:line="216" w:lineRule="exact"/>
        <w:ind w:left="0" w:right="0" w:firstLine="55"/>
      </w:pPr>
      <w:r>
        <w:pict>
          <v:shape id="_x0000_s1363" type="#_x0000_t202" style="position:absolute;margin-left:340.9pt;margin-top:4.15pt;width:11.05pt;height:10.85pt;z-index:-1258291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4" type="#_x0000_t202" style="position:absolute;margin-left:137.15pt;margin-top:4.2pt;width:95.05pt;height:12.6pt;z-index:-1258291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ынѣніе автора брошюры о Гоголѣ в о</w:t>
        <w:br/>
        <w:t>• Мертвыхъ Душахъ»: вотъ этого-то мы</w:t>
        <w:br/>
        <w:t>пикакъ не хотѣли бы, и желаніе от</w:t>
        <w:t>-</w:t>
        <w:br/>
        <w:t>клонить отъ себя незаслуженную честь</w:t>
        <w:br/>
        <w:t>участвовать въультра-умозрительныхъ</w:t>
        <w:br/>
        <w:t>ыосковскихъ воззрѣніяхъ на просто-</w:t>
        <w:br/>
        <w:t>понвыаеыоѳ нами дѣло , побудило</w:t>
        <w:br/>
        <w:t xml:space="preserve">насъ взяться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перо. Мысли автора</w:t>
        <w:br/>
        <w:t>брошюры о Гоголе и его творенілхъ</w:t>
        <w:br/>
        <w:t>такт, оригинальны, такъ отважны, что</w:t>
        <w:br/>
        <w:t>едва ли кто-нибудь осмѣлился бы раз-</w:t>
        <w:br/>
        <w:t>дѣлить съ нимъ славу ихъ изобрѣте-</w:t>
        <w:br/>
        <w:t>нія. И такъ, спешимъ объясниться.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01" w:line="192" w:lineRule="exact"/>
        <w:ind w:left="0" w:right="0" w:firstLine="226"/>
      </w:pPr>
      <w:r>
        <w:rPr>
          <w:rStyle w:val="CharStyle297"/>
          <w:b/>
          <w:bCs/>
        </w:rPr>
        <w:t>«ГІредъ нами воэшікаетъ новый харак-</w:t>
        <w:br/>
        <w:t>теръ созданія, является оправданіе целой</w:t>
        <w:br/>
        <w:t>Сферы поэзін , сферы, давно унижаемой;</w:t>
        <w:br/>
        <w:t>древній эпосъ возстаетъ передъ нами ».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65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прежде всего видитъ ав-</w:t>
        <w:br/>
        <w:t>торъ брошюры въ «Мертвыхъ Ду</w:t>
        <w:t>-</w:t>
        <w:br/>
        <w:t>шахъ»! Дело, видите ли - такого рода:</w:t>
        <w:br/>
        <w:t>перенесенный изъ Греціи на Западъ,</w:t>
        <w:br/>
        <w:t>древній эпосъ мелѣлъ постепенно, и</w:t>
        <w:br/>
        <w:t xml:space="preserve">наковецъ совсемъ высохъ, </w:t>
      </w:r>
      <w:r>
        <w:rPr>
          <w:rStyle w:val="CharStyle653"/>
        </w:rPr>
        <w:t>низойдя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</w:t>
        <w:br/>
        <w:t>романовъ и наконецъ, до крайней сте</w:t>
        <w:t>-</w:t>
        <w:br/>
        <w:t>пени своего унпженія — до Француз</w:t>
        <w:t>-</w:t>
        <w:br/>
        <w:t>ской повѣсти... Но Гоголь спасъ дре</w:t>
        <w:t>-</w:t>
        <w:br/>
        <w:t>вній эпосъ —и міръ имѣетъ теперь но</w:t>
        <w:t>-</w:t>
        <w:br/>
        <w:t>вую «Иліаду», т. е. » Мертвыя Души»</w:t>
        <w:br/>
        <w:t>и поваго Гомера, т. е. Гоголя!.. Бѣд-</w:t>
        <w:br/>
        <w:t>ный Гоголь!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59" w:line="160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поздоровится отъ этакнхъ похвалъі..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опосъ древній не есть ис</w:t>
        <w:t>-</w:t>
        <w:br/>
        <w:t>ключительное выраженіе древняго мі-</w:t>
        <w:br/>
        <w:t xml:space="preserve">росозерцанія въ древней </w:t>
      </w:r>
      <w:r>
        <w:rPr>
          <w:rStyle w:val="CharStyle691"/>
        </w:rPr>
        <w:t xml:space="preserve">Формѣ: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>протнвъ, онъ что-то вѣчное, неподви</w:t>
        <w:t>-</w:t>
        <w:br/>
        <w:t>жно-стоящее, независимо отъ исторіи;</w:t>
        <w:br/>
        <w:t>онъ можетъ быть и у насъ, и мы его</w:t>
        <w:br/>
        <w:t>имѣемъ —въ »Мертвыхъ Дупіахъ!..»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ѳпось не развился истори</w:t>
        <w:t>-</w:t>
        <w:br/>
        <w:t xml:space="preserve">чески въ романъ, а </w:t>
      </w:r>
      <w:r>
        <w:rPr>
          <w:rStyle w:val="CharStyle653"/>
        </w:rPr>
        <w:t>снизоиіеле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ро</w:t>
        <w:t>-</w:t>
        <w:br/>
        <w:t xml:space="preserve">мана! . . Поздравляемъ </w:t>
      </w:r>
      <w:r>
        <w:rPr>
          <w:rStyle w:val="CharStyle692"/>
        </w:rPr>
        <w:t>философскоѳ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умозрѣпіе , плохо знающее Фактиче</w:t>
        <w:t>-</w:t>
        <w:br/>
        <w:t>скую исторію!..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романъ есть не эпосъ наше</w:t>
        <w:t>-</w:t>
        <w:br/>
        <w:t>го времени, въ которомъ выразилось</w:t>
        <w:br/>
        <w:t>созерцаніе жизни современнаго чело-</w:t>
        <w:br/>
        <w:t>вѣчества и отразилась сама современ</w:t>
        <w:t>-</w:t>
        <w:br/>
        <w:t>ная жизнь: нѣтъ, романъ есть искаже-</w:t>
        <w:br/>
        <w:t>ніѳ древняго эпоса?.. Ужь и современ-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ное-то человѣчество не есть </w:t>
      </w:r>
      <w:r>
        <w:rPr>
          <w:rStyle w:val="CharStyle693"/>
        </w:rPr>
        <w:t>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-иска</w:t>
        <w:t>-</w:t>
        <w:br/>
        <w:t>женная Греція?.. Именно такъ!..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увы! какъ ни ясны умозритель</w:t>
        <w:t>-</w:t>
        <w:br/>
        <w:t>ные доводы автора брошюры, а мы ,</w:t>
        <w:br/>
        <w:t>прозаическіе Петербургцы, все-таки</w:t>
        <w:br/>
        <w:t xml:space="preserve">остаемся при своихъ </w:t>
      </w:r>
      <w:r>
        <w:rPr>
          <w:rStyle w:val="CharStyle647"/>
        </w:rPr>
        <w:t>историческихв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убѣжденіяхъ, и думаемъ, что Гоголь</w:t>
        <w:br/>
        <w:t>такъ же похожъ на Гомера, а »Мерт-</w:t>
        <w:br/>
        <w:t>выя Души» на • ІІ.ііаду», какъ сѣрое</w:t>
        <w:br/>
        <w:t>петербургское небо и сосновыя рощи</w:t>
        <w:br/>
        <w:t>петербургскихъ окрестностей на све</w:t>
        <w:t>-</w:t>
        <w:br/>
        <w:t>тлое небо.и лавровыя рощи Эллады.</w:t>
        <w:br/>
        <w:t>Далѣе, мы- думаемъ, что Гоголь вы-</w:t>
        <w:br/>
        <w:t>шелъ совсѣмъ не изъ Гомера и не со</w:t>
        <w:t>-</w:t>
        <w:br/>
        <w:t>стоите съ нимъ ни въ близкомъ, ни въ</w:t>
        <w:br/>
        <w:t>дальнемъ родствѣ, —думаемъ, что онъ</w:t>
        <w:br/>
        <w:t>вышелъ изъ Вальтера Скотта, изъ то</w:t>
        <w:t>-</w:t>
        <w:br/>
        <w:t>го Вальтера Скотта, который могъ</w:t>
        <w:br/>
        <w:t>явиться самъ-собою, независимо отъ</w:t>
        <w:br/>
        <w:t>Гоголя, но безъ котораго Гоголь ни-</w:t>
        <w:br/>
        <w:t>какъ не могъ бы явиться. Во француз</w:t>
        <w:t>-</w:t>
        <w:br/>
        <w:t xml:space="preserve">ской повѣсти, мы </w:t>
      </w:r>
      <w:r>
        <w:rPr>
          <w:rStyle w:val="CharStyle692"/>
        </w:rPr>
        <w:t xml:space="preserve">видимъ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крайнее</w:t>
        <w:br/>
        <w:t>униженіе древняго эпоса, а просто —</w:t>
        <w:br/>
        <w:t>Французскую повесть, выраженіе ,</w:t>
        <w:br/>
        <w:t>зеркало Французской жизни. Мы да</w:t>
        <w:t>-</w:t>
        <w:br/>
        <w:t>же не видимъ ничего особенно-позор-</w:t>
        <w:br/>
        <w:t>наго и въ немецкихъ повестяхъ, часто</w:t>
        <w:br/>
        <w:t>отражающихг въ себѣ не Сферу дей</w:t>
        <w:t>-</w:t>
        <w:br/>
        <w:t>ствительной жизни, а химеры Фанта-</w:t>
        <w:br/>
        <w:t>зіи, испорченнойпивомъ, кнастеромъ и</w:t>
        <w:br/>
        <w:t>Филистерствомъ. Чтб выражаетъ со</w:t>
        <w:t>-</w:t>
        <w:br/>
        <w:t>бою духъ всемірно - исторической на-</w:t>
        <w:br/>
        <w:t>ціи, то не можетъ быть вздоромъ, и</w:t>
        <w:br/>
        <w:t xml:space="preserve">та </w:t>
      </w:r>
      <w:r>
        <w:rPr>
          <w:rStyle w:val="CharStyle692"/>
        </w:rPr>
        <w:t xml:space="preserve">философія,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называетъ вздо</w:t>
        <w:t>-</w:t>
        <w:br/>
        <w:t>ромъ подобный вещи, сама — вздоръ,</w:t>
        <w:br/>
        <w:t>хотя бъ она была и абсолютная...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авторъ брошюры, кажется,</w:t>
        <w:br/>
        <w:t>и самъ смекнулъ, что онъ уже слиш-</w:t>
        <w:br/>
        <w:t>комъ занесся, и поспѣшилъ замѣтить,</w:t>
        <w:br/>
        <w:t>что «Мертвыя Души» не одно и то же</w:t>
        <w:br/>
        <w:t>съ «Иліадою», ибо-де «само содержа-</w:t>
        <w:br/>
        <w:t>ніе кладетъ здесь разницу»; но тутъ</w:t>
        <w:br/>
        <w:t>же, въ выноскѣ, замѣчаетъ онъ: «Кто</w:t>
        <w:br/>
        <w:t>« знаетъ, впрочемъ, какъ раскроется со-</w:t>
        <w:br/>
        <w:t>«держаніе «Мертвыхъ Душъ» (стр. 5).</w:t>
        <w:br/>
        <w:t>На это мы ыожемъ отвѣчать утверди</w:t>
        <w:t>-</w:t>
        <w:br/>
        <w:t>тельно, что какъ бы ни раскрылось</w:t>
        <w:br/>
        <w:t>оно, какой бы величавый, лирическій</w:t>
        <w:br/>
        <w:t>ходъ ни приняло оно, вместо юмори-</w:t>
        <w:br/>
        <w:t>стическаго,—все-таки «Иліада» будетъ</w:t>
        <w:br/>
        <w:t>сама-по себѣ, а «Мертвыя Души» бу-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9"/>
      </w:pPr>
      <w:r>
        <w:pict>
          <v:shape id="_x0000_s1365" type="#_x0000_t202" style="position:absolute;margin-left:3.35pt;margin-top:2pt;width:11.3pt;height:12.35pt;z-index:-1258291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lang w:val="de-DE" w:eastAsia="de-DE" w:bidi="de-DE"/>
                      <w:b/>
                      <w:bCs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66" type="#_x0000_t202" style="position:absolute;margin-left:115.9pt;margin-top:2.4pt;width:121.45pt;height:12.25pt;z-index:-1258291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БиВліоірафііческая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дуть сани-по-себв. «Иііада» выразила</w:t>
        <w:br/>
        <w:t>собою содержаніе положительное, дѣіі</w:t>
        <w:br/>
        <w:t>ствительпое, общее, міровое и всемір-</w:t>
        <w:br/>
        <w:t>но-ипторическое, слт.дователыю, вич-</w:t>
        <w:br/>
        <w:t>ное‘и неумирающее: «Мертвый Ду</w:t>
        <w:t>-</w:t>
        <w:br/>
        <w:t>ши», равно кань и всякая другая рус</w:t>
        <w:t>-</w:t>
        <w:br/>
        <w:t>ская поэма, пока еще не могутъ выра-</w:t>
        <w:br/>
        <w:t>аить подобнаго содержанія, потому-</w:t>
        <w:br/>
        <w:t>что еще нёгдѣ его взять, а на «ннтъ» и</w:t>
        <w:br/>
        <w:t>суда нѣтъ. Авторъ брошюры видитъ у</w:t>
        <w:br/>
        <w:t>Гоголя «эпическое созерцаніе, древ-</w:t>
        <w:br/>
        <w:t>« нее, истинное, то же, какое у Гоме-</w:t>
        <w:br/>
        <w:t>«ра»: это показываетъ, что онъ совер</w:t>
        <w:t>-</w:t>
        <w:br/>
        <w:t>шенно не понялъ паеоса «Мертвыхъ</w:t>
        <w:br/>
        <w:t>Душъ» и, обольстившись умозрѣніями</w:t>
        <w:br/>
        <w:t>собственнаго изобрѣтенія, навязалъ</w:t>
        <w:br/>
        <w:t>поэмѣ Гоголя значеніе, котораго въ</w:t>
        <w:br/>
        <w:t>ней вовсе нѣтъ. Напрасно онъ не вник-</w:t>
        <w:br/>
        <w:t>пулъ въ эти глубоко-знаменательныя</w:t>
        <w:br/>
        <w:t>слова Гоголя: «И долго еще опредѣлено</w:t>
        <w:br/>
        <w:t>«мнѣ чудной властью идти объ-руку</w:t>
        <w:br/>
        <w:t>« съ моими странными героями, озирать</w:t>
        <w:br/>
        <w:t>«всю громадно-несущуюся жизнь, ози-</w:t>
        <w:br/>
        <w:t xml:space="preserve">« рать ее </w:t>
      </w:r>
      <w:r>
        <w:rPr>
          <w:rStyle w:val="CharStyle653"/>
        </w:rPr>
        <w:t>счівозь видный міру смѣхъ п не-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653"/>
        </w:rPr>
        <w:t>зримые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53"/>
        </w:rPr>
        <w:t>нввѣдомыя ему слезы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 (Мерт</w:t>
        <w:t>-</w:t>
        <w:br/>
        <w:t>вый Души, стр. 258). Въ этихъ немно-</w:t>
        <w:br/>
        <w:t>гихъ словахъ высказано все значеніе,</w:t>
        <w:br/>
        <w:t>все содержаніе поэмы, и намекнуто,</w:t>
        <w:br/>
        <w:t>почему она названа « поэмою ». Въ смы</w:t>
        <w:t>-</w:t>
        <w:br/>
        <w:t xml:space="preserve">сли </w:t>
      </w:r>
      <w:r>
        <w:rPr>
          <w:rStyle w:val="CharStyle653"/>
        </w:rPr>
        <w:t>поэмы,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«Мертвыя Души» діаме</w:t>
        <w:br/>
        <w:t>трально-противоположны « ІІліадъ ». Въ</w:t>
        <w:br/>
        <w:t>«Иліадт:», жизнь возведена на апооео-</w:t>
        <w:br/>
        <w:t>зу; въ « Мертвыхъ Душахъ » она разла</w:t>
        <w:t>-</w:t>
        <w:br/>
        <w:t>гается и отрицается; паоосъ «Иліалы»</w:t>
        <w:br/>
        <w:t>есть блаженное упоепіе, проистека</w:t>
        <w:t>-</w:t>
        <w:br/>
        <w:t>ющее отъ созерцанія дивно-боже-</w:t>
        <w:br/>
        <w:t>ственнагозрѣлища: паѳосъ «Мертвыхъ</w:t>
        <w:br/>
        <w:t>Душъ » есть юморъ, созерцающін жизнь</w:t>
        <w:br/>
      </w:r>
      <w:r>
        <w:rPr>
          <w:rStyle w:val="CharStyle653"/>
        </w:rPr>
        <w:t>сквозь видный міру смѣхв и незримые, нс-</w:t>
        <w:br/>
        <w:t>вѣдомыя ему слезы.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же касается до</w:t>
        <w:br/>
        <w:t>эпическаго спокойствія, —оно совсѣмъ</w:t>
        <w:br/>
        <w:t>не исключительное качество поэмы Го</w:t>
        <w:t>-</w:t>
        <w:br/>
        <w:t>голя: это — общее родовое качество</w:t>
        <w:br/>
        <w:t>эпоса. Романы Вальтера Скотта и Ку</w:t>
        <w:t>-</w:t>
        <w:br/>
        <w:t>пера, поэтому, также отличаются эпи-</w:t>
        <w:br/>
        <w:t>ческимъ спокоііствіѳмъ.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беэъ улыбки читать 9-ои</w:t>
        <w:br/>
        <w:t>страницы брошюры, гдъ авторъ заста-</w:t>
        <w:br/>
        <w:t xml:space="preserve">вляетъ Ахилла новой «И.ііады», </w:t>
      </w:r>
      <w:r>
        <w:rPr>
          <w:rStyle w:val="CharStyle653"/>
        </w:rPr>
        <w:t>плуто-</w:t>
        <w:br/>
        <w:t>ватаго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Чичикова, сливаться съ субсган-</w:t>
        <w:br/>
        <w:t>ціальпою стихіею русской жизни въ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чемъ бы вы думали?—въ любви къ ско</w:t>
        <w:t>-</w:t>
        <w:br/>
        <w:t>рой ѣзд-в!.. И такъ, любовь къ скорой</w:t>
        <w:br/>
        <w:t>почтовой ѣздѣ — вотъ субстанція рус-</w:t>
        <w:br/>
        <w:t>скаго народа!.. Если такъ, то конечно</w:t>
        <w:br/>
        <w:t xml:space="preserve">почему жь бы </w:t>
      </w:r>
      <w:r>
        <w:rPr>
          <w:rStyle w:val="CharStyle653"/>
        </w:rPr>
        <w:t>Чичикову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 быть</w:t>
        <w:br/>
        <w:t>Ахилломъ русской «Нліады», Собаке-</w:t>
        <w:br/>
        <w:t>впчу — Аяксомъ неистовымъ (особен</w:t>
        <w:t>-</w:t>
        <w:br/>
        <w:t>но во время обида), Манилову — Аде-</w:t>
        <w:br/>
        <w:t>ксандромъ Нарисомъ , Плюшкину —</w:t>
        <w:br/>
        <w:t>Несторомъ, Селиа-ану — Автомедономъ,</w:t>
        <w:br/>
        <w:t>полиціймеистеру, отцу и благодѣгелю</w:t>
        <w:br/>
        <w:t>города — Агамемнономь, а квартально</w:t>
        <w:t>-</w:t>
        <w:br/>
        <w:t>му съ пріятнымъ румянцемъ и въ ла-</w:t>
        <w:br/>
        <w:t>кированныхъ ботФортахъ — Герме-</w:t>
        <w:br/>
        <w:t>сомъ?..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сравненіяхъ, разсъянныхъ по по-</w:t>
        <w:br/>
        <w:t>эмъ Гоголя, авторъ брошюры особен</w:t>
        <w:t>-</w:t>
        <w:br/>
        <w:t>но видитъ сродство его съ Гомеромъ.</w:t>
        <w:br/>
        <w:t>Но это сродство существуетъ также п</w:t>
        <w:br/>
        <w:t>между Пушкинымъ и Гомеромъ, — что</w:t>
        <w:br/>
        <w:t xml:space="preserve">можно </w:t>
      </w:r>
      <w:r>
        <w:rPr>
          <w:rStyle w:val="CharStyle653"/>
        </w:rPr>
        <w:t>фактически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доказать ссылками</w:t>
        <w:br/>
        <w:t>на «Евгенія Онѣгпна» и дрѵгія поэмы</w:t>
        <w:br/>
        <w:t>Пушкина... Думаемъ, что съ этой сто</w:t>
        <w:t>-</w:t>
        <w:br/>
        <w:t>роны у Гомера довольно наберется</w:t>
        <w:br/>
        <w:t>родни.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о полнотѣ жизни, въ которой</w:t>
        <w:br/>
        <w:t>нзображаетъ Гоголь свои лица, и ко</w:t>
        <w:t>-</w:t>
        <w:br/>
        <w:t>торая дѣйствите.іьно-удивителыіа, ав</w:t>
        <w:t>-</w:t>
        <w:br/>
        <w:t>торъ брошюры не точно выразился,</w:t>
        <w:br/>
        <w:t>сказавъ. будто «Гоголь не лишаетъ</w:t>
        <w:br/>
        <w:t>«лицо, отмѣчепное мелкостью, нпзо-</w:t>
        <w:br/>
        <w:t xml:space="preserve">«стью, </w:t>
      </w:r>
      <w:r>
        <w:rPr>
          <w:rStyle w:val="CharStyle653"/>
        </w:rPr>
        <w:t>ни одною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человическзго движе-</w:t>
        <w:br/>
        <w:t>« нія »: надо было сказать — иногда не</w:t>
        <w:br/>
        <w:t>лишаетъ какихъ-нибудь человѣче-</w:t>
        <w:br/>
        <w:t>скихъ движеній, или что-нибудь по</w:t>
        <w:t>-</w:t>
        <w:br/>
        <w:t>добное. А то, чего добраго! окажет-</w:t>
        <w:br/>
        <w:t>ся, что и дура Коробочка, и буйволъ</w:t>
        <w:br/>
        <w:t>'Собакевичъ нс лишены ни одного че-</w:t>
        <w:br/>
        <w:t>ловѣческаго чувства и, потому, ни</w:t>
        <w:br/>
        <w:t>чѣмъ не хуже любаго великаго челов-в-</w:t>
        <w:br/>
        <w:t>ка. Напрасна также авторъ брошюры</w:t>
        <w:br/>
        <w:t>вздумалъ смотрѣть съ участіемъ па</w:t>
        <w:br/>
        <w:t>глупую и сантиментальную розмазпю</w:t>
        <w:br/>
        <w:t>Манилова, когда тотъ идіотски мечта-</w:t>
        <w:br/>
        <w:t>етъ о томъ, клкъ онъ съ Чичпковымъ</w:t>
        <w:br/>
        <w:t>пьетъ чай на бельведера, съ котораго</w:t>
        <w:br/>
        <w:t>ридна Москва, какъ они съ нпмъ прі-</w:t>
        <w:br/>
        <w:t>ъзжаютъ въ какое-то общество въ хо-</w:t>
        <w:br/>
        <w:t>рошихъ каретахъ, обворо;каготъ всъхъ</w:t>
        <w:br/>
        <w:t>пріятностію обраіценія, и какъ само</w:t>
        <w:br/>
        <w:t>высшее начальство, узнавши о такой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78" w:line="22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554"/>
        <w:framePr w:w="3504" w:h="11112" w:hSpace="34" w:wrap="around" w:hAnchor="margin" w:x="145" w:y="39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2"/>
      </w:pPr>
      <w:r>
        <w:rPr>
          <w:rStyle w:val="CharStyle555"/>
        </w:rPr>
        <w:t>ихъ дружбѣ, пожаловало нхъ генера</w:t>
        <w:t>-</w:t>
        <w:br/>
        <w:t>лами... Признаемся, мы читали это со</w:t>
        <w:br/>
        <w:t xml:space="preserve">смѣхомъ и безъ всякаго участія къ </w:t>
      </w:r>
      <w:r>
        <w:rPr>
          <w:rStyle w:val="CharStyle687"/>
        </w:rPr>
        <w:t>лич</w:t>
        <w:t>-</w:t>
        <w:br/>
        <w:t xml:space="preserve">ности </w:t>
      </w:r>
      <w:r>
        <w:rPr>
          <w:rStyle w:val="CharStyle555"/>
        </w:rPr>
        <w:t>Манилова, можетъ-быть, потому</w:t>
        <w:br/>
        <w:t>именно, что не имѣемъ въ себѣ ничего</w:t>
        <w:br/>
        <w:t>родственнаго съ такого рода «мечта</w:t>
        <w:t>-</w:t>
        <w:br/>
        <w:t>тельными» личностями.</w:t>
      </w:r>
    </w:p>
    <w:p>
      <w:pPr>
        <w:pStyle w:val="Style554"/>
        <w:framePr w:w="3504" w:h="11112" w:hSpace="34" w:wrap="around" w:hAnchor="margin" w:x="145" w:y="39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rStyle w:val="CharStyle555"/>
        </w:rPr>
        <w:t>Далѣе, авторъ брошюры доказыва-</w:t>
        <w:br/>
        <w:t>етъ, что такой полноты созданія, ка</w:t>
        <w:t>-</w:t>
        <w:br/>
        <w:t>кова у Гоголя, не встрѣтить ни у кого,</w:t>
        <w:br/>
        <w:t>кромѣ какъ у Гомера и Шекспира.</w:t>
        <w:br/>
        <w:t xml:space="preserve">«Да» говоригь онъ: </w:t>
      </w:r>
      <w:r>
        <w:rPr>
          <w:rStyle w:val="CharStyle671"/>
        </w:rPr>
        <w:t>«только</w:t>
      </w:r>
      <w:r>
        <w:rPr>
          <w:rStyle w:val="CharStyle555"/>
        </w:rPr>
        <w:t xml:space="preserve"> Гомеръ,</w:t>
        <w:br/>
        <w:t>• Шекспиръ и Гоголь обладаютъ этою</w:t>
        <w:br/>
        <w:t>« тайною искусства ».—А Пушкинъ?.. Да</w:t>
        <w:br/>
        <w:t>куда ужь тутъ Пушкину, когда Гоголь</w:t>
        <w:br/>
        <w:t>заставилъ (впрочем* безъ всякаго съ</w:t>
        <w:br/>
        <w:t>своеіі стороны желанія — мы за это ру</w:t>
        <w:t>-</w:t>
        <w:br/>
        <w:t>чаемся) автора брошюры забыть даже</w:t>
        <w:br/>
        <w:t>о существованіи Сервантеса, Данта,</w:t>
        <w:br/>
        <w:t>Гёте, Шиллера, Байрона, Вальтера</w:t>
        <w:br/>
        <w:t>Скотта, Купера, Беранже, Жоржа-</w:t>
        <w:br/>
        <w:t>Занда!.. Вс* они — пасъ передъ Гого-</w:t>
        <w:br/>
        <w:t>лемъ!.. Куда пмъ до него! Гомеръ,</w:t>
        <w:br/>
        <w:t>Шекспнръ и Гоголь — больше никого</w:t>
        <w:br/>
        <w:t>мы не хогимъ знать, что ни говори се</w:t>
        <w:t>-</w:t>
        <w:br/>
        <w:t>бѣ « неблагонамвренные » люди!.. Од</w:t>
        <w:t>-</w:t>
        <w:br/>
        <w:t>нако жь, авторъ брошюры позволяетъ</w:t>
        <w:br/>
        <w:t>Гомеру и Шекспиру стоять подлѣ Го</w:t>
        <w:t>-</w:t>
        <w:br/>
        <w:t xml:space="preserve">голя только по </w:t>
      </w:r>
      <w:r>
        <w:rPr>
          <w:rStyle w:val="CharStyle671"/>
        </w:rPr>
        <w:t>акту создаиія,</w:t>
      </w:r>
      <w:r>
        <w:rPr>
          <w:rStyle w:val="CharStyle555"/>
        </w:rPr>
        <w:t xml:space="preserve"> а по со</w:t>
        <w:t>-</w:t>
        <w:br/>
        <w:t>держание, онъ ставить ихъ выше его.</w:t>
      </w:r>
    </w:p>
    <w:p>
      <w:pPr>
        <w:pStyle w:val="Style554"/>
        <w:framePr w:w="3504" w:h="11112" w:hSpace="34" w:wrap="around" w:hAnchor="margin" w:x="145" w:y="39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2"/>
      </w:pPr>
      <w:r>
        <w:rPr>
          <w:rStyle w:val="CharStyle555"/>
        </w:rPr>
        <w:t>« Въ отношеніи къ акту творчества, въ</w:t>
        <w:br/>
        <w:t>«отпошенін къ полнотѣ самаго созда-</w:t>
        <w:br/>
        <w:t xml:space="preserve">«нія —Гомера и Шекспира, </w:t>
      </w:r>
      <w:r>
        <w:rPr>
          <w:rStyle w:val="CharStyle671"/>
        </w:rPr>
        <w:t>и только</w:t>
        <w:br/>
      </w:r>
      <w:r>
        <w:rPr>
          <w:rStyle w:val="CharStyle555"/>
        </w:rPr>
        <w:t>«Гомера п Шекспира, ставпмъ мы ря-</w:t>
        <w:br/>
        <w:t>« домъ съ Гоголемъ ». Какіе счастливцы</w:t>
        <w:br/>
        <w:t>эти Гомеръ и Шекспиръ! И какъ жаль,</w:t>
        <w:br/>
        <w:t>что Богъ не дал ь имъ дожить до тако</w:t>
        <w:t>-</w:t>
        <w:br/>
        <w:t>го счастія!.. «Мы» говоритъ авторъ</w:t>
        <w:br/>
        <w:t>брошюры; « далеки отъ того, чтобы у-</w:t>
        <w:br/>
        <w:t>« ннжать колоссальность другихъ поэ-</w:t>
        <w:br/>
        <w:t>«этовъ, но, въ отношеніи къ акту твор-</w:t>
        <w:br/>
        <w:t xml:space="preserve">« чества, </w:t>
      </w:r>
      <w:r>
        <w:rPr>
          <w:rStyle w:val="CharStyle671"/>
        </w:rPr>
        <w:t>они ниже Гоголя «</w:t>
      </w:r>
      <w:r>
        <w:rPr>
          <w:rStyle w:val="CharStyle555"/>
        </w:rPr>
        <w:t xml:space="preserve"> (стр. 13). Но</w:t>
        <w:br/>
        <w:t>говоря далѣе, авторъ брошюры жесто</w:t>
        <w:t>-</w:t>
        <w:br/>
        <w:t>ко проговаривается, самъ того не 8а-*</w:t>
        <w:br/>
        <w:t>мѣчая, и даетъ намъ прекрасное сред</w:t>
        <w:t>-</w:t>
        <w:br/>
        <w:t>ство его же орудіемъ сдуть построен</w:t>
        <w:t>-</w:t>
        <w:br/>
        <w:t>ные имъ карточные домики Фантазёр-</w:t>
        <w:br/>
        <w:t>скихъ умозрѣній:</w:t>
      </w:r>
    </w:p>
    <w:p>
      <w:pPr>
        <w:pStyle w:val="Style154"/>
        <w:framePr w:w="3504" w:h="11112" w:hSpace="34" w:wrap="around" w:hAnchor="margin" w:x="145" w:y="39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5"/>
      </w:pPr>
      <w:r>
        <w:rPr>
          <w:rStyle w:val="CharStyle388"/>
          <w:b/>
          <w:bCs/>
        </w:rPr>
        <w:t>« Развѣ не можетъ быть такъ напрнмъръ</w:t>
        <w:br/>
        <w:t>(продолжаетъ авторъ брошюры) поэтъ,</w:t>
        <w:br/>
        <w:t>обладающей полнотою творчества, можетъ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61" w:line="192" w:lineRule="exact"/>
        <w:ind w:left="0" w:right="0" w:firstLine="60"/>
      </w:pPr>
      <w:r>
        <w:pict>
          <v:shape id="_x0000_s1367" type="#_x0000_t202" style="position:absolute;margin-left:133.9pt;margin-top:2pt;width:94.1pt;height:14.15pt;z-index:-125829118;mso-wrap-distance-left:5pt;mso-wrap-distance-right:11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86"/>
                      <w:i/>
                      <w:iCs/>
                    </w:rPr>
                    <w:t>Русскап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97"/>
          <w:b/>
          <w:bCs/>
        </w:rPr>
        <w:t>создать, положимъ, цоѣтокъ, но по псемъ</w:t>
        <w:br/>
        <w:t>его совершенств!;, во всей свобод!; его</w:t>
        <w:br/>
        <w:t>жизни; другой создастъ пелнкаго человѣка,</w:t>
        <w:br/>
        <w:t>взявши большее содержпніе, но только по</w:t>
        <w:t>-</w:t>
        <w:br/>
        <w:t>метить его общими чертами; велико будетъ</w:t>
        <w:br/>
        <w:t>д*ло послъднлго, но оно будетъ ниже ві&gt;</w:t>
        <w:br/>
        <w:t>отношеніп къ той полнот* и живости, ка</w:t>
        <w:t>-</w:t>
        <w:br/>
        <w:t>кую даетъ поэтъ, обладающій тайною твор</w:t>
        <w:t>-</w:t>
        <w:br/>
        <w:t>чества» (стр. 15).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равсуждая о дѣдѣ</w:t>
        <w:br/>
        <w:t>творчества, нёчего и говорить о поэ-</w:t>
        <w:br/>
        <w:t xml:space="preserve">тахъ </w:t>
      </w:r>
      <w:r>
        <w:rPr>
          <w:rStyle w:val="CharStyle653"/>
        </w:rPr>
        <w:t>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обладающихъ тайною тпор •</w:t>
        <w:br/>
        <w:t>чества и заставлять нхъ памѣчать об</w:t>
        <w:t>-</w:t>
        <w:br/>
        <w:t>щими чертами идеалы великнхъ лю</w:t>
        <w:t>-</w:t>
        <w:br/>
        <w:t>дей; надо великаго поэта противопо</w:t>
        <w:t>-</w:t>
        <w:br/>
        <w:t>ставлять великому же поэту. Въ такомъ</w:t>
        <w:br/>
        <w:t>случаѣ, мы не обинуясь скажемъ, что</w:t>
        <w:br/>
        <w:t>слегка- нам*ченный идеалъ великаго</w:t>
        <w:br/>
        <w:t>человѣка будетъ болѣе великимъ со-</w:t>
        <w:br/>
        <w:t>зданіемъ, нежели во всеіі полнотѣ и во</w:t>
        <w:br/>
        <w:t>всей свободѣ жизни воспроизведенным</w:t>
        <w:br/>
        <w:t>цвѣтокъ. Двѣ стороны составляютъ ве</w:t>
        <w:t>-</w:t>
        <w:br/>
        <w:t>ликаго поэта: естественный талантъ и</w:t>
        <w:br/>
        <w:t>духъ, или содержаніе. Это-то содер-</w:t>
        <w:br/>
        <w:t>жаніе и должно быть мѣриломъ при</w:t>
        <w:br/>
        <w:t>сравненіи одного поэта съ другпмъ.</w:t>
        <w:br/>
        <w:t>Только содержаніе дълаетъ поэта мі-</w:t>
        <w:br/>
        <w:t>ровымъ: — высшая точка, зенитъ поэти</w:t>
        <w:t>-</w:t>
        <w:br/>
        <w:t>ческой славы. Прежде, смотря па по</w:t>
        <w:t>-</w:t>
        <w:br/>
        <w:t>эта больше со стороны естественнаго</w:t>
        <w:br/>
        <w:t>таланта и желая выразить одним*</w:t>
        <w:br/>
        <w:t>словомъ высшее его явленіе, мы дума</w:t>
        <w:t>-</w:t>
        <w:br/>
        <w:t>ли воспользоваться для этого эпите</w:t>
        <w:t>-</w:t>
        <w:br/>
        <w:t>том* «міроваго»; но скоро увидввъ,</w:t>
        <w:br/>
        <w:t>что через* это смѣшиваются два раз-</w:t>
        <w:br/>
        <w:t>личныя представлвнія, мы оставили</w:t>
        <w:br/>
        <w:t>безразличное употребленіе этого сло</w:t>
        <w:t>-</w:t>
        <w:br/>
        <w:t>ва. Міровой поэтъ не можетъ не быть</w:t>
        <w:br/>
        <w:t>великимъ поэтомъ; но вѳликій поэтъ</w:t>
        <w:br/>
        <w:t>еще можетъ быть и не міровымъ поэ</w:t>
        <w:t>-</w:t>
        <w:br/>
        <w:t>томъ. Зд-всь не м*сто распростра</w:t>
        <w:t>-</w:t>
        <w:br/>
        <w:t>няться объ 'этомъ предметѣ; но если</w:t>
        <w:br/>
        <w:t>вы хотите знать , что такое «міровоіі»</w:t>
        <w:br/>
        <w:t>поэтъ, возьмите Байрона хоть въ про</w:t>
        <w:t>-</w:t>
        <w:br/>
        <w:t>заическом* Французскомъ переводѣ, іт</w:t>
        <w:br/>
        <w:t>прочтите изъ него что вамъ прежде</w:t>
        <w:br/>
        <w:t>попадется на глаза. Если вы не падете</w:t>
        <w:br/>
        <w:t>въ трепет* предъ колоссальностію идей</w:t>
        <w:br/>
        <w:t>этого страшнаго ученика Руссо, этого</w:t>
        <w:br/>
        <w:t>глубокаго субъективиаго духа, этого</w:t>
        <w:br/>
        <w:t>потомка миѳическихъ титановь, гро-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99" w:line="216" w:lineRule="exact"/>
        <w:ind w:left="0" w:right="0" w:firstLine="67"/>
      </w:pPr>
      <w:r>
        <w:pict>
          <v:shape id="_x0000_s1368" type="#_x0000_t202" style="position:absolute;margin-left:175.9pt;margin-top:18.5pt;width:174.25pt;height:556.1pt;z-index:-1258291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1"/>
                  </w:pPr>
                  <w:r>
                    <w:rPr>
                      <w:rStyle w:val="CharStyle555"/>
                    </w:rPr>
                    <w:t>голь, по акту творчества, выше, хоть,</w:t>
                    <w:br/>
                    <w:t>напримѣръ, Пушкина и позволяете</w:t>
                    <w:br/>
                    <w:t>стоять подле себя только Гомеру и</w:t>
                    <w:br/>
                    <w:t>Шекспиру,— и мы очень жалѣемъ, что</w:t>
                    <w:br/>
                    <w:t>авторе брошюры не взялъ на себя тру</w:t>
                    <w:t>-</w:t>
                    <w:br/>
                    <w:t>да доказать это, а ограничился ни</w:t>
                    <w:t>-</w:t>
                    <w:br/>
                    <w:t>сколькими Фразами, въ родѣ оракуль-</w:t>
                    <w:br/>
                    <w:t>скнхъ. Во-вторыхъ, акта творчества</w:t>
                    <w:br/>
                    <w:t>еще мало для поэта, чтобъ имя его ста</w:t>
                    <w:t>-</w:t>
                    <w:br/>
                    <w:t>ло на-ряду съ именами Гомера и Шек</w:t>
                    <w:t>-</w:t>
                    <w:br/>
                    <w:t>спира... Все это ужасно сбивается на</w:t>
                    <w:br/>
                    <w:t>реторику и Фразы, все это такъ похо</w:t>
                    <w:t>-</w:t>
                    <w:br/>
                    <w:t>же на игру въ эстетнческіе каламбу</w:t>
                    <w:t>-</w:t>
                    <w:br/>
                    <w:t>ры. Занягіе, конечно, невинное, но и</w:t>
                    <w:br/>
                    <w:t>ни къ чему не ведущее, кромв проФа-</w:t>
                    <w:br/>
                    <w:t>націн именно того, что составляетъ</w:t>
                    <w:br/>
                    <w:t>предмете детскаго удивленія. Гдѣ, у-</w:t>
                    <w:br/>
                    <w:t>кажите намъ, где веете, въ создапіяхъ</w:t>
                    <w:br/>
                    <w:t>Гоголя, этотъ всемірно-исторически!</w:t>
                    <w:br/>
                    <w:t>духъ, это равно общее для всѣхъ на-</w:t>
                    <w:br/>
                    <w:t>родовъ и в-вковъ содержаніе? Скажите</w:t>
                    <w:br/>
                    <w:t>намъ, что бы сталось съ любымъ созда-</w:t>
                    <w:br/>
                    <w:t>ніемъ Гоголя, еслибъ оно было переве</w:t>
                    <w:t>-</w:t>
                    <w:br/>
                    <w:t>дено на Французскій, немецкій, или</w:t>
                    <w:br/>
                    <w:t>англійскіп языке? Что интересного (не</w:t>
                    <w:br/>
                    <w:t>говоря уже о великомъ) было бы въ</w:t>
                    <w:br/>
                    <w:t>немъ для Француза, Нѣмца, или Ан</w:t>
                    <w:t>-</w:t>
                    <w:br/>
                    <w:t>гличанина? Гдѣ же права Гоголя сто</w:t>
                    <w:t>-</w:t>
                    <w:br/>
                    <w:t>ять на-ряду съ Гомеромъ и Шекспи-</w:t>
                    <w:br/>
                    <w:t>ромъ?— Знаете ли, чтб мы сказали бы</w:t>
                    <w:br/>
                    <w:t>на-ушко всѣмъ умозрителямъ : когда</w:t>
                    <w:br/>
                    <w:t>развернешь Гомера, Шекспира, Бай</w:t>
                    <w:t>-</w:t>
                    <w:br/>
                    <w:t>рона, Гёте, или Шиллера, такъ дѣ-</w:t>
                    <w:br/>
                    <w:t>лается какъ-то неловко при воспо-</w:t>
                    <w:br/>
                    <w:t>мннаніи о нашихъ Гомерахъ, Шекспи-</w:t>
                    <w:br/>
                    <w:t>рахъ, Байронахъ, и проч. Вальтеромъ</w:t>
                    <w:br/>
                    <w:t>Скоттомъ тоже шутить нёчего : ѳтотъ</w:t>
                    <w:br/>
                    <w:t>человѣкъ далъ историческое и соціаль-</w:t>
                    <w:br/>
                    <w:t>ное направленіе новѣйшему европей</w:t>
                    <w:t>-</w:t>
                    <w:br/>
                    <w:t>скому искусству.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555"/>
                    </w:rPr>
                    <w:t>И, однакожь, мы сами считаемъ Го</w:t>
                    <w:t>-</w:t>
                    <w:br/>
                    <w:t>голя великимъ поэтомъ, а его « Мер</w:t>
                    <w:t>-</w:t>
                    <w:br/>
                    <w:t>твый Души» — великимъ произведені-</w:t>
                    <w:br/>
                    <w:t>емъ. Но въ первомъ случаѣ, мы раз-</w:t>
                    <w:br/>
                    <w:t>умѣемъ естественный талантъ, по ко</w:t>
                    <w:t>-</w:t>
                    <w:br/>
                    <w:t>торому Гоголь, какъ и Пушкине, дей</w:t>
                    <w:t>-</w:t>
                    <w:br/>
                    <w:t>ствительно папоминаютъ собою велп-</w:t>
                    <w:br/>
                    <w:t>чайшія имена всехъ литературе. Въ-</w:t>
                    <w:br/>
                    <w:t>са»юмъ-деле, нельзя не дивиться его</w:t>
                    <w:br/>
                    <w:t>умѣнію оживлять все, къ чему ни при</w:t>
                    <w:t>-</w:t>
                    <w:br/>
                    <w:t>коснется, въ поэтпческіе образы, —его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9" type="#_x0000_t202" style="position:absolute;margin-left:0.25pt;margin-top:-0.95pt;width:11.3pt;height:15.1pt;z-index:-1258291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4"/>
                  </w:pPr>
                  <w:r>
                    <w:rPr>
                      <w:rStyle w:val="CharStyle689"/>
                      <w:b w:val="0"/>
                      <w:bCs w:val="0"/>
                    </w:rPr>
                    <w:t>во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70" type="#_x0000_t202" style="position:absolute;margin-left:114.95pt;margin-top:1.5pt;width:121.9pt;height:12.9pt;z-index:-1258291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Бивлгографическая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моздпвшпхъ горы на горы и осаждав-</w:t>
        <w:br/>
        <w:t>шихъ Зевеса на его неприступпомъ 0-</w:t>
        <w:br/>
        <w:t>лимпѣ, — тогда не понять вамъ,что такое</w:t>
        <w:br/>
        <w:t>«міровой» поэтъ.Прочтите «Фауста» и</w:t>
        <w:br/>
        <w:t>• Прометея » Гёте, прочтите трепеіцу-</w:t>
        <w:br/>
        <w:t>щія паѳосомъ любви ко всему человеч</w:t>
        <w:t>-</w:t>
        <w:br/>
        <w:t>ному созданія Шиллера, —и вы усты</w:t>
        <w:t>-</w:t>
        <w:br/>
        <w:t>дитесь, что этихъ колоссовъ, идущихъ</w:t>
        <w:br/>
        <w:t>въ главѣ всемірно-псторпческаго дви-</w:t>
        <w:br/>
        <w:t xml:space="preserve">жеиія </w:t>
      </w:r>
      <w:r>
        <w:rPr>
          <w:rStyle w:val="CharStyle653"/>
        </w:rPr>
        <w:t>ціьлаю человѣчества,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поставили</w:t>
        <w:br/>
        <w:t xml:space="preserve">вы ниже велнкаго </w:t>
      </w:r>
      <w:r>
        <w:rPr>
          <w:rStyle w:val="CharStyle653"/>
        </w:rPr>
        <w:t>русскою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поэта...Что</w:t>
        <w:br/>
        <w:t>же касается до вашего сравпенія худо-</w:t>
        <w:br/>
        <w:t>жественпо-созданнаго цвѣтка съ слег-</w:t>
        <w:br/>
        <w:t>ка-наброшеннымъ ядеаломъ великаго</w:t>
        <w:br/>
        <w:t>человѣка, мы укажемъ вамъ на при-</w:t>
        <w:br/>
        <w:t>мѣръ не нзъ столь великоіі сферы.</w:t>
        <w:br/>
        <w:t>«Боярине Орша» Лермонтова — произ</w:t>
        <w:t>-</w:t>
        <w:br/>
        <w:t>ведете не только слегка-начерченное,</w:t>
        <w:br/>
        <w:t>но даже дѣтское, гдѣ большею частно</w:t>
        <w:br/>
        <w:t>ложны и нравы и костюмы; но проснмъ</w:t>
        <w:br/>
        <w:t>васъ указать намъ на что-нибудь и по</w:t>
        <w:t>-</w:t>
        <w:br/>
        <w:t>больше цвѣгка, что могло бы сравнить</w:t>
        <w:t>-</w:t>
        <w:br/>
        <w:t>ся съ этимъ геніалыіымъ очеркомъ.</w:t>
        <w:br/>
        <w:t>Отъ-чего это? — отъ-того, что въ дт.т-</w:t>
        <w:br/>
        <w:t>скомъсозданіи Лермонтова вѣетъ духъ,</w:t>
        <w:br/>
        <w:t>передъ которымъ потускнѣетъ не одно</w:t>
        <w:br/>
        <w:t>художественное произведете — цвѣ-</w:t>
        <w:br/>
        <w:t>токъ ли то, или цѣлый цвѣтникъ...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61" w:line="192" w:lineRule="exact"/>
        <w:ind w:left="0" w:right="0" w:firstLine="278"/>
      </w:pPr>
      <w:r>
        <w:rPr>
          <w:rStyle w:val="CharStyle297"/>
          <w:b/>
          <w:bCs/>
        </w:rPr>
        <w:t>«Итакъ (продолжаетъ авторе брошюры),</w:t>
        <w:br/>
        <w:t>этимъ сравнеиіемъ (хотя вообще сравненія</w:t>
        <w:br/>
        <w:t>объясняютъ неполно, но чтобы не писать</w:t>
        <w:br/>
        <w:t>длинной статьи) надеемся мы пояснить на</w:t>
        <w:t>-</w:t>
        <w:br/>
        <w:t xml:space="preserve">ши слова: ев </w:t>
      </w:r>
      <w:r>
        <w:rPr>
          <w:rStyle w:val="CharStyle427"/>
          <w:b/>
          <w:bCs/>
        </w:rPr>
        <w:t>отношеніи кг акту творче</w:t>
        <w:t>-</w:t>
        <w:br/>
        <w:t>ства.</w:t>
      </w:r>
      <w:r>
        <w:rPr>
          <w:rStyle w:val="CharStyle679"/>
          <w:b w:val="0"/>
          <w:bCs w:val="0"/>
        </w:rPr>
        <w:t xml:space="preserve"> </w:t>
      </w:r>
      <w:r>
        <w:rPr>
          <w:rStyle w:val="CharStyle297"/>
          <w:b/>
          <w:bCs/>
        </w:rPr>
        <w:t>Но Боже насъ сохрани, чтобы ми</w:t>
        <w:t>-</w:t>
        <w:br/>
        <w:t>ниатюрное сравнепіе съ цветкомъ было въ</w:t>
        <w:br/>
        <w:t>нашихъ глазахъ мѣрпломъ для велнкпхъ</w:t>
        <w:br/>
        <w:t>создашп Гоголя: мы хотимъ только ска</w:t>
        <w:t>-</w:t>
        <w:br/>
        <w:t>зать, что опъ обладаете тою же тайною,</w:t>
        <w:br/>
        <w:t>какою обладали Шекспире и Гоиеръ, и</w:t>
        <w:br/>
        <w:t>только они»... и Итакъ, повторимъ наши</w:t>
        <w:br/>
        <w:t>слова, какъ бы они странны ни казались:</w:t>
        <w:br/>
        <w:t>только у Гэмера и Шекспира можемъ мы</w:t>
        <w:br/>
        <w:t>встретить такую полноту созданій, какъ у</w:t>
        <w:br/>
        <w:t>Гоголя; только Гомеръ, Шекспире и Го</w:t>
        <w:t>-</w:t>
        <w:br/>
        <w:t>голь обладаютъ великою, одною и тою же</w:t>
        <w:br/>
        <w:t>тайною искусства» (стр. 15 — 16).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  <w:sectPr>
          <w:type w:val="continuous"/>
          <w:pgSz w:w="7464" w:h="12246"/>
          <w:pgMar w:top="304" w:left="145" w:right="316" w:bottom="31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Положимъ даже, что все это и такъ,</w:t>
        <w:br/>
        <w:t>ио вотъ вопросе; что же во всемъ этомъ</w:t>
        <w:br/>
        <w:t>и чему именно тутъ радоваться?.. Во-</w:t>
        <w:br/>
        <w:t>первыхъ, еще совсъмъ не доказанная</w:t>
        <w:br/>
        <w:t>истина, совсѣмъ не акеіомп, что Го</w:t>
        <w:t>-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орлиному взгляду, которымъ онъ про-</w:t>
        <w:br/>
        <w:t>никаетъ во глубину твхъ топкихъ и</w:t>
        <w:br/>
        <w:t>для простаго взгляда недоел у пиыхъ</w:t>
        <w:br/>
        <w:t>отношеній и прнчинъ, гдѣ только</w:t>
        <w:br/>
        <w:t>слѣоая ограниченность виднтъ мело</w:t>
        <w:t>-</w:t>
        <w:br/>
        <w:t>чи и пустяки , не подозревая, чго</w:t>
        <w:br/>
        <w:t xml:space="preserve">па этихъ мелочахъ </w:t>
      </w:r>
      <w:r>
        <w:rPr>
          <w:rStyle w:val="CharStyle69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пустякахъ вер</w:t>
        <w:t>-</w:t>
        <w:br/>
        <w:t>тится, увы! — цѣлал сфера жизни. Но</w:t>
        <w:br/>
        <w:t>Гоголь великій русскій поэтъ, не бо</w:t>
        <w:t>-</w:t>
        <w:br/>
        <w:t>лѣе; «Мертвыя Души » его —тоже толь</w:t>
        <w:t>-</w:t>
        <w:br/>
        <w:t>ко для Россіи и въРоссін могутъ имѣть</w:t>
        <w:br/>
        <w:t>безконечно-великое значеніе. Такова,</w:t>
        <w:br/>
        <w:t>пока, судьба всѣхъ русскихъ поэтовъ;</w:t>
        <w:br/>
        <w:t>такова судьба и Пушкина. Никто не</w:t>
        <w:br/>
        <w:t>можетъ быть выше вѣка и страны; ни</w:t>
        <w:t>-</w:t>
        <w:br/>
        <w:t>какой поэтъ не усвоить себѣ содер-</w:t>
        <w:br/>
        <w:t>жанія, неприготовленнаго и нсвыра-</w:t>
        <w:br/>
        <w:t>ботаннаго исторіею. Немногое, сли-</w:t>
        <w:br/>
        <w:t>шкомъ - немногое пзъ произведеній</w:t>
        <w:br/>
        <w:t>Пушкина можетъ быть передано на</w:t>
        <w:br/>
        <w:t>иностранные языки, не утративъ съ</w:t>
        <w:br/>
        <w:t>Формою своего субстанціалыіаго досто</w:t>
        <w:t>-</w:t>
        <w:br/>
        <w:t>инства; но изъ Гоголя — едва ли что-</w:t>
        <w:br/>
        <w:t>пибудь можетъ быть передано. И, од-</w:t>
        <w:br/>
        <w:t>пакожь, мы въ Гоголе вилимъ болѣе--</w:t>
        <w:br/>
        <w:t>важное значеніе для русскаго обще</w:t>
        <w:t>-</w:t>
        <w:br/>
        <w:t>ства, чѣмъ въ Пушкинѣ: ибо Гоголь</w:t>
        <w:br/>
        <w:t>болѣе поэтъ соціальный, слѣдователь-</w:t>
        <w:br/>
        <w:t>ио, болѣе поэтъ въ духѣ времени; онъ</w:t>
        <w:br/>
        <w:t>также менѣе теряется въ разнообразіи</w:t>
        <w:br/>
        <w:t>создаваемыхъ имъ объектовъ и болѣе</w:t>
        <w:br/>
        <w:t>даетъ чувствовать присутствіе своего</w:t>
        <w:br/>
        <w:t>субъективнаго духа, который должепъ</w:t>
        <w:br/>
        <w:t>быть солпцемъ, освѣщающимъ созда-</w:t>
        <w:br/>
        <w:t>иія поэта нашего времени. Новторяемъ:</w:t>
        <w:br/>
        <w:t>чѣмъ выше достоинство Гоголя, какъ</w:t>
        <w:br/>
        <w:t>поэта, тѣмъ важнѣе его значеніе для</w:t>
        <w:br/>
        <w:t>русскаго общества, и тѣмъ менѣе мо</w:t>
        <w:t>-</w:t>
        <w:br/>
        <w:t>жетъ онъ имѣть какое-либо 8наченіе</w:t>
        <w:br/>
        <w:t>внѣ Россіи. Но это-то самое и соста</w:t>
        <w:t>-</w:t>
        <w:br/>
        <w:t>вляем его важность,его глубокое зна</w:t>
        <w:t>-</w:t>
        <w:br/>
        <w:t>ченіе и его — скажемъ смѣло — колос</w:t>
        <w:t>-</w:t>
        <w:br/>
        <w:t>сальное величіе для иасъ, Русскихъ.</w:t>
        <w:br/>
        <w:t>Тутъ нечего и упоминать о Гомер« и</w:t>
        <w:br/>
        <w:t>Шекспир«, нечего и путать чужихъ</w:t>
        <w:br/>
        <w:t>въ свои семейныя тайны. «Мертвыя</w:t>
        <w:br/>
        <w:t>Души» стоятъ «ІІліады», но только</w:t>
        <w:br/>
        <w:t xml:space="preserve">для Россіи ; для </w:t>
      </w:r>
      <w:r>
        <w:rPr>
          <w:rStyle w:val="CharStyle695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другихъ</w:t>
        <w:br/>
        <w:t>странъ,ихъ8наченіе мертво и непонят-</w:t>
        <w:br/>
        <w:t>иятно.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40" w:right="0" w:hanging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время, когда на Руси никто</w:t>
        <w:br/>
        <w:t>Т. ХХЛІ.-Отд. УІ.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12" w:line="220" w:lineRule="exact"/>
        <w:ind w:left="0" w:right="0" w:firstLine="0"/>
      </w:pPr>
      <w:r>
        <w:br w:type="column"/>
      </w:r>
      <w:r>
        <w:rPr>
          <w:lang w:val="fr-FR" w:eastAsia="fr-FR" w:bidi="fr-FR"/>
          <w:w w:val="100"/>
          <w:spacing w:val="0"/>
          <w:color w:val="000000"/>
          <w:position w:val="0"/>
        </w:rPr>
        <w:t>SI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544"/>
          <w:b/>
          <w:bCs/>
        </w:rPr>
        <w:t>хотѣлъ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вврить, чтобъ русскіН умъ,</w:t>
        <w:br/>
        <w:t>русскій языкъ могли на что-нибудь</w:t>
        <w:br/>
        <w:t>годиться ; всякая иностранная дрянь</w:t>
        <w:br/>
        <w:t>легко шла за геніалыюсть на святой</w:t>
        <w:br/>
        <w:t xml:space="preserve">Руси, а свое русское, хотя бы </w:t>
      </w:r>
      <w:r>
        <w:rPr>
          <w:rStyle w:val="CharStyle544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отли-</w:t>
        <w:br/>
        <w:t>ченпое высокою даровнтостію, прези</w:t>
        <w:t>-</w:t>
        <w:br/>
        <w:t xml:space="preserve">ралось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только » что оно русское.</w:t>
        <w:br/>
        <w:t>Время это, слава Богу, прошло, и те</w:t>
        <w:t>-</w:t>
        <w:br/>
        <w:t>перь настало другое , когда намъ уже</w:t>
        <w:br/>
        <w:t>ни-по-чемъ и Гомеры, и Шекспиры, и</w:t>
        <w:br/>
        <w:t>Байроны, нотому-что мы успѣли уже</w:t>
        <w:br/>
        <w:t>позавестись своими, —мы чужихъ ста-</w:t>
        <w:br/>
        <w:t>новнмъ въ шеренги, словно солдатъ,</w:t>
        <w:br/>
        <w:t>заставляемъ ихъ маршировать и спра</w:t>
        <w:t>-</w:t>
        <w:br/>
        <w:t>ва и слѣва , и взадъ и впередъ, благо</w:t>
        <w:br/>
        <w:t xml:space="preserve">бѣдняжки молчатъ </w:t>
      </w:r>
      <w:r>
        <w:rPr>
          <w:rStyle w:val="CharStyle544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повинуются на</w:t>
        <w:t>-</w:t>
        <w:br/>
        <w:t>шему гусиному перу и тряпичной бу-</w:t>
        <w:br/>
        <w:t>магѣ. Но пора кончиться и этому вре</w:t>
        <w:t>-</w:t>
        <w:br/>
        <w:t>мени , пора бросить эти ребяческія</w:t>
        <w:br/>
        <w:t>Фразы...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Юность не хочетъ и знать этого.</w:t>
        <w:br/>
        <w:t>Чуть взбредетъ ей въ голову какая-</w:t>
        <w:br/>
        <w:t>нибудь недоконченная мечта —тотчасъ</w:t>
        <w:br/>
        <w:t>ее на бумагу, съ тѣмъ наивпымъ убѣ-</w:t>
        <w:br/>
        <w:t>жденіемъ, что эта мечта —аксіома, что</w:t>
        <w:br/>
        <w:t>міру открыта великая истина, которой</w:t>
        <w:br/>
        <w:t>не хотятъ признать только невѣжды и</w:t>
        <w:br/>
        <w:t>завистники... А тамъ, что? — Кому</w:t>
        <w:br/>
        <w:t>суждено возмужать, тотъ потихоньку</w:t>
        <w:br/>
        <w:t>забудетъ о томъ, о чемъ такъ громко</w:t>
        <w:br/>
        <w:t>говорилъ прежде , или будетъ самъ</w:t>
        <w:br/>
        <w:t>смѣяться падъ этимъ, какъ надъ грѣ-</w:t>
        <w:br/>
        <w:t>хомъ юности... Но есть люди, которые</w:t>
        <w:br/>
        <w:t>или навѣкъ остаются дѣтьмп, или на-</w:t>
        <w:br/>
      </w:r>
      <w:r>
        <w:rPr>
          <w:rStyle w:val="CharStyle696"/>
          <w:b w:val="0"/>
          <w:bCs w:val="0"/>
        </w:rPr>
        <w:t xml:space="preserve">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остаются юношами; ихъубѣжде-</w:t>
        <w:br/>
        <w:t>ніе не с.іабѣетъ; они продолжают!, вы</w:t>
        <w:t>-</w:t>
        <w:br/>
        <w:t>сказывать его съ прежнимъ простоду-</w:t>
        <w:br/>
        <w:t>шіемъ, и новыя Фантазіи, подобныя</w:t>
        <w:br/>
        <w:t>прежппмъ, тянутся у нихъ до гроба</w:t>
        <w:br/>
        <w:t>длинною вереницею , какъ мечты у</w:t>
        <w:br/>
        <w:t>Манилова, по отъѣздѣ Чичикова...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270) </w:t>
      </w:r>
      <w:r>
        <w:rPr>
          <w:rStyle w:val="CharStyle697"/>
          <w:b/>
          <w:bCs/>
        </w:rPr>
        <w:t>Предположена объ Учре-</w:t>
        <w:br/>
        <w:t>жденіи Пароходпыхъ Сооещк-</w:t>
        <w:br/>
        <w:t>ній по-іадожскомуОзеру.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59"/>
          <w:b w:val="0"/>
          <w:bCs w:val="0"/>
        </w:rPr>
        <w:t>Саикт-</w:t>
        <w:br/>
        <w:t>петербургв.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1842. </w:t>
      </w:r>
      <w:r>
        <w:rPr>
          <w:rStyle w:val="CharStyle459"/>
          <w:b w:val="0"/>
          <w:bCs w:val="0"/>
        </w:rPr>
        <w:t>Вв тип.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Деи. </w:t>
      </w:r>
      <w:r>
        <w:rPr>
          <w:rStyle w:val="CharStyle459"/>
          <w:b w:val="0"/>
          <w:bCs w:val="0"/>
        </w:rPr>
        <w:t>ВпіыипеЫ</w:t>
        <w:br/>
        <w:t>Торговли. Вг&gt;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8-ю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à. </w:t>
      </w:r>
      <w:r>
        <w:rPr>
          <w:rStyle w:val="CharStyle459"/>
          <w:b w:val="0"/>
          <w:bCs w:val="0"/>
        </w:rPr>
        <w:t>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32 </w:t>
      </w:r>
      <w:r>
        <w:rPr>
          <w:rStyle w:val="CharStyle459"/>
          <w:b w:val="0"/>
          <w:bCs w:val="0"/>
        </w:rPr>
        <w:t>стр.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Предположеніе— въ высшей степе</w:t>
        <w:t>-</w:t>
        <w:br/>
        <w:t>ни полезное. Извѣстно , что водя</w:t>
        <w:t>-</w:t>
        <w:br/>
        <w:t>ное сообщеніе Петербурга съ внутрен</w:t>
        <w:t>-</w:t>
        <w:br/>
        <w:t>нею Россіею имѣетъ два отдѣла; съ ни-</w:t>
        <w:br/>
        <w:t xml:space="preserve">аовыхъ пристаней Рыбинска </w:t>
      </w:r>
      <w:r>
        <w:rPr>
          <w:rStyle w:val="CharStyle694"/>
          <w:b w:val="0"/>
          <w:bCs w:val="0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отъРы-</w:t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2"/>
        <w:sectPr>
          <w:headerReference w:type="even" r:id="rId161"/>
          <w:headerReference w:type="default" r:id="rId162"/>
          <w:headerReference w:type="first" r:id="rId163"/>
          <w:titlePg/>
          <w:pgSz w:w="7464" w:h="12246"/>
          <w:pgMar w:top="304" w:left="145" w:right="316" w:bottom="31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0" w:firstLine="0"/>
        <w:sectPr>
          <w:pgSz w:w="7464" w:h="12246"/>
          <w:pgMar w:top="382" w:left="233" w:right="252" w:bottom="42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Библіографическан Хроника.</w:t>
      </w:r>
    </w:p>
    <w:p>
      <w:pPr>
        <w:widowControl w:val="0"/>
        <w:spacing w:line="93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бипска до Петербурга; первыіі путь —</w:t>
        <w:br/>
        <w:t>натуральный: но теченію Волги и рикъ</w:t>
        <w:br/>
        <w:t>въ иее впадающихъ; второй —искус</w:t>
        <w:t>-</w:t>
        <w:br/>
        <w:t>ственный,раздѣлпющійса на три систе</w:t>
        <w:t>-</w:t>
        <w:br/>
        <w:t>мы: Вышневолоцкую, Тихвинскую и</w:t>
        <w:br/>
        <w:t>Маріпнскую. О пароходствѣ по Волгѣ</w:t>
        <w:br/>
        <w:t>уже составлено особое оредположепіе;</w:t>
        <w:br/>
        <w:t>недостоетъ пароходнычт. сообщеній на</w:t>
        <w:br/>
        <w:t>озпачениыхъ трехъ искусственныхь</w:t>
        <w:br/>
        <w:t>«истемахъ. Изъ нихъ двѣ, Вышнево</w:t>
        <w:t>-</w:t>
        <w:br/>
        <w:t>лоцкая и Тихвинская,неудобныдля па</w:t>
        <w:t>-</w:t>
        <w:br/>
        <w:t>роходства; на первой Боровицкіе по</w:t>
        <w:t>-</w:t>
        <w:br/>
        <w:t>роги представляготъ препятствіе не</w:t>
        <w:t>-</w:t>
        <w:br/>
        <w:t>одолимое, а вторая слишком ь-мелка для</w:t>
        <w:br/>
        <w:t>пароходовъ; остается одна Маріппская,</w:t>
        <w:br/>
        <w:t>по которой число судовъ ежегодно у-</w:t>
        <w:br/>
        <w:t>величивается, такъ-что при открытіи</w:t>
        <w:br/>
        <w:t>этой системы, т. е. въ 1810 году, про</w:t>
        <w:t>-</w:t>
        <w:br/>
        <w:t xml:space="preserve">шло по пей до </w:t>
      </w:r>
      <w:r>
        <w:rPr>
          <w:rStyle w:val="CharStyle699"/>
          <w:b/>
          <w:bCs/>
        </w:rPr>
        <w:t>200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судовъ, а въ послѣд-</w:t>
        <w:br/>
        <w:t>піе годы проходило по 1500. На озе-</w:t>
        <w:br/>
        <w:t>рахъ Бѣломъ и Онежскому входящихъ</w:t>
        <w:br/>
        <w:t>въ эту систему, уже давно началось</w:t>
        <w:br/>
        <w:t>пароходиое сообщеніе;не доставало его</w:t>
        <w:br/>
        <w:t>Ладожскому-Озеру, и вотъ теперь со</w:t>
        <w:t>-</w:t>
        <w:br/>
        <w:t>ставлено предполѳженіеучредитьтамъ</w:t>
        <w:br/>
        <w:t>пароходство.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Каналы Ладожскій, Свирскій и Сяс-</w:t>
        <w:br/>
        <w:t>скій устроены съ тою цѣлію, чтобъ,</w:t>
        <w:br/>
        <w:t>миновавъ Ладожское Озеро, доставить</w:t>
        <w:br/>
        <w:t>судамъ плаваніе спокойное, независи</w:t>
        <w:t>-</w:t>
        <w:br/>
        <w:t>мое отъ направленія вѣтровъ и волне-</w:t>
        <w:br/>
        <w:t>ній; но по огромности грузовъ, сплав-</w:t>
        <w:br/>
        <w:t>леипыхъ по всѣмъ' тремъ системамъ,</w:t>
        <w:br/>
        <w:t>въ каналахъ стекается чрсзвычанно-</w:t>
        <w:br/>
        <w:t>Солыное число судовъ въ-нродолжсніе</w:t>
        <w:br/>
        <w:t>всей навпгаціи, особенно въКаналѣ Ла-</w:t>
        <w:br/>
        <w:t>дожскомъ, куда сходятся суда всѣхъ</w:t>
        <w:br/>
        <w:t>трехъ системъ, и для прсдуирежденія</w:t>
        <w:br/>
        <w:t>безпорядковъ слѣдуютъ другъ за дру-</w:t>
        <w:br/>
        <w:t>гомъ иоочереди, не пмѣя права обхо</w:t>
        <w:t>-</w:t>
        <w:br/>
        <w:t>дить одно другое; неизбѣжнымъ слѣд-</w:t>
        <w:br/>
        <w:t>ствіемъ этого — замедленіе въ снлавѣ.</w:t>
        <w:br/>
        <w:t>Сверхъ-того, Ладожскій-Каналъ напол</w:t>
        <w:t>-</w:t>
        <w:br/>
        <w:t>няется весенними водами, задержан</w:t>
        <w:t>-</w:t>
        <w:br/>
        <w:t>ными въ резервуарахъ, такъ-что гори-</w:t>
        <w:br/>
        <w:t>зонтъ воды въ кавалъ содержится по</w:t>
        <w:t>-</w:t>
        <w:br/>
        <w:t>стоянно выше горизонта озера, слъдо-</w:t>
        <w:br/>
        <w:t>вателыю, выше горизонта Волхова и</w:t>
        <w:br/>
        <w:t>Невы; поэтому, судамъ необходимо при</w:t>
        <w:br/>
        <w:t>входѣ и выходе проходить чрезъ шлю-</w:t>
        <w:br/>
        <w:t>еы; это дѣйствіе производится для ка-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ждаго судна поодипачкь: слъдователь-</w:t>
        <w:br/>
        <w:t>ио, — другое замедленіе.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можетъ уничтожиться паро-</w:t>
        <w:br/>
        <w:t>ходнымъ сообщеніемъ. Предполагает</w:t>
        <w:t>-</w:t>
        <w:br/>
        <w:t>ся буксировать пароходомъ суда отъ</w:t>
        <w:br/>
        <w:t>Ссрмакса (на р. Свирп) до Шлюссель-</w:t>
        <w:br/>
        <w:t>бурга, разстояніемъ на 140 верстъ; если</w:t>
        <w:br/>
        <w:t>же включить сюда и рѣку Свирь, то</w:t>
        <w:br/>
        <w:t>пароходство будете производиться на</w:t>
        <w:br/>
        <w:t>пространств!; 340 верстъ. Оно послу</w:t>
        <w:t>-</w:t>
        <w:br/>
        <w:t>жить связью непрерывныхъ сообще-</w:t>
        <w:br/>
        <w:t>пій Петербурга съ низовьями Волги,</w:t>
        <w:br/>
        <w:t>ибо на Онежскомъ и БЬломъ Озерахъ,</w:t>
        <w:br/>
        <w:t>какъ сказано, заведены уже парохо</w:t>
        <w:t>-</w:t>
        <w:br/>
        <w:t>ды; по р. Шекснъ до Рыбинска также</w:t>
        <w:br/>
        <w:t>предполагается завести постоянное</w:t>
        <w:br/>
        <w:t>пароходное сообгценіе; слѣдственно,</w:t>
        <w:br/>
        <w:t>перегруженныя въ Рыбиискѣ суда,</w:t>
        <w:br/>
        <w:t>большею частію, пойдутъ прямо по Ма-</w:t>
        <w:br/>
        <w:t>ріинской Системѣ, а отъ этого распро</w:t>
        <w:t>-</w:t>
        <w:br/>
        <w:t>странится несравненно-большее дви-</w:t>
        <w:br/>
        <w:t>женіе судоходства по Ладоя;скому-0-</w:t>
        <w:br/>
        <w:t>зеру съ новою для государства поль</w:t>
        <w:t>-</w:t>
        <w:br/>
        <w:t>зою въ сбереженіи лѣсовъ на построй</w:t>
        <w:t>-</w:t>
        <w:br/>
        <w:t>ку судовъ, ибо озерныя суда и теперь</w:t>
        <w:br/>
        <w:t>уже не оставляются здесь для сломки,</w:t>
        <w:br/>
        <w:t>но возвращаются къ пристанямъ; при</w:t>
        <w:br/>
        <w:t>пароходномъ же сообщеиіи, употре</w:t>
        <w:t>-</w:t>
        <w:br/>
        <w:t>блен іе озерныхъ судовъ должно рас</w:t>
        <w:t>-</w:t>
        <w:br/>
        <w:t>пространиться, а истребленіе лѣсовъ</w:t>
        <w:br/>
        <w:t>уменьшиться. Это обстоятельство тѣмъ</w:t>
        <w:br/>
        <w:t>падшие, что цѣна барокъ чувстви</w:t>
        <w:t>-</w:t>
        <w:br/>
        <w:t>тельно увеличивается по мѣръ того,</w:t>
        <w:br/>
        <w:t>какъ истребляются лѣса въ мъстахъ</w:t>
        <w:br/>
        <w:t>ихъ построепія.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Словомъ, предпріятіе —завести па</w:t>
        <w:t>-</w:t>
        <w:br/>
        <w:t>роходы на Ладод;скомъ-Озерѣ долягно</w:t>
        <w:br/>
        <w:t>принести неисчислимыя выгоды и для</w:t>
        <w:br/>
        <w:t>русской промышлености вообще и для</w:t>
        <w:br/>
        <w:t>учредителей въ-особенности. Давно</w:t>
        <w:br/>
        <w:t>была пора подумать объ этомъ!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разематриваемой нами брошюрѣ</w:t>
        <w:br/>
        <w:t>подробно исчисляются издержки, не</w:t>
        <w:t>-</w:t>
        <w:br/>
        <w:t>обходимый для учрежденія пароход</w:t>
        <w:t>-</w:t>
        <w:br/>
        <w:t>ства, выгоды, которыя предполоя;и-</w:t>
        <w:br/>
        <w:t>тельно можно получить отъ него, цѣна</w:t>
        <w:br/>
        <w:t>акцій Общества Ладожскаго Пароход</w:t>
        <w:t>-</w:t>
        <w:br/>
        <w:t>ства и условія вступленія въ это обще</w:t>
        <w:t>-</w:t>
        <w:br/>
        <w:t>ство. Желающіе получить точнѣйшія</w:t>
        <w:br/>
        <w:t>свѣдѣнія объ этомъ полезномъ учреж-</w:t>
        <w:br/>
        <w:t>депіи могутъ адресоваться въ контору</w:t>
      </w:r>
      <w:r>
        <w:br w:type="page"/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8"/>
      </w:pPr>
      <w:r>
        <w:pict>
          <v:shape id="_x0000_s1374" type="#_x0000_t202" style="position:absolute;margin-left:339.35pt;margin-top:-16.7pt;width:10.8pt;height:12.4pt;z-index:-1258291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53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коммерцін-совіггника Жукова, иа Фон</w:t>
        <w:t>-</w:t>
        <w:br/>
        <w:t>танки, ві, собственном!, его домв между</w:t>
        <w:br/>
        <w:t>Чернышевым!, и Ссмсповскнмъ Моста</w:t>
        <w:t>-</w:t>
        <w:br/>
        <w:t>ми.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272) О в о з м о ж п о м т. п </w:t>
      </w:r>
      <w:r>
        <w:rPr>
          <w:rStyle w:val="CharStyle700"/>
          <w:b w:val="0"/>
          <w:bCs w:val="0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 я и і ч и о-</w:t>
      </w:r>
    </w:p>
    <w:p>
      <w:pPr>
        <w:pStyle w:val="Style334"/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ВАГО ВОДА ТОП.ІИВЛ(.) НАЗЫВАЕМ Л-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rStyle w:val="CharStyle701"/>
          <w:i w:val="0"/>
          <w:iCs w:val="0"/>
        </w:rPr>
        <w:t xml:space="preserve">го к </w:t>
      </w:r>
      <w:r>
        <w:rPr>
          <w:rStyle w:val="CharStyle702"/>
          <w:i w:val="0"/>
          <w:iCs w:val="0"/>
        </w:rPr>
        <w:t>а</w:t>
      </w:r>
      <w:r>
        <w:rPr>
          <w:rStyle w:val="CharStyle703"/>
          <w:i w:val="0"/>
          <w:iCs w:val="0"/>
        </w:rPr>
        <w:t xml:space="preserve"> р в </w:t>
      </w:r>
      <w:r>
        <w:rPr>
          <w:rStyle w:val="CharStyle701"/>
          <w:i w:val="0"/>
          <w:i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</w:t>
      </w:r>
      <w:r>
        <w:rPr>
          <w:rStyle w:val="CharStyle704"/>
          <w:i w:val="0"/>
          <w:iCs w:val="0"/>
        </w:rPr>
        <w:t xml:space="preserve"> </w:t>
      </w:r>
      <w:r>
        <w:rPr>
          <w:rStyle w:val="CharStyle703"/>
          <w:i w:val="0"/>
          <w:iCs w:val="0"/>
        </w:rPr>
        <w:t xml:space="preserve">в </w:t>
      </w:r>
      <w:r>
        <w:rPr>
          <w:rStyle w:val="CharStyle701"/>
          <w:i w:val="0"/>
          <w:iCs w:val="0"/>
        </w:rPr>
        <w:t xml:space="preserve">и н ом </w:t>
      </w:r>
      <w:r>
        <w:rPr>
          <w:rStyle w:val="CharStyle704"/>
          <w:i w:val="0"/>
          <w:iCs w:val="0"/>
        </w:rPr>
        <w:t xml:space="preserve">г. (,)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благосостоя-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торговлю и промьтлвностъ С■ Пе</w:t>
        <w:t>-</w:t>
        <w:br/>
        <w:t>тербурга. Составлено отставнымв ин-</w:t>
        <w:br/>
        <w:t>женерв-подполковнгигомв</w:t>
      </w:r>
      <w:r>
        <w:rPr>
          <w:rStyle w:val="CharStyle704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>С. К. Мельце-</w:t>
        <w:br/>
        <w:t xml:space="preserve">ромъ.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Спб. Вв тип. К. Краия. 1842. Вв</w:t>
        <w:br/>
        <w:t>8-ю д. л. 50 сгпр</w:t>
      </w:r>
      <w:r>
        <w:rPr>
          <w:rStyle w:val="CharStyle704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>(Цѣна 25 коп. сер.)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Весьма-пнтересная брошюра. Авторъ</w:t>
        <w:br/>
        <w:t>ея, желая доказать выгодность нового</w:t>
        <w:br/>
        <w:t>топлива, изобретенного г-мъ Вешняко-</w:t>
        <w:br/>
        <w:t xml:space="preserve">вымъ, </w:t>
      </w:r>
      <w:r>
        <w:rPr>
          <w:rStyle w:val="CharStyle705"/>
          <w:b w:val="0"/>
          <w:bCs w:val="0"/>
        </w:rPr>
        <w:t xml:space="preserve">ііодъ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названіемъ </w:t>
      </w:r>
      <w:r>
        <w:rPr>
          <w:rStyle w:val="CharStyle706"/>
          <w:b w:val="0"/>
          <w:bCs w:val="0"/>
        </w:rPr>
        <w:t>карболегша</w:t>
      </w:r>
      <w:r>
        <w:rPr>
          <w:rStyle w:val="CharStyle707"/>
          <w:b w:val="0"/>
          <w:bCs w:val="0"/>
        </w:rPr>
        <w:t xml:space="preserve"> </w:t>
      </w:r>
      <w:r>
        <w:rPr>
          <w:rStyle w:val="CharStyle708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состоящаго изъ угольныхъ жнрно-смо-</w:t>
        <w:br/>
        <w:t>лпстыхъ веществь, надлежащим!, о-</w:t>
        <w:br/>
        <w:t>бразомъ перемъшапныхъ въ опреде</w:t>
        <w:t>-</w:t>
        <w:br/>
        <w:t>ленных;, нропорціихъ и получивших!,</w:t>
        <w:br/>
        <w:t>плотность въ своихт. частяхъ, равно</w:t>
        <w:br/>
        <w:t>какъ правильную, укладистую и сооб</w:t>
        <w:t>-</w:t>
        <w:br/>
        <w:t xml:space="preserve">разную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потребленіемъ Фигуру,— дѣ-</w:t>
        <w:br/>
        <w:t>лаегт. чрезвычайно-любопытныя вы-</w:t>
        <w:br/>
        <w:t>численія касательно количества потре</w:t>
        <w:t>-</w:t>
        <w:br/>
        <w:t>бляемого въ Петербург!; топильнаго</w:t>
        <w:br/>
        <w:t>матеріала и чинности его. Всѣмъ из</w:t>
        <w:t>-</w:t>
        <w:br/>
        <w:t>вестно, что дороговизна топильиыхъ</w:t>
        <w:br/>
        <w:t>и горючнхъ натеріаловъ у наст, возвы</w:t>
        <w:t>-</w:t>
        <w:br/>
        <w:t>шается неаомѣрно. Напримѣръ, лЬтъ</w:t>
        <w:br/>
        <w:t>двадцать назадъ, сажень однополѣн-</w:t>
        <w:br/>
        <w:t xml:space="preserve">ныхъ березовыхь дровъ стояла </w:t>
      </w:r>
      <w:r>
        <w:rPr>
          <w:rStyle w:val="CharStyle699"/>
          <w:b/>
          <w:bCs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руб.,</w:t>
        <w:br/>
        <w:t xml:space="preserve">а еловыхъ и сосновыхт. не бол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 р.</w:t>
        <w:br/>
        <w:t>ас.; ныньче же, березовыя доходятъ до</w:t>
        <w:br/>
        <w:t>12 и 13 руб. сажень, а еловыя и сосно-</w:t>
        <w:br/>
        <w:t xml:space="preserve">выя до 7 и </w:t>
      </w:r>
      <w:r>
        <w:rPr>
          <w:rStyle w:val="CharStyle699"/>
          <w:b/>
          <w:bCs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руб. ас.; следственно,</w:t>
        <w:br/>
        <w:t>цЬиность дровъ увеличилась въ двад</w:t>
        <w:t>-</w:t>
        <w:br/>
        <w:t xml:space="preserve">цать л Ьтъ бол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чѣмъ на 50"/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Вь та</w:t>
        <w:t>-</w:t>
        <w:br/>
        <w:t>кой же соразмерности увеличилась чи</w:t>
        <w:t>-</w:t>
        <w:br/>
        <w:t>на и на другіе матеріалы —древесный</w:t>
        <w:br/>
        <w:t>п каменный уголь. За двадцать лѣтъ,</w:t>
        <w:br/>
        <w:t>въ Петербурге было 7,000 домовъ,—</w:t>
        <w:br/>
        <w:t>ныньче ихъ 9 ООО; пароходовъ было</w:t>
        <w:br/>
        <w:t>два, а литеііныхъ н сахарныхъ заво-</w:t>
        <w:br/>
        <w:t xml:space="preserve">довъ шесть; ныиьче же — бол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50 иа-</w:t>
        <w:br/>
        <w:t>роходовъ, а литеііныхъ и сахарныхъ</w:t>
        <w:br/>
        <w:t xml:space="preserve">заводовъ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2G,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сверхъ того множество</w:t>
        <w:br/>
        <w:t>ыастерскихъ, заводовъ и Фабрикъ, дви</w:t>
        <w:t>-</w:t>
        <w:br/>
        <w:t>жущихся огнемъ и потребляющих!,</w:t>
        <w:br/>
        <w:t>огромное количество топлива. Что жь</w:t>
        <w:br/>
        <w:t>будетъ лѣтъ черезъ десять, напр., въ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7"/>
      </w:pPr>
      <w:r>
        <w:br w:type="column"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lS51-Mb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году? </w:t>
      </w:r>
      <w:r>
        <w:rPr>
          <w:rStyle w:val="CharStyle697"/>
          <w:b/>
          <w:bCs/>
        </w:rPr>
        <w:t>—Для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отпѣта па это сто</w:t>
        <w:t>-</w:t>
        <w:br/>
        <w:t>ить сдѣлать посылку отъ прошедшаго</w:t>
        <w:br/>
        <w:t>къ настоящему и отъ настоящаго къ</w:t>
        <w:br/>
        <w:t>•будущему: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1821 году, годовой расхода, на то</w:t>
        <w:t>-</w:t>
        <w:br/>
        <w:t>пливо всѣхъ родовъ простирался до</w:t>
        <w:br/>
        <w:t>11,306.000 р. ас., въ 1841-мъ опъ воз-</w:t>
        <w:br/>
        <w:t>росъ до 26,914,000 р. ас.; следователь</w:t>
        <w:t>-</w:t>
        <w:br/>
        <w:t>но въ 1851-мъ онъ будетъ простирать</w:t>
        <w:t>-</w:t>
        <w:br/>
        <w:t>ся до ужасной суммы — 42,670,000 руб.</w:t>
        <w:br/>
        <w:t>ас.! Если же всякое топливо замѣнить</w:t>
        <w:br/>
        <w:t>карболеиномъ, то, по словам!, автора,</w:t>
        <w:br/>
        <w:t>сбережется значительная сумма, имен</w:t>
        <w:br/>
        <w:t>но: вместо 28,500,000 р. ас., нредпола-</w:t>
        <w:br/>
        <w:t>гаемыхт. къ расходу пъ пынѣіпиемъ</w:t>
        <w:br/>
        <w:t>1842 году, надо будетъ издержать на</w:t>
        <w:br/>
        <w:t>карболёинъ 27,450,000 р. ас.; след</w:t>
        <w:t>-</w:t>
        <w:br/>
        <w:t>ственно, сбережется 1,050,000 р. ас., а</w:t>
        <w:br/>
        <w:t>въ 1851 году, вместо означепныхъ вы</w:t>
        <w:t>-</w:t>
        <w:br/>
        <w:t>ше 42,670,000 р., надо будетъ издер</w:t>
        <w:t>-</w:t>
        <w:br/>
        <w:t>жать только 25,700,000 р. ас.; след</w:t>
        <w:t>-</w:t>
        <w:br/>
        <w:t xml:space="preserve">ственно, сбережется до </w:t>
      </w:r>
      <w:r>
        <w:rPr>
          <w:rStyle w:val="CharStyle706"/>
          <w:b w:val="0"/>
          <w:bCs w:val="0"/>
        </w:rPr>
        <w:t>восьмнадг^атн</w:t>
        <w:br/>
        <w:t>мгглъионовв</w:t>
      </w:r>
      <w:r>
        <w:rPr>
          <w:rStyle w:val="CharStyle70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рублей, а противъ 1841 го</w:t>
        <w:t>-</w:t>
        <w:br/>
        <w:t xml:space="preserve">да до </w:t>
      </w:r>
      <w:r>
        <w:rPr>
          <w:rStyle w:val="CharStyle699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  <w:r>
        <w:rPr>
          <w:rStyle w:val="CharStyle699"/>
          <w:b/>
          <w:bCs/>
        </w:rPr>
        <w:t>200,000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р.; т. е., вместо увели</w:t>
        <w:t>-</w:t>
        <w:br/>
        <w:t xml:space="preserve">чен] я черезъ </w:t>
      </w:r>
      <w:r>
        <w:rPr>
          <w:rStyle w:val="CharStyle699"/>
          <w:b/>
          <w:bCs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лѣтъ расходовъ па то</w:t>
        <w:t>-</w:t>
        <w:br/>
        <w:t>пливо въ 65 процентовъ , эти расходы</w:t>
        <w:br/>
        <w:t>уменьшатся на 5 нроцентовъ. — Во</w:t>
        <w:t>-</w:t>
        <w:br/>
        <w:t>прос!., задаваемый авторомт, брошюры</w:t>
        <w:br/>
        <w:t>касательно замененіл всякаго топлива</w:t>
        <w:br/>
        <w:t>карболенномъ, имѣетъ значительную</w:t>
        <w:br/>
        <w:t>важность въ экономическом!, отношо-</w:t>
        <w:br/>
        <w:t>ніи и стоитъ того, чтобъ подумать о</w:t>
        <w:br/>
        <w:t>немъ, раземотревъ дѣло поближе.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rStyle w:val="CharStyle709"/>
          <w:i w:val="0"/>
          <w:iCs w:val="0"/>
        </w:rPr>
        <w:t>273)</w:t>
      </w:r>
      <w:r>
        <w:rPr>
          <w:rStyle w:val="CharStyle710"/>
          <w:i w:val="0"/>
          <w:iCs w:val="0"/>
        </w:rPr>
        <w:t xml:space="preserve"> Юрпдическія Записки,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</w:t>
        <w:t>-</w:t>
        <w:br/>
        <w:t>даваемых</w:t>
      </w:r>
      <w:r>
        <w:rPr>
          <w:rStyle w:val="CharStyle704"/>
          <w:i w:val="0"/>
          <w:iCs w:val="0"/>
        </w:rPr>
        <w:t xml:space="preserve"> </w:t>
      </w:r>
      <w:r>
        <w:rPr>
          <w:rStyle w:val="CharStyle711"/>
          <w:i w:val="0"/>
          <w:iCs w:val="0"/>
        </w:rPr>
        <w:t xml:space="preserve">ГІетромъ Редкинымъ,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докгпо-</w:t>
        <w:br/>
        <w:t>ромв праве</w:t>
      </w:r>
      <w:r>
        <w:rPr>
          <w:rStyle w:val="CharStyle704"/>
          <w:i w:val="0"/>
          <w:iCs w:val="0"/>
        </w:rPr>
        <w:t xml:space="preserve">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ордгшарпымв профессо-</w:t>
        <w:br/>
        <w:t>ромв Имперагпорскаго Московского Уни</w:t>
        <w:t>-</w:t>
        <w:br/>
        <w:t>верситета. Томв второй. Москва. 1842.</w:t>
        <w:br/>
        <w:t xml:space="preserve">Вв университет, тип. Вв 8-ю 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SS2</w:t>
        <w:br/>
      </w:r>
      <w:r>
        <w:rPr>
          <w:rStyle w:val="CharStyle712"/>
          <w:i/>
          <w:iCs/>
        </w:rPr>
        <w:t>стр.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2"/>
        <w:sectPr>
          <w:type w:val="continuous"/>
          <w:pgSz w:w="7464" w:h="12246"/>
          <w:pgMar w:top="534" w:left="227" w:right="355" w:bottom="26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статья принадлежит!, про</w:t>
        <w:t>-</w:t>
        <w:br/>
        <w:t>фессору В. Лешкову. ІІазваніс ея ука-</w:t>
        <w:br/>
        <w:t>зываетъ ясно на содержаніе: « Вглядъ</w:t>
        <w:br/>
        <w:t>на состояніе права иностранцев!., по</w:t>
        <w:br/>
        <w:t>началам!, европейскаго иароднаго нра</w:t>
        <w:t>-</w:t>
        <w:br/>
        <w:t>ва вообще, и въ особенности по зако</w:t>
        <w:t>-</w:t>
        <w:br/>
        <w:t>нам!. отечественнымъ ». Авторъ раз-</w:t>
        <w:br/>
        <w:t>сматрпваетъ, к.ікъ на лицо и имуще</w:t>
        <w:t>-</w:t>
        <w:br/>
        <w:t>ство иностранца действують законы</w:t>
        <w:br/>
        <w:t>гражданскіе и гражданское судопро</w:t>
        <w:t>-</w:t>
        <w:br/>
        <w:t>изводство, право семейственное, право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headerReference w:type="even" r:id="rId164"/>
          <w:headerReference w:type="default" r:id="rId165"/>
          <w:headerReference w:type="first" r:id="rId166"/>
          <w:titlePg/>
          <w:pgSz w:w="7464" w:h="12246"/>
          <w:pgMar w:top="382" w:left="132" w:right="209" w:bottom="396" w:header="0" w:footer="3" w:gutter="0"/>
          <w:rtlGutter w:val="0"/>
          <w:cols w:space="720"/>
          <w:noEndnote/>
          <w:docGrid w:linePitch="360"/>
        </w:sectPr>
      </w:pPr>
      <w:r>
        <w:pict>
          <v:shape id="_x0000_s1377" type="#_x0000_t202" style="position:absolute;margin-left:4.8pt;margin-top:-0.7pt;width:10.55pt;height:11.9pt;z-index:-125829113;mso-wrap-distance-left:5pt;mso-wrap-distance-right:10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4"/>
                      <w:b/>
                      <w:bCs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Библіоірафтеская Хроника.</w:t>
      </w:r>
    </w:p>
    <w:p>
      <w:pPr>
        <w:widowControl w:val="0"/>
        <w:spacing w:line="7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78" type="#_x0000_t202" style="position:absolute;margin-left:5.1pt;margin-top:0.1pt;width:175.45pt;height:554.65pt;z-index:-1258291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98"/>
                  </w:pPr>
                  <w:r>
                    <w:rPr>
                      <w:rStyle w:val="CharStyle713"/>
                      <w:b/>
                      <w:bCs/>
                    </w:rPr>
                    <w:t>состояній и законы уголовные, оста</w:t>
                    <w:t>-</w:t>
                    <w:br/>
                    <w:t>вляя въ стороне другіе законы: Финан</w:t>
                    <w:t>-</w:t>
                    <w:br/>
                    <w:t>совые, религіозные и т. д., ученіе о</w:t>
                    <w:br/>
                    <w:t>применены которыхъ къ иностран-</w:t>
                    <w:br/>
                    <w:t>цамъ служитъ уже переходоиъ къ уче-</w:t>
                    <w:br/>
                    <w:t>нію объ интервенціи.</w:t>
                  </w:r>
                </w:p>
                <w:p>
                  <w:pPr>
                    <w:pStyle w:val="Style5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00"/>
                  </w:pPr>
                  <w:r>
                    <w:rPr>
                      <w:rStyle w:val="CharStyle713"/>
                      <w:b/>
                      <w:bCs/>
                    </w:rPr>
                    <w:t>Во второй статье: «Юрпдическій</w:t>
                    <w:br/>
                    <w:t>быть Малороссы», кандидата правъ</w:t>
                    <w:br/>
                    <w:t>В. Тарновскаго, прежде обращается</w:t>
                    <w:br/>
                    <w:t>вниианіе на семейный бытъ Малорос-</w:t>
                    <w:br/>
                    <w:t>сіяпъ, въ которомъ являются резкія</w:t>
                    <w:br/>
                    <w:t>черты ихъ самостоятельной и нрав</w:t>
                    <w:t>-</w:t>
                    <w:br/>
                    <w:t>ственной силы, а потомъ исчисляются</w:t>
                    <w:br/>
                    <w:t>юридическія слѣдствія, изъ этого бы</w:t>
                    <w:t>-</w:t>
                    <w:br/>
                    <w:t>та возникающіи.</w:t>
                  </w:r>
                </w:p>
                <w:p>
                  <w:pPr>
                    <w:pStyle w:val="Style5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39" w:line="216" w:lineRule="exact"/>
                    <w:ind w:left="0" w:right="0" w:firstLine="300"/>
                  </w:pPr>
                  <w:r>
                    <w:rPr>
                      <w:rStyle w:val="CharStyle713"/>
                      <w:b/>
                      <w:bCs/>
                    </w:rPr>
                    <w:t>Кандпдатъ правъ, А. Поповъ, кото</w:t>
                    <w:t>-</w:t>
                    <w:br/>
                    <w:t xml:space="preserve">рый недавно съ такимъ блескомъ </w:t>
                  </w:r>
                  <w:r>
                    <w:rPr>
                      <w:rStyle w:val="CharStyle714"/>
                      <w:b/>
                      <w:bCs/>
                    </w:rPr>
                    <w:t>8</w:t>
                  </w:r>
                  <w:r>
                    <w:rPr>
                      <w:rStyle w:val="CharStyle713"/>
                      <w:b/>
                      <w:bCs/>
                    </w:rPr>
                    <w:t>а-</w:t>
                    <w:br/>
                    <w:t>щшцаіъ свою диссертацію о Русской</w:t>
                    <w:br/>
                    <w:t>Правде, написалъ разсужденіе «Объ</w:t>
                    <w:br/>
                    <w:t>Опеке, въ связи съ общественнымъ</w:t>
                    <w:br/>
                    <w:t>бытомъ древней Россіи ».</w:t>
                  </w:r>
                </w:p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1" w:line="192" w:lineRule="exact"/>
                    <w:ind w:left="0" w:right="0" w:firstLine="300"/>
                  </w:pPr>
                  <w:r>
                    <w:rPr>
                      <w:rStyle w:val="CharStyle180"/>
                    </w:rPr>
                    <w:t>« Въ семействе », говорить онъ, « все от-</w:t>
                    <w:br/>
                    <w:t>иошеиія основаны самою природою; съ уни-</w:t>
                    <w:br/>
                    <w:t>чтоженіеыъ единства семейной власти, со</w:t>
                    <w:br/>
                    <w:t>смертію главы, оно распадается па многія</w:t>
                    <w:br/>
                    <w:t>семейства —начало гражданскаго быта. Но</w:t>
                    <w:br/>
                    <w:t>смерть главы можетъ случиться въ то время,</w:t>
                    <w:br/>
                    <w:t>когда части семейства не могутъ составить</w:t>
                    <w:br/>
                    <w:t>семействъ отделыіыхъ, когда детн еще не</w:t>
                    <w:br/>
                    <w:t>достигли совершенного возраста. Семейство</w:t>
                    <w:br/>
                    <w:t>должно бы уничтожиться, если бы не было</w:t>
                    <w:br/>
                    <w:t>опеки, которая искусственно поддержива-</w:t>
                    <w:br/>
                    <w:t>етъ уничтожающуюся власть семейную, на</w:t>
                    <w:br/>
                    <w:t>время, до возраста дътей. Такимъ обра-</w:t>
                    <w:br/>
                    <w:t>зомь, опека является въ средине семейна-</w:t>
                    <w:br/>
                    <w:t>го и гражданскаго быта, какъ бы переходе</w:t>
                    <w:br/>
                    <w:t>одного къ другому. Въ ней заключаются</w:t>
                    <w:br/>
                    <w:t>два начала: семейное и гражданское. Все</w:t>
                    <w:br/>
                    <w:t>измѣиенія въ семейномъ и гражданскомъ</w:t>
                    <w:br/>
                    <w:t>быту резко обнаруживаются въ опеке, а</w:t>
                    <w:br/>
                    <w:t>потому, чтобы понять ея характере въ из</w:t>
                    <w:t>-</w:t>
                    <w:br/>
                    <w:t>вестное время, необходимо разематривать</w:t>
                    <w:br/>
                    <w:t>ее въ связи съ семейною о іражданскою</w:t>
                    <w:br/>
                    <w:t>жпзнію народа. »</w:t>
                  </w:r>
                </w:p>
                <w:p>
                  <w:pPr>
                    <w:pStyle w:val="Style5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00"/>
                  </w:pPr>
                  <w:r>
                    <w:rPr>
                      <w:rStyle w:val="CharStyle713"/>
                      <w:b/>
                      <w:bCs/>
                    </w:rPr>
                    <w:t>Въ-слЬдствіо этого, разсужденіе г-на</w:t>
                    <w:br/>
                    <w:t>Попова естественно дѣлится на двЬ</w:t>
                    <w:br/>
                    <w:t>части; въ одной онъ разематриваетъ</w:t>
                    <w:br/>
                    <w:t>семейную и гражданскую жизнь древ</w:t>
                    <w:t>-</w:t>
                    <w:br/>
                    <w:t>ней Россіи, а во второй указываетъ,</w:t>
                    <w:br/>
                    <w:t>какова должна быть опека при подоб-</w:t>
                    <w:br/>
                    <w:t>номъ устройствѣ семейнаго и обіце-</w:t>
                    <w:br/>
                    <w:t>ственнаго быта.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ПроФессоромъ С. Баршевымъ до</w:t>
        <w:t>-</w:t>
        <w:br/>
        <w:t>ставлены двЬ статьи. Одна имѣетъ</w:t>
        <w:br/>
        <w:t>следующее заглавіе: «О вліяніи на-</w:t>
        <w:br/>
        <w:t>родныхъ предразеудковъ на ооредѣлѳ-</w:t>
        <w:br/>
        <w:t>ніе наказанія»; другая: «О преимуще-</w:t>
        <w:br/>
        <w:t>ствахъ слѣдственнаго процесса предъ</w:t>
        <w:br/>
        <w:t>обвинительнымъ ». Въ первой, авторъ</w:t>
        <w:br/>
        <w:t>рѣиіаетъ вопросъ: какое вліяніе мо</w:t>
        <w:t>-</w:t>
        <w:br/>
        <w:t>гутъ иметь на опредЬленіе наказанія</w:t>
        <w:br/>
        <w:t>превратныя понлтія о чести, необхо</w:t>
        <w:t>-</w:t>
        <w:br/>
        <w:t>димости или маловажности противоза-</w:t>
        <w:br/>
        <w:t>кониыхъ действій, и проч. Дуэли, на-</w:t>
        <w:br/>
        <w:t>прим., хотя и запрещаются во всЬхъ</w:t>
        <w:br/>
        <w:t>государствахъ подъ страхомъ тяжкаго</w:t>
        <w:br/>
        <w:t>наказанія, но въ-слЬдствіе повсюду-по</w:t>
        <w:t>-</w:t>
        <w:br/>
        <w:t>чти господствующаго, и преимуще</w:t>
        <w:t>-</w:t>
        <w:br/>
        <w:t>ственно между лицами военнаго состо-</w:t>
        <w:br/>
        <w:t>янія глубоко-укоренившагося предраз-</w:t>
        <w:br/>
        <w:t>судка, считаются не только пе предосу</w:t>
        <w:t>-</w:t>
        <w:br/>
        <w:t>дительными, но и заслуживающими</w:t>
        <w:br/>
        <w:t>иногда похвалу. Равнымъ образомъ,</w:t>
        <w:br/>
        <w:t>преступленія акцизныя и таможенный</w:t>
        <w:br/>
        <w:t>въ общественномъ мнѣніи обыкновен</w:t>
        <w:t>-</w:t>
        <w:br/>
        <w:t>но признаются такъ маловажными, что</w:t>
        <w:br/>
        <w:t>образованные и добросовестные люди</w:t>
        <w:br/>
        <w:t>не стыдятся совершать ихъ. Во второй</w:t>
        <w:br/>
        <w:t>статьѣ сличаются три способа произ</w:t>
        <w:t>-</w:t>
        <w:br/>
        <w:t>водства, въ наше время, уголовныхъ</w:t>
        <w:br/>
        <w:t>дѣлъ въ европейскихъ государствахъ:</w:t>
        <w:br/>
        <w:t>чисто-обвинительный, смешанно-обви</w:t>
        <w:t>-</w:t>
        <w:br/>
        <w:t>нительный и слѣдственный, и, по сли</w:t>
        <w:t>-</w:t>
        <w:br/>
        <w:t>чение ихъ начале и качестве, отдается</w:t>
        <w:br/>
        <w:t>преимущество последнему. Въ чисто-</w:t>
        <w:br/>
        <w:t>обвинительномъ уголовномъ судопро</w:t>
        <w:t>-</w:t>
        <w:br/>
        <w:t>изводстве, всякое уголовпое дело точ</w:t>
        <w:t>-</w:t>
        <w:br/>
        <w:t>но та къ же,какъ и частное гражданское,</w:t>
        <w:br/>
        <w:t>начинается не иначе, какъ по частно</w:t>
        <w:t>-</w:t>
        <w:br/>
        <w:t>му обвинепію, и производится между</w:t>
        <w:br/>
        <w:t>обвинителемъ и обвиняемымъ на томе</w:t>
        <w:br/>
        <w:t>же самомъ оспованіи, какъ въ граждан</w:t>
        <w:t>-</w:t>
        <w:br/>
        <w:t>скомъ судопроизводстве между ист-</w:t>
        <w:br/>
        <w:t>помъ и ответчикомъ. Въ смешанно-об-</w:t>
        <w:br/>
        <w:t>впнптельпомъ, дело по преступленію</w:t>
        <w:br/>
        <w:t>производится также между обвините</w:t>
        <w:t>-</w:t>
        <w:br/>
        <w:t>лемъ и обвиняемымъ, но обязанность</w:t>
        <w:br/>
        <w:t>обвинеиія возлагается не на частныя</w:t>
        <w:br/>
        <w:t>лица, а на особенныхъ государствен</w:t>
        <w:t>-</w:t>
        <w:br/>
        <w:t>нике чиновниковъ. Наконецъ, въ след-</w:t>
        <w:br/>
        <w:t>ственномъ порядке не нужно никакого</w:t>
        <w:br/>
        <w:t>обвпнепія: дела уголовный и начина</w:t>
        <w:t>-</w:t>
        <w:br/>
        <w:t>ются п производятся местами и лица-</w:t>
      </w:r>
      <w:r>
        <w:br w:type="page"/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ни, именно на то отъ верховной власти</w:t>
        <w:br/>
        <w:t>назначенными, по ихъ собственному</w:t>
        <w:br/>
        <w:t xml:space="preserve">усмотрѣнію,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ex officio.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симъ объ</w:t>
        <w:t>-</w:t>
        <w:br/>
        <w:t>ясняется, почему, не смотря на очевид</w:t>
        <w:t>-</w:t>
        <w:br/>
        <w:t>ное превосходство слъдственнаго про</w:t>
        <w:t>-</w:t>
        <w:br/>
        <w:t>цесса предъ обвинптельнымъ, въ од-</w:t>
        <w:br/>
        <w:t>номъ государствѣ (Лнгліи) послѣдній</w:t>
        <w:br/>
        <w:t>удерживается вм-всто перваго, въ дру-</w:t>
        <w:br/>
        <w:t>гихъ же (Франціи, Бельгіи, ІНотлан-</w:t>
        <w:br/>
        <w:t>діи, Сѣверной Амсрикѣ) смѣшивается</w:t>
        <w:br/>
        <w:t>съ слѣдственнымъ, а не заменяется</w:t>
        <w:br/>
        <w:t>имъ совершенно.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части отечественнаго законода</w:t>
        <w:t>-</w:t>
        <w:br/>
        <w:t>тельства, кромѣ разеужденія г. Попо</w:t>
        <w:t>-</w:t>
        <w:br/>
        <w:t xml:space="preserve">ва, во </w:t>
      </w:r>
      <w:r>
        <w:rPr>
          <w:rStyle w:val="CharStyle699"/>
          <w:b/>
          <w:bCs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-ыъ томѣ « Юридическихъ За-</w:t>
        <w:br/>
        <w:t>писокъ» находятся три статьи: канди</w:t>
        <w:t>-</w:t>
        <w:br/>
        <w:t>дата правь К. Кавелина —»Устройство</w:t>
        <w:br/>
        <w:t>гражданскихъ судовъ, отъ Уложенія</w:t>
        <w:br/>
        <w:t>царя Алексія Михаиловича до Нетра-</w:t>
        <w:br/>
        <w:t>Великаго», кандидата правъ И. Кала-</w:t>
        <w:br/>
        <w:t>чова — « Объ уголовномъ правѣ по Су</w:t>
        <w:t>-</w:t>
        <w:br/>
        <w:t>дебнику царя Іоанна Васильевича», и</w:t>
        <w:br/>
        <w:t>И М. Снегирева — « Обозрѣніе юриди-</w:t>
        <w:br/>
        <w:t>ческаго быта въ продолженіе древня-</w:t>
        <w:br/>
        <w:t>го и средняго неріода русской народ</w:t>
        <w:t>-</w:t>
        <w:br/>
        <w:t>ной жизни». Авгоръ первой статьи на-</w:t>
        <w:br/>
        <w:t>ходитъ въ основаніи судоустройства,</w:t>
        <w:br/>
        <w:t>отъ Уложенія до Петра-Вели наго, ту</w:t>
        <w:br/>
        <w:t>же самую систему управленія, которая</w:t>
        <w:br/>
        <w:t>господствовала въ пашемъ отечествъ</w:t>
        <w:br/>
        <w:t>со временъ прншествіл въ Новгородъ</w:t>
        <w:br/>
        <w:t>Варяго-Руссовъ. Вторая статья рѣша-</w:t>
        <w:br/>
        <w:t>етъ два вопроса: во-первыхъ, показы-</w:t>
        <w:br/>
        <w:t>ваетъ, въ какомъ отношеніи находи</w:t>
        <w:t>-</w:t>
        <w:br/>
        <w:t>лись между собою гражданское и уго</w:t>
        <w:t>-</w:t>
        <w:br/>
        <w:t>ловное право во времена Судебника, и,</w:t>
        <w:br/>
        <w:t>во-вторыхъ, опредѣляетъ значеніе са</w:t>
        <w:t>-</w:t>
        <w:br/>
        <w:t>мого Судебника въ системѣ нашего</w:t>
        <w:br/>
        <w:t>древняго уголовнаго права. Почтен</w:t>
        <w:t>-</w:t>
        <w:br/>
        <w:t>ный изъискатель древностей, И. М.</w:t>
        <w:br/>
        <w:t>Снегиревъ, разематривая нравы и обы</w:t>
        <w:t>-</w:t>
        <w:br/>
        <w:t>чаи нашихъ предковъ, и анализируя</w:t>
        <w:br/>
        <w:t>судебныя пословицы XII, XIII, XIV</w:t>
        <w:br/>
        <w:t>и XV въковъ, опредѣляетъ отсюда со</w:t>
        <w:t>-</w:t>
        <w:br/>
        <w:t>стояние юрпдическаго быта въ древніи</w:t>
        <w:br/>
        <w:t>и средній періодъ нашего отечества.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Самому издателю нринадлежитъ ста</w:t>
        <w:t>-</w:t>
        <w:br/>
        <w:t xml:space="preserve">тья: «Обь уголовной </w:t>
      </w:r>
      <w:r>
        <w:rPr>
          <w:rStyle w:val="CharStyle705"/>
          <w:b w:val="0"/>
          <w:bCs w:val="0"/>
        </w:rPr>
        <w:t xml:space="preserve">кодификэціи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Въ</w:t>
        <w:br/>
        <w:t>пей представлены основныя пачала</w:t>
        <w:br/>
        <w:t>уголовного права вообще и краткое</w:t>
        <w:br/>
        <w:t>историческое обозрѣніе всъхъ повѣй-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jc w:val="right"/>
        <w:spacing w:before="0" w:after="117" w:line="170" w:lineRule="exact"/>
        <w:ind w:left="0" w:right="0" w:firstLine="0"/>
      </w:pPr>
      <w:r>
        <w:br w:type="column"/>
      </w:r>
      <w:r>
        <w:rPr>
          <w:lang w:val="la" w:eastAsia="la" w:bidi="la"/>
          <w:w w:val="100"/>
          <w:spacing w:val="0"/>
          <w:color w:val="000000"/>
          <w:position w:val="0"/>
        </w:rPr>
        <w:t>SS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шнхъ явленій уголовной кодиФикаціи,</w:t>
        <w:br/>
        <w:t>изложены главнѣіішія ея правила ы</w:t>
        <w:br/>
        <w:t>вмѣстѣ указаны важнѣйшіятрудности,</w:t>
        <w:br/>
        <w:t>предстанляюіціяся редакторамъ при со-</w:t>
        <w:br/>
        <w:t>ставленіи уголовнаго уложенія.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ІІаконецъ, въ числѣ XII статей, по-</w:t>
        <w:br/>
        <w:t xml:space="preserve">мыцениыхъ во </w:t>
      </w:r>
      <w:r>
        <w:rPr>
          <w:rStyle w:val="CharStyle699"/>
          <w:b/>
          <w:bCs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-мъ томѣ, находятся</w:t>
        <w:br/>
        <w:t>три безъ подписи пменъ авторовъ: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Прусскіи Уставъ о домашнихъ слу-</w:t>
        <w:br/>
        <w:t>гахъ », « О причинахъ преступленія и</w:t>
        <w:br/>
        <w:t>о средствахъ противодѣйствовать ихъ</w:t>
        <w:br/>
        <w:t>умножепію» и «Продолженіе процесса</w:t>
        <w:br/>
        <w:t>г-жи ЛаФяржъ ».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1"/>
      </w:pPr>
      <w:r>
        <w:rPr>
          <w:rStyle w:val="CharStyle701"/>
          <w:i w:val="0"/>
          <w:iCs w:val="0"/>
        </w:rPr>
        <w:t>274Ш</w:t>
      </w:r>
      <w:r>
        <w:rPr>
          <w:rStyle w:val="CharStyle715"/>
          <w:i w:val="0"/>
          <w:iCs w:val="0"/>
        </w:rPr>
        <w:t>сторическая Бпеліотека.</w:t>
        <w:br/>
      </w:r>
      <w:r>
        <w:rPr>
          <w:rStyle w:val="CharStyle716"/>
          <w:i w:val="0"/>
          <w:iCs w:val="0"/>
        </w:rPr>
        <w:t xml:space="preserve">— </w:t>
      </w:r>
      <w:r>
        <w:rPr>
          <w:rStyle w:val="CharStyle704"/>
          <w:i w:val="0"/>
          <w:iCs w:val="0"/>
        </w:rPr>
        <w:t>V.</w:t>
      </w:r>
      <w:r>
        <w:rPr>
          <w:rStyle w:val="CharStyle716"/>
          <w:i w:val="0"/>
          <w:iCs w:val="0"/>
        </w:rPr>
        <w:t xml:space="preserve"> Судьба Ломкардіи,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какв Циз-</w:t>
        <w:br/>
        <w:t>алпійской и какв итальянской респу</w:t>
        <w:t>-</w:t>
        <w:br/>
        <w:t>блики, потомб как б королевства Ита-</w:t>
        <w:br/>
        <w:t>ліи, до вторичною соединения Ломбарды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Австргискою Имперіею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 xml:space="preserve">(1796 </w:t>
      </w:r>
      <w:r>
        <w:rPr>
          <w:rStyle w:val="CharStyle716"/>
          <w:i w:val="0"/>
          <w:iCs w:val="0"/>
        </w:rPr>
        <w:t>—</w:t>
      </w:r>
      <w:r>
        <w:rPr>
          <w:rStyle w:val="CharStyle701"/>
          <w:i w:val="0"/>
          <w:iCs w:val="0"/>
        </w:rPr>
        <w:t>1815).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Этою книжкою оканчивается «Псто-</w:t>
        <w:br/>
        <w:t>рія Ломбардіи », которая тянулась такъ</w:t>
        <w:br/>
        <w:t>долго-долго, а вмѣстъ съ нею оканчи</w:t>
        <w:t>-</w:t>
        <w:br/>
        <w:t>вается и все первое отдъленіе «Исто</w:t>
        <w:t>-</w:t>
        <w:br/>
        <w:t>рической Библіотеки ». ІІадѣемся, что</w:t>
        <w:br/>
        <w:t>второе отд-вленіе будетъ снисходитель-</w:t>
        <w:br/>
        <w:t>нѣе къ терпѣнію читателей и разбор-</w:t>
        <w:br/>
        <w:t>чивѣе на сочинепія, которыя оно бе</w:t>
        <w:t>-</w:t>
        <w:br/>
        <w:t>рется предлагать публпкѣ въ пере-</w:t>
        <w:br/>
        <w:t>водѣ.</w:t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1"/>
      </w:pPr>
      <w:r>
        <w:rPr>
          <w:rStyle w:val="CharStyle521"/>
          <w:i w:val="0"/>
          <w:iCs w:val="0"/>
        </w:rPr>
        <w:t xml:space="preserve">275) Бкс-вды </w:t>
      </w:r>
      <w:r>
        <w:rPr>
          <w:rStyle w:val="CharStyle717"/>
          <w:i w:val="0"/>
          <w:iCs w:val="0"/>
        </w:rPr>
        <w:t>Дяди съ Племян</w:t>
        <w:t>-</w:t>
        <w:br/>
        <w:t>ник о м ъ о Политической</w:t>
      </w:r>
      <w:r>
        <w:rPr>
          <w:rStyle w:val="CharStyle521"/>
          <w:i w:val="0"/>
          <w:iCs w:val="0"/>
        </w:rPr>
        <w:t xml:space="preserve"> Э к о н о-</w:t>
        <w:br/>
        <w:t xml:space="preserve">м і 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</w:t>
      </w:r>
      <w:r>
        <w:rPr>
          <w:rStyle w:val="CharStyle718"/>
          <w:i/>
          <w:iCs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французскою. С анктпетербуріь.</w:t>
        <w:br/>
      </w:r>
      <w:r>
        <w:rPr>
          <w:rStyle w:val="CharStyle521"/>
          <w:i w:val="0"/>
          <w:iCs w:val="0"/>
        </w:rPr>
        <w:t xml:space="preserve">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Ііб тип. Штаба Военно-Учебныхв</w:t>
        <w:br/>
        <w:t>Заведеній. Вг 8-ю д. л. ІѴ и 196 стр.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  <w:sectPr>
          <w:type w:val="continuous"/>
          <w:pgSz w:w="7464" w:h="12246"/>
          <w:pgMar w:top="521" w:left="150" w:right="288" w:bottom="22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Наша литература такъ бѣдна хоро</w:t>
        <w:t>-</w:t>
        <w:br/>
        <w:t>шими сочиненіями политико-экономи</w:t>
        <w:t>-</w:t>
        <w:br/>
        <w:t>ческими, а между-тѣмъ, предметы по</w:t>
        <w:t>-</w:t>
        <w:br/>
        <w:t>литической экономіи такъ важны, такъ</w:t>
        <w:br/>
        <w:t>близко касаются ежедневной жизни</w:t>
        <w:br/>
        <w:t>каждаго изъ насъ, и вмѣстѣ съ тѣмъ</w:t>
        <w:br/>
        <w:t>такъ глубоки и обширны пъ основані-</w:t>
        <w:br/>
        <w:t>яхъ свопхъ, что, не смотря на ежеми</w:t>
        <w:t>-</w:t>
        <w:br/>
        <w:t>нутные и сильные толчки горькой су</w:t>
        <w:t>-</w:t>
        <w:br/>
        <w:t>щественности, пораждаюіцей знойную</w:t>
        <w:br/>
        <w:t>жажду улучшенія въ нашенъ благо-</w:t>
        <w:br/>
        <w:t>состояніи , немногіе , очень-немногіѳ</w:t>
        <w:br/>
        <w:t>въ силахъ найдти разумный и неизся-</w:t>
        <w:br/>
        <w:t>каемый его источникъ, очень-немногіе</w:t>
        <w:br/>
        <w:t>въ силахъ возвыситься до того, чтобъ по</w:t>
        <w:t>-</w:t>
        <w:br/>
        <w:t>нять, что виною худшего ихъ положе-</w:t>
        <w:br/>
        <w:t>нія - не косность законовъ природы и</w:t>
      </w:r>
    </w:p>
    <w:p>
      <w:pPr>
        <w:widowControl w:val="0"/>
        <w:rPr>
          <w:sz w:val="2"/>
          <w:szCs w:val="2"/>
        </w:rPr>
      </w:pPr>
      <w:r>
        <w:pict>
          <v:shape id="_x0000_s1379" type="#_x0000_t202" style="position:absolute;margin-left:-0.5pt;margin-top:0.1pt;width:11.05pt;height:10.8pt;z-index:-12582911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lang w:val="de-DE" w:eastAsia="de-DE" w:bidi="de-DE"/>
                      <w:b/>
                      <w:bCs/>
                    </w:rPr>
                    <w:t>56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общество, а они сами. Потребность</w:t>
        <w:br/>
        <w:t>указаній науки, ей свѣтлыхъ, разум-</w:t>
        <w:br/>
        <w:t>ныхъ внушснііі на этомъ пути, усили</w:t>
        <w:t>-</w:t>
        <w:br/>
        <w:t>вается от ъ-того до высшей степени. Но</w:t>
        <w:br/>
        <w:t>наука не дается всякому; она раскры-</w:t>
        <w:br/>
        <w:t>егъ свои богатства жизни только предъ</w:t>
        <w:br/>
        <w:t>посвященными и призванными. Для</w:t>
        <w:br/>
        <w:t>того, чтобъ обнять се во всеіі ея цело</w:t>
        <w:t>-</w:t>
        <w:br/>
        <w:t>сти, въ стройной и строгой Формѣ ана</w:t>
        <w:t>-</w:t>
        <w:br/>
        <w:t>лиза и синтетическаго ностроенія ,</w:t>
        <w:br/>
        <w:t>чтобъ постигнуть ее на высоте ея о-</w:t>
        <w:br/>
        <w:t>спованія, нужно многое; нужно быть</w:t>
        <w:br/>
        <w:t>приготовлсну ісь этому не только ііро-</w:t>
        <w:br/>
        <w:t>должнтелыіымъ и методнческнмъ уче-</w:t>
        <w:br/>
        <w:t>ніемъ и иостояннымъ размыінлсніемъ</w:t>
        <w:br/>
        <w:t xml:space="preserve">о внутреннемь значенін </w:t>
      </w:r>
      <w:r>
        <w:rPr>
          <w:rStyle w:val="CharStyle719"/>
          <w:b w:val="0"/>
          <w:bCs w:val="0"/>
        </w:rPr>
        <w:t xml:space="preserve">фэктовъ,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br/>
        <w:t>и пріобрѣтеніемъ способности легко</w:t>
        <w:br/>
        <w:t>проникать въ глубину вещей и отда-</w:t>
        <w:br/>
        <w:t>лепнаго ихъ сцѣпленія. Словомъ, для</w:t>
        <w:br/>
        <w:t>этого нужно преобразиться внутренно,</w:t>
        <w:br/>
        <w:t>стать на нзвѣстноіі высоте нравствен-</w:t>
        <w:br/>
        <w:t>наго и умственнаго совершенства. По</w:t>
        <w:br/>
        <w:t>такая высота нс есть уді.лъ всякаго.</w:t>
        <w:br/>
        <w:t>Большая часть даже пзъ проникну-</w:t>
        <w:br/>
        <w:t>тыхъ стройными началами науки, не</w:t>
        <w:br/>
        <w:t>въ енлахъ будучи взойдтн на ея высо</w:t>
        <w:t>-</w:t>
        <w:br/>
        <w:t>ту и обнять оттуда напряженныиъ взо-</w:t>
        <w:br/>
        <w:t>ромъ всю обширность ея горизонта и</w:t>
        <w:br/>
        <w:t>проникнуть въ глубину ся основанія ,</w:t>
        <w:br/>
        <w:t>отпадаютъ отъ пея и делаются если</w:t>
        <w:br/>
        <w:t>не противниками мачалъ ся, то, по-</w:t>
        <w:br/>
        <w:t>крайнёй-мѣрѣ, хладеютъ къ ннмъ. И</w:t>
        <w:br/>
        <w:t>вотъ, изъ среды такихъ-го людей, ко-</w:t>
        <w:br/>
        <w:t>торыхъ наука отвергла при нервыхъ</w:t>
        <w:br/>
        <w:t>ихъ начинаніяхъ, не удостоивъ даже</w:t>
        <w:br/>
        <w:t>коснуться священнаго порога храма</w:t>
        <w:br/>
        <w:t>ея, раздается голосъ, что наука — вы-</w:t>
        <w:br/>
        <w:t>мыселъ досужаго воображенія, дело</w:t>
        <w:br/>
        <w:t>празднаго, пустаго, лншеннаго жизни</w:t>
        <w:br/>
        <w:t>умствованія. Нисколько-неприготовлен-</w:t>
        <w:br/>
        <w:t>ные къ глубине указаній науки и</w:t>
        <w:br/>
        <w:t>обширности ея сображенііі, но вместѣ</w:t>
        <w:br/>
        <w:t>съ тѣыъ горя жсланіемъ улучшить свое</w:t>
        <w:br/>
        <w:t>положеніе и чувствуя какъ-бы инстин</w:t>
        <w:t>-</w:t>
        <w:br/>
        <w:t>ктивную потребность въ ел советахъ,</w:t>
        <w:br/>
        <w:t>они берутъ отрывкомь положеніе на</w:t>
        <w:t>-</w:t>
        <w:br/>
        <w:t>уки и прилагаютъ къ вопіющему слу</w:t>
        <w:t>-</w:t>
        <w:br/>
        <w:t>чаю. II вотъ это положеніе не оправ</w:t>
        <w:t>-</w:t>
        <w:br/>
        <w:t>дывается на дЬлѣ, — и близорукіе ен</w:t>
        <w:br/>
        <w:t>гонители кричать еще громче, что на</w:t>
        <w:t>-</w:t>
        <w:br/>
        <w:t>ука, теорія — вздоръ, мечта!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столь трудныхъ условіяхъ по-</w:t>
        <w:br/>
        <w:t>стиженія жизненныхь начале науки</w:t>
        <w:br/>
        <w:t>въ ихъ систематической целостности п</w:t>
        <w:br/>
        <w:t>глубин-Ь ея ноложеній, при такой не</w:t>
        <w:t>-</w:t>
        <w:br/>
        <w:t>доступности систематического нзуче-</w:t>
        <w:br/>
        <w:t>нія для многихъ, остается одно сред</w:t>
        <w:t>-</w:t>
        <w:br/>
        <w:t>ство — облечь отвлеченпыя истины въ</w:t>
        <w:br/>
        <w:t>простыл &lt;і&gt;ормы діалектики, нпзвестп</w:t>
        <w:br/>
        <w:t>ея положенія съ высоты системы на</w:t>
        <w:br/>
        <w:t>очевидную для всякаго степень приме</w:t>
        <w:t>-</w:t>
        <w:br/>
        <w:t>ра. Ясность примера убѣдительна для</w:t>
        <w:br/>
        <w:t>всякаго, и положенія каждой науки</w:t>
        <w:br/>
        <w:t>нуждаются въ нихъ более или мепѣе</w:t>
        <w:br/>
        <w:t>для пройзведепія совершеннаго убЬ-</w:t>
        <w:br/>
        <w:t>ждепія. Но едва-ли есть другая нау</w:t>
        <w:t>-</w:t>
        <w:br/>
        <w:t>ка, которая столько нуждалась бы въ</w:t>
        <w:br/>
        <w:t>ихъ помощи, какъ политическая эко-</w:t>
        <w:br/>
        <w:t>номія. Іімѣя предметомъ нзеледова-</w:t>
        <w:br/>
        <w:t>ніе внутреннихъ законовъ, показывая</w:t>
        <w:br/>
        <w:t>разлпчныя, чрезвычайно-сложный ог-</w:t>
        <w:br/>
        <w:t>пошенія людей , разъясняя причины</w:t>
        <w:br/>
      </w:r>
      <w:r>
        <w:rPr>
          <w:rStyle w:val="CharStyle719"/>
          <w:b w:val="0"/>
          <w:bCs w:val="0"/>
        </w:rPr>
        <w:t xml:space="preserve">фзктовъ.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теряющіяся въ безконечныхъ</w:t>
        <w:br/>
        <w:t>изгнбахъ воли человѣческой. она, пре</w:t>
        <w:t>-</w:t>
        <w:br/>
        <w:t>имущественно предъ прочими наука</w:t>
        <w:t>-</w:t>
        <w:br/>
        <w:t>ми, должна прибегать къпомощи при-</w:t>
        <w:br/>
        <w:t>мѣровъ для убѣжденія въ свонхъ поло-</w:t>
        <w:br/>
        <w:t>женіяхъ.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такомъ состояніи вещей, нель</w:t>
        <w:t>-</w:t>
        <w:br/>
        <w:t>зя не порадоваться іюлвдсііію книжки,</w:t>
        <w:br/>
        <w:t>заглавіе которой выписано выше. Въ</w:t>
        <w:br/>
        <w:t>ней все истины политической эконо</w:t>
        <w:t>-</w:t>
        <w:br/>
        <w:t>мик саммя отвлеченный и слѣдователь-</w:t>
        <w:br/>
        <w:t>но наименѣе-доступпыя для большин</w:t>
        <w:t>-</w:t>
        <w:br/>
        <w:t>ства, изложены въ легкой и пріятной</w:t>
        <w:br/>
        <w:t>Формѣ разговора, сь такою отчетливо</w:t>
        <w:t>-</w:t>
        <w:br/>
        <w:t>стью и убЬжденіемъ, проясняются та-</w:t>
        <w:br/>
        <w:t>кнмъ множествомъ прнмѣровъ, что дѣ-</w:t>
        <w:br/>
        <w:t>лаются доступны почти' для всѣхъ.</w:t>
        <w:br/>
        <w:t>Притомъ, каждая строка дышетъ те</w:t>
        <w:t>-</w:t>
        <w:br/>
        <w:t>плотою и справедлнвымъ уваженіемъ</w:t>
        <w:br/>
        <w:t>къ самому многочисленному классу</w:t>
        <w:br/>
        <w:t>людей , жнвуіцихъ своимъ трудомъ</w:t>
        <w:br/>
        <w:t>промышленымъ. Выборе сочинен і и</w:t>
        <w:br/>
        <w:t>для перевода, предисловіе и самый</w:t>
        <w:br/>
        <w:t>переводь, ваолиѣ-пзнщный, обознача</w:t>
        <w:t>-</w:t>
        <w:br/>
        <w:t>ют человѣка глубоко-знаюіцаго свое</w:t>
        <w:br/>
        <w:t>дѣло.</w:t>
      </w:r>
    </w:p>
    <w:p>
      <w:pPr>
        <w:pStyle w:val="Style67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3"/>
        <w:sectPr>
          <w:pgSz w:w="7464" w:h="12246"/>
          <w:pgMar w:top="396" w:left="252" w:right="302" w:bottom="37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77"/>
        </w:rPr>
        <w:t>276)</w:t>
      </w:r>
      <w:r>
        <w:rPr>
          <w:lang w:val="ru-RU" w:eastAsia="ru-RU" w:bidi="ru-RU"/>
          <w:w w:val="100"/>
          <w:color w:val="000000"/>
          <w:position w:val="0"/>
        </w:rPr>
        <w:t xml:space="preserve"> Зл писки о </w:t>
      </w:r>
      <w:r>
        <w:rPr>
          <w:rStyle w:val="CharStyle675"/>
        </w:rPr>
        <w:t xml:space="preserve">Старомъ іі </w:t>
      </w:r>
      <w:r>
        <w:rPr>
          <w:rStyle w:val="CharStyle674"/>
        </w:rPr>
        <w:t>ііо-</w:t>
        <w:br/>
      </w:r>
      <w:r>
        <w:rPr>
          <w:rStyle w:val="CharStyle720"/>
        </w:rPr>
        <w:t xml:space="preserve">вомъ </w:t>
      </w:r>
      <w:r>
        <w:rPr>
          <w:rStyle w:val="CharStyle721"/>
        </w:rPr>
        <w:t xml:space="preserve">Гусскомъ </w:t>
      </w:r>
      <w:r>
        <w:rPr>
          <w:rStyle w:val="CharStyle720"/>
        </w:rPr>
        <w:t>Быте.</w:t>
      </w:r>
      <w:r>
        <w:rPr>
          <w:rStyle w:val="CharStyle722"/>
        </w:rPr>
        <w:t xml:space="preserve"> </w:t>
      </w:r>
      <w:r>
        <w:rPr>
          <w:rStyle w:val="CharStyle720"/>
        </w:rPr>
        <w:t>К.</w:t>
      </w:r>
      <w:r>
        <w:rPr>
          <w:rStyle w:val="CharStyle722"/>
        </w:rPr>
        <w:t xml:space="preserve"> </w:t>
      </w:r>
      <w:r>
        <w:rPr>
          <w:rStyle w:val="CharStyle720"/>
        </w:rPr>
        <w:t>Л.</w:t>
      </w:r>
      <w:r>
        <w:rPr>
          <w:rStyle w:val="CharStyle722"/>
        </w:rPr>
        <w:t xml:space="preserve"> Авдѣ-</w:t>
        <w:br/>
      </w:r>
      <w:r>
        <w:rPr>
          <w:rStyle w:val="CharStyle677"/>
        </w:rPr>
        <w:t xml:space="preserve">евоіі. </w:t>
      </w:r>
      <w:r>
        <w:rPr>
          <w:rStyle w:val="CharStyle723"/>
        </w:rPr>
        <w:t>Санктпетербургв. Іів тип. Шта-</w:t>
      </w:r>
    </w:p>
    <w:p>
      <w:pPr>
        <w:widowControl w:val="0"/>
        <w:rPr>
          <w:sz w:val="2"/>
          <w:szCs w:val="2"/>
        </w:rPr>
      </w:pPr>
      <w:r>
        <w:pict>
          <v:shape id="_x0000_s1380" type="#_x0000_t202" style="position:absolute;margin-left:5.3pt;margin-top:16.1pt;width:174pt;height:556.8pt;z-index:-12582911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66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ба Военно-Учебныхв Заведенііі. 1842. Вв</w:t>
                    <w:br/>
                    <w:t>8-ю д. л. 133 стр.</w:t>
                  </w:r>
                </w:p>
                <w:p>
                  <w:pPr>
                    <w:pStyle w:val="Style5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12"/>
                  </w:pPr>
                  <w:r>
                    <w:rPr>
                      <w:rStyle w:val="CharStyle713"/>
                      <w:b/>
                      <w:bCs/>
                    </w:rPr>
                    <w:t>Здесь собрано нисколько статей, за'</w:t>
                    <w:br/>
                    <w:t>ключающпхъ въ себѣ разсказы о мв-</w:t>
                    <w:br/>
                    <w:t>стахъ Россіи, гдѣ живала и бывала со</w:t>
                    <w:t>-</w:t>
                    <w:br/>
                    <w:t>чинительница, или что слыхала она о</w:t>
                    <w:br/>
                    <w:t>старпнномъ русскомъ житьѣ-бытьѣ. Въ</w:t>
                    <w:br/>
                    <w:t>литературъ нашей, записки эти не со-</w:t>
                    <w:br/>
                    <w:t>всѣмь-нопы: онѣ у лее печатались и въ</w:t>
                    <w:br/>
                    <w:t>журналахъ и отдельно, безъ имени</w:t>
                    <w:br/>
                    <w:t>почтенной сочинительницы; по, не</w:t>
                    <w:br/>
                    <w:t xml:space="preserve">будучи новыми, </w:t>
                  </w:r>
                  <w:r>
                    <w:rPr>
                      <w:rStyle w:val="CharStyle724"/>
                      <w:b w:val="0"/>
                      <w:bCs w:val="0"/>
                    </w:rPr>
                    <w:t xml:space="preserve">онѣ </w:t>
                  </w:r>
                  <w:r>
                    <w:rPr>
                      <w:rStyle w:val="CharStyle713"/>
                      <w:b/>
                      <w:bCs/>
                    </w:rPr>
                    <w:t>не перестаютъ</w:t>
                    <w:br/>
                    <w:t>быть пріятными, какъ довольно-до</w:t>
                    <w:t>-</w:t>
                    <w:br/>
                    <w:t>бродушные разсказы умной и начи-</w:t>
                    <w:br/>
                    <w:t>таниой женщины. Заглавіе, данное</w:t>
                    <w:br/>
                    <w:t>книгѣ , кажется намъ , не совсѣмъ</w:t>
                    <w:br/>
                    <w:t>вѣрно: старый русскін бытъ точно въ</w:t>
                    <w:br/>
                    <w:t xml:space="preserve">ней находимъ, но </w:t>
                  </w:r>
                  <w:r>
                    <w:rPr>
                      <w:rStyle w:val="CharStyle724"/>
                      <w:b w:val="0"/>
                      <w:bCs w:val="0"/>
                    </w:rPr>
                    <w:t xml:space="preserve">гдѣ </w:t>
                  </w:r>
                  <w:r>
                    <w:rPr>
                      <w:rStyle w:val="CharStyle713"/>
                      <w:b/>
                      <w:bCs/>
                    </w:rPr>
                    <w:t>же новый? Есть</w:t>
                    <w:br/>
                    <w:t>замѣтки о бытѣ остзейскихъ Нѣмцевъ,</w:t>
                    <w:br/>
                    <w:t>о русскихъ крестышахъ, поселившихся</w:t>
                    <w:br/>
                    <w:t>вкругъ Чудскаго-Озера, кое-что о бы</w:t>
                    <w:t>-</w:t>
                    <w:br/>
                    <w:t>тѣ жителей Иркутска (и жаль, что</w:t>
                    <w:br/>
                    <w:t>такъ мало; К. Л. Авдеева, тамъ родив</w:t>
                    <w:t>-</w:t>
                    <w:br/>
                    <w:t>шаяся и долго жившая, могла бы мно</w:t>
                    <w:t>-</w:t>
                    <w:br/>
                    <w:t>го поразсказать интсреснаго), объ одес</w:t>
                    <w:t>-</w:t>
                    <w:br/>
                    <w:t>ской жизни — и только.Впрочемъ,этотъ</w:t>
                    <w:br/>
                    <w:t>пзлпшиій объемъ заглавія принадле-</w:t>
                    <w:br/>
                    <w:t>житъ, очевидно, не самой ппсательни-</w:t>
                    <w:br/>
                    <w:t>цѣ «Записокъ», а пздатело, Н. А. Но</w:t>
                    <w:t>-</w:t>
                    <w:br/>
                    <w:t>левому, который нмѣетъ честь быть</w:t>
                    <w:br/>
                    <w:t>роднымъ братомъ сочинительницы,</w:t>
                    <w:br/>
                    <w:t>какъ объявляетъ онъ въ прсдисловіи —</w:t>
                    <w:br/>
                    <w:t xml:space="preserve">одномъ изъ </w:t>
                  </w:r>
                  <w:r>
                    <w:rPr>
                      <w:rStyle w:val="CharStyle724"/>
                      <w:b w:val="0"/>
                      <w:bCs w:val="0"/>
                    </w:rPr>
                    <w:t xml:space="preserve">тѣхъ </w:t>
                  </w:r>
                  <w:r>
                    <w:rPr>
                      <w:rStyle w:val="CharStyle713"/>
                      <w:b/>
                      <w:bCs/>
                    </w:rPr>
                    <w:t>предисловііі, гдѣ г.</w:t>
                    <w:br/>
                    <w:t>Полевой любнтъ такъ откровенно на</w:t>
                    <w:t>-</w:t>
                    <w:br/>
                    <w:t>мекать на спою геніальность и знаме</w:t>
                    <w:t>-</w:t>
                    <w:br/>
                    <w:t>нитость. Впрочемъ, книга, къ-счастію,</w:t>
                    <w:br/>
                    <w:t>не имветъ ничего общаго съ этимъ</w:t>
                    <w:br/>
                    <w:t>преднеловіемъ: "самъ г. Полевой гово</w:t>
                    <w:t>-</w:t>
                    <w:br/>
                    <w:t>рить, что его участіе ограничивалось</w:t>
                    <w:br/>
                    <w:t>только легкими грамматическими по</w:t>
                    <w:t>-</w:t>
                    <w:br/>
                    <w:t>правками — и мы охотно вѣрнмъ, не</w:t>
                    <w:br/>
                    <w:t>встрѣчая въ книги тѣхъ высокопарно</w:t>
                    <w:t>-</w:t>
                    <w:br/>
                    <w:t>стей и величавыхъ разглагольствій,</w:t>
                    <w:br/>
                    <w:t>который такт, давно и такъ справедли</w:t>
                    <w:t>-</w:t>
                    <w:br/>
                    <w:t>во надоѣли читающему міру во всемъ,</w:t>
                    <w:br/>
                    <w:t>что выходить оригнналыіаго изъ-нодъ</w:t>
                    <w:br/>
                    <w:t>пера г Полеваго, со времени прекра-</w:t>
                    <w:br/>
                    <w:t>щенія его «Телеграфа». Г-н:а Авдъева</w:t>
                    <w:br/>
                    <w:t xml:space="preserve">проговарнваетъ гдѣ-то въ своихъ </w:t>
                  </w:r>
                  <w:r>
                    <w:rPr>
                      <w:rStyle w:val="CharStyle725"/>
                      <w:b/>
                      <w:bCs/>
                    </w:rPr>
                    <w:t>«За-</w:t>
                    <w:br/>
                  </w:r>
                  <w:r>
                    <w:rPr>
                      <w:rStyle w:val="CharStyle713"/>
                      <w:b/>
                      <w:bCs/>
                    </w:rPr>
                    <w:t>пнекахъ» о намѣреніи написать для</w:t>
                    <w:br/>
                    <w:t>публики и бо.іѣе:оченьжсдаемъ, чтобъ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381" type="#_x0000_t202" style="position:absolute;margin-left:135.85pt;margin-top:0;width:94.55pt;height:11.75pt;z-index:-125829109;mso-wrap-distance-left:5pt;mso-wrap-distance-right:116.4pt;mso-position-horizont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17" w:line="170" w:lineRule="exact"/>
        <w:ind w:left="0" w:right="0" w:firstLine="24"/>
      </w:pPr>
      <w:r>
        <w:rPr>
          <w:rStyle w:val="CharStyle614"/>
          <w:b/>
          <w:bCs/>
        </w:rPr>
        <w:t>57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намѣреніе сбылось. Одно посовѣ-</w:t>
        <w:br/>
        <w:t xml:space="preserve">товали бь мы: оставить въ </w:t>
      </w:r>
      <w:r>
        <w:rPr>
          <w:rStyle w:val="CharStyle719"/>
          <w:b w:val="0"/>
          <w:bCs w:val="0"/>
        </w:rPr>
        <w:t xml:space="preserve">нокоѣ </w:t>
      </w:r>
      <w:r>
        <w:rPr>
          <w:rStyle w:val="CharStyle706"/>
          <w:b w:val="0"/>
          <w:bCs w:val="0"/>
        </w:rPr>
        <w:t>ста</w:t>
        <w:t>-</w:t>
        <w:br/>
        <w:t>рый быте.</w:t>
      </w:r>
      <w:r>
        <w:rPr>
          <w:rStyle w:val="CharStyle7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Гг. Сахарове, Снегиревъ,</w:t>
        <w:br/>
        <w:t>частію г. Пассекъ и другіе уже доволь</w:t>
        <w:t>-</w:t>
        <w:br/>
        <w:t>но трудились и трудятся сбирать и об</w:t>
        <w:t>-</w:t>
        <w:br/>
        <w:t xml:space="preserve">народовать </w:t>
      </w:r>
      <w:r>
        <w:rPr>
          <w:rStyle w:val="CharStyle719"/>
          <w:b w:val="0"/>
          <w:bCs w:val="0"/>
        </w:rPr>
        <w:t xml:space="preserve">свЬдѣнія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пзелѣдоваиія</w:t>
        <w:br/>
        <w:t>объ этомъ старинномъ бытѣ: перо со</w:t>
        <w:t>-</w:t>
        <w:br/>
        <w:t>чинительницы можетъ быть употре</w:t>
        <w:t>-</w:t>
        <w:br/>
        <w:t>блено гораздо-полезігѣе и пріятнѣе па</w:t>
        <w:br/>
        <w:t>онпсапіе того, что она видала и съ</w:t>
        <w:br/>
        <w:t>чѣмъ встръчадась въ своей жизни.</w:t>
      </w:r>
    </w:p>
    <w:p>
      <w:pPr>
        <w:pStyle w:val="Style316"/>
        <w:numPr>
          <w:ilvl w:val="0"/>
          <w:numId w:val="8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5"/>
      </w:pPr>
      <w:r>
        <w:rPr>
          <w:rStyle w:val="CharStyle701"/>
          <w:i w:val="0"/>
          <w:iCs w:val="0"/>
        </w:rPr>
        <w:t xml:space="preserve">О </w:t>
      </w:r>
      <w:r>
        <w:rPr>
          <w:rStyle w:val="CharStyle733"/>
          <w:i w:val="0"/>
          <w:iCs w:val="0"/>
        </w:rPr>
        <w:t xml:space="preserve">Чувственной Любви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па-</w:t>
        <w:br/>
        <w:t>ггубныхв дѣѴіствіяхв ея. Разсужденіе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>Іо-</w:t>
        <w:br/>
        <w:t xml:space="preserve">анна Фридриха Остервальда.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I.</w:t>
        <w:br/>
        <w:t>І/ерсводб св французскаго подлинника,</w:t>
        <w:br/>
        <w:t>изданнаго вв Амстердама вв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 xml:space="preserve">1707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  <w:br/>
        <w:t>С анктпетербгургв. Вв тип. Мин. Внутр.</w:t>
        <w:br/>
        <w:t>Дгьлв.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 xml:space="preserve">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34"/>
          <w:i w:val="0"/>
          <w:iCs w:val="0"/>
        </w:rPr>
        <w:t>8-/0</w:t>
      </w:r>
      <w:r>
        <w:rPr>
          <w:rStyle w:val="CharStyle70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 xml:space="preserve">303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заглавія видно, что еще въ 1707</w:t>
        <w:br/>
        <w:t>году авторъ задалъ себѣ вопросы « отъ</w:t>
        <w:br/>
        <w:t xml:space="preserve">чего сія </w:t>
      </w:r>
      <w:r>
        <w:rPr>
          <w:rStyle w:val="CharStyle706"/>
          <w:b w:val="0"/>
          <w:bCs w:val="0"/>
        </w:rPr>
        <w:t>мерзость съ</w:t>
      </w:r>
      <w:r>
        <w:rPr>
          <w:rStyle w:val="CharStyle7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толикою силою</w:t>
        <w:br/>
        <w:t>царствуете во многихъ людяхъ? » и ва-</w:t>
        <w:br/>
        <w:t>шелъ, что « одною пзъ корепныхъ при-</w:t>
        <w:br/>
        <w:t>чинъ сего зла есть недостатокъ въ на-</w:t>
        <w:br/>
        <w:t>ставленіяхъ и пособіяхъ по этой ча</w:t>
        <w:t>-</w:t>
        <w:br/>
        <w:t>сти ». Рѣшивъ себѣ вопросъ такимъ от-</w:t>
        <w:br/>
        <w:t>вѣтомъ, онъ написалъ назидательную</w:t>
        <w:br/>
        <w:t>книгу. Какой-то почтенный человѣкъ</w:t>
        <w:br/>
        <w:t>возъпмѣль похвальное намѣреніе въ</w:t>
        <w:br/>
        <w:t>1841 году перевести эту книгу на рус-</w:t>
        <w:br/>
        <w:t>скііі языкъ, перевелъ и издалъ, объ-</w:t>
        <w:br/>
        <w:t>ясішпъ, что такое сокровище «переве</w:t>
        <w:t>-</w:t>
        <w:br/>
        <w:t>дено, съ нѣкоторыми дополненіями, и</w:t>
        <w:br/>
        <w:t xml:space="preserve">посвящается </w:t>
      </w:r>
      <w:r>
        <w:rPr>
          <w:rStyle w:val="CharStyle706"/>
          <w:b w:val="0"/>
          <w:bCs w:val="0"/>
        </w:rPr>
        <w:t>новобрачнымв,</w:t>
      </w:r>
      <w:r>
        <w:rPr>
          <w:rStyle w:val="CharStyle7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старобрач-</w:t>
        <w:br/>
        <w:t>нымъ и безбрачнымъ, желающимъ</w:t>
        <w:br/>
        <w:t>предохраниться или очиститься отъ</w:t>
        <w:br/>
        <w:t>чувственной любви ». Жаль, что боль</w:t>
        <w:t>-</w:t>
        <w:br/>
        <w:t>шая часть того класса, который бу-</w:t>
        <w:br/>
        <w:t>детъ потребителемъэтоіі полезной кни</w:t>
        <w:t>-</w:t>
        <w:br/>
        <w:t>ги , еще не довольно - грамотна на</w:t>
        <w:br/>
        <w:t>Гуси.</w:t>
      </w:r>
    </w:p>
    <w:p>
      <w:pPr>
        <w:pStyle w:val="Style337"/>
        <w:numPr>
          <w:ilvl w:val="0"/>
          <w:numId w:val="91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5"/>
      </w:pPr>
      <w:r>
        <w:rPr>
          <w:lang w:val="ru-RU" w:eastAsia="ru-RU" w:bidi="ru-RU"/>
          <w:w w:val="100"/>
          <w:color w:val="000000"/>
          <w:position w:val="0"/>
        </w:rPr>
        <w:t xml:space="preserve">Разсуждеше </w:t>
      </w:r>
      <w:r>
        <w:rPr>
          <w:rStyle w:val="CharStyle735"/>
        </w:rPr>
        <w:t xml:space="preserve">-о </w:t>
      </w:r>
      <w:r>
        <w:rPr>
          <w:lang w:val="ru-RU" w:eastAsia="ru-RU" w:bidi="ru-RU"/>
          <w:w w:val="100"/>
          <w:color w:val="000000"/>
          <w:position w:val="0"/>
        </w:rPr>
        <w:t>необходи</w:t>
        <w:t>-</w:t>
        <w:br/>
        <w:t>мости ВЛАСТЕЙ II РАЗЛИЧНЫХЪ</w:t>
        <w:br/>
      </w:r>
      <w:r>
        <w:rPr>
          <w:rStyle w:val="CharStyle736"/>
        </w:rPr>
        <w:t>3</w:t>
      </w:r>
      <w:r>
        <w:rPr>
          <w:lang w:val="ru-RU" w:eastAsia="ru-RU" w:bidi="ru-RU"/>
          <w:w w:val="100"/>
          <w:color w:val="000000"/>
          <w:position w:val="0"/>
        </w:rPr>
        <w:t xml:space="preserve"> В А </w:t>
      </w:r>
      <w:r>
        <w:rPr>
          <w:lang w:val="fr-FR" w:eastAsia="fr-FR" w:bidi="fr-FR"/>
          <w:w w:val="10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color w:val="000000"/>
          <w:position w:val="0"/>
        </w:rPr>
        <w:t xml:space="preserve">I Й В Ъ Ч Е Л О В Ѣ Ч </w:t>
      </w:r>
      <w:r>
        <w:rPr>
          <w:lang w:val="la" w:eastAsia="la" w:bidi="la"/>
          <w:w w:val="100"/>
          <w:color w:val="000000"/>
          <w:position w:val="0"/>
        </w:rPr>
        <w:t xml:space="preserve">E </w:t>
      </w:r>
      <w:r>
        <w:rPr>
          <w:lang w:val="ru-RU" w:eastAsia="ru-RU" w:bidi="ru-RU"/>
          <w:w w:val="100"/>
          <w:color w:val="000000"/>
          <w:position w:val="0"/>
        </w:rPr>
        <w:t xml:space="preserve">СК И ХЪ </w:t>
      </w:r>
      <w:r>
        <w:rPr>
          <w:rStyle w:val="CharStyle737"/>
        </w:rPr>
        <w:t>(ІСІДЕ-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91"/>
      </w:pPr>
      <w:r>
        <w:rPr>
          <w:rStyle w:val="CharStyle738"/>
          <w:i w:val="0"/>
          <w:iCs w:val="0"/>
        </w:rPr>
        <w:t>ствлхъ.</w:t>
      </w:r>
      <w:r>
        <w:rPr>
          <w:rStyle w:val="CharStyle70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Написано по поводу газстныхв</w:t>
        <w:br/>
        <w:t>извіьстйі о новѣіішемв волыюмыелги и</w:t>
        <w:br/>
        <w:t>возмущеніяхъ во Франціи. Сочиненіс свя</w:t>
        <w:br/>
        <w:t>щенника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01"/>
          <w:i w:val="0"/>
          <w:iCs w:val="0"/>
        </w:rPr>
        <w:t xml:space="preserve">Алексѣя Ниировскаго.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</w:t>
        <w:br/>
        <w:t>Вв тип. В. Кирилова. 1842. Вв 8-ю д.</w:t>
        <w:br/>
        <w:t>л. 16 стр.</w:t>
      </w:r>
      <w:r>
        <w:br w:type="page"/>
      </w:r>
    </w:p>
    <w:p>
      <w:pPr>
        <w:pStyle w:val="Style739"/>
        <w:widowControl w:val="0"/>
        <w:keepNext/>
        <w:keepLines/>
        <w:shd w:val="clear" w:color="auto" w:fill="auto"/>
        <w:bidi w:val="0"/>
        <w:spacing w:before="0" w:after="99" w:line="260" w:lineRule="exact"/>
        <w:ind w:left="0" w:right="0"/>
      </w:pPr>
      <w:bookmarkStart w:id="11" w:name="bookmark11"/>
      <w:r>
        <w:rPr>
          <w:lang w:val="ru-RU" w:eastAsia="ru-RU" w:bidi="ru-RU"/>
          <w:spacing w:val="0"/>
          <w:color w:val="000000"/>
          <w:position w:val="0"/>
        </w:rPr>
        <w:t>ев</w:t>
      </w:r>
      <w:bookmarkEnd w:id="11"/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pict>
          <v:shape id="_x0000_s1382" type="#_x0000_t202" style="position:absolute;margin-left:116.15pt;margin-top:0.5pt;width:121.2pt;height:11.5pt;z-index:-125829108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567"/>
                      <w:b/>
                      <w:bCs/>
                      <w:i/>
                      <w:iCs/>
                    </w:rPr>
                    <w:t>Б номографическая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Газетный извѣстіи о новѣйшемъ лег-</w:t>
        <w:br/>
        <w:t>комысліп во Франціи, вероятно, были</w:t>
        <w:br/>
        <w:t>такого свойства, которое послужило</w:t>
        <w:br/>
        <w:t>иоводомъ къ панечатанію такого раз-</w:t>
        <w:br/>
        <w:t>сужденія, каково « Разсужденіе о необ</w:t>
        <w:t>-</w:t>
        <w:br/>
        <w:t>ходимости властей, и ороч. »; ибо, какь</w:t>
        <w:br/>
        <w:t>говорить авторъ, « примерь иацій, сла-</w:t>
        <w:br/>
        <w:t>«вящихся просвѣщеніемъ, столько со-</w:t>
      </w:r>
    </w:p>
    <w:p>
      <w:pPr>
        <w:pStyle w:val="Style526"/>
        <w:numPr>
          <w:ilvl w:val="0"/>
          <w:numId w:val="8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блазіштелеиъ, что легкіе, но тщеслав</w:t>
        <w:t>-</w:t>
        <w:br/>
        <w:t>ные умы и у насъ могуть если не от-</w:t>
      </w:r>
    </w:p>
    <w:p>
      <w:pPr>
        <w:pStyle w:val="Style526"/>
        <w:numPr>
          <w:ilvl w:val="0"/>
          <w:numId w:val="8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вергать властей, то находить, ио край-</w:t>
        <w:br/>
        <w:t>«ней мерѣ, мнимую несправедливость</w:t>
      </w:r>
    </w:p>
    <w:p>
      <w:pPr>
        <w:pStyle w:val="Style526"/>
        <w:numPr>
          <w:ilvl w:val="0"/>
          <w:numId w:val="87"/>
        </w:numPr>
        <w:tabs>
          <w:tab w:leader="none" w:pos="26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неравномъ раздѣлепіи обществен-</w:t>
      </w:r>
    </w:p>
    <w:p>
      <w:pPr>
        <w:pStyle w:val="Style526"/>
        <w:numPr>
          <w:ilvl w:val="0"/>
          <w:numId w:val="87"/>
        </w:numPr>
        <w:tabs>
          <w:tab w:leader="none" w:pos="26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ныхъзваній и самыхъ состояній.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</w:t>
      </w:r>
    </w:p>
    <w:p>
      <w:pPr>
        <w:pStyle w:val="Style526"/>
        <w:numPr>
          <w:ilvl w:val="0"/>
          <w:numId w:val="87"/>
        </w:numPr>
        <w:tabs>
          <w:tab w:leader="none" w:pos="26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потому, дабы не увлечься вѣтромъ</w:t>
      </w:r>
    </w:p>
    <w:p>
      <w:pPr>
        <w:pStyle w:val="Style741"/>
        <w:numPr>
          <w:ilvl w:val="0"/>
          <w:numId w:val="87"/>
        </w:numPr>
        <w:tabs>
          <w:tab w:leader="none" w:pos="2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743"/>
        </w:rPr>
        <w:t xml:space="preserve">подобнаго </w:t>
      </w:r>
      <w:r>
        <w:rPr>
          <w:lang w:val="ru-RU" w:eastAsia="ru-RU" w:bidi="ru-RU"/>
          <w:w w:val="100"/>
          <w:color w:val="000000"/>
          <w:position w:val="0"/>
        </w:rPr>
        <w:t>вольномыслія, ФилосоФу-</w:t>
      </w:r>
    </w:p>
    <w:p>
      <w:pPr>
        <w:pStyle w:val="Style526"/>
        <w:numPr>
          <w:ilvl w:val="0"/>
          <w:numId w:val="87"/>
        </w:numPr>
        <w:tabs>
          <w:tab w:leader="none" w:pos="26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христіанпну не безполезно бросить</w:t>
      </w:r>
    </w:p>
    <w:p>
      <w:pPr>
        <w:pStyle w:val="Style526"/>
        <w:numPr>
          <w:ilvl w:val="0"/>
          <w:numId w:val="87"/>
        </w:numPr>
        <w:tabs>
          <w:tab w:leader="none" w:pos="26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взглядъ на составь человѣческихь об-</w:t>
      </w:r>
    </w:p>
    <w:p>
      <w:pPr>
        <w:pStyle w:val="Style526"/>
        <w:numPr>
          <w:ilvl w:val="0"/>
          <w:numId w:val="8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ществъ и воззреть на нихъ вь сравне-</w:t>
        <w:br/>
      </w:r>
      <w:r>
        <w:rPr>
          <w:rStyle w:val="CharStyle744"/>
          <w:b/>
          <w:bCs/>
        </w:rPr>
        <w:t>«ніи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съединственнымь образцемъ зем-</w:t>
        <w:br/>
        <w:t>«ныхъ обществъ —сь церковію Госпо</w:t>
        <w:t>-</w:t>
        <w:br/>
        <w:t>да нашего Іисуса Христа. »</w:t>
      </w:r>
    </w:p>
    <w:p>
      <w:pPr>
        <w:pStyle w:val="Style650"/>
        <w:numPr>
          <w:ilvl w:val="0"/>
          <w:numId w:val="9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8"/>
      </w:pPr>
      <w:r>
        <w:rPr>
          <w:rStyle w:val="CharStyle746"/>
          <w:b/>
          <w:bCs/>
          <w:i w:val="0"/>
          <w:iCs w:val="0"/>
        </w:rPr>
        <w:t>Речи,</w:t>
      </w:r>
      <w:r>
        <w:rPr>
          <w:rStyle w:val="CharStyle745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говоренныя воспитанни</w:t>
        <w:t>-</w:t>
        <w:br/>
      </w:r>
      <w:r>
        <w:rPr>
          <w:rStyle w:val="CharStyle747"/>
          <w:b w:val="0"/>
          <w:bCs w:val="0"/>
          <w:i/>
          <w:iCs/>
        </w:rPr>
        <w:t xml:space="preserve">ками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Московскаго Коммерческою Учили</w:t>
        <w:t>-</w:t>
        <w:br/>
        <w:t>ща,</w:t>
      </w:r>
      <w:r>
        <w:rPr>
          <w:rStyle w:val="CharStyle659"/>
          <w:b w:val="0"/>
          <w:bCs w:val="0"/>
          <w:i w:val="0"/>
          <w:iCs w:val="0"/>
        </w:rPr>
        <w:t xml:space="preserve"> </w:t>
      </w:r>
      <w:r>
        <w:rPr>
          <w:rStyle w:val="CharStyle659"/>
          <w:lang w:val="fr-FR" w:eastAsia="fr-FR" w:bidi="fr-FR"/>
          <w:b w:val="0"/>
          <w:bCs w:val="0"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торжественном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собраніи опию,</w:t>
        <w:br/>
        <w:t>іюня 22 дня 1842 года. Москва. Вв тип.</w:t>
        <w:br/>
        <w:t>С. Селивановскаго. 1842. Вв 4-ю</w:t>
      </w:r>
      <w:r>
        <w:rPr>
          <w:rStyle w:val="CharStyle659"/>
          <w:b w:val="0"/>
          <w:bCs w:val="0"/>
          <w:i w:val="0"/>
          <w:iCs w:val="0"/>
        </w:rPr>
        <w:t xml:space="preserve"> б.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Пять речей; две русскія, Француз</w:t>
        <w:t>-</w:t>
        <w:br/>
        <w:t>ская, немецкая и англійская, и одно</w:t>
        <w:br/>
        <w:t>стихотвореніе составляють содержаніе</w:t>
        <w:br/>
        <w:t>отоіі книги.</w:t>
      </w:r>
    </w:p>
    <w:p>
      <w:pPr>
        <w:pStyle w:val="Style650"/>
        <w:numPr>
          <w:ilvl w:val="0"/>
          <w:numId w:val="9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8"/>
      </w:pPr>
      <w:r>
        <w:rPr>
          <w:rStyle w:val="CharStyle746"/>
          <w:b/>
          <w:bCs/>
          <w:i w:val="0"/>
          <w:iCs w:val="0"/>
        </w:rPr>
        <w:t>Чувства ДетЕЙ,</w:t>
      </w:r>
      <w:r>
        <w:rPr>
          <w:rStyle w:val="CharStyle745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усердныхв</w:t>
        <w:br/>
        <w:t>кв Матушкѣ-Царицѣ. Соч. бобровскаю</w:t>
        <w:br/>
        <w:t>гражданина</w:t>
      </w:r>
      <w:r>
        <w:rPr>
          <w:rStyle w:val="CharStyle659"/>
          <w:b w:val="0"/>
          <w:bCs w:val="0"/>
          <w:i w:val="0"/>
          <w:iCs w:val="0"/>
        </w:rPr>
        <w:t xml:space="preserve"> </w:t>
      </w:r>
      <w:r>
        <w:rPr>
          <w:rStyle w:val="CharStyle745"/>
          <w:b/>
          <w:bCs/>
          <w:i w:val="0"/>
          <w:iCs w:val="0"/>
        </w:rPr>
        <w:t xml:space="preserve">К. Савостьянова.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Харькове.</w:t>
        <w:br/>
        <w:t>1841. Вв 8-ю д. л. 8 стр.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Сочиненіе, исполненное патріотиче-</w:t>
        <w:br/>
        <w:t>скихъ чувстве, который разделяете сь</w:t>
        <w:br/>
        <w:t>авторомъ вся Россія. Мы, съ своей сто</w:t>
        <w:t>-</w:t>
        <w:br/>
        <w:t>роны, осмѣливаемся сдѣлать одно за-</w:t>
        <w:br/>
        <w:t>ігЬчаніе: такое прекрасное чувство,</w:t>
        <w:br/>
        <w:t>какь патріотизмъ, должно, по-возмож-</w:t>
        <w:br/>
        <w:t>ности, выражаться языкомь чистымь,</w:t>
        <w:br/>
        <w:t>благородиымъ, изящнымъ. Авторамъ,</w:t>
        <w:br/>
        <w:t>подобнымь г. Савостьянову, надобно</w:t>
        <w:br/>
        <w:t>бы помнить слѣдующіе три стиха не-</w:t>
        <w:br/>
        <w:t xml:space="preserve">сравненнаго, но </w:t>
      </w:r>
      <w:r>
        <w:rPr>
          <w:rStyle w:val="CharStyle748"/>
          <w:b/>
          <w:bCs/>
        </w:rPr>
        <w:t>скромного</w:t>
      </w:r>
      <w:r>
        <w:rPr>
          <w:rStyle w:val="CharStyle74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бас</w:t>
        <w:t>-</w:t>
        <w:br/>
        <w:t>нописца: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00" w:right="0" w:firstLine="6"/>
      </w:pPr>
      <w:r>
        <w:rPr>
          <w:rStyle w:val="CharStyle750"/>
        </w:rPr>
        <w:t xml:space="preserve">Такъ </w:t>
      </w:r>
      <w:r>
        <w:rPr>
          <w:rStyle w:val="CharStyle373"/>
        </w:rPr>
        <w:t xml:space="preserve">я </w:t>
      </w:r>
      <w:r>
        <w:rPr>
          <w:rStyle w:val="CharStyle750"/>
        </w:rPr>
        <w:t>крушуся и жалею,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00" w:right="0" w:hanging="1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лпры Пиндара мне не дано въ уделе:</w:t>
        <w:br/>
        <w:t>Я бъ Александра пелъ.</w:t>
      </w:r>
    </w:p>
    <w:p>
      <w:pPr>
        <w:pStyle w:val="Style580"/>
        <w:numPr>
          <w:ilvl w:val="0"/>
          <w:numId w:val="9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br w:type="column"/>
      </w:r>
      <w:r>
        <w:rPr>
          <w:rStyle w:val="CharStyle752"/>
        </w:rPr>
        <w:t>Обозрвн</w:t>
      </w:r>
      <w:r>
        <w:rPr>
          <w:rStyle w:val="CharStyle753"/>
        </w:rPr>
        <w:t xml:space="preserve"> </w:t>
      </w:r>
      <w:r>
        <w:rPr>
          <w:rStyle w:val="CharStyle752"/>
        </w:rPr>
        <w:t>ік</w:t>
      </w:r>
      <w:r>
        <w:rPr>
          <w:rStyle w:val="CharStyle753"/>
        </w:rPr>
        <w:t xml:space="preserve"> </w:t>
      </w:r>
      <w:r>
        <w:rPr>
          <w:rStyle w:val="CharStyle751"/>
        </w:rPr>
        <w:t>3</w:t>
      </w:r>
      <w:r>
        <w:rPr>
          <w:rStyle w:val="CharStyle753"/>
        </w:rPr>
        <w:t xml:space="preserve"> </w:t>
      </w:r>
      <w:r>
        <w:rPr>
          <w:rStyle w:val="CharStyle752"/>
        </w:rPr>
        <w:t>ем</w:t>
      </w:r>
      <w:r>
        <w:rPr>
          <w:rStyle w:val="CharStyle753"/>
        </w:rPr>
        <w:t xml:space="preserve"> </w:t>
      </w:r>
      <w:r>
        <w:rPr>
          <w:rStyle w:val="CharStyle754"/>
        </w:rPr>
        <w:t xml:space="preserve">н </w:t>
      </w:r>
      <w:r>
        <w:rPr>
          <w:rStyle w:val="CharStyle753"/>
        </w:rPr>
        <w:t xml:space="preserve">д </w:t>
      </w:r>
      <w:r>
        <w:rPr>
          <w:rStyle w:val="CharStyle754"/>
        </w:rPr>
        <w:t xml:space="preserve">г </w:t>
      </w:r>
      <w:r>
        <w:rPr>
          <w:rStyle w:val="CharStyle753"/>
        </w:rPr>
        <w:t>о Глобу-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rStyle w:val="CharStyle716"/>
          <w:i w:val="0"/>
          <w:iCs w:val="0"/>
        </w:rPr>
        <w:t xml:space="preserve">СА.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55"/>
          <w:i w:val="0"/>
          <w:iCs w:val="0"/>
        </w:rPr>
        <w:t xml:space="preserve">А. Ободовскаго.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бургг. Вв тип. И. Глазунова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55"/>
          <w:i w:val="0"/>
          <w:iCs w:val="0"/>
        </w:rPr>
        <w:t>1842.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55"/>
          <w:i w:val="0"/>
          <w:iCs w:val="0"/>
        </w:rPr>
        <w:t xml:space="preserve">8 </w:t>
      </w:r>
      <w:r>
        <w:rPr>
          <w:rStyle w:val="CharStyle716"/>
          <w:i w:val="0"/>
          <w:iCs w:val="0"/>
        </w:rPr>
        <w:t xml:space="preserve">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55"/>
          <w:i w:val="0"/>
          <w:iCs w:val="0"/>
        </w:rPr>
        <w:t xml:space="preserve">104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rStyle w:val="CharStyle756"/>
          <w:b/>
          <w:bCs/>
        </w:rPr>
        <w:t>Руководства г. Ободовскаго вообще</w:t>
        <w:br/>
        <w:t>не отличаются ни особенной полез</w:t>
        <w:t>-</w:t>
        <w:br/>
        <w:t>ностью, ііи особенной безполезностью,</w:t>
        <w:br/>
        <w:t>не возбуждаютъ никакимъ образомъ</w:t>
        <w:br/>
        <w:t>особаго вниманія, и тихо забываются.</w:t>
        <w:br/>
        <w:t>Та же самая судьба ждете и «Обозре-</w:t>
        <w:br/>
        <w:t>ніе Земнаго Глобуса».</w:t>
      </w:r>
    </w:p>
    <w:p>
      <w:pPr>
        <w:pStyle w:val="Style316"/>
        <w:numPr>
          <w:ilvl w:val="0"/>
          <w:numId w:val="9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755"/>
          <w:i w:val="0"/>
          <w:iCs w:val="0"/>
        </w:rPr>
        <w:t xml:space="preserve">Руководство къ </w:t>
      </w:r>
      <w:r>
        <w:rPr>
          <w:rStyle w:val="CharStyle757"/>
          <w:i w:val="0"/>
          <w:iCs w:val="0"/>
        </w:rPr>
        <w:t>Изученію</w:t>
        <w:br/>
        <w:t xml:space="preserve">Всеобщей іісторіи.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Тетрадь для</w:t>
        <w:br/>
        <w:t>первого года. Составилв адвюнктв про</w:t>
        <w:t>-</w:t>
        <w:br/>
        <w:t>фессоре всеобщей исторіи вв Главкоме</w:t>
        <w:br/>
        <w:t>Педагогическомв Институтѣ</w:t>
      </w:r>
      <w:r>
        <w:rPr>
          <w:rStyle w:val="CharStyle758"/>
          <w:i/>
          <w:iCs/>
        </w:rPr>
        <w:t>,</w:t>
      </w:r>
      <w:r>
        <w:rPr>
          <w:rStyle w:val="CharStyle755"/>
          <w:i w:val="0"/>
          <w:iCs w:val="0"/>
        </w:rPr>
        <w:t xml:space="preserve"> Андрей</w:t>
        <w:br/>
        <w:t xml:space="preserve">Смирнове.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 Вв тип.</w:t>
        <w:br/>
        <w:t>Штаба Военно Учеб. Заведеніи.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55"/>
          <w:i w:val="0"/>
          <w:iCs w:val="0"/>
        </w:rPr>
        <w:t>1842.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 8-ю д. л.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55"/>
          <w:i w:val="0"/>
          <w:iCs w:val="0"/>
        </w:rPr>
        <w:t xml:space="preserve">143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rStyle w:val="CharStyle756"/>
          <w:b/>
          <w:bCs/>
        </w:rPr>
        <w:t>Главный Педагогически! Институте,</w:t>
        <w:br/>
        <w:t>какь известно,—заведеніе, наилучше</w:t>
        <w:br/>
        <w:t>достигающее своей цели. И по цѣли</w:t>
        <w:br/>
        <w:t>его, и по качеству, отъ него должна</w:t>
        <w:br/>
        <w:t>ждать наша педагогія лучшихъ учеб-</w:t>
        <w:br/>
        <w:t>ныхъ руководстве по всемъ отраслямъ</w:t>
        <w:br/>
        <w:t>знанія. Прекрасный трудъг. Лоренца,</w:t>
        <w:br/>
        <w:t>котораго продолженіе, кажется, скоро</w:t>
        <w:br/>
        <w:t>увидимъ, уже показаль, чего можно</w:t>
        <w:br/>
        <w:t>ожидать оть почтенныхь преподава</w:t>
        <w:t>-</w:t>
        <w:br/>
        <w:t>телей Института. Книга г. Смирнова</w:t>
        <w:br/>
        <w:t>есть руководство, употребляемое тамь</w:t>
        <w:br/>
        <w:t>при первоиачалыюмъ прсподаваніи</w:t>
        <w:br/>
        <w:t>всеобщей исторіи. Все, что могли бь</w:t>
        <w:br/>
        <w:t>мы замѣтить — это перемѣіпиваніе</w:t>
        <w:br/>
        <w:t>сь великими событіями европейской</w:t>
        <w:br/>
        <w:t>исторін событій исторіи русской то</w:t>
        <w:t>-</w:t>
        <w:br/>
        <w:t>го времени, когда Русь еще не имЬ-</w:t>
        <w:br/>
        <w:t>ла европейскаго , следовательно , и</w:t>
        <w:br/>
        <w:t>всемірно-историческаго значенія. Для</w:t>
        <w:br/>
        <w:t>чего детямъ давать ложныл понятія,</w:t>
        <w:br/>
        <w:t>которыя потомъ тотъ же, или другой</w:t>
        <w:br/>
        <w:t>преподаватель должень вь нихъ испра</w:t>
        <w:t>-</w:t>
        <w:br/>
        <w:t>влять по переходе ихь въ высшіе кур</w:t>
        <w:t>-</w:t>
        <w:br/>
        <w:t>сы?</w:t>
      </w:r>
    </w:p>
    <w:p>
      <w:pPr>
        <w:pStyle w:val="Style316"/>
        <w:numPr>
          <w:ilvl w:val="0"/>
          <w:numId w:val="9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755"/>
          <w:i w:val="0"/>
          <w:iCs w:val="0"/>
        </w:rPr>
        <w:t xml:space="preserve">От </w:t>
      </w:r>
      <w:r>
        <w:rPr>
          <w:rStyle w:val="CharStyle757"/>
          <w:i w:val="0"/>
          <w:iCs w:val="0"/>
        </w:rPr>
        <w:t xml:space="preserve">четь </w:t>
      </w:r>
      <w:r>
        <w:rPr>
          <w:rStyle w:val="CharStyle738"/>
          <w:i w:val="0"/>
          <w:iCs w:val="0"/>
        </w:rPr>
        <w:t xml:space="preserve">оДетскихъ </w:t>
      </w:r>
      <w:r>
        <w:rPr>
          <w:rStyle w:val="CharStyle759"/>
          <w:i w:val="0"/>
          <w:iCs w:val="0"/>
        </w:rPr>
        <w:t>Прііо-</w:t>
        <w:br/>
      </w:r>
      <w:r>
        <w:rPr>
          <w:rStyle w:val="CharStyle757"/>
          <w:i w:val="0"/>
          <w:iCs w:val="0"/>
        </w:rPr>
        <w:t xml:space="preserve">тахъ за </w:t>
      </w:r>
      <w:r>
        <w:rPr>
          <w:rStyle w:val="CharStyle738"/>
          <w:i w:val="0"/>
          <w:iCs w:val="0"/>
        </w:rPr>
        <w:t>1841</w:t>
      </w:r>
      <w:r>
        <w:rPr>
          <w:rStyle w:val="CharStyle755"/>
          <w:i w:val="0"/>
          <w:iCs w:val="0"/>
        </w:rPr>
        <w:t xml:space="preserve"> годе.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</w:t>
        <w:t>-</w:t>
        <w:br/>
        <w:t>бургв. Вв тип. Мин. Внутр. Дгыв.</w:t>
      </w:r>
      <w:r>
        <w:rPr>
          <w:rStyle w:val="CharStyle716"/>
          <w:i w:val="0"/>
          <w:iCs w:val="0"/>
        </w:rPr>
        <w:t xml:space="preserve"> </w:t>
      </w:r>
      <w:r>
        <w:rPr>
          <w:rStyle w:val="CharStyle755"/>
          <w:i w:val="0"/>
          <w:iCs w:val="0"/>
        </w:rPr>
        <w:t>1842.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 8-ю д. л. 84 стр. Св приложекіями.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rStyle w:val="CharStyle756"/>
          <w:b/>
          <w:bCs/>
        </w:rPr>
        <w:t>Дѣтскіе пріюіы, о которыхъ чита</w:t>
        <w:t>-</w:t>
        <w:br/>
        <w:t>тели наши вѣроятно имЬютъ уже до-</w:t>
        <w:br/>
        <w:t>I стагочпос попятіе, начались въ Петер-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бургѣ, какъ иввѣстно, в* 1837 году.</w:t>
        <w:br/>
        <w:t>Первый образцовый пріютъ быль Де-</w:t>
        <w:br/>
        <w:t>мидовскіи, который болѣе 10 мвсяцевъ</w:t>
        <w:br/>
        <w:t>оставался единственным* этого рода</w:t>
        <w:br/>
        <w:t>заведеніемъ; но въ-продолженіе слѣду-</w:t>
        <w:br/>
        <w:t>кнцихъ трехъ лт,тъ, эти благодътель-</w:t>
        <w:br/>
        <w:t>ііыя учрежденія начали быстро рас</w:t>
        <w:t>-</w:t>
        <w:br/>
        <w:t>пространяться, и къ 1-му января 184-1</w:t>
        <w:br/>
        <w:t>года въ Петербург* было уже 10 прі-</w:t>
        <w:br/>
        <w:t>ютовъ, из ъ воторыхъ 5 содержались на</w:t>
        <w:br/>
        <w:t>ыждивеніи Сов-вта Санктпетербург-</w:t>
        <w:br/>
        <w:t>скихъ Пріютовъ, и 5 на иждивеніи ча-</w:t>
        <w:br/>
        <w:t>стныхъ лицъ, при участіи Сов*та. Въ</w:t>
        <w:br/>
        <w:t>184-1 году учреждены два пріюта для</w:t>
        <w:br/>
        <w:t>125 малолѣтныхъ д*тей, и такимъ об-</w:t>
        <w:br/>
        <w:t>разомъ къ 1-му января 1842 года со</w:t>
        <w:t>-</w:t>
        <w:br/>
        <w:t xml:space="preserve">стояло въ Петербургѣ </w:t>
      </w:r>
      <w:r>
        <w:rPr>
          <w:rStyle w:val="CharStyle653"/>
        </w:rPr>
        <w:t>двенадцать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прі-</w:t>
        <w:br/>
        <w:t>ютовъ, изъ которых* 7 содержались</w:t>
        <w:br/>
        <w:t>Совѣтом* и о частными лицами. Дѣ</w:t>
        <w:t>-</w:t>
        <w:br/>
        <w:t>тей было 1881 (411-ю болѣе, нежели</w:t>
        <w:br/>
        <w:t>въ 1840 году); изъ нихъ большее число</w:t>
        <w:br/>
        <w:t>(1162) составляли дѣвочки, а меньшее</w:t>
        <w:br/>
        <w:t>(719) мальчики.—Самое большее число</w:t>
        <w:br/>
        <w:t>д*тей, приходивших* въ пріюты, со</w:t>
        <w:t>-</w:t>
        <w:br/>
        <w:t>ставляли д*ти мѣщанъ, мастеровых*,</w:t>
        <w:br/>
        <w:t>разнаго свободнаго званія людей (693)</w:t>
        <w:br/>
        <w:t>и нижнихъ военных* чинов* (677), са</w:t>
        <w:t>-</w:t>
        <w:br/>
        <w:t>мое мёньшее — дѣтн церковнослужи</w:t>
        <w:t>-</w:t>
        <w:br/>
        <w:t>телей (21), придворнослужителеіі (51),</w:t>
        <w:br/>
        <w:t>крестьян* (61) и крѣпостныхъ, живу</w:t>
        <w:t>-</w:t>
        <w:br/>
        <w:t>щих* но паспортам* (66); дѣтей дво</w:t>
        <w:t>-</w:t>
        <w:br/>
        <w:t>рян* и чиновников* было 223. — Болѣе</w:t>
        <w:br/>
        <w:t>всего было дѣтей семилѣтняго возра</w:t>
        <w:t>-</w:t>
        <w:br/>
        <w:t>ста (436). — Въ-продолженіе 1841 года</w:t>
        <w:br/>
        <w:t>выбыло 443 человѣка, так* что к* 1-му</w:t>
        <w:br/>
        <w:t>января 1842 всего-на-все состояло въ</w:t>
        <w:br/>
        <w:t>12 пріютахъ 1418 д*тей. Отрадно ви-</w:t>
        <w:br/>
        <w:t>дѣть, что наибольшая часть дѣтей (133)</w:t>
        <w:br/>
        <w:t>выбыла из* пріютовъ для поступленія</w:t>
        <w:br/>
        <w:t>въ разныя учебныя заведенія, кото</w:t>
        <w:t>-</w:t>
        <w:br/>
        <w:t>рых*, можетъ-быть, они чуждались</w:t>
        <w:br/>
        <w:t>бы, еслибъ не получили первопачаль-</w:t>
        <w:br/>
        <w:t>наго образованія въ этих* благодѣ-</w:t>
        <w:br/>
        <w:t>тсльныхъ мѣстахъ.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7"/>
      </w:pPr>
      <w:r>
        <w:pict>
          <v:shape id="_x0000_s1383" type="#_x0000_t202" style="position:absolute;margin-left:123.85pt;margin-top:0;width:95.5pt;height:12.25pt;z-index:-125829107;mso-wrap-distance-left:5pt;mso-wrap-distance-right:11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дѣйствія Комитета Главнаго По</w:t>
        <w:t>-</w:t>
        <w:br/>
        <w:t>печительства Дѣтскихъ Пріютов* не</w:t>
        <w:br/>
        <w:t>ограничиваются однимъііетербургомь:</w:t>
        <w:br/>
        <w:t>открыты теперь нріюты — въ Вильно,</w:t>
        <w:br/>
        <w:t>Архангельскѣ, Тулѣ и Екатерпно-</w:t>
        <w:br/>
        <w:t>славлѣ; там* было 177 д*тей, что,</w:t>
        <w:br/>
        <w:t>вмвстѣ съ дѣтьми, посѣщающнып пе-</w:t>
      </w:r>
    </w:p>
    <w:p>
      <w:pPr>
        <w:pStyle w:val="Style760"/>
        <w:widowControl w:val="0"/>
        <w:keepNext w:val="0"/>
        <w:keepLines w:val="0"/>
        <w:shd w:val="clear" w:color="auto" w:fill="auto"/>
        <w:bidi w:val="0"/>
        <w:spacing w:before="0" w:after="123" w:line="160" w:lineRule="exact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49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тербургскіе пріюты,составляет* значи</w:t>
        <w:t>-</w:t>
        <w:br/>
        <w:t>тельную цифру—2,058. Сверхъ-того, по</w:t>
        <w:br/>
        <w:t>имеющимся въ распорнженіи губерн</w:t>
        <w:t>-</w:t>
        <w:br/>
        <w:t>ских* попечительства средствам*, мо</w:t>
        <w:t>-</w:t>
        <w:br/>
        <w:t>жно ожидать скораго открытія прію</w:t>
        <w:t>-</w:t>
        <w:br/>
        <w:t>товъ въ Москвѣ, Минск*, Калугѣ ,</w:t>
        <w:br/>
        <w:t>Харьковѣ. Саратов*, Кишинев*. Одес-</w:t>
        <w:br/>
        <w:t>сѣ, Новгород* и Черниговѣ. Частны</w:t>
        <w:t>-</w:t>
        <w:br/>
        <w:t>ми иожергвованіяни положены нѣко-</w:t>
        <w:br/>
        <w:t>торыя начала пріютовъ въ Витебск*,</w:t>
        <w:br/>
        <w:t>Воронежѣ, Казани, Оренбургѣ, Пер</w:t>
        <w:t>-</w:t>
        <w:br/>
        <w:t xml:space="preserve">ми, Иркутскѣ, </w:t>
      </w:r>
      <w:r>
        <w:rPr>
          <w:rStyle w:val="CharStyle607"/>
        </w:rPr>
        <w:t>ТифлисѢ,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Вологдѣ и</w:t>
        <w:br/>
        <w:t>других* мѣстахъ, гдѣ уже и собрано</w:t>
        <w:br/>
        <w:t>на этот* предмет* до 21,000 рублей</w:t>
        <w:br/>
        <w:t>серебром*.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56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Бог* болѣе и болве успѣвать</w:t>
        <w:br/>
        <w:t>этому доброму , истинно - полезному</w:t>
        <w:br/>
      </w:r>
      <w:r>
        <w:rPr>
          <w:rStyle w:val="CharStyle762"/>
        </w:rPr>
        <w:t>Дѣлу!</w:t>
      </w:r>
    </w:p>
    <w:p>
      <w:pPr>
        <w:pStyle w:val="Style650"/>
        <w:numPr>
          <w:ilvl w:val="0"/>
          <w:numId w:val="9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53"/>
      </w:pPr>
      <w:r>
        <w:rPr>
          <w:rStyle w:val="CharStyle659"/>
          <w:b w:val="0"/>
          <w:bCs w:val="0"/>
          <w:i w:val="0"/>
          <w:iCs w:val="0"/>
        </w:rPr>
        <w:t>0 Пас мор к*, иди Катарр*</w:t>
        <w:br/>
      </w:r>
      <w:r>
        <w:rPr>
          <w:rStyle w:val="CharStyle763"/>
          <w:b w:val="0"/>
          <w:bCs w:val="0"/>
          <w:i w:val="0"/>
          <w:iCs w:val="0"/>
        </w:rPr>
        <w:t xml:space="preserve">у </w:t>
      </w:r>
      <w:r>
        <w:rPr>
          <w:rStyle w:val="CharStyle661"/>
          <w:b w:val="0"/>
          <w:bCs w:val="0"/>
          <w:i w:val="0"/>
          <w:iCs w:val="0"/>
        </w:rPr>
        <w:t xml:space="preserve">Д*тей.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Собрано V Отдѣленіе.ѵъ Со</w:t>
        <w:br/>
        <w:t>віьта Императорскою Вольного Эконо</w:t>
        <w:t>-</w:t>
        <w:br/>
        <w:t>мического Общества. Санктпетербургъ.</w:t>
        <w:br/>
        <w:t xml:space="preserve">Въ тип.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Глазунова.</w:t>
      </w:r>
      <w:r>
        <w:rPr>
          <w:rStyle w:val="CharStyle659"/>
          <w:b w:val="0"/>
          <w:bCs w:val="0"/>
          <w:i w:val="0"/>
          <w:iCs w:val="0"/>
        </w:rPr>
        <w:t xml:space="preserve"> 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59"/>
          <w:b w:val="0"/>
          <w:bCs w:val="0"/>
          <w:i w:val="0"/>
          <w:iCs w:val="0"/>
        </w:rPr>
        <w:t xml:space="preserve"> 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-юд.</w:t>
        <w:br/>
        <w:t>л.</w:t>
      </w:r>
      <w:r>
        <w:rPr>
          <w:rStyle w:val="CharStyle659"/>
          <w:b w:val="0"/>
          <w:bCs w:val="0"/>
          <w:i w:val="0"/>
          <w:iCs w:val="0"/>
        </w:rPr>
        <w:t xml:space="preserve"> 21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одно изъ тѣхъ благод*тельныхъ</w:t>
        <w:br/>
        <w:t>наставленій, которыя Вольное Эконо</w:t>
        <w:t>-</w:t>
        <w:br/>
        <w:t>мическое Общество издает* для пода-</w:t>
        <w:br/>
        <w:t>ванія помощи дѣтямъ, подвергающим</w:t>
        <w:t>-</w:t>
        <w:br/>
        <w:t>ся дѣйствію повальных* болѣзней. На-</w:t>
        <w:br/>
        <w:t>ставленіл эти написаны языком* са</w:t>
        <w:t>-</w:t>
        <w:br/>
        <w:t>мым* удопонятнымъ и могут* служить</w:t>
        <w:br/>
        <w:t>съ пользою всякому грамотному чело-</w:t>
        <w:br/>
        <w:t>в*ку</w:t>
      </w:r>
    </w:p>
    <w:p>
      <w:pPr>
        <w:pStyle w:val="Style650"/>
        <w:numPr>
          <w:ilvl w:val="0"/>
          <w:numId w:val="9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53"/>
      </w:pPr>
      <w:r>
        <w:rPr>
          <w:rStyle w:val="CharStyle764"/>
          <w:b w:val="0"/>
          <w:bCs w:val="0"/>
          <w:i w:val="0"/>
          <w:iCs w:val="0"/>
        </w:rPr>
        <w:t xml:space="preserve">Жизнь </w:t>
      </w:r>
      <w:r>
        <w:rPr>
          <w:rStyle w:val="CharStyle661"/>
          <w:b w:val="0"/>
          <w:bCs w:val="0"/>
          <w:i w:val="0"/>
          <w:iCs w:val="0"/>
        </w:rPr>
        <w:t xml:space="preserve">и </w:t>
      </w:r>
      <w:r>
        <w:rPr>
          <w:rStyle w:val="CharStyle660"/>
          <w:b w:val="0"/>
          <w:bCs w:val="0"/>
          <w:i w:val="0"/>
          <w:iCs w:val="0"/>
        </w:rPr>
        <w:t xml:space="preserve">Приключепія </w:t>
      </w:r>
      <w:r>
        <w:rPr>
          <w:rStyle w:val="CharStyle764"/>
          <w:b w:val="0"/>
          <w:bCs w:val="0"/>
          <w:i w:val="0"/>
          <w:iCs w:val="0"/>
        </w:rPr>
        <w:t>Ро</w:t>
        <w:t>-</w:t>
        <w:br/>
        <w:t xml:space="preserve">бинсона Крузо,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описанныя имъ са-</w:t>
        <w:br/>
      </w:r>
      <w:r>
        <w:rPr>
          <w:rStyle w:val="CharStyle764"/>
          <w:b w:val="0"/>
          <w:bCs w:val="0"/>
          <w:i w:val="0"/>
          <w:iCs w:val="0"/>
        </w:rPr>
        <w:t xml:space="preserve">ми.мъ.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659"/>
          <w:b w:val="0"/>
          <w:bCs w:val="0"/>
          <w:i w:val="0"/>
          <w:iCs w:val="0"/>
        </w:rPr>
        <w:t xml:space="preserve"> </w:t>
      </w:r>
      <w:r>
        <w:rPr>
          <w:rStyle w:val="CharStyle764"/>
          <w:b w:val="0"/>
          <w:bCs w:val="0"/>
          <w:i w:val="0"/>
          <w:iCs w:val="0"/>
        </w:rPr>
        <w:t xml:space="preserve">Д. ДеФО.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Новый переводъ съ</w:t>
        <w:br/>
        <w:t>англйіскаю,</w:t>
      </w:r>
      <w:r>
        <w:rPr>
          <w:rStyle w:val="CharStyle659"/>
          <w:b w:val="0"/>
          <w:bCs w:val="0"/>
          <w:i w:val="0"/>
          <w:iCs w:val="0"/>
        </w:rPr>
        <w:t xml:space="preserve"> </w:t>
      </w:r>
      <w:r>
        <w:rPr>
          <w:rStyle w:val="CharStyle764"/>
          <w:lang w:val="fr-FR" w:eastAsia="fr-FR" w:bidi="fr-FR"/>
          <w:b w:val="0"/>
          <w:bCs w:val="0"/>
          <w:i w:val="0"/>
          <w:iCs w:val="0"/>
        </w:rPr>
        <w:t xml:space="preserve">U. </w:t>
      </w:r>
      <w:r>
        <w:rPr>
          <w:rStyle w:val="CharStyle764"/>
          <w:b w:val="0"/>
          <w:bCs w:val="0"/>
          <w:i w:val="0"/>
          <w:iCs w:val="0"/>
        </w:rPr>
        <w:t xml:space="preserve">А. Корсакова.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Пзданів</w:t>
        <w:br/>
        <w:t>украшенное 200 рисунками Гранвиля.</w:t>
        <w:br/>
        <w:t>Санктпетербургъ. Въ тип. Фишера.</w:t>
        <w:br/>
        <w:t>1842. Въ 8-ю д. л. (Выпуске первый, 160</w:t>
        <w:br/>
      </w:r>
      <w:r>
        <w:rPr>
          <w:rStyle w:val="CharStyle764"/>
          <w:b w:val="0"/>
          <w:bCs w:val="0"/>
          <w:i w:val="0"/>
          <w:iCs w:val="0"/>
        </w:rPr>
        <w:t xml:space="preserve">сшр.)(Цѣна каждого выпуска </w:t>
      </w:r>
      <w:r>
        <w:rPr>
          <w:rStyle w:val="CharStyle659"/>
          <w:b w:val="0"/>
          <w:bCs w:val="0"/>
          <w:i w:val="0"/>
          <w:iCs w:val="0"/>
        </w:rPr>
        <w:t xml:space="preserve">1 </w:t>
      </w:r>
      <w:r>
        <w:rPr>
          <w:rStyle w:val="CharStyle764"/>
          <w:b w:val="0"/>
          <w:bCs w:val="0"/>
          <w:i w:val="0"/>
          <w:iCs w:val="0"/>
        </w:rPr>
        <w:t>р.сер.,</w:t>
        <w:br/>
        <w:t xml:space="preserve">съ перес. </w:t>
      </w:r>
      <w:r>
        <w:rPr>
          <w:rStyle w:val="CharStyle659"/>
          <w:b w:val="0"/>
          <w:bCs w:val="0"/>
          <w:i w:val="0"/>
          <w:iCs w:val="0"/>
        </w:rPr>
        <w:t xml:space="preserve">1 </w:t>
      </w:r>
      <w:r>
        <w:rPr>
          <w:rStyle w:val="CharStyle764"/>
          <w:b w:val="0"/>
          <w:bCs w:val="0"/>
          <w:i w:val="0"/>
          <w:iCs w:val="0"/>
        </w:rPr>
        <w:t xml:space="preserve">р. </w:t>
      </w:r>
      <w:r>
        <w:rPr>
          <w:rStyle w:val="CharStyle659"/>
          <w:b w:val="0"/>
          <w:bCs w:val="0"/>
          <w:i w:val="0"/>
          <w:iCs w:val="0"/>
        </w:rPr>
        <w:t xml:space="preserve">50 </w:t>
      </w:r>
      <w:r>
        <w:rPr>
          <w:rStyle w:val="CharStyle764"/>
          <w:b w:val="0"/>
          <w:bCs w:val="0"/>
          <w:i w:val="0"/>
          <w:iCs w:val="0"/>
        </w:rPr>
        <w:t>к. сер., —всего сочи-</w:t>
        <w:br/>
        <w:t>ненія 5 р., съ перес. 6 р. сер.)</w:t>
      </w:r>
    </w:p>
    <w:p>
      <w:pPr>
        <w:pStyle w:val="Style650"/>
        <w:numPr>
          <w:ilvl w:val="0"/>
          <w:numId w:val="9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3"/>
      </w:pPr>
      <w:r>
        <w:rPr>
          <w:rStyle w:val="CharStyle660"/>
          <w:b w:val="0"/>
          <w:bCs w:val="0"/>
          <w:i w:val="0"/>
          <w:iCs w:val="0"/>
        </w:rPr>
        <w:t>Робинзо</w:t>
      </w:r>
      <w:r>
        <w:rPr>
          <w:rStyle w:val="CharStyle661"/>
          <w:b w:val="0"/>
          <w:bCs w:val="0"/>
          <w:i w:val="0"/>
          <w:iCs w:val="0"/>
        </w:rPr>
        <w:t xml:space="preserve"> нъ </w:t>
      </w:r>
      <w:r>
        <w:rPr>
          <w:rStyle w:val="CharStyle660"/>
          <w:b w:val="0"/>
          <w:bCs w:val="0"/>
          <w:i w:val="0"/>
          <w:iCs w:val="0"/>
        </w:rPr>
        <w:t xml:space="preserve">Крузе.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Романе</w:t>
        <w:br/>
        <w:t xml:space="preserve">для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demeU.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</w:t>
      </w:r>
      <w:r>
        <w:rPr>
          <w:rStyle w:val="CharStyle659"/>
          <w:b w:val="0"/>
          <w:bCs w:val="0"/>
          <w:i w:val="0"/>
          <w:iCs w:val="0"/>
        </w:rPr>
        <w:t xml:space="preserve"> Кампе.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Переводъ съ</w:t>
        <w:br/>
        <w:t>нѣмецкаю. Съ картинками</w:t>
      </w:r>
      <w:r>
        <w:rPr>
          <w:rStyle w:val="CharStyle659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рисованными</w:t>
        <w:br/>
        <w:t>г. Тиммомъ и вырезанными на деревѣ ба-</w:t>
        <w:br/>
        <w:t>рономъ Ыегптелыорсгпомъ. Частьвторая.</w:t>
        <w:br/>
        <w:t>Санктгістербургъ. 1842, Въ тип. С.-Пе-</w:t>
      </w:r>
      <w:r>
        <w:br w:type="page"/>
      </w:r>
    </w:p>
    <w:p>
      <w:pPr>
        <w:pStyle w:val="Style765"/>
        <w:widowControl w:val="0"/>
        <w:keepNext w:val="0"/>
        <w:keepLines w:val="0"/>
        <w:shd w:val="clear" w:color="auto" w:fill="auto"/>
        <w:bidi w:val="0"/>
        <w:spacing w:before="0" w:after="53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8"/>
      </w:pPr>
      <w:r>
        <w:pict>
          <v:shape id="_x0000_s1384" type="#_x0000_t202" style="position:absolute;margin-left:117.1pt;margin-top:0;width:121.2pt;height:11.3pt;z-index:-125829106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85" type="#_x0000_t202" style="position:absolute;margin-left:175.7pt;margin-top:16.05pt;width:176.15pt;height:558.25pt;z-index:-1258291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555"/>
                    </w:rPr>
                    <w:t>дѣть,что люди,вполнв-досгоЙные другъ</w:t>
                    <w:br/>
                    <w:t>друга, жнвутъ и дѣйствуютъ ладно. Да</w:t>
                    <w:br/>
                    <w:t>зачѣмъ имъ и но ладить? Гоголевъ Сс-</w:t>
                    <w:br/>
                    <w:t>лнФанъ правду сказалъ: «Съ человѣ-</w:t>
                    <w:br/>
                    <w:t>« комъ хорошимт. мы всегда свои дру-</w:t>
                    <w:br/>
                    <w:t>«ги, тонкіе пріягели : выпить ли чаю,</w:t>
                    <w:br/>
                    <w:t>«или закусить —съ охотою, коли хоро-</w:t>
                    <w:br/>
                    <w:t>«піііі человѣкъ... Закуска необидное</w:t>
                    <w:br/>
                    <w:t>«дѣло; съ хорошнмъ человѣкомъ мож-</w:t>
                    <w:br/>
                    <w:t>« но закусить... » А между-тѣмъ, все это</w:t>
                    <w:br/>
                    <w:t>хорошо и для литературы : черезъ это</w:t>
                    <w:br/>
                    <w:t xml:space="preserve">партіи яснѣе обозначаются, </w:t>
                  </w:r>
                  <w:r>
                    <w:rPr>
                      <w:rStyle w:val="CharStyle726"/>
                    </w:rPr>
                    <w:t>іі</w:t>
                  </w:r>
                  <w:r>
                    <w:rPr>
                      <w:rStyle w:val="CharStyle555"/>
                    </w:rPr>
                    <w:t xml:space="preserve"> публика</w:t>
                    <w:br/>
                    <w:t xml:space="preserve">знаетъ съ кЬмъ нмѣетъ </w:t>
                  </w:r>
                  <w:r>
                    <w:rPr>
                      <w:rStyle w:val="CharStyle727"/>
                    </w:rPr>
                    <w:t>дело...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9"/>
                  </w:pPr>
                  <w:r>
                    <w:rPr>
                      <w:rStyle w:val="CharStyle555"/>
                    </w:rPr>
                    <w:t>Мы ни слова не сказали бы и объ</w:t>
                    <w:br/>
                    <w:t>ѳтпхъ четырехъ тетрадкахъ « Дагеро</w:t>
                    <w:t>-</w:t>
                    <w:br/>
                    <w:t>типа», еслибъ въ нихъ не было драмы</w:t>
                    <w:br/>
                    <w:t>г. Лажечникова «Хрпстіернъ II и Гу-</w:t>
                    <w:br/>
                    <w:t>ставъ Ваза». Эта драма навела насъ на</w:t>
                    <w:br/>
                    <w:t>многія мысли, грустныя и поучитсль-</w:t>
                    <w:br/>
                    <w:t>пыя, изъ которыхъ подѣлимся съ чи</w:t>
                    <w:t>-</w:t>
                    <w:br/>
                    <w:t>тателями только двумя : именно, намъ</w:t>
                    <w:br/>
                    <w:t>пришло на мысль’, что всякая муза,</w:t>
                    <w:br/>
                    <w:t>если оііа уважаетъ сама себя ихочетъ,</w:t>
                    <w:br/>
                    <w:t>чтобъ ее уважали другіе, должна вести</w:t>
                    <w:br/>
                    <w:t>себя съ крайнею осторожпостію и не</w:t>
                    <w:br/>
                    <w:t>заходить всюду, куда зовутъ ее ; ина</w:t>
                    <w:t>-</w:t>
                    <w:br/>
                    <w:t>че, она рискуетъ лишиться своей ре-</w:t>
                    <w:br/>
                    <w:t>путаціи, которая для женщины всего</w:t>
                    <w:br/>
                    <w:t>дорояге. Еще пришло намъ на мысль,</w:t>
                    <w:br/>
                    <w:t>что когда имя извѣстнаго автора начи-</w:t>
                    <w:br/>
                    <w:t xml:space="preserve">наетъ появляться въ разныхъ </w:t>
                  </w:r>
                  <w:r>
                    <w:rPr>
                      <w:rStyle w:val="CharStyle726"/>
                    </w:rPr>
                    <w:t>эффн-</w:t>
                  </w:r>
                  <w:r>
                    <w:rPr>
                      <w:rStyle w:val="CharStyle555"/>
                    </w:rPr>
                    <w:br/>
                    <w:t>шахъ, паполняемыхь литературною</w:t>
                    <w:br/>
                    <w:t>браныо и сплетнями, если его находятъ</w:t>
                    <w:br/>
                    <w:t>подъ статьями , исполненными мелкой</w:t>
                    <w:br/>
                    <w:t>полемики и запальчивыхъ Фразъ, и все</w:t>
                    <w:br/>
                    <w:t>это изъ двла, которое само-по-ссбѣ не</w:t>
                    <w:br/>
                    <w:t>стоить и двухъ словъ, то невольно воз-</w:t>
                    <w:br/>
                    <w:t>инкаетъ опасеніе, чтобъ въ этихъ дряз-</w:t>
                    <w:br/>
                    <w:t>гахъ не погибла известность, не затми</w:t>
                    <w:t>-</w:t>
                    <w:br/>
                    <w:t>лось имя автора, никогда замечатель</w:t>
                    <w:t>-</w:t>
                    <w:br/>
                    <w:t>ное...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9"/>
                  </w:pPr>
                  <w:r>
                    <w:rPr>
                      <w:rStyle w:val="CharStyle555"/>
                    </w:rPr>
                    <w:t>Все это, разум-ветси, не имѣетъ пря-</w:t>
                    <w:br/>
                    <w:t>маго отношенія ни къ г. Лажечникову,</w:t>
                    <w:br/>
                    <w:t>пи къ его драмѣ, о которой должны</w:t>
                    <w:br/>
                    <w:t>мы сказать свое мнѣніе...Но что сказать</w:t>
                    <w:br/>
                    <w:t>о ней? Г. Лажечникова, не можетъ на</w:t>
                    <w:t>-</w:t>
                    <w:br/>
                    <w:t>писать ничего дурнаго: така, и въ дра</w:t>
                    <w:t>-</w:t>
                    <w:br/>
                    <w:t>мѣ его много хорошего; по, не смотря</w:t>
                    <w:br/>
                    <w:t>на то, наша литература ровно ничего</w:t>
                    <w:br/>
                    <w:t>нс пріобрѣтаетъ вь ней. Драма требу-</w:t>
                    <w:br/>
                    <w:t>етъ характеровъ, дьііствія, движенія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тербуріскоИ Городской Полиціи. Вв 12-ю</w:t>
        <w:br/>
        <w:t>д. л. 259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16" w:line="216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известно прекрасное Француз</w:t>
        <w:t>-</w:t>
        <w:br/>
        <w:t>ское изданіе « Робинзона Крузе », соч.</w:t>
        <w:br/>
      </w:r>
      <w:r>
        <w:rPr>
          <w:rStyle w:val="CharStyle657"/>
        </w:rPr>
        <w:t xml:space="preserve">Дсфо,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 пойметъ, что такое и рус</w:t>
        <w:t>-</w:t>
        <w:br/>
        <w:t>ское издаиіе этой книги. Г. Корсаковъ</w:t>
        <w:br/>
        <w:t xml:space="preserve">задумал, благое </w:t>
      </w:r>
      <w:r>
        <w:rPr>
          <w:rStyle w:val="CharStyle657"/>
        </w:rPr>
        <w:t xml:space="preserve">дтіло.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Перевода, его</w:t>
        <w:br/>
        <w:t>хорошъ, а изданіе, хоть и не Француз</w:t>
        <w:t>-</w:t>
        <w:br/>
        <w:t>ское, но очень-опрятное и красивое, од</w:t>
        <w:t>-</w:t>
        <w:br/>
        <w:t>но изъ лучшихъ русскихъ изданій въ э-</w:t>
        <w:br/>
        <w:t>томъ род'в. Цѣна, по издание, не высо</w:t>
        <w:t>-</w:t>
        <w:br/>
        <w:t>ка,—и намъ несравненно-выше кажется</w:t>
        <w:br/>
        <w:t>нзданіе «Робинзона» Кампе, ибо оно</w:t>
        <w:br/>
        <w:t>на сѣренькоіі бумажки, черезъ-чуръ</w:t>
        <w:br/>
        <w:t>скромпенько-нансчатано, и всего-на</w:t>
        <w:t>-</w:t>
        <w:br/>
        <w:t>вес сь тремя политипажами. Впрочемъ,</w:t>
        <w:br/>
        <w:t>скромный переводчпкъ Кампе уже</w:t>
        <w:br/>
        <w:t>объявила., что эти два изданія не по</w:t>
        <w:t>-</w:t>
        <w:br/>
        <w:t>вредить другъ-другу, ибо-де одно для</w:t>
        <w:br/>
        <w:t>богатыхъ, другое для бѣдныхъ. Стало-</w:t>
        <w:br/>
        <w:t>быть, поглѣднее стоить копескъ со-</w:t>
        <w:br/>
        <w:t xml:space="preserve">рокъ серебромъ? — ІІѢть: </w:t>
      </w:r>
      <w:r>
        <w:rPr>
          <w:rStyle w:val="CharStyle653"/>
        </w:rPr>
        <w:t>два рубля се-</w:t>
        <w:br/>
        <w:t>рсбромг!..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Странно!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64" w:line="221" w:lineRule="exact"/>
        <w:ind w:left="0" w:right="0" w:firstLine="295"/>
      </w:pPr>
      <w:r>
        <w:rPr>
          <w:rStyle w:val="CharStyle659"/>
          <w:b w:val="0"/>
          <w:bCs w:val="0"/>
          <w:i w:val="0"/>
          <w:iCs w:val="0"/>
        </w:rPr>
        <w:t xml:space="preserve">287) </w:t>
      </w:r>
      <w:r>
        <w:rPr>
          <w:rStyle w:val="CharStyle767"/>
          <w:b w:val="0"/>
          <w:bCs w:val="0"/>
          <w:i w:val="0"/>
          <w:iCs w:val="0"/>
        </w:rPr>
        <w:t xml:space="preserve">Дагеротипъ.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Тетради 3, 4, 5</w:t>
        <w:br/>
        <w:t>и 6. Спб.</w:t>
      </w:r>
      <w:r>
        <w:rPr>
          <w:rStyle w:val="CharStyle659"/>
          <w:b w:val="0"/>
          <w:bCs w:val="0"/>
          <w:i w:val="0"/>
          <w:iCs w:val="0"/>
        </w:rPr>
        <w:t xml:space="preserve"> 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S-io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95"/>
      </w:pPr>
      <w:r>
        <w:rPr>
          <w:lang w:val="fr-FR" w:eastAsia="fr-FR" w:bidi="fr-FR"/>
          <w:w w:val="100"/>
          <w:spacing w:val="0"/>
          <w:color w:val="000000"/>
          <w:position w:val="0"/>
        </w:rPr>
        <w:t>B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G-ii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тетради этогостраннаго изда</w:t>
        <w:t>-</w:t>
        <w:br/>
        <w:t>нія, о которомг мы уже извещали на-</w:t>
        <w:br/>
        <w:t>шихъ читателей, сказано, что съ вы-</w:t>
        <w:br/>
        <w:t>ходомъ ея прекращается отдѣльная</w:t>
        <w:br/>
        <w:t xml:space="preserve">продажа тетрадей, а согласно сь </w:t>
      </w:r>
      <w:r>
        <w:rPr>
          <w:rStyle w:val="CharStyle653"/>
        </w:rPr>
        <w:t>по</w:t>
        <w:t>-</w:t>
        <w:br/>
        <w:t>становленными правилами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(не для </w:t>
      </w:r>
      <w:r>
        <w:rPr>
          <w:rStyle w:val="CharStyle653"/>
        </w:rPr>
        <w:t>жур-</w:t>
        <w:br/>
        <w:t>наловв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ли?) принимается подписка па</w:t>
        <w:br/>
        <w:t>все нзданіе, которое къ сентябрю ме</w:t>
        <w:t>-</w:t>
        <w:br/>
        <w:t>сяцу будстъ вполне окончено. «Да-</w:t>
        <w:br/>
        <w:t>героттгь» обезпечилъ себя разными</w:t>
        <w:br/>
        <w:t>союзами, въ-слѣдствіе когѳрыхъ, бу</w:t>
        <w:t>-</w:t>
        <w:br/>
        <w:t xml:space="preserve">дучи раз^паненъ въ 142 </w:t>
      </w:r>
      <w:r>
        <w:rPr>
          <w:rStyle w:val="CharStyle653"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«Сѣверной</w:t>
        <w:br/>
        <w:t xml:space="preserve">ІІчелы», оп.ъ теперь расхваленъ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1G4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95"/>
      </w:pPr>
      <w:r>
        <w:rPr>
          <w:rStyle w:val="CharStyle768"/>
          <w:lang w:val="ru-RU" w:eastAsia="ru-RU" w:bidi="ru-RU"/>
        </w:rPr>
        <w:t xml:space="preserve">той </w:t>
      </w:r>
      <w:r>
        <w:rPr>
          <w:rStyle w:val="CharStyle653"/>
        </w:rPr>
        <w:t xml:space="preserve">же </w:t>
      </w:r>
      <w:r>
        <w:rPr>
          <w:rStyle w:val="CharStyle768"/>
        </w:rPr>
        <w:t>m.mo'U</w:t>
      </w:r>
      <w:r>
        <w:rPr>
          <w:rStyle w:val="CharStyle7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газеты. Тамъ прямо</w:t>
        <w:br/>
        <w:t>и искренно объявлено, что «Дагеро-</w:t>
        <w:br/>
        <w:t>тниъ» во сто разъ выше «Отеч. Запи-</w:t>
        <w:br/>
        <w:t>сокъ». Вотъ каісъ! Изъ этого ясно вид</w:t>
        <w:t>-</w:t>
        <w:br/>
        <w:t>но, что « почтсшгЬйшіе » объяснились</w:t>
        <w:br/>
        <w:t>и поняли другъ друга. Дай имъ Богъ</w:t>
        <w:br/>
        <w:t>совѣтъ и любовь-, они стбятъ другъ</w:t>
        <w:br/>
        <w:t>друга...Есть н еще газета, которой мы</w:t>
        <w:br/>
        <w:t>не назовемъ: въней тоже» Дагеротипъ»</w:t>
        <w:br/>
        <w:t>сперва і^){іііятъ был ь очень-круто, но</w:t>
        <w:br/>
        <w:t>потомъ расхваленъ въ нухъ. Ужьнёчего</w:t>
        <w:br/>
        <w:t>и говорить, какъ со стороны пріятно вн-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pict>
          <v:shape id="_x0000_s1386" type="#_x0000_t202" style="position:absolute;margin-left:339.35pt;margin-top:4.35pt;width:9.85pt;height:13.6pt;z-index:-1258291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29"/>
                      <w:b/>
                      <w:bCs/>
                    </w:rPr>
                    <w:t>ci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87" type="#_x0000_t202" style="position:absolute;margin-left:131.3pt;margin-top:6.7pt;width:94.8pt;height:11.5pt;z-index:-1258291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Русски»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драматического іі, сверхъ всего этого,</w:t>
        <w:br/>
        <w:t>— мысли, мысли и мысли...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99" w:line="216" w:lineRule="exact"/>
        <w:ind w:left="0" w:right="0" w:firstLine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остальное въ « Дагсротипѣ « по-</w:t>
        <w:br/>
        <w:t>прежнему поразительно отсутствісмъ</w:t>
        <w:br/>
        <w:t>цЬлн, нам-Ьреиіл, таланта и. даже,</w:t>
        <w:br/>
        <w:t>здравого смысла. Каждая статья —ша</w:t>
        <w:t>-</w:t>
        <w:br/>
        <w:t>рада, поели которой изумленный чи</w:t>
        <w:t>-</w:t>
        <w:br/>
        <w:t>татель восклнцаетъ: «да что же это та</w:t>
        <w:t>-</w:t>
        <w:br/>
        <w:t>кое?» Вотт. стихи какого-то таинствен-</w:t>
        <w:br/>
        <w:t>иаго г. Ч., которые называются «На</w:t>
        <w:t>-</w:t>
        <w:br/>
        <w:t>чало и Конецъ», и въ которыхъ ровно</w:t>
        <w:br/>
        <w:t>ничего нельзя понять-, —вотъ что-то въ</w:t>
        <w:br/>
        <w:t>род-в разсказа, «Встр-вча» (г. Чужбин-</w:t>
        <w:br/>
        <w:t>скаго), въ которомъ ничего не разска-</w:t>
        <w:br/>
        <w:t xml:space="preserve">зано, крон); Фразъ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la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Марлинскііі; —</w:t>
        <w:br/>
        <w:t>вотъ коротенькая статейка «Дача», въ</w:t>
        <w:br/>
        <w:t>кото|)ой тяжело и тупо силится про</w:t>
        <w:t>-</w:t>
        <w:br/>
        <w:t>биться искусственный юморъ; — вотъ</w:t>
        <w:br/>
        <w:t>«Надпись», стихотвореніе г. Куколь</w:t>
        <w:t>-</w:t>
        <w:br/>
        <w:t>ника, которое должно быть хорошо,</w:t>
        <w:br/>
        <w:t>кань все, что выходить изъ-подъ мно-</w:t>
        <w:br/>
        <w:t>гопншущаго пера этого неутомнмаго</w:t>
        <w:br/>
        <w:t>сочинителя, но которое, подобно всему</w:t>
        <w:br/>
        <w:t>прочему, имъ написанному, читается</w:t>
        <w:br/>
        <w:t>тяжело и трудно; — вотъ плохое сгихо-</w:t>
        <w:br/>
        <w:t>твореиіе г. Соколовскаго; - вотъ «Мос-</w:t>
        <w:br/>
        <w:t>ковскіе Цыгане», стихотвореніе г. Бе</w:t>
        <w:t>-</w:t>
        <w:br/>
        <w:t>недиктова 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0" w:firstLine="334"/>
      </w:pPr>
      <w:r>
        <w:rPr>
          <w:rStyle w:val="CharStyle297"/>
          <w:b/>
          <w:bCs/>
        </w:rPr>
        <w:t xml:space="preserve">Хоръ готопъ. </w:t>
      </w:r>
      <w:r>
        <w:rPr>
          <w:rStyle w:val="CharStyle427"/>
          <w:b/>
          <w:bCs/>
        </w:rPr>
        <w:t>Нажатый ярый</w:t>
        <w:br/>
      </w:r>
      <w:r>
        <w:rPr>
          <w:rStyle w:val="CharStyle297"/>
          <w:b/>
          <w:bCs/>
        </w:rPr>
        <w:t xml:space="preserve">Ііышель; волю </w:t>
      </w:r>
      <w:r>
        <w:rPr>
          <w:rStyle w:val="CharStyle427"/>
          <w:b/>
          <w:bCs/>
        </w:rPr>
        <w:t>Оа.іл плечу.</w:t>
        <w:br/>
      </w:r>
      <w:r>
        <w:rPr>
          <w:rStyle w:val="CharStyle297"/>
          <w:b/>
          <w:bCs/>
        </w:rPr>
        <w:t xml:space="preserve">Зйнграло; </w:t>
      </w:r>
      <w:r>
        <w:rPr>
          <w:rStyle w:val="CharStyle427"/>
          <w:b/>
          <w:bCs/>
        </w:rPr>
        <w:t>вспыхнула, старый!</w:t>
        <w:br/>
      </w:r>
      <w:r>
        <w:rPr>
          <w:rStyle w:val="CharStyle297"/>
          <w:b/>
          <w:bCs/>
        </w:rPr>
        <w:t>Сталъ, моргиулъ, качнулъ гитарой,</w:t>
        <w:br/>
        <w:t xml:space="preserve">Топнулъ, бря кііу.п,; — </w:t>
      </w:r>
      <w:r>
        <w:rPr>
          <w:rStyle w:val="CharStyle427"/>
          <w:b/>
          <w:bCs/>
        </w:rPr>
        <w:t>тише! чу!</w:t>
        <w:br/>
        <w:t>Груша</w:t>
      </w:r>
      <w:r>
        <w:rPr>
          <w:rStyle w:val="CharStyle679"/>
          <w:b w:val="0"/>
          <w:bCs w:val="0"/>
        </w:rPr>
        <w:t xml:space="preserve"> </w:t>
      </w:r>
      <w:r>
        <w:rPr>
          <w:rStyle w:val="CharStyle297"/>
          <w:b/>
          <w:bCs/>
        </w:rPr>
        <w:t>ноетъ: голосокъ упоительный</w:t>
        <w:br/>
      </w:r>
      <w:r>
        <w:rPr>
          <w:rStyle w:val="CharStyle297"/>
          <w:vertAlign w:val="superscript"/>
          <w:b/>
          <w:bCs/>
        </w:rPr>
        <w:t>г</w:t>
      </w:r>
      <w:r>
        <w:rPr>
          <w:rStyle w:val="CharStyle297"/>
          <w:b/>
          <w:bCs/>
        </w:rPr>
        <w:t>і’ош;ой серебряной нитью дрожитъ</w:t>
        <w:br/>
        <w:t>Какъ зампраетъ опь вь ітьгѣ мучитель</w:t>
        <w:t>-</w:t>
        <w:br/>
        <w:t>ной!..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jc w:val="left"/>
        <w:spacing w:before="0" w:after="161" w:line="192" w:lineRule="exact"/>
        <w:ind w:left="220" w:right="0"/>
      </w:pPr>
      <w:r>
        <w:rPr>
          <w:rStyle w:val="CharStyle770"/>
          <w:b/>
          <w:bCs/>
          <w:i w:val="0"/>
          <w:iCs w:val="0"/>
        </w:rPr>
        <w:t>Чу!—Гроыъ!—Пзрі.івъ! — Пуря шумптъ.</w:t>
        <w:br/>
        <w:t xml:space="preserve">Грянуль хорь;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сверкнули бры.чи</w:t>
        <w:br/>
        <w:t>Отв кагкайа гплпсовт,-</w:t>
        <w:br/>
        <w:t xml:space="preserve">Иламп молній!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Humpa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взоизги!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Ужасъ! мочи нЬтъ! въ ушахъ тре-</w:t>
        <w:br/>
        <w:t>щитъ! Вотъ истинный диоирамбъ въ</w:t>
        <w:br/>
        <w:t>цыгапскомъ вкус-в и тонѣ! Далѣе, въ</w:t>
        <w:br/>
        <w:t>этомь дноирамбіі идутъ гакіе страхи,</w:t>
        <w:br/>
        <w:t xml:space="preserve">что снлъ пѣтъ іі пересказать: </w:t>
      </w:r>
      <w:r>
        <w:rPr>
          <w:rStyle w:val="CharStyle653"/>
        </w:rPr>
        <w:t>изв глазе</w:t>
        <w:br/>
        <w:t>картечи,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хорь </w:t>
      </w:r>
      <w:r>
        <w:rPr>
          <w:rStyle w:val="CharStyle653"/>
        </w:rPr>
        <w:t>разіьваств раскаленную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br w:type="column"/>
      </w:r>
      <w:r>
        <w:rPr>
          <w:rStyle w:val="CharStyle653"/>
        </w:rPr>
        <w:t>гортань,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полную </w:t>
      </w:r>
      <w:r>
        <w:rPr>
          <w:rStyle w:val="CharStyle653"/>
        </w:rPr>
        <w:t>біьшеныхв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созвучій;</w:t>
        <w:br/>
        <w:t>Матрена колотить, колотить, коло</w:t>
        <w:t>-</w:t>
        <w:br/>
        <w:t>тить, кнпить и дробить, кпиить и мо</w:t>
        <w:t>-</w:t>
        <w:br/>
        <w:t>лотить, дробить и молотить... Ну,</w:t>
        <w:br/>
        <w:t>чтб бы положить этотъ цыганскій ди-</w:t>
        <w:br/>
        <w:t>ѳирамбъ на музыку: онь особенно вы</w:t>
        <w:t>-</w:t>
        <w:br/>
        <w:t>разителен! долженъ быть съ акком-</w:t>
        <w:br/>
        <w:t>папьемапомъ балалайки, у вороть бар</w:t>
        <w:t>-</w:t>
        <w:br/>
        <w:t>ского дома, вь вечерніе сумерки...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ІІо-нрежнему, вь каждой тетрадкѣ</w:t>
        <w:br/>
        <w:t xml:space="preserve">« Дагс]ютипа» есть </w:t>
      </w:r>
      <w:r>
        <w:rPr>
          <w:rStyle w:val="CharStyle653"/>
        </w:rPr>
        <w:t>Астраханская Пись</w:t>
        <w:t>-</w:t>
        <w:br/>
        <w:t>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сборъ какнхь-то силетень, нено-</w:t>
        <w:br/>
        <w:t xml:space="preserve">пятныхъ намековъ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Богъ-вЬда-</w:t>
        <w:br/>
        <w:t>етъ чего. Въ одномъ письмѣ. сочини</w:t>
        <w:t>-</w:t>
        <w:br/>
        <w:t>тель говорить, что у пего пропала кни</w:t>
        <w:t>-</w:t>
        <w:br/>
        <w:t>га, что онъ прочелъ « Мертвыя Души »,.</w:t>
        <w:br/>
        <w:t>да еще коыедію, которой назвапіе за-</w:t>
        <w:br/>
        <w:t>былъ, но которая плоха, п что отецъ</w:t>
        <w:br/>
        <w:t>автора комедіи разсердился па сочи</w:t>
        <w:t>-</w:t>
        <w:br/>
        <w:t>нителя « Астраханскихъ Ннсемъ»за то,</w:t>
        <w:br/>
        <w:t>что онъ не похвалилъ комедіи. Спра</w:t>
        <w:t>-</w:t>
        <w:br/>
        <w:t>шивается: какое дѣло до всего этого</w:t>
        <w:br/>
        <w:t>вздора, до всѣхъ этихъ сплетеиъ чита</w:t>
        <w:t>-</w:t>
        <w:br/>
        <w:t xml:space="preserve">ющей публикѣ, и не-уже-ли </w:t>
      </w:r>
      <w:r>
        <w:rPr>
          <w:rStyle w:val="CharStyle653"/>
        </w:rPr>
        <w:t>это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</w:t>
        <w:t>-</w:t>
        <w:br/>
        <w:t>жна она читать?.. Въ другомъ пнсьм-в,</w:t>
        <w:br/>
        <w:t>сочинитель изъявляетъ свое невѣріе въ</w:t>
        <w:br/>
        <w:t>историческую необходимость, говоря,</w:t>
        <w:br/>
        <w:t>что онь ея не пошімаетъ. Да мало ли</w:t>
        <w:br/>
        <w:t>чего не поннмаетъ сочинитель, публи-</w:t>
        <w:br/>
        <w:t>кѣ-то какое до всего этого дЬло?., Пра</w:t>
        <w:t>-</w:t>
        <w:br/>
        <w:t>во, мы того и ждемъ, что сочинитель</w:t>
        <w:br/>
        <w:t>« Астрахапскнхъ Писемь» увѣдомптъ</w:t>
        <w:br/>
        <w:t>публику, что у него пропали сапоги и</w:t>
        <w:br/>
        <w:t>что его человвкъ быль пьянь, или что-</w:t>
        <w:br/>
        <w:t>нибудь въ этомъ родѣ. Удивительная</w:t>
        <w:br/>
        <w:t>Фамильярность съ публикою! Вообще,</w:t>
        <w:br/>
        <w:t>эти «Астраханскія Письма» писаны я-</w:t>
        <w:br/>
        <w:t>вно нодъ вліяніемъ какого-то упоитель</w:t>
        <w:t>-</w:t>
        <w:br/>
        <w:t>ного вдохновенія, и потому ихъ нелѣ-</w:t>
        <w:br/>
        <w:t>пость часто доходить до какого-то ли</w:t>
        <w:t>-</w:t>
        <w:br/>
        <w:t>рического восторга, —и если хоръ мос-</w:t>
        <w:br/>
        <w:t>коиекпхъ цыганъ подалъ поводъ г. Бе</w:t>
        <w:t>-</w:t>
        <w:br/>
        <w:t>недиктову, обладающему такимъ пре</w:t>
        <w:br/>
        <w:t>восходнымь талантомъ. написать такой</w:t>
        <w:br/>
        <w:t>дивный диѳирамбь , то какой диои</w:t>
        <w:t>-</w:t>
        <w:br/>
        <w:t>рамбъ отхваталъ бы онъ, ес.інбь взду-</w:t>
        <w:br/>
        <w:t>малъ вдохновиться нзъ упоительнаго</w:t>
        <w:br/>
        <w:t>источника « Астраханскихь Иисемь»?.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pict>
          <v:shape id="_x0000_s1388" type="#_x0000_t202" style="position:absolute;margin-left:4.2pt;margin-top:1.3pt;width:335.5pt;height:30pt;z-index:-1258291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tabs>
                      <w:tab w:leader="none" w:pos="1723" w:val="center"/>
                      <w:tab w:leader="none" w:pos="3816" w:val="right"/>
                      <w:tab w:leader="none" w:pos="390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38" w:line="160" w:lineRule="exact"/>
                    <w:ind w:left="0" w:right="0" w:firstLine="29"/>
                  </w:pPr>
                  <w:r>
                    <w:rPr>
                      <w:rStyle w:val="CharStyle651"/>
                      <w:lang w:val="de-DE" w:eastAsia="de-DE" w:bidi="de-DE"/>
                      <w:b/>
                      <w:bCs/>
                      <w:i/>
                      <w:iCs/>
                    </w:rPr>
                    <w:t>di</w:t>
                    <w:tab/>
                    <w:t>'</w:t>
                    <w:tab/>
                  </w: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Библиографическая</w:t>
                    <w:tab/>
                    <w:t>Хроника.</w:t>
                  </w:r>
                </w:p>
                <w:p>
                  <w:pPr>
                    <w:pStyle w:val="Style73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0"/>
                  </w:pPr>
                  <w:r>
                    <w:rPr>
                      <w:rStyle w:val="CharStyle731"/>
                    </w:rPr>
                    <w:t>КНИГИ, ИЗДАННЫЯ ВЪ РОССШ ІІА ИІІОСТРАНПЫХЪ ЯЗЫКАХЪ.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771"/>
          <w:lang w:val="ru-RU" w:eastAsia="ru-RU" w:bidi="ru-RU"/>
          <w:i w:val="0"/>
          <w:iCs w:val="0"/>
        </w:rPr>
        <w:t xml:space="preserve">21) </w:t>
      </w:r>
      <w:r>
        <w:rPr>
          <w:rStyle w:val="CharStyle771"/>
          <w:i w:val="0"/>
          <w:iCs w:val="0"/>
        </w:rPr>
        <w:t xml:space="preserve">Deutsch-Reformirtes N </w:t>
      </w:r>
      <w:r>
        <w:rPr>
          <w:rStyle w:val="CharStyle772"/>
          <w:i w:val="0"/>
          <w:iCs w:val="0"/>
        </w:rPr>
        <w:t>а-</w:t>
        <w:br/>
      </w:r>
      <w:r>
        <w:rPr>
          <w:rStyle w:val="CharStyle773"/>
          <w:i w:val="0"/>
          <w:iCs w:val="0"/>
        </w:rPr>
        <w:t xml:space="preserve">ме </w:t>
      </w:r>
      <w:r>
        <w:rPr>
          <w:rStyle w:val="CharStyle773"/>
          <w:lang w:val="de-DE" w:eastAsia="de-DE" w:bidi="de-DE"/>
          <w:i w:val="0"/>
          <w:iCs w:val="0"/>
        </w:rPr>
        <w:t xml:space="preserve">NniicKiLEiN </w:t>
      </w:r>
      <w:r>
        <w:rPr>
          <w:rStyle w:val="CharStyle774"/>
          <w:i/>
          <w:iCs/>
        </w:rPr>
        <w:t xml:space="preserve">sammt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denen Fünf</w:t>
        <w:br/>
        <w:t>Hauptstücken. Für die Finder, welche</w:t>
        <w:br/>
        <w:t xml:space="preserve">anfangen zu lernen.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упи-</w:t>
        <w:br/>
        <w:t xml:space="preserve">еерситеской тип.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12-ю д.</w:t>
        <w:br/>
      </w:r>
      <w:r>
        <w:rPr>
          <w:rStyle w:val="CharStyle775"/>
          <w:i/>
          <w:iCs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24 стр.</w:t>
      </w:r>
    </w:p>
    <w:p>
      <w:pPr>
        <w:pStyle w:val="Style318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38"/>
      </w:pPr>
      <w:r>
        <w:rPr>
          <w:rStyle w:val="CharStyle654"/>
        </w:rPr>
        <w:t>Краткая нѣнецкая азбука, содержа</w:t>
        <w:t>-</w:t>
        <w:br/>
        <w:t>щая въ себѣ буквы, склады, слова, мо</w:t>
        <w:t>-</w:t>
        <w:br/>
        <w:t>литвы и таблицу умноженія.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0"/>
      </w:pPr>
      <w:r>
        <w:rPr>
          <w:rStyle w:val="CharStyle776"/>
          <w:lang w:val="ru-RU" w:eastAsia="ru-RU" w:bidi="ru-RU"/>
          <w:b w:val="0"/>
          <w:bCs w:val="0"/>
          <w:i w:val="0"/>
          <w:iCs w:val="0"/>
        </w:rPr>
        <w:t xml:space="preserve">22) </w:t>
      </w:r>
      <w:r>
        <w:rPr>
          <w:rStyle w:val="CharStyle776"/>
          <w:b w:val="0"/>
          <w:bCs w:val="0"/>
          <w:i w:val="0"/>
          <w:iCs w:val="0"/>
        </w:rPr>
        <w:t xml:space="preserve">Kurze Uerkrsicht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des</w:t>
        <w:br/>
        <w:t>Confirmations-Unterrichts für die (Kon</w:t>
        <w:t>-</w:t>
        <w:br/>
        <w:t>firmanden seiner Gemeinde ; verfaszt</w:t>
        <w:br/>
        <w:t>vom Prediger der St. Michaeliskirche</w:t>
        <w:br/>
        <w:t xml:space="preserve">zu Moskwa.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Университет</w:t>
        <w:t>-</w:t>
        <w:br/>
        <w:t>ской тип. 1842. Въ 12-ю д., 67 стр.</w:t>
      </w:r>
    </w:p>
    <w:p>
      <w:pPr>
        <w:pStyle w:val="Style31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rStyle w:val="CharStyle654"/>
        </w:rPr>
        <w:t>Небольшая книжка, содержащая въ</w:t>
        <w:br/>
        <w:t>себѣ краткую инструкцію конФирма-</w:t>
        <w:br/>
        <w:t>ціи, обряда у лютеранъ.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br w:type="column"/>
      </w:r>
      <w:r>
        <w:rPr>
          <w:rStyle w:val="CharStyle771"/>
          <w:lang w:val="ru-RU" w:eastAsia="ru-RU" w:bidi="ru-RU"/>
          <w:i w:val="0"/>
          <w:iCs w:val="0"/>
        </w:rPr>
        <w:t xml:space="preserve">23) </w:t>
      </w:r>
      <w:r>
        <w:rPr>
          <w:rStyle w:val="CharStyle771"/>
          <w:i w:val="0"/>
          <w:iCs w:val="0"/>
        </w:rPr>
        <w:t xml:space="preserve">Dedtscues Lesebuch </w:t>
      </w:r>
      <w:r>
        <w:rPr>
          <w:rStyle w:val="CharStyle774"/>
          <w:i/>
          <w:iCs/>
        </w:rPr>
        <w:t>zum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Gebrauch für Anfänger. Mit der zwi</w:t>
        <w:t>-</w:t>
        <w:br/>
        <w:t>schen den Linien sich befindlichen Rus</w:t>
        <w:t>-</w:t>
        <w:br/>
        <w:t>sischen Uebersetzung</w:t>
      </w:r>
      <w:r>
        <w:rPr>
          <w:rStyle w:val="CharStyle136"/>
          <w:lang w:val="de-DE" w:eastAsia="de-DE" w:bidi="de-DE"/>
          <w:i w:val="0"/>
          <w:iCs w:val="0"/>
        </w:rPr>
        <w:t xml:space="preserve"> </w:t>
      </w:r>
      <w:r>
        <w:rPr>
          <w:rStyle w:val="CharStyle773"/>
          <w:i w:val="0"/>
          <w:iCs w:val="0"/>
        </w:rPr>
        <w:t xml:space="preserve">(К в н г </w:t>
      </w:r>
      <w:r>
        <w:rPr>
          <w:rStyle w:val="CharStyle777"/>
          <w:i w:val="0"/>
          <w:iCs w:val="0"/>
        </w:rPr>
        <w:t xml:space="preserve">а дл я </w:t>
      </w:r>
      <w:r>
        <w:rPr>
          <w:rStyle w:val="CharStyle773"/>
          <w:i w:val="0"/>
          <w:iCs w:val="0"/>
        </w:rPr>
        <w:t xml:space="preserve">Ч </w:t>
      </w:r>
      <w:r>
        <w:rPr>
          <w:rStyle w:val="CharStyle777"/>
          <w:i w:val="0"/>
          <w:iCs w:val="0"/>
        </w:rPr>
        <w:t>те</w:t>
      </w:r>
      <w:r>
        <w:rPr>
          <w:rStyle w:val="CharStyle777"/>
          <w:lang w:val="de-DE" w:eastAsia="de-DE" w:bidi="de-DE"/>
          <w:i w:val="0"/>
          <w:iCs w:val="0"/>
        </w:rPr>
        <w:t>-</w:t>
        <w:br/>
        <w:t xml:space="preserve">hi </w:t>
      </w:r>
      <w:r>
        <w:rPr>
          <w:rStyle w:val="CharStyle777"/>
          <w:i w:val="0"/>
          <w:iCs w:val="0"/>
        </w:rPr>
        <w:t xml:space="preserve">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пользу начинающиеся учить</w:t>
        <w:t>-</w:t>
        <w:br/>
        <w:t>ся нѣмецкому языку). Спб. У изда</w:t>
        <w:t>-</w:t>
        <w:br/>
        <w:t>теля колл. асе.</w:t>
      </w:r>
      <w:r>
        <w:rPr>
          <w:rStyle w:val="CharStyle136"/>
          <w:i w:val="0"/>
          <w:iCs w:val="0"/>
        </w:rPr>
        <w:t xml:space="preserve"> </w:t>
      </w:r>
      <w:r>
        <w:rPr>
          <w:rStyle w:val="CharStyle773"/>
          <w:i w:val="0"/>
          <w:iCs w:val="0"/>
        </w:rPr>
        <w:t xml:space="preserve">Ст. Гуро.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1842. Въ</w:t>
        <w:br/>
        <w:t>8-ю д. л. 124 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  <w:sectPr>
          <w:headerReference w:type="even" r:id="rId167"/>
          <w:headerReference w:type="default" r:id="rId168"/>
          <w:pgSz w:w="7464" w:h="12246"/>
          <w:pgMar w:top="357" w:left="143" w:right="346" w:bottom="34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«Книга для Чтенія* — точнае</w:t>
        <w:br/>
        <w:t>сказать азбука, съ обыкновенными при</w:t>
        <w:br/>
        <w:t>азбукахъ нрпмасями грамматики, раз-</w:t>
        <w:br/>
        <w:t>говоровъ, вокабулъ. Надстрочные пе</w:t>
        <w:t>-</w:t>
        <w:br/>
        <w:t>реводы статеекъ , довольно-искусно</w:t>
        <w:br/>
        <w:t>расположенныхъ постепенно огъ лег-</w:t>
        <w:br/>
        <w:t>чайшпхъ п простѣйшихъ къ труднѣй-</w:t>
        <w:br/>
        <w:t>шпмъ и сложнѣйшимъ, даютъ книжеч</w:t>
        <w:t>-</w:t>
        <w:br/>
        <w:t>ка преимущество передъ многими ея</w:t>
        <w:br/>
        <w:t>соперницами-азбуками, или, если у-</w:t>
        <w:br/>
        <w:t xml:space="preserve">годно, </w:t>
      </w:r>
      <w:r>
        <w:rPr>
          <w:rStyle w:val="CharStyle653"/>
        </w:rPr>
        <w:t>книгами для чтенія.</w:t>
      </w:r>
    </w:p>
    <w:p>
      <w:pPr>
        <w:widowControl w:val="0"/>
        <w:rPr>
          <w:sz w:val="2"/>
          <w:szCs w:val="2"/>
        </w:rPr>
      </w:pPr>
      <w:r>
        <w:pict>
          <v:shape id="_x0000_s1389" type="#_x0000_t202" style="position:static;width:373.2pt;height:24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30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Е К Р О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траурная повость въ русской</w:t>
        <w:br/>
        <w:t xml:space="preserve">литература! На-дняхъполучили </w:t>
      </w:r>
      <w:r>
        <w:rPr>
          <w:rStyle w:val="CharStyle779"/>
        </w:rPr>
        <w:t xml:space="preserve">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</w:t>
        <w:t>-</w:t>
        <w:br/>
        <w:t xml:space="preserve">рестное извѣстіе о кончинѣ </w:t>
      </w:r>
      <w:r>
        <w:rPr>
          <w:rStyle w:val="CharStyle653"/>
        </w:rPr>
        <w:t>Елены Ан</w:t>
        <w:t>-</w:t>
        <w:br/>
        <w:t>дреевны Ганъ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(урожденной Ѳаддеевой),</w:t>
        <w:br/>
        <w:t>которая въ литературномъ мірѣ извѣ-</w:t>
        <w:br/>
        <w:t xml:space="preserve">стна была подъ нсевдоннмомъ </w:t>
      </w:r>
      <w:r>
        <w:rPr>
          <w:rStyle w:val="CharStyle653"/>
        </w:rPr>
        <w:t>Зенеиды</w:t>
        <w:br/>
        <w:t>Р — воІІ.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Читатели наши знаютъ ее по</w:t>
        <w:br/>
        <w:t>прекрасной повѣсти» На прасныйДаръ»,</w:t>
        <w:br/>
        <w:t>помещенной въ 3-й книжка «Огече-</w:t>
        <w:br/>
        <w:t>ственныхъ Записокъ" нынѣшняго года.</w:t>
        <w:br/>
        <w:t>Г-жа Ганъ, съ пояплепіл первыхъ ея</w:t>
        <w:br/>
        <w:t>пов-встей.вамѣчена была знатоками ис</w:t>
        <w:t>-</w:t>
        <w:br/>
        <w:t>кусства какъ новый, сильный талантъ;</w:t>
        <w:br/>
        <w:t>повѣсти ея,отличавшіяся внутренними</w:t>
        <w:br/>
        <w:t>содержаніемъ, присутствіемъ жнвыхъ</w:t>
        <w:br/>
        <w:t>общественныхъ интересовъ , идеаль-</w:t>
        <w:br/>
        <w:t>ньшъ взглядомъ на достоинство жиз</w:t>
        <w:t>-</w:t>
        <w:br/>
        <w:t>ни, человѣка и женщины въ-особен-</w:t>
        <w:br/>
        <w:t>ностн, избыткомъ лирическаго чув</w:t>
        <w:t>-</w:t>
        <w:br/>
        <w:t>ства , электрически - сообщавшегося</w:t>
        <w:br/>
        <w:t>душѣ читателя, и живымъ, энергиче-</w:t>
        <w:br/>
        <w:t>скимъ, прекраснымъ языкомъ, приня</w:t>
        <w:t>-</w:t>
        <w:br/>
        <w:t>ты были какъ самое отрадное явленіе</w:t>
        <w:br/>
        <w:t>въ нашей литература п заставляли мио-</w:t>
        <w:br/>
        <w:t>гаго надѣяться отъ замѣчательпаго ея</w:t>
        <w:br/>
        <w:t>дарованія... Но у жь такова, видио, судь-</w:t>
      </w:r>
    </w:p>
    <w:p>
      <w:pPr>
        <w:pStyle w:val="Style730"/>
        <w:widowControl w:val="0"/>
        <w:keepNext w:val="0"/>
        <w:keepLines w:val="0"/>
        <w:shd w:val="clear" w:color="auto" w:fill="auto"/>
        <w:bidi w:val="0"/>
        <w:jc w:val="both"/>
        <w:spacing w:before="0" w:after="125" w:line="180" w:lineRule="exact"/>
        <w:ind w:left="0" w:right="0" w:firstLine="9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 О Г 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 наша —терять преждевременно са</w:t>
        <w:t>-</w:t>
        <w:br/>
        <w:t>мый свѣтлыя надежды на развитіе</w:t>
        <w:br/>
        <w:t>первокласныхъ талантовъ, которые</w:t>
        <w:br/>
        <w:t>могли бы содѣйствовать къ созданію</w:t>
        <w:br/>
        <w:t>самостоятельной русской литературы.</w:t>
        <w:br/>
        <w:t>Только-что совершилась, 13-го іюля,</w:t>
        <w:br/>
      </w:r>
      <w:r>
        <w:rPr>
          <w:rStyle w:val="CharStyle653"/>
        </w:rPr>
        <w:t>первая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годовщина смерти Лермонтова,</w:t>
        <w:br/>
        <w:t>какъ вотъ несется новая вѣсть о ран</w:t>
        <w:t>-</w:t>
        <w:br/>
        <w:t>ней гибели другаго таланта, который</w:t>
        <w:br/>
        <w:t>стояла во главѣ между русскими жен-</w:t>
        <w:br/>
        <w:t>щпнами-поэтами , какъ Лермонтова</w:t>
        <w:br/>
        <w:t>была главоюмужчинъ-ноэтовъ... Богъ-</w:t>
        <w:br/>
        <w:t>зиаетъ, чъмъ эти потери разрешатся</w:t>
        <w:br/>
        <w:t>въ будущемъ, но пока — невозможно</w:t>
        <w:br/>
        <w:t>удержаться отъ грустнаго, безотрад-</w:t>
        <w:br/>
        <w:t>наго чувства, при мысли объ этихъ</w:t>
        <w:br/>
        <w:t>неечастныхъ событіяхъ...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Елена Андреевна Ганъ родилась въ</w:t>
        <w:br/>
        <w:t>1815-мъ году. Первыя начала воспита-</w:t>
        <w:br/>
        <w:t>нія даны были ей почтенною роди</w:t>
        <w:t>-</w:t>
        <w:br/>
        <w:t>тельницею ея, нехотевшею повѣрять</w:t>
        <w:br/>
        <w:t>этого важнаго дѣла посторонними гу-</w:t>
        <w:br/>
        <w:t>вернантамъ. Но когда Елепѣ Андрес-</w:t>
        <w:br/>
        <w:t>внѣ исполнилось 13 лѣтъ, родителыіп-</w:t>
        <w:br/>
        <w:t>па ея занемогла сильно; болѣзнь пре</w:t>
        <w:t>-</w:t>
        <w:br/>
        <w:t>вратилась вь хроническую и лишила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79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возможности продолжать обученіе</w:t>
        <w:br/>
        <w:t>дочери. Семейство Елены Андреевны</w:t>
        <w:br/>
        <w:t>жило тогда въ Екатерипославліі — го-</w:t>
        <w:br/>
        <w:t>родѣ, гдѣ нельзя было иайдти иива-</w:t>
        <w:br/>
        <w:t>кихъ средствъ къ образованію. Три-</w:t>
        <w:br/>
        <w:t>надцати.іѣтнее дитя, она поняла свое</w:t>
        <w:br/>
        <w:t>положеніе. Получивъ отъ природы ду</w:t>
        <w:t>-</w:t>
        <w:br/>
        <w:t>шу живую, открытую всѣмъ впечатлѣ-</w:t>
        <w:br/>
        <w:t>віяаъ, умъ быстрый, Фантазію дѣя-</w:t>
        <w:br/>
        <w:t>тельную и пылкую, она не могла уже</w:t>
        <w:br/>
        <w:t>остановиться и, принужденная необхо</w:t>
        <w:t>-</w:t>
        <w:br/>
        <w:t>димостью, должна была сама довер</w:t>
        <w:t>-</w:t>
        <w:br/>
        <w:t>шать то, чему было положено только</w:t>
        <w:br/>
        <w:t>начало. Жажда знанія и творческой</w:t>
        <w:br/>
        <w:t>дѣятельности тревожила ее безиреры-</w:t>
        <w:br/>
        <w:t>вно: цѣлыя ночи проводила она за чте-</w:t>
        <w:br/>
        <w:t>ніемъ книгъ —большею частно серьёз-</w:t>
        <w:br/>
        <w:t>наго содержанія, и тогда еще писала</w:t>
        <w:br/>
        <w:t xml:space="preserve">повъсти и </w:t>
      </w:r>
      <w:r>
        <w:rPr>
          <w:rStyle w:val="CharStyle657"/>
        </w:rPr>
        <w:t xml:space="preserve">стихи,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которыхъ почти</w:t>
        <w:br/>
        <w:t>ничего не уцѣлъло, потому-что она</w:t>
        <w:br/>
        <w:t>обыкновенно сжигала днемъ то, что пи</w:t>
        <w:t>-</w:t>
        <w:br/>
        <w:t>сала ночыо (*). — Вышедши замужъ 16-</w:t>
        <w:br/>
        <w:t>ти лѣтъ, она не оставила ни понеченій</w:t>
        <w:br/>
        <w:t>о собственномъ ѳбрааованін, ни дея</w:t>
        <w:t>-</w:t>
        <w:br/>
        <w:t>тельности художественной; сама, безъ</w:t>
        <w:br/>
        <w:t>всякой посторонней помощи, выучи</w:t>
        <w:t>-</w:t>
        <w:br/>
        <w:t>лась нѣмедкому, итальянскому и ан-</w:t>
        <w:br/>
        <w:t>глійскому языкамъ (французскій она</w:t>
        <w:br/>
        <w:t>знала прежде) и тѣмъ доставила себѣ</w:t>
        <w:br/>
        <w:t>еще болѣе средствъ къ чтенію разно</w:t>
        <w:t>-</w:t>
        <w:br/>
        <w:t>стороннему. По самьшъ сочинеиіямъ</w:t>
        <w:br/>
        <w:t>ся видно, какъ хорошо были ей досту</w:t>
        <w:t>-</w:t>
        <w:br/>
        <w:t>пны творепія великихъ европейскихъ</w:t>
        <w:br/>
        <w:t>поэтовъ. Живя почти всегда въ уедп-</w:t>
        <w:br/>
        <w:t>неніи, она совершенно предалась нау</w:t>
        <w:t>-</w:t>
        <w:br/>
        <w:t>ке и музыкѣ — искусству, которое стра</w:t>
        <w:t>-</w:t>
        <w:br/>
        <w:t>стно любила и знала въ совершенствѣ,</w:t>
        <w:br/>
        <w:t>такъ-что даже сама написала нѣсколь-</w:t>
        <w:br/>
        <w:t>ЕО музыкальныхъ произведеній. Лите</w:t>
        <w:t>-</w:t>
        <w:br/>
        <w:t>ратурная дѣятелыюсть ея усиливалась</w:t>
        <w:br/>
        <w:t>болѣе-и-более: она много писала, и</w:t>
        <w:br/>
        <w:t>никакія убѣжденія, ни просьбы не</w:t>
        <w:br/>
        <w:t>могли склонить ее къ печатанію</w:t>
        <w:br/>
        <w:t>написанного... Но чего не могли</w:t>
        <w:br/>
        <w:t>сдѣлать убѣждепія родныхъ и знако-</w:t>
        <w:br/>
        <w:t>мыхъ, то сделала необходимость. Же</w:t>
        <w:t>-</w:t>
        <w:br/>
        <w:t>лая дать дѣтямъ своимъ наилучшее во-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5"/>
      </w:pPr>
      <w:r>
        <w:pict>
          <v:shape id="_x0000_s1390" type="#_x0000_t202" style="position:absolute;margin-left:153.7pt;margin-top:-2.9pt;width:45.6pt;height:14.9pt;z-index:-125829101;mso-wrap-distance-left:5pt;mso-wrap-distance-right:14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670"/>
                      <w:b/>
                      <w:bCs/>
                      <w:i/>
                      <w:iCs/>
                    </w:rPr>
                    <w:t>Некрологе.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97"/>
          <w:b/>
          <w:bCs/>
        </w:rPr>
        <w:t>(') Все эти подробности о жизни Е. А.</w:t>
        <w:br/>
        <w:t>Гапъ мы слышали отъ блнжайшнхъ род-</w:t>
        <w:br/>
        <w:t>ствеиннковъ ея, и передаемъ здесь съ ихъ</w:t>
        <w:br/>
        <w:t xml:space="preserve">дозоолепія. </w:t>
      </w:r>
      <w:r>
        <w:rPr>
          <w:rStyle w:val="CharStyle298"/>
          <w:b/>
          <w:bCs/>
        </w:rPr>
        <w:t>Ред.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8"/>
      </w:pPr>
      <w:r>
        <w:br w:type="column"/>
      </w:r>
      <w:r>
        <w:rPr>
          <w:rStyle w:val="CharStyle780"/>
        </w:rPr>
        <w:t>63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спптаніе и будучи небогата, она ре</w:t>
        <w:t>-</w:t>
        <w:br/>
        <w:t>шилась воспользоваться даннымъ ей</w:t>
        <w:br/>
        <w:t>отъ Бога талаптомъ для почтенной ,</w:t>
        <w:br/>
        <w:t>высокой цѣли, — рѣшилась продавать</w:t>
        <w:br/>
        <w:t>свои повести. Зная, что въ Петербур</w:t>
        <w:t>-</w:t>
        <w:br/>
        <w:t>ге издается журнале «Библіотека для</w:t>
        <w:br/>
        <w:t>Чтенія », въ который покупаются ста</w:t>
        <w:t>-</w:t>
        <w:br/>
        <w:t>тьи (« Отечественныхъ Записокъ» тог</w:t>
        <w:t>-</w:t>
        <w:br/>
        <w:t>да еще не было), она, скрѣпя сердце,</w:t>
        <w:br/>
        <w:t>отправила туда первую свою повѣсть ,</w:t>
        <w:br/>
        <w:t>и съ-тѣхъ-поръ продолжала присылать</w:t>
        <w:br/>
        <w:t>иовѣсть за повестью, употребляя вы-</w:t>
        <w:br/>
        <w:t>ручаемыя за ннхъ деньги на воспита-</w:t>
        <w:br/>
        <w:t>ніе дѣтей. Поправки и искаженія, ко</w:t>
        <w:t>-</w:t>
        <w:br/>
        <w:t>торый позволяла себѣ дѣлать въ ея по-</w:t>
        <w:br/>
        <w:t>вѣстяхъ редакція означенаего журна</w:t>
        <w:t>-</w:t>
        <w:br/>
        <w:t>ла , оскорбляли тонкій эстетическій</w:t>
        <w:br/>
        <w:t>вкусъ ея, но она оставляла ихъ безъ</w:t>
        <w:br/>
        <w:t>вниманія, и только въ кругу знако-</w:t>
        <w:br/>
        <w:t>мыхъ жаловалась на нихъ. Она писала</w:t>
        <w:br/>
        <w:t>—потому, что внутренняя полнота твор</w:t>
        <w:t>-</w:t>
        <w:br/>
        <w:t>ческой души ея силилась проявиться</w:t>
        <w:br/>
        <w:t>въосязаемыхъобразахъ, ионабыладо-</w:t>
        <w:br/>
        <w:t>вольна этимъ; печатала же свои созда-</w:t>
        <w:br/>
        <w:t>нія по необходимости, противъ своего</w:t>
        <w:br/>
        <w:t>желанія: слѣдственно, ей мало было ну</w:t>
        <w:t>-</w:t>
        <w:br/>
        <w:t>жды до того, въ какомъ видѣ являлись</w:t>
        <w:br/>
        <w:t>они передъ читателями; но более все</w:t>
        <w:t>-</w:t>
        <w:br/>
        <w:t>го въ міре желала она, чтобъ ея на</w:t>
        <w:t>-</w:t>
        <w:br/>
        <w:t>стоящее имя осталось навсегда скрыто</w:t>
        <w:br/>
        <w:t>подъ выдуманнымъ нсевдонимомъ. Иа-</w:t>
        <w:br/>
        <w:t>званіе «писательницы» тяготило ее;</w:t>
        <w:br/>
        <w:t>непрошепныя удивленія и поклоне-</w:t>
        <w:br/>
        <w:t>нія огорчали... ІІаконецъ, въ по-</w:t>
        <w:br/>
        <w:t>слѣднее время, она обратилась въ</w:t>
        <w:br/>
        <w:t>редакцію «Отечественныхъ Запп-</w:t>
        <w:br/>
        <w:t>сокъ» , изъявивъ желапіе иигдѣ не</w:t>
        <w:br/>
        <w:t>печатать своихъ сочиненій, кромѣ это</w:t>
        <w:t>-</w:t>
        <w:br/>
        <w:t>го журнала. Она начала свое участіе</w:t>
        <w:br/>
        <w:t>въ нашемъ изданіи присылкою «На-</w:t>
        <w:br/>
        <w:t>праснаго Дара»- повѣсти, въ которой</w:t>
        <w:br/>
        <w:t>высказано ею столько вадушевнаго.</w:t>
        <w:br/>
        <w:t>столько близкаго ея сердцу, столько</w:t>
        <w:br/>
        <w:t>автобіограФическаго. Кто помнить А-</w:t>
        <w:br/>
        <w:t>нюту, тотъ наіідетъ много сходваго съ</w:t>
        <w:br/>
        <w:t>нею въ жизни ея автора: то же святое</w:t>
        <w:br/>
        <w:t>стремленіе къ искусству, та же духов</w:t>
        <w:t>-</w:t>
        <w:br/>
        <w:t>ная жажда дѣятельнссти, та же борь</w:t>
        <w:t>-</w:t>
        <w:br/>
        <w:t>ба... Неудивительно, послѣ этого, что,</w:t>
        <w:br/>
        <w:t>канъ сама г-жа Ганъ признавалась, эта</w:t>
        <w:br/>
        <w:t>повѣсть была ея любимою, что она</w:t>
      </w:r>
      <w:r>
        <w:br w:type="page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19"/>
      </w:pPr>
      <w:r>
        <w:pict>
          <v:shape id="_x0000_s1391" type="#_x0000_t202" style="position:absolute;margin-left:175.2pt;margin-top:18.45pt;width:177.6pt;height:535.65pt;z-index:-1258291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07"/>
                  </w:pPr>
                  <w:r>
                    <w:rPr>
                      <w:rStyle w:val="CharStyle555"/>
                    </w:rPr>
                    <w:t>цо ея ивмѣпялось, пульст. бился силь-</w:t>
                    <w:br/>
                    <w:t>нѣе; въ нзнеможеніи бросала она перо</w:t>
                    <w:br/>
                    <w:t>и ждала пока стих петь волненіе... Та</w:t>
                    <w:t>-</w:t>
                    <w:br/>
                    <w:t>кая жизнь не могла поправить здо</w:t>
                    <w:t>-</w:t>
                    <w:br/>
                    <w:t>ровья. Казалось, по мѣрѣ того, какъ</w:t>
                    <w:br/>
                    <w:t>ослабѣвали ея .ыізическія силы, дѣя-</w:t>
                    <w:br/>
                    <w:t>тельность души развивалась съ боль</w:t>
                    <w:t>-</w:t>
                    <w:br/>
                    <w:t>шею и большею энергіею: едва раж-</w:t>
                    <w:br/>
                    <w:t>дался въ душѣ неясный планъ для не</w:t>
                    <w:t>-</w:t>
                    <w:br/>
                    <w:t>большой повѣсти, какъ съ невероят</w:t>
                    <w:t>-</w:t>
                    <w:br/>
                    <w:t>ною быстротою составлялись картины,</w:t>
                    <w:br/>
                    <w:t>толпились образы, слагались сцены и</w:t>
                    <w:br/>
                    <w:t>происшествія — достаточный для боль-</w:t>
                    <w:br/>
                    <w:t>шаго романа; не доставало только си.іъ</w:t>
                    <w:br/>
                    <w:t>передавать все это на бумагу. За два</w:t>
                    <w:br/>
                    <w:t>дня до смерти своей, она говорила, что</w:t>
                    <w:br/>
                    <w:t>въ-продолженіи нѣсколы.ихъ послѣд-</w:t>
                    <w:br/>
                    <w:t>нихъ дней болезни у нея сложилась</w:t>
                    <w:br/>
                    <w:t>повесть, которую хотѣла она назвать</w:t>
                    <w:br/>
                    <w:t>»Цвѣточнпца» и желала поскорѣе вы-</w:t>
                    <w:br/>
                    <w:t>здоровѣть, чтобъ написать ее... Дѣя-</w:t>
                    <w:br/>
                    <w:t>те.іьность души далеко не нсчёрпалась</w:t>
                    <w:br/>
                    <w:t xml:space="preserve">еще, а силы </w:t>
                  </w:r>
                  <w:r>
                    <w:rPr>
                      <w:rStyle w:val="CharStyle727"/>
                    </w:rPr>
                    <w:t xml:space="preserve">физичсскія </w:t>
                  </w:r>
                  <w:r>
                    <w:rPr>
                      <w:rStyle w:val="CharStyle555"/>
                    </w:rPr>
                    <w:t>уже сделались</w:t>
                    <w:br/>
                    <w:t>слабее и изсякли преікдевремеііио...</w:t>
                    <w:br/>
                    <w:t>Елепа Андреевна Гапъ скончалась 24</w:t>
                    <w:br/>
                    <w:t>іюня (въ Одессе), 27 лѣтъ отъ роду,</w:t>
                    <w:br/>
                    <w:t>послѣ двухлѣтнихъ страданій. которыя</w:t>
                    <w:br/>
                    <w:t>переносила съ необыкновенною твер</w:t>
                    <w:t>-</w:t>
                    <w:br/>
                    <w:t>достью и кротостью. Врачи говорятъ,</w:t>
                    <w:br/>
                    <w:t>что причиною смерти было воспаленіе</w:t>
                    <w:br/>
                    <w:t>оболочки сердца...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555"/>
                    </w:rPr>
                    <w:t>Неумѣстны были бы здесь ни се-</w:t>
                    <w:br/>
                    <w:t>тованія о потерѣ, ни оцѣнва про-</w:t>
                    <w:br/>
                    <w:t>пзведеній нашей незабвенной писа</w:t>
                    <w:t>-</w:t>
                    <w:br/>
                    <w:t>тельницы. Мы увѣрены,- что всѣ дру</w:t>
                    <w:t>-</w:t>
                    <w:br/>
                    <w:t>зья искусства съ скорбнымъ чувствомъ</w:t>
                    <w:br/>
                    <w:t>услышатъ отъ насъ эту грустную но</w:t>
                    <w:t>-</w:t>
                    <w:br/>
                    <w:t>вость и вздохнутъ о судьбѣ русской</w:t>
                    <w:br/>
                    <w:t>литературы, которой суждено было</w:t>
                    <w:br/>
                    <w:t>лишиться такого прекраснаго даро-</w:t>
                    <w:br/>
                    <w:t>ванія, и лишиться въ то время, когда</w:t>
                    <w:br/>
                    <w:t>оно достигало полнаго своего раз-</w:t>
                    <w:br/>
                    <w:t>витія! —О литературныхъ же достоин-</w:t>
                    <w:br/>
                    <w:t>ствахъ покойной Елены Андреевны</w:t>
                    <w:br/>
                    <w:t>Ганъ мы надеемся говорить нодроб-</w:t>
                    <w:br/>
                    <w:t>пѣе, когда выйдетъ полное собраніе ея</w:t>
                    <w:br/>
                    <w:t>сочиненій, о скорѣіішемъ изданіи ко-</w:t>
                    <w:br/>
                    <w:t>тораго убѣднтелыгѣйше просимъ тѣхъ,</w:t>
                    <w:br/>
                    <w:t>отъ кого зависите опо.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2" type="#_x0000_t202" style="position:absolute;margin-left:7.2pt;margin-top:1.3pt;width:10.8pt;height:12.6pt;z-index:-1258290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88"/>
                      <w:lang w:val="de-DE" w:eastAsia="de-DE" w:bidi="de-DE"/>
                      <w:b/>
                      <w:bCs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93" type="#_x0000_t202" style="position:absolute;margin-left:116.65pt;margin-top:3.35pt;width:120.7pt;height:11.3pt;z-index:-1258290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Библіоірафическаа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предпочитала се всѣмъ паппсапііммъ</w:t>
        <w:br/>
        <w:t>прежде. Она начала уже писать и вто</w:t>
        <w:t>-</w:t>
        <w:br/>
        <w:t>рую часть « Напрасного Дара », которая</w:t>
        <w:br/>
        <w:t>только идеею соединена была бы съ</w:t>
        <w:br/>
        <w:t>напечатанною у насъ первою частью,</w:t>
        <w:br/>
        <w:t>и вотъ что вт. иослѣднемъ письмѣ къ</w:t>
        <w:br/>
        <w:t>намъ (отъ 19-го апреля) говорит!, она</w:t>
        <w:br/>
        <w:t>объ этоіі второіі части; « Пишу; но она</w:t>
        <w:br/>
        <w:t>» выходитъ гораздо-обшнрнѣе, нежели</w:t>
        <w:br/>
        <w:t>«я предполагала; много лицъ, много</w:t>
        <w:br/>
        <w:t>«дѣйствія, — а здоровье не позволяете</w:t>
        <w:br/>
        <w:t>« приняться за перо к.ткъ бы хотилось.</w:t>
        <w:br/>
        <w:t>» Въ особенности, вь весеннюю пору, я</w:t>
        <w:br/>
        <w:t>« чувствую себя слабее, пишу урывка-</w:t>
        <w:br/>
        <w:t>«ми; выходить дурно,— я рву н снова</w:t>
        <w:br/>
        <w:t>»переписываю. Что делать! »... II эта</w:t>
        <w:br/>
        <w:t>часть.» Напрасного Дара» осталась те</w:t>
        <w:t>-</w:t>
        <w:br/>
        <w:t>перь ископченною.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2"/>
        <w:sectPr>
          <w:type w:val="continuous"/>
          <w:pgSz w:w="7464" w:h="12246"/>
          <w:pgMar w:top="396" w:left="128" w:right="409" w:bottom="39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знавшіе эту необыкновенную</w:t>
        <w:br/>
        <w:t>женщину, ознаменованную печатью</w:t>
        <w:br/>
        <w:t>высшаго происхожденія, не могли на</w:t>
        <w:t>-</w:t>
        <w:br/>
        <w:t>дивиться ея скромности: она тщатель</w:t>
        <w:t>-</w:t>
        <w:br/>
        <w:t>но таила и огъ домашнихъ и въ обще</w:t>
        <w:t>-</w:t>
        <w:br/>
        <w:t>стве обширный спои свѣдѣнія, при</w:t>
        <w:t>-</w:t>
        <w:br/>
        <w:t>крывая ихъ жипымъ, легкимъ разго</w:t>
        <w:t>-</w:t>
        <w:br/>
        <w:t>вором!., который всегда блисталъ о-</w:t>
        <w:br/>
        <w:t>строуміемь и веселостью. Съ такимъ</w:t>
        <w:br/>
        <w:t>талантоыъ, съ блестящимъ умомъ, съ</w:t>
        <w:br/>
        <w:t>пріятною наружностью и рѣдкоіі до</w:t>
        <w:t>-</w:t>
        <w:br/>
        <w:t>бротою душевною, она имѣла всѣ</w:t>
        <w:br/>
        <w:t>качества, обращающія первое пріят-</w:t>
        <w:br/>
        <w:t>нос впечатлѣніе въ прочную привязан</w:t>
        <w:t>-</w:t>
        <w:br/>
        <w:t>ность. Годные и знакомые любили ее...</w:t>
        <w:br/>
        <w:t>За два года предъ симъ, она впала въ</w:t>
        <w:br/>
        <w:t>болѣзнь ночти-смертельцую, и перене</w:t>
        <w:t>-</w:t>
        <w:br/>
        <w:t>сла ее; однакожь, здоровье ея, дотолѣ</w:t>
        <w:br/>
        <w:t>столь крѣпкос, разстронлось; въ груди</w:t>
        <w:br/>
        <w:t>осталась слабость; еіі запрещены были</w:t>
        <w:br/>
        <w:t>всѣ серьёзныя запятія; болѣе же всего</w:t>
        <w:br/>
        <w:t>совѣтовали еіі врачи не писать, пото-</w:t>
        <w:br/>
        <w:t>му-что самое незначительное волненіе</w:t>
        <w:br/>
        <w:t>было еіі вредно. ІІо позможно ли было</w:t>
        <w:br/>
        <w:t>исполнить этотъ совѣтъ, когда душа</w:t>
        <w:br/>
        <w:t>такъ сильно просила дѣятельносги?</w:t>
        <w:br/>
        <w:t>Идеи и образы какъ-будто сами сходи</w:t>
        <w:t>-</w:t>
        <w:br/>
        <w:t>ли къ ней толпою и просились наружу;</w:t>
        <w:br/>
        <w:t>рука не успѣвала слѣдовать за &lt;і&gt;анта-</w:t>
        <w:br/>
        <w:t>зіею. Когда изображала она сцепы,</w:t>
        <w:br/>
        <w:t>гдѣ действовали силыіыя страсти, ли</w:t>
        <w:t>-</w:t>
      </w:r>
    </w:p>
    <w:p>
      <w:pPr>
        <w:pStyle w:val="Style261"/>
        <w:widowControl w:val="0"/>
        <w:keepNext/>
        <w:keepLines/>
        <w:shd w:val="clear" w:color="auto" w:fill="auto"/>
        <w:bidi w:val="0"/>
        <w:spacing w:before="0" w:after="0" w:line="240" w:lineRule="exact"/>
        <w:ind w:left="80" w:right="0" w:firstLine="0"/>
        <w:sectPr>
          <w:pgSz w:w="7464" w:h="12246"/>
          <w:pgMar w:top="1313" w:left="271" w:right="261" w:bottom="1284" w:header="0" w:footer="3" w:gutter="0"/>
          <w:rtlGutter w:val="0"/>
          <w:cols w:space="720"/>
          <w:noEndnote/>
          <w:docGrid w:linePitch="360"/>
        </w:sectPr>
      </w:pPr>
      <w:bookmarkStart w:id="12" w:name="bookmark12"/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</w:t>
      </w:r>
      <w:bookmarkEnd w:id="12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5" w:after="7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ѳтотъ разъ сообщимъ чптателямъ</w:t>
        <w:br/>
        <w:t>свѣдѣнія о замѣчательнѣйшихъ явле-</w:t>
        <w:br/>
        <w:t>иіяхъ такъ-называемой изящной сло-</w:t>
        <w:br/>
        <w:t>веспости въ Германіи.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Прежде всего упомянемъ 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Sospiri,</w:t>
        <w:br/>
      </w:r>
      <w:r>
        <w:rPr>
          <w:rStyle w:val="CharStyle653"/>
        </w:rPr>
        <w:t>Цисьмахе изб Венсціи,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184-1 г., извѣстна-</w:t>
        <w:br/>
        <w:t>го своими дарованіямиКюне. Авторъно-</w:t>
        <w:br/>
        <w:t>ситъ германское имя въ двокоямъ смы-</w:t>
        <w:br/>
        <w:t>слѣ слова. Достоинство его твореній</w:t>
        <w:br/>
        <w:t>«Монастырскія Повѣсти », и »Бунтов</w:t>
        <w:t>-</w:t>
        <w:br/>
        <w:t>щики въ Прландіп » всѣми признано.</w:t>
        <w:br/>
        <w:t>Его литературная критика и характе</w:t>
        <w:t>-</w:t>
        <w:br/>
        <w:t>ристика даютъ надежду наіідти и въ</w:t>
        <w:br/>
        <w:t>иослѣднемъ его сочиненіи, касающем</w:t>
        <w:t>-</w:t>
        <w:br/>
        <w:t>ся также и художествъ, прежнюю</w:t>
        <w:br/>
        <w:t>изящную обработку.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Послѣднее твореніе Кюне отличает</w:t>
        <w:t>-</w:t>
        <w:br/>
        <w:t>ся не только глубокостію взгляда и</w:t>
        <w:br/>
        <w:t>возвышенпостію стиля въ отдъльныхъ</w:t>
        <w:br/>
        <w:t>изображеніяхъ, но подъ этими до</w:t>
        <w:t>-</w:t>
        <w:br/>
        <w:t>стоинствами скрывается еще и худо</w:t>
        <w:t>-</w:t>
        <w:br/>
        <w:t>жническое расположеніе цѣлаго. При</w:t>
        <w:br/>
        <w:t>въѣздв, обозрѣвая тихую, умирающую</w:t>
        <w:br/>
        <w:t>Венёцію, путешественннкъ приводитъ</w:t>
        <w:br/>
        <w:t>себѣ иа память начало и значеніе этого</w:t>
        <w:br/>
        <w:t>вамѣчательнаго города; разсуждаетъ</w:t>
        <w:br/>
        <w:t>о скрытной, непреклонной политики</w:t>
        <w:br/>
        <w:t>торговой аристократіи и объясняетъ</w:t>
        <w:br/>
        <w:t>себѣ, какъ и чѣмъ Венеція могла сдѣ-</w:t>
        <w:br/>
        <w:t>латься и сдѣлалась могущественною</w:t>
        <w:br/>
        <w:t>республикою; какимъ образомъ , без-</w:t>
        <w:br/>
        <w:t>примѣрная въ своей силі&gt; и въ своемъ</w:t>
        <w:br/>
        <w:t>устройствѣ, могла она остаться не</w:t>
        <w:t>-</w:t>
        <w:br/>
        <w:t>зависимою отъ всемогущества Рима,</w:t>
        <w:br/>
        <w:t>даже въ то время , когда силыіѣй-</w:t>
        <w:br/>
        <w:t>шіе владыки и народы должны бы</w:t>
        <w:t>-</w:t>
        <w:br/>
        <w:t>ли признать высшую власть церкви.</w:t>
        <w:br/>
        <w:t>ІІослѣ изображенія могущества и ча</w:t>
        <w:t>-</w:t>
        <w:br/>
        <w:t>сто ужасающей самостоятельности ре-</w:t>
        <w:br/>
        <w:t>Т. XXIII.—Отд. VII.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спублики, авторъ, въ концѣ книги, для</w:t>
        <w:br/>
        <w:t>контраста, раскрываетъ другую сторо</w:t>
        <w:t>-</w:t>
        <w:br/>
        <w:t>ну исторической картины, предста</w:t>
        <w:t>-</w:t>
        <w:br/>
        <w:t>вляя упадокъ республики, въ-слѣдетвіе</w:t>
        <w:br/>
        <w:t>бездушія разслабленной аристократіи,</w:t>
        <w:br/>
        <w:t>и тихое общество мыслящихъ , соби</w:t>
        <w:t>-</w:t>
        <w:br/>
        <w:t>равшееся въ монастырскихъ садахъ</w:t>
        <w:br/>
        <w:t>сен-Джіорджіо Маджіоро, для »орато</w:t>
        <w:t>-</w:t>
        <w:br/>
        <w:t>рш любви », съ намѣреніемъ преобра</w:t>
        <w:t>-</w:t>
        <w:br/>
        <w:t>зовать католическую церковь. И въ эту</w:t>
        <w:br/>
        <w:t>раму возвышенныхъ сужденій о поли-</w:t>
        <w:br/>
        <w:t>тическомъ могуществѣ и безсилін, о</w:t>
        <w:br/>
        <w:t>церковной независимости и религіоз-</w:t>
        <w:br/>
        <w:t>номъ развитіи минувшихъ вѣковъ, Іію-</w:t>
        <w:br/>
        <w:t>не помъщаетъ нестарѣющіяся художе</w:t>
        <w:t>-</w:t>
        <w:br/>
        <w:t>ства Венеціи, съ несравненнымъ обра</w:t>
        <w:t>-</w:t>
        <w:br/>
        <w:t>зомъ маэстро Тнціана. Вотъ основная</w:t>
        <w:br/>
        <w:t>мысль сочиненія.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Постараемся съ всевозможною крат-</w:t>
        <w:br/>
        <w:t>костію обозначить здѣг.ь содержаніѳ</w:t>
        <w:br/>
        <w:t>этой любопытной книги. Кюне слѣ-</w:t>
        <w:br/>
        <w:t>дуетъ за искусствами Венеціи отъ ихъ</w:t>
        <w:br/>
        <w:t>корня къ вътвямъ, или лучше сказать</w:t>
        <w:br/>
        <w:t>онъ нисходитъ отъ вътви къ корню.</w:t>
        <w:br/>
        <w:t>Отъискивая картины въ церквахъ и</w:t>
        <w:br/>
        <w:t>дворцахъ, онъ не упускаетъ изъ вида</w:t>
        <w:br/>
        <w:t>и этихъ замѣчательныхъ оамятниковъ</w:t>
        <w:br/>
        <w:t>архитектуры; наоротнвъ, едва-ли мо-</w:t>
        <w:br/>
        <w:t>жно найдти гдѣ-нибудь лучшее описа-</w:t>
        <w:br/>
        <w:t>ніе Церкви св. Марка и остроумнѣйшее</w:t>
        <w:br/>
        <w:t>развитіе значенія ея для Венецін (стр.</w:t>
        <w:br/>
        <w:t>13;. Онъ говоритъ о смѣшеніи въ Ве</w:t>
        <w:t>-</w:t>
        <w:br/>
        <w:t>неціи различныхъ стилей архитекту</w:t>
        <w:t>-</w:t>
        <w:br/>
        <w:t>ры XVII и XVIII столътш , и посре</w:t>
        <w:t>-</w:t>
        <w:br/>
        <w:t>ди подобныхъ изъискапій, имѣющихъ</w:t>
        <w:br/>
        <w:t>главнымъ предметомъ искусства, бро-</w:t>
        <w:br/>
        <w:t>саетъ также проницательные взгляды</w:t>
        <w:br/>
        <w:t>на промышленуго дѣятельпость и на</w:t>
        <w:br/>
        <w:t>жизнь народа.</w:t>
      </w:r>
    </w:p>
    <w:p>
      <w:pPr>
        <w:pStyle w:val="Style7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80" w:right="0"/>
        <w:sectPr>
          <w:type w:val="continuous"/>
          <w:pgSz w:w="7464" w:h="12246"/>
          <w:pgMar w:top="411" w:left="266" w:right="350" w:bottom="43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•',з</w:t>
      </w:r>
    </w:p>
    <w:p>
      <w:pPr>
        <w:pStyle w:val="Style650"/>
        <w:tabs>
          <w:tab w:leader="none" w:pos="3439" w:val="right"/>
        </w:tabs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55"/>
      </w:pPr>
      <w:r>
        <w:rPr>
          <w:lang w:val="fr-FR" w:eastAsia="fr-FR" w:bidi="fr-FR"/>
          <w:w w:val="100"/>
          <w:spacing w:val="0"/>
          <w:color w:val="000000"/>
          <w:position w:val="0"/>
        </w:rPr>
        <w:t>il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Болѣе всего занимается авторъ про-</w:t>
        <w:br/>
        <w:t>изведевіями живописи. До-сихъ-поръ</w:t>
        <w:br/>
        <w:t>мы весьма-мало знали его, какъ знато</w:t>
        <w:t>-</w:t>
        <w:br/>
        <w:t>ка въ художествахъ , и должно со-</w:t>
        <w:br/>
        <w:t>знаться, восторженные любители ис-</w:t>
        <w:br/>
        <w:t>кусствъ могутъ привести въ отчая-</w:t>
        <w:br/>
        <w:t>ніе всякаго своими разсужденіями о</w:t>
        <w:br/>
        <w:t>картинахъ, которыхъ мы вовсе не ви</w:t>
        <w:t>-</w:t>
        <w:br/>
        <w:t>дали, и можетъ-быть, никогда не уви-</w:t>
        <w:br/>
        <w:t>дпмъ. Въ монологахъ Нюне, конечно,</w:t>
        <w:br/>
        <w:t xml:space="preserve">многое есть плодъ его новѣіішнхъ </w:t>
      </w:r>
      <w:r>
        <w:rPr>
          <w:rStyle w:val="CharStyle783"/>
        </w:rPr>
        <w:t>ііз-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ученііі, во онъпередаетъ это такъ есте</w:t>
        <w:t>-</w:t>
        <w:br/>
        <w:t>ственно, изученіе его такъ живо про-</w:t>
        <w:br/>
        <w:t>истекаетъ изъ мгновеннаго воззрѣнія</w:t>
        <w:br/>
        <w:t>и наблюденія , что оно можетъ замѣ-</w:t>
        <w:br/>
        <w:t>нить читателю непосредственное воз-</w:t>
        <w:br/>
        <w:t>зрѣніе. Вникните на-примѣръ въ опи-</w:t>
        <w:br/>
        <w:t>саніе и объясненіе образа мученііі св.</w:t>
        <w:br/>
        <w:t>Лавренгія въ Церкви Маріи Ассу нтскои</w:t>
        <w:br/>
        <w:t>(стр. 102), и вы поймете, какъ должно</w:t>
        <w:br/>
        <w:t>погружаться въ созерцаніе великаго</w:t>
        <w:br/>
        <w:t>художественная произведенія, какъ</w:t>
        <w:br/>
        <w:t>можно увлечься его красотами. Конеч</w:t>
        <w:t>-</w:t>
        <w:br/>
        <w:t>но, въ-послѣдствіи, съ увеличеніемъ</w:t>
        <w:br/>
        <w:t>числа картинъ , останав.шпающихъ</w:t>
        <w:br/>
        <w:t>вниманіс знатока-наблюдателя, равно</w:t>
        <w:t>-</w:t>
        <w:br/>
        <w:t>душный читатель не можетъ уже слѣ-</w:t>
        <w:br/>
        <w:t>довать за ишгь съ иеобыкновеннымъ</w:t>
        <w:br/>
        <w:t>участіемъ; но вмѣстѣ съ тѣмъ откры</w:t>
        <w:t>-</w:t>
        <w:br/>
        <w:t>вается, какъ свободенъ взглядъ наблю</w:t>
        <w:t>-</w:t>
        <w:br/>
        <w:t>дателя въ своемъ ѳнтузіазмк , ибо онъ</w:t>
        <w:br/>
        <w:t>въ созерцаніи отдѣлыіаго художе-</w:t>
        <w:br/>
        <w:t>ственнаго произведенія не теряетъ свя</w:t>
        <w:t>-</w:t>
        <w:br/>
        <w:t>зи искусства съ жизнію и другими на-</w:t>
        <w:br/>
        <w:t>иравленінми духа.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99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Тнціана почти безпрерывною</w:t>
        <w:br/>
        <w:t>нитію идетъ чрезъ все сочипеніе Кю-</w:t>
        <w:br/>
        <w:t xml:space="preserve">не. Если выбрать </w:t>
      </w:r>
      <w:r>
        <w:rPr>
          <w:rStyle w:val="CharStyle69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отрывки, то</w:t>
        <w:br/>
        <w:t>можно составить изъ нихъ полное из-</w:t>
        <w:br/>
        <w:t>ображеніе великаго художника , кото</w:t>
        <w:t>-</w:t>
        <w:br/>
        <w:t>рое блестящимъ колоритомъ свопмъ</w:t>
        <w:br/>
        <w:t>будетъ напоминать кисть самого Ти-</w:t>
        <w:br/>
        <w:t>ціана. Следующее м-всто (стр. 150) за-</w:t>
        <w:br/>
        <w:t>ключаегъ въ себв обозрѣніе его дол</w:t>
        <w:t>-</w:t>
        <w:br/>
        <w:t>гой художнической жизни-</w:t>
      </w:r>
    </w:p>
    <w:p>
      <w:pPr>
        <w:pStyle w:val="Style580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2"/>
      </w:pPr>
      <w:r>
        <w:rPr>
          <w:rStyle w:val="CharStyle784"/>
        </w:rPr>
        <w:t xml:space="preserve">«Онъ </w:t>
      </w:r>
      <w:r>
        <w:rPr>
          <w:rStyle w:val="CharStyle753"/>
        </w:rPr>
        <w:t>писалъ, бывши еще мальчнкомъ,</w:t>
        <w:br/>
        <w:t>инсаль, какъ мечтательный, Фанатически—</w:t>
        <w:br/>
        <w:t>восторженный юноша, какъ мужъ съ про-</w:t>
        <w:br/>
        <w:t>тестаитскимъ хладнокровнымъ образомъ мы</w:t>
        <w:t>-</w:t>
        <w:br/>
        <w:t>слей, и ыаконецъ, какъ маститый, гордый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7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01" w:line="192" w:lineRule="exact"/>
        <w:ind w:left="0" w:right="0" w:firstLine="76"/>
      </w:pPr>
      <w:r>
        <w:rPr>
          <w:rStyle w:val="CharStyle297"/>
          <w:b/>
          <w:bCs/>
        </w:rPr>
        <w:t>старецъ, опъ владѣлъ еще кнстію и пали</w:t>
        <w:t>-</w:t>
        <w:br/>
        <w:t>трою, пока холодъ смерти не сковалъ ру</w:t>
        <w:t>-</w:t>
        <w:br/>
        <w:t>ки его. Въ продолжепіп долгой жизни, онъ</w:t>
        <w:br/>
        <w:t>перенесъ вс* пзиъненіл судьбы ; обще</w:t>
        <w:t>-</w:t>
        <w:br/>
        <w:t>ственное ынѣніе по при хоти то возносило</w:t>
        <w:br/>
        <w:t>его до пебесъ, то опять оставляло, чтоб*</w:t>
        <w:br/>
        <w:t>поклоняться ложнммъ кумирам*. Шумное</w:t>
        <w:br/>
        <w:t>счастіе окружало его своими торжествами,</w:t>
        <w:br/>
        <w:t>и потомъ, онъ часто сіідълъ одниокій, блъ-</w:t>
        <w:br/>
        <w:t>дный , больной, отравленный ядоиъ зави-</w:t>
        <w:br/>
        <w:t>стниковъ. Любовь закрыла ему свой рай,</w:t>
        <w:br/>
        <w:t>и онъ погрузился въ ея муки, и потомъ</w:t>
        <w:br/>
        <w:t>стряхнудъ пхъ съсебя, какъ тумань, омра-</w:t>
        <w:br/>
        <w:t>чавшій его лучезарное чело. Иногда онъ</w:t>
        <w:br/>
        <w:t>отчаявался въ своемъ художническомъ мо</w:t>
        <w:t>-</w:t>
        <w:br/>
        <w:t>гущества, но нотомъ являлся опять съ не</w:t>
        <w:t>-</w:t>
        <w:br/>
        <w:t>бесны мь самодовольством*, съ силою Юпи</w:t>
        <w:t>-</w:t>
        <w:br/>
        <w:t>тера, съ веселіемъ Марса. Бросаемый та</w:t>
        <w:t>-</w:t>
        <w:br/>
        <w:t>ким* образомъ волнами жизни, при всвхъ</w:t>
        <w:br/>
        <w:t>волнеиіяхъ духа и чувствъ, онъ безпре-</w:t>
        <w:br/>
        <w:t>станно, неутомимо, спокойно творнлъ но-</w:t>
        <w:br/>
        <w:t>выя созданія, вечно-занятый новыми идея</w:t>
        <w:t>-</w:t>
        <w:br/>
        <w:t xml:space="preserve">ми, проникнутый </w:t>
      </w:r>
      <w:r>
        <w:rPr>
          <w:rStyle w:val="CharStyle785"/>
          <w:b w:val="0"/>
          <w:bCs w:val="0"/>
        </w:rPr>
        <w:t xml:space="preserve">бнъшпііми </w:t>
      </w:r>
      <w:r>
        <w:rPr>
          <w:rStyle w:val="CharStyle297"/>
          <w:b/>
          <w:bCs/>
        </w:rPr>
        <w:t>предметами, и</w:t>
        <w:br/>
        <w:t>только изръдка, нечаянно окуная кисть въ</w:t>
        <w:br/>
        <w:t>собственное сердце. Его натура проявляет</w:t>
        <w:t>-</w:t>
        <w:br/>
        <w:t>ся какъ у Шекспира, и не отражается въ</w:t>
        <w:br/>
        <w:t>твореніяхъ ощутительно, какъ у Гёте.»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Приведемъ въ заключеиіе одно весь</w:t>
        <w:t>-</w:t>
        <w:br/>
        <w:t>ма вѣрное суждсніе автора о Гёте (стр.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164):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01" w:line="192" w:lineRule="exact"/>
        <w:ind w:left="0" w:right="0" w:firstLine="274"/>
      </w:pPr>
      <w:r>
        <w:rPr>
          <w:rStyle w:val="CharStyle297"/>
          <w:b/>
          <w:bCs/>
        </w:rPr>
        <w:t>• Всеобщность духовнаго воззрѣнія есть</w:t>
        <w:br/>
        <w:t>качество, общее Гёте и Тиціану. Мірь Гё</w:t>
        <w:t>-</w:t>
        <w:br/>
        <w:t>те обширен* ; онъ лежит* посреди Шек</w:t>
        <w:t>-</w:t>
        <w:br/>
        <w:t>спира и Вольтера , граничить къ югу съ</w:t>
        <w:br/>
        <w:t xml:space="preserve">Гомером* и </w:t>
      </w:r>
      <w:r>
        <w:rPr>
          <w:rStyle w:val="CharStyle786"/>
          <w:b w:val="0"/>
          <w:bCs w:val="0"/>
        </w:rPr>
        <w:t xml:space="preserve">Софоклом*, </w:t>
      </w:r>
      <w:r>
        <w:rPr>
          <w:rStyle w:val="CharStyle297"/>
          <w:b/>
          <w:bCs/>
        </w:rPr>
        <w:t>къ сиверу съ Миль-</w:t>
        <w:br/>
        <w:t>тоиомъ и Оссіииоыъ. Веньяминь человъче-</w:t>
        <w:br/>
        <w:t>скаго рода, наследник* всемірной исторіи,</w:t>
        <w:br/>
        <w:t>опъ завладел* всеми сокровищами минув</w:t>
        <w:t>-</w:t>
        <w:br/>
        <w:t>ших* въковь. Гермапскій геній обнял*</w:t>
        <w:br/>
        <w:t>все, гвсно сроднившись со всьми элемен</w:t>
        <w:t>-</w:t>
        <w:br/>
        <w:t>тами человеческаго существованія. Он*</w:t>
        <w:br/>
        <w:t>в.іадълъ всем* міроыъ и не нмълъ отече</w:t>
        <w:t>-</w:t>
        <w:br/>
        <w:t>ства. 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rStyle w:val="CharStyle783"/>
        </w:rPr>
        <w:t xml:space="preserve">іяоме </w:t>
      </w:r>
      <w:r>
        <w:rPr>
          <w:rStyle w:val="CharStyle783"/>
          <w:lang w:val="de-DE" w:eastAsia="de-DE" w:bidi="de-DE"/>
        </w:rPr>
        <w:t xml:space="preserve">des </w:t>
      </w:r>
      <w:r>
        <w:rPr>
          <w:rStyle w:val="CharStyle665"/>
        </w:rPr>
        <w:t xml:space="preserve">Lebens. </w:t>
      </w:r>
      <w:r>
        <w:rPr>
          <w:rStyle w:val="CharStyle653"/>
          <w:lang w:val="de-DE" w:eastAsia="de-DE" w:bidi="de-DE"/>
        </w:rPr>
        <w:t>Novelle von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Adolf von Tschabuschnigg. (Hpohih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Жизни. </w:t>
      </w:r>
      <w:r>
        <w:rPr>
          <w:rStyle w:val="CharStyle653"/>
        </w:rPr>
        <w:t>Новѣсть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Адольфа </w:t>
      </w:r>
      <w:r>
        <w:rPr>
          <w:rStyle w:val="CharStyle691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Ча-</w:t>
        <w:br/>
        <w:t xml:space="preserve">бушпигга), </w:t>
      </w:r>
      <w:r>
        <w:rPr>
          <w:rStyle w:val="CharStyle653"/>
        </w:rPr>
        <w:t>2 тома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53"/>
        </w:rPr>
        <w:t>184!.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  <w:sectPr>
          <w:headerReference w:type="even" r:id="rId169"/>
          <w:pgSz w:w="7464" w:h="12246"/>
          <w:pgMar w:top="411" w:left="266" w:right="350" w:bottom="43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Литературные труды Чабушнигга</w:t>
        <w:br/>
        <w:t>должны быть причислены къ замѣча-</w:t>
        <w:br/>
        <w:t>телыгвіішиыъ ироизведеиіямъ нашего</w:t>
        <w:br/>
        <w:t>времени, и если они не совершенно</w:t>
        <w:br/>
        <w:t>еще удовлетворяют* критику, то по-</w:t>
        <w:br/>
        <w:t>краинеіі-мѣрЬ стоять гораздо-выше</w:t>
      </w:r>
    </w:p>
    <w:p>
      <w:pPr>
        <w:widowControl w:val="0"/>
        <w:rPr>
          <w:sz w:val="2"/>
          <w:szCs w:val="2"/>
        </w:rPr>
      </w:pPr>
      <w:r>
        <w:pict>
          <v:shape id="_x0000_s1395" type="#_x0000_t202" style="position:absolute;margin-left:338.15pt;margin-top:0.1pt;width:10.1pt;height:10.15pt;z-index:-12582909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</w:rPr>
                    <w:t>15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обыкновепныхъ новейшпхъеочпнепій.</w:t>
        <w:br/>
        <w:t>Въ неиъ видна идея художнического</w:t>
        <w:br/>
        <w:t>произведенія: онъ чувствуете, какимъ</w:t>
        <w:br/>
        <w:t>оно должно быть, чтобъ достигнуть</w:t>
        <w:br/>
        <w:t>своей начальной и конечной цѣли, — со</w:t>
        <w:t>-</w:t>
        <w:br/>
        <w:t>вершенной красоты, — и вполне удо</w:t>
        <w:t>-</w:t>
        <w:br/>
        <w:t>влетворить эстетическому чувству. По</w:t>
        <w:t>-</w:t>
        <w:br/>
        <w:t>стоянно имЬя въ виду эту цѣ.іь, онъ</w:t>
        <w:br/>
        <w:t>употребляетъ все усилія, чтобъ до</w:t>
        <w:t>-</w:t>
        <w:br/>
        <w:t>стигнуть ел, и выпгрываетъ уже много</w:t>
        <w:br/>
        <w:t>тѣмъ только, что показываете это стре</w:t>
        <w:t>-</w:t>
        <w:br/>
        <w:t>мление, частію вт. самихъ твореніяхъ</w:t>
        <w:br/>
        <w:t>своихъ, частію въ созпапіи собствен -</w:t>
        <w:br/>
        <w:t>ныхъ недостатковъ. Такимъ образомъ</w:t>
        <w:br/>
        <w:t>въ предисловіи къ разематриваемому</w:t>
        <w:br/>
        <w:t>нами сочиненію, онъ говоритъ: « Изда-</w:t>
        <w:br/>
        <w:t>« вая въ св-Ьтъ эту книгу, я вижу все ея</w:t>
        <w:br/>
        <w:t>» несовершенства; основный тоне втора-</w:t>
        <w:br/>
        <w:t>«го отдѣленія ощутительно уклоняет-</w:t>
        <w:br/>
        <w:t>« ся отъ первого; действіе не везде раз</w:t>
        <w:t>-</w:t>
        <w:br/>
        <w:t>бивается съ одинаковою постепенно-</w:t>
        <w:br/>
        <w:t>«стію, и во многихъ мѣстахъ читатель</w:t>
        <w:br/>
        <w:t>«8амѣтитъ усталость автора ». Такимъ</w:t>
        <w:br/>
        <w:t>образомъ, онъ самъ видитъ въ своемъ</w:t>
        <w:br/>
        <w:t>сочиненіи отсѵтствіе единства Формы</w:t>
        <w:br/>
        <w:t>исодержанія, и действительно, это гла</w:t>
        <w:t>-</w:t>
        <w:br/>
        <w:t>вный его недостагокъ. Основная идея</w:t>
        <w:br/>
        <w:t>автора была та, чтобъ развить иронію,</w:t>
        <w:br/>
        <w:t>перазлучную даже съ возвышениѣй-</w:t>
        <w:br/>
        <w:t>□шми явленіями жизни, — съ любовію.</w:t>
      </w:r>
    </w:p>
    <w:p>
      <w:pPr>
        <w:pStyle w:val="Style554"/>
        <w:numPr>
          <w:ilvl w:val="0"/>
          <w:numId w:val="8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Сущность любви » — говоритъ онъ: » со-</w:t>
        <w:br/>
        <w:t>«стоитъ изъ неисчислпмыхъ противо-</w:t>
        <w:br/>
        <w:t>» ріічііі; роскошь цвЬтовъ ея и благо-</w:t>
      </w:r>
    </w:p>
    <w:p>
      <w:pPr>
        <w:pStyle w:val="Style554"/>
        <w:numPr>
          <w:ilvl w:val="0"/>
          <w:numId w:val="8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уханій — часто не что иное, какъ бле-</w:t>
        <w:br/>
        <w:t>«стящая одежда, прикрывающая са-</w:t>
      </w:r>
    </w:p>
    <w:p>
      <w:pPr>
        <w:pStyle w:val="Style554"/>
        <w:numPr>
          <w:ilvl w:val="0"/>
          <w:numId w:val="87"/>
        </w:numPr>
        <w:tabs>
          <w:tab w:leader="none" w:pos="24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я обыкновенныя, мимолетныя по-</w:t>
      </w:r>
    </w:p>
    <w:p>
      <w:pPr>
        <w:pStyle w:val="Style554"/>
        <w:numPr>
          <w:ilvl w:val="0"/>
          <w:numId w:val="87"/>
        </w:numPr>
        <w:tabs>
          <w:tab w:leader="none" w:pos="24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бужденія, и также часто, чувство это</w:t>
      </w:r>
    </w:p>
    <w:p>
      <w:pPr>
        <w:pStyle w:val="Style554"/>
        <w:numPr>
          <w:ilvl w:val="0"/>
          <w:numId w:val="8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 имѣть притязанія на небесное</w:t>
        <w:br/>
        <w:t>» пропехожденіе. Я хочу попробовать</w:t>
      </w:r>
    </w:p>
    <w:p>
      <w:pPr>
        <w:pStyle w:val="Style554"/>
        <w:numPr>
          <w:ilvl w:val="0"/>
          <w:numId w:val="8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изобразиться различные </w:t>
      </w:r>
      <w:r>
        <w:rPr>
          <w:rStyle w:val="CharStyle787"/>
        </w:rPr>
        <w:t xml:space="preserve">Фазы,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елЬ-</w:t>
        <w:br/>
        <w:t>«довать за исторіею ея развитіл и та-</w:t>
      </w:r>
    </w:p>
    <w:p>
      <w:pPr>
        <w:pStyle w:val="Style554"/>
        <w:numPr>
          <w:ilvl w:val="0"/>
          <w:numId w:val="8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кимъ образомъ приготовить матеріа-</w:t>
        <w:br/>
        <w:t xml:space="preserve">«лы для ея </w:t>
      </w:r>
      <w:r>
        <w:rPr>
          <w:rStyle w:val="CharStyle574"/>
        </w:rPr>
        <w:t xml:space="preserve">физіологіи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Сообразно этой пдеѣ, авторъ хотелъ</w:t>
        <w:br/>
        <w:t>вывести три любящіяся пары, п по</w:t>
        <w:t>-</w:t>
        <w:br/>
        <w:t>казать на нихъ ничтожество любви.</w:t>
        <w:br/>
        <w:t>Но это удалось ему только надъ двумя</w:t>
        <w:br/>
        <w:t>парами; третья должна была предста</w:t>
        <w:t>-</w:t>
        <w:br/>
        <w:t>вить возвышенную, пебесную любовь ;</w:t>
        <w:br/>
        <w:t>но въ такомъ случае автору не следо</w:t>
        <w:t>-</w:t>
        <w:br/>
        <w:t>вало увенчать эту любовь эемнымъ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счастіемъ, ибо высшая любовь, — по</w:t>
        <w:br/>
        <w:t>собственному его попптііо, — необходи</w:t>
        <w:t>-</w:t>
        <w:br/>
        <w:t>мо должна исчезнуть въ земныхъ от-</w:t>
        <w:br/>
        <w:t>ношеніяхъ. ІІо этому, онъ хотѣлъ пре</w:t>
        <w:t>-</w:t>
        <w:br/>
        <w:t>доставить ей существованіе только въ</w:t>
        <w:br/>
        <w:t>безкоиечномъ , считая это достаточ</w:t>
        <w:t>-</w:t>
        <w:br/>
        <w:t>ными чтобъ составить последнюю,</w:t>
        <w:br/>
        <w:t>утешительную идею своего романа. По</w:t>
        <w:t>-</w:t>
        <w:br/>
        <w:t>стороннее вліяніе заставило его отка</w:t>
        <w:t>-</w:t>
        <w:br/>
        <w:t>заться отъ этого первоначального пла</w:t>
        <w:t>-</w:t>
        <w:br/>
        <w:t>на; онъ соединяетъ наконець и третью</w:t>
        <w:br/>
        <w:t>пару, и такимъ образомъ обращаете</w:t>
        <w:br/>
      </w:r>
      <w:r>
        <w:rPr>
          <w:rStyle w:val="CharStyle653"/>
          <w:lang w:val="fr-FR" w:eastAsia="fr-FR" w:bidi="fr-FR"/>
        </w:rPr>
        <w:t xml:space="preserve">es </w:t>
      </w:r>
      <w:r>
        <w:rPr>
          <w:rStyle w:val="CharStyle653"/>
        </w:rPr>
        <w:t>иронію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свои уси.іія представить</w:t>
        <w:br/>
      </w:r>
      <w:r>
        <w:rPr>
          <w:rStyle w:val="CharStyle653"/>
        </w:rPr>
        <w:t>иронгею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клятвы любви. — Въ-самомъ-</w:t>
        <w:br/>
        <w:t>делѣ, весьма было бы жаль, еслибь онъ</w:t>
        <w:br/>
        <w:t>остался при первомъ классѣ, и лпшилъ</w:t>
        <w:br/>
        <w:t>бы наст, всякой веры въ любовь, — и</w:t>
        <w:br/>
        <w:t>онъ решился пожертвовать ироніею!</w:t>
        <w:br/>
        <w:t>Свѣтъ гораздо-лучше можетъ обойд-</w:t>
        <w:br/>
        <w:t>тигь безъ нроніи, нежели безъ любви.</w:t>
        <w:br/>
        <w:t>Поэтому, дадпмъ ей пожить еще нЬ-</w:t>
        <w:br/>
        <w:t>которое время на земле, даже если</w:t>
        <w:br/>
        <w:t>она и не будете такъ непорочна и не</w:t>
        <w:t>-</w:t>
        <w:br/>
        <w:t>бесна, какъ любовь Леандра и Юліи.</w:t>
        <w:br/>
        <w:t>— Говоря откровенно, мы должны при</w:t>
        <w:t>-</w:t>
        <w:br/>
        <w:t>знаться, что намъ не жаль было бы об</w:t>
        <w:t>-</w:t>
        <w:br/>
        <w:t>мануть именно эту пару на-счетъ зем-</w:t>
        <w:br/>
        <w:t>наго счастія ; мы создали бы другую</w:t>
        <w:br/>
        <w:t>пару, которая была бы более способ</w:t>
        <w:t>-</w:t>
        <w:br/>
        <w:t>на оцѣнпть и вкусить это счастіе, ни</w:t>
        <w:br/>
        <w:t>сколько не оскорбляя добродетели.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  <w:sectPr>
          <w:pgSz w:w="7464" w:h="12246"/>
          <w:pgMar w:top="396" w:left="259" w:right="337" w:bottom="38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Гораздо-вѣрне.е, нежели эта истин</w:t>
        <w:t>-</w:t>
        <w:br/>
        <w:t>ная любовь, представлена въ двухъ</w:t>
        <w:br/>
        <w:t>другихъ парахъ иронія любви; но и</w:t>
        <w:br/>
        <w:t>тутъ пельзя пе сдѣлать некоторыхт. за-</w:t>
        <w:br/>
        <w:t>мЬчаній. Любовь живописца Адлер-</w:t>
        <w:br/>
        <w:t>горста къ СтеллГ. —любовь такъ-назы-</w:t>
        <w:br/>
        <w:t>ваемая восторженная. Фанатическая;</w:t>
        <w:br/>
        <w:t>любовь каммергера граФа Абеля къ</w:t>
        <w:br/>
        <w:t>Альбертине, — такъ-называемая спо</w:t>
        <w:t>-</w:t>
        <w:br/>
        <w:t>койная, разеудительная. Если пер</w:t>
        <w:t>-</w:t>
        <w:br/>
        <w:t>вая, казавшаяся блестящею звездою,</w:t>
        <w:br/>
        <w:t>вдругъ катптся съ горизонта н поту</w:t>
        <w:t>-</w:t>
        <w:br/>
        <w:t>хаете, то это точно иронія, ибо по-</w:t>
        <w:br/>
        <w:t>сл'Ьдствія совершенно обманываютъ</w:t>
        <w:br/>
        <w:t>ожиданія. Но если вторая, которая</w:t>
        <w:br/>
        <w:t xml:space="preserve">всегда была ничто, даже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хотела ка</w:t>
        <w:t>-</w:t>
        <w:br/>
        <w:t>заться чемъ-пибудь, наконецъ дей</w:t>
        <w:t>-</w:t>
        <w:br/>
        <w:t>ствительно обращается въ ничто, где</w:t>
        <w:br/>
        <w:t>же тутъ иронія? По-крайней-мере, это</w:t>
        <w:br/>
        <w:t>иронія не любви, по внешнего блеска</w:t>
      </w:r>
    </w:p>
    <w:p>
      <w:pPr>
        <w:widowControl w:val="0"/>
        <w:rPr>
          <w:sz w:val="2"/>
          <w:szCs w:val="2"/>
        </w:rPr>
      </w:pPr>
      <w:r>
        <w:pict>
          <v:shape id="_x0000_s1396" type="#_x0000_t202" style="position:absolute;margin-left:174.25pt;margin-top:0.1pt;width:175.45pt;height:572.85pt;z-index:-12582909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3" w:line="190" w:lineRule="exact"/>
                    <w:ind w:left="0" w:right="0" w:firstLine="72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Литература.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72"/>
                  </w:pPr>
                  <w:r>
                    <w:rPr>
                      <w:rStyle w:val="CharStyle555"/>
                    </w:rPr>
                    <w:t>въ восторгъ публику. Это неожиданное</w:t>
                    <w:br/>
                    <w:t>счастіе, эта слава, пріобрѣтенная такъ</w:t>
                    <w:br/>
                    <w:t>легко и такъ скоро, раждаетъ въ ав-</w:t>
                    <w:br/>
                    <w:t>торѣ самоуверенность, и вскорѣ онъ</w:t>
                    <w:br/>
                    <w:t>является съ новымъ твореніемъ, кото</w:t>
                    <w:t>-</w:t>
                    <w:br/>
                    <w:t>рое принимается съ такимъ же, или</w:t>
                    <w:br/>
                    <w:t>еще съ ббльшимъ одобреніемъ, ибо пу</w:t>
                    <w:t>-</w:t>
                    <w:br/>
                    <w:t>блика, особливо германская, съ каж-</w:t>
                    <w:br/>
                    <w:t>дымъ днемъ сннсходительнѣс прини-</w:t>
                    <w:br/>
                    <w:t>маетъ дилеттаитовъ и ласкаетъ ихъ-бо-</w:t>
                    <w:br/>
                    <w:t>лѣе, нежели записныхъ литераторовъ.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555"/>
                    </w:rPr>
                    <w:t>Графиня ІІда Ганъ-Ганъ, такъ же,</w:t>
                    <w:br/>
                    <w:t>какъ и большая часть женщинъ-писа-</w:t>
                    <w:br/>
                    <w:t>телышцъ. вступила въ первый разъ на</w:t>
                    <w:br/>
                    <w:t>литературное поприще съ исповѣдыо.</w:t>
                    <w:br/>
                    <w:t>Въ пренрасныхъ, хоть не всегда поэ-</w:t>
                    <w:br/>
                    <w:t>тическихъ стихахъ,она воспѣвала глу-</w:t>
                    <w:br/>
                    <w:t>бокія, раздпрающія душу страданія</w:t>
                    <w:br/>
                    <w:t>несчастной любви. Нѣжность и глубо-</w:t>
                    <w:br/>
                    <w:t>кость чувства, обворожительный я-</w:t>
                    <w:br/>
                    <w:t>зыкъ, наконецъ, самая рѣдкость подоб-</w:t>
                    <w:br/>
                    <w:t>наго явленія, обратили на нее всеоб</w:t>
                    <w:t>-</w:t>
                    <w:br/>
                    <w:t>щее внпманіе. Въ-послѣдствіи, она от</w:t>
                    <w:t>-</w:t>
                    <w:br/>
                    <w:t>бросила въ-сторопу лиризм ь и взялась</w:t>
                    <w:br/>
                    <w:t>8а прозу. Здѣсь опять она удивила см-в-</w:t>
                    <w:br/>
                    <w:t>лостію мыслей, остроумною изобрѣта-</w:t>
                    <w:br/>
                    <w:t>тельностію, кппучимъ юморомъ, ввр-</w:t>
                    <w:br/>
                    <w:t>ньшъ изображеніемъ общества и на</w:t>
                    <w:t>-</w:t>
                    <w:br/>
                    <w:t>конецъ чистѣйшимъ разговорнымъ я-</w:t>
                    <w:br/>
                    <w:t>зыкомъ. Она опять поиравнлась, ибо</w:t>
                    <w:br/>
                    <w:t>опять написала исповедь, только въ</w:t>
                    <w:br/>
                    <w:t>другой Форме; « ГраФиня Фаустина »</w:t>
                    <w:br/>
                    <w:t xml:space="preserve">и «Изъ Общества» </w:t>
                  </w:r>
                  <w:r>
                    <w:rPr>
                      <w:rStyle w:val="CharStyle555"/>
                      <w:lang w:val="de-DE" w:eastAsia="de-DE" w:bidi="de-DE"/>
                    </w:rPr>
                    <w:t>(aus der Gesell</w:t>
                    <w:t>-</w:t>
                    <w:br/>
                    <w:t xml:space="preserve">schaft) </w:t>
                  </w:r>
                  <w:r>
                    <w:rPr>
                      <w:rStyle w:val="CharStyle555"/>
                    </w:rPr>
                    <w:t>суть два творенія, служащія</w:t>
                    <w:br/>
                    <w:t>одно другому дополнепіемъ, и по</w:t>
                    <w:t>-</w:t>
                    <w:br/>
                    <w:t>слѣднее изъ ннхъ, какъ Фантасти</w:t>
                    <w:t>-</w:t>
                    <w:br/>
                    <w:t>чески! арабескъ, окружаетъ первую</w:t>
                    <w:br/>
                    <w:t>картину. ІІо, разсмотревъ дѣйствую-</w:t>
                    <w:br/>
                    <w:t>щія лица обоихъ романовъ, мы у-</w:t>
                    <w:br/>
                    <w:t xml:space="preserve">знаёмъ въ нихъ однихъ и </w:t>
                  </w:r>
                  <w:r>
                    <w:rPr>
                      <w:rStyle w:val="CharStyle687"/>
                    </w:rPr>
                    <w:t xml:space="preserve">тѣхъ </w:t>
                  </w:r>
                  <w:r>
                    <w:rPr>
                      <w:rStyle w:val="CharStyle555"/>
                    </w:rPr>
                    <w:t>же лю</w:t>
                    <w:t>-</w:t>
                    <w:br/>
                    <w:t>дей, только въ другой одеждѣ, подъ</w:t>
                    <w:br/>
                    <w:t>другой маской и съ другими именами.</w:t>
                    <w:br/>
                    <w:t>Это большой недостатокъ; но чего не</w:t>
                    <w:t>-</w:t>
                    <w:br/>
                    <w:t>льзя простить остроумной, любезной</w:t>
                    <w:br/>
                    <w:t>женщинѣ? Въ твореніяхъ ея всегда я-</w:t>
                    <w:br/>
                    <w:t>вляются три одни и тѣ же главныя дѣй-</w:t>
                    <w:br/>
                    <w:t>ствующія лица ; жепщина-ангелъ, ан-</w:t>
                    <w:br/>
                    <w:t>гелъ-любовникъ и дьяволъ-мужъ. Всѣ</w:t>
                    <w:br/>
                    <w:t>прочія не имеютъ никакого веса; опи</w:t>
                    <w:t>-</w:t>
                    <w:br/>
                    <w:t>ши статисты, или вторые оттиски гла-</w:t>
                    <w:br/>
                    <w:t>вныхъ лицъ. Должно согласиться, что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278"/>
        <w:tabs>
          <w:tab w:leader="none" w:pos="34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1"/>
      </w:pPr>
      <w:r>
        <w:rPr>
          <w:rStyle w:val="CharStyle280"/>
          <w:lang w:val="de-DE" w:eastAsia="de-DE" w:bidi="de-DE"/>
          <w:b/>
          <w:bCs/>
          <w:i w:val="0"/>
          <w:iCs w:val="0"/>
        </w:rPr>
        <w:t>16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высшаго круга и спокойной чувствен</w:t>
        <w:t>-</w:t>
        <w:br/>
        <w:t>ности. Впрочемъ, мысль, что сиокой-</w:t>
        <w:br/>
        <w:t>ствіе, отъ котораго многіе ожидаютъ</w:t>
        <w:br/>
        <w:t>такъ много счастія, которое даже при-</w:t>
        <w:br/>
        <w:t>нпмаютъ эа самое счастіе, также мо-</w:t>
        <w:br/>
        <w:t>жетъ Сыть подвержено превратно-</w:t>
        <w:br/>
        <w:t>стямъ, намъ весьма нравится, и долж-</w:t>
        <w:br/>
        <w:t>жно сознаться, что авторъ выразилъ</w:t>
        <w:br/>
        <w:t>ее рѣзкими и мастерски-обрисованны-</w:t>
        <w:br/>
        <w:t>ми характерами.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повѣсти эти изобилуютъ</w:t>
        <w:br/>
        <w:t>живописными описаиіями ландшаФ-</w:t>
        <w:br/>
        <w:t>товъ, вѣрнымъ изображеніемъ жизни</w:t>
        <w:br/>
        <w:t>высшаго общества, глубокомысленны</w:t>
        <w:t>-</w:t>
        <w:br/>
        <w:t>ми разсужденіями о литературѣ и ху-</w:t>
        <w:br/>
        <w:t>дожествахъ, оригинальными характе</w:t>
        <w:t>-</w:t>
        <w:br/>
        <w:t>рами, и наконецъ изящнымъ, ловкимъ</w:t>
        <w:br/>
        <w:t>и всегда благороднымъ разсказомъ.</w:t>
        <w:br/>
        <w:t>Слогъ автора всегда цввтистъ, но при-</w:t>
        <w:br/>
        <w:t>томъ не обремененъ Фразами; особен</w:t>
        <w:t>-</w:t>
        <w:br/>
        <w:t>ную способность имѣетъ онъ къ языку</w:t>
        <w:br/>
        <w:t>ироніи, что отч сти доказывается уже</w:t>
        <w:br/>
        <w:t>самымъ выборомъ сюжета.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Ulhicu. </w:t>
      </w:r>
      <w:r>
        <w:rPr>
          <w:rStyle w:val="CharStyle653"/>
          <w:lang w:val="fr-FR" w:eastAsia="fr-FR" w:bidi="fr-FR"/>
        </w:rPr>
        <w:t>Von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Ida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Gräfin Hahn-</w:t>
        <w:br/>
        <w:t xml:space="preserve">Hahn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(Ульрихъ. </w:t>
      </w:r>
      <w:r>
        <w:rPr>
          <w:rStyle w:val="CharStyle653"/>
        </w:rPr>
        <w:t>Соч.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графини Иды</w:t>
        <w:br/>
        <w:t xml:space="preserve">Гань-Гавъ). </w:t>
      </w:r>
      <w:r>
        <w:rPr>
          <w:rStyle w:val="CharStyle653"/>
        </w:rPr>
        <w:t>2 тома. Берлине. 4844</w:t>
        <w:br/>
        <w:t>года.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  <w:sectPr>
          <w:pgSz w:w="7464" w:h="12246"/>
          <w:pgMar w:top="362" w:left="238" w:right="158" w:bottom="36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доказала въ своемъ « Вильгель-</w:t>
        <w:br/>
        <w:t>мѣ Мейстерв», что тотъ, кто можетъ</w:t>
        <w:br/>
        <w:t>представлять только самого-себя, не</w:t>
        <w:br/>
        <w:t>годится въ актёры. То же можно ска</w:t>
        <w:t>-</w:t>
        <w:br/>
        <w:t>зать и о иисателяхъ : кто во всѣхъ</w:t>
        <w:br/>
        <w:t>своихъ твореніяхъ изображаетъ только</w:t>
        <w:br/>
        <w:t>самого-себя, тотъ не писатель, и очень</w:t>
        <w:br/>
        <w:t>бы хорошо сдвлалъ, оставивъ перо по-</w:t>
        <w:br/>
        <w:t>слѣ перваго своего произведенія. Въ</w:t>
        <w:br/>
        <w:t>наше время, когда всякій, кто можетъ</w:t>
        <w:br/>
        <w:t>мыслить, воображаетъ, что онъ мо</w:t>
        <w:t>-</w:t>
        <w:br/>
        <w:t>жетъ и писать,—есть множество по-</w:t>
        <w:br/>
        <w:t>добныхъ литераторовъ, и еслибъ они</w:t>
        <w:br/>
        <w:t>были не такъ плодовиты, то могли бы</w:t>
        <w:br/>
        <w:t>ванять не послѣднее мѣсто въ лнтера-</w:t>
        <w:br/>
        <w:t>турѣ. Обыкновенно, они начинаютъ ис-</w:t>
        <w:br/>
        <w:t>повѣдью передъ публикою, въ различ-</w:t>
        <w:br/>
        <w:t>ныхъ Формахъ; чаще же всего они из-</w:t>
        <w:br/>
        <w:t xml:space="preserve">бираютъ романъ или </w:t>
      </w:r>
      <w:r>
        <w:rPr>
          <w:rStyle w:val="CharStyle692"/>
        </w:rPr>
        <w:t xml:space="preserve">повесть,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кото-</w:t>
        <w:br/>
        <w:t>рыхъ удобнве соединяютъ самые раз</w:t>
        <w:t>-</w:t>
        <w:br/>
        <w:t>нообразные предметы. Подобный ис-</w:t>
        <w:br/>
        <w:t>повѣди, исполненныя истины и есте</w:t>
        <w:t>-</w:t>
        <w:br/>
        <w:t>ственности, пмѣютъ необыкновенную</w:t>
        <w:br/>
        <w:t>привлекательность и легко прнводятъ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необходимо имѣть особенный умъ,</w:t>
        <w:br/>
        <w:t>чтобъ, играя постоянно столь немно</w:t>
        <w:t>-</w:t>
        <w:br/>
        <w:t>гими характерами, быть интереснымъ,</w:t>
        <w:br/>
        <w:t>даже иногда увлекательными но нель</w:t>
        <w:t>-</w:t>
        <w:br/>
        <w:t>зя не видать также въ этомъ глубокой</w:t>
        <w:br/>
        <w:t>бѣдности чувстве и совершеннаго не</w:t>
        <w:t>-</w:t>
        <w:br/>
        <w:t>достатка авторскаго таланта.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сказанное вполнѣ можетъ от</w:t>
        <w:t>-</w:t>
        <w:br/>
        <w:t>носиться къ послѣднему роману гра</w:t>
        <w:t>-</w:t>
        <w:br/>
        <w:t>фини Ганъ-Ганъ «Ульрихъ», котораго</w:t>
        <w:br/>
        <w:t>содержаніе мы изложимъ здѣсь вкрат-</w:t>
        <w:br/>
        <w:t>цѣ, чтобъ дать возможность читателю,</w:t>
        <w:br/>
        <w:t>незнакомому съ самымъ сочиненіемъ,</w:t>
        <w:br/>
        <w:t>судить о справедливости нашего мнѣ-</w:t>
        <w:br/>
        <w:t xml:space="preserve">нія. Три дѣвушки: </w:t>
      </w:r>
      <w:r>
        <w:rPr>
          <w:rStyle w:val="CharStyle653"/>
        </w:rPr>
        <w:t>Уника, Клотильда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53"/>
        </w:rPr>
        <w:t>Маргарита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выходятъ въ одно время</w:t>
        <w:br/>
        <w:t>изъ пансіона и вскорн потомъ вступа-</w:t>
        <w:br/>
        <w:t>ютъ въ супружество всѣ три, болѣе по</w:t>
        <w:br/>
        <w:t>желанію родственниковъ, нежели по</w:t>
        <w:br/>
        <w:t>собственной склонности. Уника и Мар</w:t>
        <w:t>-</w:t>
        <w:br/>
        <w:t>гарита особенно заннмаютъ виинаніе</w:t>
        <w:br/>
        <w:t>читателя; Клотильда же, обыкновенная</w:t>
        <w:br/>
        <w:t>кокетка, служитъ только для наполне-</w:t>
        <w:br/>
        <w:t>нія промежутков!, дѣиствіи: впрочемъ,</w:t>
        <w:br/>
        <w:t>и ея изображсніе довольно интересно,</w:t>
        <w:br/>
        <w:t>представляя вѣрную картину чувствен</w:t>
        <w:t>-</w:t>
        <w:br/>
        <w:t>ной жизни и безнравственности изнѣ-</w:t>
        <w:br/>
        <w:t>женной аристократіи. Уника графиня</w:t>
        <w:br/>
        <w:t>Фон-Эрбергъ, любившая прежде моло-</w:t>
        <w:br/>
        <w:t>даго Морана, брата Клотильды, кото</w:t>
        <w:t>-</w:t>
        <w:br/>
        <w:t>рый въ-послѣдствіи получаетъ граф</w:t>
        <w:t>-</w:t>
        <w:br/>
        <w:t>ское достоинство, —видитъ своего дво-</w:t>
        <w:br/>
        <w:t xml:space="preserve">юроднаго брата, графа Ульриха </w:t>
      </w:r>
      <w:r>
        <w:rPr>
          <w:rStyle w:val="CharStyle657"/>
        </w:rPr>
        <w:t>фон-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Эрберга, и послѣ долгаго сопротивле-</w:t>
        <w:br/>
        <w:t>нія, уступая просьбамъ отца своего,</w:t>
        <w:br/>
        <w:t>выходитъ за него замужъ. Ульрихъ</w:t>
        <w:br/>
        <w:t>чрезвычайно-холоденъ въ обращенін,</w:t>
        <w:br/>
        <w:t>нехорошъ собою, старообразъ, съ жел-</w:t>
        <w:br/>
        <w:t>тымъ цв-втомъ лица, съ сонно-скучаю-</w:t>
        <w:br/>
        <w:t>щимъ взглядомъ, самъ объявляетъ не-</w:t>
        <w:br/>
        <w:t>вѣстѣ, что онъ женится на ней не по</w:t>
        <w:br/>
        <w:t>любви, а потому только, что надѣется</w:t>
        <w:br/>
        <w:t>провести съ нею жизнь спокойно. Это</w:t>
        <w:br/>
        <w:t>признаніе возмущаетъ Унику; она ре</w:t>
        <w:t>-</w:t>
        <w:br/>
        <w:t>шается наказать его и отказываетъ ему</w:t>
        <w:br/>
        <w:t>въ нравахъ мужа. Этимъ съ самаго на</w:t>
        <w:t>-</w:t>
        <w:br/>
        <w:t>чала разстроивается навсегда гармонія</w:t>
        <w:br/>
        <w:t>супружества, освованнаго на приличі-</w:t>
        <w:br/>
        <w:t>яхъ. Между-тѣмъ, Уника открываете</w:t>
        <w:br/>
        <w:t>въ муже многія благородный свойства,</w:t>
        <w:br/>
        <w:t>и мало-по малу начинаете любить его,</w:t>
      </w:r>
    </w:p>
    <w:p>
      <w:pPr>
        <w:pStyle w:val="Style788"/>
        <w:widowControl w:val="0"/>
        <w:keepNext w:val="0"/>
        <w:keepLines w:val="0"/>
        <w:shd w:val="clear" w:color="auto" w:fill="auto"/>
        <w:bidi w:val="0"/>
        <w:spacing w:before="0" w:after="72" w:line="18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17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  <w:sectPr>
          <w:headerReference w:type="even" r:id="rId170"/>
          <w:headerReference w:type="default" r:id="rId171"/>
          <w:pgSz w:w="7464" w:h="12246"/>
          <w:pgMar w:top="387" w:left="250" w:right="338" w:bottom="37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 еще не сознаваясь въ этомъ; на-</w:t>
        <w:br/>
        <w:t>конецъ, она удостовѣряется въ своихъ</w:t>
        <w:br/>
        <w:t>чувствахъ къ Ульриху, послѣ того,</w:t>
        <w:br/>
        <w:t>какъ онъ разсказалъ ей исторію своей</w:t>
        <w:br/>
        <w:t>первой любви, которой онъ приппсы-</w:t>
        <w:br/>
        <w:t>ваетъ несчастіе всей своей жизни. Лю</w:t>
        <w:t>-</w:t>
        <w:br/>
        <w:t>бовь эта чрезвычайно-странна и невѣ-</w:t>
        <w:br/>
        <w:t>роятна; но еще страннее предмете ея,</w:t>
        <w:br/>
        <w:t>Мелузина. Ульрихъ встрѣтнлъ Мелу-</w:t>
        <w:br/>
        <w:t>зину въ Миланѣ, был ь пораженъ глу</w:t>
        <w:t>-</w:t>
        <w:br/>
        <w:t>бокою горестію, выражавшеюся въ ея</w:t>
        <w:br/>
        <w:t>взоре, открылся ей въ любви и не былъ</w:t>
        <w:br/>
        <w:t>отвергнутъ, но съ условіемъ не спра</w:t>
        <w:t>-</w:t>
        <w:br/>
        <w:t>шивать ее о прошедшемъ и послѣ сви-</w:t>
        <w:br/>
        <w:t>данія тотчасъ оставить ее. Ульрихъ со</w:t>
        <w:t>-</w:t>
        <w:br/>
        <w:t>гласился на все ; три года спустя, онъ</w:t>
        <w:br/>
        <w:t>видитъ Мелузину въ Берлинѣ, съ пре-</w:t>
        <w:br/>
        <w:t>краснымъ мальчикомъ Гульдарихомъ,</w:t>
        <w:br/>
        <w:t>и вмѣсте съ теме узнаёте, что она лю</w:t>
        <w:t>-</w:t>
        <w:br/>
        <w:t>бовница одного посланника. Съ этой</w:t>
        <w:br/>
        <w:t>минуты, Ульрихъ отказался отъ жен</w:t>
        <w:t>-</w:t>
        <w:br/>
        <w:t>ской любви. Ііозднѣе, мы узнаёмъ, что</w:t>
        <w:br/>
        <w:t>Мелузина была дочь знатной дамы, и,</w:t>
        <w:br/>
        <w:t>влюбившись въ демагога Германа, быв</w:t>
        <w:t>-</w:t>
        <w:br/>
        <w:t>шего учителемъ въ домѣ ея матери,</w:t>
        <w:br/>
        <w:t>бѣжала съ нимъ вь Париже, где Гер</w:t>
        <w:t>-</w:t>
        <w:br/>
        <w:t>мане, желая выместить на ней свою</w:t>
        <w:br/>
        <w:t>ненависть въ аристократіи, заставля</w:t>
        <w:t>-</w:t>
        <w:br/>
        <w:t>ете ее претерпѣвать всевозможный у-</w:t>
        <w:br/>
        <w:t>ниженія, такъ-что, доведенная до от-</w:t>
        <w:br/>
        <w:t>чаянія, она бросается въ Сену, но спа</w:t>
        <w:t>-</w:t>
        <w:br/>
        <w:t>сена посланникомъ, и изъ благодарно</w:t>
        <w:t>-</w:t>
        <w:br/>
        <w:t>сти соглашается быть его любовницею.</w:t>
        <w:br/>
        <w:t>Не смотря на эту жизнь, графиня хо-</w:t>
        <w:br/>
        <w:t>четъ увѣрпть насъ, что Мелузина пре-</w:t>
        <w:br/>
        <w:t>достойная женщина! — Этотъ разсказъ</w:t>
        <w:br/>
        <w:t>пробуждаете въ душе Уники дремав</w:t>
        <w:t>-</w:t>
        <w:br/>
        <w:t>шую любовь къ Ульриху; но онъ меж-</w:t>
        <w:br/>
        <w:t>ду-темъ узнаете княгиню Фон-Тир-</w:t>
        <w:br/>
        <w:t>шгейнъ, Маргариту, молодой, невин</w:t>
        <w:t>-</w:t>
        <w:br/>
        <w:t>ный образе Мелузины. Она сестра ея.</w:t>
        <w:br/>
        <w:t>Ульрихъ объявляетъ своей женѣ ко</w:t>
        <w:t>-</w:t>
        <w:br/>
        <w:t>ротко и ясно, что хочетъ развестись съ</w:t>
        <w:br/>
        <w:t>нею, чтобъ въ-послѣдствіи иметь воз</w:t>
        <w:t>-</w:t>
        <w:br/>
        <w:t>можность какнмъ-нибудь образомъ на</w:t>
        <w:t>-</w:t>
        <w:br/>
        <w:t>звать Маргариту своею. Уника проти</w:t>
        <w:t>-</w:t>
        <w:br/>
        <w:t>вится этому намѣренію и признается</w:t>
        <w:br/>
        <w:t>мужу въ своей любви, которую онъ от</w:t>
        <w:t>-</w:t>
        <w:br/>
        <w:t>вергаете. Ульрихъ отправляется путе</w:t>
        <w:t>-</w:t>
        <w:br/>
        <w:t>шествовать, поручивъ вѣрному слугѣ</w:t>
        <w:br/>
        <w:t>доставить Маргаритѣ прощальное пись-</w:t>
      </w:r>
    </w:p>
    <w:p>
      <w:pPr>
        <w:pStyle w:val="Style790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16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ио. Письмо вто перехвачено тёщею</w:t>
        <w:br/>
        <w:t>Маргариты; она показываетъ его кня-</w:t>
        <w:br/>
        <w:t>вю, который, судя о другихъ по себѣ,</w:t>
        <w:br/>
        <w:t>обвиняетъ жену въ невѣрности. Посдѣ</w:t>
        <w:br/>
        <w:t>долгпхъепоровъ, въ которыхъ прекрас</w:t>
        <w:t>-</w:t>
        <w:br/>
        <w:t>но изображены грубость князя , необ</w:t>
        <w:t>-</w:t>
        <w:br/>
        <w:t>разованность его почтенной матушки</w:t>
        <w:br/>
        <w:t>и ангельское терпѣніе Маргариты, они</w:t>
        <w:br/>
        <w:t>разводятся, и Маргарита удаляется въ</w:t>
        <w:br/>
        <w:t>уединеніе, на берегъ Женевскаго Озе</w:t>
        <w:t>-</w:t>
        <w:br/>
        <w:t>ра, съ маленькою дочерью. Между-</w:t>
        <w:br/>
        <w:t>тъмъ, Ульрихъ объѣзжаетъ съверъ Ев</w:t>
        <w:t>-</w:t>
        <w:br/>
        <w:t>ропы. и, получивъ обратно одно пись</w:t>
        <w:t>-</w:t>
        <w:br/>
        <w:t>мо свое къ Маргаритѣ съ надписью:</w:t>
        <w:br/>
        <w:t>«не принимается», считаетъ себя за-</w:t>
        <w:br/>
        <w:t>бытымъ п бросается въ вихорь свѣт-</w:t>
        <w:br/>
        <w:t>скихъ удовольствій. Связями съ актрис-</w:t>
        <w:br/>
        <w:t>самп, посѣщеніемъ общества, театровъ,</w:t>
        <w:br/>
        <w:t>концертовъ и другими развлеченіями</w:t>
        <w:br/>
        <w:t>онъ хочетъ сдѣлать существоваиіе свое</w:t>
        <w:br/>
        <w:t>сноснымъ. Вдругъ онъ получаетъ пись</w:t>
        <w:t>-</w:t>
        <w:br/>
        <w:t>мо отъ Мелузины, которая никогда не</w:t>
        <w:br/>
        <w:t>выпускала его изъ виду. Она изввщаетъ</w:t>
        <w:br/>
        <w:t>его о разводѣ Маргариты съ мужемъ</w:t>
        <w:br/>
        <w:t>и зоветъ его въ ея объятія. Ульрпхъ</w:t>
        <w:br/>
        <w:t>тотчасъ отправляется въ путь, завзжа-</w:t>
        <w:br/>
        <w:t>етъ къ женѣ для того только, чтобъ</w:t>
        <w:br/>
        <w:t>еще разъ объявить ей, что онъ разво</w:t>
        <w:t>-</w:t>
        <w:br/>
        <w:t>дится съ нею, и спѣшитъ къ Женев</w:t>
        <w:t>-</w:t>
        <w:br/>
        <w:t>скому Озеру. Онъ находптъ Мелузину</w:t>
        <w:br/>
        <w:t>умирающею на рукахъ Маргариты, ко</w:t>
        <w:t>-</w:t>
        <w:br/>
        <w:t>торая узнала печальную нсторію ея</w:t>
        <w:br/>
        <w:t>жизни, принимаетъ изъ рукъ умираю</w:t>
        <w:t>-</w:t>
        <w:br/>
        <w:t>щей сына своего, Гульдариха. и нако-</w:t>
        <w:br/>
        <w:t>нецъ д-влается счастливымъ супругомъ</w:t>
        <w:br/>
        <w:t>Маргариты. Уника отправилась въ П-</w:t>
        <w:br/>
        <w:t>талію и, по увѣренію графини Ганъ-</w:t>
        <w:br/>
        <w:t>Ганъ, мучила тамъ вевхъ свонмъ у-</w:t>
        <w:br/>
        <w:t>прямствомъ и своенравіемъ.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</w:pPr>
      <w:r>
        <w:rPr>
          <w:rStyle w:val="CharStyle767"/>
          <w:b w:val="0"/>
          <w:bCs w:val="0"/>
          <w:i w:val="0"/>
          <w:iCs w:val="0"/>
        </w:rPr>
        <w:t xml:space="preserve">Тоеатеппомаіѵ.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Von</w:t>
      </w:r>
      <w:r>
        <w:rPr>
          <w:rStyle w:val="CharStyle659"/>
          <w:lang w:val="de-DE" w:eastAsia="de-DE" w:bidi="de-DE"/>
          <w:b w:val="0"/>
          <w:bCs w:val="0"/>
          <w:i w:val="0"/>
          <w:iCs w:val="0"/>
        </w:rPr>
        <w:t xml:space="preserve"> August be</w:t>
        <w:t>-</w:t>
        <w:br/>
        <w:t xml:space="preserve">wald.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Mit Federzeichnungen. 5 Bände.</w:t>
        <w:br/>
        <w:t>Stuttgart. 4841</w:t>
      </w:r>
      <w:r>
        <w:rPr>
          <w:rStyle w:val="CharStyle659"/>
          <w:lang w:val="de-DE" w:eastAsia="de-DE" w:bidi="de-DE"/>
          <w:b w:val="0"/>
          <w:bCs w:val="0"/>
          <w:i w:val="0"/>
          <w:iCs w:val="0"/>
        </w:rPr>
        <w:t xml:space="preserve"> </w:t>
      </w:r>
      <w:r>
        <w:rPr>
          <w:rStyle w:val="CharStyle767"/>
          <w:b w:val="0"/>
          <w:bCs w:val="0"/>
          <w:i w:val="0"/>
          <w:iCs w:val="0"/>
        </w:rPr>
        <w:t>(Театральный Ро</w:t>
        <w:t>-</w:t>
        <w:br/>
        <w:t xml:space="preserve">ма </w:t>
      </w:r>
      <w:r>
        <w:rPr>
          <w:rStyle w:val="CharStyle659"/>
          <w:b w:val="0"/>
          <w:bCs w:val="0"/>
          <w:i w:val="0"/>
          <w:iCs w:val="0"/>
        </w:rPr>
        <w:t>пъ Августа Левальла).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Неутомимый Левальдъ много наблю-</w:t>
        <w:br/>
        <w:t xml:space="preserve">далъ и испыталъ </w:t>
      </w:r>
      <w:r>
        <w:rPr>
          <w:rStyle w:val="CharStyle653"/>
        </w:rPr>
        <w:t>переде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еще болве</w:t>
        <w:br/>
      </w:r>
      <w:r>
        <w:rPr>
          <w:rStyle w:val="CharStyle653"/>
        </w:rPr>
        <w:t>за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кулисами. Въ послѣднемъ своемъ</w:t>
        <w:br/>
        <w:t>романѣ, которого содержаніе довольно</w:t>
        <w:t>-</w:t>
        <w:br/>
        <w:t>разнообразно, но которого заниматель</w:t>
        <w:t>-</w:t>
        <w:br/>
        <w:t>ность состоитъ не столько въ завязкѣ,</w:t>
        <w:br/>
        <w:t>сколько въ характерахъ и страпныхъ</w:t>
        <w:br/>
        <w:t>акулисныхъ нохождевіяхъ, —онъ рас-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39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кладываетъ передх читателеиъ весь</w:t>
        <w:br/>
        <w:t>запасъ своихъ паблгоденій. О цѣли это</w:t>
        <w:t>-</w:t>
        <w:br/>
        <w:t>го сочиненія онъ самъ говорить въ пре-</w:t>
        <w:br/>
        <w:t>дислопін между-прочимъ слѣдующее;</w:t>
      </w:r>
    </w:p>
    <w:p>
      <w:pPr>
        <w:pStyle w:val="Style580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235"/>
      </w:pPr>
      <w:r>
        <w:rPr>
          <w:rStyle w:val="CharStyle753"/>
        </w:rPr>
        <w:t>« Въ пашпхъ общественпыхъ отношені-</w:t>
        <w:br/>
        <w:t>яхъ, пъ твепвйгаемъ смыслѣ, театръ со-</w:t>
        <w:br/>
        <w:t>ставляетъ единственный публичный эле</w:t>
        <w:t>-</w:t>
        <w:br/>
        <w:t>мента, и всякій, конечно, чувствуетъ на-</w:t>
        <w:br/>
        <w:t>емвшку, заключающуюся пъ словахъ: око</w:t>
        <w:t>-</w:t>
        <w:br/>
        <w:t>ло театра группируется вся наша жизнь.</w:t>
        <w:br/>
        <w:t>Наружность придаетъ блескъ существенпо-</w:t>
        <w:br/>
        <w:t>сти, дополняетъ ее, показываетъ прнман-</w:t>
        <w:br/>
        <w:t>чивве, и т. д. 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Дѣйствительно, Германцы, съ вы</w:t>
        <w:t>-</w:t>
        <w:br/>
        <w:t>соты свонхъ заоблачныхъ отвлече-</w:t>
        <w:br/>
        <w:t>ній, безнрестанно спускаются на по-</w:t>
        <w:br/>
        <w:t>мостъ сцены, которая только для</w:t>
        <w:br/>
        <w:t>ннхъ есть изображеніе свѣта. Каж</w:t>
        <w:t>-</w:t>
        <w:br/>
        <w:t>дый молодой гегеліанецъ въ Берлинѣ,</w:t>
        <w:br/>
        <w:t xml:space="preserve">прилежно занпмающіися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mit dem An-</w:t>
        <w:br/>
        <w:t xml:space="preserve">sichscin des Fürsichseins,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охотно бро-</w:t>
        <w:br/>
        <w:t>саетъ иногда взглядъ за кулисы и раз-</w:t>
        <w:br/>
        <w:t>бираетъигру Зейдельмана. Глубокомы-</w:t>
        <w:br/>
        <w:t>сленнѣйшіе ученики Гегеля дарятъ</w:t>
        <w:br/>
        <w:t>сцену какою-нибудь трагедіею. Рет-</w:t>
        <w:br/>
        <w:t>шерь наппсалъ учебную книгу для ак-</w:t>
        <w:br/>
        <w:t>тёровъ; Бекъ, всегда и вездѣ оетающій-</w:t>
        <w:br/>
        <w:t xml:space="preserve">ся </w:t>
      </w:r>
      <w:r>
        <w:rPr>
          <w:rStyle w:val="CharStyle657"/>
        </w:rPr>
        <w:t xml:space="preserve">филологомъ,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поставилъ »Антигону»</w:t>
        <w:br/>
        <w:t>и пишетъ ученыя статьи о томъ, какъ</w:t>
        <w:br/>
        <w:t>должно играть ее и обь аоинскомъ те</w:t>
        <w:t>-</w:t>
        <w:br/>
        <w:t>атр«. Конечно, Французы и Англича</w:t>
        <w:t>-</w:t>
        <w:br/>
        <w:t>не, въ этомъ отноиіеніи, находятся въ</w:t>
        <w:br/>
        <w:t>гораздо-выгодпѣйшемъ ноложеніи; они</w:t>
        <w:br/>
        <w:t>сами играютъ на сценѣ отечественной</w:t>
        <w:br/>
        <w:t>исторіи, и ихъ не выгоняютъ изъ оте</w:t>
        <w:t>-</w:t>
        <w:br/>
        <w:t>чества свистками, какъ Гермавцевъ.</w:t>
        <w:br/>
        <w:t>Въ Англіп и Франціи,каждый министръ</w:t>
        <w:br/>
        <w:t>есть актёръ, котораго рецензируютъ</w:t>
        <w:br/>
        <w:t>въ журналахъ; въ Германіи, напро-</w:t>
        <w:br/>
        <w:t>тивъ, театръ есть каналъ, въ который</w:t>
        <w:br/>
        <w:t>отводятся безпокоііныя ощущенія пар</w:t>
        <w:t>-</w:t>
        <w:br/>
        <w:t>тера. По причин!» этой страсти къ те</w:t>
        <w:t>-</w:t>
        <w:br/>
        <w:t>атру, должно сознаться, что леваль-</w:t>
        <w:br/>
        <w:t>довъ «Театральный Романъ» являет</w:t>
        <w:t>-</w:t>
        <w:br/>
        <w:t>ся совершенно вб-время, и можно на-</w:t>
        <w:br/>
        <w:t>двяться, что онъ найдетъ себѣ много</w:t>
        <w:br/>
        <w:t>читателей, ибо имя автора пзвѣстно</w:t>
        <w:br/>
        <w:t>всѣмъ любителямъ и героямъ сцены и</w:t>
        <w:br/>
        <w:t>уважается ими.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  <w:sectPr>
          <w:pgSz w:w="7464" w:h="12246"/>
          <w:pgMar w:top="391" w:left="259" w:right="309" w:bottom="39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Авторъ иредположплъ себѣ цълію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разсѣять обманчивый блескъ, кото-</w:t>
        <w:br/>
        <w:t>рымъ окруженъ театръ въ глазахъсвѣ-</w:t>
        <w:br/>
        <w:t>та, медленно раэсъкать анатомическое</w:t>
        <w:br/>
        <w:t>тѣло его, открывать больны,&lt;і и гнилым</w:t>
        <w:br/>
        <w:t>части организма и такимъ образомъ</w:t>
        <w:br/>
        <w:t>показать, какъ мало мозга въ костяхъ</w:t>
        <w:br/>
        <w:t>этого тѣла, какъ мало соковъ въ его</w:t>
        <w:br/>
        <w:t>сосудахъ и настоящей крови въ жи-</w:t>
        <w:br/>
        <w:t>лахъ. Въ нъкоторомъ отношеніи, эта</w:t>
        <w:br/>
        <w:t>онераціи удалась ему отлично. Онъ</w:t>
        <w:br/>
        <w:t>обнажаетъ всъ большія и мелкія сла</w:t>
        <w:t>-</w:t>
        <w:br/>
        <w:t>бости, всъ пороки, все смѣшное въ</w:t>
        <w:br/>
        <w:t>властителяхъ и подчиненныхъ теа-</w:t>
        <w:br/>
        <w:t>тральиаго міра. ІІо безпристрастіе и</w:t>
        <w:br/>
        <w:t>откровенность, съ которыми авторъ</w:t>
        <w:br/>
        <w:t>идетъ къ своей цѣли, заслуживают!,</w:t>
        <w:br/>
        <w:t>похвалу въ томъ только отношеніи, что</w:t>
        <w:br/>
        <w:t>они могутъ вразумить новѣишихъ сце-</w:t>
        <w:br/>
        <w:t>шічсскихъ артистовъ насчетъ ихъ</w:t>
        <w:br/>
        <w:t>внутренней пустоты и ничтожества.</w:t>
        <w:br/>
        <w:t>Книга эта могла бы произвести силь</w:t>
        <w:t>-</w:t>
        <w:br/>
        <w:t>ное нравственное вліяніе, еслибъ от</w:t>
        <w:t>-</w:t>
        <w:br/>
        <w:t>кровенность автора была въ такой же</w:t>
        <w:br/>
        <w:t>степени чисто-моральна, въ какой она</w:t>
        <w:br/>
        <w:t>чужда поэзіи. Но авторъ часто стано</w:t>
        <w:t>-</w:t>
        <w:br/>
        <w:t>вится слишкомъ-ѣдокъ и золъ. Поэто</w:t>
        <w:t>-</w:t>
        <w:br/>
        <w:t>му, за исключепіемъ немногихъ мѣстъ,</w:t>
        <w:br/>
        <w:t>въ романъ его господствуем нагая</w:t>
        <w:br/>
        <w:t>проза жизни. Лица, каковы Жидъ Аа-</w:t>
        <w:br/>
        <w:t>роигеймъ, рецензентъ Ладевицъ, ии-</w:t>
        <w:br/>
        <w:t>тендантъ Фрейгеръ Низіанъ Фон-Ге-</w:t>
        <w:br/>
        <w:t>гельФингенъ,знаменитый актсръ Лейн-</w:t>
        <w:br/>
        <w:t>веберъ и жена его, представлены со</w:t>
        <w:br/>
        <w:t>всъми подробностями человѣческихъ</w:t>
        <w:br/>
        <w:t>слабостей. Къ-сожалѣнію, портреты</w:t>
        <w:br/>
        <w:t>эти слишкомъ похожи на оригиналовъ;</w:t>
        <w:br/>
        <w:t>вѣрность ихъ изумляетъ и ужасаетъ.</w:t>
        <w:br/>
        <w:t>но не имѣетъ въ себѣ ничего поэтиче-</w:t>
        <w:br/>
        <w:t>скаго. Кромъэтихъ и подобныхъ пмъ</w:t>
        <w:br/>
        <w:t>лицъ, Левальдъ выводим много луч-</w:t>
        <w:br/>
        <w:t>шііхъ, каковы: мечтательные новички</w:t>
        <w:br/>
        <w:t>Люсиль,Альфредъ и въ-особениости че</w:t>
        <w:t>-</w:t>
        <w:br/>
        <w:t>стный, и потому ипохондрикъ и нелю-</w:t>
        <w:br/>
        <w:t>днмъ Бальдеръ, антипогъ Лейнвебера,</w:t>
        <w:br/>
        <w:t>и оригинальный актёръ Штейнъ. Въ</w:t>
        <w:br/>
        <w:t>пихъ выказывается благороднѣйшая</w:t>
        <w:br/>
        <w:t>поэтическая сторона автора. Разго</w:t>
        <w:t>-</w:t>
        <w:br/>
        <w:t xml:space="preserve">вора Кальдера съ Штейномъ объ </w:t>
      </w:r>
      <w:r>
        <w:rPr>
          <w:rStyle w:val="CharStyle657"/>
        </w:rPr>
        <w:t>Иф-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ландѣ,заключаем въ себѣ прекрасный</w:t>
        <w:br/>
        <w:t>разборъ игры ІІФланда, который мо</w:t>
        <w:t>-</w:t>
        <w:br/>
        <w:t>жно смѣдо рекомендовать всѣмъ арти-</w:t>
        <w:br w:type="column"/>
      </w:r>
      <w:r>
        <w:rPr>
          <w:rStyle w:val="CharStyle224"/>
        </w:rPr>
        <w:t>19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стань; тутх же сообщается много лю</w:t>
        <w:t>-</w:t>
        <w:br/>
        <w:t>бопытны хъ свѣдѣній о странной зави</w:t>
        <w:t>-</w:t>
        <w:br/>
        <w:t>сти великаго Шредера къ Ифлаиду,</w:t>
        <w:br/>
        <w:t>много забавныхъ новѣіішихъ анекдо-</w:t>
        <w:br/>
        <w:t>товъ, и ІІФландъ выставляется съ боль-</w:t>
        <w:br/>
        <w:t>шимъ восторгомъ не только какъ ху-</w:t>
        <w:br/>
        <w:t>дожникъ, но и какъ человѣкъ. Въ кон-</w:t>
        <w:br/>
        <w:t>цѣ этого разговора, Левальдъ заставля</w:t>
        <w:t>-</w:t>
        <w:br/>
        <w:t>ем своего любимца Кальдера очень-</w:t>
        <w:br/>
        <w:t>умно сравнивать прошедшее время съ</w:t>
        <w:br/>
        <w:t>настоящимъ: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1"/>
      </w:pPr>
      <w:r>
        <w:rPr>
          <w:rStyle w:val="CharStyle297"/>
          <w:b/>
          <w:bCs/>
        </w:rPr>
        <w:t>« Какъ ныньче ІІФлаидъ » говорить Баль</w:t>
        <w:t>-</w:t>
        <w:br/>
        <w:t>деръ: «такъ и прежде всегда иасъ занима</w:t>
        <w:t>-</w:t>
        <w:br/>
        <w:t>ло какое-нибудь пріятное воспомиианіе изъ</w:t>
        <w:br/>
        <w:t xml:space="preserve">искусства, или изъ жизни, </w:t>
      </w:r>
      <w:r>
        <w:rPr>
          <w:rStyle w:val="CharStyle785"/>
          <w:b w:val="0"/>
          <w:bCs w:val="0"/>
        </w:rPr>
        <w:t xml:space="preserve">или </w:t>
      </w:r>
      <w:r>
        <w:rPr>
          <w:rStyle w:val="CharStyle297"/>
          <w:b/>
          <w:bCs/>
        </w:rPr>
        <w:t>иаконецъ</w:t>
        <w:br/>
        <w:t>последняя игранная пьеса; оно было пред-</w:t>
        <w:br/>
        <w:t>метомъ споровъ, въ которыхъ мы прово</w:t>
        <w:t>-</w:t>
        <w:br/>
        <w:t>дили цълыя ночи безъ сна. Какъ все те</w:t>
        <w:t>-</w:t>
        <w:br/>
        <w:t>перь измъшілось! Я не думаю, чтобъ па-</w:t>
        <w:br/>
        <w:t>шнмь молоды ыь артистамъ понравились та-</w:t>
        <w:br/>
        <w:t>кія бесъды: къ-чему говорить о съиграшюй</w:t>
        <w:br/>
        <w:t>пьесъ? они уже слишкомъ-много думали о</w:t>
        <w:br/>
        <w:t>ней до представлевія.' Я говорю безъ пре-</w:t>
        <w:br/>
        <w:t>увеличенія. Ныньче всъ смотрятъ только</w:t>
        <w:br/>
        <w:t>ыа матеріальныя выгоды. Роковое слово</w:t>
        <w:br/>
        <w:t>« практически » вошло въ моду. Я охотно</w:t>
        <w:br/>
        <w:t>вижу практнческихъ людей вездъ, только</w:t>
        <w:br/>
        <w:t>не въ искусствахъ. Мы, бывало, вовсе не</w:t>
        <w:br/>
        <w:t>думали о жаловаиьъ: наиъ нужно было ро</w:t>
        <w:t>-</w:t>
        <w:br/>
        <w:t>лей, а не денегь! Мы жили п дышали ро</w:t>
        <w:t>-</w:t>
        <w:br/>
        <w:t>лями. Я зналъ одного молодаго актера, ко</w:t>
        <w:t>-</w:t>
        <w:br/>
        <w:t>торый получалъ очеиь-скромиое жалованье;</w:t>
        <w:br/>
        <w:t>но при всемь томъ, когда, по нстеченіп</w:t>
        <w:br/>
        <w:t>срока, ему иред.іожили возобновить кои-</w:t>
        <w:br/>
        <w:t>трактъ съ прибавкою жалованья, онъ по</w:t>
        <w:t>-</w:t>
        <w:br/>
        <w:t>требовал ь еще менъе денегъ, но лучшнхъ</w:t>
        <w:br/>
        <w:t>ролей! Прекрасная, благородная черта, п</w:t>
        <w:br/>
        <w:t>вмъстъ съ тъмъ истинная, хоть и похожа</w:t>
        <w:br/>
        <w:t>на басню. Милая наивность артиста все бо</w:t>
        <w:t>-</w:t>
        <w:br/>
        <w:t>лте и болъе нсчезаетъ со сцеиы, и мъсто</w:t>
        <w:br/>
        <w:t>ея заннмаетъ самосозиателыюсть, ко вреду</w:t>
        <w:br/>
        <w:t>искусства. Іісякій думаеть только о день-</w:t>
        <w:br/>
        <w:t>гадъ, чтобъ и виъ театра окружить себя</w:t>
        <w:br/>
        <w:t xml:space="preserve">блескоыъ и </w:t>
      </w:r>
      <w:r>
        <w:rPr>
          <w:rStyle w:val="CharStyle785"/>
          <w:b w:val="0"/>
          <w:bCs w:val="0"/>
        </w:rPr>
        <w:t xml:space="preserve">комфоотомъ, </w:t>
      </w:r>
      <w:r>
        <w:rPr>
          <w:rStyle w:val="CharStyle297"/>
          <w:b/>
          <w:bCs/>
        </w:rPr>
        <w:t>следовать за всъми</w:t>
        <w:br/>
        <w:t>людьми, не отставать отъ обыкновенныхъ</w:t>
        <w:br/>
        <w:t>людей, не-артистовь.»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1"/>
        <w:sectPr>
          <w:pgSz w:w="7464" w:h="12246"/>
          <w:pgMar w:top="406" w:left="269" w:right="328" w:bottom="38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Подобныя разсужденія, показываю-</w:t>
        <w:br/>
        <w:t>щія глубокое зианіе ныаѣшиихъ от-</w:t>
        <w:br/>
        <w:t>ношеніи сцены, встрѣчаются весьма-</w:t>
        <w:br/>
        <w:t>часто у Левальда. Вообще, эпизодъ со</w:t>
        <w:br/>
        <w:t>Штейномъ особенно удался автору: и</w:t>
        <w:br/>
        <w:t>характеръ и смерть его, при всей пря-</w:t>
        <w:br/>
        <w:t>мотѣ, изображены очень трогательно.</w:t>
        <w:br/>
        <w:t>Этом же эпизодъ знакомить насъ съ</w:t>
      </w:r>
    </w:p>
    <w:p>
      <w:pPr>
        <w:widowControl w:val="0"/>
        <w:rPr>
          <w:sz w:val="2"/>
          <w:szCs w:val="2"/>
        </w:rPr>
      </w:pPr>
      <w:r>
        <w:pict>
          <v:shape id="_x0000_s1399" type="#_x0000_t202" style="position:absolute;margin-left:177.1pt;margin-top:26.4pt;width:171.85pt;height:556.35pt;z-index:-12582909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5"/>
                  </w:pPr>
                  <w:r>
                    <w:rPr>
                      <w:rStyle w:val="CharStyle64"/>
                    </w:rPr>
                    <w:t>Въ первой половин® третьяго тома,</w:t>
                    <w:br/>
                    <w:t>книга Лсвальда дѣлается довольно за</w:t>
                    <w:t>-</w:t>
                    <w:br/>
                    <w:t>нимательною и принимаетъ характер®</w:t>
                    <w:br/>
                    <w:t>романа. Эрланда, нѣжное и таинствен-</w:t>
                    <w:br/>
                    <w:t>ственное существо, находящееся во</w:t>
                    <w:br/>
                    <w:t>власти странствующаго гримасника,</w:t>
                    <w:br/>
                    <w:t>приковывает® къ себѣ вниманіе чита</w:t>
                    <w:t>-</w:t>
                    <w:br/>
                    <w:t>теля. Ея отношеніе къ восторженному</w:t>
                    <w:br/>
                    <w:t>Альфреду представлено автором® вѣр-</w:t>
                    <w:br/>
                    <w:t>но и съ глубоким® чувствомъ и соста</w:t>
                    <w:t>-</w:t>
                    <w:br/>
                    <w:t>вляет® почти единственную поэтиче</w:t>
                    <w:t>-</w:t>
                    <w:br/>
                    <w:t>скую часть сочиненія, въ котором® на</w:t>
                    <w:t>-</w:t>
                    <w:br/>
                    <w:t>гая проза жизни везд® преобладает®</w:t>
                    <w:br/>
                    <w:t>или неожиданно и неум®стно является</w:t>
                    <w:br/>
                    <w:t>посреди мистерій поэзіи, и стирает®</w:t>
                    <w:br/>
                    <w:t>съ них®, какъ съ крыльев® мотылька,</w:t>
                    <w:br/>
                    <w:t>нвжную цвѣтную пыль. Уже въ концѣ</w:t>
                    <w:br/>
                    <w:t>третьяго тома, эта проза опять господ</w:t>
                    <w:t>-</w:t>
                    <w:br/>
                    <w:t>ствует® въ исторіи развращенія не</w:t>
                    <w:t>-</w:t>
                    <w:br/>
                    <w:t>счастной хористки Генріегты Кантеръ,</w:t>
                    <w:br/>
                    <w:t>которая, пожертвовав® собою одному</w:t>
                    <w:br/>
                    <w:t>вельможѣ, потом® банкиру, перехо</w:t>
                    <w:t>-</w:t>
                    <w:br/>
                    <w:t>дит® через® много рук®, бол®е-и-болѣе</w:t>
                    <w:br/>
                    <w:t>грязных®, и наконец® умирает® въ</w:t>
                    <w:br/>
                    <w:t>нищетѣ. Можно найдти въ дъйстви-</w:t>
                    <w:br/>
                    <w:t>тельной жизни много примѣровъ тако</w:t>
                    <w:t>-</w:t>
                    <w:br/>
                    <w:t>го постепенного паденія невинности</w:t>
                    <w:br/>
                    <w:t>и добраго имени; но, по нашему мн®-</w:t>
                    <w:br/>
                    <w:t>нію, чистый эстетическій вкус® вос</w:t>
                    <w:t>-</w:t>
                    <w:br/>
                    <w:t>прещает® всякому писателю романа</w:t>
                    <w:br/>
                    <w:t>разсказывать подобный вещи без® вся</w:t>
                    <w:t>-</w:t>
                    <w:br/>
                    <w:t>ких® причин®, а иногда съ неблаго</w:t>
                    <w:t>-</w:t>
                    <w:br/>
                    <w:t>пристойною вѣрностію. Мы можем®</w:t>
                    <w:br/>
                    <w:t>одобрить это пзображеніе жалкаго су-</w:t>
                    <w:br/>
                    <w:t>ществованія падших® женщин® толь</w:t>
                    <w:t>-</w:t>
                    <w:br/>
                    <w:t>ко по его содержанію, но отнюдь не по</w:t>
                    <w:br/>
                    <w:t>Форм®. Из® романа, который предна</w:t>
                    <w:t>-</w:t>
                    <w:br/>
                    <w:t>значается для чтенія разнообразной и</w:t>
                    <w:br/>
                    <w:t>образованной публики, должны быть</w:t>
                    <w:br/>
                    <w:t>изгнаны подобныя разеужденія, так®</w:t>
                    <w:br/>
                    <w:t>же, какъ предмет® ихъ изгнан® изъ</w:t>
                    <w:br/>
                    <w:t>общества. Бнрочемъ, Левадьдъ и въ</w:t>
                    <w:br/>
                    <w:t>посл®днихъ трехъ томах® остается не</w:t>
                    <w:t>-</w:t>
                    <w:br/>
                    <w:t>поколебимо вѣрнымъ своей цѣли, —по</w:t>
                    <w:t>-</w:t>
                    <w:br/>
                    <w:t>казать какъ гнилы, какъ испорчены,</w:t>
                    <w:br/>
                    <w:t>какъ чужды всякаго содержанія яы-</w:t>
                    <w:br/>
                    <w:t>нѣшнія отношенія театра. Даже Лю</w:t>
                    <w:t>-</w:t>
                    <w:br/>
                    <w:t>силь, от® котораго можно было ожи</w:t>
                    <w:t>-</w:t>
                    <w:br/>
                    <w:t>дать так® многаго, падает® и сам® ли</w:t>
                    <w:t>-</w:t>
                    <w:br/>
                    <w:t>шает® себя жизни; Эрланда, которой</w:t>
                    <w:br/>
                    <w:t>мы желали бы гораздо-лучшей участи,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118" w:line="190" w:lineRule="exact"/>
        <w:ind w:left="0" w:right="0" w:firstLine="79"/>
      </w:pPr>
      <w:r>
        <w:rPr>
          <w:rStyle w:val="CharStyle297"/>
          <w:lang w:val="de-DE" w:eastAsia="de-DE" w:bidi="de-DE"/>
          <w:b/>
          <w:bCs/>
        </w:rPr>
        <w:t>SO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жалким® существованіемъ мелких®</w:t>
        <w:br/>
        <w:t>странствующих® труппъ. Слѣдующее</w:t>
        <w:br/>
        <w:t>описаиіе весьма-вѣрно спято сь приро</w:t>
        <w:t>-</w:t>
        <w:br/>
        <w:t>ды. Штейн® принадлежал® тогда къ</w:t>
        <w:br/>
        <w:t>одной странствующей трупп®, кото</w:t>
        <w:t>-</w:t>
        <w:br/>
        <w:t>рой директоръ, по причини скуднаго</w:t>
        <w:br/>
        <w:t>сбора, задолжал® и находился въ са</w:t>
        <w:t>-</w:t>
        <w:br/>
        <w:t>мом® стѣсненномъ положепіи въ од-</w:t>
        <w:br/>
        <w:t>номъ маленькомъ городкѣ. Счастливая</w:t>
        <w:br/>
        <w:t>выдумка помогла ему подняться съ мѣ-</w:t>
        <w:br/>
        <w:t>ста. Штейнъ былъ старшимъ актё-</w:t>
        <w:br/>
        <w:t>ромъ изъ всей труппы.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0"/>
        <w:sectPr>
          <w:pgSz w:w="7464" w:h="12246"/>
          <w:pgMar w:top="381" w:left="233" w:right="297" w:bottom="376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97"/>
          <w:b/>
          <w:bCs/>
        </w:rPr>
        <w:t>«На другой день« разсказываетъ Баль-</w:t>
        <w:br/>
        <w:t>деръ: « въ атфншахъ объявлено было, что,</w:t>
        <w:br/>
      </w:r>
      <w:r>
        <w:rPr>
          <w:rStyle w:val="CharStyle792"/>
          <w:b w:val="0"/>
          <w:bCs w:val="0"/>
        </w:rPr>
        <w:t xml:space="preserve">ПО </w:t>
      </w:r>
      <w:r>
        <w:rPr>
          <w:rStyle w:val="CharStyle297"/>
          <w:b/>
          <w:bCs/>
        </w:rPr>
        <w:t>окончании пьесы, будетъ праздноваться</w:t>
        <w:br/>
        <w:t>пятидесятилътній юбилей одного заслужен-</w:t>
        <w:br/>
        <w:t>паго актёра, которому днректоръ назнача-</w:t>
        <w:br/>
        <w:t>етъ пепсію и въ-присутствіи всъхъ това</w:t>
        <w:t>-</w:t>
        <w:br/>
        <w:t>рищей и публики поднесетъ бокалъ, въ</w:t>
        <w:br/>
        <w:t>награду за его заслуги. Къ этому, какъ во</w:t>
        <w:t>-</w:t>
        <w:br/>
        <w:t>дится, было прибавлено учтивое пригла-</w:t>
        <w:br/>
        <w:t>шеніе дворянства, Боенпыхъ и всей публи</w:t>
        <w:t>-</w:t>
        <w:br/>
        <w:t>ки удостоить церемонно свонмъ присутстві-</w:t>
        <w:br/>
        <w:t>емъ. Хитрость удалась, и театръ былъ по-</w:t>
        <w:br/>
        <w:t>лонъ. Я былъ въ числѣ зрителей. Пьеса</w:t>
        <w:br/>
        <w:t>кончилась, и поели небольшой паузы опять</w:t>
        <w:br/>
        <w:t>поднялся занавѣсъ. Глазамъ нашимъ пред</w:t>
        <w:t>-</w:t>
        <w:br/>
        <w:t>ставилось зрт.лище истинно-трогательное.</w:t>
        <w:br/>
        <w:t>Съ одной стороны стояли мужчины въ чер-</w:t>
        <w:br/>
        <w:t>йыхъ, съ другой женщины въ бълыхъ пла-</w:t>
        <w:br/>
        <w:t>тьяхъ, и посреди ихъ другъ мой, въ пе-</w:t>
        <w:br/>
        <w:t>чальномъ положеніи, съ бѣлг.тмъ платкомъ</w:t>
        <w:br/>
        <w:t>въ рукахъ. Реквеципіеръ вычистнлъ мізломъ</w:t>
        <w:br/>
        <w:t>оловянный бокалъ, одно изъ драгоцънпъй-</w:t>
        <w:br/>
        <w:t>шихъ сокровищъ гардероба, и дпректоръ</w:t>
        <w:br/>
        <w:t>держалъ его теперь, чтобъ подвести юби</w:t>
        <w:t>-</w:t>
        <w:br/>
        <w:t>ляру. Хоть директоръ произнесъ свою ръчь</w:t>
        <w:br/>
        <w:t>съ чувствомъ п пронзвелъ впечатлъніе на</w:t>
        <w:br/>
        <w:t>многихъ зрителей, но я никакъ не ожи-</w:t>
        <w:br/>
        <w:t>далъ, чтобъ другъ мой могъ растрогаться</w:t>
        <w:br/>
        <w:t>до такой степени, что не былъ въ-состол-</w:t>
        <w:br/>
        <w:t>ніп безъ слезъ проговорить заученный от</w:t>
        <w:t>-</w:t>
        <w:br/>
        <w:t>вить. Сцена эта произвела такой эФФектъ,</w:t>
        <w:br/>
        <w:t>что на другой день можно было пригла</w:t>
        <w:t>-</w:t>
        <w:br/>
        <w:t>сить публику присутствовать при повторе-</w:t>
        <w:br/>
        <w:t>ніи праздника. Эта невинная хитрость по</w:t>
        <w:t>-</w:t>
        <w:br/>
        <w:t>ставила директора въ возможность распла</w:t>
        <w:t>-</w:t>
        <w:br/>
        <w:t>титься съ долгами и стащить труппу съ</w:t>
        <w:br/>
        <w:t>мели. Поел® того, онъ не оставлялъ ни</w:t>
        <w:br/>
        <w:t xml:space="preserve">одного города, не давъ любимаго </w:t>
      </w:r>
      <w:r>
        <w:rPr>
          <w:rStyle w:val="CharStyle297"/>
          <w:lang w:val="de-DE" w:eastAsia="de-DE" w:bidi="de-DE"/>
          <w:b/>
          <w:bCs/>
        </w:rPr>
        <w:t>Intermez</w:t>
        <w:t>-</w:t>
        <w:br/>
        <w:t xml:space="preserve">zo, </w:t>
      </w:r>
      <w:r>
        <w:rPr>
          <w:rStyle w:val="CharStyle297"/>
          <w:b/>
          <w:bCs/>
        </w:rPr>
        <w:t>и въ крайней иуждѣ вся труппа осаж</w:t>
        <w:t>-</w:t>
        <w:br/>
        <w:t>дала моего друга, съ просьбою: «Празднуй</w:t>
        <w:t>-</w:t>
        <w:br/>
        <w:t>те еще разъ вашъ юбилей!». «Господппъ-</w:t>
        <w:br/>
        <w:t>дпректоръ, дайте ему юбилей»,— п всякій</w:t>
        <w:br/>
        <w:t>разъ это средство помогало. »</w:t>
      </w:r>
    </w:p>
    <w:p>
      <w:pPr>
        <w:pStyle w:val="Style650"/>
        <w:tabs>
          <w:tab w:leader="none" w:pos="6941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2420" w:right="0" w:hanging="6"/>
        <w:sectPr>
          <w:headerReference w:type="even" r:id="rId172"/>
          <w:headerReference w:type="default" r:id="rId173"/>
          <w:pgSz w:w="7464" w:h="12246"/>
          <w:pgMar w:top="319" w:left="254" w:right="235" w:bottom="30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</w:t>
      </w:r>
      <w:r>
        <w:rPr>
          <w:rStyle w:val="CharStyle659"/>
          <w:b w:val="0"/>
          <w:bCs w:val="0"/>
          <w:i w:val="0"/>
          <w:iCs w:val="0"/>
        </w:rPr>
        <w:tab/>
        <w:t>81</w:t>
      </w:r>
    </w:p>
    <w:p>
      <w:pPr>
        <w:widowControl w:val="0"/>
        <w:spacing w:line="102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00" type="#_x0000_t202" style="position:absolute;margin-left:-0.85pt;margin-top:0.1pt;width:174.95pt;height:565.25pt;z-index:-12582909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9"/>
                  </w:pPr>
                  <w:r>
                    <w:rPr>
                      <w:rStyle w:val="CharStyle64"/>
                    </w:rPr>
                    <w:t>наконецъ пристает« кь одной стран</w:t>
                    <w:t>-</w:t>
                    <w:br/>
                    <w:t>ствующей трупп«,.и АдьФредъ, кото</w:t>
                    <w:t>-</w:t>
                    <w:br/>
                    <w:t>рый еще долъе всѣхъ действует« вь</w:t>
                    <w:br/>
                    <w:t>романѣ, со всею своею поэзіею вла</w:t>
                    <w:t>-</w:t>
                    <w:br/>
                    <w:t>чить оковы скучнаго супружества, и</w:t>
                    <w:br/>
                    <w:t>только на смертномт» одр« опять про</w:t>
                    <w:t>-</w:t>
                    <w:br/>
                    <w:t>буждается въ нем« артистъ. Скрытныл</w:t>
                    <w:br/>
                    <w:t>семеііныя связи, въ которыхъ, между</w:t>
                    <w:br/>
                    <w:t>прочим«, запутаны н Эрландъ и тан</w:t>
                    <w:t>-</w:t>
                    <w:br/>
                    <w:t>цовщица Сен-Фіоль, придают« еще ино</w:t>
                    <w:t>-</w:t>
                    <w:br/>
                    <w:t>гда книгѣ занимательность романа, не</w:t>
                    <w:br/>
                    <w:t>удовлетворяя, впрочем«,возбужденна-</w:t>
                    <w:br/>
                    <w:t>го любопытства ; наконец«, послѣдвія</w:t>
                    <w:br/>
                    <w:t>главы написаны съ очевидною поспѣ-</w:t>
                    <w:br/>
                    <w:t>шностію, показывающею, что автору</w:t>
                    <w:br/>
                  </w:r>
                  <w:r>
                    <w:rPr>
                      <w:rStyle w:val="CharStyle793"/>
                    </w:rPr>
                    <w:t xml:space="preserve">хотелось </w:t>
                  </w:r>
                  <w:r>
                    <w:rPr>
                      <w:rStyle w:val="CharStyle64"/>
                    </w:rPr>
                    <w:t>какг-можно-скорие развя</w:t>
                    <w:t>-</w:t>
                    <w:br/>
                    <w:t>заться со всѣмп действующими лица</w:t>
                    <w:t>-</w:t>
                    <w:br/>
                    <w:t>ми. Он« говорит«, что употребил« на</w:t>
                    <w:br/>
                    <w:t>написаніе этих« 5 томов« только шесть</w:t>
                    <w:br/>
                    <w:t>месяцев«. Нельзя не удивляться, что</w:t>
                    <w:br/>
                    <w:t>при этой паровозной скорости, столь</w:t>
                    <w:br/>
                    <w:t>многія мѣста его сочиненія обработа</w:t>
                    <w:t>-</w:t>
                    <w:br/>
                    <w:t>ны так« тщательно и чисто. Особенно</w:t>
                    <w:br/>
                    <w:t>въ трехъ последних« томах« есть мно</w:t>
                    <w:t>-</w:t>
                    <w:br/>
                    <w:t>го вѣрпыхъ и основательных« сужде-</w:t>
                    <w:br/>
                    <w:t>ній о театральном« искусств«, объ ак</w:t>
                    <w:t>-</w:t>
                    <w:br/>
                    <w:t>тёрах« и их« жизни. Сочиненіе это,</w:t>
                    <w:br/>
                    <w:t>занимательное по разнообразно и пол-</w:t>
                    <w:br/>
                    <w:t>нотѣ характеров« и положеній, можно</w:t>
                    <w:br/>
                    <w:t>рекомендовать всякому, кто хочет«</w:t>
                    <w:br/>
                    <w:t>бросить взгляд« на нынкшній теат</w:t>
                    <w:t>-</w:t>
                    <w:br/>
                    <w:t>ральный бытъ въ Германіи, исполнен</w:t>
                    <w:t>-</w:t>
                    <w:br/>
                    <w:t>ный интриг«, тщеславія, наружнаго</w:t>
                    <w:br/>
                    <w:t>блеска, внутренней пустоты и пичто-</w:t>
                    <w:br/>
                    <w:t>жества, наконец« лжи и даже безнрав</w:t>
                    <w:t>-</w:t>
                    <w:br/>
                    <w:t>ственности. Впрочем«, каждый чита</w:t>
                    <w:t>-</w:t>
                    <w:br/>
                    <w:t>тель должен« быть готов« найдтп тут«</w:t>
                    <w:br/>
                    <w:t>множество каррикатуръ, невврныхъ</w:t>
                    <w:br/>
                    <w:t>портретов« и умышленных« или не</w:t>
                    <w:t>-</w:t>
                    <w:br/>
                    <w:t>умышленных« преувеличеній.</w:t>
                  </w:r>
                </w:p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794"/>
                      <w:i w:val="0"/>
                      <w:iCs w:val="0"/>
                    </w:rPr>
                    <w:t xml:space="preserve">Ans </w:t>
                  </w:r>
                  <w:r>
                    <w:rPr>
                      <w:rStyle w:val="CharStyle795"/>
                      <w:i w:val="0"/>
                      <w:iCs w:val="0"/>
                    </w:rPr>
                    <w:t>der Schule des Lebens.</w:t>
                    <w:br/>
                  </w:r>
                  <w:r>
                    <w:rPr>
                      <w:rStyle w:val="CharStyle71"/>
                      <w:lang w:val="de-DE" w:eastAsia="de-DE" w:bidi="de-DE"/>
                      <w:i/>
                      <w:iCs/>
                    </w:rPr>
                    <w:t>Roman in drei Büchern vonA.</w:t>
                  </w:r>
                  <w:r>
                    <w:rPr>
                      <w:rStyle w:val="CharStyle796"/>
                      <w:lang w:val="de-DE" w:eastAsia="de-DE" w:bidi="de-DE"/>
                      <w:i w:val="0"/>
                      <w:iCs w:val="0"/>
                    </w:rPr>
                    <w:t xml:space="preserve"> Quedow.</w:t>
                    <w:br/>
                  </w:r>
                  <w:r>
                    <w:rPr>
                      <w:rStyle w:val="CharStyle796"/>
                      <w:i w:val="0"/>
                      <w:iCs w:val="0"/>
                    </w:rPr>
                    <w:t xml:space="preserve">(Изъ Школы Жизни. </w:t>
                  </w:r>
                  <w:r>
                    <w:rPr>
                      <w:rStyle w:val="CharStyle71"/>
                      <w:i/>
                      <w:iCs/>
                    </w:rPr>
                    <w:t xml:space="preserve">Романе </w:t>
                  </w:r>
                  <w:r>
                    <w:rPr>
                      <w:rStyle w:val="CharStyle71"/>
                      <w:lang w:val="de-DE" w:eastAsia="de-DE" w:bidi="de-DE"/>
                      <w:i/>
                      <w:iCs/>
                    </w:rPr>
                    <w:t>es</w:t>
                    <w:br/>
                  </w:r>
                  <w:r>
                    <w:rPr>
                      <w:rStyle w:val="CharStyle71"/>
                      <w:i/>
                      <w:iCs/>
                    </w:rPr>
                    <w:t>трехв томахв, сон. А.</w:t>
                  </w:r>
                  <w:r>
                    <w:rPr>
                      <w:rStyle w:val="CharStyle796"/>
                      <w:i w:val="0"/>
                      <w:iCs w:val="0"/>
                    </w:rPr>
                    <w:t xml:space="preserve"> Кведова, </w:t>
                  </w:r>
                  <w:r>
                    <w:rPr>
                      <w:rStyle w:val="CharStyle71"/>
                      <w:i/>
                      <w:iCs/>
                    </w:rPr>
                    <w:t>Штут</w:t>
                    <w:t>-</w:t>
                    <w:br/>
                    <w:t>гарте. 1842).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64"/>
                      <w:lang w:val="de-DE" w:eastAsia="de-DE" w:bidi="de-DE"/>
                    </w:rPr>
                    <w:t xml:space="preserve">Sc </w:t>
                  </w:r>
                  <w:r>
                    <w:rPr>
                      <w:rStyle w:val="CharStyle797"/>
                    </w:rPr>
                    <w:t xml:space="preserve">и о </w:t>
                  </w:r>
                  <w:r>
                    <w:rPr>
                      <w:rStyle w:val="CharStyle797"/>
                      <w:lang w:val="de-DE" w:eastAsia="de-DE" w:bidi="de-DE"/>
                    </w:rPr>
                    <w:t xml:space="preserve">N </w:t>
                  </w:r>
                  <w:r>
                    <w:rPr>
                      <w:rStyle w:val="CharStyle64"/>
                    </w:rPr>
                    <w:t xml:space="preserve">к </w:t>
                  </w:r>
                  <w:r>
                    <w:rPr>
                      <w:rStyle w:val="CharStyle798"/>
                    </w:rPr>
                    <w:t xml:space="preserve">Welt. </w:t>
                  </w:r>
                  <w:r>
                    <w:rPr>
                      <w:rStyle w:val="CharStyle636"/>
                      <w:lang w:val="fr-FR" w:eastAsia="fr-FR" w:bidi="fr-FR"/>
                    </w:rPr>
                    <w:t>Roman von</w:t>
                  </w:r>
                  <w:r>
                    <w:rPr>
                      <w:rStyle w:val="CharStyle64"/>
                      <w:lang w:val="fr-FR" w:eastAsia="fr-FR" w:bidi="fr-FR"/>
                    </w:rPr>
                    <w:t xml:space="preserve"> Jean</w:t>
                    <w:br/>
                    <w:t xml:space="preserve">Charles. </w:t>
                  </w:r>
                  <w:r>
                    <w:rPr>
                      <w:rStyle w:val="CharStyle636"/>
                      <w:lang w:val="fr-FR" w:eastAsia="fr-FR" w:bidi="fr-FR"/>
                    </w:rPr>
                    <w:t>2 Thle</w:t>
                  </w:r>
                  <w:r>
                    <w:rPr>
                      <w:rStyle w:val="CharStyle64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64"/>
                    </w:rPr>
                    <w:t>(Высшій Св«тъ.</w:t>
                    <w:br/>
                  </w:r>
                  <w:r>
                    <w:rPr>
                      <w:rStyle w:val="CharStyle636"/>
                    </w:rPr>
                    <w:t>Романе, сон.</w:t>
                  </w:r>
                  <w:r>
                    <w:rPr>
                      <w:rStyle w:val="CharStyle64"/>
                    </w:rPr>
                    <w:t xml:space="preserve"> Жана Шарля. </w:t>
                  </w:r>
                  <w:r>
                    <w:rPr>
                      <w:rStyle w:val="CharStyle636"/>
                    </w:rPr>
                    <w:t>Леііпцшв.</w:t>
                    <w:br/>
                    <w:t>1842).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64"/>
                    </w:rPr>
                    <w:t>Мемуары вторглись въ область ис</w:t>
                    <w:t>-</w:t>
                    <w:br/>
                    <w:t>кусства, и образовали въ послѣднее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799"/>
                      <w:b/>
                      <w:bCs/>
                    </w:rPr>
                    <w:t>Т. XXIII,—Отд. VII.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особенный, средніп род« между</w:t>
        <w:br/>
        <w:t>разсказомъ видѣннаго и романом«. По</w:t>
        <w:t>-</w:t>
        <w:br/>
        <w:t>этому, необходимо разсмотр«ть во</w:t>
        <w:t>-</w:t>
        <w:br/>
        <w:t>прос«, каким« эстетическим« требова-</w:t>
        <w:br/>
        <w:t>иілиь они должны удовлетворять. Раз-</w:t>
        <w:br/>
        <w:t>сказы видышаго, въ которыхъ обык</w:t>
        <w:t>-</w:t>
        <w:br/>
        <w:t>новенно развиваются идеи и впечатлѣ-</w:t>
        <w:br/>
        <w:t>нія автора, стоять, конечно, выше Фла</w:t>
        <w:t>-</w:t>
        <w:br/>
        <w:t>мандских« картин«, которыми Вейс-</w:t>
        <w:br/>
      </w:r>
      <w:r>
        <w:rPr>
          <w:rStyle w:val="CharStyle802"/>
        </w:rPr>
        <w:t xml:space="preserve">флогъ,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Прецель и другіе наполняли н«-</w:t>
        <w:br/>
        <w:t>когда нѣмецкіе альманахи. По они</w:t>
        <w:br/>
        <w:t>им«ють съ ними общаго то, что ни тѣ,</w:t>
        <w:br/>
        <w:t>ни другіл не могут« удовлетворять</w:t>
        <w:br/>
        <w:t>вполне требованіямъ критики. Конеч</w:t>
        <w:t>-</w:t>
        <w:br/>
        <w:t>но, они большею частію изобилуют«</w:t>
        <w:br/>
        <w:t>мастерскими оппсаніями, но тѣмъ рв-</w:t>
        <w:br/>
        <w:t>же можно встретить вь них« художе</w:t>
        <w:t>-</w:t>
        <w:br/>
        <w:t>ственное расположеніе групп«, вну</w:t>
        <w:t>-</w:t>
        <w:br/>
        <w:t>треннюю связь дѣйствія и гармонію</w:t>
        <w:br/>
        <w:t>всѣхъ частей, изъ которыхъ каждая</w:t>
        <w:br/>
        <w:t>была бы необходима и стояла на сво</w:t>
        <w:t>-</w:t>
        <w:br/>
        <w:t>ем« мѣстѣ. Только исполпивъ всѣ эти</w:t>
        <w:br/>
        <w:t>условія. можно создать художественное</w:t>
        <w:br/>
        <w:t>твореніе; труды же диллетантовъ ча</w:t>
        <w:t>-</w:t>
        <w:br/>
        <w:t>сто показывают« особенную ловкость</w:t>
        <w:br/>
        <w:t>въ описаніяхъ, по обыкновенно лише</w:t>
        <w:t>-</w:t>
        <w:br/>
        <w:t>ны гармонін. Два означенный сочнпе-</w:t>
        <w:br/>
      </w:r>
      <w:r>
        <w:rPr>
          <w:rStyle w:val="CharStyle802"/>
        </w:rPr>
        <w:t xml:space="preserve">ііія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привели иасъ к« этим« разеужде-</w:t>
        <w:br/>
        <w:t>ніямъ. Первое из« ннхъ, при всей жо-</w:t>
        <w:br/>
        <w:t>сткости описаній и недостатках« сло</w:t>
        <w:t>-</w:t>
        <w:br/>
        <w:t>га, исполнено глубокаго чувства и яс-</w:t>
        <w:br/>
        <w:t>наго воззрѣнія па истинную задачу че-</w:t>
        <w:br/>
        <w:t>ловьческой жизни,и обличает« въ ав-</w:t>
        <w:br/>
        <w:t>торѣ рѣдкія дарованія и наблюдатель</w:t>
        <w:t>-</w:t>
        <w:br/>
        <w:t>ный духъ. Хотя и въ нем«, по нашему</w:t>
        <w:br/>
        <w:t>мнѣнію, недостает« гармоніи,условли-</w:t>
        <w:br/>
        <w:t>вающей художественное твореніе, но</w:t>
        <w:br/>
        <w:t>при всем« том«, мы съ полным« уча-</w:t>
        <w:br/>
        <w:t xml:space="preserve">стіемъ и одобреніемъ елт.дуемъ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дѣй-</w:t>
        <w:br/>
        <w:t>ствующими лицами, изображенными</w:t>
        <w:br/>
        <w:t>вѣрно и увлекательно. Въ них« соеди</w:t>
        <w:t>-</w:t>
        <w:br/>
        <w:t>нена снисходительность къ человѣче-</w:t>
        <w:br/>
        <w:t>скимъ слабостямъ съ вѣрою въ выс</w:t>
        <w:t>-</w:t>
        <w:br/>
        <w:t>шее, и мы думаем«, что всякій про</w:t>
        <w:t>-</w:t>
        <w:br/>
        <w:t>чтет« не без« пользы для себя эту</w:t>
        <w:br/>
        <w:t>книгу, которая въ цѣломь составляет«</w:t>
        <w:br/>
        <w:t>разсказъ видъннаго, хотя въ некото</w:t>
        <w:t>-</w:t>
        <w:br/>
        <w:t>рых« частях« ея есть и вымысел«.</w:t>
        <w:br/>
        <w:t>Во втором« сочиненіи господствует«</w:t>
        <w:br/>
        <w:t>совершенно - противоположный дух«:</w:t>
        <w:br/>
        <w:t>содержаніе его, съ одной стороны, о-</w:t>
        <w:br/>
      </w:r>
      <w:r>
        <w:rPr>
          <w:rStyle w:val="CharStyle803"/>
          <w:b/>
          <w:bCs/>
        </w:rPr>
        <w:t>V. 3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2" w:line="22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56"/>
      </w:pPr>
      <w:r>
        <w:pict>
          <v:shape id="_x0000_s1401" type="#_x0000_t202" style="position:absolute;margin-left:112.1pt;margin-top:35.35pt;width:116.15pt;height:13.9pt;z-index:-125829093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71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скорбляетъ, а съ другой приковывает»</w:t>
        <w:br/>
        <w:t>ваше вниманіе геніальною обработкою.</w:t>
        <w:br/>
        <w:t>Вт. немъ также истинное смѣпіано съ</w:t>
        <w:br/>
        <w:t>вымысломъ, оно также отличается</w:t>
        <w:br/>
        <w:t>прекраснымъ изображеніемъ; оно так</w:t>
        <w:t>-</w:t>
        <w:br/>
        <w:t>же не имъетъ высшаго художествен-</w:t>
        <w:br/>
        <w:t>иаго единства, которое совокупляетъ</w:t>
        <w:br/>
        <w:t>въ идеЬ разевянныя лвленія жизни. Ио</w:t>
        <w:br/>
        <w:t>характеръ, направленіе, духъ цѣлаго,</w:t>
        <w:br/>
        <w:t>который въ предъидущемъ сочиненіи</w:t>
        <w:br/>
        <w:t>примирял» насъ съ его недостатками,</w:t>
        <w:br/>
        <w:t>увеличиваетъ еще болве непріятное</w:t>
        <w:br/>
        <w:t>впечатдѣніе, производимое вторымъ.</w:t>
        <w:br/>
        <w:t>Здѣсь рукою живописца водплъ какой-</w:t>
        <w:br/>
        <w:t>то ужасный духъ отрицанія и ироніи.</w:t>
        <w:br/>
        <w:t>Многія извъетныя лица описаны съ</w:t>
        <w:br/>
        <w:t>безпримѣрною наглостію.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rStyle w:val="CharStyle804"/>
          <w:lang w:val="de-DE" w:eastAsia="de-DE" w:bidi="de-DE"/>
          <w:i w:val="0"/>
          <w:iCs w:val="0"/>
        </w:rPr>
        <w:t xml:space="preserve">Bilder </w:t>
      </w:r>
      <w:r>
        <w:rPr>
          <w:rStyle w:val="CharStyle136"/>
          <w:i w:val="0"/>
          <w:iCs w:val="0"/>
        </w:rPr>
        <w:t xml:space="preserve">кос </w:t>
      </w:r>
      <w:r>
        <w:rPr>
          <w:rStyle w:val="CharStyle805"/>
          <w:i w:val="0"/>
          <w:iCs w:val="0"/>
        </w:rPr>
        <w:t xml:space="preserve">и </w:t>
      </w:r>
      <w:r>
        <w:rPr>
          <w:rStyle w:val="CharStyle804"/>
          <w:lang w:val="de-DE" w:eastAsia="de-DE" w:bidi="de-DE"/>
          <w:i w:val="0"/>
          <w:iCs w:val="0"/>
        </w:rPr>
        <w:t xml:space="preserve">ohne Bilder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von</w:t>
        <w:br/>
      </w:r>
      <w:r>
        <w:rPr>
          <w:rStyle w:val="CharStyle136"/>
          <w:lang w:val="de-DE" w:eastAsia="de-DE" w:bidi="de-DE"/>
          <w:i w:val="0"/>
          <w:iCs w:val="0"/>
        </w:rPr>
        <w:t xml:space="preserve">Andersen.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Aus dem Dänischen über</w:t>
        <w:t>-</w:t>
        <w:br/>
        <w:t>tragen von</w:t>
      </w:r>
      <w:r>
        <w:rPr>
          <w:rStyle w:val="CharStyle136"/>
          <w:lang w:val="de-DE" w:eastAsia="de-DE" w:bidi="de-DE"/>
          <w:i w:val="0"/>
          <w:iCs w:val="0"/>
        </w:rPr>
        <w:t xml:space="preserve"> I. Reuscher </w:t>
      </w:r>
      <w:r>
        <w:rPr>
          <w:rStyle w:val="CharStyle804"/>
          <w:i w:val="0"/>
          <w:iCs w:val="0"/>
        </w:rPr>
        <w:t>(Картинная</w:t>
        <w:br/>
        <w:t xml:space="preserve">Галлерея безъБартинъ,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сочипете</w:t>
        <w:br/>
      </w:r>
      <w:r>
        <w:rPr>
          <w:rStyle w:val="CharStyle136"/>
          <w:i w:val="0"/>
          <w:iCs w:val="0"/>
        </w:rPr>
        <w:t xml:space="preserve">Андерсена.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Переводе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датскаю</w:t>
      </w:r>
      <w:r>
        <w:rPr>
          <w:rStyle w:val="CharStyle136"/>
          <w:i w:val="0"/>
          <w:iCs w:val="0"/>
        </w:rPr>
        <w:t xml:space="preserve"> I. Ре-</w:t>
        <w:br/>
        <w:t xml:space="preserve">ушера.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Берлине.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184IJ.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живописецъ перекхалъ изъ</w:t>
        <w:br/>
        <w:t>деревни въ городъ, и поселился въ тѣ-</w:t>
        <w:br/>
        <w:t>сной улиц», гдѣ не видать живопис</w:t>
        <w:t>-</w:t>
        <w:br/>
        <w:t>ных» красотъ природы, къ которым»</w:t>
        <w:br/>
        <w:t>привыкъ глазъ его. Настоящій ли это</w:t>
        <w:br/>
        <w:t>живописецъ, который рисуетъ краска</w:t>
        <w:t>-</w:t>
        <w:br/>
        <w:t>ми, или живописецъ, работающій во-</w:t>
        <w:br/>
        <w:t>ображеніемъ, съ жпвописньшъ взгля-</w:t>
        <w:br/>
        <w:t>доагь на міръ, объ этомъ ничего не го</w:t>
        <w:t>-</w:t>
        <w:br/>
        <w:t>ворится. Но вотъ молодой человѣкъ</w:t>
        <w:br/>
        <w:t>сидѣлъ однажды вечеромъ одинокій</w:t>
        <w:br/>
        <w:t>въ своей комнатѣ; всходитъ мѣсяцъ и</w:t>
        <w:br/>
        <w:t>разсказываетъ ему картины, которыхъ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 не можетъ видѣть самъ въ тѣе-</w:t>
        <w:br/>
        <w:t>вомъ и душномъ городѣ.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240"/>
      </w:pPr>
      <w:r>
        <w:rPr>
          <w:rStyle w:val="CharStyle297"/>
          <w:b/>
          <w:bCs/>
        </w:rPr>
        <w:t>«Однажды вечером» я печальпо стоял»</w:t>
        <w:br/>
        <w:t>у моего окна, отворил» его и выглянул».</w:t>
        <w:br/>
        <w:t>Какая радость! Я увид»лъ знакомое лицо,</w:t>
        <w:br/>
        <w:t>круглое, доброе: моего лучшаго друга изъ</w:t>
        <w:br/>
        <w:t>далекой родины. Это был» м»слцъ, милый,</w:t>
        <w:br/>
        <w:t xml:space="preserve">старый </w:t>
      </w:r>
      <w:r>
        <w:rPr>
          <w:rStyle w:val="CharStyle785"/>
          <w:b w:val="0"/>
          <w:bCs w:val="0"/>
        </w:rPr>
        <w:t xml:space="preserve">міісяцъ, </w:t>
      </w:r>
      <w:r>
        <w:rPr>
          <w:rStyle w:val="CharStyle297"/>
          <w:b/>
          <w:bCs/>
        </w:rPr>
        <w:t>все такой же, как» он»</w:t>
        <w:br/>
        <w:t>смотрил» на меня сквозь ивы па берегу мо</w:t>
        <w:t>-</w:t>
        <w:br/>
        <w:t>ря. Я посылал» ему поцалуи; он» смотрѣлъ</w:t>
        <w:br/>
        <w:t>прямо в» мое окно и объщалъ всякій ве</w:t>
        <w:t>-</w:t>
        <w:br/>
        <w:t>чер», как» он» будет» гулять, заглядывать</w:t>
        <w:br/>
        <w:t>ко мн», и сдержал» слово. Всякій раз»</w:t>
        <w:br/>
        <w:t>разсказываетъ он» мн» что-нибудь изъ того,</w:t>
        <w:br/>
        <w:t>что вид»лъ въ этот» вечер» или въ про</w:t>
        <w:t>-</w:t>
        <w:br/>
        <w:t>шлую ночь.— «Рисуй, что я теб» буду</w:t>
        <w:br/>
        <w:t>разсказывать » сказал» мн» мвсяцъ: «и ты со</w:t>
        <w:t>-</w:t>
        <w:br/>
        <w:t>ставишь очень-хорошенькую картинную гал-</w:t>
        <w:br/>
        <w:t>лерею. « Я посл»довалъ его сов»ту и рисо</w:t>
        <w:t>-</w:t>
        <w:br/>
        <w:t>вал» много вечеров».и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pict>
          <v:shape id="_x0000_s1402" type="#_x0000_t202" style="position:absolute;margin-left:259.9pt;margin-top:464.95pt;width:75.35pt;height:10.9pt;z-index:-1258290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00"/>
                    </w:rPr>
                    <w:t>К. ЛШШЕРТТЬ.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Мѣсяцъ разсказываетъ ему раз-</w:t>
        <w:br/>
        <w:t>ныя картины изъ свѣта и человѣче-</w:t>
        <w:br/>
        <w:t>ской жизни. Онъ переноситъ его то на</w:t>
        <w:br/>
        <w:t>берега Гангеса, то въ вѣчный Римъ,</w:t>
        <w:br/>
        <w:t>то въ ледяныя пустыни Гренландіи,</w:t>
        <w:br/>
        <w:t>то въ хижину германскаго селянина.—</w:t>
        <w:br/>
        <w:t xml:space="preserve">Это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tableaux de genre,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часто самыя</w:t>
        <w:br/>
        <w:t>возвышенный, часто милыя и идилли-</w:t>
        <w:br/>
        <w:t>ческія, но всегда вѣрно-снятыя съ</w:t>
        <w:br/>
        <w:t>природы, всегда въ высшей степени</w:t>
        <w:br/>
        <w:t>поэтическія и проникнутый трогатель</w:t>
        <w:t>-</w:t>
        <w:br/>
        <w:t>ною кротостью. Каждая изъ ѳтихъ</w:t>
        <w:br/>
        <w:t>картинъ обворожаетъ душу и оставля-</w:t>
        <w:br/>
        <w:t>етъ въ ней глубокое впечатлъпіе. Эта</w:t>
        <w:br/>
        <w:t>небольшая книжка —истинная сокро</w:t>
        <w:t>-</w:t>
        <w:br/>
        <w:t>вищница чистой Фантазіи и кроткаго</w:t>
        <w:br/>
        <w:t>взгляда на жизнь, исполненного чув</w:t>
        <w:t>-</w:t>
        <w:br/>
        <w:t>ства ко всему прекрасному.</w:t>
      </w:r>
      <w:r>
        <w:br w:type="page"/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center"/>
        <w:spacing w:before="0" w:after="17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ИСТОРИЧЕСКІЯ ЗАИ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2"/>
      </w:r>
      <w:r>
        <w:rPr>
          <w:lang w:val="ru-RU" w:eastAsia="ru-RU" w:bidi="ru-RU"/>
          <w:w w:val="100"/>
          <w:spacing w:val="0"/>
          <w:color w:val="000000"/>
          <w:position w:val="0"/>
        </w:rPr>
        <w:t>ТКИ.</w:t>
      </w:r>
    </w:p>
    <w:p>
      <w:pPr>
        <w:pStyle w:val="Style447"/>
        <w:widowControl w:val="0"/>
        <w:keepNext w:val="0"/>
        <w:keepLines w:val="0"/>
        <w:shd w:val="clear" w:color="auto" w:fill="auto"/>
        <w:bidi w:val="0"/>
        <w:spacing w:before="0" w:after="139" w:line="235" w:lineRule="exact"/>
        <w:ind w:left="0" w:right="0" w:firstLine="0"/>
      </w:pPr>
      <w:r>
        <w:pict>
          <v:shape id="_x0000_s1403" type="#_x0000_t202" style="position:absolute;margin-left:159.6pt;margin-top:-3.6pt;width:29.05pt;height:14.85pt;z-index:-125829091;mso-wrap-distance-left:5pt;mso-wrap-distance-right:14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4"/>
                  </w:pPr>
                  <w:r>
                    <w:rPr>
                      <w:rStyle w:val="CharStyle670"/>
                      <w:b/>
                      <w:bCs/>
                      <w:i/>
                      <w:iCs/>
                    </w:rPr>
                    <w:t>Смѣс</w:t>
                  </w:r>
                  <w:r>
                    <w:rPr>
                      <w:rStyle w:val="CharStyle801"/>
                      <w:lang w:val="ru-RU" w:eastAsia="ru-RU" w:bidi="ru-RU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01"/>
                      <w:b/>
                      <w:bCs/>
                      <w:i w:val="0"/>
                      <w:iCs w:val="0"/>
                    </w:rPr>
                    <w:t>i.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49"/>
        </w:rPr>
        <w:t xml:space="preserve">І)Гдъ </w:t>
      </w:r>
      <w:r>
        <w:rPr>
          <w:rStyle w:val="CharStyle469"/>
        </w:rPr>
        <w:t xml:space="preserve">СКОНЧАЛСЯ </w:t>
      </w:r>
      <w:r>
        <w:rPr>
          <w:rStyle w:val="CharStyle449"/>
        </w:rPr>
        <w:t xml:space="preserve">св. </w:t>
      </w:r>
      <w:r>
        <w:rPr>
          <w:rStyle w:val="CharStyle806"/>
        </w:rPr>
        <w:t>Але-</w:t>
        <w:br/>
      </w:r>
      <w:r>
        <w:rPr>
          <w:rStyle w:val="CharStyle451"/>
        </w:rPr>
        <w:t>ксандръ Невскій?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Вг русскихъ лѣтописяхъ единогла</w:t>
        <w:t>-</w:t>
        <w:br/>
        <w:t>сно говорится , что св. великій князь</w:t>
        <w:br/>
        <w:t>Александръ Ярославичъ Невскій, воз</w:t>
        <w:t>-</w:t>
        <w:br/>
        <w:t>вращаясь изъ Орды въ 1263 году ,</w:t>
        <w:br/>
        <w:t>пріѣхалъ больной въ Нижній-Новго-</w:t>
        <w:br/>
        <w:t>родъ, оттуда поихалъ далѣе , но ва</w:t>
        <w:br/>
        <w:t xml:space="preserve">пути скончался въ </w:t>
      </w:r>
      <w:r>
        <w:rPr>
          <w:rStyle w:val="CharStyle97"/>
        </w:rPr>
        <w:t>Городцѣ.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Гдѣ же</w:t>
        <w:br/>
        <w:t>этотъ Городецъ?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Въ-стариву, подъ словомъ </w:t>
      </w:r>
      <w:r>
        <w:rPr>
          <w:rStyle w:val="CharStyle97"/>
        </w:rPr>
        <w:t>городецъ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разумъли небольшой городъ, </w:t>
      </w:r>
      <w:r>
        <w:rPr>
          <w:rStyle w:val="CharStyle97"/>
        </w:rPr>
        <w:t>горо-</w:t>
        <w:br/>
        <w:t>докъ.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это нарицательное слово упо</w:t>
        <w:t>-</w:t>
        <w:br/>
        <w:t>треблялось иногда въ смыслѣ соб-</w:t>
        <w:br/>
        <w:t>ственнаго имени и нисколько городовъ</w:t>
        <w:br/>
        <w:t>русскихъ носили на себѣ названіе го-</w:t>
        <w:br/>
        <w:t>родца. Вотъ сколько городцовъ встрѣ-</w:t>
        <w:br/>
        <w:t xml:space="preserve">чается въ нашей исторіи: </w:t>
      </w:r>
      <w:r>
        <w:rPr>
          <w:rStyle w:val="CharStyle97"/>
        </w:rPr>
        <w:t>а)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Городецъ</w:t>
        <w:br/>
        <w:t>Ніевской, Ь) Городецъ на Осетръ, с)</w:t>
        <w:br/>
        <w:t xml:space="preserve">Городецъ Черпиговскій,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d) </w:t>
      </w:r>
      <w:r>
        <w:rPr>
          <w:rStyle w:val="CharStyle97"/>
        </w:rPr>
        <w:t>Городецъ</w:t>
        <w:br/>
        <w:t>Волжскій или Радиловъ,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е) Городецъ</w:t>
        <w:br/>
        <w:t xml:space="preserve">Тверскій,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Городецъ Серпуховскій,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Городецъ Московскій,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Городецъ</w:t>
        <w:br/>
        <w:t>Касимовъ, і) Городецъ Бѣлозерскій и</w:t>
        <w:br/>
        <w:t>к) Городецъ Новгородскій. Изъ всѣхъ</w:t>
        <w:br/>
        <w:t>этихъ городцовъ особенно замъчате-</w:t>
        <w:br/>
        <w:t>ленъ Городецъ Волжскій или Ради</w:t>
        <w:t>-</w:t>
        <w:br/>
        <w:t>ловъ, нынъ большое и торговое село</w:t>
        <w:br/>
        <w:t>БалахонскагоУъзда, Нижегородской Гу-</w:t>
        <w:br/>
        <w:t>берніи. Онъ дѣлается извѣстнымъ въ</w:t>
        <w:br/>
        <w:t>первый разъ въ 1171 году, когда опи</w:t>
        <w:t>-</w:t>
        <w:br/>
        <w:t>сывается воина Русскихъ съ Болгара</w:t>
        <w:t>-</w:t>
        <w:br/>
        <w:t>ми (*); въ-послѣдствіи былъ столицею</w:t>
        <w:br/>
        <w:t>особепнаго удѣльнаго Княжества Горо-</w:t>
        <w:br/>
        <w:t>децкаго,потомъ, присоединенный къМо-</w:t>
        <w:br/>
        <w:t>сквѣ, прннадлежалъ князю Владиміру</w:t>
        <w:br/>
        <w:t>Андреевичу Храброму, и наконецъ</w:t>
        <w:br/>
        <w:t>вошелъ въ составъ Государства Мо-</w:t>
        <w:br/>
        <w:t>сковскаго. Онъ находится на лѣвомъ</w:t>
        <w:br/>
        <w:t>берегу Волги, верстъ на сорокъ выше</w:t>
        <w:br/>
        <w:t>Балахнм и верстъ-на сто выше Нижняго.</w:t>
        <w:br/>
        <w:t>На подробной картѣ Россіи, онъ ва-</w:t>
        <w:br/>
        <w:t>званъ Большимъ Кириловымъ.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Городцѣ и до-сихъ-поръ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25" w:line="220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06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ѲедоровскіймужсскійМона</w:t>
        <w:t>-</w:t>
        <w:br/>
        <w:t>стырь , въ которомъ Александръ Нев</w:t>
        <w:t>-</w:t>
        <w:br/>
        <w:t>скій, предъ кончиною своею, припллъ</w:t>
        <w:br/>
        <w:t>схиму; до-сихъ-поръ показываютъ въ</w:t>
        <w:br/>
        <w:t>этомъ монастырѣ мъсто келліп, гдѣ</w:t>
        <w:br/>
        <w:t>скончался этотъ князь знаменитый; до-</w:t>
        <w:br/>
        <w:t>сихъ-поръ носится въ пародѣ преда-</w:t>
        <w:br/>
        <w:t>піе о Городцѣ, какъ о мѣстѣ кончипы</w:t>
        <w:br/>
        <w:t>Невскаго, и кромѣ того, объ этомъ же</w:t>
        <w:br/>
        <w:t>говорить и надпись, въ Ѳедоровскомъ</w:t>
        <w:br/>
        <w:t>Монастырѣ находящаяся.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нѣкоторые наши историки, не</w:t>
        <w:br/>
        <w:t>знаю съ чего, взяли, будто-бы св. Але</w:t>
        <w:t>-</w:t>
        <w:br/>
        <w:t xml:space="preserve">ксандръ скончался въ </w:t>
      </w:r>
      <w:r>
        <w:rPr>
          <w:rStyle w:val="CharStyle97"/>
        </w:rPr>
        <w:t>І’ородцѣ Іхаси-</w:t>
        <w:br/>
        <w:t>мовтъ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(нынѣ городъ Касимовъ Рязан</w:t>
        <w:t>-</w:t>
        <w:br/>
        <w:t>ской Губерніи, около 200 верстъ вы</w:t>
        <w:t>-</w:t>
        <w:br/>
        <w:t>ше Нижняго по Окѣ). Первый пу-</w:t>
        <w:br/>
        <w:t>стилъ въ ходъ такое историческое из-</w:t>
        <w:br/>
        <w:t>вѣстіе покойный Миллеръ въ своемъ</w:t>
        <w:br/>
        <w:t>«ГеограФическомъ Лексиконѣ Россій-</w:t>
        <w:br/>
        <w:t>скаго Государства» на страпицѣ 70,</w:t>
        <w:br/>
        <w:t>подъ словомъ Городецъ. Его извъстіс</w:t>
        <w:br/>
        <w:t>перешло въ Словарь ІЦекатова (подъ</w:t>
        <w:br/>
        <w:t>тѣмъ же словомъ I—218) и иаконецъ</w:t>
        <w:br/>
        <w:t>въ одпомъ и томъ же томѣ «Энцикло</w:t>
        <w:t>-</w:t>
        <w:br/>
        <w:t>педического Лексикона» Плюшара (XV)</w:t>
        <w:br/>
        <w:t>явились два извѣстія: въ одной статьѣ,</w:t>
        <w:br/>
        <w:t>кто-то, по слѣдамъ Миллера и Щека-</w:t>
        <w:br/>
        <w:t>това написалъ, что Александръ Нев</w:t>
        <w:t>-</w:t>
        <w:br/>
        <w:t>скій скончался въ Касимовъ, между-</w:t>
        <w:br/>
        <w:t>тъмъ, какъ въ другой говорится, что</w:t>
        <w:br/>
        <w:t>этотъ князь копчилъ жизнь свою въ Го</w:t>
        <w:t>-</w:t>
        <w:br/>
        <w:t>родцѣ Волжскомъ. Чему прикажете</w:t>
        <w:br/>
        <w:t>вѣрить 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бывалъ въ Касимовѣ, по слы-</w:t>
        <w:br/>
        <w:t>халъ отъ людей достовѣрныхъ, что въ</w:t>
        <w:br/>
        <w:t>этомъ городѣ многіе толкуютъ, буд</w:t>
        <w:t>-</w:t>
        <w:br/>
        <w:t>то-бы Невскій и въ - самомъ - дилѣ</w:t>
        <w:br/>
        <w:t>скончался въ нхъ городи. Одипъ из-</w:t>
        <w:br/>
        <w:t>вѣстный русскій ученый сказывалъ</w:t>
        <w:br/>
        <w:t xml:space="preserve">мвѣ, что какой-то Каснмовецъ </w:t>
      </w:r>
      <w:r>
        <w:rPr>
          <w:rStyle w:val="CharStyle401"/>
        </w:rPr>
        <w:t>(фэміі-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лію позабылъ) собирается издать въ</w:t>
        <w:br/>
      </w:r>
      <w:r>
        <w:rPr>
          <w:rStyle w:val="CharStyle401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изслъдовапіе объ этомъ предме-</w:t>
        <w:br/>
        <w:t>тѣ и доказать, даже исчисленіемъ дней</w:t>
        <w:br/>
        <w:t>пути, то, что говорили безъ основанія</w:t>
        <w:br/>
        <w:t>Миллеръ и его послѣдователи, Ожи-</w:t>
        <w:br/>
        <w:t>даемъ съ нетерпѣпіемъ этого изелѣдо-</w:t>
        <w:br/>
        <w:t>ванія, но между-тѣмъ, представляемъ</w:t>
        <w:br/>
        <w:t>и свои доказательства въ пользу Го-</w:t>
        <w:br/>
        <w:t>родца Волжскаго.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татарскаго владычества,</w:t>
        <w:br/>
        <w:t>въ Орду ходили Волгою. Правда, въ-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80" w:right="0" w:firstLine="0"/>
        <w:sectPr>
          <w:type w:val="continuous"/>
          <w:pgSz w:w="7464" w:h="12246"/>
          <w:pgMar w:top="276" w:left="252" w:right="353" w:bottom="23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5</w:t>
      </w:r>
    </w:p>
    <w:p>
      <w:pPr>
        <w:widowControl w:val="0"/>
        <w:rPr>
          <w:sz w:val="2"/>
          <w:szCs w:val="2"/>
        </w:rPr>
      </w:pPr>
      <w:r>
        <w:pict>
          <v:shape id="_x0000_s1404" type="#_x0000_t202" style="position:absolute;margin-left:-0.5pt;margin-top:0.1pt;width:11.05pt;height:11.1pt;z-index:-12582909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la" w:eastAsia="la" w:bidi="la"/>
                    </w:rPr>
                    <w:t>«e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послѣдствіи времени , когда Москва</w:t>
        <w:br/>
        <w:t>взяла совершенный псрсвѣсъ надъ про</w:t>
        <w:t>-</w:t>
        <w:br/>
        <w:t>чими княжествами русскими, отпра</w:t>
        <w:t>-</w:t>
        <w:br/>
        <w:t>влялись въ татарскія страны нзъ Ко-</w:t>
        <w:br/>
        <w:t xml:space="preserve">ломим п, слѣдовательно, </w:t>
      </w:r>
      <w:r>
        <w:rPr>
          <w:rStyle w:val="CharStyle426"/>
        </w:rPr>
        <w:t xml:space="preserve">ходили </w:t>
      </w:r>
      <w:r>
        <w:rPr>
          <w:rStyle w:val="CharStyle807"/>
        </w:rPr>
        <w:t>Окою</w:t>
        <w:br/>
      </w:r>
      <w:r>
        <w:rPr>
          <w:rStyle w:val="CharStyle426"/>
        </w:rPr>
        <w:t xml:space="preserve">мимо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Касимова, но зто начали дѣлать</w:t>
        <w:br/>
        <w:t>нс рант.е, какъ съ XIV столѣтія. Такъ</w:t>
        <w:br/>
        <w:t>и зрхіепископъ Гурій держалъ путь</w:t>
        <w:br/>
        <w:t>изъ Москвы въ Казань и проч. По во</w:t>
        <w:br/>
        <w:t>времсиа Невскаго, когда престолъ ве</w:t>
        <w:t>-</w:t>
        <w:br/>
        <w:t>ликокняжеский былъ во Владнмірѣ, а</w:t>
        <w:br/>
        <w:t>Москва была еще городкомъ пезначи-</w:t>
        <w:br/>
        <w:t>тельпымъ , въ Орду ходили слъд у го-</w:t>
        <w:br/>
        <w:t>щи мъ образомъ: садились на суда, или</w:t>
        <w:br/>
        <w:t>около верха Бъжецкаго, или около Про-</w:t>
        <w:br/>
        <w:t>слава, или около Юрьевца Поволікска-</w:t>
        <w:br/>
        <w:t>го, или около Городца, и плыли мимо</w:t>
        <w:br/>
        <w:t>Ыижняго и далѣе ввнзъ по Волгѣ до</w:t>
        <w:br/>
        <w:t>самой Орды. Если ѣхали сухимъ пу-</w:t>
        <w:br/>
        <w:t>темъ, то всегда держались береговъ</w:t>
        <w:br/>
      </w:r>
      <w:r>
        <w:rPr>
          <w:rStyle w:val="CharStyle426"/>
        </w:rPr>
        <w:t>Волги.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Миосо </w:t>
      </w:r>
      <w:r>
        <w:rPr>
          <w:rStyle w:val="CharStyle401"/>
        </w:rPr>
        <w:t xml:space="preserve">фэктовъ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нсторическихъ мо</w:t>
        <w:t>-</w:t>
        <w:br/>
        <w:t>жно привесть въ подтвержденіе того,</w:t>
        <w:br/>
        <w:t>что ходили въ Орду Волгою. Ограни</w:t>
        <w:t>-</w:t>
        <w:br/>
        <w:t>чусь только сл едующими: св. Алексъй</w:t>
        <w:br/>
        <w:t>митрополитъ, на пути своемъ въ Ор</w:t>
        <w:t>-</w:t>
        <w:br/>
        <w:t>ду, былъ въ Нижнемъ, когда умерь</w:t>
        <w:br/>
        <w:t>Іоаопъ Калита. Симеонь, возвратнв-</w:t>
        <w:br/>
        <w:t>піійся изъ Орды, былъ въ Ниашемъ;</w:t>
        <w:br/>
        <w:t>Новгородцы, грабившіе во времена Дон-</w:t>
        <w:br/>
        <w:t>скаго татарскія владѣііія, отправля</w:t>
        <w:t>-</w:t>
        <w:br/>
        <w:t>лись внизъ по Волгѣ.—Я нарочно при-</w:t>
        <w:br/>
        <w:t>велъ Факты изъ московскаго иеріода ,</w:t>
        <w:br/>
        <w:t>чтобъ показать, что и во время влады</w:t>
        <w:t>-</w:t>
        <w:br/>
        <w:t>чества Москвы старинный путь въ</w:t>
        <w:br/>
        <w:t>Орду не скоро былъ забытъ.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Первымъ нзъ князей, ходившихъ вч&gt;</w:t>
        <w:br/>
        <w:t>Орду минуя Инжній, былъ едва-ли не</w:t>
        <w:br/>
        <w:t>Димитрій Донской. Скажутъ : если</w:t>
        <w:br/>
        <w:t>изъ Москвы ѣздили въ Орду Окою</w:t>
        <w:br/>
        <w:t>и Волгою, то и Нижняго нс мино</w:t>
        <w:t>-</w:t>
        <w:br/>
        <w:t xml:space="preserve">вали , и мимо Касимова </w:t>
      </w:r>
      <w:r>
        <w:rPr>
          <w:rStyle w:val="CharStyle47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&gt;здили. II</w:t>
        <w:br/>
        <w:t>въ доказательство тому , что ъздили</w:t>
        <w:br/>
        <w:t>изъ Москвы до ІІижияго, слѣдуя точе-</w:t>
        <w:br/>
        <w:t>ніюОки, я приведу следующее обстоя</w:t>
        <w:t>-</w:t>
        <w:br/>
        <w:t>тельство: Въ 1368 году, В. К. нижего-</w:t>
        <w:br/>
        <w:t>родскій Димитрій Константиновичъ съ</w:t>
        <w:br/>
        <w:t>московским! войскомъ шолъ противъ</w:t>
        <w:br/>
        <w:t>брата своего Бориса , засѣвшаго въ</w:t>
        <w:br/>
        <w:t>ІІижне.чъ. Борисъ смирился и вышелъ</w:t>
        <w:br/>
        <w:t>на встръчу къ брату до Бережца. А</w:t>
        <w:br/>
        <w:t>Бережецъ былъ суздальскій городъ и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находился на правочъ берегу Клязьмы,</w:t>
        <w:br/>
        <w:t>нѣсколько-повыше ся устья. Но все</w:t>
        <w:br/>
        <w:t>это было оъ московскомъ періодѣ, ко</w:t>
        <w:t>-</w:t>
        <w:br/>
        <w:t>гда ѣздили въ Москву или изъ Москвы.</w:t>
        <w:br/>
        <w:t>А Невскому зачъмъ было держать</w:t>
        <w:br/>
        <w:t>путь къ Москвъ, тогда городу весьма-</w:t>
        <w:br/>
        <w:t>незначительному ? Александръ, ѣхавъ</w:t>
        <w:br/>
        <w:t>во Владиміръ, кажется, думалъ побы</w:t>
        <w:t>-</w:t>
        <w:br/>
        <w:t>вать въ Новгород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слова лѣтописи о кончинѣ св.</w:t>
        <w:br/>
        <w:t>Александра Певскаго: «Князь велики</w:t>
        <w:br/>
        <w:t>«Александръ поиде въ Орду ко царю</w:t>
        <w:br/>
        <w:t>«Беркаю и удръжаша н царь не пусти</w:t>
        <w:br/>
        <w:t>«его въ Русь и зимова въ Ор.гв тамо и</w:t>
        <w:br/>
        <w:t>« разболѣсь и доиде Нова города Нижнего</w:t>
        <w:br/>
        <w:t>«и нребывъ ту мало иде на Городець и</w:t>
        <w:br/>
        <w:t>«тамо въ болшій недугъ впаде и со-</w:t>
        <w:br/>
        <w:t>«стрижеся въ черньци иоемирін 14,</w:t>
        <w:br/>
        <w:t>«тое же нощи и преставись: святое же</w:t>
        <w:br/>
        <w:t xml:space="preserve">«тѣло его </w:t>
      </w:r>
      <w:r>
        <w:rPr>
          <w:rStyle w:val="CharStyle97"/>
        </w:rPr>
        <w:t>понесоша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Володимерю,</w:t>
        <w:br/>
        <w:t>«митрополитъКирилъ съ чиномъцерко-</w:t>
        <w:br/>
        <w:t>«внммъ, вкупѣ жь князи и бояре и всь</w:t>
        <w:br/>
        <w:t xml:space="preserve">«возрастъ маліи и велиціи и </w:t>
      </w:r>
      <w:r>
        <w:rPr>
          <w:rStyle w:val="CharStyle97"/>
        </w:rPr>
        <w:t>срѣпгоша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«и </w:t>
      </w:r>
      <w:r>
        <w:rPr>
          <w:rStyle w:val="CharStyle97"/>
        </w:rPr>
        <w:t>у Боюлюбипа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свѣшами и ван</w:t>
        <w:t>-</w:t>
        <w:br/>
        <w:t>адилы». (Кіев. Лѣт., листъ 865).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Значитъ, изъ Городца </w:t>
      </w:r>
      <w:r>
        <w:rPr>
          <w:rStyle w:val="CharStyle97"/>
        </w:rPr>
        <w:t>понесли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тъ-</w:t>
        <w:br/>
        <w:t>ло Александра сухимъ путемъ, пря</w:t>
        <w:t>-</w:t>
        <w:br/>
        <w:t>мо ко Влади и іру, т. е. на Стародубь и</w:t>
        <w:br/>
        <w:t>Боголюбовъ,—слѣдуя течепію Клязьмы</w:t>
        <w:br/>
        <w:t>отъ того мѣста, гдъ впала въ нес Тё-</w:t>
        <w:br/>
        <w:t>за.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Боголюбовъ или Боголюбмпъ нахо</w:t>
        <w:t>-</w:t>
        <w:br/>
        <w:t>дится на рѣкѣ Клязьмт. къ с.-в. отъ</w:t>
        <w:br/>
        <w:t>Владиміра. Ѣхапши изъ Городца Волж-</w:t>
        <w:br/>
        <w:t>скаго во Владиміръ, нельзя было мино</w:t>
        <w:t>-</w:t>
        <w:br/>
        <w:t>вать Боголюбова. 'Вхавши изъ Касимо</w:t>
        <w:t>-</w:t>
        <w:br/>
        <w:t xml:space="preserve">ва въ Боголюбовъ, нельзя </w:t>
      </w:r>
      <w:r>
        <w:rPr>
          <w:rStyle w:val="CharStyle97"/>
        </w:rPr>
        <w:t>было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мино</w:t>
        <w:t>-</w:t>
        <w:br/>
        <w:t>вать Владиміра.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Какимъ же образомъ Володимірцы</w:t>
        <w:br/>
        <w:t>встречали тѣло Александрово, прине</w:t>
        <w:t>-</w:t>
        <w:br/>
        <w:t>сенное изъ Касимова въ Боголюбовъ?</w:t>
        <w:br/>
        <w:t>Рѣшите это, гг. защитники Миллера и</w:t>
        <w:br/>
        <w:t>иже съ пимъі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  <w:sectPr>
          <w:headerReference w:type="even" r:id="rId174"/>
          <w:headerReference w:type="default" r:id="rId175"/>
          <w:headerReference w:type="first" r:id="rId176"/>
          <w:titlePg/>
          <w:pgSz w:w="7464" w:h="12246"/>
          <w:pgMar w:top="309" w:left="245" w:right="295" w:bottom="3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СелоГородецъ</w:t>
      </w:r>
      <w:r>
        <w:rPr>
          <w:rStyle w:val="CharStyle97"/>
        </w:rPr>
        <w:t>—</w:t>
      </w:r>
      <w:r>
        <w:rPr>
          <w:rStyle w:val="CharStyle97"/>
          <w:lang w:val="de-DE" w:eastAsia="de-DE" w:bidi="de-DE"/>
        </w:rPr>
        <w:t xml:space="preserve">fff </w:t>
      </w:r>
      <w:r>
        <w:rPr>
          <w:rStyle w:val="CharStyle97"/>
        </w:rPr>
        <w:t>сто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весьма любо</w:t>
        <w:t>-</w:t>
        <w:br/>
        <w:t xml:space="preserve">пытное: много воспоминаний </w:t>
      </w:r>
      <w:r>
        <w:rPr>
          <w:rStyle w:val="CharStyle97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много</w:t>
        <w:br/>
        <w:t>пнгереснаго настоящаго. Преданіе о</w:t>
        <w:br/>
        <w:t>большомъ Китежѣ, повѣрье о Кирило</w:t>
        <w:t>-</w:t>
        <w:br/>
        <w:t>вых! Горахъ, Ѳедоровскій Монастырь,</w:t>
        <w:br/>
        <w:t>носпоминаніс объ удѣльныхъ князьяхъ,</w:t>
        <w:br/>
        <w:t>объ Александр!; Невскомъ, его сынѣ</w:t>
        <w:br/>
        <w:t>Акурсѣ, объ имиератрицѣ Екатерин!</w:t>
        <w:br/>
        <w:t>II-й , промышленость Городца , его</w:t>
      </w:r>
    </w:p>
    <w:p>
      <w:pPr>
        <w:widowControl w:val="0"/>
        <w:rPr>
          <w:sz w:val="2"/>
          <w:szCs w:val="2"/>
        </w:rPr>
      </w:pPr>
      <w:r>
        <w:pict>
          <v:shape id="_x0000_s1408" type="#_x0000_t202" style="position:absolute;margin-left:336.25pt;margin-top:0.1pt;width:11.3pt;height:10.45pt;z-index:-125829089;mso-wrap-distance-left:105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0"/>
                    </w:rPr>
                    <w:t>67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37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Пряники, главная часовня поповщины,</w:t>
        <w:br/>
        <w:t>архимандрите Петръ, жипціій долгое</w:t>
        <w:br/>
        <w:t>время въ Китае,—</w:t>
      </w:r>
      <w:r>
        <w:rPr>
          <w:rStyle w:val="CharStyle808"/>
        </w:rPr>
        <w:t xml:space="preserve">все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предметы</w:t>
        <w:br/>
        <w:t>заинтересуете всякаго посетителя сто</w:t>
        <w:t>-</w:t>
        <w:br/>
        <w:t>лицы Бориса Коастаитмиовича.</w:t>
      </w:r>
    </w:p>
    <w:p>
      <w:pPr>
        <w:pStyle w:val="Style809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20" w:right="0" w:firstLine="0"/>
      </w:pPr>
      <w:r>
        <w:rPr>
          <w:rStyle w:val="CharStyle811"/>
        </w:rPr>
        <w:t xml:space="preserve">II) Где </w:t>
      </w:r>
      <w:r>
        <w:rPr>
          <w:lang w:val="ru-RU" w:eastAsia="ru-RU" w:bidi="ru-RU"/>
          <w:w w:val="100"/>
          <w:color w:val="000000"/>
          <w:position w:val="0"/>
        </w:rPr>
        <w:t xml:space="preserve">жилъ </w:t>
      </w:r>
      <w:r>
        <w:rPr>
          <w:rStyle w:val="CharStyle811"/>
        </w:rPr>
        <w:t xml:space="preserve">п </w:t>
      </w:r>
      <w:r>
        <w:rPr>
          <w:lang w:val="ru-RU" w:eastAsia="ru-RU" w:bidi="ru-RU"/>
          <w:w w:val="100"/>
          <w:color w:val="000000"/>
          <w:position w:val="0"/>
        </w:rPr>
        <w:t>ум</w:t>
      </w:r>
      <w:r>
        <w:rPr>
          <w:rStyle w:val="CharStyle812"/>
          <w:lang w:val="la" w:eastAsia="la" w:bidi="la"/>
        </w:rPr>
        <w:t>e</w:t>
      </w:r>
      <w:r>
        <w:rPr>
          <w:lang w:val="ru-RU" w:eastAsia="ru-RU" w:bidi="ru-RU"/>
          <w:w w:val="100"/>
          <w:color w:val="000000"/>
          <w:position w:val="0"/>
        </w:rPr>
        <w:t xml:space="preserve">ръ </w:t>
      </w:r>
      <w:r>
        <w:rPr>
          <w:rStyle w:val="CharStyle812"/>
        </w:rPr>
        <w:t>Козьма.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70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 и ни в ъ 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Нижвемъ Новгороде теперь но</w:t>
        <w:t>-</w:t>
        <w:br/>
        <w:t>сится слухе , будто Козьма Минине,</w:t>
        <w:br/>
        <w:t>после освобожденія Россіи , жилъ</w:t>
        <w:br/>
        <w:t>постоянно въ этомъ городи и умеръ</w:t>
        <w:br/>
        <w:t>въ приходе Похвалы Пресвятый Бо</w:t>
        <w:t>-</w:t>
        <w:br/>
        <w:t>городицы , и будто па погосте этой</w:t>
        <w:br/>
        <w:t>церкви онъ первоначально былъ по-</w:t>
        <w:br/>
        <w:t>гребенъ. Прибавляютъ, что при ца</w:t>
        <w:t>-</w:t>
        <w:br/>
        <w:t>ре Алсксіи Михаиловиче тело Миии-</w:t>
        <w:br/>
        <w:t>на было перенесено въ Спасо-Преоб-</w:t>
        <w:br/>
        <w:t xml:space="preserve">раженскій Соборь въ сл Идствіе </w:t>
      </w:r>
      <w:r>
        <w:rPr>
          <w:rStyle w:val="CharStyle97"/>
        </w:rPr>
        <w:t>особа-</w:t>
        <w:br/>
        <w:t>ю царскаго указа 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Знаю песколь-</w:t>
        <w:br/>
        <w:t>кихъ ревнителей памяти незабвсннаго</w:t>
        <w:br/>
        <w:t>Нижегородца, которые тщательно отъ-</w:t>
        <w:br/>
        <w:t>нскни.али въц&lt;‘рквахъ и архивахъ этотъ</w:t>
        <w:br/>
        <w:t>указъ,—но тщетно. Досуиіая молва хо</w:t>
        <w:t>-</w:t>
        <w:br/>
        <w:t>дила между-темъ по городу и слухъ о</w:t>
        <w:br/>
        <w:t>погребеиіи Минина при церкви По</w:t>
        <w:t>-</w:t>
        <w:br/>
        <w:t xml:space="preserve">хвалы даже почитался </w:t>
      </w:r>
      <w:r>
        <w:rPr>
          <w:rStyle w:val="CharStyle97"/>
        </w:rPr>
        <w:t>народнымъ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пре-</w:t>
        <w:br/>
        <w:t>даніемъ, которому все безусловно ве</w:t>
        <w:t>-</w:t>
        <w:br/>
        <w:t>рили. Пріезяіалъли въ Іінжиій люби</w:t>
        <w:t>-</w:t>
        <w:br/>
        <w:t>тель старины—ему показывали на цер</w:t>
        <w:t>-</w:t>
        <w:br/>
        <w:t>ковь ЛГVIII столетія и уверяли, что</w:t>
        <w:br/>
        <w:t xml:space="preserve">при иен </w:t>
      </w:r>
      <w:r>
        <w:rPr>
          <w:rStyle w:val="CharStyle140"/>
        </w:rPr>
        <w:t xml:space="preserve">ніилъ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былъ погребенъ изба</w:t>
        <w:t>-</w:t>
        <w:br/>
        <w:t>витель Россіи. Требовались ли каьія-</w:t>
        <w:br/>
        <w:t>нибудь сведенія о Минин в — церковь</w:t>
        <w:br/>
        <w:t>Похвалы являлась въ лонесенінхъ. Ни</w:t>
        <w:t>-</w:t>
        <w:br/>
        <w:t>кто ве спорнлъ, все верили. Мало</w:t>
        <w:br/>
      </w:r>
      <w:r>
        <w:rPr>
          <w:rStyle w:val="CharStyle169"/>
        </w:rPr>
        <w:t xml:space="preserve">ЭТОГО: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являлись люди, которые, въ</w:t>
        <w:br/>
        <w:t>припадке еумасшестиін, толковали,</w:t>
        <w:br/>
        <w:t>будто нмъ являлся Минине въ ноч-</w:t>
        <w:br/>
        <w:t>номъ ниденіи и приказывалъ на томе</w:t>
        <w:br/>
        <w:t xml:space="preserve">месте, где было </w:t>
      </w:r>
      <w:r>
        <w:rPr>
          <w:rStyle w:val="CharStyle97"/>
        </w:rPr>
        <w:t>сначала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положено</w:t>
        <w:br/>
        <w:t>тело его, построить церковь. Чернь</w:t>
        <w:br/>
        <w:t>верила охотно толкамъ; находились</w:t>
        <w:br/>
        <w:t>люди и изъ высшихъ сословій, кото</w:t>
        <w:t>-</w:t>
        <w:br/>
        <w:t>рые разделяли съ необразованными</w:t>
        <w:br/>
        <w:t>'Простолюдинами уверенность въ исти</w:t>
        <w:t>-</w:t>
        <w:br/>
        <w:t xml:space="preserve">не ;»тихъ </w:t>
      </w:r>
      <w:r>
        <w:rPr>
          <w:rStyle w:val="CharStyle97"/>
        </w:rPr>
        <w:t>сплетень.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Имя незабвевнаго</w:t>
        <w:br/>
        <w:t>человека сделалось вывескою обмана</w:t>
        <w:br/>
        <w:t>— п где же? на томъ месте, где онъ</w:t>
        <w:br/>
        <w:t>■благовестилъ спасеніе Руси... Бредни,</w:t>
        <w:br/>
        <w:t>распущенный, кажется, единственно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spacing w:before="0" w:after="121" w:line="22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тольцо для того,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иметь даровой</w:t>
        <w:br/>
        <w:t>домъ ('), наконецъ затихли, но все-</w:t>
        <w:br/>
        <w:t>еще есть люди, которые верятъ нмъ</w:t>
        <w:br/>
        <w:t>и все-еще носится предаиіе о томъ,</w:t>
        <w:br/>
        <w:t>что Козьма Мининъ жилъ въ ІІнжиемъ,</w:t>
        <w:br/>
        <w:t>въ приходе Похвалы, и что при этой</w:t>
        <w:br/>
        <w:t>церкви онъ былъ сначала похоровепъ.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я, года два съ половиной тому</w:t>
        <w:br/>
        <w:t>назадъ, говоря въ «Огечественныхъ</w:t>
        <w:br/>
        <w:t>Запискахъ» о Нижнемъ-Новегороде, ве</w:t>
        <w:t>-</w:t>
        <w:br/>
        <w:t>рил ь этому преданію и прсдлагалъ его</w:t>
        <w:br/>
        <w:t>внпмавію благосклонныхъ читателей;</w:t>
        <w:br/>
        <w:t>прежде меня — Свиньивъ, Орловъ,</w:t>
        <w:br/>
        <w:t>Рожанскій, Духовскій и др. писали то</w:t>
        <w:t>-</w:t>
        <w:br/>
        <w:t>же; и после меня писали.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имея подъ руками несколь</w:t>
        <w:t>-</w:t>
        <w:br/>
        <w:t>ко старинвыхъ активе, я решился</w:t>
        <w:br/>
        <w:t>исправить общую нашу ошибку. Кто</w:t>
        <w:br/>
        <w:t>ведете дела свои совестливо, кто за</w:t>
        <w:t>-</w:t>
        <w:br/>
        <w:t>нимается наукою безкорыстно, тотъ</w:t>
        <w:br/>
        <w:t>долженъ выказывать свои прежнія за-</w:t>
        <w:br/>
        <w:t>блужденія и ошибки, а ие утаивать то,</w:t>
        <w:br/>
        <w:t>что хотя и справедливо, ио противо</w:t>
        <w:t>-</w:t>
        <w:br/>
        <w:t>речить прежде-высказавному мненію.</w:t>
        <w:br/>
        <w:t>Ошибка свойственна человеку, кото</w:t>
        <w:t>-</w:t>
        <w:br/>
        <w:t>рый потому и обязанъ исправлять пре-</w:t>
        <w:br/>
        <w:t>жвія свои нрегрешеиія.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  <w:sectPr>
          <w:pgSz w:w="7464" w:h="12246"/>
          <w:pgMar w:top="297" w:left="293" w:right="323" w:bottom="29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I) </w:t>
      </w:r>
      <w:r>
        <w:rPr>
          <w:rStyle w:val="CharStyle97"/>
        </w:rPr>
        <w:t>Козьма Мининъ послѣ 1612 го</w:t>
        <w:t>-</w:t>
        <w:br/>
        <w:t>да не жилъ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rStyle w:val="CharStyle97"/>
        </w:rPr>
        <w:t>Ыижпемв,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пріехалъ</w:t>
        <w:br/>
        <w:t>въ этотъ городе незадолго до своей</w:t>
        <w:br/>
        <w:t>смерти. Это доказывается царскою</w:t>
        <w:br/>
        <w:t>грамматой нижегородскимъ воеводамъ</w:t>
        <w:br/>
        <w:t>князю Бахтеярову Ростовскому и На</w:t>
        <w:t>-</w:t>
        <w:br/>
        <w:t>щокину объ изъятіи сына, братьевъ</w:t>
        <w:br/>
        <w:t>н крестьяне Козьмы Мішіша огъ суда</w:t>
        <w:br/>
        <w:t>въ Нижаемь-Повгороде, кроме слу-</w:t>
        <w:br/>
        <w:t>чаевъ татьбы н разбоя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3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4"/>
      </w:r>
      <w:r>
        <w:rPr>
          <w:lang w:val="ru-RU" w:eastAsia="ru-RU" w:bidi="ru-RU"/>
          <w:w w:val="100"/>
          <w:spacing w:val="0"/>
          <w:color w:val="000000"/>
          <w:position w:val="0"/>
        </w:rPr>
        <w:t>). Въ ней</w:t>
        <w:br/>
        <w:t>сказано, между прочимъ, следующее:</w:t>
        <w:br/>
        <w:t>нБилъ намъ челомъ думной наше дво-</w:t>
        <w:br/>
        <w:t xml:space="preserve">«ринннъ Кузьма Минине, что </w:t>
      </w:r>
      <w:r>
        <w:rPr>
          <w:rStyle w:val="CharStyle97"/>
        </w:rPr>
        <w:t>живетъ</w:t>
        <w:br/>
        <w:t>«онъ па Москвѣ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</w:t>
      </w:r>
      <w:r>
        <w:rPr>
          <w:rStyle w:val="CharStyle97"/>
        </w:rPr>
        <w:t>насъ,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поместья</w:t>
        <w:br/>
        <w:t>ьде и вотчнпка за нимъ въ Пижегород-</w:t>
        <w:br/>
        <w:t>«скомъ Уезде, и братья его и сынъ</w:t>
      </w:r>
    </w:p>
    <w:p>
      <w:pPr>
        <w:widowControl w:val="0"/>
        <w:rPr>
          <w:sz w:val="2"/>
          <w:szCs w:val="2"/>
        </w:rPr>
      </w:pPr>
      <w:r>
        <w:pict>
          <v:shape id="_x0000_s1409" type="#_x0000_t202" style="position:absolute;margin-left:160.8pt;margin-top:0.1pt;width:29.05pt;height:11.15pt;z-index:-125829088;mso-wrap-distance-left:148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Смѣсъ.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410" type="#_x0000_t202" style="position:absolute;margin-left:175.45pt;margin-top:16.75pt;width:174.95pt;height:562.85pt;z-index:-125829087;mso-wrap-distance-left:5pt;mso-wrap-distance-top:12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6"/>
                  </w:pPr>
                  <w:r>
                    <w:rPr>
                      <w:rStyle w:val="CharStyle64"/>
                    </w:rPr>
                    <w:t>повой , напечатапвомъ въ «Собра-</w:t>
                    <w:br/>
                    <w:t>ніп Госуд. Грамматъ и Договоровъ»,</w:t>
                    <w:br/>
                    <w:t>говорится, что въ ІІижпемъ у пей</w:t>
                    <w:br/>
                    <w:t>былъ духовпнкомъ предтеченскій попъ.</w:t>
                    <w:br/>
                    <w:t>Следовательно, домъ Козьмы Минина</w:t>
                    <w:br/>
                    <w:t>находился въ приходе Рождества Іо</w:t>
                    <w:t>-</w:t>
                    <w:br/>
                    <w:t>анна Предтечи, а пе въ приходе По</w:t>
                    <w:t>-</w:t>
                    <w:br/>
                    <w:t>хвалы Богородицы.</w:t>
                  </w:r>
                </w:p>
                <w:p>
                  <w:pPr>
                    <w:pStyle w:val="Style63"/>
                    <w:numPr>
                      <w:ilvl w:val="0"/>
                      <w:numId w:val="93"/>
                    </w:numPr>
                    <w:tabs>
                      <w:tab w:leader="none" w:pos="50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36"/>
                    </w:rPr>
                    <w:t>Церковь Похвалы Пресвятыя</w:t>
                    <w:br/>
                    <w:t>Богородицы во времена Минина еще</w:t>
                    <w:br/>
                    <w:t>не сугцес/пвовала</w:t>
                  </w:r>
                  <w:r>
                    <w:rPr>
                      <w:rStyle w:val="CharStyle64"/>
                    </w:rPr>
                    <w:t>.— Въ сотной грам-</w:t>
                    <w:br/>
                    <w:t>мате 1621 г., о которой мы выше</w:t>
                    <w:br/>
                    <w:t>упоминали, подробно описаны все</w:t>
                    <w:br/>
                    <w:t>церкви нижегородскія, исключая крем-</w:t>
                    <w:br/>
                    <w:t>левекпхъ, по о церкви Похвалы ве го</w:t>
                    <w:t>-</w:t>
                    <w:br/>
                    <w:t>ворится пн слова. Даже самое место,</w:t>
                    <w:br/>
                    <w:t>где теперь она находится и где нахо</w:t>
                    <w:t>-</w:t>
                    <w:br/>
                    <w:t>дилась до пожара , показано въ этой</w:t>
                    <w:br/>
                    <w:t>граммате за острогомъ, т. е. оно было</w:t>
                    <w:br/>
                    <w:t>не заселено. Въ переписной книге Ни-</w:t>
                    <w:br/>
                    <w:t>жннго-Новгорода, 1678 года, упоми</w:t>
                    <w:t>-</w:t>
                    <w:br/>
                    <w:t>нается о церкви Похвалы Богородицы,</w:t>
                    <w:br/>
                    <w:t>которая была деревянная. Следова</w:t>
                    <w:t>-</w:t>
                    <w:br/>
                    <w:t>тельно, она построена была между</w:t>
                    <w:br/>
                    <w:t>1621 и 1678 годовъ, т. е. гораздо-по</w:t>
                    <w:t>-</w:t>
                    <w:br/>
                    <w:t>сле смерти Козьмы Минина.</w:t>
                  </w:r>
                </w:p>
                <w:p>
                  <w:pPr>
                    <w:pStyle w:val="Style63"/>
                    <w:numPr>
                      <w:ilvl w:val="0"/>
                      <w:numId w:val="93"/>
                    </w:numPr>
                    <w:tabs>
                      <w:tab w:leader="none" w:pos="4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36"/>
                    </w:rPr>
                    <w:t>Домг, Минина послѣ 1613 года</w:t>
                    <w:br/>
                    <w:t xml:space="preserve">быль </w:t>
                  </w:r>
                  <w:r>
                    <w:rPr>
                      <w:rStyle w:val="CharStyle636"/>
                      <w:lang w:val="de-DE" w:eastAsia="de-DE" w:bidi="de-DE"/>
                    </w:rPr>
                    <w:t xml:space="preserve">es </w:t>
                  </w:r>
                  <w:r>
                    <w:rPr>
                      <w:rStyle w:val="CharStyle636"/>
                    </w:rPr>
                    <w:t>Ниэісегородскомъ Кремлѣ</w:t>
                  </w:r>
                  <w:r>
                    <w:rPr>
                      <w:rStyle w:val="CharStyle64"/>
                    </w:rPr>
                    <w:t>.—</w:t>
                    <w:br/>
                    <w:t>Въ сотиой граммате 1621 года на 31</w:t>
                    <w:br/>
                    <w:t>листе, сказано: «а на другой сторопе</w:t>
                    <w:br/>
                    <w:t>«соборные церкви дворы: дворъ стрлп-</w:t>
                    <w:br/>
                    <w:t>«чево НеФедья Кузмина сына Минипа</w:t>
                    <w:br/>
                    <w:t>«съ огородомъ, а по скаскѣ пижегород-</w:t>
                    <w:br/>
                    <w:t>«цовъ посадскихъ выборпыхъ людей то</w:t>
                    <w:br/>
                    <w:t>«место бывало государево дворовое».</w:t>
                    <w:br/>
                    <w:t>И такъ, Минину вместе, съ поме-</w:t>
                    <w:br/>
                    <w:t>стьемъ, въ Нижегородскомъ Уезде, по-</w:t>
                    <w:br/>
                    <w:t>жаловавъ былъ дворъ въ городе, Для</w:t>
                    <w:br/>
                    <w:t>пріезда людей, для нроживанія род-</w:t>
                    <w:br/>
                    <w:t>ственниковъ и для временпой кварти</w:t>
                    <w:t>-</w:t>
                    <w:br/>
                    <w:t>ры его-самого. Дворъ па самомъ луч-</w:t>
                    <w:br/>
                    <w:t>шемъ месте: въ Кремле, на площади,</w:t>
                    <w:br/>
                    <w:t>подле собора—значите на месте ны-</w:t>
                    <w:br/>
                    <w:t>пешняго собора. Въ сотной граммате</w:t>
                    <w:br/>
                    <w:t>опъ упоминается первымъ после съез</w:t>
                    <w:t>-</w:t>
                    <w:br/>
                    <w:t>жей избы. Неподалеку огъ пего, на</w:t>
                    <w:t>-</w:t>
                    <w:br/>
                    <w:t>ходился домъ брата Козьмы —Безсона,</w:t>
                    <w:br/>
                    <w:t>место нетяглое, вероятпо, по особой</w:t>
                    <w:br/>
                    <w:t>милости царя, къ родствсиникамъ ве-</w:t>
                    <w:br/>
                    <w:t>ликаго человека.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4"/>
                    </w:rPr>
                    <w:t>Въ-старину мертвыхъ клали при</w:t>
                    <w:br/>
                    <w:t>той церкви, близь которой они пре-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jc w:val="both"/>
        <w:spacing w:before="0" w:after="133" w:line="160" w:lineRule="exact"/>
        <w:ind w:left="0" w:right="0" w:firstLine="96"/>
      </w:pPr>
      <w:r>
        <w:rPr>
          <w:lang w:val="de-DE" w:eastAsia="de-DE" w:bidi="de-DE"/>
          <w:w w:val="100"/>
          <w:spacing w:val="0"/>
          <w:color w:val="000000"/>
          <w:position w:val="0"/>
        </w:rPr>
        <w:t>ßS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«живутъ въНижнемъ Новгороде» и пр.</w:t>
        <w:br/>
        <w:t>Граммата эта оисапа была 1615' года</w:t>
        <w:br/>
        <w:t>мал 31, а Козьма Минине скончался '</w:t>
        <w:br/>
        <w:t>между септябремъ 1615 и іюнемъ 1616</w:t>
        <w:br/>
        <w:t>годовъ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5"/>
      </w:r>
      <w:r>
        <w:rPr>
          <w:lang w:val="ru-RU" w:eastAsia="ru-RU" w:bidi="ru-RU"/>
          <w:w w:val="100"/>
          <w:spacing w:val="0"/>
          <w:color w:val="000000"/>
          <w:position w:val="0"/>
        </w:rPr>
        <w:t>). Следовательно, если Ми</w:t>
        <w:t>-</w:t>
        <w:br/>
        <w:t>нине и жиле вь Нижнемъ, то никак ь</w:t>
        <w:br/>
        <w:t>не болте одного года.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2) </w:t>
      </w:r>
      <w:r>
        <w:rPr>
          <w:rStyle w:val="CharStyle97"/>
        </w:rPr>
        <w:t>Домъ Ііозъмы ЛГипипа до 1612</w:t>
        <w:br/>
        <w:t>юда находился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Благовещенской</w:t>
        <w:br/>
        <w:t>Слободѣ, на берегу Оки, выше Благо</w:t>
        <w:t>-</w:t>
        <w:br/>
        <w:t xml:space="preserve">вещенского Монастыря, </w:t>
      </w:r>
      <w:r>
        <w:rPr>
          <w:rStyle w:val="CharStyle97"/>
          <w:lang w:val="de-DE" w:eastAsia="de-DE" w:bidi="de-DE"/>
        </w:rPr>
        <w:t xml:space="preserve">es </w:t>
      </w:r>
      <w:r>
        <w:rPr>
          <w:rStyle w:val="CharStyle97"/>
        </w:rPr>
        <w:t>приходѣ</w:t>
        <w:br/>
        <w:t>Рождества Іоанна Предтечи.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Носи</w:t>
        <w:t>-</w:t>
        <w:br/>
        <w:t>лось прежде объ этомъ предапіе въ</w:t>
        <w:br/>
        <w:t>Нншпсмъ-Новгоро.гь—преданіе, сооб</w:t>
        <w:t>-</w:t>
        <w:br/>
        <w:t>щенное въ 1807 году г. Бантышъ-Ка-</w:t>
        <w:br/>
        <w:t xml:space="preserve">менскому </w:t>
      </w:r>
      <w:r>
        <w:rPr>
          <w:rStyle w:val="CharStyle97"/>
        </w:rPr>
        <w:t>мипмымъ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родствениикомъ</w:t>
        <w:br/>
        <w:t>Минина, Подсевалыциковымъ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6"/>
      </w:r>
      <w:r>
        <w:rPr>
          <w:lang w:val="ru-RU" w:eastAsia="ru-RU" w:bidi="ru-RU"/>
          <w:w w:val="100"/>
          <w:spacing w:val="0"/>
          <w:color w:val="000000"/>
          <w:position w:val="0"/>
        </w:rPr>
        <w:t>). Но</w:t>
        <w:br/>
        <w:t>такъ-какъ въ настоящемъ трактатѣ</w:t>
        <w:br/>
        <w:t>предапія не могутъ иметь силы, то</w:t>
        <w:br/>
        <w:t>поищемъ въ актахъ доказательствъ на</w:t>
        <w:t>-</w:t>
        <w:br/>
        <w:t>шему положенію. Благовещенская Сло</w:t>
        <w:t>-</w:t>
        <w:br/>
        <w:t>бода, остатки которой существуютъ и</w:t>
        <w:br/>
        <w:t>до-снхъ-порь. была въ приходе Рожде</w:t>
        <w:t>-</w:t>
        <w:br/>
        <w:t>ства Іоанпа Предтечи, церкви, суще</w:t>
        <w:t>-</w:t>
        <w:br/>
        <w:t>ствующей и теперь. Другой ближай</w:t>
        <w:t>-</w:t>
        <w:br/>
        <w:t>шей церкви къ Благовещенской Сло</w:t>
        <w:t>-</w:t>
        <w:br/>
        <w:t>боде петъ и не было. Церковь Рожде-</w:t>
        <w:br/>
        <w:t>ства Іоанна Предтечи существовала</w:t>
        <w:br/>
        <w:t>въ 1621 году: она описана па обороте</w:t>
        <w:br/>
        <w:t>16 листка сотпой грамматы 1621 го</w:t>
        <w:t>-</w:t>
        <w:br/>
        <w:t>да, хранящейся въ Нижегородской</w:t>
        <w:br/>
        <w:t>Градской Думе (въ 4-ю д. па 435 ли-</w:t>
        <w:br/>
        <w:t>сткахъ, за скрепою дьяка Банма Бол</w:t>
        <w:t>-</w:t>
        <w:br/>
        <w:t>тина, справилъ Левка Полуехтовъ).</w:t>
        <w:br/>
        <w:t>Зъ доме Козьмы Минина жила въ по-</w:t>
        <w:br/>
        <w:t>' следствіи времени, сосланная въ Ниж-</w:t>
        <w:br/>
        <w:t>чій невеста царя Михаила Ѳеодорови-</w:t>
        <w:br/>
        <w:t>іа, Марья Ивановна Хлопова, что вид</w:t>
        <w:t>-</w:t>
        <w:br/>
        <w:t>но изъ царской грамматы въ Нижній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 городе отъЗІ марта 1633 года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7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  <w:br/>
        <w:t>Уъ следствепномъ деле о Марье Хло-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pict>
          <v:shape id="_x0000_s1411" type="#_x0000_t202" style="position:absolute;margin-left:175.1pt;margin-top:16.75pt;width:177.1pt;height:564.55pt;z-index:-1258290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4"/>
                  </w:pPr>
                  <w:r>
                    <w:rPr>
                      <w:rStyle w:val="CharStyle64"/>
                    </w:rPr>
                    <w:t>замечавіяу нредлагаемъ имъ следую-</w:t>
                    <w:br/>
                    <w:t>щіе вопрссы: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6"/>
                  </w:pPr>
                  <w:r>
                    <w:rPr>
                      <w:rStyle w:val="CharStyle64"/>
                    </w:rPr>
                    <w:t>Есть ли въ Нохвалпоской Церкви</w:t>
                    <w:br/>
                    <w:t>записи или приклады, свидетельству-</w:t>
                    <w:br/>
                    <w:t>ющіе о жительстве Минина въ ел при</w:t>
                    <w:t>-</w:t>
                    <w:br/>
                    <w:t>ходе? Ныли—да сгорели въ 1711 году,</w:t>
                    <w:br/>
                    <w:t>во время бо.іьшаго пожара, скажутъ</w:t>
                    <w:br/>
                    <w:t>мне. По.зожимъ, что такъ. А где за</w:t>
                    <w:t>-</w:t>
                    <w:br/>
                    <w:t>писи Преображенскаго Собора о пере-</w:t>
                    <w:br/>
                    <w:t>несеніи праха Минина въ этотъ храме?</w:t>
                    <w:br/>
                    <w:t>— Утрачены? А почему же въ собор-</w:t>
                    <w:br/>
                    <w:t>номъ синодике запнеапъ и на вселен</w:t>
                    <w:t>-</w:t>
                    <w:br/>
                    <w:t>скихъ паннихидахъ поминается и сыне</w:t>
                    <w:br/>
                    <w:t xml:space="preserve">Козьмы—НеФедій, </w:t>
                  </w:r>
                  <w:r>
                    <w:rPr>
                      <w:rStyle w:val="CharStyle636"/>
                    </w:rPr>
                    <w:t>здѣ лежащій?</w:t>
                  </w:r>
                  <w:r>
                    <w:rPr>
                      <w:rStyle w:val="CharStyle64"/>
                    </w:rPr>
                    <w:t xml:space="preserve"> Если</w:t>
                    <w:br/>
                    <w:t>только потому , что онъ былъ сыпъ</w:t>
                    <w:br/>
                    <w:t xml:space="preserve">Козьмы, то почему же бы </w:t>
                  </w:r>
                  <w:r>
                    <w:rPr>
                      <w:rStyle w:val="CharStyle64"/>
                      <w:lang w:val="fr-FR" w:eastAsia="fr-FR" w:bidi="fr-FR"/>
                    </w:rPr>
                    <w:t xml:space="preserve">ne </w:t>
                  </w:r>
                  <w:r>
                    <w:rPr>
                      <w:rStyle w:val="CharStyle64"/>
                    </w:rPr>
                    <w:t>поминать</w:t>
                    <w:br/>
                    <w:t>жепы Козьмы, Татьяны, его отца Ми</w:t>
                    <w:t>-</w:t>
                    <w:br/>
                    <w:t>ны, его братьевъ Сергея и Безсопа?</w:t>
                    <w:br/>
                    <w:t>Да притомъ , къ-чему было нести</w:t>
                    <w:br/>
                    <w:t>тело умершаго въ Кремле Минина</w:t>
                    <w:br/>
                    <w:t>целыя две версты до Похвалинской</w:t>
                    <w:br/>
                    <w:t>Церкви?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6"/>
                  </w:pPr>
                  <w:r>
                    <w:rPr>
                      <w:rStyle w:val="CharStyle64"/>
                    </w:rPr>
                    <w:t>Результатъ всего сказаннаго состо</w:t>
                    <w:t>-</w:t>
                    <w:br/>
                    <w:t>ите въ следующемъ: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3" w:line="211" w:lineRule="exact"/>
                    <w:ind w:left="0" w:right="0" w:firstLine="296"/>
                  </w:pPr>
                  <w:r>
                    <w:rPr>
                      <w:rStyle w:val="CharStyle64"/>
                    </w:rPr>
                    <w:t>Козьма Минине, будучи посадскимъ,</w:t>
                    <w:br/>
                    <w:t>жиле въ Нижнемъ-Цовгороде въ при</w:t>
                    <w:t>-</w:t>
                    <w:br/>
                    <w:t>ходе Іоанна Предтечи, около Благове-</w:t>
                    <w:br/>
                    <w:t>щенскаго Монастыря, а сделавшись</w:t>
                    <w:br/>
                    <w:t>думнымъ дворяпииомъ, жилъ въ Мо</w:t>
                    <w:t>-</w:t>
                    <w:br/>
                    <w:t>скве. Черезъ три года после того, овъ</w:t>
                    <w:br/>
                    <w:t>пріехалъ побывать въ Нижпій, и оста</w:t>
                    <w:t>-</w:t>
                    <w:br/>
                    <w:t>новился въ пожаловапномъ ему отъ</w:t>
                    <w:br/>
                    <w:t>Государя доме, который иаходился въ</w:t>
                    <w:br/>
                    <w:t>Кремле, подле собора. Здесь онъ у-</w:t>
                    <w:br/>
                    <w:t>меръ и былъ похороненъ при Спасо-</w:t>
                    <w:br/>
                    <w:t>преображенскомъ Соборе. Въ-послед-</w:t>
                    <w:br/>
                    <w:t>ствіи, въ этомъ же доме умеръ и сыне</w:t>
                    <w:br/>
                    <w:t>его, стряпчій Исч&gt;едій Козьмиче Ми</w:t>
                    <w:t>-</w:t>
                    <w:br/>
                    <w:t>нине и былъ похороненъ подле свое</w:t>
                    <w:t>-</w:t>
                    <w:br/>
                    <w:t>го отца.</w:t>
                  </w:r>
                </w:p>
                <w:p>
                  <w:pPr>
                    <w:pStyle w:val="Style8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17" w:line="220" w:lineRule="exact"/>
                    <w:ind w:left="200" w:right="0"/>
                  </w:pPr>
                  <w:r>
                    <w:rPr>
                      <w:rStyle w:val="CharStyle815"/>
                    </w:rPr>
                    <w:t xml:space="preserve">III) </w:t>
                  </w:r>
                  <w:r>
                    <w:rPr>
                      <w:rStyle w:val="CharStyle814"/>
                    </w:rPr>
                    <w:t xml:space="preserve">О Цдрице </w:t>
                  </w:r>
                  <w:r>
                    <w:rPr>
                      <w:rStyle w:val="CharStyle816"/>
                    </w:rPr>
                    <w:t>Маріи Петрович.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6"/>
                  </w:pPr>
                  <w:r>
                    <w:rPr>
                      <w:rStyle w:val="CharStyle64"/>
                    </w:rPr>
                    <w:t>Царь Василій Іоавішвичъ , вско</w:t>
                    <w:t>-</w:t>
                    <w:br/>
                    <w:t>ре по встѵпленіи своемъ па престолъ</w:t>
                    <w:br/>
                    <w:t>московскій, еъ котораго онъ успелъ</w:t>
                    <w:br/>
                    <w:t>согнать самозванца,—ве смотря па свою</w:t>
                    <w:br/>
                    <w:t>старость, решился сочетаться бра-</w:t>
                    <w:br/>
                    <w:t>комъ, въ надежде иметь васледии-</w:t>
                    <w:br/>
                    <w:t>ковъ для получовпаго нмъ по случаю</w:t>
                    <w:br/>
                    <w:t>престола. Выборъ его палъ на Екате</w:t>
                    <w:t>-</w:t>
                    <w:br/>
                    <w:t>рину Петровну, дочь боярина князя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12" type="#_x0000_t202" style="position:absolute;margin-left:337.1pt;margin-top:-0.65pt;width:12.95pt;height:12.4pt;z-index:-1258290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b/>
                      <w:bCs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13" type="#_x0000_t202" style="position:absolute;margin-left:160.7pt;margin-top:-0.5pt;width:29.05pt;height:12.4pt;z-index:-1258290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Сміьсь.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жде жили. Место такого кладбища,</w:t>
        <w:br/>
        <w:t>окружавшее обыкновенно церковь, на</w:t>
        <w:t>-</w:t>
        <w:br/>
        <w:t>зывалось погостомъ. Хоронили мерт-</w:t>
        <w:br/>
        <w:t>выхъ и возлѣ соборныхъ церквей —</w:t>
        <w:br/>
        <w:t>доказательстпомъ этого служите то,</w:t>
        <w:br/>
        <w:t>что но близости Нижегородская Спасо-</w:t>
        <w:br/>
        <w:t>преображенскаго Собора находили мно</w:t>
        <w:t>-</w:t>
        <w:br/>
        <w:t>жество человеческихъ костей. Козь</w:t>
        <w:t>-</w:t>
        <w:br/>
        <w:t>ма Мішинъ скончался въ приходѣ это</w:t>
        <w:t>-</w:t>
        <w:br/>
        <w:t xml:space="preserve">го собора и былъ положенъ </w:t>
      </w:r>
      <w:r>
        <w:rPr>
          <w:rStyle w:val="CharStyle97"/>
        </w:rPr>
        <w:t>при немъ-,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сыпъ его Иео&gt;едНі также. Какъ чело</w:t>
        <w:t>-</w:t>
        <w:br/>
        <w:t>века важнаго, уважаемаго Нижегород</w:t>
        <w:t>-</w:t>
        <w:br/>
        <w:t>цами и богатаго, а следовательно по</w:t>
        <w:t>-</w:t>
        <w:br/>
        <w:t>ложившего богатый вкладе ве цер</w:t>
        <w:t>-</w:t>
        <w:br/>
        <w:t>ковь, его, быть можете, положили и</w:t>
        <w:br/>
        <w:t>въ самомъ соборе, но не на той сторо</w:t>
        <w:t>-</w:t>
        <w:br/>
        <w:t>не, где положены были князья, а на</w:t>
        <w:br/>
        <w:t>другой, где въ-последствіи полагали</w:t>
        <w:br/>
        <w:t>тела архіереевъ. Какъ похороненные</w:t>
        <w:br/>
        <w:t>при соборе, Козьма и ИеФедій Минины</w:t>
        <w:br/>
        <w:t>записаны были въ соборный синодике,</w:t>
        <w:br/>
        <w:t>и въ-последствіи времени (при Петре-</w:t>
        <w:br/>
        <w:t>Великомъ), когда подвигъ великаго</w:t>
        <w:br/>
        <w:t>Нижегородца былъ оценепъ, какъ дол</w:t>
        <w:t>-</w:t>
        <w:br/>
        <w:t>жно—имена ихъ начали произносить на</w:t>
        <w:br/>
        <w:t>вселенскихъ паннихидахъ. 30 мая 1722</w:t>
        <w:br/>
        <w:t>года, императоръ Петръ-Великій, бывъ</w:t>
        <w:br/>
        <w:t>въ Соборе Преображепскомъ у обед</w:t>
        <w:t>-</w:t>
        <w:br/>
        <w:t>ни, спросилъ: « Где похороненъ Ми</w:t>
        <w:t>-</w:t>
        <w:br/>
        <w:t>нине?» Ему показали место. Держав</w:t>
        <w:t>-</w:t>
        <w:br/>
        <w:t>ный, почтивъ земпымъ покловеніемъ</w:t>
        <w:br/>
        <w:t>могилу спасителя Россіи, спрашивалъ</w:t>
        <w:br/>
        <w:t>о его потомкахъ... Съ этого време</w:t>
        <w:t>-</w:t>
        <w:br/>
        <w:t>ни началась слава Минина, до-техъ-</w:t>
        <w:br/>
        <w:t>поръ почти забытаго. Память о немъ</w:t>
        <w:br/>
        <w:t>воскресла , стали показывать гробе</w:t>
        <w:br/>
        <w:t>Минина, стали говорить о Минине.</w:t>
        <w:br/>
        <w:t>Въ-последствіи, нашли въ Пурихе зна</w:t>
        <w:t>-</w:t>
        <w:br/>
        <w:t>мя киязя Пожарскаго, знамевитаго</w:t>
        <w:br/>
        <w:t>сподвижника Минина, списали съ пе</w:t>
        <w:t>-</w:t>
        <w:br/>
        <w:t>го списокъ и поставили надъ долго-</w:t>
        <w:br/>
        <w:t>пребывавшею въ забвеніи могилою. А</w:t>
        <w:br/>
        <w:t>ложная молва, между-темъ, распро</w:t>
        <w:t>-</w:t>
        <w:br/>
        <w:t>странилась; стали говорить о первона-</w:t>
        <w:br/>
        <w:t>чалыюмъ погребеніи Минина при ІІо-</w:t>
        <w:br/>
        <w:t xml:space="preserve">хвалинской Церкви, о перенесевія </w:t>
      </w:r>
      <w:r>
        <w:rPr>
          <w:rStyle w:val="CharStyle97"/>
        </w:rPr>
        <w:t>ко</w:t>
        <w:t>-</w:t>
        <w:br/>
        <w:t>стей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въ Спасопреображенскій Со</w:t>
        <w:t>-</w:t>
        <w:br/>
        <w:t>боре по приказанію Царя Алексія Ми</w:t>
        <w:t>-</w:t>
        <w:br/>
        <w:t>хаиловича. «И промчеся слово сіе»</w:t>
        <w:br/>
        <w:t>въ Нижнемъ «даже до сего дне».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1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несправедливыми покажутся</w:t>
        <w:br/>
        <w:t>защитникамъ Похвалипской Церкви эти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1414" type="#_x0000_t202" style="position:absolute;margin-left:1.45pt;margin-top:1.5pt;width:12.7pt;height:12.4pt;z-index:-1258290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88"/>
                      <w:lang w:val="de-DE" w:eastAsia="de-DE" w:bidi="de-DE"/>
                      <w:b/>
                      <w:bCs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15" type="#_x0000_t202" style="position:absolute;margin-left:160.8pt;margin-top:2.4pt;width:29.3pt;height:11.9pt;z-index:-1258290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Сміьсь.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Петра Ивановича Буйносова-Ростов-</w:t>
        <w:br/>
        <w:t>скаго. Ее взяли на верхъ государева,,</w:t>
        <w:br/>
        <w:t>нарекли царипею и назвали Маріею.</w:t>
        <w:br/>
        <w:t>17 января 1608 года, былъ совершепъ</w:t>
        <w:br/>
        <w:t>бракъ... Въ русской исторін еще встре</w:t>
        <w:t>-</w:t>
        <w:br/>
        <w:t>чается примере перемены имени той,</w:t>
        <w:br/>
        <w:t>которая была возводима въ санъ ца</w:t>
        <w:t>-</w:t>
        <w:br/>
        <w:t>рицы: летъ черезъ восемь после бра</w:t>
        <w:t>-</w:t>
        <w:br/>
        <w:t>ка царя Василья Іоанновпча, невеста</w:t>
        <w:br/>
        <w:t>царя Михаила Ѳедоровича, Марія Хло-</w:t>
        <w:br/>
        <w:t>лова, была названа Авастасіею; но съ</w:t>
        <w:br/>
        <w:t xml:space="preserve">переменою имени и счастіе </w:t>
      </w:r>
      <w:r>
        <w:rPr>
          <w:rStyle w:val="CharStyle134"/>
        </w:rPr>
        <w:t>изменило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ей: жертва иптригъ Салтыкова — она</w:t>
        <w:br/>
        <w:t>была сослапа изъ дворца и провела</w:t>
        <w:br/>
        <w:t>остатокъ плачевной жизни своей въ</w:t>
        <w:br/>
        <w:t>Нижнемъ-Новгороде.Не лучшая участь</w:t>
        <w:br/>
        <w:t>постигла и супругу Василія: черезъ</w:t>
        <w:br/>
        <w:t>полтора года она лишилась престола,</w:t>
        <w:br/>
        <w:t>была разлучена съ суиругомъ, заточе</w:t>
        <w:t>-</w:t>
        <w:br/>
        <w:t>на въ монастырь. Карамзине гово</w:t>
        <w:t>-</w:t>
        <w:br/>
        <w:t>рить: «Постригли и несчастпую ца</w:t>
        <w:t>-</w:t>
        <w:br/>
        <w:t>рицу Марію, также безмолвную въ</w:t>
        <w:br/>
        <w:t>обетахъ, но красноречивую въ изъя</w:t>
        <w:t>-</w:t>
        <w:br/>
        <w:t>влено! любви къ супругу: она рва</w:t>
        <w:t>-</w:t>
        <w:br/>
        <w:t>лась къ нему, стонала, называла его</w:t>
        <w:br/>
        <w:t xml:space="preserve">своимъ </w:t>
      </w:r>
      <w:r>
        <w:rPr>
          <w:rStyle w:val="CharStyle97"/>
        </w:rPr>
        <w:t>государемъ милыліъ,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царемъ</w:t>
        <w:br/>
        <w:t>келикимъ народа недостойпаго, ея су-</w:t>
        <w:br/>
        <w:t>пругомъ закопнымъ и въ рясе инока.</w:t>
        <w:br/>
        <w:t>Ихъ разлучили силою, отвели Василія</w:t>
        <w:br/>
        <w:t>въ Монастырь Чудовскій, Марію въ</w:t>
        <w:br/>
        <w:t>Ивановскій». Дальнейшая судьба этой</w:t>
        <w:br/>
        <w:t>несчастной царицы неизвестна; но въ</w:t>
        <w:br/>
        <w:t>еотной нижегородской граммате 1621</w:t>
        <w:br/>
        <w:t>и 1622 годовъ, хранящейся въ Ниже</w:t>
        <w:t>-</w:t>
        <w:br/>
        <w:t>городской Градской Думе, находятся</w:t>
        <w:br/>
        <w:t>некоторыя извес.тія объ ея участи.</w:t>
        <w:br/>
        <w:t>Она въ монашестве получила имя Еле</w:t>
        <w:t>-</w:t>
        <w:br/>
        <w:t>ны. Ей были пожалованы, безъ со-</w:t>
        <w:br/>
        <w:t>мвенія, царемъ Михаиломъ Ѳеодоро-</w:t>
        <w:br/>
        <w:t>вичемъ поместья въ Белегороде и въ</w:t>
        <w:br/>
        <w:t>Городце(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8"/>
      </w:r>
      <w:r>
        <w:rPr>
          <w:lang w:val="ru-RU" w:eastAsia="ru-RU" w:bidi="ru-RU"/>
          <w:w w:val="100"/>
          <w:spacing w:val="0"/>
          <w:color w:val="000000"/>
          <w:position w:val="0"/>
        </w:rPr>
        <w:t>), два дома въ нижегород</w:t>
        <w:t>-</w:t>
        <w:br/>
        <w:t>ском!. кремле. Она имела своего при-</w:t>
        <w:br/>
        <w:t>кащика и приказныхъ людей. Вотъ сло</w:t>
        <w:t>-</w:t>
        <w:br/>
        <w:t>ва сотной грамматы, свидетельствую-</w:t>
        <w:br/>
        <w:t>щія объ этомъ: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34 л. на об и па 35-мъ: «Дворе</w:t>
        <w:br/>
        <w:t>«царя Василья Ивановича царицы ино-</w:t>
        <w:br/>
        <w:t>«кн Елены Петровны приказвыхъ ея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«людей изъ вотчины Белогородскія во-</w:t>
        <w:br/>
        <w:t>«лости, а въ немъ живетъ дворни къ</w:t>
        <w:br/>
        <w:t>«Нестерко Сапожникъ—не тяглое ме-</w:t>
        <w:br/>
        <w:t>«сто. 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43 л. на об.: «Дноръ для осад-</w:t>
        <w:br/>
        <w:t>«наго времени царя Василья Ивавови-</w:t>
        <w:br/>
        <w:t>«ча царицы Елены Петровны изъ Го-</w:t>
        <w:br/>
        <w:t>«родецкіе волости прикащика Карпа</w:t>
        <w:br/>
        <w:t>« Верещагина, а въ немъ живете двор-</w:t>
        <w:br/>
        <w:t>«никъ ярыжной И каш к о Ржепитинъ.»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Царица Елена Петровна скончалась</w:t>
        <w:br/>
        <w:t>въ 1626 году, по извьщенію Никонов</w:t>
        <w:t>-</w:t>
        <w:br/>
        <w:t>ской Летописи (*). Входя святыми во</w:t>
        <w:t>-</w:t>
        <w:br/>
        <w:t>ротами въ церковь Вознесенскаго Де</w:t>
        <w:t>-</w:t>
        <w:br/>
        <w:t xml:space="preserve">вичья 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а сты р я —это дом о в и іце ру с-</w:t>
        <w:br/>
        <w:t>екнхъ царице и наревенъ, вы встре</w:t>
        <w:t>-</w:t>
        <w:br/>
        <w:t>тите на левой стороне у степы гроб</w:t>
        <w:t>-</w:t>
        <w:br/>
        <w:t>ницу : здесь покоится прахъ несча</w:t>
        <w:t>-</w:t>
        <w:br/>
        <w:t>стной. трех-именной царицы.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76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Заметши, при семе случае, что, по</w:t>
        <w:br/>
        <w:t>стеченію обстоятельстве, въ первые</w:t>
        <w:br/>
        <w:t>годы царствованія Михайлова было въ</w:t>
        <w:br/>
        <w:t xml:space="preserve">жнвыхъ </w:t>
      </w:r>
      <w:r>
        <w:rPr>
          <w:rStyle w:val="CharStyle47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русскнхъ царице іі царе</w:t>
        <w:t>-</w:t>
        <w:br/>
        <w:t>вене претвихъ дивастій,—и все онѣ</w:t>
        <w:br/>
        <w:t>были пострижены—невольно.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center"/>
        <w:spacing w:before="0" w:after="124" w:line="216" w:lineRule="exact"/>
        <w:ind w:left="0" w:right="20" w:firstLine="0"/>
      </w:pPr>
      <w:r>
        <w:rPr>
          <w:rStyle w:val="CharStyle419"/>
        </w:rPr>
        <w:t xml:space="preserve">IV) </w:t>
      </w:r>
      <w:r>
        <w:rPr>
          <w:rStyle w:val="CharStyle817"/>
        </w:rPr>
        <w:t xml:space="preserve">О родственникахъ </w:t>
      </w:r>
      <w:r>
        <w:rPr>
          <w:rStyle w:val="CharStyle419"/>
        </w:rPr>
        <w:t>Козьмы</w:t>
        <w:br/>
      </w:r>
      <w:r>
        <w:rPr>
          <w:rStyle w:val="CharStyle817"/>
        </w:rPr>
        <w:t>Минина.</w:t>
      </w:r>
    </w:p>
    <w:p>
      <w:pPr>
        <w:pStyle w:val="Style63"/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первомъ нумерѣ «Сына Оте</w:t>
        <w:t>-</w:t>
        <w:br/>
        <w:t>чества» ва 1838 годъ помещено пись</w:t>
        <w:t>-</w:t>
        <w:br/>
        <w:t>мо г. Бантышъ-Каменскаго къ г. Ма</w:t>
        <w:t>-</w:t>
        <w:br/>
        <w:t>линовскому отъ 18 апреля 1807 го</w:t>
        <w:t>-</w:t>
        <w:br/>
        <w:t>да. Въ этомъ письме сказано о род-</w:t>
        <w:br/>
        <w:t>ственннкахъ Минина, Подсевалыццко-</w:t>
        <w:br/>
        <w:t>выхъ. Дополнимъ это известіе: у Ми</w:t>
        <w:t>-</w:t>
        <w:br/>
        <w:t>хаилы Алексеева Подсевальщикпва,</w:t>
        <w:br/>
        <w:t>внука Михаилы Петрова, который,</w:t>
        <w:br/>
      </w:r>
      <w:r>
        <w:rPr>
          <w:rStyle w:val="CharStyle97"/>
        </w:rPr>
        <w:t>будто бы,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родной внуке се</w:t>
        <w:t>-</w:t>
        <w:br/>
        <w:t>стры Козьмы Минина, Дарьи — были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родные дяди Иване и Василій Ми</w:t>
        <w:t>-</w:t>
        <w:br/>
        <w:t>хайловы, изъ которыхъ у перваго былъ</w:t>
        <w:br/>
        <w:t>сынъ Григорій. У этого Григорья сы</w:t>
        <w:t>-</w:t>
        <w:br/>
        <w:t>новья:</w:t>
        <w:tab/>
        <w:t>Таврило и Сергей. Гаврилы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97" w:line="211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Григорьева дети: Андрей и Степане,</w:t>
        <w:br/>
        <w:t>Сергей Григорьеве и сынъ его Але</w:t>
        <w:t>-</w:t>
        <w:br/>
        <w:t>ксандре живы еще и до-сихъ-порг:—</w:t>
        <w:br/>
        <w:t>они купцы города Казани. И у Михай-</w:t>
        <w:br/>
        <w:t>лы Алексеева Подсевальщикова, ко-</w:t>
        <w:br/>
        <w:t>тораго г. Бантышъ-Каменскій назы-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67"/>
        <w:sectPr>
          <w:headerReference w:type="even" r:id="rId177"/>
          <w:headerReference w:type="default" r:id="rId178"/>
          <w:headerReference w:type="first" r:id="rId179"/>
          <w:pgSz w:w="7464" w:h="12246"/>
          <w:pgMar w:top="286" w:left="198" w:right="345" w:bottom="284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97"/>
          <w:b/>
          <w:bCs/>
        </w:rPr>
        <w:t>(0 Ник. Лет. VII—988.</w:t>
      </w:r>
    </w:p>
    <w:p>
      <w:pPr>
        <w:widowControl w:val="0"/>
        <w:rPr>
          <w:sz w:val="2"/>
          <w:szCs w:val="2"/>
        </w:rPr>
      </w:pPr>
      <w:r>
        <w:pict>
          <v:shape id="_x0000_s1416" type="#_x0000_t202" style="position:absolute;margin-left:341.3pt;margin-top:0.1pt;width:10.3pt;height:11pt;z-index:-1258290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Tt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ваетъ бездътнымъ , родились послѣ</w:t>
        <w:br/>
        <w:t>1807 года дети — Сергъй и Алек-</w:t>
        <w:br/>
        <w:t>сѣй. Старшій отдаиъ былъ отцомъ</w:t>
        <w:br/>
        <w:t>въ солдаты , а младшій пошелъ въ</w:t>
        <w:br/>
        <w:t>военную службу охотою. Оба ови</w:t>
        <w:br/>
        <w:t>живы. Вотъ известія, за подлинность</w:t>
        <w:br/>
        <w:t>котормхъ ручаюсь и которыя можно</w:t>
        <w:br/>
        <w:t>доказать ревижскими сказками. Но</w:t>
        <w:br/>
        <w:t>какъ доказать подлинвость происхо-</w:t>
        <w:br/>
        <w:t>жденія всъхъ этихъ лицъ отъ Дарьи</w:t>
        <w:br/>
        <w:t>Мивпшнм, имени которой вить ни въ</w:t>
        <w:br/>
        <w:t>какомъ анти? Фамильиммъ предаиі -</w:t>
        <w:br/>
        <w:t>емъ? но чт</w:t>
      </w:r>
      <w:r>
        <w:rPr>
          <w:rStyle w:val="CharStyle472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значить прела в іе? оно</w:t>
        <w:br/>
        <w:t>важно только въ такомъ случа в, если</w:t>
        <w:br/>
        <w:t>дополняетъ нлиобъясняетъобстоятель-</w:t>
        <w:br/>
        <w:t>ства, доказанный актами, и еще тогда,</w:t>
        <w:br/>
        <w:t>когда оно характеризуем известный</w:t>
        <w:br/>
        <w:t>векъ. Во всякомъ другомъ случав о-</w:t>
        <w:br/>
        <w:t>сновываться на предавіи значить стро</w:t>
        <w:t>-</w:t>
        <w:br/>
        <w:t>ить храмину па песке. Опровергаетъ</w:t>
        <w:br/>
        <w:t>родословную г. Бантышъ-Наменскаго</w:t>
        <w:br/>
        <w:t>следующее обстоятельство: въ пей</w:t>
        <w:br/>
        <w:t>сказано, что Дарі я Мипишна была за-</w:t>
        <w:br/>
        <w:t>мужемъ за Инавомъ Семеповичемъ</w:t>
        <w:br/>
        <w:t>Кавтарепымъ, посадскимъ, котораго</w:t>
        <w:br/>
        <w:t>внукъ Михайло папнсалъ себя въ ре</w:t>
        <w:t>-</w:t>
        <w:br/>
        <w:t>визии Подсевал:,щиковымъ. Ни въ сот</w:t>
        <w:t>-</w:t>
        <w:br/>
        <w:t>кой граммате Ннжняго 1621 года, ни</w:t>
        <w:br/>
        <w:t>въ переписной книге нижегородских!,</w:t>
        <w:br/>
        <w:t xml:space="preserve">жителей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167S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не упоминается о</w:t>
        <w:br/>
        <w:t>Кавтаревыхъ, а о Подсевалыциковмхъ</w:t>
        <w:br/>
        <w:t>упоминаемся. Слъдователыю, Подсе-</w:t>
        <w:br/>
        <w:t>налыцнкопы были ГІодсевалыциковыми</w:t>
        <w:br/>
        <w:t>гораздо-прежде ревизіи, только пять</w:t>
        <w:br/>
        <w:t>лътъ спустя после смерти Козьмы</w:t>
        <w:br/>
        <w:t>Минина. Прибавимь и предапіе: ста</w:t>
        <w:t>-</w:t>
        <w:br/>
        <w:t>рожилы говорить, что родъ Подсева л ь-</w:t>
        <w:br/>
        <w:t>щиковыхъ ведется въ Нижвемъ съ не-</w:t>
        <w:br/>
        <w:t>занамятиыхъ временъ.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68"/>
      </w:pPr>
      <w:r>
        <w:rPr>
          <w:lang w:val="ru-RU" w:eastAsia="ru-RU" w:bidi="ru-RU"/>
          <w:w w:val="100"/>
          <w:spacing w:val="0"/>
          <w:color w:val="000000"/>
          <w:position w:val="0"/>
        </w:rPr>
        <w:t>' 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еііе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скажемъ о другихъ род-</w:t>
        <w:br/>
        <w:t>ствепникахъ Козьмы Мпнива. У него</w:t>
        <w:br/>
        <w:t>были родные братья, что доказывает</w:t>
        <w:t>-</w:t>
        <w:br/>
        <w:t>ся царскими грамматами, напечатан</w:t>
        <w:t>-</w:t>
        <w:br/>
        <w:t>ными въ Актахъ Археогр. Эк. (т. III</w:t>
        <w:br/>
      </w:r>
      <w:r>
        <w:rPr>
          <w:rStyle w:val="CharStyle97"/>
          <w:lang w:val="fr-FR" w:eastAsia="fr-FR" w:bidi="fr-FR"/>
        </w:rPr>
        <w:t>J\î J\f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71 и 85). Этими грамматамн</w:t>
        <w:br/>
        <w:t>братья Минина И его крестьяне осво</w:t>
        <w:t>-</w:t>
        <w:br/>
        <w:t>бождались отъ суда въ Нижнемъ, кроме</w:t>
        <w:br/>
        <w:t>татепныхъ и разбойныхъ делъ, — пер</w:t>
        <w:t>-</w:t>
        <w:br/>
        <w:t>вою по челобитью самого Козьмы, вто</w:t>
        <w:t>-</w:t>
        <w:br/>
        <w:t>рою по челобитью оставшагося после</w:t>
        <w:br/>
        <w:t>него сына НеФедья. Последняя окан</w:t>
        <w:t>-</w:t>
        <w:br/>
        <w:t>чивается словами: «А сю нашу грамо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ту отдали (бы воевода и дьякъ) НеФеда</w:t>
        <w:br/>
        <w:t>Минина людемъ его, кого онъ съ сею</w:t>
        <w:br/>
        <w:t>нашею грамотою къ вамъ въ Нижпей</w:t>
        <w:br/>
        <w:t>пришлетъ, и онъ ее держитъ у себя</w:t>
        <w:br/>
        <w:t>впередъ для нашихъ иныхъ воеводъ и</w:t>
        <w:br/>
        <w:t>приказнмхъ людей. Писавъ на Москве</w:t>
        <w:br/>
        <w:t>лета 7125 октября въ 31 день.» На</w:t>
        <w:br/>
        <w:t>обороте грамматы этой, подъ адресомъ,</w:t>
        <w:br/>
        <w:t>где на старинпыхъ актахъ обыкновен</w:t>
        <w:t>-</w:t>
        <w:br/>
        <w:t>но писалось, кто имеино отдалъ грам-</w:t>
        <w:br/>
        <w:t>мату по адресу, написано: «125 года</w:t>
        <w:br/>
        <w:t xml:space="preserve">гевваря въ 19 день съ </w:t>
      </w:r>
      <w:r>
        <w:rPr>
          <w:rStyle w:val="CharStyle97"/>
        </w:rPr>
        <w:t>Сеіргѣемъ 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97"/>
        </w:rPr>
        <w:t>ниііыме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».Обыкновенно подавались цар-</w:t>
        <w:br/>
        <w:t>скія грамматы воеводамъ или самими</w:t>
        <w:br/>
        <w:t xml:space="preserve">лицами, о которыхъ шло </w:t>
      </w:r>
      <w:r>
        <w:rPr>
          <w:rStyle w:val="CharStyle134"/>
        </w:rPr>
        <w:t xml:space="preserve">дііло, 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</w:t>
        <w:t>-</w:t>
        <w:br/>
        <w:t>лопами ихъ; исключенія рБдки. Если</w:t>
        <w:br/>
        <w:t>аривози.іъ граммату холопъ, то писа</w:t>
        <w:t>-</w:t>
        <w:br/>
        <w:t>лось: съ такого-то человъкомъ такимъ-</w:t>
        <w:br/>
        <w:t>то, и притомъ писалось ие полное его</w:t>
        <w:br/>
        <w:t>имя, а полуимя: Ивашко, Сергейко и</w:t>
        <w:br/>
        <w:t>ироч.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этого должно заключить, что</w:t>
        <w:br/>
        <w:t>НеФедій Мипинъ иослалъ въ Нпжній</w:t>
        <w:br/>
        <w:t>царскую граммату съ дядей свонмъ</w:t>
        <w:br/>
      </w:r>
      <w:r>
        <w:rPr>
          <w:rStyle w:val="CharStyle97"/>
        </w:rPr>
        <w:t>Се/мгъемв.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Весьма-вероятио, что Сер</w:t>
        <w:t>-</w:t>
        <w:br/>
        <w:t>гей Мииипъ отправился въ Москву</w:t>
        <w:br/>
        <w:t>къ своему племяннику сказать, что</w:t>
        <w:br/>
        <w:t>«Нижегородцы, да ииыхъ городовъ вся-</w:t>
        <w:br/>
        <w:t>«кіе люди на дядьехъ его и на людехъ</w:t>
        <w:br/>
        <w:t>«и аа крестьняехъ поклепавъ, ищутъ</w:t>
        <w:br/>
        <w:t>«напрасно, и въ томъ ставятся имъ и</w:t>
        <w:br/>
        <w:t>«крестьянамъ продажи и убытки вели-</w:t>
        <w:br/>
        <w:t>«кіе». НеФедій Мипинъ билъ челомъ</w:t>
        <w:br/>
        <w:t>государю-царю и, выхлопотавъ несу-</w:t>
        <w:br/>
        <w:t>днмую граммату, послалъ ее въ Ни-</w:t>
        <w:br/>
        <w:t>жиій съ своимъ дядею, до котораго</w:t>
        <w:br/>
        <w:t>также касалось дело.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  <w:sectPr>
          <w:headerReference w:type="even" r:id="rId180"/>
          <w:headerReference w:type="default" r:id="rId181"/>
          <w:pgSz w:w="7464" w:h="12246"/>
          <w:pgMar w:top="300" w:left="199" w:right="283" w:bottom="30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сотпой грамматы 1621 года</w:t>
        <w:br/>
        <w:t>видно, что незадолго до этого вре</w:t>
        <w:t>-</w:t>
        <w:br/>
        <w:t>мени въ Нижегородском!, Кремль жилъ</w:t>
        <w:br/>
        <w:t xml:space="preserve">другой братъ Козьмы Миппна — </w:t>
      </w:r>
      <w:r>
        <w:rPr>
          <w:rStyle w:val="CharStyle97"/>
        </w:rPr>
        <w:t>Без-</w:t>
        <w:br/>
        <w:t>сопъ.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Ояъ им ил ь свой домъ, съ кото</w:t>
        <w:t>-</w:t>
        <w:br/>
        <w:t>раго подати не взимали не потому, что</w:t>
        <w:br/>
        <w:t>владелице его обпніцалъ, ио конечно по</w:t>
        <w:br/>
        <w:t>особой жалованной граммать. После</w:t>
        <w:br/>
        <w:t>онъ перешелъ во владеніс поеадскаго</w:t>
        <w:br/>
        <w:t>Пустобоярова. Вотъ слова сотной грам</w:t>
        <w:t>-</w:t>
        <w:br/>
        <w:t>маты: «Дворъ Якова Пустобоярова, а</w:t>
        <w:br/>
        <w:t>сказали былъ за посадскимъ челове-</w:t>
        <w:br/>
        <w:t xml:space="preserve">комъ, за Безсоиомъ за Мипииымъ: </w:t>
      </w:r>
      <w:r>
        <w:rPr>
          <w:rStyle w:val="CharStyle97"/>
        </w:rPr>
        <w:t>а</w:t>
        <w:br/>
        <w:t>мѣсто бывало не тяглое, а Безсонъ</w:t>
        <w:br/>
        <w:t>Минине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 </w:t>
      </w:r>
      <w:r>
        <w:rPr>
          <w:rStyle w:val="CharStyle97"/>
        </w:rPr>
        <w:t>посадскими людьми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вводя-</w:t>
      </w:r>
    </w:p>
    <w:p>
      <w:pPr>
        <w:pStyle w:val="Style820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0" w:right="0" w:firstLine="0"/>
        <w:sectPr>
          <w:headerReference w:type="even" r:id="rId182"/>
          <w:headerReference w:type="default" r:id="rId183"/>
          <w:pgSz w:w="7464" w:h="12246"/>
          <w:pgMar w:top="324" w:left="221" w:right="192" w:bottom="338" w:header="0" w:footer="3" w:gutter="0"/>
          <w:rtlGutter w:val="0"/>
          <w:cols w:space="720"/>
          <w:noEndnote/>
          <w:docGrid w:linePitch="360"/>
        </w:sectPr>
      </w:pPr>
      <w:r>
        <w:pict>
          <v:shape id="_x0000_s1419" type="#_x0000_t202" style="position:absolute;margin-left:5.e-02pt;margin-top:-0.65pt;width:11.05pt;height:12.6pt;z-index:-125829080;mso-wrap-distance-left:5pt;mso-wrap-distance-right:14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22"/>
          <w:i/>
          <w:iCs/>
        </w:rPr>
        <w:t>Слчьсі.</w:t>
      </w:r>
    </w:p>
    <w:p>
      <w:pPr>
        <w:widowControl w:val="0"/>
        <w:spacing w:line="99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гліь не вылъ, и нышьобннщаль</w:t>
      </w:r>
      <w:r>
        <w:rPr>
          <w:rStyle w:val="CharStyle136"/>
          <w:i w:val="0"/>
          <w:iCs w:val="0"/>
        </w:rPr>
        <w:t>» (лисп.</w:t>
        <w:br/>
        <w:t>33 на об.).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выписи изъ переписной книги</w:t>
        <w:br/>
        <w:t xml:space="preserve">1678 года, на 32 </w:t>
      </w:r>
      <w:r>
        <w:rPr>
          <w:rStyle w:val="CharStyle134"/>
        </w:rPr>
        <w:t xml:space="preserve">листке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упомциаетсл о</w:t>
        <w:br/>
        <w:t xml:space="preserve">дворахъ </w:t>
      </w:r>
      <w:r>
        <w:rPr>
          <w:rStyle w:val="CharStyle134"/>
        </w:rPr>
        <w:t xml:space="preserve">гостиной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сотни Никиты Мини</w:t>
        <w:t>-</w:t>
        <w:br/>
        <w:t>на и гостиной сотни Клемснтьи Мини</w:t>
        <w:t>-</w:t>
        <w:br/>
      </w:r>
      <w:r>
        <w:rPr>
          <w:rStyle w:val="CharStyle199"/>
        </w:rPr>
        <w:t xml:space="preserve">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родственники ли они </w:t>
      </w:r>
      <w:r>
        <w:rPr>
          <w:rStyle w:val="CharStyle134"/>
        </w:rPr>
        <w:t>Козьме/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Можегъ быть. Впрочемъ, утвердитель</w:t>
        <w:t>-</w:t>
        <w:br/>
        <w:t>но сказать этого нельзя, потому-что у</w:t>
        <w:br/>
        <w:t>насъ, на Руси, венкій имѣвшій отца</w:t>
        <w:br/>
        <w:t xml:space="preserve">Мину назывался и называется </w:t>
      </w:r>
      <w:r>
        <w:rPr>
          <w:rStyle w:val="CharStyle97"/>
        </w:rPr>
        <w:t>Мини</w:t>
        <w:t>-</w:t>
        <w:br/>
        <w:t>ным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городв Балахнѣ есть купеческая</w:t>
        <w:br/>
        <w:t>•ѵамилія Мининыхъ; говорятъ, она</w:t>
        <w:br/>
        <w:t>происходить оть одного изъ брагьевъ</w:t>
        <w:br/>
        <w:t>Козьмы.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сотпой грамматъ 1621 года, при</w:t>
        <w:br/>
        <w:t>перечисленіи лавокъ въ нижегород-</w:t>
        <w:br/>
        <w:t>скомъ мясномъ ряду, сказаио: «лавка</w:t>
        <w:br/>
        <w:t>вымолная на одно лицо посадскнхъ лю</w:t>
        <w:t>-</w:t>
        <w:br/>
        <w:t xml:space="preserve">дей </w:t>
      </w:r>
      <w:r>
        <w:rPr>
          <w:rStyle w:val="CharStyle97"/>
        </w:rPr>
        <w:t>Богдана Кузмина да Михаила</w:t>
        <w:br/>
        <w:t>Игнатьева Сухоруковыхъ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полагьми</w:t>
        <w:br/>
        <w:t>на два замка мърою до вымла пол-</w:t>
        <w:br/>
        <w:t>четверты сажени безъ трехъ вершковъ,</w:t>
        <w:br/>
        <w:t>оброку платить въ земскую избу по</w:t>
        <w:br/>
        <w:t xml:space="preserve">оемнадцати алтынъ, а </w:t>
      </w:r>
      <w:r>
        <w:rPr>
          <w:rStyle w:val="CharStyle134"/>
        </w:rPr>
        <w:t xml:space="preserve">ныне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изоброчено</w:t>
        <w:br/>
        <w:t>и съ старымъ оброкомъ тридцать ал-</w:t>
        <w:br/>
        <w:t xml:space="preserve">тыпъ» (листъ </w:t>
      </w:r>
      <w:r>
        <w:rPr>
          <w:rStyle w:val="CharStyle97"/>
        </w:rPr>
        <w:t>334).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134"/>
        </w:rPr>
        <w:t xml:space="preserve">Известно,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Козьма Мининъ и-</w:t>
        <w:br/>
        <w:t xml:space="preserve">мЪлъ прозваиіе Сухорукій, быль </w:t>
      </w:r>
      <w:r>
        <w:rPr>
          <w:rStyle w:val="CharStyle97"/>
        </w:rPr>
        <w:t>кху-</w:t>
        <w:br/>
        <w:t>дожествомъювядарь»,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пословамъхро-</w:t>
        <w:br/>
        <w:t>нограновъ, и торговалъ въ мясной лав-</w:t>
        <w:br/>
      </w:r>
      <w:r>
        <w:rPr>
          <w:rStyle w:val="CharStyle134"/>
        </w:rPr>
        <w:t xml:space="preserve">кѣ.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въ этой ли лавк-ь торговалъ</w:t>
        <w:br/>
        <w:t xml:space="preserve">онъ? не перешла ли </w:t>
      </w:r>
      <w:r>
        <w:rPr>
          <w:rStyle w:val="CharStyle199"/>
        </w:rPr>
        <w:t xml:space="preserve">она </w:t>
      </w:r>
      <w:r>
        <w:rPr>
          <w:rStyle w:val="CharStyle134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возвы-</w:t>
        <w:br/>
        <w:t>шенія Минина къ его родственникамъ,</w:t>
        <w:br/>
        <w:t>можетъ-быть, двоюроднымъ братьямъ</w:t>
        <w:br/>
        <w:t>Богдану Кузмичу и Михайлу Игнатье</w:t>
        <w:t>-</w:t>
        <w:br/>
        <w:t>вичу?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Полевой, въ 1 </w:t>
      </w:r>
      <w:r>
        <w:rPr>
          <w:rStyle w:val="CharStyle97"/>
          <w:lang w:val="fr-FR" w:eastAsia="fr-FR" w:bidi="fr-FR"/>
        </w:rPr>
        <w:t>J}f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Ог. на 1838</w:t>
        <w:br/>
        <w:t>годъ, обвщался напечатать некоторый</w:t>
        <w:br/>
        <w:t xml:space="preserve">извБстія о </w:t>
      </w:r>
      <w:r>
        <w:rPr>
          <w:rStyle w:val="CharStyle134"/>
        </w:rPr>
        <w:t xml:space="preserve">Минин 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 находятся</w:t>
        <w:br/>
        <w:t>у него въ рукахъ. Усердно просимъ</w:t>
        <w:br/>
        <w:t>его обь этом ь и надъемся въ «Рус-</w:t>
        <w:br/>
        <w:t>скомъ Въстникъ» читать эти извъетія.</w:t>
        <w:br/>
        <w:t>Акты, относящіеся до Минина, въро-</w:t>
        <w:br/>
        <w:t>ятно находятся въ частныхъ рукахъ.</w:t>
        <w:br/>
        <w:t>Въ нижегородскихъ архивахъ я не на-</w:t>
        <w:br/>
        <w:t>шелъ пи одного. Вспомннмъ при этомъ</w:t>
        <w:br/>
        <w:t>случаѣ, что такіе акты, напечатанные</w:t>
        <w:br/>
        <w:t>въ Ак. Ар., Эксп., получены въ Твери</w:t>
        <w:br/>
        <w:t xml:space="preserve">отъ </w:t>
      </w:r>
      <w:r>
        <w:rPr>
          <w:rStyle w:val="CharStyle97"/>
        </w:rPr>
        <w:t>частнаго лица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Строевымъ. Же</w:t>
        <w:t>-</w:t>
        <w:br/>
        <w:t>лательно, чтобъ частные люди, об.іада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73" w:line="211" w:lineRule="exact"/>
        <w:ind w:left="0" w:right="0" w:firstLine="7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ющіе старинными актами, относящи</w:t>
        <w:t>-</w:t>
        <w:br/>
        <w:t>мися до Минина, напечатали нхъ, а не</w:t>
        <w:br/>
        <w:t xml:space="preserve">хранили </w:t>
      </w:r>
      <w:r>
        <w:rPr>
          <w:rStyle w:val="CharStyle128"/>
        </w:rPr>
        <w:t>ііодъ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сиудомъ. Бумаги о ио-</w:t>
        <w:br/>
        <w:t>добныхъ вешахъ нс частная собствен</w:t>
        <w:t>-</w:t>
        <w:br/>
        <w:t>ность; ото достояніе націи.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left"/>
        <w:spacing w:before="0" w:after="109" w:line="220" w:lineRule="exact"/>
        <w:ind w:left="1540" w:right="0" w:hanging="4"/>
      </w:pPr>
      <w:r>
        <w:rPr>
          <w:rStyle w:val="CharStyle419"/>
        </w:rPr>
        <w:t xml:space="preserve">П. </w:t>
      </w:r>
      <w:r>
        <w:rPr>
          <w:rStyle w:val="CharStyle817"/>
        </w:rPr>
        <w:t>Мельникова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89"/>
      </w:pPr>
      <w:r>
        <w:rPr>
          <w:rStyle w:val="CharStyle297"/>
          <w:b/>
          <w:bCs/>
        </w:rPr>
        <w:t>Мая 81. 1842.</w:t>
      </w:r>
    </w:p>
    <w:p>
      <w:pPr>
        <w:pStyle w:val="Style200"/>
        <w:widowControl w:val="0"/>
        <w:keepNext w:val="0"/>
        <w:keepLines w:val="0"/>
        <w:shd w:val="clear" w:color="auto" w:fill="auto"/>
        <w:bidi w:val="0"/>
        <w:spacing w:before="0" w:after="1000" w:line="19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Нижыій-ІІовгородъ.</w:t>
      </w:r>
    </w:p>
    <w:p>
      <w:pPr>
        <w:pStyle w:val="Style86"/>
        <w:widowControl w:val="0"/>
        <w:keepNext w:val="0"/>
        <w:keepLines w:val="0"/>
        <w:shd w:val="clear" w:color="auto" w:fill="auto"/>
        <w:bidi w:val="0"/>
        <w:jc w:val="center"/>
        <w:spacing w:before="0" w:after="162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ЗАСѢДАНІЯ УЧЕНЫХЪ ОБЩЕСТВЪ</w:t>
        <w:br/>
        <w:t>ВЪ РОССІИ И ЧУЗКИХЪ КРДЯХЪ.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26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0" w:right="0" w:firstLine="0"/>
      </w:pPr>
      <w:r>
        <w:rPr>
          <w:rStyle w:val="CharStyle817"/>
        </w:rPr>
        <w:t>Императорская Сапктпеткр-</w:t>
        <w:br/>
        <w:t>бургская Академпі Наукъ.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Възасъдапіи 18-гомарта, г. </w:t>
      </w:r>
      <w:r>
        <w:rPr>
          <w:rStyle w:val="CharStyle97"/>
          <w:lang w:val="de-DE" w:eastAsia="de-DE" w:bidi="de-DE"/>
        </w:rPr>
        <w:t>Kyncßeps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чнталъ ноту о магнитпыхъ наблюдені-</w:t>
        <w:br/>
        <w:t>яхъ, едъланныхъ па многихъ пунктахъ</w:t>
        <w:br/>
        <w:t>земнаго шара, во время примъчатель-</w:t>
        <w:br/>
        <w:t>наго возмущенія магнитной стрълки,</w:t>
        <w:br/>
        <w:t>случившагося 13-го сентября 1841 года.</w:t>
        <w:br/>
        <w:t>Въ этотъ день, на всЪхъ магнитныхъ</w:t>
        <w:br/>
        <w:t>обсерваторіяхъ, которыя теперь устро</w:t>
        <w:t>-</w:t>
        <w:br/>
        <w:t xml:space="preserve">ены въ болыпомъ </w:t>
      </w:r>
      <w:r>
        <w:rPr>
          <w:rStyle w:val="CharStyle134"/>
        </w:rPr>
        <w:t xml:space="preserve">числ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земной по</w:t>
        <w:t>-</w:t>
        <w:br/>
        <w:t>верхности, замЪчено было сильное ко-</w:t>
        <w:br/>
        <w:t>лебаніе стрълкн. Британское Общество</w:t>
        <w:br/>
        <w:t>уже сообщило Физикамъразвыхъстравъ</w:t>
        <w:br/>
        <w:t>наблюденія, едъланныя 13-го сентября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сл Едующіе за т Емъ дни, въКападъ,</w:t>
        <w:br/>
        <w:t>въВосточнойИндіи, иаоегровѣ св.Еле</w:t>
        <w:t>-</w:t>
        <w:br/>
        <w:t>ны инаМысѣ-Доброй-Ііадежды. Г. Эри,</w:t>
        <w:br/>
        <w:t xml:space="preserve">съ своей стороны, едълалъ </w:t>
      </w:r>
      <w:r>
        <w:rPr>
          <w:rStyle w:val="CharStyle134"/>
        </w:rPr>
        <w:t>известными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наблюденія, произведенныя въ тотъ же</w:t>
        <w:br/>
        <w:t>день на гринвичской обсерватории Это</w:t>
        <w:br/>
        <w:t>явленіе было также наблюдаемо на маг</w:t>
        <w:t>-</w:t>
        <w:br/>
        <w:t>нитныхъ обсерваторіяхъ Петербург-</w:t>
        <w:br/>
        <w:t>скаго Горнаго Корпуса, Екатеринбур</w:t>
        <w:t>-</w:t>
        <w:br/>
        <w:t>га, Барнаула и Нерчинска. СвЪдЕиія о</w:t>
        <w:br/>
        <w:t>наблюдеиіяхъ, едъланныхъ на другихъ</w:t>
        <w:br/>
        <w:t>магвитныхь обсерваторіяхъ Россіи,</w:t>
        <w:br/>
        <w:t>еще не получены.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даввяго времени извЪстно, что</w:t>
        <w:br/>
        <w:t>есть весьма-замъчательвое согласіе</w:t>
        <w:br/>
        <w:t>между явленіямн, представляемыми</w:t>
        <w:br/>
        <w:t>стрвлкою уклоненія на пунктахъ зем</w:t>
        <w:t>-</w:t>
        <w:br/>
        <w:t>ли, очень-далеко отегоящихъ одинъ отъ</w:t>
      </w:r>
      <w:r>
        <w:br w:type="page"/>
      </w:r>
    </w:p>
    <w:p>
      <w:pPr>
        <w:pStyle w:val="Style63"/>
        <w:framePr w:w="3547" w:h="11271" w:hSpace="14" w:wrap="around" w:hAnchor="margin" w:x="3531" w:y="33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8"/>
      </w:pPr>
      <w:r>
        <w:rPr>
          <w:rStyle w:val="CharStyle64"/>
        </w:rPr>
        <w:t xml:space="preserve">наибольшее уклопеніо стрелки (въ </w:t>
      </w:r>
      <w:r>
        <w:rPr>
          <w:rStyle w:val="CharStyle172"/>
        </w:rPr>
        <w:t>1</w:t>
        <w:br/>
      </w:r>
      <w:r>
        <w:rPr>
          <w:rStyle w:val="CharStyle64"/>
        </w:rPr>
        <w:t>часъ 30 минуте) почти совершенно</w:t>
        <w:br/>
        <w:t>совпадало съ паибольшимъ ослабле-</w:t>
        <w:br/>
        <w:t>ніемъ двухъ папряженій. Въ то же</w:t>
        <w:br/>
        <w:t>время, въ Канаде, явленіе было про</w:t>
        <w:t>-</w:t>
        <w:br/>
        <w:t>тивное: стрелка находилась па востоке</w:t>
        <w:br/>
        <w:t>отъ своего обыкновенная положенія,</w:t>
        <w:br/>
        <w:t>и оба напряженія магнетизма получили</w:t>
        <w:br/>
        <w:t>значительное приращеніе.</w:t>
      </w:r>
    </w:p>
    <w:p>
      <w:pPr>
        <w:pStyle w:val="Style63"/>
        <w:framePr w:w="3547" w:h="11271" w:hSpace="14" w:wrap="around" w:hAnchor="margin" w:x="3531" w:y="33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rStyle w:val="CharStyle64"/>
        </w:rPr>
        <w:t>Наибольшее уклоненіе северная по</w:t>
        <w:t>-</w:t>
        <w:br/>
        <w:t>люса стрелки къ востоку было въ Пе</w:t>
        <w:t>-</w:t>
        <w:br/>
        <w:t>тербурге въ полночь и 40 мгінутъ.</w:t>
        <w:br/>
      </w:r>
      <w:r>
        <w:rPr>
          <w:rStyle w:val="CharStyle64"/>
          <w:vertAlign w:val="superscript"/>
        </w:rPr>
        <w:t>3</w:t>
      </w:r>
      <w:r>
        <w:rPr>
          <w:rStyle w:val="CharStyle64"/>
        </w:rPr>
        <w:t>азпость между двумя наибольшими</w:t>
        <w:br/>
        <w:t>уклонепіями, къ западу и къ востоку,</w:t>
        <w:br/>
        <w:t xml:space="preserve">была 1° </w:t>
      </w:r>
      <w:r>
        <w:rPr>
          <w:rStyle w:val="CharStyle172"/>
        </w:rPr>
        <w:t>8</w:t>
      </w:r>
      <w:r>
        <w:rPr>
          <w:rStyle w:val="CharStyle64"/>
        </w:rPr>
        <w:t>'. Горизонтальное папряже-</w:t>
        <w:br/>
        <w:t>ніе земная магнетизма было изме</w:t>
        <w:t>-</w:t>
        <w:br/>
        <w:t>ряемо двунитенвымъ магнитиметромъ</w:t>
        <w:br/>
        <w:t>Ллойда, и оказалось, чго наибольшее</w:t>
        <w:br/>
        <w:t>вертикальное напряженіе не совпадала</w:t>
        <w:br/>
        <w:t>съ наименьшимъ яризонтальвымъ на-</w:t>
        <w:br/>
        <w:t>пряжеаіемъ. Это доказываетъ, что нз-</w:t>
        <w:br/>
        <w:t>правленіе самой равносильной изъ маг-</w:t>
        <w:br/>
        <w:t>нитныхъ силъ земная шара измени</w:t>
        <w:t>-</w:t>
        <w:br/>
        <w:t>лось.</w:t>
      </w:r>
    </w:p>
    <w:p>
      <w:pPr>
        <w:pStyle w:val="Style63"/>
        <w:framePr w:w="3547" w:h="11271" w:hSpace="14" w:wrap="around" w:hAnchor="margin" w:x="3531" w:y="33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rStyle w:val="CharStyle64"/>
        </w:rPr>
        <w:t xml:space="preserve">Все эти </w:t>
      </w:r>
      <w:r>
        <w:rPr>
          <w:rStyle w:val="CharStyle823"/>
        </w:rPr>
        <w:t xml:space="preserve">Факты </w:t>
      </w:r>
      <w:r>
        <w:rPr>
          <w:rStyle w:val="CharStyle64"/>
        </w:rPr>
        <w:t>не могутъ остаться</w:t>
        <w:br/>
        <w:t>безъ последствій для общей теоріи</w:t>
        <w:br/>
        <w:t>земпаго магнетизма. Дело еще рас</w:t>
        <w:t>-</w:t>
        <w:br/>
        <w:t>ширится, когда будутъ получены свѣ-</w:t>
        <w:br/>
        <w:t>деяія о ваблюдсніяхъ, сделанных* въ</w:t>
        <w:br/>
        <w:t>тотъ же день на другнхъ пунктахъ</w:t>
        <w:br/>
        <w:t>земли.</w:t>
      </w:r>
    </w:p>
    <w:p>
      <w:pPr>
        <w:pStyle w:val="Style63"/>
        <w:framePr w:w="3547" w:h="11271" w:hSpace="14" w:wrap="around" w:hAnchor="margin" w:x="3531" w:y="33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rStyle w:val="CharStyle64"/>
        </w:rPr>
        <w:t xml:space="preserve">— Г. </w:t>
      </w:r>
      <w:r>
        <w:rPr>
          <w:rStyle w:val="CharStyle636"/>
        </w:rPr>
        <w:t>Зинине</w:t>
      </w:r>
      <w:r>
        <w:rPr>
          <w:rStyle w:val="CharStyle64"/>
        </w:rPr>
        <w:t xml:space="preserve"> сообщил* описаніепе-</w:t>
        <w:br/>
        <w:t>которыхъ новыхъ органическихъ осно-</w:t>
        <w:br/>
        <w:t xml:space="preserve">ваній </w:t>
      </w:r>
      <w:r>
        <w:rPr>
          <w:rStyle w:val="CharStyle64"/>
          <w:lang w:val="fr-FR" w:eastAsia="fr-FR" w:bidi="fr-FR"/>
        </w:rPr>
        <w:t xml:space="preserve">(bases), </w:t>
      </w:r>
      <w:r>
        <w:rPr>
          <w:rStyle w:val="CharStyle64"/>
        </w:rPr>
        <w:t>представляеиыхъ дей-</w:t>
        <w:br/>
        <w:t>ствіемъ серистая водорода на соеди-</w:t>
        <w:br/>
        <w:t>ненія разныхъ видовъ угольная водо</w:t>
        <w:t>-</w:t>
        <w:br/>
        <w:t>рода съ азотистою кислотою.</w:t>
      </w:r>
    </w:p>
    <w:p>
      <w:pPr>
        <w:pStyle w:val="Style63"/>
        <w:framePr w:w="3547" w:h="11271" w:hSpace="14" w:wrap="around" w:hAnchor="margin" w:x="3531" w:y="33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rStyle w:val="CharStyle64"/>
        </w:rPr>
        <w:t>Известно, что въ оргаинческой хи-</w:t>
        <w:br/>
        <w:t>міи допускается теперь существованіе</w:t>
        <w:br/>
        <w:t>сложиыхъ телъ, входящихъ въ различ</w:t>
        <w:t>-</w:t>
        <w:br/>
        <w:t>ный соеднненія, подобно нростымъ те-</w:t>
        <w:br/>
        <w:t>ламъ и потому называемыхъ радикала -</w:t>
        <w:br/>
        <w:t>ми. Между прочимъ,действіе серистая</w:t>
        <w:br/>
        <w:t>водорода васоединевія радикаловъ еще</w:t>
        <w:br/>
        <w:t>мало наследовано. Химики обращали</w:t>
        <w:br/>
        <w:t>ввимаоіе только на изменевія, которыя</w:t>
        <w:br/>
        <w:t>данное химическое соединеніе испыты</w:t>
        <w:t>-</w:t>
        <w:br/>
        <w:t>ваете въ своемъ составе подъ влія-</w:t>
        <w:br/>
        <w:t>ніемъ серистая водорода, и употре</w:t>
        <w:t>-</w:t>
        <w:br/>
        <w:t>бляли последній лишь какъ вещество,</w:t>
        <w:br/>
        <w:t>могущее отнять у другихъ веществе</w:t>
        <w:br/>
        <w:t>ихъ кислороде, или заместить этотъ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9"/>
      </w:pPr>
      <w:r>
        <w:pict>
          <v:shape id="_x0000_s1420" type="#_x0000_t202" style="position:absolute;margin-left:335.15pt;margin-top:0.95pt;width:11.05pt;height:10.6pt;z-index:-1258290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824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21" type="#_x0000_t202" style="position:absolute;margin-left:159.5pt;margin-top:-0.5pt;width:28.55pt;height:11.9pt;z-index:-1258290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164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другая, когда обыкновенная правиль</w:t>
        <w:t>-</w:t>
        <w:br/>
        <w:t>ность движенія стрелки возмущается</w:t>
        <w:br/>
        <w:t>неизвестными ііричмиами, которыхъ</w:t>
        <w:br/>
        <w:t>существованіе возвещается, на высо</w:t>
        <w:t>-</w:t>
        <w:br/>
        <w:t>ких* широтах* земная шара, появле-</w:t>
        <w:br/>
        <w:t>піемъ северная сіянія. Тоже согла-</w:t>
        <w:br/>
        <w:t>сіе замечается въ ходе магнитометра,</w:t>
        <w:br/>
        <w:t>который всдавно введепъ въ употре-</w:t>
        <w:br/>
        <w:t>бленіе, Наблюденія 13-го сентября</w:t>
        <w:br/>
        <w:t>1841 вполне подтверждаютъ эти но-</w:t>
        <w:br/>
        <w:t>ложенія. Впрочем*, есть и значитель</w:t>
        <w:t>-</w:t>
        <w:br/>
        <w:t>ный разницы, которыя обнаруживают*</w:t>
        <w:br/>
        <w:t>сущеотвовапіе некоторыхъ местныхъ</w:t>
        <w:br/>
        <w:t>возмущепій, или по-крайней-мере по</w:t>
        <w:t>-</w:t>
        <w:br/>
        <w:t>стоянное ослабленіе действія одной и</w:t>
        <w:br/>
        <w:t>той же причины на переходе отъ од*</w:t>
        <w:br/>
        <w:t>ного места къ другому. Такъ, ослабле-</w:t>
        <w:br/>
        <w:t>віе, которое испытано горизонтальнымъ</w:t>
        <w:br/>
        <w:t>вапряженіемъ стрелки въ 7 часовъ по</w:t>
        <w:br/>
        <w:t>полудни въ Петербурге, было менее</w:t>
        <w:br/>
        <w:t>значительно въ Екатеринбурге и на</w:t>
        <w:br/>
        <w:t>Оетрове св. Елены; въ Барнауле его</w:t>
        <w:br/>
        <w:t xml:space="preserve">совсемъ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видно. Второе ослаб</w:t>
        <w:t>-</w:t>
        <w:br/>
        <w:t>леніе, которое случилось вѣ Петер</w:t>
        <w:t>-</w:t>
        <w:br/>
        <w:t>бурге въ полночь, въ Екатеринбурге</w:t>
        <w:br/>
        <w:t>сперва было закрыто местнымъ возму-</w:t>
        <w:br/>
        <w:t>щепіемъ, незамеченнымъ ни въ Пе</w:t>
        <w:t>-</w:t>
        <w:br/>
        <w:t>тербурге, ни въ Барнауле, и потом*</w:t>
        <w:br/>
        <w:t>появилось спустя часе; въ Бариауле</w:t>
        <w:br/>
        <w:t>же, это второе ослабленіе было усмо</w:t>
        <w:t>-</w:t>
        <w:br/>
        <w:t>трено, и, чт</w:t>
      </w:r>
      <w:r>
        <w:rPr>
          <w:rStyle w:val="CharStyle472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весьма замечательно,</w:t>
        <w:br/>
        <w:t>оно имело тамъ ту же степень, какъ и</w:t>
        <w:br/>
        <w:t>въ Петербурге. Что касается до верти</w:t>
        <w:t>-</w:t>
        <w:br/>
        <w:t>кальная напрла;енія магнетизма, то</w:t>
        <w:br/>
        <w:t>оно имело совершенно-параллельный</w:t>
        <w:br/>
        <w:t>ходе въ Петербурге и въ Екатерин</w:t>
        <w:t>-</w:t>
        <w:br/>
        <w:t>бурге; но значительное ослаблепіе, ко</w:t>
        <w:t>-</w:t>
        <w:br/>
        <w:t>торое оно испытало въ этихъ двухъ</w:t>
        <w:br/>
        <w:t xml:space="preserve">местахъ около 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-хъ часовъ пополу</w:t>
        <w:t>-</w:t>
        <w:br/>
        <w:t>ночи, не встречается ни въ Барнауле,</w:t>
        <w:br/>
        <w:t>ни въ Нерчинске; на Остров* же св.</w:t>
        <w:br/>
        <w:t>Елены, вертикальное напряженіе магне</w:t>
        <w:t>-</w:t>
        <w:br/>
        <w:t>тизма усилилось въ то самое время,</w:t>
        <w:br/>
        <w:t>какъ оно ослабилось въ Петербурге и</w:t>
        <w:br/>
        <w:t>въ Екатеринбурге.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50"/>
        <w:sectPr>
          <w:type w:val="continuous"/>
          <w:pgSz w:w="7464" w:h="12246"/>
          <w:pgMar w:top="448" w:left="201" w:right="317" w:bottom="17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Самое звачательное неправильное</w:t>
        <w:br/>
        <w:t>движеніе, замеченное въ тотъ день въ</w:t>
        <w:br/>
        <w:t>Петербурге, было въ 1 часъ по полу</w:t>
        <w:t>-</w:t>
        <w:br/>
        <w:t>ночи. Въ этотъ моментъ стрелка у-</w:t>
        <w:br/>
        <w:t>клоненія быстро пошла къ западу, и</w:t>
        <w:br/>
        <w:t>оба напряжевія, горизонтальное и вер</w:t>
        <w:t>-</w:t>
        <w:br/>
        <w:t>тикальное, ослабились въ одно время;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кислороде своими водородомъ; по до</w:t>
        <w:t>-</w:t>
        <w:br/>
        <w:t>селе не определили еще обіцаго харак</w:t>
        <w:t>-</w:t>
        <w:br/>
        <w:t>тера, который различима группы теле</w:t>
        <w:br/>
        <w:t>приніімаютъ по изменено! ихъ соста</w:t>
        <w:t>-</w:t>
        <w:br/>
        <w:t>ва действіемъ сериетаго водорода. Г.</w:t>
        <w:br/>
        <w:t>Зинине старается решить этотъ во</w:t>
        <w:t>-</w:t>
        <w:br/>
        <w:t>просе, по-крайней-мере въ-отноше-</w:t>
        <w:br/>
        <w:t>ніи къ некоторымъ группамь теле;</w:t>
        <w:br/>
        <w:t>именно, опъ нзследываетъ явлевіи,</w:t>
        <w:br/>
        <w:t>представляемыя телами, происходящи</w:t>
        <w:t>-</w:t>
        <w:br/>
        <w:t>ми отъ действія азотной кислоты на</w:t>
        <w:br/>
        <w:t>разные виды угольнаго водорода, въ</w:t>
        <w:br/>
        <w:t>которыхъ атомы водорода замеща</w:t>
        <w:t>-</w:t>
        <w:br/>
        <w:t>ются равнымъ числомъ атомовъ азо</w:t>
        <w:t>-</w:t>
        <w:br/>
        <w:t>тистой кислоты. Все эти тела, чрезъ</w:t>
        <w:br/>
        <w:t>действіе серистаго водорода, теряютъ</w:t>
        <w:br/>
        <w:t>свой кислороде, и даюте органиче-</w:t>
        <w:br/>
        <w:t>скія основанія, несодержащія ве себе</w:t>
        <w:br/>
        <w:t>серы, и который слабее аммоніака.</w:t>
      </w:r>
    </w:p>
    <w:p>
      <w:pPr>
        <w:pStyle w:val="Style82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Авторе говорите только о двухе но-</w:t>
        <w:br/>
        <w:t>выхъ органическихе основаніяхе, про-</w:t>
        <w:br/>
        <w:t>исходящихе оте спединенія вида уголь-</w:t>
        <w:br/>
        <w:t>паго водорода, известнаго поде назва-</w:t>
        <w:br/>
        <w:t>ніеме нафталины, се азотистою кисло</w:t>
        <w:t>-</w:t>
        <w:br/>
        <w:t>тою, и оканчиваете свою йоту описа-</w:t>
        <w:br/>
        <w:t>віемъ новаго соединенія хлора се тою</w:t>
        <w:br/>
        <w:t>же наФталипою. Опе предлагаете на</w:t>
        <w:t>-</w:t>
        <w:br/>
        <w:t>зывать эти три новыя вещества, отно</w:t>
        <w:t>-</w:t>
        <w:br/>
        <w:t>сительно, наФталидамомъ, бензидамоме</w:t>
        <w:br/>
        <w:t xml:space="preserve">и хлоронаФтализою. </w:t>
      </w:r>
      <w:r>
        <w:rPr>
          <w:rStyle w:val="CharStyle829"/>
          <w:b w:val="0"/>
          <w:bCs w:val="0"/>
        </w:rPr>
        <w:t xml:space="preserve">При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нынешнеме</w:t>
        <w:br/>
        <w:t>неустройстве номенклатуры вь орга</w:t>
        <w:t>-</w:t>
        <w:br/>
        <w:t>нической химіи , подобный пазванія ,</w:t>
        <w:br/>
        <w:t>сколь ни трудны для слуха и па</w:t>
        <w:t>-</w:t>
        <w:br/>
        <w:t>мяти, неизбежны, теме более, что по</w:t>
        <w:br/>
        <w:t>причине большаго сходства ве хими-</w:t>
        <w:br/>
        <w:t>ческомъ составе различныхе оргави-</w:t>
        <w:br/>
        <w:t>скихе веществе, самая Формула не</w:t>
        <w:br/>
        <w:t>отличаете ихе резко одно отъ друга-</w:t>
        <w:br/>
        <w:t xml:space="preserve">го. </w:t>
      </w:r>
      <w:r>
        <w:rPr>
          <w:rStyle w:val="CharStyle829"/>
          <w:b w:val="0"/>
          <w:bCs w:val="0"/>
        </w:rPr>
        <w:t xml:space="preserve">Все,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чтб можно сделать при ва-</w:t>
        <w:br/>
        <w:t>столщемъ состолніи науки въ пользу</w:t>
        <w:br/>
        <w:t>номенклатуры, это — напомнить кор-</w:t>
        <w:br/>
        <w:t>немъ иазпапін первоначальное вещество,</w:t>
        <w:br/>
        <w:t>отъ котораго произошло данное, и</w:t>
        <w:br/>
        <w:t>дать этому корню такое окончаніе, ко</w:t>
        <w:t>-</w:t>
        <w:br/>
        <w:t>торое показывало бы, къ какой группе</w:t>
        <w:br/>
        <w:t>теле принадлежите по своимъ прн-</w:t>
        <w:br/>
        <w:t>знакамъ данное вещество.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Описавъ способе приготовленія каж-</w:t>
        <w:br/>
        <w:t>даго изъ трехъ новыхъ веществе, г.</w:t>
        <w:br/>
        <w:t>Зинине показываете ихъ свойства.</w:t>
        <w:br/>
        <w:t>НаФталидамъ снособенъ соединяться</w:t>
        <w:br/>
        <w:t>со всеми кислотами, следовательно,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есть истинное и притомъ сильное</w:t>
        <w:br/>
        <w:t>органическое основавіе. Это веще</w:t>
        <w:t>-</w:t>
        <w:br/>
        <w:t>ство растопляется при 50°, и пре</w:t>
        <w:t>-</w:t>
        <w:br/>
        <w:t>вращается въ пары при 300®, не раз</w:t>
        <w:t>-</w:t>
        <w:br/>
        <w:t>лагаясь. Его запахе особенный, силь</w:t>
        <w:t>-</w:t>
        <w:br/>
        <w:t>ный и аепріптный; вкусе горькій и</w:t>
        <w:br/>
        <w:t>щиплющій. Оно почти не растворяется</w:t>
        <w:br/>
        <w:t>въ воде, и очень-мало растворяется въ</w:t>
        <w:br/>
        <w:t>винпомъ спирте и эѳире. На реактив-</w:t>
        <w:br/>
        <w:t>пую бумагу оно не имеете щелочпа-</w:t>
        <w:br/>
        <w:t>го действія. Аммопіаке вытесняете</w:t>
        <w:br/>
        <w:t>его изъ всехъ солей. Дистиллирован</w:t>
        <w:t>-</w:t>
        <w:br/>
        <w:t>ный наФталидамъ имеете виде свет</w:t>
        <w:t>-</w:t>
        <w:br/>
        <w:t>лой, слабо-желтоватой жидкости; если</w:t>
        <w:br/>
        <w:t>положить несколько капель ея па стекло</w:t>
        <w:br/>
        <w:t>и потомъ прикоснуться, то она мгно</w:t>
        <w:t>-</w:t>
        <w:br/>
        <w:t>венно принимаете твердое состолпіе.</w:t>
        <w:br/>
        <w:t>Въ соорикосяовеніи се атмосФернымъ</w:t>
        <w:br/>
        <w:t>воздухомъ, наФталидамъ получаетъ</w:t>
        <w:br/>
        <w:t>ФІолетовый цвете, вероятно отъ со</w:t>
        <w:t>-</w:t>
        <w:br/>
        <w:t>единенія се кислородомъ. Оте дей</w:t>
        <w:t>-</w:t>
        <w:br/>
        <w:t>ствія огня онъ горите жолтыме пламе-</w:t>
        <w:br/>
        <w:t>немъ и оставляете много угля. Эго ор</w:t>
        <w:t>-</w:t>
        <w:br/>
        <w:t>ганическое оенованіс не содержите въ</w:t>
        <w:br/>
        <w:t>себе кислорода. Его соли все белмя</w:t>
        <w:br/>
        <w:t xml:space="preserve">н легко кристализуютгя. Фор,мула </w:t>
      </w:r>
      <w:r>
        <w:rPr>
          <w:rStyle w:val="CharStyle401"/>
        </w:rPr>
        <w:t>нэф-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талндама есть С</w:t>
      </w:r>
      <w:r>
        <w:rPr>
          <w:rStyle w:val="CharStyle472"/>
          <w:vertAlign w:val="superscript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</w:t>
      </w:r>
      <w:r>
        <w:rPr>
          <w:rStyle w:val="CharStyle472"/>
          <w:lang w:val="fr-FR" w:eastAsia="fr-FR" w:bidi="fr-FR"/>
          <w:vertAlign w:val="superscript"/>
        </w:rPr>
        <w:t>18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ÎÜ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fr-FR" w:eastAsia="fr-FR" w:bidi="fr-FR"/>
          <w:w w:val="100"/>
          <w:spacing w:val="0"/>
          <w:color w:val="000000"/>
          <w:position w:val="0"/>
        </w:rPr>
        <w:t>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Бензидамъ имеете Формулою 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виду, это маслистая жид</w:t>
        <w:t>-</w:t>
        <w:br/>
        <w:t>кость; се впннымъ спиртомъ и съ эѳи-</w:t>
        <w:br/>
        <w:t>ром ь она можете смешиваться во вся</w:t>
        <w:t>-</w:t>
        <w:br/>
        <w:t>кой пропорціи; превращается въ пары</w:t>
        <w:br/>
        <w:t xml:space="preserve">при </w:t>
      </w:r>
      <w:r>
        <w:rPr>
          <w:rStyle w:val="CharStyle472"/>
        </w:rPr>
        <w:t>200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°; на воздухе не переме</w:t>
        <w:t>-</w:t>
        <w:br/>
        <w:t>няете своего цвета, но огъ действія</w:t>
        <w:br/>
        <w:t>азотной кислоты мгновенно окраши</w:t>
        <w:t>-</w:t>
        <w:br/>
        <w:t>вается. Бензидамъ соединяется со все</w:t>
        <w:t>-</w:t>
        <w:br/>
        <w:t>ми кислотами, и следовательно, это</w:t>
        <w:br/>
        <w:t>также органическоеоснованіе. Все дру-</w:t>
        <w:br/>
        <w:t>гія свойства общи ему съ предъиду</w:t>
        <w:t>-</w:t>
        <w:br/>
        <w:t>ши ме веіцествомъ.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поваго соединенія</w:t>
        <w:br/>
        <w:t>хлора съ паФталипою, то это вещество</w:t>
        <w:br/>
        <w:t>замечательно только теме, что оно кри</w:t>
        <w:t>-</w:t>
        <w:br/>
        <w:t>сталлизуется длинными, блестящими н</w:t>
        <w:br/>
        <w:t>гибкими иглами.</w:t>
      </w:r>
    </w:p>
    <w:p>
      <w:pPr>
        <w:pStyle w:val="Style63"/>
        <w:numPr>
          <w:ilvl w:val="0"/>
          <w:numId w:val="9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97"/>
        </w:rPr>
        <w:t>Якоба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представилъ описапіе</w:t>
        <w:br/>
        <w:t>усовершенствоваииаго вольтагометра.</w:t>
        <w:br/>
        <w:t>Этотъ инструменте служите для упо-</w:t>
        <w:br/>
        <w:t>рядочепія электро-магнитныхъ токове.</w:t>
      </w:r>
    </w:p>
    <w:p>
      <w:pPr>
        <w:pStyle w:val="Style63"/>
        <w:numPr>
          <w:ilvl w:val="0"/>
          <w:numId w:val="9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  <w:sectPr>
          <w:headerReference w:type="even" r:id="rId184"/>
          <w:headerReference w:type="default" r:id="rId185"/>
          <w:pgSz w:w="7464" w:h="12246"/>
          <w:pgMar w:top="448" w:left="201" w:right="317" w:bottom="176" w:header="0" w:footer="3" w:gutter="0"/>
          <w:rtlGutter w:val="0"/>
          <w:cols w:num="2" w:sep="1" w:space="102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97"/>
        </w:rPr>
        <w:t>Баэрв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сообщилъ свои заме-</w:t>
        <w:br/>
        <w:t>чанія касательно старинной книжки :</w:t>
        <w:br/>
      </w:r>
      <w:r>
        <w:rPr>
          <w:rStyle w:val="CharStyle97"/>
          <w:lang w:val="la" w:eastAsia="la" w:bidi="la"/>
        </w:rPr>
        <w:t xml:space="preserve">Descriptio </w:t>
      </w:r>
      <w:r>
        <w:rPr>
          <w:rStyle w:val="CharStyle97"/>
        </w:rPr>
        <w:t xml:space="preserve">ас </w:t>
      </w:r>
      <w:r>
        <w:rPr>
          <w:rStyle w:val="CharStyle97"/>
          <w:lang w:val="la" w:eastAsia="la" w:bidi="la"/>
        </w:rPr>
        <w:t>delineatio geographica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33"/>
      </w:pPr>
      <w:r>
        <w:pict>
          <v:shape id="_x0000_s1424" type="#_x0000_t202" style="position:absolute;margin-left:339.6pt;margin-top:-16.2pt;width:11.3pt;height:14.1pt;z-index:-1258290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71"/>
                      <w:i/>
                      <w:iCs/>
                    </w:rPr>
                    <w:t>П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detectionis freti sive transitus ad occa</w:t>
        <w:t>-</w:t>
        <w:br/>
        <w:t>sum supra terras Americanas, in Chi-</w:t>
        <w:br/>
        <w:t>nam atque Japonem ducturi; Amst.;</w:t>
        <w:br/>
        <w:t xml:space="preserve">ex officina Hesselii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 ardi;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І6ІЗ; </w:t>
      </w:r>
      <w:r>
        <w:rPr>
          <w:lang w:val="la" w:eastAsia="la" w:bidi="la"/>
          <w:w w:val="100"/>
          <w:spacing w:val="0"/>
          <w:color w:val="000000"/>
          <w:position w:val="0"/>
        </w:rPr>
        <w:t>in-</w:t>
        <w:br/>
      </w:r>
      <w:r>
        <w:rPr>
          <w:rStyle w:val="CharStyle136"/>
          <w:lang w:val="la" w:eastAsia="la" w:bidi="la"/>
          <w:i w:val="0"/>
          <w:iCs w:val="0"/>
        </w:rPr>
        <w:t xml:space="preserve">4°, — </w:t>
      </w:r>
      <w:r>
        <w:rPr>
          <w:rStyle w:val="CharStyle136"/>
          <w:i w:val="0"/>
          <w:iCs w:val="0"/>
        </w:rPr>
        <w:t>и о занимательности, которую она</w:t>
        <w:br/>
        <w:t>представляетъ для исторіи Россін.</w:t>
      </w:r>
    </w:p>
    <w:p>
      <w:pPr>
        <w:pStyle w:val="Style63"/>
        <w:tabs>
          <w:tab w:leader="none" w:pos="24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Эга маленькая книжка попалась на</w:t>
        <w:br/>
        <w:t>Пулковскую Обсерваторію между кпн-</w:t>
        <w:br/>
        <w:t>•гами, недавно купленными но смерти</w:t>
        <w:br/>
        <w:t>Ольберса. Она состоитъ изъ мпогихъ,</w:t>
        <w:br/>
        <w:t>неимъющихъ между собою связи, гео-</w:t>
        <w:br/>
        <w:t>граФических-ь статей. Г. Баэръ обра-</w:t>
        <w:br/>
        <w:t>іцаетъ вниманіе Академіи преимуще</w:t>
        <w:t>-</w:t>
        <w:br/>
        <w:t>ственно на четвертую статью, которую</w:t>
        <w:br/>
        <w:t>состанилъ вбкто Исаакъ Масса, и ко</w:t>
        <w:t>-</w:t>
        <w:br/>
        <w:t>торая озаглавлена такъ: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«Brevis de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33"/>
      </w:pPr>
      <w:r>
        <w:rPr>
          <w:lang w:val="la" w:eastAsia="la" w:bidi="la"/>
          <w:w w:val="100"/>
          <w:spacing w:val="0"/>
          <w:color w:val="000000"/>
          <w:position w:val="0"/>
        </w:rPr>
        <w:t>scriptio itinerum ducentium, et fluvio</w:t>
        <w:t>-</w:t>
        <w:br/>
        <w:t>rum labentium e Moscovia Orientem</w:t>
        <w:br/>
        <w:t>et Aquilonem versus in Siberiam, Sa-</w:t>
        <w:br/>
        <w:t xml:space="preserve">mnjediam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et Tingoësiam, </w:t>
      </w:r>
      <w:r>
        <w:rPr>
          <w:lang w:val="la" w:eastAsia="la" w:bidi="la"/>
          <w:w w:val="100"/>
          <w:spacing w:val="0"/>
          <w:color w:val="000000"/>
          <w:position w:val="0"/>
        </w:rPr>
        <w:t>ut a Moschis</w:t>
        <w:br/>
        <w:t>hodie frequentantur. Item Nomenclatu</w:t>
        <w:t>-</w:t>
        <w:br/>
        <w:t>rae oppidorum inSibeiia... conditorum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cet.»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статья имьетъ большую важ</w:t>
        <w:t>-</w:t>
        <w:br/>
        <w:t>ность для нсторіи Сибири, потому-</w:t>
        <w:br/>
        <w:t>что въ пей говорится о нервыхъ экс-</w:t>
        <w:br/>
        <w:t>педиціяхъ Русскихъ въ эту страну.</w:t>
        <w:br/>
        <w:t>Извбстія, здъеь солериіащінся, основы</w:t>
        <w:t>-</w:t>
        <w:br/>
        <w:t>ваются на весьма-точныхъ освбдомле-</w:t>
        <w:br/>
        <w:t>ніяхъ, которыя авгоръ собралъ во вре</w:t>
        <w:t>-</w:t>
        <w:br/>
        <w:t>мя своего долговремоннаго пребываиія</w:t>
        <w:br/>
      </w:r>
      <w:r>
        <w:rPr>
          <w:rStyle w:val="CharStyle808"/>
        </w:rPr>
        <w:t xml:space="preserve">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Москвб. Въ-огношеиіи къ постро-</w:t>
        <w:br/>
        <w:t>снію городовь и пр., которое показано</w:t>
        <w:br/>
        <w:t>въ этой книжки по годам ь, она можетъ</w:t>
        <w:br/>
        <w:t>служить поввркою и дополненіемъ из-</w:t>
        <w:br/>
        <w:t>въетій, собранныхъ Мюллеромъ и Фи-</w:t>
        <w:br/>
        <w:t>шеромъ. ЗдЪсь встрбчаются и извъ-</w:t>
        <w:br/>
        <w:t>стія о путешествіяхъ, о которыхъ</w:t>
        <w:br/>
        <w:t>Мюллеръ, кажется, ничего не зналъ;</w:t>
        <w:br/>
        <w:t>гіритомъ, эти извбетія изложены такъ,</w:t>
        <w:br/>
        <w:t>что ихъ достоверность не подлежитъ</w:t>
        <w:br/>
        <w:t>сомиъиію. Такъ напр. Исаакъ Масса</w:t>
        <w:br/>
        <w:t>разсказываетъ объ экспсдиціи въ цар-</w:t>
        <w:br/>
        <w:t>ствовапіе Бориса Годунова, которая</w:t>
        <w:br/>
        <w:t xml:space="preserve">.спускалась </w:t>
      </w:r>
      <w:r>
        <w:rPr>
          <w:rStyle w:val="CharStyle830"/>
        </w:rPr>
        <w:t xml:space="preserve">вііизъ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Оби въ море, вос</w:t>
        <w:t>-</w:t>
        <w:br/>
        <w:t>ходила въ Енисей, и потомъ соединя</w:t>
        <w:t>-</w:t>
        <w:br/>
        <w:t>лась съ другимъ отдѣленіемъ той же</w:t>
        <w:br/>
        <w:t>экспедиціи. Эго повъетвованіе нахо</w:t>
        <w:t>-</w:t>
        <w:br/>
        <w:t>дилось въ госѵдарственномъ архива,</w:t>
        <w:br/>
        <w:t>и здбеь Масса могъ или самъ читать</w:t>
        <w:br/>
        <w:t>его, или узнать о немъ чрезъ другое</w:t>
        <w:br/>
        <w:t>лицо.—Доселе думали, что Русскіе въ</w:t>
        <w:br/>
        <w:t>первый разъпосетили морс между Обью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Евисеемъ болѣе, нежели сто лѣтъ поз</w:t>
        <w:t>-</w:t>
        <w:br/>
        <w:t>же, въ царствованіе Анны Іоанновны.</w:t>
        <w:br/>
        <w:t>Мюллеръ и Витсенъ или сомневаются</w:t>
        <w:br/>
        <w:t>въ действительности этихъ древнихъ</w:t>
        <w:br/>
        <w:t>морскихъ экспедицій, или говорятъ о</w:t>
        <w:br/>
        <w:t>нихъ слегка. Масса же нс только по-</w:t>
        <w:br/>
        <w:t>именовываетъ лица, бмвшія въ упомя</w:t>
        <w:t>-</w:t>
        <w:br/>
        <w:t>нутой экспедиціи, но и сообщаетъ</w:t>
        <w:br/>
        <w:t>карту, которая была по ней дополне</w:t>
        <w:t>-</w:t>
        <w:br/>
        <w:t>на, обозначая, притомъ, лицо, отъ ко-</w:t>
        <w:br/>
        <w:t>тораго онъ ее получилъ.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Баэръ присовокупляетъ пъкото-</w:t>
        <w:br/>
        <w:t>рыя критическія соображенія, каса</w:t>
        <w:t>-</w:t>
        <w:br/>
        <w:t>тельно происхожденія географической</w:t>
        <w:br/>
        <w:t>карты Россін, изданной въ 1614 году,</w:t>
        <w:br/>
        <w:t>въ Амстердама, Гесселемъ Герар-</w:t>
        <w:br/>
        <w:t>домъ.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Въ засѣдавіц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апреля, г. </w:t>
      </w:r>
      <w:r>
        <w:rPr>
          <w:rStyle w:val="CharStyle97"/>
        </w:rPr>
        <w:t>Брос-</w:t>
        <w:br/>
        <w:t>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чнталъ историческое пзвестіе обь</w:t>
        <w:br/>
        <w:t>армлпскихъ монастыряхъ Гагбата иСа-</w:t>
        <w:br/>
        <w:t>напина.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  <w:sectPr>
          <w:headerReference w:type="even" r:id="rId186"/>
          <w:headerReference w:type="default" r:id="rId187"/>
          <w:pgSz w:w="7464" w:h="12246"/>
          <w:pgMar w:top="448" w:left="201" w:right="317" w:bottom="176" w:header="0" w:footer="3" w:gutter="0"/>
          <w:rtlGutter w:val="0"/>
          <w:cols w:num="2" w:sep="1" w:space="102"/>
          <w:pgNumType w:start="3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бъ исторія монастырей была</w:t>
        <w:br/>
        <w:t>только исторіей святыхъ мужей, ко-</w:t>
        <w:br/>
        <w:t>торіде въ вихъ жили, или исторіей</w:t>
        <w:br/>
        <w:t>перембнъ, которыя эти благочести-</w:t>
        <w:br/>
        <w:t>выя убѣжища испытали въ-продол-</w:t>
        <w:br/>
        <w:t>жевш вековъ, то она не слиш-</w:t>
        <w:br/>
        <w:t>коіѵіъ занимала бы любопытство лю</w:t>
        <w:t>-</w:t>
        <w:br/>
        <w:t>дей, посвятившихъ себя занятіямъ</w:t>
        <w:br/>
        <w:t>чисто-литературнымъ. Но у христіан-</w:t>
        <w:br/>
        <w:t>скихъ народовъ монастыри и люди,</w:t>
        <w:br/>
        <w:t>которыхъ религія поселила въ нихъ,</w:t>
        <w:br/>
        <w:t>более или менее значились въ событі-</w:t>
        <w:br/>
        <w:t>яхъ политической жизни и обществен-</w:t>
        <w:br/>
        <w:t>паго движеиія,особенно, когда эти свя-</w:t>
        <w:br/>
        <w:t>тыя обители имели основателями ца</w:t>
        <w:t>-</w:t>
        <w:br/>
        <w:t>рей и служили местомь погребенія</w:t>
        <w:br/>
        <w:t>мопарховъ и ихъ семействъ. Изуче-</w:t>
        <w:br/>
        <w:t>ніе армянскихъ монастырей делает-</w:t>
        <w:br/>
        <w:t>ся еще занимательнее отъ изоби-</w:t>
        <w:br/>
        <w:t>лія надписей, которыми они покры</w:t>
        <w:t>-</w:t>
        <w:br/>
        <w:t>ты , — изобилія невообразимаго по</w:t>
        <w:br/>
        <w:t>разсказамъ путешествеиниковъ, и не</w:t>
        <w:br/>
        <w:t>имеющего подобваго себе нигдъ, кро</w:t>
        <w:t>-</w:t>
        <w:br/>
        <w:t>ме разве древняго Египта. Эти над</w:t>
        <w:t>-</w:t>
        <w:br/>
        <w:t>писи, выръзанныя съ большимъ стара-</w:t>
        <w:br/>
        <w:t>ніемъ на матеріалахъ самыхъ способ-</w:t>
        <w:br/>
        <w:t>ныхъ противостоять деііствію време</w:t>
        <w:t>-</w:t>
        <w:br/>
        <w:t>ни, освящаютъ выгоды и права, дра-</w:t>
        <w:br/>
        <w:t>гоценныя для монастырей и для техъ</w:t>
        <w:br/>
        <w:t>лицъ, которыя им-Бли къ нимъ отно-</w:t>
        <w:br/>
        <w:t>шенія. Въ-самомъ-деле, надписи ар-</w:t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20" w:right="0" w:firstLine="0"/>
        <w:sectPr>
          <w:headerReference w:type="even" r:id="rId188"/>
          <w:headerReference w:type="default" r:id="rId189"/>
          <w:pgSz w:w="7464" w:h="12246"/>
          <w:pgMar w:top="329" w:left="259" w:right="249" w:bottom="305" w:header="0" w:footer="3" w:gutter="0"/>
          <w:rtlGutter w:val="0"/>
          <w:cols w:space="720"/>
          <w:pgNumType w:start="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мянскихъ монастырей показынаютъ</w:t>
        <w:br/>
        <w:t>или имена основателей памятников-!.,</w:t>
        <w:br/>
        <w:t>или пожертвованія въ пользу монасты</w:t>
        <w:t>-</w:t>
        <w:br/>
        <w:t>ря, или это — эпитаФІи. Все, что</w:t>
        <w:br/>
        <w:t>моікетъ служить для обозначен!я зва-</w:t>
        <w:br/>
        <w:t>нія лицъ, времени, когда они жили, ве</w:t>
        <w:t>-</w:t>
        <w:br/>
        <w:t>ликих* событій, случившихся около</w:t>
        <w:br/>
        <w:t>времени пачертанія надписи, также</w:t>
        <w:br/>
        <w:t>имена царей и сановников* духовных*</w:t>
        <w:br/>
        <w:t>ті гражданских!., все это упомянуто въ</w:t>
        <w:br/>
        <w:t>надписяхъ армянскихъ монастырей.</w:t>
        <w:br/>
        <w:t>Фамильныя гробницы, поставленный</w:t>
        <w:br/>
        <w:t>•па опреджленпомъ пространств*, по-</w:t>
        <w:br/>
        <w:t>казываютъ преемственный рядъ лиц*.</w:t>
        <w:br/>
        <w:t>Таков* источникъ занимательности</w:t>
        <w:br/>
        <w:t>этого предмета.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93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собрать все, что есть любо-</w:t>
        <w:br/>
        <w:t>пытнаго въ этом!, род* въ Арменіи,</w:t>
        <w:br/>
        <w:t>надлежало бы жить тамъ долго, и со</w:t>
        <w:t>-</w:t>
        <w:br/>
        <w:t>единять съ глубокими познаніями въ</w:t>
        <w:br/>
        <w:t>палеограФІи, языки и исторіи этой</w:t>
        <w:br/>
        <w:t>страны, неистощимое терпѣніе, посто</w:t>
        <w:t>-</w:t>
        <w:br/>
        <w:t>янный трудъ и пособіе библіотекъ.</w:t>
        <w:br/>
        <w:t>Путешественники обыкновенно пе со-</w:t>
        <w:br/>
        <w:t>едипяютъ всѣхъ этим, условій, но за</w:t>
        <w:br/>
        <w:t>то сами Армяне позаботились о при</w:t>
        <w:t>-</w:t>
        <w:br/>
        <w:t>ведено! въ извЖстпость свопхъ над</w:t>
        <w:t>-</w:t>
        <w:br/>
        <w:t xml:space="preserve">писей.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Maorie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армянскихъ сним-</w:t>
        <w:br/>
        <w:t>ковъ ихъ уже извжетвы нашей Акаде-</w:t>
        <w:br/>
        <w:t>міи, и трудъ г. Броссе состоитъ въ</w:t>
        <w:br/>
        <w:t>критическом* разематриваніи этихъ</w:t>
        <w:br/>
      </w:r>
      <w:r>
        <w:rPr>
          <w:rStyle w:val="CharStyle169"/>
        </w:rPr>
        <w:t>СНИМКОВ*.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86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center"/>
        <w:spacing w:before="0" w:after="129" w:line="180" w:lineRule="exact"/>
        <w:ind w:left="0" w:right="20" w:firstLine="0"/>
      </w:pPr>
      <w:r>
        <w:rPr>
          <w:rStyle w:val="CharStyle817"/>
        </w:rPr>
        <w:t>Парижская Академія Наук*.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Предметом*, наиболЖе-занимавшим*</w:t>
        <w:br/>
        <w:t>Академію в* засѣданіяхъ 14 и 22 мая,</w:t>
        <w:br/>
        <w:t>было ужасное событіе, случившееся</w:t>
        <w:br/>
        <w:t xml:space="preserve">на версальской желвзной дорог*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мая.</w:t>
        <w:br/>
        <w:t>Теперь песомпъпно известно, что въ</w:t>
        <w:br/>
        <w:t>этой катастроф* погибло около ста</w:t>
        <w:br/>
        <w:t>человѣкъ, и что должно считать около</w:t>
        <w:br/>
        <w:t>шестидесяти человѣк* тяжело ране-</w:t>
        <w:br/>
        <w:t>выхъ, не говоря о всѣхъ контузіях*.</w:t>
        <w:br/>
        <w:t>Самая чувствительная потеря—смерть</w:t>
        <w:br/>
        <w:t>Дюмон-дЧОрвиля, этого безстрашваго</w:t>
        <w:br/>
        <w:t>мореплавателя, который, спасшись</w:t>
        <w:br/>
        <w:t>отъ стольких* опасностей на океан*,</w:t>
        <w:br/>
        <w:t>был* сожжен* на желъзной дорог*, съ</w:t>
        <w:br/>
        <w:t>женою своею и сыном*.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Г. Кордье читал* среди глубокаго</w:t>
        <w:br/>
        <w:t>молчанія слждуіощую записку гг. Кол</w:t>
        <w:t>-</w:t>
        <w:br/>
        <w:t>ба иСеаарлопа, инженеров* пароваго</w:t>
        <w:br/>
        <w:t>сообщсвія в* Сенскомъ Департамент*: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«ІІожздъ, возвращавшійся из* Вер-</w:t>
        <w:br/>
        <w:t xml:space="preserve">«салп въ Париж*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мая, между 5-ю и</w:t>
        <w:br/>
        <w:t>«</w:t>
      </w:r>
      <w:r>
        <w:rPr>
          <w:rStyle w:val="CharStyle47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часами вечера, был* влечен*</w:t>
        <w:br/>
        <w:t>«двумя паровозами, изъ которых*</w:t>
        <w:br/>
        <w:t xml:space="preserve">«один* был* малаго размжра, </w:t>
      </w:r>
      <w:r>
        <w:rPr>
          <w:rStyle w:val="CharStyle97"/>
        </w:rPr>
        <w:t>о четьі-</w:t>
        <w:br/>
        <w:t>«рехъ колесахъ,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шел* </w:t>
      </w:r>
      <w:r>
        <w:rPr>
          <w:rStyle w:val="CharStyle97"/>
        </w:rPr>
        <w:t>впереди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по-</w:t>
        <w:br/>
        <w:t>«жзда съ своим* тендером*, а другой</w:t>
        <w:br/>
        <w:t>«был* большаго размжра о шести ко-</w:t>
        <w:br/>
        <w:t>«лесахъ, и шел* непосредственно за</w:t>
        <w:br/>
        <w:t>«первым*, съ своим* тендером* и съ</w:t>
        <w:br/>
        <w:t>«остатком* поЖзда.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«Иедожзжая 50 метров* до депар-</w:t>
        <w:br/>
        <w:t>«тамевтской дороги №40, иначе на-</w:t>
        <w:br/>
        <w:t xml:space="preserve">«зываемой </w:t>
      </w:r>
      <w:r>
        <w:rPr>
          <w:rStyle w:val="CharStyle97"/>
        </w:rPr>
        <w:t>мостовою сада,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передняя</w:t>
        <w:br/>
        <w:t>«ось мспыпаго паровоза -переломилась</w:t>
        <w:br/>
        <w:t>«съ обоих* концов* близь колес*, и</w:t>
        <w:br/>
        <w:t>«ось упала на дорогу между двумя</w:t>
        <w:br/>
        <w:t>«линіями рельсов*. Паровоз*, лишен-</w:t>
        <w:br/>
        <w:t>«ный такимъ-образомъ своей передней</w:t>
        <w:br/>
        <w:t>«оси, продолжал* идти вперед*; не</w:t>
        <w:br/>
        <w:t>«видно, чтобъ передняя часть пожзда</w:t>
        <w:br/>
        <w:t>«зацжпляла за землю, до того мжета,</w:t>
        <w:br/>
        <w:t>«гд* жел*зная дорога пересжкается в*</w:t>
        <w:br/>
        <w:t>«уровень департаментскою дорогою.</w:t>
        <w:br/>
        <w:t>«Зджсь произошел* толчок* о полосу,</w:t>
        <w:br/>
        <w:t>« расположенную параллельно рельсу</w:t>
        <w:br/>
        <w:t>«и составляющую съ послжднимъ вы-</w:t>
        <w:br/>
        <w:t>«емъ, в* котором* обращается выда-</w:t>
        <w:br/>
        <w:t>«ющаяся закраина внжшняго колеса иа-</w:t>
        <w:br/>
        <w:t>«ровоза. Передній паровоз* подвинул-</w:t>
        <w:br/>
        <w:t>«ся вперед* еще на 25 метров* далже</w:t>
        <w:br/>
        <w:t>«этого пункта, и оставовился у ската</w:t>
        <w:br/>
        <w:t>«рва. На другой день, этот* паровоз*</w:t>
        <w:br/>
        <w:t>«найден* был* поваленным* во рву</w:t>
        <w:br/>
        <w:t>«дороги. Правильная ось задняго па-</w:t>
        <w:br/>
        <w:t>«ровоза была переломлена въ одном*</w:t>
        <w:br/>
        <w:t>«мжетж, и этот* перелом*, повиди-</w:t>
        <w:br/>
        <w:t>«мому, был* причинен* джйствіем*</w:t>
        <w:br/>
        <w:t>«крученія. Тендер* был* опрокинут*</w:t>
        <w:br/>
        <w:t>«и разбит*. Большой паровоз* опро-</w:t>
        <w:br/>
        <w:t>« кинут* поперегъ дороги , лежал*</w:t>
        <w:br/>
        <w:t>«на боку, и его ржшетка была обра-</w:t>
        <w:br/>
        <w:t>«щена к* меньшему паровозу. Оси</w:t>
        <w:br/>
        <w:t>«этого второго паровоза были оторва-</w:t>
        <w:br/>
        <w:t>«пы и скручены, а разбитый тендер*</w:t>
        <w:br/>
        <w:t>«лежал* подл* машины.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  <w:sectPr>
          <w:type w:val="continuous"/>
          <w:pgSz w:w="7464" w:h="12246"/>
          <w:pgMar w:top="329" w:left="259" w:right="295" w:bottom="30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 один* изъ двухъ котлов* не</w:t>
        <w:br/>
        <w:t>«был* разорвав*. Только запорный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190"/>
          <w:headerReference w:type="default" r:id="rId191"/>
          <w:pgSz w:w="7464" w:h="12246"/>
          <w:pgMar w:top="319" w:left="233" w:right="228" w:bottom="319" w:header="0" w:footer="3" w:gutter="0"/>
          <w:rtlGutter w:val="0"/>
          <w:cols w:space="720"/>
          <w:pgNumType w:start="336"/>
          <w:noEndnote/>
          <w:docGrid w:linePitch="360"/>
        </w:sectPr>
      </w:pPr>
      <w:r>
        <w:pict>
          <v:shape id="_x0000_s1429" type="#_x0000_t202" style="position:absolute;margin-left:336.95pt;margin-top:-0.15pt;width:11.05pt;height:10.85pt;z-index:-125829076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76"/>
                      <w:lang w:val="ru-RU" w:eastAsia="ru-RU" w:bidi="ru-RU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Смгыя.</w:t>
      </w:r>
    </w:p>
    <w:p>
      <w:pPr>
        <w:widowControl w:val="0"/>
        <w:spacing w:line="40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«ящнкъ и крышка одного изъ цилин-</w:t>
        <w:br/>
        <w:t>«дровъ большой машины были вдавле-</w:t>
        <w:br/>
        <w:t>«пы д-вйствіемъ толчка о переднюю</w:t>
        <w:br/>
        <w:t>«машину. Кажется, первые пять ваго-</w:t>
        <w:br/>
        <w:t>«еовъ, содержавшіе въ себъ пассажи-</w:t>
        <w:br/>
        <w:t>«ровъ, перескочили черезъ паровозы,</w:t>
        <w:br/>
        <w:t>«давши имъ сильный толчокъ, и что</w:t>
        <w:br/>
        <w:t>«горяяіс уголья большего паровоза по-</w:t>
        <w:br/>
        <w:t>«сыпались на котелъ меньшаго и на</w:t>
        <w:br/>
        <w:t>«вагоны. Огонь занялся и распростра-</w:t>
        <w:br/>
        <w:t>« вился сь необыкновенною быстротою,</w:t>
        <w:br/>
        <w:t>«пожирая сперва деревянные ящики па-</w:t>
        <w:br/>
        <w:t>«ровозовъ, давшіе ему вещество очень-</w:t>
        <w:br/>
        <w:t>« горючее. Пламя дошло до запертыхъ</w:t>
        <w:br/>
        <w:t>«вагоновъ, которые содержали въ себѣ</w:t>
        <w:br/>
        <w:t>«пассажировъ, и изъ которыхъ одинъ</w:t>
        <w:br/>
        <w:t>«бмлъ истреблепъ, кажется, въ десять</w:t>
        <w:br/>
        <w:t>«минутъ. Всѣ пассажиры, бывшіе въ</w:t>
        <w:br/>
        <w:t>«этомъ .вагонѣ, погибли; тѣла ихъ бы-</w:t>
        <w:br/>
        <w:t>«ли сожжены до того, что ихъ совер-</w:t>
        <w:br/>
        <w:t>«шенно нельзя было узнать, такъ-что</w:t>
        <w:br/>
        <w:t>«преФектъ полиціи приказалъ зарыть</w:t>
        <w:br/>
        <w:t>«всѣ эти тѣла на Мов-Парнасскомъ</w:t>
        <w:br/>
        <w:t>«Кладбшцѣ, не выставляя нхъ въ Мор-</w:t>
        <w:br/>
        <w:t>«гѣ для родственшіковъ. Главный</w:t>
        <w:br/>
        <w:t>«механикъ и четыре истопника нахо-</w:t>
        <w:br/>
        <w:t>«дятся въ числи погибшихъ.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входя въ изънсканіе всѣхъ при-</w:t>
        <w:br/>
        <w:t>«чииъ этого ужаснаго несчастія, вся-</w:t>
        <w:br/>
        <w:t>«кій можетъ видѣть изъ предыідущаго</w:t>
        <w:br/>
        <w:t>«изложенія происшествія, что паро-</w:t>
        <w:br/>
        <w:t>«возъ о четырехъ колесахъ былх глав-</w:t>
        <w:br/>
        <w:t>«ною его причиною, и кажется, что</w:t>
        <w:br/>
        <w:t>«машинъ этого рода не должно болъе</w:t>
        <w:br/>
        <w:t>«употреблять.»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Собыгіе на версальской желѣз-</w:t>
        <w:br/>
        <w:t>пой дороги подало поводь, въ-пролол-</w:t>
        <w:br/>
        <w:t>женіе мая, къ большому числу сообще-</w:t>
        <w:br/>
        <w:t>пій, сдѣлапныхъ Академіи отъ разныхъ</w:t>
        <w:br/>
        <w:t>лицъ. Приводимъ самыя замъчатель-</w:t>
        <w:br/>
        <w:t>пыя изъ внхъ.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слѣдующее зас-вданіе многіе</w:t>
        <w:br/>
        <w:t>пришли заранѣе, чтобъ занять мѣста</w:t>
        <w:br/>
        <w:t>и послушать, что будетъ читано о</w:t>
        <w:br/>
        <w:t>происпіествіп, случившемся на вер</w:t>
        <w:t>-</w:t>
        <w:br/>
        <w:t>сальской желѣзной дорогѣ. Съ другой</w:t>
        <w:br/>
        <w:t>стороны, многіе члены Академіи не</w:t>
        <w:br/>
        <w:t>присутствовали, вѣроятпо, по причи-</w:t>
        <w:br/>
        <w:t>нѣ похоронъ несчастнаго Дюмон-д’Юр-</w:t>
        <w:br/>
        <w:t>виля, пропеходившихъ въ тотъ лень.</w:t>
        <w:br/>
        <w:t>Ожиданіе многочисленной публики не</w:t>
        <w:br/>
        <w:t>было обмднуто; засѣданіе открылось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чтеніемъ письма г. Прево, правителя</w:t>
        <w:br/>
        <w:t>желѣзной дороги между Лондономъ и</w:t>
        <w:br/>
        <w:t>Бирмингэмомъ, къ г-ну Делсссеру,</w:t>
        <w:br/>
        <w:t>вольному члену Академіи. Г. Прево у-</w:t>
        <w:br/>
        <w:t xml:space="preserve">дивляется, что такъ </w:t>
      </w:r>
      <w:r>
        <w:rPr>
          <w:rStyle w:val="CharStyle401"/>
        </w:rPr>
        <w:t xml:space="preserve">посп ешно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осудили</w:t>
        <w:br/>
        <w:t>паровозы о четырехъ колесахъ. Заклю-</w:t>
        <w:br/>
        <w:t>ченіе этого письма состоитъ въ томъ,</w:t>
        <w:br/>
        <w:t>что не должно отдавать преимущества</w:t>
        <w:br/>
        <w:t>одному паровозу передъ другимъ, и</w:t>
        <w:br/>
        <w:t>что главная причина происшествія Б</w:t>
        <w:br/>
        <w:t>мая была чрезмѣрная скорость ѣздм.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Прево представляетъ таблицу</w:t>
        <w:br/>
        <w:t>несчастій, случившихся иъ-иродолже-</w:t>
        <w:br/>
        <w:t>піе одного года на желѣзныхъ дорогахъ</w:t>
        <w:br/>
        <w:t xml:space="preserve">Апглііі. </w:t>
      </w:r>
      <w:r>
        <w:rPr>
          <w:rStyle w:val="CharStyle831"/>
        </w:rPr>
        <w:t xml:space="preserve">Число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несчастій не превиша-</w:t>
        <w:br/>
        <w:t>етъ 125, и только 29 несчастныхъ</w:t>
        <w:br/>
        <w:t>слѵчаевъ произошли отъ прпчинъ, не-</w:t>
        <w:br/>
        <w:t>зависящихъ отъ самихъ пассажировъ,</w:t>
        <w:br/>
        <w:t>меа;ду-тѣмъ, какъ ЗС произошли отъ</w:t>
        <w:br/>
        <w:t>неосторожности пассаншровъ или отъ-</w:t>
        <w:br/>
        <w:t>того, что опи не сообразовались съ</w:t>
        <w:br/>
        <w:t>предписанными правилами; а осталь-</w:t>
        <w:br/>
        <w:t>ныя 60 песчастій падали только на</w:t>
        <w:br/>
        <w:t>людей, служащихъ при желѣзныхъ до</w:t>
        <w:t>-</w:t>
        <w:br/>
        <w:t>рогахъ, и случились въ такнхъ обсто-</w:t>
        <w:br/>
        <w:t>ятельствахъ, которыя не могутъ тре</w:t>
        <w:t>-</w:t>
        <w:br/>
        <w:t>вожить публику.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этнхъ 125 несчастій, ни одно не</w:t>
        <w:br/>
        <w:t>случилось на желѣзной дорогѣ между</w:t>
        <w:br/>
        <w:t>Лоидономъ и Бирмингэмомъ, которой</w:t>
        <w:br/>
        <w:t>доходы самые большіе, то-есть, но ко</w:t>
        <w:t>-</w:t>
        <w:br/>
        <w:t>торой проѣзжаетъ наиболѣе пассажи-</w:t>
        <w:br/>
        <w:t>ровъ и товаровъ. Г. Прево вычиелнлъ,</w:t>
        <w:br/>
        <w:t>что эта желѣзная дорога получаетъ</w:t>
        <w:br/>
        <w:t>пятую или, по-крайней-мѣрѣ, шестую</w:t>
        <w:br/>
        <w:t>часть доходовъ всѣхъ желѣзныхъ до-</w:t>
        <w:br/>
        <w:t>рогъ Великобританіи; поэтому, на пей</w:t>
        <w:br/>
        <w:t>должно было бы случаться около 25 не</w:t>
        <w:t>-</w:t>
        <w:br/>
        <w:t>счастій въ годъ, вмѣсто 0. И слѣдуетъ</w:t>
        <w:br/>
        <w:t>прибавить еще, что бирмингэмская</w:t>
        <w:br/>
        <w:t>желѣзная дорога пе самая счастли</w:t>
        <w:t>-</w:t>
        <w:br/>
        <w:t>вая въ-отиошеніи къ мѣстности; на-</w:t>
        <w:br/>
        <w:t>противъ, она имѣетъ кривизны, скаты</w:t>
        <w:br/>
        <w:t>и восемь подземелій. Всѣ пазываютъ</w:t>
        <w:br/>
        <w:t>ее образцовою желѣзною дорогою. На</w:t>
        <w:br/>
        <w:t>этой дорогѣ употребляютъ только па</w:t>
        <w:t>-</w:t>
        <w:br/>
        <w:t>ровозы о четырехъ колесахъ.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  <w:sectPr>
          <w:type w:val="continuous"/>
          <w:pgSz w:w="7464" w:h="12246"/>
          <w:pgMar w:top="334" w:left="245" w:right="292" w:bottom="320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34"/>
        </w:rPr>
        <w:t xml:space="preserve">— 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этого, г. Пердопб читалъ</w:t>
        <w:br/>
        <w:t xml:space="preserve">записку о томъ же событіи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мая. Г.</w:t>
        <w:br/>
        <w:t>Пердоне, инжеперъ, состоящій при</w:t>
        <w:br/>
        <w:t>правленіи версальской желѣзной доро</w:t>
        <w:t>-</w:t>
        <w:br/>
        <w:t>ги, принллъ па себя ввести новое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pict>
          <v:shape id="_x0000_s1430" type="#_x0000_t202" style="position:absolute;margin-left:160.3pt;margin-top:-0.5pt;width:29.3pt;height:12.15pt;z-index:-1258290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88"/>
                      <w:i/>
                      <w:iCs/>
                    </w:rPr>
                    <w:t>Смѣсь-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устройство въ паровое сообщеніе по</w:t>
        <w:br/>
        <w:t>отой лииіи. Припятіе новыхъ мере, мо-</w:t>
        <w:br/>
        <w:t>жетъ-быть, успокоите публику и акці-</w:t>
        <w:br/>
        <w:t>оверовъ. После такихъ великихъ не-</w:t>
        <w:br/>
        <w:t>счастій, излишество благоразумія луч</w:t>
        <w:t>-</w:t>
        <w:br/>
        <w:t>ше , нежели поспешное опрэвданіе</w:t>
        <w:br/>
        <w:t>средствъ, которыхь достоииство, на</w:t>
        <w:t>-</w:t>
        <w:br/>
        <w:t>добно сказать, подорвано, по-крайней-</w:t>
        <w:br/>
        <w:t>мере, на некоторое время, въ общемъ</w:t>
      </w:r>
    </w:p>
    <w:p>
      <w:pPr>
        <w:pStyle w:val="Style58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rPr>
          <w:rStyle w:val="CharStyle753"/>
        </w:rPr>
        <w:t>МНІіНІИ.</w:t>
      </w:r>
    </w:p>
    <w:p>
      <w:pPr>
        <w:pStyle w:val="Style63"/>
        <w:numPr>
          <w:ilvl w:val="0"/>
          <w:numId w:val="9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Моби приел ал ъ Академ і и</w:t>
        <w:br/>
        <w:t>письмо, въ которомъ опровергаешь</w:t>
        <w:br/>
        <w:t>мнЪніе гг. Комба и Сенармопа о при</w:t>
        <w:t>-</w:t>
        <w:br/>
        <w:t xml:space="preserve">чине несчастія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мая. Паровозы о че</w:t>
        <w:t>-</w:t>
        <w:br/>
        <w:t>тырехъ колесахъ призваны въ Апгліп</w:t>
        <w:br/>
        <w:t>лучшими, нежели паровозы о шести</w:t>
        <w:br/>
        <w:t>колесахъ; передняя ось паровоза о че</w:t>
        <w:t>-</w:t>
        <w:br/>
        <w:t>тырехъ колесахъ, переламываясь, ве</w:t>
        <w:br/>
        <w:t>более можетъ иметь важнмхъ послед-</w:t>
        <w:br/>
        <w:t>ствііі, какъ если бы переломъ случил</w:t>
        <w:t>-</w:t>
        <w:br/>
        <w:t>ся съ паровозом!, о шести колесахъ.</w:t>
        <w:br/>
        <w:t>Таково же мнѣніе англійскихъ инже-</w:t>
        <w:br/>
        <w:t>неровъ, которые исключительно упо-</w:t>
        <w:br/>
        <w:t>требляютъ паровозы о четырехъ коле</w:t>
        <w:t>-</w:t>
        <w:br/>
        <w:t>сахъ.</w:t>
      </w:r>
    </w:p>
    <w:p>
      <w:pPr>
        <w:pStyle w:val="Style63"/>
        <w:numPr>
          <w:ilvl w:val="0"/>
          <w:numId w:val="9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Франшо читалъ описавіе сна</w:t>
        <w:t>-</w:t>
        <w:br/>
        <w:t>ряда, назначаемаго имъ для прелупре-</w:t>
        <w:br/>
        <w:t>ждеаія толчковъ па желѣзныхъ доро-</w:t>
        <w:br/>
        <w:t>гахъ. Модель этого снаряда была рас</w:t>
        <w:t>-</w:t>
        <w:br/>
        <w:t>положена на стоят, въ зале Академіи.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 членосоставиыя стенки, совер</w:t>
        <w:t>-</w:t>
        <w:br/>
        <w:t>шенно подобныя одна другой и сосди-</w:t>
        <w:br/>
        <w:t>лсшіыя межіу собою тремя или пятью</w:t>
        <w:br/>
        <w:t>рядами промежуточныхъ антртуазовъ,</w:t>
        <w:br/>
        <w:t>утверждаются на двухъ парахъ ко-</w:t>
        <w:br/>
        <w:t>лесъ, и составляютъ остовь колесни</w:t>
        <w:t>-</w:t>
        <w:br/>
        <w:t>цы, которую нельзя сдавить въ напра</w:t>
        <w:br/>
        <w:t>вленіи вышины и ширины, но которая</w:t>
        <w:br/>
        <w:t>въ длину можетъ сжаться до двухъ ді-</w:t>
        <w:br/>
        <w:t>аметровъ сонрикосноненныхъ колесъ,</w:t>
        <w:br/>
        <w:t>или раздаться въ три и въ четыре раза</w:t>
        <w:br/>
        <w:t xml:space="preserve">болъе. </w:t>
      </w:r>
      <w:r>
        <w:rPr>
          <w:rStyle w:val="CharStyle47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&gt;ъ этомъ-то моследнемъ состо-</w:t>
        <w:br/>
        <w:t>явіи, снарядъ г. Франшо будетъ слу</w:t>
        <w:t>-</w:t>
        <w:br/>
        <w:t xml:space="preserve">жить для предотвращеиія </w:t>
      </w:r>
      <w:r>
        <w:rPr>
          <w:rStyle w:val="CharStyle830"/>
        </w:rPr>
        <w:t xml:space="preserve">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</w:t>
        <w:br/>
        <w:t>сказать, для смягчепіл толчковъ, ес</w:t>
        <w:t>-</w:t>
        <w:br/>
        <w:t>ли противопоставить его сжимаііію со-</w:t>
        <w:br/>
        <w:t>противленіе постоянное или возраста</w:t>
        <w:t>-</w:t>
        <w:br/>
        <w:t>ющее, какое, на-примтръ, могутъ про</w:t>
        <w:t>-</w:t>
        <w:br/>
        <w:t>известь мехи, насосы илп рессоры.</w:t>
        <w:br/>
        <w:t>Такъ, когда раздавшійся снарядъ отде-</w:t>
        <w:br/>
        <w:t>ляетъ вагоны отъ тендера и парог</w:t>
        <w:br/>
        <w:t>воза, если последній отъ какой-нибудь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причины вдругъостановится, или разо</w:t>
        <w:t>-</w:t>
        <w:br/>
        <w:t>бьется о непредвиденное препятствіе,</w:t>
        <w:br/>
        <w:t>то предохранительный снарядъ, будучи</w:t>
        <w:br/>
        <w:t>давимъ вагонами, стремящимися еще</w:t>
        <w:br/>
        <w:t>идти впередъ, сжимается въ одно вре</w:t>
        <w:t>-</w:t>
        <w:br/>
        <w:t>мя на всей своей длине, до-техъ-поръ,</w:t>
        <w:br/>
        <w:t>пока какія-нибудь сопротивленія, рас</w:t>
        <w:t>-</w:t>
        <w:br/>
        <w:t>положенный на снаряде ее целію про</w:t>
        <w:t>-</w:t>
        <w:br/>
        <w:t>тивопоставить препятствіе этому дви-</w:t>
        <w:br/>
        <w:t>женію, истошаютъ силу давлеиія ва-</w:t>
        <w:br/>
        <w:t xml:space="preserve">гоновъ. Помощію очень-простаго </w:t>
      </w:r>
      <w:r>
        <w:rPr>
          <w:rStyle w:val="CharStyle830"/>
        </w:rPr>
        <w:t>исчиг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слепія, мояшо узнать, какое согіротн-</w:t>
        <w:br/>
        <w:t>вленіе должно дать членосоставной ко</w:t>
        <w:t>-</w:t>
        <w:br/>
        <w:t>леснице, чтобъ оно бшо достаточно</w:t>
        <w:br/>
        <w:t>для этой цели.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Г.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parti,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разбирая содержавіе</w:t>
        <w:br/>
        <w:t>письма г. Превб къ г. Делесеру, объ-</w:t>
        <w:br/>
        <w:t>явилъ, что Англичане особенны іиі» об-</w:t>
        <w:br/>
        <w:t xml:space="preserve">разомъ занимались еибытіемь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мая.</w:t>
        <w:br/>
        <w:t>По этому случаю, они даже сделали</w:t>
        <w:br/>
        <w:t>опыте, достойный ихъ хладнокровія.</w:t>
        <w:br/>
        <w:t>Г. Буре, машинисте, въ сопровожде</w:t>
        <w:t>-</w:t>
        <w:br/>
        <w:t>но! глаанаго ива.евера .железной дороги</w:t>
        <w:br/>
        <w:t>между Лондономъ и Бирмивгэмомъ,</w:t>
        <w:br/>
        <w:t>проехалъ значительную чаеть «я на</w:t>
        <w:br/>
        <w:t>паровозе о четырехъ колесахъ, кото-</w:t>
        <w:br/>
        <w:t>раго передняя ось была съ намт.реві-</w:t>
        <w:br/>
        <w:t>емъ подпилена, такъ, чтобъ она могла</w:t>
        <w:br/>
        <w:t>переломиться на дороге. Къ этому</w:t>
        <w:br/>
        <w:t>паровозу было прицеплено миого ваго-</w:t>
        <w:br/>
        <w:t>новъ, иаполневнмхе пассажирами, ко</w:t>
        <w:t>-</w:t>
        <w:br/>
        <w:t xml:space="preserve">торые, какъ думаете </w:t>
      </w:r>
      <w:r>
        <w:rPr>
          <w:rStyle w:val="CharStyle137"/>
          <w:lang w:val="ru-RU" w:eastAsia="ru-RU" w:bidi="ru-RU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paro,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</w:t>
        <w:t>-</w:t>
        <w:br/>
        <w:t>ли предуведомлены объ этомъ опыте.</w:t>
        <w:br/>
        <w:t>На дороге, ось въ-самомъ-деле пере-</w:t>
        <w:br/>
        <w:t>ломиіась, но поезде отъ этого ве оста</w:t>
        <w:t>-</w:t>
        <w:br/>
        <w:t>новился, и паровозе на трехъ коле</w:t>
        <w:t>-</w:t>
        <w:br/>
        <w:t>сахъ доехалъ до станціи, а потомъ</w:t>
        <w:br/>
        <w:t>возвратился въ Лондоне съ ееорѳстію</w:t>
        <w:br/>
        <w:t>двадцати миль въ часе. Вп)&gt;очемъ, на</w:t>
        <w:br/>
        <w:t>вознратномъ пути, паровозе выскочилъ</w:t>
        <w:br/>
        <w:t>изъ рельсовъ, и стал ь зацеплять за пе-</w:t>
        <w:br/>
        <w:t>сокъ. Опіакожь не случилось никакого</w:t>
        <w:br/>
        <w:t>несчастія.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headerReference w:type="even" r:id="rId192"/>
          <w:headerReference w:type="default" r:id="rId193"/>
          <w:pgSz w:w="7464" w:h="12246"/>
          <w:pgMar w:top="334" w:left="245" w:right="292" w:bottom="320" w:header="0" w:footer="3" w:gutter="0"/>
          <w:rtlGutter w:val="0"/>
          <w:cols w:num="2" w:space="102"/>
          <w:pgNumType w:start="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Aparô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замЪтилъ по этому пово</w:t>
        <w:t>-</w:t>
        <w:br/>
        <w:t xml:space="preserve">ду, что паровозе г. Буре имелъ </w:t>
      </w:r>
      <w:r>
        <w:rPr>
          <w:rStyle w:val="CharStyle97"/>
        </w:rPr>
        <w:t>за</w:t>
        <w:t>-</w:t>
        <w:br/>
        <w:t>краину внутреннюю,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передній паро</w:t>
        <w:t>-</w:t>
        <w:br/>
        <w:t xml:space="preserve">возе поезда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мая, на версальской до</w:t>
        <w:t>-</w:t>
        <w:br/>
        <w:t xml:space="preserve">роге, имелъ </w:t>
      </w:r>
      <w:r>
        <w:rPr>
          <w:rStyle w:val="CharStyle97"/>
        </w:rPr>
        <w:t>закраину вніыиіиою.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Даже</w:t>
        <w:br/>
        <w:t>паровозы о шести колесахъ дола;но де</w:t>
        <w:t>-</w:t>
        <w:br/>
        <w:t>лать съ внутреннею закраиною. Это</w:t>
        <w:br/>
        <w:t>расположеаіе, кажется, препятствует!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headerReference w:type="even" r:id="rId194"/>
          <w:headerReference w:type="default" r:id="rId195"/>
          <w:pgSz w:w="7464" w:h="12246"/>
          <w:pgMar w:top="329" w:left="245" w:right="245" w:bottom="334" w:header="0" w:footer="3" w:gutter="0"/>
          <w:rtlGutter w:val="0"/>
          <w:cols w:space="720"/>
          <w:pgNumType w:start="338"/>
          <w:noEndnote/>
          <w:docGrid w:linePitch="360"/>
        </w:sectPr>
      </w:pPr>
      <w:r>
        <w:pict>
          <v:shape id="_x0000_s1433" type="#_x0000_t202" style="position:absolute;margin-left:335.3pt;margin-top:-0.7pt;width:11.75pt;height:11.9pt;z-index:-125829074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99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33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колесам* выскочить изъ рельсовъ въ</w:t>
        <w:br/>
        <w:t>случай перелома которой-цибудь оси.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опытъ г. Буре очепь-важенъ,</w:t>
        <w:br/>
        <w:t>но можно было бы въ вагонах* заме-</w:t>
        <w:br/>
        <w:t>нить нассаніиропъ кладью или скотом*.</w:t>
        <w:br/>
        <w:t>Что инженеры подвергают* себя опа</w:t>
        <w:t>-</w:t>
        <w:br/>
        <w:t>сностям ь въ опытах*, этоихь ремесло;</w:t>
        <w:br/>
        <w:t>но подобные опыты должно делать не</w:t>
        <w:br/>
        <w:t>надъ публикою.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Сегьё читалъ записку, въ ко</w:t>
        <w:t>-</w:t>
        <w:br/>
        <w:t xml:space="preserve">торой изъясияетъ причину событія </w:t>
      </w:r>
      <w:r>
        <w:rPr>
          <w:rStyle w:val="CharStyle472"/>
        </w:rPr>
        <w:t>8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мая. Въ паровоз* о четырехъ колесах*,</w:t>
        <w:br/>
        <w:t>грузъ не равно распределен* между</w:t>
        <w:br/>
        <w:t>ними; движуіція колеса выдерживают*</w:t>
        <w:br/>
        <w:t>две трети всей тяжести машины, а</w:t>
        <w:br/>
        <w:t>свободный колеса выдерживают* толь</w:t>
        <w:t>-</w:t>
        <w:br/>
        <w:t>ко остальную треть. Но вперед* идут*</w:t>
        <w:br/>
        <w:t>именно свободный, то есть, наименее-</w:t>
        <w:br/>
        <w:t>обремененнып колеса; этого требует*</w:t>
        <w:br/>
        <w:t>необходимость, при нынешней кон-</w:t>
        <w:br/>
        <w:t>струкціи, помещать истопников* по</w:t>
        <w:br/>
        <w:t>близости тендера, нагруженнаго уг</w:t>
        <w:t>-</w:t>
        <w:br/>
        <w:t>лем*. Для того, чтоб* было иначе,</w:t>
        <w:br/>
        <w:t>чтоб*, паровоз* мог* ехать касаясь до</w:t>
        <w:t>-</w:t>
        <w:br/>
        <w:t>роги своими движущими колесами, над</w:t>
        <w:t>-</w:t>
        <w:br/>
        <w:t>лежало бы прицепить его к* поезду</w:t>
        <w:br/>
        <w:t>вагонов* съ противоположная конца;</w:t>
        <w:br/>
        <w:t>тогда тендер*, будучи толкаем* впе</w:t>
        <w:t>-</w:t>
        <w:br/>
        <w:t>ред*, необходимо должен* бы был* от</w:t>
        <w:t>-</w:t>
        <w:br/>
        <w:t>крывать ход* поезда. Но опытъ уже</w:t>
        <w:br/>
        <w:t>показал*, как* опасно употреблять</w:t>
        <w:br/>
        <w:t>толканіе вместо влечевія: въ первом*</w:t>
        <w:br/>
        <w:t>случае, колеса гораздо-легче могут*</w:t>
        <w:br/>
        <w:t>выскочить изъ рельсов*. И так*, по</w:t>
        <w:br/>
        <w:t>силе вещей и по употребленію, во вся</w:t>
        <w:t>-</w:t>
        <w:br/>
        <w:t>ком* поезде, влекомом* двумя коле</w:t>
        <w:t>-</w:t>
        <w:br/>
        <w:t>сами, эти колеса выдерживают* только</w:t>
        <w:br/>
        <w:t>треть тяжести снаряда; таково было</w:t>
        <w:br/>
        <w:t xml:space="preserve">положеніе вещей и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мая. Одною изъ</w:t>
        <w:br/>
        <w:t>самых* естественных* причин* пере</w:t>
        <w:t>-</w:t>
        <w:br/>
        <w:t>лома оси был*, по мненію г. Сегьё,</w:t>
        <w:br/>
        <w:t>постоянный толчок*, который она ис</w:t>
        <w:t>-</w:t>
        <w:br/>
        <w:t>пытывала от* чрезвычайно-переменчи-</w:t>
        <w:br/>
        <w:t>ваго давленія въ рельсы. Усиліе паро</w:t>
        <w:t>-</w:t>
        <w:br/>
        <w:t>воза обнаруживается приставаніемъ ко</w:t>
        <w:t>-</w:t>
        <w:br/>
        <w:t>лес* к* рельсу; въ плане касатель</w:t>
        <w:t>-</w:t>
        <w:br/>
        <w:t>ном* к* окружности движущих* ко</w:t>
        <w:t>-</w:t>
        <w:br/>
        <w:t>лес*, вся масса паровоза имеет* стре-</w:t>
        <w:br/>
        <w:t>мленіе опрокинуться назад*, обраща</w:t>
        <w:t>-</w:t>
        <w:br/>
        <w:t>ясь около пункта, который есть имен</w:t>
        <w:t>-</w:t>
        <w:br/>
        <w:t>но центр* движущего колеса. Изъ это</w:t>
        <w:t>-</w:t>
        <w:br/>
        <w:t>го стремленія происходит*, что въ-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продол.женіе влеченія, передняя ось,</w:t>
        <w:br/>
        <w:t>которая и без* того уже менее обре</w:t>
        <w:t>-</w:t>
        <w:br/>
        <w:t>менена, облегчена еще от* тяжести,</w:t>
        <w:br/>
        <w:t>равной силе приставанія паровоза к*</w:t>
        <w:br/>
        <w:t>земле движущими колесами; одним*</w:t>
        <w:br/>
        <w:t>словом*, паровоз* имеет* непрерыв</w:t>
        <w:t>-</w:t>
        <w:br/>
        <w:t>ное стремленіе идти задом*, так*-что</w:t>
        <w:br/>
        <w:t>передняя ось выдерживает* весь тол</w:t>
        <w:t>-</w:t>
        <w:br/>
        <w:t>чок*.»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Наконец*, г. Сегьё предлагает* по</w:t>
        <w:t>-</w:t>
        <w:br/>
        <w:t>мещать впереди пару движущих* ко</w:t>
        <w:t>-</w:t>
        <w:br/>
        <w:t>лес* въ паровозе о четырехъ коле</w:t>
        <w:t>-</w:t>
        <w:br/>
        <w:t>сахъ.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других*, более или</w:t>
        <w:br/>
        <w:t>менее важных* сообіценій о том* же</w:t>
        <w:br/>
        <w:t>предмете было сделано Академін раз</w:t>
        <w:t>-</w:t>
        <w:br/>
        <w:t>ными лицами вь-продолженіи мая.</w:t>
      </w:r>
    </w:p>
    <w:p>
      <w:pPr>
        <w:pStyle w:val="Style63"/>
        <w:numPr>
          <w:ilvl w:val="0"/>
          <w:numId w:val="9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Бельвю читалъ мемуаръ о</w:t>
        <w:br/>
        <w:t>причине повреждевія стен* и скаль</w:t>
        <w:br/>
        <w:t>на разных* высотах* надъ поверхно</w:t>
        <w:t>-</w:t>
        <w:br/>
        <w:t>стно земли. Разрушительное действіе,</w:t>
        <w:br/>
        <w:t>котораго примеры автор* видел* на</w:t>
        <w:br/>
        <w:t>многих* древних* и новых* памятни</w:t>
        <w:t>-</w:t>
        <w:br/>
        <w:t>ках*, приписывает* он* слою воздуха,</w:t>
        <w:br/>
        <w:t>находящемуся на высоте лишь не</w:t>
        <w:t>-</w:t>
        <w:br/>
        <w:t>скольких* сантиметров* надъ землею.</w:t>
        <w:br/>
        <w:t>По мненію г. Бельвю, надлежало бы</w:t>
        <w:br/>
        <w:t>подвергнуть тщательному анализу э-</w:t>
        <w:br/>
        <w:t>тотъ слой воздуха; он* должен* быть</w:t>
        <w:br/>
        <w:t>чрезвычайно-вреден* для людей и жи</w:t>
        <w:t>-</w:t>
        <w:br/>
        <w:t>вотных*, живущих* въ Пижвихъ ча</w:t>
        <w:t>-</w:t>
        <w:br/>
        <w:t>стях* некоторых* домов*.</w:t>
      </w:r>
    </w:p>
    <w:p>
      <w:pPr>
        <w:pStyle w:val="Style63"/>
        <w:numPr>
          <w:ilvl w:val="0"/>
          <w:numId w:val="9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Aparö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представил* Академіи</w:t>
        <w:br/>
        <w:t>микроскоп* нова го устройства, изоб</w:t>
        <w:t>-</w:t>
        <w:br/>
        <w:t>ретенный г-мъ Ііашё.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Трудность делать хорошія ахрома-</w:t>
        <w:br/>
        <w:t>тическія чечевицеобразвыя стекла, съ</w:t>
        <w:br/>
        <w:t>очень-кироткимъ Фокусом*, доселе по</w:t>
        <w:t>-</w:t>
        <w:br/>
        <w:t>лагала весьма-тесиые пределы ми</w:t>
        <w:t>-</w:t>
        <w:br/>
        <w:t>кроскопическим* изъискавіямъ.Съ дав-</w:t>
        <w:br/>
        <w:t>вяго времени, г. Лербуръ предлагал*</w:t>
        <w:br/>
        <w:t>г. Нашё, одному из* своих* искусней</w:t>
        <w:t>-</w:t>
        <w:br/>
        <w:t>ших* оптических* мастеров*, сделать</w:t>
        <w:br/>
        <w:t>разныя попытки по этому предмету,</w:t>
        <w:br/>
        <w:t>и последпій недавно дошел* до весьма-</w:t>
        <w:br/>
        <w:t>счастлнваго результата. Фокусное</w:t>
        <w:br/>
        <w:t>разстояпіе этих* стекол* очень-корот</w:t>
        <w:t>-</w:t>
        <w:br/>
        <w:t>ко; одно изъ них* имеет* въ своем*</w:t>
        <w:br/>
        <w:t>радіусе кривизны, мевее четверти ли-</w:t>
        <w:br/>
        <w:t>піи. Такой микроскоп* дает* резуль</w:t>
        <w:t>-</w:t>
        <w:br/>
        <w:t>таты, которых* нельзя было достиг</w:t>
        <w:t>-</w:t>
        <w:br/>
        <w:t>нуть доселѣ.</w:t>
      </w:r>
      <w:r>
        <w:br w:type="page"/>
      </w:r>
    </w:p>
    <w:p>
      <w:pPr>
        <w:pStyle w:val="Style63"/>
        <w:numPr>
          <w:ilvl w:val="0"/>
          <w:numId w:val="9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Г.Агуасснсъ известилъ,что опъ</w:t>
        <w:br/>
        <w:t>окопчилъ свои приготовленія къ по-</w:t>
        <w:br/>
        <w:t>вому путешествію на ледники, где</w:t>
        <w:br/>
        <w:t>нредполагаетъ провести по-крайней-</w:t>
        <w:br/>
        <w:t>ыере два месяца, начиная съ первыхъ</w:t>
        <w:br/>
        <w:t>дней іюля. Г. Агуассисъ думаетъ о-</w:t>
        <w:br/>
        <w:t>становитьсн въ Абшванге, на ледни</w:t>
        <w:t>-</w:t>
        <w:br/>
        <w:t>ке Аара, и надеется помощію значи-</w:t>
        <w:br/>
        <w:t>тельныхъ изъисканій прояснить все</w:t>
        <w:br/>
        <w:t>вопросы, относящіеся къ ледникамъ.</w:t>
        <w:br/>
        <w:t>Между темными пунктами этихъ во-</w:t>
        <w:br/>
        <w:t>лросовъ, тотъ, для котораго г. Агуас</w:t>
        <w:t>-</w:t>
        <w:br/>
        <w:t>сисъ имеете наименее данныхъ, есть</w:t>
        <w:br/>
        <w:t>причина лазореваго двъта плотнаго</w:t>
        <w:br/>
        <w:t>льда. Авторъ просить также Академію,</w:t>
        <w:br/>
        <w:t>чтобъ она вверила ему шары, кото</w:t>
        <w:t>-</w:t>
        <w:br/>
        <w:t>рые онъ наполнить воздухомъ ледни-</w:t>
        <w:br/>
        <w:t>ковъ и отправить въ Парнжъ ком-</w:t>
        <w:br/>
        <w:t>мпссіи, занимающейся опытами надъ</w:t>
        <w:br/>
        <w:t>воздухомъ.</w:t>
      </w:r>
    </w:p>
    <w:p>
      <w:pPr>
        <w:pStyle w:val="Style63"/>
        <w:numPr>
          <w:ilvl w:val="0"/>
          <w:numId w:val="9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Дюма объявилъ, что г. Тпр-</w:t>
        <w:br/>
        <w:t>монъ, инженерный капитанъ, открыль</w:t>
        <w:br/>
        <w:t>ему свой способъ приготовленія сивей</w:t>
        <w:br/>
        <w:t>ультрамариновой краски. Эготъ спо</w:t>
        <w:t>-</w:t>
        <w:br/>
        <w:t>собъ различествуетъ отъ известныхъ</w:t>
        <w:br/>
        <w:t>досель способовъ только прибавкою</w:t>
        <w:br/>
        <w:t>известнаго количества мышьяка къ се</w:t>
        <w:t>-</w:t>
        <w:br/>
        <w:t>ре, употреблявшейся и прежде. Вить</w:t>
        <w:br/>
        <w:t>составь г. Тириона: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pict>
          <v:shape id="_x0000_s1434" type="#_x0000_t202" style="position:absolute;margin-left:3.6pt;margin-top:341.95pt;width:171.85pt;height:78.3pt;z-index:-125829073;mso-wrap-distance-left:5pt;mso-wrap-distance-top:8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TOC 5"/>
                    <w:tabs>
                      <w:tab w:leader="dot" w:pos="339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2"/>
                  </w:pPr>
                  <w:r>
                    <w:rPr>
                      <w:rStyle w:val="CharStyle833"/>
                    </w:rPr>
                    <w:t>черезъ сито</w:t>
                    <w:tab/>
                    <w:t xml:space="preserve"> </w:t>
                  </w:r>
                  <w:r>
                    <w:rPr>
                      <w:rStyle w:val="CharStyle834"/>
                    </w:rPr>
                    <w:t>100</w:t>
                  </w:r>
                </w:p>
                <w:p>
                  <w:pPr>
                    <w:pStyle w:val="TOC 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40" w:right="0"/>
                  </w:pPr>
                  <w:r>
                    <w:rPr>
                      <w:rStyle w:val="CharStyle833"/>
                    </w:rPr>
                    <w:t>Окись глинозема въ студени-</w:t>
                  </w:r>
                </w:p>
                <w:p>
                  <w:pPr>
                    <w:pStyle w:val="TOC 5"/>
                    <w:tabs>
                      <w:tab w:leader="dot" w:pos="339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2"/>
                  </w:pPr>
                  <w:r>
                    <w:rPr>
                      <w:rStyle w:val="CharStyle833"/>
                    </w:rPr>
                    <w:t xml:space="preserve">стомъ </w:t>
                  </w:r>
                  <w:r>
                    <w:rPr>
                      <w:rStyle w:val="CharStyle835"/>
                    </w:rPr>
                    <w:t>видѣ</w:t>
                  </w:r>
                  <w:r>
                    <w:rPr>
                      <w:rStyle w:val="CharStyle833"/>
                    </w:rPr>
                    <w:tab/>
                    <w:t xml:space="preserve"> 7</w:t>
                  </w:r>
                </w:p>
                <w:p>
                  <w:pPr>
                    <w:pStyle w:val="TOC 5"/>
                    <w:tabs>
                      <w:tab w:leader="dot" w:pos="336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48"/>
                  </w:pPr>
                  <w:r>
                    <w:rPr>
                      <w:rStyle w:val="CharStyle833"/>
                    </w:rPr>
                    <w:t>Углекислая сода кристаллизо</w:t>
                    <w:t>-</w:t>
                    <w:br/>
                    <w:t>ванная</w:t>
                    <w:tab/>
                    <w:t xml:space="preserve"> 1075</w:t>
                  </w:r>
                </w:p>
                <w:p>
                  <w:pPr>
                    <w:pStyle w:val="TOC 5"/>
                    <w:tabs>
                      <w:tab w:leader="dot" w:pos="338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40" w:right="0"/>
                  </w:pPr>
                  <w:r>
                    <w:rPr>
                      <w:rStyle w:val="CharStyle833"/>
                    </w:rPr>
                    <w:t>Серный порошокъ</w:t>
                    <w:tab/>
                    <w:t xml:space="preserve"> 221</w:t>
                  </w:r>
                </w:p>
                <w:p>
                  <w:pPr>
                    <w:pStyle w:val="TOC 5"/>
                    <w:tabs>
                      <w:tab w:leader="dot" w:pos="340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40" w:right="0"/>
                  </w:pPr>
                  <w:r>
                    <w:rPr>
                      <w:rStyle w:val="CharStyle833"/>
                    </w:rPr>
                    <w:t>Съристый мышьякъ</w:t>
                    <w:tab/>
                    <w:t xml:space="preserve"> 5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435" type="#_x0000_t202" style="position:absolute;margin-left:4.55pt;margin-top:417.1pt;width:171.85pt;height:164.45pt;z-index:-1258290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0"/>
                  </w:pPr>
                  <w:r>
                    <w:rPr>
                      <w:rStyle w:val="CharStyle64"/>
                    </w:rPr>
                    <w:t>— Г. Готье-де-Клобри известилъ,</w:t>
                    <w:br/>
                    <w:t>что, подвергая винный спиртъ. падаю-,</w:t>
                    <w:br/>
                    <w:t>щій по капле, действіюоргапическихъ</w:t>
                    <w:br/>
                    <w:t>кислоте, сильно-нагретыхъ, можно</w:t>
                    <w:br/>
                    <w:t>тотчасъ получить эѳиръ въ изобиліи.</w:t>
                    <w:br/>
                    <w:t>Такимъ способомъ,авторъ приготовнлъ</w:t>
                    <w:br/>
                    <w:t>эѳиръ щавелевый, янтарный, лимон</w:t>
                    <w:t>-</w:t>
                    <w:br/>
                    <w:t>ный, и пр.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0"/>
                  </w:pPr>
                  <w:r>
                    <w:rPr>
                      <w:rStyle w:val="CharStyle64"/>
                    </w:rPr>
                    <w:t>Всемъ звакомымъ съ химіею извест</w:t>
                    <w:t>-</w:t>
                    <w:br/>
                    <w:t>но, что доселе нельзя было образовать</w:t>
                    <w:br/>
                    <w:t>эти виды эѳира иначе, какъ при содей-</w:t>
                    <w:br/>
                    <w:t>ствіи сильныхъ минеральныхъ ки</w:t>
                    <w:t>-</w:t>
                    <w:br/>
                    <w:t>слоте, каковы, папримерь, кислота</w:t>
                    <w:br/>
                    <w:t>серная и хлористо-водородная. Это-</w:t>
                    <w:br/>
                    <w:t>то содействіе г. Готье-де-Клобри сде-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36" type="#_x0000_t202" style="position:absolute;margin-left:-0.7pt;margin-top:2.95pt;width:11.05pt;height:11.1pt;z-index:-1258290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80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37" type="#_x0000_t202" style="position:absolute;margin-left:152.15pt;margin-top:3.6pt;width:29.3pt;height:10.95pt;z-index:-1258290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Глина въ порошке, просѣянномъ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лалъ безполезпымъ, нагревая кислоту,</w:t>
        <w:br/>
        <w:t>которую требуется обратить въ эѳиръ.</w:t>
      </w:r>
    </w:p>
    <w:p>
      <w:pPr>
        <w:pStyle w:val="Style70"/>
        <w:numPr>
          <w:ilvl w:val="0"/>
          <w:numId w:val="9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3"/>
      </w:pPr>
      <w:r>
        <w:rPr>
          <w:rStyle w:val="CharStyle136"/>
          <w:i w:val="0"/>
          <w:iCs w:val="0"/>
        </w:rPr>
        <w:t>Г. аббатъ Маталенъ прислалъ</w:t>
        <w:br/>
        <w:t>программу сочиненія подъ заглавіемъ: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Анти-К опершие, или новая астро-</w:t>
        <w:br/>
        <w:t>номгя со многими задачами, кото-</w:t>
        <w:br/>
        <w:t>оымъ ясно доказывается, что си</w:t>
        <w:t>-</w:t>
        <w:br/>
        <w:t>стемы Птолемея и Соперника ра</w:t>
        <w:t>-</w:t>
        <w:br/>
        <w:t>вно ложны; что солнце не имгъетъ</w:t>
        <w:br/>
        <w:t>и метра въ своемъ діаметрѣ; что</w:t>
        <w:br/>
        <w:t>Венера не болте апельсина; что зем</w:t>
        <w:t>-</w:t>
        <w:br/>
        <w:t>ля болѣе нежели всѣ небесныя тіь-</w:t>
        <w:br/>
        <w:t>ла, взятыя вмѣстѣ; что она имп,-</w:t>
        <w:br/>
        <w:t>ете только дневное движете</w:t>
      </w:r>
      <w:r>
        <w:rPr>
          <w:rStyle w:val="CharStyle136"/>
          <w:i w:val="0"/>
          <w:iCs w:val="0"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br/>
        <w:t>она занимаете центре планетной</w:t>
        <w:br/>
        <w:t>системы и всею небеснаю простран</w:t>
        <w:t>-</w:t>
        <w:br/>
        <w:t>ства, и пр.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Чтепіе этого заглавія возбудило</w:t>
        <w:br/>
        <w:t>общій смехъ въ Академіи. Теме, ве</w:t>
        <w:t>-</w:t>
        <w:br/>
        <w:t>роятно, и ограничатся все последствія</w:t>
        <w:br/>
        <w:t>труда г. Магалена.</w:t>
      </w:r>
    </w:p>
    <w:p>
      <w:pPr>
        <w:pStyle w:val="Style63"/>
        <w:numPr>
          <w:ilvl w:val="0"/>
          <w:numId w:val="9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Кола прислалъ описапіе спо</w:t>
        <w:t>-</w:t>
        <w:br/>
        <w:t>собовъ механической скульптуры, со</w:t>
        <w:t>-</w:t>
        <w:br/>
        <w:t>провождаемое двумя образчиками. По</w:t>
        <w:t>-</w:t>
        <w:br/>
        <w:t>мощію разныхъ орудій его изобрете</w:t>
        <w:t>-</w:t>
        <w:br/>
        <w:t>на, можно воспроизводить барельеФы</w:t>
        <w:br/>
        <w:t>въ большемъ, въ меныпемъ, или въ</w:t>
        <w:br/>
        <w:t>равпомъ размере, сравнительно съ</w:t>
        <w:br/>
        <w:t>подлиниикомъ, и все это делать нзъ</w:t>
        <w:br/>
        <w:t>гипса, изъ дерева, изъ альбастра, изъ</w:t>
        <w:br/>
        <w:t>слоновой кости, и пр., съ совершен</w:t>
        <w:t>-</w:t>
        <w:br/>
        <w:t>ною верностію.</w:t>
      </w:r>
    </w:p>
    <w:p>
      <w:pPr>
        <w:pStyle w:val="Style63"/>
        <w:numPr>
          <w:ilvl w:val="0"/>
          <w:numId w:val="9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Бланше представилъ мемуаръ</w:t>
        <w:br/>
        <w:t>о последовательпыхъ волпахъ, гіроиз-</w:t>
        <w:br/>
        <w:t>водимыхъ Физическими силами.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известная часть среды упру</w:t>
        <w:t>-</w:t>
        <w:br/>
        <w:t>гой, однообразной , неопределенной,</w:t>
        <w:br/>
        <w:t>кристаллизовавшейся какимъ -пибудь</w:t>
        <w:br/>
        <w:t>образомъ, подвержена действію не</w:t>
        <w:t>-</w:t>
        <w:br/>
        <w:t>прерывной ускорительной силы , то</w:t>
        <w:br/>
        <w:t>движеніе распространяется во все</w:t>
        <w:br/>
        <w:t>стороны, вокругъ места действія си</w:t>
        <w:t>-</w:t>
        <w:br/>
        <w:t>лы, н, современемъ, доходите после</w:t>
        <w:t>-</w:t>
        <w:br/>
        <w:t>довательно до всехъ пунктовъ про</w:t>
        <w:t>-</w:t>
        <w:br/>
        <w:t>странства.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довольно-значительномъ разсто-</w:t>
        <w:br/>
        <w:t>яніи, движевіе па каждомъ пункте</w:t>
        <w:br/>
        <w:t>есть статическая равносильная дви-</w:t>
        <w:br/>
        <w:t>женій, раждающихся здесь изъ трехъ</w:t>
        <w:br/>
        <w:t>частвыхъ системе послѣдовательвыхъ</w:t>
        <w:br/>
        <w:t xml:space="preserve">волне, - </w:t>
      </w:r>
      <w:r>
        <w:rPr>
          <w:rStyle w:val="CharStyle97"/>
        </w:rPr>
        <w:t>скорости распространенйі</w:t>
        <w:br/>
        <w:t>которыхе различны.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pict>
          <v:shape id="_x0000_s1438" type="#_x0000_t202" style="position:absolute;margin-left:338.3pt;margin-top:-0.4pt;width:9.85pt;height:10.85pt;z-index:-1258290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39" type="#_x0000_t202" style="position:absolute;margin-left:162.6pt;margin-top:-1.35pt;width:28.55pt;height:12.35pt;z-index:-1258290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416"/>
                      <w:i/>
                      <w:iCs/>
                    </w:rPr>
                    <w:t>С.иѣсі.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каждой пзъ этихъ системе пе-</w:t>
        <w:br/>
        <w:t>ремеіценія и скорости частички поля</w:t>
        <w:t>-</w:t>
        <w:br/>
        <w:t>ризованы въ ваправленіяхъ, который</w:t>
        <w:br/>
        <w:t>изменяются съ иааравлевіііміі радіу -</w:t>
        <w:br/>
        <w:t>совъ-векторовь, проведенпыхъ отъ од</w:t>
        <w:t>-</w:t>
        <w:br/>
        <w:t>ной и той же точки, взятой за начало,</w:t>
        <w:br/>
        <w:t>до части пространства, приведенной</w:t>
        <w:br/>
        <w:t>въ движеніе ускорительною силою.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Каждое нзъ частныхъ распростране</w:t>
        <w:t>-</w:t>
        <w:br/>
        <w:t>ний движспія совершается, какъ-будто-</w:t>
        <w:br/>
        <w:t>бы движеніе, такъ-сказать, скользило</w:t>
        <w:br/>
        <w:t>всею массою по разлнчпымъ направле-</w:t>
        <w:br/>
        <w:t>ніямъ; между-ттімъ, какъ перемеще-</w:t>
        <w:br/>
        <w:t>нія и скорости частичекъ изменяются</w:t>
        <w:br/>
        <w:t>въ обратвомъ отпошемін разстояній</w:t>
        <w:br/>
        <w:t>отъ начала.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движеніе остается подобнымъ</w:t>
        <w:br/>
        <w:t>самому-себе на изнестныхъ концен.три-</w:t>
        <w:br/>
        <w:t>ческихъ и подобяыхъ между собою по-</w:t>
        <w:br/>
        <w:t>верхностяхъ , который должны быть</w:t>
        <w:br/>
        <w:t>разсыатриваемм какъ поверхности</w:t>
        <w:br/>
        <w:t>волнъ.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Часть пространства, движимая ме</w:t>
        <w:t>-</w:t>
        <w:br/>
        <w:t>жду' двумя изъ соседвихъ повсрхво-</w:t>
        <w:br/>
        <w:t>стей, составляетъ элементарную вол</w:t>
        <w:t>-</w:t>
        <w:br/>
        <w:t>ну. Собственно - называемая толщина</w:t>
        <w:br/>
        <w:t>волпъ можетъ быть определена толь</w:t>
        <w:t>-</w:t>
        <w:br/>
        <w:t>ко въ томъ случае, когда ускоритель-</w:t>
        <w:br/>
        <w:t>пая сила действуете периодически, въ-</w:t>
        <w:br/>
        <w:t>отношеніи къ времени.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Такихъ системе можетъ существо</w:t>
        <w:t>-</w:t>
        <w:br/>
        <w:t>вать въ одно и то же время какое-у-</w:t>
        <w:br/>
        <w:t>годно число вокругъ различных!, пунк-</w:t>
        <w:br/>
        <w:t>товъ пространства.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волны, образовавшіяся</w:t>
        <w:br/>
        <w:t>отъ какого-пибудь нервопачальпаго по-</w:t>
        <w:br/>
        <w:t>трясевія, могѵтъ также сочетаваться</w:t>
        <w:br/>
        <w:t>статически съ предъидущими.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два последвіе результата мож</w:t>
        <w:t>-</w:t>
        <w:br/>
        <w:t>но было предвидеть, какъ необходи</w:t>
        <w:t>-</w:t>
        <w:br/>
        <w:t>мый следствіл нзвестпыхъ уже поло</w:t>
        <w:t>-</w:t>
        <w:br/>
        <w:t>жений г. Дюгамеля.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Драшъ представи.іъ мемѵаръ о</w:t>
        <w:br/>
        <w:t>дневной температуре поверхности зе</w:t>
        <w:t>-</w:t>
        <w:br/>
        <w:t xml:space="preserve">мли и о </w:t>
      </w:r>
      <w:r>
        <w:rPr>
          <w:rStyle w:val="CharStyle130"/>
        </w:rPr>
        <w:t xml:space="preserve">Формуле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явленія.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Въ-продолжевіе двадцати-четырехъ</w:t>
        <w:br/>
        <w:t>часовъ, количество теплотворвыхълу</w:t>
        <w:t>-</w:t>
        <w:br/>
        <w:t>чей, нспущенныхъ солвцемъ н падаю-</w:t>
        <w:br/>
        <w:t>щихъ въ атмосферу земли, пропорці-</w:t>
        <w:br/>
        <w:t>оиальпо истинному угловому днижевііо</w:t>
        <w:br/>
        <w:t>въ этотъ день.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солнечные лучи достигают!.</w:t>
      </w:r>
    </w:p>
    <w:p>
      <w:pPr>
        <w:pStyle w:val="Style219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9"/>
      </w:pPr>
      <w:r>
        <w:rPr>
          <w:rStyle w:val="CharStyle631"/>
          <w:lang w:val="fr-FR" w:eastAsia="fr-FR" w:bidi="fr-FR"/>
        </w:rPr>
        <w:t xml:space="preserve">T. </w:t>
      </w:r>
      <w:r>
        <w:rPr>
          <w:rStyle w:val="CharStyle631"/>
        </w:rPr>
        <w:t>XXIII.-Отд. VIII.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верхпяго предела пашей атмосферы,</w:t>
        <w:br/>
        <w:t>то они испытывають преломлепіе, по-</w:t>
        <w:br/>
        <w:t>глощеніе, и пр.; а когда лучи достиг</w:t>
        <w:t>-</w:t>
        <w:br/>
        <w:t>ли поверхности земли, они отража</w:t>
        <w:t>-</w:t>
        <w:br/>
        <w:t>ются отъ нея.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Напряженіе теплоты почти следу</w:t>
        <w:t>-</w:t>
        <w:br/>
        <w:t>ет!, за солнцемъ въ днеппомъ двпже-</w:t>
        <w:br/>
        <w:t>віи земли; вь этомъ отношеніи тепло</w:t>
        <w:t>-</w:t>
        <w:br/>
        <w:t>та похожа на морскіе приливы и</w:t>
        <w:br/>
        <w:t>отливы. Но есть причины, возмуіцаю-</w:t>
        <w:br/>
        <w:t>щія эту правильность движеніл тепло</w:t>
        <w:t>-</w:t>
        <w:br/>
        <w:t>ты; сюда относятся нспареніе водъ,</w:t>
        <w:br/>
        <w:t>влілвіс цепей горъ, и другія местный</w:t>
        <w:br/>
        <w:t>обстоятельства. Даже такъ-пазываомын</w:t>
        <w:br/>
        <w:t>равно-теплыя ливіп подчипены маг-</w:t>
        <w:br/>
        <w:t>питнымъ и влектрическимъ условіяме</w:t>
        <w:br/>
        <w:t>земли,которыя, въ свою очередь, зави</w:t>
        <w:t>-</w:t>
        <w:br/>
        <w:t>сите, въ известной степени, отъ ся</w:t>
        <w:br/>
        <w:t>дневнаго обращепія.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-Г. Бераръ, капитане ч-лота, уча-</w:t>
        <w:br/>
        <w:t>ствовавшій въ экспедпціп адмирала</w:t>
        <w:br/>
        <w:t>Бодена въ Мексику, приела.іъ Акаде-</w:t>
        <w:br/>
        <w:t>міи метеорологическід, зоологическія,</w:t>
        <w:br/>
        <w:t>и лругія наблюденія, которым онъ сде-</w:t>
        <w:br/>
        <w:t>лалъ въ Мекснканскоыъ Заливе, въ</w:t>
        <w:br/>
        <w:t>1838 и 1839 годахъ.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Температура моря понижается,по ме</w:t>
        <w:t>-</w:t>
        <w:br/>
        <w:t>ре того,какъ приближаешься къ берегу.</w:t>
        <w:br/>
        <w:t>Океанъ холоднее Средиземна™ Моря.</w:t>
        <w:br/>
        <w:t>На пути отъ Гибральтарскаго Пролива</w:t>
        <w:br/>
        <w:t>къ Капарскпмъ Островамъ , путе</w:t>
        <w:t>-</w:t>
        <w:br/>
        <w:t>шественники имели морскія теченія въ</w:t>
        <w:br/>
        <w:t>паправленіп между югомъ и юго-</w:t>
        <w:br/>
        <w:t>востокомъ , чтб было уже замечепо</w:t>
        <w:br/>
        <w:t>прежде, и чтд, кажется, изъясняете,</w:t>
        <w:br/>
        <w:t>какимъ образомъ, въ ту пору года,</w:t>
        <w:br/>
        <w:t>воды, илущія съ северо-запада, охлаж</w:t>
        <w:t>-</w:t>
        <w:br/>
        <w:t>дают!, эту часть океана. Съ Канар-</w:t>
        <w:br/>
        <w:t>скихъ Острововъ, температура моря</w:t>
        <w:br/>
        <w:t>постепенно возвышалась, по мере того,</w:t>
        <w:br/>
        <w:t>какъ уменьшалась географическая широ</w:t>
        <w:t>-</w:t>
        <w:br/>
        <w:t>та. Между 19-мъ и 20-мъ градусамисе-</w:t>
        <w:br/>
        <w:t>верпой широты, г. Бераръ нашелъ то-</w:t>
        <w:br/>
        <w:t>ченіе, которое имело напраиленіе къ</w:t>
        <w:br/>
        <w:t>северу; этому-то обстоятельству, ко</w:t>
        <w:t>-</w:t>
        <w:br/>
        <w:t>торое можно было предвидеть, дол</w:t>
        <w:t>-</w:t>
        <w:br/>
        <w:t>жно приписать попышепіе темпера</w:t>
        <w:t>-</w:t>
        <w:br/>
        <w:t>туры.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 время грозы, па море, за удара</w:t>
        <w:t>-</w:t>
        <w:br/>
        <w:t>ми грома не следуете раекатовъ. Фор</w:t>
        <w:t>-</w:t>
        <w:br/>
        <w:t>мы облакооъ,пзъ которыхъ рождаются</w:t>
        <w:br/>
        <w:t>молнія и громъ, имеютъ весьма-опрс-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1" w:line="22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•I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pict>
          <v:shape id="_x0000_s1440" type="#_x0000_t202" style="position:absolute;margin-left:162.7pt;margin-top:1.6pt;width:29.3pt;height:13.1pt;z-index:-125829067;mso-wrap-distance-left:14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4"/>
                      <w:lang w:val="ru-RU" w:eastAsia="ru-RU" w:bidi="ru-RU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деленное очертапіе; изъ нихъ выходитъ</w:t>
        <w:br/>
        <w:t>огромный вертикальный столбъ, кото</w:t>
        <w:t>-</w:t>
        <w:br/>
        <w:t>рый растетъ съ большою быстротою.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23-го іюля 1838 года г. Бераръ пой-</w:t>
        <w:br/>
        <w:t>малъ на Кампешской мели одиннадцать</w:t>
        <w:br/>
        <w:t>болышіхъ рыбь, который вѣсили, взя-</w:t>
        <w:br/>
        <w:t>тыя вместе, 52 килограмма. Внутрен</w:t>
        <w:t>-</w:t>
        <w:br/>
        <w:t>няя температура ихъ оказалась 23° ,</w:t>
        <w:br/>
        <w:t>между-тѣмъ, какъ поверхность .моря</w:t>
        <w:br/>
        <w:t>имела 27°, а воздухъ 30°.</w:t>
      </w:r>
    </w:p>
    <w:p>
      <w:pPr>
        <w:pStyle w:val="Style457"/>
        <w:numPr>
          <w:ilvl w:val="0"/>
          <w:numId w:val="9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6"/>
      </w:pPr>
      <w:r>
        <w:rPr>
          <w:rStyle w:val="CharStyle460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Пелнгб, который показалъ хи-</w:t>
        <w:br/>
        <w:t>микамъ истинный металличсскій ради-</w:t>
        <w:br/>
        <w:t>калъ составовъ, содержаіцихъ въсебе у-</w:t>
        <w:br/>
        <w:t>рапій, прислалъАкадеміи полный трудъ</w:t>
        <w:br/>
        <w:t>о соединеніяхъ этого металла. Эта о-</w:t>
        <w:br/>
        <w:t>громпая мопограФІя, плоде двухлетныхъ</w:t>
        <w:br/>
        <w:t>изъпсканій, заключаете въ себе опн-</w:t>
        <w:br/>
        <w:t>саніе мпогихъ повыхъ соединеній и</w:t>
        <w:br/>
        <w:t>авализъ всѣхъ тБхъ, который авторъ</w:t>
        <w:br/>
        <w:t>могъ достать въ чнстомъ состояпін.</w:t>
        <w:br/>
      </w:r>
      <w:r>
        <w:rPr>
          <w:rStyle w:val="CharStyle460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Лапревостажъ прпсоедпвилъ къ</w:t>
        <w:br/>
        <w:t>этому труду точное опрсделеиіе геоме-</w:t>
        <w:br/>
        <w:t>трическихъ Формъ всехъ кристалли-</w:t>
        <w:br/>
        <w:t>ческихъ соедпнепій, полученныхъ г-мъ</w:t>
        <w:br/>
        <w:t>Пели го.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rStyle w:val="CharStyle419"/>
        </w:rPr>
        <w:t xml:space="preserve">—Г. </w:t>
      </w:r>
      <w:r>
        <w:rPr>
          <w:lang w:val="ru-RU" w:eastAsia="ru-RU" w:bidi="ru-RU"/>
          <w:w w:val="100"/>
          <w:color w:val="000000"/>
          <w:position w:val="0"/>
        </w:rPr>
        <w:t xml:space="preserve">д’Орбиныі сообіцил </w:t>
      </w:r>
      <w:r>
        <w:rPr>
          <w:rStyle w:val="CharStyle419"/>
        </w:rPr>
        <w:t xml:space="preserve">ь </w:t>
      </w:r>
      <w:r>
        <w:rPr>
          <w:lang w:val="ru-RU" w:eastAsia="ru-RU" w:bidi="ru-RU"/>
          <w:w w:val="100"/>
          <w:color w:val="000000"/>
          <w:position w:val="0"/>
        </w:rPr>
        <w:t>свои изъ-</w:t>
        <w:br/>
        <w:t>нсканіл о новыхъ ископаемыхъ кеФало-</w:t>
        <w:br/>
        <w:t>подахъ. Авторъ пересмотрелъ папе-</w:t>
        <w:br/>
        <w:t>рсдъ разпыя изменен іп внутреинихъ</w:t>
        <w:br/>
        <w:t>косточекъ у жпвыхъ кеФалоподовъ; онъ</w:t>
        <w:br/>
        <w:t xml:space="preserve">сделалъ </w:t>
      </w:r>
      <w:r>
        <w:rPr>
          <w:rStyle w:val="CharStyle419"/>
        </w:rPr>
        <w:t>сближен</w:t>
      </w:r>
      <w:r>
        <w:rPr>
          <w:lang w:val="ru-RU" w:eastAsia="ru-RU" w:bidi="ru-RU"/>
          <w:w w:val="100"/>
          <w:color w:val="000000"/>
          <w:position w:val="0"/>
        </w:rPr>
        <w:t xml:space="preserve">іе устройства </w:t>
      </w:r>
      <w:r>
        <w:rPr>
          <w:rStyle w:val="CharStyle419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ФОрмъ</w:t>
        <w:br/>
        <w:t xml:space="preserve">этихъ животпыхъ съ </w:t>
      </w:r>
      <w:r>
        <w:rPr>
          <w:rStyle w:val="CharStyle419"/>
        </w:rPr>
        <w:t xml:space="preserve">различными </w:t>
      </w:r>
      <w:r>
        <w:rPr>
          <w:lang w:val="ru-RU" w:eastAsia="ru-RU" w:bidi="ru-RU"/>
          <w:w w:val="100"/>
          <w:color w:val="000000"/>
          <w:position w:val="0"/>
        </w:rPr>
        <w:t>от-</w:t>
        <w:br/>
        <w:t>правленіями, къ которммъ они спосо</w:t>
        <w:t>-</w:t>
        <w:br/>
        <w:t xml:space="preserve">бны, чтобъ </w:t>
      </w:r>
      <w:r>
        <w:rPr>
          <w:rStyle w:val="CharStyle840"/>
        </w:rPr>
        <w:t xml:space="preserve">ПОТО.МЪ ИМЕТЬ </w:t>
      </w:r>
      <w:r>
        <w:rPr>
          <w:lang w:val="ru-RU" w:eastAsia="ru-RU" w:bidi="ru-RU"/>
          <w:w w:val="100"/>
          <w:color w:val="000000"/>
          <w:position w:val="0"/>
        </w:rPr>
        <w:t>возможность</w:t>
        <w:br/>
        <w:t>сказать, по сравненію, что такое были</w:t>
        <w:br/>
        <w:t>ТВ кеФалоподы, отъ которыхъ оста</w:t>
        <w:t>-</w:t>
        <w:br/>
        <w:t>лись только следы въ пъдрахъ земли.</w:t>
        <w:br/>
      </w:r>
      <w:r>
        <w:rPr>
          <w:rStyle w:val="CharStyle419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 xml:space="preserve">действительно, </w:t>
      </w:r>
      <w:r>
        <w:rPr>
          <w:rStyle w:val="CharStyle419"/>
        </w:rPr>
        <w:t xml:space="preserve">идучи </w:t>
      </w:r>
      <w:r>
        <w:rPr>
          <w:lang w:val="ru-RU" w:eastAsia="ru-RU" w:bidi="ru-RU"/>
          <w:w w:val="100"/>
          <w:color w:val="000000"/>
          <w:position w:val="0"/>
        </w:rPr>
        <w:t>такимъ обра-</w:t>
        <w:br/>
        <w:t>зомъ отъ известнаго къ неизвестному,</w:t>
        <w:br/>
        <w:t>авторъ весьма-положнтельио судите</w:t>
        <w:br/>
        <w:t>нс только о внешней Форм к исчезнув-</w:t>
        <w:br/>
        <w:t>шнхъ животныхъ, но и о нхъ образе</w:t>
        <w:br/>
      </w:r>
      <w:r>
        <w:rPr>
          <w:rStyle w:val="CharStyle419"/>
        </w:rPr>
        <w:t>жизни.</w:t>
      </w:r>
    </w:p>
    <w:p>
      <w:pPr>
        <w:pStyle w:val="Style63"/>
        <w:numPr>
          <w:ilvl w:val="0"/>
          <w:numId w:val="9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Бушард і и Сапдрасъ пред</w:t>
        <w:t>-</w:t>
        <w:br/>
        <w:t>ставили сдѣланнмл ими пзънсканія</w:t>
        <w:br/>
        <w:t>о пнщсвароніи. Опыты двухъ авто-</w:t>
        <w:br/>
        <w:t>ровъ приводятъ къ теоріи пищепа-</w:t>
        <w:br/>
        <w:t>ренія, которая имъ кажется простою</w:t>
        <w:br/>
        <w:t>\і вместе раціоналыюю. Излагая эту</w:t>
        <w:br/>
        <w:t>:овую теорію, гг. Бyшapдà и Сан-</w:t>
        <w:br/>
        <w:t>. расъ выставляютъ па видъ, въ чемъ</w:t>
        <w:br/>
        <w:t>■ да различествуетъ отъ теорій, пред-</w:t>
      </w:r>
    </w:p>
    <w:p>
      <w:pPr>
        <w:pStyle w:val="Style45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ложенпыхь </w:t>
      </w:r>
      <w:r>
        <w:rPr>
          <w:rStyle w:val="CharStyle841"/>
          <w:b w:val="0"/>
          <w:bCs w:val="0"/>
        </w:rPr>
        <w:t xml:space="preserve">досел-в химиками </w:t>
      </w:r>
      <w:r>
        <w:rPr>
          <w:rStyle w:val="CharStyle460"/>
          <w:b w:val="0"/>
          <w:bCs w:val="0"/>
        </w:rPr>
        <w:t xml:space="preserve">и </w:t>
      </w:r>
      <w:r>
        <w:rPr>
          <w:rStyle w:val="CharStyle841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зіо логами.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допускаютъ, что пища, при</w:t>
        <w:t>-</w:t>
        <w:br/>
        <w:t>нятая въ желудокъ, превращается въ</w:t>
        <w:br/>
        <w:t>вещество однородное, сероватое, вку</w:t>
        <w:t>-</w:t>
        <w:br/>
        <w:t>са сладковатаго, непріятпаго и слег-</w:t>
        <w:br/>
        <w:t>ка-кнслаго, которое сохрапяетъ неко-</w:t>
        <w:br/>
        <w:t>торыя свойства пищи, и которое назы</w:t>
        <w:t>-</w:t>
        <w:br/>
        <w:t>вается песовершепнымъ сокомъ (каш</w:t>
        <w:t>-</w:t>
        <w:br/>
        <w:t>кою). Допускаютъ, что этотъ сокъ</w:t>
        <w:br/>
        <w:t>поступаетъ потомъ въ тонкую кишку,</w:t>
        <w:br/>
        <w:t>где онъ превращается въ питательный</w:t>
        <w:br/>
        <w:t>сокъ и потомъ поглощается отверстія-</w:t>
        <w:br/>
        <w:t>ми питатсльпыхъ сосудовъ.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Бушарда и Сапдрасъ утвер-</w:t>
        <w:br/>
        <w:t>ждаютъ, что ихъ опыты поставляют!,</w:t>
        <w:br/>
        <w:t>нъчто действительное па место этого</w:t>
        <w:br/>
        <w:t>несовершенпаго сока, выдуманнаго буд</w:t>
        <w:t>-</w:t>
        <w:br/>
        <w:t>то бы Фіізіологами. Оба автора ду.маютъ,</w:t>
        <w:br/>
        <w:t>что вещество, которое пазываютъ не-</w:t>
        <w:br/>
        <w:t>совершеннымъ сокомъ , есть не что</w:t>
        <w:br/>
        <w:t>иное, какъ смесь, составленная изъ пе-</w:t>
        <w:br/>
        <w:t>растворепныхъ остатковъ растеній ,</w:t>
        <w:br/>
        <w:t>которыхъ раствореніе, можетъ-быть ,</w:t>
        <w:br/>
        <w:t>продолжается медленно въ кишкахъ,</w:t>
        <w:br/>
        <w:t>и изъ разныхъ отделешшхъ веществъ,</w:t>
        <w:br/>
        <w:t>который въ-последствін должны соста</w:t>
        <w:t>-</w:t>
        <w:br/>
        <w:t>вить матерію испражненія. И такъ, не</w:t>
        <w:br/>
        <w:t>совершенный сокъ не есть что-нибудь</w:t>
        <w:br/>
        <w:t>приготовляемое собственно для погло-</w:t>
        <w:br/>
        <w:t>щепія.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касается до питательпаго сока ,</w:t>
        <w:br/>
        <w:t>то доселе полагаютъ, что пища, рас</w:t>
        <w:t>-</w:t>
        <w:br/>
        <w:t>творенная сперва въ желудке, потомъ</w:t>
        <w:br/>
        <w:t>осаженная и превращенная въ несо</w:t>
        <w:t>-</w:t>
        <w:br/>
        <w:t>вершенный сокъ, снова растворяется</w:t>
        <w:br/>
        <w:t>и становится шітательпымъ сокомъ.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теперь, опыты и соображенія</w:t>
        <w:br/>
        <w:t>гг. Бушарда и Сандраса. Окрашенная</w:t>
        <w:br/>
      </w:r>
      <w:r>
        <w:rPr>
          <w:rStyle w:val="CharStyle842"/>
          <w:b/>
          <w:bCs/>
        </w:rPr>
        <w:t xml:space="preserve">Фибрина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даетъ окрашеннаго пита</w:t>
        <w:t>-</w:t>
        <w:br/>
        <w:t>тельного сока. Питательный сокъ, про</w:t>
        <w:t>-</w:t>
        <w:br/>
        <w:t>исходящий отъ сваренія пещесгвъ кра-</w:t>
        <w:br/>
        <w:t>хмальнаго свойства,-имеете, съ неболь</w:t>
        <w:t>-</w:t>
        <w:br/>
        <w:t>шою разницею, тотъ же составъ, какъ</w:t>
        <w:br/>
        <w:t>питательный сокъ, происходяіцій отъ</w:t>
        <w:br/>
        <w:t>сваренія Фіібрнпы. Не вероятно ли,</w:t>
        <w:br/>
        <w:t>после этого, что белковая пища, то-</w:t>
        <w:br/>
        <w:t>есть Фибрина , творогъ , белковина ,</w:t>
        <w:br/>
        <w:t>глютенъ, и также крахмальныя веще</w:t>
        <w:t>-</w:t>
        <w:br/>
        <w:t>ства, не превращаются въ питатель</w:t>
        <w:t>-</w:t>
        <w:br/>
        <w:t>ный сокъ, какъ допускалось доселе? Но</w:t>
        <w:br/>
        <w:t>какое же участіе въ процессе пище-</w:t>
      </w:r>
      <w:r>
        <w:br w:type="page"/>
      </w:r>
    </w:p>
    <w:p>
      <w:pPr>
        <w:pStyle w:val="Style63"/>
        <w:framePr w:w="3461" w:h="11252" w:hSpace="29" w:wrap="around" w:hAnchor="margin" w:x="25" w:y="3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rStyle w:val="CharStyle64"/>
        </w:rPr>
        <w:t>варепія имТютъ питательные сосуды</w:t>
        <w:br/>
        <w:t>н питательный сокъ, который неоспо</w:t>
        <w:t>-</w:t>
        <w:br/>
        <w:t>римо производится въ большомъ ко</w:t>
        <w:t>-</w:t>
        <w:br/>
        <w:t>личеств* въ - продолженіе пищеварс-</w:t>
        <w:br/>
        <w:t>ніл? Опілтъ показалъ намъ, что от-</w:t>
        <w:br/>
        <w:t>верстія питательных* сосудовъ на</w:t>
        <w:t>-</w:t>
        <w:br/>
        <w:t>значены для поглощснія жирной пищи,</w:t>
        <w:br/>
        <w:t>превращенной въ эмульсію дтйстві-</w:t>
        <w:br/>
        <w:t>емъ желчи. Но этичъ, втроятно, не</w:t>
        <w:br/>
        <w:t>ограпичнвается столь важное пронзве-</w:t>
        <w:br/>
        <w:t>депіе питательнаго сока. Когда пища</w:t>
        <w:br/>
        <w:t>принята вътощій желудокъ,тотчасъже</w:t>
        <w:br/>
        <w:t>начинается приготовительная работа :</w:t>
        <w:br/>
        <w:t>слюна течстъ въ изобпліи ворту, а ‘же</w:t>
        <w:t>-</w:t>
        <w:br/>
        <w:t>лудочный сокъ въ желудки. Но желудоч</w:t>
        <w:t>-</w:t>
        <w:br/>
        <w:t>ный сока» содержит!, въ себъ значитель</w:t>
        <w:t>-</w:t>
        <w:br/>
        <w:t>ное количество хлористо - водородной</w:t>
        <w:br/>
        <w:t>и молочной кислотъ; эти кислоты, оче</w:t>
        <w:t>-</w:t>
        <w:br/>
        <w:t>видно, произошли чрезъ разложеніе со</w:t>
        <w:t>-</w:t>
        <w:br/>
        <w:t>лей, которыми напитаны вс* жидко</w:t>
        <w:t>-</w:t>
        <w:br/>
        <w:t>сти, заключающіяся въ т*л*,— именно</w:t>
        <w:br/>
        <w:t>чрезъ разло;кеніе хлористаго содія и</w:t>
        <w:br/>
        <w:t>молочнокислой воды. Но если мы, съ</w:t>
        <w:br/>
        <w:t>одной стороны, видимъ произведепіе</w:t>
        <w:br/>
        <w:t>кислотъ, то съ другой должны пайд-</w:t>
        <w:br/>
        <w:t>ти пронзведеніе щелочное; и это имен-</w:t>
        <w:br/>
        <w:t>по подтверждается ваблюдевіемъ. Ме-</w:t>
        <w:br/>
        <w:t>агду-тъмъ, какъ совершается образо-</w:t>
        <w:br/>
        <w:t>ваніе кислотъ, железы желудка при-</w:t>
        <w:br/>
        <w:t>готовлшотъ для питательныхъ сосу</w:t>
        <w:t>-</w:t>
        <w:br/>
        <w:t>довъ питательный сокъ, котораго ще-</w:t>
        <w:br/>
        <w:t>лочнмя свойства становятся, по про</w:t>
        <w:t>-</w:t>
        <w:br/>
        <w:t>тивоположности, т*мъ сильнте, ч*мъ</w:t>
        <w:br/>
        <w:t>б &gt;л*е производится кислоты въ желуд-</w:t>
        <w:br/>
        <w:t>кѣ, и этотъ сокъ, произведенный не</w:t>
        <w:br/>
        <w:t>чрезъ одно только превращеніе пищи,</w:t>
        <w:br/>
        <w:t>а чрезъ истинное отдѣленіе, перехо</w:t>
        <w:t>-</w:t>
        <w:br/>
        <w:t>дить въ кровь, чтобъ нейтрализовать</w:t>
        <w:br/>
        <w:t>кислоту, необходимую для растворепія</w:t>
        <w:br/>
        <w:t>пнтательпыхъ веществъ. Этотъ про-</w:t>
        <w:br/>
        <w:t>цессъ , очспь-простой , нозволястъ</w:t>
        <w:br/>
        <w:t>крови непрерывно возобновляться ,</w:t>
        <w:br/>
        <w:t>безъ ощутительной перемѣны въ сво-</w:t>
        <w:br/>
        <w:t>смъ состав*.</w:t>
      </w:r>
    </w:p>
    <w:p>
      <w:pPr>
        <w:pStyle w:val="Style63"/>
        <w:framePr w:w="3461" w:h="11252" w:hSpace="29" w:wrap="around" w:hAnchor="margin" w:x="25" w:y="3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rStyle w:val="CharStyle64"/>
        </w:rPr>
        <w:t>— Г. Флюранъ, перебирая академи</w:t>
        <w:t>-</w:t>
        <w:br/>
        <w:t>ческую корреспонденцию, замътилъ ме</w:t>
        <w:t>-</w:t>
        <w:br/>
        <w:t>жду вопросами, предложенными Брюс</w:t>
        <w:t>-</w:t>
        <w:br/>
        <w:t>сельскою Академіею Иаѵкъ для премій</w:t>
        <w:br/>
        <w:t>1843 -го года, слѣдующій: подиима</w:t>
      </w:r>
      <w:r>
        <w:rPr>
          <w:rStyle w:val="CharStyle64"/>
          <w:lang w:val="de-DE" w:eastAsia="de-DE" w:bidi="de-DE"/>
        </w:rPr>
        <w:t>nie</w:t>
        <w:br/>
      </w:r>
      <w:r>
        <w:rPr>
          <w:rStyle w:val="CharStyle64"/>
        </w:rPr>
        <w:t>и опускавіе мозга въ череп* и въ по-</w:t>
        <w:br/>
        <w:t>звопочпомъ столбъ, совершающіяся въ</w:t>
        <w:br/>
        <w:t>одно времд съ вдыхапісмъ и выдыхані-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1"/>
      </w:pPr>
      <w:r>
        <w:pict>
          <v:shape id="_x0000_s1441" type="#_x0000_t202" style="position:absolute;margin-left:336.25pt;margin-top:1.25pt;width:10.3pt;height:11.15pt;z-index:-1258290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552"/>
                      <w:lang w:val="de-DE" w:eastAsia="de-DE" w:bidi="de-DE"/>
                      <w:b/>
                      <w:bCs/>
                    </w:rPr>
                    <w:t>SS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42" type="#_x0000_t202" style="position:absolute;margin-left:160.1pt;margin-top:1pt;width:28.8pt;height:11.85pt;z-index:-1258290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19"/>
                      <w:i/>
                      <w:iCs/>
                    </w:rPr>
                    <w:t>Смлсь.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емъ воздуха, еще ие изъяснены доста</w:t>
        <w:t>-</w:t>
        <w:br/>
        <w:t xml:space="preserve">точно; Академія спрашивастъ: У) </w:t>
      </w:r>
      <w:r>
        <w:rPr>
          <w:rStyle w:val="CharStyle97"/>
        </w:rPr>
        <w:t>Ка</w:t>
        <w:t>-</w:t>
        <w:br/>
        <w:t>кая б гижаіішая причини этого пеле</w:t>
        <w:t>-</w:t>
        <w:br/>
        <w:t>нги? 2)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/Г</w:t>
      </w:r>
      <w:r>
        <w:rPr>
          <w:rStyle w:val="CharStyle97"/>
        </w:rPr>
        <w:t>акое вообіце влгяніе дьіханія</w:t>
        <w:br/>
        <w:t>на венное кровообращение?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Флю</w:t>
        <w:t>-</w:t>
        <w:br/>
        <w:t>ранъ иапоминаетъ по этому поводу' ,</w:t>
        <w:br/>
        <w:t>что вопросъ, о которомъ идетъ дъло ,</w:t>
        <w:br/>
        <w:t>уже былъ раземотртнъ, и, если онъ по</w:t>
        <w:br/>
        <w:t>ошибается, рѣшенъ во второмъ изда-</w:t>
        <w:br/>
        <w:t>піи его «ОпытяыхъИзслтіДовавій о нерв</w:t>
        <w:t>-</w:t>
        <w:br/>
        <w:t>ной систем*». Г. Флюранъ думаетъ ,</w:t>
        <w:br/>
        <w:t xml:space="preserve">что опъ доказалъелтдующгя </w:t>
      </w:r>
      <w:r>
        <w:rPr>
          <w:rStyle w:val="CharStyle258"/>
        </w:rPr>
        <w:t>ПОЛОЖСНІЯ:</w:t>
      </w:r>
    </w:p>
    <w:p>
      <w:pPr>
        <w:pStyle w:val="Style63"/>
        <w:numPr>
          <w:ilvl w:val="0"/>
          <w:numId w:val="97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вопреки мнъніга Галлера, существу-</w:t>
        <w:br/>
        <w:t>етъ только одно движеніе мозга, взята-</w:t>
        <w:br/>
        <w:t>го въ масс*, которое соотвѣтствустъ</w:t>
        <w:br/>
        <w:t xml:space="preserve">отливу венной крови; 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вопреки мпѣ-</w:t>
        <w:br/>
        <w:t>нію Рншраиа, движеніе подмозговыхъ</w:t>
        <w:br/>
        <w:t>артерій не такъ сильно, чтобъ оно мо</w:t>
        <w:t>-</w:t>
        <w:br/>
        <w:t>гло поднимать мозгъ; 3) движеніе моз</w:t>
        <w:t>-</w:t>
        <w:br/>
        <w:t>га, производимое отливомъ венпой кро</w:t>
        <w:t>-</w:t>
        <w:br/>
        <w:t>ви въ-продолжевіе выдыхапія, походить</w:t>
        <w:br/>
        <w:t>болѣе па вздувэніе, нежели на подинма-</w:t>
        <w:br/>
        <w:t>піс; 4) это движеніе происходить нс</w:t>
        <w:br/>
        <w:t>отъ одного отлива крови, содержащей</w:t>
        <w:t>-</w:t>
        <w:br/>
        <w:t>ся въ гортапныхъ и въ позвопочныхъ</w:t>
        <w:br/>
        <w:t>венахъ, какъ утперждалъ Ламюръ; 5)</w:t>
        <w:br/>
        <w:t>главный источникъ венной крови, ко</w:t>
        <w:t>-</w:t>
        <w:br/>
        <w:t>торая, приливаясь къ мозгу во время</w:t>
        <w:br/>
        <w:t>выдыханія , поднимастъ и вздуваетъ</w:t>
        <w:br/>
        <w:t>его, заключается въ большихъ поло-</w:t>
        <w:br/>
        <w:t xml:space="preserve">стяхъ позвонковъ; накопецъ, </w:t>
      </w:r>
      <w:r>
        <w:rPr>
          <w:rStyle w:val="CharStyle47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попе</w:t>
        <w:t>-</w:t>
        <w:br/>
        <w:t>ременный двшкенія подннманія и опу-</w:t>
        <w:br/>
        <w:t>сканія мозга соответствуют* движе-</w:t>
        <w:br/>
        <w:t>женіямъ дыхапія, такъ, что мозгъ под</w:t>
        <w:t>-</w:t>
        <w:br/>
        <w:t>нимается во время выдыханія, и опу</w:t>
        <w:t>-</w:t>
        <w:br/>
        <w:t>скается во время вдыхавія. Такимъ об-</w:t>
        <w:br/>
        <w:t>разомъ, вопросъ Брюссельской Акаде-</w:t>
        <w:br/>
        <w:t>міи ртшепъ во вс*хъ его пунктахъ.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  <w:sectPr>
          <w:type w:val="continuous"/>
          <w:pgSz w:w="7464" w:h="12246"/>
          <w:pgMar w:top="247" w:left="223" w:right="349" w:bottom="24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Шоріо сообщилъ свои паблю-</w:t>
        <w:br/>
        <w:t>деиія о движеніяхъ сердца. Изучая и</w:t>
        <w:br/>
        <w:t>сравнивая расположеніс мышечных?»</w:t>
        <w:br/>
        <w:t>волоконъ сердца у человѣка и у че-</w:t>
        <w:br/>
        <w:t>твероногихъ, авторъ дошелъ до заклю-</w:t>
        <w:br/>
        <w:t>ченія, что сердце обращается около са-</w:t>
        <w:br/>
        <w:t>(Мого-себя, или, точите, свертывается</w:t>
        <w:br/>
        <w:t>При сжатіи и развертывается при</w:t>
        <w:br/>
        <w:t>расшнревіи. Авторъ видѣлъ это весь-</w:t>
        <w:br/>
        <w:t>ма-ясво па животныхъ, обнажал ихъ</w:t>
        <w:br/>
        <w:t>сердце и вонзая въ него длнпныя иглы;</w:t>
        <w:br/>
        <w:t>при каждомъ сжатій этого органа, сво</w:t>
        <w:t>-</w:t>
        <w:br/>
        <w:t>бодный оконечности иглъ описывали</w:t>
        <w:br/>
        <w:t>четверти круга Въ человткт, онъ на-</w:t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20" w:right="0" w:firstLine="0"/>
        <w:sectPr>
          <w:headerReference w:type="even" r:id="rId196"/>
          <w:headerReference w:type="default" r:id="rId197"/>
          <w:pgSz w:w="7464" w:h="12246"/>
          <w:pgMar w:top="319" w:left="250" w:right="236" w:bottom="348" w:header="0" w:footer="3" w:gutter="0"/>
          <w:rtlGutter w:val="0"/>
          <w:cols w:space="720"/>
          <w:pgNumType w:start="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Смгъсь.</w:t>
      </w:r>
    </w:p>
    <w:p>
      <w:pPr>
        <w:widowControl w:val="0"/>
        <w:spacing w:line="37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шель то </w:t>
      </w:r>
      <w:r>
        <w:rPr>
          <w:rStyle w:val="CharStyle97"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самое, прикладывал руку,</w:t>
        <w:br/>
        <w:t>къ тому мъсту, гдъ чувствительна бі-</w:t>
        <w:br/>
        <w:t>еиіе сердца; палецъ, паиболъе-блнзкій</w:t>
        <w:br/>
        <w:t>къ грудаой кости, чувствустъ тогда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uepuoe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впечатлъиіе.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Движеніе сердца, по выводамъ </w:t>
      </w:r>
      <w:r>
        <w:rPr>
          <w:rStyle w:val="CharStyle169"/>
        </w:rPr>
        <w:t>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Шоріо,состоитъ: 1) въскрученіи спра</w:t>
        <w:t>-</w:t>
        <w:br/>
        <w:t>ва влъво, при чсмъ оконечность под</w:t>
        <w:t>-</w:t>
        <w:br/>
        <w:t>нимается еверва въ этомъ же напра-</w:t>
        <w:br/>
        <w:t>влевіи, потомъ прямо спизу вверхъ;</w:t>
      </w:r>
    </w:p>
    <w:p>
      <w:pPr>
        <w:pStyle w:val="Style63"/>
        <w:numPr>
          <w:ilvl w:val="0"/>
          <w:numId w:val="97"/>
        </w:numPr>
        <w:tabs>
          <w:tab w:leader="none" w:pos="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раскручевіи слъва вправо, при</w:t>
        <w:br/>
        <w:t>чемъ оковечаость воппжается.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Впутрснвія стВикА сердца, стре</w:t>
        <w:t>-</w:t>
        <w:br/>
        <w:t>мясь съ силою сойдтись, производятъ,</w:t>
        <w:br/>
        <w:t>въ ту минуту, когда приходятъ въ</w:t>
        <w:br/>
        <w:t>соприкосвовевіе между собою, звукъ ,</w:t>
        <w:br/>
        <w:t>который составляетъ первый темпъ</w:t>
        <w:br/>
        <w:t>обыкновенна го/пм/сг-такг/когда стѣнкіі</w:t>
        <w:br/>
        <w:t>сердца расходятся, то слышснъ дру</w:t>
        <w:t>-</w:t>
        <w:br/>
        <w:t>гой звукъ, который составляетъ вто</w:t>
        <w:t>-</w:t>
        <w:br/>
        <w:t>ром темпъ біевія.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Движеніе затворокъ сердца можетъ</w:t>
        <w:br/>
        <w:t>также производить иъкоторые звуки,</w:t>
        <w:br/>
        <w:t>очевь-слабые, во слышные въ нвкото-</w:t>
        <w:br/>
        <w:t>рыхъ обстоптельствахъ у жевщивъ,</w:t>
        <w:br/>
        <w:t>ст ражду щ и хъ хлороз и сом 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Гг. Андраль , Гаварре и Дела-</w:t>
        <w:br/>
      </w:r>
      <w:r>
        <w:rPr>
          <w:rStyle w:val="CharStyle409"/>
        </w:rPr>
        <w:t xml:space="preserve">фопь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представили мемуаръ о соста</w:t>
        <w:t>-</w:t>
        <w:br/>
        <w:t>ва крови у нъкоторыхъ домашвихъ</w:t>
        <w:br/>
        <w:t>жнвотныхъ, въ состояніи здоровомъ</w:t>
        <w:br/>
        <w:t>п боліізаепномъ. Этогъ трудъ со-</w:t>
        <w:br/>
        <w:t>с/гавляетъ продола;евіе изъпскаиій о</w:t>
        <w:br/>
        <w:t>крови человека, сдъланиыхъ въ 1840-мъ</w:t>
        <w:br/>
        <w:t>году Аидралемъ и Гаварре. Цъ.іь на-</w:t>
        <w:br/>
        <w:t>стоящаго мемуара состоитъ въ томъ ,</w:t>
        <w:br/>
        <w:t>чтобъ показать, сколько Фибривы, ша-</w:t>
        <w:br/>
        <w:t>рнковъ, твердыхъ вещества., кровяной</w:t>
        <w:br/>
        <w:t xml:space="preserve">влаги и воды содержится въ крови </w:t>
      </w:r>
      <w:r>
        <w:rPr>
          <w:rStyle w:val="CharStyle426"/>
        </w:rPr>
        <w:t>нѣ-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 видовъ животныхь, ВЗЯТЫХ!,</w:t>
        <w:br/>
        <w:t>въ состоянін здоровья или болъзаи.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Авторы постановляют какъ вывода,</w:t>
        <w:br/>
        <w:t>нзъ своихъ нзъисканій, чточнсла, пред-</w:t>
        <w:br/>
        <w:t>ставляющія нормальную проиорцію</w:t>
        <w:br/>
        <w:t>Фіібрины и другиха., ионменоианныхъ</w:t>
        <w:br/>
        <w:t>выше, началъ въ крови животныхъ ,</w:t>
        <w:br/>
        <w:t>эамътно различны въ различных!, ихъ</w:t>
        <w:br/>
        <w:t>видахъ.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Въ-отпоиіеніи къ пропорціи </w:t>
      </w:r>
      <w:r>
        <w:rPr>
          <w:rStyle w:val="CharStyle199"/>
        </w:rPr>
        <w:t>Фибри-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ни, она получили семь различиыхъ</w:t>
        <w:br/>
        <w:t>среднихъ числъ, заключающихся ме</w:t>
        <w:t>-</w:t>
        <w:br/>
        <w:t>жду 2,1 и 4,6. Первое изъ этнхъ двухъ</w:t>
        <w:br/>
        <w:t>крайнихъ чиселъ относится къ собак ъ,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 второе къ свипьв. Такимъ образомъ,</w:t>
        <w:br/>
        <w:t xml:space="preserve">ва.-отіюшеніи къ количеству </w:t>
      </w:r>
      <w:r>
        <w:rPr>
          <w:rStyle w:val="CharStyle843"/>
        </w:rPr>
        <w:t>Фибрннм,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человЪкъ занимаетъ почти средину ме</w:t>
        <w:t>-</w:t>
        <w:br/>
        <w:t>жду тііми животными, который имъ-</w:t>
        <w:br/>
        <w:t xml:space="preserve">ютъ много </w:t>
      </w:r>
      <w:r>
        <w:rPr>
          <w:rStyle w:val="CharStyle391"/>
        </w:rPr>
        <w:t xml:space="preserve">Фибрины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своей крови,</w:t>
        <w:br/>
        <w:t>и теми, который имѣюгъ ея мало. У</w:t>
        <w:br/>
        <w:t>всѣхъ атихъ животныхъ можно нахо</w:t>
        <w:t>-</w:t>
        <w:br/>
        <w:t>дить, даже въ здоровомъ ихъ состоя-</w:t>
        <w:br/>
        <w:t>ніи, наибольшее и наименьшее коли</w:t>
        <w:t>-</w:t>
        <w:br/>
        <w:t>чество Фибринм, что у человекавстрѣ-</w:t>
        <w:br/>
        <w:t>чается только въ болъзненноѵъ соето-</w:t>
        <w:br/>
        <w:t>яніи. Такт., здоровье .свиньи ничего не</w:t>
        <w:br/>
        <w:t>терпитъ. если ея кровь содержитъ въ</w:t>
        <w:br/>
        <w:t xml:space="preserve">себя до </w:t>
      </w:r>
      <w:r>
        <w:rPr>
          <w:rStyle w:val="CharStyle843"/>
        </w:rPr>
        <w:t xml:space="preserve">6 Фибрмаы;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собака пе осла-</w:t>
        <w:br/>
        <w:t>бъваетъ, когда ея кровь заключаетъ въ</w:t>
        <w:br/>
        <w:t xml:space="preserve">себъ только </w:t>
      </w:r>
      <w:r>
        <w:rPr>
          <w:rStyle w:val="CharStyle472"/>
        </w:rPr>
        <w:t>1,6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 начала.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сѵдить о ко.інчествѣ шарн-</w:t>
        <w:br/>
        <w:t>ковъ, содержимыхъ въ крови живот-</w:t>
        <w:br/>
        <w:t xml:space="preserve">наго, по количеству ея </w:t>
      </w:r>
      <w:r>
        <w:rPr>
          <w:rStyle w:val="CharStyle843"/>
        </w:rPr>
        <w:t xml:space="preserve">Фіібрипы.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</w:t>
        <w:br/>
        <w:t>два элемента нисколько ие зависятъ</w:t>
        <w:br/>
        <w:t>одина. отъ другаго ігь-отношеніи къ</w:t>
        <w:br/>
        <w:t>ихъ количеству. Жнвотныя, который</w:t>
        <w:br/>
        <w:t>пмъютъ Фіібрішы иаиболъе, не тъ са-</w:t>
        <w:br/>
        <w:t>мыя, которыя имъютъ шарнковъ иа-</w:t>
        <w:br/>
        <w:t>иболъе, и на обороты Для восьми ви</w:t>
        <w:t>-</w:t>
        <w:br/>
        <w:t>довъ животпыхъ, иадъ кровью кото</w:t>
        <w:t>-</w:t>
        <w:br/>
        <w:t>рых!, едъ.іапы были опыты въ-отно-</w:t>
        <w:br/>
        <w:t>шеніи къ шариками, числа, предста-</w:t>
        <w:br/>
        <w:t>вляющія количество поелѣднихъ, за</w:t>
        <w:t>-</w:t>
        <w:br/>
        <w:t>ключаются между 97 и 148. Первое</w:t>
        <w:br/>
        <w:t>изъ этихъ двухъ чиселъ относится къ</w:t>
        <w:br/>
        <w:t>быку, а второе къ собакЪ. И такъ,</w:t>
        <w:br/>
        <w:t>только кровь собаки нмѣетъ бо-ІЪе ша</w:t>
        <w:t>-</w:t>
        <w:br/>
        <w:t>рнковъ, нежели кровь человека; всЪ</w:t>
        <w:br/>
        <w:t>другія жнвотоын ниже его въ этомъ</w:t>
        <w:br/>
        <w:t>отношеніи.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Сила твлеспаго сложенія влечетъ за</w:t>
        <w:br/>
        <w:t>собою, въ различиыхъ животныхъ то</w:t>
        <w:t>-</w:t>
        <w:br/>
        <w:t>го же вида, весьма-ощутительное у-</w:t>
        <w:br/>
        <w:t>множеніе шариковъ крови. Черезъ пе-</w:t>
        <w:br/>
        <w:t>ремъшмваиіе иородъ число шариковъ</w:t>
        <w:br/>
        <w:t>также увеличивается.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  <w:sectPr>
          <w:type w:val="continuous"/>
          <w:pgSz w:w="7464" w:h="12246"/>
          <w:pgMar w:top="445" w:left="214" w:right="340" w:bottom="17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Разлагая кровь еамыхъ молодыхъ</w:t>
        <w:br/>
        <w:t>ягнятъ , авторы нашли, что она со</w:t>
        <w:t>-</w:t>
        <w:br/>
        <w:t xml:space="preserve">держит! въ себъ мало </w:t>
      </w:r>
      <w:r>
        <w:rPr>
          <w:rStyle w:val="CharStyle103"/>
        </w:rPr>
        <w:t xml:space="preserve">Фибрины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чрез</w:t>
        <w:t>-</w:t>
        <w:br/>
        <w:t>вычайно-много шариковъ. Въ одномъ</w:t>
        <w:br/>
      </w:r>
      <w:r>
        <w:rPr>
          <w:rStyle w:val="CharStyle169"/>
        </w:rPr>
        <w:t xml:space="preserve">опытіі,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количество </w:t>
      </w:r>
      <w:r>
        <w:rPr>
          <w:rStyle w:val="CharStyle159"/>
        </w:rPr>
        <w:t xml:space="preserve">Фибрнпы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увеличи</w:t>
        <w:t>-</w:t>
        <w:br/>
        <w:t>лось, по нстечепіи девяноста-шестаго</w:t>
        <w:br/>
        <w:t>часа послъ выхода на свѣтъ ягненка,</w:t>
        <w:br/>
        <w:t>до числа представляющего его сред</w:t>
        <w:t>-</w:t>
        <w:br/>
        <w:t>нюю пропорцію въ совершенномъ воз-</w:t>
        <w:br/>
        <w:t>растѣ.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pict>
          <v:shape id="_x0000_s1445" type="#_x0000_t202" style="position:absolute;margin-left:2.15pt;margin-top:16.75pt;width:174.25pt;height:563.05pt;z-index:-1258290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3"/>
                  </w:pPr>
                  <w:r>
                    <w:rPr>
                      <w:rStyle w:val="CharStyle64"/>
                    </w:rPr>
                    <w:t>Въ последи ій періодъ беременности</w:t>
                    <w:br/>
                    <w:t>овецъ и коровь, количество Фибривы</w:t>
                    <w:br/>
                    <w:t>и шариковъ становится ниже обыкно-</w:t>
                    <w:br/>
                    <w:t>вепной средней проиорціи, а поели</w:t>
                    <w:br/>
                    <w:t>освобожденія отъ бремени эти начала,</w:t>
                    <w:br/>
                    <w:t>наиротивъ, умножаются.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3"/>
                  </w:pPr>
                  <w:r>
                    <w:rPr>
                      <w:rStyle w:val="CharStyle64"/>
                    </w:rPr>
                    <w:t>Средняя пропорция всехъ твердыхъ</w:t>
                    <w:br/>
                    <w:t>веществь крови изменялась, у различ-</w:t>
                    <w:br/>
                    <w:t>иыхъ видовъ животныхь, отъ 75 до</w:t>
                    <w:br/>
                    <w:t>92; а средняя пропорція поды, заклю</w:t>
                    <w:t>-</w:t>
                    <w:br/>
                    <w:t>чающейся въ крови, изменялась отъ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57"/>
                  </w:pPr>
                  <w:r>
                    <w:rPr>
                      <w:rStyle w:val="CharStyle64"/>
                    </w:rPr>
                    <w:t>774 до 813.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3"/>
                  </w:pPr>
                  <w:r>
                    <w:rPr>
                      <w:rStyle w:val="CharStyle64"/>
                    </w:rPr>
                    <w:t>Узнавъ хорошо эти Физіологическіе</w:t>
                    <w:br/>
                    <w:t>«акты, авторы переходятъ къ болез</w:t>
                    <w:t>-</w:t>
                    <w:br/>
                    <w:t>ненному состояпію крови. Подвергая</w:t>
                    <w:br/>
                    <w:t>анализу кровь разныхъ животныхъ,</w:t>
                    <w:br/>
                    <w:t>страдавшихъ воспаленіемъ, они посто</w:t>
                    <w:t>-</w:t>
                    <w:br/>
                    <w:t>янно встречали законъ умнэженія ко</w:t>
                    <w:t>-</w:t>
                    <w:br/>
                    <w:t>личества Фибрины, найденный у чело</w:t>
                    <w:t>-</w:t>
                    <w:br/>
                    <w:t>века въ техъ же обстоятельствахъ.</w:t>
                    <w:br/>
                    <w:t>Въ пекоторыхъ случаяхъ, это умно-</w:t>
                    <w:br/>
                    <w:t>яіеиіе было даже значительнее, нежели</w:t>
                    <w:br/>
                    <w:t>у человека. Но болезнь, которая была</w:t>
                    <w:br/>
                    <w:t>преимущественно предметомъ изъис-</w:t>
                    <w:br/>
                    <w:t>каній, изложенпыхъ въ этомъ мемуа-</w:t>
                    <w:br/>
                    <w:t>ре, есть болезнь, известная подъ иа-</w:t>
                    <w:br/>
                    <w:t>звавіемъ водяной худокровности или</w:t>
                    <w:br/>
                    <w:t>бараньей гнили. Въ этой болезни, со</w:t>
                    <w:t>-</w:t>
                    <w:br/>
                    <w:t>ставе крови изменялся самым ь гірн-</w:t>
                    <w:br/>
                    <w:t>мечательнымъ образомъ; количество</w:t>
                    <w:br/>
                    <w:t>Фибрипы оставалось безь перемены,</w:t>
                    <w:br/>
                    <w:t>но твердый вещества, содержаіціяся</w:t>
                    <w:br/>
                    <w:t>въ кровяной влаге , и следовательно</w:t>
                    <w:br/>
                    <w:t>белковина, которая составляете наи</w:t>
                    <w:t>-</w:t>
                    <w:br/>
                    <w:t>большую нхъ часть, уменьшились въ</w:t>
                    <w:br/>
                    <w:t>количестве ; а шарики такъ истощи</w:t>
                    <w:t>-</w:t>
                    <w:br/>
                    <w:t>лись, что нхъ пропорція представля</w:t>
                    <w:t>-</w:t>
                    <w:br/>
                    <w:t>лась числами 30, 25 и 14; напротивъ,</w:t>
                    <w:br/>
                    <w:t>количество воды, какъ и должно бы</w:t>
                    <w:t>-</w:t>
                    <w:br/>
                    <w:t>ло ожидать, значительно усиливалось,</w:t>
                    <w:br/>
                    <w:t xml:space="preserve">такъ, что на </w:t>
                  </w:r>
                  <w:r>
                    <w:rPr>
                      <w:rStyle w:val="CharStyle172"/>
                    </w:rPr>
                    <w:t>1000</w:t>
                  </w:r>
                  <w:r>
                    <w:rPr>
                      <w:rStyle w:val="CharStyle64"/>
                    </w:rPr>
                    <w:t xml:space="preserve"> частей крови авто</w:t>
                    <w:t>-</w:t>
                    <w:br/>
                    <w:t>ры находили 930 частей воды. Эта</w:t>
                    <w:br/>
                    <w:t>болезнь, нс смотря па ослабленіе жи-</w:t>
                    <w:br/>
                    <w:t>вотныхъ и ва крайнее оскуд-вніс ихъ</w:t>
                    <w:br/>
                    <w:t>крови, не препятствуетъ имъ полу</w:t>
                    <w:t>-</w:t>
                    <w:br/>
                    <w:t>чить воспалевіе самое сильное. Тогда,</w:t>
                    <w:br/>
                    <w:t>если изеледовать составь крови жи-</w:t>
                    <w:br/>
                    <w:t>вотиыхъ, то найдется, что количество</w:t>
                    <w:br/>
                    <w:t>шариковъ осталось очень-слабымъ,</w:t>
                    <w:br/>
                    <w:t>какъ въ простой худокровности ; но</w:t>
                    <w:br/>
                    <w:t>количество Фибрины увеличилось и</w:t>
                    <w:br/>
                    <w:t>продолжаетъ увеличиваться. Впро-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46" type="#_x0000_t202" style="position:absolute;margin-left:340.8pt;margin-top:-1.6pt;width:10.8pt;height:12.6pt;z-index:-1258290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85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чемь, авторы видели, что острыя вос-</w:t>
        <w:br/>
        <w:t>паленія постигали лошадей, которымъ</w:t>
        <w:br/>
        <w:t>они сделали столь обильное кроьопу-</w:t>
        <w:br/>
        <w:t>скааіе, что количество шариковъ по</w:t>
        <w:t>-</w:t>
        <w:br/>
        <w:t>низилось до 38, и, не смотря на то,</w:t>
        <w:br/>
        <w:t>воспалепіе у этихъ живогныхъ обна-</w:t>
        <w:br/>
        <w:t>руишвалось черезъ внезапное успленіѳ</w:t>
        <w:br/>
        <w:t>количества Фибрины, какъ-будто ихъ</w:t>
        <w:br/>
        <w:t>кровь еще сохраняла свой нормальный</w:t>
        <w:br/>
        <w:t>состав?..</w:t>
      </w:r>
    </w:p>
    <w:p>
      <w:pPr>
        <w:pStyle w:val="Style844"/>
        <w:widowControl w:val="0"/>
        <w:keepNext w:val="0"/>
        <w:keepLines w:val="0"/>
        <w:shd w:val="clear" w:color="auto" w:fill="auto"/>
        <w:bidi w:val="0"/>
        <w:spacing w:before="0" w:after="353"/>
        <w:ind w:left="0" w:right="0"/>
      </w:pPr>
      <w:r>
        <w:rPr>
          <w:rStyle w:val="CharStyle846"/>
        </w:rPr>
        <w:t xml:space="preserve">Всъ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Факты, любопытные сами-по-</w:t>
        <w:br/>
      </w:r>
      <w:r>
        <w:rPr>
          <w:rStyle w:val="CharStyle846"/>
        </w:rPr>
        <w:t xml:space="preserve">себе, имеютъ большую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важность </w:t>
      </w:r>
      <w:r>
        <w:rPr>
          <w:rStyle w:val="CharStyle846"/>
        </w:rPr>
        <w:t>для</w:t>
        <w:br/>
      </w:r>
      <w:r>
        <w:rPr>
          <w:rStyle w:val="CharStyle847"/>
        </w:rPr>
        <w:t xml:space="preserve">медицины </w:t>
      </w:r>
      <w:r>
        <w:rPr>
          <w:rStyle w:val="CharStyle846"/>
        </w:rPr>
        <w:t xml:space="preserve">и </w:t>
      </w:r>
      <w:r>
        <w:rPr>
          <w:rStyle w:val="CharStyle847"/>
        </w:rPr>
        <w:t>физІологіи.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02" w:line="22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ІП.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center"/>
        <w:spacing w:before="0" w:after="203" w:line="240" w:lineRule="exact"/>
        <w:ind w:left="40" w:right="0" w:firstLine="0"/>
      </w:pPr>
      <w:r>
        <w:rPr>
          <w:rStyle w:val="CharStyle476"/>
        </w:rPr>
        <w:t>Лопдонское Королевское</w:t>
        <w:br/>
        <w:t>Общество.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Гунгъ сообщилъ весьма-лю</w:t>
        <w:t>-</w:t>
        <w:br/>
        <w:t xml:space="preserve">бопытные </w:t>
      </w:r>
      <w:r>
        <w:rPr>
          <w:rStyle w:val="CharStyle199"/>
        </w:rPr>
        <w:t xml:space="preserve">Факты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касательно дѣйствія</w:t>
        <w:br/>
        <w:t>различныхъ лучей разложеннаго сол-</w:t>
        <w:br/>
        <w:t>нечпаго света па растенія.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  <w:sectPr>
          <w:headerReference w:type="even" r:id="rId198"/>
          <w:headerReference w:type="default" r:id="rId199"/>
          <w:pgSz w:w="7464" w:h="12246"/>
          <w:pgMar w:top="445" w:left="214" w:right="340" w:bottom="175" w:header="0" w:footer="3" w:gutter="0"/>
          <w:rtlGutter w:val="0"/>
          <w:cols w:num="2" w:space="102"/>
          <w:pgNumType w:start="3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Известно, что каждый лучъ света,</w:t>
        <w:br/>
        <w:t>исходя щій отъ солнца, есть собраніе</w:t>
        <w:br/>
        <w:t>другихъ лучей различнаго цвета, ко</w:t>
        <w:t>-</w:t>
        <w:br/>
        <w:t>торые, поглощаясь предметами или от</w:t>
        <w:t>-</w:t>
        <w:br/>
        <w:t>ражаясь отъ пнхъ, производятъ это</w:t>
        <w:br/>
        <w:t>безконечвое разнообразіе цветовъ и от-</w:t>
        <w:br/>
        <w:t>тъиковъ, составляющее красоту со-</w:t>
        <w:br/>
        <w:t>твореинаго міра. Каждый изъ этихъ</w:t>
        <w:br/>
        <w:t>элементарныхъ лучей имеетъ свою о-</w:t>
        <w:br/>
        <w:t>собевную способность; такъ, ФІолето-</w:t>
        <w:br/>
        <w:t>вый и синій лучи имеютъ свойства</w:t>
        <w:br/>
        <w:t>химическія; зеленый и желтый лучи</w:t>
        <w:br/>
        <w:t>суть лучи светоносвые, а красный</w:t>
        <w:br/>
        <w:t>лучь имеетъ действіе теплотворное.</w:t>
        <w:br/>
        <w:t>Эти различія, можетъ-быть, пе впол</w:t>
        <w:t>-</w:t>
        <w:br/>
        <w:t>не вмражаютъ истину, но они столь</w:t>
        <w:t>-</w:t>
        <w:br/>
        <w:t>ко согласию съ вею, что могутъ слу</w:t>
        <w:t>-</w:t>
        <w:br/>
        <w:t>жить къ нзълсиспію известныхъ явле-</w:t>
        <w:br/>
        <w:t>ній. Далее , если предоставит^ раз</w:t>
        <w:t>-</w:t>
        <w:br/>
        <w:t>личный цветныя стекла дѣйствію сол-</w:t>
        <w:br/>
        <w:t>иечныхъ лучей, то только тогъ лучь</w:t>
        <w:br/>
        <w:t>пройдетъ черезъ стекло, который со</w:t>
        <w:t>-</w:t>
        <w:br/>
        <w:t>ответствуем ему по цвету; такъ, си</w:t>
        <w:t>-</w:t>
        <w:br/>
        <w:t>нее стекло прогіускаетъ синій или</w:t>
        <w:br/>
        <w:t>химическій лучь, за исключеніемъ по</w:t>
        <w:t>-</w:t>
        <w:br/>
        <w:t>чти всехъ другихъ; жолтое стекло</w:t>
        <w:br/>
        <w:t>прогіускастъ только жолтый или све</w:t>
        <w:t>-</w:t>
        <w:br/>
        <w:t>тоносный лучъ; а красное стекло от-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0"/>
        <w:sectPr>
          <w:headerReference w:type="even" r:id="rId200"/>
          <w:headerReference w:type="default" r:id="rId201"/>
          <w:pgSz w:w="7464" w:h="12246"/>
          <w:pgMar w:top="310" w:left="259" w:right="249" w:bottom="329" w:header="0" w:footer="3" w:gutter="0"/>
          <w:rtlGutter w:val="0"/>
          <w:cols w:space="720"/>
          <w:noEndnote/>
          <w:docGrid w:linePitch="360"/>
        </w:sectPr>
      </w:pPr>
      <w:r>
        <w:pict>
          <v:shape id="_x0000_s1449" type="#_x0000_t202" style="position:absolute;margin-left:0.25pt;margin-top:-3.05pt;width:10.8pt;height:14.15pt;z-index:-125829062;mso-wrap-distance-left:5pt;mso-wrap-distance-right:14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848"/>
                      <w:b w:val="0"/>
                      <w:bCs w:val="0"/>
                    </w:rPr>
                    <w:t>8</w:t>
                  </w:r>
                  <w:r>
                    <w:rPr>
                      <w:rStyle w:val="CharStyle388"/>
                      <w:lang w:val="fr-FR" w:eastAsia="fr-FR" w:bidi="fr-FR"/>
                      <w:b/>
                      <w:bCs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С.шъсь.</w:t>
      </w:r>
    </w:p>
    <w:p>
      <w:pPr>
        <w:widowControl w:val="0"/>
        <w:spacing w:line="48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дѣляетъ совершенно въ свою пользу</w:t>
        <w:br/>
        <w:t>теплоту солиечнаго свѣта, то-есть,</w:t>
        <w:br/>
        <w:t>пропускаетъ только, и всѣ, теплотвор</w:t>
        <w:t>-</w:t>
        <w:br/>
        <w:t>ные или краевые его лучи. На этихъ-</w:t>
        <w:br/>
        <w:t>то Фактахъ основывается легкій спо</w:t>
        <w:t>-</w:t>
        <w:br/>
        <w:t>собе наблюдать действіе того или дру-</w:t>
        <w:br/>
        <w:t>гаго луча на растенія.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Фактъ, на который г. Гунтъ обра</w:t>
        <w:t>-</w:t>
        <w:br/>
        <w:t>щаете преимущественно вшшапіе, со-</w:t>
        <w:br/>
        <w:t>стоитъ въ томъ, что лучи жолтый и</w:t>
        <w:br/>
        <w:t>красный, то-есть, светоносные и те</w:t>
        <w:t>-</w:t>
        <w:br/>
        <w:t>плотворные , убиваютъ раститель</w:t>
        <w:t>-</w:t>
        <w:br/>
        <w:t xml:space="preserve">ность, между-тъмъ, какъ лучи </w:t>
      </w:r>
      <w:r>
        <w:rPr>
          <w:rStyle w:val="CharStyle830"/>
        </w:rPr>
        <w:t>фіо-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летовый и спвій, то-есть химиче-</w:t>
        <w:br/>
        <w:t>скіе, необыкновенно ускоряютъ ея</w:t>
        <w:br/>
        <w:t>ходъ. Всякій можетъ поверить это</w:t>
        <w:br/>
        <w:t>опытомъ, покрывая цвѣтнымъ стек-</w:t>
        <w:br/>
        <w:t>ломъ ящнкъ или горшокъ,въ которомъ</w:t>
        <w:br/>
        <w:t>папередъ посеяны какія-нибудь зерна.</w:t>
        <w:br/>
        <w:t>Легко также увериться, что въ какой</w:t>
        <w:br/>
        <w:t>бы періодъ жизни растенія вы ни под</w:t>
        <w:t>-</w:t>
        <w:br/>
        <w:t>вергли его дъйствію красныхъ или</w:t>
        <w:br/>
        <w:t>жолтыхъ лучей, растительное движе</w:t>
        <w:t>-</w:t>
        <w:br/>
        <w:t>те останавливается. Отсюда долж</w:t>
        <w:t>-</w:t>
        <w:br/>
        <w:t>но вывесть необычайное заключеніе,</w:t>
        <w:br/>
        <w:t>что та часть солнечнаго свѣта, кото</w:t>
        <w:t>-</w:t>
        <w:br/>
        <w:t>рая распространяетъ живительную те</w:t>
        <w:t>-</w:t>
        <w:br/>
        <w:t>плоту въ природ-в, именно убійствен-</w:t>
        <w:br/>
        <w:t>на для перваго развитія растеній. Изъ</w:t>
        <w:br/>
        <w:t xml:space="preserve">тѣхъ же </w:t>
      </w:r>
      <w:r>
        <w:rPr>
          <w:rStyle w:val="CharStyle830"/>
        </w:rPr>
        <w:t xml:space="preserve">фэктовъ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 заключить</w:t>
        <w:br/>
        <w:t>еще, что, изучая тщательио дѣйствіе</w:t>
        <w:br/>
        <w:t>каждаго нзъ солпечпыхъ лучей , взя</w:t>
        <w:t>-</w:t>
        <w:br/>
        <w:t>та го отдѣльно или въ соелинепін съ</w:t>
        <w:br/>
        <w:t>известными другими , можно найдти</w:t>
        <w:br/>
        <w:t xml:space="preserve">средства </w:t>
      </w:r>
      <w:r>
        <w:rPr>
          <w:rStyle w:val="CharStyle97"/>
        </w:rPr>
        <w:t>подражать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атмосфере того</w:t>
        <w:br/>
        <w:t>климата,который бо.гье благопріятенъ</w:t>
        <w:br/>
        <w:t>для растенія.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Моррепъ сдѣлалъ слѣдующее</w:t>
        <w:br/>
        <w:t>микроскопическое открытіе-. онъ на-</w:t>
        <w:br/>
        <w:t xml:space="preserve">шелъ наливчатыхъ животныхъ </w:t>
      </w:r>
      <w:r>
        <w:rPr>
          <w:rStyle w:val="CharStyle843"/>
        </w:rPr>
        <w:t>(иНФу-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зорій) въ клетчатой ткани тайнобрач-</w:t>
        <w:br/>
        <w:t>ныхъ растеній. Въ изъисканіяхъ о</w:t>
        <w:br/>
        <w:t>ткани разныхъ вндовъ мха, ему пона</w:t>
        <w:t>-</w:t>
        <w:br/>
        <w:t>добилось однажды опустить въ воду</w:t>
        <w:br/>
        <w:t>лѣсколько клѣтчатой ткани растенія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hypnum lucens;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раз-</w:t>
        <w:br/>
        <w:t>сматрпвая свой сосудъ, опъ замѣтнлъ</w:t>
        <w:br/>
        <w:t>въ немъ маленькое животное, зеленое</w:t>
        <w:br/>
        <w:t>и шарообразное, которое своими ми</w:t>
        <w:t>-</w:t>
        <w:br/>
        <w:t>кроскопическими членами приводило</w:t>
        <w:br/>
        <w:t>въ движеніе шарики, отделенные отъ</w:t>
        <w:br/>
        <w:t>растенія действіемъводы,—и заставля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ло ихъ кружиться лередъ собою. Г.</w:t>
        <w:br/>
        <w:t>Морренъ, всматриваясь пристальнее</w:t>
        <w:br/>
        <w:t xml:space="preserve">въ это яшвотпое, узпалъ въ пемъ </w:t>
      </w:r>
      <w:r>
        <w:rPr>
          <w:lang w:val="la" w:eastAsia="la" w:bidi="la"/>
          <w:w w:val="100"/>
          <w:spacing w:val="0"/>
          <w:color w:val="000000"/>
          <w:position w:val="0"/>
        </w:rPr>
        <w:t>uvcl-</w:t>
        <w:br/>
        <w:t xml:space="preserve">la virescens,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еще никто не</w:t>
        <w:br/>
        <w:t>встръчалъ во внутренности растеній.</w:t>
        <w:br/>
        <w:t>Разные наблюдатели прежде видели</w:t>
        <w:br/>
        <w:t>наливчатыхъ животныхъ, образовав</w:t>
        <w:t>-</w:t>
        <w:br/>
        <w:t>шихся въ клетчатой ткани растеній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vaucheria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sphagum,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все это были</w:t>
        <w:br/>
        <w:t>высшія микроскопнческія животныя.</w:t>
        <w:br/>
        <w:t>Въ настоящемъ же паблюденіи г.Мор-</w:t>
        <w:br/>
        <w:t>рена, животное есть монада. «Клѣт-</w:t>
        <w:br/>
        <w:t>«чатая ткань, говорить г. Моррепъ, не</w:t>
        <w:br/>
        <w:t>«была нигде проколота, и я не видалъ</w:t>
        <w:br/>
        <w:t>«въ ней никакого отверстія. Въ во-</w:t>
        <w:br/>
        <w:t xml:space="preserve">«де, въ которую я опустилъ </w:t>
      </w:r>
      <w:r>
        <w:rPr>
          <w:lang w:val="la" w:eastAsia="la" w:bidi="la"/>
          <w:w w:val="100"/>
          <w:spacing w:val="0"/>
          <w:color w:val="000000"/>
          <w:position w:val="0"/>
        </w:rPr>
        <w:t>hypnum,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«я не примѣтнлъ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uYclla virescens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«никакого подобнаго животнаго. Какъ</w:t>
        <w:br/>
        <w:t>«же оно вошло въ ткань? этого я не</w:t>
        <w:br/>
        <w:t>«знаю, но нс могу приписывать его</w:t>
        <w:br/>
        <w:t>«происхожденіе безсѣменпому рожде-</w:t>
        <w:br/>
        <w:t>«нію, потому-что подобные Факты не</w:t>
        <w:br/>
        <w:t>«такъ многочисленны, чтобъ можно</w:t>
        <w:br/>
        <w:t>«было представить какіп-нибудь осно-</w:t>
        <w:br/>
        <w:t>«вательнын соображепія касательно</w:t>
        <w:br/>
        <w:t>«этого предмета.»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1Тродол;кая свои изъисканія объ об-</w:t>
        <w:br/>
        <w:t>разованіи клѣтчатой ткани въ расте-</w:t>
        <w:br/>
        <w:t>ніяхъ совершенпо-клѣтчатыхъ, какъ</w:t>
        <w:br/>
        <w:t>мохъ, г. Морренъ дошелъ до Фактовъ</w:t>
        <w:br/>
        <w:t>не мепѣе-любопытныхъ. Известно, что</w:t>
        <w:br/>
        <w:t>этотъ пупктъ растительной апатоміи</w:t>
        <w:br/>
        <w:t>покрытъ еще большою темнотою. От</w:t>
        <w:t>-</w:t>
        <w:br/>
        <w:t>крытіе г.Моррена несколько проясня</w:t>
        <w:t>-</w:t>
        <w:br/>
        <w:t>ете ее. Этотъ естествоиспытатель</w:t>
        <w:br/>
        <w:t>избралъ для своихъ изъискавій мохъ</w:t>
        <w:br/>
        <w:t xml:space="preserve">рода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hypnum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растеніе, которое, по</w:t>
        <w:br/>
        <w:t>причине своей прозрачности, весьма-</w:t>
        <w:br/>
        <w:t>годно для микроскопическихъ паблю-</w:t>
        <w:br/>
        <w:t>деній, и сталъ изучать самые моло</w:t>
        <w:t>-</w:t>
        <w:br/>
        <w:t>дые листья этого растенія, которые,</w:t>
        <w:br/>
        <w:t>безъ сомнѣпін , самые простые его</w:t>
        <w:br/>
        <w:t>органы. Въ-самомъ-дѣле, это листья,</w:t>
        <w:br/>
        <w:t>которые дьішатъ, составлнютъ пита</w:t>
        <w:t>-</w:t>
        <w:br/>
        <w:t>тельное вещество растенін, п сами со</w:t>
        <w:t>-</w:t>
        <w:br/>
        <w:t>стоите изъ одного только слоя про-</w:t>
        <w:br/>
        <w:t>зрачпыхъ и совершенно-правильпыхъ</w:t>
        <w:br/>
        <w:t>клѣтокъ. Кожицы здесь петъ, что еще</w:t>
        <w:br/>
        <w:t>более облегчаете наблюденія.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Ыаблюденія г. Моррепа показыва-</w:t>
        <w:br/>
        <w:t>ютъ, что первоначальная клетка раз</w:t>
        <w:t>-</w:t>
        <w:br/>
        <w:t>деляется со-времепемъ па производный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pict>
          <v:shape id="_x0000_s1450" type="#_x0000_t202" style="position:absolute;margin-left:336.7pt;margin-top:-2.3pt;width:10.8pt;height:14.1pt;z-index:-1258290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</w:rPr>
                    <w:t>*т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51" type="#_x0000_t202" style="position:absolute;margin-left:158.9pt;margin-top:-0.15pt;width:28.8pt;height:11.35pt;z-index:-1258290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Слгііа.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клетки. Эгимъ вновь подтверждается</w:t>
        <w:br/>
        <w:t>то, что допускали доселе касательно</w:t>
        <w:br/>
        <w:t>образовав!« клетчатой ткани въ тайно-</w:t>
        <w:br/>
        <w:t>брачвыхъ растсвіахъ, въ которыхъ раз-</w:t>
        <w:br/>
        <w:t>витіе этой ткани, чрезъ прибавлеиіе</w:t>
        <w:br/>
        <w:t>новыхъ клетокъ совнѣ къ существу-</w:t>
        <w:br/>
        <w:t>ющимъ, составляетъ исключеиіе.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Г\ Морренъ говорить еще, что 1)</w:t>
        <w:br/>
        <w:t>внутри первоначальной клетки образу</w:t>
        <w:t>-</w:t>
        <w:br/>
        <w:t>ется липкая жидкость, которая зеле-</w:t>
        <w:br/>
        <w:t>неетъ отъ дъпствія воздуха и света;</w:t>
      </w:r>
    </w:p>
    <w:p>
      <w:pPr>
        <w:pStyle w:val="Style63"/>
        <w:numPr>
          <w:ilvl w:val="0"/>
          <w:numId w:val="101"/>
        </w:numPr>
        <w:tabs>
          <w:tab w:leader="none" w:pos="3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жидкость въ-последствіп му-</w:t>
        <w:br/>
        <w:t>тится и сгущается, потомъ разделя</w:t>
        <w:t>-</w:t>
        <w:br/>
        <w:t>ется на два вещества, изъ которыхъ</w:t>
        <w:br/>
        <w:t>одно густо, а другое прозрачно; 3) что</w:t>
        <w:br/>
        <w:t>последнее вещество нринимаетъ, по</w:t>
        <w:br/>
        <w:t>истеченіи пекотораго времени , твер</w:t>
        <w:t>-</w:t>
        <w:br/>
        <w:t>дое состояніе и становится перепон</w:t>
        <w:t>-</w:t>
        <w:br/>
        <w:t>кою ; 4) что зеленая густая матерія</w:t>
        <w:br/>
        <w:t>превращается со временемъ въ шари</w:t>
        <w:t>-</w:t>
        <w:br/>
        <w:t>ки, которые пристаютъ къ образова</w:t>
        <w:t>-</w:t>
        <w:br/>
        <w:t>вшейся недавно перепонке.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Морренъ взялъ листе, съ милли</w:t>
        <w:t>-</w:t>
        <w:br/>
        <w:t>метре длины, и увиделъ, что на краяхъ</w:t>
        <w:br/>
        <w:t>его клетки шире, нежели въ средине;</w:t>
        <w:br/>
        <w:t>но въ-последствіи, крайнія клетки ока</w:t>
        <w:t>-</w:t>
        <w:br/>
        <w:t>зались левее среднихъ. Следовательно,</w:t>
        <w:br/>
        <w:t>развитіе ткани шло преимущественно</w:t>
        <w:br/>
        <w:t>отъ центра къ окружности. Вь-продол-</w:t>
        <w:br/>
        <w:t>женіи этого времеии, мякотное веще</w:t>
        <w:t>-</w:t>
        <w:br/>
        <w:t>ство листа много разъ изменялось въ</w:t>
        <w:br/>
        <w:t xml:space="preserve">своей </w:t>
      </w:r>
      <w:r>
        <w:rPr>
          <w:rStyle w:val="CharStyle199"/>
        </w:rPr>
        <w:t xml:space="preserve">Форме;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измененіе </w:t>
      </w:r>
      <w:r>
        <w:rPr>
          <w:rStyle w:val="CharStyle199"/>
        </w:rPr>
        <w:t xml:space="preserve">Формы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расти</w:t>
        <w:t>-</w:t>
        <w:br/>
        <w:t>тельной клетчатой ткани, говорить г.</w:t>
        <w:br/>
        <w:t>Морренъ, есть необходимое условіе ел</w:t>
        <w:br/>
        <w:t>существованія.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г. Морренъ говорить о</w:t>
        <w:br/>
        <w:t>действіяхъ мозжечка растеній, заклю</w:t>
        <w:t>-</w:t>
        <w:br/>
        <w:t>чаете въ себе много занимательного.</w:t>
        <w:br/>
        <w:t>Исчисливъ различный предположенія,</w:t>
        <w:br/>
        <w:t>который были сделаны для изъяспенія</w:t>
        <w:br/>
        <w:t>пользы мозжечка въ растеніяхъ, оне</w:t>
        <w:br/>
        <w:t>замечаете, что песомиеппо только то,</w:t>
        <w:br/>
        <w:t>что отирыекъ,для своего развитія,име</w:t>
        <w:t>-</w:t>
        <w:br/>
        <w:t>ете нужду въ мозжечке, который со</w:t>
        <w:t>-</w:t>
        <w:br/>
        <w:t>ставляете для него истинную пищу.</w:t>
        <w:br/>
        <w:t>Авторе думаете,согласно съ Распа-</w:t>
        <w:br/>
        <w:t>лемъ, что развитіе отпрыска, въ дей</w:t>
        <w:t>-</w:t>
        <w:br/>
        <w:t>ствительности , есть лишь особенный</w:t>
        <w:br/>
        <w:t>способе црозябенія.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Лучистую Форму мозжечка растеній</w:t>
        <w:br/>
        <w:t>г. Морренъ изъясняете темъ, что какъ</w:t>
        <w:br/>
        <w:t>плоде раскрывается такъ или иначе,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въ-следствіе особеннаго расположен!*</w:t>
        <w:br/>
        <w:t>свонхъ тканей, такъ и мозжечокъ рас-</w:t>
        <w:br/>
        <w:t>тепій, разделяясь па лучи, принима</w:t>
        <w:t>-</w:t>
        <w:br/>
        <w:t>ете эту Форму только по причине</w:t>
        <w:br/>
        <w:t>предварительна™расположспія его элс-</w:t>
        <w:br/>
        <w:t>ментовъ потерять свою непрерывность.</w:t>
        <w:br/>
        <w:t>Итаке, образованіе этихъ лучей зави</w:t>
        <w:t>-</w:t>
        <w:br/>
        <w:t>сите отъ условій, скрывающихся въ</w:t>
        <w:br/>
        <w:t>самомъ мозжечке, а не въ частяхъ, ко-</w:t>
        <w:br/>
        <w:t>торыя его окружаютъ. І\ Морренъ</w:t>
        <w:br/>
        <w:t>присовокупляет!,, что разделеніе моз</w:t>
        <w:t>-</w:t>
        <w:br/>
        <w:t>жечка на лѵчя сопровождается значи</w:t>
        <w:t>-</w:t>
        <w:br/>
        <w:t>тельными переменами въ мозговыхъ</w:t>
        <w:br/>
        <w:t>клеткачъ, и эти перемены кажутся о,му</w:t>
        <w:br/>
        <w:t>наилучшнмъ доказательствомь спра</w:t>
        <w:t>-</w:t>
        <w:br/>
        <w:t>ведливости того, что онъ говормтъ о</w:t>
        <w:br/>
        <w:t>питапіи отпрыска мозжечком!.. Во вре</w:t>
        <w:t>-</w:t>
        <w:br/>
        <w:t>мя образосанія пустотъ въ массе моз</w:t>
        <w:t>-</w:t>
        <w:br/>
        <w:t>жечка, ткань не разрывается, а только</w:t>
        <w:br/>
        <w:t>самый мозжечокъ истощается отъ по</w:t>
        <w:t>-</w:t>
        <w:br/>
        <w:t>терн крахмальнаго вещества, которое</w:t>
        <w:br/>
        <w:t>онъ досгавилъ отпрыску. Когда от-</w:t>
        <w:br/>
        <w:t>прыскъ развился, то мозжечокъ, сде-</w:t>
        <w:br/>
        <w:t>лавшійся совершенно-пустымъ, слу</w:t>
        <w:t>-</w:t>
        <w:br/>
        <w:t>жите только каналомъ для проведенія</w:t>
        <w:br/>
        <w:t>воздуха.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Следующая сообщепія сделаны</w:t>
        <w:br/>
        <w:t>были Обществу, по части астропоміи:</w:t>
      </w:r>
    </w:p>
    <w:p>
      <w:pPr>
        <w:pStyle w:val="Style63"/>
        <w:numPr>
          <w:ilvl w:val="0"/>
          <w:numId w:val="10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 инструменте, служащемъ</w:t>
        <w:br/>
        <w:t xml:space="preserve">для наблюденія праваго восхожденія </w:t>
      </w:r>
      <w:r>
        <w:rPr>
          <w:rStyle w:val="CharStyle103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уклоненія звезде, независимо отъ вре</w:t>
        <w:t>-</w:t>
        <w:br/>
        <w:t>мени.</w:t>
      </w:r>
    </w:p>
    <w:p>
      <w:pPr>
        <w:pStyle w:val="Style63"/>
        <w:numPr>
          <w:ilvl w:val="0"/>
          <w:numId w:val="10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Положеніе 78-ми пеподвижпыхъ</w:t>
        <w:br/>
        <w:t>звезде, выведенное изъ наблюденій г.</w:t>
        <w:br/>
        <w:t>Коллера, директора Кремсмюнстер-</w:t>
        <w:br/>
        <w:t>ской Обсерваторіи.</w:t>
      </w:r>
    </w:p>
    <w:p>
      <w:pPr>
        <w:pStyle w:val="Style63"/>
        <w:numPr>
          <w:ilvl w:val="0"/>
          <w:numId w:val="10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Наблюдепія падъ падающими</w:t>
        <w:br/>
        <w:t>звездами, сделанныя въ ГерФорде, въ</w:t>
        <w:br/>
        <w:t>ночи 12-го ноября 1841-го годд, г-мъ</w:t>
        <w:br/>
        <w:t>Лаусеномъ.</w:t>
      </w:r>
    </w:p>
    <w:p>
      <w:pPr>
        <w:pStyle w:val="Style63"/>
        <w:numPr>
          <w:ilvl w:val="0"/>
          <w:numId w:val="10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Списокъ падающихъ звезде, за-</w:t>
        <w:br/>
        <w:t xml:space="preserve">меченныхъ 12-го ноября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lS41-ro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</w:t>
        <w:br/>
        <w:t>на Острове Св. Елены, г-мъ ЛеФро-</w:t>
        <w:br/>
        <w:t>емъ, директоромъ магнитной обсер-</w:t>
        <w:br/>
        <w:t>ваторіч въ Лоигвуде.</w:t>
      </w:r>
    </w:p>
    <w:p>
      <w:pPr>
        <w:pStyle w:val="Style63"/>
        <w:numPr>
          <w:ilvl w:val="0"/>
          <w:numId w:val="10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Прохожденіе лунной тени чрезъ</w:t>
        <w:br/>
        <w:t>Южную Фрапцію, Севервую Италію</w:t>
        <w:br/>
        <w:t>и часть Гермавіи, въ-продолжевіи пол-</w:t>
        <w:br/>
        <w:t>ваго солвечнаго затмьнія 26-го іюн*</w:t>
        <w:br/>
        <w:t>1842-го года. Вычислена таблица для</w:t>
        <w:br/>
        <w:t>облегчевія ваблюдатслямъ труда вне а-</w:t>
      </w:r>
      <w:r>
        <w:br w:type="page"/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2"/>
      </w:pPr>
      <w:r>
        <w:pict>
          <v:shape id="_x0000_s1452" type="#_x0000_t202" style="position:absolute;margin-left:0.5pt;margin-top:-2.3pt;width:10.8pt;height:13.9pt;z-index:-1258290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851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53" type="#_x0000_t202" style="position:absolute;margin-left:159.85pt;margin-top:0.95pt;width:28.8pt;height:10.95pt;z-index:-1258290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01"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756"/>
          <w:b/>
          <w:bCs/>
        </w:rPr>
        <w:t>чертаніп прохождепія луииой твои въ</w:t>
        <w:br/>
        <w:t>бо^ьшомъ размѣрв.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393" w:line="211" w:lineRule="exact"/>
        <w:ind w:left="0" w:right="0" w:firstLine="278"/>
      </w:pPr>
      <w:r>
        <w:rPr>
          <w:rStyle w:val="CharStyle756"/>
          <w:b/>
          <w:bCs/>
        </w:rPr>
        <w:t>— Г. Муръ предстаавилъ мемуаръ</w:t>
        <w:br/>
        <w:t>объ нскопаемыхъ костнхъ, паходимыхъ</w:t>
        <w:br/>
        <w:t>па берегу близь Плимута. Авторъ до-</w:t>
        <w:br/>
        <w:t>казываетъ, что эти кости нс происхо</w:t>
        <w:t>-</w:t>
        <w:br/>
        <w:t>дить ни изъ пещеръ, ни отъ погона,</w:t>
        <w:br/>
        <w:t>ни отъ ледниковъ, а отъ подпятія бе</w:t>
        <w:t>-</w:t>
        <w:br/>
        <w:t>рега выше моря, которое случилось въ</w:t>
        <w:br/>
        <w:t>эпоху недавнюю или поздпьйшую той</w:t>
        <w:br/>
        <w:t>эпохи, когда исчезли животпыл, оста-</w:t>
        <w:br/>
        <w:t>шівшін эти слѣды своего суіцество-</w:t>
        <w:br/>
        <w:t>павіп.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center"/>
        <w:spacing w:before="0" w:after="131" w:line="170" w:lineRule="exact"/>
        <w:ind w:left="0" w:right="20" w:firstLine="0"/>
      </w:pPr>
      <w:r>
        <w:rPr>
          <w:rStyle w:val="CharStyle756"/>
          <w:b/>
          <w:bCs/>
        </w:rPr>
        <w:t>IV.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center"/>
        <w:spacing w:before="0" w:after="180" w:line="216" w:lineRule="exact"/>
        <w:ind w:left="0" w:right="20" w:firstLine="0"/>
      </w:pPr>
      <w:r>
        <w:rPr>
          <w:rStyle w:val="CharStyle855"/>
        </w:rPr>
        <w:t>Парижская Акадкмія Нрав</w:t>
        <w:t>-</w:t>
        <w:br/>
        <w:t xml:space="preserve">ственны хъ </w:t>
      </w:r>
      <w:r>
        <w:rPr>
          <w:rStyle w:val="CharStyle856"/>
        </w:rPr>
        <w:t xml:space="preserve">и Полит п </w:t>
      </w:r>
      <w:r>
        <w:rPr>
          <w:rStyle w:val="CharStyle855"/>
        </w:rPr>
        <w:t xml:space="preserve">чески </w:t>
      </w:r>
      <w:r>
        <w:rPr>
          <w:rStyle w:val="CharStyle856"/>
        </w:rPr>
        <w:t>хъ</w:t>
        <w:br/>
      </w:r>
      <w:r>
        <w:rPr>
          <w:rStyle w:val="CharStyle855"/>
        </w:rPr>
        <w:t>ІІл укъ.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rStyle w:val="CharStyle756"/>
          <w:b/>
          <w:bCs/>
        </w:rPr>
        <w:t>По части исторіи, Академія предло</w:t>
        <w:t>-</w:t>
        <w:br/>
        <w:t>жила следующую задачу для преміи:</w:t>
        <w:br/>
        <w:t>«Обь образоваиіп и развитіи монархіи</w:t>
        <w:br/>
        <w:t>съФилипоа-Августа до ЛудовикаХІѴ».</w:t>
        <w:br/>
        <w:t>Сочинепія должны быть представлспы</w:t>
        <w:br/>
        <w:t>ранке 30-го сентября 1844-го года.'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rStyle w:val="CharStyle756"/>
          <w:b/>
          <w:bCs/>
        </w:rPr>
        <w:t>По части политической экономіи.</w:t>
        <w:br/>
        <w:t>предлагается для преміи ;ке слѣдуш-</w:t>
        <w:br/>
        <w:t xml:space="preserve">щая задача: «Нзъискатьобіціе </w:t>
      </w:r>
      <w:r>
        <w:rPr>
          <w:rStyle w:val="CharStyle857"/>
          <w:b w:val="0"/>
          <w:bCs w:val="0"/>
        </w:rPr>
        <w:t xml:space="preserve">Факты, </w:t>
      </w:r>
      <w:r>
        <w:rPr>
          <w:rStyle w:val="CharStyle756"/>
          <w:b/>
          <w:bCs/>
        </w:rPr>
        <w:t>ко</w:t>
        <w:t>-</w:t>
        <w:br/>
        <w:t>торые уставовляютъ отношепія между</w:t>
        <w:br/>
        <w:t>пріобритаемымн выгодами и платою</w:t>
        <w:br/>
        <w:t>■за работу , и изъясняютъ ихь относи</w:t>
        <w:t>-</w:t>
        <w:br/>
        <w:t>тельный измБненія.»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rStyle w:val="CharStyle756"/>
          <w:b/>
          <w:bCs/>
        </w:rPr>
        <w:t>— Г. Портал и читалъ отчетъ о со-</w:t>
        <w:br/>
        <w:t>чинепіи игальянскаго автора, г. Рокко,</w:t>
        <w:br/>
        <w:t xml:space="preserve">подъ заглавіемъ: </w:t>
      </w:r>
      <w:r>
        <w:rPr>
          <w:rStyle w:val="CharStyle858"/>
          <w:b w:val="0"/>
          <w:bCs w:val="0"/>
        </w:rPr>
        <w:t>Объ употребленш и о</w:t>
        <w:br/>
        <w:t>важности законов я 1\ оролсвства Об.ъ-</w:t>
        <w:br/>
      </w:r>
      <w:r>
        <w:rPr>
          <w:rStyle w:val="CharStyle859"/>
          <w:lang w:val="ru-RU" w:eastAsia="ru-RU" w:bidi="ru-RU"/>
          <w:b w:val="0"/>
          <w:bCs w:val="0"/>
        </w:rPr>
        <w:t>и</w:t>
      </w:r>
      <w:r>
        <w:rPr>
          <w:rStyle w:val="CharStyle858"/>
          <w:b w:val="0"/>
          <w:bCs w:val="0"/>
        </w:rPr>
        <w:t>хъ Сгщилііі въ-огппошепіи къ ино-</w:t>
        <w:br/>
      </w:r>
      <w:r>
        <w:rPr>
          <w:rStyle w:val="CharStyle858"/>
          <w:lang w:val="fr-FR" w:eastAsia="fr-FR" w:bidi="fr-FR"/>
          <w:b w:val="0"/>
          <w:bCs w:val="0"/>
        </w:rPr>
        <w:t>cmpanuflMb.</w:t>
      </w:r>
      <w:r>
        <w:rPr>
          <w:rStyle w:val="CharStyle859"/>
          <w:b w:val="0"/>
          <w:bCs w:val="0"/>
        </w:rPr>
        <w:t xml:space="preserve"> </w:t>
      </w:r>
      <w:r>
        <w:rPr>
          <w:rStyle w:val="CharStyle756"/>
          <w:b/>
          <w:bCs/>
        </w:rPr>
        <w:t>Это сочпненіе содержитъ</w:t>
        <w:br/>
        <w:t>вь себв полный трактатъ о пародномъ</w:t>
        <w:br/>
        <w:t>правь, которое, за некоторыми исклю-</w:t>
        <w:br/>
        <w:t>чепіями, одно и то &lt;ке у вевх ь наро-</w:t>
        <w:br/>
        <w:t>довъ Европы. Г. Порталй обращаеть</w:t>
        <w:br/>
        <w:t>преимушествеппо випмапіе на слъду-</w:t>
        <w:br/>
        <w:t>ющіе два вопроса въ сочивепіи г. Рок-</w:t>
        <w:br/>
      </w:r>
      <w:r>
        <w:rPr>
          <w:rStyle w:val="CharStyle756"/>
          <w:lang w:val="fr-FR" w:eastAsia="fr-FR" w:bidi="fr-FR"/>
          <w:b/>
          <w:bCs/>
        </w:rPr>
        <w:t xml:space="preserve">Kô- </w:t>
      </w:r>
      <w:r>
        <w:rPr>
          <w:rStyle w:val="CharStyle756"/>
          <w:b/>
          <w:bCs/>
        </w:rPr>
        <w:t>1) виновный въ преступлевіи дол-</w:t>
        <w:br/>
        <w:t>женъ ли быть наказываемъ по законамъ</w:t>
        <w:br/>
        <w:t>страны, въ которой оиь совершнлъ</w:t>
        <w:br/>
        <w:t xml:space="preserve">преступленіе, </w:t>
      </w:r>
      <w:r>
        <w:rPr>
          <w:rStyle w:val="CharStyle857"/>
          <w:b w:val="0"/>
          <w:bCs w:val="0"/>
        </w:rPr>
        <w:t xml:space="preserve">или </w:t>
      </w:r>
      <w:r>
        <w:rPr>
          <w:rStyle w:val="CharStyle756"/>
          <w:b/>
          <w:bCs/>
        </w:rPr>
        <w:t>по закоиамъ стра</w:t>
        <w:t>-</w:t>
        <w:br/>
        <w:t>ны, которой опь припадлежитъ? 2) су</w:t>
        <w:t>-</w:t>
        <w:br/>
        <w:t>дья имт.етъ ли характеръ законнаго су</w:t>
        <w:t>-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6"/>
      </w:pPr>
      <w:r>
        <w:br w:type="column"/>
      </w:r>
      <w:r>
        <w:rPr>
          <w:rStyle w:val="CharStyle756"/>
          <w:b/>
          <w:bCs/>
        </w:rPr>
        <w:t>дьи между двумя иностранцами, ко</w:t>
        <w:t>-</w:t>
        <w:br/>
        <w:t>торые приносить ему свои жалобы?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9"/>
      </w:pPr>
      <w:r>
        <w:rPr>
          <w:rStyle w:val="CharStyle756"/>
          <w:b/>
          <w:bCs/>
        </w:rPr>
        <w:t>Касательно перваго вопроса г. Рок</w:t>
        <w:t>-</w:t>
        <w:br/>
        <w:t>ко думает ь, что преступленіе сперва</w:t>
        <w:br/>
        <w:t>должно быть наказано по законадгь стра</w:t>
        <w:t>-</w:t>
        <w:br/>
        <w:t>ны, въ которой оно было совершено, и</w:t>
        <w:br/>
        <w:t>что, по возвращеиін въ свое отечество,</w:t>
        <w:br/>
        <w:t>виновный под.іежмтъ дополпптельпому</w:t>
        <w:br/>
        <w:t>иаказаиію, если закопъ его отечества</w:t>
        <w:br/>
        <w:t>строже того, по которому онъ уже</w:t>
        <w:br/>
        <w:t>быль нпказань. Г. Порталй легко о-</w:t>
        <w:br/>
        <w:t>провергъ эго мпѣніе. Въ-самомъ-дТ&gt;-</w:t>
        <w:br/>
        <w:t>лъ, уголовный законь, будучи особен</w:t>
        <w:t>-</w:t>
        <w:br/>
        <w:t>но закопомъ полиціи и безЛиасности,</w:t>
        <w:br/>
        <w:t>можетъ имить силу только въ томь</w:t>
        <w:br/>
      </w:r>
      <w:r>
        <w:rPr>
          <w:rStyle w:val="CharStyle860"/>
          <w:b w:val="0"/>
          <w:bCs w:val="0"/>
        </w:rPr>
        <w:t xml:space="preserve">м ест </w:t>
      </w:r>
      <w:r>
        <w:rPr>
          <w:rStyle w:val="CharStyle756"/>
          <w:b/>
          <w:bCs/>
        </w:rPr>
        <w:t>в, гд к совершено преступленіе.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413" w:line="211" w:lineRule="exact"/>
        <w:ind w:left="0" w:right="0" w:firstLine="299"/>
      </w:pPr>
      <w:r>
        <w:rPr>
          <w:rStyle w:val="CharStyle756"/>
          <w:b/>
          <w:bCs/>
        </w:rPr>
        <w:t>Что касается до втораго вопроса, то</w:t>
        <w:br/>
        <w:t>г. Порталй доказалъ, также вопреки</w:t>
        <w:br/>
        <w:t>мпѣнію нтальянскаго юриста, что, ис</w:t>
        <w:t>-</w:t>
        <w:br/>
        <w:t>ключая коммерческихъ дъль, судья</w:t>
        <w:br/>
        <w:t>должеиъ судить только своихь закон-</w:t>
        <w:br/>
        <w:t>пыхъ нодсудимыхъ, что согласія тя</w:t>
        <w:t>-</w:t>
        <w:br/>
        <w:t>жущихся не достаточно, и что одиаъ</w:t>
        <w:br/>
        <w:t>судья власгенъ решить, долженъ ли</w:t>
        <w:br/>
        <w:t>опъ дать ходъ дѣлу.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6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</w:p>
    <w:p>
      <w:pPr>
        <w:pStyle w:val="Style861"/>
        <w:widowControl w:val="0"/>
        <w:keepNext w:val="0"/>
        <w:keepLines w:val="0"/>
        <w:shd w:val="clear" w:color="auto" w:fill="auto"/>
        <w:bidi w:val="0"/>
        <w:spacing w:before="0" w:after="120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Парижское Общество Гісощрк-</w:t>
        <w:br/>
      </w:r>
      <w:r>
        <w:rPr>
          <w:rStyle w:val="CharStyle863"/>
        </w:rPr>
        <w:t xml:space="preserve">н </w:t>
      </w:r>
      <w:r>
        <w:rPr>
          <w:rStyle w:val="CharStyle863"/>
          <w:lang w:val="la" w:eastAsia="la" w:bidi="la"/>
        </w:rPr>
        <w:t xml:space="preserve">i </w:t>
      </w:r>
      <w:r>
        <w:rPr>
          <w:rStyle w:val="CharStyle863"/>
        </w:rPr>
        <w:t>я.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9"/>
      </w:pPr>
      <w:r>
        <w:rPr>
          <w:rStyle w:val="CharStyle756"/>
          <w:b/>
          <w:bCs/>
        </w:rPr>
        <w:t>Г. Пайеиъ представилъ описаиіс</w:t>
        <w:br/>
        <w:t>новыхь усовершепствоваиій, введея-</w:t>
        <w:br/>
        <w:t>ныхъ въ производство газа, с.іужаща-</w:t>
        <w:br/>
        <w:t>го для оевГ.щенія, на одномь париж-</w:t>
        <w:br/>
      </w:r>
      <w:r>
        <w:rPr>
          <w:rStyle w:val="CharStyle864"/>
          <w:b w:val="0"/>
          <w:bCs w:val="0"/>
        </w:rPr>
        <w:t xml:space="preserve">СКОМЪ ЗаЕОДБ, </w:t>
      </w:r>
      <w:r>
        <w:rPr>
          <w:rStyle w:val="CharStyle756"/>
          <w:b/>
          <w:bCs/>
        </w:rPr>
        <w:t>гг-мн Подельсомъ и Дк&gt;-</w:t>
        <w:br/>
        <w:t>бошё.</w:t>
      </w:r>
    </w:p>
    <w:p>
      <w:pPr>
        <w:pStyle w:val="Style266"/>
        <w:numPr>
          <w:ilvl w:val="0"/>
          <w:numId w:val="105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9"/>
      </w:pPr>
      <w:r>
        <w:rPr>
          <w:rStyle w:val="CharStyle756"/>
          <w:b/>
          <w:bCs/>
        </w:rPr>
        <w:t>ІІосредстномъ удачнаго располо-</w:t>
        <w:br/>
        <w:t>жеяія, теперь умѣютъ сжечь смолу,</w:t>
        <w:br/>
        <w:t>происходящую отъ перегонки : опера-</w:t>
        <w:br/>
        <w:t>ція, отъ которой отказались, потому-</w:t>
        <w:br/>
        <w:t>что опа причинила завалъ въ ретор-</w:t>
        <w:br/>
        <w:t>тахъ и увеличивала потреб.іеиіе то</w:t>
        <w:t>-</w:t>
        <w:br/>
        <w:t>плива. Но, возвышая температуру и</w:t>
        <w:br/>
        <w:t>доставляли воздухъ въ приличной мь-</w:t>
        <w:br/>
        <w:t>ръ, можно совершенно сжечь смолу,</w:t>
        <w:br/>
        <w:t>безь большой иевыгоды.</w:t>
      </w:r>
    </w:p>
    <w:p>
      <w:pPr>
        <w:pStyle w:val="Style266"/>
        <w:numPr>
          <w:ilvl w:val="0"/>
          <w:numId w:val="105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9"/>
      </w:pPr>
      <w:r>
        <w:rPr>
          <w:rStyle w:val="CharStyle756"/>
          <w:b/>
          <w:bCs/>
        </w:rPr>
        <w:t>Вместо чугунныхь плавилыіыхъ</w:t>
        <w:br/>
        <w:t>горшковь н тпхъ, которые нзвѣстнм</w:t>
        <w:br/>
        <w:t>поди назван іемь моитё, употребляют*</w:t>
        <w:br/>
        <w:t>земляныя регоргы. Первые скоро пор-</w:t>
      </w:r>
      <w:r>
        <w:br w:type="page"/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69"/>
      </w:pPr>
      <w:r>
        <w:pict>
          <v:shape id="_x0000_s1454" type="#_x0000_t202" style="position:absolute;margin-left:175.45pt;margin-top:18.4pt;width:174.5pt;height:561.65pt;z-index:-1258290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67"/>
                  </w:pPr>
                  <w:r>
                    <w:rPr>
                      <w:rStyle w:val="CharStyle277"/>
                      <w:b/>
                      <w:bCs/>
                    </w:rPr>
                    <w:t>номъ ко.іичествъ. Этотъ споеобъ имълъ</w:t>
                    <w:br/>
                    <w:t xml:space="preserve">полный успъхъ, потому-что </w:t>
                  </w:r>
                  <w:r>
                    <w:rPr>
                      <w:rStyle w:val="CharStyle852"/>
                      <w:b w:val="0"/>
                      <w:bCs w:val="0"/>
                    </w:rPr>
                    <w:t>СЪІІО, по-</w:t>
                    <w:br/>
                  </w:r>
                  <w:r>
                    <w:rPr>
                      <w:rStyle w:val="CharStyle277"/>
                      <w:b/>
                      <w:bCs/>
                    </w:rPr>
                    <w:t>сыпаппое солыо, сохраняется, пс ис</w:t>
                    <w:t>-</w:t>
                    <w:br/>
                    <w:t>пытывая никакого поврежденін. При</w:t>
                    <w:br/>
                    <w:t>этомъ способе, можно даже убирать</w:t>
                    <w:br/>
                    <w:t>сЪно съ дождливую погоду, иогому-что</w:t>
                    <w:br/>
                    <w:t>соль нмъетъ свойство останавливать</w:t>
                    <w:br/>
                    <w:t>дъйсгвіе сырости. II издержка соли, не</w:t>
                    <w:br/>
                    <w:t>говори уже о томъ, что она съ избыт-</w:t>
                    <w:br/>
                    <w:t>ко.мъ вознаграждается сохраненіемъ</w:t>
                    <w:br/>
                    <w:t>съна, весьма-везначительва.</w:t>
                  </w:r>
                </w:p>
                <w:p>
                  <w:pPr>
                    <w:pStyle w:val="Style147"/>
                    <w:numPr>
                      <w:ilvl w:val="0"/>
                      <w:numId w:val="99"/>
                    </w:numPr>
                    <w:tabs>
                      <w:tab w:leader="none" w:pos="53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70"/>
                  </w:pPr>
                  <w:r>
                    <w:rPr>
                      <w:rStyle w:val="CharStyle277"/>
                      <w:b/>
                      <w:bCs/>
                    </w:rPr>
                    <w:t>Общество получило тізвъетіе о</w:t>
                    <w:br/>
                    <w:t>повомъ источнике сахара. ВъАѳинахь</w:t>
                    <w:br/>
                    <w:t>извлекли сокъ изъ корня золотоцвета,</w:t>
                    <w:br/>
                    <w:t>который растетъ въ изобпліи во всей</w:t>
                    <w:br/>
                    <w:t>Греціи, и изъ этого сока добыли са-</w:t>
                    <w:br/>
                    <w:t>харъ. Этотъ сахаръ ие только прево-</w:t>
                    <w:br/>
                    <w:t>сходнаго качества, но еше въ золото</w:t>
                    <w:t>-</w:t>
                    <w:br/>
                    <w:t>цвете его въ шесть разе болъе, неже</w:t>
                    <w:t>-</w:t>
                    <w:br/>
                    <w:t>ли въ свекловнцЪ. Гречсскій король</w:t>
                    <w:br/>
                    <w:t>былъ такъ доволенъ образчиками золо-</w:t>
                    <w:br/>
                    <w:t>тоцвѣтнаго сахара, которые были ему</w:t>
                    <w:br/>
                    <w:t>представлены, что объщалъ покро</w:t>
                    <w:t>-</w:t>
                    <w:br/>
                    <w:t>вительствовать и поощрять во всъхъ</w:t>
                    <w:br/>
                    <w:t>отпошепіяхъ эту новую отрасль про-</w:t>
                    <w:br/>
                    <w:t>мышлености.</w:t>
                  </w:r>
                </w:p>
                <w:p>
                  <w:pPr>
                    <w:pStyle w:val="Style147"/>
                    <w:numPr>
                      <w:ilvl w:val="0"/>
                      <w:numId w:val="99"/>
                    </w:numPr>
                    <w:tabs>
                      <w:tab w:leader="none" w:pos="50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70"/>
                  </w:pPr>
                  <w:r>
                    <w:rPr>
                      <w:rStyle w:val="CharStyle277"/>
                      <w:b/>
                      <w:bCs/>
                    </w:rPr>
                    <w:t>Г. Клаперонь предсташілъ свои</w:t>
                    <w:br/>
                    <w:t>замт.чапіа о правильпъйшемъ располо-</w:t>
                    <w:br/>
                    <w:t>женін ящиковь въ пароеыхь маши</w:t>
                    <w:t>-</w:t>
                    <w:br/>
                    <w:t>на хъ.</w:t>
                  </w:r>
                </w:p>
                <w:p>
                  <w:pPr>
                    <w:pStyle w:val="Style14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70"/>
                  </w:pPr>
                  <w:r>
                    <w:rPr>
                      <w:rStyle w:val="CharStyle277"/>
                      <w:b/>
                      <w:bCs/>
                    </w:rPr>
                    <w:t>Машинисты съ давинго времени зна-</w:t>
                    <w:br/>
                    <w:t>ютъ, что полезно устроиаать паролын</w:t>
                    <w:br/>
                    <w:t>машины такъ,чтобъ отверегін, служа</w:t>
                    <w:t>-</w:t>
                    <w:br/>
                    <w:t>щія для впуска и для выпуска пара,</w:t>
                    <w:br/>
                    <w:t>делались свободны не въ то мгно-</w:t>
                    <w:br/>
                    <w:t>вёпіе, когда поршень достигастъ кон-</w:t>
                    <w:br/>
                    <w:t>ца своего хода, а несколько опережа-</w:t>
                    <w:br/>
                    <w:t>лн бы этотъ моменть. Этотъ резуль</w:t>
                    <w:t>-</w:t>
                    <w:br/>
                    <w:t>тате получается цомощію легкаго из-</w:t>
                    <w:br/>
                  </w:r>
                  <w:r>
                    <w:rPr>
                      <w:rStyle w:val="CharStyle853"/>
                      <w:b/>
                      <w:bCs/>
                    </w:rPr>
                    <w:t xml:space="preserve">мъненія </w:t>
                  </w:r>
                  <w:r>
                    <w:rPr>
                      <w:rStyle w:val="CharStyle277"/>
                      <w:b/>
                      <w:bCs/>
                    </w:rPr>
                    <w:t>въ расаоложенін ящиковъ. За</w:t>
                    <w:t>-</w:t>
                    <w:br/>
                    <w:t>метили также, что это расположсніе</w:t>
                    <w:br/>
                  </w:r>
                  <w:r>
                    <w:rPr>
                      <w:rStyle w:val="CharStyle853"/>
                      <w:b/>
                      <w:bCs/>
                    </w:rPr>
                    <w:t>имЪетъ</w:t>
                  </w:r>
                  <w:r>
                    <w:rPr>
                      <w:rStyle w:val="CharStyle277"/>
                      <w:b/>
                      <w:bCs/>
                    </w:rPr>
                    <w:t>двйствіемъ закрытіе отверстія,</w:t>
                    <w:br/>
                    <w:t>служащего для впуска пара, по дру</w:t>
                    <w:t>-</w:t>
                    <w:br/>
                    <w:t>гую сторону поршня, ранее, нежели</w:t>
                    <w:br/>
                    <w:t>онъ достигъ конца своего хода, чтб</w:t>
                    <w:br/>
                    <w:t>нроизводитъ дъйстг.іе спуска. Доселъ</w:t>
                    <w:br/>
                    <w:t>мало обращали вппмэніл па эготь но-</w:t>
                    <w:br/>
                    <w:t>слъдній Факт!» ; спуске окапывался</w:t>
                    <w:br/>
                    <w:t xml:space="preserve">только </w:t>
                  </w:r>
                  <w:r>
                    <w:rPr>
                      <w:rStyle w:val="CharStyle854"/>
                      <w:b w:val="0"/>
                      <w:bCs w:val="0"/>
                    </w:rPr>
                    <w:t xml:space="preserve">г#7. </w:t>
                  </w:r>
                  <w:r>
                    <w:rPr>
                      <w:rStyle w:val="CharStyle277"/>
                      <w:b/>
                      <w:bCs/>
                    </w:rPr>
                    <w:t>слабой пропорціи, и на пего</w:t>
                    <w:br/>
                    <w:t>смотрели лишь какъ ва необходимое</w:t>
                    <w:br/>
                    <w:t>слъдствіс расположснія, прішятаго для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55" type="#_x0000_t202" style="position:absolute;margin-left:334.8pt;margin-top:0.1pt;width:11.3pt;height:14.1pt;z-index:-1258290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72"/>
                    </w:rPr>
                    <w:t>8</w:t>
                  </w:r>
                  <w:r>
                    <w:rPr>
                      <w:rStyle w:val="CharStyle64"/>
                    </w:rPr>
                    <w:t>!)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56" type="#_x0000_t202" style="position:absolute;margin-left:156.25pt;margin-top:0.75pt;width:28.55pt;height:11.85pt;z-index:-1258290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тились; последи! л же держатся уже</w:t>
        <w:br/>
        <w:t>два года.</w:t>
      </w:r>
    </w:p>
    <w:p>
      <w:pPr>
        <w:pStyle w:val="Style147"/>
        <w:numPr>
          <w:ilvl w:val="0"/>
          <w:numId w:val="105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Помъщеніе камепнаго угля въ о-</w:t>
        <w:br/>
        <w:t>собыхъ магазинах!., легко доступиыхъ,</w:t>
        <w:br/>
        <w:t>даетъ значительную экопомію, потому-</w:t>
        <w:br/>
        <w:t>что каменный уголь портится на воз-</w:t>
        <w:br/>
        <w:t>духт., дъйствѵющемъ на его смолу.</w:t>
      </w:r>
    </w:p>
    <w:p>
      <w:pPr>
        <w:pStyle w:val="Style147"/>
        <w:numPr>
          <w:ilvl w:val="0"/>
          <w:numId w:val="105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 г. Подельсъ и Дюбошё устроили</w:t>
        <w:br/>
        <w:t>газометръ, въ которомъ двъ трубы,</w:t>
        <w:br/>
        <w:t>служащія для входа и выхода газа,вме</w:t>
        <w:t>-</w:t>
        <w:br/>
        <w:t>сто того, чтобъ прорезать стену, про</w:t>
        <w:t>-</w:t>
        <w:br/>
        <w:t>ведены сверху. Двпженія этого огром-</w:t>
        <w:br/>
        <w:t>ваго колокола , въ двадцать метровъ</w:t>
        <w:br/>
        <w:t xml:space="preserve">ширины,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стЪспсиы такимъ устрой-</w:t>
        <w:br/>
        <w:t>ствомъ, иотому-что трубы, будучи</w:t>
        <w:br/>
        <w:t>членосоставпыя, имъютъ гибкость, и</w:t>
        <w:br/>
        <w:t>въеъ трубъ такимъ образимъ возна-</w:t>
        <w:br/>
        <w:t>граждаетъ нзмъняющійся въеъ газо</w:t>
        <w:t>-</w:t>
        <w:br/>
        <w:t>метра.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Шаттенманнъ сообщнлъ, что</w:t>
        <w:br/>
        <w:t>онъ нашелъ легкое средстио предохра</w:t>
        <w:t>-</w:t>
        <w:br/>
        <w:t>нять съно отъ сырости.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 случается, особенно въ об-</w:t>
        <w:br/>
        <w:t>ширныхь иолевыхъ сборахь, что съно,</w:t>
        <w:br/>
        <w:t>убранное въ большнхъ кучахъ, плъ-</w:t>
        <w:br/>
        <w:t>снъетъ или принимаетъ бурый цвътъ</w:t>
        <w:br/>
        <w:t>отъ дъбствія броженія, которое откры</w:t>
        <w:t>-</w:t>
        <w:br/>
        <w:t>вается въ немъ пос.іъ уборки. Даже въ</w:t>
        <w:br/>
        <w:t>томъ случав, когда сішо очень-сухо во</w:t>
        <w:br/>
        <w:t>время уборки, оно содержать въ себъ</w:t>
        <w:br/>
        <w:t>много влаги, которая испаряется отъ</w:t>
        <w:br/>
        <w:t>дъйствія теилоты, развиваемой брожс-</w:t>
        <w:br/>
        <w:t>ніемъ. Это броженіе тѣмъ деятельнее,</w:t>
        <w:br/>
        <w:t>чъмъ масса сѣна, сваленнаго въ кучу,</w:t>
        <w:br/>
        <w:t>болѣе,—потому-что тогда влага встръ-</w:t>
        <w:br/>
        <w:t>чаетъ болъе ирепатствія для своего</w:t>
        <w:br/>
        <w:t>испареиін. ІІтакь, съно всегда можетъ</w:t>
        <w:br/>
        <w:t>попортиться, и оно неминуемо испор</w:t>
        <w:t>-</w:t>
        <w:br/>
        <w:t>тится, если его убирали въ дождли</w:t>
        <w:t>-</w:t>
        <w:br/>
        <w:t>вую погоду.</w:t>
      </w:r>
    </w:p>
    <w:p>
      <w:pPr>
        <w:pStyle w:val="Style14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Зам-ьтивь, что съно повреждается</w:t>
        <w:br/>
        <w:t>только внутри кучъ и сохраняется на</w:t>
        <w:br/>
        <w:t>наружной сгоронъ, в7» тЪхъ частяхъ,</w:t>
        <w:br/>
        <w:t>гда столбы постройки благопріятству-</w:t>
        <w:br/>
        <w:t>ютъ исиаренію сырости, г. Шаттсн-</w:t>
        <w:br/>
        <w:t>машіъ съ успЪхомъ дълаеть прорезы</w:t>
        <w:br/>
        <w:t>ігь кучахъ сена, чтобъ достигнуть то</w:t>
        <w:t>-</w:t>
        <w:br/>
        <w:t>го же дъйствія. Размышляя въ-пос.іъд-</w:t>
        <w:br/>
        <w:t>ствіи о причішахъ этого вреднаго бро</w:t>
        <w:t>-</w:t>
        <w:br/>
        <w:t>женія и о ередствахъ умЪрить его,</w:t>
        <w:br/>
        <w:t>он ь придумал ь посыпать съно, изъ ру</w:t>
        <w:t>-</w:t>
        <w:br/>
        <w:t>ки, обыкновенною солью, вь прилпч-</w:t>
      </w:r>
      <w:r>
        <w:br w:type="page"/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114" w:line="18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90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pict>
          <v:shape id="_x0000_s1457" type="#_x0000_t202" style="position:absolute;margin-left:163.2pt;margin-top:-2.9pt;width:29.05pt;height:14.85pt;z-index:-125829054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4"/>
                  </w:pPr>
                  <w:r>
                    <w:rPr>
                      <w:rStyle w:val="CharStyle670"/>
                      <w:b/>
                      <w:bCs/>
                      <w:i/>
                      <w:iCs/>
                    </w:rPr>
                    <w:t>Сміьсь.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достиженія главной цели, изъяснен</w:t>
        <w:t>-</w:t>
        <w:br/>
        <w:t>ной выше.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Цель г. Клаперона состоитъ въ</w:t>
        <w:br/>
        <w:t>томъ, чтобъ показать важность этого</w:t>
        <w:br/>
        <w:t>последил го обстоятельства, которое до</w:t>
        <w:br/>
        <w:t>настоящего времени считалось совер-</w:t>
        <w:br/>
        <w:t>шснно-второстененвымъ, и изъ кото-</w:t>
        <w:br/>
        <w:t>раго не извлекли никакой иользы, отъ-</w:t>
        <w:br/>
        <w:t>того, что ие простирали довольно-да</w:t>
        <w:t>-</w:t>
        <w:br/>
        <w:t>леко расширение пара. Г. Клапсрояъ</w:t>
        <w:br/>
        <w:t>показываетъ, что помощію простыхъ</w:t>
        <w:br/>
        <w:t>изменений обыквовеннаго снаряда мо</w:t>
        <w:t>-</w:t>
        <w:br/>
        <w:t>жно удовлетворить следующимъ тремъ</w:t>
        <w:br/>
        <w:t>условіямъ:</w:t>
      </w:r>
    </w:p>
    <w:p>
      <w:pPr>
        <w:pStyle w:val="Style63"/>
        <w:numPr>
          <w:ilvl w:val="0"/>
          <w:numId w:val="10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впуске пара опережалъ</w:t>
        <w:br/>
        <w:t>копецъ хода поршня данннымъ количе-</w:t>
        <w:br/>
        <w:t>ствомъ.</w:t>
      </w:r>
    </w:p>
    <w:p>
      <w:pPr>
        <w:pStyle w:val="Style63"/>
        <w:numPr>
          <w:ilvl w:val="0"/>
          <w:numId w:val="107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выпускъ пара опережалъ</w:t>
        <w:br/>
        <w:t>консць хода поршня количествомъ</w:t>
        <w:br/>
        <w:t>большимъ, но также определеннымъ.</w:t>
      </w:r>
    </w:p>
    <w:p>
      <w:pPr>
        <w:pStyle w:val="Style63"/>
        <w:numPr>
          <w:ilvl w:val="0"/>
          <w:numId w:val="107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сйускъ пара начинался</w:t>
        <w:br/>
        <w:t>па дапномъ пупкте хода поршня.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Клаперопъ даете геометрическое</w:t>
        <w:br/>
        <w:t>построеніе , посредствомъ котораго</w:t>
        <w:br/>
        <w:t>можно определить весьма-просто раз</w:t>
        <w:t>-</w:t>
        <w:br/>
        <w:t>меры ящика и положеніе эксцентричс-</w:t>
        <w:br/>
        <w:t>скаго снаряда, которые удовлетворя-</w:t>
        <w:br/>
        <w:t>ютъ этимъ тремъ условіямъ. Тогда</w:t>
        <w:br/>
        <w:t>выходите, что отверстіе, служащее для</w:t>
        <w:br/>
        <w:t>выпуска пара, закрывается раііее, не</w:t>
        <w:t>-</w:t>
        <w:br/>
        <w:t>жели поршень досгпгъ конца своего</w:t>
        <w:br/>
        <w:t>хода, такъ, что паръ, гіодъ атмос&lt;і&gt;ер-</w:t>
        <w:br/>
        <w:t>нымъ давленіемъ, заключенный между</w:t>
        <w:br/>
        <w:t>поршнемъ и, ящикомъ, сжимается, и</w:t>
        <w:br/>
        <w:t>можетъ достигнуть очень-значитель-</w:t>
        <w:br/>
        <w:t>наго давленін, поглощая большое ко</w:t>
        <w:t>-</w:t>
        <w:br/>
        <w:t>личество механической работы. Эго</w:t>
        <w:br/>
        <w:t>сжатіе теме более велико,чемъспускъ</w:t>
        <w:br/>
        <w:t>простирается далее, и съ перваго</w:t>
        <w:br/>
        <w:t xml:space="preserve">взгляда, кажется, что оно </w:t>
      </w:r>
      <w:r>
        <w:rPr>
          <w:rStyle w:val="CharStyle830"/>
        </w:rPr>
        <w:t xml:space="preserve">долніно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</w:t>
        <w:br/>
        <w:t>ослабить полезное действіе, которое</w:t>
        <w:br/>
        <w:t>можно отъпего ожидать. Чтобъ устра</w:t>
        <w:t>-</w:t>
        <w:br/>
        <w:t>нить эту невыгоду, достаточно увели</w:t>
        <w:t>-</w:t>
        <w:br/>
        <w:t>чить пространство между ящикомъ и</w:t>
        <w:br/>
        <w:t>поршиемъ въ конце его движепія,такъ,</w:t>
        <w:br/>
        <w:t>чтобъ сдавленный паръ достигъ давле-</w:t>
        <w:br/>
        <w:t>пія,равиаго давлепію котла въ ту ми</w:t>
        <w:t>-</w:t>
        <w:br/>
        <w:t>нуту, когда открывается сообщеніе съ</w:t>
        <w:br/>
        <w:t>последними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расноложеиіе было употребле</w:t>
        <w:t>-</w:t>
        <w:br/>
        <w:t>но самимъ г. Клаперономъ, при по</w:t>
        <w:t>-</w:t>
        <w:br/>
        <w:t>строении паровой машины для желез*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дорогъ версальской и сен-жер-</w:t>
        <w:br/>
        <w:t>менской. Эта машина,при потреблении,</w:t>
        <w:br/>
        <w:t>едва-равншощемся потребленію самыхъ</w:t>
        <w:br/>
        <w:t>снльныхъ англійскихъ машине, могла</w:t>
        <w:br/>
        <w:t>влечь, съодннакою скоростію, въ пол</w:t>
        <w:t>-</w:t>
        <w:br/>
        <w:t>тора раза более тяжести противъ по-</w:t>
        <w:br/>
        <w:t>следпихь; и опа сохранила свое пре</w:t>
        <w:t>-</w:t>
        <w:br/>
        <w:t>восходство.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353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Этогъновый способъ извлекать поль</w:t>
        <w:t>-</w:t>
        <w:br/>
        <w:t>зу пзъ расширительной силы паровъ,</w:t>
        <w:br/>
        <w:t>въ которомъ звторъ требуете себе</w:t>
        <w:br/>
        <w:t>первенства , имеете ту выгоду, что</w:t>
        <w:br/>
        <w:t>оиъ можетъ быть примКиень безъ вея-</w:t>
        <w:br/>
        <w:t>каго особеппаго механизма. Съ неко-</w:t>
        <w:br/>
        <w:t>тораго времени, онъприпятъ въАиглін,</w:t>
        <w:br/>
        <w:t>ы г. Клаперонъ говорите, что поль</w:t>
        <w:t>-</w:t>
        <w:br/>
        <w:t>за его можетъ считаться несомненно</w:t>
        <w:br/>
        <w:t>доказанною.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07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865"/>
        <w:widowControl w:val="0"/>
        <w:keepNext w:val="0"/>
        <w:keepLines w:val="0"/>
        <w:shd w:val="clear" w:color="auto" w:fill="auto"/>
        <w:bidi w:val="0"/>
        <w:spacing w:before="0" w:after="203"/>
        <w:ind w:left="20" w:right="0" w:firstLine="0"/>
      </w:pPr>
      <w:r>
        <w:rPr>
          <w:rStyle w:val="CharStyle867"/>
        </w:rPr>
        <w:t xml:space="preserve">Лондонское </w:t>
      </w:r>
      <w:r>
        <w:rPr>
          <w:rStyle w:val="CharStyle868"/>
        </w:rPr>
        <w:t>Общество</w:t>
        <w:br/>
        <w:t>Пром</w:t>
      </w:r>
      <w:r>
        <w:rPr>
          <w:lang w:val="ru-RU" w:eastAsia="ru-RU" w:bidi="ru-RU"/>
          <w:w w:val="100"/>
          <w:color w:val="000000"/>
          <w:position w:val="0"/>
        </w:rPr>
        <w:t xml:space="preserve"> ыш </w:t>
      </w:r>
      <w:r>
        <w:rPr>
          <w:rStyle w:val="CharStyle868"/>
        </w:rPr>
        <w:t>лен ости.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Солли </w:t>
      </w:r>
      <w:r>
        <w:rPr>
          <w:rStyle w:val="CharStyle830"/>
        </w:rPr>
        <w:t xml:space="preserve">излоніи.іъ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химическіл на</w:t>
        <w:t>-</w:t>
        <w:br/>
        <w:t>чала производства мыла и также гла</w:t>
        <w:t>-</w:t>
        <w:br/>
        <w:t>вный технпческія подробности этой</w:t>
        <w:br/>
        <w:t>отрасли промышлсности. Прежде, мы</w:t>
        <w:t>-</w:t>
        <w:br/>
        <w:t>ло делали изъ масла или какого-нибудь</w:t>
        <w:br/>
        <w:t>жирнаго вещества, и изъ поташа ; къ</w:t>
        <w:br/>
        <w:t>нимъ присоединяли обыкновенную соль,</w:t>
        <w:br/>
        <w:t>которая сообщала мылу твердость,</w:t>
        <w:br/>
        <w:t>разлагая его и заменяя въ немъ по</w:t>
        <w:t>-</w:t>
        <w:br/>
        <w:t>таше содою. Теперь делаютъэто пря</w:t>
        <w:t>-</w:t>
        <w:br/>
        <w:t>мо, чрезъ соедішсяіе соды съ жиромъ</w:t>
        <w:br/>
        <w:t>или съ масломъ, и такимъ образомъ</w:t>
        <w:br/>
        <w:t>получаютъ сразу твердое мыло. Жире</w:t>
        <w:br/>
        <w:t>или масло кипятятъ съ растворомъ</w:t>
        <w:br/>
        <w:t>соли , который прибавляется посте</w:t>
        <w:t>-</w:t>
        <w:br/>
        <w:t>пенно въ болье-н-более-крепкомъ со-</w:t>
        <w:br/>
        <w:t>стоаніи, доколе масло не будете на</w:t>
        <w:t>-</w:t>
        <w:br/>
        <w:t>сыщено содою, чтобъ дать совершен</w:t>
        <w:t>-</w:t>
        <w:br/>
        <w:t>ное мыло. Тогда его лыотъ нъ дере</w:t>
        <w:t>-</w:t>
        <w:br/>
        <w:t>вянный Формы, чтобъ оно застыло, и</w:t>
        <w:br/>
        <w:t>потомъ разрезываютъ на части посред</w:t>
        <w:t>-</w:t>
        <w:br/>
        <w:t>ствомъ железпыхъ нитей.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  <w:sectPr>
          <w:type w:val="continuous"/>
          <w:pgSz w:w="7464" w:h="12246"/>
          <w:pgMar w:top="312" w:left="223" w:right="330" w:bottom="31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Ііаконецъ, г. Солли изъясняете хи-</w:t>
        <w:br/>
        <w:t>мнческій процессе мыловарепія, иа-</w:t>
        <w:br/>
        <w:t>поминая свои предъидущіе опыты, и</w:t>
        <w:br/>
        <w:t>доказываете, что масло можетъ быть</w:t>
        <w:br/>
        <w:t>разсматрисасмо какъ соль глпцери-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65" w:line="22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9і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pict>
          <v:shape id="_x0000_s1458" type="#_x0000_t202" style="position:absolute;margin-left:-17.3pt;margin-top:-0.15pt;width:28.55pt;height:11.1pt;z-index:-125829053;mso-wrap-distance-left:5pt;mso-wrap-distance-right:14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Смѣсь-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59" type="#_x0000_t202" style="position:absolute;margin-left:-174.5pt;margin-top:16.5pt;width:177.1pt;height:563.6pt;z-index:-125829052;mso-wrap-distance-left:5pt;mso-wrap-distance-top:1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6"/>
                  </w:pPr>
                  <w:r>
                    <w:rPr>
                      <w:rStyle w:val="CharStyle64"/>
                    </w:rPr>
                    <w:t>іш, въ которой эго вещество нахо</w:t>
                    <w:t>-</w:t>
                    <w:br/>
                    <w:t>дится от. соеднпеиіи съ известными</w:t>
                    <w:br/>
                    <w:t>кислотами; что въ производстве мы</w:t>
                    <w:t>-</w:t>
                    <w:br/>
                    <w:t>ла, эта соль разлагается, и глицери</w:t>
                    <w:t>-</w:t>
                    <w:br/>
                    <w:t>на, какъ основаніе, заменяется пога-</w:t>
                    <w:br/>
                    <w:t>шомъ или содою, которые употребля</w:t>
                    <w:t>-</w:t>
                    <w:br/>
                  </w:r>
                  <w:r>
                    <w:rPr>
                      <w:rStyle w:val="CharStyle869"/>
                    </w:rPr>
                    <w:t xml:space="preserve">ете Фабриканте; </w:t>
                  </w:r>
                  <w:r>
                    <w:rPr>
                      <w:rStyle w:val="CharStyle64"/>
                    </w:rPr>
                    <w:t xml:space="preserve">и что, такимъ </w:t>
                  </w:r>
                  <w:r>
                    <w:rPr>
                      <w:rStyle w:val="CharStyle869"/>
                    </w:rPr>
                    <w:t>обра-</w:t>
                    <w:br/>
                  </w:r>
                  <w:r>
                    <w:rPr>
                      <w:rStyle w:val="CharStyle64"/>
                    </w:rPr>
                    <w:t>зомъ, мыло действительно есть соль</w:t>
                    <w:br/>
                    <w:t>поташа или соды, столь же истинная,</w:t>
                    <w:br/>
                    <w:t>какъ сернокислый поташъ, или серно</w:t>
                    <w:t>-</w:t>
                    <w:br/>
                    <w:t>кислая сода.</w:t>
                  </w:r>
                </w:p>
                <w:p>
                  <w:pPr>
                    <w:pStyle w:val="Style63"/>
                    <w:numPr>
                      <w:ilvl w:val="0"/>
                      <w:numId w:val="109"/>
                    </w:numPr>
                    <w:tabs>
                      <w:tab w:leader="none" w:pos="4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9"/>
                  </w:pPr>
                  <w:r>
                    <w:rPr>
                      <w:rStyle w:val="CharStyle64"/>
                    </w:rPr>
                    <w:t>Въ томъ же заседаніи предста</w:t>
                    <w:t>-</w:t>
                    <w:br/>
                    <w:t>влены были два новые механизма зам</w:t>
                    <w:t>-</w:t>
                    <w:br/>
                    <w:t>ка. Одннъ изъ пихъ устроенъ такимъ</w:t>
                    <w:br/>
                    <w:t>образомъ, что прежде влоя:снія въ за-</w:t>
                    <w:br/>
                    <w:t>мбкъ ключа, должно отнять круглую</w:t>
                    <w:br/>
                    <w:t>пластинку, которая закрываете диру,</w:t>
                    <w:br/>
                    <w:t>а въ-продолжевіс этого действія зво</w:t>
                    <w:t>-</w:t>
                    <w:br/>
                    <w:t>ните колокольчике, ударяя отъ одно</w:t>
                    <w:t>-</w:t>
                    <w:br/>
                    <w:t>го раза до тридцати, по воле владете-</w:t>
                    <w:br/>
                    <w:t>теля.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9"/>
                  </w:pPr>
                  <w:r>
                    <w:rPr>
                      <w:rStyle w:val="CharStyle64"/>
                    </w:rPr>
                    <w:t>Второй замсжъ много походите на</w:t>
                    <w:br/>
                    <w:t>первый; только въ пемъ звоне проис</w:t>
                    <w:t>-</w:t>
                    <w:br/>
                    <w:t>ходите въ-продолженіе того времени,</w:t>
                    <w:br/>
                    <w:t xml:space="preserve">какъ отпираютъ </w:t>
                  </w:r>
                  <w:r>
                    <w:rPr>
                      <w:rStyle w:val="CharStyle870"/>
                    </w:rPr>
                    <w:t>іі</w:t>
                  </w:r>
                  <w:r>
                    <w:rPr>
                      <w:rStyle w:val="CharStyle64"/>
                    </w:rPr>
                    <w:t xml:space="preserve"> запираютъ , а пе</w:t>
                    <w:br/>
                    <w:t>прежде.</w:t>
                  </w:r>
                </w:p>
                <w:p>
                  <w:pPr>
                    <w:pStyle w:val="Style63"/>
                    <w:numPr>
                      <w:ilvl w:val="0"/>
                      <w:numId w:val="109"/>
                    </w:numPr>
                    <w:tabs>
                      <w:tab w:leader="none" w:pos="50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9"/>
                  </w:pPr>
                  <w:r>
                    <w:rPr>
                      <w:rStyle w:val="CharStyle64"/>
                    </w:rPr>
                    <w:t>Г. Даніель изобреле новый со</w:t>
                    <w:t>-</w:t>
                    <w:br/>
                    <w:t>ставь для удобрепія полей; это смесь</w:t>
                    <w:br/>
                    <w:t>углекислаго аммоніака , деревяпныхъ</w:t>
                    <w:br/>
                    <w:t>опилоке и ископаемой смолы.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9"/>
                  </w:pPr>
                  <w:r>
                    <w:rPr>
                      <w:rStyle w:val="CharStyle64"/>
                    </w:rPr>
                    <w:t>Вещества, изъ которычъ извлеченъ</w:t>
                    <w:br/>
                    <w:t>этотъ иовый роде навоза, состоите,</w:t>
                    <w:br/>
                    <w:t>по-видимому, исключительно изъ не</w:t>
                    <w:t>-</w:t>
                    <w:br/>
                    <w:t>органической матеріи. Вь этоме отно-</w:t>
                    <w:br/>
                    <w:t>шеніи, г. Добене указываете на изо</w:t>
                    <w:t>-</w:t>
                    <w:br/>
                    <w:t>бретете г. Даніеля, какъ па примере</w:t>
                    <w:br/>
                    <w:t>средстве, доставляемыхъ намъ приро</w:t>
                    <w:t>-</w:t>
                    <w:br/>
                    <w:t>дою, увеличить количество растптсль-</w:t>
                    <w:br/>
                    <w:t>ныхъ произведеній соразмерно се прн-</w:t>
                    <w:br/>
                    <w:t>ращеніемъ народонаселеиія. Въ стра</w:t>
                    <w:t>-</w:t>
                    <w:br/>
                    <w:t>не чисто-земледельческой или пасту</w:t>
                    <w:t>-</w:t>
                    <w:br/>
                    <w:t>шеской, нить необходимости прибе</w:t>
                    <w:t>-</w:t>
                    <w:br/>
                    <w:t>гать къ другимъ удобрительаы.мъ вс-</w:t>
                    <w:br/>
                    <w:t>ществамъ , кроме напоза жпвотныхъ;</w:t>
                    <w:br/>
                    <w:t>но въ обществе весьма-деятельвомъ и</w:t>
                    <w:br/>
                    <w:t>развившемся, где большое количество</w:t>
                    <w:br/>
                    <w:t>произведеній потребляется жителями</w:t>
                    <w:br/>
                    <w:t>большихъ городовъ,необходимо искать</w:t>
                    <w:br/>
                    <w:t>новыхъ матеріаловъ, чтобъ вознагра</w:t>
                    <w:t>-</w:t>
                    <w:br/>
                    <w:t>дить потерю , которую испытываете</w:t>
                    <w:br/>
                    <w:t>почва страиы. Такъ, доказано, что по-</w:t>
                    <w:br/>
                    <w:t>рошоке костей, ввозимый изъ Амери-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ки въ Англію кань удобрительное ве</w:t>
        <w:t>-</w:t>
        <w:br/>
        <w:t xml:space="preserve">щество , происходите отъ </w:t>
      </w:r>
      <w:r>
        <w:rPr>
          <w:rStyle w:val="CharStyle47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  <w:r>
        <w:rPr>
          <w:rStyle w:val="CharStyle472"/>
        </w:rPr>
        <w:t>200.000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быкове,убиваемыхъежегодио. Гуано,—</w:t>
        <w:br/>
        <w:t>это вещество, столь известное свонмъ</w:t>
        <w:br/>
        <w:t>удобрительнымъ действіемъ, ввозит</w:t>
        <w:t>-</w:t>
        <w:br/>
        <w:t>ся съ острововъ въ разный страиы,</w:t>
        <w:br/>
        <w:t>также въ большомъ количестве. Но</w:t>
        <w:br/>
        <w:t>такъ-какъ эти два источника будуте</w:t>
        <w:br/>
        <w:t>изсякать по мере увеличепія па-</w:t>
        <w:br/>
        <w:t>родонаселенія, то должио радовать</w:t>
        <w:t>-</w:t>
        <w:br/>
        <w:t>ся, что мы можемъ заменить ихе</w:t>
        <w:br/>
        <w:t>веществами неорганическими. Тако</w:t>
        <w:t>-</w:t>
        <w:br/>
        <w:t>ва азотокислая сода, которую столь</w:t>
        <w:t>-</w:t>
        <w:br/>
        <w:t>ко употребляли въ последнее время;</w:t>
        <w:br/>
        <w:t>таково и повое удобрительное веще</w:t>
        <w:t>-</w:t>
        <w:br/>
        <w:t>ство г. Даніеля-, и можно надеяться,</w:t>
        <w:br/>
        <w:t>что при открытіи такичъ средстве,</w:t>
        <w:br/>
        <w:t>земледеліс можете выдерживать па-</w:t>
        <w:br/>
        <w:t>поръ постояино-увеличиваюіцагося па-</w:t>
        <w:br/>
        <w:t>родонаселенія.</w:t>
      </w:r>
    </w:p>
    <w:p>
      <w:pPr>
        <w:pStyle w:val="Style318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78"/>
      </w:pPr>
      <w:r>
        <w:rPr>
          <w:rStyle w:val="CharStyle654"/>
        </w:rPr>
        <w:t>Г. Боклендъ выразилъ мнЪпіе, что</w:t>
        <w:br/>
        <w:t>эти новыя удобрительный вещества</w:t>
        <w:br/>
        <w:t>действуютъ какъ средства возбѵ-</w:t>
        <w:br/>
        <w:t>ждающіл растительность, то-есть, что</w:t>
        <w:br/>
        <w:t>поіъ ихъ вліяніемъ растеніе деятель</w:t>
        <w:t>-</w:t>
        <w:br/>
        <w:t>нее поглощаете начала, содержиммя вь</w:t>
        <w:br/>
      </w:r>
      <w:r>
        <w:rPr>
          <w:rStyle w:val="CharStyle871"/>
        </w:rPr>
        <w:t xml:space="preserve">атмосфере. </w:t>
      </w:r>
      <w:r>
        <w:rPr>
          <w:rStyle w:val="CharStyle654"/>
        </w:rPr>
        <w:t>Оне заметилъ еще, что</w:t>
        <w:br/>
        <w:t>необходимо оживлять искусственнымъ</w:t>
        <w:br/>
        <w:t>образомъ землю, которая истощена, и</w:t>
        <w:br/>
        <w:t>въ подтвержденіе этого мпенія прн-</w:t>
        <w:br/>
        <w:t>велъ следующій Факте. Некоторый</w:t>
        <w:br/>
        <w:t>пастбища близь Честера были исто-</w:t>
        <w:br/>
        <w:t>іцеиы въ ихъ Фосфорнокислой извести,</w:t>
        <w:br/>
        <w:t>которая окончательно перешла ве</w:t>
        <w:br/>
        <w:t>сыре, делаемый изъ молока пасущихся</w:t>
        <w:br/>
        <w:t>па этнхе мпстахъ корове; во посред-</w:t>
        <w:br/>
        <w:t>ствоме слоя толчеиыхъ костей паст</w:t>
        <w:t>-</w:t>
        <w:br/>
        <w:t>бища приведены въ прежнее состоя-</w:t>
        <w:br/>
      </w:r>
      <w:r>
        <w:rPr>
          <w:rStyle w:val="CharStyle654"/>
          <w:lang w:val="de-DE" w:eastAsia="de-DE" w:bidi="de-DE"/>
        </w:rPr>
        <w:t>nie.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  <w:sectPr>
          <w:pgSz w:w="7464" w:h="12246"/>
          <w:pgMar w:top="305" w:left="3703" w:right="199" w:bottom="3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Маллеръ представилъ рнсу-</w:t>
        <w:br/>
        <w:t>нокь и модель изобретенной имъ ма</w:t>
        <w:t>-</w:t>
        <w:br/>
        <w:t>шины для выведенія па сушу судовь</w:t>
        <w:br/>
        <w:t>всякой величины. Начало, на кото-</w:t>
        <w:br/>
        <w:t>ромъ основывается устройство этой</w:t>
        <w:br/>
        <w:t>машины, есть распределеніе тяжести,</w:t>
        <w:br/>
        <w:t>или влеченіе между сколько-возможно-</w:t>
        <w:br/>
        <w:t>болмииме числомъ утверждепныхъ</w:t>
        <w:br/>
        <w:t>пупктовъ. Изобретатель говорите,что</w:t>
        <w:br/>
        <w:t>при этой машине, влеченія неравный</w:t>
        <w:br/>
        <w:t>и низшіл невозможны; двшкеіііе здесь</w:t>
        <w:br/>
        <w:t>постоянно однообразно и пропорціо-</w:t>
        <w:br/>
        <w:t>нальио сопротивление. Кажется, что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180" w:right="0" w:firstLine="0"/>
        <w:sectPr>
          <w:headerReference w:type="even" r:id="rId202"/>
          <w:headerReference w:type="default" r:id="rId203"/>
          <w:pgSz w:w="7464" w:h="12246"/>
          <w:pgMar w:top="305" w:left="266" w:right="247" w:bottom="31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51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476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попал система представляетъ пра-</w:t>
        <w:br/>
        <w:t>ктическія выгоды; опа сберегаетъ суд-</w:t>
        <w:br/>
        <w:t>во » вмъсте время.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rPr>
          <w:rStyle w:val="CharStyle550"/>
        </w:rPr>
        <w:t>СОЛНЕЧНОЕ ЗАТМѢНІЕ 26 ІЮНЯ ВТЬ</w:t>
        <w:br/>
        <w:t>ПЕНЗЬ, МОЗДОКА Я НИЖНЕТАГИЛЬ-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spacing w:before="0" w:after="238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ск-ь. п</w:t>
      </w:r>
    </w:p>
    <w:p>
      <w:pPr>
        <w:pStyle w:val="Style813"/>
        <w:widowControl w:val="0"/>
        <w:keepNext w:val="0"/>
        <w:keepLines w:val="0"/>
        <w:shd w:val="clear" w:color="auto" w:fill="auto"/>
        <w:bidi w:val="0"/>
        <w:jc w:val="center"/>
        <w:spacing w:before="0" w:after="135" w:line="220" w:lineRule="exact"/>
        <w:ind w:left="0" w:right="0" w:firstLine="0"/>
      </w:pPr>
      <w:r>
        <w:rPr>
          <w:rStyle w:val="CharStyle875"/>
        </w:rPr>
        <w:t xml:space="preserve">1. Вь </w:t>
      </w:r>
      <w:r>
        <w:rPr>
          <w:rStyle w:val="CharStyle876"/>
        </w:rPr>
        <w:t>Пензъ.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самаго ран и иго утра 26 іюня въ</w:t>
        <w:br/>
        <w:t>Пензе было такъ пасмурно, что р-вши-</w:t>
        <w:br/>
        <w:t>телыіо не было никакой надеяіды уви</w:t>
        <w:t>-</w:t>
        <w:br/>
        <w:t>деть затмепіе солнца, и это особепио</w:t>
        <w:br/>
        <w:t>прискорбно было для многихъ, вътомъ</w:t>
        <w:br/>
        <w:t>числе для цасъ двоихъ, пріехавшихъ</w:t>
        <w:br/>
        <w:t>въ Пензу единственно для того, чтобь</w:t>
        <w:br/>
        <w:t>видеть это великое и вместе съ теме</w:t>
        <w:br/>
        <w:t>весьма - редкое явленіе природы. Не</w:t>
        <w:br/>
        <w:t>столько тревожило пасъ сожалеиіе о</w:t>
        <w:br/>
        <w:t>папрасно-совершснпомъ пути, сколь</w:t>
        <w:t>-</w:t>
        <w:br/>
        <w:t>ко мысль, что, оставаясь на месте,</w:t>
        <w:br/>
        <w:t>въ Саратове, мы моглнбы по-крайней-</w:t>
        <w:br/>
        <w:t>мере наблюдать затмепіе частное; а</w:t>
        <w:br/>
        <w:t>теперь, по милости пасмурныхъ обла-</w:t>
        <w:br/>
        <w:t>ьовъ, должны лишиться случая видеть</w:t>
        <w:br/>
        <w:t>не только полное затменіс въ томъ</w:t>
        <w:br/>
      </w:r>
      <w:r>
        <w:rPr>
          <w:rStyle w:val="CharStyle830"/>
        </w:rPr>
        <w:t xml:space="preserve">месте,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куда мы такъ </w:t>
      </w:r>
      <w:r>
        <w:rPr>
          <w:rStyle w:val="CharStyle830"/>
        </w:rPr>
        <w:t xml:space="preserve">спешили,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и</w:t>
        <w:br/>
        <w:t>частное, отъ котораго у Ехал и. Если</w:t>
        <w:br/>
        <w:t>это пасмурное время въ этотъ день</w:t>
        <w:br/>
        <w:t>такъ печалило пасъ и всехъ тъхъ, ко</w:t>
        <w:t>-</w:t>
        <w:br/>
        <w:t>торые ожидали затменія изъ одного</w:t>
        <w:br/>
        <w:t>только любопытства, то какъ же горько</w:t>
        <w:br/>
        <w:t xml:space="preserve">оно </w:t>
      </w:r>
      <w:r>
        <w:rPr>
          <w:rStyle w:val="CharStyle830"/>
        </w:rPr>
        <w:t xml:space="preserve">долікво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показаться людямъ,</w:t>
        <w:br/>
        <w:t>гіредавяымъ науки и прибывшнмъ сю</w:t>
        <w:t>-</w:t>
        <w:br/>
        <w:t>да въ Пензу съ цБлію определить или</w:t>
        <w:br/>
        <w:t>поверить па-самомъ-деле астрономи-</w:t>
        <w:br/>
        <w:t>ческіс пункты затмепіні Съ этою це-</w:t>
        <w:br/>
        <w:t>лію выстроена была въ загородиомъ</w:t>
        <w:br/>
        <w:t>саду, въ 4-хъ верстахъ отъ города,</w:t>
        <w:br/>
        <w:t>удобная временная обсерваторія, въ</w:t>
        <w:br/>
        <w:t>которой были помещены астрономи</w:t>
        <w:t>-</w:t>
        <w:br/>
        <w:t>ческие инструменты, взятые изъ ка</w:t>
        <w:t>-</w:t>
        <w:br/>
        <w:t xml:space="preserve">занской обсерг.аторіи. Прекрасное со-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59"/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стояпіе неба въ-продоля;еніи послед-</w:t>
        <w:br/>
        <w:t>нихъ дней предъ затменіемъ и даже</w:t>
        <w:br/>
        <w:t>блзгопріятный для наблюдений печеръ</w:t>
        <w:br/>
        <w:t>накануне не обещали такого пасмур-</w:t>
        <w:br/>
        <w:t>наго утра. Въ 1-мъ часу ночи потяну</w:t>
        <w:t>-</w:t>
        <w:br/>
        <w:t>лись съ зэпадваго края горизонта па-</w:t>
        <w:br/>
        <w:t>СіМурныноблака,который часъ-отъ-часу</w:t>
        <w:br/>
        <w:t>увеличивались и къ утру облегли все</w:t>
        <w:br/>
        <w:t xml:space="preserve">небо; въ 6 часовъ пошелъ дождь, </w:t>
      </w:r>
      <w:r>
        <w:rPr>
          <w:rStyle w:val="CharStyle648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последняя надежда видеть затменіе</w:t>
        <w:br/>
        <w:t>казалась совершенно-потерянною. Съ</w:t>
        <w:br/>
        <w:t>ранпяго утра пародъ толпился па ули</w:t>
        <w:t>-</w:t>
        <w:br/>
        <w:t>цах ь и дворахъ; глаза всехъ обращеш.і</w:t>
        <w:br/>
        <w:t xml:space="preserve">были къ той </w:t>
      </w:r>
      <w:r>
        <w:rPr>
          <w:rStyle w:val="CharStyle692"/>
        </w:rPr>
        <w:t xml:space="preserve">высоте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неба, где по вре</w:t>
        <w:t>-</w:t>
        <w:br/>
        <w:t>мени дия надобно было предполагать</w:t>
        <w:br/>
        <w:t>солнце; и оно какъ-будто сжалилось</w:t>
        <w:br/>
        <w:t>паконецъ надъ нашими усиліпми,—</w:t>
        <w:br/>
        <w:t>слабо блеснуло сквозь пелену туман</w:t>
        <w:t>-</w:t>
        <w:br/>
        <w:t>ной завесы облаковъ. Показалось же</w:t>
        <w:br/>
        <w:t>оно не иъ свосмъ обыкновенномъ бли-</w:t>
        <w:br/>
        <w:t>статсльпомъ величіи, но такое, ка-</w:t>
        <w:br/>
        <w:t>кимъ мы обыкновенно его видимъ при</w:t>
        <w:br/>
        <w:t>редко - пасмурномъ небе, при тои-</w:t>
        <w:br/>
        <w:t>ко-слоиетыхъ облакахъ. Появлепіе</w:t>
        <w:br/>
        <w:t>солнца не радовало насъ такъ сильно</w:t>
        <w:br/>
        <w:t>въ другое время, какъ обрадовало въ</w:t>
        <w:br/>
        <w:t>этотъ день и въ эготъ часъ. Почти съ</w:t>
        <w:br/>
        <w:t>половины 8-го часа утра, не спуская</w:t>
        <w:br/>
        <w:t>съ солнца глазь невооруженныхъ и</w:t>
        <w:br/>
        <w:t>вооруженныхъ чемъ только было воз-</w:t>
        <w:br/>
        <w:t>можно, чемъ только находили лучше</w:t>
        <w:br/>
        <w:t>для зрепія, мы следили за ннмъ въ-</w:t>
        <w:br/>
        <w:t>продолженіи почти двухъ часовъ, п</w:t>
        <w:br/>
        <w:t>каждое облако, нисколько затмевавшее</w:t>
        <w:br/>
        <w:t>его, вводило насъ въ новое безпокой-</w:t>
        <w:br/>
        <w:t>ство — потерять последпій блескъ его;</w:t>
        <w:br/>
        <w:t>но счастіе намъ благопріятствовало</w:t>
        <w:br/>
        <w:t>сверхъ всякаго ожпданія, — солнце</w:t>
        <w:br/>
        <w:t>въ это утро оставалось закрытымъ</w:t>
        <w:br/>
        <w:t>пасмурными облаками неболее, какъ</w:t>
        <w:br/>
        <w:t>на полтора часа того времени, кото</w:t>
        <w:t>-</w:t>
        <w:br/>
        <w:t>рое было необходимо для яашихъ на-</w:t>
        <w:br/>
        <w:t>блюденій; и мы теперь съ уверенно-</w:t>
        <w:br/>
        <w:t>стію можемъ сказать, что видели пол</w:t>
        <w:t>-</w:t>
        <w:br/>
        <w:t>ное затмБніс солнца, видели это вели</w:t>
        <w:t>-</w:t>
        <w:br/>
        <w:t xml:space="preserve">чественное яилепіо, которое для </w:t>
      </w:r>
      <w:r>
        <w:rPr>
          <w:rStyle w:val="CharStyle653"/>
        </w:rPr>
        <w:t>насъ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вь другой разъ въ жизни, ■— не говорю</w:t>
        <w:br/>
        <w:t>у;ке въ этомъ месте, но и въ какомъ-</w:t>
        <w:br/>
        <w:t>пибудь другомъ, — едва-.ш ужь по</w:t>
        <w:t>-</w:t>
        <w:br/>
        <w:t>вторится.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type w:val="continuous"/>
          <w:pgSz w:w="7464" w:h="12246"/>
          <w:pgMar w:top="305" w:left="266" w:right="301" w:bottom="30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Начало затмьвія не было видно по</w:t>
        <w:br/>
        <w:t>причине довольно-густыхъ пасмур-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  <w:sectPr>
          <w:headerReference w:type="even" r:id="rId204"/>
          <w:headerReference w:type="default" r:id="rId205"/>
          <w:pgSz w:w="7464" w:h="12246"/>
          <w:pgMar w:top="324" w:left="254" w:right="244" w:bottom="324" w:header="0" w:footer="3" w:gutter="0"/>
          <w:rtlGutter w:val="0"/>
          <w:cols w:space="720"/>
          <w:noEndnote/>
          <w:docGrid w:linePitch="360"/>
        </w:sectPr>
      </w:pPr>
      <w:r>
        <w:pict>
          <v:shape id="_x0000_s1462" type="#_x0000_t202" style="position:absolute;margin-left:336.95pt;margin-top:-0.15pt;width:11.5pt;height:12.35pt;z-index:-125829051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b/>
                      <w:bCs/>
                    </w:rPr>
                    <w:t>:іб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1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пыхъоблаков*, затемнявших* солнце;</w:t>
        <w:br/>
        <w:t>облака сдвлалнсь рвже, и солнце по</w:t>
        <w:t>-</w:t>
        <w:br/>
        <w:t>казалось намъ закрытым* луною вдругъ</w:t>
        <w:br/>
        <w:t>до У</w:t>
      </w:r>
      <w:r>
        <w:rPr>
          <w:rStyle w:val="CharStyle472"/>
          <w:vertAlign w:val="subscript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иеличииы діаметра своего, </w:t>
      </w:r>
      <w:r>
        <w:rPr>
          <w:rStyle w:val="CharStyle830"/>
        </w:rPr>
        <w:t>види-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маго сь верхняя кран ывсколько </w:t>
      </w:r>
      <w:r>
        <w:rPr>
          <w:rStyle w:val="CharStyle83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>паду; покрытіе постепенно и явственно</w:t>
        <w:br/>
        <w:t>увеличивалось; сериовидвая свѣтлан</w:t>
        <w:br/>
        <w:t>часть солнра безпрерывво съужива-</w:t>
        <w:br/>
        <w:t>лась; но солнечный свѣтъ вачалъ чув</w:t>
        <w:t>-</w:t>
        <w:br/>
        <w:t>ствительно исчезать или ослабляться,</w:t>
        <w:br/>
        <w:t xml:space="preserve">когда покрытіе перешло уже за </w:t>
      </w:r>
      <w:r>
        <w:rPr>
          <w:rStyle w:val="CharStyle472"/>
          <w:vertAlign w:val="superscript"/>
        </w:rPr>
        <w:t>3</w:t>
      </w:r>
      <w:r>
        <w:rPr>
          <w:rStyle w:val="CharStyle472"/>
        </w:rPr>
        <w:t>/</w:t>
      </w:r>
      <w:r>
        <w:rPr>
          <w:rStyle w:val="CharStyle472"/>
          <w:vertAlign w:val="subscript"/>
        </w:rPr>
        <w:t>4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за 9 дюймоиъ діаметра.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Наконец*,въ начали 10-го часа,за-</w:t>
        <w:br/>
        <w:t>крытіс увеличилось до того, что остал</w:t>
        <w:t>-</w:t>
        <w:br/>
        <w:t>ся только видимымъ небольшой край</w:t>
        <w:br/>
        <w:t>солнца — довольно-узкая и небольшая</w:t>
        <w:br/>
        <w:t>(градусовъ въ'30-ть} серповидная дуга</w:t>
        <w:br/>
        <w:t>красноватаго цввта. Съ наблюдаемая</w:t>
        <w:br/>
        <w:t>начала затмвиія, солнце постепенно ио-</w:t>
        <w:br/>
        <w:t>крывалоськикимъ-то каштановым* цвВ-</w:t>
        <w:br/>
        <w:t>томъ диска лупы, который дВлался</w:t>
        <w:br/>
        <w:t>темиве и темнве по мВрв закрытія лу</w:t>
        <w:t>-</w:t>
        <w:br/>
        <w:t>пою солнца. Красноватая дуга, о ко</w:t>
        <w:t>-</w:t>
        <w:br/>
        <w:t>торой я сказалъ, достигнувъ до преда</w:t>
        <w:t>-</w:t>
        <w:br/>
        <w:t>ла своегоуменьшепія, вдругъ какъ-буд-</w:t>
        <w:br/>
        <w:t>то разорвалась па три части; край-</w:t>
        <w:br/>
        <w:t>нія тотчасъ исчезли, средняя же обра</w:t>
        <w:t>-</w:t>
        <w:br/>
        <w:t>тилась въ красноватое пятно не-</w:t>
        <w:br/>
        <w:t>правильнаго вида и какъ - будто къ</w:t>
        <w:br/>
        <w:t>кранмъ растушеванное -, изъ него-то</w:t>
        <w:br/>
        <w:t>упалъ на землю и внезапно погасъ по-</w:t>
        <w:br/>
        <w:t>слвдній лучь померкшаго солнца; пят</w:t>
        <w:t>-</w:t>
        <w:br/>
        <w:t>но исчезло вдругъ ; при иослъднихъ</w:t>
        <w:br/>
        <w:t>секундах* предъ начало,мъ совершен-</w:t>
        <w:br/>
        <w:t>паго закрытіясолнца, тВнь луны быстро</w:t>
        <w:br/>
        <w:t>бвжала съ запада на востокъ и накиды</w:t>
        <w:t>-</w:t>
        <w:br/>
        <w:t>валась дымчатой пеленою на атмо</w:t>
        <w:t>-</w:t>
        <w:br/>
        <w:t>сферу и земные предметы.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исчезнусшимъ послѣднимъ лу-</w:t>
        <w:br/>
        <w:t>чомъ въ 9 часов* и 10 минуть солнце</w:t>
        <w:br/>
        <w:t>обратилось въ темный кругъ, на о-</w:t>
        <w:br/>
        <w:t>кружпости котораго вътоже мгновеніе</w:t>
        <w:br/>
        <w:t>образовалась каііма или кольцо красно</w:t>
        <w:t>-</w:t>
        <w:br/>
        <w:t>вата го цвьта, съ неровными ввѣшни-</w:t>
        <w:br/>
        <w:t>ми краями въ видь зубцовъ. Кольцо</w:t>
        <w:br/>
        <w:t>имвло въ ширину, говоря приблизи</w:t>
        <w:t>-</w:t>
        <w:br/>
        <w:t>тельно, іу</w:t>
      </w:r>
      <w:r>
        <w:rPr>
          <w:rStyle w:val="CharStyle472"/>
          <w:vertAlign w:val="subscript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около 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-хъ дюймовъ,</w:t>
        <w:br/>
        <w:t>принимая діаметръеолпца за 12. Этотъ</w:t>
        <w:br/>
        <w:t>удивительный видъ совершенваго по-,</w:t>
        <w:br/>
        <w:t xml:space="preserve">крытія продол;кался </w:t>
      </w:r>
      <w:r>
        <w:rPr>
          <w:rStyle w:val="CharStyle97"/>
        </w:rPr>
        <w:t>три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минуты; по-</w:t>
        <w:br/>
        <w:t>томъ блвднам заря блеснула на запад-</w:t>
        <w:br/>
        <w:t>номъ краю горизонта, быстро разлива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лась къ восточному, м внезапно, какъ-</w:t>
        <w:br/>
        <w:t>будто зажглась свича на краю солнца,—</w:t>
        <w:br/>
        <w:t>спова явилось блестящее красноватое</w:t>
        <w:br/>
        <w:t xml:space="preserve">пятно на противоположномъ </w:t>
      </w:r>
      <w:r>
        <w:rPr>
          <w:rStyle w:val="CharStyle830"/>
        </w:rPr>
        <w:t xml:space="preserve">концб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ді</w:t>
        <w:t>-</w:t>
        <w:br/>
        <w:t>аметра солнца съ пятном*, прежде</w:t>
        <w:br/>
        <w:t>нечезаувшимъ; изъ этого-то пятна ѵ-</w:t>
        <w:br/>
        <w:t>палъ или лучше сказать прорвался</w:t>
        <w:br/>
        <w:t>сквозь атмосферу первый лучъ откры</w:t>
        <w:t>-</w:t>
        <w:br/>
        <w:t>вающаяся солнца. Красноватое коль</w:t>
        <w:t>-</w:t>
        <w:br/>
        <w:t>цо исчезло вътоже время, как* бле-</w:t>
        <w:br/>
        <w:t>снулъ первый лучъ солнца; оно во все</w:t>
        <w:br/>
        <w:t>время полная затмънія сохраняло по</w:t>
        <w:t>-</w:t>
        <w:br/>
        <w:t>стоянный цввтъ и видъ и ненмгло ни-</w:t>
        <w:br/>
        <w:t>вакоя волнующаяся двпжевія, какъ за</w:t>
        <w:t>-</w:t>
        <w:br/>
        <w:t>мечал и это астрономы при прежде-</w:t>
        <w:br/>
        <w:t>бывшихъ затмвпіяхъ ; можетъ-быть,</w:t>
        <w:br/>
        <w:t>слабый измвненія въ цпѣтв и видт.</w:t>
        <w:br/>
        <w:t>этого кольца небыли замвтны по при</w:t>
        <w:t>-</w:t>
        <w:br/>
        <w:t>чин* пасмурности неба.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мт.ръ покрытія солнца луною,</w:t>
        <w:br/>
        <w:t>начиная съ 9 дюймовъ затмънія, освВ-</w:t>
        <w:br/>
        <w:t>щеніе предметовъ двлалось блвднве;</w:t>
        <w:br/>
        <w:t>при послъдней красноватой дугъ, почти</w:t>
        <w:br/>
        <w:t>смерклось, при иослъднемъ красно-</w:t>
        <w:br/>
        <w:t>ватомъ пятив какъ-будто одинъ то.іь-</w:t>
        <w:br/>
        <w:t>ко лучъ оеввтилъ не надолго предме</w:t>
        <w:t>-</w:t>
        <w:br/>
        <w:t>ты; погас* онь, — и день смВпился</w:t>
        <w:br/>
        <w:t>ночыо; но это было не темнота глу</w:t>
        <w:t>-</w:t>
        <w:br/>
        <w:t>бокой мрачной ночи, ни сумрак* позд</w:t>
        <w:t>-</w:t>
        <w:br/>
        <w:t>няя вечера: это былъ какой-то осо</w:t>
        <w:t>-</w:t>
        <w:br/>
        <w:t>бенный , неизъяснимый полумракъ ,</w:t>
        <w:br/>
        <w:t>къ которому не привыкло ваше зрвніе,</w:t>
        <w:br/>
        <w:t>и потому-то трудно опредвлить его</w:t>
        <w:br/>
        <w:t>словами. Пасмурный облака, покры-</w:t>
        <w:br/>
        <w:t>вавшія въ то время небосклон!, съ</w:t>
        <w:br/>
        <w:t>евверо-воеточной стороны, показались</w:t>
        <w:br/>
        <w:t>черными тучами; дальпіе земные пред</w:t>
        <w:t>-</w:t>
        <w:br/>
        <w:t>меты сдвлались вовсе невидимыми; въ</w:t>
        <w:br/>
        <w:t>комнатахъ — почти совершенный</w:t>
        <w:br/>
        <w:t>мракъ; близкіе предметы были едва</w:t>
        <w:br/>
        <w:t>видимы въ какой-то двойной атмо</w:t>
        <w:t>-</w:t>
        <w:br/>
        <w:t>сфер*; съ усиленнымъ напряженіемъ</w:t>
        <w:br/>
        <w:t>зрвнія являлись они въ какомъ-то</w:t>
        <w:br/>
        <w:t>неизъяснимомъ полумракъ •, я могъ,</w:t>
        <w:br/>
        <w:t>впрочем* съ трудомъ, различать па</w:t>
        <w:br/>
        <w:t>карманных* часах* цііФры и точки ,</w:t>
        <w:br/>
        <w:t>ію не могъ отличить довольно-боль-</w:t>
        <w:br/>
        <w:t>шіл неровности того мВста, на кото</w:t>
        <w:t>-</w:t>
        <w:br/>
        <w:t>ром* сгоялъ въ то время.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  <w:sectPr>
          <w:type w:val="continuous"/>
          <w:pgSz w:w="7464" w:h="12246"/>
          <w:pgMar w:top="324" w:left="254" w:right="294" w:bottom="32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поелвдней красноватой дуг*</w:t>
        <w:br/>
        <w:t>затмВвающагося солнца, обратившейся</w:t>
        <w:br/>
        <w:t>потом* въ срсдииВ своей въ пятпо, за-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0"/>
        <w:sectPr>
          <w:pgSz w:w="7464" w:h="12246"/>
          <w:pgMar w:top="319" w:left="214" w:right="262" w:bottom="324" w:header="0" w:footer="3" w:gutter="0"/>
          <w:rtlGutter w:val="0"/>
          <w:cols w:space="720"/>
          <w:noEndnote/>
          <w:docGrid w:linePitch="360"/>
        </w:sectPr>
      </w:pPr>
      <w:r>
        <w:pict>
          <v:shape id="_x0000_s1463" type="#_x0000_t202" style="position:absolute;margin-left:-0.25pt;margin-top:-2.8pt;width:10.8pt;height:13.9pt;z-index:-125829050;mso-wrap-distance-left:5pt;mso-wrap-distance-right:14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20"/>
                    </w:rPr>
                    <w:t>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64" type="#_x0000_t202" style="position:absolute;margin-left:176.4pt;margin-top:0.1pt;width:176.65pt;height:561.6pt;z-index:-1258290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60"/>
                    <w:ind w:left="0" w:right="0" w:firstLine="70"/>
                  </w:pPr>
                  <w:r>
                    <w:rPr>
                      <w:rStyle w:val="CharStyle555"/>
                    </w:rPr>
                    <w:t>сто солнца странный черноватый кругъ</w:t>
                    <w:br/>
                    <w:t>съ красноватою каймою, пришла въ</w:t>
                    <w:br/>
                    <w:t>нспугъ, въ безотчетпое смятеиіс: од</w:t>
                    <w:t>-</w:t>
                    <w:br/>
                    <w:t>ни иобѣжали безъ цъли, сами не пони</w:t>
                    <w:t>-</w:t>
                    <w:br/>
                    <w:t>мая куда и зачъмъ; другіе, упавъ па</w:t>
                    <w:br/>
                    <w:t>коліши,усердпо молились, ожидая, какъ</w:t>
                    <w:br/>
                    <w:t>многіе изъ пихт. послъ того разска-</w:t>
                    <w:br/>
                    <w:t>зывали, послъдпяго часа жизни; мел-</w:t>
                    <w:br/>
                    <w:t>кіе торговцы прибирали свои разло-</w:t>
                    <w:br/>
                    <w:t>женпые товары, другіе бѣжали домой,</w:t>
                    <w:br/>
                    <w:t>покидая своп лавки. Я слышалъ, что</w:t>
                    <w:br/>
                    <w:t>дви или три женщины отз. лиезапнаго</w:t>
                    <w:br/>
                    <w:t>испуга заболълп.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56"/>
                    <w:ind w:left="0" w:right="0" w:firstLine="254"/>
                  </w:pPr>
                  <w:r>
                    <w:rPr>
                      <w:rStyle w:val="CharStyle555"/>
                    </w:rPr>
                    <w:t>Теперь скажу слова два о влілніи</w:t>
                    <w:br/>
                    <w:t>этого япленія на умы здЪшпихъ жи</w:t>
                    <w:t>-</w:t>
                    <w:br/>
                    <w:t>телей , простолюдиповъ. Один, слі.і-</w:t>
                    <w:br/>
                    <w:t>шавъ за несколько дней прежде о за-</w:t>
                    <w:br/>
                    <w:t>тмъніи, решительно не верили, чтобъ</w:t>
                    <w:br/>
                    <w:t>солнце померкло и день обратился въ</w:t>
                    <w:br/>
                    <w:t>ночь; другіе и верили и сомнъвалнсь,</w:t>
                    <w:br/>
                    <w:t>по боялись последствій, перазлуч-</w:t>
                    <w:br/>
                    <w:t>иыхъ, по ихъ понятіямъ, съ этимъ</w:t>
                    <w:br/>
                    <w:t>явлспісмъ: съ затм-вніемъ солнца опи</w:t>
                    <w:br/>
                    <w:t>ожидали зем.іетрясенія и другихъ ва-</w:t>
                    <w:br/>
                    <w:t>кихъ-то ужасовъ; многіе не выходили</w:t>
                    <w:br/>
                    <w:t>целое утро изъ дома и не занимались</w:t>
                    <w:br/>
                    <w:t>своими ежедневными обязанностями;</w:t>
                    <w:br/>
                    <w:t>никоторые, видя строившуюся обсер-</w:t>
                    <w:br/>
                    <w:t>ваторію и слышавз. о пріезде ученыхъ</w:t>
                    <w:br/>
                    <w:t>наблюдателей, принимали ихъ за вол-</w:t>
                    <w:br/>
                    <w:t>шебниковъ, которые хотятъ затмить,</w:t>
                    <w:br/>
                    <w:t>или, какъ они выражались, скрасть съ</w:t>
                    <w:br/>
                    <w:t>неба солнце. Во многнхъ леревнлхъ</w:t>
                    <w:br/>
                    <w:t>Пензенской и Саратовской Губерніи,</w:t>
                    <w:br/>
                    <w:t>даже въ самыхъ городахъ губерпскихъ</w:t>
                    <w:br/>
                    <w:t>и уъздныхъ , некоторые изъ жителей</w:t>
                    <w:br/>
                    <w:t>не выгоняли скота на пастбища съ са-</w:t>
                    <w:br/>
                    <w:t>маго утра до окончанія затмънія, бо</w:t>
                    <w:t>-</w:t>
                    <w:br/>
                    <w:t>ясь, по старымъ суевѣріямъ , отра</w:t>
                    <w:t>-</w:t>
                    <w:br/>
                    <w:t>вить его огъ напитаннаго, будто-бы</w:t>
                    <w:br/>
                    <w:t>въ то время, какимъ-то ядомъ воз</w:t>
                    <w:t>-</w:t>
                    <w:br/>
                    <w:t>духа.</w:t>
                  </w:r>
                </w:p>
                <w:p>
                  <w:pPr>
                    <w:pStyle w:val="Style5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26"/>
                  </w:pPr>
                  <w:r>
                    <w:rPr>
                      <w:rStyle w:val="CharStyle555"/>
                    </w:rPr>
                    <w:t>Проѣзжая черезъ Петровскъ, во 100</w:t>
                    <w:br/>
                    <w:t>верстахъ отъ Пензы, слышалъ я отъ</w:t>
                    <w:br/>
                    <w:t>тамошнихъ жителей, что затмѣиіе бы</w:t>
                    <w:t>-</w:t>
                    <w:br/>
                    <w:t>ло тамъ частное; впрочемъ, малая</w:t>
                    <w:br/>
                    <w:t>часть солпца оставалась непокрытою</w:t>
                    <w:br/>
                    <w:t>и мракъ былъ довольно-силенъ. Въ</w:t>
                    <w:br/>
                    <w:t>Саратове, видима была довольно длин</w:t>
                    <w:t>-</w:t>
                    <w:br/>
                    <w:t>ная, по узкая серповидная дуга солн-</w:t>
                    <w:br/>
                    <w:t>' ца, остававшаяся непокрытою; освъ-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MtTHO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безпокойство въ живот-</w:t>
        <w:br/>
        <w:t>ныхъ: лошади, бывшія до сего време-</w:t>
        <w:br/>
        <w:t>пи бодрыми, опустили головы, какъ-</w:t>
        <w:br/>
        <w:t>будто предавались временному покою;,</w:t>
        <w:br/>
        <w:t>воробьи перестали щебетать и прята</w:t>
        <w:t>-</w:t>
        <w:br/>
        <w:t>лись вь гнъзда; съ наступленіемъ со-</w:t>
        <w:br/>
        <w:t>вершеннаго затм іиіія, галки съкрикомъ</w:t>
        <w:br/>
        <w:t>неслись въ воздухъ возлъ самой зем</w:t>
        <w:t>-</w:t>
        <w:br/>
        <w:t>ной поверхности; дикіе голуби, опи</w:t>
        <w:t>-</w:t>
        <w:br/>
        <w:t>сывая въ полет-в своемъ зигзаги, наты</w:t>
        <w:t>-</w:t>
        <w:br/>
        <w:t>кались ва ст-ваы встрѣчаемыхъ здаиій.</w:t>
        <w:br/>
        <w:t>Одинъ знакомый увбрялъ меня, что</w:t>
        <w:br/>
        <w:t>его ночной соловей иачалъ свистать,</w:t>
        <w:br/>
        <w:t>когда внесли огонь въ комнату. Стадо</w:t>
        <w:br/>
        <w:t>коровъ, пасшееся на загородномъ лугу</w:t>
        <w:br/>
      </w:r>
      <w:r>
        <w:rPr>
          <w:rStyle w:val="CharStyle877"/>
        </w:rPr>
        <w:t xml:space="preserve">возліі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сада , въ которомъ выстроена</w:t>
        <w:br/>
        <w:t>была временная обсерваторія , побъ-</w:t>
        <w:br/>
        <w:t>и;ало вдаль въ какомъ-то испуги.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Зввздъ не было видно, по причппѣ</w:t>
        <w:br/>
        <w:t>пасмурности неба; но сквозь неболь-</w:t>
        <w:br/>
        <w:t>шіе разрывы облаковъ блеснула па</w:t>
        <w:br/>
        <w:t>нисколько секупдъ' Капелла около зе</w:t>
        <w:t>-</w:t>
        <w:br/>
        <w:t>нита и другая какая-то звъзда на за-</w:t>
        <w:br/>
        <w:t>падпомъ краю неба. Термометръ у-</w:t>
        <w:br/>
        <w:t>палъ иа 1'/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градуса; вероятно , эго</w:t>
        <w:br/>
        <w:t>пониженіе температуры воздуха было</w:t>
        <w:br/>
        <w:t>бы больше, еслибъ небо было яснѣе;</w:t>
        <w:br/>
        <w:t>тогда лучистая теплота не отража</w:t>
        <w:t>-</w:t>
        <w:br/>
        <w:t>лась бы облаками обратно на землю;</w:t>
        <w:br/>
        <w:t>точно также и темнота, во время пол</w:t>
        <w:t>-</w:t>
        <w:br/>
        <w:t>ного затмѣнія, при яспомъ пебѣ, дол</w:t>
        <w:t>-</w:t>
        <w:br/>
        <w:t>жна быть сильнее по причини рѣзка-</w:t>
        <w:br/>
        <w:t>го перехода отъ свѣта въ мракъ и</w:t>
        <w:br/>
        <w:t>кольцо около затмившегося солнца и-</w:t>
        <w:br/>
        <w:t>мъло бы тогда какой-нибудь другой,</w:t>
        <w:br/>
        <w:t>еще интереснее этого, видъ.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  <w:sectPr>
          <w:type w:val="continuous"/>
          <w:pgSz w:w="7464" w:h="12246"/>
          <w:pgMar w:top="309" w:left="214" w:right="350" w:bottom="3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утро было большое стече-</w:t>
        <w:br/>
        <w:t>піе народа на площади, гдъ открыва</w:t>
        <w:t>-</w:t>
        <w:br/>
        <w:t>лась уже ярмарка, пзвѣстная въ Пен</w:t>
        <w:t>-</w:t>
        <w:br/>
        <w:t>зе подъ назваиісмъ петровской. Чернь</w:t>
        <w:br/>
        <w:t>во время несовершепнаго покрытія</w:t>
        <w:br/>
        <w:t>луною солнца, спокойно занималась</w:t>
        <w:br/>
        <w:t>своею торговлею: пародъ въ одномъ</w:t>
        <w:br/>
        <w:t>местѣ сиделъ, въ другомъ толпился</w:t>
        <w:br/>
        <w:t>и не обращала никакого вниманія на</w:t>
        <w:br/>
        <w:t>меркпувшее солнце, можетъ-бмть</w:t>
        <w:br/>
        <w:t>потому-что темнота въ это время бы</w:t>
        <w:t>-</w:t>
        <w:br/>
        <w:t>ла подобна той, когда солнце покры</w:t>
        <w:t>-</w:t>
        <w:br/>
        <w:t>вается густымъ грозовымъ облакомъ;</w:t>
        <w:br/>
        <w:t>но едва угасъ послѣдній лучъ затмив-</w:t>
        <w:br/>
        <w:t>шагося солнца, какъ вдругъ эта тол</w:t>
        <w:t>-</w:t>
        <w:br/>
        <w:t>па, взгляпувъ на пебо и увидѣвъ вме</w:t>
        <w:t>-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pgSz w:w="7464" w:h="12246"/>
          <w:pgMar w:top="305" w:left="235" w:right="235" w:bottom="334" w:header="0" w:footer="3" w:gutter="0"/>
          <w:rtlGutter w:val="0"/>
          <w:cols w:space="720"/>
          <w:noEndnote/>
          <w:docGrid w:linePitch="360"/>
        </w:sectPr>
      </w:pPr>
      <w:r>
        <w:pict>
          <v:shape id="_x0000_s1465" type="#_x0000_t202" style="position:absolute;margin-left:338.9pt;margin-top:-1.35pt;width:10.8pt;height:12.35pt;z-index:-125829048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1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щспіе уменьшилось весьма -чувстви</w:t>
        <w:t>-</w:t>
        <w:br/>
        <w:t>тельно ; термометръ упала, па два</w:t>
        <w:br/>
        <w:t>градуса; состояпіе неба было облач</w:t>
        <w:t>-</w:t>
        <w:br/>
        <w:t>ное. Въ обоихъ городахъ, въ Петров</w:t>
        <w:t>-</w:t>
        <w:br/>
        <w:t>ски и Саратова.-, не было замт.чеио ни</w:t>
        <w:br/>
        <w:t>звъздъ, нн того красноватаго круга</w:t>
        <w:br/>
        <w:t>около затмившегося солнца, какой вн-</w:t>
        <w:br/>
        <w:t>димъ былъ при полномъ затмъніп въ</w:t>
        <w:br/>
        <w:t>ПензЬ.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37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ВидЪвъ полное затмѣніе солнца при</w:t>
        <w:br/>
        <w:t>пасмурномъ небв , какъ не пожелать</w:t>
        <w:br/>
        <w:t>видЪть его при яспомъ? Когда это я-</w:t>
        <w:br/>
        <w:t>плепіе такъ величественно при всъхъ</w:t>
        <w:br/>
        <w:t>ему неблагопріятпыхъ обстолтель-</w:t>
        <w:br/>
        <w:t>ствахъ, каково же оно должно быть</w:t>
        <w:br/>
        <w:t>при чпстой, ясной атмосФерЪ? То</w:t>
        <w:br/>
        <w:t>кольцо, которое мы видъли въ кра-</w:t>
        <w:br/>
        <w:t>споватомъ цвътъ, играло бы прелест-</w:t>
        <w:br/>
        <w:t>пыми переливами всъхъ цвѣтовъ ра-</w:t>
        <w:br/>
        <w:t>дужныхъ; звЪзды, невидимый нами яы-</w:t>
        <w:br/>
        <w:t>пъ, чудно заблистали бы въ необыкно</w:t>
        <w:t>-</w:t>
        <w:br/>
        <w:t>венный часъ дня; самый переходъ отъ</w:t>
        <w:br/>
        <w:t>свЪта въ мракъ былъ бы силенъ и</w:t>
        <w:br/>
        <w:t>ръзокъ; заря пм-вла бы свою особен</w:t>
        <w:t>-</w:t>
        <w:br/>
        <w:t>ную прелесть, а упавшій первый лучъ</w:t>
        <w:br/>
        <w:t>послѣ затмъпія довершилъ бы всю</w:t>
        <w:br/>
        <w:t>прелесть картины до очарованія. Те-</w:t>
        <w:br/>
        <w:t>перьже, остается намъ поа;елать, чтобх</w:t>
        <w:br/>
        <w:t>въ другомъ мѣстЪ нашего отечества</w:t>
        <w:br/>
        <w:t>наблюдатели были счастливѣе насъ и</w:t>
        <w:br/>
        <w:t>видѣлп полное затмЪніе солнца при</w:t>
        <w:br/>
        <w:t>всъхъ благопріятпыхъ тому об</w:t>
        <w:t>-</w:t>
        <w:br/>
        <w:t>стоятельствах^ а мы съ любопыт-</w:t>
        <w:br/>
        <w:t>ствомъ прочитали бы статью о пемъ,</w:t>
        <w:br/>
        <w:t>въ вашемъ, о всемъ ивтересномъ у-</w:t>
        <w:br/>
        <w:t>въдомляющемъ насъ, журналъ.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jc w:val="left"/>
        <w:spacing w:before="0" w:after="84" w:line="190" w:lineRule="exact"/>
        <w:ind w:left="26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 Г.</w:t>
      </w:r>
    </w:p>
    <w:p>
      <w:pPr>
        <w:pStyle w:val="Style827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73"/>
      </w:pPr>
      <w:r>
        <w:rPr>
          <w:rStyle w:val="CharStyle878"/>
          <w:b/>
          <w:bCs/>
        </w:rPr>
        <w:t>3 іюлл, 1842.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334" w:line="160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Саратовь.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jc w:val="center"/>
        <w:spacing w:before="0" w:after="191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 Въ Моздокъ.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распоряікепію правитель</w:t>
        <w:t>-</w:t>
        <w:br/>
        <w:t>ства касательно продажи календарей,</w:t>
        <w:br/>
        <w:t>при гимпазіяхъ и уъздпыхъ училищахъ,</w:t>
        <w:br/>
        <w:t>Моздокъ снабженъ десяткомъ кален</w:t>
        <w:t>-</w:t>
        <w:br/>
        <w:t>дарей, и 26 іюня многіе встр-втили</w:t>
        <w:br/>
        <w:t>восходъ солнца на-ногахъ. Не смотря</w:t>
        <w:br/>
        <w:t>на разносторонность жителей, Русскіе,</w:t>
        <w:br/>
        <w:t>Армяне, Грузипы, Осетины и Чер</w:t>
        <w:t>-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120"/>
        <w:ind w:left="0" w:right="0" w:firstLine="6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кесы знали, хотя смутно, о затмъвіи</w:t>
        <w:br/>
        <w:t>солнца 26 іюпя. Никоторые, не нмъя</w:t>
        <w:br/>
        <w:t>точнаго свъдѣнія о времени затмънія,</w:t>
        <w:br/>
        <w:t>до всхода солнца влъзли на колоколь</w:t>
        <w:t>-</w:t>
        <w:br/>
        <w:t>ни, ожидая затмънія. Но затмънія еще</w:t>
        <w:br/>
        <w:t>не было, и ужь многіе сочли пред-</w:t>
        <w:br/>
        <w:t>сказаніе астропомовъ за похвальбу,</w:t>
        <w:br/>
        <w:t>какъ въ пачалъ 10 часа, по моздок-</w:t>
        <w:br/>
        <w:t>скимъ часамъ (а въры моздокскимъ</w:t>
        <w:br/>
        <w:t>часамъ дать нельзя) безъ облаковъ</w:t>
        <w:br/>
        <w:t>при солнцъ что-то въ комнатахъ и</w:t>
        <w:br/>
        <w:t>на дворъ позеленЪло, поголубъло;</w:t>
        <w:br/>
        <w:t>начали псматрисаться и дъйствитель-</w:t>
        <w:br/>
        <w:t>ко простымъ глазомъ даже видно бы</w:t>
        <w:t>-</w:t>
        <w:br/>
        <w:t>ло, что солнце закрыто чъмъ-то, и</w:t>
        <w:br/>
        <w:t>блестящая его сторона равна двухъ-</w:t>
        <w:br/>
        <w:t>или трехъ-дпевпому мъсяцу. Вообще</w:t>
        <w:br/>
        <w:t>затминіе въ Моздокъ и въ окрестно-</w:t>
        <w:br/>
        <w:t>стяхъ его, для пезнавшихъ о немъ</w:t>
        <w:br/>
        <w:t>предварительно, было непримътно.</w:t>
        <w:br/>
        <w:t>Кромъ незначительной псремЪны, ка</w:t>
        <w:t>-</w:t>
        <w:br/>
        <w:t>кой-то зелени, какой-то голубэватости</w:t>
        <w:br/>
        <w:t>въ свътъ солнца, особенно па растені-</w:t>
        <w:br/>
        <w:t>яхъ и цвЪтахъ и едва примѣтной су</w:t>
        <w:t>-</w:t>
        <w:br/>
        <w:t>мрачности, ничего не было.Въ-послъд-</w:t>
        <w:br/>
      </w:r>
      <w:r>
        <w:rPr>
          <w:rStyle w:val="CharStyle692"/>
        </w:rPr>
        <w:t xml:space="preserve">ствііі,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чьему-то совъту, умудри</w:t>
        <w:t>-</w:t>
        <w:br/>
        <w:t>лись; накоптили стекла и тогда очень</w:t>
        <w:br/>
        <w:t>явственно увидълп затмъпіе; кромъ</w:t>
        <w:br/>
        <w:t>того, около солнца образовался кругъ</w:t>
        <w:br/>
        <w:t>наподобіе радуги. Спустя около трехъ</w:t>
        <w:br/>
        <w:t>четвертей часа, солнце началоочиіцать-</w:t>
        <w:br/>
        <w:t>ся, увеличиваться, и около одиннадца</w:t>
        <w:t>-</w:t>
        <w:br/>
        <w:t>ти часовъ совсЪмъ прояснЪло. Что</w:t>
        <w:br/>
        <w:t>эго, что это? говорили разнородны.</w:t>
        <w:br/>
        <w:t>Имъ по возможности объяснили. Рус</w:t>
        <w:t>-</w:t>
        <w:br/>
        <w:t>скіе отзывались незианіемъ, Азіатцы</w:t>
        <w:br/>
        <w:t>кричали «Аллахъ Керимъ» ; кажется,</w:t>
        <w:br/>
        <w:t>ни тѣ пи другіе пе повѣрили нашимъ</w:t>
        <w:br/>
        <w:t>увъщавіямъ. Но ужь и то важно, что</w:t>
        <w:br/>
        <w:t>даже Азіатцы ждали затмънія и пе</w:t>
        <w:br/>
        <w:t>испугались его.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Штатный смотритель Моздок</w:t>
        <w:t>-</w:t>
        <w:br/>
        <w:t>ского Угьзднаго Училища :</w:t>
      </w:r>
    </w:p>
    <w:p>
      <w:pPr>
        <w:pStyle w:val="Style443"/>
        <w:widowControl w:val="0"/>
        <w:keepNext w:val="0"/>
        <w:keepLines w:val="0"/>
        <w:shd w:val="clear" w:color="auto" w:fill="auto"/>
        <w:bidi w:val="0"/>
        <w:jc w:val="left"/>
        <w:spacing w:before="0" w:after="57" w:line="180" w:lineRule="exact"/>
        <w:ind w:left="1540" w:right="0" w:hanging="4"/>
      </w:pPr>
      <w:r>
        <w:rPr>
          <w:rStyle w:val="CharStyle446"/>
        </w:rPr>
        <w:t>Воскресенскій.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69"/>
      </w:pPr>
      <w:r>
        <w:rPr>
          <w:rStyle w:val="CharStyle297"/>
          <w:b/>
          <w:bCs/>
        </w:rPr>
        <w:t>4 іюля, 1842.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00" w:right="0" w:firstLine="6"/>
        <w:sectPr>
          <w:type w:val="continuous"/>
          <w:pgSz w:w="7464" w:h="12246"/>
          <w:pgMar w:top="324" w:left="235" w:right="323" w:bottom="324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97"/>
          <w:b/>
          <w:bCs/>
        </w:rPr>
        <w:t>Моздокъ.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center"/>
        <w:spacing w:before="0" w:after="123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</w:t>
      </w:r>
      <w:r>
        <w:rPr>
          <w:rStyle w:val="CharStyle196"/>
        </w:rPr>
        <w:t>8</w:t>
      </w:r>
    </w:p>
    <w:p>
      <w:pPr>
        <w:pStyle w:val="Style741"/>
        <w:widowControl w:val="0"/>
        <w:keepNext w:val="0"/>
        <w:keepLines w:val="0"/>
        <w:shd w:val="clear" w:color="auto" w:fill="auto"/>
        <w:bidi w:val="0"/>
        <w:jc w:val="center"/>
        <w:spacing w:before="0" w:after="128" w:line="220" w:lineRule="exact"/>
        <w:ind w:left="0" w:right="20" w:firstLine="0"/>
      </w:pPr>
      <w:r>
        <w:pict>
          <v:shape id="_x0000_s1466" type="#_x0000_t202" style="position:absolute;margin-left:155.65pt;margin-top:0;width:28.8pt;height:14.9pt;z-index:-125829047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670"/>
                      <w:b/>
                      <w:bCs/>
                      <w:i/>
                      <w:iCs/>
                    </w:rPr>
                    <w:t>Сягьсь.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79"/>
        </w:rPr>
        <w:t xml:space="preserve">111. Въ 11 </w:t>
      </w:r>
      <w:r>
        <w:rPr>
          <w:rStyle w:val="CharStyle880"/>
        </w:rPr>
        <w:t>ІІЖПКТАГИЛЬСК</w:t>
      </w:r>
      <w:r>
        <w:rPr>
          <w:rStyle w:val="CharStyle880"/>
        </w:rPr>
        <w:footnoteReference w:id="60"/>
      </w:r>
      <w:r>
        <w:rPr>
          <w:rStyle w:val="CharStyle880"/>
        </w:rPr>
        <w:t xml:space="preserve"> </w:t>
      </w:r>
      <w:r>
        <w:rPr>
          <w:rStyle w:val="CharStyle881"/>
        </w:rPr>
        <w:t>(•).</w:t>
      </w:r>
    </w:p>
    <w:p>
      <w:pPr>
        <w:pStyle w:val="Style882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Наблюдете затмѣнія солнца въ Ннжнетагилъскіъ іюня 26 дня 1842</w:t>
      </w:r>
    </w:p>
    <w:p>
      <w:pPr>
        <w:pStyle w:val="Style882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года.</w:t>
      </w:r>
    </w:p>
    <w:tbl>
      <w:tblPr>
        <w:tblOverlap w:val="never"/>
        <w:tblLayout w:type="fixed"/>
        <w:jc w:val="center"/>
      </w:tblPr>
      <w:tblGrid>
        <w:gridCol w:w="571"/>
        <w:gridCol w:w="590"/>
        <w:gridCol w:w="581"/>
        <w:gridCol w:w="562"/>
        <w:gridCol w:w="715"/>
        <w:gridCol w:w="744"/>
        <w:gridCol w:w="739"/>
        <w:gridCol w:w="922"/>
        <w:gridCol w:w="730"/>
        <w:gridCol w:w="758"/>
      </w:tblGrid>
      <w:tr>
        <w:trPr>
          <w:trHeight w:val="960" w:hRule="exact"/>
        </w:trPr>
        <w:tc>
          <w:tcPr>
            <w:shd w:val="clear" w:color="auto" w:fill="FFFFFF"/>
            <w:tcBorders>
              <w:top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82" w:lineRule="exact"/>
              <w:ind w:left="0" w:right="0" w:firstLine="0"/>
            </w:pPr>
            <w:r>
              <w:rPr>
                <w:rStyle w:val="CharStyle97"/>
              </w:rPr>
              <w:t>А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82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о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82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«</w:t>
            </w:r>
          </w:p>
        </w:tc>
        <w:tc>
          <w:tcPr>
            <w:shd w:val="clear" w:color="auto" w:fill="FFFFFF"/>
            <w:textDirection w:val="btLr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90" w:lineRule="exact"/>
              <w:ind w:left="0" w:right="0" w:firstLine="0"/>
            </w:pPr>
            <w:r>
              <w:rPr>
                <w:rStyle w:val="CharStyle103"/>
              </w:rPr>
              <w:t>Минуты.</w:t>
            </w:r>
          </w:p>
        </w:tc>
        <w:tc>
          <w:tcPr>
            <w:shd w:val="clear" w:color="auto" w:fill="FFFFFF"/>
            <w:textDirection w:val="btLr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 xml:space="preserve">1 Секу </w:t>
            </w:r>
            <w:r>
              <w:rPr>
                <w:rStyle w:val="CharStyle103"/>
              </w:rPr>
              <w:t>иды.</w:t>
            </w:r>
          </w:p>
        </w:tc>
        <w:tc>
          <w:tcPr>
            <w:shd w:val="clear" w:color="auto" w:fill="FFFFFF"/>
            <w:textDirection w:val="btLr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90" w:lineRule="exact"/>
              <w:ind w:left="0" w:right="0" w:firstLine="0"/>
            </w:pPr>
            <w:r>
              <w:rPr>
                <w:rStyle w:val="CharStyle103"/>
              </w:rPr>
              <w:t>Барометр.</w:t>
            </w:r>
          </w:p>
        </w:tc>
        <w:tc>
          <w:tcPr>
            <w:shd w:val="clear" w:color="auto" w:fill="FFFFFF"/>
            <w:textDirection w:val="btLr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90" w:lineRule="exact"/>
              <w:ind w:left="0" w:right="0" w:firstLine="0"/>
            </w:pPr>
            <w:r>
              <w:rPr>
                <w:rStyle w:val="CharStyle103"/>
              </w:rPr>
              <w:t>Гидрометр.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90" w:lineRule="exact"/>
              <w:ind w:left="0" w:right="0" w:firstLine="0"/>
            </w:pPr>
            <w:r>
              <w:rPr>
                <w:rStyle w:val="CharStyle103"/>
              </w:rPr>
              <w:t>Соссюра.</w:t>
            </w:r>
          </w:p>
        </w:tc>
        <w:tc>
          <w:tcPr>
            <w:shd w:val="clear" w:color="auto" w:fill="FFFFFF"/>
            <w:textDirection w:val="btLr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3" w:lineRule="exact"/>
              <w:ind w:left="0" w:right="0" w:firstLine="0"/>
            </w:pPr>
            <w:r>
              <w:rPr>
                <w:rStyle w:val="CharStyle103"/>
              </w:rPr>
              <w:t>Термометр.</w:t>
              <w:br/>
              <w:t xml:space="preserve">Реом. </w:t>
            </w: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въ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</w:rPr>
              <w:t>TÎ3UII.</w:t>
            </w:r>
          </w:p>
        </w:tc>
        <w:tc>
          <w:tcPr>
            <w:shd w:val="clear" w:color="auto" w:fill="FFFFFF"/>
            <w:textDirection w:val="btLr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8" w:lineRule="exact"/>
              <w:ind w:left="0" w:right="0" w:firstLine="25"/>
            </w:pPr>
            <w:r>
              <w:rPr>
                <w:rStyle w:val="CharStyle103"/>
              </w:rPr>
              <w:t>Термометр.</w:t>
              <w:br/>
              <w:t>Реом. на</w:t>
              <w:br/>
              <w:t>солнц*.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А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и</w:t>
            </w:r>
            <w:r>
              <w:rPr>
                <w:lang w:val="ru-RU" w:eastAsia="ru-RU" w:bidi="ru-RU"/>
                <w:vertAlign w:val="superscript"/>
                <w:w w:val="100"/>
                <w:spacing w:val="0"/>
                <w:color w:val="000000"/>
                <w:position w:val="0"/>
              </w:rPr>
              <w:t>4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г=</w:t>
            </w:r>
          </w:p>
        </w:tc>
        <w:tc>
          <w:tcPr>
            <w:shd w:val="clear" w:color="auto" w:fill="FFFFFF"/>
            <w:textDirection w:val="btLr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60" w:line="190" w:lineRule="exact"/>
              <w:ind w:left="0" w:right="0" w:firstLine="0"/>
            </w:pPr>
            <w:r>
              <w:rPr>
                <w:rStyle w:val="CharStyle103"/>
              </w:rPr>
              <w:t>Атмосфе</w:t>
              <w:t>-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60" w:after="0" w:line="190" w:lineRule="exact"/>
              <w:ind w:left="0" w:right="0" w:firstLine="0"/>
            </w:pPr>
            <w:r>
              <w:rPr>
                <w:rStyle w:val="CharStyle103"/>
              </w:rPr>
              <w:t>ра.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я •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□ ег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01" w:lineRule="exact"/>
              <w:ind w:left="0" w:right="0" w:firstLine="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2 1</w:t>
              <w:br/>
              <w:t>“ *</w:t>
              <w:br/>
              <w:t>сі £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СС Й</w:t>
            </w:r>
          </w:p>
        </w:tc>
      </w:tr>
      <w:tr>
        <w:trPr>
          <w:trHeight w:val="432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11" w:lineRule="exact"/>
              <w:ind w:left="260" w:right="0" w:firstLine="16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у</w:t>
              <w:br/>
              <w:t>8 *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60" w:line="220" w:lineRule="exact"/>
              <w:ind w:left="0" w:right="0" w:firstLine="0"/>
            </w:pPr>
            <w:r>
              <w:rPr>
                <w:rStyle w:val="CharStyle885"/>
              </w:rPr>
              <w:t xml:space="preserve">Т </w:t>
            </w: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}&gt;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6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60" w:line="220" w:lineRule="exact"/>
              <w:ind w:left="0" w:right="0" w:firstLine="24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О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6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29.28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76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15, 5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21,25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20" w:lineRule="exact"/>
              <w:ind w:left="0" w:right="0" w:firstLine="0"/>
            </w:pPr>
            <w:r>
              <w:rPr>
                <w:rStyle w:val="CharStyle885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90" w:lineRule="exact"/>
              <w:ind w:left="0" w:right="0" w:firstLine="0"/>
            </w:pPr>
            <w:r>
              <w:rPr>
                <w:rStyle w:val="CharStyle103"/>
              </w:rPr>
              <w:t>рвд. обл.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</w:t>
            </w:r>
            <w:r>
              <w:rPr>
                <w:lang w:val="fr-FR" w:eastAsia="fr-FR" w:bidi="fr-FR"/>
                <w:w w:val="100"/>
                <w:spacing w:val="0"/>
                <w:color w:val="000000"/>
                <w:position w:val="0"/>
              </w:rPr>
              <w:t>2S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16, 5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23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СЗЗ.с.сл.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тожь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31,75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fr-FR" w:eastAsia="fr-FR" w:bidi="fr-FR"/>
                <w:w w:val="100"/>
                <w:spacing w:val="0"/>
                <w:color w:val="000000"/>
                <w:position w:val="0"/>
              </w:rPr>
              <w:t xml:space="preserve">G3. </w:t>
            </w: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29,29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32.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fr-FR" w:eastAsia="fr-FR" w:bidi="fr-FR"/>
                <w:w w:val="100"/>
                <w:spacing w:val="0"/>
                <w:color w:val="000000"/>
                <w:position w:val="0"/>
              </w:rPr>
              <w:t xml:space="preserve">G3. </w:t>
            </w: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33, 25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с.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ясно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35.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-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тожь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 »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rStyle w:val="CharStyle97"/>
              </w:rPr>
              <w:t>У)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fr-FR" w:eastAsia="fr-FR" w:bidi="fr-FR"/>
                <w:w w:val="100"/>
                <w:spacing w:val="0"/>
                <w:color w:val="000000"/>
                <w:position w:val="0"/>
              </w:rPr>
              <w:t xml:space="preserve">3S. </w:t>
            </w: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5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с.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37, 5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0,25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29.31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37, 25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—.</w:t>
            </w:r>
          </w:p>
        </w:tc>
        <w:tc>
          <w:tcPr>
            <w:shd w:val="clear" w:color="auto" w:fill="FFFFFF"/>
            <w:vMerge w:val="restart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0, 5</w:t>
            </w:r>
          </w:p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 xml:space="preserve">1 </w:t>
            </w:r>
            <w:r>
              <w:rPr>
                <w:rStyle w:val="CharStyle885"/>
              </w:rPr>
              <w:t>ДЮЙМ.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18, 75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37.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vMerge/>
            <w:tcBorders>
              <w:left w:val="single" w:sz="4"/>
            </w:tcBorders>
            <w:vAlign w:val="bottom"/>
          </w:tcPr>
          <w:p>
            <w:pPr>
              <w:framePr w:w="6912" w:wrap="notBeside" w:vAnchor="text" w:hAnchor="text" w:xAlign="center" w:y="1"/>
            </w:pP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■ 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36,—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rStyle w:val="CharStyle97"/>
              </w:rPr>
              <w:t>У)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19,-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35.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сз.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29 33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19, 25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33. 5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 —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19, 5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33,—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29.32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19, 5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32, 5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6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)&gt;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19, 5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31,25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ССВ с.сл.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_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10,-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сев.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6912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8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29 30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18, 75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27, 25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ССВ.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9 —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25.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ІО. с.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.—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)&gt;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18,-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24, 5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  <w:lang w:val="ru-RU" w:eastAsia="ru-RU" w:bidi="ru-RU"/>
              </w:rPr>
              <w:t>—</w:t>
            </w:r>
          </w:p>
        </w:tc>
        <w:tc>
          <w:tcPr>
            <w:shd w:val="clear" w:color="auto" w:fill="FFFFFF"/>
            <w:vMerge w:val="restart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11" w:lineRule="exact"/>
              <w:ind w:left="0" w:right="0" w:firstLine="36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10, 5</w:t>
              <w:br/>
              <w:t>10, 75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&gt;1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23, 25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  <w:lang w:val="ru-RU" w:eastAsia="ru-RU" w:bidi="ru-RU"/>
              </w:rPr>
              <w:t>—</w:t>
            </w:r>
          </w:p>
        </w:tc>
        <w:tc>
          <w:tcPr>
            <w:shd w:val="clear" w:color="auto" w:fill="FFFFFF"/>
            <w:vMerge/>
            <w:tcBorders>
              <w:left w:val="single" w:sz="4"/>
            </w:tcBorders>
            <w:vAlign w:val="bottom"/>
          </w:tcPr>
          <w:p>
            <w:pPr>
              <w:framePr w:w="6912" w:wrap="notBeside" w:vAnchor="text" w:hAnchor="text" w:xAlign="center" w:y="1"/>
            </w:pP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29 28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23, 5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10В.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.—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10, 5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23, 75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ІО 3.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10. —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rStyle w:val="CharStyle97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24.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9.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29,27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17, 75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24, 5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  <w:lang w:val="ru-RU" w:eastAsia="ru-RU" w:bidi="ru-RU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8,—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24,75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7. —</w:t>
            </w:r>
          </w:p>
        </w:tc>
      </w:tr>
      <w:tr>
        <w:trPr>
          <w:trHeight w:val="22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29,27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25,75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6.—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hanging="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&gt;»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27, 5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  <w:lang w:val="ru-RU" w:eastAsia="ru-RU" w:bidi="ru-RU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5. 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29,28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19,-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28, 25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тихо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4.—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29,28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19, 5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3.—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29,28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20.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30, 75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  <w:lang w:val="ru-RU" w:eastAsia="ru-RU" w:bidi="ru-RU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2. —</w:t>
            </w: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20, 5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31.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 сл.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  <w:lang w:val="ru-RU" w:eastAsia="ru-RU" w:bidi="ru-RU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1. —</w:t>
            </w:r>
          </w:p>
        </w:tc>
      </w:tr>
      <w:tr>
        <w:trPr>
          <w:trHeight w:val="2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29.29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20, 75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32.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ЮВ.умѣр.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0, 5</w:t>
            </w:r>
          </w:p>
        </w:tc>
      </w:tr>
      <w:tr>
        <w:trPr>
          <w:trHeight w:val="20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'21.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32, 5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ЮВ.д.сил.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0, 25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60" w:right="0" w:firstLine="8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21, 5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32, 75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ЮВ.д.сил.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00" w:lineRule="exact"/>
              <w:ind w:left="0" w:right="0" w:firstLine="0"/>
            </w:pPr>
            <w:r>
              <w:rPr>
                <w:rStyle w:val="CharStyle884"/>
                <w:lang w:val="ru-RU" w:eastAsia="ru-RU" w:bidi="ru-RU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6912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1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»&gt;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29.30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21,75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33.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ЮВ.д.сил.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6912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22.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33.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 Д.СІІ.І.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6912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hanging="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2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3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29,31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80" w:right="0" w:hanging="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22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22, 5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07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34.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ЮВ.д.снл.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center"/>
          </w:tcPr>
          <w:p>
            <w:pPr>
              <w:pStyle w:val="Style63"/>
              <w:framePr w:w="691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240" w:right="0" w:firstLine="1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 xml:space="preserve">— </w:t>
            </w:r>
            <w:r>
              <w:rPr>
                <w:rStyle w:val="CharStyle886"/>
                <w:b w:val="0"/>
                <w:bCs w:val="0"/>
              </w:rPr>
              <w:t>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6912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6912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pgSz w:w="7464" w:h="12246"/>
          <w:pgMar w:top="234" w:left="234" w:right="241" w:bottom="232" w:header="0" w:footer="3" w:gutter="0"/>
          <w:rtlGutter w:val="0"/>
          <w:cols w:space="720"/>
          <w:noEndnote/>
          <w:docGrid w:linePitch="360"/>
        </w:sectPr>
      </w:pPr>
      <w:r>
        <w:pict>
          <v:shape id="_x0000_s1467" type="#_x0000_t202" style="position:absolute;margin-left:336.95pt;margin-top:0.25pt;width:11.3pt;height:10.4pt;z-index:-125829046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57"/>
                      <w:lang w:val="ru-RU" w:eastAsia="ru-RU" w:bidi="ru-RU"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68" type="#_x0000_t75" style="position:absolute;margin-left:189pt;margin-top:210.5pt;width:64.3pt;height:87.35pt;z-index:-125829045;mso-wrap-distance-left:16.8pt;mso-wrap-distance-right:5pt;mso-position-horizontal-relative:margin" wrapcoords="0 0 21600 0 21600 21600 0 21600 0 0">
            <v:imagedata r:id="rId206" r:href="rId207"/>
            <w10:wrap type="square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267"/>
      </w:pPr>
      <w:r>
        <w:rPr>
          <w:rStyle w:val="CharStyle97"/>
        </w:rPr>
        <w:t>Замѣчапгл.—До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восхождепія солп-</w:t>
        <w:br/>
        <w:t>ца въ атмосфере было ясно и тихо,</w:t>
        <w:br/>
        <w:t>термометръ Реомюра показывалъ-Ь</w:t>
        <w:br/>
      </w:r>
      <w:r>
        <w:rPr>
          <w:rStyle w:val="CharStyle472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по восхождепіи солнца появился</w:t>
        <w:br/>
        <w:t>густой тумапъ; въ 7 часовъ утра ту-</w:t>
        <w:br/>
        <w:t>манъ началъ редеть, въ 7</w:t>
      </w:r>
      <w:r>
        <w:rPr>
          <w:rStyle w:val="CharStyle472"/>
        </w:rPr>
        <w:t>'/</w:t>
      </w:r>
      <w:r>
        <w:rPr>
          <w:rStyle w:val="CharStyle472"/>
          <w:vertAlign w:val="subscript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часовъ на</w:t>
        <w:br/>
        <w:t>ЮВ. ясно, на СЗЗ. виденъ еще ту-</w:t>
        <w:br/>
        <w:t>манъ.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часовъ туманъ совершенно</w:t>
        <w:br/>
        <w:t>исчезъ, по горизонту разсеяпы рндкія</w:t>
        <w:br/>
        <w:t>облака, солнце въ облакахъ.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30' то же.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9 часовъ то же.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 5' —</w:t>
      </w:r>
    </w:p>
    <w:p>
      <w:pPr>
        <w:pStyle w:val="Style63"/>
        <w:numPr>
          <w:ilvl w:val="0"/>
          <w:numId w:val="111"/>
        </w:numPr>
        <w:tabs>
          <w:tab w:leader="none" w:pos="764" w:val="right"/>
          <w:tab w:leader="none" w:pos="9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tab/>
        <w:t>—</w:t>
      </w:r>
      <w:r>
        <w:rPr>
          <w:rStyle w:val="CharStyle472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' разсѣяппыя по гори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1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зонту рѣдкія облака уда</w:t>
        <w:t>-</w:t>
        <w:br/>
        <w:t>лились на ССВ. и СЗЗ.,па</w:t>
        <w:br/>
        <w:t>СВВ. и ЮЗ. чисто, солн</w:t>
        <w:t>-</w:t>
        <w:br/>
        <w:t>це сіяетъ во всемъ своемъ</w:t>
        <w:br/>
        <w:t>величіи.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" w:line="220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—15^ то же.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—17', 30// началось затми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1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те: солнце съ правой ру</w:t>
        <w:t>-</w:t>
        <w:br/>
        <w:t>ки более къ верху закры</w:t>
        <w:t>-</w:t>
        <w:br/>
        <w:t>лось на восьмую часть</w:t>
        <w:br/>
        <w:t>дюйма, въ атмосфере яс</w:t>
        <w:t>-</w:t>
        <w:br/>
        <w:t>но, только ыа ССВ. и ССЗ.</w:t>
        <w:br/>
        <w:t>видны редкія облака; тем</w:t>
        <w:t>-</w:t>
        <w:br/>
        <w:t xml:space="preserve">пература въ </w:t>
      </w:r>
      <w:r>
        <w:rPr>
          <w:rStyle w:val="CharStyle128"/>
        </w:rPr>
        <w:t>тбни+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17,75</w:t>
        <w:br/>
        <w:t>Реом. ;на солпцв+28Реом.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</w:t>
      </w:r>
      <w:r>
        <w:rPr>
          <w:rStyle w:val="CharStyle472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>' въ атмосфере то же.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60" w:right="146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—25' то же</w:t>
        <w:br/>
        <w:t>_ » —30' _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_ » —35' —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_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—40' —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—45' вѣтеръ прекратился,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1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атмосфере то же.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—50' то же.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_ » —55' —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67"/>
      </w:pPr>
      <w:r>
        <w:rPr>
          <w:rStyle w:val="CharStyle472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часовъ свѣтъ пачннаетъ сла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1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беть, тени делаются выра</w:t>
        <w:t>-</w:t>
        <w:br/>
        <w:t>зительнее, затмепіе при</w:t>
        <w:t>-</w:t>
        <w:br/>
        <w:t>метно простымъ глазамъ.</w:t>
      </w:r>
    </w:p>
    <w:p>
      <w:pPr>
        <w:pStyle w:val="Style63"/>
        <w:numPr>
          <w:ilvl w:val="0"/>
          <w:numId w:val="111"/>
        </w:numPr>
        <w:tabs>
          <w:tab w:leader="none" w:pos="764" w:val="right"/>
          <w:tab w:leader="none" w:pos="9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tab/>
        <w:t>— 5'\Въ атмосфере ясно,</w:t>
      </w:r>
    </w:p>
    <w:p>
      <w:pPr>
        <w:pStyle w:val="Style63"/>
        <w:tabs>
          <w:tab w:leader="underscore" w:pos="464" w:val="left"/>
          <w:tab w:leader="none" w:pos="764" w:val="right"/>
          <w:tab w:leader="none" w:pos="944" w:val="left"/>
          <w:tab w:leader="underscore" w:pos="11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5)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jQ</w:t>
      </w:r>
      <w:r>
        <w:rPr>
          <w:lang w:val="ru-RU" w:eastAsia="ru-RU" w:bidi="ru-RU"/>
          <w:w w:val="100"/>
          <w:spacing w:val="0"/>
          <w:color w:val="000000"/>
          <w:position w:val="0"/>
        </w:rPr>
        <w:t>/ісвѣтъ постепенно</w:t>
      </w:r>
    </w:p>
    <w:p>
      <w:pPr>
        <w:pStyle w:val="Style63"/>
        <w:tabs>
          <w:tab w:leader="none" w:pos="1391" w:val="right"/>
          <w:tab w:leader="none" w:pos="154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700" w:right="0" w:firstLine="606"/>
      </w:pP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г/</w:t>
      </w:r>
      <w:r>
        <w:rPr>
          <w:lang w:val="ru-RU" w:eastAsia="ru-RU" w:bidi="ru-RU"/>
          <w:w w:val="100"/>
          <w:spacing w:val="0"/>
          <w:color w:val="000000"/>
          <w:position w:val="0"/>
        </w:rPr>
        <w:t>&gt;слабѣетъ и кажется</w:t>
        <w:br/>
        <w:t>”</w:t>
        <w:tab/>
        <w:t>-</w:t>
      </w:r>
      <w:r>
        <w:rPr>
          <w:rStyle w:val="CharStyle47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</w:t>
        <w:tab/>
        <w:t>Ізеленоватымъ ; тѣші</w:t>
      </w:r>
    </w:p>
    <w:p>
      <w:pPr>
        <w:pStyle w:val="Style63"/>
        <w:numPr>
          <w:ilvl w:val="0"/>
          <w:numId w:val="111"/>
        </w:numPr>
        <w:tabs>
          <w:tab w:leader="none" w:pos="764" w:val="right"/>
          <w:tab w:leader="none" w:pos="9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tab/>
        <w:t>—</w:t>
      </w:r>
      <w:r>
        <w:rPr>
          <w:rStyle w:val="CharStyle472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>'/очень-выразительпы,</w:t>
      </w:r>
    </w:p>
    <w:p>
      <w:pPr>
        <w:pStyle w:val="Style63"/>
        <w:numPr>
          <w:ilvl w:val="0"/>
          <w:numId w:val="1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—25' свѣтъ въ атмосфере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420" w:right="0" w:firstLine="7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бледно - зеленоватый; въ</w:t>
        <w:br/>
      </w:r>
      <w:r>
        <w:rPr>
          <w:rStyle w:val="CharStyle103"/>
          <w:lang w:val="fr-FR" w:eastAsia="fr-FR" w:bidi="fr-FR"/>
        </w:rPr>
        <w:t xml:space="preserve">T. </w:t>
      </w:r>
      <w:r>
        <w:rPr>
          <w:rStyle w:val="CharStyle103"/>
        </w:rPr>
        <w:t xml:space="preserve">XXIII.-Отд. </w:t>
      </w:r>
      <w:r>
        <w:rPr>
          <w:rStyle w:val="CharStyle103"/>
          <w:lang w:val="fr-FR" w:eastAsia="fr-FR" w:bidi="fr-FR"/>
        </w:rPr>
        <w:t>YIJI.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1100" w:right="0" w:firstLine="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природе какое-то упыніе,</w:t>
        <w:br/>
        <w:t>птнцы приметно безпо-</w:t>
        <w:br/>
        <w:t>коятся; на солнце можио</w:t>
        <w:br/>
        <w:t>смотреть простыми глаза</w:t>
        <w:t>-</w:t>
        <w:br/>
        <w:t>ми ; оставшаяся незакры</w:t>
        <w:t>-</w:t>
        <w:br/>
        <w:t xml:space="preserve">тою съ </w:t>
      </w:r>
      <w:r>
        <w:rPr>
          <w:rStyle w:val="CharStyle607"/>
        </w:rPr>
        <w:t>левой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руки ввер</w:t>
        <w:t>-</w:t>
        <w:br/>
        <w:t>ху серповидная часть</w:t>
        <w:br/>
        <w:t>его представляется какъ-</w:t>
        <w:br/>
        <w:t>будто дрожащею и испу</w:t>
        <w:t>-</w:t>
        <w:br/>
        <w:t>скаете изъ себя кверху</w:t>
        <w:br/>
        <w:t>блестящіе лучи; темпера</w:t>
        <w:t>-</w:t>
        <w:br/>
        <w:t>тура на солнце + 23,25</w:t>
        <w:br/>
        <w:t>Реом., въ тени 17,25.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100" w:right="0" w:hanging="8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10 часовъ 30' иримѣтпо , что</w:t>
        <w:br/>
        <w:t>солнце огъ правой руки</w:t>
        <w:br/>
        <w:t>сверху начинаете</w:t>
      </w:r>
    </w:p>
    <w:p>
      <w:pPr>
        <w:pStyle w:val="Style554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—35' закрываться.</w:t>
      </w:r>
    </w:p>
    <w:p>
      <w:pPr>
        <w:pStyle w:val="Style554"/>
        <w:numPr>
          <w:ilvl w:val="0"/>
          <w:numId w:val="111"/>
        </w:numPr>
        <w:tabs>
          <w:tab w:leader="none" w:pos="724" w:val="right"/>
          <w:tab w:leader="none" w:pos="91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tab/>
        <w:t>—40' въ атмосфере делает</w:t>
        <w:t>-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1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светлее.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атмосфере ясно и</w:t>
        <w:br/>
        <w:t>тихо, хотя свете по</w:t>
        <w:t>-</w:t>
        <w:br/>
        <w:t>степенно увеличи</w:t>
        <w:t>-</w:t>
        <w:br/>
        <w:t>вается,тени тернютъ</w:t>
        <w:br/>
        <w:t xml:space="preserve">свою </w:t>
      </w:r>
      <w:r>
        <w:rPr>
          <w:rStyle w:val="CharStyle889"/>
        </w:rPr>
        <w:t>выразитель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ность; затмепія про</w:t>
        <w:t>-</w:t>
        <w:br/>
        <w:t>стымъ глазомъ неви</w:t>
        <w:t>-</w:t>
        <w:br/>
        <w:t>дно.</w:t>
      </w:r>
    </w:p>
    <w:p>
      <w:pPr>
        <w:pStyle w:val="Style554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часовъ то же.</w:t>
      </w:r>
    </w:p>
    <w:p>
      <w:pPr>
        <w:pStyle w:val="Style554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 5' —</w:t>
      </w:r>
    </w:p>
    <w:p>
      <w:pPr>
        <w:pStyle w:val="Style554"/>
        <w:numPr>
          <w:ilvl w:val="0"/>
          <w:numId w:val="111"/>
        </w:numPr>
        <w:tabs>
          <w:tab w:leader="none" w:pos="724" w:val="right"/>
          <w:tab w:leader="none" w:pos="916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tab/>
        <w:t>—10' въ атмосфере ясно и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1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светло; начался ЮВ. ве-</w:t>
        <w:br/>
        <w:t>теръ.</w:t>
      </w:r>
    </w:p>
    <w:p>
      <w:pPr>
        <w:pStyle w:val="Style554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—15'\</w:t>
      </w:r>
    </w:p>
    <w:p>
      <w:pPr>
        <w:pStyle w:val="Style554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—20' |то же; ветеръ усили-</w:t>
      </w:r>
    </w:p>
    <w:p>
      <w:pPr>
        <w:pStyle w:val="Style554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—25' (вается.</w:t>
      </w:r>
    </w:p>
    <w:p>
      <w:pPr>
        <w:pStyle w:val="Style63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—зо';</w:t>
      </w:r>
    </w:p>
    <w:p>
      <w:pPr>
        <w:pStyle w:val="Style554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—37', 30//конецъ затменія;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11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атмосфере ясно , ве</w:t>
        <w:t>-</w:t>
        <w:br/>
        <w:t>теръ ЮВ. довольно-силь</w:t>
        <w:t>-</w:t>
        <w:br/>
        <w:t>ный; термометра Реом. въ</w:t>
        <w:br/>
        <w:t>тени+21, 5, на солпце-р</w:t>
        <w:br/>
        <w:t>32, 75.</w:t>
      </w:r>
    </w:p>
    <w:p>
      <w:pPr>
        <w:pStyle w:val="Style55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затменія было ясно, темпе</w:t>
        <w:t>-</w:t>
        <w:br/>
        <w:t>ратура въ часе пополудни въ тенп+</w:t>
        <w:br/>
        <w:t>23, 5—на солнце, 39 Реом., въ два ч.</w:t>
        <w:br/>
        <w:t>30' началась гроза, съ двухъ ч. 35'</w:t>
        <w:br/>
        <w:t>до двухъ ч. 40' шелъ проливной дождь</w:t>
        <w:br/>
        <w:t>и небольшой граде при СВ. ветре ;</w:t>
        <w:br/>
        <w:t>въ три часа, также въ три ч. 45' гро</w:t>
        <w:t>-</w:t>
        <w:br/>
        <w:t>за и дождь, перекаты же грома слы</w:t>
        <w:t>-</w:t>
        <w:br/>
        <w:t>шимы были до шести ч. 30' вечера;</w:t>
      </w:r>
    </w:p>
    <w:p>
      <w:pPr>
        <w:pStyle w:val="Style15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7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1" w:line="221" w:lineRule="exact"/>
        <w:ind w:left="0" w:right="0" w:firstLine="55"/>
      </w:pPr>
      <w:r>
        <w:pict>
          <v:shape id="_x0000_s1469" type="#_x0000_t202" style="position:absolute;margin-left:3.35pt;margin-top:4.4pt;width:11.3pt;height:12.4pt;z-index:-1258290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88"/>
                      <w:lang w:val="fr-FR" w:eastAsia="fr-FR" w:bidi="fr-FR"/>
                      <w:b/>
                      <w:bCs/>
                    </w:rPr>
                    <w:t>os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70" type="#_x0000_t202" style="position:absolute;margin-left:163.45pt;margin-top:3.85pt;width:29.5pt;height:11.85pt;z-index:-1258290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1"/>
                      <w:i/>
                      <w:iCs/>
                    </w:rPr>
                    <w:t>Сміьсь.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27-е число ночыо сильная гроза и</w:t>
        <w:br/>
        <w:t>дождь.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428" w:line="22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Ѳ. Молокопъ.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59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</w:pPr>
      <w:r>
        <w:rPr>
          <w:rStyle w:val="CharStyle890"/>
          <w:b/>
          <w:bCs/>
        </w:rPr>
        <w:t>журнальный и литературный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center"/>
        <w:spacing w:before="0" w:after="71" w:line="170" w:lineRule="exact"/>
        <w:ind w:left="0" w:right="0" w:firstLine="0"/>
      </w:pPr>
      <w:r>
        <w:rPr>
          <w:rStyle w:val="CharStyle891"/>
          <w:b/>
          <w:bCs/>
        </w:rPr>
        <w:t>ЗАМѢТКИ.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Денятый выпускъ переводимаго г.</w:t>
        <w:br/>
        <w:t>Кетчеромъ Шекспира, заключающий въ</w:t>
        <w:br/>
        <w:t>себѣ «Ричарда Ш», заставилъ насъ</w:t>
        <w:br/>
        <w:t>вспомнить, что есть какой-то старин</w:t>
        <w:t>-</w:t>
        <w:br/>
        <w:t>ный русскій переводъ этой драмы.</w:t>
        <w:br/>
        <w:t>Просмотр ввъ его, мы увидѣли, что это</w:t>
        <w:br/>
        <w:t>но многимъ отношенінмъ любопытная</w:t>
        <w:br/>
        <w:t>вещь, которая возбуждаетъ въ чита</w:t>
        <w:t>-</w:t>
        <w:br/>
        <w:t>тели чувство, похожее на то, съ ка-</w:t>
        <w:br/>
        <w:t>кимъ взрослый человикъ, роясь въ</w:t>
        <w:br/>
        <w:t>свонхъ бумагах®, находить нечаянно</w:t>
        <w:br/>
        <w:t xml:space="preserve">забытые стихи, или реторическое </w:t>
      </w:r>
      <w:r>
        <w:rPr>
          <w:rStyle w:val="CharStyle97"/>
        </w:rPr>
        <w:t>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пражнепіе , писанное имъ во время</w:t>
        <w:br/>
        <w:t>дѣтства. Гіереплетъ, бумага, печать,</w:t>
        <w:br/>
        <w:t>орѳографія, языкъ—все поражаетъ въ</w:t>
        <w:br/>
        <w:t>этомъ персводЪ мыслію, какъ далеко</w:t>
        <w:br/>
        <w:t>и въ такое короткое время ушла Рос-</w:t>
        <w:br/>
        <w:t>сія впередъ даже и въ литературпомъ</w:t>
        <w:br/>
        <w:t>отпошеніи. Списываемъ'для любоиыт-</w:t>
        <w:br/>
        <w:t>ныхъ простодушно-курьёзное заг.іавіе</w:t>
        <w:br/>
        <w:t>этой рдикости: «Жизнь п смерть Ри-</w:t>
        <w:br/>
        <w:t>«чарда Ш. Короля Англинскаго, тра-</w:t>
        <w:br/>
        <w:t>«гедія господина Шакегпера Жмпшаго</w:t>
        <w:br/>
        <w:t>«въХѴІ. вѣкѣ, и умершаго 1576 года,</w:t>
        <w:br/>
        <w:t>с Переведена съФранцузскаго языка въ</w:t>
        <w:br/>
        <w:t>«Нижнемъ ИовБ-городв 1783 года, пе-</w:t>
        <w:br/>
        <w:t>«чатано съ дозволеиія Управы Благочи-</w:t>
        <w:br/>
        <w:t>«нія. Въ Савктпетербургв1787 года».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32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 же отношевіи не мен ве ин</w:t>
        <w:t>-</w:t>
        <w:br/>
        <w:t>тересна:</w:t>
      </w:r>
    </w:p>
    <w:p>
      <w:pPr>
        <w:pStyle w:val="Style33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40" w:firstLine="0"/>
      </w:pPr>
      <w:r>
        <w:rPr>
          <w:rStyle w:val="CharStyle892"/>
        </w:rPr>
        <w:t>Выписка</w:t>
      </w:r>
      <w:r>
        <w:rPr>
          <w:lang w:val="ru-RU" w:eastAsia="ru-RU" w:bidi="ru-RU"/>
          <w:w w:val="100"/>
          <w:color w:val="000000"/>
          <w:position w:val="0"/>
        </w:rPr>
        <w:t xml:space="preserve"> изъмнънія </w:t>
      </w:r>
      <w:r>
        <w:rPr>
          <w:rStyle w:val="CharStyle892"/>
        </w:rPr>
        <w:t>г. Волтера</w:t>
      </w:r>
    </w:p>
    <w:p>
      <w:pPr>
        <w:pStyle w:val="Style89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895"/>
        </w:rPr>
        <w:t xml:space="preserve">о </w:t>
      </w:r>
      <w:r>
        <w:rPr>
          <w:rStyle w:val="CharStyle896"/>
        </w:rPr>
        <w:t>Гомер®,</w:t>
      </w:r>
      <w:r>
        <w:rPr>
          <w:lang w:val="ru-RU" w:eastAsia="ru-RU" w:bidi="ru-RU"/>
          <w:w w:val="100"/>
          <w:color w:val="000000"/>
          <w:position w:val="0"/>
        </w:rPr>
        <w:t xml:space="preserve"> въ КОТОРОМ® СУДІІТЪ</w:t>
        <w:br/>
        <w:t xml:space="preserve">ОЧЪ </w:t>
      </w:r>
      <w:r>
        <w:rPr>
          <w:rStyle w:val="CharStyle897"/>
        </w:rPr>
        <w:t xml:space="preserve">И </w:t>
      </w:r>
      <w:r>
        <w:rPr>
          <w:rStyle w:val="CharStyle896"/>
        </w:rPr>
        <w:t>О ДОСТОИНСТВАХ® Ша-</w:t>
        <w:br/>
        <w:t>КЕСПЕРА АВТОРА СЕЙ</w:t>
        <w:br/>
      </w:r>
      <w:r>
        <w:rPr>
          <w:rStyle w:val="CharStyle896"/>
          <w:lang w:val="fr-FR" w:eastAsia="fr-FR" w:bidi="fr-FR"/>
        </w:rPr>
        <w:t xml:space="preserve">T </w:t>
      </w:r>
      <w:r>
        <w:rPr>
          <w:rStyle w:val="CharStyle896"/>
        </w:rPr>
        <w:t>Р АГЕДІ О.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читалъ я Гомера, и усмотрълъ</w:t>
        <w:br/>
        <w:t>великія его недостатки, кон оправдаютъ</w:t>
        <w:br/>
        <w:t>крнтиковъ, и красоты его еще велнчайшія,</w:t>
        <w:br/>
        <w:t>нежели недостатка его, то сначала повто</w:t>
        <w:t>-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рить ие могъ, чтобъ одипъ и тотъ же раз-</w:t>
        <w:br/>
        <w:t xml:space="preserve">умъ сочшшл ъ вс® </w:t>
      </w:r>
      <w:r>
        <w:rPr>
          <w:rStyle w:val="CharStyle898"/>
        </w:rPr>
        <w:t xml:space="preserve">песни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Иліады. Въ са-</w:t>
        <w:br/>
        <w:t xml:space="preserve">момъ </w:t>
      </w:r>
      <w:r>
        <w:rPr>
          <w:rStyle w:val="CharStyle899"/>
        </w:rPr>
        <w:t xml:space="preserve">дь.гЬ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не знаемъ ни </w:t>
      </w:r>
      <w:r>
        <w:rPr>
          <w:rStyle w:val="CharStyle899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.'Іатпнъ </w:t>
      </w:r>
      <w:r>
        <w:rPr>
          <w:rStyle w:val="CharStyle899"/>
        </w:rPr>
        <w:t>пн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 себя ни одного Автора, которой бы воз</w:t>
        <w:t>-</w:t>
        <w:br/>
        <w:t>высился толь высоко, и упалъ толь низко.</w:t>
        <w:br/>
        <w:t>Великіп Корнелій разумъ по малой м®р®</w:t>
        <w:br/>
        <w:t>подобной Гомеру, издавъ Цинну и ГІоліев-</w:t>
        <w:br/>
        <w:t>кта, сочинилъ также Ііертариту, Суренну</w:t>
        <w:br/>
        <w:t>и Агезилая; но Сурепка и Нертарпта, ма-</w:t>
        <w:br/>
        <w:t>терін наипаче худо выбранные нежели ху</w:t>
        <w:t>-</w:t>
        <w:br/>
        <w:t>до составленный. Слабы сіи 'Грагедіи очень;</w:t>
        <w:br/>
        <w:t>но не наполнены нелѣпостями, противоръ-</w:t>
        <w:br/>
        <w:t>чілии н ошибками грубыми. На конецъ на</w:t>
        <w:t>-</w:t>
        <w:br/>
        <w:t>шел ъ я у Англичанъ, чего нскалъ, и зада</w:t>
        <w:t>-</w:t>
        <w:br/>
        <w:t>ча о слапѣ Гомеровой для меня разръши-</w:t>
        <w:br/>
        <w:t>лась. Шакесперь первой ихъ трагической</w:t>
        <w:br/>
        <w:t>стихотворецъ, почти не имъетъ въ Англіи</w:t>
        <w:br/>
        <w:t>другаго званія, кром® Божественнаго. Я ни</w:t>
        <w:t>-</w:t>
        <w:br/>
        <w:t>когда не вндълъ въ Лондон® театра такъ</w:t>
        <w:br/>
        <w:t>полиаго, при и^едставленій Андромахи Ра-</w:t>
        <w:br/>
        <w:t>снновой, весьма хорошо переведенной Фн-</w:t>
        <w:br/>
        <w:t>липіемъ, или Катона Аддисонова, какъ во</w:t>
        <w:br/>
        <w:t>время предстасленія старыхъ Ніесъ Шаке-</w:t>
        <w:br/>
        <w:t>сперовыхъ: но сін Піссы суть уроды въ</w:t>
        <w:br/>
        <w:t>разсужденін Трагедій..Ыъкоторыя изъ ннхъ</w:t>
        <w:br/>
        <w:t>есть такія, который ыногія годы продол</w:t>
        <w:t>-</w:t>
        <w:br/>
        <w:t>жаются, въ перпомъ дъйстпін Героя кре-</w:t>
        <w:br/>
        <w:t>стятъ, а въ плтомъ умираетъ онъ отъ ста</w:t>
        <w:t>-</w:t>
        <w:br/>
        <w:t>рости, представляются въ ннхъ колдуны,</w:t>
        <w:br/>
        <w:t>мужики, пьяницы, дураки, могнллкп ко-</w:t>
        <w:br/>
        <w:t>пающіе могилу, и поющія пьяныя п®-</w:t>
        <w:br/>
        <w:t>сни, играя мертвыми головами. ІІако-</w:t>
        <w:br/>
        <w:t>иецъ вообразите себъ псе, что можетъ</w:t>
        <w:br/>
        <w:t>быть иапболъе уродливаго и нелъпаго. Вы</w:t>
        <w:br/>
        <w:t>все то найдете въ Шакесперъ. Когда я ма-</w:t>
        <w:br/>
        <w:t>чалъ учится Английскому языку, не ыогъ</w:t>
        <w:br/>
        <w:t>понимать, какимъ образомъ Ііаціл толмко</w:t>
        <w:br/>
        <w:t>проссъщенная ыожетъ удпвлятся Писателю</w:t>
        <w:br/>
        <w:t>столь сумасбродному. Но коль скоро полу-</w:t>
        <w:br/>
        <w:t>чилъ пящшее въ языкъ сведъніе, примѣ-</w:t>
        <w:br/>
        <w:t>тнль, что Англичан® правы, и что дъло</w:t>
        <w:br/>
        <w:t>сіе не возможное, дабы цвлал Паціл обма</w:t>
        <w:t>-</w:t>
        <w:br/>
        <w:t>нывалась въ разсужденій чувств®, и нахо</w:t>
        <w:t>-</w:t>
        <w:br/>
        <w:t>дила удовольствіе тамъ гд® его нътъ. Они</w:t>
        <w:br/>
        <w:t>впдлтъ такъ какъ и я грубыя ошибки лю-</w:t>
        <w:br/>
        <w:t>бпмаго ихъ Автора, но они лучше моего</w:t>
        <w:br/>
        <w:t>чувствуютъ красоты его, т®мъ болъе стран</w:t>
        <w:t>-</w:t>
        <w:br/>
        <w:t>ный, что то суть блнстанія свътпвшія въ</w:t>
        <w:br/>
        <w:t>ночь еще глубочайшую. Сто плтыесятъ</w:t>
        <w:br/>
        <w:t>лътъ уже тому, какъ онъ наслаждается сво</w:t>
        <w:t>-</w:t>
        <w:br/>
        <w:t>ею славою. Авторы поел® его бывшіл, по</w:t>
        <w:t>-</w:t>
        <w:br/>
        <w:t xml:space="preserve">служили паче къ умножении нежели къ </w:t>
      </w:r>
      <w:r>
        <w:rPr>
          <w:rStyle w:val="CharStyle899"/>
        </w:rPr>
        <w:t>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малънію оной. Великій смыслъ Автора Ка-</w:t>
        <w:br/>
        <w:t>тонова, н таланты его, которыя содълалн</w:t>
        <w:br/>
        <w:t>его Статскимъ секретарем®, не могли од-</w:t>
        <w:br/>
        <w:t>макожъ дать ему мъсто подл® Шакеспера.</w:t>
        <w:br/>
        <w:t>Такова есть Гіривііллегія разума изобрѣта-</w:t>
      </w:r>
      <w:r>
        <w:br w:type="page"/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48"/>
      </w:pPr>
      <w:r>
        <w:pict>
          <v:shape id="_x0000_s1471" type="#_x0000_t202" style="position:absolute;margin-left:335.05pt;margin-top:4.15pt;width:11.05pt;height:12.35pt;z-index:-1258290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73"/>
                      <w:b/>
                      <w:bCs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72" type="#_x0000_t202" style="position:absolute;margin-left:158.9pt;margin-top:4.6pt;width:29.5pt;height:11.85pt;z-index:-1258290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тельнаго. Овъ прокладмваеть себѣ дорогу,</w:t>
        <w:br/>
        <w:t>по которой никто до него не ходнлъ пре</w:t>
        <w:t>-</w:t>
        <w:br/>
        <w:t>жде, онъ бъжитъ беэъ проводника, бсзъ</w:t>
        <w:br/>
        <w:t>науки, безъ правилъ, онъ заблуждаетъ въ</w:t>
        <w:br/>
        <w:t>гвоснь пути, но далеко, одиакожъ остаплл-</w:t>
        <w:br/>
        <w:t>етъ за собою псе те, что есть порядокъ и</w:t>
        <w:br/>
        <w:t>точность: тановъ почти былъ н Гомеръ: онъ</w:t>
        <w:br/>
        <w:t>сотворилъ свою науку, и оставилъ не до</w:t>
        <w:t>-</w:t>
        <w:br/>
        <w:t>вершенную: тпорепіе его есть еще Хаосъ</w:t>
        <w:br/>
        <w:t>или Смішіепіе, но спътъ уже сіяетъ нзъ</w:t>
        <w:br/>
        <w:t>онаго со всѣхъ сторонъ.и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и образчикъ самаго пере</w:t>
        <w:t>-</w:t>
        <w:br/>
        <w:t>вода—пачало монолога герцога Гло</w:t>
        <w:t>-</w:t>
        <w:br/>
        <w:t>стера: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«ІІаконецъ Солнце преслапмое (*) Іорка</w:t>
        <w:br/>
        <w:t>ужаспаго, прогнало Зиму нашмхъ пнутреп-</w:t>
        <w:br/>
        <w:t>нихъ браней, п пріптная лиспа наставшая</w:t>
        <w:br/>
        <w:t>послъ дней толь бурныхъ, повергла во глу</w:t>
        <w:t>-</w:t>
        <w:br/>
        <w:t>бину Окіапа аатмііпзвшія сігвтлъйшій доыъ</w:t>
        <w:br/>
        <w:t>нашъ! Вънцы побвдоноспыя, означают« те</w:t>
        <w:t>-</w:t>
        <w:br/>
        <w:t>перь предѣлы нашею владычества, и гро</w:t>
        <w:t>-</w:t>
        <w:br/>
        <w:t>мады разнообразный, сокрушенпыхъ помн-</w:t>
        <w:br/>
        <w:t>скнхъ орудіп представ.іяютъ достопаяят-</w:t>
        <w:br/>
        <w:t>ства ВТ.ЧПОЙ нашей слапм. Вмѣсто страховъ</w:t>
        <w:br/>
        <w:t>жестокихъ, повсюду безопасность, п вонн-</w:t>
        <w:br/>
        <w:t>скнхъ нашихъ походовъ авукъ устраша-</w:t>
        <w:br/>
        <w:t>ющій, перемънился въ пъніе радостное.</w:t>
        <w:br/>
        <w:t>Уже расправила чело свое гордая Беллона,</w:t>
        <w:br/>
        <w:t>нътъ въ ней ничего ужаснаго. какъ токмо</w:t>
        <w:br/>
        <w:t>для какнхъ побежденных« непріятелей, ко-</w:t>
        <w:br/>
        <w:t>нхъ еще устрашаетъ она съ высоты горъ</w:t>
        <w:br/>
        <w:t>ііашнхъ, и прогнало теперь несогласия празд</w:t>
        <w:t>-</w:t>
        <w:br/>
        <w:t>ное въ комнаты жепскія, где оно возбуЖда-</w:t>
        <w:br/>
        <w:t>етъ въ желапію воиновъ нашихъ вступить</w:t>
        <w:br/>
        <w:t>въ любовныл битвы!.,, и проч.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49" w:line="197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«Эдуард« IV принялъ въ свою деви</w:t>
        <w:t>-</w:t>
        <w:br/>
        <w:t>зу три Солнца, по прпчппѣ трехъ Князей</w:t>
        <w:br/>
        <w:t>дому Іоркскаго. •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40" w:line="21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Да! </w:t>
      </w:r>
      <w:r>
        <w:rPr>
          <w:rStyle w:val="CharStyle97"/>
        </w:rPr>
        <w:t>евгьжо преданіе, а трите л съ</w:t>
        <w:br/>
        <w:t>трудомъ!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Едва прошло 58 лътч, отъ</w:t>
        <w:br/>
        <w:t>этото перевода «Ричарда Ш»—и уте</w:t>
        <w:br/>
        <w:t>у насъ Шекспиръ давно переводится</w:t>
        <w:br/>
        <w:t>съ подлинника и стихами и прозою!</w:t>
        <w:br/>
        <w:t>А уже какъ давно мпънія Вольтера о</w:t>
        <w:br/>
        <w:t>Гомеръ и Шекспиръ кажутся на Руси</w:t>
        <w:br/>
        <w:t>жалко-простоду шнммн !..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54 </w:t>
      </w:r>
      <w:r>
        <w:rPr>
          <w:rStyle w:val="CharStyle97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«Московскихъ Въдомо-</w:t>
        <w:br/>
        <w:t>мостей» вынъшняго года помъщева</w:t>
        <w:br/>
        <w:t>статья «КитайскісНравы», переведен</w:t>
        <w:t>-</w:t>
        <w:br/>
        <w:t xml:space="preserve">ная изъ «вранцузскаго журнала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«Cabi</w:t>
        <w:t>-</w:t>
        <w:br/>
        <w:t xml:space="preserve">net de Lecture».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взглянули на</w:t>
        <w:br/>
        <w:t>эту статью, и каково было паше уди-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480" w:line="211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вленіе, когда, съ первыхъ строкъ ея,</w:t>
        <w:br/>
        <w:t>узнали въ пей одну изъ статей наше</w:t>
        <w:t>-</w:t>
        <w:br/>
        <w:t>го почтеннаго Дэ-Мина, помъіцающих-</w:t>
        <w:br/>
        <w:t>ся въ нашемъ журналъ еще съ про</w:t>
        <w:t>-</w:t>
        <w:br/>
        <w:t>шлаго года! Не удивляемся, что пол</w:t>
        <w:t>-</w:t>
        <w:br/>
        <w:t>ный интереса п достовърпости статьи*</w:t>
        <w:br/>
        <w:t>Дэ-Мина переводятся изъ «Отеч. За-</w:t>
        <w:br/>
        <w:t>писокъ» въ иностранные журналы; но</w:t>
        <w:br/>
        <w:t>—признаемся—мы были нъеколько у-</w:t>
        <w:br/>
        <w:t>дивлены разс-ышностію «Московскихъ</w:t>
        <w:br/>
        <w:t>Въдомостей», который не подивились</w:t>
        <w:br/>
        <w:t>переводить съ «вранцузскаго па русскій</w:t>
        <w:br/>
        <w:t>и выдавать за вовое то, что переве</w:t>
        <w:t>-</w:t>
        <w:br/>
        <w:t>дено съ русскаго Французами и было</w:t>
        <w:br/>
        <w:t>напечатано по-русски, въ такомъ жур</w:t>
        <w:t>-</w:t>
        <w:br/>
        <w:t>налъ , о солержапін каждой книжки</w:t>
        <w:br/>
        <w:t>котираго сами же «Московскія Въдо-</w:t>
        <w:br/>
        <w:t>мости» нзвЪщаютъ своихъ многочи</w:t>
        <w:t>-</w:t>
        <w:br/>
        <w:t>сленных!. нодписчиковъ. А справить</w:t>
        <w:t>-</w:t>
        <w:br/>
        <w:t>ся было бы недолго: озваченпая статья</w:t>
        <w:br/>
        <w:t>напечатана въ 3-й кпкжкЪ «Отечеств.</w:t>
        <w:br/>
        <w:t>Записокъ» нывъшнлго года.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132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ІІоздравляемъ Россію съ новымъ</w:t>
        <w:br/>
        <w:t>поэтическимъ геніемъ. У васъ были</w:t>
        <w:br/>
        <w:t>и Гомеры, и Шекспиры, и Байроны,</w:t>
        <w:br/>
        <w:t>и Вальтеръ-Скотты, и Гёте, и Шил</w:t>
        <w:t>-</w:t>
        <w:br/>
        <w:t>леры: не доставало только Беранжё.</w:t>
        <w:br/>
        <w:t>Теперь и этотъ недостатокъ воспол-</w:t>
        <w:br/>
        <w:t>непъ. Гдъ жь нашелся этотъ русскій</w:t>
        <w:br/>
        <w:t>Беранже? Мы давно его знали, только</w:t>
        <w:br/>
        <w:t>не знали, что онъ Беранжё. Мы вес</w:t>
        <w:br/>
        <w:t>думали, что оаъ просто—русскій ку-</w:t>
        <w:br/>
        <w:t>плетистъ и русскій подевилистъ, ли</w:t>
        <w:t>-</w:t>
        <w:br/>
        <w:t>цо, само-собою разумъется, весьма-</w:t>
        <w:br/>
        <w:t>скромнос, едва-замъгвое въ вашей ли</w:t>
        <w:t>-</w:t>
        <w:br/>
        <w:t>тература. Но мы ошибались: честь</w:t>
        <w:br/>
        <w:t>и слава «Съвсрной ГІчелъ» ! Сквозь</w:t>
        <w:br/>
        <w:t>свои критическі я стекла она открыла</w:t>
        <w:br/>
        <w:t>новаго, невъдомаго міру русскаго ге-</w:t>
        <w:br/>
        <w:t>нія. Этотъ геиій, этотъ русскій Бе</w:t>
        <w:t>-</w:t>
        <w:br/>
        <w:t>ранже-кто бы вы думали?— г. Лев-</w:t>
        <w:br/>
      </w:r>
      <w:r>
        <w:rPr>
          <w:rStyle w:val="CharStyle134"/>
        </w:rPr>
        <w:t xml:space="preserve">скій!...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изумляйтесь. Вотъ извъ-</w:t>
        <w:br/>
        <w:t>стіе , слово отъ слова заимствуемое</w:t>
        <w:br/>
        <w:t>нами изъ 143 «Съверной Пчелы»: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4"/>
        <w:sectPr>
          <w:type w:val="continuous"/>
          <w:pgSz w:w="7464" w:h="12246"/>
          <w:pgMar w:top="363" w:left="222" w:right="315" w:bottom="10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Петербургъ пріъха.іъ па дпяхъ от</w:t>
        <w:t>-</w:t>
        <w:br/>
        <w:t>личный нашъ водевплистъ п артпетъ мо-</w:t>
        <w:br/>
        <w:t>сковскаго театра, Д. Т. Лепскій. Кронѣ</w:t>
        <w:br/>
        <w:t>Пушкина, никто не превосходить г. Леи-</w:t>
        <w:br/>
        <w:t>екаго въ легкой поээіи. По несчастно, опъ</w:t>
      </w:r>
    </w:p>
    <w:p>
      <w:pPr>
        <w:pStyle w:val="Style179"/>
        <w:widowControl w:val="0"/>
        <w:keepNext w:val="0"/>
        <w:keepLines w:val="0"/>
        <w:shd w:val="clear" w:color="auto" w:fill="auto"/>
        <w:bidi w:val="0"/>
        <w:jc w:val="both"/>
        <w:spacing w:before="0" w:after="525" w:line="192" w:lineRule="exact"/>
        <w:ind w:left="0" w:right="0" w:firstLine="68"/>
      </w:pPr>
      <w:r>
        <w:pict>
          <v:shape id="_x0000_s1473" type="#_x0000_t202" style="position:absolute;margin-left:163.45pt;margin-top:-15.25pt;width:28.55pt;height:12.35pt;z-index:-1258290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416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пало пишстъ, а оіце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ueiilie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пгчатаетъ. Пе</w:t>
        <w:t>-</w:t>
        <w:br/>
        <w:t xml:space="preserve">реводы </w:t>
      </w:r>
      <w:r>
        <w:rPr>
          <w:rStyle w:val="CharStyle90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Леискаго ігьгеш. </w:t>
      </w:r>
      <w:r>
        <w:rPr>
          <w:rStyle w:val="CharStyle90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лиричрскирг</w:t>
        <w:br/>
        <w:t>стихитич|іеіііГі удмиіітельно хороши и ни</w:t>
        <w:t>-</w:t>
        <w:br/>
        <w:t>сколько не усіуиають подлиннику. Друже-</w:t>
        <w:br/>
        <w:t>скія пос.іанія, застодыіыя пьсші п куп и:—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ÏI.</w:t>
      </w:r>
      <w:r>
        <w:rPr>
          <w:rStyle w:val="CharStyle430"/>
          <w:lang w:val="fr-FR" w:eastAsia="fr-FR" w:bidi="fr-FR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кстати п </w:t>
      </w:r>
      <w:r>
        <w:rPr>
          <w:rStyle w:val="CharStyle609"/>
        </w:rPr>
        <w:t>къ случаю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(à propos)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Лен-</w:t>
        <w:br/>
        <w:t>скаго нмыоть высокое достоинство. Г.</w:t>
        <w:br/>
        <w:t>■Ісискій— ііашъ Беранже, ьашъ Дезожьс!</w:t>
        <w:br/>
        <w:t>Какъ было бы хорошо, еслибъ кто-нибудь</w:t>
        <w:br/>
        <w:t>лздуыа.гь издать его легкія гтпхотнореііія и</w:t>
        <w:br/>
        <w:t>переводы вь особоіі кішжечкь, и украсилъ</w:t>
        <w:br/>
        <w:t>нхъ политипажами! ІІътъ никакого сомпк-</w:t>
        <w:br/>
        <w:t>шя, что это пзданіе пміі.ю бы чудесный</w:t>
        <w:br/>
        <w:t>успііхъ! Г. Лснскіп также любезеіп, въ об -</w:t>
        <w:br/>
        <w:t>ществс, какь іі нрототипь его, Беранже, ь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420" w:line="211" w:lineRule="exact"/>
        <w:ind w:left="0" w:right="0" w:firstLine="271"/>
      </w:pPr>
      <w:r>
        <w:rPr>
          <w:rStyle w:val="CharStyle756"/>
          <w:b/>
          <w:bCs/>
        </w:rPr>
        <w:t xml:space="preserve">Вообще, въ </w:t>
      </w:r>
      <w:r>
        <w:rPr>
          <w:rStyle w:val="CharStyle901"/>
          <w:b w:val="0"/>
          <w:bCs w:val="0"/>
        </w:rPr>
        <w:t xml:space="preserve">«Сев. </w:t>
      </w:r>
      <w:r>
        <w:rPr>
          <w:rStyle w:val="CharStyle756"/>
          <w:b/>
          <w:bCs/>
        </w:rPr>
        <w:t>Пчели» такъ мно</w:t>
        <w:t>-</w:t>
        <w:br/>
        <w:t>го накопилось интересна го, чти вепре</w:t>
        <w:br/>
        <w:t>мыто надо, пъ пособіе будущему исто</w:t>
        <w:t>-</w:t>
        <w:br/>
        <w:t>рику комеражной исторін русской лите</w:t>
        <w:t>-</w:t>
        <w:br/>
        <w:t>ратуры (которая, говорить, уже напи</w:t>
        <w:t>-</w:t>
        <w:br/>
        <w:t>сана извъстнымъ сочинителем ь, почер</w:t>
        <w:t>-</w:t>
        <w:br/>
        <w:t>ки писателей уже на.іитограчщрованы,</w:t>
        <w:br/>
        <w:t>и все готово къ печати), составить изъ</w:t>
        <w:br/>
        <w:t>ии.ѵъ нЪчто цклое иотдвлыюе. Особенно</w:t>
        <w:br/>
        <w:t>интересна новая выходка «Сьв. Пчелы»</w:t>
        <w:br/>
        <w:t xml:space="preserve">на «Мертвый Души», а </w:t>
      </w:r>
      <w:r>
        <w:rPr>
          <w:rStyle w:val="CharStyle901"/>
          <w:b w:val="0"/>
          <w:bCs w:val="0"/>
        </w:rPr>
        <w:t xml:space="preserve">вместе </w:t>
      </w:r>
      <w:r>
        <w:rPr>
          <w:rStyle w:val="CharStyle756"/>
          <w:b/>
          <w:bCs/>
        </w:rPr>
        <w:t>съ ни</w:t>
        <w:t>-</w:t>
        <w:br/>
        <w:t>ми и на «Отеч. Записки». Тамъ сира-</w:t>
        <w:br/>
        <w:t>шиваіотъ между прочимы что значить</w:t>
        <w:br/>
        <w:t xml:space="preserve">ііі.іраженіе Гоголя: </w:t>
      </w:r>
      <w:r>
        <w:rPr>
          <w:rStyle w:val="CharStyle902"/>
          <w:b w:val="0"/>
          <w:bCs w:val="0"/>
        </w:rPr>
        <w:t>аомуть</w:t>
      </w:r>
      <w:r>
        <w:rPr>
          <w:rStyle w:val="CharStyle903"/>
          <w:b w:val="0"/>
          <w:bCs w:val="0"/>
        </w:rPr>
        <w:t xml:space="preserve"> </w:t>
      </w:r>
      <w:r>
        <w:rPr>
          <w:rStyle w:val="CharStyle756"/>
          <w:b/>
          <w:bCs/>
        </w:rPr>
        <w:t>ежедііешіо-</w:t>
        <w:br/>
        <w:t>вращающихся образовъ»? На это мы</w:t>
        <w:br/>
        <w:t>дадимъ самый удовлетворительный от-</w:t>
        <w:br/>
        <w:t xml:space="preserve">вТ.тъ </w:t>
      </w:r>
      <w:r>
        <w:rPr>
          <w:rStyle w:val="CharStyle902"/>
          <w:b w:val="0"/>
          <w:bCs w:val="0"/>
        </w:rPr>
        <w:t>въ</w:t>
      </w:r>
      <w:r>
        <w:rPr>
          <w:rStyle w:val="CharStyle903"/>
          <w:b w:val="0"/>
          <w:bCs w:val="0"/>
        </w:rPr>
        <w:t xml:space="preserve"> </w:t>
      </w:r>
      <w:r>
        <w:rPr>
          <w:rStyle w:val="CharStyle756"/>
          <w:b/>
          <w:bCs/>
        </w:rPr>
        <w:t>слвдующей книжки «Огеч.</w:t>
        <w:br/>
        <w:t>Записокъ»; ио дли этого намъ нужно</w:t>
        <w:br/>
        <w:t>поза пастись Фактами нзъ «Сгверной</w:t>
        <w:br/>
        <w:t>Пчелы».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jc w:val="both"/>
        <w:spacing w:before="0" w:after="413" w:line="211" w:lineRule="exact"/>
        <w:ind w:left="0" w:right="0" w:firstLine="271"/>
      </w:pPr>
      <w:r>
        <w:rPr>
          <w:rStyle w:val="CharStyle756"/>
          <w:b/>
          <w:bCs/>
        </w:rPr>
        <w:t>Вотъ самая стока я литературная</w:t>
        <w:br/>
        <w:t xml:space="preserve">новость: </w:t>
      </w:r>
      <w:r>
        <w:rPr>
          <w:rStyle w:val="CharStyle904"/>
          <w:b/>
          <w:bCs/>
        </w:rPr>
        <w:t>бъ</w:t>
      </w:r>
      <w:r>
        <w:rPr>
          <w:rStyle w:val="CharStyle905"/>
          <w:b/>
          <w:bCs/>
        </w:rPr>
        <w:t xml:space="preserve"> последней </w:t>
      </w:r>
      <w:r>
        <w:rPr>
          <w:rStyle w:val="CharStyle756"/>
          <w:b/>
          <w:bCs/>
        </w:rPr>
        <w:t xml:space="preserve">половни </w:t>
      </w:r>
      <w:r>
        <w:rPr>
          <w:rStyle w:val="CharStyle905"/>
          <w:b/>
          <w:bCs/>
        </w:rPr>
        <w:t xml:space="preserve">к </w:t>
      </w:r>
      <w:r>
        <w:rPr>
          <w:rStyle w:val="CharStyle902"/>
          <w:b w:val="0"/>
          <w:bCs w:val="0"/>
        </w:rPr>
        <w:t>тля</w:t>
        <w:br/>
      </w:r>
      <w:r>
        <w:rPr>
          <w:rStyle w:val="CharStyle756"/>
          <w:b/>
          <w:bCs/>
        </w:rPr>
        <w:t>мвслца сего 1812 года, вышли, вход</w:t>
        <w:t>-</w:t>
        <w:br/>
        <w:t xml:space="preserve">ной </w:t>
      </w:r>
      <w:r>
        <w:rPr>
          <w:rStyle w:val="CharStyle906"/>
          <w:b w:val="0"/>
          <w:bCs w:val="0"/>
        </w:rPr>
        <w:t xml:space="preserve">книжке, </w:t>
      </w:r>
      <w:r>
        <w:rPr>
          <w:rStyle w:val="CharStyle756"/>
          <w:b/>
          <w:bCs/>
        </w:rPr>
        <w:t xml:space="preserve">11-й и 12-й </w:t>
      </w:r>
      <w:r>
        <w:rPr>
          <w:rStyle w:val="CharStyle907"/>
          <w:b w:val="0"/>
          <w:bCs w:val="0"/>
        </w:rPr>
        <w:t>j]f Jff</w:t>
      </w:r>
      <w:r>
        <w:rPr>
          <w:rStyle w:val="CharStyle756"/>
          <w:lang w:val="fr-FR" w:eastAsia="fr-FR" w:bidi="fr-FR"/>
          <w:b/>
          <w:bCs/>
        </w:rPr>
        <w:t xml:space="preserve"> </w:t>
      </w:r>
      <w:r>
        <w:rPr>
          <w:rStyle w:val="CharStyle756"/>
          <w:b/>
          <w:bCs/>
        </w:rPr>
        <w:t>«Рус-</w:t>
        <w:br/>
        <w:t xml:space="preserve">скаго Вкстника» за </w:t>
      </w:r>
      <w:r>
        <w:rPr>
          <w:rStyle w:val="CharStyle902"/>
          <w:b w:val="0"/>
          <w:bCs w:val="0"/>
        </w:rPr>
        <w:t>ноябрь</w:t>
      </w:r>
      <w:r>
        <w:rPr>
          <w:rStyle w:val="CharStyle903"/>
          <w:b w:val="0"/>
          <w:bCs w:val="0"/>
        </w:rPr>
        <w:t xml:space="preserve"> </w:t>
      </w:r>
      <w:r>
        <w:rPr>
          <w:rStyle w:val="CharStyle756"/>
          <w:b/>
          <w:bCs/>
        </w:rPr>
        <w:t xml:space="preserve">и </w:t>
      </w:r>
      <w:r>
        <w:rPr>
          <w:rStyle w:val="CharStyle902"/>
          <w:b w:val="0"/>
          <w:bCs w:val="0"/>
        </w:rPr>
        <w:t>декабрь</w:t>
        <w:br/>
      </w:r>
      <w:r>
        <w:rPr>
          <w:rStyle w:val="CharStyle756"/>
          <w:b/>
          <w:bCs/>
        </w:rPr>
        <w:t>прошлаго 1811 года.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25" w:line="22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РАЗНЫЙ ЙЗЗѢСТТЯ.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—: Французская Академія присуди</w:t>
        <w:t>-</w:t>
        <w:br/>
        <w:t>ла въ награду 3,(300 ■враііковъ діівііцв</w:t>
        <w:br/>
        <w:t xml:space="preserve">Лажолб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(Lajolais)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сочиіісиіе сн иодъ</w:t>
        <w:br/>
        <w:t>заглавіемъ: «О Восиптаиін Ліеиска-</w:t>
        <w:br/>
        <w:t xml:space="preserve">го Пола».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Baponeçca </w:t>
      </w:r>
      <w:r>
        <w:rPr>
          <w:rStyle w:val="CharStyle908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Карло-</w:t>
        <w:br/>
        <w:t>вицъ получила также отъ Акадсміи</w:t>
        <w:br/>
        <w:t xml:space="preserve">1.200 </w:t>
      </w:r>
      <w:r>
        <w:rPr>
          <w:rStyle w:val="CharStyle426"/>
        </w:rPr>
        <w:t xml:space="preserve">Франк,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фрапцузскій псреводъ</w:t>
        <w:br/>
        <w:t>книги: «Тридцатилетию! воина, соч.</w:t>
        <w:br/>
        <w:t>Шиллера».</w:t>
      </w:r>
    </w:p>
    <w:p>
      <w:pPr>
        <w:pStyle w:val="Style63"/>
        <w:numPr>
          <w:ilvl w:val="0"/>
          <w:numId w:val="11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Парнжѣ выходитъ опять жур-</w:t>
        <w:br/>
        <w:t>налъ, составленный единственно жен</w:t>
        <w:t>-</w:t>
        <w:br/>
        <w:t>щинами. Въ этомъ изданіи принято</w:t>
        <w:br/>
        <w:t>за правило, чтобъ каждая сотрудница</w:t>
        <w:br/>
        <w:t>приносила лично въ редакции свои</w:t>
        <w:br/>
        <w:t>статьи, и чтобъ въ пнхъ пе было ни</w:t>
        <w:t>-</w:t>
        <w:br/>
        <w:t>какой мужской контрбанды. Въ нъко-</w:t>
        <w:br/>
        <w:t>торыхъ статыіхъ, женщины-критики</w:t>
        <w:br/>
        <w:t>жестоко нападаютъ на Жоржа Занда,</w:t>
        <w:br/>
        <w:t>за сочиненіе ею ромаиовъ въ муж-</w:t>
        <w:br/>
        <w:t>скомъ вкуси, за то, что она кѵритъ</w:t>
        <w:br/>
        <w:t>сигары и ѵшіжаетъ свой полъ ноше-</w:t>
        <w:br/>
        <w:t>иіемъ мужскаго платья.</w:t>
      </w:r>
    </w:p>
    <w:p>
      <w:pPr>
        <w:pStyle w:val="Style63"/>
        <w:numPr>
          <w:ilvl w:val="0"/>
          <w:numId w:val="111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великолъпномъ замки </w:t>
      </w:r>
      <w:r>
        <w:rPr>
          <w:rStyle w:val="CharStyle97"/>
          <w:lang w:val="fr-FR" w:eastAsia="fr-FR" w:bidi="fr-FR"/>
        </w:rPr>
        <w:t>Fan</w:t>
        <w:t>-</w:t>
        <w:br/>
        <w:t>taisie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герцога Александра Виртемберг-</w:t>
        <w:br/>
        <w:t xml:space="preserve">скаго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(in,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Вайрейтк), находятся скуль</w:t>
        <w:t>-</w:t>
        <w:br/>
        <w:t>птурный произведепія, работы покой</w:t>
        <w:t>-</w:t>
        <w:br/>
        <w:t>ной его супруги, дочери короля Фран-</w:t>
        <w:br/>
        <w:t>цузовъ. Три модели: «Дъва Орлеаи-</w:t>
        <w:br/>
        <w:t>ская на коих, скачущая по трупамъ</w:t>
        <w:br/>
        <w:t>побъждепнаго пепріятелл », «Двъ да</w:t>
        <w:t>-</w:t>
        <w:br/>
        <w:t>мы, ъдущія перхомъ па охотъ» , мра</w:t>
        <w:t>-</w:t>
        <w:br/>
        <w:t>морные бюсты короля и королевы бель-</w:t>
        <w:br/>
        <w:t>гійскихъ, и мраморный бюстъ дъвы</w:t>
        <w:br/>
        <w:t>орлеанской , сделанный герцогинею</w:t>
        <w:br/>
        <w:t>для ея супруга.—Въ'этомъ же за'мкъ</w:t>
        <w:br/>
        <w:t>находится нисколько драгоцѣнныхъ</w:t>
        <w:br/>
        <w:t>картпнъ іізвъетш,іхъ итальяпскихъ</w:t>
        <w:br/>
        <w:t>живонпецевъ и морской ландша&lt;ьтъ</w:t>
        <w:br/>
        <w:t>при свЕтъ луны., писанный рукой са</w:t>
        <w:t>-</w:t>
        <w:br/>
        <w:t>мого герцога.</w:t>
      </w:r>
    </w:p>
    <w:p>
      <w:pPr>
        <w:pStyle w:val="Style63"/>
        <w:numPr>
          <w:ilvl w:val="0"/>
          <w:numId w:val="11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  <w:sectPr>
          <w:headerReference w:type="even" r:id="rId208"/>
          <w:headerReference w:type="default" r:id="rId209"/>
          <w:pgSz w:w="7464" w:h="12246"/>
          <w:pgMar w:top="363" w:left="222" w:right="315" w:bottom="102" w:header="0" w:footer="3" w:gutter="0"/>
          <w:rtlGutter w:val="0"/>
          <w:cols w:num="2" w:space="102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Г-нъМурчиссонъ читалъ вх Лон</w:t>
        <w:t>-</w:t>
        <w:br/>
        <w:t>донском!. Геограччічсскомъ Общества</w:t>
        <w:br/>
        <w:t>отрывокъ пзъ путешествія, предпрн-</w:t>
        <w:br/>
        <w:t>нятаго одними англійскимъ чиновви-</w:t>
        <w:br/>
        <w:t>комт, по рккѣ Юбв, въ Ач,рнкЪ , отъ</w:t>
        <w:br/>
        <w:t xml:space="preserve">востока къ западу, </w:t>
      </w:r>
      <w:r>
        <w:rPr>
          <w:rStyle w:val="CharStyle401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 открылъ</w:t>
        <w:br/>
        <w:t>довольно обширную страну, населен</w:t>
        <w:t>-</w:t>
        <w:br/>
        <w:t>ную племенемъ шігмеевъ, ростомъ не</w:t>
        <w:br/>
        <w:t>болііе четырехъ ч&gt;утовъ. У этого ма-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10"/>
          <w:headerReference w:type="default" r:id="rId211"/>
          <w:pgSz w:w="7464" w:h="12246"/>
          <w:pgMar w:top="319" w:left="228" w:right="247" w:bottom="319" w:header="0" w:footer="3" w:gutter="0"/>
          <w:rtlGutter w:val="0"/>
          <w:cols w:space="720"/>
          <w:pgNumType w:start="360"/>
          <w:noEndnote/>
          <w:docGrid w:linePitch="360"/>
        </w:sectPr>
      </w:pPr>
      <w:r>
        <w:pict>
          <v:shape id="_x0000_s1476" type="#_x0000_t202" style="position:absolute;margin-left:335.3pt;margin-top:0;width:12.95pt;height:10.05pt;z-index:-125829039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Слчьсь.</w:t>
      </w:r>
    </w:p>
    <w:p>
      <w:pPr>
        <w:widowControl w:val="0"/>
        <w:spacing w:line="9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77" type="#_x0000_t202" style="position:absolute;margin-left:3.65pt;margin-top:0.1pt;width:173.5pt;height:561.05pt;z-index:-1258290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4"/>
                  </w:pPr>
                  <w:r>
                    <w:rPr>
                      <w:rStyle w:val="CharStyle64"/>
                    </w:rPr>
                    <w:t>лепькаго народна своя особая рслигія</w:t>
                    <w:br/>
                    <w:t>и праплсніс, и онъ очень - похожъ на</w:t>
                    <w:br/>
                    <w:t>пигмеевъ, описанных!» Геродотомъ.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5"/>
                  </w:pPr>
                  <w:r>
                    <w:rPr>
                      <w:rStyle w:val="CharStyle64"/>
                    </w:rPr>
                    <w:t xml:space="preserve">— Г. Ферберпъ </w:t>
                  </w:r>
                  <w:r>
                    <w:rPr>
                      <w:rStyle w:val="CharStyle64"/>
                      <w:lang w:val="fr-FR" w:eastAsia="fr-FR" w:bidi="fr-FR"/>
                    </w:rPr>
                    <w:t xml:space="preserve">(Fairbairne) </w:t>
                  </w:r>
                  <w:r>
                    <w:rPr>
                      <w:rStyle w:val="CharStyle64"/>
                    </w:rPr>
                    <w:t>вь</w:t>
                    <w:br/>
                    <w:t>Париже имеете искусственный ма</w:t>
                    <w:t>-</w:t>
                    <w:br/>
                    <w:t>гните , который можетъ притягивать</w:t>
                    <w:br/>
                    <w:t>1,000 килограмма» железа. Такой</w:t>
                    <w:br/>
                    <w:t>магнить можстъ легко вынимать же</w:t>
                    <w:t>-</w:t>
                    <w:br/>
                    <w:t>лезные осколки изъ челов ечсскаго те</w:t>
                    <w:t>-</w:t>
                    <w:br/>
                    <w:t xml:space="preserve">ла, и даже </w:t>
                  </w:r>
                  <w:r>
                    <w:rPr>
                      <w:rStyle w:val="CharStyle870"/>
                    </w:rPr>
                    <w:t>іізъ</w:t>
                  </w:r>
                  <w:r>
                    <w:rPr>
                      <w:rStyle w:val="CharStyle64"/>
                    </w:rPr>
                    <w:t xml:space="preserve"> костей, что хирургіи</w:t>
                    <w:br/>
                    <w:t>можетъ принести большую пользу.</w:t>
                  </w:r>
                </w:p>
                <w:p>
                  <w:pPr>
                    <w:pStyle w:val="Style63"/>
                    <w:tabs>
                      <w:tab w:leader="none" w:pos="340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5"/>
                  </w:pPr>
                  <w:r>
                    <w:rPr>
                      <w:rStyle w:val="CharStyle64"/>
                    </w:rPr>
                    <w:t>;— Вотъ данный , могуіція служить</w:t>
                    <w:br/>
                    <w:t>матеріаломъ для нсторіи разпаго рода</w:t>
                    <w:br/>
                    <w:t>оружія. Въ 1331 году, Мавры вь Ка-</w:t>
                    <w:br/>
                    <w:t>стиліи употребили въ первый разъ</w:t>
                    <w:br/>
                    <w:t>огнестрельное, оружіе при осаде Али-</w:t>
                    <w:br/>
                    <w:t>каиты царемъ грепадскимъ. Въ 1346</w:t>
                    <w:br/>
                    <w:t>году,Англичане употребили въ первый</w:t>
                    <w:br/>
                    <w:t>разь три пушки въ битве при Кроен.</w:t>
                    <w:br/>
                    <w:t xml:space="preserve">Въ </w:t>
                  </w:r>
                  <w:r>
                    <w:rPr>
                      <w:rStyle w:val="CharStyle64"/>
                      <w:lang w:val="fr-FR" w:eastAsia="fr-FR" w:bidi="fr-FR"/>
                    </w:rPr>
                    <w:t xml:space="preserve">13G4 </w:t>
                  </w:r>
                  <w:r>
                    <w:rPr>
                      <w:rStyle w:val="CharStyle64"/>
                    </w:rPr>
                    <w:t>году, въ Перѵджіо (въ Ита-</w:t>
                    <w:br/>
                    <w:t>ліи) появились первые въ Европе пи</w:t>
                    <w:t>-</w:t>
                    <w:br/>
                    <w:t>столеты. Вь 1431 году, были изобре</w:t>
                    <w:t>-</w:t>
                    <w:br/>
                    <w:t>тены бомбы Сигизмуядомъ Малатеста,</w:t>
                    <w:br/>
                    <w:t>книземъ Рим и и И. Въ 1521 г. Карлъ</w:t>
                    <w:br/>
                    <w:t>У-й вооружилъ свою пехоту первыми</w:t>
                    <w:br/>
                    <w:t>мускетонамн. Въ 15Ю году вышла</w:t>
                    <w:br/>
                    <w:t>первая книга о деланіи Фейерверковъ,</w:t>
                    <w:br/>
                    <w:t>литье орудій и приготовлено! пороха,</w:t>
                    <w:br/>
                    <w:t>сочнненіе Бирингоччіо. Вь 1574, на</w:t>
                    <w:t>-</w:t>
                    <w:br/>
                    <w:t>чали употреблять во Франціи въ пер</w:t>
                    <w:br/>
                    <w:t>вый разъ петарды. Въ 1580 году,</w:t>
                    <w:br/>
                    <w:t>шведскій генерале Врангель употре-</w:t>
                    <w:br/>
                    <w:t>билъ первый каленыя ядра при осаде</w:t>
                    <w:br/>
                    <w:t>Бремена. Въ1629 году изобредъ Вурм-</w:t>
                    <w:br/>
                    <w:t>брандъ кожаны я пушки. ВъІбЮгоду,</w:t>
                    <w:br/>
                    <w:t>былъ изобретен!» во Фрапцін штыкъ и</w:t>
                    <w:br/>
                    <w:t>обыкновенный ружейный замокъ. Въ</w:t>
                    <w:br/>
                    <w:t>1667 году, были сформированы во</w:t>
                    <w:br/>
                    <w:t>Франціи первые гренадерскіе полки.</w:t>
                    <w:br/>
                    <w:t xml:space="preserve">Въ 1674 году іезуите Шаль </w:t>
                  </w:r>
                  <w:r>
                    <w:rPr>
                      <w:rStyle w:val="CharStyle64"/>
                      <w:lang w:val="fr-FR" w:eastAsia="fr-FR" w:bidi="fr-FR"/>
                    </w:rPr>
                    <w:t>(Gha'e)</w:t>
                    <w:br/>
                  </w:r>
                  <w:r>
                    <w:rPr>
                      <w:rStyle w:val="CharStyle64"/>
                    </w:rPr>
                    <w:t>включн.іъ артиллерію въ число мате-</w:t>
                    <w:br/>
                    <w:t>матическнхъ наѵкъ. Въ 1681 году,</w:t>
                    <w:br/>
                    <w:t>Французы пытались стрелять изъ ру</w:t>
                    <w:t>-</w:t>
                    <w:br/>
                    <w:t>жей съ приткнутыми штыками, но</w:t>
                    <w:br/>
                    <w:t>этотъ опыте не удался имъ. Вь 17.32</w:t>
                    <w:br/>
                    <w:t>году, Пруссаки перяыс употребили съ</w:t>
                    <w:br/>
                    <w:t>пользою это оружіе. Вь І739 году</w:t>
                    <w:br/>
                    <w:t>Швейцарецъ Морице изобрвлъ гори</w:t>
                    <w:t>-</w:t>
                    <w:br/>
                    <w:t>зонтальную матипу для сверлені.ч пу-</w:t>
                    <w:br/>
                    <w:t>іпекъ. Въ 1741 году, Фридрихе ІІ-Й</w:t>
                    <w:br/>
                    <w:t>сделалъ первую попытку сражения</w:t>
                    <w:br/>
                    <w:t>пехоты на штыках ь.</w:t>
                    <w:tab/>
                    <w:t>I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3"/>
        <w:numPr>
          <w:ilvl w:val="0"/>
          <w:numId w:val="1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ію.іьской к и </w:t>
      </w:r>
      <w:r>
        <w:rPr>
          <w:rStyle w:val="CharStyle472"/>
          <w:lang w:val="la" w:eastAsia="la" w:bidi="la"/>
        </w:rPr>
        <w:t>11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.т» —.» «Огеч. За-</w:t>
        <w:br/>
        <w:t>писокъ» шлпынняго года упомянуто</w:t>
        <w:br/>
        <w:t>было, что во Фраиціи число кавале-</w:t>
        <w:br/>
        <w:t>ровъо|ідеііа почетна го легіона прости</w:t>
        <w:t>-</w:t>
        <w:br/>
        <w:t>ралось, въ октябре 1841 года, до 49,678</w:t>
        <w:br/>
        <w:t>человеке, т. е. од и не кавалере па ка-</w:t>
        <w:br/>
        <w:t>ждмхъ 350 чел. жителей Франціи. Вь</w:t>
        <w:br/>
        <w:t>параллель Фрапціи прииедемъ Ав-</w:t>
        <w:br/>
        <w:t>стрію, которая очень-скупа па разда</w:t>
        <w:t>-</w:t>
        <w:br/>
        <w:t xml:space="preserve">чу своихъ ордеповъ. Изъ </w:t>
      </w:r>
      <w:r>
        <w:rPr>
          <w:rStyle w:val="CharStyle830"/>
        </w:rPr>
        <w:t>оффиціэль-</w:t>
        <w:br/>
      </w:r>
      <w:r>
        <w:rPr>
          <w:rStyle w:val="CharStyle426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нзвестій , изданныхъ въ пыне-</w:t>
        <w:br/>
        <w:t>піпемъ году, видно, что, не исключая</w:t>
        <w:br/>
        <w:t>особь, принадлежащихъ къ импера</w:t>
        <w:t>-</w:t>
        <w:br/>
        <w:t>торскому австрійекому дому , число</w:t>
        <w:br/>
        <w:t>кавалсровъ орденазолотаго руна, какъ</w:t>
        <w:br/>
        <w:t>природеыхъ Австрійцевъ, таке и ино-</w:t>
        <w:br/>
        <w:t>страпцевъ,паходящихся въавстрійской</w:t>
        <w:br/>
        <w:t>службе, простирается только до 38 че</w:t>
        <w:t>-</w:t>
        <w:br/>
        <w:t>ловеке; военнаго ордеиа Маріи Тере-</w:t>
        <w:br/>
        <w:t>зіи два кавалера болыиаго креста: эрц</w:t>
        <w:t>-</w:t>
        <w:br/>
        <w:t xml:space="preserve">герцоги Карлъ и Іоаіінъ,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комаидо-</w:t>
        <w:br/>
        <w:t>роігь и 92 кавалера меньшаго креста,</w:t>
        <w:br/>
        <w:t xml:space="preserve">всего </w:t>
      </w:r>
      <w:r>
        <w:rPr>
          <w:rStyle w:val="CharStyle472"/>
        </w:rPr>
        <w:t>102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кавалера ; венгерскаго ор</w:t>
        <w:t>-</w:t>
        <w:br/>
        <w:t>дена св. Стефана 30 каналеровъ боль-</w:t>
        <w:br/>
        <w:t xml:space="preserve">шаго креста, 17 командороиъ,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3S </w:t>
      </w:r>
      <w:r>
        <w:rPr>
          <w:rStyle w:val="CharStyle426"/>
        </w:rPr>
        <w:t>Ка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валерове меньшаго креста, всего 85</w:t>
        <w:br/>
        <w:t>человеке; ордена сп. Леопольда 31 ка</w:t>
        <w:t>-</w:t>
        <w:br/>
        <w:t>валере большаго креста, 67 командо</w:t>
        <w:t>-</w:t>
        <w:br/>
        <w:t>ров!», 166 кавалеров!» меньшііго кре</w:t>
        <w:t>-</w:t>
        <w:br/>
        <w:t>ста, всего 264 человека. Ордена же</w:t>
        <w:t>-</w:t>
        <w:br/>
        <w:t>лезной короны : кавалеровь первой</w:t>
        <w:br/>
        <w:t xml:space="preserve">степени 25 , второй 19, третей </w:t>
      </w:r>
      <w:r>
        <w:rPr>
          <w:rStyle w:val="CharStyle472"/>
        </w:rPr>
        <w:t>88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всего 132 кавалера. Следовательно,</w:t>
        <w:br/>
        <w:t>всехъ кавалеров!» апстрійскихъ орде-</w:t>
        <w:br/>
        <w:t>новъ считается по 1812 годе только</w:t>
        <w:br/>
        <w:t>621 человеке.</w:t>
      </w:r>
    </w:p>
    <w:p>
      <w:pPr>
        <w:pStyle w:val="Style63"/>
        <w:numPr>
          <w:ilvl w:val="0"/>
          <w:numId w:val="11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армія считаете у</w:t>
      </w:r>
    </w:p>
    <w:p>
      <w:pPr>
        <w:pStyle w:val="Style63"/>
        <w:tabs>
          <w:tab w:leader="none" w:pos="1435" w:val="center"/>
          <w:tab w:leader="none" w:pos="2712" w:val="right"/>
          <w:tab w:leader="none" w:pos="2947" w:val="right"/>
          <w:tab w:leader="none" w:pos="334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себя 614 сражений вынгранныхъ ею сь</w:t>
        <w:br/>
        <w:t>1/89 по 1815 годе. Слана этнхъ 614</w:t>
        <w:br/>
        <w:t>победе оринадлежнтъ</w:t>
      </w:r>
      <w:r>
        <w:rPr>
          <w:rStyle w:val="CharStyle472"/>
        </w:rPr>
        <w:t>220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генераламъ,</w:t>
        <w:br/>
        <w:t>а именно:</w:t>
        <w:tab/>
        <w:t>Бюсьеръ</w:t>
        <w:tab/>
        <w:t>одержалъ</w:t>
        <w:tab/>
        <w:t>5</w:t>
        <w:tab/>
        <w:t>по</w:t>
        <w:t>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беде: Брюнъ 7; Шампіопетъ 5 ; Кю-</w:t>
        <w:br/>
        <w:t>стинъ 5: Даву 7; Де.іэжъ 5; Делагре</w:t>
        <w:br/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Дезе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(Desaix) J</w:t>
      </w:r>
      <w:r>
        <w:rPr>
          <w:lang w:val="ru-RU" w:eastAsia="ru-RU" w:bidi="ru-RU"/>
          <w:w w:val="100"/>
          <w:spacing w:val="0"/>
          <w:color w:val="000000"/>
          <w:position w:val="0"/>
        </w:rPr>
        <w:t>9; Дюгоммье 5; Дю-</w:t>
        <w:br/>
        <w:t xml:space="preserve">мербіонъ 7; Дюмурье </w:t>
      </w:r>
      <w:r>
        <w:rPr>
          <w:rStyle w:val="CharStyle472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Эжене На</w:t>
        <w:t>-</w:t>
        <w:br/>
        <w:t>полеоне 12; Гоше 7; гКурданъ 27;</w:t>
        <w:br/>
        <w:t xml:space="preserve">Келлермапе </w:t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Клебрръ 7 ; Ламаль-</w:t>
        <w:br/>
        <w:t>еръ 7; Лабурдове 5; Ласаль 7 ; Ле-</w:t>
        <w:br/>
      </w:r>
      <w:r>
        <w:rPr>
          <w:rStyle w:val="CharStyle923"/>
        </w:rPr>
        <w:t xml:space="preserve">Фебръ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5, Массена 7; Миранда 5; Мо</w:t>
        <w:t>-</w:t>
        <w:br/>
        <w:t>ро 18; Мюратъ 7; Мой 5; ІІернш,й-</w:t>
        <w:br/>
        <w:t>оне 13; Пишегрю 10; Салонгэ 5; Су-</w:t>
        <w:br/>
        <w:t>берманъ 7; Сульте 5; Сюше 7 ; Вс-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236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стермапъ 5. Но слапа Наполеона по</w:t>
        <w:t>-</w:t>
        <w:br/>
        <w:t>крыла собою вег славы означеняыхъ</w:t>
        <w:br/>
        <w:t>героевъ. Гепералъ Бинаплрте одер-</w:t>
        <w:br/>
        <w:t>жалъ27 победъ, императоръ НаиОле-</w:t>
        <w:br/>
        <w:t>онъ 49. Изъ этихъ 76 сраженій , 34</w:t>
        <w:br/>
        <w:t>причисляются къ первому разряду, а</w:t>
        <w:br/>
        <w:t>именно: битвы при Монтеноте, Ме-</w:t>
        <w:br/>
        <w:t>лисснмо,Мопдави, Лоди, Кастильйоне,</w:t>
        <w:br/>
        <w:t>Ровередо, Бассано, Сен-Жорже, Ар-</w:t>
        <w:br/>
        <w:t>коле, Риволи, при Пирами.іахъ, Мон</w:t>
        <w:t>-</w:t>
        <w:br/>
        <w:t>та боре, Абукире, Маренго, Аустер</w:t>
        <w:t>-</w:t>
        <w:br/>
        <w:t>лице, Іене, Эйлау, Фридланде. Рати-</w:t>
        <w:br/>
        <w:t>сбоие, Эслингепе, Баграми, Москве,</w:t>
        <w:br/>
        <w:t>Лігтцепи, Бауцент., Дрездене, Ротье-</w:t>
        <w:br/>
        <w:t>нт&gt;, Шаи-Обере, Монмярале, Шато-</w:t>
        <w:br/>
        <w:t>'Гьерри, Бошане, Нажисв, Моитеро,</w:t>
        <w:br/>
        <w:t>Краонъ и Арсис-сюр-Обе.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pict>
          <v:shape id="_x0000_s1478" type="#_x0000_t202" style="position:absolute;margin-left:1.9pt;margin-top:256.8pt;width:171.85pt;height:5.e-02pt;z-index:-1258290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Число жи- При- Духо-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483"/>
                    <w:gridCol w:w="902"/>
                    <w:gridCol w:w="518"/>
                    <w:gridCol w:w="533"/>
                  </w:tblGrid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10"/>
                        </w:pPr>
                        <w:r>
                          <w:rPr>
                            <w:rStyle w:val="CharStyle103"/>
                          </w:rPr>
                          <w:t>тедей.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57"/>
                        </w:pPr>
                        <w:r>
                          <w:rPr>
                            <w:rStyle w:val="CharStyle103"/>
                          </w:rPr>
                          <w:t>хо-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71"/>
                        </w:pPr>
                        <w:r>
                          <w:rPr>
                            <w:rStyle w:val="CharStyle103"/>
                          </w:rPr>
                          <w:t>вен-</w:t>
                        </w: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160" w:firstLine="0"/>
                        </w:pPr>
                        <w:r>
                          <w:rPr>
                            <w:rStyle w:val="CharStyle103"/>
                          </w:rPr>
                          <w:t>допъ.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71"/>
                        </w:pPr>
                        <w:r>
                          <w:rPr>
                            <w:rStyle w:val="CharStyle103"/>
                          </w:rPr>
                          <w:t>стоя.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Пресвитеріянъ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2,175,000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3,744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2.898</w:t>
                        </w:r>
                      </w:p>
                    </w:tc>
                  </w:tr>
                  <w:tr>
                    <w:trPr>
                      <w:trHeight w:val="18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Анабаптистовъ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4,300,000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-,130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4,907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Конгрегаціон а л и-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tabs>
                            <w:tab w:leader="dot" w:pos="1229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90" w:lineRule="exact"/>
                          <w:ind w:left="0" w:right="0" w:firstLine="9"/>
                        </w:pPr>
                        <w:r>
                          <w:rPr>
                            <w:rStyle w:val="CharStyle103"/>
                          </w:rPr>
                          <w:t xml:space="preserve">стопъ 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1,300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1,150</w:t>
                        </w:r>
                      </w:p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Методнстовъ.. . 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3,000,000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  <w:lang w:val="de-DE" w:eastAsia="de-DE" w:bidi="de-DE"/>
                          </w:rPr>
                          <w:t>3.5UG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Епископалыіыхъ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630,000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950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849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РеФорматовъ гол-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ландскихъ . . •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450,000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197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192</w:t>
                        </w:r>
                      </w:p>
                    </w:tc>
                  </w:tr>
                  <w:tr>
                    <w:trPr>
                      <w:trHeight w:val="226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914"/>
                          </w:rPr>
                          <w:t>РеФорматовъ ни-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63"/>
                          <w:tabs>
                            <w:tab w:leader="dot" w:pos="1214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90" w:lineRule="exact"/>
                          <w:ind w:left="0" w:right="0" w:firstLine="9"/>
                        </w:pPr>
                        <w:r>
                          <w:rPr>
                            <w:rStyle w:val="CharStyle103"/>
                          </w:rPr>
                          <w:t>мецкихъ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53"/>
                        </w:pPr>
                        <w:r>
                          <w:rPr>
                            <w:rStyle w:val="CharStyle103"/>
                          </w:rPr>
                          <w:t>пне. неизв.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600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180</w:t>
                        </w:r>
                      </w:p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Менонитовъ. .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53"/>
                        </w:pPr>
                        <w:r>
                          <w:rPr>
                            <w:rStyle w:val="CharStyle103"/>
                          </w:rPr>
                          <w:t>неизвестно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200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Моравской братіи.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12,000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24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 xml:space="preserve">Квакеровъ </w:t>
                        </w:r>
                        <w:r>
                          <w:rPr>
                            <w:rStyle w:val="CharStyle915"/>
                          </w:rPr>
                          <w:t>....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100,000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500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18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Католиковъ. .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800,000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512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545</w:t>
                        </w:r>
                      </w:p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Унитаріевъ. .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180,000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200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174</w:t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Универсалистовъ.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600,000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653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317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 xml:space="preserve">Тупкеровъ </w:t>
                        </w:r>
                        <w:r>
                          <w:rPr>
                            <w:rStyle w:val="CharStyle103"/>
                            <w:lang w:val="de-DE" w:eastAsia="de-DE" w:bidi="de-DE"/>
                          </w:rPr>
                          <w:t>(Tun-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tabs>
                            <w:tab w:leader="dot" w:pos="119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9"/>
                        </w:pPr>
                        <w:r>
                          <w:rPr>
                            <w:rStyle w:val="CharStyle913"/>
                            <w:lang w:val="de-DE" w:eastAsia="de-DE" w:bidi="de-DE"/>
                          </w:rPr>
                          <w:t>kers)</w:t>
                        </w:r>
                        <w:r>
                          <w:rPr>
                            <w:rStyle w:val="CharStyle913"/>
                          </w:rPr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30,000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40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 xml:space="preserve">Шекеровъ </w:t>
                        </w:r>
                        <w:r>
                          <w:rPr>
                            <w:rStyle w:val="CharStyle913"/>
                            <w:lang w:val="de-DE" w:eastAsia="de-DE" w:bidi="de-DE"/>
                          </w:rPr>
                          <w:t>(Sba-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8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tabs>
                            <w:tab w:leader="dot" w:pos="1214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9"/>
                        </w:pPr>
                        <w:r>
                          <w:rPr>
                            <w:rStyle w:val="CharStyle913"/>
                            <w:lang w:val="de-DE" w:eastAsia="de-DE" w:bidi="de-DE"/>
                          </w:rPr>
                          <w:t>kers)</w:t>
                        </w:r>
                        <w:r>
                          <w:rPr>
                            <w:rStyle w:val="CharStyle913"/>
                          </w:rPr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6,000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15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Сведепборгцевъ.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5,000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27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13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Морионптовъ.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12,000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—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>
                          <w:bottom w:val="single" w:sz="4"/>
                        </w:tcBorders>
                        <w:vAlign w:val="center"/>
                      </w:tcPr>
                      <w:p>
                        <w:pPr>
                          <w:pStyle w:val="Style63"/>
                          <w:tabs>
                            <w:tab w:leader="dot" w:pos="1448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90" w:lineRule="exact"/>
                          <w:ind w:left="0" w:right="0" w:firstLine="46"/>
                        </w:pPr>
                        <w:r>
                          <w:rPr>
                            <w:rStyle w:val="CharStyle103"/>
                          </w:rPr>
                          <w:t>Жидовъ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60" w:lineRule="exact"/>
                          <w:ind w:left="0" w:right="140" w:firstLine="0"/>
                        </w:pPr>
                        <w:r>
                          <w:rPr>
                            <w:rStyle w:val="CharStyle913"/>
                          </w:rPr>
                          <w:t>15,000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6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03"/>
                          </w:rPr>
                          <w:t>—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79" type="#_x0000_t202" style="position:absolute;margin-left:4.3pt;margin-top:521.5pt;width:171.6pt;height:57.65pt;z-index:-1258290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4"/>
                  </w:pPr>
                  <w:r>
                    <w:rPr>
                      <w:rStyle w:val="CharStyle64"/>
                    </w:rPr>
                    <w:t>—Въ ФласдорФТ. (въ Баваріи), одна</w:t>
                    <w:br/>
                    <w:t>деревенская 18-ти-лктния дъвушка</w:t>
                    <w:br/>
                    <w:t>ужь несколько легъ сряду ничего</w:t>
                    <w:br/>
                    <w:t>не есть и пьетъ только одпу колодез</w:t>
                    <w:t>-</w:t>
                    <w:br/>
                    <w:t>ную воду. Она вовсе не имхеть позы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80" type="#_x0000_t202" style="position:absolute;margin-left:2.15pt;margin-top:-1.55pt;width:14.9pt;height:11.65pt;z-index:-1258290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lOJ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81" type="#_x0000_t202" style="position:absolute;margin-left:159.6pt;margin-top:-0.4pt;width:29.05pt;height:12.35pt;z-index:-1258290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362"/>
                      <w:b/>
                      <w:bCs/>
                      <w:i/>
                      <w:iCs/>
                    </w:rPr>
                    <w:t>Слігьсъ.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Вотъ статистическое обозрѣніе</w:t>
        <w:br/>
        <w:t>разныхъ вероисповеданій въ Сьверо-</w:t>
        <w:br/>
        <w:t>Американскихь Штагахъ: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0" w:line="211" w:lineRule="exact"/>
        <w:ind w:left="0" w:right="0" w:firstLine="7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 на обыкновенную пищу, доволь</w:t>
        <w:t>-</w:t>
        <w:br/>
        <w:t>ствуется решительно одной водой, и</w:t>
        <w:br/>
        <w:t>при этой гидро-біотике совершенно-</w:t>
        <w:br/>
        <w:t>здорова , имея самый свѣжій цвете</w:t>
        <w:br/>
        <w:t>лица. Врачи очень-старательно наблю</w:t>
        <w:t>-</w:t>
        <w:br/>
        <w:t>дают ь этотъ гидропатическій Фено</w:t>
        <w:t>-</w:t>
        <w:br/>
        <w:t>мене, и докторъ Розенгеймъ, пъ Мюн</w:t>
        <w:t>-</w:t>
        <w:br/>
        <w:t>хена, издалъ уже о немъ особую бро</w:t>
        <w:t>-</w:t>
        <w:br/>
        <w:t>шюру, обсудивъ такое удивительное</w:t>
        <w:br/>
        <w:t>явленіс природы со все.хъ сторонъ.</w:t>
      </w:r>
    </w:p>
    <w:p>
      <w:pPr>
        <w:pStyle w:val="Style63"/>
        <w:numPr>
          <w:ilvl w:val="0"/>
          <w:numId w:val="11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Говорятт., что пана, для поощ-</w:t>
        <w:br/>
        <w:t>реиія художниковъ и ученыхъ, приба</w:t>
        <w:t>-</w:t>
        <w:br/>
        <w:t>вили новый классъ къ военному орде</w:t>
        <w:t>-</w:t>
        <w:br/>
        <w:t xml:space="preserve">ну , учрежденному </w:t>
      </w:r>
      <w:r>
        <w:rPr>
          <w:rStyle w:val="CharStyle158"/>
        </w:rPr>
        <w:t>въ Риме папою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Сильвестромъ: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della milizia aurata </w:t>
      </w:r>
      <w:r>
        <w:rPr>
          <w:rStyle w:val="CharStyle103"/>
          <w:lang w:val="la" w:eastAsia="la" w:bidi="la"/>
        </w:rPr>
        <w:t>di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Constantino.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новопожалован-</w:t>
        <w:br/>
        <w:t>нымн кавалерами этого ордена назы-</w:t>
        <w:br/>
        <w:t>ваютъ Доницетти , Рауль - Рошета</w:t>
        <w:br/>
        <w:t>(французскаго археолога) и компониста</w:t>
        <w:br/>
        <w:t>Спонтини.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Известный воздухоплаватель</w:t>
        <w:br/>
        <w:t>Гринъ 27-го іюпя сделали еще возду</w:t>
        <w:t>-</w:t>
        <w:br/>
        <w:t>шное путешествіе изъ Лондона въ</w:t>
        <w:br/>
        <w:t>279-й разъ , и оно окончилось очень-</w:t>
        <w:br/>
        <w:t>счастливо. Теперь занимается онъ ври-</w:t>
        <w:br/>
        <w:t>готовлевіемъ огромнейшзго аэростата,</w:t>
        <w:br/>
        <w:t>чтобъ лететь чрезъ океанъ въ Север</w:t>
        <w:t>-</w:t>
        <w:br/>
        <w:t>ную Америку. Если удастся совер</w:t>
        <w:t>-</w:t>
        <w:br/>
        <w:t>шить ему этотъ опасный путь, то не</w:t>
        <w:br/>
        <w:t>будете никакого сомненія, что ьъ-по-</w:t>
        <w:br/>
        <w:t>с.і ьдствіи наши потомки такъ же бу-</w:t>
        <w:br/>
        <w:t>дутъ легко летать но воздуху, какъ</w:t>
        <w:br/>
        <w:t>мы плаваемъ на пароходахъ по морю.</w:t>
      </w:r>
    </w:p>
    <w:p>
      <w:pPr>
        <w:pStyle w:val="Style63"/>
        <w:numPr>
          <w:ilvl w:val="0"/>
          <w:numId w:val="11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Нюрнберге составилось воз</w:t>
        <w:t>-</w:t>
        <w:br/>
        <w:t>духоплавательное общество иодъ пред-</w:t>
        <w:br/>
        <w:t>съдатсльствомъ квязя Турнъ и Такси</w:t>
        <w:t>-</w:t>
        <w:br/>
        <w:t>са; оно намерено запяться практиче</w:t>
        <w:t>-</w:t>
        <w:br/>
        <w:t>ски испытааіемъ воздушпаго шара ,</w:t>
        <w:br/>
        <w:t>летающего иъ известномъ паправлевіи</w:t>
        <w:br/>
        <w:t>по воле человека, посредствомъ осо</w:t>
        <w:t>-</w:t>
        <w:br/>
        <w:t>бой дирекціоввой машины, и воспро-</w:t>
        <w:br/>
        <w:t>изводяіцаго само-собою газъ. Это важ</w:t>
        <w:t>-</w:t>
        <w:br/>
        <w:t>ное изобретеніе въ аэростате сделано</w:t>
        <w:br/>
        <w:t xml:space="preserve">механикомъ и </w:t>
      </w:r>
      <w:r>
        <w:rPr>
          <w:rStyle w:val="CharStyle830"/>
        </w:rPr>
        <w:t xml:space="preserve">физикомъ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Лейнберге-</w:t>
        <w:br/>
        <w:t>ромъ, который трудился надъ этою</w:t>
        <w:br/>
        <w:t>головоломною задачею сряду несколь</w:t>
        <w:t>-</w:t>
        <w:br/>
        <w:t xml:space="preserve">ко летъ, </w:t>
      </w:r>
      <w:r>
        <w:rPr>
          <w:rStyle w:val="CharStyle83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секрете своего изобретши»</w:t>
        <w:br/>
        <w:t>хранитъ покуда вътайне. .Іейнбергерь</w:t>
        <w:br/>
        <w:t>твердо уверенъ , что ему наковецъ</w:t>
        <w:br/>
        <w:t>удалось совершенно разрешить про-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55"/>
      </w:pPr>
      <w:r>
        <w:pict>
          <v:shape id="_x0000_s1482" type="#_x0000_t202" style="position:absolute;margin-left:336.35pt;margin-top:-1.45pt;width:14.9pt;height:11.85pt;z-index:-1258290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918"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83" type="#_x0000_t202" style="position:absolute;margin-left:161.4pt;margin-top:-0.7pt;width:29.5pt;height:11.85pt;z-index:-1258290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блему летать по воздуху въ прпмомъ</w:t>
        <w:br/>
        <w:t>направленіи. По программе означев-</w:t>
        <w:br/>
        <w:t xml:space="preserve">наго общества, къ </w:t>
      </w:r>
      <w:r>
        <w:rPr>
          <w:rStyle w:val="CharStyle97"/>
        </w:rPr>
        <w:t>25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августа будетъ</w:t>
        <w:br/>
        <w:t>совершсино готовь аэростатъ съ ма</w:t>
        <w:t>-</w:t>
        <w:br/>
        <w:t>шинами, устроениый по методеЛейн-</w:t>
        <w:br/>
        <w:t>бергера.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836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Англичанине Лука Гоуардъ,уже</w:t>
        <w:br/>
        <w:t>сороке легъ занимающійся метеороло</w:t>
        <w:t>-</w:t>
        <w:br/>
        <w:t>гическими наблюденіяміі, напечаталъ</w:t>
        <w:br/>
        <w:t>въ Лондоне свои зам-вчанія о погоде</w:t>
        <w:br/>
        <w:t>въ-продолженіи двухъ 18-ти-летнихъ</w:t>
        <w:br/>
        <w:t>періодовъ времени. Оказалось, что оба</w:t>
        <w:br/>
        <w:t xml:space="preserve">періода </w:t>
      </w:r>
      <w:r>
        <w:rPr>
          <w:rStyle w:val="CharStyle426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разительное между со</w:t>
        <w:t>-</w:t>
        <w:br/>
        <w:t>бою сходство, относительно погоды.</w:t>
        <w:br/>
        <w:t>Гоуардъ уверенъ, что въкаямомъ пе-</w:t>
        <w:br/>
        <w:t>ріодъ нисколько лѣтъ сряду находят</w:t>
        <w:t>-</w:t>
        <w:br/>
        <w:t>ся выше, а другіе ниже средней тем</w:t>
        <w:t>-</w:t>
        <w:br/>
        <w:t>пературы. «ІІамъ пріятво заметить</w:t>
        <w:br/>
        <w:t>«при этомъ случае (говорить Гоу-</w:t>
        <w:br/>
        <w:t>«ардъ), что мы уже ложнваемъ до коп-</w:t>
        <w:br/>
        <w:t>«ца холоднаго періода, и не далеко</w:t>
        <w:br/>
        <w:t>«отъ насъ теплая температура». Изъ</w:t>
        <w:br/>
        <w:t>этого онъ заключаете, что послвдую-</w:t>
        <w:br/>
        <w:t>шіе годы будутъ иметь весьма-прілт-</w:t>
        <w:br/>
        <w:t>ную, теплую погоду, и что урожай</w:t>
        <w:br/>
        <w:t>хлъбовъ и другихъ произнеденій зем</w:t>
        <w:t>-</w:t>
        <w:br/>
        <w:t>ли будетъ чрезвычайно-хорошъ. Из</w:t>
        <w:t>-</w:t>
        <w:br/>
        <w:t>вестно, что солнце, лупа и земля по</w:t>
        <w:br/>
        <w:t xml:space="preserve">истечсніи 18-тн </w:t>
      </w:r>
      <w:r>
        <w:rPr>
          <w:rStyle w:val="CharStyle924"/>
        </w:rPr>
        <w:t xml:space="preserve">ліітъ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возвращаются</w:t>
        <w:br/>
        <w:t>опять на те же места, какія они зани</w:t>
        <w:t>-</w:t>
        <w:br/>
        <w:t>мали, относительно другъ друга въ</w:t>
        <w:br/>
        <w:t>начал а того періода. По теоріи Гоуар-</w:t>
        <w:br/>
        <w:t>да , температура поздуха , сырость,</w:t>
        <w:br/>
        <w:t>ветры и проч. зависать отъ-того, ка</w:t>
        <w:t>-</w:t>
        <w:br/>
        <w:t>кое ноложеніе имеете земля относи</w:t>
        <w:t>-</w:t>
        <w:br/>
        <w:t>тельно солпца и лупы.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Придворный механикъ Амуэль,</w:t>
        <w:br/>
        <w:t>въ Берлинь. изобрЕлъ новую слухо</w:t>
        <w:t>-</w:t>
        <w:br/>
        <w:t>вую трубку, улиткообразной Формы</w:t>
        <w:br/>
        <w:t>для глухихъ. Этотъ удивительный ин-</w:t>
        <w:br/>
        <w:t>струментъ такъ хорошо прнннмаетг</w:t>
        <w:br/>
        <w:t>въ себя звуки, что глухой можетъ раз</w:t>
        <w:t>-</w:t>
        <w:br/>
        <w:t>говаривать съ другимъ лицомъ на</w:t>
        <w:br/>
        <w:t>довольно-болыпомъ разстояніи. Слу</w:t>
        <w:br/>
        <w:t>ховая трубка такъ миньятюрпа, что</w:t>
        <w:br/>
        <w:t>ее едва можно заметить, когда она</w:t>
        <w:br/>
        <w:t>вложена въ ухо глухаго. Цена трубки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84" w:line="216" w:lineRule="exact"/>
        <w:ind w:left="0" w:right="0" w:firstLine="7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I пять талеровъ, но для бедныхъ, стра-</w:t>
        <w:br/>
        <w:t>I ждущихъ глухотою, продается она го</w:t>
        <w:t>-</w:t>
        <w:br/>
        <w:t>раздо-дешевле.</w:t>
      </w:r>
    </w:p>
    <w:p>
      <w:pPr>
        <w:pStyle w:val="Style63"/>
        <w:numPr>
          <w:ilvl w:val="0"/>
          <w:numId w:val="11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таупусской железной дороге,</w:t>
        <w:br/>
        <w:t>между ФранкФуртомъ и Майнцомъ,</w:t>
        <w:br/>
        <w:t>сделана недавно проба телеграфу ,</w:t>
        <w:br/>
        <w:t>составленному изъ колокольчиковъ.</w:t>
        <w:br/>
        <w:t>Между стапціями Франкфуртскою и</w:t>
        <w:br/>
        <w:t>Гехстскою подааъ был ь сигналь коло</w:t>
        <w:t>-</w:t>
        <w:br/>
        <w:t>кольчиками , который достигъ своей</w:t>
        <w:br/>
        <w:t>цели въ одну минуту, на разстоянін</w:t>
        <w:br/>
        <w:t>14 верстъ.</w:t>
      </w:r>
    </w:p>
    <w:p>
      <w:pPr>
        <w:pStyle w:val="Style63"/>
        <w:numPr>
          <w:ilvl w:val="0"/>
          <w:numId w:val="111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Иорвегін, между поселянами</w:t>
        <w:br/>
        <w:t>составилось общество длн вспомоще-</w:t>
        <w:br/>
        <w:t>ствоваиія другъ другу въ тяжкнхъ ра-</w:t>
        <w:br/>
        <w:t>ботахъ, па-при.меръ : въ подрмваиіа</w:t>
        <w:br/>
        <w:t>огромныхъ камней, разсеянныхъ по</w:t>
        <w:br/>
        <w:t>полямъ, очищепіи пашеиь и проч. Со</w:t>
        <w:br/>
        <w:t>времени существовала этого иолезна-</w:t>
        <w:br/>
        <w:t xml:space="preserve">го общества, ужь </w:t>
      </w:r>
      <w:r>
        <w:rPr>
          <w:rStyle w:val="CharStyle83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камепи-</w:t>
        <w:br/>
        <w:t>стой и неплодоносной земли совер</w:t>
        <w:t>-</w:t>
        <w:br/>
        <w:t>шенно расчищено н удобрено; отъ нея</w:t>
        <w:br/>
        <w:t>ожидаются въ будущіе годы богатый</w:t>
        <w:br/>
        <w:t>жатвы.</w:t>
      </w:r>
    </w:p>
    <w:p>
      <w:pPr>
        <w:pStyle w:val="Style63"/>
        <w:numPr>
          <w:ilvl w:val="0"/>
          <w:numId w:val="11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Франкфуртскііг механпкъ Ва-</w:t>
        <w:br/>
      </w:r>
      <w:r>
        <w:rPr>
          <w:rStyle w:val="CharStyle925"/>
        </w:rPr>
        <w:t xml:space="preserve">гверъ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извещаете </w:t>
      </w:r>
      <w:r>
        <w:rPr>
          <w:rStyle w:val="CharStyle925"/>
        </w:rPr>
        <w:t xml:space="preserve">черезъ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газеты, </w:t>
      </w:r>
      <w:r>
        <w:rPr>
          <w:rStyle w:val="CharStyle925"/>
        </w:rPr>
        <w:t>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ему удалось </w:t>
      </w:r>
      <w:r>
        <w:rPr>
          <w:rStyle w:val="CharStyle925"/>
        </w:rPr>
        <w:t xml:space="preserve">преодолеть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</w:t>
      </w:r>
      <w:r>
        <w:rPr>
          <w:rStyle w:val="CharStyle925"/>
        </w:rPr>
        <w:t>нрепят-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ствія касательно электро-магннтной</w:t>
        <w:br/>
        <w:t xml:space="preserve">силы, какъ </w:t>
      </w:r>
      <w:r>
        <w:rPr>
          <w:rStyle w:val="CharStyle925"/>
        </w:rPr>
        <w:t xml:space="preserve">двигателя бо.іыпнхъ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су-</w:t>
        <w:br/>
        <w:t xml:space="preserve">довъ на воде и </w:t>
      </w:r>
      <w:r>
        <w:rPr>
          <w:rStyle w:val="CharStyle925"/>
        </w:rPr>
        <w:t xml:space="preserve">огромныхъ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тяжестей</w:t>
        <w:br/>
        <w:t xml:space="preserve">на </w:t>
      </w:r>
      <w:r>
        <w:rPr>
          <w:rStyle w:val="CharStyle924"/>
        </w:rPr>
        <w:t xml:space="preserve">зсмле.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Известно, </w:t>
      </w:r>
      <w:r>
        <w:rPr>
          <w:rStyle w:val="CharStyle925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гермавскій</w:t>
        <w:br/>
        <w:t>сеймъ обещалъ въ награду за разре-</w:t>
        <w:br/>
        <w:t xml:space="preserve">шепіе </w:t>
      </w:r>
      <w:r>
        <w:rPr>
          <w:rStyle w:val="CharStyle925"/>
        </w:rPr>
        <w:t xml:space="preserve">этой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вагиной задачи </w:t>
      </w:r>
      <w:r>
        <w:rPr>
          <w:rStyle w:val="CharStyle925"/>
        </w:rPr>
        <w:t>100,000</w:t>
        <w:br/>
        <w:t>Флориновъ.</w:t>
      </w:r>
    </w:p>
    <w:p>
      <w:pPr>
        <w:pStyle w:val="Style63"/>
        <w:numPr>
          <w:ilvl w:val="0"/>
          <w:numId w:val="11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2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МеФереть представилъ въ</w:t>
        <w:br/>
        <w:t>Париаіскую Академію Наукъ особый</w:t>
        <w:br/>
        <w:t>родъ чая, который можетъ совершен</w:t>
        <w:t>-</w:t>
        <w:br/>
        <w:t>но замЕнять собою лучшій кнтайскій.</w:t>
        <w:br/>
        <w:t>Академики решились изслѣдовать по</w:t>
        <w:t>-</w:t>
        <w:br/>
        <w:t>дробно этотъ суррогать чая, теме бо</w:t>
        <w:t>-</w:t>
        <w:br/>
        <w:t>лее, что опъ очень-пріятенъ для вку</w:t>
        <w:t>-</w:t>
        <w:br/>
        <w:t>са , и разпедепіе его во Франціи не</w:t>
        <w:br/>
        <w:t>требуетъ большихъ хлопотъ и издер-</w:t>
        <w:br/>
        <w:t xml:space="preserve">жекъ.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«L’Echo du monde Savant»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лагаете, что означенное растеніе есть</w:t>
        <w:br/>
        <w:t>не что иное , какъ листья китайской</w:t>
        <w:br/>
        <w:t>ульмы.</w:t>
      </w:r>
    </w:p>
    <w:p>
      <w:pPr>
        <w:pStyle w:val="Style63"/>
        <w:numPr>
          <w:ilvl w:val="0"/>
          <w:numId w:val="11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0"/>
        <w:sectPr>
          <w:type w:val="continuous"/>
          <w:pgSz w:w="7464" w:h="12246"/>
          <w:pgMar w:top="388" w:left="174" w:right="427" w:bottom="20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Городское правленіе Ныо-Порка</w:t>
        <w:br/>
        <w:t xml:space="preserve">продало недавно съ аукціона две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aie-</w:t>
      </w:r>
    </w:p>
    <w:p>
      <w:pPr>
        <w:pStyle w:val="Style63"/>
        <w:framePr w:w="3538" w:h="11262" w:wrap="around" w:hAnchor="margin" w:x="-33" w:y="6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6"/>
      </w:pPr>
      <w:r>
        <w:rPr>
          <w:rStyle w:val="CharStyle64"/>
        </w:rPr>
        <w:t>ліізныя дороги, нзъ которыхъ построй</w:t>
        <w:t>-</w:t>
        <w:br/>
        <w:t>ка первой обошлась въ 600,000 дол-</w:t>
        <w:br/>
        <w:t>ларовъ, а другой болъе мпльйопа дол</w:t>
        <w:t>-</w:t>
        <w:br/>
        <w:t>ларов!,. Первая дорога продана за</w:t>
        <w:br/>
        <w:t>4,600, а вторая за 4500долларовъ...—</w:t>
        <w:br/>
        <w:t xml:space="preserve">Почему </w:t>
      </w:r>
      <w:r>
        <w:rPr>
          <w:rStyle w:val="CharStyle919"/>
        </w:rPr>
        <w:t xml:space="preserve">жь </w:t>
      </w:r>
      <w:r>
        <w:rPr>
          <w:rStyle w:val="CharStyle64"/>
        </w:rPr>
        <w:t>такъ дешево? — Потому-</w:t>
        <w:br/>
        <w:t>что на такую покупку нашелся въНыо*</w:t>
        <w:br/>
        <w:t>Норки одинъ только ОХОТНИК!,.</w:t>
      </w:r>
    </w:p>
    <w:p>
      <w:pPr>
        <w:pStyle w:val="Style526"/>
        <w:numPr>
          <w:ilvl w:val="0"/>
          <w:numId w:val="113"/>
        </w:numPr>
        <w:framePr w:w="3538" w:h="11262" w:wrap="around" w:hAnchor="margin" w:x="-33" w:y="68"/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rStyle w:val="CharStyle713"/>
          <w:b/>
          <w:bCs/>
        </w:rPr>
        <w:t>Въ Сеит-Эгьеиъ обширная Фа</w:t>
        <w:t>-</w:t>
        <w:br/>
        <w:t>брика Французскнхъ лентъ занимаетъ</w:t>
        <w:br/>
        <w:t>въ городи и въ окрестностяхъ его до</w:t>
        <w:br/>
      </w:r>
      <w:r>
        <w:rPr>
          <w:rStyle w:val="CharStyle920"/>
          <w:b w:val="0"/>
          <w:bCs w:val="0"/>
        </w:rPr>
        <w:t xml:space="preserve">40,000 </w:t>
      </w:r>
      <w:r>
        <w:rPr>
          <w:rStyle w:val="CharStyle713"/>
          <w:b/>
          <w:bCs/>
        </w:rPr>
        <w:t>работпиковъ. Извѣстпо, что</w:t>
        <w:br/>
        <w:t>ленты септ-этьенскія расходятся по</w:t>
        <w:br/>
        <w:t>всему еввту и продаются ежегодно па</w:t>
        <w:br/>
      </w:r>
      <w:r>
        <w:rPr>
          <w:rStyle w:val="CharStyle920"/>
          <w:b w:val="0"/>
          <w:bCs w:val="0"/>
        </w:rPr>
        <w:t xml:space="preserve">45 </w:t>
      </w:r>
      <w:r>
        <w:rPr>
          <w:rStyle w:val="CharStyle713"/>
          <w:b/>
          <w:bCs/>
        </w:rPr>
        <w:t>мильйоновъ Фрапковъ. Ткатскихъ</w:t>
        <w:br/>
        <w:t>ленточныхъ становъ считается тамъ</w:t>
        <w:br/>
        <w:t xml:space="preserve">до </w:t>
      </w:r>
      <w:r>
        <w:rPr>
          <w:rStyle w:val="CharStyle920"/>
          <w:b w:val="0"/>
          <w:bCs w:val="0"/>
        </w:rPr>
        <w:t xml:space="preserve">23,000. </w:t>
      </w:r>
      <w:r>
        <w:rPr>
          <w:rStyle w:val="CharStyle713"/>
          <w:b/>
          <w:bCs/>
        </w:rPr>
        <w:t>Кромв мужчинъ, занимают</w:t>
        <w:t>-</w:t>
        <w:br/>
        <w:t>ся тамъ до 12,000 жеищинъ изгото-</w:t>
        <w:br/>
        <w:t>вленіемъ лентъ.</w:t>
      </w:r>
    </w:p>
    <w:p>
      <w:pPr>
        <w:pStyle w:val="Style63"/>
        <w:numPr>
          <w:ilvl w:val="0"/>
          <w:numId w:val="113"/>
        </w:numPr>
        <w:framePr w:w="3538" w:h="11262" w:wrap="around" w:hAnchor="margin" w:x="-33" w:y="68"/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rStyle w:val="CharStyle64"/>
        </w:rPr>
        <w:t>Въ Лопдонѣ, одинъ купецъ,</w:t>
        <w:br/>
        <w:t>торгуюшій непромокаемыми плащами</w:t>
        <w:br/>
      </w:r>
      <w:r>
        <w:rPr>
          <w:rStyle w:val="CharStyle64"/>
          <w:lang w:val="fr-FR" w:eastAsia="fr-FR" w:bidi="fr-FR"/>
        </w:rPr>
        <w:t xml:space="preserve">(makintoch), </w:t>
      </w:r>
      <w:r>
        <w:rPr>
          <w:rStyle w:val="CharStyle870"/>
        </w:rPr>
        <w:t>повііснлъ</w:t>
      </w:r>
      <w:r>
        <w:rPr>
          <w:rStyle w:val="CharStyle64"/>
        </w:rPr>
        <w:t xml:space="preserve"> падъ своимъ ма</w:t>
        <w:t>-</w:t>
        <w:br/>
        <w:t>газином!,, вмѣсто обыкновенной вывѣ-</w:t>
        <w:br/>
        <w:t>скн, мэкинтошъ, горизонтально растя</w:t>
        <w:t>-</w:t>
        <w:br/>
        <w:t>нутый въ рамв, въ который налита</w:t>
        <w:br/>
        <w:t>вода, и ві, ней плаваютъ золотыя рыб</w:t>
        <w:t>-</w:t>
        <w:br/>
        <w:t>ки. Благодаря этом шарлатанской вы</w:t>
        <w:t>-</w:t>
        <w:br/>
        <w:t>думки, теперь каждый Франтъ можетъ</w:t>
        <w:br/>
        <w:t>свое пальто или плаигь превратить въ</w:t>
        <w:br/>
        <w:t>прудъ и удить въ немъ рыбу.</w:t>
      </w:r>
    </w:p>
    <w:p>
      <w:pPr>
        <w:pStyle w:val="Style63"/>
        <w:numPr>
          <w:ilvl w:val="0"/>
          <w:numId w:val="113"/>
        </w:numPr>
        <w:framePr w:w="3538" w:h="11262" w:wrap="around" w:hAnchor="margin" w:x="-33" w:y="68"/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rStyle w:val="CharStyle64"/>
        </w:rPr>
        <w:t>Самый богатъйшій коммерческій</w:t>
        <w:br/>
        <w:t>домъ Англичань былъ нѣкогда домъ</w:t>
        <w:br/>
        <w:t xml:space="preserve">брагьевъ Шекъ </w:t>
      </w:r>
      <w:r>
        <w:rPr>
          <w:rStyle w:val="CharStyle64"/>
          <w:lang w:val="de-DE" w:eastAsia="de-DE" w:bidi="de-DE"/>
        </w:rPr>
        <w:t xml:space="preserve">(Schek) </w:t>
      </w:r>
      <w:r>
        <w:rPr>
          <w:rStyle w:val="CharStyle64"/>
        </w:rPr>
        <w:t>г,ъ Бенгалт,</w:t>
        <w:br/>
        <w:t>котораго капитал ь простирался до 400</w:t>
        <w:br/>
        <w:t xml:space="preserve">мильйоновъ </w:t>
      </w:r>
      <w:r>
        <w:rPr>
          <w:rStyle w:val="CharStyle921"/>
          <w:b/>
          <w:bCs/>
        </w:rPr>
        <w:t xml:space="preserve">Франковъ. </w:t>
      </w:r>
      <w:r>
        <w:rPr>
          <w:rStyle w:val="CharStyle64"/>
        </w:rPr>
        <w:t>Онъ посылала,</w:t>
        <w:br/>
        <w:t>каждый годъ до 50 кораблей съ това</w:t>
        <w:t>-</w:t>
        <w:br/>
        <w:t>рами ко всъм ь краямъ Индіискаго Мо</w:t>
        <w:t>-</w:t>
        <w:br/>
        <w:t>ря, нмБлъ обшпрпыя коммерческія дъ-</w:t>
        <w:br/>
        <w:t>ла съ Кнтаемъ н Турціею; кредитъ его</w:t>
        <w:br/>
        <w:t>быль неограниченный. Разсказываютъ,</w:t>
        <w:br/>
        <w:t>что императоръ Индостана, Ауренг-</w:t>
        <w:br/>
        <w:t>Зебъ, иарствовавшій отъ 1660 до 1707</w:t>
        <w:br/>
        <w:t>года, пост,тиль во время своего путе-</w:t>
        <w:br/>
        <w:t>шествія братьевъ Шекъ и остался у-</w:t>
        <w:br/>
        <w:t xml:space="preserve">нихъ обѣда гь. Поел </w:t>
      </w:r>
      <w:r>
        <w:rPr>
          <w:rStyle w:val="CharStyle922"/>
        </w:rPr>
        <w:t xml:space="preserve">Б </w:t>
      </w:r>
      <w:r>
        <w:rPr>
          <w:rStyle w:val="CharStyle64"/>
        </w:rPr>
        <w:t xml:space="preserve">об </w:t>
      </w:r>
      <w:r>
        <w:rPr>
          <w:rStyle w:val="CharStyle922"/>
        </w:rPr>
        <w:t>г,</w:t>
      </w:r>
      <w:r>
        <w:rPr>
          <w:rStyle w:val="CharStyle64"/>
        </w:rPr>
        <w:t>да хозяева по</w:t>
        <w:t>-</w:t>
        <w:br/>
        <w:t>дарили Ауренг-Зсбу тропъ, на кото-</w:t>
        <w:br/>
        <w:t>ромъ онъ сидѣлъ за столомъ. Импера</w:t>
        <w:t>-</w:t>
        <w:br/>
        <w:t>тор!, припезъ его домой п нашелъ, что</w:t>
        <w:br/>
      </w:r>
      <w:r>
        <w:rPr>
          <w:rStyle w:val="CharStyle921"/>
          <w:b/>
          <w:bCs/>
        </w:rPr>
        <w:t xml:space="preserve">онъ </w:t>
      </w:r>
      <w:r>
        <w:rPr>
          <w:rStyle w:val="CharStyle64"/>
        </w:rPr>
        <w:t>заключал!, въ ссбв нБсколько мъш-</w:t>
        <w:br/>
        <w:t>конъ съ золотомъ па 25 мильйоновъ</w:t>
        <w:br/>
        <w:t>Фііанковъ.</w:t>
      </w:r>
    </w:p>
    <w:p>
      <w:pPr>
        <w:pStyle w:val="Style63"/>
        <w:numPr>
          <w:ilvl w:val="0"/>
          <w:numId w:val="113"/>
        </w:numPr>
        <w:framePr w:w="3538" w:h="11262" w:wrap="around" w:hAnchor="margin" w:x="-33" w:y="68"/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rStyle w:val="CharStyle64"/>
        </w:rPr>
        <w:t>Фравцузскій натуралистъ Бон-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pict>
          <v:shape id="_x0000_s1484" type="#_x0000_t202" style="position:absolute;margin-left:157.45pt;margin-top:-12.6pt;width:29.3pt;height:11.1pt;z-index:-1258290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Сліѣсь.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виль, объѣхавъ всю сѣверную часть</w:t>
        <w:br/>
        <w:t>Америки и КалііФорнію, возвратился</w:t>
        <w:br/>
        <w:t>недавно въ Парижъ и привезъ съ со</w:t>
        <w:t>-</w:t>
        <w:br/>
        <w:t>бою большое количество черныхъ бо-</w:t>
        <w:br/>
        <w:t>бовъ, отъ которыхъ опъ падѣется по</w:t>
        <w:t>-</w:t>
        <w:br/>
        <w:t>лучить двухсот-кратную жатву. Этотъ</w:t>
        <w:br/>
        <w:t xml:space="preserve">плодъ дико растетъ въ </w:t>
      </w:r>
      <w:r>
        <w:rPr>
          <w:rStyle w:val="CharStyle203"/>
        </w:rPr>
        <w:t>КалііФорвіи,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иа песчаномъ грунт®, п не требуетъ</w:t>
        <w:br/>
        <w:t>за собою никакого присмотра, лучше</w:t>
        <w:br/>
        <w:t xml:space="preserve">прозябаетъ , </w:t>
      </w:r>
      <w:r>
        <w:rPr>
          <w:rStyle w:val="CharStyle134"/>
        </w:rPr>
        <w:t xml:space="preserve">чбмъ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маисъ или другіе</w:t>
        <w:br/>
        <w:t>хлѣба, доставляетъ прекрасную муку</w:t>
        <w:br/>
        <w:t>н очень-выгоденъ для разведенія въ</w:t>
        <w:br/>
        <w:t>Европе во всѣхъ климатахъ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Г. Увраръ почитается одпимъ изъ</w:t>
        <w:br/>
        <w:t>богагБйшихъ банкировъ Мадрита и</w:t>
        <w:br/>
        <w:t>знаетъ искусство наживать деньги въ</w:t>
        <w:br/>
        <w:t>совершенств^. Увраръ былъ искреп-</w:t>
        <w:br/>
        <w:t>ннмъ другом!, банкира Агвадо, кото</w:t>
        <w:t>-</w:t>
        <w:br/>
        <w:t>рый недавно умеръ, оставивъ послѣ</w:t>
        <w:br/>
        <w:t>себя капитал!, въ 16 мильйоновъ та-</w:t>
        <w:br/>
        <w:t>леровъ. Однажбы Увраръ, разговорясь</w:t>
        <w:br/>
        <w:t>съ Агвадо о своемъ коммерческомъ</w:t>
        <w:br/>
        <w:t>талантѣ, сказалъ: — «Посади меня ни-</w:t>
        <w:br/>
        <w:t>щимъ на углу улицы, безъ хлъба, и</w:t>
        <w:br/>
        <w:t>одБтаго вь лохмотья, а черезъ часъ</w:t>
        <w:br/>
        <w:t>послъ того спроси у проходящихъ: «въ</w:t>
        <w:br/>
        <w:t>какомъ дворцв живетъ мильйоперъ</w:t>
        <w:br/>
        <w:t>Увраръ?»</w:t>
      </w:r>
    </w:p>
    <w:p>
      <w:pPr>
        <w:pStyle w:val="Style63"/>
        <w:numPr>
          <w:ilvl w:val="0"/>
          <w:numId w:val="11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Часовщикъ Рабине, въ Шалонъ,</w:t>
        <w:br/>
        <w:t>изобрълъ особые часы, которые при</w:t>
        <w:br/>
        <w:t>боѣ сами себя заводятъ, слѣдователь-</w:t>
        <w:br/>
        <w:t>по, пе требуютъ о себт, заботъ человъ-</w:t>
        <w:br/>
        <w:t>ка. Механизм!, этихъ часовъ такъ</w:t>
        <w:br/>
        <w:t>иростъ н вемногосложепъ , что нхъ</w:t>
        <w:br/>
        <w:t>мояіно продавать весьма-дешево.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Аеипахъ, па рыбпоімъ рынки</w:t>
        <w:br/>
        <w:t>строго запрсіцепо полиціею рыбакамъ</w:t>
        <w:br/>
        <w:t>перем-ивять воду вь бадьяхъ; это по</w:t>
        <w:t>-</w:t>
        <w:br/>
        <w:t>ста ноіыепіе прнноептъ пользу пъ томъ</w:t>
        <w:br/>
        <w:t>отношеиіи, что рыбаки стараются какъ</w:t>
        <w:br/>
        <w:t>можно-скорБе и дешевле продать свою</w:t>
        <w:br/>
        <w:t>рыбу, пока она ве уснула.</w:t>
      </w:r>
    </w:p>
    <w:p>
      <w:pPr>
        <w:pStyle w:val="Style63"/>
        <w:numPr>
          <w:ilvl w:val="0"/>
          <w:numId w:val="11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1841 году, на островѣ ЯвЬ</w:t>
        <w:br/>
        <w:t xml:space="preserve">было наловлено жемчугу на </w:t>
      </w:r>
      <w:r>
        <w:rPr>
          <w:rStyle w:val="CharStyle472"/>
        </w:rPr>
        <w:t>200,000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серебреныхъ гульдеповъ. Голландское</w:t>
        <w:br/>
        <w:t>иравительеіво не намерено болъе от</w:t>
        <w:t>-</w:t>
        <w:br/>
        <w:t>давать и а откупъ эту богатую отрасль</w:t>
        <w:br/>
        <w:t>проыышлености.</w:t>
      </w:r>
    </w:p>
    <w:p>
      <w:pPr>
        <w:pStyle w:val="Style809"/>
        <w:numPr>
          <w:ilvl w:val="0"/>
          <w:numId w:val="11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  <w:sectPr>
          <w:headerReference w:type="even" r:id="rId212"/>
          <w:headerReference w:type="default" r:id="rId213"/>
          <w:pgSz w:w="7464" w:h="12246"/>
          <w:pgMar w:top="388" w:left="174" w:right="427" w:bottom="202" w:header="0" w:footer="3" w:gutter="0"/>
          <w:rtlGutter w:val="0"/>
          <w:cols w:num="2" w:space="102"/>
          <w:pgNumType w:start="104"/>
          <w:noEndnote/>
          <w:docGrid w:linePitch="360"/>
        </w:sectPr>
      </w:pPr>
      <w:r>
        <w:rPr>
          <w:rStyle w:val="CharStyle811"/>
        </w:rPr>
        <w:t xml:space="preserve">Вь Аигліи </w:t>
      </w:r>
      <w:r>
        <w:rPr>
          <w:rStyle w:val="CharStyle926"/>
        </w:rPr>
        <w:t>дБланы были недавно</w:t>
        <w:br/>
        <w:t>опыты выснжпванія домашних!, птицъ</w:t>
        <w:br/>
      </w:r>
      <w:r>
        <w:rPr>
          <w:rStyle w:val="CharStyle811"/>
        </w:rPr>
        <w:t xml:space="preserve">изъ яиць </w:t>
      </w:r>
      <w:r>
        <w:rPr>
          <w:rStyle w:val="CharStyle926"/>
        </w:rPr>
        <w:t>посредством</w:t>
      </w:r>
      <w:r>
        <w:rPr>
          <w:rStyle w:val="CharStyle926"/>
          <w:vertAlign w:val="superscript"/>
        </w:rPr>
        <w:t>-</w:t>
      </w:r>
      <w:r>
        <w:rPr>
          <w:rStyle w:val="CharStyle926"/>
        </w:rPr>
        <w:t xml:space="preserve">!, паровъ. </w:t>
      </w:r>
      <w:r>
        <w:rPr>
          <w:rStyle w:val="CharStyle811"/>
        </w:rPr>
        <w:t>На</w:t>
        <w:br/>
      </w:r>
      <w:r>
        <w:rPr>
          <w:rStyle w:val="CharStyle926"/>
        </w:rPr>
        <w:t xml:space="preserve">паровой </w:t>
      </w:r>
      <w:r>
        <w:rPr>
          <w:rStyle w:val="CharStyle811"/>
        </w:rPr>
        <w:t>вотелъ положили 13 утиішхъ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214"/>
          <w:headerReference w:type="default" r:id="rId215"/>
          <w:pgSz w:w="7464" w:h="12246"/>
          <w:pgMar w:top="315" w:left="214" w:right="200" w:bottom="320" w:header="0" w:footer="3" w:gutter="0"/>
          <w:rtlGutter w:val="0"/>
          <w:cols w:space="720"/>
          <w:pgNumType w:start="364"/>
          <w:noEndnote/>
          <w:docGrid w:linePitch="360"/>
        </w:sectPr>
      </w:pPr>
      <w:r>
        <w:pict>
          <v:shape id="_x0000_s1487" type="#_x0000_t202" style="position:absolute;margin-left:332.4pt;margin-top:-1.85pt;width:14.9pt;height:12.65pt;z-index:-125829030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93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framePr w:w="3485" w:h="6957" w:hSpace="67" w:wrap="around" w:vAnchor="text" w:hAnchor="margin" w:x="58" w:y="429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4"/>
        </w:rPr>
        <w:t>—Недавно напечатаны въ Парижѣ</w:t>
        <w:br/>
        <w:t>вс* сочинепія знамевитаго Француэ-</w:t>
        <w:br/>
        <w:t>скаго повара Карема. Этотъ человѣкъ</w:t>
        <w:br/>
        <w:t>такъ прославился пъ свосмъ искус-</w:t>
        <w:br/>
        <w:t>ствѣ, что даже Французская Акаде-</w:t>
        <w:br/>
        <w:t>мія пригласила его къ соучастію при</w:t>
        <w:br/>
        <w:t>составлеиіи лексикона — во всѣхъ</w:t>
        <w:br/>
        <w:t>статьяхъ, касающихся до гастрономіи</w:t>
        <w:br/>
        <w:t>и повареннагоискусства. ВовсейФран-</w:t>
        <w:br/>
        <w:t>ціи не нашлось ни одного человѣка,</w:t>
        <w:br/>
        <w:t>который зналъ бы кухонную термипо-</w:t>
        <w:br/>
        <w:t>логію лучше Карема. Сочиненія его</w:t>
        <w:br/>
        <w:t xml:space="preserve">состоять изъ 5 книгъ: </w:t>
      </w:r>
      <w:r>
        <w:rPr>
          <w:rStyle w:val="CharStyle172"/>
        </w:rPr>
        <w:t>1</w:t>
      </w:r>
      <w:r>
        <w:rPr>
          <w:rStyle w:val="CharStyle64"/>
        </w:rPr>
        <w:t xml:space="preserve">) </w:t>
      </w:r>
      <w:r>
        <w:rPr>
          <w:rStyle w:val="CharStyle64"/>
          <w:lang w:val="fr-FR" w:eastAsia="fr-FR" w:bidi="fr-FR"/>
        </w:rPr>
        <w:t>le Cuisinier</w:t>
        <w:br/>
        <w:t xml:space="preserve">Parisien, </w:t>
      </w:r>
      <w:r>
        <w:rPr>
          <w:rStyle w:val="CharStyle64"/>
        </w:rPr>
        <w:t xml:space="preserve">2) </w:t>
      </w:r>
      <w:r>
        <w:rPr>
          <w:rStyle w:val="CharStyle64"/>
          <w:lang w:val="fr-FR" w:eastAsia="fr-FR" w:bidi="fr-FR"/>
        </w:rPr>
        <w:t xml:space="preserve">le </w:t>
      </w:r>
      <w:r>
        <w:rPr>
          <w:rStyle w:val="CharStyle64"/>
          <w:lang w:val="de-DE" w:eastAsia="de-DE" w:bidi="de-DE"/>
        </w:rPr>
        <w:t xml:space="preserve">Patissier </w:t>
      </w:r>
      <w:r>
        <w:rPr>
          <w:rStyle w:val="CharStyle64"/>
          <w:lang w:val="fr-FR" w:eastAsia="fr-FR" w:bidi="fr-FR"/>
        </w:rPr>
        <w:t>Parisien, 3)</w:t>
        <w:br/>
        <w:t>l’Art de la Cuisine française, 4) le</w:t>
        <w:br/>
        <w:t xml:space="preserve">Maître d’hotel français, 5) </w:t>
      </w:r>
      <w:r>
        <w:rPr>
          <w:rStyle w:val="CharStyle64"/>
          <w:lang w:val="de-DE" w:eastAsia="de-DE" w:bidi="de-DE"/>
        </w:rPr>
        <w:t>Patisserie</w:t>
        <w:br/>
      </w:r>
      <w:r>
        <w:rPr>
          <w:rStyle w:val="CharStyle64"/>
          <w:lang w:val="fr-FR" w:eastAsia="fr-FR" w:bidi="fr-FR"/>
        </w:rPr>
        <w:t>pittoresque.</w:t>
      </w:r>
    </w:p>
    <w:p>
      <w:pPr>
        <w:pStyle w:val="Style63"/>
        <w:framePr w:w="3485" w:h="6957" w:hSpace="67" w:wrap="around" w:vAnchor="text" w:hAnchor="margin" w:x="58" w:y="429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4"/>
          <w:lang w:val="fr-FR" w:eastAsia="fr-FR" w:bidi="fr-FR"/>
        </w:rPr>
        <w:t xml:space="preserve">— </w:t>
      </w:r>
      <w:r>
        <w:rPr>
          <w:rStyle w:val="CharStyle64"/>
        </w:rPr>
        <w:t>Въ одномъ нѣмсцкомъ журналѣ</w:t>
        <w:br/>
        <w:t>напечатан'!, слѣдующій отрывокъ нзъ</w:t>
        <w:br/>
        <w:t>исторіи женскихі&gt; башмаковъ: «Ро-</w:t>
        <w:br/>
        <w:t>допа, прелестная ѳракійская дѣвица,</w:t>
        <w:br/>
        <w:t>сделалась счастливою, благодаря сво</w:t>
        <w:t>-</w:t>
        <w:br/>
        <w:t>ему башмаку. Однажды она купалась,</w:t>
        <w:br/>
        <w:t>оставивъ на берегу свое платье; орелъ</w:t>
        <w:br/>
        <w:t>спустился изъ облаковъ, схватилъ</w:t>
        <w:br/>
        <w:t>башмака, красавицы и улетѣлъ съ этой</w:t>
        <w:br/>
        <w:t>добычею въ МемФиеъ. Тамъ царь, си</w:t>
        <w:t>-</w:t>
        <w:br/>
        <w:t>дя на троив, творил ь судъ и распра</w:t>
        <w:t>-</w:t>
        <w:br/>
        <w:t>ву своему народу. Орелъ, рѣя въ воз</w:t>
        <w:t>-</w:t>
        <w:br/>
        <w:t>дух*, уровнлъ нзъ клюва башмакъ,</w:t>
        <w:br/>
        <w:t>который прямо упалъ на колена царю.</w:t>
        <w:br/>
        <w:t>Мипархъ долго разсматрнвалъ малень</w:t>
        <w:t>-</w:t>
      </w:r>
    </w:p>
    <w:p>
      <w:pPr>
        <w:widowControl w:val="0"/>
        <w:rPr>
          <w:sz w:val="2"/>
          <w:szCs w:val="2"/>
        </w:r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яицъ, обсыпали ихъ деревянными о-</w:t>
        <w:br/>
        <w:t>пилками и спрыскивали нѣсколько разъ</w:t>
        <w:br/>
        <w:t>теплою водою. По истеченіи надлежа</w:t>
        <w:t>-</w:t>
        <w:br/>
        <w:t>ща го времени, нзъ янцъ выползли 13</w:t>
        <w:br/>
        <w:t>маленькихъ утятъ.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—Механикъ Уайтуортъ, въ Мапче-</w:t>
        <w:br/>
        <w:t>стерѣ, изобрѣлъ новую машину для</w:t>
        <w:br/>
        <w:t>метенія улицъ; она состоитъ изъ двух</w:t>
        <w:t>-</w:t>
        <w:br/>
        <w:t>колесной тележки, запряженной въ од</w:t>
        <w:t>-</w:t>
        <w:br/>
        <w:t>ну лошадь. На задней сторонѣ телеги</w:t>
        <w:br/>
        <w:t>придѣлано нѣсколько мётелъ, который</w:t>
        <w:br/>
        <w:t>приводятся въ движеніе колесами те</w:t>
        <w:t>-</w:t>
        <w:br/>
        <w:t>леги и такимъ образомъ метутъ ули</w:t>
        <w:t>-</w:t>
        <w:br/>
        <w:t>цу. Въ то же время наклонная доска, у-</w:t>
        <w:br/>
        <w:t>строенная подъ телегой, подбираетъ съ</w:t>
        <w:br/>
        <w:t>улицы сметенную грязь, пыль и пр. и</w:t>
        <w:br/>
        <w:t>кладетъ ее въ ящикъ машины.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кий башмачокъ, и заключилъ, что у</w:t>
        <w:br/>
        <w:t>хозяйки его должна быть преле</w:t>
        <w:t>-</w:t>
        <w:br/>
        <w:t>стная ножка ; онъ прнказалъ отъ-</w:t>
        <w:br/>
        <w:t>искать неизвѣстную женщину по этому</w:t>
        <w:br/>
        <w:t>башмаку. Чрезъ нисколько времени</w:t>
        <w:br/>
        <w:t>отъискали и привезли къцарю Ѳракіяп-</w:t>
        <w:br/>
        <w:t>ку Родопу, которая такъ плѣнила еги-</w:t>
        <w:br/>
        <w:t>петскаго монарха, что сделалась его</w:t>
        <w:br/>
        <w:t>супругою.—Императоръ Вителій сни-</w:t>
        <w:br/>
        <w:t>малъ собственноручно башмаки съ</w:t>
        <w:br/>
        <w:t>ногъ своей супруги Мессалины, и пра</w:t>
        <w:t>-</w:t>
        <w:br/>
        <w:t>вый башмакъ ея носплъ часто за пазу</w:t>
        <w:t>-</w:t>
        <w:br/>
        <w:t>хой подлъ сердца. Онъ часто цало-</w:t>
        <w:br/>
        <w:t>валъ эту драгоцѣнную обувь. Въ Вев-</w:t>
        <w:br/>
        <w:t xml:space="preserve">гріи и </w:t>
      </w:r>
      <w:r>
        <w:rPr>
          <w:rStyle w:val="CharStyle145"/>
        </w:rPr>
        <w:t xml:space="preserve">Польше,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больших* обидахъ,</w:t>
        <w:br/>
        <w:t>гости неръдко пыотъ токайское вино</w:t>
        <w:br/>
        <w:t>изъ башмака прекрасной хозяйки, пред-</w:t>
        <w:br/>
        <w:t>сѣдательницы стола. Въ УП столѣтіи</w:t>
        <w:br/>
        <w:t>во Франціи дамы носили башмаки съ</w:t>
        <w:br/>
        <w:t>высокими каблуками изъ пробочной</w:t>
        <w:br/>
        <w:t>корки».</w:t>
      </w:r>
    </w:p>
    <w:p>
      <w:pPr>
        <w:pStyle w:val="Style63"/>
        <w:numPr>
          <w:ilvl w:val="0"/>
          <w:numId w:val="11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Възавоепанномъ Англичанами ки-</w:t>
        <w:br/>
        <w:t>тайскомъ городѣ Нинг-По, находится</w:t>
        <w:br/>
        <w:t>огромный и великолепный храмъ, по</w:t>
        <w:t>-</w:t>
        <w:br/>
        <w:t>священный КонФуцію. Это зданіе мо-</w:t>
        <w:br/>
        <w:t>жетъ почитаться образцомъ вычурной</w:t>
        <w:br/>
        <w:t>китайской архитектуры, особенно по-</w:t>
        <w:br/>
        <w:t>толокъ главной залы превосходно рас-</w:t>
        <w:br/>
        <w:t>писанъ въ ихъ вкусѣ. Храмъ, съ при-</w:t>
        <w:br/>
        <w:t>иадлежащими къ нему строевіями, со-</w:t>
        <w:br/>
        <w:t>ставляетъ обширный квадратъ, въ</w:t>
        <w:br/>
        <w:t>средипѣ котораго устроевъ огромный</w:t>
        <w:br/>
        <w:t>бассейнъ, обложенный гранитомъ и</w:t>
        <w:br/>
        <w:t>пересекаемый тремя гранитными мо</w:t>
        <w:t>-</w:t>
        <w:br/>
        <w:t>стами. Въ храмѣ КонФуція каждые три</w:t>
        <w:br/>
        <w:t>года бываетъ публичный экзаменъ сту-</w:t>
        <w:br/>
        <w:t>дентамъ, которые послѣ того вступа</w:t>
        <w:t>-</w:t>
        <w:br/>
        <w:t>ют* въ государственную службу.</w:t>
      </w:r>
    </w:p>
    <w:p>
      <w:pPr>
        <w:pStyle w:val="Style63"/>
        <w:numPr>
          <w:ilvl w:val="0"/>
          <w:numId w:val="11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Китайцы съ большимъ уважені-</w:t>
        <w:br/>
        <w:t>емъ и усердіемъ поклоняются своимъ</w:t>
        <w:br/>
        <w:t>идоламъ, но также строго наказыва-</w:t>
        <w:br/>
        <w:t>ютъ своихъ божковъ, если вадежды и</w:t>
        <w:br/>
        <w:t>жёланія ихъ не исполняются. Винов</w:t>
        <w:t>-</w:t>
        <w:br/>
        <w:t>ный идолъ сбрасеівается съ престола,</w:t>
        <w:br/>
        <w:t>какъ простой чурбане; ему вадѣваютъ</w:t>
        <w:br/>
        <w:t>на шею веревочную петлю и съ руга</w:t>
        <w:t>-</w:t>
        <w:br/>
        <w:t>тельством* волочатъ по грязи на ули-</w:t>
        <w:br/>
        <w:t>цахъ. Если же въ это время какое-</w:t>
        <w:br/>
        <w:t>нибудь желаніе случайпо исполнится,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  <w:sectPr>
          <w:type w:val="continuous"/>
          <w:pgSz w:w="7464" w:h="12246"/>
          <w:pgMar w:top="436" w:left="200" w:right="360" w:bottom="16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Китайцы приписывают* это также сво</w:t>
        <w:t>-</w:t>
        <w:br/>
        <w:t>ему идолу, и тогда уи;е почтительно</w:t>
        <w:br/>
        <w:t>обмываютъ съ него грязь, торжествен-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pict>
          <v:shape id="_x0000_s1488" type="#_x0000_t202" style="position:absolute;margin-left:162.5pt;margin-top:-12.7pt;width:29.05pt;height:11.45pt;z-index:-1258290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ио несутъ въ процесс»! и ставлтъ</w:t>
        <w:br/>
        <w:t>опять въ капище на прежнее место.</w:t>
        <w:br/>
        <w:t>Тогда богомольцы ставятъ передъ сво</w:t>
        <w:br/>
        <w:t>пмъ божкомъсотни курительпыхъ свбчь</w:t>
        <w:br/>
        <w:t>и съ кол-внопреклоненіемъ просятъ у</w:t>
        <w:br/>
        <w:t>него прощсвін за причиненную ему</w:t>
        <w:br/>
        <w:t>обиду.</w:t>
      </w:r>
    </w:p>
    <w:p>
      <w:pPr>
        <w:pStyle w:val="Style63"/>
        <w:numPr>
          <w:ilvl w:val="0"/>
          <w:numId w:val="1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Авглійскій 44-й пехотный полке</w:t>
        <w:br/>
        <w:t>таке худо велъ себя при несчастной</w:t>
        <w:br/>
        <w:t>ретираде кабульской, что его надо бы</w:t>
        <w:t>-</w:t>
        <w:br/>
        <w:t>ло вовсе \ничтоа:нть; онъ обязана, сно-</w:t>
        <w:br/>
        <w:t>имъ спасеніемь одному капитану, ко</w:t>
        <w:t>-</w:t>
        <w:br/>
        <w:t>торый въ минуту опасности исполнил ь</w:t>
        <w:br/>
        <w:t>честно свою обязанность. Когда непрі-</w:t>
        <w:br/>
        <w:t>атель окрѵжилъ этотъ полкъ при Джу к-</w:t>
        <w:br/>
        <w:t>дулакке, вопреки капитуляціи, храб</w:t>
        <w:t>-</w:t>
        <w:br/>
        <w:t>рый капитане сорвале полковое знамя</w:t>
        <w:br/>
        <w:t>се древка и обернуле его около сво</w:t>
        <w:t>-</w:t>
        <w:br/>
        <w:t>его тела. Въ эту минуту ружейная пу</w:t>
        <w:t>-</w:t>
        <w:br/>
        <w:t>ля попала ему прямо ве грудь, но</w:t>
        <w:br/>
        <w:t>завязла въ складкахъ знамени. Этотъ</w:t>
        <w:br/>
        <w:t>случай сохранилъ ие только жизнь ка-</w:t>
        <w:br/>
        <w:t>литаиа, но и честь полка.</w:t>
      </w:r>
    </w:p>
    <w:p>
      <w:pPr>
        <w:pStyle w:val="Style63"/>
        <w:numPr>
          <w:ilvl w:val="0"/>
          <w:numId w:val="1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Переселеніе изь Европы въ Аме</w:t>
        <w:t>-</w:t>
        <w:br/>
        <w:t>рику, вероятно, скоро превратится</w:t>
        <w:br/>
        <w:t>въ настоящее переселеніе на род о въ.</w:t>
        <w:br/>
        <w:t>Вь прошедшемъ году, изь Велмко-</w:t>
        <w:br/>
        <w:t>британін переселилось въ Америку</w:t>
        <w:br/>
        <w:t>118,000 человеке ,изъ Гермйній50,000,</w:t>
        <w:br/>
        <w:t>а въ нмиешнсмь году верно не менее</w:t>
        <w:br/>
        <w:t>будете охотниковъ испытать счастія</w:t>
        <w:br/>
        <w:t>ве Новомъ Свете. Недавно изе гессен-</w:t>
        <w:br/>
        <w:t>скихъ владепій переехала въ Амери</w:t>
        <w:t>-</w:t>
        <w:br/>
        <w:t>ку целая община съ своиме пасто-</w:t>
        <w:br/>
        <w:t>роме, приходскимъ учителем ь и ли-</w:t>
        <w:br/>
        <w:t>каремъ. Изь ВестФаліи въ прошедшемъ</w:t>
        <w:br/>
        <w:t>месяце переселились въ Америку 260</w:t>
        <w:br/>
        <w:t>человеке.</w:t>
      </w:r>
    </w:p>
    <w:p>
      <w:pPr>
        <w:pStyle w:val="Style63"/>
        <w:numPr>
          <w:ilvl w:val="0"/>
          <w:numId w:val="11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8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Некто Сгипенсь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(Steevcns)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из-</w:t>
        <w:br/>
        <w:t>далъ въ Лондоне исторію Апгліи не</w:t>
        <w:br/>
        <w:t>стихахъ, которая съ большого пользою</w:t>
        <w:br/>
        <w:t>употребляется въ народныхъ школахъ;</w:t>
        <w:br/>
        <w:t>дети гораздо-легче затверживаютъ сти</w:t>
        <w:t>-</w:t>
        <w:br/>
        <w:t>хи, чемъ прозу. Жизнь каждаго коро</w:t>
        <w:t>-</w:t>
        <w:br/>
        <w:t>ля заключается только въ двухъ сти</w:t>
        <w:t>-</w:t>
        <w:br/>
        <w:t>хахъ, означающихъ его характеристи</w:t>
        <w:t>-</w:t>
        <w:br/>
        <w:t>ку и важнейшія происшествіл его цар-</w:t>
        <w:br/>
        <w:t>ствовапія. На-пріімеръ, скажемъ хоть</w:t>
        <w:br/>
        <w:t>въ прозе: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69"/>
      </w:pPr>
      <w:r>
        <w:rPr>
          <w:rStyle w:val="CharStyle297"/>
          <w:b/>
          <w:bCs/>
        </w:rPr>
        <w:t xml:space="preserve">Шесть жепъ име.іъ Гейириіъ </w:t>
      </w:r>
      <w:r>
        <w:rPr>
          <w:rStyle w:val="CharStyle297"/>
          <w:lang w:val="fr-FR" w:eastAsia="fr-FR" w:bidi="fr-FR"/>
          <w:b/>
          <w:bCs/>
        </w:rPr>
        <w:t xml:space="preserve">YII1 </w:t>
      </w:r>
      <w:r>
        <w:rPr>
          <w:rStyle w:val="CharStyle297"/>
          <w:b/>
          <w:bCs/>
        </w:rPr>
        <w:t>и</w:t>
        <w:br/>
        <w:t>бьыъ темь очеиь доооленъ;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820" w:right="0" w:hanging="1545"/>
      </w:pPr>
      <w:r>
        <w:br w:type="column"/>
      </w:r>
      <w:r>
        <w:rPr>
          <w:rStyle w:val="CharStyle297"/>
          <w:b/>
          <w:bCs/>
        </w:rPr>
        <w:t>Две умерли, две казнены, а съ двумя</w:t>
        <w:br/>
        <w:t>самъ онъ развелся.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75"/>
      </w:pPr>
      <w:r>
        <w:rPr>
          <w:rStyle w:val="CharStyle297"/>
          <w:b/>
          <w:bCs/>
        </w:rPr>
        <w:t>Георгъ IV міръ спасъ отъ Наполеона.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49" w:line="197" w:lineRule="exact"/>
        <w:ind w:left="620" w:right="0" w:hanging="345"/>
      </w:pPr>
      <w:r>
        <w:rPr>
          <w:rStyle w:val="CharStyle297"/>
          <w:b/>
          <w:bCs/>
        </w:rPr>
        <w:t>Гасъ , желъэпыя дороги , пароходство</w:t>
        <w:br/>
        <w:t>изобретены въ его славное время.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Кроме стиховъ, кппга заключаете въ</w:t>
        <w:br/>
        <w:t>себе портреты всехъ королей Англіи</w:t>
        <w:br/>
        <w:t>и гепеологическую таблицу королев-</w:t>
        <w:br/>
        <w:t>скихъ Фамилій отъ Вильгсльма-Заво-</w:t>
        <w:br/>
        <w:t>евателя до повейпіихъ временъ.</w:t>
      </w:r>
    </w:p>
    <w:p>
      <w:pPr>
        <w:pStyle w:val="Style63"/>
        <w:numPr>
          <w:ilvl w:val="0"/>
          <w:numId w:val="11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Брать извВстнаго англійскаго ка-</w:t>
        <w:br/>
        <w:t xml:space="preserve">питапа Базиль Галя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(Basil Hall),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пода-</w:t>
        <w:br/>
        <w:t>рилъ Шотландской Академіи Худо-</w:t>
        <w:br/>
        <w:t>жсствъ палитру сэра Дчнінла У илька,</w:t>
        <w:br/>
        <w:t>живописца, обожаемаго Англичанами,</w:t>
        <w:br/>
        <w:t>который, какъ известно, у мере путе</w:t>
        <w:t>-</w:t>
        <w:br/>
        <w:t>шествуя въ Леваптъ. Палитры Го-</w:t>
        <w:br/>
        <w:t>гарта и Рейнольда сохраняются въ</w:t>
        <w:br/>
        <w:t>Лондонской Акадсміи Хѵдожсствъ.</w:t>
      </w:r>
    </w:p>
    <w:p>
      <w:pPr>
        <w:pStyle w:val="Style63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Ядро, убившеезпамевигаго Нель</w:t>
        <w:t>-</w:t>
        <w:br/>
        <w:t>сона, находится теперь у одного па</w:t>
        <w:t>-</w:t>
        <w:br/>
        <w:t>стора въ Бате. Кусокъ позумента отъ</w:t>
        <w:br/>
        <w:t>мундира зааменитаго адмирала глу</w:t>
        <w:t>-</w:t>
        <w:br/>
        <w:t>боко втиснуть силою удара вь ядро,</w:t>
        <w:br/>
        <w:t>въ которомъ онъ и доныне остался.</w:t>
        <w:br/>
        <w:t>Эта историческая вещь, богато опра</w:t>
        <w:t>-</w:t>
        <w:br/>
        <w:t>вленная въ серебро и хрусталь, пода</w:t>
        <w:t>-</w:t>
        <w:br/>
        <w:t>рена была пастору корабельнымъ хи-</w:t>
        <w:br/>
        <w:t>рургомъ, который во время битвы де-</w:t>
        <w:br/>
        <w:t>лалъ операцію Нельсоиу.</w:t>
      </w:r>
    </w:p>
    <w:p>
      <w:pPr>
        <w:pStyle w:val="Style63"/>
        <w:numPr>
          <w:ilvl w:val="0"/>
          <w:numId w:val="11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Мехмедъ-Али подаридъ папе</w:t>
        <w:br/>
        <w:t>древній обелиске Сезостриса, который</w:t>
        <w:br/>
        <w:t>торговали у египетского паши ие</w:t>
        <w:br/>
        <w:t>только богатые лорды, но и два евро-</w:t>
        <w:br/>
        <w:t>иейскіе монарха. После иглы Клеопат</w:t>
        <w:t>-</w:t>
        <w:br/>
        <w:t>риной, обелиске Ссзостриса, называе</w:t>
        <w:t>-</w:t>
        <w:br/>
        <w:t>мый въ Египте попросту «Авраа-</w:t>
        <w:br/>
        <w:t>момъ» одияъ нзь драгоцеваейшихъ ос-</w:t>
        <w:br/>
        <w:t>татковъ древвости. Теперь въ Риме</w:t>
        <w:br/>
        <w:t>одиннадцать египетскихъ обелисковъ.</w:t>
      </w:r>
    </w:p>
    <w:p>
      <w:pPr>
        <w:pStyle w:val="Style63"/>
        <w:numPr>
          <w:ilvl w:val="0"/>
          <w:numId w:val="111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5"/>
        <w:sectPr>
          <w:headerReference w:type="even" r:id="rId216"/>
          <w:headerReference w:type="default" r:id="rId217"/>
          <w:pgSz w:w="7464" w:h="12246"/>
          <w:pgMar w:top="436" w:left="200" w:right="360" w:bottom="168" w:header="0" w:footer="3" w:gutter="0"/>
          <w:rtlGutter w:val="0"/>
          <w:cols w:num="2" w:space="102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Серваитесъ, доизданія своего зна-</w:t>
        <w:br/>
        <w:t>меннтаго«Доііъ-Кихота», просилъ по-</w:t>
        <w:br/>
        <w:t>зволенія посвятить этотъ романе гер</w:t>
        <w:t>-</w:t>
        <w:br/>
        <w:t xml:space="preserve">цогу Бехару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(Bojar),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ибо авторе опа</w:t>
        <w:t>-</w:t>
        <w:br/>
        <w:t>сался, что пападки его на дурачества и</w:t>
        <w:br/>
        <w:t>пороки соотечественниковъ возбудятъ</w:t>
        <w:br/>
        <w:t>всеобщее негодованіе аристократовъ къ</w:t>
        <w:br/>
        <w:t>его роману. Герцогь сперва не согла</w:t>
        <w:t>-</w:t>
        <w:br/>
        <w:t>шался на оосвящевіе, по Серваитесъ</w:t>
        <w:br/>
        <w:t>убедительно упрашива.гь его по-край-</w:t>
        <w:br/>
        <w:t>ней-мере прослушать одпу главу пер</w:t>
        <w:t>-</w:t>
        <w:br/>
        <w:t>вой части романа. Герцоге иазна-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218"/>
          <w:headerReference w:type="default" r:id="rId219"/>
          <w:pgSz w:w="7464" w:h="12246"/>
          <w:pgMar w:top="315" w:left="218" w:right="194" w:bottom="325" w:header="0" w:footer="3" w:gutter="0"/>
          <w:rtlGutter w:val="0"/>
          <w:cols w:space="720"/>
          <w:pgNumType w:start="366"/>
          <w:noEndnote/>
          <w:docGrid w:linePitch="360"/>
        </w:sectPr>
      </w:pPr>
      <w:r>
        <w:pict>
          <v:shape id="_x0000_s1491" type="#_x0000_t202" style="position:absolute;margin-left:330.95pt;margin-top:-0.1pt;width:15.6pt;height:11.35pt;z-index:-125829028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927"/>
                      <w:lang w:val="ru-RU" w:eastAsia="ru-RU" w:bidi="ru-RU"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45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92" type="#_x0000_t202" style="position:absolute;margin-left:-0.1pt;margin-top:0.1pt;width:176.9pt;height:561.6pt;z-index:-12582902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3"/>
                  </w:pPr>
                  <w:r>
                    <w:rPr>
                      <w:rStyle w:val="CharStyle64"/>
                    </w:rPr>
                    <w:t>чилъ девь, когда авторъ долженъ быль</w:t>
                    <w:br/>
                    <w:t>прочесть ему главу романа въ присут-</w:t>
                    <w:br/>
                    <w:t>ствііі пнсколькихъ зватоковъ литера</w:t>
                    <w:t>-</w:t>
                    <w:br/>
                    <w:t>туры: авторъ такъ обворожилъ все со-</w:t>
                    <w:br/>
                    <w:t>браніе чтепіемъ отрывка, что герцогъ</w:t>
                    <w:br/>
                    <w:t>и его гости упросили Сервантеса тутъ</w:t>
                    <w:br/>
                    <w:t>же прочитать всего «Донъ Кихота»</w:t>
                    <w:br/>
                    <w:t xml:space="preserve">до конца. </w:t>
                  </w:r>
                  <w:r>
                    <w:rPr>
                      <w:rStyle w:val="CharStyle870"/>
                    </w:rPr>
                    <w:t xml:space="preserve">После </w:t>
                  </w:r>
                  <w:r>
                    <w:rPr>
                      <w:rStyle w:val="CharStyle64"/>
                    </w:rPr>
                    <w:t>того, герцогъ уже</w:t>
                    <w:br/>
                    <w:t>безь всякихъ отговорокъ позволилъ</w:t>
                    <w:br/>
                    <w:t>автору посвятить себе весь романъ.</w:t>
                  </w:r>
                </w:p>
                <w:p>
                  <w:pPr>
                    <w:pStyle w:val="Style63"/>
                    <w:numPr>
                      <w:ilvl w:val="0"/>
                      <w:numId w:val="115"/>
                    </w:numPr>
                    <w:tabs>
                      <w:tab w:leader="none" w:pos="45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3"/>
                  </w:pPr>
                  <w:r>
                    <w:rPr>
                      <w:rStyle w:val="CharStyle64"/>
                    </w:rPr>
                    <w:t>Въ Лоидонъ прибыл ь недавно нзъ</w:t>
                    <w:br/>
                    <w:t>Зангвсбара первый арабекій военный</w:t>
                    <w:br/>
                    <w:t xml:space="preserve">корабль подъ </w:t>
                  </w:r>
                  <w:r>
                    <w:rPr>
                      <w:rStyle w:val="CharStyle928"/>
                    </w:rPr>
                    <w:t xml:space="preserve">флэгомъ </w:t>
                  </w:r>
                  <w:r>
                    <w:rPr>
                      <w:rStyle w:val="CharStyle64"/>
                    </w:rPr>
                    <w:t>имама мускат-</w:t>
                    <w:br/>
                    <w:t xml:space="preserve">скаго. </w:t>
                  </w:r>
                  <w:r>
                    <w:rPr>
                      <w:rStyle w:val="CharStyle172"/>
                    </w:rPr>
                    <w:t>11</w:t>
                  </w:r>
                  <w:r>
                    <w:rPr>
                      <w:rStyle w:val="CharStyle64"/>
                    </w:rPr>
                    <w:t>а эгомъ корабли привезены</w:t>
                    <w:br/>
                    <w:t>въ подарокъ королеве Викторіи четы</w:t>
                    <w:t>-</w:t>
                    <w:br/>
                    <w:t>ре превосходнмхъ статей арабскія</w:t>
                    <w:br/>
                    <w:t>лошади.</w:t>
                  </w:r>
                </w:p>
                <w:p>
                  <w:pPr>
                    <w:pStyle w:val="Style63"/>
                    <w:numPr>
                      <w:ilvl w:val="0"/>
                      <w:numId w:val="115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3"/>
                  </w:pPr>
                  <w:r>
                    <w:rPr>
                      <w:rStyle w:val="CharStyle64"/>
                    </w:rPr>
                    <w:t>Одннъ цпріольпикъ, ѣхавшій съ</w:t>
                    <w:br/>
                    <w:t>прочими пассажирами изь Эперне, по</w:t>
                    <w:t>-</w:t>
                    <w:br/>
                    <w:t xml:space="preserve">бился объ закладъ съ какимъ-то </w:t>
                  </w:r>
                  <w:r>
                    <w:rPr>
                      <w:rStyle w:val="CharStyle823"/>
                    </w:rPr>
                    <w:t>офи-</w:t>
                    <w:br/>
                  </w:r>
                  <w:r>
                    <w:rPr>
                      <w:rStyle w:val="CharStyle64"/>
                    </w:rPr>
                    <w:t>церомъ, что^гаъ выбреете ему боро</w:t>
                    <w:t>-</w:t>
                    <w:br/>
                    <w:t>ду во время поезда, и пе сделаетъ на</w:t>
                    <w:br/>
                    <w:t>лице пи малейшей царапины. Цирюль-</w:t>
                    <w:br/>
                    <w:t>никъ присту пиль къ дБ л у и выбрилъ</w:t>
                    <w:br/>
                    <w:t>пассажира совершенно-удачно, какъ-</w:t>
                    <w:br/>
                    <w:t>будто бы тотъ сидиль дома на сту</w:t>
                    <w:t>-</w:t>
                    <w:br/>
                    <w:t>ле , хотя лошади мчали дилпжансъ</w:t>
                    <w:br/>
                    <w:t>скорою рысью. Не знаемъ, чему тутъ</w:t>
                    <w:br/>
                    <w:t xml:space="preserve">удивляться: </w:t>
                  </w:r>
                  <w:r>
                    <w:rPr>
                      <w:rStyle w:val="CharStyle823"/>
                    </w:rPr>
                    <w:t>смелости Офицера</w:t>
                  </w:r>
                  <w:r>
                    <w:rPr>
                      <w:rStyle w:val="CharStyle64"/>
                    </w:rPr>
                    <w:t>, или</w:t>
                    <w:br/>
                    <w:t>цирюльника, который, говор.чтъ, сдв-</w:t>
                    <w:br/>
                    <w:t>лалъ себе славу этою проделкою, и</w:t>
                    <w:br/>
                    <w:t xml:space="preserve">выньче въ Париже брИетъ вси.хь </w:t>
                  </w:r>
                  <w:r>
                    <w:rPr>
                      <w:rStyle w:val="CharStyle929"/>
                    </w:rPr>
                    <w:t>Фешё-</w:t>
                    <w:br/>
                  </w:r>
                  <w:r>
                    <w:rPr>
                      <w:rStyle w:val="CharStyle64"/>
                    </w:rPr>
                    <w:t>веблей.</w:t>
                  </w:r>
                </w:p>
                <w:p>
                  <w:pPr>
                    <w:pStyle w:val="Style63"/>
                    <w:numPr>
                      <w:ilvl w:val="0"/>
                      <w:numId w:val="115"/>
                    </w:numPr>
                    <w:tabs>
                      <w:tab w:leader="none" w:pos="43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3"/>
                  </w:pPr>
                  <w:r>
                    <w:rPr>
                      <w:rStyle w:val="CharStyle64"/>
                    </w:rPr>
                    <w:t>Хотя техническая часть дагер</w:t>
                    <w:t>-</w:t>
                    <w:br/>
                    <w:t>ротипа много улучшилась въ послед-</w:t>
                    <w:br/>
                    <w:t>вее время, одиакожь ей до-спхъ-поръ</w:t>
                    <w:br/>
                    <w:t>не удавалось заставить солнце иисать</w:t>
                    <w:br/>
                    <w:t>красивые жеискіе портреты. Въ гла-</w:t>
                    <w:br/>
                    <w:t>захъ каждаго дагерротипиаго порт</w:t>
                    <w:t>-</w:t>
                    <w:br/>
                    <w:t>рета всегда какая-то мертвенность ,</w:t>
                    <w:br/>
                    <w:t xml:space="preserve">которая нортитъ </w:t>
                  </w:r>
                  <w:r>
                    <w:rPr>
                      <w:rStyle w:val="CharStyle928"/>
                    </w:rPr>
                    <w:t xml:space="preserve">физіопомію </w:t>
                  </w:r>
                  <w:r>
                    <w:rPr>
                      <w:rStyle w:val="CharStyle64"/>
                    </w:rPr>
                    <w:t>всего ли</w:t>
                    <w:t>-</w:t>
                    <w:br/>
                    <w:t>ца, а потому между выставленными у</w:t>
                    <w:br/>
                    <w:t>парижскнхъ оптиковъ портретами всег</w:t>
                    <w:t>-</w:t>
                    <w:br/>
                    <w:t>да мало женскихъ. Женщины тотчасъ</w:t>
                    <w:br/>
                    <w:t>заметили, что дагерротипъ не только</w:t>
                    <w:br/>
                    <w:t>не льстить, ихъ натуральной красотъ,</w:t>
                    <w:br/>
                    <w:t>во еще и убавляетъ прелести. Если</w:t>
                    <w:br/>
                    <w:t>оитика ие устранить этого важнаго не</w:t>
                    <w:t>-</w:t>
                    <w:br/>
                    <w:t>достатки въ светописи, то наши кра</w:t>
                    <w:t>-</w:t>
                    <w:br/>
                    <w:t>савицы никогда не отдадутъ преиму</w:t>
                    <w:t>-</w:t>
                    <w:br/>
                    <w:t>щества дагерротипу предъ обыкповеа-</w:t>
                    <w:br/>
                    <w:t>вою портретною живописью, хотя да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герротипъ снимаетъ портреты въ ни</w:t>
        <w:t>-</w:t>
        <w:br/>
        <w:t>сколько секундъ : женщина согла</w:t>
        <w:t>-</w:t>
        <w:br/>
        <w:t>сится лучше просидъть три часа предъ</w:t>
        <w:br/>
        <w:t>услужливымъ живописцемъ, чемъ по</w:t>
        <w:t>-</w:t>
        <w:br/>
        <w:t>зволить испортить свое личико дагер</w:t>
        <w:t>-</w:t>
        <w:br/>
        <w:t xml:space="preserve">ротипу въ </w:t>
      </w:r>
      <w:r>
        <w:rPr>
          <w:rStyle w:val="CharStyle472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секупдъ.</w:t>
      </w:r>
    </w:p>
    <w:p>
      <w:pPr>
        <w:pStyle w:val="Style63"/>
        <w:numPr>
          <w:ilvl w:val="0"/>
          <w:numId w:val="11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прусскійчиновпикъ, имБв-</w:t>
        <w:br/>
        <w:t>шій порядочную лысину,хотвлъутаить</w:t>
        <w:br/>
        <w:t>ее даже отъ своей жены, и вздумалъ</w:t>
        <w:br/>
        <w:t>волосяную Фальшивую пакладку при</w:t>
        <w:t>-</w:t>
        <w:br/>
        <w:t>клеить къ голове столярными клеемъ.</w:t>
        <w:br/>
        <w:t>Однажды онъ пошелъ къ должности</w:t>
        <w:br/>
        <w:t>311,мою съ большую стужу, И ПОЛѴЧІІЛЪ</w:t>
        <w:br/>
        <w:t xml:space="preserve">столь жестокую боль въ </w:t>
      </w:r>
      <w:r>
        <w:rPr>
          <w:rStyle w:val="CharStyle401"/>
        </w:rPr>
        <w:t>голове, 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принуждевъ былъ послать за Докто</w:t>
        <w:t>-</w:t>
        <w:br/>
        <w:t>рове. Врачъ долго не моги разгадать</w:t>
        <w:br/>
        <w:t>причину болъзші; накопець больной</w:t>
        <w:br/>
        <w:t xml:space="preserve">открыльему секреть. </w:t>
      </w:r>
      <w:r>
        <w:rPr>
          <w:rStyle w:val="CharStyle401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примочки</w:t>
        <w:br/>
        <w:t>теплою водою, накладка отстала отъ</w:t>
        <w:br/>
        <w:t>лысииы боль на го; но врачъ нашелъ,</w:t>
        <w:br/>
        <w:t>что кожа, покрывающая черепъ, была</w:t>
        <w:br/>
        <w:t>сильно повреждена. Больной чрезъ ни</w:t>
        <w:t>-</w:t>
        <w:br/>
        <w:t>сколько дней поели того умеръ, бла</w:t>
        <w:t>-</w:t>
        <w:br/>
        <w:t>годаря своей неуместной выдумки.</w:t>
      </w:r>
    </w:p>
    <w:p>
      <w:pPr>
        <w:pStyle w:val="Style63"/>
        <w:numPr>
          <w:ilvl w:val="0"/>
          <w:numId w:val="11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  <w:sectPr>
          <w:type w:val="continuous"/>
          <w:pgSz w:w="7464" w:h="12246"/>
          <w:pgMar w:top="430" w:left="202" w:right="312" w:bottom="17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Апглійскіе законы требуютъ, что-</w:t>
        <w:br/>
        <w:t>бь производство двлъ о убінцахъ на</w:t>
        <w:t>-</w:t>
        <w:br/>
        <w:t>чиналось ие прежде, какъ отъискаио</w:t>
        <w:br/>
        <w:t>будетъ тело убитаго.Несоблюдеіііеэто-</w:t>
        <w:br/>
        <w:t>го закона въ нИкоторыхъ уголовныхъ</w:t>
        <w:br/>
        <w:t>двлахъ было следствіемъ казни пи-</w:t>
        <w:br/>
        <w:t>сколькихъ человеке, обвинеішыхъ въ</w:t>
        <w:br/>
        <w:t>смертоубійстве, которые поели оказа</w:t>
        <w:t>-</w:t>
        <w:br/>
        <w:t>лись совершенно - невинными. Подо</w:t>
        <w:t>-</w:t>
        <w:br/>
        <w:t>бный случай быль съ капнтаномъ</w:t>
        <w:br/>
        <w:t>Симпсономъ, который за мнимое убій-</w:t>
        <w:br/>
        <w:t>ство повешенъ быль въ 1692 году.</w:t>
        <w:br/>
        <w:t xml:space="preserve">Преступнику гровисевъ </w:t>
      </w:r>
      <w:r>
        <w:rPr>
          <w:rStyle w:val="CharStyle401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часе</w:t>
        <w:br/>
        <w:t>на виселице, отданъ быль для погре-</w:t>
        <w:br/>
        <w:t>бенія своему семейству; но родствен</w:t>
        <w:t>-</w:t>
        <w:br/>
        <w:t>ники нашли, что въ казнепномъ были</w:t>
        <w:br/>
        <w:t>еще признаки жизни : ему пустили</w:t>
        <w:br/>
        <w:t>кровь, оиь ожилъ и черезъ нисколько</w:t>
        <w:br/>
        <w:t>дней совершенно выздоровель. Капн-</w:t>
        <w:br/>
        <w:t>танъ Симпсонъ, однакоже, не хотилъ,</w:t>
        <w:br/>
        <w:t>что бъ его вторично повиеили, и тай</w:t>
        <w:t>-</w:t>
        <w:br/>
        <w:t>но уихалъ нзь Лондона вь Голландію</w:t>
        <w:br/>
        <w:t>на корабле коитрбандистовь. Въ Ам</w:t>
        <w:t>-</w:t>
        <w:br/>
        <w:t>стердаме, къ удивлевію своему, онъ</w:t>
        <w:br/>
        <w:t>встретили того человека, котораго</w:t>
        <w:br/>
        <w:t>англійская юстиція считала убитыми,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котораго Симпсонъ былъ повн-</w:t>
        <w:br/>
        <w:t>шевъ. Оба покойника дружелюбно об-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</w:pPr>
      <w:r>
        <w:pict>
          <v:shape id="_x0000_s1493" type="#_x0000_t202" style="position:absolute;margin-left:3.1pt;margin-top:3.35pt;width:174.5pt;height:561.85pt;z-index:-1258290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6"/>
                  </w:pPr>
                  <w:r>
                    <w:rPr>
                      <w:rStyle w:val="CharStyle64"/>
                    </w:rPr>
                    <w:t>пились, вместе пообедали и разсказа-</w:t>
                    <w:br/>
                    <w:t>зали другъ другу чудный свои при-</w:t>
                    <w:br/>
                    <w:t>ключенія. Потомъ они вместе поеха-</w:t>
                    <w:br/>
                    <w:t>ли обратно въ Лондоне. Уголовный</w:t>
                    <w:br/>
                    <w:t>суде долго не хотелъ признавать за</w:t>
                    <w:br/>
                    <w:t>живыхъ людей выходцевъ съ того сви</w:t>
                    <w:t>-</w:t>
                    <w:br/>
                    <w:t>та и спова поместить ихъ въ роспись</w:t>
                    <w:br/>
                    <w:t>живушихъ. Пока продолжался этотъ</w:t>
                    <w:br/>
                    <w:t>странный процессъ о живыхъ покой-</w:t>
                    <w:br/>
                    <w:t>никахъ, одннъ изъ иихъ не дождался</w:t>
                    <w:br/>
                    <w:t>конца и умеръ — уже въ-самомъ-</w:t>
                    <w:br/>
                    <w:t>деле.</w:t>
                  </w:r>
                </w:p>
                <w:p>
                  <w:pPr>
                    <w:pStyle w:val="Style63"/>
                    <w:numPr>
                      <w:ilvl w:val="0"/>
                      <w:numId w:val="117"/>
                    </w:numPr>
                    <w:tabs>
                      <w:tab w:leader="none" w:pos="53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1"/>
                  </w:pPr>
                  <w:r>
                    <w:rPr>
                      <w:rStyle w:val="CharStyle64"/>
                    </w:rPr>
                    <w:t>Рене, шотландскій король, умер-</w:t>
                    <w:br/>
                    <w:t>твилъ Эрутлиха, сына Фенеллы. Жа</w:t>
                    <w:t>-</w:t>
                    <w:br/>
                    <w:t>ждущая кроваваго мщепія, мать при</w:t>
                    <w:t>-</w:t>
                    <w:br/>
                    <w:t>казала сдт.лать большую статую изъ</w:t>
                    <w:br/>
                    <w:t>чистаго золота, держащую въ правой</w:t>
                    <w:br/>
                    <w:t>руки золотое яблоко, обложенное дра</w:t>
                    <w:t>-</w:t>
                    <w:br/>
                    <w:t>гоценными каменьями, въ которомъ</w:t>
                    <w:br/>
                    <w:t>•скрыть былъ весьма искусный меха</w:t>
                    <w:t>-</w:t>
                    <w:br/>
                    <w:t>низме. Изъ яблока, если кто къ нему</w:t>
                    <w:br/>
                    <w:t>прикасался, выскакивали тысячи мдомъ-</w:t>
                    <w:br/>
                    <w:t>папитанныхъ нголокъ или крошечпыхъ</w:t>
                    <w:br/>
                    <w:t>стрелокъ. Фенелла послала эту ста</w:t>
                    <w:t>-</w:t>
                    <w:br/>
                    <w:t>тую въ подарокъ королю Репе, ко</w:t>
                    <w:t>-</w:t>
                    <w:br/>
                    <w:t>торый жилъ тогда вь городке Фести-</w:t>
                    <w:br/>
                    <w:t>каріумѣ. Король събольшимъ удоволь-</w:t>
                    <w:br/>
                    <w:t>ствіемъ припялъ богатый подарокъ,</w:t>
                    <w:br/>
                    <w:t>осмотрѣлъ его внимательно и, разу</w:t>
                    <w:t>-</w:t>
                    <w:br/>
                    <w:t>меется, коспулся яблока, украшеннаго</w:t>
                    <w:br/>
                    <w:t>драгоценными хаменьями. Эго лю</w:t>
                    <w:t>-</w:t>
                    <w:br/>
                    <w:t>бопытство стояло ему жизни.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1"/>
                  </w:pPr>
                  <w:r>
                    <w:rPr>
                      <w:rStyle w:val="CharStyle64"/>
                    </w:rPr>
                    <w:t>—Одинъуіарижскій ветошнике, име-</w:t>
                    <w:br/>
                    <w:t>ющій лапочку съ старымъ тряпьемъ и</w:t>
                    <w:br/>
                    <w:t xml:space="preserve">платьемъ въ улице </w:t>
                  </w:r>
                  <w:r>
                    <w:rPr>
                      <w:rStyle w:val="CharStyle64"/>
                      <w:lang w:val="fr-FR" w:eastAsia="fr-FR" w:bidi="fr-FR"/>
                    </w:rPr>
                    <w:t>Croix de-Pelits</w:t>
                    <w:br/>
                    <w:t xml:space="preserve">Champs, </w:t>
                  </w:r>
                  <w:r>
                    <w:rPr>
                      <w:rStyle w:val="CharStyle64"/>
                    </w:rPr>
                    <w:t>кунилъ на рынке мупдиръ</w:t>
                    <w:br/>
                    <w:t>стариннаго покроя, вероятно прина-</w:t>
                    <w:br/>
                    <w:t>длезкавшій къ арміи принца Коп.ю.</w:t>
                    <w:br/>
                    <w:t>Отпарывая обтяжныя пуговицы мун</w:t>
                    <w:t>-</w:t>
                    <w:br/>
                    <w:t>дира, онъ, къ удивленно своему,уви-</w:t>
                    <w:br/>
                    <w:t>делъ, что каждая пуговица состояла</w:t>
                    <w:br/>
                    <w:t>изъ двойпаго луидора.</w:t>
                  </w:r>
                </w:p>
                <w:p>
                  <w:pPr>
                    <w:pStyle w:val="Style63"/>
                    <w:numPr>
                      <w:ilvl w:val="0"/>
                      <w:numId w:val="117"/>
                    </w:numPr>
                    <w:tabs>
                      <w:tab w:leader="none" w:pos="45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1"/>
                  </w:pPr>
                  <w:r>
                    <w:rPr>
                      <w:rStyle w:val="CharStyle64"/>
                    </w:rPr>
                    <w:t>Сгарейшій изъ всехъ стариковъ</w:t>
                    <w:br/>
                    <w:t>въ Франціп есть некто Ноэль де Кер-</w:t>
                    <w:br/>
                    <w:t>соньеръ, родившійся въ 1728 году.</w:t>
                    <w:br/>
                    <w:t>Онъ был ь армейскими коммиссаромъ и</w:t>
                    <w:br/>
                    <w:t>ныиьче живетъ въ Париже. Этотъ ма</w:t>
                    <w:t>-</w:t>
                    <w:br/>
                    <w:t>ститый старецъ естъ четыре раза въ</w:t>
                    <w:br/>
                    <w:t>депь, самъ бреется, читаете и пишете</w:t>
                    <w:br/>
                    <w:t>безе очковъ, поете довольпо-пріятно,</w:t>
                    <w:br/>
                    <w:t>спите сладко и спокойно, какъ моло</w:t>
                    <w:t>-</w:t>
                    <w:br/>
                    <w:t>дой человеке. Оиъ также сочиняете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94" type="#_x0000_t202" style="position:absolute;margin-left:159.35pt;margin-top:-12.6pt;width:29.05pt;height:10.85pt;z-index:-12582902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стихи: разговоре его всегда замысло-</w:t>
        <w:br/>
        <w:t>ватъ, пересыпаиъ остротами, шутка</w:t>
        <w:t>-</w:t>
        <w:br/>
        <w:t>ми, и неистощимъ на анекдоты. Па 90</w:t>
        <w:br/>
        <w:t>году онъ «пенился иа 16-ти летней де</w:t>
        <w:t>-</w:t>
        <w:br/>
        <w:t>вушке, Англичанке, которая умерла</w:t>
        <w:br/>
        <w:t>после того от ь первыхъ родовъ. ІІоэль</w:t>
        <w:br/>
        <w:t>де Керсоньеръ часто шутите за рюм</w:t>
        <w:t>-</w:t>
        <w:br/>
        <w:t>кой вина и приглашаете друзей своихъ</w:t>
        <w:br/>
        <w:t>къ себе на похороны въ двадцатомъ</w:t>
        <w:br/>
        <w:t>столетіи.</w:t>
      </w:r>
    </w:p>
    <w:p>
      <w:pPr>
        <w:pStyle w:val="Style63"/>
        <w:numPr>
          <w:ilvl w:val="0"/>
          <w:numId w:val="11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'Галейранъ пригласилъ къ себе</w:t>
        <w:br/>
        <w:t>однажды на обеде маршала Сульта,</w:t>
        <w:br/>
        <w:t>который опоздалъ целымъ часомъ и</w:t>
        <w:br/>
        <w:t>ззетавнлъ дожидаться все диплома-</w:t>
        <w:br/>
        <w:t>тическое собраніе. «Мы васъ долго</w:t>
        <w:br/>
        <w:t>ждали, маршале!» сказалъ Талейранъ</w:t>
        <w:br/>
        <w:t>съ улыбкою. — Извините, князь, я не</w:t>
        <w:br/>
        <w:t>могъ не оиоздать. Когда я собирался</w:t>
        <w:br/>
        <w:t>совсемъ въ гости , меня задержалъ</w:t>
        <w:br/>
        <w:t xml:space="preserve">одииъ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pequin.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«А кого нід назыв.ете</w:t>
        <w:br/>
        <w:t xml:space="preserve">словомъ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pequin?»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возртаплъ хозяине.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«Nous appelions pequin, tout cc qui</w:t>
        <w:br/>
        <w:t xml:space="preserve">n’est pas militaire»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отвечалъ Сулите.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—C’est comme chez nous»,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промолвилъ</w:t>
        <w:br/>
        <w:t>Талей рант, иронически:—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nous appel Ions</w:t>
        <w:br/>
        <w:t xml:space="preserve">militaire tout ce qui n’est pas </w:t>
      </w:r>
      <w:r>
        <w:rPr>
          <w:rStyle w:val="CharStyle97"/>
          <w:lang w:val="fr-FR" w:eastAsia="fr-FR" w:bidi="fr-FR"/>
        </w:rPr>
        <w:t>civil.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</w:t>
        <w:br/>
        <w:t>одпиъ изъ лучишхъ каламбуровъ Та-</w:t>
        <w:br/>
        <w:t>лейрапа.</w:t>
      </w:r>
    </w:p>
    <w:p>
      <w:pPr>
        <w:pStyle w:val="Style63"/>
        <w:numPr>
          <w:ilvl w:val="0"/>
          <w:numId w:val="11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водевиле, подъ иазваніемъ</w:t>
        <w:br/>
        <w:t>«Париже въ 1842 и 1942 году», о ко</w:t>
        <w:t>-</w:t>
        <w:br/>
        <w:t>торомъ мы говорили уже,—два доб</w:t>
        <w:t>-</w:t>
        <w:br/>
        <w:t>рые гражданина встречаются за обла</w:t>
        <w:t>-</w:t>
        <w:br/>
        <w:t>ками иа аэростатахь. «Куда летишь,</w:t>
        <w:br/>
        <w:t>пріятель?» спросилъ одинъ другаго.</w:t>
        <w:br/>
        <w:t>—Въ Гаваниу; надобно тамъ купить</w:t>
        <w:br/>
        <w:t>упцу шохальнаго табаку. А ты куда</w:t>
        <w:br/>
        <w:t>путь держишь?—«Въ Алжире; моя же</w:t>
        <w:t>-</w:t>
        <w:br/>
        <w:t>на тамъ живетъ на даче, и просила,</w:t>
        <w:br/>
        <w:t>чтобъ я изъ Парижа привозе ей ды</w:t>
        <w:t>-</w:t>
        <w:br/>
        <w:t>ню.» Вь другой ецше той же пьесы,</w:t>
        <w:br/>
        <w:t>пріезікаеть въ Париже изъ Пекина</w:t>
        <w:br/>
        <w:t>китайскій дилижанс ь и высаживаете</w:t>
        <w:br/>
        <w:t>на улице мандарина, жену его и все</w:t>
        <w:br/>
        <w:t>его семейство. Па дилижансе написа</w:t>
        <w:t>-</w:t>
        <w:br/>
        <w:t>но: «Паровая карета въ Китай — .30</w:t>
        <w:br/>
        <w:t>саптимовъ съ персоны.»</w:t>
      </w:r>
    </w:p>
    <w:p>
      <w:pPr>
        <w:pStyle w:val="Style63"/>
        <w:numPr>
          <w:ilvl w:val="0"/>
          <w:numId w:val="11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2"/>
        <w:sectPr>
          <w:headerReference w:type="even" r:id="rId220"/>
          <w:headerReference w:type="default" r:id="rId221"/>
          <w:pgSz w:w="7464" w:h="12246"/>
          <w:pgMar w:top="430" w:left="202" w:right="312" w:bottom="179" w:header="0" w:footer="3" w:gutter="0"/>
          <w:rtlGutter w:val="0"/>
          <w:cols w:num="2" w:space="102"/>
          <w:pgNumType w:start="1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Одине монахе, жившій въ про-</w:t>
        <w:br/>
        <w:t>шедшемъ столетіи въ Тоскане, напп-</w:t>
        <w:br/>
        <w:t>салъ гекзаметрами шуточную эпопею</w:t>
        <w:br/>
        <w:t xml:space="preserve">подъ вазванісмъ: </w:t>
      </w:r>
      <w:r>
        <w:rPr>
          <w:lang w:val="la" w:eastAsia="la" w:bidi="la"/>
          <w:w w:val="100"/>
          <w:spacing w:val="0"/>
          <w:color w:val="000000"/>
          <w:position w:val="0"/>
        </w:rPr>
        <w:t>«Pugna Porcorum»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(Побоище Свипей). Въ эгомъ ориги-</w:t>
        <w:br/>
        <w:t>иалыюмъ и странномъ творевГи, каж-</w:t>
      </w:r>
    </w:p>
    <w:p>
      <w:pPr>
        <w:pStyle w:val="Style650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222"/>
          <w:headerReference w:type="default" r:id="rId223"/>
          <w:pgSz w:w="7464" w:h="12246"/>
          <w:pgMar w:top="315" w:left="230" w:right="182" w:bottom="344" w:header="0" w:footer="3" w:gutter="0"/>
          <w:rtlGutter w:val="0"/>
          <w:cols w:space="720"/>
          <w:pgNumType w:start="368"/>
          <w:noEndnote/>
          <w:docGrid w:linePitch="360"/>
        </w:sectPr>
      </w:pPr>
      <w:r>
        <w:pict>
          <v:shape id="_x0000_s1498" type="#_x0000_t202" style="position:absolute;margin-left:336pt;margin-top:-1.35pt;width:15.1pt;height:12.6pt;z-index:-125829024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88"/>
                      <w:b/>
                      <w:bCs/>
                    </w:rPr>
                    <w:t>109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3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99" type="#_x0000_t202" style="position:absolute;margin-left:176pt;margin-top:0.1pt;width:175.2pt;height:561.6pt;z-index:-12582902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8"/>
                  </w:pPr>
                  <w:r>
                    <w:rPr>
                      <w:rStyle w:val="CharStyle64"/>
                    </w:rPr>
                    <w:t>всякаго желудка; по это мненіе не</w:t>
                    <w:t>-</w:t>
                    <w:br/>
                    <w:t>справедливо: устрицы весьма-здоровы,</w:t>
                    <w:br/>
                    <w:t>если употреблять ихъ умеренно, какъ</w:t>
                    <w:br/>
                    <w:t>и всякое кушаиьс. Крепкій, здоровый</w:t>
                    <w:br/>
                    <w:t>желудокъ можете легко переварить</w:t>
                    <w:br/>
                    <w:t>до 50 устрице; это число, и даже ме</w:t>
                    <w:t>-</w:t>
                    <w:br/>
                    <w:t>нее — истинное паслажденіе для</w:t>
                    <w:br/>
                    <w:t>человека съ тонкимъ гастрономнче-</w:t>
                    <w:br/>
                    <w:t>скимъ вкусомъ; но это чувство те</w:t>
                    <w:t>-</w:t>
                    <w:br/>
                    <w:t>ряется при употребленіи устрице</w:t>
                    <w:br/>
                    <w:t>чрезъ меру, какъ то бываете у всѣхъ</w:t>
                    <w:br/>
                    <w:t>обжоръ, имеющихъ аппетите акулы.</w:t>
                    <w:br/>
                    <w:t>Французскіе гурманы еднтъ только</w:t>
                    <w:br/>
                    <w:t xml:space="preserve">тѣхъ устрице въ </w:t>
                  </w:r>
                  <w:r>
                    <w:rPr>
                      <w:rStyle w:val="CharStyle64"/>
                      <w:lang w:val="fr-FR" w:eastAsia="fr-FR" w:bidi="fr-FR"/>
                    </w:rPr>
                    <w:t>Rocher de Cancale,</w:t>
                    <w:br/>
                  </w:r>
                  <w:r>
                    <w:rPr>
                      <w:rStyle w:val="CharStyle64"/>
                    </w:rPr>
                    <w:t>которыя съ левой стороны имеютъ</w:t>
                    <w:br/>
                    <w:t>Форму человѣческаго глаза. Сырыя</w:t>
                    <w:br/>
                    <w:t>устрицы составляютъ весьма-здоро-</w:t>
                    <w:br/>
                    <w:t>вую пищу для стариковъ, но вареныя,</w:t>
                    <w:br/>
                    <w:t>и особливо во множестве, очень отяг-</w:t>
                    <w:br/>
                    <w:t>чаютъ желудокъ. Наиболее употре</w:t>
                    <w:t>-</w:t>
                    <w:br/>
                    <w:t>бляются устрицы сырыя; въ Герма-</w:t>
                    <w:br/>
                    <w:t>ніи ихъ немного поджариваютъ съ ли-</w:t>
                    <w:br/>
                    <w:t>моннымъ сокомъ и съ приправою ки</w:t>
                    <w:t>-</w:t>
                    <w:br/>
                    <w:t>слой капусты; но во Франціи едятъ</w:t>
                    <w:br/>
                    <w:t>съ уксусомъ, перцомъ, приготовлен</w:t>
                    <w:t>-</w:t>
                    <w:br/>
                    <w:t xml:space="preserve">ными на бугерброте </w:t>
                  </w:r>
                  <w:r>
                    <w:rPr>
                      <w:rStyle w:val="CharStyle64"/>
                      <w:lang w:val="fr-FR" w:eastAsia="fr-FR" w:bidi="fr-FR"/>
                    </w:rPr>
                    <w:t>à la bonne femme,</w:t>
                    <w:br/>
                  </w:r>
                  <w:r>
                    <w:rPr>
                      <w:rStyle w:val="CharStyle64"/>
                    </w:rPr>
                    <w:t xml:space="preserve">а </w:t>
                  </w:r>
                  <w:r>
                    <w:rPr>
                      <w:rStyle w:val="CharStyle64"/>
                      <w:lang w:val="fr-FR" w:eastAsia="fr-FR" w:bidi="fr-FR"/>
                    </w:rPr>
                    <w:t>la daube, au bon homme, en pail</w:t>
                    <w:t>-</w:t>
                    <w:br/>
                    <w:t xml:space="preserve">le, en casserolle, en papillotes; </w:t>
                  </w:r>
                  <w:r>
                    <w:rPr>
                      <w:rStyle w:val="CharStyle64"/>
                    </w:rPr>
                    <w:t>гаши-</w:t>
                    <w:br/>
                    <w:t>рованпыя, Фаршировавныя и поджа-</w:t>
                    <w:br/>
                    <w:t>ренныя употребляются также въ ра</w:t>
                    <w:t>-</w:t>
                    <w:br/>
                    <w:t>гу съ мясомъ и рыбою въ постные</w:t>
                    <w:br/>
                    <w:t>дни; устрицы варятся также въ супе;</w:t>
                    <w:br/>
                    <w:t>ими начиниваются пастеты.Но устри</w:t>
                    <w:t>-</w:t>
                    <w:br/>
                    <w:t>цы бываютъ чрезвычайно-вкусны, если</w:t>
                    <w:br/>
                    <w:t>ихъ положить на три дня въ солевую</w:t>
                    <w:br/>
                    <w:t>воду (какъ дѣлаютъ въ Ливерпуле),</w:t>
                    <w:br/>
                    <w:t>и потомъ посыпать горстью крахмала,</w:t>
                    <w:br/>
                    <w:t>отъ-чего устрица надувается въ сво</w:t>
                    <w:t>-</w:t>
                    <w:br/>
                    <w:t>ей раковине. Самое лучшее лаком</w:t>
                    <w:t>-</w:t>
                    <w:br/>
                    <w:t>ство для гастропомовъ состонтъ въ</w:t>
                    <w:br/>
                    <w:t>томъ, чтобъ есть устрицы на са-</w:t>
                    <w:br/>
                    <w:t>момъ месте ихъ лова, на море, около</w:t>
                    <w:br/>
                    <w:t>западвыхъ береговъ Франціи; тогда</w:t>
                    <w:br/>
                    <w:t>только можво иметь настоящее пояя-</w:t>
                    <w:br/>
                    <w:t>тіе объ этой пище. Ирландское дво</w:t>
                    <w:t>-</w:t>
                    <w:br/>
                    <w:t>рянство имеете особенные заводы</w:t>
                    <w:br/>
                    <w:t>для воспитанія устрицъ по бере-</w:t>
                    <w:br/>
                    <w:t>гамъ океана ; тамъ онѣ кормятся</w:t>
                    <w:br/>
                    <w:t>целый годъ , лежа въ сыромъ мор-</w:t>
                    <w:br/>
                    <w:t>скомъ песке. После этого приготовле-</w:t>
                    <w:br/>
                    <w:t>ніл, устрицы подаются на столы лор-</w:t>
                    <w:br/>
                    <w:t xml:space="preserve">довъ н почитаются блюдомъ </w:t>
                  </w:r>
                  <w:r>
                    <w:rPr>
                      <w:rStyle w:val="CharStyle64"/>
                      <w:lang w:val="fr-FR" w:eastAsia="fr-FR" w:bidi="fr-FR"/>
                    </w:rPr>
                    <w:t>non plus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дое слою пачннастсн съ буквы Р.</w:t>
        <w:br/>
        <w:t xml:space="preserve">Сочинитель эпопеи иазналъ себя </w:t>
      </w:r>
      <w:r>
        <w:rPr>
          <w:lang w:val="la" w:eastAsia="la" w:bidi="la"/>
          <w:w w:val="100"/>
          <w:spacing w:val="0"/>
          <w:color w:val="000000"/>
          <w:position w:val="0"/>
        </w:rPr>
        <w:t>Por</w:t>
        <w:t>-</w:t>
        <w:br/>
        <w:t>cius Poeta.</w:t>
      </w:r>
    </w:p>
    <w:p>
      <w:pPr>
        <w:pStyle w:val="Style63"/>
        <w:numPr>
          <w:ilvl w:val="0"/>
          <w:numId w:val="1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1791 году въ Париже жила</w:t>
        <w:br/>
        <w:t>девушка отвратительно-дурпая собою.</w:t>
        <w:br/>
      </w:r>
      <w:r>
        <w:rPr>
          <w:rStyle w:val="CharStyle40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женщины, живіпія.съ </w:t>
      </w:r>
      <w:r>
        <w:rPr>
          <w:rStyle w:val="CharStyle103"/>
        </w:rPr>
        <w:t xml:space="preserve">вею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од-</w:t>
        <w:br/>
      </w:r>
      <w:r>
        <w:rPr>
          <w:rStyle w:val="CharStyle802"/>
        </w:rPr>
        <w:t xml:space="preserve">ноіѵп. околодкіі,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решились платить ей</w:t>
        <w:br/>
        <w:t>ежегодно певсію, па томъ условіи,</w:t>
        <w:br/>
        <w:t>чтобъ она переехала въ другую часть</w:t>
        <w:br/>
        <w:t>города, или удалилась въ деревню. Де-</w:t>
        <w:br/>
        <w:t xml:space="preserve">вушка исполнила же л 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своихъ сосъ-</w:t>
        <w:br/>
        <w:t>докъ, который, одпакожь, худо начали</w:t>
        <w:br/>
        <w:t>платить ей пенсію. Въ слѣдствіе это</w:t>
        <w:t>-</w:t>
        <w:br/>
        <w:t>го, она подала накоиецъ жалобу въ</w:t>
        <w:br/>
        <w:t>Паціональпый Копвептъи просила пра</w:t>
        <w:t>-</w:t>
        <w:br/>
        <w:t>вительство законнымъ образомъ защи</w:t>
        <w:t>-</w:t>
        <w:br/>
        <w:t xml:space="preserve">тить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безобразіе.</w:t>
      </w:r>
    </w:p>
    <w:p>
      <w:pPr>
        <w:pStyle w:val="Style63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Первыми знаменитейшими пика</w:t>
        <w:t>-</w:t>
        <w:br/>
        <w:t>дорами въ Исианіи считаются пыньче</w:t>
        <w:br/>
        <w:t>Монтосъ и Сещлья. Последний такой</w:t>
        <w:br/>
        <w:t>отчаянный смельчаке, что схватыва</w:t>
        <w:t>-</w:t>
        <w:br/>
        <w:t>ете за рога бешепаго быка, выпущен-</w:t>
        <w:br/>
        <w:t>паго на арену, упирается ему коле-</w:t>
        <w:br/>
        <w:t>номъ въ' затылокъ и какъ серна пере</w:t>
        <w:t>-</w:t>
        <w:br/>
        <w:t>скакиваете черезъ спину свпрѣпаго</w:t>
        <w:br/>
        <w:t>животнаго. При эгомъ сальтомортале,</w:t>
        <w:br/>
        <w:t>зрители награждайте его громкимъ</w:t>
        <w:br/>
        <w:t>рукоплссканіемъ Прежде славился въ</w:t>
        <w:br/>
        <w:t>Испанін пикадоръ Пахо-Илло, но онъ</w:t>
        <w:br/>
        <w:t>умеръ па поле чести, т. е.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рогахъ</w:t>
        <w:br/>
        <w:t>разъяреннаго быка. Кончина этого ге</w:t>
        <w:t>-</w:t>
        <w:br/>
        <w:t>роя воспета во многихъ испапскихъ</w:t>
        <w:br/>
        <w:t>песняхъ и балладахъ.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Вч, Берлине составилось повое стра</w:t>
        <w:t>-</w:t>
        <w:br/>
        <w:t>ховое общество для техъ, которые, во</w:t>
        <w:t>-</w:t>
        <w:br/>
        <w:t>преки полицейскнмъ иостановлеиіямъ,</w:t>
        <w:br/>
        <w:t>курятъ на улице табаке. Общество на</w:t>
        <w:t>-</w:t>
        <w:br/>
        <w:t>мерено за своихъ акціонеровъ платить</w:t>
        <w:br/>
        <w:t>штраьяыя деньги полиціи. Явилось</w:t>
        <w:br/>
        <w:t>множество охотниковъ, чтобъ за деше</w:t>
        <w:t>-</w:t>
        <w:br/>
        <w:t>вую акцію иметь право курить на пу-</w:t>
        <w:br/>
        <w:t>бличпыхъ площадяхъ и улпцахъ. Из</w:t>
        <w:t>-</w:t>
        <w:br/>
        <w:t>вестно, что въ Берлине курятъ табакъ</w:t>
        <w:br/>
        <w:t>почти все отъ малаго до стараго, и</w:t>
        <w:br/>
        <w:t>берлинскіе табачные Фабриканты вы</w:t>
        <w:t>-</w:t>
        <w:br/>
        <w:t>звались платить ежегодно въ кассу</w:t>
        <w:br/>
        <w:t>бедныхъ 5,000 талеровъ, если пра</w:t>
        <w:t>-</w:t>
        <w:br/>
        <w:t>вительство позволите курить табакъ</w:t>
        <w:br/>
        <w:t>на улицахъ.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Прежде, врачи вообще полагали,</w:t>
        <w:br/>
        <w:t>что устрицы нездоровая пища для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ultra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изяіцнаго вкуса истипваго га</w:t>
        <w:t>-</w:t>
        <w:br/>
        <w:t>стронома.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Давао говорить въ Европѣ, что</w:t>
        <w:br/>
        <w:t>ІІѢмцы и Англичане отличаются отъ</w:t>
        <w:br/>
        <w:t>другихъ пародовъ особенно ньявствомъ,</w:t>
        <w:br/>
        <w:t>и что они отъ Бахуса заслужили паль</w:t>
        <w:t>-</w:t>
        <w:br/>
        <w:t>му первенства въ такихъ подвигахъ; но</w:t>
        <w:br/>
        <w:t>несправедливости надобно сказать, что</w:t>
        <w:br/>
        <w:t>на этомъ поприщі; отличаются также</w:t>
        <w:br/>
        <w:t>и другіе евроиейскіе народы: Поляки,</w:t>
        <w:br/>
        <w:t>Венгерцы, Французы, Голландцы и</w:t>
        <w:br/>
        <w:t>проч. — Изъ древиихъ Тиверій и Лу-</w:t>
        <w:br/>
        <w:t>цій Пизонъ могли напиваться до упа</w:t>
        <w:t>-</w:t>
        <w:br/>
        <w:t>ду двое сутокъ Ъряду; Діонисій могь</w:t>
        <w:br/>
        <w:t>шіть заиоемъ цѣлые 90 дней; въ исто-</w:t>
        <w:br/>
        <w:t>рін рпмекихъ имиераторопъ находима»</w:t>
        <w:br/>
        <w:t>много самыхъ отчаянных!» пьлницъ,</w:t>
        <w:br/>
        <w:t>которыхъ жажда къ вину и до-сихъ-</w:t>
        <w:br/>
        <w:t>поръ удивляетъ потомство. Между</w:t>
        <w:br/>
        <w:t>немецкими поэтами, было также много</w:t>
        <w:br/>
        <w:t>сильных!»пьяницъ, напримъръ Эобанъ</w:t>
        <w:br/>
        <w:t xml:space="preserve">Гессъ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(Eobanus Uessus),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за</w:t>
        <w:br/>
        <w:t>одиіп» пріемъ вмпнвалъ большое ведро</w:t>
        <w:br/>
        <w:t>пива. — Въ БишоФСгатъ жилъ нъкто</w:t>
        <w:br/>
        <w:t>няти-бутылочный герой,который умерь</w:t>
        <w:br/>
        <w:t>92 лЪтъ и выппвадъ каждый день въ</w:t>
        <w:br/>
        <w:t xml:space="preserve">одной </w:t>
      </w:r>
      <w:r>
        <w:rPr>
          <w:rStyle w:val="CharStyle401"/>
        </w:rPr>
        <w:t xml:space="preserve">гостинниц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 пять бутылокъ крат</w:t>
        <w:t>-</w:t>
        <w:br/>
        <w:t>ка го вина, а въ-теченіе всей своей</w:t>
        <w:br/>
        <w:t>жизни выпнлъ 35,609 бутылокъ, или</w:t>
        <w:br/>
        <w:t>75 пнпъ. Онъ умеръ въ 1801 году,</w:t>
        <w:br/>
        <w:t>и въ озиачепной гостииницт», для ирн-</w:t>
        <w:br/>
        <w:t>мира прочимъ, виситъ огромный пор-</w:t>
        <w:br/>
        <w:t>третъ этого питуха. При дворѣ</w:t>
        <w:br/>
        <w:t>померанскаго герцога Богислава Х-го</w:t>
        <w:br/>
        <w:t>(1490), который славился въ свое</w:t>
        <w:br/>
        <w:t>время чрезвычайнымъ обжорствомъ</w:t>
        <w:br/>
        <w:t>и вилъ за десятерыхъ, жилъ никто</w:t>
        <w:br/>
        <w:t>Вернеръ ІПуленбургъ: этотъ чело-</w:t>
        <w:br/>
        <w:t>въкъ могъ зяразъ съъдать цълаго</w:t>
        <w:br/>
        <w:t>быка (?) или цълую корзину рыбы и</w:t>
        <w:br/>
        <w:t>выпить столько вина, сколько бы пона</w:t>
        <w:t>-</w:t>
        <w:br/>
        <w:t>добились для 20 гостей. Когда Винрихъ</w:t>
        <w:br/>
        <w:t>Киипродъ избравъбылъгросмейстромъ</w:t>
        <w:br/>
        <w:t>ііъмецкаго ордена (въ 1551 году),' то</w:t>
        <w:br/>
        <w:t>при дапвомъ по этому случаю обкдѣ</w:t>
        <w:br/>
        <w:t>каждый гость должеиъ былъ выпить</w:t>
        <w:br/>
        <w:t>эалпомъ бокалъ вчт.шавшій въ себъ</w:t>
        <w:br/>
      </w:r>
      <w:r>
        <w:rPr>
          <w:rStyle w:val="CharStyle47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бутылокъ вина. Фейтъ Бассснгеймъ</w:t>
        <w:br/>
        <w:t>перещеголялъ всъхъ въ этой попойкъ</w:t>
        <w:br/>
        <w:t>и выпилъ не переводя духа тр и</w:t>
        <w:br/>
        <w:t>такіе бокала. За этотъ подвйгъ опъ</w:t>
        <w:br/>
        <w:t>былъ пожалованъ въ шлосгауптмавы.</w:t>
      </w:r>
    </w:p>
    <w:p>
      <w:pPr>
        <w:pStyle w:val="Style63"/>
        <w:numPr>
          <w:ilvl w:val="0"/>
          <w:numId w:val="11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 Франціи былъ древпій обычай,</w:t>
        <w:br/>
        <w:t>что гости на какой-нибудь пирушкѣ,</w:t>
        <w:br/>
        <w:t>плотно пообъдавъ и выпивъ большое</w:t>
        <w:br/>
        <w:t>количество вина, погашались стрнль-</w:t>
        <w:br/>
        <w:t>бою изъ пистолетовъ, дуло которыхъ</w:t>
        <w:br/>
        <w:t>наливалось виномъ. Гость сперва вы-</w:t>
        <w:br/>
        <w:t>пиваль изъ пистолета вино и потомъ</w:t>
        <w:br/>
        <w:t xml:space="preserve">стрвлялъ изь него въ </w:t>
      </w:r>
      <w:r>
        <w:rPr>
          <w:rStyle w:val="CharStyle401"/>
        </w:rPr>
        <w:t>цель.</w:t>
      </w:r>
    </w:p>
    <w:p>
      <w:pPr>
        <w:pStyle w:val="Style63"/>
        <w:numPr>
          <w:ilvl w:val="0"/>
          <w:numId w:val="11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Мвогіе парижскіе журналы же</w:t>
        <w:t>-</w:t>
        <w:br/>
        <w:t>стоко вооружились противъ Листа за</w:t>
        <w:br/>
        <w:t xml:space="preserve">иатрштическін </w:t>
      </w:r>
      <w:r>
        <w:rPr>
          <w:rStyle w:val="CharStyle401"/>
        </w:rPr>
        <w:t xml:space="preserve">песни,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игранныя имъ</w:t>
        <w:br/>
        <w:t>въ Берлина. Злые критики пазываютъ</w:t>
        <w:br/>
        <w:t xml:space="preserve">его вторымъ Пишегрю. Газета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«Cha</w:t>
        <w:t>-</w:t>
        <w:br/>
        <w:t xml:space="preserve">rivari»,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защищая иронически Листа,</w:t>
        <w:br/>
        <w:t>говорить: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720" w:right="0" w:hanging="2656"/>
      </w:pPr>
      <w:r>
        <w:rPr>
          <w:rStyle w:val="CharStyle297"/>
          <w:lang w:val="fr-FR" w:eastAsia="fr-FR" w:bidi="fr-FR"/>
          <w:b/>
          <w:bCs/>
        </w:rPr>
        <w:t>Entre tous les guerriers Liszt est seul sans re</w:t>
        <w:t>-</w:t>
        <w:br/>
        <w:t>proches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0" w:right="0" w:firstLine="64"/>
      </w:pPr>
      <w:r>
        <w:rPr>
          <w:rStyle w:val="CharStyle297"/>
          <w:lang w:val="fr-FR" w:eastAsia="fr-FR" w:bidi="fr-FR"/>
          <w:b/>
          <w:bCs/>
        </w:rPr>
        <w:t>Car, maigre son grand sabre, on sait que cet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220" w:firstLine="0"/>
      </w:pPr>
      <w:r>
        <w:rPr>
          <w:rStyle w:val="CharStyle297"/>
          <w:lang w:val="fr-FR" w:eastAsia="fr-FR" w:bidi="fr-FR"/>
          <w:b/>
          <w:bCs/>
        </w:rPr>
        <w:t>héros</w:t>
      </w:r>
    </w:p>
    <w:p>
      <w:pPr>
        <w:pStyle w:val="Style154"/>
        <w:widowControl w:val="0"/>
        <w:keepNext w:val="0"/>
        <w:keepLines w:val="0"/>
        <w:shd w:val="clear" w:color="auto" w:fill="auto"/>
        <w:bidi w:val="0"/>
        <w:jc w:val="left"/>
        <w:spacing w:before="0" w:after="53" w:line="202" w:lineRule="exact"/>
        <w:ind w:left="0" w:right="0" w:firstLine="64"/>
      </w:pPr>
      <w:r>
        <w:rPr>
          <w:rStyle w:val="CharStyle297"/>
          <w:lang w:val="fr-FR" w:eastAsia="fr-FR" w:bidi="fr-FR"/>
          <w:b/>
          <w:bCs/>
        </w:rPr>
        <w:t>N’a vaincu que des doul^s croches</w:t>
        <w:br/>
        <w:t>Et n’a tue que des pianos:</w:t>
      </w:r>
    </w:p>
    <w:p>
      <w:pPr>
        <w:pStyle w:val="Style63"/>
        <w:numPr>
          <w:ilvl w:val="0"/>
          <w:numId w:val="11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type w:val="continuous"/>
          <w:pgSz w:w="7464" w:h="12246"/>
          <w:pgMar w:top="437" w:left="214" w:right="318" w:bottom="19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Баронъ Фридрихъ Б“*, живу-</w:t>
        <w:br/>
        <w:t>щій въ Врюсселъ, занимается особа-</w:t>
        <w:br/>
        <w:t>го рода проммсломъ , который върно</w:t>
        <w:br/>
        <w:t>до него не приходилъ въ голову ни</w:t>
        <w:br/>
        <w:t>одному медовику.Наделенный отъ при</w:t>
        <w:t>-</w:t>
        <w:br/>
        <w:t>роды гибкими умомъ, воображеиіемъ</w:t>
        <w:br/>
        <w:t>и отличнымъ талантомъ разсказывать</w:t>
        <w:br/>
        <w:t>увлекательно всякую всячину, баронъ</w:t>
        <w:br/>
        <w:t>иосвящаетъ теперь свое время на</w:t>
        <w:br/>
      </w:r>
      <w:r>
        <w:rPr>
          <w:rStyle w:val="CharStyle97"/>
        </w:rPr>
        <w:t>разговоры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саловахъ, когда хозяева</w:t>
        <w:br/>
        <w:t>нс имъютъ у себя гостей , которые</w:t>
        <w:br/>
        <w:t>бы могли пріятно поддерживать раз-</w:t>
        <w:br/>
        <w:t>говоръ или сами не владѣютъ та</w:t>
        <w:t>-</w:t>
        <w:br/>
        <w:t>лантомъ занимать общество. Ба-</w:t>
        <w:br/>
        <w:t>ронъ даетъ «разговорные часы»</w:t>
        <w:br/>
        <w:t>у себя дома, или по приглашенію</w:t>
        <w:br/>
        <w:t>въ гостяхъ. Его салопъ открытъ для</w:t>
        <w:br/>
        <w:t>абонентовъ, платящнхъ по 25 &lt;і&gt;р. въ</w:t>
        <w:br/>
        <w:t>мъсяцъ, два раза въ день, гдъ сходит</w:t>
        <w:t>-</w:t>
        <w:br/>
        <w:t>ся самое отборное общество столицы.</w:t>
        <w:br/>
        <w:t>Три часа каждаго дня посвящаетъ онъ</w:t>
        <w:br/>
        <w:t>полезному и занимательному разгово</w:t>
        <w:t>-</w:t>
        <w:br/>
        <w:t>ру о разныхъ иовостяхъ въ литера-</w:t>
        <w:br/>
        <w:t>туръ и искусствахъ, острымъ эамъча-</w:t>
        <w:br/>
        <w:t>ніямъ о правахъ; но политика тутъ</w:t>
        <w:br/>
        <w:t>не имъетъ мъста. ВнЪ своего дома</w:t>
        <w:br/>
        <w:t xml:space="preserve">онъ даетъ «разговорные часы» по </w:t>
      </w:r>
      <w:r>
        <w:rPr>
          <w:rStyle w:val="CharStyle472"/>
        </w:rPr>
        <w:t>10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фр. за каждый. Е;кепедЪльио онъ при-</w:t>
        <w:br/>
        <w:t>нимастъ приглашена только на три</w:t>
        <w:br/>
        <w:t>обѣда въ чужіе дома, гдъ п.іатятъ ему</w:t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pgSz w:w="7464" w:h="12246"/>
          <w:pgMar w:top="319" w:left="242" w:right="232" w:bottom="319" w:header="0" w:footer="3" w:gutter="0"/>
          <w:rtlGutter w:val="0"/>
          <w:cols w:space="720"/>
          <w:noEndnote/>
          <w:docGrid w:linePitch="360"/>
        </w:sectPr>
      </w:pPr>
      <w:r>
        <w:pict>
          <v:shape id="_x0000_s1500" type="#_x0000_t202" style="position:absolute;margin-left:334.55pt;margin-top:-0.55pt;width:14.15pt;height:11.35pt;z-index:-125829022;mso-wrap-distance-left:14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927"/>
                    </w:rPr>
                    <w:t>lit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разговоръ по 20 Франковъ; но если</w:t>
        <w:br/>
        <w:t>онъ должевъ остаться тамъ и вечеръ,</w:t>
        <w:br/>
        <w:t>за это слъдуетъ особое вознагрангде-</w:t>
        <w:br/>
        <w:t>ніе; за каламбуры , платится также</w:t>
        <w:br/>
        <w:t>особо. Сверхъ-того, для бесъ.іы</w:t>
        <w:br/>
        <w:t>баронъ поетавлкетъ по заказу ио-</w:t>
        <w:br/>
        <w:t>мощнпкопь своихъ, пристойно и ио-</w:t>
        <w:br/>
        <w:t>мод-в одктыхъ, чтобь разговоръ пъ</w:t>
        <w:br/>
        <w:t>общества не прерывался и был ь раз</w:t>
        <w:t>-</w:t>
        <w:br/>
        <w:t>нообразен^ Такихъ помощниковь ба</w:t>
        <w:t>-</w:t>
        <w:br/>
        <w:t>ронъ рекомендуегъ также пріъзжимъ</w:t>
        <w:br/>
        <w:t>нностранцамъ , которые мало бывали</w:t>
        <w:br/>
        <w:t>въ общссгвахъ и очснь-застЪтічипы въ</w:t>
        <w:br/>
        <w:t>гостяхъ.—Видно, Белы ія можетъ вы</w:t>
        <w:t>-</w:t>
        <w:br/>
        <w:t>думать что-нибудь и кромъ контр-</w:t>
        <w:br/>
        <w:t>фа кці и!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•—Парижскія газеты разсказываютъ</w:t>
        <w:br/>
        <w:t>следующую сплетню.«Одна знатная и</w:t>
        <w:br/>
        <w:t>очень-милая дама въ Парижъ имъетъ</w:t>
        <w:br/>
        <w:t>особенную страсть опрыскивать себя</w:t>
        <w:br/>
        <w:t>духами, н окружена всегда особенною</w:t>
        <w:br/>
        <w:t>крѣпкою атмосферою розоваго масла и</w:t>
        <w:br/>
        <w:t>мускуса. Въ Париж к всъ ее знаютъ</w:t>
        <w:br/>
        <w:t>по духу, и после визитовъ ея, въ го-</w:t>
        <w:br/>
        <w:t>стиныхъ и салоиахъ аристократовъ нъ-</w:t>
        <w:br/>
        <w:t>сколько времени сильно пахнетъ роза</w:t>
        <w:t>-</w:t>
        <w:br/>
        <w:t>ми и мускусомъ. Однажды утромъ</w:t>
        <w:br/>
        <w:t>супругъ ея посЪтилъ своего пріятеля</w:t>
        <w:br/>
        <w:t>графа Б"’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’. Лишь только онъ вошслъ</w:t>
        <w:br/>
        <w:t>въ кабипетъ графа , какъ почуялъ</w:t>
        <w:br/>
        <w:t>слишкомъ знакомый ему запахъ. — У</w:t>
        <w:br/>
        <w:t>васъ въ гостяхъ моя женаі' спросилъ</w:t>
        <w:br/>
        <w:t>съ удивлевіемъ посътптель.—«Нътъ;</w:t>
        <w:br/>
        <w:t>да мкйкъ я могу вадъяться этой чести?»</w:t>
        <w:br/>
        <w:t xml:space="preserve">отвъчалъ </w:t>
      </w:r>
      <w:r>
        <w:rPr>
          <w:rStyle w:val="CharStyle913"/>
        </w:rPr>
        <w:t>граФЪ.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меня обманыва</w:t>
        <w:t>-</w:t>
        <w:br/>
        <w:t>ете: она здъсь, п если я пріймусь ис</w:t>
        <w:t>-</w:t>
        <w:br/>
        <w:t>кать, то сейчась нападу на слъдъ ея.</w:t>
        <w:br/>
        <w:t>—Друзья мало-по-малу разгорячились,</w:t>
        <w:br/>
        <w:t>отпустили одинъ другому нисколько</w:t>
        <w:br/>
        <w:t>колкихъ словъ, взялись за шпаги и на</w:t>
        <w:t>-</w:t>
        <w:br/>
        <w:t>чали поединокъ. Между-тъмъ, какъ</w:t>
        <w:br/>
        <w:t>они царапались шпагами , дама съ</w:t>
        <w:br/>
        <w:t>кръпкою атмосферою воспользовалась</w:t>
        <w:br/>
        <w:t>удобиою минутою , скрылась изъ ка</w:t>
        <w:t>-</w:t>
        <w:br/>
        <w:t>бинета графа и уъхала въ наемной ка</w:t>
        <w:t>-</w:t>
        <w:br/>
        <w:t>рета домой. Этотъ случай, кажется,</w:t>
        <w:br/>
        <w:t>могъ бы послужить дамп полезными</w:t>
        <w:br/>
        <w:t>урокомъ вътомъ,что ненадобно слиш</w:t>
        <w:t>-</w:t>
        <w:br/>
        <w:t>комъ опрыскиваться духами, когда дъ-</w:t>
        <w:br/>
        <w:t>лаешь тайные визиты, по не смотря на</w:t>
        <w:br/>
        <w:t>то, она попрежпему очень ліобитъ за-</w:t>
        <w:br/>
        <w:t>иахъ розъ и мускуса.»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  <w:sectPr>
          <w:type w:val="continuous"/>
          <w:pgSz w:w="7464" w:h="12246"/>
          <w:pgMar w:top="324" w:left="242" w:right="321" w:bottom="319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 одномт, парнжскомъ судѣ про</w:t>
        <w:t>-</w:t>
        <w:br/>
        <w:t xml:space="preserve">изводилась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-дняхъ весьма ст|&gt;аннан</w:t>
        <w:br/>
        <w:t>тяжба о разводъ.— Мадамъ Капдеваль,</w:t>
        <w:br/>
        <w:t>довольно-посредственная ггьвица Коми</w:t>
        <w:t>-</w:t>
        <w:br/>
        <w:t>ческой Оперы, очень-хороша собою.</w:t>
        <w:br/>
        <w:t>Она вышла за мужъ за молодаго че-</w:t>
        <w:br/>
        <w:t>ловіжа. ради его имени.— ВсБ говори</w:t>
        <w:t>-</w:t>
        <w:br/>
        <w:t>ли въ Ііарпжъ, что эта молодая чета</w:t>
        <w:br/>
        <w:t>живетъ счастливо и согласно, но мать</w:t>
        <w:br/>
        <w:t>г-жи Капдеваль думала иначе, и про</w:t>
        <w:t>-</w:t>
        <w:br/>
        <w:t>сила въ суди о разводЪ ея дочери съ</w:t>
        <w:br/>
        <w:t>мужемъ. — «Дочь моя пъвнца-, искус</w:t>
        <w:t>-</w:t>
        <w:br/>
        <w:t>ство и голосъ ея совершенно попіб-</w:t>
        <w:br/>
        <w:t>нутъ нъ замужествЪЬ, сказала стару</w:t>
        <w:t>-</w:t>
        <w:br/>
        <w:t>шка. «Мужъ ея не хочетъ и знать</w:t>
        <w:br/>
        <w:t>объ этомъ, утверждая, что оиъ нзалъ</w:t>
        <w:br/>
        <w:t>за себя жечу, а не пъвнцу. Положнмъ</w:t>
        <w:br/>
        <w:t>и такг, во онъ промоталъ все свое</w:t>
        <w:br/>
        <w:t>имъніе , и если моя дочь ве будетъ</w:t>
        <w:br/>
        <w:t>нъть, то они оба сдълаются нищими.</w:t>
        <w:br/>
        <w:t>Я требую настоятельно ихъ развода</w:t>
        <w:br/>
        <w:t>законнммъ образомъ» примолвила</w:t>
        <w:br/>
        <w:t>старуха и заложила ссбт. въ ноздри</w:t>
        <w:br/>
        <w:t>порядочную порцію табаку.—На эту</w:t>
        <w:br/>
        <w:t>выходку старухи, г. Капдеваль отвъ-</w:t>
        <w:br/>
        <w:t>чалъ слъдующее:—Милостивые госу</w:t>
        <w:t>-</w:t>
        <w:br/>
        <w:t>дари, я уже давно веду малую войну</w:t>
        <w:br/>
        <w:t>съ моею неугомонною тёшею; каждый</w:t>
        <w:br/>
        <w:t>день у насъ вылазки и перестрълки.</w:t>
        <w:br/>
        <w:t>То она прятала отъ меня жену въ</w:t>
        <w:br/>
        <w:t>какую-нибудь трущобу и я ирииуждеиъ</w:t>
        <w:br/>
        <w:t>пылъ искать ее по цълымъ днямъ.</w:t>
        <w:br/>
        <w:t>Въ другой разъ она насильно запира</w:t>
        <w:t>-</w:t>
        <w:br/>
        <w:t>ла меня одного въ кабинета, какъ-бѵд-</w:t>
        <w:br/>
        <w:t>то дикаго звъря. Я полагаю, что ста</w:t>
        <w:t>-</w:t>
        <w:br/>
        <w:t>руха не-спроста играетъ со мною та</w:t>
        <w:t>-</w:t>
        <w:br/>
        <w:t>кую комедію. Моя жена прекрасна со</w:t>
        <w:t>-</w:t>
        <w:br/>
        <w:t>бою н притомъ ііоетъ на сцен®, такъ</w:t>
        <w:br/>
        <w:t>видптелн, тутъ есть чъмъ поживиться</w:t>
        <w:br/>
        <w:t>такимъ злымъ въдьмачъ! Я очень раз-</w:t>
        <w:br/>
        <w:t>гадалъ холодность жены, и, благодаря</w:t>
        <w:br/>
        <w:t>интригами тёщи, припуждепъ, нмъсто</w:t>
        <w:br/>
        <w:t>мужа , играть теперь роль любовника:</w:t>
        <w:br/>
        <w:t>должевъ строить куры своей жеиъ ,</w:t>
        <w:br/>
        <w:t>какъ самый страстный ссладонъ' Еще</w:t>
        <w:br/>
        <w:t>болъе: я похитили собственную жену</w:t>
        <w:br/>
        <w:t>и увезъ ее въ отдаленную часть Па</w:t>
        <w:t>-</w:t>
        <w:br/>
        <w:t>рижа , полагая , что найду въ домЪ</w:t>
        <w:br/>
        <w:t>своемъ спокойствіе. Но старая сплет</w:t>
        <w:t>-</w:t>
        <w:br/>
        <w:t>ница опять испортила дт&gt;ло: она отъ-</w:t>
        <w:br/>
        <w:t>искала наше убѣжнще, и увт.рила же</w:t>
        <w:t>-</w:t>
        <w:br/>
        <w:t>ну, что замѵжемъ жизнь очень-вредпа</w:t>
      </w:r>
    </w:p>
    <w:p>
      <w:pPr>
        <w:pStyle w:val="Style650"/>
        <w:widowControl w:val="0"/>
        <w:keepNext w:val="0"/>
        <w:keepLines w:val="0"/>
        <w:shd w:val="clear" w:color="auto" w:fill="E0D69B"/>
        <w:bidi w:val="0"/>
        <w:jc w:val="center"/>
        <w:spacing w:before="0" w:after="0" w:line="160" w:lineRule="exact"/>
        <w:ind w:left="100" w:right="0" w:firstLine="0"/>
        <w:sectPr>
          <w:headerReference w:type="even" r:id="rId224"/>
          <w:headerReference w:type="default" r:id="rId225"/>
          <w:pgSz w:w="7464" w:h="12246"/>
          <w:pgMar w:top="939" w:left="202" w:right="188" w:bottom="8965" w:header="0" w:footer="3" w:gutter="0"/>
          <w:rtlGutter w:val="0"/>
          <w:cols w:space="720"/>
          <w:pgNumType w:start="1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widowControl w:val="0"/>
        <w:spacing w:line="6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11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ея здоровья. Жена предложила мне</w:t>
        <w:br/>
        <w:t>развода», обещаясь за эту уступку дать</w:t>
        <w:br/>
        <w:t>мне денежное вознаграждение; по я лю</w:t>
        <w:t>-</w:t>
        <w:br/>
        <w:t>блю ее и никакъ не хочу се нею разлу</w:t>
        <w:t>-</w:t>
        <w:br/>
        <w:t>читься. «Вотъ въ томъ-то и сила, гг.</w:t>
        <w:br/>
        <w:t>судьи», возразила старуха: «онъ лю</w:t>
        <w:t>-</w:t>
        <w:br/>
        <w:t>бить мою дочь и она его; слѣдова-</w:t>
        <w:br/>
        <w:t>тельпо, падобно непременно отделить</w:t>
        <w:br/>
        <w:t>ихъ другъ отъ друга. Пѣвица не дол</w:t>
        <w:t>-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16" w:lineRule="exact"/>
        <w:ind w:left="0" w:right="0" w:firstLine="36"/>
        <w:sectPr>
          <w:type w:val="continuous"/>
          <w:pgSz w:w="7464" w:h="12246"/>
          <w:pgMar w:top="939" w:left="202" w:right="280" w:bottom="939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жна любить; иначе она лишится ско</w:t>
        <w:t>-</w:t>
        <w:br/>
        <w:t>ро голоса и красоты.»—При этой сеп-</w:t>
        <w:br/>
        <w:t>тенціи, судьи и публика не могли удер</w:t>
        <w:t>-</w:t>
        <w:br/>
        <w:t>жаться отъ смеха. Суде рѣшилъ, что</w:t>
        <w:br/>
        <w:t>мадамъ Кандеваль должна любить сво</w:t>
        <w:t>-</w:t>
        <w:br/>
        <w:t>его мужа.—Старая тёща, уходя изъ</w:t>
        <w:br/>
        <w:t>присутствия, возгласили со вздохомъ:</w:t>
        <w:br/>
      </w:r>
      <w:r>
        <w:rPr>
          <w:rStyle w:val="CharStyle161"/>
          <w:lang w:val="fr-FR" w:eastAsia="fr-FR" w:bidi="fr-FR"/>
        </w:rPr>
        <w:t>adieu les beaux arts et vive l’amourl</w:t>
      </w:r>
    </w:p>
    <w:p>
      <w:pPr>
        <w:pStyle w:val="Style932"/>
        <w:widowControl w:val="0"/>
        <w:keepNext/>
        <w:keepLines/>
        <w:shd w:val="clear" w:color="auto" w:fill="E0D69B"/>
        <w:bidi w:val="0"/>
        <w:spacing w:before="0" w:after="127" w:line="540" w:lineRule="exact"/>
        <w:ind w:left="0" w:right="60" w:firstLine="0"/>
      </w:pPr>
      <w:bookmarkStart w:id="13" w:name="bookmark13"/>
      <w:r>
        <w:rPr>
          <w:lang w:val="ru-RU" w:eastAsia="ru-RU" w:bidi="ru-RU"/>
          <w:color w:val="000000"/>
          <w:position w:val="0"/>
        </w:rPr>
        <w:t>О ГЛАВЛ</w:t>
      </w:r>
      <w:r>
        <w:rPr>
          <w:lang w:val="la" w:eastAsia="la" w:bidi="la"/>
          <w:color w:val="000000"/>
          <w:position w:val="0"/>
        </w:rPr>
        <w:t xml:space="preserve">E </w:t>
      </w:r>
      <w:r>
        <w:rPr>
          <w:lang w:val="ru-RU" w:eastAsia="ru-RU" w:bidi="ru-RU"/>
          <w:color w:val="000000"/>
          <w:position w:val="0"/>
        </w:rPr>
        <w:t>НІБ</w:t>
      </w:r>
      <w:bookmarkEnd w:id="13"/>
    </w:p>
    <w:p>
      <w:pPr>
        <w:pStyle w:val="Style219"/>
        <w:widowControl w:val="0"/>
        <w:keepNext w:val="0"/>
        <w:keepLines w:val="0"/>
        <w:shd w:val="clear" w:color="auto" w:fill="E0D69B"/>
        <w:bidi w:val="0"/>
        <w:jc w:val="center"/>
        <w:spacing w:before="0" w:after="250" w:line="180" w:lineRule="exact"/>
        <w:ind w:left="0" w:right="60" w:firstLine="0"/>
      </w:pPr>
      <w:r>
        <w:rPr>
          <w:rStyle w:val="CharStyle934"/>
        </w:rPr>
        <w:t>ДВАДЦАТЬ-ТРЕТЬЯ ГО ТОМА</w:t>
      </w:r>
    </w:p>
    <w:p>
      <w:pPr>
        <w:pStyle w:val="Style935"/>
        <w:widowControl w:val="0"/>
        <w:keepNext w:val="0"/>
        <w:keepLines w:val="0"/>
        <w:shd w:val="clear" w:color="auto" w:fill="E0D69B"/>
        <w:bidi w:val="0"/>
        <w:spacing w:before="0" w:after="169" w:line="260" w:lineRule="exact"/>
        <w:ind w:left="0" w:right="60" w:firstLine="0"/>
      </w:pPr>
      <w:r>
        <w:rPr>
          <w:lang w:val="ru-RU" w:eastAsia="ru-RU" w:bidi="ru-RU"/>
          <w:color w:val="000000"/>
          <w:position w:val="0"/>
        </w:rPr>
        <w:t>ОТЕЧЕСТКЕННЫХЪ ЗАПИСОКЪ</w:t>
      </w:r>
    </w:p>
    <w:p>
      <w:pPr>
        <w:pStyle w:val="Style261"/>
        <w:widowControl w:val="0"/>
        <w:keepNext/>
        <w:keepLines/>
        <w:shd w:val="clear" w:color="auto" w:fill="E0D69B"/>
        <w:bidi w:val="0"/>
        <w:spacing w:before="0" w:after="0" w:line="240" w:lineRule="exact"/>
        <w:ind w:left="0" w:right="60" w:firstLine="0"/>
        <w:sectPr>
          <w:headerReference w:type="even" r:id="rId226"/>
          <w:headerReference w:type="default" r:id="rId227"/>
          <w:pgSz w:w="7464" w:h="12246"/>
          <w:pgMar w:top="1308" w:left="271" w:right="252" w:bottom="1351" w:header="0" w:footer="3" w:gutter="0"/>
          <w:rtlGutter w:val="0"/>
          <w:cols w:space="720"/>
          <w:pgNumType w:start="372"/>
          <w:noEndnote/>
          <w:docGrid w:linePitch="360"/>
        </w:sectPr>
      </w:pPr>
      <w:bookmarkStart w:id="14" w:name="bookmark14"/>
      <w:r>
        <w:rPr>
          <w:rStyle w:val="CharStyle937"/>
          <w:b w:val="0"/>
          <w:bCs w:val="0"/>
        </w:rPr>
        <w:t>НА 1842 ГОДЪ.</w:t>
      </w:r>
      <w:bookmarkEnd w:id="14"/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503" type="#_x0000_t202" style="position:absolute;margin-left:2pt;margin-top:0;width:26.9pt;height:26.9pt;z-index:-125829021;mso-wrap-distance-left:5pt;mso-wrap-distance-right:5pt;mso-wrap-distance-bottom:10.1pt;mso-position-horizontal-relative:margin" wrapcoords="18389 0 21600 0 21600 10329 20567 18176 20567 21600 0 21600 0 18176 18389 10329 18389 0" filled="f" stroked="f">
            <v:textbox style="mso-fit-shape-to-text:t" inset="0,0,0,0">
              <w:txbxContent>
                <w:p>
                  <w:pPr>
                    <w:framePr w:h="538" w:vSpace="202" w:wrap="around" w:vAnchor="text" w:hAnchor="margin" w:x="41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504" type="#_x0000_t75" style="width:27pt;height:27pt;">
                        <v:imagedata r:id="rId228" r:href="rId229"/>
                      </v:shape>
                    </w:pict>
                  </w:r>
                </w:p>
                <w:p>
                  <w:pPr>
                    <w:pStyle w:val="Style938"/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 w:line="17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Стр.</w:t>
                  </w:r>
                </w:p>
              </w:txbxContent>
            </v:textbox>
            <w10:wrap type="square" anchorx="margin"/>
          </v:shape>
        </w:pict>
      </w:r>
      <w:r>
        <w:pict>
          <v:shape id="_x0000_s1505" type="#_x0000_t202" style="position:absolute;margin-left:159.4pt;margin-top:367.75pt;width:13.7pt;height:13.9pt;z-index:-125829020;mso-wrap-distance-left:54.5pt;mso-wrap-distance-top:48.55pt;mso-wrap-distance-right:15.1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4"/>
                    </w:rPr>
                    <w:t>25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941"/>
        <w:widowControl w:val="0"/>
        <w:keepNext w:val="0"/>
        <w:keepLines w:val="0"/>
        <w:shd w:val="clear" w:color="auto" w:fill="E0D69B"/>
        <w:bidi w:val="0"/>
        <w:spacing w:before="0" w:after="171" w:line="280" w:lineRule="exact"/>
        <w:ind w:left="0" w:right="320" w:firstLine="0"/>
      </w:pPr>
      <w:r>
        <w:rPr>
          <w:rStyle w:val="CharStyle943"/>
          <w:b/>
          <w:bCs/>
          <w:i w:val="0"/>
          <w:iCs w:val="0"/>
        </w:rPr>
        <w:t xml:space="preserve">/.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23"/>
        <w:widowControl w:val="0"/>
        <w:keepNext w:val="0"/>
        <w:keepLines w:val="0"/>
        <w:shd w:val="clear" w:color="auto" w:fill="E0D69B"/>
        <w:bidi w:val="0"/>
        <w:jc w:val="center"/>
        <w:spacing w:before="0" w:after="46" w:line="220" w:lineRule="exact"/>
        <w:ind w:left="0" w:right="80" w:firstLine="0"/>
      </w:pPr>
      <w:r>
        <w:rPr>
          <w:rStyle w:val="CharStyle295"/>
        </w:rPr>
        <w:t xml:space="preserve">а) </w:t>
      </w:r>
      <w:r>
        <w:rPr>
          <w:rStyle w:val="CharStyle490"/>
        </w:rPr>
        <w:t>Стпхотворенія: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40" w:right="0" w:hanging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Бояринъ Орша. Поэма М. 10.</w:t>
      </w:r>
    </w:p>
    <w:p>
      <w:pPr>
        <w:pStyle w:val="Style944"/>
        <w:tabs>
          <w:tab w:leader="dot" w:pos="2732" w:val="left"/>
          <w:tab w:leader="dot" w:pos="2936" w:val="left"/>
          <w:tab w:leader="none" w:pos="3386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240" w:right="0" w:firstLine="3"/>
      </w:pPr>
      <w:r>
        <w:fldChar w:fldCharType="begin"/>
        <w:instrText xml:space="preserve"> TOC \o "1-5" \h \z </w:instrText>
        <w:fldChar w:fldCharType="separate"/>
      </w:r>
      <w:r>
        <w:rPr>
          <w:rStyle w:val="CharStyle946"/>
        </w:rPr>
        <w:t>Лермонтова</w:t>
        <w:tab/>
        <w:tab/>
        <w:t xml:space="preserve"> .</w:t>
        <w:tab/>
        <w:t>1</w:t>
      </w:r>
    </w:p>
    <w:p>
      <w:pPr>
        <w:pStyle w:val="Style944"/>
        <w:widowControl w:val="0"/>
        <w:keepNext w:val="0"/>
        <w:keepLines w:val="0"/>
        <w:shd w:val="clear" w:color="auto" w:fill="E0D69B"/>
        <w:bidi w:val="0"/>
        <w:spacing w:before="0" w:after="0"/>
        <w:ind w:left="240" w:right="0"/>
      </w:pPr>
      <w:r>
        <w:rPr>
          <w:rStyle w:val="CharStyle947"/>
        </w:rPr>
        <w:t xml:space="preserve">Преданіе </w:t>
      </w:r>
      <w:r>
        <w:rPr>
          <w:lang w:val="ru-RU" w:eastAsia="ru-RU" w:bidi="ru-RU"/>
          <w:w w:val="100"/>
          <w:color w:val="000000"/>
          <w:position w:val="0"/>
        </w:rPr>
        <w:t xml:space="preserve">(изъГёте). </w:t>
      </w:r>
      <w:r>
        <w:rPr>
          <w:rStyle w:val="CharStyle947"/>
        </w:rPr>
        <w:t xml:space="preserve">Н. А. </w:t>
      </w:r>
      <w:r>
        <w:rPr>
          <w:rStyle w:val="CharStyle946"/>
        </w:rPr>
        <w:t>Стру-</w:t>
      </w:r>
    </w:p>
    <w:p>
      <w:pPr>
        <w:pStyle w:val="Style948"/>
        <w:tabs>
          <w:tab w:leader="dot" w:pos="3386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240" w:right="0"/>
      </w:pPr>
      <w:r>
        <w:rPr>
          <w:rStyle w:val="CharStyle950"/>
        </w:rPr>
        <w:t>говщпкова</w:t>
      </w:r>
      <w:r>
        <w:rPr>
          <w:rStyle w:val="CharStyle951"/>
        </w:rPr>
        <w:tab/>
        <w:t>151</w:t>
      </w:r>
    </w:p>
    <w:p>
      <w:pPr>
        <w:pStyle w:val="TOC 5"/>
        <w:tabs>
          <w:tab w:leader="dot" w:pos="338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40" w:right="0" w:hanging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Петръ-Всликш. Л. П</w:t>
        <w:tab/>
        <w:t>152</w:t>
      </w:r>
    </w:p>
    <w:p>
      <w:pPr>
        <w:pStyle w:val="TOC 5"/>
        <w:tabs>
          <w:tab w:leader="dot" w:pos="2056" w:val="left"/>
          <w:tab w:leader="dot" w:pos="338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40" w:right="0" w:hanging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Сввдавіе. Е. К—</w:t>
      </w:r>
      <w:r>
        <w:rPr>
          <w:rStyle w:val="CharStyle953"/>
        </w:rPr>
        <w:t xml:space="preserve">а. </w:t>
      </w:r>
      <w:r>
        <w:rPr>
          <w:rStyle w:val="CharStyle954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155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Буря. М. П. </w:t>
      </w:r>
      <w:r>
        <w:rPr>
          <w:rStyle w:val="CharStyle955"/>
        </w:rPr>
        <w:t xml:space="preserve">Сорокина </w:t>
      </w:r>
      <w:r>
        <w:rPr>
          <w:rStyle w:val="CharStyle956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156</w:t>
        <w:br/>
        <w:t xml:space="preserve">Нетерпввіе. А.Н. </w:t>
      </w:r>
      <w:r>
        <w:rPr>
          <w:rStyle w:val="CharStyle955"/>
        </w:rPr>
        <w:t>Струговщи-</w:t>
      </w:r>
    </w:p>
    <w:p>
      <w:pPr>
        <w:pStyle w:val="TOC 5"/>
        <w:tabs>
          <w:tab w:leader="dot" w:pos="338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40" w:right="0" w:firstLine="3"/>
      </w:pPr>
      <w:r>
        <w:rPr>
          <w:rStyle w:val="CharStyle953"/>
        </w:rPr>
        <w:t>кова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157</w:t>
      </w:r>
      <w:r>
        <w:fldChar w:fldCharType="end"/>
      </w:r>
    </w:p>
    <w:p>
      <w:pPr>
        <w:pStyle w:val="Style63"/>
        <w:tabs>
          <w:tab w:leader="dot" w:pos="3386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Дилижансъ. Н. П. </w:t>
      </w:r>
      <w:r>
        <w:rPr>
          <w:rStyle w:val="CharStyle957"/>
        </w:rPr>
        <w:t xml:space="preserve">Огарева.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158</w:t>
        <w:br/>
      </w:r>
      <w:r>
        <w:rPr>
          <w:rStyle w:val="CharStyle958"/>
        </w:rPr>
        <w:t>Сосѣдкѣ.</w:t>
      </w:r>
      <w:r>
        <w:rPr>
          <w:rStyle w:val="CharStyle95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Н. П. </w:t>
      </w:r>
      <w:r>
        <w:rPr>
          <w:rStyle w:val="CharStyle957"/>
        </w:rPr>
        <w:t xml:space="preserve">Огарева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. 159</w:t>
        <w:br/>
        <w:t>«Люблю, когда тихо къ плечу</w:t>
        <w:br/>
        <w:t>моему головой прислонив</w:t>
        <w:t>-</w:t>
        <w:br/>
        <w:t xml:space="preserve">шись». А. </w:t>
      </w:r>
      <w:r>
        <w:rPr>
          <w:rStyle w:val="CharStyle957"/>
        </w:rPr>
        <w:t>Майкова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160</w:t>
      </w:r>
    </w:p>
    <w:p>
      <w:pPr>
        <w:pStyle w:val="Style175"/>
        <w:tabs>
          <w:tab w:leader="dot" w:pos="3386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40" w:right="0" w:hanging="204"/>
      </w:pPr>
      <w:r>
        <w:rPr>
          <w:rStyle w:val="CharStyle959"/>
        </w:rPr>
        <w:t xml:space="preserve">«Бываютъ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дни».</w:t>
      </w:r>
      <w:r>
        <w:rPr>
          <w:rStyle w:val="CharStyle960"/>
        </w:rPr>
        <w:t xml:space="preserve"> П. </w:t>
      </w:r>
      <w:r>
        <w:rPr>
          <w:rStyle w:val="CharStyle961"/>
        </w:rPr>
        <w:t>Сумароко</w:t>
        <w:t>-</w:t>
        <w:br/>
        <w:t>ва</w:t>
        <w:tab/>
        <w:t>—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Ночные Пловцы. </w:t>
      </w:r>
      <w:r>
        <w:rPr>
          <w:rStyle w:val="CharStyle957"/>
        </w:rPr>
        <w:t xml:space="preserve">Самугск 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285</w:t>
        <w:br/>
        <w:t xml:space="preserve">ГраФинѣ </w:t>
      </w:r>
      <w:r>
        <w:rPr>
          <w:rStyle w:val="CharStyle408"/>
        </w:rPr>
        <w:t>Д"**.</w:t>
      </w:r>
      <w:r>
        <w:rPr>
          <w:rStyle w:val="CharStyle96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</w:t>
      </w:r>
      <w:r>
        <w:rPr>
          <w:rStyle w:val="CharStyle957"/>
        </w:rPr>
        <w:t xml:space="preserve">ачевскаго.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286</w:t>
        <w:br/>
        <w:t>«Когда тревогою безплодной».</w:t>
      </w:r>
    </w:p>
    <w:p>
      <w:pPr>
        <w:pStyle w:val="Style63"/>
        <w:tabs>
          <w:tab w:leader="dot" w:pos="338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180" w:line="235" w:lineRule="exact"/>
        <w:ind w:left="2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Н. П. </w:t>
      </w:r>
      <w:r>
        <w:rPr>
          <w:rStyle w:val="CharStyle957"/>
        </w:rPr>
        <w:t>Огарева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287</w:t>
      </w:r>
    </w:p>
    <w:p>
      <w:pPr>
        <w:pStyle w:val="Style175"/>
        <w:widowControl w:val="0"/>
        <w:keepNext w:val="0"/>
        <w:keepLines w:val="0"/>
        <w:shd w:val="clear" w:color="auto" w:fill="E0D69B"/>
        <w:bidi w:val="0"/>
        <w:jc w:val="right"/>
        <w:spacing w:before="0" w:after="58" w:line="160" w:lineRule="exact"/>
        <w:ind w:left="0" w:right="0" w:firstLine="0"/>
      </w:pPr>
      <w:r>
        <w:rPr>
          <w:rStyle w:val="CharStyle961"/>
        </w:rPr>
        <w:t>Ь) Проза:</w:t>
      </w:r>
    </w:p>
    <w:p>
      <w:pPr>
        <w:pStyle w:val="Style63"/>
        <w:tabs>
          <w:tab w:leader="dot" w:pos="1959" w:val="left"/>
          <w:tab w:leader="dot" w:pos="222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40" w:right="0" w:hanging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Роджъ. Новый романъ</w:t>
        <w:br/>
      </w:r>
      <w:r>
        <w:rPr>
          <w:rStyle w:val="CharStyle957"/>
        </w:rPr>
        <w:t xml:space="preserve">Чарльза Диккинса </w:t>
      </w:r>
      <w:r>
        <w:rPr>
          <w:rStyle w:val="CharStyle958"/>
          <w:lang w:val="de-DE" w:eastAsia="de-DE" w:bidi="de-DE"/>
        </w:rPr>
        <w:t>(Boz),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восьми частлхъ. Части VII</w:t>
        <w:br/>
        <w:t>в VIII</w:t>
        <w:tab/>
        <w:tab/>
      </w:r>
    </w:p>
    <w:p>
      <w:pPr>
        <w:pStyle w:val="Style526"/>
        <w:widowControl w:val="0"/>
        <w:keepNext w:val="0"/>
        <w:keepLines w:val="0"/>
        <w:shd w:val="clear" w:color="auto" w:fill="E0D69B"/>
        <w:bidi w:val="0"/>
        <w:jc w:val="right"/>
        <w:spacing w:before="0" w:after="0" w:line="17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2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Орасъ. Романъ /Коржъ Занда.</w:t>
      </w:r>
    </w:p>
    <w:p>
      <w:pPr>
        <w:pStyle w:val="Style63"/>
        <w:tabs>
          <w:tab w:leader="dot" w:pos="3388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46" w:line="220" w:lineRule="exact"/>
        <w:ind w:left="2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Ч. I</w:t>
        <w:tab/>
        <w:t xml:space="preserve">  61</w:t>
      </w:r>
    </w:p>
    <w:p>
      <w:pPr>
        <w:pStyle w:val="Style63"/>
        <w:tabs>
          <w:tab w:leader="dot" w:pos="3388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204" w:line="235" w:lineRule="exact"/>
        <w:ind w:left="240" w:right="0" w:hanging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Наслѣдпица и ея Родственники. *</w:t>
        <w:br/>
      </w:r>
      <w:r>
        <w:rPr>
          <w:rStyle w:val="CharStyle150"/>
        </w:rPr>
        <w:t>Повѣсть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288</w:t>
      </w:r>
    </w:p>
    <w:p>
      <w:pPr>
        <w:pStyle w:val="Style941"/>
        <w:numPr>
          <w:ilvl w:val="0"/>
          <w:numId w:val="119"/>
        </w:numPr>
        <w:tabs>
          <w:tab w:leader="none" w:pos="646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8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</w:t>
        <w:t>-</w:t>
      </w:r>
    </w:p>
    <w:p>
      <w:pPr>
        <w:pStyle w:val="Style941"/>
        <w:widowControl w:val="0"/>
        <w:keepNext w:val="0"/>
        <w:keepLines w:val="0"/>
        <w:shd w:val="clear" w:color="auto" w:fill="E0D69B"/>
        <w:bidi w:val="0"/>
        <w:spacing w:before="0" w:after="51" w:line="28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2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Осада Силпстріи въ 1829 году.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left"/>
        <w:spacing w:before="0" w:after="0" w:line="240" w:lineRule="exact"/>
        <w:ind w:left="2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(Изъ воспомпнаній армейска-</w:t>
        <w:br/>
        <w:t xml:space="preserve">го офицера). П. Н. </w:t>
      </w:r>
      <w:r>
        <w:rPr>
          <w:rStyle w:val="CharStyle963"/>
        </w:rPr>
        <w:t xml:space="preserve">Глѣбова.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63"/>
        <w:tabs>
          <w:tab w:leader="dot" w:pos="3388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40" w:right="480" w:hanging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КонФедераціоппа л Вой</w:t>
        <w:t>-</w:t>
        <w:br/>
        <w:t>на. 1768—1772. Статья пер</w:t>
        <w:t>-</w:t>
        <w:br/>
        <w:t xml:space="preserve">вая </w:t>
        <w:tab/>
        <w:t xml:space="preserve">  33</w:t>
      </w:r>
    </w:p>
    <w:p>
      <w:pPr>
        <w:pStyle w:val="Style63"/>
        <w:tabs>
          <w:tab w:leader="dot" w:pos="3388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156" w:line="235" w:lineRule="exact"/>
        <w:ind w:left="240" w:right="480" w:hanging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Винной Регаліи въ Россіи до</w:t>
        <w:br/>
        <w:t>времепъ Петра-Велпкаго. Гра</w:t>
        <w:t>-</w:t>
        <w:br/>
        <w:t xml:space="preserve">фа Д. А. </w:t>
      </w:r>
      <w:r>
        <w:rPr>
          <w:rStyle w:val="CharStyle963"/>
        </w:rPr>
        <w:t>Толстаго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53</w:t>
      </w:r>
    </w:p>
    <w:p>
      <w:pPr>
        <w:pStyle w:val="Style941"/>
        <w:numPr>
          <w:ilvl w:val="0"/>
          <w:numId w:val="119"/>
        </w:numPr>
        <w:tabs>
          <w:tab w:leader="none" w:pos="828" w:val="lef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341" w:lineRule="exact"/>
        <w:ind w:left="860" w:right="0" w:hanging="8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Соер сменная Хро-</w:t>
        <w:br/>
        <w:t>ника Россіи.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40" w:right="480" w:hanging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современнаго двшСенія</w:t>
        <w:br/>
        <w:t>русскаго законодательства и</w:t>
        <w:br/>
        <w:t>распоряженій по государствен</w:t>
        <w:t>-</w:t>
        <w:br/>
        <w:t xml:space="preserve">ному управленію за </w:t>
      </w:r>
      <w:r>
        <w:rPr>
          <w:rStyle w:val="CharStyle97"/>
        </w:rPr>
        <w:t>май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</w:t>
        <w:br/>
      </w:r>
      <w:r>
        <w:rPr>
          <w:rStyle w:val="CharStyle97"/>
        </w:rPr>
        <w:t>іюнь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50"/>
        </w:rPr>
        <w:t xml:space="preserve">мѣсяцы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1842 года . . 1 и 13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left"/>
        <w:spacing w:before="0" w:after="0" w:line="240" w:lineRule="exact"/>
        <w:ind w:left="240" w:right="0" w:hanging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Событія въ отечеств* за </w:t>
      </w:r>
      <w:r>
        <w:rPr>
          <w:rStyle w:val="CharStyle97"/>
        </w:rPr>
        <w:t>май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97"/>
        </w:rPr>
        <w:t>іюнь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мъсяцы 1842 года . 11 и 23</w:t>
      </w:r>
      <w:r>
        <w:br w:type="page"/>
      </w:r>
    </w:p>
    <w:p>
      <w:pPr>
        <w:pStyle w:val="Style941"/>
        <w:widowControl w:val="0"/>
        <w:keepNext w:val="0"/>
        <w:keepLines w:val="0"/>
        <w:shd w:val="clear" w:color="auto" w:fill="E0D69B"/>
        <w:bidi w:val="0"/>
        <w:spacing w:before="0" w:after="0" w:line="341" w:lineRule="exact"/>
        <w:ind w:left="0" w:right="60" w:firstLine="0"/>
      </w:pPr>
      <w:r>
        <w:pict>
          <v:shape id="_x0000_s1506" type="#_x0000_t202" style="position:absolute;margin-left:171.6pt;margin-top:-20.05pt;width:9.85pt;height:14.1pt;z-index:-1258290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F7F7D2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4"/>
                      <w:lang w:val="fr-FR" w:eastAsia="fr-FR" w:bidi="fr-FR"/>
                    </w:rPr>
                    <w:t>II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943"/>
          <w:b/>
          <w:bCs/>
          <w:i w:val="0"/>
          <w:iCs w:val="0"/>
        </w:rPr>
        <w:t xml:space="preserve">/Г.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</w:t>
        <w:t>-</w:t>
        <w:br/>
        <w:t>ское Хозяйство и Про-</w:t>
        <w:br/>
        <w:t>мышленость вообще.</w:t>
      </w:r>
    </w:p>
    <w:p>
      <w:pPr>
        <w:pStyle w:val="Style526"/>
        <w:widowControl w:val="0"/>
        <w:keepNext w:val="0"/>
        <w:keepLines w:val="0"/>
        <w:shd w:val="clear" w:color="auto" w:fill="E0D69B"/>
        <w:bidi w:val="0"/>
        <w:jc w:val="right"/>
        <w:spacing w:before="0" w:after="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300" w:right="480" w:hanging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Пснзенскаго Земледель</w:t>
        <w:t>-</w:t>
        <w:br/>
        <w:t>ца о теоріи и практике сель-</w:t>
        <w:br/>
        <w:t>скаго хозяйства. Часть II-я.</w:t>
        <w:br/>
      </w:r>
      <w:r>
        <w:rPr>
          <w:rStyle w:val="CharStyle964"/>
        </w:rPr>
        <w:t>Практическая часть сельского</w:t>
        <w:br/>
        <w:t>хозяйства.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§§ 14, 15, 16, 17,</w:t>
      </w:r>
    </w:p>
    <w:p>
      <w:pPr>
        <w:pStyle w:val="Style63"/>
        <w:tabs>
          <w:tab w:leader="dot" w:pos="2407" w:val="center"/>
          <w:tab w:leader="none" w:pos="2902" w:val="right"/>
          <w:tab w:leader="none" w:pos="3122" w:val="right"/>
          <w:tab w:leader="none" w:pos="3267" w:val="lef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84" w:line="235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18, 19, 20 и 21. И. В. </w:t>
      </w:r>
      <w:r>
        <w:rPr>
          <w:rStyle w:val="CharStyle145"/>
        </w:rPr>
        <w:t>Сабу</w:t>
        <w:t>-</w:t>
        <w:br/>
        <w:t xml:space="preserve">рова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</w:t>
      </w:r>
      <w:r>
        <w:rPr>
          <w:rStyle w:val="CharStyle965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</w:t>
        <w:tab/>
        <w:t>и</w:t>
        <w:tab/>
        <w:t>15</w:t>
      </w:r>
    </w:p>
    <w:p>
      <w:pPr>
        <w:pStyle w:val="Style941"/>
        <w:widowControl w:val="0"/>
        <w:keepNext w:val="0"/>
        <w:keepLines w:val="0"/>
        <w:shd w:val="clear" w:color="auto" w:fill="E0D69B"/>
        <w:bidi w:val="0"/>
        <w:spacing w:before="0" w:after="30" w:line="280" w:lineRule="exact"/>
        <w:ind w:left="80" w:right="0" w:firstLine="0"/>
      </w:pPr>
      <w:r>
        <w:rPr>
          <w:rStyle w:val="CharStyle943"/>
          <w:b/>
          <w:bCs/>
          <w:i w:val="0"/>
          <w:iCs w:val="0"/>
        </w:rPr>
        <w:t xml:space="preserve">/ \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63"/>
        <w:tabs>
          <w:tab w:leader="none" w:pos="3206" w:val="lef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36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Руководство ке Логике, соста</w:t>
        <w:t>-</w:t>
        <w:br/>
        <w:t>вленное ординарнымъ проФес-</w:t>
        <w:br/>
        <w:t>соромъ Университета св. Вла-</w:t>
        <w:br/>
        <w:t xml:space="preserve">днміра </w:t>
      </w:r>
      <w:r>
        <w:rPr>
          <w:rStyle w:val="CharStyle964"/>
        </w:rPr>
        <w:t>Орестомъ Новгщкимъ.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</w:t>
        <w:br/>
        <w:t>Возраженія на и Замечанія о Тор-</w:t>
        <w:br/>
        <w:t>говыхъ сношеніяхъ Сибпрнсъ</w:t>
        <w:br/>
        <w:t xml:space="preserve">Россісю» (статью </w:t>
      </w:r>
      <w:r>
        <w:rPr>
          <w:rStyle w:val="CharStyle964"/>
        </w:rPr>
        <w:t>г. Герсева-</w:t>
        <w:br/>
        <w:t>нова).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 </w:t>
      </w:r>
      <w:r>
        <w:rPr>
          <w:rStyle w:val="CharStyle358"/>
        </w:rPr>
        <w:t>Мордвинова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358"/>
        </w:rPr>
        <w:t>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25</w:t>
        <w:br/>
        <w:t>Ответе на Возраженія г. Морд</w:t>
        <w:t>-</w:t>
        <w:br/>
        <w:t xml:space="preserve">винова. Н. </w:t>
      </w:r>
      <w:r>
        <w:rPr>
          <w:rStyle w:val="CharStyle358"/>
        </w:rPr>
        <w:t>Гкрсеванова.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</w:t>
        <w:tab/>
        <w:t>48</w:t>
      </w:r>
    </w:p>
    <w:p>
      <w:pPr>
        <w:pStyle w:val="Style941"/>
        <w:widowControl w:val="0"/>
        <w:keepNext w:val="0"/>
        <w:keepLines w:val="0"/>
        <w:shd w:val="clear" w:color="auto" w:fill="E0D69B"/>
        <w:bidi w:val="0"/>
        <w:jc w:val="left"/>
        <w:spacing w:before="0" w:after="0" w:line="341" w:lineRule="exact"/>
        <w:ind w:left="1140" w:right="0"/>
      </w:pPr>
      <w:r>
        <w:rPr>
          <w:rStyle w:val="CharStyle943"/>
          <w:b/>
          <w:bCs/>
          <w:i w:val="0"/>
          <w:iCs w:val="0"/>
        </w:rPr>
        <w:t xml:space="preserve">Г/.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Еибліографическая</w:t>
        <w:br/>
        <w:t>Хроника.</w:t>
      </w:r>
    </w:p>
    <w:p>
      <w:pPr>
        <w:pStyle w:val="Style966"/>
        <w:numPr>
          <w:ilvl w:val="0"/>
          <w:numId w:val="121"/>
        </w:numPr>
        <w:tabs>
          <w:tab w:leader="none" w:pos="384" w:val="lef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/>
        <w:ind w:left="480" w:right="4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Рг/сскія книги, вьішедіиія въ</w:t>
        <w:br/>
        <w:t>іюііѣ гг іюлгь</w:t>
      </w:r>
      <w:r>
        <w:rPr>
          <w:rStyle w:val="CharStyle970"/>
          <w:b w:val="0"/>
          <w:bCs w:val="0"/>
          <w:i w:val="0"/>
          <w:iCs w:val="0"/>
        </w:rPr>
        <w:t xml:space="preserve"> 1842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года:</w:t>
      </w:r>
    </w:p>
    <w:p>
      <w:pPr>
        <w:pStyle w:val="Style63"/>
        <w:tabs>
          <w:tab w:leader="none" w:pos="3206" w:val="lef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Похождснія Чичикова илп Мерт</w:t>
        <w:t>-</w:t>
        <w:br/>
        <w:t>вый Души, поэма Н. Гоголя. 1</w:t>
        <w:br/>
        <w:t>Повести для Добрыхе Москви</w:t>
        <w:t>-</w:t>
        <w:br/>
        <w:t xml:space="preserve">тяне, соч. Э. Люмина </w:t>
      </w:r>
      <w:r>
        <w:rPr>
          <w:rStyle w:val="CharStyle965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rStyle w:val="CharStyle472"/>
        </w:rPr>
        <w:t>12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300" w:right="0" w:hanging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Московская Сказка о Чуде Пога-</w:t>
      </w:r>
    </w:p>
    <w:p>
      <w:pPr>
        <w:pStyle w:val="Style63"/>
        <w:tabs>
          <w:tab w:leader="dot" w:pos="3027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номъ</w:t>
        <w:tab/>
        <w:t xml:space="preserve"> 13</w:t>
      </w:r>
    </w:p>
    <w:p>
      <w:pPr>
        <w:pStyle w:val="Style63"/>
        <w:tabs>
          <w:tab w:leader="none" w:pos="3206" w:val="lef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300" w:right="0" w:hanging="219"/>
      </w:pPr>
      <w:r>
        <w:pict>
          <v:shape id="_x0000_s1507" type="#_x0000_t202" style="position:absolute;margin-left:174.95pt;margin-top:448.1pt;width:171.85pt;height:112.55pt;z-index:-125829018;mso-wrap-distance-left:5pt;mso-wrap-distance-top:4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TOC 5"/>
                    <w:tabs>
                      <w:tab w:leader="none" w:pos="3391" w:val="right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 w:line="240" w:lineRule="exact"/>
                    <w:ind w:left="0" w:right="0" w:firstLine="46"/>
                  </w:pPr>
                  <w:r>
                    <w:rPr>
                      <w:rStyle w:val="CharStyle833"/>
                    </w:rPr>
                    <w:t>Историческая Библіотека. ...</w:t>
                    <w:tab/>
                    <w:t>—</w:t>
                  </w:r>
                </w:p>
                <w:p>
                  <w:pPr>
                    <w:pStyle w:val="TOC 5"/>
                    <w:tabs>
                      <w:tab w:leader="none" w:pos="3164" w:val="right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left"/>
                    <w:spacing w:before="0" w:after="0" w:line="240" w:lineRule="exact"/>
                    <w:ind w:left="240" w:right="0" w:hanging="194"/>
                  </w:pPr>
                  <w:r>
                    <w:rPr>
                      <w:rStyle w:val="CharStyle833"/>
                    </w:rPr>
                    <w:t>Руководство ке Логике, состав</w:t>
                    <w:t>-</w:t>
                    <w:br/>
                    <w:t xml:space="preserve">ленное О. Новицкиме </w:t>
                  </w:r>
                  <w:r>
                    <w:rPr>
                      <w:rStyle w:val="CharStyle940"/>
                    </w:rPr>
                    <w:t>....</w:t>
                  </w:r>
                  <w:r>
                    <w:rPr>
                      <w:rStyle w:val="CharStyle833"/>
                    </w:rPr>
                    <w:tab/>
                    <w:t>—</w:t>
                  </w:r>
                </w:p>
                <w:p>
                  <w:pPr>
                    <w:pStyle w:val="TOC 5"/>
                    <w:tabs>
                      <w:tab w:leader="dot" w:pos="3164" w:val="right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left"/>
                    <w:spacing w:before="0" w:after="0" w:line="240" w:lineRule="exact"/>
                    <w:ind w:left="240" w:right="0" w:hanging="194"/>
                  </w:pPr>
                  <w:r>
                    <w:rPr>
                      <w:rStyle w:val="CharStyle833"/>
                    </w:rPr>
                    <w:t>Учебная Книга Немецкаго Язы</w:t>
                    <w:t>-</w:t>
                    <w:br/>
                    <w:t>ка. Второй курсе</w:t>
                    <w:tab/>
                    <w:t xml:space="preserve"> —</w:t>
                  </w:r>
                </w:p>
                <w:p>
                  <w:pPr>
                    <w:pStyle w:val="TOC 5"/>
                    <w:tabs>
                      <w:tab w:leader="dot" w:pos="3431" w:val="right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 w:line="235" w:lineRule="exact"/>
                    <w:ind w:left="240" w:right="460" w:hanging="1"/>
                  </w:pPr>
                  <w:r>
                    <w:rPr>
                      <w:rStyle w:val="CharStyle833"/>
                    </w:rPr>
                    <w:t>ібраніе Рисункове Садовыхе и</w:t>
                    <w:br/>
                    <w:t>Домовыхъ Украшеній, изда</w:t>
                    <w:t>-</w:t>
                    <w:br/>
                    <w:t>ніе К. Шрейдера</w:t>
                    <w:tab/>
                    <w:t xml:space="preserve"> —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both"/>
                    <w:spacing w:before="0" w:after="0" w:line="235" w:lineRule="exact"/>
                    <w:ind w:left="0" w:right="0" w:firstLine="46"/>
                  </w:pPr>
                  <w:r>
                    <w:rPr>
                      <w:rStyle w:val="CharStyle64"/>
                    </w:rPr>
                    <w:t>Три Статьи о Земледеліа и пр. . —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Грошовый Мертвеце, новейшая</w:t>
        <w:br/>
        <w:t>сказка, соч. Базилевича ...</w:t>
        <w:tab/>
        <w:t>—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Битва Русскихъ съ Кабардинца</w:t>
        <w:t>-</w:t>
        <w:br/>
        <w:t>ми. Русская повесть вь двухъ</w:t>
        <w:br/>
        <w:t>частяхъ,соч.Зряхова изд.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-е. —</w:t>
        <w:br/>
        <w:t>Сочиненія Ахима Нахимова. Из-</w:t>
      </w:r>
    </w:p>
    <w:p>
      <w:pPr>
        <w:pStyle w:val="TOC 5"/>
        <w:tabs>
          <w:tab w:leader="dot" w:pos="3027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300" w:right="0" w:firstLine="3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даніе 4-е</w:t>
        <w:tab/>
        <w:t xml:space="preserve"> —</w:t>
      </w:r>
    </w:p>
    <w:p>
      <w:pPr>
        <w:pStyle w:val="TOC 5"/>
        <w:tabs>
          <w:tab w:leader="none" w:pos="3206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Гуакъ. Рыцаре, повесть,изд. 2-е.</w:t>
        <w:tab/>
        <w:t>—</w:t>
      </w:r>
    </w:p>
    <w:p>
      <w:pPr>
        <w:pStyle w:val="TOC 5"/>
        <w:tabs>
          <w:tab w:leader="dot" w:pos="3364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Собраніе Русск. Народ. Песевь. —</w:t>
        <w:br/>
        <w:t>Новейшій Песенппкъ, нзданіе</w:t>
        <w:br/>
        <w:t>А. Маслспикова</w:t>
        <w:tab/>
        <w:t xml:space="preserve"> —</w:t>
      </w:r>
    </w:p>
    <w:p>
      <w:pPr>
        <w:pStyle w:val="Style971"/>
        <w:widowControl w:val="0"/>
        <w:keepNext w:val="0"/>
        <w:keepLines w:val="0"/>
        <w:shd w:val="clear" w:color="auto" w:fill="E0D69B"/>
        <w:bidi w:val="0"/>
        <w:spacing w:before="0" w:after="0" w:line="17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TOC 5"/>
        <w:tabs>
          <w:tab w:leader="dot" w:pos="3137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Стнхотворенія Николая Вороно</w:t>
        <w:t>-</w:t>
        <w:br/>
        <w:t>ва за 1841 годе</w:t>
        <w:tab/>
        <w:t xml:space="preserve"> 41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Дагеротипе. Тетради 2, 3, 4, 5</w:t>
      </w:r>
    </w:p>
    <w:p>
      <w:pPr>
        <w:pStyle w:val="TOC 5"/>
        <w:tabs>
          <w:tab w:leader="dot" w:pos="2876" w:val="right"/>
          <w:tab w:leader="none" w:pos="3137" w:val="right"/>
          <w:tab w:leader="none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973"/>
          <w:lang w:val="ru-RU" w:eastAsia="ru-RU" w:bidi="ru-RU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15</w:t>
        <w:tab/>
        <w:t>и</w:t>
        <w:tab/>
        <w:t>60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Красавица. Романе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К. Поль-де-Кока</w:t>
        <w:tab/>
        <w:t>16</w:t>
      </w:r>
    </w:p>
    <w:p>
      <w:pPr>
        <w:pStyle w:val="TOC 5"/>
        <w:tabs>
          <w:tab w:leader="none" w:pos="3172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Россійская Грамматика, соста</w:t>
        <w:t>-</w:t>
        <w:br/>
        <w:t>вленная Я. Пожарскпме ...</w:t>
        <w:tab/>
        <w:t>17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Сельслія Беседы</w:t>
        <w:tab/>
        <w:t>18</w:t>
      </w:r>
    </w:p>
    <w:p>
      <w:pPr>
        <w:pStyle w:val="TOC 5"/>
        <w:tabs>
          <w:tab w:leader="dot" w:pos="3137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Очерки Бориса Годунова, Алек</w:t>
        <w:t>-</w:t>
        <w:br/>
        <w:t>сандра Пушкина</w:t>
        <w:tab/>
        <w:t>—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Собраніе Куплетове</w:t>
        <w:tab/>
        <w:t>19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48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Государства Россійска-</w:t>
        <w:br/>
        <w:t xml:space="preserve">го. Сочиненіе </w:t>
      </w:r>
      <w:r>
        <w:rPr>
          <w:w w:val="100"/>
          <w:spacing w:val="0"/>
          <w:color w:val="000000"/>
          <w:position w:val="0"/>
        </w:rPr>
        <w:t xml:space="preserve">H.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М. Карамзи</w:t>
        <w:t>-</w:t>
        <w:br/>
        <w:t>на. Изданіе 5-е</w:t>
        <w:tab/>
        <w:t>—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Картины Русской Живописи.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Выпуске второй</w:t>
        <w:tab/>
        <w:t>21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48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Прссвятыя Девы Богоро</w:t>
        <w:t>-</w:t>
        <w:br/>
        <w:t>дицы. Изд. Авдотьею Глин</w:t>
        <w:t>-</w:t>
        <w:br/>
        <w:t xml:space="preserve">кою, изд. </w:t>
      </w:r>
      <w:r>
        <w:rPr>
          <w:rStyle w:val="CharStyle973"/>
          <w:lang w:val="ru-RU" w:eastAsia="ru-RU" w:bidi="ru-RU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</w:t>
        <w:tab/>
        <w:t xml:space="preserve"> —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Паломнике Кісвскій</w:t>
        <w:tab/>
        <w:t>—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Уставе Московскаго Дома Тру-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долюбія</w:t>
        <w:tab/>
        <w:t xml:space="preserve"> </w:t>
      </w:r>
      <w:r>
        <w:rPr>
          <w:rStyle w:val="CharStyle973"/>
          <w:lang w:val="ru-RU" w:eastAsia="ru-RU" w:bidi="ru-RU"/>
        </w:rPr>
        <w:t>22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jc w:val="right"/>
        <w:spacing w:before="0" w:after="0" w:line="240" w:lineRule="exact"/>
        <w:ind w:left="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Утвержденный Пра</w:t>
        <w:t>-</w:t>
        <w:br/>
        <w:t>вила Блохшіскаго Богаделен-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наго Дома</w:t>
        <w:tab/>
        <w:t>—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Деянія Петра Великаго. Соч. И.</w:t>
      </w:r>
    </w:p>
    <w:p>
      <w:pPr>
        <w:pStyle w:val="TOC 5"/>
        <w:tabs>
          <w:tab w:leader="none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И. Голикова, нзд. 2 с </w:t>
      </w:r>
      <w:r>
        <w:rPr>
          <w:rStyle w:val="CharStyle956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Обзоре Мненій Древппхъ о</w:t>
      </w:r>
    </w:p>
    <w:p>
      <w:pPr>
        <w:pStyle w:val="TOC 5"/>
        <w:tabs>
          <w:tab w:leader="dot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смерт </w:t>
      </w:r>
      <w:r>
        <w:rPr>
          <w:rStyle w:val="CharStyle974"/>
        </w:rPr>
        <w:t>иипр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—</w:t>
      </w:r>
    </w:p>
    <w:p>
      <w:pPr>
        <w:pStyle w:val="TOC 5"/>
        <w:tabs>
          <w:tab w:leader="none" w:pos="2713" w:val="center"/>
          <w:tab w:leader="none" w:pos="2918" w:val="right"/>
          <w:tab w:leader="none" w:pos="3057" w:val="left"/>
          <w:tab w:leader="none" w:pos="3416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Наши. Выпуски 9, 10 и 11</w:t>
        <w:tab/>
        <w:t>.</w:t>
        <w:tab/>
        <w:t>.</w:t>
        <w:tab/>
        <w:t>.</w:t>
        <w:tab/>
        <w:t>—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Финллндія и Финляндцы. Соч.</w:t>
      </w:r>
    </w:p>
    <w:p>
      <w:pPr>
        <w:pStyle w:val="TOC 5"/>
        <w:tabs>
          <w:tab w:leader="dot" w:pos="2913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Ѳ. Дершау</w:t>
        <w:tab/>
        <w:t>24</w:t>
      </w:r>
    </w:p>
    <w:p>
      <w:pPr>
        <w:pStyle w:val="TOC 5"/>
        <w:tabs>
          <w:tab w:leader="none" w:pos="3019" w:val="left"/>
          <w:tab w:leader="none" w:pos="3191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Русскаго Путешествен</w:t>
        <w:t>-</w:t>
        <w:br/>
        <w:t>ника. Князя А. Мещерскаго</w:t>
        <w:tab/>
        <w:t>.</w:t>
        <w:tab/>
        <w:t>25</w:t>
      </w:r>
    </w:p>
    <w:p>
      <w:pPr>
        <w:pStyle w:val="TOC 5"/>
        <w:tabs>
          <w:tab w:leader="dot" w:pos="3137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217"/>
        <w:sectPr>
          <w:type w:val="continuous"/>
          <w:pgSz w:w="7464" w:h="12246"/>
          <w:pgMar w:top="674" w:left="232" w:right="322" w:bottom="40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Юридическая Библіотека. Изд.</w:t>
        <w:br/>
        <w:t>Ѳедора Наливкипа</w:t>
        <w:tab/>
        <w:t>26</w:t>
      </w:r>
      <w:r>
        <w:fldChar w:fldCharType="end"/>
      </w:r>
    </w:p>
    <w:p>
      <w:pPr>
        <w:pStyle w:val="Style63"/>
        <w:framePr w:w="3422" w:h="1019" w:vSpace="153" w:wrap="around" w:vAnchor="text" w:hAnchor="margin" w:x="3529" w:y="730"/>
        <w:tabs>
          <w:tab w:leader="none" w:pos="3394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40" w:right="0" w:firstLine="0"/>
      </w:pPr>
      <w:r>
        <w:rPr>
          <w:rStyle w:val="CharStyle64"/>
        </w:rPr>
        <w:t>за 1841 годъ</w:t>
        <w:tab/>
        <w:t>58</w:t>
      </w:r>
    </w:p>
    <w:p>
      <w:pPr>
        <w:pStyle w:val="Style63"/>
        <w:framePr w:w="3422" w:h="1019" w:vSpace="153" w:wrap="around" w:vAnchor="text" w:hAnchor="margin" w:x="3529" w:y="730"/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0" w:right="0" w:firstLine="29"/>
      </w:pPr>
      <w:r>
        <w:rPr>
          <w:rStyle w:val="CharStyle64"/>
        </w:rPr>
        <w:t>О Насморк* или Катарр* у</w:t>
      </w:r>
    </w:p>
    <w:p>
      <w:pPr>
        <w:pStyle w:val="Style63"/>
        <w:framePr w:w="3422" w:h="1019" w:vSpace="153" w:wrap="around" w:vAnchor="text" w:hAnchor="margin" w:x="3529" w:y="730"/>
        <w:tabs>
          <w:tab w:leader="dot" w:pos="3384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40" w:right="0" w:firstLine="0"/>
      </w:pPr>
      <w:r>
        <w:rPr>
          <w:rStyle w:val="CharStyle64"/>
        </w:rPr>
        <w:t>Д*тей</w:t>
        <w:tab/>
        <w:t xml:space="preserve"> 59</w:t>
      </w:r>
    </w:p>
    <w:p>
      <w:pPr>
        <w:pStyle w:val="Style63"/>
        <w:framePr w:w="3422" w:h="1019" w:vSpace="153" w:wrap="around" w:vAnchor="text" w:hAnchor="margin" w:x="3529" w:y="730"/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0" w:right="0" w:firstLine="29"/>
      </w:pPr>
      <w:r>
        <w:rPr>
          <w:rStyle w:val="CharStyle64"/>
        </w:rPr>
        <w:t>Жизнь и Приключевіл Робинзо</w:t>
        <w:t>-</w:t>
      </w:r>
    </w:p>
    <w:p>
      <w:pPr>
        <w:pStyle w:val="Style1023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175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27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47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35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47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1027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440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41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654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42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963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44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414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45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178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46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51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691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53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691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55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691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56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654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57</w:t>
      </w:r>
    </w:p>
    <w:p>
      <w:pPr>
        <w:pStyle w:val="Style1025"/>
        <w:framePr w:w="605" w:h="11136" w:wrap="around" w:hAnchor="margin" w:x="3044" w:y="370"/>
        <w:widowControl w:val="0"/>
        <w:keepNext w:val="0"/>
        <w:keepLines w:val="0"/>
        <w:shd w:val="clear" w:color="auto" w:fill="E0D69B"/>
        <w:bidi w:val="0"/>
        <w:jc w:val="left"/>
        <w:spacing w:before="0" w:after="0" w:line="220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58</w:t>
      </w:r>
    </w:p>
    <w:p>
      <w:pPr>
        <w:widowControl w:val="0"/>
        <w:rPr>
          <w:sz w:val="2"/>
          <w:szCs w:val="2"/>
        </w:rPr>
      </w:pPr>
      <w:r>
        <w:pict>
          <v:shape id="_x0000_s1508" type="#_x0000_t202" style="position:absolute;margin-left:167.5pt;margin-top:0.1pt;width:14.65pt;height:13pt;z-index:-12582901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75"/>
                    <w:widowControl w:val="0"/>
                    <w:keepNext/>
                    <w:keepLines/>
                    <w:shd w:val="clear" w:color="auto" w:fill="E0D69B"/>
                    <w:bidi w:val="0"/>
                    <w:jc w:val="left"/>
                    <w:spacing w:before="0" w:after="0" w:line="220" w:lineRule="exact"/>
                    <w:ind w:left="0" w:right="0"/>
                  </w:pPr>
                  <w:bookmarkStart w:id="15" w:name="bookmark15"/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«I</w:t>
                  </w:r>
                  <w:bookmarkEnd w:id="15"/>
                </w:p>
              </w:txbxContent>
            </v:textbox>
            <w10:wrap type="topAndBottom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Курсъ Оиыт. Русс. Сельск. Хо</w:t>
        <w:t>-</w:t>
        <w:br/>
        <w:t>зяйства, сост. Шелеховыыъ .</w:t>
        <w:br/>
        <w:t xml:space="preserve">Русская </w:t>
      </w:r>
      <w:r>
        <w:rPr>
          <w:rStyle w:val="CharStyle128"/>
        </w:rPr>
        <w:t xml:space="preserve">Бссѣдэ,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III ... .</w:t>
        <w:br/>
        <w:t>Черное Время, романъ, соч. П.</w:t>
      </w:r>
    </w:p>
    <w:p>
      <w:pPr>
        <w:pStyle w:val="Style63"/>
        <w:tabs>
          <w:tab w:leader="dot" w:pos="2249" w:val="center"/>
          <w:tab w:leader="none" w:pos="2801" w:val="right"/>
          <w:tab w:leader="none" w:pos="2969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С.... нова</w:t>
        <w:tab/>
      </w:r>
      <w:r>
        <w:rPr>
          <w:rStyle w:val="CharStyle97"/>
        </w:rPr>
        <w:t>.</w:t>
        <w:tab/>
        <w:t>...</w:t>
        <w:tab/>
        <w:t>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Разбойница, соч. Ѳ. Куз-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мичева, нзд. </w:t>
      </w:r>
      <w:r>
        <w:rPr>
          <w:rStyle w:val="CharStyle47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Ратннкъ на Московсквхъ Разва</w:t>
        <w:t>-</w:t>
        <w:br/>
        <w:t>линах*, соч. Ѳ. Кузмнчева. .</w:t>
        <w:br/>
        <w:t>Братья по Оружію, соч. Джемса.</w:t>
        <w:br/>
        <w:t>Мечты п Звуки Поэзіи I. Грузи-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Новѣйшіи </w:t>
      </w:r>
      <w:r>
        <w:rPr>
          <w:rStyle w:val="CharStyle831"/>
        </w:rPr>
        <w:t xml:space="preserve">Пѣсспникъ,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нзд. Ма-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сленикова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48"/>
      </w:pPr>
      <w:r>
        <w:rPr>
          <w:rStyle w:val="CharStyle128"/>
        </w:rPr>
        <w:t xml:space="preserve">Пѣсни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Правды, соч. П.Хрущова.</w:t>
        <w:br/>
        <w:t>Театральный Альбомъ. Тет. 2-я.</w:t>
        <w:br/>
        <w:t>Сердце Женщины, соч. Воскре-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сенскаго 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Малоярославецъ въ 1812 году,</w:t>
      </w:r>
    </w:p>
    <w:p>
      <w:pPr>
        <w:pStyle w:val="Style63"/>
        <w:tabs>
          <w:tab w:leader="dot" w:pos="1854" w:val="left"/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соч. В. Глинки </w:t>
        <w:tab/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Физіологія Влюбленнаго </w:t>
      </w:r>
      <w:r>
        <w:rPr>
          <w:rStyle w:val="CharStyle965"/>
        </w:rPr>
        <w:t>....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Словъ о поэм* Гого</w:t>
        <w:t>-</w:t>
        <w:br/>
        <w:t>ля «Похождепіл Чичикова» .</w:t>
        <w:br/>
        <w:t>Предположеніео Пароходств* по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Ладожскому Озеру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Возможноыъ Вліяніи Карбо</w:t>
        <w:t>-</w:t>
        <w:br/>
        <w:t xml:space="preserve">леина, соч. Мельпсра </w:t>
      </w:r>
      <w:r>
        <w:rPr>
          <w:rStyle w:val="CharStyle965"/>
        </w:rPr>
        <w:t>....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Юрпдичсскія Записки, изд. П.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Рѣдкпнымъ, томъ ІІ-Й </w:t>
      </w:r>
      <w:r>
        <w:rPr>
          <w:rStyle w:val="CharStyle965"/>
        </w:rPr>
        <w:t>....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Историческая Библіотека, V . .</w:t>
        <w:br/>
      </w:r>
      <w:r>
        <w:rPr>
          <w:rStyle w:val="CharStyle128"/>
        </w:rPr>
        <w:t xml:space="preserve">Бссѣды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Дяди съ Племявпикомъ.</w:t>
        <w:br/>
        <w:t>Записки о Русскомъ Быт*, соч.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К. Авдеевой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Чувственной Любви, соч. I.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Ф. Остервальда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Разсужденіе о Необходимости</w:t>
        <w:br/>
        <w:t>Властей, соч.И.Ципровскаго.</w:t>
        <w:br/>
        <w:t>Р*чи Воспитан. Моек. Коммер-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ческаго Училища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Чувства Д*тей, усердныхъ къ</w:t>
        <w:br/>
        <w:t>Матушк*- Цариц*, соч. Саво-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2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востьапова </w:t>
        <w:tab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Обозр*ніе Земнаго Глобуса, соч.</w:t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2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Ободовскаго</w:t>
        <w:tab/>
      </w:r>
    </w:p>
    <w:p>
      <w:pPr>
        <w:pStyle w:val="Style63"/>
        <w:tabs>
          <w:tab w:leader="dot" w:pos="2960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11" w:lineRule="exact"/>
        <w:ind w:left="260" w:right="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Руководство къ Изучснію Все</w:t>
        <w:t>-</w:t>
        <w:br/>
        <w:t>общей Исторіи, сост. А. Смир</w:t>
        <w:t>-</w:t>
        <w:br/>
        <w:t xml:space="preserve">новым* </w:t>
        <w:tab/>
      </w:r>
    </w:p>
    <w:p>
      <w:pPr>
        <w:pStyle w:val="Style554"/>
        <w:widowControl w:val="0"/>
        <w:keepNext w:val="0"/>
        <w:keepLines w:val="0"/>
        <w:shd w:val="clear" w:color="auto" w:fill="E0D69B"/>
        <w:bidi w:val="0"/>
        <w:jc w:val="right"/>
        <w:spacing w:before="0" w:after="0" w:line="19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2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Отчетъ о Д*тскихъ Пріютахъ</w:t>
      </w:r>
    </w:p>
    <w:p>
      <w:pPr>
        <w:pStyle w:val="TOC 5"/>
        <w:tabs>
          <w:tab w:leader="none" w:pos="3414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Крузо, соч. Д. ДеФО. ...</w:t>
        <w:tab/>
        <w:t>—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Робинзонъ Крузе, соч. Кампе,</w:t>
      </w:r>
    </w:p>
    <w:p>
      <w:pPr>
        <w:pStyle w:val="TOC 5"/>
        <w:tabs>
          <w:tab w:leader="dot" w:pos="3414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часть II</w:t>
        <w:tab/>
        <w:t xml:space="preserve"> —</w:t>
      </w:r>
    </w:p>
    <w:p>
      <w:pPr>
        <w:pStyle w:val="Style977"/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rStyle w:val="CharStyle979"/>
          <w:i w:val="0"/>
          <w:iCs w:val="0"/>
        </w:rPr>
        <w:t xml:space="preserve">2)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Кншм, изданнып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Россіи. на</w:t>
      </w:r>
    </w:p>
    <w:p>
      <w:pPr>
        <w:pStyle w:val="Style977"/>
        <w:tabs>
          <w:tab w:leader="none" w:pos="2936" w:val="center"/>
          <w:tab w:leader="none" w:pos="3027" w:val="center"/>
          <w:tab w:leader="none" w:pos="3414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4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ыностранныхь языках</w:t>
      </w:r>
      <w:r>
        <w:rPr>
          <w:rStyle w:val="CharStyle979"/>
          <w:i w:val="0"/>
          <w:iCs w:val="0"/>
        </w:rPr>
        <w:t>в.</w:t>
        <w:tab/>
        <w:t>.</w:t>
        <w:tab/>
        <w:t>.</w:t>
        <w:tab/>
        <w:t>.62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1"/>
      </w:pPr>
      <w:r>
        <w:rPr>
          <w:rStyle w:val="CharStyle980"/>
        </w:rPr>
        <w:t>Некролог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ъ. Елена Андреевна</w:t>
      </w:r>
    </w:p>
    <w:p>
      <w:pPr>
        <w:pStyle w:val="TOC 5"/>
        <w:tabs>
          <w:tab w:leader="dot" w:pos="2936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Ганъ</w:t>
        <w:tab/>
        <w:t>—</w:t>
      </w:r>
    </w:p>
    <w:p>
      <w:pPr>
        <w:pStyle w:val="TOC 5"/>
        <w:tabs>
          <w:tab w:leader="dot" w:pos="3067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156" w:line="235" w:lineRule="exact"/>
        <w:ind w:left="280" w:right="0" w:hanging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БпбліограФнческія и Журналь</w:t>
        <w:t>-</w:t>
        <w:br/>
        <w:t xml:space="preserve">ный </w:t>
      </w:r>
      <w:r>
        <w:rPr>
          <w:rStyle w:val="CharStyle981"/>
        </w:rPr>
        <w:t>Извѣстіл</w:t>
        <w:tab/>
        <w:t xml:space="preserve"> 32</w:t>
      </w:r>
    </w:p>
    <w:p>
      <w:pPr>
        <w:pStyle w:val="Style982"/>
        <w:tabs>
          <w:tab w:leader="none" w:pos="1222" w:val="lef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280" w:right="0"/>
      </w:pPr>
      <w:r>
        <w:rPr>
          <w:rStyle w:val="CharStyle984"/>
          <w:b/>
          <w:bCs/>
          <w:i w:val="0"/>
          <w:iCs w:val="0"/>
        </w:rPr>
        <w:t>Г//.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982"/>
        <w:widowControl w:val="0"/>
        <w:keepNext w:val="0"/>
        <w:keepLines w:val="0"/>
        <w:shd w:val="clear" w:color="auto" w:fill="E0D69B"/>
        <w:bidi w:val="0"/>
        <w:jc w:val="center"/>
        <w:spacing w:before="0" w:after="0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Англійская Литература. К. О.</w:t>
      </w:r>
    </w:p>
    <w:p>
      <w:pPr>
        <w:pStyle w:val="TOC 5"/>
        <w:tabs>
          <w:tab w:leader="dot" w:pos="2936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и </w:t>
      </w:r>
      <w:r>
        <w:rPr>
          <w:rStyle w:val="CharStyle985"/>
        </w:rPr>
        <w:t>оперта</w:t>
      </w:r>
      <w:r>
        <w:rPr>
          <w:rStyle w:val="CharStyle981"/>
        </w:rPr>
        <w:tab/>
        <w:t xml:space="preserve"> 1</w:t>
      </w:r>
    </w:p>
    <w:p>
      <w:pPr>
        <w:pStyle w:val="TOC 5"/>
        <w:tabs>
          <w:tab w:leader="none" w:pos="3414" w:val="right"/>
        </w:tabs>
        <w:widowControl w:val="0"/>
        <w:keepNext w:val="0"/>
        <w:keepLines w:val="0"/>
        <w:shd w:val="clear" w:color="auto" w:fill="E0D69B"/>
        <w:bidi w:val="0"/>
        <w:spacing w:before="0" w:after="204" w:line="235" w:lineRule="exact"/>
        <w:ind w:left="0" w:right="0" w:firstLine="61"/>
      </w:pPr>
      <w:hyperlink w:anchor="bookmark12" w:tooltip="Current Document">
        <w:r>
          <w:rPr>
            <w:lang w:val="ru-RU" w:eastAsia="ru-RU" w:bidi="ru-RU"/>
            <w:w w:val="100"/>
            <w:spacing w:val="0"/>
            <w:color w:val="000000"/>
            <w:position w:val="0"/>
          </w:rPr>
          <w:t>ГермавскаяЛитература.Егожв.</w:t>
          <w:tab/>
          <w:t>13</w:t>
        </w:r>
      </w:hyperlink>
    </w:p>
    <w:p>
      <w:pPr>
        <w:pStyle w:val="Style982"/>
        <w:widowControl w:val="0"/>
        <w:keepNext w:val="0"/>
        <w:keepLines w:val="0"/>
        <w:shd w:val="clear" w:color="auto" w:fill="E0D69B"/>
        <w:bidi w:val="0"/>
        <w:jc w:val="center"/>
        <w:spacing w:before="0" w:after="26" w:line="2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ГIII. с мѣсь.</w:t>
      </w:r>
    </w:p>
    <w:p>
      <w:pPr>
        <w:pStyle w:val="TOC 5"/>
        <w:tabs>
          <w:tab w:leader="dot" w:pos="3067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40" w:lineRule="exact"/>
        <w:ind w:left="280" w:right="0" w:hanging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Торгъ Неграми вънов*йшее вре</w:t>
        <w:t>-</w:t>
        <w:br/>
        <w:t xml:space="preserve">мя </w:t>
        <w:tab/>
        <w:t xml:space="preserve"> </w:t>
      </w:r>
      <w:r>
        <w:rPr>
          <w:rStyle w:val="CharStyle973"/>
          <w:lang w:val="ru-RU" w:eastAsia="ru-RU" w:bidi="ru-RU"/>
        </w:rPr>
        <w:t>1</w:t>
      </w:r>
      <w:r>
        <w:fldChar w:fldCharType="end"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left"/>
        <w:spacing w:before="0" w:after="0" w:line="240" w:lineRule="exact"/>
        <w:ind w:left="0" w:right="48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Засъданіл ученыхъ общсствъ</w:t>
        <w:br/>
        <w:t>въ Россіи и чужихъ краях*:</w:t>
      </w:r>
    </w:p>
    <w:p>
      <w:pPr>
        <w:pStyle w:val="Style63"/>
        <w:numPr>
          <w:ilvl w:val="0"/>
          <w:numId w:val="123"/>
        </w:numPr>
        <w:tabs>
          <w:tab w:leader="none" w:pos="630" w:val="lef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Императорская Санктпс-</w:t>
        <w:br/>
        <w:t>тербѵргская Академія Наукъ. 1 и 72</w:t>
      </w:r>
    </w:p>
    <w:p>
      <w:pPr>
        <w:pStyle w:val="TOC 5"/>
        <w:numPr>
          <w:ilvl w:val="0"/>
          <w:numId w:val="123"/>
        </w:numPr>
        <w:tabs>
          <w:tab w:leader="none" w:pos="625" w:val="left"/>
          <w:tab w:leader="dot" w:pos="3067" w:val="right"/>
          <w:tab w:leader="none" w:pos="3169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8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Академія На</w:t>
        <w:t>-</w:t>
        <w:br/>
        <w:t>укъ</w:t>
        <w:tab/>
        <w:t>17</w:t>
        <w:tab/>
        <w:t>н 76</w:t>
      </w:r>
    </w:p>
    <w:p>
      <w:pPr>
        <w:pStyle w:val="TOC 5"/>
        <w:numPr>
          <w:ilvl w:val="0"/>
          <w:numId w:val="123"/>
        </w:numPr>
        <w:tabs>
          <w:tab w:leader="none" w:pos="625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Академія Нрав</w:t>
        <w:t>-</w:t>
      </w:r>
    </w:p>
    <w:p>
      <w:pPr>
        <w:pStyle w:val="TOC 5"/>
        <w:tabs>
          <w:tab w:leader="dot" w:pos="3067" w:val="right"/>
          <w:tab w:leader="none" w:pos="3145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ственных* и Политическихъ</w:t>
        <w:br/>
        <w:t>Наукъ</w:t>
        <w:tab/>
        <w:t>24</w:t>
        <w:tab/>
        <w:t xml:space="preserve">и </w:t>
      </w:r>
      <w:r>
        <w:rPr>
          <w:rStyle w:val="CharStyle973"/>
          <w:lang w:val="ru-RU" w:eastAsia="ru-RU" w:bidi="ru-RU"/>
        </w:rPr>
        <w:t>88</w:t>
      </w:r>
    </w:p>
    <w:p>
      <w:pPr>
        <w:pStyle w:val="TOC 5"/>
        <w:numPr>
          <w:ilvl w:val="0"/>
          <w:numId w:val="123"/>
        </w:numPr>
        <w:tabs>
          <w:tab w:leader="none" w:pos="630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Парижское Общество По-</w:t>
      </w:r>
    </w:p>
    <w:p>
      <w:pPr>
        <w:pStyle w:val="TOC 5"/>
        <w:tabs>
          <w:tab w:leader="dot" w:pos="3067" w:val="right"/>
          <w:tab w:leader="none" w:pos="3145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ощренія</w:t>
        <w:tab/>
        <w:t>29</w:t>
        <w:tab/>
        <w:t xml:space="preserve">и </w:t>
      </w:r>
      <w:r>
        <w:rPr>
          <w:rStyle w:val="CharStyle973"/>
          <w:lang w:val="ru-RU" w:eastAsia="ru-RU" w:bidi="ru-RU"/>
        </w:rPr>
        <w:t>88</w:t>
      </w:r>
    </w:p>
    <w:p>
      <w:pPr>
        <w:pStyle w:val="TOC 5"/>
        <w:numPr>
          <w:ilvl w:val="0"/>
          <w:numId w:val="123"/>
        </w:numPr>
        <w:tabs>
          <w:tab w:leader="none" w:pos="630" w:val="left"/>
          <w:tab w:leader="dot" w:pos="3067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Лондонское Королевское Об</w:t>
        <w:t>-</w:t>
        <w:br/>
        <w:t>щество</w:t>
        <w:tab/>
        <w:t>85</w:t>
      </w:r>
    </w:p>
    <w:p>
      <w:pPr>
        <w:pStyle w:val="TOC 5"/>
        <w:numPr>
          <w:ilvl w:val="0"/>
          <w:numId w:val="123"/>
        </w:numPr>
        <w:tabs>
          <w:tab w:leader="none" w:pos="630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Лондонское Общество Про-</w:t>
      </w:r>
    </w:p>
    <w:p>
      <w:pPr>
        <w:pStyle w:val="TOC 5"/>
        <w:tabs>
          <w:tab w:leader="dot" w:pos="3067" w:val="right"/>
          <w:tab w:leader="none" w:pos="3414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мышленостп</w:t>
        <w:tab/>
        <w:t xml:space="preserve">  .</w:t>
        <w:tab/>
        <w:t>90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Робертъ Бёрнсъ и Лордъ Бай-</w:t>
      </w:r>
    </w:p>
    <w:p>
      <w:pPr>
        <w:pStyle w:val="TOC 5"/>
        <w:tabs>
          <w:tab w:leader="dot" w:pos="2936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ронъ</w:t>
        <w:tab/>
        <w:t xml:space="preserve"> 30</w:t>
      </w:r>
    </w:p>
    <w:p>
      <w:pPr>
        <w:pStyle w:val="TOC 5"/>
        <w:tabs>
          <w:tab w:leader="none" w:pos="2658" w:val="center"/>
          <w:tab w:leader="none" w:pos="3194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Тьер* и Гизо, какъ ораторы и</w:t>
        <w:br/>
        <w:t>государственные люди</w:t>
        <w:tab/>
      </w:r>
      <w:r>
        <w:rPr>
          <w:rStyle w:val="CharStyle956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35</w:t>
      </w:r>
    </w:p>
    <w:p>
      <w:pPr>
        <w:pStyle w:val="TOC 5"/>
        <w:tabs>
          <w:tab w:leader="dot" w:pos="2936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Исторпческія зам*ткв</w:t>
        <w:tab/>
        <w:t>65</w:t>
      </w:r>
      <w:r>
        <w:fldChar w:fldCharType="end"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0" w:right="0" w:firstLine="61"/>
        <w:sectPr>
          <w:pgSz w:w="7464" w:h="12246"/>
          <w:pgMar w:top="324" w:left="259" w:right="259" w:bottom="324" w:header="0" w:footer="3" w:gutter="0"/>
          <w:rtlGutter w:val="0"/>
          <w:cols w:num="2" w:space="720" w:equalWidth="0">
            <w:col w:w="3034" w:space="442"/>
            <w:col w:w="3470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Солнечное затм*ніе 26 іюна въ</w:t>
      </w:r>
    </w:p>
    <w:p>
      <w:pPr>
        <w:pStyle w:val="Style526"/>
        <w:framePr w:w="3432" w:h="1890" w:vSpace="147" w:wrap="around" w:vAnchor="text" w:hAnchor="margin" w:x="42" w:y="350"/>
        <w:widowControl w:val="0"/>
        <w:keepNext w:val="0"/>
        <w:keepLines w:val="0"/>
        <w:shd w:val="clear" w:color="auto" w:fill="E0D69B"/>
        <w:bidi w:val="0"/>
        <w:jc w:val="right"/>
        <w:spacing w:before="0" w:after="0" w:line="170" w:lineRule="exact"/>
        <w:ind w:left="0" w:right="0" w:firstLine="0"/>
      </w:pPr>
      <w:r>
        <w:rPr>
          <w:rStyle w:val="CharStyle713"/>
          <w:b/>
          <w:bCs/>
        </w:rPr>
        <w:t>Стр.</w:t>
      </w:r>
    </w:p>
    <w:p>
      <w:pPr>
        <w:pStyle w:val="Style63"/>
        <w:framePr w:w="3432" w:h="1890" w:vSpace="147" w:wrap="around" w:vAnchor="text" w:hAnchor="margin" w:x="42" w:y="350"/>
        <w:tabs>
          <w:tab w:leader="dot" w:pos="3398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224" w:line="235" w:lineRule="exact"/>
        <w:ind w:left="240" w:right="0" w:firstLine="10"/>
      </w:pPr>
      <w:r>
        <w:rPr>
          <w:rStyle w:val="CharStyle64"/>
        </w:rPr>
        <w:t>Пепзѣ, Моздок* и Нижнета-</w:t>
        <w:br/>
        <w:t>гольск*</w:t>
        <w:tab/>
        <w:t xml:space="preserve">  92</w:t>
      </w:r>
    </w:p>
    <w:p>
      <w:pPr>
        <w:pStyle w:val="Style177"/>
        <w:framePr w:w="3432" w:h="1890" w:vSpace="147" w:wrap="around" w:vAnchor="text" w:hAnchor="margin" w:x="42" w:y="350"/>
        <w:widowControl w:val="0"/>
        <w:keepNext w:val="0"/>
        <w:keepLines w:val="0"/>
        <w:shd w:val="clear" w:color="auto" w:fill="E0D69B"/>
        <w:bidi w:val="0"/>
        <w:jc w:val="center"/>
        <w:spacing w:before="0" w:after="41" w:line="180" w:lineRule="exact"/>
        <w:ind w:left="20" w:right="0" w:firstLine="0"/>
      </w:pPr>
      <w:r>
        <w:rPr>
          <w:rStyle w:val="CharStyle986"/>
        </w:rPr>
        <w:t>Театральная Лѣтоппсь:</w:t>
      </w:r>
    </w:p>
    <w:p>
      <w:pPr>
        <w:pStyle w:val="Style63"/>
        <w:framePr w:w="3432" w:h="1890" w:vSpace="147" w:wrap="around" w:vAnchor="text" w:hAnchor="margin" w:x="42" w:y="350"/>
        <w:widowControl w:val="0"/>
        <w:keepNext w:val="0"/>
        <w:keepLines w:val="0"/>
        <w:shd w:val="clear" w:color="auto" w:fill="E0D69B"/>
        <w:bidi w:val="0"/>
        <w:jc w:val="left"/>
        <w:spacing w:before="0" w:after="0" w:line="322" w:lineRule="exact"/>
        <w:ind w:left="0" w:right="460" w:firstLine="31"/>
      </w:pPr>
      <w:r>
        <w:rPr>
          <w:rStyle w:val="CharStyle636"/>
        </w:rPr>
        <w:t>Французами Театр*</w:t>
      </w:r>
      <w:r>
        <w:rPr>
          <w:rStyle w:val="CharStyle64"/>
        </w:rPr>
        <w:t xml:space="preserve"> ев </w:t>
      </w:r>
      <w:r>
        <w:rPr>
          <w:rStyle w:val="CharStyle636"/>
        </w:rPr>
        <w:t>Парижа,.</w:t>
        <w:br/>
      </w:r>
      <w:r>
        <w:rPr>
          <w:rStyle w:val="CharStyle64"/>
          <w:lang w:val="fr-FR" w:eastAsia="fr-FR" w:bidi="fr-FR"/>
        </w:rPr>
        <w:t>Oscar ou le mari qui trompe sa</w:t>
      </w:r>
    </w:p>
    <w:p>
      <w:pPr>
        <w:widowControl w:val="0"/>
        <w:rPr>
          <w:sz w:val="2"/>
          <w:szCs w:val="2"/>
        </w:rPr>
      </w:pPr>
      <w:r>
        <w:pict>
          <v:shape id="_x0000_s1509" type="#_x0000_t202" style="position:absolute;margin-left:166.45pt;margin-top:0.1pt;width:13.9pt;height:12.5pt;z-index:-12582901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left"/>
                    <w:spacing w:before="0" w:after="0" w:line="220" w:lineRule="exact"/>
                    <w:ind w:left="0" w:right="0" w:firstLine="38"/>
                  </w:pPr>
                  <w:r>
                    <w:rPr>
                      <w:rStyle w:val="CharStyle64"/>
                      <w:lang w:val="fr-FR" w:eastAsia="fr-FR" w:bidi="fr-FR"/>
                    </w:rPr>
                    <w:t>IV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6"/>
      </w:pPr>
      <w:r>
        <w:fldChar w:fldCharType="begin"/>
        <w:instrText xml:space="preserve"> TOC \o "1-5" \h \z </w:instrText>
        <w:fldChar w:fldCharType="separate"/>
      </w:r>
      <w:r>
        <w:rPr>
          <w:w w:val="100"/>
          <w:spacing w:val="0"/>
          <w:color w:val="000000"/>
          <w:position w:val="0"/>
        </w:rPr>
        <w:t>fômme</w:t>
        <w:tab/>
        <w:t xml:space="preserve"> 37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Le Comte de Bristol</w:t>
        <w:tab/>
        <w:t>—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 xml:space="preserve">Le voyage </w:t>
      </w:r>
      <w:r>
        <w:rPr>
          <w:rStyle w:val="CharStyle994"/>
        </w:rPr>
        <w:t xml:space="preserve">à </w:t>
      </w:r>
      <w:r>
        <w:rPr>
          <w:w w:val="100"/>
          <w:spacing w:val="0"/>
          <w:color w:val="000000"/>
          <w:position w:val="0"/>
        </w:rPr>
        <w:t>Pontoise</w:t>
        <w:tab/>
        <w:t>—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Les Aides de Camp</w:t>
        <w:tab/>
        <w:t>38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Tabarin</w:t>
        <w:tab/>
        <w:t xml:space="preserve">  —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Paris le Bobemieu</w:t>
        <w:tab/>
        <w:t>39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Les Jumeaux Béarnais</w:t>
        <w:tab/>
        <w:t>—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Le Diable de Pirénées</w:t>
        <w:tab/>
        <w:t xml:space="preserve"> —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Le Tribun de Païenne</w:t>
        <w:tab/>
        <w:t>—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Duchesse et Poissarde</w:t>
        <w:tab/>
        <w:t>40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La peur de Mal</w:t>
        <w:tab/>
        <w:t>—</w:t>
      </w:r>
    </w:p>
    <w:p>
      <w:pPr>
        <w:pStyle w:val="TOC 5"/>
        <w:tabs>
          <w:tab w:leader="none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Les Brigands de la Loire. ...</w:t>
        <w:tab/>
        <w:t>—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 xml:space="preserve">Le Mari </w:t>
      </w:r>
      <w:r>
        <w:rPr>
          <w:rStyle w:val="CharStyle995"/>
        </w:rPr>
        <w:t>A</w:t>
      </w:r>
      <w:r>
        <w:rPr>
          <w:rStyle w:val="CharStyle996"/>
        </w:rPr>
        <w:t xml:space="preserve"> </w:t>
      </w:r>
      <w:r>
        <w:rPr>
          <w:w w:val="100"/>
          <w:spacing w:val="0"/>
          <w:color w:val="000000"/>
          <w:position w:val="0"/>
        </w:rPr>
        <w:t>l’Essai</w:t>
        <w:tab/>
        <w:t>41</w:t>
      </w:r>
    </w:p>
    <w:p>
      <w:pPr>
        <w:pStyle w:val="TOC 5"/>
        <w:tabs>
          <w:tab w:leader="dot" w:pos="340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20" w:lineRule="exact"/>
        <w:ind w:left="0" w:right="0" w:firstLine="41"/>
      </w:pPr>
      <w:r>
        <w:rPr>
          <w:w w:val="100"/>
          <w:spacing w:val="0"/>
          <w:color w:val="000000"/>
          <w:position w:val="0"/>
        </w:rPr>
        <w:t>Les Deux Factions</w:t>
        <w:tab/>
        <w:t>—</w:t>
      </w:r>
    </w:p>
    <w:p>
      <w:pPr>
        <w:pStyle w:val="Style971"/>
        <w:widowControl w:val="0"/>
        <w:keepNext w:val="0"/>
        <w:keepLines w:val="0"/>
        <w:shd w:val="clear" w:color="auto" w:fill="E0D69B"/>
        <w:bidi w:val="0"/>
        <w:spacing w:before="0" w:after="0" w:line="17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Jacket's Club</w:t>
        <w:tab/>
        <w:t xml:space="preserve"> —</w:t>
      </w:r>
    </w:p>
    <w:p>
      <w:pPr>
        <w:pStyle w:val="TOC 5"/>
        <w:tabs>
          <w:tab w:leader="none" w:pos="2702" w:val="center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 xml:space="preserve">Comédiens et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Marionettes.</w:t>
        <w:tab/>
      </w:r>
      <w:r>
        <w:rPr>
          <w:w w:val="100"/>
          <w:spacing w:val="0"/>
          <w:color w:val="000000"/>
          <w:position w:val="0"/>
        </w:rPr>
        <w:t>...</w:t>
        <w:tab/>
        <w:t>42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 xml:space="preserve">L'Audience </w:t>
      </w:r>
      <w:r>
        <w:rPr>
          <w:lang w:val="la" w:eastAsia="la" w:bidi="la"/>
          <w:w w:val="100"/>
          <w:spacing w:val="0"/>
          <w:color w:val="000000"/>
          <w:position w:val="0"/>
        </w:rPr>
        <w:t>secrete</w:t>
      </w:r>
      <w:r>
        <w:rPr>
          <w:w w:val="100"/>
          <w:spacing w:val="0"/>
          <w:color w:val="000000"/>
          <w:position w:val="0"/>
        </w:rPr>
        <w:tab/>
        <w:t xml:space="preserve"> —</w:t>
      </w:r>
    </w:p>
    <w:p>
      <w:pPr>
        <w:pStyle w:val="TOC 5"/>
        <w:tabs>
          <w:tab w:leader="none" w:pos="2821" w:val="center"/>
          <w:tab w:leader="none" w:pos="2993" w:val="center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Mérovée ou brune et blonde.</w:t>
        <w:tab/>
        <w:t>.</w:t>
        <w:tab/>
        <w:t>.</w:t>
        <w:tab/>
        <w:t>—</w:t>
      </w:r>
    </w:p>
    <w:p>
      <w:pPr>
        <w:pStyle w:val="TOC 5"/>
        <w:tabs>
          <w:tab w:leader="dot" w:pos="3398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 xml:space="preserve">Une Jeunesse orageuse </w:t>
        <w:tab/>
        <w:t xml:space="preserve"> 43</w:t>
      </w:r>
    </w:p>
    <w:p>
      <w:pPr>
        <w:pStyle w:val="TOC 5"/>
        <w:tabs>
          <w:tab w:leader="none" w:pos="2797" w:val="center"/>
          <w:tab w:leader="none" w:pos="2984" w:val="center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César ou les deux vocations</w:t>
        <w:tab/>
        <w:t>.</w:t>
        <w:tab/>
        <w:t>.</w:t>
        <w:tab/>
        <w:t>44</w:t>
      </w:r>
    </w:p>
    <w:p>
      <w:pPr>
        <w:pStyle w:val="TOC 5"/>
        <w:tabs>
          <w:tab w:leader="none" w:pos="2702" w:val="center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Qui se ressemble se gène.</w:t>
        <w:tab/>
        <w:t>...</w:t>
        <w:tab/>
        <w:t>—•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L’Ecuyer tranchant</w:t>
        <w:tab/>
        <w:t>45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Agrippine</w:t>
        <w:tab/>
        <w:t>—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Un Veuvage</w:t>
        <w:tab/>
        <w:t xml:space="preserve"> —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0" w:line="24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Le Code Noir</w:t>
        <w:tab/>
        <w:t>46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54" w:line="22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Dans un Armoire</w:t>
        <w:tab/>
        <w:t>—</w:t>
      </w:r>
    </w:p>
    <w:p>
      <w:pPr>
        <w:pStyle w:val="TOC 5"/>
        <w:tabs>
          <w:tab w:leader="dot" w:pos="2882" w:val="center"/>
        </w:tabs>
        <w:widowControl w:val="0"/>
        <w:keepNext w:val="0"/>
        <w:keepLines w:val="0"/>
        <w:shd w:val="clear" w:color="auto" w:fill="E0D69B"/>
        <w:bidi w:val="0"/>
        <w:spacing w:before="0" w:after="42" w:line="220" w:lineRule="exact"/>
        <w:ind w:left="0" w:right="0" w:firstLine="48"/>
      </w:pPr>
      <w:r>
        <w:rPr>
          <w:w w:val="100"/>
          <w:spacing w:val="0"/>
          <w:color w:val="000000"/>
          <w:position w:val="0"/>
        </w:rPr>
        <w:t>Les deux couronnes</w:t>
        <w:tab/>
        <w:t xml:space="preserve"> —</w:t>
      </w:r>
    </w:p>
    <w:p>
      <w:pPr>
        <w:pStyle w:val="TOC 5"/>
        <w:tabs>
          <w:tab w:leader="dot" w:pos="3127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40" w:lineRule="exact"/>
        <w:ind w:left="260" w:right="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 изъ-за границы. (Пись</w:t>
        <w:t>-</w:t>
        <w:br/>
        <w:t xml:space="preserve">мо </w:t>
      </w:r>
      <w:r>
        <w:rPr>
          <w:w w:val="100"/>
          <w:spacing w:val="0"/>
          <w:color w:val="000000"/>
          <w:position w:val="0"/>
        </w:rPr>
        <w:t xml:space="preserve">XI) 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47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jc w:val="left"/>
        <w:spacing w:before="0" w:after="143" w:line="259" w:lineRule="exact"/>
        <w:ind w:left="260" w:right="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Журнальный и литературный</w:t>
        <w:br/>
        <w:t xml:space="preserve">Замѣтки </w:t>
      </w:r>
      <w:r>
        <w:rPr>
          <w:rStyle w:val="CharStyle956"/>
        </w:rPr>
        <w:t xml:space="preserve">......... 51 п </w:t>
      </w:r>
      <w:r>
        <w:rPr>
          <w:rStyle w:val="CharStyle973"/>
        </w:rPr>
        <w:t>6</w:t>
      </w:r>
      <w:r>
        <w:rPr>
          <w:rStyle w:val="CharStyle956"/>
          <w:lang w:val="fr-FR" w:eastAsia="fr-FR" w:bidi="fr-FR"/>
        </w:rPr>
        <w:t>G</w:t>
      </w:r>
    </w:p>
    <w:p>
      <w:pPr>
        <w:pStyle w:val="TOC 5"/>
        <w:tabs>
          <w:tab w:leader="dot" w:pos="2885" w:val="right"/>
          <w:tab w:leader="none" w:pos="3127" w:val="right"/>
          <w:tab w:leader="none" w:pos="3286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0" w:lineRule="exact"/>
        <w:ind w:left="260" w:right="0" w:hanging="212"/>
      </w:pPr>
      <w:r>
        <w:rPr>
          <w:rStyle w:val="CharStyle953"/>
        </w:rPr>
        <w:t xml:space="preserve">Разныя Извѣстія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(111 ста</w:t>
        <w:t>-</w:t>
        <w:br/>
        <w:t xml:space="preserve">тей) </w:t>
        <w:tab/>
        <w:t xml:space="preserve"> 56</w:t>
        <w:tab/>
        <w:t>и</w:t>
        <w:tab/>
      </w:r>
      <w:r>
        <w:rPr>
          <w:rStyle w:val="CharStyle973"/>
          <w:lang w:val="ru-RU" w:eastAsia="ru-RU" w:bidi="ru-RU"/>
        </w:rPr>
        <w:t>68</w:t>
      </w:r>
      <w:r>
        <w:br w:type="page"/>
      </w:r>
      <w:r>
        <w:fldChar w:fldCharType="end"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20" w:lineRule="exact"/>
        <w:ind w:left="0" w:right="0" w:firstLine="0"/>
      </w:pPr>
      <w:r>
        <w:pict>
          <v:shape id="_x0000_s1510" type="#_x0000_t202" style="position:absolute;margin-left:4.3pt;margin-top:0;width:345.6pt;height:74.4pt;z-index:-1258290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5"/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130" w:line="260" w:lineRule="exact"/>
                    <w:ind w:left="0" w:right="0" w:firstLine="0"/>
                  </w:pPr>
                  <w:r>
                    <w:rPr>
                      <w:rStyle w:val="CharStyle987"/>
                      <w:b/>
                      <w:bCs/>
                    </w:rPr>
                    <w:t>ПОНЫЛ ФРАНЦУЗСКІЯ книги,</w:t>
                  </w:r>
                </w:p>
                <w:p>
                  <w:pPr>
                    <w:pStyle w:val="Style887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center"/>
                    <w:spacing w:before="0" w:after="143" w:line="283" w:lineRule="exact"/>
                    <w:ind w:left="0" w:right="0" w:firstLine="0"/>
                  </w:pPr>
                  <w:r>
                    <w:rPr>
                      <w:rStyle w:val="CharStyle888"/>
                      <w:b/>
                      <w:bCs/>
                    </w:rPr>
                    <w:t>полученные въ книжномъ магазина Я. А. Исакова, въ Санктпетер-</w:t>
                    <w:br/>
                    <w:t xml:space="preserve">бургв, въ Гостиномъ Дворь, </w:t>
                  </w:r>
                  <w:r>
                    <w:rPr>
                      <w:rStyle w:val="CharStyle988"/>
                      <w:b/>
                      <w:bCs/>
                    </w:rPr>
                    <w:t>JV?</w:t>
                  </w:r>
                  <w:r>
                    <w:rPr>
                      <w:rStyle w:val="CharStyle888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888"/>
                      <w:b/>
                      <w:bCs/>
                    </w:rPr>
                    <w:t>22.</w:t>
                  </w:r>
                </w:p>
                <w:p>
                  <w:pPr>
                    <w:pStyle w:val="Style989"/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 w:line="180" w:lineRule="exact"/>
                    <w:ind w:left="0" w:right="0" w:firstLine="0"/>
                  </w:pPr>
                  <w:r>
                    <w:rPr>
                      <w:rStyle w:val="CharStyle991"/>
                    </w:rPr>
                    <w:t xml:space="preserve">(ЦѣНЫ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НАЗНАЧЕНЫ ПО КУРСУ ПА СЕРЕБРО.)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Р. К.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center"/>
        <w:spacing w:before="0" w:after="58" w:line="22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РОСКОШНЫЯ ИЗДАНІЯ.</w:t>
      </w:r>
    </w:p>
    <w:p>
      <w:pPr>
        <w:pStyle w:val="Style389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227"/>
      </w:pPr>
      <w:r>
        <w:rPr>
          <w:w w:val="100"/>
          <w:spacing w:val="0"/>
          <w:color w:val="000000"/>
          <w:position w:val="0"/>
        </w:rPr>
        <w:t>EDUCATION MATERNELLE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</w:p>
    <w:p>
      <w:pPr>
        <w:pStyle w:val="Style63"/>
        <w:tabs>
          <w:tab w:leader="none" w:pos="3086" w:val="right"/>
          <w:tab w:leader="none" w:pos="340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80" w:right="82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simples leçons d’une mère</w:t>
        <w:br/>
      </w:r>
      <w:r>
        <w:rPr>
          <w:rStyle w:val="CharStyle103"/>
          <w:lang w:val="fr-FR" w:eastAsia="fr-FR" w:bidi="fr-FR"/>
        </w:rPr>
        <w:t xml:space="preserve">à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ses enfants, par madame</w:t>
        <w:br/>
      </w:r>
      <w:r>
        <w:rPr>
          <w:rStyle w:val="CharStyle97"/>
        </w:rPr>
        <w:t xml:space="preserve">АтаЫе </w:t>
      </w:r>
      <w:r>
        <w:rPr>
          <w:rStyle w:val="CharStyle97"/>
          <w:lang w:val="fr-FR" w:eastAsia="fr-FR" w:bidi="fr-FR"/>
        </w:rPr>
        <w:t xml:space="preserve">T </w:t>
      </w:r>
      <w:r>
        <w:rPr>
          <w:rStyle w:val="CharStyle97"/>
          <w:lang w:val="la" w:eastAsia="la" w:bidi="la"/>
        </w:rPr>
        <w:t>astu.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Souscrip</w:t>
        <w:t>-</w:t>
        <w:br/>
        <w:t>tion pour 50 livraisons (7</w:t>
        <w:br/>
        <w:t>livr. parus) qui formeront</w:t>
        <w:br/>
        <w:t xml:space="preserve">un beau volume grand in </w:t>
      </w:r>
      <w:r>
        <w:rPr>
          <w:rStyle w:val="CharStyle472"/>
          <w:lang w:val="fr-FR" w:eastAsia="fr-FR" w:bidi="fr-FR"/>
        </w:rPr>
        <w:t>8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avec 500 vignettes gravées</w:t>
        <w:br/>
        <w:t>sur bois. Paris. 1842. .</w:t>
        <w:tab/>
        <w:t>.4</w:t>
        <w:tab/>
        <w:t>30</w:t>
      </w:r>
    </w:p>
    <w:p>
      <w:pPr>
        <w:pStyle w:val="Style63"/>
        <w:tabs>
          <w:tab w:leader="none" w:pos="2611" w:val="right"/>
          <w:tab w:leader="none" w:pos="3086" w:val="right"/>
          <w:tab w:leader="none" w:pos="340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80" w:right="820" w:hanging="227"/>
      </w:pPr>
      <w:r>
        <w:rPr>
          <w:rStyle w:val="CharStyle222"/>
        </w:rPr>
        <w:t xml:space="preserve">PETITES MISÈRES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la vie</w:t>
        <w:br/>
        <w:t xml:space="preserve">humaine, par </w:t>
      </w:r>
      <w:r>
        <w:rPr>
          <w:rStyle w:val="CharStyle97"/>
          <w:lang w:val="de-DE" w:eastAsia="de-DE" w:bidi="de-DE"/>
        </w:rPr>
        <w:t>Old. Nick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</w:t>
        <w:br/>
      </w:r>
      <w:r>
        <w:rPr>
          <w:rStyle w:val="CharStyle97"/>
          <w:lang w:val="fr-FR" w:eastAsia="fr-FR" w:bidi="fr-FR"/>
        </w:rPr>
        <w:t>Grandville</w:t>
      </w:r>
      <w:r>
        <w:rPr>
          <w:lang w:val="fr-FR" w:eastAsia="fr-FR" w:bidi="fr-FR"/>
          <w:w w:val="100"/>
          <w:spacing w:val="0"/>
          <w:color w:val="000000"/>
          <w:position w:val="0"/>
        </w:rPr>
        <w:t>, livraisons 15 à</w:t>
        <w:br/>
        <w:t>24. Prix pr. 50 livr. .</w:t>
        <w:tab/>
        <w:t>.</w:t>
        <w:tab/>
        <w:t>4</w:t>
        <w:tab/>
        <w:t>30</w:t>
      </w:r>
    </w:p>
    <w:p>
      <w:pPr>
        <w:pStyle w:val="Style63"/>
        <w:tabs>
          <w:tab w:leader="none" w:pos="3086" w:val="right"/>
          <w:tab w:leader="none" w:pos="340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80" w:right="820" w:hanging="227"/>
      </w:pPr>
      <w:r>
        <w:rPr>
          <w:rStyle w:val="CharStyle222"/>
        </w:rPr>
        <w:t>MOEURS, USAGES ET COUTU</w:t>
        <w:t>-</w:t>
        <w:br/>
        <w:t xml:space="preserve">MES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Je tous les peuples du</w:t>
        <w:br/>
        <w:t>monde, d’après des docu</w:t>
        <w:t>-</w:t>
        <w:br/>
        <w:t>ments authentiques et les</w:t>
        <w:br/>
        <w:t>voyages les plus recents;</w:t>
        <w:br/>
        <w:t xml:space="preserve">par </w:t>
      </w:r>
      <w:r>
        <w:rPr>
          <w:rStyle w:val="CharStyle97"/>
          <w:lang w:val="fr-FR" w:eastAsia="fr-FR" w:bidi="fr-FR"/>
        </w:rPr>
        <w:t>N. Daily,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livraisons 31</w:t>
        <w:br/>
        <w:t>—40. Prix pr. 50 livr. .</w:t>
        <w:tab/>
        <w:t>7</w:t>
        <w:tab/>
        <w:t>50</w:t>
      </w:r>
    </w:p>
    <w:p>
      <w:pPr>
        <w:pStyle w:val="Style389"/>
        <w:widowControl w:val="0"/>
        <w:keepNext w:val="0"/>
        <w:keepLines w:val="0"/>
        <w:shd w:val="clear" w:color="auto" w:fill="E0D69B"/>
        <w:bidi w:val="0"/>
        <w:spacing w:before="0" w:after="0" w:line="220" w:lineRule="exact"/>
        <w:ind w:left="280" w:right="0" w:hanging="227"/>
      </w:pPr>
      <w:r>
        <w:rPr>
          <w:w w:val="100"/>
          <w:spacing w:val="0"/>
          <w:color w:val="000000"/>
          <w:position w:val="0"/>
        </w:rPr>
        <w:t xml:space="preserve">LE MUSÉE POUR RIRE,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Ю0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80" w:right="82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caricatures choisies </w:t>
      </w:r>
      <w:r>
        <w:rPr>
          <w:lang w:val="la" w:eastAsia="la" w:bidi="la"/>
          <w:w w:val="100"/>
          <w:spacing w:val="0"/>
          <w:color w:val="000000"/>
          <w:position w:val="0"/>
        </w:rPr>
        <w:t>parmis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les croquis de tous les cari</w:t>
        <w:t>-</w:t>
        <w:br/>
        <w:t>caturistes, texte par Al. M.</w:t>
      </w:r>
    </w:p>
    <w:p>
      <w:pPr>
        <w:pStyle w:val="Style70"/>
        <w:tabs>
          <w:tab w:leader="dot" w:pos="308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80" w:right="82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MauriceAlhoy, Louis Huart</w:t>
        <w:br/>
      </w:r>
      <w:r>
        <w:rPr>
          <w:rStyle w:val="CharStyle136"/>
          <w:lang w:val="fr-FR" w:eastAsia="fr-FR" w:bidi="fr-FR"/>
          <w:i w:val="0"/>
          <w:iCs w:val="0"/>
        </w:rPr>
        <w:t xml:space="preserve">et CA.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Philippon.</w:t>
      </w:r>
      <w:r>
        <w:rPr>
          <w:rStyle w:val="CharStyle136"/>
          <w:lang w:val="fr-FR" w:eastAsia="fr-FR" w:bidi="fr-FR"/>
          <w:i w:val="0"/>
          <w:iCs w:val="0"/>
        </w:rPr>
        <w:t xml:space="preserve"> 3 vol. in</w:t>
        <w:br/>
        <w:t>4. Paris. Prix</w:t>
        <w:tab/>
        <w:t>9</w:t>
      </w:r>
    </w:p>
    <w:p>
      <w:pPr>
        <w:pStyle w:val="Style389"/>
        <w:widowControl w:val="0"/>
        <w:keepNext w:val="0"/>
        <w:keepLines w:val="0"/>
        <w:shd w:val="clear" w:color="auto" w:fill="E0D69B"/>
        <w:bidi w:val="0"/>
        <w:spacing w:before="0" w:after="0" w:line="230" w:lineRule="exact"/>
        <w:ind w:left="280" w:right="0" w:hanging="227"/>
      </w:pPr>
      <w:r>
        <w:rPr>
          <w:w w:val="100"/>
          <w:spacing w:val="0"/>
          <w:color w:val="000000"/>
          <w:position w:val="0"/>
        </w:rPr>
        <w:t>RÉCRÉATIONS INSTRUCTIVES,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0" w:lineRule="exact"/>
        <w:ind w:left="2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zoologie pittoresque par St.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left"/>
        <w:spacing w:before="0" w:after="0" w:line="230" w:lineRule="exact"/>
        <w:ind w:left="280" w:right="82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Aulaire. Un vol. élégant in</w:t>
        <w:br/>
        <w:t>4. Sans texte, cartonné.</w:t>
      </w:r>
    </w:p>
    <w:p>
      <w:pPr>
        <w:pStyle w:val="Style63"/>
        <w:tabs>
          <w:tab w:leader="dot" w:pos="3086" w:val="right"/>
          <w:tab w:leader="none" w:pos="340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0" w:lineRule="exact"/>
        <w:ind w:left="2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Paris. Prix</w:t>
        <w:tab/>
        <w:t>2</w:t>
        <w:tab/>
        <w:t>30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right"/>
        <w:spacing w:before="0" w:after="0" w:line="245" w:lineRule="exact"/>
        <w:ind w:left="0" w:right="820" w:firstLine="0"/>
      </w:pPr>
      <w:r>
        <w:rPr>
          <w:rStyle w:val="CharStyle221"/>
        </w:rPr>
        <w:t xml:space="preserve">LE </w:t>
      </w:r>
      <w:r>
        <w:rPr>
          <w:rStyle w:val="CharStyle221"/>
          <w:lang w:val="de-DE" w:eastAsia="de-DE" w:bidi="de-DE"/>
        </w:rPr>
        <w:t xml:space="preserve">COMIC </w:t>
      </w:r>
      <w:r>
        <w:rPr>
          <w:rStyle w:val="CharStyle221"/>
        </w:rPr>
        <w:t xml:space="preserve">almanack,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Keep-</w:t>
        <w:br/>
        <w:t>sake comique pour 1812.</w:t>
      </w:r>
    </w:p>
    <w:p>
      <w:pPr>
        <w:pStyle w:val="Style70"/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80" w:right="0" w:hanging="4"/>
      </w:pPr>
      <w:r>
        <w:br w:type="column"/>
      </w:r>
      <w:r>
        <w:rPr>
          <w:rStyle w:val="CharStyle136"/>
          <w:lang w:val="fr-FR" w:eastAsia="fr-FR" w:bidi="fr-FR"/>
          <w:i w:val="0"/>
          <w:iCs w:val="0"/>
        </w:rPr>
        <w:t xml:space="preserve">Par MM.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Balzat, Fr.</w:t>
      </w:r>
    </w:p>
    <w:p>
      <w:pPr>
        <w:pStyle w:val="Style63"/>
        <w:tabs>
          <w:tab w:leader="none" w:pos="3136" w:val="right"/>
          <w:tab w:leader="none" w:pos="3277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80" w:right="840" w:hanging="4"/>
      </w:pPr>
      <w:r>
        <w:rPr>
          <w:rStyle w:val="CharStyle97"/>
          <w:lang w:val="fr-FR" w:eastAsia="fr-FR" w:bidi="fr-FR"/>
        </w:rPr>
        <w:t>Soulié,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etc 1. vol. in 12, or</w:t>
        <w:t>-</w:t>
        <w:br/>
        <w:t>né de douze gravures à l'eau</w:t>
        <w:br/>
        <w:t>forte sur acier et d’un grand</w:t>
        <w:br/>
        <w:t>nombre de dessinscomiques</w:t>
        <w:br/>
        <w:t>dans le texte, par Ch. Ver</w:t>
        <w:t>-</w:t>
        <w:br/>
        <w:t xml:space="preserve">nier. Cartonné. </w:t>
      </w:r>
      <w:r>
        <w:rPr>
          <w:rStyle w:val="CharStyle997"/>
        </w:rPr>
        <w:t>....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rStyle w:val="CharStyle998"/>
        </w:rPr>
        <w:t>1</w:t>
        <w:tab/>
        <w:t>50</w:t>
      </w:r>
    </w:p>
    <w:p>
      <w:pPr>
        <w:pStyle w:val="Style63"/>
        <w:tabs>
          <w:tab w:leader="none" w:pos="3136" w:val="right"/>
          <w:tab w:leader="none" w:pos="3274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80" w:right="840" w:hanging="227"/>
      </w:pPr>
      <w:r>
        <w:rPr>
          <w:rStyle w:val="CharStyle221"/>
        </w:rPr>
        <w:t xml:space="preserve">fantaisies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artistiques illu</w:t>
        <w:t>-</w:t>
        <w:br/>
        <w:t xml:space="preserve">strées d'apres </w:t>
      </w:r>
      <w:r>
        <w:rPr>
          <w:rStyle w:val="CharStyle97"/>
          <w:lang w:val="fr-FR" w:eastAsia="fr-FR" w:bidi="fr-FR"/>
        </w:rPr>
        <w:t>Victor A dam,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texte de mad. la baronne de</w:t>
        <w:br/>
      </w:r>
      <w:r>
        <w:rPr>
          <w:rStyle w:val="CharStyle97"/>
          <w:lang w:val="fr-FR" w:eastAsia="fr-FR" w:bidi="fr-FR"/>
        </w:rPr>
        <w:t>Noretc,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in 16 cartonné. .</w:t>
        <w:tab/>
        <w:t>1</w:t>
        <w:tab/>
        <w:t>30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80" w:right="840" w:hanging="227"/>
      </w:pPr>
      <w:r>
        <w:rPr>
          <w:rStyle w:val="CharStyle221"/>
        </w:rPr>
        <w:t xml:space="preserve">album chaos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caricature de</w:t>
        <w:br/>
        <w:t xml:space="preserve">tout le monde; in folio </w:t>
      </w:r>
      <w:r>
        <w:rPr>
          <w:lang w:val="de-DE" w:eastAsia="de-DE" w:bidi="de-DE"/>
          <w:w w:val="100"/>
          <w:spacing w:val="0"/>
          <w:color w:val="000000"/>
          <w:position w:val="0"/>
        </w:rPr>
        <w:t>ob</w:t>
        <w:t>-</w:t>
        <w:br/>
        <w:t xml:space="preserve">long.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Sans texte cartonné.</w:t>
      </w:r>
    </w:p>
    <w:p>
      <w:pPr>
        <w:pStyle w:val="Style63"/>
        <w:tabs>
          <w:tab w:leader="dot" w:pos="2081" w:val="left"/>
          <w:tab w:leader="dot" w:pos="2471" w:val="left"/>
          <w:tab w:leader="none" w:pos="3136" w:val="right"/>
          <w:tab w:leader="none" w:pos="3287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8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Paris</w:t>
        <w:tab/>
        <w:tab/>
        <w:t xml:space="preserve"> .</w:t>
        <w:tab/>
        <w:t>1</w:t>
        <w:tab/>
      </w:r>
      <w:r>
        <w:rPr>
          <w:rStyle w:val="CharStyle472"/>
          <w:lang w:val="fr-FR" w:eastAsia="fr-FR" w:bidi="fr-FR"/>
        </w:rPr>
        <w:t>86</w:t>
      </w:r>
    </w:p>
    <w:p>
      <w:pPr>
        <w:pStyle w:val="Style63"/>
        <w:tabs>
          <w:tab w:leader="none" w:pos="2438" w:val="right"/>
          <w:tab w:leader="none" w:pos="2618" w:val="left"/>
          <w:tab w:leader="none" w:pos="313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80" w:right="840" w:hanging="227"/>
      </w:pPr>
      <w:r>
        <w:rPr>
          <w:rStyle w:val="CharStyle221"/>
        </w:rPr>
        <w:t>amusements des soirées,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un élégant in 4 composé de</w:t>
        <w:br/>
        <w:t>belles lithographies comi</w:t>
        <w:t>-</w:t>
        <w:br/>
        <w:t>ques; cartonné. Paris.</w:t>
        <w:tab/>
        <w:t>.</w:t>
        <w:tab/>
        <w:t>.</w:t>
        <w:tab/>
        <w:t>3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80" w:right="840" w:hanging="227"/>
      </w:pPr>
      <w:r>
        <w:rPr>
          <w:rStyle w:val="CharStyle221"/>
        </w:rPr>
        <w:t xml:space="preserve">UN million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croquis, re-</w:t>
        <w:br/>
        <w:t>cuel de charmantes litho</w:t>
        <w:t>-</w:t>
        <w:br/>
        <w:t>graphies comiques, un vol.</w:t>
        <w:br/>
        <w:t>in 4 élégamment cartonné.</w:t>
      </w:r>
    </w:p>
    <w:p>
      <w:pPr>
        <w:pStyle w:val="TOC 5"/>
        <w:tabs>
          <w:tab w:leader="dot" w:pos="2618" w:val="left"/>
          <w:tab w:leader="none" w:pos="3248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4"/>
      </w:pPr>
      <w:r>
        <w:fldChar w:fldCharType="begin"/>
        <w:instrText xml:space="preserve"> TOC \o "1-5" \h \z </w:instrText>
        <w:fldChar w:fldCharType="separate"/>
      </w:r>
      <w:r>
        <w:rPr>
          <w:w w:val="100"/>
          <w:spacing w:val="0"/>
          <w:color w:val="000000"/>
          <w:position w:val="0"/>
        </w:rPr>
        <w:t>Paris</w:t>
        <w:tab/>
        <w:t xml:space="preserve"> 1</w:t>
        <w:tab/>
        <w:t>50</w:t>
      </w:r>
    </w:p>
    <w:p>
      <w:pPr>
        <w:pStyle w:val="Style999"/>
        <w:widowControl w:val="0"/>
        <w:keepNext w:val="0"/>
        <w:keepLines w:val="0"/>
        <w:shd w:val="clear" w:color="auto" w:fill="E0D69B"/>
        <w:bidi w:val="0"/>
        <w:spacing w:before="0" w:after="0" w:line="220" w:lineRule="exact"/>
        <w:ind w:left="280" w:right="0"/>
      </w:pPr>
      <w:r>
        <w:rPr>
          <w:w w:val="100"/>
          <w:spacing w:val="0"/>
          <w:color w:val="000000"/>
          <w:position w:val="0"/>
        </w:rPr>
        <w:t>FOLIES CARICATURALES, par</w:t>
      </w:r>
    </w:p>
    <w:p>
      <w:pPr>
        <w:pStyle w:val="TOC 5"/>
        <w:tabs>
          <w:tab w:leader="none" w:pos="2028" w:val="center"/>
          <w:tab w:leader="none" w:pos="2618" w:val="left"/>
          <w:tab w:leader="none" w:pos="2841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80" w:right="0" w:hanging="4"/>
      </w:pPr>
      <w:r>
        <w:rPr>
          <w:w w:val="100"/>
          <w:spacing w:val="0"/>
          <w:color w:val="000000"/>
          <w:position w:val="0"/>
        </w:rPr>
        <w:t xml:space="preserve">Chamet Emy. </w:t>
      </w:r>
      <w:r>
        <w:rPr>
          <w:rStyle w:val="CharStyle973"/>
        </w:rPr>
        <w:t>2</w:t>
      </w:r>
      <w:r>
        <w:rPr>
          <w:w w:val="100"/>
          <w:spacing w:val="0"/>
          <w:color w:val="000000"/>
          <w:position w:val="0"/>
        </w:rPr>
        <w:t xml:space="preserve"> vol. in 4</w:t>
        <w:br/>
        <w:t>cartonné. Paris.</w:t>
        <w:tab/>
        <w:t>...</w:t>
        <w:tab/>
        <w:t>:</w:t>
        <w:tab/>
        <w:t>4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840" w:hanging="227"/>
      </w:pPr>
      <w:r>
        <w:rPr>
          <w:rStyle w:val="CharStyle1001"/>
        </w:rPr>
        <w:t xml:space="preserve">LE LIVRE D'IMAGES, </w:t>
      </w:r>
      <w:r>
        <w:rPr>
          <w:w w:val="100"/>
          <w:spacing w:val="0"/>
          <w:color w:val="000000"/>
          <w:position w:val="0"/>
        </w:rPr>
        <w:t>compo</w:t>
        <w:t>-</w:t>
        <w:br/>
        <w:t>sé de lithographies,in4cart.</w:t>
      </w:r>
    </w:p>
    <w:p>
      <w:pPr>
        <w:pStyle w:val="TOC 5"/>
        <w:tabs>
          <w:tab w:leader="dot" w:pos="2618" w:val="left"/>
          <w:tab w:leader="none" w:pos="3229" w:val="left"/>
        </w:tabs>
        <w:widowControl w:val="0"/>
        <w:keepNext w:val="0"/>
        <w:keepLines w:val="0"/>
        <w:shd w:val="clear" w:color="auto" w:fill="E0D69B"/>
        <w:bidi w:val="0"/>
        <w:spacing w:before="0" w:after="0" w:line="235" w:lineRule="exact"/>
        <w:ind w:left="280" w:right="0" w:hanging="4"/>
      </w:pPr>
      <w:r>
        <w:rPr>
          <w:w w:val="100"/>
          <w:spacing w:val="0"/>
          <w:color w:val="000000"/>
          <w:position w:val="0"/>
        </w:rPr>
        <w:t>Paris</w:t>
        <w:tab/>
        <w:t xml:space="preserve"> 1</w:t>
        <w:tab/>
      </w:r>
      <w:r>
        <w:rPr>
          <w:rStyle w:val="CharStyle973"/>
        </w:rPr>
        <w:t>86</w:t>
      </w:r>
      <w:r>
        <w:fldChar w:fldCharType="end"/>
      </w:r>
    </w:p>
    <w:p>
      <w:pPr>
        <w:pStyle w:val="Style63"/>
        <w:tabs>
          <w:tab w:leader="none" w:pos="313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80" w:right="840" w:hanging="227"/>
      </w:pPr>
      <w:r>
        <w:rPr>
          <w:rStyle w:val="CharStyle221"/>
        </w:rPr>
        <w:t xml:space="preserve">etrennes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petites demoi</w:t>
        <w:t>-</w:t>
        <w:br/>
        <w:t>selles, recueil varié de des</w:t>
        <w:t>-</w:t>
        <w:br/>
        <w:t>sins par Diveria, A. Mc-</w:t>
        <w:br/>
        <w:t xml:space="preserve">nut etc. Un charmant in </w:t>
      </w:r>
      <w:r>
        <w:rPr>
          <w:rStyle w:val="CharStyle472"/>
          <w:lang w:val="fr-FR" w:eastAsia="fr-FR" w:bidi="fr-FR"/>
        </w:rPr>
        <w:t>8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cartonné. Paris. ...</w:t>
        <w:tab/>
      </w:r>
      <w:r>
        <w:rPr>
          <w:rStyle w:val="CharStyle472"/>
          <w:lang w:val="fr-FR" w:eastAsia="fr-FR" w:bidi="fr-FR"/>
        </w:rPr>
        <w:t>2</w:t>
      </w:r>
      <w:r>
        <w:br w:type="page"/>
      </w:r>
    </w:p>
    <w:p>
      <w:pPr>
        <w:pStyle w:val="Style1002"/>
        <w:widowControl w:val="0"/>
        <w:keepNext w:val="0"/>
        <w:keepLines w:val="0"/>
        <w:shd w:val="clear" w:color="auto" w:fill="E0D69B"/>
        <w:bidi w:val="0"/>
        <w:spacing w:before="0" w:after="0" w:line="220" w:lineRule="exact"/>
        <w:ind w:left="0" w:right="0" w:firstLine="0"/>
      </w:pPr>
      <w:r>
        <w:rPr>
          <w:w w:val="10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color w:val="000000"/>
          <w:position w:val="0"/>
        </w:rPr>
        <w:t>к.</w:t>
      </w:r>
    </w:p>
    <w:p>
      <w:pPr>
        <w:pStyle w:val="Style63"/>
        <w:tabs>
          <w:tab w:leader="none" w:pos="1778" w:val="left"/>
          <w:tab w:leader="none" w:pos="3090" w:val="right"/>
          <w:tab w:leader="none" w:pos="3413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50" w:lineRule="exact"/>
        <w:ind w:left="260" w:right="820" w:hanging="215"/>
      </w:pPr>
      <w:r>
        <w:pict>
          <v:shape id="_x0000_s1511" type="#_x0000_t202" style="position:absolute;margin-left:319.7pt;margin-top:-0.65pt;width:26.65pt;height:14.1pt;z-index:-125829014;mso-wrap-distance-left:148.3pt;mso-wrap-distance-right:5pt;mso-wrap-distance-bottom:21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92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Р. к.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37"/>
        </w:rPr>
        <w:t xml:space="preserve">ALBUM SAUGRENU,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caricatu</w:t>
        <w:t>-</w:t>
        <w:br/>
        <w:t xml:space="preserve">res amusantes in folio </w:t>
      </w:r>
      <w:r>
        <w:rPr>
          <w:lang w:val="de-DE" w:eastAsia="de-DE" w:bidi="de-DE"/>
          <w:w w:val="100"/>
          <w:spacing w:val="0"/>
          <w:color w:val="000000"/>
          <w:position w:val="0"/>
        </w:rPr>
        <w:t>ob</w:t>
        <w:t>-</w:t>
        <w:br/>
        <w:t xml:space="preserve">long,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cartonné.</w:t>
        <w:tab/>
        <w:t>Paris. .</w:t>
        <w:tab/>
        <w:t>1</w:t>
        <w:tab/>
      </w:r>
      <w:r>
        <w:rPr>
          <w:rStyle w:val="CharStyle472"/>
          <w:lang w:val="fr-FR" w:eastAsia="fr-FR" w:bidi="fr-FR"/>
        </w:rPr>
        <w:t>86</w:t>
      </w:r>
    </w:p>
    <w:p>
      <w:pPr>
        <w:pStyle w:val="Style63"/>
        <w:tabs>
          <w:tab w:leader="none" w:pos="2653" w:val="right"/>
          <w:tab w:leader="none" w:pos="3090" w:val="right"/>
          <w:tab w:leader="none" w:pos="3413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50" w:lineRule="exact"/>
        <w:ind w:left="260" w:right="820" w:hanging="215"/>
      </w:pPr>
      <w:r>
        <w:rPr>
          <w:rStyle w:val="CharStyle137"/>
        </w:rPr>
        <w:t>LES METAMORPHOSES DU</w:t>
        <w:br/>
        <w:t xml:space="preserve">JOUR,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</w:t>
      </w:r>
      <w:r>
        <w:rPr>
          <w:rStyle w:val="CharStyle97"/>
          <w:lang w:val="fr-FR" w:eastAsia="fr-FR" w:bidi="fr-FR"/>
        </w:rPr>
        <w:t>Grandville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in fo</w:t>
        <w:t>-</w:t>
        <w:br/>
        <w:t xml:space="preserve">lio,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oblong.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Cartonné. .</w:t>
        <w:tab/>
        <w:t>.</w:t>
        <w:tab/>
      </w:r>
      <w:r>
        <w:rPr>
          <w:rStyle w:val="CharStyle472"/>
          <w:lang w:val="fr-FR" w:eastAsia="fr-FR" w:bidi="fr-FR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rStyle w:val="CharStyle472"/>
          <w:lang w:val="fr-FR" w:eastAsia="fr-FR" w:bidi="fr-FR"/>
        </w:rPr>
        <w:t>86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center"/>
        <w:spacing w:before="0" w:after="0" w:line="25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НАУКИ.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jc w:val="both"/>
        <w:spacing w:before="0" w:after="0" w:line="160" w:lineRule="exact"/>
        <w:ind w:left="260" w:right="0" w:hanging="215"/>
      </w:pPr>
      <w:r>
        <w:rPr>
          <w:lang w:val="fr-FR" w:eastAsia="fr-FR" w:bidi="fr-FR"/>
          <w:w w:val="100"/>
          <w:spacing w:val="0"/>
          <w:color w:val="000000"/>
          <w:position w:val="0"/>
        </w:rPr>
        <w:t>HISTOIRE CRIMINELLE du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82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gouvernement ang’ais de</w:t>
        <w:t>-</w:t>
        <w:br/>
        <w:t>puis les premiers massacres</w:t>
        <w:br/>
        <w:t>de l'Irlande jusqu</w:t>
      </w:r>
      <w:r>
        <w:rPr>
          <w:rStyle w:val="CharStyle472"/>
          <w:lang w:val="fr-FR" w:eastAsia="fr-FR" w:bidi="fr-FR"/>
          <w:vertAlign w:val="superscript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à l’em</w:t>
        <w:t>-</w:t>
        <w:br/>
        <w:t>poisonnement des Chinois,</w:t>
        <w:br/>
        <w:t>par Elias Régnault. L'n vol.</w:t>
      </w:r>
    </w:p>
    <w:p>
      <w:pPr>
        <w:pStyle w:val="Style63"/>
        <w:tabs>
          <w:tab w:leader="dot" w:pos="3090" w:val="right"/>
          <w:tab w:leader="none" w:pos="3413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 </w:t>
      </w:r>
      <w:r>
        <w:rPr>
          <w:rStyle w:val="CharStyle472"/>
          <w:lang w:val="fr-FR" w:eastAsia="fr-FR" w:bidi="fr-FR"/>
        </w:rPr>
        <w:t>8</w:t>
      </w:r>
      <w:r>
        <w:rPr>
          <w:lang w:val="fr-FR" w:eastAsia="fr-FR" w:bidi="fr-FR"/>
          <w:w w:val="100"/>
          <w:spacing w:val="0"/>
          <w:color w:val="000000"/>
          <w:position w:val="0"/>
        </w:rPr>
        <w:t>. Paris</w:t>
        <w:tab/>
      </w:r>
      <w:r>
        <w:rPr>
          <w:rStyle w:val="CharStyle472"/>
          <w:lang w:val="fr-FR" w:eastAsia="fr-FR" w:bidi="fr-FR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  <w:t>50</w:t>
      </w:r>
    </w:p>
    <w:p>
      <w:pPr>
        <w:pStyle w:val="Style63"/>
        <w:tabs>
          <w:tab w:leader="none" w:pos="3413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820" w:hanging="215"/>
      </w:pPr>
      <w:r>
        <w:rPr>
          <w:rStyle w:val="CharStyle137"/>
        </w:rPr>
        <w:t xml:space="preserve">ETUDES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 portraits politi</w:t>
        <w:t>-</w:t>
        <w:br/>
        <w:t xml:space="preserve">ques </w:t>
      </w:r>
      <w:r>
        <w:rPr>
          <w:rStyle w:val="CharStyle358"/>
          <w:lang w:val="fr-FR" w:eastAsia="fr-FR" w:bidi="fr-FR"/>
        </w:rPr>
        <w:t>parA.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97"/>
          <w:lang w:val="fr-FR" w:eastAsia="fr-FR" w:bidi="fr-FR"/>
        </w:rPr>
        <w:t>Mignet.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1vol.</w:t>
        <w:br/>
        <w:t>in 18. Bruxelles. 1842. .</w:t>
        <w:tab/>
        <w:t>85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0" w:hanging="21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HISTOIRE DE TÊOPHILE </w:t>
      </w:r>
      <w:r>
        <w:rPr>
          <w:rStyle w:val="CharStyle1004"/>
        </w:rPr>
        <w:t>Ma-</w:t>
      </w:r>
    </w:p>
    <w:p>
      <w:pPr>
        <w:pStyle w:val="Style63"/>
        <w:tabs>
          <w:tab w:leader="dot" w:pos="1043" w:val="left"/>
          <w:tab w:leader="dot" w:pos="3413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82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lo de la Tour d’Auvergno</w:t>
        <w:br/>
        <w:t>(Corret), premier grenadier</w:t>
        <w:br/>
        <w:t xml:space="preserve">de France, par </w:t>
      </w:r>
      <w:r>
        <w:rPr>
          <w:rStyle w:val="CharStyle97"/>
          <w:lang w:val="fr-FR" w:eastAsia="fr-FR" w:bidi="fr-FR"/>
        </w:rPr>
        <w:t>Buhot de</w:t>
        <w:br/>
        <w:t>Hersers.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1 vol. in 12. Pa</w:t>
        <w:t>-</w:t>
        <w:br/>
        <w:t xml:space="preserve">ris. </w:t>
        <w:tab/>
        <w:tab/>
        <w:t xml:space="preserve"> 90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820" w:hanging="215"/>
      </w:pPr>
      <w:r>
        <w:rPr>
          <w:rStyle w:val="CharStyle137"/>
        </w:rPr>
        <w:t xml:space="preserve">manuel d'histoire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univer</w:t>
        <w:t>-</w:t>
        <w:br/>
        <w:t>selle, par A. Ott. Histoire</w:t>
        <w:br/>
        <w:t xml:space="preserve">ancienne. </w:t>
      </w:r>
      <w:r>
        <w:rPr>
          <w:rStyle w:val="CharStyle472"/>
          <w:lang w:val="fr-FR" w:eastAsia="fr-FR" w:bidi="fr-FR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vol. in </w:t>
      </w:r>
      <w:r>
        <w:rPr>
          <w:rStyle w:val="CharStyle472"/>
          <w:lang w:val="fr-FR" w:eastAsia="fr-FR" w:bidi="fr-FR"/>
        </w:rPr>
        <w:t>12</w:t>
      </w:r>
      <w:r>
        <w:rPr>
          <w:lang w:val="fr-FR" w:eastAsia="fr-FR" w:bidi="fr-FR"/>
          <w:w w:val="100"/>
          <w:spacing w:val="0"/>
          <w:color w:val="000000"/>
          <w:position w:val="0"/>
        </w:rPr>
        <w:t>.</w:t>
      </w:r>
    </w:p>
    <w:p>
      <w:pPr>
        <w:pStyle w:val="Style63"/>
        <w:tabs>
          <w:tab w:leader="dot" w:pos="3090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Paris. 1842</w:t>
        <w:tab/>
        <w:t xml:space="preserve"> </w:t>
      </w:r>
      <w:r>
        <w:rPr>
          <w:rStyle w:val="CharStyle472"/>
          <w:lang w:val="fr-FR" w:eastAsia="fr-FR" w:bidi="fr-FR"/>
        </w:rPr>
        <w:t>1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820" w:hanging="215"/>
      </w:pPr>
      <w:r>
        <w:rPr>
          <w:rStyle w:val="CharStyle137"/>
        </w:rPr>
        <w:t xml:space="preserve">OSSIAN.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Oeuvres complètes</w:t>
        <w:br/>
        <w:t>traduction nouvelle précé</w:t>
        <w:t>-</w:t>
        <w:br/>
        <w:t>dée d’une notice sur l'au</w:t>
        <w:t>-</w:t>
        <w:br/>
        <w:t>thenticité des poésies d'Os-</w:t>
        <w:br/>
        <w:t xml:space="preserve">sian, par </w:t>
      </w:r>
      <w:r>
        <w:rPr>
          <w:rStyle w:val="CharStyle97"/>
          <w:lang w:val="fr-FR" w:eastAsia="fr-FR" w:bidi="fr-FR"/>
        </w:rPr>
        <w:t>Aug.Lacaussade.</w:t>
      </w:r>
    </w:p>
    <w:p>
      <w:pPr>
        <w:pStyle w:val="Style63"/>
        <w:tabs>
          <w:tab w:leader="none" w:pos="2653" w:val="right"/>
          <w:tab w:leader="none" w:pos="3413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1 vol. in 12. Paris. .</w:t>
        <w:tab/>
        <w:t>.</w:t>
        <w:tab/>
        <w:t>90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60" w:right="820" w:hanging="215"/>
      </w:pPr>
      <w:r>
        <w:rPr>
          <w:rStyle w:val="CharStyle137"/>
        </w:rPr>
        <w:t xml:space="preserve">notice historique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sur l’o</w:t>
        <w:t>-</w:t>
        <w:br/>
        <w:t>rigine et les éfl'ets de la nou</w:t>
        <w:t>-</w:t>
        <w:br/>
        <w:t>velle médaillé miraculeuse,</w:t>
        <w:br/>
        <w:t>suivie d’une neuvaine et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left"/>
        <w:spacing w:before="0" w:after="0" w:line="240" w:lineRule="exact"/>
        <w:ind w:left="240" w:right="0" w:firstLine="7"/>
      </w:pPr>
      <w:r>
        <w:br w:type="column"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autres prières, </w:t>
      </w:r>
      <w:r>
        <w:rPr>
          <w:rStyle w:val="CharStyle472"/>
          <w:lang w:val="fr-FR" w:eastAsia="fr-FR" w:bidi="fr-FR"/>
        </w:rPr>
        <w:t>8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édition, </w:t>
      </w:r>
      <w:r>
        <w:rPr>
          <w:rStyle w:val="CharStyle472"/>
          <w:lang w:val="fr-FR" w:eastAsia="fr-FR" w:bidi="fr-FR"/>
        </w:rPr>
        <w:t>1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gros vol. in 18. Paris.</w:t>
      </w:r>
    </w:p>
    <w:p>
      <w:pPr>
        <w:pStyle w:val="Style63"/>
        <w:tabs>
          <w:tab w:leader="dot" w:pos="3398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4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1842</w:t>
        <w:tab/>
        <w:t xml:space="preserve"> 50</w:t>
      </w:r>
    </w:p>
    <w:p>
      <w:pPr>
        <w:pStyle w:val="Style63"/>
        <w:tabs>
          <w:tab w:leader="none" w:pos="2397" w:val="right"/>
          <w:tab w:leader="none" w:pos="2722" w:val="right"/>
          <w:tab w:leader="none" w:pos="3076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40" w:right="760" w:hanging="205"/>
      </w:pPr>
      <w:r>
        <w:rPr>
          <w:rStyle w:val="CharStyle137"/>
        </w:rPr>
        <w:t xml:space="preserve">LA MYTHOLOGIE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touts les</w:t>
        <w:br/>
        <w:t>peuples, racontée à la jeu</w:t>
        <w:t>-</w:t>
        <w:br/>
        <w:t xml:space="preserve">nesse par </w:t>
      </w:r>
      <w:r>
        <w:rPr>
          <w:rStyle w:val="CharStyle97"/>
          <w:lang w:val="fr-FR" w:eastAsia="fr-FR" w:bidi="fr-FR"/>
        </w:rPr>
        <w:t>Mlle Laure Ber</w:t>
        <w:t>-</w:t>
        <w:br/>
        <w:t>nard.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472"/>
          <w:lang w:val="fr-FR" w:eastAsia="fr-FR" w:bidi="fr-FR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vol. in </w:t>
      </w:r>
      <w:r>
        <w:rPr>
          <w:rStyle w:val="CharStyle472"/>
          <w:lang w:val="fr-FR" w:eastAsia="fr-FR" w:bidi="fr-FR"/>
        </w:rPr>
        <w:t>12</w:t>
      </w:r>
      <w:r>
        <w:rPr>
          <w:lang w:val="fr-FR" w:eastAsia="fr-FR" w:bidi="fr-FR"/>
          <w:w w:val="100"/>
          <w:spacing w:val="0"/>
          <w:color w:val="000000"/>
          <w:position w:val="0"/>
        </w:rPr>
        <w:t>, orné de</w:t>
        <w:br/>
        <w:t xml:space="preserve">gravures d'après l'antique. </w:t>
      </w:r>
      <w:r>
        <w:rPr>
          <w:rStyle w:val="CharStyle472"/>
          <w:lang w:val="fr-FR" w:eastAsia="fr-FR" w:bidi="fr-FR"/>
        </w:rPr>
        <w:t>2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édition. Paris. 1842.</w:t>
        <w:tab/>
        <w:t>.</w:t>
        <w:tab/>
        <w:t>.</w:t>
        <w:tab/>
        <w:t>1</w:t>
      </w:r>
    </w:p>
    <w:p>
      <w:pPr>
        <w:pStyle w:val="Style63"/>
        <w:tabs>
          <w:tab w:leader="dot" w:pos="3076" w:val="right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40" w:right="760" w:hanging="205"/>
      </w:pPr>
      <w:r>
        <w:rPr>
          <w:rStyle w:val="CharStyle137"/>
        </w:rPr>
        <w:t xml:space="preserve">mémoires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sur les travaux </w:t>
      </w:r>
      <w:r>
        <w:rPr>
          <w:rStyle w:val="CharStyle137"/>
        </w:rPr>
        <w:t>à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la mer, comprenant l’histo</w:t>
        <w:t>-</w:t>
        <w:br/>
        <w:t>rique des ouvrages éxécu-</w:t>
        <w:br/>
        <w:t>lés au port d’Alger, et l’ex</w:t>
        <w:t>-</w:t>
        <w:br/>
        <w:t>posé complet et détaillé d’un</w:t>
        <w:br/>
        <w:t xml:space="preserve">système de fondation </w:t>
      </w:r>
      <w:r>
        <w:rPr>
          <w:rStyle w:val="CharStyle137"/>
        </w:rPr>
        <w:t xml:space="preserve">à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</w:t>
        <w:br/>
        <w:t>mer au moyen de blocs de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Beton,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</w:t>
      </w:r>
      <w:r>
        <w:rPr>
          <w:rStyle w:val="CharStyle97"/>
          <w:lang w:val="fr-FR" w:eastAsia="fr-FR" w:bidi="fr-FR"/>
        </w:rPr>
        <w:t>Poirel.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1 vol. in</w:t>
        <w:br/>
        <w:t>4 atlas. Paris</w:t>
        <w:tab/>
      </w:r>
      <w:r>
        <w:rPr>
          <w:rStyle w:val="CharStyle472"/>
          <w:lang w:val="fr-FR" w:eastAsia="fr-FR" w:bidi="fr-FR"/>
        </w:rPr>
        <w:t>6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  <w:t>43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40" w:lineRule="exact"/>
        <w:ind w:left="240" w:right="760" w:hanging="205"/>
      </w:pPr>
      <w:r>
        <w:rPr>
          <w:rStyle w:val="CharStyle137"/>
        </w:rPr>
        <w:t>MEMOIRES DU COMTE DE</w:t>
        <w:br/>
        <w:t xml:space="preserve">BELLIARD,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écrits par lui</w:t>
        <w:br/>
        <w:t>meme, rôcuillis et mis en</w:t>
        <w:br/>
        <w:t xml:space="preserve">ordre par </w:t>
      </w:r>
      <w:r>
        <w:rPr>
          <w:rStyle w:val="CharStyle97"/>
          <w:lang w:val="fr-FR" w:eastAsia="fr-FR" w:bidi="fr-FR"/>
        </w:rPr>
        <w:t>M. Vinet.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3 vol.</w:t>
        <w:br/>
        <w:t>in 18. Bruxelles. 1842. . 2 25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0" w:right="0" w:firstLine="35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LIVRE DES PROVERBES</w:t>
      </w:r>
    </w:p>
    <w:p>
      <w:pPr>
        <w:pStyle w:val="Style63"/>
        <w:tabs>
          <w:tab w:leader="none" w:pos="2722" w:val="right"/>
          <w:tab w:leader="none" w:pos="3076" w:val="right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jc w:val="left"/>
        <w:spacing w:before="0" w:after="0" w:line="235" w:lineRule="exact"/>
        <w:ind w:left="24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français, par </w:t>
      </w:r>
      <w:r>
        <w:rPr>
          <w:rStyle w:val="CharStyle97"/>
          <w:lang w:val="fr-FR" w:eastAsia="fr-FR" w:bidi="fr-FR"/>
        </w:rPr>
        <w:t>Le Roux de Lin-</w:t>
        <w:br/>
        <w:t>cy,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précédé d‘un essai sur la</w:t>
        <w:br/>
        <w:t>philosophie de Sancho Pan-</w:t>
        <w:br/>
        <w:t xml:space="preserve">ça par . </w:t>
      </w:r>
      <w:r>
        <w:rPr>
          <w:rStyle w:val="CharStyle97"/>
          <w:lang w:val="fr-FR" w:eastAsia="fr-FR" w:bidi="fr-FR"/>
        </w:rPr>
        <w:t>F.Denis. 2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vol. in</w:t>
        <w:br/>
        <w:t>12. Paris. 1842.</w:t>
        <w:tab/>
        <w:t>...</w:t>
        <w:tab/>
        <w:t>1</w:t>
        <w:tab/>
        <w:t>80</w:t>
      </w:r>
    </w:p>
    <w:p>
      <w:pPr>
        <w:pStyle w:val="Style63"/>
        <w:tabs>
          <w:tab w:leader="dot" w:pos="3076" w:val="right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40" w:right="760" w:hanging="205"/>
      </w:pPr>
      <w:r>
        <w:rPr>
          <w:rStyle w:val="CharStyle137"/>
        </w:rPr>
        <w:t xml:space="preserve">DE L'ABOLITION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l’éscla-</w:t>
        <w:br/>
        <w:t>vage ancien en Occident,</w:t>
        <w:br/>
        <w:t xml:space="preserve">par </w:t>
      </w:r>
      <w:r>
        <w:rPr>
          <w:rStyle w:val="CharStyle97"/>
          <w:lang w:val="fr-FR" w:eastAsia="fr-FR" w:bidi="fr-FR"/>
        </w:rPr>
        <w:t>Biol.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1 vol. in </w:t>
      </w:r>
      <w:r>
        <w:rPr>
          <w:rStyle w:val="CharStyle472"/>
          <w:lang w:val="fr-FR" w:eastAsia="fr-FR" w:bidi="fr-FR"/>
        </w:rPr>
        <w:t>8</w:t>
      </w:r>
      <w:r>
        <w:rPr>
          <w:lang w:val="fr-FR" w:eastAsia="fr-FR" w:bidi="fr-FR"/>
          <w:w w:val="100"/>
          <w:spacing w:val="0"/>
          <w:color w:val="000000"/>
          <w:position w:val="0"/>
        </w:rPr>
        <w:t>. Pa</w:t>
        <w:t>-</w:t>
        <w:br/>
        <w:t>ris</w:t>
        <w:tab/>
        <w:t>2</w:t>
        <w:tab/>
        <w:t>45</w:t>
      </w:r>
    </w:p>
    <w:p>
      <w:pPr>
        <w:pStyle w:val="Style63"/>
        <w:tabs>
          <w:tab w:leader="none" w:pos="3076" w:val="right"/>
          <w:tab w:leader="none" w:pos="3398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35" w:lineRule="exact"/>
        <w:ind w:left="240" w:right="760" w:hanging="205"/>
        <w:sectPr>
          <w:pgSz w:w="7464" w:h="12246"/>
          <w:pgMar w:top="778" w:left="250" w:right="324" w:bottom="18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37"/>
        </w:rPr>
        <w:t xml:space="preserve">les orateurs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la G rande</w:t>
        <w:br/>
        <w:t>Bretagne, depuis Charles I</w:t>
        <w:br/>
        <w:t>jusqu</w:t>
      </w:r>
      <w:r>
        <w:rPr>
          <w:rStyle w:val="CharStyle472"/>
          <w:lang w:val="fr-FR" w:eastAsia="fr-FR" w:bidi="fr-FR"/>
          <w:vertAlign w:val="superscript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137"/>
        </w:rPr>
        <w:t xml:space="preserve">à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nos jours, par </w:t>
      </w:r>
      <w:r>
        <w:rPr>
          <w:rStyle w:val="CharStyle97"/>
          <w:lang w:val="fr-FR" w:eastAsia="fr-FR" w:bidi="fr-FR"/>
        </w:rPr>
        <w:t>La-</w:t>
        <w:br/>
        <w:t>louel.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2 vol. in </w:t>
      </w:r>
      <w:r>
        <w:rPr>
          <w:rStyle w:val="CharStyle472"/>
          <w:lang w:val="fr-FR" w:eastAsia="fr-FR" w:bidi="fr-FR"/>
        </w:rPr>
        <w:t>8</w:t>
      </w:r>
      <w:r>
        <w:rPr>
          <w:lang w:val="fr-FR" w:eastAsia="fr-FR" w:bidi="fr-FR"/>
          <w:w w:val="100"/>
          <w:spacing w:val="0"/>
          <w:color w:val="000000"/>
          <w:position w:val="0"/>
        </w:rPr>
        <w:t>. Paris. .</w:t>
        <w:tab/>
        <w:t>4</w:t>
        <w:tab/>
        <w:t>30</w:t>
      </w:r>
    </w:p>
    <w:p>
      <w:pPr>
        <w:widowControl w:val="0"/>
        <w:spacing w:before="63" w:after="6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64" w:h="12246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31"/>
        <w:widowControl w:val="0"/>
        <w:keepNext w:val="0"/>
        <w:keepLines w:val="0"/>
        <w:shd w:val="clear" w:color="auto" w:fill="E0D69B"/>
        <w:bidi w:val="0"/>
        <w:jc w:val="both"/>
        <w:spacing w:before="0" w:after="379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Господа иногородиые благоволить адресоваться съ требованіями</w:t>
        <w:br/>
        <w:t xml:space="preserve">своими на имя </w:t>
      </w:r>
      <w:r>
        <w:rPr>
          <w:rStyle w:val="CharStyle496"/>
          <w:b w:val="0"/>
          <w:bCs w:val="0"/>
        </w:rPr>
        <w:t>Якова Алексѣева Исакова,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книгопродавца въ Гостин-</w:t>
        <w:br/>
        <w:t xml:space="preserve">ном-ь Двор«. </w:t>
      </w:r>
      <w:r>
        <w:rPr>
          <w:rStyle w:val="CharStyle496"/>
          <w:b w:val="0"/>
          <w:bCs w:val="0"/>
        </w:rPr>
        <w:t>&gt;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jc w:val="left"/>
        <w:spacing w:before="0" w:after="108" w:line="160" w:lineRule="exact"/>
        <w:ind w:left="19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Печатать ьозио.іяетсл. Стгршіи испсоръ </w:t>
      </w:r>
      <w:r>
        <w:rPr>
          <w:rStyle w:val="CharStyle1012"/>
        </w:rPr>
        <w:t>Рочфогтъ.</w:t>
      </w:r>
    </w:p>
    <w:p>
      <w:pPr>
        <w:pStyle w:val="Style935"/>
        <w:tabs>
          <w:tab w:leader="none" w:pos="5304" w:val="lef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 w:line="260" w:lineRule="exact"/>
        <w:ind w:left="2220" w:right="0" w:firstLine="2"/>
      </w:pPr>
      <w:r>
        <w:rPr>
          <w:rStyle w:val="CharStyle1013"/>
          <w:b w:val="0"/>
          <w:bCs w:val="0"/>
        </w:rPr>
        <w:t>1</w:t>
      </w:r>
      <w:r>
        <w:rPr>
          <w:lang w:val="ru-RU" w:eastAsia="ru-RU" w:bidi="ru-RU"/>
          <w:color w:val="000000"/>
          <w:position w:val="0"/>
        </w:rPr>
        <w:tab/>
        <w:t>I</w:t>
      </w:r>
      <w:r>
        <w:br w:type="page"/>
      </w:r>
    </w:p>
    <w:p>
      <w:pPr>
        <w:pStyle w:val="Style1014"/>
        <w:widowControl w:val="0"/>
        <w:keepNext/>
        <w:keepLines/>
        <w:shd w:val="clear" w:color="auto" w:fill="E0D69B"/>
        <w:bidi w:val="0"/>
        <w:spacing w:before="0" w:after="56" w:line="280" w:lineRule="exact"/>
        <w:ind w:left="0" w:right="240" w:firstLine="0"/>
      </w:pPr>
      <w:bookmarkStart w:id="16" w:name="bookmark16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ЪЕГЗЫКДЛЬНЫЯ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HOBOGJTZ,</w:t>
      </w:r>
      <w:bookmarkEnd w:id="16"/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center"/>
        <w:spacing w:before="0" w:after="103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ПОЛУЧЕННЬІЯ ВЪ МАГАЗИНА</w:t>
      </w:r>
    </w:p>
    <w:p>
      <w:pPr>
        <w:pStyle w:val="Style935"/>
        <w:widowControl w:val="0"/>
        <w:keepNext w:val="0"/>
        <w:keepLines w:val="0"/>
        <w:shd w:val="clear" w:color="auto" w:fill="E0D69B"/>
        <w:bidi w:val="0"/>
        <w:spacing w:before="0" w:after="72" w:line="260" w:lineRule="exact"/>
        <w:ind w:left="0" w:right="0" w:firstLine="0"/>
      </w:pPr>
      <w:r>
        <w:rPr>
          <w:lang w:val="ru-RU" w:eastAsia="ru-RU" w:bidi="ru-RU"/>
          <w:color w:val="000000"/>
          <w:position w:val="0"/>
        </w:rPr>
        <w:t>М. БЕРНАРДА.</w:t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center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В® С.-Петербург®, на Невском® Проспектѣ, въ домѣ Чаплина, 10.</w:t>
      </w:r>
    </w:p>
    <w:p>
      <w:pPr>
        <w:pStyle w:val="Style108"/>
        <w:widowControl w:val="0"/>
        <w:keepNext w:val="0"/>
        <w:keepLines w:val="0"/>
        <w:shd w:val="clear" w:color="auto" w:fill="E0D69B"/>
        <w:bidi w:val="0"/>
        <w:jc w:val="right"/>
        <w:spacing w:before="0" w:after="0" w:line="192" w:lineRule="exact"/>
        <w:ind w:left="0" w:right="0" w:firstLine="0"/>
      </w:pPr>
      <w:r>
        <w:rPr>
          <w:rStyle w:val="CharStyle1016"/>
        </w:rPr>
        <w:t>Асспгваціямн.</w:t>
      </w:r>
    </w:p>
    <w:p>
      <w:pPr>
        <w:pStyle w:val="Style887"/>
        <w:widowControl w:val="0"/>
        <w:keepNext w:val="0"/>
        <w:keepLines w:val="0"/>
        <w:shd w:val="clear" w:color="auto" w:fill="E0D69B"/>
        <w:bidi w:val="0"/>
        <w:jc w:val="right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Р. К.</w:t>
      </w:r>
    </w:p>
    <w:p>
      <w:pPr>
        <w:pStyle w:val="Style86"/>
        <w:widowControl w:val="0"/>
        <w:keepNext w:val="0"/>
        <w:keepLines w:val="0"/>
        <w:shd w:val="clear" w:color="auto" w:fill="E0D69B"/>
        <w:bidi w:val="0"/>
        <w:jc w:val="center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МУЗЫКА ДЛЯ ВСЕГО ОРКЕСТРА.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fldChar w:fldCharType="begin"/>
        <w:instrText xml:space="preserve"> TOC \o "1-5" \h \z </w:instrText>
        <w:fldChar w:fldCharType="separate"/>
      </w:r>
      <w:r>
        <w:rPr>
          <w:w w:val="100"/>
          <w:spacing w:val="0"/>
          <w:color w:val="000000"/>
          <w:position w:val="0"/>
        </w:rPr>
        <w:t>F. Schubcit. Symphonie à gr. Orchestre</w:t>
        <w:tab/>
        <w:t>48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Spohr. 5-mc Symphonie â gr. Orchestre</w:t>
        <w:tab/>
        <w:t>48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Auber. Ouverture de l’opéra: Les Chaperons blancs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Iß</w:t>
      </w:r>
    </w:p>
    <w:p>
      <w:pPr>
        <w:pStyle w:val="TOC 5"/>
        <w:tabs>
          <w:tab w:leader="dot" w:pos="3381" w:val="left"/>
          <w:tab w:leader="dot" w:pos="5414" w:val="right"/>
          <w:tab w:leader="none" w:pos="5789" w:val="right"/>
          <w:tab w:leader="none" w:pos="6094" w:val="right"/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 xml:space="preserve">Le môme. Ouveiture de Zanetta </w:t>
        <w:tab/>
        <w:tab/>
        <w:t>-</w:t>
        <w:tab/>
        <w:t>.</w:t>
        <w:tab/>
        <w:t>.</w:t>
        <w:tab/>
        <w:t>18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Berlioz. Ouverture des Francs juges</w:t>
        <w:tab/>
        <w:t>18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 xml:space="preserve">Uonizelti. Ouverture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>La fille du régiment</w:t>
        <w:tab/>
        <w:t>17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 xml:space="preserve">Lindpainlner. Ouverture </w:t>
      </w:r>
      <w:r>
        <w:rPr>
          <w:rStyle w:val="CharStyle1018"/>
        </w:rPr>
        <w:t xml:space="preserve">à </w:t>
      </w:r>
      <w:r>
        <w:rPr>
          <w:w w:val="100"/>
          <w:spacing w:val="0"/>
          <w:color w:val="000000"/>
          <w:position w:val="0"/>
        </w:rPr>
        <w:t>gr. Orchestre</w:t>
        <w:tab/>
        <w:t>10</w:t>
      </w:r>
    </w:p>
    <w:p>
      <w:pPr>
        <w:pStyle w:val="TOC 5"/>
        <w:tabs>
          <w:tab w:leader="dot" w:pos="6094" w:val="right"/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Riesz. Ouverture de Concerto</w:t>
        <w:tab/>
        <w:t>:</w:t>
        <w:tab/>
        <w:t>15</w:t>
      </w:r>
    </w:p>
    <w:p>
      <w:pPr>
        <w:pStyle w:val="Style1019"/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ТАНЦЫ ДЛЯ ВСЕГО ОРКЕСТРА.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Fahrbach. </w:t>
      </w:r>
      <w:r>
        <w:rPr>
          <w:w w:val="100"/>
          <w:spacing w:val="0"/>
          <w:color w:val="000000"/>
          <w:position w:val="0"/>
        </w:rPr>
        <w:t xml:space="preserve">Valses </w:t>
      </w:r>
      <w:r>
        <w:rPr>
          <w:rStyle w:val="CharStyle1018"/>
        </w:rPr>
        <w:t xml:space="preserve">à </w:t>
      </w:r>
      <w:r>
        <w:rPr>
          <w:w w:val="100"/>
          <w:spacing w:val="0"/>
          <w:color w:val="000000"/>
          <w:position w:val="0"/>
        </w:rPr>
        <w:t>gr. Orchestre</w:t>
        <w:tab/>
        <w:t>10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Labitzky. Valses et galops à gr. Orchestre 11 cahiers, chaque à . H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Lanner. </w:t>
      </w:r>
      <w:r>
        <w:rPr>
          <w:w w:val="100"/>
          <w:spacing w:val="0"/>
          <w:color w:val="000000"/>
          <w:position w:val="0"/>
        </w:rPr>
        <w:t>Rêve d'amour, valses op. 148</w:t>
        <w:tab/>
        <w:t>12</w:t>
      </w:r>
    </w:p>
    <w:p>
      <w:pPr>
        <w:pStyle w:val="TOC 5"/>
        <w:tabs>
          <w:tab w:leader="hyphen" w:pos="774" w:val="left"/>
          <w:tab w:leader="none" w:pos="3905" w:val="center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Hoffnungs-Strahlen, </w:t>
      </w:r>
      <w:r>
        <w:rPr>
          <w:w w:val="100"/>
          <w:spacing w:val="0"/>
          <w:color w:val="000000"/>
          <w:position w:val="0"/>
        </w:rPr>
        <w:t>valses op.</w:t>
        <w:tab/>
        <w:t>158</w:t>
        <w:tab/>
        <w:t>12</w:t>
      </w:r>
    </w:p>
    <w:p>
      <w:pPr>
        <w:pStyle w:val="TOC 5"/>
        <w:tabs>
          <w:tab w:leader="hyphen" w:pos="774" w:val="left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Nachtviolen, </w:t>
      </w:r>
      <w:r>
        <w:rPr>
          <w:w w:val="100"/>
          <w:spacing w:val="0"/>
          <w:color w:val="000000"/>
          <w:position w:val="0"/>
        </w:rPr>
        <w:t>valses op. 160</w:t>
        <w:tab/>
        <w:t>12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Strauss. Feuilles de Roses, valses op. 115</w:t>
        <w:tab/>
        <w:t>10</w:t>
      </w:r>
    </w:p>
    <w:p>
      <w:pPr>
        <w:pStyle w:val="TOC 5"/>
        <w:tabs>
          <w:tab w:leader="hyphen" w:pos="774" w:val="left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  <w:t>Les Myrthes, valses op. 118</w:t>
        <w:tab/>
        <w:t>10</w:t>
      </w:r>
    </w:p>
    <w:p>
      <w:pPr>
        <w:pStyle w:val="TOC 5"/>
        <w:tabs>
          <w:tab w:leader="hyphen" w:pos="774" w:val="left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  <w:t>Cecile, valses op. 120</w:t>
        <w:tab/>
        <w:t>12</w:t>
      </w:r>
    </w:p>
    <w:p>
      <w:pPr>
        <w:pStyle w:val="TOC 5"/>
        <w:tabs>
          <w:tab w:leader="hyphen" w:pos="774" w:val="left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Furioso </w:t>
      </w:r>
      <w:r>
        <w:rPr>
          <w:w w:val="100"/>
          <w:spacing w:val="0"/>
          <w:color w:val="000000"/>
          <w:position w:val="0"/>
        </w:rPr>
        <w:t>Galop</w:t>
        <w:tab/>
      </w:r>
      <w:r>
        <w:rPr>
          <w:rStyle w:val="CharStyle973"/>
        </w:rPr>
        <w:t>8</w:t>
      </w:r>
    </w:p>
    <w:p>
      <w:pPr>
        <w:pStyle w:val="Style1019"/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ЭТЮДЫ И ШКОЛЫ ДЛЯ ВІОЛОНЧБЛЯ.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w w:val="100"/>
          <w:spacing w:val="0"/>
          <w:color w:val="000000"/>
          <w:position w:val="0"/>
        </w:rPr>
        <w:t>Dolzauer. Etudes journalières, op. 155</w:t>
        <w:tab/>
        <w:t>12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Gross. </w:t>
      </w:r>
      <w:r>
        <w:rPr>
          <w:w w:val="100"/>
          <w:spacing w:val="0"/>
          <w:color w:val="000000"/>
          <w:position w:val="0"/>
        </w:rPr>
        <w:t>Elcmens du violoncelle</w:t>
        <w:tab/>
        <w:t>10</w:t>
      </w:r>
    </w:p>
    <w:p>
      <w:pPr>
        <w:pStyle w:val="TOC 5"/>
        <w:tabs>
          <w:tab w:leader="dot" w:pos="6094" w:val="right"/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Kummer. </w:t>
      </w:r>
      <w:r>
        <w:rPr>
          <w:w w:val="100"/>
          <w:spacing w:val="0"/>
          <w:color w:val="000000"/>
          <w:position w:val="0"/>
        </w:rPr>
        <w:t>Méthode de violoncelle, op. 60</w:t>
        <w:tab/>
        <w:t xml:space="preserve">  .</w:t>
        <w:tab/>
        <w:t>21</w:t>
      </w:r>
    </w:p>
    <w:p>
      <w:pPr>
        <w:pStyle w:val="TOC 5"/>
        <w:tabs>
          <w:tab w:leader="dot" w:pos="6507" w:val="right"/>
          <w:tab w:leader="none" w:pos="695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Mendes. </w:t>
      </w:r>
      <w:r>
        <w:rPr>
          <w:w w:val="100"/>
          <w:spacing w:val="0"/>
          <w:color w:val="000000"/>
          <w:position w:val="0"/>
        </w:rPr>
        <w:t>Six fantaisies faciles sur des motifs choisis</w:t>
        <w:tab/>
        <w:t>9</w:t>
        <w:tab/>
        <w:t>75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Romberg. </w:t>
      </w:r>
      <w:r>
        <w:rPr>
          <w:w w:val="100"/>
          <w:spacing w:val="0"/>
          <w:color w:val="000000"/>
          <w:position w:val="0"/>
        </w:rPr>
        <w:t>Métode complète en deux parties</w:t>
        <w:tab/>
        <w:t>48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w w:val="100"/>
          <w:spacing w:val="0"/>
          <w:color w:val="000000"/>
          <w:position w:val="0"/>
        </w:rPr>
        <w:t xml:space="preserve">Bockmühl. Souvenir de Liszt, 3 </w:t>
      </w:r>
      <w:r>
        <w:rPr>
          <w:lang w:val="la" w:eastAsia="la" w:bidi="la"/>
          <w:w w:val="100"/>
          <w:spacing w:val="0"/>
          <w:color w:val="000000"/>
          <w:position w:val="0"/>
        </w:rPr>
        <w:t>nocturnos</w:t>
      </w:r>
      <w:r>
        <w:rPr>
          <w:w w:val="100"/>
          <w:spacing w:val="0"/>
          <w:color w:val="000000"/>
          <w:position w:val="0"/>
        </w:rPr>
        <w:tab/>
        <w:t>2</w:t>
      </w:r>
    </w:p>
    <w:p>
      <w:pPr>
        <w:pStyle w:val="Style1019"/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ДУЭТЫ ДЛЯ ДВУХЪ ФЛЕІІТЪ.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Berbiguier. </w:t>
      </w:r>
      <w:r>
        <w:rPr>
          <w:rStyle w:val="CharStyle973"/>
          <w:lang w:val="ru-RU" w:eastAsia="ru-RU" w:bidi="ru-RU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w w:val="100"/>
          <w:spacing w:val="0"/>
          <w:color w:val="000000"/>
          <w:position w:val="0"/>
        </w:rPr>
        <w:t>Duos concertants non difficiles</w:t>
        <w:tab/>
        <w:t>15</w:t>
      </w:r>
    </w:p>
    <w:p>
      <w:pPr>
        <w:pStyle w:val="TOC 5"/>
        <w:tabs>
          <w:tab w:leader="none" w:pos="6094" w:val="right"/>
          <w:tab w:leader="none" w:pos="6507" w:val="right"/>
          <w:tab w:leader="none" w:pos="6950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w w:val="100"/>
          <w:spacing w:val="0"/>
          <w:color w:val="000000"/>
          <w:position w:val="0"/>
        </w:rPr>
        <w:t>Furstenau. Trois duos concertants, faciles et agréables, op. 122</w:t>
        <w:tab/>
        <w:t>.</w:t>
        <w:tab/>
        <w:t>10</w:t>
        <w:tab/>
        <w:t>50</w:t>
      </w:r>
    </w:p>
    <w:p>
      <w:pPr>
        <w:pStyle w:val="TOC 5"/>
        <w:tabs>
          <w:tab w:leader="dot" w:pos="4625" w:val="center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w w:val="100"/>
          <w:spacing w:val="0"/>
          <w:color w:val="000000"/>
          <w:position w:val="0"/>
        </w:rPr>
        <w:t>Soussmann. 3 duos, op. 21</w:t>
        <w:tab/>
        <w:t>•</w:t>
        <w:tab/>
        <w:t>16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 w:line="216" w:lineRule="exact"/>
        <w:ind w:left="0" w:right="0" w:firstLine="70"/>
      </w:pPr>
      <w:r>
        <w:rPr>
          <w:w w:val="100"/>
          <w:spacing w:val="0"/>
          <w:color w:val="000000"/>
          <w:position w:val="0"/>
        </w:rPr>
        <w:t>Thomas. Airs du Peruquier de la Régence</w:t>
        <w:tab/>
      </w:r>
      <w:r>
        <w:rPr>
          <w:rStyle w:val="CharStyle973"/>
        </w:rPr>
        <w:t>6</w:t>
      </w:r>
    </w:p>
    <w:p>
      <w:pPr>
        <w:pStyle w:val="Style1019"/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ОПЕРЫ ДЛЯ ПѢНІЯ СЪ ФОРТЕПЬЯНО.</w:t>
      </w:r>
    </w:p>
    <w:p>
      <w:pPr>
        <w:pStyle w:val="TOC 5"/>
        <w:tabs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Donizclti. Les Martyrs. .</w:t>
        <w:tab/>
        <w:t xml:space="preserve">  54</w:t>
      </w:r>
    </w:p>
    <w:p>
      <w:pPr>
        <w:pStyle w:val="TOC 5"/>
        <w:tabs>
          <w:tab w:leader="hyphen" w:pos="774" w:val="left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  <w:t xml:space="preserve">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Roberto </w:t>
      </w:r>
      <w:r>
        <w:rPr>
          <w:w w:val="100"/>
          <w:spacing w:val="0"/>
          <w:color w:val="000000"/>
          <w:position w:val="0"/>
        </w:rPr>
        <w:t>Devereux</w:t>
        <w:tab/>
        <w:t>30</w:t>
      </w:r>
    </w:p>
    <w:p>
      <w:pPr>
        <w:pStyle w:val="TOC 5"/>
        <w:tabs>
          <w:tab w:leader="hyphen" w:pos="774" w:val="left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  <w:t>Maria di Rudcnz</w:t>
        <w:tab/>
        <w:t>30</w:t>
      </w:r>
    </w:p>
    <w:p>
      <w:pPr>
        <w:pStyle w:val="TOC 5"/>
        <w:tabs>
          <w:tab w:leader="hyphen" w:pos="774" w:val="left"/>
          <w:tab w:leader="dot" w:pos="6094" w:val="right"/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  <w:t>Adelia</w:t>
        <w:tab/>
        <w:t xml:space="preserve">  .</w:t>
        <w:tab/>
        <w:t>20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>Halévy. Huitarrero</w:t>
        <w:tab/>
        <w:t>50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Rossini.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Stabat </w:t>
      </w:r>
      <w:r>
        <w:rPr>
          <w:w w:val="100"/>
          <w:spacing w:val="0"/>
          <w:color w:val="000000"/>
          <w:position w:val="0"/>
        </w:rPr>
        <w:t>mater, pour le chant et piano</w:t>
        <w:tab/>
        <w:t>24</w:t>
      </w:r>
    </w:p>
    <w:p>
      <w:pPr>
        <w:pStyle w:val="Style1019"/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МУЗЫКА ДЛЯ ОДНОГО ФОРТЕПЬЯНО.</w:t>
      </w:r>
    </w:p>
    <w:p>
      <w:pPr>
        <w:pStyle w:val="TOC 5"/>
        <w:tabs>
          <w:tab w:leader="none" w:pos="5789" w:val="right"/>
          <w:tab w:leader="none" w:pos="6094" w:val="right"/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 xml:space="preserve">Choix d’airs de tous les opéras rénommés, chaque opéra </w:t>
      </w:r>
      <w:r>
        <w:rPr>
          <w:rStyle w:val="CharStyle1018"/>
        </w:rPr>
        <w:t>à .</w:t>
        <w:tab/>
        <w:t>.</w:t>
        <w:tab/>
        <w:t>.</w:t>
        <w:tab/>
      </w:r>
      <w:r>
        <w:rPr>
          <w:w w:val="100"/>
          <w:spacing w:val="0"/>
          <w:color w:val="000000"/>
          <w:position w:val="0"/>
        </w:rPr>
        <w:t>4</w:t>
      </w:r>
    </w:p>
    <w:p>
      <w:pPr>
        <w:pStyle w:val="TOC 5"/>
        <w:tabs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Burgmüller. </w:t>
      </w:r>
      <w:r>
        <w:rPr>
          <w:w w:val="100"/>
          <w:spacing w:val="0"/>
          <w:color w:val="000000"/>
          <w:position w:val="0"/>
        </w:rPr>
        <w:t>Souvenir de la Reine Jeanne, fantaisie</w:t>
        <w:tab/>
        <w:t>4</w:t>
      </w:r>
    </w:p>
    <w:p>
      <w:pPr>
        <w:pStyle w:val="TOC 5"/>
        <w:tabs>
          <w:tab w:leader="hyphen" w:pos="270" w:val="left"/>
          <w:tab w:leader="hyphen" w:pos="2009" w:val="right"/>
          <w:tab w:leader="none" w:pos="2307" w:val="right"/>
          <w:tab w:leader="none" w:pos="2512" w:val="left"/>
          <w:tab w:leader="dot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  <w:tab/>
        <w:t>Souvenir</w:t>
        <w:tab/>
        <w:t>de</w:t>
        <w:tab/>
        <w:t>Ratisbonne, valse brill</w:t>
        <w:tab/>
        <w:t>3</w:t>
      </w:r>
    </w:p>
    <w:p>
      <w:pPr>
        <w:pStyle w:val="TOC 5"/>
        <w:tabs>
          <w:tab w:leader="dot" w:pos="6507" w:val="right"/>
          <w:tab w:leader="none" w:pos="6950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Czerny. </w:t>
      </w:r>
      <w:r>
        <w:rPr>
          <w:w w:val="100"/>
          <w:spacing w:val="0"/>
          <w:color w:val="000000"/>
          <w:position w:val="0"/>
        </w:rPr>
        <w:t xml:space="preserve">Rondo élégant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 xml:space="preserve">Zanetta, op. 585 </w:t>
        <w:tab/>
        <w:t xml:space="preserve"> 3</w:t>
        <w:tab/>
        <w:t>50</w:t>
      </w:r>
    </w:p>
    <w:p>
      <w:pPr>
        <w:pStyle w:val="TOC 5"/>
        <w:tabs>
          <w:tab w:leader="hyphen" w:pos="774" w:val="left"/>
          <w:tab w:leader="none" w:pos="5414" w:val="right"/>
          <w:tab w:leader="none" w:pos="6094" w:val="right"/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w w:val="100"/>
          <w:spacing w:val="0"/>
          <w:color w:val="000000"/>
          <w:position w:val="0"/>
        </w:rPr>
        <w:tab/>
      </w:r>
      <w:r>
        <w:rPr>
          <w:rStyle w:val="CharStyle973"/>
        </w:rPr>
        <w:t>12</w:t>
      </w:r>
      <w:r>
        <w:rPr>
          <w:w w:val="100"/>
          <w:spacing w:val="0"/>
          <w:color w:val="000000"/>
          <w:position w:val="0"/>
        </w:rPr>
        <w:t xml:space="preserve"> rondos amusans et instructives, op. 618,</w:t>
        <w:tab/>
      </w:r>
      <w:r>
        <w:rPr>
          <w:rStyle w:val="CharStyle973"/>
        </w:rPr>
        <w:t>1</w:t>
      </w:r>
      <w:r>
        <w:rPr>
          <w:w w:val="100"/>
          <w:spacing w:val="0"/>
          <w:color w:val="000000"/>
          <w:position w:val="0"/>
        </w:rPr>
        <w:tab/>
      </w:r>
      <w:r>
        <w:rPr>
          <w:rStyle w:val="CharStyle973"/>
        </w:rPr>
        <w:t>12</w:t>
      </w:r>
      <w:r>
        <w:rPr>
          <w:w w:val="100"/>
          <w:spacing w:val="0"/>
          <w:color w:val="000000"/>
          <w:position w:val="0"/>
        </w:rPr>
        <w:t xml:space="preserve"> ch. à.</w:t>
        <w:tab/>
      </w:r>
      <w:r>
        <w:rPr>
          <w:rStyle w:val="CharStyle973"/>
        </w:rPr>
        <w:t>2</w:t>
      </w:r>
    </w:p>
    <w:p>
      <w:pPr>
        <w:pStyle w:val="TOC 5"/>
        <w:tabs>
          <w:tab w:leader="none" w:pos="5414" w:val="right"/>
          <w:tab w:leader="none" w:pos="6094" w:val="right"/>
          <w:tab w:leader="none" w:pos="650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7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Döhlcr. </w:t>
      </w:r>
      <w:r>
        <w:rPr>
          <w:w w:val="100"/>
          <w:spacing w:val="0"/>
          <w:color w:val="000000"/>
          <w:position w:val="0"/>
        </w:rPr>
        <w:t>Fantaisie brillante sur Béatrice diTenda, op.</w:t>
        <w:tab/>
        <w:t>38.</w:t>
        <w:tab/>
        <w:t>...</w:t>
        <w:tab/>
        <w:t>5</w:t>
      </w:r>
      <w:r>
        <w:br w:type="page"/>
      </w:r>
      <w:r>
        <w:fldChar w:fldCharType="end"/>
      </w:r>
    </w:p>
    <w:p>
      <w:pPr>
        <w:pStyle w:val="Style63"/>
        <w:widowControl w:val="0"/>
        <w:keepNext w:val="0"/>
        <w:keepLines w:val="0"/>
        <w:shd w:val="clear" w:color="auto" w:fill="E0D69B"/>
        <w:bidi w:val="0"/>
        <w:jc w:val="both"/>
        <w:spacing w:before="0" w:after="0" w:line="211" w:lineRule="exact"/>
        <w:ind w:left="0" w:right="0" w:firstLine="6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Duvcmoy. Réminiscences italiennes, </w:t>
      </w:r>
      <w:r>
        <w:rPr>
          <w:rStyle w:val="CharStyle472"/>
          <w:lang w:val="fr-FR" w:eastAsia="fr-FR" w:bidi="fr-FR"/>
        </w:rPr>
        <w:t>6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thèmes faciles, op. 104, 3</w:t>
      </w:r>
    </w:p>
    <w:p>
      <w:pPr>
        <w:pStyle w:val="TOC 5"/>
        <w:tabs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280" w:right="0" w:hanging="8"/>
      </w:pPr>
      <w:r>
        <w:fldChar w:fldCharType="begin"/>
        <w:instrText xml:space="preserve"> TOC \o "1-5" \h \z </w:instrText>
        <w:fldChar w:fldCharType="separate"/>
      </w:r>
      <w:r>
        <w:pict>
          <v:shape id="_x0000_s1512" type="#_x0000_t202" style="position:absolute;margin-left:287.15pt;margin-top:-0.15pt;width:68.15pt;height:21.55pt;z-index:-1258290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5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Ассигііаціииа.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righ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64"/>
                    </w:rPr>
                    <w:t xml:space="preserve">Р. К. </w:t>
                  </w:r>
                  <w:r>
                    <w:rPr>
                      <w:rStyle w:val="CharStyle1007"/>
                    </w:rPr>
                    <w:t>J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w w:val="100"/>
          <w:spacing w:val="0"/>
          <w:color w:val="000000"/>
          <w:position w:val="0"/>
        </w:rPr>
        <w:t>cahiers, chaque à</w:t>
        <w:tab/>
        <w:t xml:space="preserve"> 3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Fesca. Grand morceau de concert, op. 16</w:t>
        <w:tab/>
        <w:t xml:space="preserve">  </w:t>
      </w:r>
      <w:r>
        <w:rPr>
          <w:rStyle w:val="CharStyle973"/>
        </w:rPr>
        <w:t>6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 xml:space="preserve">Henselt.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Wiegenlied, </w:t>
      </w:r>
      <w:r>
        <w:rPr>
          <w:w w:val="100"/>
          <w:spacing w:val="0"/>
          <w:color w:val="000000"/>
          <w:position w:val="0"/>
        </w:rPr>
        <w:t>op. 13</w:t>
        <w:tab/>
        <w:t>3</w:t>
      </w:r>
    </w:p>
    <w:p>
      <w:pPr>
        <w:pStyle w:val="TOC 5"/>
        <w:tabs>
          <w:tab w:leader="hyphen" w:pos="598" w:val="left"/>
          <w:tab w:leader="dot" w:pos="6483" w:val="right"/>
          <w:tab w:leader="none" w:pos="689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</w:r>
      <w:r>
        <w:rPr>
          <w:rStyle w:val="CharStyle954"/>
        </w:rPr>
        <w:t>Бывало,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w w:val="100"/>
          <w:spacing w:val="0"/>
          <w:color w:val="000000"/>
          <w:position w:val="0"/>
        </w:rPr>
        <w:t>romance du Comte M. AVielhorsky</w:t>
        <w:tab/>
        <w:t>3</w:t>
        <w:tab/>
        <w:t>50</w:t>
      </w:r>
    </w:p>
    <w:p>
      <w:pPr>
        <w:pStyle w:val="TOC 5"/>
        <w:tabs>
          <w:tab w:leader="none" w:pos="6091" w:val="right"/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Herz. </w:t>
      </w:r>
      <w:r>
        <w:rPr>
          <w:w w:val="100"/>
          <w:spacing w:val="0"/>
          <w:color w:val="000000"/>
          <w:position w:val="0"/>
        </w:rPr>
        <w:t xml:space="preserve">La Catalane, rondo boléro, op. 116 </w:t>
      </w:r>
      <w:r>
        <w:rPr>
          <w:rStyle w:val="CharStyle1021"/>
        </w:rPr>
        <w:t>.......</w:t>
      </w:r>
      <w:r>
        <w:rPr>
          <w:w w:val="100"/>
          <w:spacing w:val="0"/>
          <w:color w:val="000000"/>
          <w:position w:val="0"/>
        </w:rPr>
        <w:tab/>
        <w:t>.</w:t>
        <w:tab/>
        <w:t>4</w:t>
      </w:r>
    </w:p>
    <w:p>
      <w:pPr>
        <w:pStyle w:val="TOC 5"/>
        <w:tabs>
          <w:tab w:leader="hyphen" w:pos="522" w:val="left"/>
          <w:tab w:leader="dot" w:pos="6091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>2 ballades sans paroles, op. 117, chaque à</w:t>
        <w:tab/>
        <w:t>4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 xml:space="preserve">Hünten.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Italia, </w:t>
      </w:r>
      <w:r>
        <w:rPr>
          <w:w w:val="100"/>
          <w:spacing w:val="0"/>
          <w:color w:val="000000"/>
          <w:position w:val="0"/>
        </w:rPr>
        <w:t>3 fantaisies, op. 115, chaque à</w:t>
        <w:tab/>
        <w:t>4</w:t>
      </w:r>
    </w:p>
    <w:p>
      <w:pPr>
        <w:pStyle w:val="TOC 5"/>
        <w:tabs>
          <w:tab w:leader="hyphen" w:pos="892" w:val="center"/>
          <w:tab w:leader="none" w:pos="6483" w:val="right"/>
          <w:tab w:leader="none" w:pos="689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 xml:space="preserve">4 airs de ballet de la Favorite, chaque à . </w:t>
      </w:r>
      <w:r>
        <w:rPr>
          <w:rStyle w:val="CharStyle1022"/>
        </w:rPr>
        <w:t xml:space="preserve"># </w:t>
      </w:r>
      <w:r>
        <w:rPr>
          <w:w w:val="100"/>
          <w:spacing w:val="0"/>
          <w:color w:val="000000"/>
          <w:position w:val="0"/>
        </w:rPr>
        <w:t>. . . ,</w:t>
        <w:tab/>
        <w:t>3</w:t>
        <w:tab/>
        <w:t>50</w:t>
      </w:r>
    </w:p>
    <w:p>
      <w:pPr>
        <w:pStyle w:val="TOC 5"/>
        <w:tabs>
          <w:tab w:leader="none" w:pos="5791" w:val="right"/>
          <w:tab w:leader="none" w:pos="6091" w:val="right"/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Kalkbrenner. </w:t>
      </w:r>
      <w:r>
        <w:rPr>
          <w:w w:val="100"/>
          <w:spacing w:val="0"/>
          <w:color w:val="000000"/>
          <w:position w:val="0"/>
        </w:rPr>
        <w:t>Scène et variations sur le Guitairero, op. 151..</w:t>
        <w:tab/>
        <w:t>.</w:t>
        <w:tab/>
        <w:t>.</w:t>
        <w:tab/>
        <w:t>5</w:t>
      </w:r>
    </w:p>
    <w:p>
      <w:pPr>
        <w:pStyle w:val="TOC 5"/>
        <w:tabs>
          <w:tab w:leader="hyphen" w:pos="1228" w:val="left"/>
          <w:tab w:leader="none" w:pos="5791" w:val="right"/>
          <w:tab w:leader="none" w:pos="6091" w:val="right"/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>Souvenir des Diamans de la Couronne, op. 152</w:t>
        <w:tab/>
        <w:t>.</w:t>
        <w:tab/>
        <w:t>.</w:t>
        <w:tab/>
        <w:t>4</w:t>
      </w:r>
    </w:p>
    <w:p>
      <w:pPr>
        <w:pStyle w:val="TOC 5"/>
        <w:tabs>
          <w:tab w:leader="none" w:pos="5291" w:val="center"/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 xml:space="preserve">Liszt.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Соловей. </w:t>
      </w:r>
      <w:r>
        <w:rPr>
          <w:w w:val="100"/>
          <w:spacing w:val="0"/>
          <w:color w:val="000000"/>
          <w:position w:val="0"/>
        </w:rPr>
        <w:t>d'Alabieff transcrit pour le piano</w:t>
        <w:tab/>
      </w:r>
      <w:r>
        <w:rPr>
          <w:rStyle w:val="CharStyle1021"/>
        </w:rPr>
        <w:t>......</w:t>
      </w:r>
      <w:r>
        <w:rPr>
          <w:w w:val="100"/>
          <w:spacing w:val="0"/>
          <w:color w:val="000000"/>
          <w:position w:val="0"/>
        </w:rPr>
        <w:tab/>
        <w:t>3</w:t>
      </w:r>
    </w:p>
    <w:p>
      <w:pPr>
        <w:pStyle w:val="TOC 5"/>
        <w:tabs>
          <w:tab w:leader="hyphen" w:pos="522" w:val="left"/>
          <w:tab w:leader="dot" w:pos="6091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>Ouverture de Guillaume Tell transcrite</w:t>
        <w:tab/>
      </w:r>
      <w:r>
        <w:rPr>
          <w:rStyle w:val="CharStyle973"/>
        </w:rPr>
        <w:t>8</w:t>
      </w:r>
    </w:p>
    <w:p>
      <w:pPr>
        <w:pStyle w:val="TOC 5"/>
        <w:tabs>
          <w:tab w:leader="hyphen" w:pos="522" w:val="left"/>
          <w:tab w:leader="none" w:pos="4319" w:val="left"/>
          <w:tab w:leader="none" w:pos="5291" w:val="center"/>
          <w:tab w:leader="dot" w:pos="6061" w:val="lef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>Gr. Galop chromatique, op. 12 ...</w:t>
        <w:tab/>
        <w:t>.</w:t>
        <w:tab/>
        <w:tab/>
        <w:t>3</w:t>
      </w:r>
    </w:p>
    <w:p>
      <w:pPr>
        <w:pStyle w:val="TOC 5"/>
        <w:tabs>
          <w:tab w:leader="hyphen" w:pos="522" w:val="left"/>
          <w:tab w:leader="none" w:pos="6483" w:val="right"/>
          <w:tab w:leader="none" w:pos="689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>Galop de Bal avec le portrait très ressemblant de Lizst . .</w:t>
        <w:tab/>
        <w:t>1</w:t>
        <w:tab/>
        <w:t>40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Mayer (Charles). 1-r Impromptu</w:t>
        <w:tab/>
        <w:t>2</w:t>
      </w:r>
    </w:p>
    <w:p>
      <w:pPr>
        <w:pStyle w:val="TOC 5"/>
        <w:tabs>
          <w:tab w:leader="hyphen" w:pos="1540" w:val="left"/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>2-d</w:t>
        <w:tab/>
        <w:t xml:space="preserve"> 3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Osborne. Fantaisie brilt. sür Zanetta, op 37</w:t>
        <w:tab/>
        <w:t>5</w:t>
      </w:r>
    </w:p>
    <w:p>
      <w:pPr>
        <w:pStyle w:val="TOC 5"/>
        <w:tabs>
          <w:tab w:leader="hyphen" w:pos="2437" w:val="right"/>
          <w:tab w:leader="none" w:pos="2642" w:val="left"/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ab/>
        <w:t>—</w:t>
        <w:tab/>
        <w:t>La Favorite, op. 40</w:t>
        <w:tab/>
        <w:t xml:space="preserve">  </w:t>
      </w:r>
      <w:r>
        <w:rPr>
          <w:rStyle w:val="CharStyle973"/>
        </w:rPr>
        <w:t>6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 xml:space="preserve">Plachy. 3 Morceaux de Salon, op. 94, chaque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</w:t>
      </w:r>
      <w:r>
        <w:rPr>
          <w:w w:val="100"/>
          <w:spacing w:val="0"/>
          <w:color w:val="000000"/>
          <w:position w:val="0"/>
        </w:rPr>
        <w:tab/>
        <w:t>3</w:t>
      </w:r>
    </w:p>
    <w:p>
      <w:pPr>
        <w:pStyle w:val="TOC 5"/>
        <w:widowControl w:val="0"/>
        <w:keepNext w:val="0"/>
        <w:keepLines w:val="0"/>
        <w:shd w:val="clear" w:color="auto" w:fill="E0D69B"/>
        <w:bidi w:val="0"/>
        <w:jc w:val="right"/>
        <w:spacing w:before="0" w:after="0"/>
        <w:ind w:left="0" w:right="88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Potpourris </w:t>
      </w:r>
      <w:r>
        <w:rPr>
          <w:w w:val="100"/>
          <w:spacing w:val="0"/>
          <w:color w:val="000000"/>
          <w:position w:val="0"/>
        </w:rPr>
        <w:t>de tous les Opéras renommés Les derniers N-os de celte</w:t>
        <w:br/>
        <w:t>collection contiennent: Zanetta d’Auber et la fille du régiment, les</w:t>
      </w:r>
    </w:p>
    <w:p>
      <w:pPr>
        <w:pStyle w:val="TOC 5"/>
        <w:tabs>
          <w:tab w:leader="dot" w:pos="6483" w:val="right"/>
          <w:tab w:leader="none" w:pos="689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280" w:right="0" w:hanging="8"/>
      </w:pPr>
      <w:r>
        <w:rPr>
          <w:w w:val="100"/>
          <w:spacing w:val="0"/>
          <w:color w:val="000000"/>
          <w:position w:val="0"/>
        </w:rPr>
        <w:t>martyrs et la Favorite de Donizetti, chaque à</w:t>
        <w:tab/>
        <w:t>3</w:t>
        <w:tab/>
        <w:t>50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Prume. La mélancolie, avec portrait</w:t>
        <w:tab/>
      </w:r>
      <w:r>
        <w:rPr>
          <w:rStyle w:val="CharStyle973"/>
        </w:rPr>
        <w:t>6</w:t>
      </w:r>
    </w:p>
    <w:p>
      <w:pPr>
        <w:pStyle w:val="TOC 5"/>
        <w:tabs>
          <w:tab w:leader="none" w:pos="4367" w:val="right"/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Rosellen. Fantaisie sur le Guitarrero, op 35 .</w:t>
        <w:tab/>
        <w:t>.</w:t>
        <w:tab/>
        <w:t xml:space="preserve">  </w:t>
      </w:r>
      <w:r>
        <w:rPr>
          <w:rStyle w:val="CharStyle973"/>
        </w:rPr>
        <w:t>6</w:t>
      </w:r>
    </w:p>
    <w:p>
      <w:pPr>
        <w:pStyle w:val="TOC 5"/>
        <w:tabs>
          <w:tab w:leader="none" w:pos="6483" w:val="right"/>
          <w:tab w:leader="none" w:pos="6897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ltosenhain. Poëme, op. 24.</w:t>
        <w:tab/>
        <w:t xml:space="preserve">   4</w:t>
        <w:tab/>
        <w:t>50</w:t>
      </w:r>
    </w:p>
    <w:p>
      <w:pPr>
        <w:pStyle w:val="TOC 5"/>
        <w:tabs>
          <w:tab w:leader="dot" w:pos="5791" w:val="right"/>
          <w:tab w:leader="none" w:pos="6091" w:val="right"/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Schumann. Farce de Carnaval, op. 26</w:t>
        <w:tab/>
        <w:t>;</w:t>
        <w:tab/>
        <w:t>.</w:t>
        <w:tab/>
      </w:r>
      <w:r>
        <w:rPr>
          <w:rStyle w:val="CharStyle973"/>
        </w:rPr>
        <w:t>6</w:t>
      </w:r>
    </w:p>
    <w:p>
      <w:pPr>
        <w:pStyle w:val="TOC 5"/>
        <w:tabs>
          <w:tab w:leader="none" w:pos="6091" w:val="right"/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 xml:space="preserve">bowinsky. Invitation à la mazurka, op. 35 </w:t>
      </w:r>
      <w:r>
        <w:rPr>
          <w:rStyle w:val="CharStyle1021"/>
        </w:rPr>
        <w:t>.......</w:t>
      </w:r>
      <w:r>
        <w:rPr>
          <w:w w:val="100"/>
          <w:spacing w:val="0"/>
          <w:color w:val="000000"/>
          <w:position w:val="0"/>
        </w:rPr>
        <w:tab/>
        <w:t>.</w:t>
        <w:tab/>
      </w:r>
      <w:r>
        <w:rPr>
          <w:rStyle w:val="CharStyle973"/>
        </w:rPr>
        <w:t>6</w:t>
      </w:r>
    </w:p>
    <w:p>
      <w:pPr>
        <w:pStyle w:val="TOC 5"/>
        <w:tabs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 xml:space="preserve">Strauss. Le Carnaval de Venise, op. 126 </w:t>
      </w:r>
      <w:r>
        <w:rPr>
          <w:rStyle w:val="CharStyle1021"/>
        </w:rPr>
        <w:t>.........</w:t>
      </w:r>
      <w:r>
        <w:rPr>
          <w:w w:val="100"/>
          <w:spacing w:val="0"/>
          <w:color w:val="000000"/>
          <w:position w:val="0"/>
        </w:rPr>
        <w:tab/>
        <w:t>3</w:t>
      </w:r>
    </w:p>
    <w:p>
      <w:pPr>
        <w:pStyle w:val="TOC 5"/>
        <w:tabs>
          <w:tab w:leader="none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Thalberg. </w:t>
      </w:r>
      <w:r>
        <w:rPr>
          <w:w w:val="100"/>
          <w:spacing w:val="0"/>
          <w:color w:val="000000"/>
          <w:position w:val="0"/>
        </w:rPr>
        <w:t>2 romances sans paroles, op. 41 ,</w:t>
        <w:tab/>
        <w:t xml:space="preserve">  3</w:t>
      </w:r>
    </w:p>
    <w:p>
      <w:pPr>
        <w:pStyle w:val="TOC 5"/>
        <w:tabs>
          <w:tab w:leader="dot" w:pos="6483" w:val="right"/>
        </w:tabs>
        <w:widowControl w:val="0"/>
        <w:keepNext w:val="0"/>
        <w:keepLines w:val="0"/>
        <w:shd w:val="clear" w:color="auto" w:fill="E0D69B"/>
        <w:bidi w:val="0"/>
        <w:spacing w:before="0" w:after="0"/>
        <w:ind w:left="0" w:right="0" w:firstLine="61"/>
      </w:pPr>
      <w:r>
        <w:rPr>
          <w:w w:val="100"/>
          <w:spacing w:val="0"/>
          <w:color w:val="000000"/>
          <w:position w:val="0"/>
        </w:rPr>
        <w:t>E. Wolff. Gr. Fantaisie dramatique, op. 33</w:t>
        <w:tab/>
        <w:t xml:space="preserve">  </w:t>
      </w:r>
      <w:r>
        <w:rPr>
          <w:rStyle w:val="CharStyle973"/>
        </w:rPr>
        <w:t>6</w:t>
      </w:r>
    </w:p>
    <w:p>
      <w:pPr>
        <w:pStyle w:val="Style1019"/>
        <w:tabs>
          <w:tab w:leader="none" w:pos="6897" w:val="right"/>
        </w:tabs>
        <w:widowControl w:val="0"/>
        <w:keepNext w:val="0"/>
        <w:keepLines w:val="0"/>
        <w:shd w:val="clear" w:color="auto" w:fill="E0D69B"/>
        <w:bidi w:val="0"/>
        <w:jc w:val="both"/>
        <w:spacing w:before="0" w:after="0"/>
        <w:ind w:left="2400" w:right="0" w:firstLine="0"/>
        <w:sectPr>
          <w:type w:val="continuous"/>
          <w:pgSz w:w="7464" w:h="12246"/>
          <w:pgMar w:top="583" w:left="254" w:right="227" w:bottom="252" w:header="0" w:footer="3" w:gutter="0"/>
          <w:rtlGutter w:val="0"/>
          <w:cols w:space="720"/>
          <w:noEndnote/>
          <w:docGrid w:linePitch="360"/>
        </w:sectPr>
      </w:pPr>
      <w:r>
        <w:pict>
          <v:shape id="_x0000_s1513" type="#_x0000_t202" style="position:absolute;margin-left:-0.85pt;margin-top:7.9pt;width:346.55pt;height:188.2pt;z-index:-1258290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both"/>
                    <w:spacing w:before="0" w:after="0" w:line="216" w:lineRule="exact"/>
                    <w:ind w:left="0" w:right="0" w:firstLine="44"/>
                  </w:pPr>
                  <w:r>
                    <w:rPr>
                      <w:rStyle w:val="CharStyle64"/>
                    </w:rPr>
                    <w:t>Театральное воспомннаиіе, альбомъ, составленный изъ водевн.іь-</w:t>
                  </w:r>
                </w:p>
                <w:p>
                  <w:pPr>
                    <w:pStyle w:val="Style1008"/>
                    <w:tabs>
                      <w:tab w:leader="dot" w:pos="6029" w:val="left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ныХъ нуплетовъ, романсовъ </w:t>
                  </w:r>
                  <w:r>
                    <w:rPr>
                      <w:rStyle w:val="CharStyle1010"/>
                    </w:rPr>
                    <w:t xml:space="preserve">». т. д.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па </w:t>
                  </w:r>
                  <w:r>
                    <w:rPr>
                      <w:rStyle w:val="CharStyle1010"/>
                    </w:rPr>
                    <w:t>1842 годъ</w:t>
                    <w:tab/>
                    <w:t>7</w:t>
                  </w:r>
                </w:p>
                <w:p>
                  <w:pPr>
                    <w:pStyle w:val="TOC 5"/>
                    <w:tabs>
                      <w:tab w:leader="dot" w:pos="6524" w:val="center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 w:line="216" w:lineRule="exact"/>
                    <w:ind w:left="0" w:right="0" w:firstLine="44"/>
                  </w:pPr>
                  <w:r>
                    <w:rPr>
                      <w:rStyle w:val="CharStyle833"/>
                    </w:rPr>
                    <w:t>Бывало, любимый романсъ, соч. Гр. Віельгорскаго</w:t>
                    <w:tab/>
                    <w:t xml:space="preserve"> 2</w:t>
                  </w:r>
                </w:p>
                <w:p>
                  <w:pPr>
                    <w:pStyle w:val="TOC 5"/>
                    <w:tabs>
                      <w:tab w:leader="dot" w:pos="6414" w:val="center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 w:line="216" w:lineRule="exact"/>
                    <w:ind w:left="0" w:right="0" w:firstLine="44"/>
                  </w:pPr>
                  <w:r>
                    <w:rPr>
                      <w:rStyle w:val="CharStyle833"/>
                    </w:rPr>
                    <w:t>II. Бахметьева. Выборъ жены, романсъ</w:t>
                    <w:tab/>
                    <w:t>1</w:t>
                  </w:r>
                </w:p>
                <w:p>
                  <w:pPr>
                    <w:pStyle w:val="TOC 5"/>
                    <w:tabs>
                      <w:tab w:leader="dot" w:pos="4326" w:val="left"/>
                      <w:tab w:leader="dot" w:pos="4609" w:val="left"/>
                      <w:tab w:leader="dot" w:pos="6020" w:val="left"/>
                      <w:tab w:leader="none" w:pos="6889" w:val="right"/>
                    </w:tabs>
                    <w:widowControl w:val="0"/>
                    <w:keepNext w:val="0"/>
                    <w:keepLines w:val="0"/>
                    <w:shd w:val="clear" w:color="auto" w:fill="E0D69B"/>
                    <w:bidi w:val="0"/>
                    <w:spacing w:before="0" w:after="0" w:line="216" w:lineRule="exact"/>
                    <w:ind w:left="0" w:right="0" w:firstLine="44"/>
                  </w:pPr>
                  <w:r>
                    <w:rPr>
                      <w:rStyle w:val="CharStyle833"/>
                    </w:rPr>
                    <w:t xml:space="preserve">Любимый романсъ, черный </w:t>
                  </w:r>
                  <w:r>
                    <w:rPr>
                      <w:rStyle w:val="CharStyle1011"/>
                    </w:rPr>
                    <w:t>цвИтъ</w:t>
                  </w:r>
                  <w:r>
                    <w:rPr>
                      <w:rStyle w:val="CharStyle833"/>
                    </w:rPr>
                    <w:tab/>
                    <w:tab/>
                    <w:tab/>
                    <w:t>1</w:t>
                    <w:tab/>
                    <w:t>75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both"/>
                    <w:spacing w:before="0" w:after="0" w:line="216" w:lineRule="exact"/>
                    <w:ind w:left="0" w:right="0" w:firstLine="44"/>
                  </w:pPr>
                  <w:r>
                    <w:rPr>
                      <w:rStyle w:val="CharStyle64"/>
                    </w:rPr>
                    <w:t>12 лучпінхъ русскихъ народныхъ пнсень, арравж. М. Берварломъ. 5 25</w:t>
                    <w:br/>
                    <w:t>Тутъ же принимается подписка на музыкальный журналы «НУ-</w:t>
                    <w:br/>
                    <w:t>ВЁЛИСТЪ», который выходитъ 1-го числа каждаго месяца съ</w:t>
                    <w:br/>
                    <w:t>величайшей точностью и содержитъ поиийшія и нревосходнѣйшія</w:t>
                    <w:br/>
                    <w:t>произвидевін всихъ лучшихъ композиторовъ. Цѣна годовой подпи</w:t>
                    <w:t>-</w:t>
                    <w:br/>
                    <w:t xml:space="preserve">ски </w:t>
                  </w:r>
                  <w:r>
                    <w:rPr>
                      <w:rStyle w:val="CharStyle172"/>
                    </w:rPr>
                    <w:t>10</w:t>
                  </w:r>
                  <w:r>
                    <w:rPr>
                      <w:rStyle w:val="CharStyle64"/>
                    </w:rPr>
                    <w:t xml:space="preserve"> р сер., съ пересылкою по почти </w:t>
                  </w:r>
                  <w:r>
                    <w:rPr>
                      <w:rStyle w:val="CharStyle172"/>
                    </w:rPr>
                    <w:t>12</w:t>
                  </w:r>
                  <w:r>
                    <w:rPr>
                      <w:rStyle w:val="CharStyle64"/>
                    </w:rPr>
                    <w:t xml:space="preserve"> руб. серсбромъ.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both"/>
                    <w:spacing w:before="0" w:after="0" w:line="216" w:lineRule="exact"/>
                    <w:ind w:left="0" w:right="0" w:firstLine="44"/>
                  </w:pPr>
                  <w:r>
                    <w:rPr>
                      <w:rStyle w:val="CharStyle64"/>
                    </w:rPr>
                    <w:t>Оэобы, выіпісывающіе изъ сегн заведэнія на 50 руб. асе. не платяГъ за пере</w:t>
                    <w:t>-</w:t>
                    <w:br/>
                    <w:t>сылку по почти.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0D69B"/>
                    <w:bidi w:val="0"/>
                    <w:jc w:val="both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64"/>
                    </w:rPr>
                    <w:t xml:space="preserve">Тутъ же можно получать лучшія Фортепьянныя струны, насѴопщія </w:t>
                  </w:r>
                  <w:r>
                    <w:rPr>
                      <w:rStyle w:val="CharStyle869"/>
                    </w:rPr>
                    <w:t>италь-</w:t>
                    <w:br/>
                  </w:r>
                  <w:r>
                    <w:rPr>
                      <w:rStyle w:val="CharStyle64"/>
                    </w:rPr>
                    <w:t xml:space="preserve">янскія струны для скрипки и гитары, канифоль, </w:t>
                  </w:r>
                  <w:r>
                    <w:rPr>
                      <w:rStyle w:val="CharStyle869"/>
                    </w:rPr>
                    <w:t xml:space="preserve">раштри, </w:t>
                  </w:r>
                  <w:r>
                    <w:rPr>
                      <w:rStyle w:val="CharStyle64"/>
                    </w:rPr>
                    <w:t>парпжскіе смычки,</w:t>
                    <w:br/>
                    <w:t xml:space="preserve">скрыикн отъ 50 до 500 руб., гитары, Фортепьяны </w:t>
                  </w:r>
                  <w:r>
                    <w:rPr>
                      <w:rStyle w:val="CharStyle869"/>
                    </w:rPr>
                    <w:t xml:space="preserve">и Флигели </w:t>
                  </w:r>
                  <w:r>
                    <w:rPr>
                      <w:rStyle w:val="CharStyle64"/>
                    </w:rPr>
                    <w:t>лучніихъ масте-</w:t>
                    <w:br/>
                    <w:t xml:space="preserve">ровъ, и прочія </w:t>
                  </w:r>
                  <w:r>
                    <w:rPr>
                      <w:rStyle w:val="CharStyle869"/>
                    </w:rPr>
                    <w:t xml:space="preserve">принадлежности </w:t>
                  </w:r>
                  <w:r>
                    <w:rPr>
                      <w:rStyle w:val="CharStyle64"/>
                    </w:rPr>
                    <w:t>музыки вообще.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ПЪНІЯ РУССКАГО.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~</w:t>
      </w:r>
      <w:r>
        <w:fldChar w:fldCharType="end"/>
      </w:r>
    </w:p>
    <w:p>
      <w:pPr>
        <w:widowControl w:val="0"/>
        <w:spacing w:line="360" w:lineRule="exact"/>
      </w:pPr>
      <w:r>
        <w:pict>
          <v:shape id="_x0000_s1514" type="#_x0000_t75" style="position:absolute;margin-left:8.9pt;margin-top:0;width:50.9pt;height:60pt;z-index:-251658640;mso-wrap-distance-left:5pt;mso-wrap-distance-right:5pt;mso-position-horizontal-relative:margin" wrapcoords="0 0">
            <v:imagedata r:id="rId230" r:href="rId231"/>
            <w10:wrap anchorx="margin"/>
          </v:shape>
        </w:pict>
      </w:r>
      <w:r>
        <w:pict>
          <v:shape id="_x0000_s1515" type="#_x0000_t75" style="position:absolute;margin-left:212.65pt;margin-top:2.65pt;width:35.5pt;height:14.4pt;z-index:-251658639;mso-wrap-distance-left:5pt;mso-wrap-distance-right:5pt;mso-position-horizontal-relative:margin" wrapcoords="0 0">
            <v:imagedata r:id="rId232" r:href="rId233"/>
            <w10:wrap anchorx="margin"/>
          </v:shape>
        </w:pict>
      </w:r>
      <w:r>
        <w:pict>
          <v:shape id="_x0000_s1516" type="#_x0000_t202" style="position:absolute;margin-left:7.2pt;margin-top:51.2pt;width:24.7pt;height:23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517" type="#_x0000_t75" style="position:absolute;margin-left:345.1pt;margin-top:4.8pt;width:77.3pt;height:63.35pt;z-index:-251658638;mso-wrap-distance-left:5pt;mso-wrap-distance-right:5pt;mso-position-horizontal-relative:margin" wrapcoords="0 0">
            <v:imagedata r:id="rId234" r:href="rId235"/>
            <w10:wrap anchorx="margin"/>
          </v:shape>
        </w:pict>
      </w:r>
      <w:r>
        <w:pict>
          <v:shape id="_x0000_s1518" type="#_x0000_t75" style="position:absolute;margin-left:6.95pt;margin-top:122.15pt;width:241.9pt;height:112.3pt;z-index:-251658637;mso-wrap-distance-left:5pt;mso-wrap-distance-right:5pt;mso-position-horizontal-relative:margin" wrapcoords="0 0">
            <v:imagedata r:id="rId236" r:href="rId237"/>
            <w10:wrap anchorx="margin"/>
          </v:shape>
        </w:pict>
      </w:r>
      <w:r>
        <w:pict>
          <v:shape id="_x0000_s1519" type="#_x0000_t75" style="position:absolute;margin-left:259.2pt;margin-top:93.35pt;width:62.4pt;height:61.45pt;z-index:-251658636;mso-wrap-distance-left:5pt;mso-wrap-distance-right:5pt;mso-position-horizontal-relative:margin" wrapcoords="0 0">
            <v:imagedata r:id="rId238" r:href="rId239"/>
            <w10:wrap anchorx="margin"/>
          </v:shape>
        </w:pict>
      </w:r>
      <w:r>
        <w:pict>
          <v:shape id="_x0000_s1520" type="#_x0000_t75" style="position:absolute;margin-left:290.4pt;margin-top:159.35pt;width:102.25pt;height:73.9pt;z-index:-251658635;mso-wrap-distance-left:5pt;mso-wrap-distance-right:5pt;mso-position-horizontal-relative:margin" wrapcoords="0 0">
            <v:imagedata r:id="rId240" r:href="rId241"/>
            <w10:wrap anchorx="margin"/>
          </v:shape>
        </w:pict>
      </w:r>
      <w:r>
        <w:pict>
          <v:shape id="_x0000_s1521" type="#_x0000_t75" style="position:absolute;margin-left:221.75pt;margin-top:237.6pt;width:108.5pt;height:47.5pt;z-index:-251658634;mso-wrap-distance-left:5pt;mso-wrap-distance-right:5pt;mso-position-horizontal-relative:margin" wrapcoords="0 0">
            <v:imagedata r:id="rId242" r:href="rId243"/>
            <w10:wrap anchorx="margin"/>
          </v:shape>
        </w:pict>
      </w:r>
      <w:r>
        <w:pict>
          <v:shape id="_x0000_s1522" type="#_x0000_t75" style="position:absolute;margin-left:361.9pt;margin-top:240.7pt;width:53.75pt;height:47.5pt;z-index:-251658633;mso-wrap-distance-left:5pt;mso-wrap-distance-right:5pt;mso-position-horizontal-relative:margin" wrapcoords="0 0">
            <v:imagedata r:id="rId244" r:href="rId245"/>
            <w10:wrap anchorx="margin"/>
          </v:shape>
        </w:pict>
      </w:r>
      <w:r>
        <w:pict>
          <v:shape id="_x0000_s1523" type="#_x0000_t75" style="position:absolute;margin-left:3.1pt;margin-top:450.95pt;width:412.3pt;height:141.1pt;z-index:-251658632;mso-wrap-distance-left:5pt;mso-wrap-distance-right:5pt;mso-position-horizontal-relative:margin" wrapcoords="0 0">
            <v:imagedata r:id="rId246" r:href="rId247"/>
            <w10:wrap anchorx="margin"/>
          </v:shape>
        </w:pict>
      </w:r>
      <w:r>
        <w:pict>
          <v:shape id="_x0000_s1524" type="#_x0000_t75" style="position:absolute;margin-left:5.e-02pt;margin-top:649.9pt;width:413.3pt;height:65.75pt;z-index:-251658631;mso-wrap-distance-left:5pt;mso-wrap-distance-right:5pt;mso-position-horizontal-relative:margin" wrapcoords="0 0">
            <v:imagedata r:id="rId248" r:href="rId249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21" w:lineRule="exact"/>
      </w:pPr>
    </w:p>
    <w:p>
      <w:pPr>
        <w:widowControl w:val="0"/>
        <w:rPr>
          <w:sz w:val="2"/>
          <w:szCs w:val="2"/>
        </w:rPr>
        <w:sectPr>
          <w:pgSz w:w="8739" w:h="14678"/>
          <w:pgMar w:top="157" w:left="146" w:right="146" w:bottom="157" w:header="0" w:footer="3" w:gutter="0"/>
          <w:rtlGutter w:val="0"/>
          <w:cols w:space="720"/>
          <w:noEndnote/>
          <w:docGrid w:linePitch="360"/>
        </w:sectPr>
      </w:pPr>
    </w:p>
    <w:p>
      <w:pPr>
        <w:framePr w:h="14208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525" type="#_x0000_t75" style="width:79pt;height:710pt;">
            <v:imagedata r:id="rId250" r:href="rId25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739" w:h="14678"/>
          <w:pgMar w:top="200" w:left="6940" w:right="230" w:bottom="191" w:header="0" w:footer="3" w:gutter="0"/>
          <w:rtlGutter w:val="0"/>
          <w:cols w:space="720"/>
          <w:noEndnote/>
          <w:docGrid w:linePitch="360"/>
        </w:sectPr>
      </w:pPr>
    </w:p>
    <w:p>
      <w:pPr>
        <w:framePr w:h="1438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526" type="#_x0000_t75" style="width:428pt;height:720pt;">
            <v:imagedata r:id="rId252" r:href="rId253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739" w:h="14678"/>
          <w:pgMar w:top="106" w:left="88" w:right="88" w:bottom="106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(зо;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Арх.Эксп. </w:t>
      </w:r>
      <w:r>
        <w:rPr>
          <w:rStyle w:val="CharStyle19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246. Поли. Собр. Зак. </w:t>
      </w:r>
      <w:r>
        <w:rPr>
          <w:rStyle w:val="CharStyle19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880.</w:t>
      </w:r>
    </w:p>
    <w:p>
      <w:pPr>
        <w:pStyle w:val="Style9"/>
        <w:numPr>
          <w:ilvl w:val="0"/>
          <w:numId w:val="5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19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879.</w:t>
      </w:r>
    </w:p>
    <w:p>
      <w:pPr>
        <w:pStyle w:val="Style9"/>
        <w:numPr>
          <w:ilvl w:val="0"/>
          <w:numId w:val="5"/>
        </w:numPr>
        <w:tabs>
          <w:tab w:leader="none" w:pos="578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Эксп. </w:t>
      </w:r>
      <w:r>
        <w:rPr>
          <w:rStyle w:val="CharStyle19"/>
          <w:lang w:val="fr-FR" w:eastAsia="fr-FR" w:bidi="fr-FR"/>
          <w:b/>
          <w:bCs/>
        </w:rPr>
        <w:t>JV?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246. Собр. Зак. </w:t>
      </w:r>
      <w:r>
        <w:rPr>
          <w:rStyle w:val="CharStyle19"/>
          <w:lang w:val="la" w:eastAsia="la" w:bidi="la"/>
          <w:b/>
          <w:bCs/>
        </w:rPr>
        <w:t>J)?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879—880—1311.</w:t>
      </w:r>
    </w:p>
    <w:p>
      <w:pPr>
        <w:pStyle w:val="Style9"/>
        <w:numPr>
          <w:ilvl w:val="0"/>
          <w:numId w:val="5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ІЬ.</w:t>
      </w:r>
    </w:p>
    <w:p>
      <w:pPr>
        <w:pStyle w:val="Style9"/>
        <w:numPr>
          <w:ilvl w:val="0"/>
          <w:numId w:val="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spacing w:before="0" w:after="0" w:line="178" w:lineRule="exact"/>
        <w:ind w:left="0" w:right="0" w:firstLine="21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Эксп. </w:t>
      </w:r>
      <w:r>
        <w:rPr>
          <w:rStyle w:val="CharStyle20"/>
          <w:b/>
          <w:bCs/>
        </w:rPr>
        <w:t>,Д'.’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41. Хотя въ этоыъ акт* грамотность поставляется</w:t>
        <w:br/>
        <w:t>въ условіезапятія должности целовальника, но по аналоги!, можно перенести это усло-</w:t>
        <w:br/>
        <w:t xml:space="preserve">віе въ число прочвхъ условій занятія </w:t>
      </w:r>
      <w:r>
        <w:rPr>
          <w:rStyle w:val="CharStyle21"/>
          <w:b w:val="0"/>
          <w:bCs w:val="0"/>
        </w:rPr>
        <w:t xml:space="preserve">места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головы, т*мъ бол*е, что головы вели са</w:t>
        <w:t>-</w:t>
        <w:br/>
        <w:t>ми книги.</w:t>
      </w:r>
    </w:p>
    <w:p>
      <w:pPr>
        <w:pStyle w:val="Style9"/>
        <w:numPr>
          <w:ilvl w:val="0"/>
          <w:numId w:val="5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22"/>
          <w:b w:val="0"/>
          <w:bCs w:val="0"/>
        </w:rPr>
        <w:t>Л?</w:t>
      </w:r>
      <w:r>
        <w:rPr>
          <w:rStyle w:val="CharStyle2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879.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Эксп. </w:t>
      </w:r>
      <w:r>
        <w:rPr>
          <w:rStyle w:val="CharStyle22"/>
          <w:b w:val="0"/>
          <w:bCs w:val="0"/>
        </w:rPr>
        <w:t>Л?</w:t>
      </w:r>
      <w:r>
        <w:rPr>
          <w:rStyle w:val="CharStyle2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246.</w:t>
      </w:r>
    </w:p>
    <w:p>
      <w:pPr>
        <w:pStyle w:val="Style9"/>
        <w:tabs>
          <w:tab w:leader="none" w:pos="33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0" w:right="0" w:firstLine="1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cl?'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‘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Акт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Х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Эксп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rStyle w:val="CharStyle19"/>
          <w:b/>
          <w:bCs/>
        </w:rPr>
        <w:t>^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143.—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Эксп. </w:t>
      </w:r>
      <w:r>
        <w:rPr>
          <w:rStyle w:val="CharStyle19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546. Собр. Зак.</w:t>
        <w:br/>
      </w:r>
      <w:r>
        <w:rPr>
          <w:rStyle w:val="CharStyle19"/>
          <w:b/>
          <w:bCs/>
        </w:rPr>
        <w:t>%л?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880.</w:t>
      </w:r>
    </w:p>
    <w:p>
      <w:pPr>
        <w:pStyle w:val="Style9"/>
        <w:numPr>
          <w:ilvl w:val="0"/>
          <w:numId w:val="7"/>
        </w:numPr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 Акт. Арх. Эксп. </w:t>
      </w:r>
      <w:r>
        <w:rPr>
          <w:rStyle w:val="CharStyle19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</w:t>
      </w:r>
      <w:r>
        <w:rPr>
          <w:rStyle w:val="CharStyle24"/>
          <w:b w:val="0"/>
          <w:bCs w:val="0"/>
        </w:rPr>
        <w:t>43</w:t>
      </w:r>
      <w:r>
        <w:rPr>
          <w:lang w:val="ru-RU" w:eastAsia="ru-RU" w:bidi="ru-RU"/>
          <w:w w:val="100"/>
          <w:spacing w:val="0"/>
          <w:color w:val="000000"/>
          <w:position w:val="0"/>
        </w:rPr>
        <w:t>_</w:t>
      </w:r>
    </w:p>
    <w:p>
      <w:pPr>
        <w:pStyle w:val="Style9"/>
        <w:numPr>
          <w:ilvl w:val="0"/>
          <w:numId w:val="7"/>
        </w:numPr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Акт. Арх. Эксп. </w:t>
      </w:r>
      <w:r>
        <w:rPr>
          <w:rStyle w:val="CharStyle19"/>
          <w:lang w:val="de-DE" w:eastAsia="de-DE" w:bidi="de-DE"/>
          <w:b/>
          <w:bCs/>
        </w:rPr>
        <w:t>J\?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rStyle w:val="CharStyle24"/>
          <w:b w:val="0"/>
          <w:bCs w:val="0"/>
        </w:rPr>
        <w:t>59</w:t>
      </w:r>
      <w:r>
        <w:rPr>
          <w:lang w:val="ru-RU" w:eastAsia="ru-RU" w:bidi="ru-RU"/>
          <w:w w:val="100"/>
          <w:spacing w:val="0"/>
          <w:color w:val="000000"/>
          <w:position w:val="0"/>
        </w:rPr>
        <w:t>_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Чтобъ эти мильйовы не удивили читателя, вотъ разсчетъ этой работъ,</w:t>
        <w:br/>
        <w:t>по цЪвамъ, существующимъ въ Пензенской Губервін. Вскопать плантажъ на</w:t>
        <w:br/>
        <w:t>1 аршинъ глубины, или двумя вершками мепѣе, будетъ стоять по 50 копеекъ</w:t>
        <w:br/>
        <w:t>за квадратную сажень. За 500 десятипъ надобно заплатить 600,000. При</w:t>
        <w:t>-</w:t>
        <w:br/>
        <w:t xml:space="preserve">везти деревья и посадить на каждую сажепь по </w:t>
      </w:r>
      <w:r>
        <w:rPr>
          <w:rStyle w:val="CharStyle27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дерева самьшъ хозяйствеп-</w:t>
        <w:br/>
        <w:t>нымъ образомъ, будетъ стоять по 200. рублей калиая десятина; а 500 деся-</w:t>
        <w:br/>
        <w:t>тинъ 100.000 рублей; итого, обработка и посадка будетъ стоять 700 тысячь</w:t>
        <w:br/>
        <w:t>рублей. Ожидайте дохода и почислитс по 4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/° на употребленный капиталъ,</w:t>
        <w:br/>
        <w:t>онъ возрастетъ чрезъ 40 лѣтъ до 7 мильйоповъ рублей. Меяіду-тъмъ, судя по</w:t>
        <w:br/>
        <w:t xml:space="preserve">нашему климату, какъ </w:t>
      </w:r>
      <w:r>
        <w:rPr>
          <w:rStyle w:val="CharStyle2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сказалъ, </w:t>
      </w:r>
      <w:r>
        <w:rPr>
          <w:rStyle w:val="CharStyle29"/>
        </w:rPr>
        <w:t xml:space="preserve">долиіно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ожидать, что третья часть посадки</w:t>
        <w:br/>
        <w:t>пропадетъ, если не половина. Слъдовательно, надобно будетъ подсаживать</w:t>
        <w:br/>
        <w:t>убылыя мъста: —опять расходъ, отъ котораго сумма, употребленная на по</w:t>
        <w:t>-</w:t>
        <w:br/>
        <w:t>садку, увеличится. Да и положена опа самымъ бѣдпымъ образомъ. Пензенскому</w:t>
        <w:br/>
        <w:t>хлѣбопашцу, па южномъ берегу Крыма, посадка 10 десятипъ винограда, для</w:t>
        <w:br/>
        <w:t>котораго тоже должно было взрывать плантажъ, съ самыми необходимыми</w:t>
        <w:br/>
        <w:t xml:space="preserve">для того строенінмн, стояла, чрезъ </w:t>
      </w:r>
      <w:r>
        <w:rPr>
          <w:rStyle w:val="CharStyle27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лътъ, безъ покупки земли, 140 тысячь</w:t>
        <w:br/>
        <w:t>руб., совсѣмъ тѣмъ, что посадка винограда несравненно легче древесной, да</w:t>
        <w:br/>
        <w:t>и работа тутъ зимняя, дешевая. Этотъ и предъидущій примъры могутъ слу</w:t>
        <w:t>-</w:t>
        <w:br/>
        <w:t>жить читателю доказательствами, что всякая немного-отчетливая работа намъ</w:t>
        <w:br/>
        <w:t>гораздо-дороже обходится, нежели х ізяевамъ Западной Европы, потому-что</w:t>
        <w:br/>
        <w:t xml:space="preserve">тамъ </w:t>
      </w:r>
      <w:r>
        <w:rPr>
          <w:rStyle w:val="CharStyle27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народонаселспіе раздълепо на владъльцевъ и работннковъ, и </w:t>
      </w:r>
      <w:r>
        <w:rPr>
          <w:rStyle w:val="CharStyle27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нѣтъ</w:t>
        <w:br/>
        <w:t>нашей русской зимы, которая, прекращая полевын подсобный работы на 7 и бо</w:t>
        <w:t>-</w:t>
        <w:br/>
        <w:t>лъе мъсяцевъ, заставляетъ нашего работника обезпечивать свое годовое суіце-</w:t>
        <w:br/>
        <w:t>ствованіе только лЪтнею работою; отъ-того за нее платятъ у насъ доро;ке, не</w:t>
        <w:t>-</w:t>
        <w:br/>
        <w:t>жели въ Западной Европъ, гдъ полевыя и земляныя работы и посадки почти</w:t>
        <w:br/>
        <w:t>нс прекращаются во весь годъ.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Этотъразсчетъ, основанный на дѣйствіи климата, относится и комногимъ</w:t>
      </w:r>
    </w:p>
    <w:sectPr>
      <w:type w:val="continuous"/>
      <w:pgSz w:w="8739" w:h="14678"/>
      <w:pgMar w:top="106" w:left="88" w:right="88" w:bottom="106" w:header="0" w:footer="3" w:gutter="0"/>
      <w:rtlGutter w:val="0"/>
      <w:cols w:space="720"/>
      <w:noEndnote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00" w:right="0"/>
      </w:pPr>
      <w:r>
        <w:rPr>
          <w:rStyle w:val="CharStyle4"/>
          <w:i w:val="0"/>
          <w:iCs w:val="0"/>
        </w:rPr>
        <w:footnoteRef/>
      </w:r>
      <w:r>
        <w:rPr>
          <w:rStyle w:val="CharStyle4"/>
          <w:i w:val="0"/>
          <w:iCs w:val="0"/>
        </w:rPr>
        <w:t xml:space="preserve">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и.</w:t>
      </w:r>
      <w:r>
        <w:rPr>
          <w:w w:val="100"/>
          <w:spacing w:val="0"/>
          <w:color w:val="000000"/>
          <w:position w:val="0"/>
        </w:rPr>
        <w:t>Les Français peints par cux-mànesn.</w:t>
      </w:r>
    </w:p>
  </w:footnote>
  <w:footnote w:id="3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161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</w:p>
    <w:p>
      <w:pPr>
        <w:pStyle w:val="Style5"/>
        <w:numPr>
          <w:ilvl w:val="0"/>
          <w:numId w:val="1"/>
        </w:numPr>
        <w:tabs>
          <w:tab w:leader="none" w:pos="5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спрашиваете госпожу Пуассонъ? сказалъ онъ Орасу, кото</w:t>
        <w:t>-</w:t>
        <w:br/>
        <w:t>рому вообще очень не нравилась его Фамильярность. — Объявляю</w:t>
        <w:br/>
        <w:t>вамъ, что вы не увидите больше госпожи Пуассонъ. Она повхала</w:t>
        <w:br/>
        <w:t>въ отпѵскъ; госпожа Пуассонъ въ отпуску! Славная выдумка! Те~</w:t>
        <w:br/>
        <w:t>перь г. Пуассонъ не станетъ больше бить ее.</w:t>
      </w:r>
    </w:p>
    <w:p>
      <w:pPr>
        <w:pStyle w:val="Style5"/>
        <w:numPr>
          <w:ilvl w:val="0"/>
          <w:numId w:val="1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она хотъла взять меня къ себъ въ защитники , вскри-</w:t>
        <w:br/>
        <w:t>чалъ маленькій Польё, который былъ не крупнъе мухи:—то не бы</w:t>
        <w:t>-</w:t>
        <w:br/>
        <w:t>ла бы бита своимъ мужемъ. Но такъ-какъ она удостоила своимъ</w:t>
        <w:br/>
        <w:t xml:space="preserve">предпочтеніемъ </w:t>
      </w:r>
      <w:r>
        <w:rPr>
          <w:rStyle w:val="CharStyle7"/>
        </w:rPr>
        <w:t>президента,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то...</w:t>
      </w:r>
    </w:p>
    <w:p>
      <w:pPr>
        <w:pStyle w:val="Style5"/>
        <w:numPr>
          <w:ilvl w:val="0"/>
          <w:numId w:val="1"/>
        </w:numPr>
        <w:tabs>
          <w:tab w:leader="none" w:pos="5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это не правда! вскричалъ президент бузенготовъ,</w:t>
        <w:br/>
        <w:t xml:space="preserve">возвыся охриплый голосъ свой, чтобъ </w:t>
      </w:r>
      <w:r>
        <w:rPr>
          <w:rStyle w:val="CharStyle8"/>
        </w:rPr>
        <w:t xml:space="preserve">бсякіц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могъ его слышать. —</w:t>
      </w:r>
    </w:p>
  </w:footnote>
  <w:footnote w:id="4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162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Въденьпогребенія миссъ Сусанны Гиббертъ, Герри Миллердъ, сидя</w:t>
        <w:br/>
        <w:t>въ кофейной трактира, у открытаго окна, размышляли, почему па-</w:t>
        <w:br/>
        <w:t>сторъ не отвнчалъ ему, для чего не имнлъ онъ никакого извистія отъ</w:t>
        <w:br/>
        <w:t>Дженни, боялся, что она разсердилась на него, и переходили отъ од</w:t>
        <w:t>-</w:t>
        <w:br/>
        <w:t>ного предположенія къ другому, безъ всякой положительной мысли,</w:t>
        <w:br/>
        <w:t>какъ вдругъ какой-то человнкъ въ глубокомъ траурн остановился</w:t>
        <w:br/>
        <w:t>поди окномъ и сказали ему: «Насилу я васъ отъискалъ, Герри!»</w:t>
      </w:r>
    </w:p>
  </w:footnote>
  <w:footnote w:id="5">
    <w:p>
      <w:pPr>
        <w:pStyle w:val="Style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сочиненія </w:t>
      </w:r>
      <w:r>
        <w:rPr>
          <w:rStyle w:val="CharStyle11"/>
          <w:b/>
          <w:bCs/>
        </w:rPr>
        <w:t>Фридриха фон-Шмидта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«Suvörow’s Leben und Heerzüge»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(Жизнь и Походы Суворова), уже переведеннаго па руескій языкъ и поступношаго въ</w:t>
        <w:br/>
        <w:t>печать.</w:t>
      </w:r>
    </w:p>
    <w:p>
      <w:pPr>
        <w:pStyle w:val="Style9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II.</w:t>
      </w:r>
    </w:p>
  </w:footnote>
  <w:footnote w:id="6">
    <w:p>
      <w:pPr>
        <w:pStyle w:val="Style1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представляемъ здѣсь Польшу такъ, какъ она была въ то время; съ-тѣхъ-</w:t>
        <w:br/>
        <w:t xml:space="preserve">поръ, она во иногомъ пзмѣшілась къ лучшем)'. </w:t>
      </w:r>
      <w:r>
        <w:rPr>
          <w:rStyle w:val="CharStyle14"/>
          <w:b/>
          <w:bCs/>
        </w:rPr>
        <w:t>Авторе.</w:t>
      </w:r>
    </w:p>
  </w:footnote>
  <w:footnote w:id="7">
    <w:p>
      <w:pPr>
        <w:pStyle w:val="Style15"/>
        <w:numPr>
          <w:ilvl w:val="0"/>
          <w:numId w:val="3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См. примеч. 3.</w:t>
      </w:r>
    </w:p>
    <w:p>
      <w:pPr>
        <w:pStyle w:val="Style15"/>
        <w:numPr>
          <w:ilvl w:val="0"/>
          <w:numId w:val="3"/>
        </w:numPr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Никои. Летоп. часть III стр. 124.</w:t>
      </w:r>
    </w:p>
    <w:p>
      <w:pPr>
        <w:pStyle w:val="Style15"/>
        <w:numPr>
          <w:ilvl w:val="0"/>
          <w:numId w:val="3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Ист. Госуд. Россійск., т. IX, стр. 441.</w:t>
      </w:r>
    </w:p>
    <w:p>
      <w:pPr>
        <w:pStyle w:val="Style15"/>
        <w:numPr>
          <w:ilvl w:val="0"/>
          <w:numId w:val="3"/>
        </w:numPr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Сказ. Совр. о Дм. Сам., т. 1, стр. </w:t>
      </w:r>
      <w:r>
        <w:rPr>
          <w:rStyle w:val="CharStyle17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15"/>
        <w:numPr>
          <w:ilvl w:val="0"/>
          <w:numId w:val="3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4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Ibidem,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5 стр. </w:t>
      </w:r>
      <w:r>
        <w:rPr>
          <w:rStyle w:val="CharStyle17"/>
          <w:b w:val="0"/>
          <w:bCs w:val="0"/>
        </w:rPr>
        <w:t>66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</w:footnote>
  <w:footnote w:id="8">
    <w:p>
      <w:pPr>
        <w:pStyle w:val="Style15"/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Т. 4 Акт. Арх. Эксн. </w:t>
      </w:r>
      <w:r>
        <w:rPr>
          <w:rStyle w:val="CharStyle18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59.</w:t>
      </w:r>
    </w:p>
  </w:footnote>
  <w:footnote w:id="9">
    <w:p>
      <w:pPr>
        <w:pStyle w:val="Style9"/>
        <w:tabs>
          <w:tab w:leader="none" w:pos="57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Т. III. Акт. Арх. Эксп. </w:t>
      </w:r>
      <w:r>
        <w:rPr>
          <w:rStyle w:val="CharStyle22"/>
          <w:b w:val="0"/>
          <w:bCs w:val="0"/>
        </w:rPr>
        <w:t>ЖЖ</w:t>
      </w:r>
      <w:r>
        <w:rPr>
          <w:rStyle w:val="CharStyle2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143 и 146.</w:t>
      </w:r>
    </w:p>
  </w:footnote>
  <w:footnote w:id="10">
    <w:p>
      <w:pPr>
        <w:pStyle w:val="Style9"/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 Акт. Арх. Эксп. </w:t>
      </w:r>
      <w:r>
        <w:rPr>
          <w:rStyle w:val="CharStyle11"/>
          <w:lang w:val="de-DE" w:eastAsia="de-DE" w:bidi="de-DE"/>
          <w:b/>
          <w:bCs/>
        </w:rPr>
        <w:t>J\</w:t>
      </w:r>
      <w:r>
        <w:rPr>
          <w:rStyle w:val="CharStyle11"/>
          <w:b/>
          <w:bCs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143.</w:t>
      </w:r>
    </w:p>
  </w:footnote>
  <w:footnote w:id="11">
    <w:p>
      <w:pPr>
        <w:pStyle w:val="Style9"/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Коішіх. стр. </w:t>
      </w:r>
      <w:r>
        <w:rPr>
          <w:rStyle w:val="CharStyle24"/>
          <w:b w:val="0"/>
          <w:bCs w:val="0"/>
        </w:rPr>
        <w:t>111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</w:footnote>
  <w:footnote w:id="12">
    <w:p>
      <w:pPr>
        <w:pStyle w:val="Style9"/>
        <w:numPr>
          <w:ilvl w:val="0"/>
          <w:numId w:val="9"/>
        </w:numPr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879.</w:t>
      </w:r>
    </w:p>
  </w:footnote>
  <w:footnote w:id="13">
    <w:p>
      <w:pPr>
        <w:pStyle w:val="Style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А. А. Э. </w:t>
      </w:r>
      <w:r>
        <w:rPr>
          <w:rStyle w:val="CharStyle22"/>
          <w:b w:val="0"/>
          <w:bCs w:val="0"/>
        </w:rPr>
        <w:t>Ж</w:t>
      </w:r>
      <w:r>
        <w:rPr>
          <w:rStyle w:val="CharStyle2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41.</w:t>
      </w:r>
    </w:p>
  </w:footnote>
  <w:footnote w:id="14">
    <w:p>
      <w:pPr>
        <w:pStyle w:val="Style9"/>
        <w:numPr>
          <w:ilvl w:val="0"/>
          <w:numId w:val="1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А. А. Э. </w:t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59.</w:t>
      </w:r>
    </w:p>
  </w:footnote>
  <w:footnote w:id="15">
    <w:p>
      <w:pPr>
        <w:pStyle w:val="Style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 А. А. Э. </w:t>
      </w:r>
      <w:r>
        <w:rPr>
          <w:rStyle w:val="CharStyle22"/>
          <w:b w:val="0"/>
          <w:bCs w:val="0"/>
        </w:rPr>
        <w:t>Ж</w:t>
      </w:r>
      <w:r>
        <w:rPr>
          <w:rStyle w:val="CharStyle2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143.—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А. А. Э. </w:t>
      </w:r>
      <w:r>
        <w:rPr>
          <w:rStyle w:val="CharStyle22"/>
          <w:b w:val="0"/>
          <w:bCs w:val="0"/>
        </w:rPr>
        <w:t>ЖЖ</w:t>
      </w:r>
      <w:r>
        <w:rPr>
          <w:rStyle w:val="CharStyle2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41 и 59.</w:t>
      </w:r>
    </w:p>
  </w:footnote>
  <w:footnote w:id="16">
    <w:p>
      <w:pPr>
        <w:pStyle w:val="Style9"/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Коших. стр. 3.</w:t>
      </w:r>
    </w:p>
  </w:footnote>
  <w:footnote w:id="17">
    <w:p>
      <w:pPr>
        <w:pStyle w:val="Style9"/>
        <w:tabs>
          <w:tab w:leader="none" w:pos="57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11».</w:t>
      </w:r>
    </w:p>
  </w:footnote>
  <w:footnote w:id="18">
    <w:p>
      <w:pPr>
        <w:pStyle w:val="Style9"/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1Ь.</w:t>
      </w:r>
    </w:p>
  </w:footnote>
  <w:footnote w:id="19">
    <w:p>
      <w:pPr>
        <w:pStyle w:val="Style9"/>
        <w:tabs>
          <w:tab w:leader="none" w:pos="542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Собр. </w:t>
      </w:r>
      <w:r>
        <w:rPr>
          <w:rStyle w:val="CharStyle22"/>
          <w:b w:val="0"/>
          <w:bCs w:val="0"/>
        </w:rPr>
        <w:t>ЗакГ.Ж</w:t>
      </w:r>
      <w:r>
        <w:rPr>
          <w:rStyle w:val="CharStyle2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879.</w:t>
      </w:r>
    </w:p>
  </w:footnote>
  <w:footnote w:id="20">
    <w:p>
      <w:pPr>
        <w:pStyle w:val="Style9"/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II».</w:t>
      </w:r>
    </w:p>
  </w:footnote>
  <w:footnote w:id="21">
    <w:p>
      <w:pPr>
        <w:pStyle w:val="Style9"/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1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ІЬ.</w:t>
      </w:r>
    </w:p>
  </w:footnote>
  <w:footnote w:id="22">
    <w:p>
      <w:pPr>
        <w:pStyle w:val="Style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(СО) II».</w:t>
      </w:r>
    </w:p>
  </w:footnote>
  <w:footnote w:id="23">
    <w:p>
      <w:pPr>
        <w:pStyle w:val="Style9"/>
        <w:tabs>
          <w:tab w:leader="none" w:pos="566" w:val="left"/>
          <w:tab w:leader="none" w:pos="1464" w:val="right"/>
          <w:tab w:leader="none" w:pos="1675" w:val="right"/>
          <w:tab w:leader="none" w:pos="1920" w:val="right"/>
          <w:tab w:leader="none" w:pos="2486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IV. А.</w:t>
        <w:tab/>
        <w:t>А.</w:t>
        <w:tab/>
        <w:t>Э.</w:t>
        <w:tab/>
      </w:r>
      <w:r>
        <w:rPr>
          <w:rStyle w:val="CharStyle11"/>
          <w:b/>
          <w:bCs/>
        </w:rPr>
        <w:t>Л</w:t>
      </w:r>
      <w:r>
        <w:rPr>
          <w:rStyle w:val="CharStyle11"/>
          <w:vertAlign w:val="superscript"/>
          <w:b/>
          <w:bCs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59.</w:t>
      </w:r>
    </w:p>
  </w:footnote>
  <w:footnote w:id="24">
    <w:p>
      <w:pPr>
        <w:pStyle w:val="Style9"/>
        <w:tabs>
          <w:tab w:leader="none" w:pos="562" w:val="left"/>
          <w:tab w:leader="none" w:pos="1464" w:val="right"/>
          <w:tab w:leader="none" w:pos="1675" w:val="right"/>
          <w:tab w:leader="none" w:pos="1920" w:val="right"/>
          <w:tab w:leader="none" w:pos="24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III. А.</w:t>
        <w:tab/>
        <w:t>А.</w:t>
        <w:tab/>
        <w:t>Э.</w:t>
        <w:tab/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41.</w:t>
      </w:r>
    </w:p>
  </w:footnote>
  <w:footnote w:id="25">
    <w:p>
      <w:pPr>
        <w:pStyle w:val="Style9"/>
        <w:tabs>
          <w:tab w:leader="none" w:pos="552" w:val="left"/>
          <w:tab w:leader="none" w:pos="1464" w:val="right"/>
          <w:tab w:leader="none" w:pos="1675" w:val="right"/>
          <w:tab w:leader="none" w:pos="1920" w:val="right"/>
          <w:tab w:leader="none" w:pos="2501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IV. А</w:t>
        <w:tab/>
        <w:t>А.</w:t>
        <w:tab/>
        <w:t>Э.</w:t>
        <w:tab/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41.</w:t>
      </w:r>
    </w:p>
  </w:footnote>
  <w:footnote w:id="26">
    <w:p>
      <w:pPr>
        <w:pStyle w:val="Style9"/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ІЬ.</w:t>
      </w:r>
    </w:p>
  </w:footnote>
  <w:footnote w:id="27">
    <w:p>
      <w:pPr>
        <w:pStyle w:val="Style9"/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ІЬ.</w:t>
      </w:r>
    </w:p>
  </w:footnote>
  <w:footnote w:id="28">
    <w:p>
      <w:pPr>
        <w:pStyle w:val="Style9"/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 А. А. Э. </w:t>
      </w:r>
      <w:r>
        <w:rPr>
          <w:rStyle w:val="CharStyle11"/>
          <w:b/>
          <w:bCs/>
        </w:rPr>
        <w:t>Л'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139.</w:t>
      </w:r>
    </w:p>
  </w:footnote>
  <w:footnote w:id="29">
    <w:p>
      <w:pPr>
        <w:pStyle w:val="Style9"/>
        <w:tabs>
          <w:tab w:leader="none" w:pos="980" w:val="left"/>
          <w:tab w:leader="none" w:pos="1806" w:val="right"/>
          <w:tab w:leader="none" w:pos="1935" w:val="center"/>
          <w:tab w:leader="none" w:pos="2065" w:val="left"/>
          <w:tab w:leader="none" w:pos="2934" w:val="left"/>
          <w:tab w:leader="none" w:pos="3625" w:val="center"/>
          <w:tab w:leader="none" w:pos="3927" w:val="center"/>
          <w:tab w:leader="none" w:pos="4081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IV. А.</w:t>
        <w:tab/>
        <w:t>А.</w:t>
        <w:tab/>
        <w:t>Э.</w:t>
        <w:tab/>
        <w:t>Собр. Зак</w:t>
        <w:tab/>
      </w:r>
      <w:r>
        <w:rPr>
          <w:rStyle w:val="CharStyle11"/>
          <w:b/>
          <w:bCs/>
        </w:rPr>
        <w:t>ЖЖ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879</w:t>
        <w:tab/>
        <w:t>и</w:t>
        <w:tab/>
        <w:t>880.</w:t>
      </w:r>
    </w:p>
    <w:p>
      <w:pPr>
        <w:pStyle w:val="Style9"/>
        <w:numPr>
          <w:ilvl w:val="0"/>
          <w:numId w:val="13"/>
        </w:numPr>
        <w:tabs>
          <w:tab w:leader="none" w:pos="687" w:val="left"/>
          <w:tab w:leader="none" w:pos="980" w:val="left"/>
          <w:tab w:leader="none" w:pos="1806" w:val="right"/>
          <w:tab w:leader="none" w:pos="1935" w:val="center"/>
          <w:tab w:leader="none" w:pos="2065" w:val="left"/>
          <w:tab w:leader="none" w:pos="2934" w:val="left"/>
          <w:tab w:leader="none" w:pos="3106" w:val="left"/>
          <w:tab w:leader="none" w:pos="3625" w:val="center"/>
          <w:tab w:leader="none" w:pos="3798" w:val="center"/>
          <w:tab w:leader="none" w:pos="550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40" w:right="0" w:hanging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III. А.</w:t>
        <w:tab/>
        <w:t>А.</w:t>
        <w:tab/>
        <w:t>Э.</w:t>
        <w:tab/>
      </w:r>
      <w:r>
        <w:rPr>
          <w:rStyle w:val="CharStyle11"/>
          <w:b/>
          <w:bCs/>
        </w:rPr>
        <w:t>ЖЖ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143</w:t>
        <w:tab/>
        <w:t>н</w:t>
        <w:tab/>
        <w:t>146.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IV.</w:t>
        <w:tab/>
        <w:t xml:space="preserve">А. А. Э. </w:t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»9.</w:t>
      </w:r>
    </w:p>
    <w:p>
      <w:pPr>
        <w:pStyle w:val="Style9"/>
        <w:numPr>
          <w:ilvl w:val="0"/>
          <w:numId w:val="13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11"/>
          <w:b/>
          <w:bCs/>
        </w:rPr>
        <w:t>Ж 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882 и 1105.</w:t>
      </w:r>
    </w:p>
    <w:p>
      <w:pPr>
        <w:pStyle w:val="Style9"/>
        <w:numPr>
          <w:ilvl w:val="0"/>
          <w:numId w:val="13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Собр. Зак. </w:t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370.</w:t>
      </w:r>
    </w:p>
    <w:p>
      <w:pPr>
        <w:pStyle w:val="Style9"/>
        <w:numPr>
          <w:ilvl w:val="0"/>
          <w:numId w:val="13"/>
        </w:numPr>
        <w:tabs>
          <w:tab w:leader="none" w:pos="692" w:val="left"/>
          <w:tab w:leader="none" w:pos="966" w:val="left"/>
          <w:tab w:leader="none" w:pos="1791" w:val="right"/>
          <w:tab w:leader="none" w:pos="1921" w:val="center"/>
          <w:tab w:leader="none" w:pos="2050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340" w:right="0" w:hanging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IV. А.</w:t>
        <w:tab/>
        <w:t>А.</w:t>
        <w:tab/>
        <w:t>Э.</w:t>
        <w:tab/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256.</w:t>
      </w:r>
    </w:p>
    <w:p>
      <w:pPr>
        <w:pStyle w:val="Style9"/>
        <w:numPr>
          <w:ilvl w:val="0"/>
          <w:numId w:val="13"/>
        </w:numPr>
        <w:tabs>
          <w:tab w:leader="none" w:pos="682" w:val="left"/>
          <w:tab w:leader="none" w:pos="946" w:val="left"/>
          <w:tab w:leader="none" w:pos="1772" w:val="right"/>
          <w:tab w:leader="none" w:pos="1902" w:val="center"/>
          <w:tab w:leader="none" w:pos="2031" w:val="lef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340" w:right="0" w:hanging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III. А.</w:t>
        <w:tab/>
        <w:t>А.</w:t>
        <w:tab/>
        <w:t>Э.</w:t>
        <w:tab/>
      </w:r>
      <w:r>
        <w:rPr>
          <w:rStyle w:val="CharStyle11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143.</w:t>
      </w:r>
    </w:p>
  </w:footnote>
  <w:footnote w:id="30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Собр. Зак. </w:t>
      </w:r>
      <w:r>
        <w:rPr>
          <w:rStyle w:val="CharStyle18"/>
          <w:lang w:val="de-DE" w:eastAsia="de-DE" w:bidi="de-DE"/>
          <w:b/>
          <w:bCs/>
        </w:rPr>
        <w:t>J[?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879.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(99) Собр. Зак. </w:t>
      </w:r>
      <w:r>
        <w:rPr>
          <w:rStyle w:val="CharStyle18"/>
          <w:b/>
          <w:bCs/>
        </w:rPr>
        <w:t>Л'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879. </w:t>
      </w:r>
      <w:r>
        <w:rPr>
          <w:rStyle w:val="CharStyle26"/>
          <w:b/>
          <w:bCs/>
        </w:rPr>
        <w:t xml:space="preserve">Когаих.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115.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((</w:t>
      </w:r>
      <w:r>
        <w:rPr>
          <w:rStyle w:val="CharStyle17"/>
          <w:b w:val="0"/>
          <w:bCs w:val="0"/>
        </w:rPr>
        <w:t>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Собр. Закон. </w:t>
      </w:r>
      <w:r>
        <w:rPr>
          <w:rStyle w:val="CharStyle18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882.. т. IV Акт. Арх. Эксп.</w:t>
      </w:r>
    </w:p>
  </w:footnote>
  <w:footnote w:id="31">
    <w:p>
      <w:pPr>
        <w:pStyle w:val="Style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сомиѣнія, многіе нзъ атихъ вредметовъ у пасе не принадлеж</w:t>
        <w:t>-</w:t>
        <w:br/>
        <w:t>ность агроиомическаго учепія,—согласенъ. Но надобно же учащемуся объ</w:t>
        <w:t>-</w:t>
        <w:br/>
        <w:t>яснять практическую его часть? Надобно же ему указать, где такое-то устрой</w:t>
        <w:t>-</w:t>
        <w:br/>
        <w:t>ство хозяйства, на такихъ-то разсчетахъ, выгодно, и где, напротивъ, убы</w:t>
        <w:t>-</w:t>
        <w:br/>
        <w:t>точно и почему. Если это нужно знать учащемуся, какъ я^^агаю, то ну</w:t>
        <w:t>-</w:t>
        <w:br/>
        <w:t>жно будете ему и объяснить въ чемъ должно состоять-^^Лдное запятіе</w:t>
        <w:br/>
        <w:t>сельскаго жителя на данной площади, въ нашеме отечестве^^'</w:t>
      </w:r>
    </w:p>
  </w:footnote>
  <w:footnote w:id="32">
    <w:p>
      <w:pPr>
        <w:pStyle w:val="Style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(“) Изъ 3,500,000 десятииъ, въ Пензенской Губерніи, па мильйопъ жите</w:t>
        <w:t>-</w:t>
        <w:br/>
        <w:t>лей можете быть отъ 1,900,000 до 2,000,000 десятине пахатной земли и</w:t>
        <w:br/>
        <w:t>мильйопъ лесу; тогда-какъ въ соседней съ нею Саратовской, более</w:t>
        <w:br/>
        <w:t>18,000,000 десятине, и только 1,550,000 жителей.</w:t>
      </w:r>
    </w:p>
  </w:footnote>
  <w:footnote w:id="33">
    <w:p>
      <w:pPr>
        <w:pStyle w:val="Style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(**’) Не надобно позабывать, что во многихъ провинціальныхъ городахъ жи</w:t>
        <w:t>-</w:t>
        <w:br/>
        <w:t>тели владеютъ болынимъ количествомъ земли па городскомъ выгони, и сверхъ-</w:t>
        <w:br/>
        <w:t>того, многіс, навимая луга и земли у окрестныхъ жителей, занимаются хле-</w:t>
        <w:br/>
        <w:t>бопашествомъ и скотоводствомъ. Следовательно, некоторая часть изъ нихъ ни</w:t>
        <w:t>-</w:t>
        <w:br/>
        <w:t>сколько не состоите въ числе потребителей произведений сельскаго хозяйства.</w:t>
        <w:br/>
        <w:t>Конечно, объеме скотоводства и хлебопашества доставляете имъ только годо</w:t>
        <w:t>-</w:t>
        <w:br/>
        <w:t>вое продовольствіе, но не денежный доходе, который они добываютъ разными</w:t>
        <w:br/>
        <w:t>промыслами и преимущественно разными мелочными оборотами и переторж</w:t>
        <w:t>-</w:t>
        <w:br/>
        <w:t>ками на базарахъ и ярмаркахъ, где Солее участвуете ве постоянный и отчет</w:t>
        <w:t>-</w:t>
        <w:br/>
        <w:t>ливый труде, но сметливость, пронырливость и даже, хотя мелочной, но явный</w:t>
        <w:br/>
        <w:t>обмане, имеющій, следовательно, опорою готовое, дешевое домашнее продо-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вольствіе., получаемое отъ земли, за которую они ничего не платятъ, или</w:t>
        <w:br/>
        <w:t>платятъ .мало. По моему мпинію, это оіаа нзъ важнейшихъ оричинъ, почему</w:t>
        <w:br/>
        <w:t>между городскихъ нашнхъ жителей, до-сихъ-пор ь, не распространилась реме-</w:t>
        <w:br/>
        <w:t>слешюсть всикаго рода. Эго легко поверить, сосчитавъ все мелочные предме</w:t>
        <w:t>-</w:t>
        <w:br/>
        <w:t>ты, получаемые вашими провнвціальпыми купцами изъ Москвы, уже изъ вто-</w:t>
        <w:br/>
        <w:t>рыхъ рукъ и продаваемые обыкновенно такими ужасно-высокими ценами, ни</w:t>
        <w:t>-</w:t>
        <w:br/>
        <w:t>же которыхъ могли бы довольствоваться местные городскіе жители, еслибъ</w:t>
        <w:br/>
        <w:t>они занимались ремеслами, какъ въ западпыхъ нашихъ губерніяхъ, где го</w:t>
        <w:t>-</w:t>
        <w:br/>
        <w:t>родскіе жители не имеютъ земли, а потому все должны быть или купцы, или</w:t>
        <w:br/>
        <w:t>ремесленники, имеющіе опорою не пронырство и плутопство на баэарахъ,</w:t>
        <w:br/>
        <w:t>но постоянный трудъ и оседлость въ кругу семьи своей. Еслибъ не вовсе</w:t>
        <w:br/>
        <w:t>уничтожить, но стеснить въ векоторыхъ великороссійскихъ городахъ огром</w:t>
        <w:t>-</w:t>
        <w:br/>
        <w:t xml:space="preserve">ные городскіе выгоны, распространяющіеся местами верстъ па </w:t>
      </w:r>
      <w:r>
        <w:rPr>
          <w:rStyle w:val="CharStyle27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 60,</w:t>
        <w:br/>
        <w:t>какъ.около Саратова, то можно предречь, что многіе жители обратите свой</w:t>
        <w:br/>
        <w:t>трудъ на ремеслепиость, въ которой мы, съ одной стороны, имеемъ вели</w:t>
        <w:t>-</w:t>
        <w:br/>
        <w:t>чайшую нужду; съ другой стороны, эта административная мера увеличите</w:t>
        <w:br/>
        <w:t>местный сбытъ сельскихъ произведены, въ чемъ состоите главное неудоб</w:t>
        <w:t>-</w:t>
        <w:br/>
        <w:t>ство, которооцкяготитъ наше сельское хозяйство тамъ, где сбытъ труденъ.</w:t>
        <w:br/>
        <w:t>ПосредетвомІІютой административной меры, городскіе жители постояннымъ</w:t>
        <w:br/>
        <w:t>трудомъ сннЯИеалн бы себе нужный деньги; следовательно, отъ этой меры,</w:t>
        <w:br/>
        <w:t>не только они ничего не потерпели бы, но, папротивъ, много бы выигра</w:t>
        <w:t>-</w:t>
        <w:br/>
        <w:t>ли, потому-что тогда миогіе предметы самые необходимые, которые те</w:t>
        <w:t>-</w:t>
        <w:br/>
        <w:t>перь помещики и крестьяне обязаны делать неопытными глазами и руками,</w:t>
        <w:br/>
        <w:t>кое-какь, домашними средствами, делались бы лучше и дешевле; следова</w:t>
        <w:t>-</w:t>
        <w:br/>
        <w:t>тельно, на вихъ было бы огромное требованіе, которое поддерживалось бы</w:t>
        <w:br/>
        <w:t>увеличившимся требоваіііемъ городекпхъ жителей ва произведеніе хлебопа</w:t>
        <w:t>-</w:t>
        <w:br/>
        <w:t>шества и скотоводства. Такое административное измЪпеніе, съ одной стороны,</w:t>
        <w:br/>
        <w:t>дало бы возмояшость помѣщикамъ уменьшить дворовыхъ людей, въ числе ко</w:t>
        <w:t>-</w:t>
        <w:br/>
        <w:t>торыхъ мастеровые люди, съ ихъ семьями, составляютъ истинную язву; съ</w:t>
        <w:br/>
        <w:t>другой, большая часть городскихъ выгоаовъ, занимающая самую дорогую</w:t>
        <w:br/>
        <w:t>землю во всехъ губерніяхъ, вошла бы въ число государственныхъ имуществъ</w:t>
        <w:br/>
        <w:t>и продажею, или наймомь увеличила бы государственные капиталы, или*до-</w:t>
        <w:br/>
        <w:t>ходы, могущіе доставить благодетельному правительству средства завести</w:t>
        <w:br/>
        <w:t>по гороіамъ ремеслснныя школы, въ которыхъ народонаселеніе такъ нуж</w:t>
        <w:t>-</w:t>
        <w:br/>
        <w:t>дается.</w:t>
      </w:r>
    </w:p>
  </w:footnote>
  <w:footnote w:id="34"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другимъ работамъ. Вотъ почему въ </w:t>
      </w:r>
      <w:r>
        <w:rPr>
          <w:rStyle w:val="CharStyle32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2"/>
        </w:rPr>
        <w:t>сѣверной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полосахъ имперіи</w:t>
        <w:br/>
        <w:t>никакое сельское хозяйство, при обыкновенныхъ цЕпахъ на хлебъ, яе несетъ</w:t>
        <w:br/>
        <w:t xml:space="preserve">за собою выголы, если </w:t>
      </w:r>
      <w:r>
        <w:rPr>
          <w:rStyle w:val="CharStyle33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работы въ немъ исправляются наемными работника</w:t>
        <w:t>-</w:t>
        <w:br/>
        <w:t>ми, которые обходятся намъ несравненно-дороже, нежели ипострапцамъ, если</w:t>
        <w:br/>
        <w:t>мы будемъ оцънивать нхъ насмъ равностбящимъ количествомъ произведенія;</w:t>
        <w:br/>
        <w:t>тЕмъ болте, что вообще у васъ менѣе рабочихъ дней въ голу и больше ораздап-</w:t>
        <w:br/>
        <w:t>ковъ; а для тъхъ полевыхъ работъ, которыя несутъ за собою увеличепныя выго</w:t>
        <w:t>-</w:t>
        <w:br/>
        <w:t>ды, или увсличиваютъ произведеніе, у насъ, какъуже сказано, вполовину лейте</w:t>
        <w:br/>
        <w:t>времени. Этотъ разечетъ, относящійся до наемныхъ людей, ттмъ у насъ енль-</w:t>
        <w:br/>
        <w:t>нТе, что произведенія сельскаго хозяйства въ обыкновенные годы стоятъ въ цЕ-</w:t>
        <w:br/>
        <w:t>нахъ весравнепно-визшнхъ,нежели въ Западной ЕвроиЕ.</w:t>
      </w:r>
    </w:p>
  </w:footnote>
  <w:footnote w:id="35">
    <w:p>
      <w:pPr>
        <w:pStyle w:val="Style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такое люстрація? Это адмпвистративный распорядок® хозяйскій,</w:t>
        <w:br/>
        <w:t>ввсдеипый въ западных® губерніяхъ, который въ-отвошеиіи казенных® кресть</w:t>
        <w:t>-</w:t>
        <w:br/>
        <w:t>ян® то же имеет® предметом®, чтб и кадастр®: опредпленіе повинностей,</w:t>
        <w:br/>
        <w:t>разсчитанныхъ на доходах® отъ находящихся во владЪніи земель, лесов®,</w:t>
        <w:br/>
        <w:t>хозяйственных® заведевій и строеній, съ тою разницею, что вмести с® тем®,</w:t>
        <w:br/>
        <w:t>благотворное паше правительство посредством® этой мѣры имеет® также</w:t>
        <w:br/>
        <w:t>в® виду хозяйственное устройство крестьян®. ІІо въ-отпошепіи помещи-</w:t>
        <w:br/>
        <w:t>чьихъ нменій, люстрація, кое-где там® же введенная—собственно хозяйскій</w:t>
        <w:br/>
        <w:t>помшцичій распорядок®, основанный на том® законоположепіи, которому под</w:t>
        <w:t>-</w:t>
        <w:br/>
        <w:t>чинены там® отношевія крестьян® къ своим® помищикам®. Вотъ главныя</w:t>
        <w:br/>
        <w:t>черты этого устройства. Крестьяне там®, как® и у насъ, принадлежат® по</w:t>
        <w:t>-</w:t>
        <w:br/>
        <w:t>мещику. Но работать они обязаны на господина, как® мужчины пешіе и кон</w:t>
        <w:t>-</w:t>
        <w:br/>
        <w:t>ные, так® и жепщивы, опредѣленпое число дней в® году; соображаясь съ</w:t>
        <w:br/>
        <w:t>климатом®, также определено, сколько в® числе рабочих® дней летних® и</w:t>
        <w:br/>
        <w:t>зимних®. Все господскіе рабочіе дни оценены. Но за день работы коинаго</w:t>
        <w:br/>
        <w:t>крестьянина назначена оценка выше, нежели пьшаго; за день работы зимпій—</w:t>
        <w:br/>
        <w:t>дешевле, нежели за л-втній. Работа мужика пешаго оценена дороже, нежели</w:t>
        <w:br/>
        <w:t>работа бабы.</w:t>
      </w:r>
    </w:p>
    <w:p>
      <w:pPr>
        <w:pStyle w:val="Style3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Всякій крестьянин® обязан® нанимать у господина землю и платить за нее</w:t>
        <w:br/>
        <w:t>деньгами, или работою. Нужную для него землю крестьянин® нанимает® у</w:t>
        <w:br/>
        <w:t>помещика по определенной цене. На этот® последний предмет® вся земля,</w:t>
        <w:br/>
        <w:t>принадлежащая всегда помещику, нанесена на плане, разбита на такіе уча</w:t>
        <w:t>-</w:t>
        <w:br/>
        <w:t>стки,которые въ обшемъ употребленіи (там® земля разбивается нс па деся</w:t>
        <w:t>-</w:t>
        <w:br/>
        <w:t>тины) и классиФирована на хорошую, среднюю и плохую, как® пашня, так®</w:t>
        <w:br/>
        <w:t>луга и пастбища. Каждый разряд® для найма оценен® сообразно качеству</w:t>
      </w:r>
    </w:p>
  </w:footnote>
  <w:footnote w:id="36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'Гон же книги іт ч.агтп стр. 478, 4т9;</w:t>
        <w:br/>
        <w:t xml:space="preserve">430,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48t,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482, 483 и 48ч.</w:t>
      </w:r>
    </w:p>
  </w:footnote>
  <w:footnote w:id="37">
    <w:p>
      <w:pPr>
        <w:pStyle w:val="Style3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Журн. Мннист. Внутр. Дѣлъ </w:t>
      </w:r>
      <w:r>
        <w:rPr>
          <w:rStyle w:val="CharStyle38"/>
          <w:lang w:val="fr-FR" w:eastAsia="fr-FR" w:bidi="fr-FR"/>
        </w:rPr>
        <w:t>JS?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10</w:t>
        <w:br/>
        <w:t>стр. 150—за ІйЗЗ годъ.</w:t>
      </w:r>
    </w:p>
  </w:footnote>
  <w:footnote w:id="38">
    <w:p>
      <w:pPr>
        <w:pStyle w:val="Style36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(*") Тотъ же Журналъ, 1830 г. </w:t>
      </w:r>
      <w:r>
        <w:rPr>
          <w:rStyle w:val="CharStyle38"/>
        </w:rPr>
        <w:t>JS?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6,</w:t>
        <w:br/>
        <w:t>стр. 164.</w:t>
      </w:r>
    </w:p>
    <w:p>
      <w:pPr>
        <w:pStyle w:val="Style36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(*“*) Тотъ же Журнал», 1833 г., </w:t>
      </w:r>
      <w:r>
        <w:rPr>
          <w:rStyle w:val="CharStyle38"/>
        </w:rPr>
        <w:t>J\f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9,</w:t>
        <w:br/>
        <w:t>стр. 27.</w:t>
      </w:r>
    </w:p>
    <w:p>
      <w:pPr>
        <w:pStyle w:val="Style39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Г) /Кури. Мпішстер. Внутрсп. Діілъ 183А</w:t>
      </w:r>
    </w:p>
    <w:p>
      <w:pPr>
        <w:pStyle w:val="Style39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rStyle w:val="CharStyle41"/>
          <w:b w:val="0"/>
          <w:bCs w:val="0"/>
        </w:rPr>
        <w:t>Л</w:t>
      </w:r>
      <w:r>
        <w:rPr>
          <w:rStyle w:val="CharStyle41"/>
          <w:vertAlign w:val="superscript"/>
          <w:b w:val="0"/>
          <w:bCs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7 стр. 51-59.</w:t>
      </w:r>
    </w:p>
  </w:footnote>
  <w:footnote w:id="39">
    <w:p>
      <w:pPr>
        <w:pStyle w:val="Style39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0" w:right="0" w:firstLine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Журп. Мишістер. Впутрен. Д влъ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1S3Î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41"/>
          <w:lang w:val="fr-FR" w:eastAsia="fr-FR" w:bidi="fr-FR"/>
          <w:b w:val="0"/>
          <w:bCs w:val="0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10 стр. 37, 38 и 39.</w:t>
      </w:r>
    </w:p>
  </w:footnote>
  <w:footnote w:id="40">
    <w:p>
      <w:pPr>
        <w:pStyle w:val="Style3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Йсторич. обозрепіе Сибири г. Слов-</w:t>
        <w:br/>
        <w:t>цова. Ч. I. стр. 523.</w:t>
      </w:r>
    </w:p>
    <w:p>
      <w:pPr>
        <w:pStyle w:val="Style3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(“) Кстати здесь привести еще кое-что</w:t>
        <w:br/>
        <w:t>изъ путешествія Гумбольдта по Сибири и</w:t>
        <w:br/>
        <w:t>къ Каспійскому морю 1829 года. «По ска-</w:t>
        <w:br/>
        <w:t>занію новейшихъ бареметричеекпхъ изме-</w:t>
        <w:br/>
        <w:t xml:space="preserve">реніи, сделапныхъ гг. </w:t>
      </w:r>
      <w:r>
        <w:rPr>
          <w:rStyle w:val="CharStyle42"/>
          <w:b w:val="0"/>
          <w:bCs w:val="0"/>
        </w:rPr>
        <w:t xml:space="preserve">Гофмэномъ,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Гель—</w:t>
        <w:br/>
        <w:t>мерсеномъ, Густавомъ Розе и мною, про</w:t>
        <w:t>-</w:t>
        <w:br/>
        <w:t>стирается оиа (т. е. великая впалость За</w:t>
        <w:t>-</w:t>
        <w:br/>
        <w:t>падной Азін, которой самую низкую часть</w:t>
        <w:br/>
        <w:t>составляете поверхность Каспінскаго Моря</w:t>
        <w:br/>
        <w:t>и Аральскаго Озера — 50 и 32 туаз. ниже</w:t>
        <w:br/>
        <w:t>уровня океана) далеко во внутренность стра</w:t>
        <w:t>-</w:t>
        <w:br/>
        <w:t xml:space="preserve">ны до Саратова и Оренбурга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Яике и ве</w:t>
        <w:t>-</w:t>
        <w:br/>
        <w:t>роятно къ ю. в. до шіжняго теченіл Сугуна</w:t>
        <w:br/>
        <w:t>(Яксарта) и Аму (Джнгуна, Окса древнихъ).,</w:t>
        <w:br/>
        <w:t>Это пониженіе значительной части Азін,</w:t>
        <w:br/>
        <w:t>осажденіе материковой массы более, чеме</w:t>
        <w:br/>
        <w:t>на 300 ч&gt;. ниже поверхности воде океавій—</w:t>
        <w:br/>
        <w:t>скихъ при среднемь нхе состояніи, не мог</w:t>
        <w:t>-</w:t>
        <w:br/>
        <w:t>ло быть до ныне наблюдаемо во всей споен</w:t>
        <w:br/>
        <w:t>значительности; ибо еще не знали опритя-</w:t>
        <w:br/>
        <w:t>жепін сего явлеиія , коего только слабые</w:t>
        <w:br/>
        <w:t>следы заметны вь некоторыхъ частяхъ</w:t>
        <w:br/>
        <w:t>прпморекпхъ страпъ Европы н Египта. Об</w:t>
        <w:t>-</w:t>
        <w:br/>
        <w:t>разование поннженія, великий погнутости</w:t>
        <w:br/>
        <w:t>северозаиадной аэінской поверхности, на</w:t>
        <w:t>-</w:t>
        <w:br/>
        <w:t>ходится, поводимому, въ тесной связи съ</w:t>
        <w:br/>
        <w:t>позстаніемь Каиказскихъ Горе, Гинду-хо и</w:t>
        <w:br/>
        <w:t>возвышенных ь |ківнинъ Ііерсіи, ограничн-</w:t>
        <w:br/>
        <w:t>вающпхъ къ ю. Каспійское Море и Маве-</w:t>
        <w:br/>
        <w:t>ралапгаръ, можеть-быть и съ ноднятіеиъ</w:t>
        <w:br/>
        <w:t>восточной великой массы, которую означа</w:t>
        <w:t>-</w:t>
        <w:br/>
        <w:t>ют!. (весьма-неопределенно н неправильно)</w:t>
        <w:br/>
        <w:t>иоде нменеме возвышенной плоскости цент</w:t>
        <w:t>-</w:t>
        <w:br/>
        <w:t xml:space="preserve">ральной Азін (стр. </w:t>
      </w:r>
      <w:r>
        <w:rPr>
          <w:rStyle w:val="CharStyle43"/>
          <w:b/>
          <w:bCs/>
        </w:rPr>
        <w:t>17).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Равнины, смеж</w:t>
        <w:t>-</w:t>
        <w:br/>
        <w:t>ный съ Заисупскимъ Озерове и въ особен</w:t>
        <w:t>-</w:t>
        <w:br/>
        <w:t>ности степи около Ба.Гкашн, не возвышают</w:t>
        <w:t>-</w:t>
        <w:br/>
        <w:t>ся болѣе 500 туаз. надъ поверхностно мо</w:t>
        <w:t>-</w:t>
        <w:br/>
        <w:t>ря (стр. 25). Безпрермвной цепи Киргиз-</w:t>
        <w:br/>
        <w:t>скихъ Горе, которая (какъ иредставляють</w:t>
        <w:br/>
        <w:t xml:space="preserve">на картахъ) </w:t>
      </w:r>
      <w:r>
        <w:rPr>
          <w:rStyle w:val="CharStyle42"/>
          <w:b w:val="0"/>
          <w:bCs w:val="0"/>
        </w:rPr>
        <w:t xml:space="preserve">ііодъ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именемъ Алгндинъ-Замо,</w:t>
        <w:br/>
        <w:t>или Алгидинъ-Шамо (Алгинскаго, Агин-</w:t>
        <w:br/>
        <w:t>скаго Хребта)соеднняеть Урале съАлтаемъ,</w:t>
        <w:br/>
        <w:t>не существуете, Отдельные холмы, отъ 500</w:t>
        <w:br/>
        <w:t xml:space="preserve">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G00 </w:t>
      </w:r>
      <w:r>
        <w:rPr>
          <w:rStyle w:val="CharStyle42"/>
          <w:b w:val="0"/>
          <w:bCs w:val="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вышиною, куны небольшихъ горъ,</w:t>
        <w:br/>
        <w:t>подобно Сему-Тау близь Семипалатинска,</w:t>
        <w:br/>
        <w:t>поднимающіяся внезапно па 1,000 пли 1,200</w:t>
        <w:br/>
        <w:t>ф. падь уровпемъ долине, обманываютъ пу-</w:t>
      </w:r>
    </w:p>
    <w:p>
      <w:pPr>
        <w:pStyle w:val="Style3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тешественника , непрнвыкшаго измерять</w:t>
        <w:br/>
        <w:t>земііыя неравенства (стр. 28)».</w:t>
      </w:r>
    </w:p>
  </w:footnote>
  <w:footnote w:id="41">
    <w:p>
      <w:pPr>
        <w:pStyle w:val="Style39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Которые, впрочемъ — заметим» — не</w:t>
        <w:br/>
        <w:t xml:space="preserve">требуютъ слншкомъ-большой теплоты. </w:t>
      </w:r>
      <w:r>
        <w:rPr>
          <w:rStyle w:val="CharStyle44"/>
          <w:b w:val="0"/>
          <w:bCs w:val="0"/>
        </w:rPr>
        <w:t>М.</w:t>
      </w:r>
    </w:p>
  </w:footnote>
  <w:footnote w:id="42">
    <w:p>
      <w:pPr>
        <w:pStyle w:val="Style39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06"/>
      </w:pPr>
      <w:r>
        <w:rPr>
          <w:rStyle w:val="CharStyle41"/>
          <w:b w:val="0"/>
          <w:bCs w:val="0"/>
        </w:rPr>
        <w:t>{")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Ііо-крайией-мерв менее вредно, чемъ</w:t>
        <w:br/>
        <w:t xml:space="preserve">где-нибудь въ другомъ МѢСТѢ. </w:t>
      </w:r>
      <w:r>
        <w:rPr>
          <w:rStyle w:val="CharStyle41"/>
          <w:b w:val="0"/>
          <w:bCs w:val="0"/>
        </w:rPr>
        <w:t>М.</w:t>
      </w:r>
    </w:p>
  </w:footnote>
  <w:footnote w:id="43">
    <w:p>
      <w:pPr>
        <w:pStyle w:val="Style39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 всегда же. </w:t>
      </w:r>
      <w:r>
        <w:rPr>
          <w:rStyle w:val="CharStyle41"/>
          <w:b w:val="0"/>
          <w:bCs w:val="0"/>
        </w:rPr>
        <w:t>М.</w:t>
      </w:r>
    </w:p>
  </w:footnote>
  <w:footnote w:id="44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</w:t>
      </w:r>
      <w:r>
        <w:rPr>
          <w:lang w:val="la" w:eastAsia="la" w:bidi="la"/>
          <w:w w:val="100"/>
          <w:spacing w:val="0"/>
          <w:color w:val="000000"/>
          <w:position w:val="0"/>
        </w:rPr>
        <w:t>2G5.</w:t>
      </w:r>
    </w:p>
  </w:footnote>
  <w:footnote w:id="45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</w:t>
      </w:r>
      <w:r>
        <w:rPr>
          <w:lang w:val="la" w:eastAsia="la" w:bidi="la"/>
          <w:w w:val="100"/>
          <w:spacing w:val="0"/>
          <w:color w:val="000000"/>
          <w:position w:val="0"/>
        </w:rPr>
        <w:t>2G7.</w:t>
      </w:r>
    </w:p>
  </w:footnote>
  <w:footnote w:id="46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225.</w:t>
      </w:r>
    </w:p>
  </w:footnote>
  <w:footnote w:id="47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(**") Той же книги, стр. 140.</w:t>
      </w:r>
    </w:p>
  </w:footnote>
  <w:footnote w:id="48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84 и 85 замѣчаній.</w:t>
      </w:r>
    </w:p>
  </w:footnote>
  <w:footnote w:id="49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220 н </w:t>
      </w:r>
      <w:r>
        <w:rPr>
          <w:rStyle w:val="CharStyle47"/>
          <w:b/>
          <w:bCs/>
        </w:rPr>
        <w:t>?зі.</w:t>
      </w:r>
    </w:p>
  </w:footnote>
  <w:footnote w:id="50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23 и 23.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18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(') Истор. </w:t>
      </w:r>
      <w:r>
        <w:rPr>
          <w:rStyle w:val="CharStyle48"/>
          <w:b w:val="0"/>
          <w:bCs w:val="0"/>
        </w:rPr>
        <w:t xml:space="preserve">Обозр.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Сибири. Ч. I. стран.</w:t>
        <w:br/>
        <w:t>250 и 521.</w:t>
      </w:r>
    </w:p>
  </w:footnote>
  <w:footnote w:id="51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Московскій </w:t>
      </w:r>
      <w:r>
        <w:rPr>
          <w:rStyle w:val="CharStyle49"/>
          <w:b w:val="0"/>
          <w:bCs w:val="0"/>
        </w:rPr>
        <w:t xml:space="preserve">ТелеграФЬ,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1833, статья</w:t>
        <w:br/>
        <w:t>к Замечаю л о Камчатке, »</w:t>
      </w:r>
    </w:p>
  </w:footnote>
  <w:footnote w:id="52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Бывшю же князю Мстиславу па </w:t>
      </w:r>
      <w:r>
        <w:rPr>
          <w:rStyle w:val="CharStyle50"/>
          <w:b/>
          <w:bCs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о-</w:t>
        <w:br/>
      </w:r>
      <w:r>
        <w:rPr>
          <w:rStyle w:val="CharStyle50"/>
          <w:b/>
          <w:bCs/>
        </w:rPr>
        <w:t>роОци,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совокупльшнся съ братама своииа</w:t>
        <w:br/>
        <w:t>съ Муроискимъ и съ Рязанскпиъ.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6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XXIII.—Отд. VIII.</w:t>
      </w:r>
    </w:p>
  </w:footnote>
  <w:footnote w:id="53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Те, которыиъ являлась тень Липи</w:t>
        <w:t>-</w:t>
        <w:br/>
        <w:t>на, говорили, будто она приказываете ни</w:t>
        <w:t>-</w:t>
        <w:br/>
        <w:t>жегородскому градскому обществу по</w:t>
        <w:t>-</w:t>
        <w:br/>
        <w:t>строить доне и подарить его теиъ, кого</w:t>
        <w:br/>
        <w:t>она удостоила своимъ яв.іепіемъ. Какое вы</w:t>
        <w:t>-</w:t>
        <w:br/>
        <w:t>годное посещеміе заиогпльяаго гостя!</w:t>
      </w:r>
    </w:p>
  </w:footnote>
  <w:footnote w:id="54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(“) Напечатана въ III томе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«Au.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Арх.</w:t>
        <w:br/>
      </w:r>
      <w:r>
        <w:rPr>
          <w:rStyle w:val="CharStyle51"/>
          <w:b w:val="0"/>
          <w:bCs w:val="0"/>
        </w:rPr>
        <w:t xml:space="preserve">Эксп.» пуде </w:t>
      </w:r>
      <w:r>
        <w:rPr>
          <w:rStyle w:val="CharStyle52"/>
          <w:b w:val="0"/>
          <w:bCs w:val="0"/>
        </w:rPr>
        <w:t>J\F</w:t>
      </w:r>
      <w:r>
        <w:rPr>
          <w:rStyle w:val="CharStyle51"/>
          <w:lang w:val="fr-FR" w:eastAsia="fr-FR" w:bidi="fr-FR"/>
          <w:b w:val="0"/>
          <w:bCs w:val="0"/>
        </w:rPr>
        <w:t xml:space="preserve"> </w:t>
      </w:r>
      <w:r>
        <w:rPr>
          <w:rStyle w:val="CharStyle51"/>
          <w:b w:val="0"/>
          <w:bCs w:val="0"/>
        </w:rPr>
        <w:t>71.</w:t>
      </w:r>
    </w:p>
    <w:p>
      <w:pPr>
        <w:pStyle w:val="Style53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3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</w:t>
      </w:r>
    </w:p>
  </w:footnote>
  <w:footnote w:id="55">
    <w:p>
      <w:pPr>
        <w:pStyle w:val="Style3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послужпомъ списке старинныхъ</w:t>
        <w:br/>
        <w:t>русскихъ чпповшікооъ , кончина Козьны</w:t>
        <w:br/>
      </w:r>
      <w:r>
        <w:rPr>
          <w:rStyle w:val="CharStyle55"/>
          <w:b w:val="0"/>
          <w:bCs w:val="0"/>
        </w:rPr>
        <w:t>Л</w:t>
      </w:r>
      <w:r>
        <w:rPr>
          <w:rStyle w:val="CharStyle55"/>
          <w:vertAlign w:val="superscript"/>
          <w:b w:val="0"/>
          <w:bCs w:val="0"/>
        </w:rPr>
        <w:t>1</w:t>
      </w:r>
      <w:r>
        <w:rPr>
          <w:rStyle w:val="CharStyle55"/>
          <w:b w:val="0"/>
          <w:b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ипшіа показана подъ 194 годомъ (отъ ок</w:t>
        <w:t>-</w:t>
        <w:br/>
        <w:t>тября 1615 до сентября 1616 года). 5 іюля</w:t>
        <w:br/>
        <w:t>-.616 была пожалована царская грамната</w:t>
        <w:br/>
        <w:t xml:space="preserve">лее </w:t>
      </w:r>
      <w:r>
        <w:rPr>
          <w:rStyle w:val="CharStyle56"/>
          <w:b w:val="0"/>
          <w:bCs w:val="0"/>
        </w:rPr>
        <w:t>вдовіь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Минина (Си. А. А. Э., III,</w:t>
        <w:br/>
      </w:r>
      <w:r>
        <w:rPr>
          <w:rStyle w:val="CharStyle56"/>
          <w:b w:val="0"/>
          <w:bCs w:val="0"/>
        </w:rPr>
        <w:t>\Л?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83.)</w:t>
      </w:r>
    </w:p>
  </w:footnote>
  <w:footnote w:id="56">
    <w:p>
      <w:pPr>
        <w:pStyle w:val="Style3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См. чСынъ Отеч.» 1838, </w:t>
      </w:r>
      <w:r>
        <w:rPr>
          <w:rStyle w:val="CharStyle56"/>
          <w:b w:val="0"/>
          <w:bCs w:val="0"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1, отд.</w:t>
        <w:br/>
        <w:t>Щ; стр. 98.</w:t>
      </w:r>
    </w:p>
  </w:footnote>
  <w:footnote w:id="57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См. А. А.Э.,111</w:t>
      </w:r>
      <w:r>
        <w:rPr>
          <w:rStyle w:val="CharStyle50"/>
          <w:b/>
          <w:bCs/>
        </w:rPr>
        <w:t>—ЛР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918.</w:t>
      </w:r>
    </w:p>
  </w:footnote>
  <w:footnote w:id="58">
    <w:p>
      <w:pPr>
        <w:pStyle w:val="Style9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Село нынешней Нижегородской Гу-</w:t>
        <w:br/>
        <w:t>берніи, прежде столица уделыіаго княже-</w:t>
        <w:br/>
        <w:t>етва.</w:t>
      </w:r>
    </w:p>
  </w:footnote>
  <w:footnote w:id="59">
    <w:p>
      <w:pPr>
        <w:pStyle w:val="Style5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Получнвъ извъетін о вабдюдеиін сод-</w:t>
        <w:br/>
        <w:t xml:space="preserve">нечііаго затменія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2lï-ro </w:t>
      </w:r>
      <w:r>
        <w:rPr>
          <w:rStyle w:val="CharStyle59"/>
        </w:rPr>
        <w:t xml:space="preserve">іюия,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передаете нхъ</w:t>
        <w:br/>
        <w:t>здесь, пъ надежде доставить иъекодько но-</w:t>
        <w:br/>
        <w:t>пмхь дэішмѵъ для нашихь ученыхъ астро-</w:t>
        <w:br/>
        <w:t xml:space="preserve">номовъ. </w:t>
      </w:r>
      <w:r>
        <w:rPr>
          <w:rStyle w:val="CharStyle60"/>
        </w:rPr>
        <w:t>Ред■</w:t>
      </w:r>
    </w:p>
  </w:footnote>
  <w:footnote w:id="60">
    <w:p>
      <w:pPr>
        <w:pStyle w:val="Style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Нпжиетапыьскій гг. Деиндовыхъ Заводь отстоить оть губернскаго города Пер</w:t>
        <w:t>-</w:t>
        <w:br/>
        <w:t>ми въ 500, а отъ уѣздваго, Верхотурья, въ 150 верстахь.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3" type="#_x0000_t202" style="position:absolute;margin-left:177.35pt;margin-top:18.15pt;width:26.15pt;height:8.65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"/>
                  </w:rPr>
                  <w:t>Opacr,.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2" type="#_x0000_t202" style="position:absolute;margin-left:97pt;margin-top:6.55pt;width:260.4pt;height:8.4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tabs>
                    <w:tab w:leader="none" w:pos="520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Во?раженіл</w:t>
                </w:r>
                <w:r>
                  <w:rPr>
                    <w:rStyle w:val="CharStyle613"/>
                    <w:i w:val="0"/>
                    <w:iCs w:val="0"/>
                  </w:rPr>
                  <w:t xml:space="preserve"> на 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іажгъчанія г. Герссванооа.</w:t>
                </w:r>
                <w:r>
                  <w:rPr>
                    <w:rStyle w:val="CharStyle613"/>
                    <w:i w:val="0"/>
                    <w:iCs w:val="0"/>
                  </w:rPr>
                  <w:tab/>
                </w:r>
                <w:r>
                  <w:rPr>
                    <w:rStyle w:val="CharStyle613"/>
                    <w:lang w:val="de-DE" w:eastAsia="de-DE" w:bidi="de-DE"/>
                    <w:i w:val="0"/>
                    <w:iCs w:val="0"/>
                  </w:rPr>
                  <w:t>4t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3" type="#_x0000_t202" style="position:absolute;margin-left:97pt;margin-top:6.55pt;width:260.4pt;height:8.4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tabs>
                    <w:tab w:leader="none" w:pos="520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Во?раженіл</w:t>
                </w:r>
                <w:r>
                  <w:rPr>
                    <w:rStyle w:val="CharStyle613"/>
                    <w:i w:val="0"/>
                    <w:iCs w:val="0"/>
                  </w:rPr>
                  <w:t xml:space="preserve"> на 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іажгъчанія г. Герссванооа.</w:t>
                </w:r>
                <w:r>
                  <w:rPr>
                    <w:rStyle w:val="CharStyle613"/>
                    <w:i w:val="0"/>
                    <w:iCs w:val="0"/>
                  </w:rPr>
                  <w:tab/>
                </w:r>
                <w:r>
                  <w:rPr>
                    <w:rStyle w:val="CharStyle613"/>
                    <w:lang w:val="de-DE" w:eastAsia="de-DE" w:bidi="de-DE"/>
                    <w:i w:val="0"/>
                    <w:iCs w:val="0"/>
                  </w:rPr>
                  <w:t>4t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1" type="#_x0000_t202" style="position:absolute;margin-left:16.7pt;margin-top:18.4pt;width:189.6pt;height:8.15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tabs>
                    <w:tab w:leader="none" w:pos="379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18"/>
                    <w:i w:val="0"/>
                    <w:iCs w:val="0"/>
                  </w:rPr>
                  <w:t>40</w:t>
                  <w:tab/>
                </w:r>
                <w:r>
                  <w:rPr>
                    <w:rStyle w:val="CharStyle619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2" type="#_x0000_t202" style="position:absolute;margin-left:16.7pt;margin-top:18.4pt;width:189.6pt;height:8.15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tabs>
                    <w:tab w:leader="none" w:pos="379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18"/>
                    <w:i w:val="0"/>
                    <w:iCs w:val="0"/>
                  </w:rPr>
                  <w:t>40</w:t>
                  <w:tab/>
                </w:r>
                <w:r>
                  <w:rPr>
                    <w:rStyle w:val="CharStyle619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3" type="#_x0000_t202" style="position:absolute;margin-left:99.1pt;margin-top:18.65pt;width:174pt;height:8.6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Ъизрамсніл на вамѣчаніл</w:t>
                </w:r>
                <w:r>
                  <w:rPr>
                    <w:rStyle w:val="CharStyle613"/>
                    <w:i w:val="0"/>
                    <w:iCs w:val="0"/>
                  </w:rPr>
                  <w:t xml:space="preserve"> а. 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Ггрсевачова.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2" type="#_x0000_t202" style="position:absolute;margin-left:14.5pt;margin-top:18.65pt;width:12pt;height:6.25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5" type="#_x0000_t202" style="position:absolute;margin-left:11.65pt;margin-top:23.65pt;width:7.45pt;height:5.7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8"/>
                    <w:i w:val="0"/>
                    <w:iCs w:val="0"/>
                  </w:rPr>
                  <w:t>43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6" type="#_x0000_t202" style="position:absolute;margin-left:120.45pt;margin-top:9.55pt;width:115.9pt;height:9.1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19"/>
                    <w:i/>
                    <w:iCs/>
                  </w:rPr>
                  <w:t>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1" type="#_x0000_t202" style="position:absolute;margin-left:138.55pt;margin-top:13.2pt;width:90pt;height:8.6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2" type="#_x0000_t202" style="position:absolute;margin-left:16.45pt;margin-top:21.05pt;width:7.7pt;height:5.7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98"/>
                    <w:i w:val="0"/>
                    <w:iCs w:val="0"/>
                  </w:rPr>
                  <w:t>52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3" type="#_x0000_t202" style="position:absolute;margin-left:136.5pt;margin-top:18.15pt;width:92.4pt;height:8.9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Русская </w:t>
                </w:r>
                <w:r>
                  <w:rPr>
                    <w:lang w:val="la" w:eastAsia="la" w:bidi="la"/>
                    <w:w w:val="100"/>
                    <w:spacing w:val="0"/>
                    <w:color w:val="000000"/>
                    <w:position w:val="0"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5" type="#_x0000_t202" style="position:absolute;margin-left:138.55pt;margin-top:13.2pt;width:90pt;height:8.6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6" type="#_x0000_t202" style="position:absolute;margin-left:128.5pt;margin-top:22.25pt;width:117.85pt;height:8.6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Нибліоірафическап Хроника.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3" type="#_x0000_t202" style="position:absolute;margin-left:14.5pt;margin-top:18.65pt;width:12pt;height:6.25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4" type="#_x0000_t202" style="position:absolute;margin-left:132.7pt;margin-top:21.25pt;width:106.1pt;height:9.1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Германская </w:t>
                </w:r>
                <w:r>
                  <w:rPr>
                    <w:lang w:val="la" w:eastAsia="la" w:bidi="la"/>
                    <w:w w:val="100"/>
                    <w:spacing w:val="0"/>
                    <w:color w:val="000000"/>
                    <w:position w:val="0"/>
                  </w:rPr>
                  <w:t>lumepamypa.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7" type="#_x0000_t202" style="position:absolute;margin-left:128.15pt;margin-top:20.8pt;width:106.3pt;height:8.9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8" type="#_x0000_t202" style="position:absolute;margin-left:134.9pt;margin-top:21.25pt;width:112.55pt;height:8.9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5" type="#_x0000_t202" style="position:absolute;margin-left:175.7pt;margin-top:17.8pt;width:26.15pt;height:6.7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6" type="#_x0000_t202" style="position:absolute;margin-left:175.7pt;margin-top:17.8pt;width:26.15pt;height:6.7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7" type="#_x0000_t202" style="position:absolute;margin-left:172.3pt;margin-top:18.15pt;width:26.4pt;height:6.7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7" type="#_x0000_t202" style="position:absolute;margin-left:177.7pt;margin-top:18.4pt;width:25.45pt;height:6.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Смѣек.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8" type="#_x0000_t202" style="position:absolute;margin-left:177.7pt;margin-top:18.4pt;width:25.45pt;height:6.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Смѣек.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2" type="#_x0000_t202" style="position:absolute;margin-left:14.85pt;margin-top:11.4pt;width:184.55pt;height:6.5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tabs>
                    <w:tab w:leader="none" w:pos="369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5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25"/>
                    <w:i w:val="0"/>
                    <w:iCs w:val="0"/>
                  </w:rPr>
                  <w:tab/>
                </w:r>
                <w:r>
                  <w:rPr>
                    <w:rStyle w:val="CharStyle826"/>
                    <w:i/>
                    <w:iCs/>
                  </w:rPr>
                  <w:t>Сміъеь.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3" type="#_x0000_t202" style="position:absolute;margin-left:14.85pt;margin-top:11.4pt;width:184.55pt;height:6.5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tabs>
                    <w:tab w:leader="none" w:pos="369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5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25"/>
                    <w:i w:val="0"/>
                    <w:iCs w:val="0"/>
                  </w:rPr>
                  <w:tab/>
                </w:r>
                <w:r>
                  <w:rPr>
                    <w:rStyle w:val="CharStyle826"/>
                    <w:i/>
                    <w:iCs/>
                  </w:rPr>
                  <w:t>Сміъеь.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5" type="#_x0000_t202" style="position:absolute;margin-left:170.85pt;margin-top:11.2pt;width:26.15pt;height:6.7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6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6" type="#_x0000_t202" style="position:absolute;margin-left:170.85pt;margin-top:11.2pt;width:26.15pt;height:6.7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6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7" type="#_x0000_t202" style="position:absolute;margin-left:17.05pt;margin-top:18.65pt;width:8.15pt;height:6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8" type="#_x0000_t202" style="position:absolute;margin-left:17.05pt;margin-top:18.65pt;width:8.15pt;height:6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1" type="#_x0000_t202" style="position:absolute;margin-left:17.05pt;margin-top:18.65pt;width:8.15pt;height:6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2" type="#_x0000_t202" style="position:absolute;margin-left:17.05pt;margin-top:18.65pt;width:8.15pt;height:6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4" type="#_x0000_t202" style="position:absolute;margin-left:15.1pt;margin-top:20.05pt;width:11.75pt;height:6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6"/>
                  </w:rPr>
                  <w:t>184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3" type="#_x0000_t202" style="position:absolute;margin-left:15.35pt;margin-top:18.15pt;width:7.45pt;height:5.7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1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4" type="#_x0000_t202" style="position:absolute;margin-left:15.35pt;margin-top:18.15pt;width:7.45pt;height:5.7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1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7" type="#_x0000_t202" style="position:absolute;margin-left:176.05pt;margin-top:24.9pt;width:26.15pt;height:6.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Сяѣсь-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8" type="#_x0000_t202" style="position:absolute;margin-left:176.05pt;margin-top:24.9pt;width:26.15pt;height:6.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Сяѣсь-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0" type="#_x0000_t202" style="position:absolute;margin-left:15.95pt;margin-top:17.9pt;width:7.7pt;height:6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8"/>
                    <w:i w:val="0"/>
                    <w:iCs w:val="0"/>
                  </w:rPr>
                  <w:t>83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1" type="#_x0000_t202" style="position:absolute;margin-left:15.95pt;margin-top:17.9pt;width:7.7pt;height:6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8"/>
                    <w:i w:val="0"/>
                    <w:iCs w:val="0"/>
                  </w:rPr>
                  <w:t>83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16.7pt;margin-top:19.1pt;width:11.05pt;height:6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4" type="#_x0000_t202" style="position:absolute;margin-left:17.3pt;margin-top:8.4pt;width:12.5pt;height:6.2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5" type="#_x0000_t202" style="position:absolute;margin-left:17.3pt;margin-top:8.4pt;width:12.5pt;height:6.2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5" type="#_x0000_t202" style="position:absolute;margin-left:17.3pt;margin-top:8.4pt;width:12.5pt;height:6.2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6" type="#_x0000_t202" style="position:absolute;margin-left:17.3pt;margin-top:8.4pt;width:12.5pt;height:6.2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9" type="#_x0000_t202" style="position:absolute;margin-left:17.3pt;margin-top:8.4pt;width:12.5pt;height:6.2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0" type="#_x0000_t202" style="position:absolute;margin-left:17.3pt;margin-top:8.4pt;width:12.5pt;height:6.2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7" type="#_x0000_t202" style="position:absolute;margin-left:16.7pt;margin-top:19.1pt;width:11.05pt;height:6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5" type="#_x0000_t202" style="position:absolute;margin-left:17.3pt;margin-top:8.4pt;width:12.5pt;height:6.2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6" type="#_x0000_t202" style="position:absolute;margin-left:17.3pt;margin-top:8.4pt;width:12.5pt;height:6.2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7" type="#_x0000_t202" style="position:absolute;margin-left:14.3pt;margin-top:11.15pt;width:184.8pt;height:6.9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tabs>
                    <w:tab w:leader="none" w:pos="369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0"/>
                    <w:i w:val="0"/>
                    <w:iCs w:val="0"/>
                  </w:rPr>
                  <w:t>по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1" type="#_x0000_t202" style="position:absolute;margin-left:14.15pt;margin-top:47.9pt;width:11.5pt;height:6.2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E0D69B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2" type="#_x0000_t202" style="position:absolute;margin-left:14.15pt;margin-top:47.9pt;width:11.5pt;height:6.2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11"/>
                  <w:widowControl w:val="0"/>
                  <w:keepNext w:val="0"/>
                  <w:keepLines w:val="0"/>
                  <w:shd w:val="clear" w:color="auto" w:fill="E0D69B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4" type="#_x0000_t202" style="position:absolute;margin-left:177.35pt;margin-top:18.15pt;width:26.15pt;height:8.6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"/>
                  </w:rPr>
                  <w:t>Opacr,.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9" type="#_x0000_t202" style="position:absolute;margin-left:16.45pt;margin-top:19.85pt;width:12pt;height:5.7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0" type="#_x0000_t202" style="position:absolute;margin-left:16.45pt;margin-top:19.85pt;width:12pt;height:5.7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4" type="#_x0000_t202" style="position:absolute;margin-left:17.05pt;margin-top:18.15pt;width:11.5pt;height:6.2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6"/>
                  </w:rPr>
                  <w:t>193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5" type="#_x0000_t202" style="position:absolute;margin-left:15.85pt;margin-top:19.85pt;width:11.5pt;height:6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6"/>
                    <w:lang w:val="ru-RU" w:eastAsia="ru-RU" w:bidi="ru-RU"/>
                  </w:rPr>
                  <w:t>193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4" type="#_x0000_t202" style="position:absolute;margin-left:15.5pt;margin-top:18.85pt;width:11.75pt;height:6.2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15.5pt;margin-top:18.85pt;width:11.75pt;height:6.2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5" type="#_x0000_t202" style="position:absolute;margin-left:14.5pt;margin-top:18.65pt;width:12pt;height:6.2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15.6pt;margin-top:19.1pt;width:12.25pt;height:6.2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15.6pt;margin-top:19.1pt;width:12.25pt;height:6.2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16.7pt;margin-top:19.35pt;width:12.7pt;height:6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16.7pt;margin-top:19.35pt;width:12.7pt;height:6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6" type="#_x0000_t202" style="position:absolute;margin-left:14.5pt;margin-top:18.65pt;width:12pt;height:6.2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1" type="#_x0000_t202" style="position:absolute;margin-left:15.95pt;margin-top:17.9pt;width:12.25pt;height:6.2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138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2" type="#_x0000_t202" style="position:absolute;margin-left:15.95pt;margin-top:17.9pt;width:12.25pt;height:6.25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138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16.9pt;margin-top:18.15pt;width:12.25pt;height:6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6" type="#_x0000_t202" style="position:absolute;margin-left:16.9pt;margin-top:18.15pt;width:12.25pt;height:6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16.9pt;margin-top:18.15pt;width:12.25pt;height:6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16.9pt;margin-top:18.15pt;width:12.25pt;height:6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7" type="#_x0000_t202" style="position:absolute;margin-left:15.1pt;margin-top:13.5pt;width:12pt;height:6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0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8" type="#_x0000_t202" style="position:absolute;margin-left:15.1pt;margin-top:13.5pt;width:12pt;height:6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0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0" type="#_x0000_t202" style="position:absolute;margin-left:18.35pt;margin-top:17.65pt;width:8.15pt;height:6.7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1" type="#_x0000_t202" style="position:absolute;margin-left:18.35pt;margin-top:17.65pt;width:8.15pt;height:6.7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4" type="#_x0000_t202" style="position:absolute;margin-left:18.35pt;margin-top:17.65pt;width:8.15pt;height:6.7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5" type="#_x0000_t202" style="position:absolute;margin-left:18.35pt;margin-top:17.65pt;width:8.15pt;height:6.7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9" type="#_x0000_t202" style="position:absolute;margin-left:15.85pt;margin-top:19.85pt;width:7.9pt;height:6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0" type="#_x0000_t202" style="position:absolute;margin-left:15.85pt;margin-top:19.85pt;width:7.9pt;height:6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8" type="#_x0000_t202" style="position:absolute;margin-left:17.4pt;margin-top:19.35pt;width:8.15pt;height:5.75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4"/>
                  </w:rPr>
                  <w:t>63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0" type="#_x0000_t202" style="position:absolute;margin-left:13.2pt;margin-top:19.85pt;width:8.4pt;height:6.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8" type="#_x0000_t202" style="position:absolute;margin-left:14.5pt;margin-top:18.65pt;width:12pt;height:6.25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1" type="#_x0000_t202" style="position:absolute;margin-left:13.2pt;margin-top:19.85pt;width:8.4pt;height:6.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7" type="#_x0000_t202" style="position:absolute;margin-left:15.6pt;margin-top:20.3pt;width:8.4pt;height:5.75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8" type="#_x0000_t202" style="position:absolute;margin-left:15.6pt;margin-top:20.3pt;width:8.4pt;height:5.7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0" type="#_x0000_t202" style="position:absolute;margin-left:15.6pt;margin-top:20.3pt;width:8.4pt;height:5.7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1" type="#_x0000_t202" style="position:absolute;margin-left:15.6pt;margin-top:20.3pt;width:8.4pt;height:5.75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9" type="#_x0000_t202" style="position:absolute;margin-left:14.5pt;margin-top:18.65pt;width:12pt;height:6.2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6" type="#_x0000_t202" style="position:absolute;margin-left:16.45pt;margin-top:20.05pt;width:8.4pt;height:6.2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7" type="#_x0000_t202" style="position:absolute;margin-left:16.45pt;margin-top:20.05pt;width:8.4pt;height:6.25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1" type="#_x0000_t202" style="position:absolute;margin-left:16.45pt;margin-top:20.05pt;width:8.4pt;height:6.2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2" type="#_x0000_t202" style="position:absolute;margin-left:16.45pt;margin-top:20.05pt;width:8.4pt;height:6.2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7" type="#_x0000_t202" style="position:absolute;margin-left:14.75pt;margin-top:17.2pt;width:7.9pt;height:6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4"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8" type="#_x0000_t202" style="position:absolute;margin-left:14.75pt;margin-top:17.2pt;width:7.9pt;height:6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4"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7" type="#_x0000_t202" style="position:absolute;margin-left:16.2pt;margin-top:18.4pt;width:277.9pt;height:8.65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tabs>
                    <w:tab w:leader="none" w:pos="2218" w:val="right"/>
                    <w:tab w:leader="none" w:pos="2971" w:val="right"/>
                    <w:tab w:leader="none" w:pos="3936" w:val="right"/>
                    <w:tab w:leader="none" w:pos="4114" w:val="right"/>
                    <w:tab w:leader="none" w:pos="55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6"/>
                  </w:rPr>
                  <w:t>SC</w:t>
                  <w:tab/>
                </w:r>
                <w:r>
                  <w:rPr>
                    <w:rStyle w:val="CharStyle517"/>
                  </w:rPr>
                  <w:t>Домоводство,</w:t>
                  <w:tab/>
                  <w:t>Сельское</w:t>
                  <w:tab/>
                  <w:t>Хозяйство</w:t>
                  <w:tab/>
                  <w:t>и</w:t>
                  <w:tab/>
                  <w:t>Промишлсноеть.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8" type="#_x0000_t202" style="position:absolute;margin-left:16.2pt;margin-top:18.4pt;width:277.9pt;height:8.65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tabs>
                    <w:tab w:leader="none" w:pos="2218" w:val="right"/>
                    <w:tab w:leader="none" w:pos="2971" w:val="right"/>
                    <w:tab w:leader="none" w:pos="3936" w:val="right"/>
                    <w:tab w:leader="none" w:pos="4114" w:val="right"/>
                    <w:tab w:leader="none" w:pos="55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6"/>
                  </w:rPr>
                  <w:t>SC</w:t>
                  <w:tab/>
                </w:r>
                <w:r>
                  <w:rPr>
                    <w:rStyle w:val="CharStyle517"/>
                  </w:rPr>
                  <w:t>Домоводство,</w:t>
                  <w:tab/>
                  <w:t>Сельское</w:t>
                  <w:tab/>
                  <w:t>Хозяйство</w:t>
                  <w:tab/>
                  <w:t>и</w:t>
                  <w:tab/>
                  <w:t>Промишлсноеть.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1" type="#_x0000_t202" style="position:absolute;margin-left:16.55pt;margin-top:16.25pt;width:8.4pt;height:6.25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4"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2" type="#_x0000_t202" style="position:absolute;margin-left:16.55pt;margin-top:16.25pt;width:8.4pt;height:6.2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1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4"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6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3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37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60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53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68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3"/>
      <w:numFmt w:val="decimal"/>
      <w:lvlText w:val="(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0"/>
      <w:numFmt w:val="decimal"/>
      <w:lvlText w:val="%1"/>
      <w:rPr>
        <w:lang w:val="de-DE" w:eastAsia="de-DE" w:bidi="de-DE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3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2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25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39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2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/>
        <w:sz w:val="15"/>
        <w:szCs w:val="15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42">
    <w:multiLevelType w:val="multilevel"/>
    <w:lvl w:ilvl="0">
      <w:start w:val="67"/>
      <w:numFmt w:val="decimal"/>
      <w:lvlText w:val="(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73"/>
      <w:numFmt w:val="decimal"/>
      <w:lvlText w:val="(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"/>
      <w:numFmt w:val="lowerLetter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4"/>
      <w:numFmt w:val="lowerLetter"/>
      <w:lvlText w:val="%1)"/>
      <w:rPr>
        <w:lang w:val="fr-FR" w:eastAsia="fr-FR" w:bidi="fr-FR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86"/>
      <w:numFmt w:val="decimal"/>
      <w:lvlText w:val="(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95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102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11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29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24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37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42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146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/>
        <w:sz w:val="15"/>
        <w:szCs w:val="15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70">
    <w:multiLevelType w:val="multilevel"/>
    <w:lvl w:ilvl="0">
      <w:start w:val="160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72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3"/>
      <w:numFmt w:val="upperRoman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1832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48"/>
      <w:numFmt w:val="decimal"/>
      <w:lvlText w:val="%1"/>
      <w:rPr>
        <w:lang w:val="de-DE" w:eastAsia="de-DE" w:bidi="de-DE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277"/>
      <w:numFmt w:val="decimal"/>
      <w:lvlText w:val="%1]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278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3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-10"/>
        <w:color w:val="000000"/>
        <w:position w:val="0"/>
      </w:rPr>
    </w:lvl>
  </w:abstractNum>
  <w:abstractNum w:abstractNumId="9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-10"/>
        <w:color w:val="000000"/>
        <w:position w:val="0"/>
      </w:rPr>
    </w:lvl>
  </w:abstractNum>
  <w:abstractNum w:abstractNumId="102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bullet"/>
      <w:lvlText w:val="—"/>
      <w:rPr>
        <w:lang w:val="fr-FR" w:eastAsia="fr-FR" w:bidi="fr-FR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8">
    <w:multiLevelType w:val="multilevel"/>
    <w:lvl w:ilvl="0">
      <w:start w:val="2"/>
      <w:numFmt w:val="upperRoman"/>
      <w:lvlText w:val="%1."/>
      <w:rPr>
        <w:lang w:val="ru-RU" w:eastAsia="ru-RU" w:bidi="ru-RU"/>
        <w:b/>
        <w:bCs/>
        <w:i/>
        <w:iCs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0">
    <w:multiLevelType w:val="multilevel"/>
    <w:lvl w:ilvl="0">
      <w:start w:val="4"/>
      <w:numFmt w:val="decimal"/>
      <w:lvlText w:val="%1)"/>
      <w:rPr>
        <w:lang w:val="ru-RU" w:eastAsia="ru-RU" w:bidi="ru-RU"/>
        <w:b/>
        <w:bCs/>
        <w:i/>
        <w:iCs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75"/>
        <w:spacing w:val="0"/>
        <w:color w:val="000000"/>
        <w:position w:val="0"/>
      </w:rPr>
    </w:lvl>
  </w:abstractNum>
  <w:abstractNum w:abstractNumId="122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-1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  <w:num w:numId="123">
    <w:abstractNumId w:val="122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 (2)_"/>
    <w:basedOn w:val="DefaultParagraphFont"/>
    <w:link w:val="Style2"/>
    <w:rPr>
      <w:lang w:val="fr-FR" w:eastAsia="fr-FR" w:bidi="fr-FR"/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">
    <w:name w:val="Footnote (2) + Not Italic"/>
    <w:basedOn w:val="CharStyle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">
    <w:name w:val="Footnote_"/>
    <w:basedOn w:val="DefaultParagraphFont"/>
    <w:link w:val="Style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">
    <w:name w:val="Footnote + Italic"/>
    <w:basedOn w:val="CharStyle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8">
    <w:name w:val="Footnote + 10 pt,Small Caps"/>
    <w:basedOn w:val="CharStyle6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0">
    <w:name w:val="Footnote (3)_"/>
    <w:basedOn w:val="DefaultParagraphFont"/>
    <w:link w:val="Style9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">
    <w:name w:val="Footnote (3) + 8 pt,Italic"/>
    <w:basedOn w:val="CharStyle10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">
    <w:name w:val="Footnote (4)_"/>
    <w:basedOn w:val="DefaultParagraphFont"/>
    <w:link w:val="Style12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">
    <w:name w:val="Footnote (4) + 9.5 pt,Italic"/>
    <w:basedOn w:val="CharStyle13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">
    <w:name w:val="Footnote (5)_"/>
    <w:basedOn w:val="DefaultParagraphFont"/>
    <w:link w:val="Style1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7">
    <w:name w:val="Footnote (5) + 6.5 pt,Not Bold"/>
    <w:basedOn w:val="CharStyle16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8">
    <w:name w:val="Footnote (5) + 12 pt,Italic"/>
    <w:basedOn w:val="CharStyle16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19">
    <w:name w:val="Footnote (3) + 8 pt,Italic,Spacing -1 pt"/>
    <w:basedOn w:val="CharStyle10"/>
    <w:rPr>
      <w:lang w:val="ru-RU" w:eastAsia="ru-RU" w:bidi="ru-RU"/>
      <w:i/>
      <w:iCs/>
      <w:sz w:val="16"/>
      <w:szCs w:val="16"/>
      <w:w w:val="100"/>
      <w:spacing w:val="-20"/>
      <w:color w:val="000000"/>
      <w:position w:val="0"/>
    </w:rPr>
  </w:style>
  <w:style w:type="character" w:customStyle="1" w:styleId="CharStyle20">
    <w:name w:val="Footnote (3) + Spacing -1 pt"/>
    <w:basedOn w:val="CharStyle10"/>
    <w:rPr>
      <w:lang w:val="ru-RU" w:eastAsia="ru-RU" w:bidi="ru-RU"/>
      <w:w w:val="100"/>
      <w:spacing w:val="-30"/>
      <w:color w:val="000000"/>
      <w:position w:val="0"/>
    </w:rPr>
  </w:style>
  <w:style w:type="character" w:customStyle="1" w:styleId="CharStyle21">
    <w:name w:val="Footnote (3) + 6 pt,Not Bold,Spacing 0 pt"/>
    <w:basedOn w:val="CharStyle10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22">
    <w:name w:val="Footnote (3) + 9 pt,Not Bold,Italic"/>
    <w:basedOn w:val="CharStyle10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3">
    <w:name w:val="Footnote (3) + 9 pt,Not Bold"/>
    <w:basedOn w:val="CharStyle1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4">
    <w:name w:val="Footnote (3) + 6.5 pt,Not Bold"/>
    <w:basedOn w:val="CharStyle10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25">
    <w:name w:val="Footnote (3) + 10 pt,Not Bold"/>
    <w:basedOn w:val="CharStyle1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6">
    <w:name w:val="Footnote (5) + 9 pt"/>
    <w:basedOn w:val="CharStyle1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7">
    <w:name w:val="Footnote + Spacing 0 pt"/>
    <w:basedOn w:val="CharStyle6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28">
    <w:name w:val="Footnote + 8 pt,Bold"/>
    <w:basedOn w:val="CharStyle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9">
    <w:name w:val="Footnote + 8 pt,Bold,Small Caps"/>
    <w:basedOn w:val="CharStyle6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31">
    <w:name w:val="Footnote (6)_"/>
    <w:basedOn w:val="DefaultParagraphFont"/>
    <w:link w:val="Style30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2">
    <w:name w:val="Footnote (6) + 8.5 pt,Bold,Italic"/>
    <w:basedOn w:val="CharStyle3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3">
    <w:name w:val="Footnote (6) + 10 pt,Spacing 1 pt"/>
    <w:basedOn w:val="CharStyle31"/>
    <w:rPr>
      <w:lang w:val="ru-RU" w:eastAsia="ru-RU" w:bidi="ru-RU"/>
      <w:sz w:val="20"/>
      <w:szCs w:val="20"/>
      <w:w w:val="100"/>
      <w:spacing w:val="30"/>
      <w:color w:val="000000"/>
      <w:position w:val="0"/>
    </w:rPr>
  </w:style>
  <w:style w:type="character" w:customStyle="1" w:styleId="CharStyle35">
    <w:name w:val="Footnote (7)_"/>
    <w:basedOn w:val="DefaultParagraphFont"/>
    <w:link w:val="Style3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7">
    <w:name w:val="Footnote (8)_"/>
    <w:basedOn w:val="DefaultParagraphFont"/>
    <w:link w:val="Style36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8">
    <w:name w:val="Footnote (8) + 9 pt,Italic"/>
    <w:basedOn w:val="CharStyle37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0">
    <w:name w:val="Footnote (9)_"/>
    <w:basedOn w:val="DefaultParagraphFont"/>
    <w:link w:val="Style39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1">
    <w:name w:val="Footnote (9) + Not Bold,Italic,Spacing 0 pt"/>
    <w:basedOn w:val="CharStyle40"/>
    <w:rPr>
      <w:lang w:val="ru-RU" w:eastAsia="ru-RU" w:bidi="ru-RU"/>
      <w:b/>
      <w:bCs/>
      <w:i/>
      <w:iCs/>
      <w:sz w:val="16"/>
      <w:szCs w:val="16"/>
      <w:w w:val="100"/>
      <w:spacing w:val="-10"/>
      <w:color w:val="000000"/>
      <w:position w:val="0"/>
    </w:rPr>
  </w:style>
  <w:style w:type="character" w:customStyle="1" w:styleId="CharStyle42">
    <w:name w:val="Footnote (9) + 6 pt,Not Bold"/>
    <w:basedOn w:val="CharStyle40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43">
    <w:name w:val="Footnote (9) + Spacing 2 pt"/>
    <w:basedOn w:val="CharStyle40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4">
    <w:name w:val="Footnote (9) + 9 pt,Not Bold,Italic"/>
    <w:basedOn w:val="CharStyle40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6">
    <w:name w:val="Footnote (10)_"/>
    <w:basedOn w:val="DefaultParagraphFont"/>
    <w:link w:val="Style4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7">
    <w:name w:val="Footnote (5) + Spacing 1 pt"/>
    <w:basedOn w:val="CharStyle1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8">
    <w:name w:val="Footnote (5) + 8.5 pt,Not Bold"/>
    <w:basedOn w:val="CharStyle1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9">
    <w:name w:val="Footnote (5) + 8.5 pt,Not Bold"/>
    <w:basedOn w:val="CharStyle1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0">
    <w:name w:val="Footnote (5) + 12 pt,Italic"/>
    <w:basedOn w:val="CharStyle16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51">
    <w:name w:val="Footnote (5) + 8 pt,Not Bold"/>
    <w:basedOn w:val="CharStyle1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2">
    <w:name w:val="Footnote (5) + Not Bold,Italic,Spacing -1 pt"/>
    <w:basedOn w:val="CharStyle16"/>
    <w:rPr>
      <w:lang w:val="fr-FR" w:eastAsia="fr-FR" w:bidi="fr-FR"/>
      <w:b/>
      <w:bCs/>
      <w:i/>
      <w:iCs/>
      <w:sz w:val="19"/>
      <w:szCs w:val="19"/>
      <w:w w:val="100"/>
      <w:spacing w:val="-30"/>
      <w:color w:val="000000"/>
      <w:position w:val="0"/>
    </w:rPr>
  </w:style>
  <w:style w:type="character" w:customStyle="1" w:styleId="CharStyle54">
    <w:name w:val="Footnote (11)_"/>
    <w:basedOn w:val="DefaultParagraphFont"/>
    <w:link w:val="Style53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5">
    <w:name w:val="Footnote (9) + 7.5 pt,Not Bold,Spacing -1 pt"/>
    <w:basedOn w:val="CharStyle40"/>
    <w:rPr>
      <w:lang w:val="ru-RU" w:eastAsia="ru-RU" w:bidi="ru-RU"/>
      <w:b/>
      <w:bCs/>
      <w:sz w:val="15"/>
      <w:szCs w:val="15"/>
      <w:w w:val="100"/>
      <w:spacing w:val="-20"/>
      <w:color w:val="000000"/>
      <w:position w:val="0"/>
    </w:rPr>
  </w:style>
  <w:style w:type="character" w:customStyle="1" w:styleId="CharStyle56">
    <w:name w:val="Footnote (9) + Not Bold,Italic"/>
    <w:basedOn w:val="CharStyle4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8">
    <w:name w:val="Footnote (12)_"/>
    <w:basedOn w:val="DefaultParagraphFont"/>
    <w:link w:val="Style5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9">
    <w:name w:val="Footnote (12) + 9.5 pt,Bold"/>
    <w:basedOn w:val="CharStyle5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60">
    <w:name w:val="Footnote (12) + 7.5 pt,Italic,Spacing 0 pt"/>
    <w:basedOn w:val="CharStyle58"/>
    <w:rPr>
      <w:lang w:val="ru-RU" w:eastAsia="ru-RU" w:bidi="ru-RU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62">
    <w:name w:val="Body text (3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4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5">
    <w:name w:val="Body text (2) Exact"/>
    <w:basedOn w:val="CharStyle89"/>
    <w:rPr>
      <w:color w:val="7F7556"/>
    </w:rPr>
  </w:style>
  <w:style w:type="character" w:customStyle="1" w:styleId="CharStyle66">
    <w:name w:val="Body text (2) Exact"/>
    <w:basedOn w:val="CharStyle89"/>
    <w:rPr>
      <w:lang w:val="fr-FR" w:eastAsia="fr-FR" w:bidi="fr-FR"/>
      <w:color w:val="C7C490"/>
    </w:rPr>
  </w:style>
  <w:style w:type="character" w:customStyle="1" w:styleId="CharStyle68">
    <w:name w:val="Body text (4) Exact"/>
    <w:basedOn w:val="DefaultParagraphFont"/>
    <w:link w:val="Style67"/>
    <w:rPr>
      <w:lang w:val="fr-FR" w:eastAsia="fr-FR" w:bidi="fr-FR"/>
      <w:b w:val="0"/>
      <w:bCs w:val="0"/>
      <w:i/>
      <w:iCs/>
      <w:u w:val="none"/>
      <w:strike w:val="0"/>
      <w:smallCaps w:val="0"/>
      <w:sz w:val="9"/>
      <w:szCs w:val="9"/>
      <w:rFonts w:ascii="MS Gothic" w:eastAsia="MS Gothic" w:hAnsi="MS Gothic" w:cs="MS Gothic"/>
    </w:rPr>
  </w:style>
  <w:style w:type="character" w:customStyle="1" w:styleId="CharStyle69">
    <w:name w:val="Body text (4) Exact"/>
    <w:basedOn w:val="CharStyle68"/>
    <w:rPr>
      <w:w w:val="100"/>
      <w:spacing w:val="0"/>
      <w:color w:val="9F9E7B"/>
      <w:position w:val="0"/>
    </w:rPr>
  </w:style>
  <w:style w:type="character" w:customStyle="1" w:styleId="CharStyle71">
    <w:name w:val="Body text (5) Exact"/>
    <w:basedOn w:val="DefaultParagraphFont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2">
    <w:name w:val="Body text (5) Exact"/>
    <w:basedOn w:val="CharStyle135"/>
    <w:rPr>
      <w:color w:val="9F9E7B"/>
    </w:rPr>
  </w:style>
  <w:style w:type="character" w:customStyle="1" w:styleId="CharStyle73">
    <w:name w:val="Body text (2) Exact"/>
    <w:basedOn w:val="CharStyle89"/>
    <w:rPr>
      <w:color w:val="9F9E7B"/>
    </w:rPr>
  </w:style>
  <w:style w:type="character" w:customStyle="1" w:styleId="CharStyle75">
    <w:name w:val="Body text (10) Exact"/>
    <w:basedOn w:val="DefaultParagraphFont"/>
    <w:link w:val="Style74"/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6">
    <w:name w:val="Body text (10) Exact"/>
    <w:basedOn w:val="CharStyle75"/>
    <w:rPr>
      <w:w w:val="100"/>
      <w:spacing w:val="0"/>
      <w:color w:val="7F7556"/>
      <w:position w:val="0"/>
    </w:rPr>
  </w:style>
  <w:style w:type="character" w:customStyle="1" w:styleId="CharStyle78">
    <w:name w:val="Body text (6)_"/>
    <w:basedOn w:val="DefaultParagraphFont"/>
    <w:link w:val="Style77"/>
    <w:rPr>
      <w:b w:val="0"/>
      <w:bCs w:val="0"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20"/>
    </w:rPr>
  </w:style>
  <w:style w:type="character" w:customStyle="1" w:styleId="CharStyle79">
    <w:name w:val="Body text (6)"/>
    <w:basedOn w:val="CharStyle78"/>
    <w:rPr>
      <w:lang w:val="ru-RU" w:eastAsia="ru-RU" w:bidi="ru-RU"/>
      <w:w w:val="100"/>
      <w:color w:val="7F7556"/>
      <w:position w:val="0"/>
    </w:rPr>
  </w:style>
  <w:style w:type="character" w:customStyle="1" w:styleId="CharStyle80">
    <w:name w:val="Body text (6) + SimSun,13 pt,Italic,Spacing 0 pt"/>
    <w:basedOn w:val="CharStyle78"/>
    <w:rPr>
      <w:lang w:val="fr-FR" w:eastAsia="fr-FR" w:bidi="fr-FR"/>
      <w:b/>
      <w:bCs/>
      <w:i/>
      <w:iCs/>
      <w:sz w:val="26"/>
      <w:szCs w:val="26"/>
      <w:rFonts w:ascii="SimSun" w:eastAsia="SimSun" w:hAnsi="SimSun" w:cs="SimSun"/>
      <w:w w:val="100"/>
      <w:spacing w:val="0"/>
      <w:color w:val="7F7556"/>
      <w:position w:val="0"/>
    </w:rPr>
  </w:style>
  <w:style w:type="character" w:customStyle="1" w:styleId="CharStyle82">
    <w:name w:val="Body text (7)_"/>
    <w:basedOn w:val="DefaultParagraphFont"/>
    <w:link w:val="Style81"/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character" w:customStyle="1" w:styleId="CharStyle84">
    <w:name w:val="Body text (8)_"/>
    <w:basedOn w:val="DefaultParagraphFont"/>
    <w:link w:val="Style8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5">
    <w:name w:val="Body text (8) + Not Bold"/>
    <w:basedOn w:val="CharStyle8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87">
    <w:name w:val="Body text (9)_"/>
    <w:basedOn w:val="DefaultParagraphFont"/>
    <w:link w:val="Style8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8">
    <w:name w:val="Body text (8)"/>
    <w:basedOn w:val="CharStyle84"/>
    <w:rPr>
      <w:lang w:val="ru-RU" w:eastAsia="ru-RU" w:bidi="ru-RU"/>
      <w:w w:val="100"/>
      <w:spacing w:val="0"/>
      <w:color w:val="7F7556"/>
      <w:position w:val="0"/>
    </w:rPr>
  </w:style>
  <w:style w:type="character" w:customStyle="1" w:styleId="CharStyle89">
    <w:name w:val="Body text (2)_"/>
    <w:basedOn w:val="DefaultParagraphFont"/>
    <w:link w:val="Style6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1">
    <w:name w:val="Picture caption_"/>
    <w:basedOn w:val="DefaultParagraphFont"/>
    <w:link w:val="Style90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92">
    <w:name w:val="Picture caption + Spacing 0 pt"/>
    <w:basedOn w:val="CharStyle9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4">
    <w:name w:val="Picture caption (2)_"/>
    <w:basedOn w:val="DefaultParagraphFont"/>
    <w:link w:val="Style9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6">
    <w:name w:val="Body text (11)_"/>
    <w:basedOn w:val="DefaultParagraphFont"/>
    <w:link w:val="Style95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7">
    <w:name w:val="Body text (2) + Italic"/>
    <w:basedOn w:val="CharStyle89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9">
    <w:name w:val="Body text (12)_"/>
    <w:basedOn w:val="DefaultParagraphFont"/>
    <w:link w:val="Style9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01">
    <w:name w:val="Header or footer_"/>
    <w:basedOn w:val="DefaultParagraphFont"/>
    <w:link w:val="Style10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2">
    <w:name w:val="Header or footer + 9 pt,Italic"/>
    <w:basedOn w:val="CharStyle101"/>
    <w:rPr>
      <w:lang w:val="fr-FR" w:eastAsia="fr-FR" w:bidi="fr-FR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3">
    <w:name w:val="Body text (2) + 9.5 pt,Bold"/>
    <w:basedOn w:val="CharStyle89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5">
    <w:name w:val="Body text (13)_"/>
    <w:basedOn w:val="DefaultParagraphFont"/>
    <w:link w:val="Style104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6">
    <w:name w:val="Header or footer"/>
    <w:basedOn w:val="CharStyle101"/>
    <w:rPr>
      <w:w w:val="100"/>
      <w:spacing w:val="0"/>
      <w:color w:val="000000"/>
      <w:position w:val="0"/>
    </w:rPr>
  </w:style>
  <w:style w:type="character" w:customStyle="1" w:styleId="CharStyle107">
    <w:name w:val="Body text (2) + 10 pt,Small Caps,Spacing 0 pt"/>
    <w:basedOn w:val="CharStyle89"/>
    <w:rPr>
      <w:lang w:val="ru-RU" w:eastAsia="ru-RU" w:bidi="ru-RU"/>
      <w:smallCaps/>
      <w:sz w:val="20"/>
      <w:szCs w:val="20"/>
      <w:w w:val="100"/>
      <w:spacing w:val="10"/>
      <w:color w:val="000000"/>
      <w:position w:val="0"/>
    </w:rPr>
  </w:style>
  <w:style w:type="character" w:customStyle="1" w:styleId="CharStyle109">
    <w:name w:val="Body text (15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1">
    <w:name w:val="Body text (16) Exact"/>
    <w:basedOn w:val="DefaultParagraphFont"/>
    <w:link w:val="Style11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3">
    <w:name w:val="Body text (14)_"/>
    <w:basedOn w:val="DefaultParagraphFont"/>
    <w:link w:val="Style112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14">
    <w:name w:val="Body text (11) + Not Italic"/>
    <w:basedOn w:val="CharStyle96"/>
    <w:rPr>
      <w:lang w:val="fr-FR" w:eastAsia="fr-FR" w:bidi="fr-FR"/>
      <w:i/>
      <w:iCs/>
      <w:w w:val="100"/>
      <w:spacing w:val="0"/>
      <w:color w:val="000000"/>
      <w:position w:val="0"/>
    </w:rPr>
  </w:style>
  <w:style w:type="character" w:customStyle="1" w:styleId="CharStyle116">
    <w:name w:val="Body text (17)_"/>
    <w:basedOn w:val="DefaultParagraphFont"/>
    <w:link w:val="Style11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7">
    <w:name w:val="Body text (17) + Small Caps"/>
    <w:basedOn w:val="CharStyle11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8">
    <w:name w:val="Body text (17) + 10 pt,Spacing 0 pt"/>
    <w:basedOn w:val="CharStyle116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119">
    <w:name w:val="Body text (11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0">
    <w:name w:val="Body text (17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2">
    <w:name w:val="Body text (19) Exact"/>
    <w:basedOn w:val="DefaultParagraphFont"/>
    <w:link w:val="Style121"/>
    <w:rPr>
      <w:b/>
      <w:bCs/>
      <w:i/>
      <w:iCs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24">
    <w:name w:val="Body text (20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126">
    <w:name w:val="Body text (21) Exact"/>
    <w:basedOn w:val="DefaultParagraphFont"/>
    <w:link w:val="Style12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27">
    <w:name w:val="Body text (15)_"/>
    <w:basedOn w:val="DefaultParagraphFont"/>
    <w:link w:val="Style10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8">
    <w:name w:val="Body text (2) + Small Caps"/>
    <w:basedOn w:val="CharStyle8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9">
    <w:name w:val="Body text (3)_"/>
    <w:basedOn w:val="DefaultParagraphFont"/>
    <w:link w:val="Style61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0">
    <w:name w:val="Body text (2) + 10 pt,Spacing 0 pt"/>
    <w:basedOn w:val="CharStyle89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132">
    <w:name w:val="Body text (18)_"/>
    <w:basedOn w:val="DefaultParagraphFont"/>
    <w:link w:val="Style131"/>
    <w:rPr>
      <w:lang w:val="fr-FR" w:eastAsia="fr-FR" w:bidi="fr-FR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3">
    <w:name w:val="Body text (18) + 8 pt,Not Italic"/>
    <w:basedOn w:val="CharStyle132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4">
    <w:name w:val="Body text (2) + 9 pt,Small Caps,Spacing 0 pt"/>
    <w:basedOn w:val="CharStyle89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35">
    <w:name w:val="Body text (5)_"/>
    <w:basedOn w:val="DefaultParagraphFont"/>
    <w:link w:val="Style70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36">
    <w:name w:val="Body text (5) + Not Italic"/>
    <w:basedOn w:val="CharStyle13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7">
    <w:name w:val="Body text (2) + 8 pt"/>
    <w:basedOn w:val="CharStyle89"/>
    <w:rPr>
      <w:lang w:val="fr-FR" w:eastAsia="fr-FR" w:bidi="fr-FR"/>
      <w:sz w:val="16"/>
      <w:szCs w:val="16"/>
      <w:w w:val="100"/>
      <w:spacing w:val="0"/>
      <w:color w:val="000000"/>
      <w:position w:val="0"/>
    </w:rPr>
  </w:style>
  <w:style w:type="character" w:customStyle="1" w:styleId="CharStyle139">
    <w:name w:val="Body text (2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0">
    <w:name w:val="Body text (2) + 9 pt,Small Caps"/>
    <w:basedOn w:val="CharStyle89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41">
    <w:name w:val="Body text (12) Exact"/>
    <w:basedOn w:val="DefaultParagraphFont"/>
    <w:rPr>
      <w:lang w:val="la" w:eastAsia="la" w:bidi="la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43">
    <w:name w:val="Body text (23) Exact"/>
    <w:basedOn w:val="DefaultParagraphFont"/>
    <w:link w:val="Style142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4">
    <w:name w:val="Body text (12)"/>
    <w:basedOn w:val="CharStyle9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45">
    <w:name w:val="Body text (2) + 9 pt,Small Caps,Spacing 1 pt"/>
    <w:basedOn w:val="CharStyle89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46">
    <w:name w:val="Header or footer + 8 pt"/>
    <w:basedOn w:val="CharStyle101"/>
    <w:rPr>
      <w:sz w:val="16"/>
      <w:szCs w:val="16"/>
      <w:w w:val="100"/>
      <w:spacing w:val="0"/>
      <w:color w:val="000000"/>
      <w:position w:val="0"/>
    </w:rPr>
  </w:style>
  <w:style w:type="character" w:customStyle="1" w:styleId="CharStyle148">
    <w:name w:val="Body text (24)_"/>
    <w:basedOn w:val="DefaultParagraphFont"/>
    <w:link w:val="Style14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9">
    <w:name w:val="Body text (24) + 11 pt,Not Bold"/>
    <w:basedOn w:val="CharStyle14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50">
    <w:name w:val="Body text (2) + 10 pt,Small Caps"/>
    <w:basedOn w:val="CharStyle89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51">
    <w:name w:val="Body text (3) + Spacing 1 pt Exact"/>
    <w:basedOn w:val="CharStyle12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53">
    <w:name w:val="Body text (25)_"/>
    <w:basedOn w:val="DefaultParagraphFont"/>
    <w:link w:val="Style152"/>
    <w:rPr>
      <w:lang w:val="la" w:eastAsia="la" w:bidi="la"/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5">
    <w:name w:val="Body text (26)_"/>
    <w:basedOn w:val="DefaultParagraphFont"/>
    <w:link w:val="Style154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57">
    <w:name w:val="Body text (27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58">
    <w:name w:val="Body text (2) + 9 pt,Spacing 1 pt"/>
    <w:basedOn w:val="CharStyle89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159">
    <w:name w:val="Body text (2) + 10 pt"/>
    <w:basedOn w:val="CharStyle89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60">
    <w:name w:val="Body text (9) + Spacing 0 pt"/>
    <w:basedOn w:val="CharStyle8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1">
    <w:name w:val="Body text (2) + 10.5 pt,Bold"/>
    <w:basedOn w:val="CharStyle89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63">
    <w:name w:val="Body text (28) Exact"/>
    <w:basedOn w:val="DefaultParagraphFont"/>
    <w:link w:val="Style16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  <w:spacing w:val="-10"/>
    </w:rPr>
  </w:style>
  <w:style w:type="character" w:customStyle="1" w:styleId="CharStyle164">
    <w:name w:val="Body text (13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5">
    <w:name w:val="Body text (24) + 11 pt,Not Bold,Italic"/>
    <w:basedOn w:val="CharStyle14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66">
    <w:name w:val="Body text (24) + Not Bold,Italic"/>
    <w:basedOn w:val="CharStyle14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68">
    <w:name w:val="Body text (29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9">
    <w:name w:val="Body text (2) + 9 pt"/>
    <w:basedOn w:val="CharStyle89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70">
    <w:name w:val="Body text (9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1">
    <w:name w:val="Body text (9) + Spacing 0 pt Exact"/>
    <w:basedOn w:val="CharStyle87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172">
    <w:name w:val="Body text (2) + Spacing 0 pt Exact"/>
    <w:basedOn w:val="CharStyle8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73">
    <w:name w:val="Body text (20) + Spacing 0 pt Exact"/>
    <w:basedOn w:val="CharStyle294"/>
    <w:rPr>
      <w:lang w:val="fr-FR" w:eastAsia="fr-FR" w:bidi="fr-FR"/>
      <w:spacing w:val="0"/>
    </w:rPr>
  </w:style>
  <w:style w:type="character" w:customStyle="1" w:styleId="CharStyle174">
    <w:name w:val="Body text (17) + Spacing 1 pt Exact"/>
    <w:basedOn w:val="CharStyle116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76">
    <w:name w:val="Body text (34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8">
    <w:name w:val="Body text (35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80">
    <w:name w:val="Body text (37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2">
    <w:name w:val="Body text (30) Exact"/>
    <w:basedOn w:val="DefaultParagraphFont"/>
    <w:rPr>
      <w:lang w:val="la" w:eastAsia="la" w:bidi="la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83">
    <w:name w:val="Body text (30) Exact"/>
    <w:basedOn w:val="CharStyle185"/>
    <w:rPr>
      <w:spacing w:val="0"/>
    </w:rPr>
  </w:style>
  <w:style w:type="character" w:customStyle="1" w:styleId="CharStyle184">
    <w:name w:val="Body text (25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85">
    <w:name w:val="Body text (30)_"/>
    <w:basedOn w:val="DefaultParagraphFont"/>
    <w:link w:val="Style181"/>
    <w:rPr>
      <w:lang w:val="de-DE" w:eastAsia="de-DE" w:bidi="de-DE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86">
    <w:name w:val="Body text (30) + 8 pt,Not Italic"/>
    <w:basedOn w:val="CharStyle18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88">
    <w:name w:val="Body text (31)_"/>
    <w:basedOn w:val="DefaultParagraphFont"/>
    <w:link w:val="Style18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90">
    <w:name w:val="Body text (32)_"/>
    <w:basedOn w:val="DefaultParagraphFont"/>
    <w:link w:val="Style189"/>
    <w:rPr>
      <w:b w:val="0"/>
      <w:bCs w:val="0"/>
      <w:i w:val="0"/>
      <w:iCs w:val="0"/>
      <w:u w:val="none"/>
      <w:strike w:val="0"/>
      <w:smallCaps w:val="0"/>
      <w:sz w:val="16"/>
      <w:szCs w:val="16"/>
      <w:rFonts w:ascii="SimSun" w:eastAsia="SimSun" w:hAnsi="SimSun" w:cs="SimSun"/>
    </w:rPr>
  </w:style>
  <w:style w:type="character" w:customStyle="1" w:styleId="CharStyle191">
    <w:name w:val="Body text (2) + 8.5 pt"/>
    <w:basedOn w:val="CharStyle8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92">
    <w:name w:val="Body text (2) + 9 pt,Bold"/>
    <w:basedOn w:val="CharStyle8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94">
    <w:name w:val="Body text (33)_"/>
    <w:basedOn w:val="DefaultParagraphFont"/>
    <w:link w:val="Style19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95">
    <w:name w:val="Body text (22)_"/>
    <w:basedOn w:val="DefaultParagraphFont"/>
    <w:link w:val="Style13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6">
    <w:name w:val="Body text (22) + Spacing 0 pt"/>
    <w:basedOn w:val="CharStyle195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97">
    <w:name w:val="Body text (24) + 10 pt,Not Bold"/>
    <w:basedOn w:val="CharStyle148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98">
    <w:name w:val="Body text (18) + Spacing 0 pt"/>
    <w:basedOn w:val="CharStyle132"/>
    <w:rPr>
      <w:w w:val="100"/>
      <w:spacing w:val="10"/>
      <w:color w:val="000000"/>
      <w:position w:val="0"/>
    </w:rPr>
  </w:style>
  <w:style w:type="character" w:customStyle="1" w:styleId="CharStyle199">
    <w:name w:val="Body text (2) + 9 pt,Spacing 0 pt"/>
    <w:basedOn w:val="CharStyle89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201">
    <w:name w:val="Body text (36)_"/>
    <w:basedOn w:val="DefaultParagraphFont"/>
    <w:link w:val="Style200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02">
    <w:name w:val="Body text (2) + 12 pt"/>
    <w:basedOn w:val="CharStyle89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203">
    <w:name w:val="Body text (2) + 9 pt,Bold"/>
    <w:basedOn w:val="CharStyle8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05">
    <w:name w:val="Body text (38)_"/>
    <w:basedOn w:val="DefaultParagraphFont"/>
    <w:link w:val="Style20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06">
    <w:name w:val="Body text (34)_"/>
    <w:basedOn w:val="DefaultParagraphFont"/>
    <w:link w:val="Style17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07">
    <w:name w:val="Body text (25) + Not Bold,Not Italic"/>
    <w:basedOn w:val="CharStyle153"/>
    <w:rPr>
      <w:lang w:val="1024"/>
      <w:b/>
      <w:bCs/>
      <w:i/>
      <w:iCs/>
      <w:w w:val="100"/>
      <w:spacing w:val="0"/>
      <w:color w:val="000000"/>
      <w:position w:val="0"/>
    </w:rPr>
  </w:style>
  <w:style w:type="character" w:customStyle="1" w:styleId="CharStyle208">
    <w:name w:val="Body text (25) + 7.5 pt,Not Bold,Not Italic"/>
    <w:basedOn w:val="CharStyle153"/>
    <w:rPr>
      <w:lang w:val="fr-FR" w:eastAsia="fr-FR" w:bidi="fr-FR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210">
    <w:name w:val="Body text (39)_"/>
    <w:basedOn w:val="DefaultParagraphFont"/>
    <w:link w:val="Style209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2">
    <w:name w:val="Header or footer (3)_"/>
    <w:basedOn w:val="DefaultParagraphFont"/>
    <w:link w:val="Style21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4">
    <w:name w:val="Body text (43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w w:val="75"/>
      <w:spacing w:val="20"/>
    </w:rPr>
  </w:style>
  <w:style w:type="character" w:customStyle="1" w:styleId="CharStyle216">
    <w:name w:val="Body text (40)_"/>
    <w:basedOn w:val="DefaultParagraphFont"/>
    <w:link w:val="Style215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8">
    <w:name w:val="Body text (41)_"/>
    <w:basedOn w:val="DefaultParagraphFont"/>
    <w:link w:val="Style217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220">
    <w:name w:val="Body text (42)_"/>
    <w:basedOn w:val="DefaultParagraphFont"/>
    <w:link w:val="Style21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221">
    <w:name w:val="Body text (2) + Bold,Small Caps"/>
    <w:basedOn w:val="CharStyle89"/>
    <w:rPr>
      <w:lang w:val="fr-FR" w:eastAsia="fr-FR" w:bidi="fr-FR"/>
      <w:b/>
      <w:bCs/>
      <w:smallCaps/>
      <w:w w:val="100"/>
      <w:spacing w:val="0"/>
      <w:color w:val="000000"/>
      <w:position w:val="0"/>
    </w:rPr>
  </w:style>
  <w:style w:type="character" w:customStyle="1" w:styleId="CharStyle222">
    <w:name w:val="Body text (2) + Bold"/>
    <w:basedOn w:val="CharStyle89"/>
    <w:rPr>
      <w:lang w:val="fr-FR" w:eastAsia="fr-FR" w:bidi="fr-FR"/>
      <w:b/>
      <w:bCs/>
      <w:w w:val="100"/>
      <w:spacing w:val="0"/>
      <w:color w:val="000000"/>
      <w:position w:val="0"/>
    </w:rPr>
  </w:style>
  <w:style w:type="character" w:customStyle="1" w:styleId="CharStyle223">
    <w:name w:val="Body text (24) + 9 pt"/>
    <w:basedOn w:val="CharStyle14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24">
    <w:name w:val="Body text (37)_"/>
    <w:basedOn w:val="DefaultParagraphFont"/>
    <w:link w:val="Style179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25">
    <w:name w:val="Body text (2) + 10.5 pt,Bold,Small Caps"/>
    <w:basedOn w:val="CharStyle89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227">
    <w:name w:val="Body text (45) Exact"/>
    <w:basedOn w:val="DefaultParagraphFont"/>
    <w:link w:val="Style226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w w:val="200"/>
      <w:spacing w:val="0"/>
    </w:rPr>
  </w:style>
  <w:style w:type="character" w:customStyle="1" w:styleId="CharStyle228">
    <w:name w:val="Body text (23) + Spacing 0 pt Exact"/>
    <w:basedOn w:val="CharStyle143"/>
    <w:rPr>
      <w:lang w:val="la" w:eastAsia="la" w:bidi="la"/>
      <w:w w:val="100"/>
      <w:spacing w:val="10"/>
      <w:color w:val="000000"/>
      <w:position w:val="0"/>
    </w:rPr>
  </w:style>
  <w:style w:type="character" w:customStyle="1" w:styleId="CharStyle229">
    <w:name w:val="Body text (35) + Spacing 0 pt Exact"/>
    <w:basedOn w:val="CharStyle366"/>
    <w:rPr>
      <w:lang w:val="de-DE" w:eastAsia="de-DE" w:bidi="de-DE"/>
      <w:spacing w:val="0"/>
    </w:rPr>
  </w:style>
  <w:style w:type="character" w:customStyle="1" w:styleId="CharStyle230">
    <w:name w:val="Body text (41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231">
    <w:name w:val="Body text (41) + Spacing 0 pt Exact"/>
    <w:basedOn w:val="CharStyle21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33">
    <w:name w:val="Body text (49) Exact"/>
    <w:basedOn w:val="DefaultParagraphFont"/>
    <w:link w:val="Style232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234">
    <w:name w:val="Body text (42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235">
    <w:name w:val="Body text (42) + Spacing 0 pt Exact"/>
    <w:basedOn w:val="CharStyle220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236">
    <w:name w:val="Body text (25) + Spacing 0 pt"/>
    <w:basedOn w:val="CharStyle153"/>
    <w:rPr>
      <w:w w:val="100"/>
      <w:spacing w:val="10"/>
      <w:color w:val="000000"/>
      <w:position w:val="0"/>
    </w:rPr>
  </w:style>
  <w:style w:type="character" w:customStyle="1" w:styleId="CharStyle237">
    <w:name w:val="Body text (25) + 8.5 pt,Not Italic,Spacing 0 pt"/>
    <w:basedOn w:val="CharStyle153"/>
    <w:rPr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238">
    <w:name w:val="Body text (25) + 9 pt,Not Bold,Not Italic"/>
    <w:basedOn w:val="CharStyle153"/>
    <w:rPr>
      <w:lang w:val="fr-FR" w:eastAsia="fr-FR" w:bidi="fr-FR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39">
    <w:name w:val="Body text (2)"/>
    <w:basedOn w:val="CharStyle89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40">
    <w:name w:val="Body text (2) + 8.5 pt,Spacing 1 pt"/>
    <w:basedOn w:val="CharStyle89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242">
    <w:name w:val="Body text (44)_"/>
    <w:basedOn w:val="DefaultParagraphFont"/>
    <w:link w:val="Style24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43">
    <w:name w:val="Body text (41) + Spacing 0 pt"/>
    <w:basedOn w:val="CharStyle21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44">
    <w:name w:val="Body text (41) + Bold,Not Italic,Spacing 0 pt"/>
    <w:basedOn w:val="CharStyle218"/>
    <w:rPr>
      <w:lang w:val="la" w:eastAsia="la" w:bidi="la"/>
      <w:b/>
      <w:bCs/>
      <w:i/>
      <w:iCs/>
      <w:w w:val="100"/>
      <w:spacing w:val="0"/>
      <w:color w:val="000000"/>
      <w:position w:val="0"/>
    </w:rPr>
  </w:style>
  <w:style w:type="character" w:customStyle="1" w:styleId="CharStyle245">
    <w:name w:val="Body text (41) + 7 pt,Bold,Not Italic,Spacing 0 pt"/>
    <w:basedOn w:val="CharStyle218"/>
    <w:rPr>
      <w:lang w:val="la" w:eastAsia="la" w:bidi="la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247">
    <w:name w:val="Body text (46)_"/>
    <w:basedOn w:val="DefaultParagraphFont"/>
    <w:link w:val="Style24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48">
    <w:name w:val="Body text (29)_"/>
    <w:basedOn w:val="DefaultParagraphFont"/>
    <w:link w:val="Style16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49">
    <w:name w:val="Body text (34) + 9 pt"/>
    <w:basedOn w:val="CharStyle206"/>
    <w:rPr>
      <w:lang w:val="fr-FR" w:eastAsia="fr-FR" w:bidi="fr-FR"/>
      <w:sz w:val="18"/>
      <w:szCs w:val="18"/>
      <w:w w:val="100"/>
      <w:spacing w:val="0"/>
      <w:color w:val="000000"/>
      <w:position w:val="0"/>
    </w:rPr>
  </w:style>
  <w:style w:type="character" w:customStyle="1" w:styleId="CharStyle251">
    <w:name w:val="Body text (47)_"/>
    <w:basedOn w:val="DefaultParagraphFont"/>
    <w:link w:val="Style25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252">
    <w:name w:val="Body text (7)"/>
    <w:basedOn w:val="CharStyle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53">
    <w:name w:val="Body text (2) + 9 pt,Small Caps,Spacing 1 pt"/>
    <w:basedOn w:val="CharStyle89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254">
    <w:name w:val="Body text (2) + 9 pt,Spacing 1 pt"/>
    <w:basedOn w:val="CharStyle89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255">
    <w:name w:val="Body text (8) + Small Caps,Spacing 2 pt"/>
    <w:basedOn w:val="CharStyle84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257">
    <w:name w:val="Body text (48)_"/>
    <w:basedOn w:val="DefaultParagraphFont"/>
    <w:link w:val="Style256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258">
    <w:name w:val="Body text (2) + 8.5 pt,Spacing 0 pt"/>
    <w:basedOn w:val="CharStyle89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260">
    <w:name w:val="Body text (50)_"/>
    <w:basedOn w:val="DefaultParagraphFont"/>
    <w:link w:val="Style259"/>
    <w:rPr>
      <w:lang w:val="la" w:eastAsia="la" w:bidi="la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262">
    <w:name w:val="Heading #5_"/>
    <w:basedOn w:val="DefaultParagraphFont"/>
    <w:link w:val="Style261"/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character" w:customStyle="1" w:styleId="CharStyle264">
    <w:name w:val="Body text (51)_"/>
    <w:basedOn w:val="DefaultParagraphFont"/>
    <w:link w:val="Style26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65">
    <w:name w:val="Heading #5 + Spacing 3 pt"/>
    <w:basedOn w:val="CharStyle262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267">
    <w:name w:val="Body text (52)_"/>
    <w:basedOn w:val="DefaultParagraphFont"/>
    <w:link w:val="Style26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68">
    <w:name w:val="Body text (52) + 9 pt"/>
    <w:basedOn w:val="CharStyle26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69">
    <w:name w:val="Body text (41) + 8.5 pt,Bold,Not Italic,Spacing 0 pt"/>
    <w:basedOn w:val="CharStyle21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70">
    <w:name w:val="Body text (41) + 8.5 pt,Bold,Not Italic,Spacing 0 pt"/>
    <w:basedOn w:val="CharStyle21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71">
    <w:name w:val="Body text (46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72">
    <w:name w:val="Body text (46) + Spacing 0 pt Exact"/>
    <w:basedOn w:val="CharStyle247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273">
    <w:name w:val="Body text (36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74">
    <w:name w:val="Body text (15) Exact"/>
    <w:basedOn w:val="CharStyle127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276">
    <w:name w:val="Body text (55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277">
    <w:name w:val="Body text (24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79">
    <w:name w:val="Body text (53)_"/>
    <w:basedOn w:val="DefaultParagraphFont"/>
    <w:link w:val="Style278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80">
    <w:name w:val="Body text (53) + 9 pt,Not Italic"/>
    <w:basedOn w:val="CharStyle279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81">
    <w:name w:val="Body text (8) + 9.5 pt,Italic"/>
    <w:basedOn w:val="CharStyle8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82">
    <w:name w:val="Body text (8) + 11 pt"/>
    <w:basedOn w:val="CharStyle8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84">
    <w:name w:val="Body text (54)_"/>
    <w:basedOn w:val="DefaultParagraphFont"/>
    <w:link w:val="Style283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85">
    <w:name w:val="Body text (54) + 4 pt,Not Bold,Italic"/>
    <w:basedOn w:val="CharStyle284"/>
    <w:rPr>
      <w:lang w:val="ru-RU" w:eastAsia="ru-RU" w:bidi="ru-RU"/>
      <w:b/>
      <w:bCs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286">
    <w:name w:val="Body text (2) + Italic,Spacing -1 pt"/>
    <w:basedOn w:val="CharStyle89"/>
    <w:rPr>
      <w:lang w:val="fr-FR" w:eastAsia="fr-FR" w:bidi="fr-FR"/>
      <w:i/>
      <w:iCs/>
      <w:w w:val="100"/>
      <w:spacing w:val="-30"/>
      <w:color w:val="000000"/>
      <w:position w:val="0"/>
    </w:rPr>
  </w:style>
  <w:style w:type="character" w:customStyle="1" w:styleId="CharStyle287">
    <w:name w:val="Body text (13) + 8.5 pt,Not Italic"/>
    <w:basedOn w:val="CharStyle105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88">
    <w:name w:val="Body text (7)"/>
    <w:basedOn w:val="CharStyle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89">
    <w:name w:val="Body text (2) + 9 pt,Italic"/>
    <w:basedOn w:val="CharStyle89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90">
    <w:name w:val="Body text (2) + 8.5 pt"/>
    <w:basedOn w:val="CharStyle8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91">
    <w:name w:val="Body text (2) + Bold,Italic"/>
    <w:basedOn w:val="CharStyle89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292">
    <w:name w:val="Body text (2) + 10.5 pt,Bold,Spacing 1 pt"/>
    <w:basedOn w:val="CharStyle89"/>
    <w:rPr>
      <w:lang w:val="ru-RU" w:eastAsia="ru-RU" w:bidi="ru-RU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293">
    <w:name w:val="Body text (2) + 10.5 pt,Bold,Small Caps,Spacing 1 pt"/>
    <w:basedOn w:val="CharStyle89"/>
    <w:rPr>
      <w:lang w:val="ru-RU" w:eastAsia="ru-RU" w:bidi="ru-RU"/>
      <w:b/>
      <w:b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294">
    <w:name w:val="Body text (20)_"/>
    <w:basedOn w:val="DefaultParagraphFont"/>
    <w:link w:val="Style123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295">
    <w:name w:val="Body text (20) + 11 pt,Spacing 0 pt"/>
    <w:basedOn w:val="CharStyle29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96">
    <w:name w:val="Body text (20) + Small Caps"/>
    <w:basedOn w:val="CharStyle29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97">
    <w:name w:val="Body text (26) + Spacing 0 pt"/>
    <w:basedOn w:val="CharStyle15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98">
    <w:name w:val="Body text (26) + 12 pt,Italic,Spacing 0 pt"/>
    <w:basedOn w:val="CharStyle155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300">
    <w:name w:val="Body text (56) Exact"/>
    <w:basedOn w:val="DefaultParagraphFont"/>
    <w:link w:val="Style299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60"/>
      <w:spacing w:val="20"/>
    </w:rPr>
  </w:style>
  <w:style w:type="character" w:customStyle="1" w:styleId="CharStyle301">
    <w:name w:val="Header or footer (3)"/>
    <w:basedOn w:val="CharStyle212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302">
    <w:name w:val="Body text (2) + 12 pt,Italic,Spacing 0 pt"/>
    <w:basedOn w:val="CharStyle89"/>
    <w:rPr>
      <w:lang w:val="fr-FR" w:eastAsia="fr-FR" w:bidi="fr-FR"/>
      <w:i/>
      <w:iCs/>
      <w:sz w:val="24"/>
      <w:szCs w:val="24"/>
      <w:w w:val="100"/>
      <w:spacing w:val="-10"/>
      <w:color w:val="000000"/>
      <w:position w:val="0"/>
    </w:rPr>
  </w:style>
  <w:style w:type="character" w:customStyle="1" w:styleId="CharStyle304">
    <w:name w:val="Body text (57) Exact"/>
    <w:basedOn w:val="DefaultParagraphFont"/>
    <w:link w:val="Style30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306">
    <w:name w:val="Body text (60) Exact"/>
    <w:basedOn w:val="DefaultParagraphFont"/>
    <w:link w:val="Style30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07">
    <w:name w:val="Body text (42) + Spacing 0 pt Exact"/>
    <w:basedOn w:val="CharStyle220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308">
    <w:name w:val="Body text (55) + Spacing 0 pt Exact"/>
    <w:basedOn w:val="CharStyle549"/>
    <w:rPr>
      <w:lang w:val="de-DE" w:eastAsia="de-DE" w:bidi="de-DE"/>
      <w:spacing w:val="0"/>
    </w:rPr>
  </w:style>
  <w:style w:type="character" w:customStyle="1" w:styleId="CharStyle310">
    <w:name w:val="Body text (61) Exact"/>
    <w:basedOn w:val="DefaultParagraphFont"/>
    <w:link w:val="Style309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311">
    <w:name w:val="Body text (13) + Spacing 2 pt Exact"/>
    <w:basedOn w:val="CharStyle105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313">
    <w:name w:val="Body text (62) Exact"/>
    <w:basedOn w:val="DefaultParagraphFont"/>
    <w:link w:val="Style31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14">
    <w:name w:val="Body text (38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15">
    <w:name w:val="Body text (34) + Spacing 0 pt Exact"/>
    <w:basedOn w:val="CharStyle206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317">
    <w:name w:val="Body text (58)_"/>
    <w:basedOn w:val="DefaultParagraphFont"/>
    <w:link w:val="Style316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19">
    <w:name w:val="Body text (59)_"/>
    <w:basedOn w:val="DefaultParagraphFont"/>
    <w:link w:val="Style31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10"/>
    </w:rPr>
  </w:style>
  <w:style w:type="character" w:customStyle="1" w:styleId="CharStyle320">
    <w:name w:val="Body text (59) + Small Caps"/>
    <w:basedOn w:val="CharStyle31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21">
    <w:name w:val="Body text (24) + Small Caps"/>
    <w:basedOn w:val="CharStyle14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22">
    <w:name w:val="Body text (46) + Spacing 1 pt"/>
    <w:basedOn w:val="CharStyle24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323">
    <w:name w:val="Body text (24) + 9 pt,Not Bold"/>
    <w:basedOn w:val="CharStyle14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24">
    <w:name w:val="Body text (24) + 8 pt,Not Bold"/>
    <w:basedOn w:val="CharStyle14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325">
    <w:name w:val="Body text (24) + 4 pt,Not Bold"/>
    <w:basedOn w:val="CharStyle148"/>
    <w:rPr>
      <w:lang w:val="fr-FR" w:eastAsia="fr-FR" w:bidi="fr-FR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326">
    <w:name w:val="Body text (24) + 9.5 pt,Spacing 1 pt"/>
    <w:basedOn w:val="CharStyle148"/>
    <w:rPr>
      <w:lang w:val="ru-RU" w:eastAsia="ru-RU" w:bidi="ru-RU"/>
      <w:sz w:val="19"/>
      <w:szCs w:val="19"/>
      <w:w w:val="100"/>
      <w:spacing w:val="20"/>
      <w:color w:val="000000"/>
      <w:position w:val="0"/>
    </w:rPr>
  </w:style>
  <w:style w:type="character" w:customStyle="1" w:styleId="CharStyle327">
    <w:name w:val="Body text (24) + 12 pt,Italic,Spacing -1 pt"/>
    <w:basedOn w:val="CharStyle148"/>
    <w:rPr>
      <w:lang w:val="ru-RU" w:eastAsia="ru-RU" w:bidi="ru-RU"/>
      <w:i/>
      <w:iCs/>
      <w:sz w:val="24"/>
      <w:szCs w:val="24"/>
      <w:w w:val="100"/>
      <w:spacing w:val="-20"/>
      <w:color w:val="000000"/>
      <w:position w:val="0"/>
    </w:rPr>
  </w:style>
  <w:style w:type="character" w:customStyle="1" w:styleId="CharStyle328">
    <w:name w:val="Body text (18) + Spacing 2 pt"/>
    <w:basedOn w:val="CharStyle132"/>
    <w:rPr>
      <w:lang w:val="de-DE" w:eastAsia="de-DE" w:bidi="de-DE"/>
      <w:w w:val="100"/>
      <w:spacing w:val="40"/>
      <w:color w:val="000000"/>
      <w:position w:val="0"/>
    </w:rPr>
  </w:style>
  <w:style w:type="character" w:customStyle="1" w:styleId="CharStyle330">
    <w:name w:val="Body text (63)_"/>
    <w:basedOn w:val="DefaultParagraphFont"/>
    <w:link w:val="Style329"/>
    <w:rPr>
      <w:lang w:val="de-DE" w:eastAsia="de-DE" w:bidi="de-DE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32">
    <w:name w:val="Body text (64)_"/>
    <w:basedOn w:val="DefaultParagraphFont"/>
    <w:link w:val="Style33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33">
    <w:name w:val="Body text (64) + 9 pt"/>
    <w:basedOn w:val="CharStyle33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35">
    <w:name w:val="Body text (65)_"/>
    <w:basedOn w:val="DefaultParagraphFont"/>
    <w:link w:val="Style334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30"/>
    </w:rPr>
  </w:style>
  <w:style w:type="character" w:customStyle="1" w:styleId="CharStyle336">
    <w:name w:val="Body text (65) + 7 pt,Spacing 1 pt"/>
    <w:basedOn w:val="CharStyle335"/>
    <w:rPr>
      <w:lang w:val="ru-RU" w:eastAsia="ru-RU" w:bidi="ru-RU"/>
      <w:sz w:val="14"/>
      <w:szCs w:val="14"/>
      <w:w w:val="100"/>
      <w:spacing w:val="20"/>
      <w:color w:val="000000"/>
      <w:position w:val="0"/>
    </w:rPr>
  </w:style>
  <w:style w:type="character" w:customStyle="1" w:styleId="CharStyle338">
    <w:name w:val="Body text (66)_"/>
    <w:basedOn w:val="DefaultParagraphFont"/>
    <w:link w:val="Style337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339">
    <w:name w:val="Body text (66) + 9.5 pt,Bold,Spacing 1 pt"/>
    <w:basedOn w:val="CharStyle338"/>
    <w:rPr>
      <w:lang w:val="ru-RU" w:eastAsia="ru-RU" w:bidi="ru-RU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340">
    <w:name w:val="Body text (66) + 5.5 pt,Italic,Small Caps,Spacing 0 pt"/>
    <w:basedOn w:val="CharStyle338"/>
    <w:rPr>
      <w:lang w:val="ru-RU" w:eastAsia="ru-RU" w:bidi="ru-RU"/>
      <w:i/>
      <w:iCs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341">
    <w:name w:val="Body text (66) + SimSun,8 pt,Spacing -1 pt"/>
    <w:basedOn w:val="CharStyle338"/>
    <w:rPr>
      <w:lang w:val="ru-RU" w:eastAsia="ru-RU" w:bidi="ru-RU"/>
      <w:sz w:val="16"/>
      <w:szCs w:val="16"/>
      <w:rFonts w:ascii="SimSun" w:eastAsia="SimSun" w:hAnsi="SimSun" w:cs="SimSun"/>
      <w:w w:val="100"/>
      <w:spacing w:val="-30"/>
      <w:color w:val="000000"/>
      <w:position w:val="0"/>
    </w:rPr>
  </w:style>
  <w:style w:type="character" w:customStyle="1" w:styleId="CharStyle342">
    <w:name w:val="Body text (66) + Spacing 1 pt"/>
    <w:basedOn w:val="CharStyle338"/>
    <w:rPr>
      <w:lang w:val="ru-RU" w:eastAsia="ru-RU" w:bidi="ru-RU"/>
      <w:sz w:val="14"/>
      <w:szCs w:val="14"/>
      <w:w w:val="100"/>
      <w:spacing w:val="20"/>
      <w:color w:val="000000"/>
      <w:position w:val="0"/>
    </w:rPr>
  </w:style>
  <w:style w:type="character" w:customStyle="1" w:styleId="CharStyle343">
    <w:name w:val="Body text (65) + Small Caps"/>
    <w:basedOn w:val="CharStyle33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44">
    <w:name w:val="Body text (65) + 7 pt"/>
    <w:basedOn w:val="CharStyle335"/>
    <w:rPr>
      <w:lang w:val="ru-RU" w:eastAsia="ru-RU" w:bidi="ru-RU"/>
      <w:sz w:val="14"/>
      <w:szCs w:val="14"/>
      <w:w w:val="100"/>
      <w:color w:val="000000"/>
      <w:position w:val="0"/>
    </w:rPr>
  </w:style>
  <w:style w:type="character" w:customStyle="1" w:styleId="CharStyle345">
    <w:name w:val="Body text (65) + 9.5 pt,Bold,Spacing 0 pt"/>
    <w:basedOn w:val="CharStyle33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46">
    <w:name w:val="Body text (65) + 8.5 pt,Spacing 0 pt"/>
    <w:basedOn w:val="CharStyle33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347">
    <w:name w:val="Body text (65) + 8 pt,Spacing 0 pt"/>
    <w:basedOn w:val="CharStyle33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349">
    <w:name w:val="Body text (67)_"/>
    <w:basedOn w:val="DefaultParagraphFont"/>
    <w:link w:val="Style34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51">
    <w:name w:val="Body text (68)_"/>
    <w:basedOn w:val="DefaultParagraphFont"/>
    <w:link w:val="Style35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2">
    <w:name w:val="Body text (40) + 10 pt,Not Bold,Not Italic"/>
    <w:basedOn w:val="CharStyle216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53">
    <w:name w:val="Body text (40) + 11 pt,Not Bold,Not Italic"/>
    <w:basedOn w:val="CharStyle216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54">
    <w:name w:val="Body text (2) + Bold"/>
    <w:basedOn w:val="CharStyle89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355">
    <w:name w:val="Body text (24) + 9 pt,Italic"/>
    <w:basedOn w:val="CharStyle14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56">
    <w:name w:val="Body text (53) + 8 pt,Not Italic,Spacing 0 pt"/>
    <w:basedOn w:val="CharStyle279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357">
    <w:name w:val="Body text (53) + 9 pt,Not Bold,Spacing 2 pt"/>
    <w:basedOn w:val="CharStyle279"/>
    <w:rPr>
      <w:lang w:val="ru-RU" w:eastAsia="ru-RU" w:bidi="ru-RU"/>
      <w:b/>
      <w:bCs/>
      <w:sz w:val="18"/>
      <w:szCs w:val="18"/>
      <w:w w:val="100"/>
      <w:spacing w:val="40"/>
      <w:color w:val="000000"/>
      <w:position w:val="0"/>
    </w:rPr>
  </w:style>
  <w:style w:type="character" w:customStyle="1" w:styleId="CharStyle358">
    <w:name w:val="Body text (2) + Spacing 1 pt"/>
    <w:basedOn w:val="CharStyle89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359">
    <w:name w:val="Header or footer (3) + SimSun,9 pt,Italic"/>
    <w:basedOn w:val="CharStyle212"/>
    <w:rPr>
      <w:lang w:val="de-DE" w:eastAsia="de-DE" w:bidi="de-DE"/>
      <w:i/>
      <w:iCs/>
      <w:sz w:val="18"/>
      <w:szCs w:val="18"/>
      <w:rFonts w:ascii="SimSun" w:eastAsia="SimSun" w:hAnsi="SimSun" w:cs="SimSun"/>
      <w:w w:val="100"/>
      <w:spacing w:val="0"/>
      <w:color w:val="000000"/>
      <w:position w:val="0"/>
    </w:rPr>
  </w:style>
  <w:style w:type="character" w:customStyle="1" w:styleId="CharStyle361">
    <w:name w:val="Body text (71) Exact"/>
    <w:basedOn w:val="DefaultParagraphFont"/>
    <w:link w:val="Style36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62">
    <w:name w:val="Body text (53) Exact"/>
    <w:basedOn w:val="DefaultParagraphFont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63">
    <w:name w:val="Body text (53) + 9 pt,Not Bold,Spacing 0 pt"/>
    <w:basedOn w:val="CharStyle279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364">
    <w:name w:val="Body text (2) + 8 pt,Small Caps"/>
    <w:basedOn w:val="CharStyle89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365">
    <w:name w:val="Body text (26) + 12 pt,Italic,Spacing 0 pt"/>
    <w:basedOn w:val="CharStyle155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366">
    <w:name w:val="Body text (35)_"/>
    <w:basedOn w:val="DefaultParagraphFont"/>
    <w:link w:val="Style17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367">
    <w:name w:val="Body text (35) + Spacing 0 pt"/>
    <w:basedOn w:val="CharStyle3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68">
    <w:name w:val="Body text (2)"/>
    <w:basedOn w:val="CharStyle8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70">
    <w:name w:val="Body text (69)_"/>
    <w:basedOn w:val="DefaultParagraphFont"/>
    <w:link w:val="Style36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71">
    <w:name w:val="Body text (69) + 7 pt"/>
    <w:basedOn w:val="CharStyle370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372">
    <w:name w:val="Body text (69) + 12 pt,Bold,Italic"/>
    <w:basedOn w:val="CharStyle370"/>
    <w:rPr>
      <w:lang w:val="ru-RU" w:eastAsia="ru-RU" w:bidi="ru-RU"/>
      <w:b/>
      <w:bCs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373">
    <w:name w:val="Body text (69) + 9.5 pt,Bold"/>
    <w:basedOn w:val="CharStyle37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74">
    <w:name w:val="Body text (69) + 9 pt,Italic"/>
    <w:basedOn w:val="CharStyle37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75">
    <w:name w:val="Body text (69)"/>
    <w:basedOn w:val="CharStyle37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376">
    <w:name w:val="Body text (69) + 5.5 pt,Italic"/>
    <w:basedOn w:val="CharStyle370"/>
    <w:rPr>
      <w:lang w:val="ru-RU" w:eastAsia="ru-RU" w:bidi="ru-RU"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377">
    <w:name w:val="Body text (69) + 9.5 pt,Italic"/>
    <w:basedOn w:val="CharStyle370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379">
    <w:name w:val="Body text (70)_"/>
    <w:basedOn w:val="DefaultParagraphFont"/>
    <w:link w:val="Style378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80">
    <w:name w:val="Body text (2) + 8.5 pt,Bold,Small Caps"/>
    <w:basedOn w:val="CharStyle89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381">
    <w:name w:val="Body text (26) + 6.5 pt,Not Bold,Spacing 0 pt"/>
    <w:basedOn w:val="CharStyle155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382">
    <w:name w:val="Body text (26) + 7 pt,Not Bold,Small Caps,Spacing 0 pt"/>
    <w:basedOn w:val="CharStyle155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383">
    <w:name w:val="Body text (26) + 9 pt,Not Bold,Spacing 0 pt"/>
    <w:basedOn w:val="CharStyle15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84">
    <w:name w:val="Header or footer (3) + 8.5 pt"/>
    <w:basedOn w:val="CharStyle212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386">
    <w:name w:val="Body text (73) Exact"/>
    <w:basedOn w:val="DefaultParagraphFont"/>
    <w:link w:val="Style38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387">
    <w:name w:val="Body text (26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388">
    <w:name w:val="Body text (26) + Spacing 0 pt Exact"/>
    <w:basedOn w:val="CharStyle15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90">
    <w:name w:val="Body text (72)_"/>
    <w:basedOn w:val="DefaultParagraphFont"/>
    <w:link w:val="Style389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91">
    <w:name w:val="Body text (2) + 8.5 pt,Bold"/>
    <w:basedOn w:val="CharStyle8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92">
    <w:name w:val="Body text (26) + 8.5 pt,Not Bold"/>
    <w:basedOn w:val="CharStyle155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394">
    <w:name w:val="Body text (74)_"/>
    <w:basedOn w:val="DefaultParagraphFont"/>
    <w:link w:val="Style393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95">
    <w:name w:val="Body text (74) + Bold,Not Italic"/>
    <w:basedOn w:val="CharStyle39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396">
    <w:name w:val="Body text (26) + 8 pt,Spacing 0 pt"/>
    <w:basedOn w:val="CharStyle15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397">
    <w:name w:val="Body text (26) + 8.5 pt,Spacing 1 pt"/>
    <w:basedOn w:val="CharStyle155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398">
    <w:name w:val="Body text (36) + 8 pt,Italic,Spacing -1 pt"/>
    <w:basedOn w:val="CharStyle201"/>
    <w:rPr>
      <w:lang w:val="ru-RU" w:eastAsia="ru-RU" w:bidi="ru-RU"/>
      <w:i/>
      <w:iCs/>
      <w:sz w:val="16"/>
      <w:szCs w:val="16"/>
      <w:w w:val="100"/>
      <w:spacing w:val="-20"/>
      <w:color w:val="000000"/>
      <w:position w:val="0"/>
    </w:rPr>
  </w:style>
  <w:style w:type="character" w:customStyle="1" w:styleId="CharStyle399">
    <w:name w:val="Body text (36) + 6.5 pt,Not Bold"/>
    <w:basedOn w:val="CharStyle201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400">
    <w:name w:val="Body text (39) + Not Italic"/>
    <w:basedOn w:val="CharStyle210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01">
    <w:name w:val="Body text (2) + 7 pt,Small Caps,Spacing 0 pt"/>
    <w:basedOn w:val="CharStyle89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403">
    <w:name w:val="Body text (75)_"/>
    <w:basedOn w:val="DefaultParagraphFont"/>
    <w:link w:val="Style402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04">
    <w:name w:val="Body text (75) + 9.5 pt,Not Italic"/>
    <w:basedOn w:val="CharStyle403"/>
    <w:rPr>
      <w:lang w:val="la" w:eastAsia="la" w:bidi="la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05">
    <w:name w:val="Body text (36) + 8 pt,Italic"/>
    <w:basedOn w:val="CharStyle201"/>
    <w:rPr>
      <w:lang w:val="fr-FR" w:eastAsia="fr-FR" w:bidi="fr-FR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06">
    <w:name w:val="Body text (67) + 10 pt,Not Italic"/>
    <w:basedOn w:val="CharStyle349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407">
    <w:name w:val="Body text (67) + 9.5 pt,Bold,Not Italic"/>
    <w:basedOn w:val="CharStyle349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08">
    <w:name w:val="Body text (2) + 8 pt"/>
    <w:basedOn w:val="CharStyle89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09">
    <w:name w:val="Body text (2) + 9.5 pt,Bold,Small Caps"/>
    <w:basedOn w:val="CharStyle89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410">
    <w:name w:val="Body text (36) + 9 pt,Not Bold,Italic,Spacing -1 pt"/>
    <w:basedOn w:val="CharStyle201"/>
    <w:rPr>
      <w:lang w:val="fr-FR" w:eastAsia="fr-FR" w:bidi="fr-FR"/>
      <w:b/>
      <w:bCs/>
      <w:i/>
      <w:iCs/>
      <w:sz w:val="18"/>
      <w:szCs w:val="18"/>
      <w:w w:val="100"/>
      <w:spacing w:val="-20"/>
      <w:color w:val="000000"/>
      <w:position w:val="0"/>
    </w:rPr>
  </w:style>
  <w:style w:type="character" w:customStyle="1" w:styleId="CharStyle411">
    <w:name w:val="Body text (36) + 8 pt,Not Bold"/>
    <w:basedOn w:val="CharStyle201"/>
    <w:rPr>
      <w:lang w:val="fr-FR" w:eastAsia="fr-FR" w:bidi="fr-FR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413">
    <w:name w:val="Body text (76)_"/>
    <w:basedOn w:val="DefaultParagraphFont"/>
    <w:link w:val="Style412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30"/>
    </w:rPr>
  </w:style>
  <w:style w:type="character" w:customStyle="1" w:styleId="CharStyle414">
    <w:name w:val="Body text (76) + Small Caps"/>
    <w:basedOn w:val="CharStyle41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15">
    <w:name w:val="Body text (76) + 9 pt,Not Bold,Spacing 0 pt"/>
    <w:basedOn w:val="CharStyle41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16">
    <w:name w:val="Body text (58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17">
    <w:name w:val="Body text (58) + 10 pt,Not Italic Exact"/>
    <w:basedOn w:val="CharStyle317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418">
    <w:name w:val="Body text (58) + 8.5 pt,Bold,Not Italic Exact"/>
    <w:basedOn w:val="CharStyle317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419">
    <w:name w:val="Body text (35) + 11 pt,Spacing 0 pt"/>
    <w:basedOn w:val="CharStyle36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20">
    <w:name w:val="Body text (35) + Small Caps,Spacing 0 pt"/>
    <w:basedOn w:val="CharStyle36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21">
    <w:name w:val="Body text (35) + Small Caps,Spacing 2 pt"/>
    <w:basedOn w:val="CharStyle366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422">
    <w:name w:val="Body text (75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24">
    <w:name w:val="Body text (77) Exact"/>
    <w:basedOn w:val="DefaultParagraphFont"/>
    <w:link w:val="Style42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20"/>
    </w:rPr>
  </w:style>
  <w:style w:type="character" w:customStyle="1" w:styleId="CharStyle425">
    <w:name w:val="Body text (36) + 9 pt"/>
    <w:basedOn w:val="CharStyle20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26">
    <w:name w:val="Body text (2) + 7 pt,Spacing 0 pt"/>
    <w:basedOn w:val="CharStyle89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427">
    <w:name w:val="Body text (26) + 8 pt,Italic,Spacing 0 pt"/>
    <w:basedOn w:val="CharStyle15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28">
    <w:name w:val="Body text (37) + 9.5 pt,Italic,Spacing -1 pt"/>
    <w:basedOn w:val="CharStyle224"/>
    <w:rPr>
      <w:lang w:val="ru-RU" w:eastAsia="ru-RU" w:bidi="ru-RU"/>
      <w:i/>
      <w:iCs/>
      <w:sz w:val="19"/>
      <w:szCs w:val="19"/>
      <w:w w:val="100"/>
      <w:spacing w:val="-20"/>
      <w:color w:val="000000"/>
      <w:position w:val="0"/>
    </w:rPr>
  </w:style>
  <w:style w:type="character" w:customStyle="1" w:styleId="CharStyle429">
    <w:name w:val="Body text (37) + 9.5 pt,Bold"/>
    <w:basedOn w:val="CharStyle22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430">
    <w:name w:val="Body text (37) + 6 pt"/>
    <w:basedOn w:val="CharStyle224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431">
    <w:name w:val="Body text (37) + Bold,Italic"/>
    <w:basedOn w:val="CharStyle22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32">
    <w:name w:val="Body text (2) + 9.5 pt,Bold,Italic"/>
    <w:basedOn w:val="CharStyle89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33">
    <w:name w:val="Body text (53) + 8 pt,Not Bold,Not Italic"/>
    <w:basedOn w:val="CharStyle279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34">
    <w:name w:val="Body text (53) + 6 pt,Not Bold,Not Italic"/>
    <w:basedOn w:val="CharStyle279"/>
    <w:rPr>
      <w:lang w:val="ru-RU" w:eastAsia="ru-RU" w:bidi="ru-RU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435">
    <w:name w:val="Body text (37) + 9.5 pt,Italic,Spacing -1 pt"/>
    <w:basedOn w:val="CharStyle224"/>
    <w:rPr>
      <w:lang w:val="fr-FR" w:eastAsia="fr-FR" w:bidi="fr-FR"/>
      <w:i/>
      <w:iCs/>
      <w:sz w:val="19"/>
      <w:szCs w:val="19"/>
      <w:w w:val="100"/>
      <w:spacing w:val="-30"/>
      <w:color w:val="000000"/>
      <w:position w:val="0"/>
    </w:rPr>
  </w:style>
  <w:style w:type="character" w:customStyle="1" w:styleId="CharStyle437">
    <w:name w:val="Body text (78)_"/>
    <w:basedOn w:val="DefaultParagraphFont"/>
    <w:link w:val="Style436"/>
    <w:rPr>
      <w:b/>
      <w:bCs/>
      <w:i/>
      <w:iCs/>
      <w:u w:val="none"/>
      <w:strike w:val="0"/>
      <w:smallCaps w:val="0"/>
      <w:rFonts w:ascii="Times New Roman" w:eastAsia="Times New Roman" w:hAnsi="Times New Roman" w:cs="Times New Roman"/>
      <w:spacing w:val="0"/>
    </w:rPr>
  </w:style>
  <w:style w:type="character" w:customStyle="1" w:styleId="CharStyle438">
    <w:name w:val="Body text (78) + 9.5 pt,Not Italic"/>
    <w:basedOn w:val="CharStyle437"/>
    <w:rPr>
      <w:lang w:val="de-DE" w:eastAsia="de-DE" w:bidi="de-DE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39">
    <w:name w:val="Body text (78) + 11 pt,Not Bold,Not Italic"/>
    <w:basedOn w:val="CharStyle437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40">
    <w:name w:val="Body text (26) + 8.5 pt,Not Bold,Spacing 0 pt"/>
    <w:basedOn w:val="CharStyle15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41">
    <w:name w:val="Body text (32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SimSun" w:eastAsia="SimSun" w:hAnsi="SimSun" w:cs="SimSun"/>
    </w:rPr>
  </w:style>
  <w:style w:type="character" w:customStyle="1" w:styleId="CharStyle442">
    <w:name w:val="Body text (32) + Times New Roman Exact"/>
    <w:basedOn w:val="CharStyle190"/>
    <w:rPr>
      <w:lang w:val="de-DE" w:eastAsia="de-DE" w:bidi="de-DE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44">
    <w:name w:val="Body text (79)_"/>
    <w:basedOn w:val="DefaultParagraphFont"/>
    <w:link w:val="Style443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45">
    <w:name w:val="Body text (79) + Small Caps"/>
    <w:basedOn w:val="CharStyle44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46">
    <w:name w:val="Body text (79) + Small Caps,Spacing 1 pt"/>
    <w:basedOn w:val="CharStyle44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448">
    <w:name w:val="Body text (80)_"/>
    <w:basedOn w:val="DefaultParagraphFont"/>
    <w:link w:val="Style447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449">
    <w:name w:val="Body text (80) + 11 pt,Spacing 0 pt"/>
    <w:basedOn w:val="CharStyle44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50">
    <w:name w:val="Body text (80) + Small Caps"/>
    <w:basedOn w:val="CharStyle44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51">
    <w:name w:val="Body text (80) + Small Caps,Spacing 2 pt"/>
    <w:basedOn w:val="CharStyle448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452">
    <w:name w:val="Body text (2) + 8 pt"/>
    <w:basedOn w:val="CharStyle89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53">
    <w:name w:val="Body text (32) + Times New Roman"/>
    <w:basedOn w:val="CharStyle190"/>
    <w:rPr>
      <w:lang w:val="ru-RU" w:eastAsia="ru-RU" w:bidi="ru-RU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55">
    <w:name w:val="Body text (81)_"/>
    <w:basedOn w:val="DefaultParagraphFont"/>
    <w:link w:val="Style45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456">
    <w:name w:val="Body text (78)"/>
    <w:basedOn w:val="CharStyle437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458">
    <w:name w:val="Body text (82)_"/>
    <w:basedOn w:val="DefaultParagraphFont"/>
    <w:link w:val="Style45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59">
    <w:name w:val="Body text (82) + 11 pt,Not Bold,Italic"/>
    <w:basedOn w:val="CharStyle45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60">
    <w:name w:val="Body text (82) + 11 pt,Not Bold"/>
    <w:basedOn w:val="CharStyle45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61">
    <w:name w:val="Body text (82) + Spacing 2 pt"/>
    <w:basedOn w:val="CharStyle458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62">
    <w:name w:val="Body text (76) + Small Caps,Spacing 0 pt"/>
    <w:basedOn w:val="CharStyle413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463">
    <w:name w:val="Body text (76) + Spacing 0 pt"/>
    <w:basedOn w:val="CharStyle41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64">
    <w:name w:val="Body text (22) Exact"/>
    <w:basedOn w:val="CharStyle195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465">
    <w:name w:val="Body text (26) + Spacing -1 pt"/>
    <w:basedOn w:val="CharStyle155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466">
    <w:name w:val="Body text (2) + 7.5 pt,Bold,Spacing 1 pt"/>
    <w:basedOn w:val="CharStyle89"/>
    <w:rPr>
      <w:lang w:val="ru-RU" w:eastAsia="ru-RU" w:bidi="ru-RU"/>
      <w:b/>
      <w:bCs/>
      <w:sz w:val="15"/>
      <w:szCs w:val="15"/>
      <w:w w:val="100"/>
      <w:spacing w:val="30"/>
      <w:color w:val="000000"/>
      <w:position w:val="0"/>
    </w:rPr>
  </w:style>
  <w:style w:type="character" w:customStyle="1" w:styleId="CharStyle467">
    <w:name w:val="Body text (26) + 11 pt,Not Bold,Spacing 0 pt"/>
    <w:basedOn w:val="CharStyle15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68">
    <w:name w:val="Heading #5 + Small Caps"/>
    <w:basedOn w:val="CharStyle26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69">
    <w:name w:val="Body text (80) + Spacing 2 pt"/>
    <w:basedOn w:val="CharStyle448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71">
    <w:name w:val="Body text (83)_"/>
    <w:basedOn w:val="DefaultParagraphFont"/>
    <w:link w:val="Style47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72">
    <w:name w:val="Body text (2) + Spacing 0 pt"/>
    <w:basedOn w:val="CharStyle8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473">
    <w:name w:val="Body text (2) + 7 pt,Spacing 2 pt"/>
    <w:basedOn w:val="CharStyle89"/>
    <w:rPr>
      <w:lang w:val="ru-RU" w:eastAsia="ru-RU" w:bidi="ru-RU"/>
      <w:sz w:val="14"/>
      <w:szCs w:val="14"/>
      <w:w w:val="100"/>
      <w:spacing w:val="40"/>
      <w:color w:val="000000"/>
      <w:position w:val="0"/>
    </w:rPr>
  </w:style>
  <w:style w:type="character" w:customStyle="1" w:styleId="CharStyle474">
    <w:name w:val="Body text (79) + 11 pt"/>
    <w:basedOn w:val="CharStyle44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75">
    <w:name w:val="Body text (79) + Spacing 1 pt"/>
    <w:basedOn w:val="CharStyle44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76">
    <w:name w:val="Body text (35) + Small Caps,Spacing 1 pt"/>
    <w:basedOn w:val="CharStyle366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477">
    <w:name w:val="Body text (80) + 10 pt,Spacing 1 pt"/>
    <w:basedOn w:val="CharStyle448"/>
    <w:rPr>
      <w:lang w:val="ru-RU" w:eastAsia="ru-RU" w:bidi="ru-RU"/>
      <w:sz w:val="20"/>
      <w:szCs w:val="20"/>
      <w:w w:val="100"/>
      <w:spacing w:val="30"/>
      <w:color w:val="000000"/>
      <w:position w:val="0"/>
    </w:rPr>
  </w:style>
  <w:style w:type="character" w:customStyle="1" w:styleId="CharStyle479">
    <w:name w:val="Body text (84) Exact"/>
    <w:basedOn w:val="DefaultParagraphFont"/>
    <w:link w:val="Style47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480">
    <w:name w:val="Body text (80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481">
    <w:name w:val="Body text (2) + 8 pt,Spacing 0 pt"/>
    <w:basedOn w:val="CharStyle89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482">
    <w:name w:val="Body text (27) + Spacing 0 pt Exact"/>
    <w:basedOn w:val="CharStyle629"/>
    <w:rPr>
      <w:lang w:val="de-DE" w:eastAsia="de-DE" w:bidi="de-DE"/>
      <w:spacing w:val="10"/>
    </w:rPr>
  </w:style>
  <w:style w:type="character" w:customStyle="1" w:styleId="CharStyle483">
    <w:name w:val="Body text (32) + Times New Roman Exact"/>
    <w:basedOn w:val="CharStyle190"/>
    <w:rPr>
      <w:lang w:val="ru-RU" w:eastAsia="ru-RU" w:bidi="ru-RU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84">
    <w:name w:val="Body text (20) + Spacing 1 pt"/>
    <w:basedOn w:val="CharStyle29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85">
    <w:name w:val="Body text (20) + 9 pt,Spacing 0 pt"/>
    <w:basedOn w:val="CharStyle29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86">
    <w:name w:val="Body text (20) + 11 pt,Spacing 1 pt"/>
    <w:basedOn w:val="CharStyle294"/>
    <w:rPr>
      <w:lang w:val="ru-RU" w:eastAsia="ru-RU" w:bidi="ru-RU"/>
      <w:sz w:val="22"/>
      <w:szCs w:val="22"/>
      <w:w w:val="100"/>
      <w:spacing w:val="30"/>
      <w:color w:val="000000"/>
      <w:position w:val="0"/>
    </w:rPr>
  </w:style>
  <w:style w:type="character" w:customStyle="1" w:styleId="CharStyle487">
    <w:name w:val="Body text (20) + 9 pt"/>
    <w:basedOn w:val="CharStyle294"/>
    <w:rPr>
      <w:lang w:val="fr-FR" w:eastAsia="fr-FR" w:bidi="fr-FR"/>
      <w:sz w:val="18"/>
      <w:szCs w:val="18"/>
      <w:w w:val="100"/>
      <w:color w:val="000000"/>
      <w:position w:val="0"/>
    </w:rPr>
  </w:style>
  <w:style w:type="character" w:customStyle="1" w:styleId="CharStyle488">
    <w:name w:val="Body text (20) + 8.5 pt,Spacing 0 pt"/>
    <w:basedOn w:val="CharStyle29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489">
    <w:name w:val="Body text (20) + Spacing 0 pt"/>
    <w:basedOn w:val="CharStyle29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90">
    <w:name w:val="Body text (20) + Small Caps,Spacing 1 pt"/>
    <w:basedOn w:val="CharStyle29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491">
    <w:name w:val="Body text (64) + 10 pt,Not Bold"/>
    <w:basedOn w:val="CharStyle33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92">
    <w:name w:val="Body text (24) + 8 pt,Not Bold,Spacing 0 pt"/>
    <w:basedOn w:val="CharStyle14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493">
    <w:name w:val="Body text (24) + 9 pt"/>
    <w:basedOn w:val="CharStyle14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94">
    <w:name w:val="Body text (24) + 7 pt,Not Bold,Spacing 0 pt"/>
    <w:basedOn w:val="CharStyle148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495">
    <w:name w:val="Body text (64) + 12 pt,Not Bold"/>
    <w:basedOn w:val="CharStyle332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496">
    <w:name w:val="Body text (64) + 11 pt,Not Bold,Italic"/>
    <w:basedOn w:val="CharStyle332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97">
    <w:name w:val="Body text (43)_"/>
    <w:basedOn w:val="DefaultParagraphFont"/>
    <w:link w:val="Style213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w w:val="75"/>
      <w:spacing w:val="20"/>
    </w:rPr>
  </w:style>
  <w:style w:type="character" w:customStyle="1" w:styleId="CharStyle498">
    <w:name w:val="Body text (43) + Spacing 0 pt"/>
    <w:basedOn w:val="CharStyle497"/>
    <w:rPr>
      <w:lang w:val="ru-RU" w:eastAsia="ru-RU" w:bidi="ru-RU"/>
      <w:spacing w:val="0"/>
      <w:color w:val="000000"/>
      <w:position w:val="0"/>
    </w:rPr>
  </w:style>
  <w:style w:type="character" w:customStyle="1" w:styleId="CharStyle499">
    <w:name w:val="Body text (43) + Not Bold,Spacing 0 pt,Scale 100%"/>
    <w:basedOn w:val="CharStyle49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00">
    <w:name w:val="Body text (43) + 8 pt,Not Bold,Not Italic,Spacing 0 pt,Scale 100%"/>
    <w:basedOn w:val="CharStyle497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01">
    <w:name w:val="Body text (2) + 7.5 pt,Bold"/>
    <w:basedOn w:val="CharStyle89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503">
    <w:name w:val="Body text (85)_"/>
    <w:basedOn w:val="DefaultParagraphFont"/>
    <w:link w:val="Style50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04">
    <w:name w:val="Body text (85) + 11 pt,Not Bold"/>
    <w:basedOn w:val="CharStyle50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05">
    <w:name w:val="Body text (20) + 10.5 pt,Bold,Spacing 0 pt"/>
    <w:basedOn w:val="CharStyle29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506">
    <w:name w:val="Body text (20) + 10.5 pt,Bold,Spacing 1 pt"/>
    <w:basedOn w:val="CharStyle294"/>
    <w:rPr>
      <w:lang w:val="ru-RU" w:eastAsia="ru-RU" w:bidi="ru-RU"/>
      <w:b/>
      <w:bCs/>
      <w:sz w:val="21"/>
      <w:szCs w:val="21"/>
      <w:w w:val="100"/>
      <w:spacing w:val="30"/>
      <w:color w:val="000000"/>
      <w:position w:val="0"/>
    </w:rPr>
  </w:style>
  <w:style w:type="character" w:customStyle="1" w:styleId="CharStyle507">
    <w:name w:val="Body text (20) + 11 pt,Spacing 2 pt"/>
    <w:basedOn w:val="CharStyle294"/>
    <w:rPr>
      <w:lang w:val="ru-RU" w:eastAsia="ru-RU" w:bidi="ru-RU"/>
      <w:sz w:val="22"/>
      <w:szCs w:val="22"/>
      <w:w w:val="100"/>
      <w:spacing w:val="40"/>
      <w:color w:val="000000"/>
      <w:position w:val="0"/>
    </w:rPr>
  </w:style>
  <w:style w:type="character" w:customStyle="1" w:styleId="CharStyle508">
    <w:name w:val="Body text (20) + 8 pt,Spacing 2 pt"/>
    <w:basedOn w:val="CharStyle294"/>
    <w:rPr>
      <w:lang w:val="ru-RU" w:eastAsia="ru-RU" w:bidi="ru-RU"/>
      <w:sz w:val="16"/>
      <w:szCs w:val="16"/>
      <w:w w:val="100"/>
      <w:spacing w:val="40"/>
      <w:color w:val="000000"/>
      <w:position w:val="0"/>
    </w:rPr>
  </w:style>
  <w:style w:type="character" w:customStyle="1" w:styleId="CharStyle509">
    <w:name w:val="Body text (64) + 11 pt"/>
    <w:basedOn w:val="CharStyle33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510">
    <w:name w:val="Body text (13) + 8.5 pt,Not Italic"/>
    <w:basedOn w:val="CharStyle105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11">
    <w:name w:val="Body text (64) + 9 pt,Not Bold"/>
    <w:basedOn w:val="CharStyle33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13">
    <w:name w:val="Body text (87) Exact"/>
    <w:basedOn w:val="DefaultParagraphFont"/>
    <w:link w:val="Style51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14">
    <w:name w:val="Body text (87) + 12 pt,Spacing 0 pt Exact"/>
    <w:basedOn w:val="CharStyle513"/>
    <w:rPr>
      <w:lang w:val="ru-RU" w:eastAsia="ru-RU" w:bidi="ru-RU"/>
      <w:sz w:val="24"/>
      <w:szCs w:val="24"/>
      <w:w w:val="100"/>
      <w:spacing w:val="-10"/>
      <w:color w:val="000000"/>
      <w:position w:val="0"/>
    </w:rPr>
  </w:style>
  <w:style w:type="character" w:customStyle="1" w:styleId="CharStyle515">
    <w:name w:val="Body text (2) + 10 pt,Spacing 1 pt"/>
    <w:basedOn w:val="CharStyle89"/>
    <w:rPr>
      <w:lang w:val="ru-RU" w:eastAsia="ru-RU" w:bidi="ru-RU"/>
      <w:sz w:val="20"/>
      <w:szCs w:val="20"/>
      <w:w w:val="100"/>
      <w:spacing w:val="30"/>
      <w:color w:val="000000"/>
      <w:position w:val="0"/>
    </w:rPr>
  </w:style>
  <w:style w:type="character" w:customStyle="1" w:styleId="CharStyle516">
    <w:name w:val="Header or footer (3)"/>
    <w:basedOn w:val="CharStyle212"/>
    <w:rPr>
      <w:lang w:val="fr-FR" w:eastAsia="fr-FR" w:bidi="fr-FR"/>
      <w:sz w:val="16"/>
      <w:szCs w:val="16"/>
      <w:w w:val="100"/>
      <w:spacing w:val="0"/>
      <w:color w:val="000000"/>
      <w:position w:val="0"/>
    </w:rPr>
  </w:style>
  <w:style w:type="character" w:customStyle="1" w:styleId="CharStyle517">
    <w:name w:val="Header or footer (3) + Italic"/>
    <w:basedOn w:val="CharStyle212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19">
    <w:name w:val="Body text (86)_"/>
    <w:basedOn w:val="DefaultParagraphFont"/>
    <w:link w:val="Style51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20">
    <w:name w:val="Body text (86) + 12 pt,Spacing -1 pt"/>
    <w:basedOn w:val="CharStyle519"/>
    <w:rPr>
      <w:lang w:val="ru-RU" w:eastAsia="ru-RU" w:bidi="ru-RU"/>
      <w:sz w:val="24"/>
      <w:szCs w:val="24"/>
      <w:w w:val="100"/>
      <w:spacing w:val="-20"/>
      <w:color w:val="000000"/>
      <w:position w:val="0"/>
    </w:rPr>
  </w:style>
  <w:style w:type="character" w:customStyle="1" w:styleId="CharStyle521">
    <w:name w:val="Body text (67) + 8.5 pt,Bold,Not Italic"/>
    <w:basedOn w:val="CharStyle349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22">
    <w:name w:val="Body text (64) + 8 pt"/>
    <w:basedOn w:val="CharStyle33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523">
    <w:name w:val="Body text (64) + 11 pt,Not Bold"/>
    <w:basedOn w:val="CharStyle33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24">
    <w:name w:val="Body text (64) + 11 pt,Italic"/>
    <w:basedOn w:val="CharStyle332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25">
    <w:name w:val="Body text (64) + 7 pt,Not Bold,Spacing 0 pt"/>
    <w:basedOn w:val="CharStyle332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527">
    <w:name w:val="Body text (88)_"/>
    <w:basedOn w:val="DefaultParagraphFont"/>
    <w:link w:val="Style52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28">
    <w:name w:val="Body text (88) + 7 pt,Not Bold,Spacing 0 pt"/>
    <w:basedOn w:val="CharStyle527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529">
    <w:name w:val="Body text (88) + Small Caps"/>
    <w:basedOn w:val="CharStyle52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30">
    <w:name w:val="Body text (88) + 10 pt,Not Bold"/>
    <w:basedOn w:val="CharStyle527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531">
    <w:name w:val="Body text (88) + 9 pt"/>
    <w:basedOn w:val="CharStyle52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32">
    <w:name w:val="Body text (88) + 9 pt,Not Bold,Small Caps"/>
    <w:basedOn w:val="CharStyle527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533">
    <w:name w:val="Body text (88) + 8 pt"/>
    <w:basedOn w:val="CharStyle527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534">
    <w:name w:val="Body text (88) + 9 pt,Not Bold"/>
    <w:basedOn w:val="CharStyle52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35">
    <w:name w:val="Body text (88) + 11 pt,Not Bold,Italic"/>
    <w:basedOn w:val="CharStyle527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36">
    <w:name w:val="Body text (88) + 11 pt,Not Bold"/>
    <w:basedOn w:val="CharStyle52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37">
    <w:name w:val="Body text (35) + 7 pt"/>
    <w:basedOn w:val="CharStyle366"/>
    <w:rPr>
      <w:lang w:val="ru-RU" w:eastAsia="ru-RU" w:bidi="ru-RU"/>
      <w:sz w:val="14"/>
      <w:szCs w:val="14"/>
      <w:w w:val="100"/>
      <w:color w:val="000000"/>
      <w:position w:val="0"/>
    </w:rPr>
  </w:style>
  <w:style w:type="character" w:customStyle="1" w:styleId="CharStyle538">
    <w:name w:val="Body text (35) + 11 pt,Italic,Spacing 0 pt"/>
    <w:basedOn w:val="CharStyle366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39">
    <w:name w:val="Body text (35) + 8 pt,Bold,Spacing 0 pt"/>
    <w:basedOn w:val="CharStyle36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40">
    <w:name w:val="Body text (35) + 12 pt,Italic,Spacing -1 pt"/>
    <w:basedOn w:val="CharStyle366"/>
    <w:rPr>
      <w:lang w:val="ru-RU" w:eastAsia="ru-RU" w:bidi="ru-RU"/>
      <w:i/>
      <w:iCs/>
      <w:sz w:val="24"/>
      <w:szCs w:val="24"/>
      <w:w w:val="100"/>
      <w:spacing w:val="-20"/>
      <w:color w:val="000000"/>
      <w:position w:val="0"/>
    </w:rPr>
  </w:style>
  <w:style w:type="character" w:customStyle="1" w:styleId="CharStyle541">
    <w:name w:val="Body text (35) + 7 pt,Small Caps"/>
    <w:basedOn w:val="CharStyle366"/>
    <w:rPr>
      <w:lang w:val="ru-RU" w:eastAsia="ru-RU" w:bidi="ru-RU"/>
      <w:smallCaps/>
      <w:sz w:val="14"/>
      <w:szCs w:val="14"/>
      <w:w w:val="100"/>
      <w:color w:val="000000"/>
      <w:position w:val="0"/>
    </w:rPr>
  </w:style>
  <w:style w:type="character" w:customStyle="1" w:styleId="CharStyle542">
    <w:name w:val="Body text (37) + 9 pt,Bold"/>
    <w:basedOn w:val="CharStyle22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43">
    <w:name w:val="Body text (64) + Small Caps"/>
    <w:basedOn w:val="CharStyle33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44">
    <w:name w:val="Body text (82) + Small Caps"/>
    <w:basedOn w:val="CharStyle45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45">
    <w:name w:val="Body text (82) + 9 pt,Not Bold"/>
    <w:basedOn w:val="CharStyle45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46">
    <w:name w:val="Body text (82) + 9 pt"/>
    <w:basedOn w:val="CharStyle45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47">
    <w:name w:val="Body text (8) + 7 pt,Not Bold,Spacing 0 pt"/>
    <w:basedOn w:val="CharStyle84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548">
    <w:name w:val="Body text (8) + 8.5 pt"/>
    <w:basedOn w:val="CharStyle8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49">
    <w:name w:val="Body text (55)_"/>
    <w:basedOn w:val="DefaultParagraphFont"/>
    <w:link w:val="Style275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550">
    <w:name w:val="Body text (55) + Spacing 0 pt"/>
    <w:basedOn w:val="CharStyle54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51">
    <w:name w:val="Body text (55) + 7 pt,Spacing 0 pt"/>
    <w:basedOn w:val="CharStyle549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552">
    <w:name w:val="Body text (68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53">
    <w:name w:val="Body text (2) + 9 pt Exact"/>
    <w:basedOn w:val="CharStyle89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55">
    <w:name w:val="Body text (89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57">
    <w:name w:val="Body text (90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58">
    <w:name w:val="Body text (89) + Bold Exact"/>
    <w:basedOn w:val="CharStyle570"/>
    <w:rPr>
      <w:b/>
      <w:bCs/>
    </w:rPr>
  </w:style>
  <w:style w:type="character" w:customStyle="1" w:styleId="CharStyle559">
    <w:name w:val="Body text (89) + 8 pt Exact"/>
    <w:basedOn w:val="CharStyle570"/>
    <w:rPr>
      <w:sz w:val="16"/>
      <w:szCs w:val="16"/>
    </w:rPr>
  </w:style>
  <w:style w:type="character" w:customStyle="1" w:styleId="CharStyle560">
    <w:name w:val="Body text (89) + 7.5 pt,Bold Exact"/>
    <w:basedOn w:val="CharStyle570"/>
    <w:rPr>
      <w:b/>
      <w:bCs/>
      <w:sz w:val="15"/>
      <w:szCs w:val="15"/>
    </w:rPr>
  </w:style>
  <w:style w:type="character" w:customStyle="1" w:styleId="CharStyle561">
    <w:name w:val="Body text (89) + 6 pt,Spacing 1 pt Exact"/>
    <w:basedOn w:val="CharStyle570"/>
    <w:rPr>
      <w:sz w:val="12"/>
      <w:szCs w:val="12"/>
      <w:spacing w:val="20"/>
    </w:rPr>
  </w:style>
  <w:style w:type="character" w:customStyle="1" w:styleId="CharStyle563">
    <w:name w:val="Body text (91) Exact"/>
    <w:basedOn w:val="DefaultParagraphFont"/>
    <w:link w:val="Style56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64">
    <w:name w:val="Body text (91) + 9 pt,Italic Exact"/>
    <w:basedOn w:val="CharStyle563"/>
    <w:rPr>
      <w:lang w:val="fr-FR" w:eastAsia="fr-FR" w:bidi="fr-FR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66">
    <w:name w:val="Body text (92) Exact"/>
    <w:basedOn w:val="DefaultParagraphFont"/>
    <w:link w:val="Style565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567">
    <w:name w:val="Body text (75) + Spacing 0 pt Exact"/>
    <w:basedOn w:val="CharStyle40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68">
    <w:name w:val="Body text (53) + 9 pt,Not Italic Exact"/>
    <w:basedOn w:val="CharStyle279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69">
    <w:name w:val="Body text (53) + 8 pt,Not Italic Exact"/>
    <w:basedOn w:val="CharStyle279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70">
    <w:name w:val="Body text (89)_"/>
    <w:basedOn w:val="DefaultParagraphFont"/>
    <w:link w:val="Style554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71">
    <w:name w:val="Body text (89) + Bold"/>
    <w:basedOn w:val="CharStyle570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72">
    <w:name w:val="Body text (90)_"/>
    <w:basedOn w:val="DefaultParagraphFont"/>
    <w:link w:val="Style55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73">
    <w:name w:val="Body text (90) + 8.5 pt,Not Italic"/>
    <w:basedOn w:val="CharStyle57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74">
    <w:name w:val="Body text (89) + 9 pt"/>
    <w:basedOn w:val="CharStyle57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75">
    <w:name w:val="Body text (89) + Spacing 0 pt"/>
    <w:basedOn w:val="CharStyle570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576">
    <w:name w:val="Body text (89) + 6 pt,Small Caps,Spacing 1 pt"/>
    <w:basedOn w:val="CharStyle570"/>
    <w:rPr>
      <w:lang w:val="ru-RU" w:eastAsia="ru-RU" w:bidi="ru-RU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577">
    <w:name w:val="Body text (68) + 9.5 pt"/>
    <w:basedOn w:val="CharStyle35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578">
    <w:name w:val="Body text (89) + 7 pt,Spacing 0 pt"/>
    <w:basedOn w:val="CharStyle570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579">
    <w:name w:val="Body text (89) + 11 pt,Bold,Spacing 0 pt"/>
    <w:basedOn w:val="CharStyle570"/>
    <w:rPr>
      <w:lang w:val="ru-RU" w:eastAsia="ru-RU" w:bidi="ru-RU"/>
      <w:b/>
      <w:bCs/>
      <w:sz w:val="22"/>
      <w:szCs w:val="22"/>
      <w:w w:val="100"/>
      <w:spacing w:val="10"/>
      <w:color w:val="000000"/>
      <w:position w:val="0"/>
    </w:rPr>
  </w:style>
  <w:style w:type="character" w:customStyle="1" w:styleId="CharStyle581">
    <w:name w:val="Body text (93)_"/>
    <w:basedOn w:val="DefaultParagraphFont"/>
    <w:link w:val="Style580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character" w:customStyle="1" w:styleId="CharStyle582">
    <w:name w:val="Body text (93) + Small Caps"/>
    <w:basedOn w:val="CharStyle58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584">
    <w:name w:val="Body text (94) Exact"/>
    <w:basedOn w:val="DefaultParagraphFont"/>
    <w:link w:val="Style583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585">
    <w:name w:val="Body text (76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30"/>
    </w:rPr>
  </w:style>
  <w:style w:type="character" w:customStyle="1" w:styleId="CharStyle586">
    <w:name w:val="Body text (76) + Spacing 0 pt Exact"/>
    <w:basedOn w:val="CharStyle413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587">
    <w:name w:val="Body text (11) + Not Italic Exact"/>
    <w:basedOn w:val="CharStyle9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588">
    <w:name w:val="Body text (67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89">
    <w:name w:val="Body text (89) + 9 pt Exact"/>
    <w:basedOn w:val="CharStyle57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90">
    <w:name w:val="Body text (15) Exact"/>
    <w:basedOn w:val="CharStyle127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91">
    <w:name w:val="Body text (90) + 8.5 pt,Not Italic Exact"/>
    <w:basedOn w:val="CharStyle57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92">
    <w:name w:val="Body text (90) + Not Italic Exact"/>
    <w:basedOn w:val="CharStyle57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594">
    <w:name w:val="Body text (96) Exact"/>
    <w:basedOn w:val="DefaultParagraphFont"/>
    <w:link w:val="Style59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32"/>
      <w:szCs w:val="32"/>
    </w:rPr>
  </w:style>
  <w:style w:type="character" w:customStyle="1" w:styleId="CharStyle595">
    <w:name w:val="Body text (30) Exact"/>
    <w:basedOn w:val="CharStyle185"/>
    <w:rPr>
      <w:w w:val="100"/>
      <w:spacing w:val="0"/>
      <w:color w:val="000000"/>
      <w:position w:val="0"/>
    </w:rPr>
  </w:style>
  <w:style w:type="character" w:customStyle="1" w:styleId="CharStyle596">
    <w:name w:val="Body text (2) + 8 pt,Bold Exact"/>
    <w:basedOn w:val="CharStyle89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97">
    <w:name w:val="Body text (37) + 9.5 pt,Bold Exact"/>
    <w:basedOn w:val="CharStyle22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598">
    <w:name w:val="Body text (58) + Spacing 0 pt Exact"/>
    <w:basedOn w:val="CharStyle31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99">
    <w:name w:val="Body text (2) + 6 pt,Small Caps,Spacing 1 pt Exact"/>
    <w:basedOn w:val="CharStyle89"/>
    <w:rPr>
      <w:lang w:val="ru-RU" w:eastAsia="ru-RU" w:bidi="ru-RU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600">
    <w:name w:val="Body text (17) + Spacing 0 pt Exact"/>
    <w:basedOn w:val="CharStyle116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601">
    <w:name w:val="Body text (39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02">
    <w:name w:val="Body text (39) + Spacing 0 pt Exact"/>
    <w:basedOn w:val="CharStyle21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03">
    <w:name w:val="Body text (68) + Not Bold,Italic,Spacing 0 pt"/>
    <w:basedOn w:val="CharStyle351"/>
    <w:rPr>
      <w:lang w:val="de-DE" w:eastAsia="de-DE" w:bidi="de-DE"/>
      <w:b/>
      <w:bCs/>
      <w:i/>
      <w:iCs/>
      <w:sz w:val="16"/>
      <w:szCs w:val="16"/>
      <w:w w:val="100"/>
      <w:spacing w:val="-10"/>
      <w:color w:val="000000"/>
      <w:position w:val="0"/>
    </w:rPr>
  </w:style>
  <w:style w:type="character" w:customStyle="1" w:styleId="CharStyle604">
    <w:name w:val="Body text (68) + 6 pt,Not Bold"/>
    <w:basedOn w:val="CharStyle351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606">
    <w:name w:val="Body text (95)_"/>
    <w:basedOn w:val="DefaultParagraphFont"/>
    <w:link w:val="Style60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07">
    <w:name w:val="Body text (89) + Small Caps"/>
    <w:basedOn w:val="CharStyle57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08">
    <w:name w:val="Body text (2) + 6 pt,Small Caps,Spacing 1 pt"/>
    <w:basedOn w:val="CharStyle89"/>
    <w:rPr>
      <w:lang w:val="ru-RU" w:eastAsia="ru-RU" w:bidi="ru-RU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609">
    <w:name w:val="Body text (37) + 9.5 pt,Italic"/>
    <w:basedOn w:val="CharStyle22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10">
    <w:name w:val="Body text (37) + 7 pt"/>
    <w:basedOn w:val="CharStyle224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612">
    <w:name w:val="Header or footer (6)_"/>
    <w:basedOn w:val="DefaultParagraphFont"/>
    <w:link w:val="Style611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13">
    <w:name w:val="Header or footer (6) + 8.5 pt,Not Italic"/>
    <w:basedOn w:val="CharStyle61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614">
    <w:name w:val="Body text (46) + Spacing 0 pt"/>
    <w:basedOn w:val="CharStyle24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15">
    <w:name w:val="Body text (37) + Bold"/>
    <w:basedOn w:val="CharStyle22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16">
    <w:name w:val="Body text (37) + Bold"/>
    <w:basedOn w:val="CharStyle22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17">
    <w:name w:val="Body text (38) + Spacing 0 pt"/>
    <w:basedOn w:val="CharStyle20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18">
    <w:name w:val="Header or footer (6) + Bold,Not Italic"/>
    <w:basedOn w:val="CharStyle612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19">
    <w:name w:val="Header or footer (6) + 9.5 pt"/>
    <w:basedOn w:val="CharStyle612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621">
    <w:name w:val="Body text (97)_"/>
    <w:basedOn w:val="DefaultParagraphFont"/>
    <w:link w:val="Style62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22">
    <w:name w:val="Heading #5 + 9.5 pt,Bold,Small Caps"/>
    <w:basedOn w:val="CharStyle262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623">
    <w:name w:val="Body text (2) + 6 pt,Spacing 1 pt Exact"/>
    <w:basedOn w:val="CharStyle89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625">
    <w:name w:val="Body text (99) Exact"/>
    <w:basedOn w:val="DefaultParagraphFont"/>
    <w:link w:val="Style624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w w:val="150"/>
    </w:rPr>
  </w:style>
  <w:style w:type="character" w:customStyle="1" w:styleId="CharStyle626">
    <w:name w:val="Body text (2) + Bold,Spacing 0 pt Exact"/>
    <w:basedOn w:val="CharStyle89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627">
    <w:name w:val="Body text (26) + 8 pt,Not Bold,Spacing 0 pt Exact"/>
    <w:basedOn w:val="CharStyle15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28">
    <w:name w:val="Body text (26) + 7 pt,Not Bold,Spacing 0 pt Exact"/>
    <w:basedOn w:val="CharStyle155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629">
    <w:name w:val="Body text (27)_"/>
    <w:basedOn w:val="DefaultParagraphFont"/>
    <w:link w:val="Style156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630">
    <w:name w:val="Body text (2) + 8.5 pt,Small Caps,Spacing 0 pt"/>
    <w:basedOn w:val="CharStyle89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631">
    <w:name w:val="Body text (42) + Spacing 0 pt"/>
    <w:basedOn w:val="CharStyle22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33">
    <w:name w:val="Body text (98)_"/>
    <w:basedOn w:val="DefaultParagraphFont"/>
    <w:link w:val="Style632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634">
    <w:name w:val="Body text (2) + 8.5 pt,Bold"/>
    <w:basedOn w:val="CharStyle8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635">
    <w:name w:val="Body text (82) + 7 pt,Not Bold,Spacing 0 pt"/>
    <w:basedOn w:val="CharStyle458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636">
    <w:name w:val="Body text (2) + Italic Exact"/>
    <w:basedOn w:val="CharStyle89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37">
    <w:name w:val="Body text (64) + Spacing 1 pt"/>
    <w:basedOn w:val="CharStyle332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638">
    <w:name w:val="Body text (5) + 9.5 pt,Bold,Not Italic"/>
    <w:basedOn w:val="CharStyle135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39">
    <w:name w:val="Body text (5) + 7 pt,Not Italic,Spacing 0 pt"/>
    <w:basedOn w:val="CharStyle135"/>
    <w:rPr>
      <w:lang w:val="ru-RU" w:eastAsia="ru-RU" w:bidi="ru-RU"/>
      <w:i/>
      <w:iCs/>
      <w:sz w:val="14"/>
      <w:szCs w:val="14"/>
      <w:w w:val="100"/>
      <w:spacing w:val="10"/>
      <w:color w:val="000000"/>
      <w:position w:val="0"/>
    </w:rPr>
  </w:style>
  <w:style w:type="character" w:customStyle="1" w:styleId="CharStyle640">
    <w:name w:val="Body text (5) + Spacing 1 pt"/>
    <w:basedOn w:val="CharStyle13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641">
    <w:name w:val="Body text (5) + 9.5 pt,Bold"/>
    <w:basedOn w:val="CharStyle13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643">
    <w:name w:val="Body text (100)_"/>
    <w:basedOn w:val="DefaultParagraphFont"/>
    <w:link w:val="Style642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44">
    <w:name w:val="Body text (89) + 11 pt,Italic Exact"/>
    <w:basedOn w:val="CharStyle570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45">
    <w:name w:val="Body text (89) + 11 pt Exact"/>
    <w:basedOn w:val="CharStyle57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46">
    <w:name w:val="Body text (89) + 12 pt,Italic Exact"/>
    <w:basedOn w:val="CharStyle570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647">
    <w:name w:val="Body text (89) + 11 pt,Italic"/>
    <w:basedOn w:val="CharStyle570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48">
    <w:name w:val="Body text (89) + 11 pt"/>
    <w:basedOn w:val="CharStyle57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49">
    <w:name w:val="Body text (36) Exact"/>
    <w:basedOn w:val="CharStyle20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51">
    <w:name w:val="Body text (101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2">
    <w:name w:val="Body text (89) + 8.5 pt,Spacing 0 pt"/>
    <w:basedOn w:val="CharStyle570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653">
    <w:name w:val="Body text (89) + 8 pt,Bold,Italic"/>
    <w:basedOn w:val="CharStyle57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54">
    <w:name w:val="Body text (59) + Spacing 0 pt"/>
    <w:basedOn w:val="CharStyle31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55">
    <w:name w:val="Body text (59) + Small Caps,Spacing 0 pt"/>
    <w:basedOn w:val="CharStyle31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56">
    <w:name w:val="Body text (89) + 10 pt,Bold,Italic"/>
    <w:basedOn w:val="CharStyle570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57">
    <w:name w:val="Body text (89) + 7 pt,Spacing 1 pt"/>
    <w:basedOn w:val="CharStyle570"/>
    <w:rPr>
      <w:lang w:val="ru-RU" w:eastAsia="ru-RU" w:bidi="ru-RU"/>
      <w:sz w:val="14"/>
      <w:szCs w:val="14"/>
      <w:w w:val="100"/>
      <w:spacing w:val="20"/>
      <w:color w:val="000000"/>
      <w:position w:val="0"/>
    </w:rPr>
  </w:style>
  <w:style w:type="character" w:customStyle="1" w:styleId="CharStyle658">
    <w:name w:val="Body text (101)_"/>
    <w:basedOn w:val="DefaultParagraphFont"/>
    <w:link w:val="Style650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9">
    <w:name w:val="Body text (101) + 9.5 pt,Not Bold,Not Italic"/>
    <w:basedOn w:val="CharStyle65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60">
    <w:name w:val="Body text (101) + Not Bold,Not Italic,Small Caps,Spacing 1 pt"/>
    <w:basedOn w:val="CharStyle658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661">
    <w:name w:val="Body text (101) + Not Bold,Not Italic,Spacing 1 pt"/>
    <w:basedOn w:val="CharStyle658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662">
    <w:name w:val="Body text (101) + Not Bold,Not Italic,Small Caps"/>
    <w:basedOn w:val="CharStyle658"/>
    <w:rPr>
      <w:lang w:val="ru-RU" w:eastAsia="ru-RU" w:bidi="ru-RU"/>
      <w:b/>
      <w:bCs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663">
    <w:name w:val="Body text (101) + Not Bold,Not Italic"/>
    <w:basedOn w:val="CharStyle658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64">
    <w:name w:val="Body text (89) + 8 pt,Small Caps,Spacing 1 pt"/>
    <w:basedOn w:val="CharStyle570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665">
    <w:name w:val="Body text (89) + Bold,Spacing 1 pt"/>
    <w:basedOn w:val="CharStyle570"/>
    <w:rPr>
      <w:lang w:val="de-DE" w:eastAsia="de-DE" w:bidi="de-DE"/>
      <w:b/>
      <w:bCs/>
      <w:w w:val="100"/>
      <w:spacing w:val="30"/>
      <w:color w:val="000000"/>
      <w:position w:val="0"/>
    </w:rPr>
  </w:style>
  <w:style w:type="character" w:customStyle="1" w:styleId="CharStyle667">
    <w:name w:val="Body text (102)_"/>
    <w:basedOn w:val="DefaultParagraphFont"/>
    <w:link w:val="Style666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68">
    <w:name w:val="Header or footer (6) + 8.5 pt,Not Italic"/>
    <w:basedOn w:val="CharStyle612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669">
    <w:name w:val="Body text (78) Exact"/>
    <w:basedOn w:val="DefaultParagraphFont"/>
    <w:rPr>
      <w:b/>
      <w:bCs/>
      <w:i/>
      <w:iCs/>
      <w:u w:val="none"/>
      <w:strike w:val="0"/>
      <w:smallCaps w:val="0"/>
      <w:rFonts w:ascii="Times New Roman" w:eastAsia="Times New Roman" w:hAnsi="Times New Roman" w:cs="Times New Roman"/>
      <w:spacing w:val="0"/>
    </w:rPr>
  </w:style>
  <w:style w:type="character" w:customStyle="1" w:styleId="CharStyle670">
    <w:name w:val="Body text (78) Exact"/>
    <w:basedOn w:val="CharStyle437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671">
    <w:name w:val="Body text (89) + 8 pt,Bold,Italic Exact"/>
    <w:basedOn w:val="CharStyle57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73">
    <w:name w:val="Body text (103)_"/>
    <w:basedOn w:val="DefaultParagraphFont"/>
    <w:link w:val="Style67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674">
    <w:name w:val="Body text (103) + Small Caps,Spacing 0 pt"/>
    <w:basedOn w:val="CharStyle67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75">
    <w:name w:val="Body text (103) + Small Caps"/>
    <w:basedOn w:val="CharStyle67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676">
    <w:name w:val="Body text (103) + Bold,Italic,Spacing 0 pt"/>
    <w:basedOn w:val="CharStyle67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77">
    <w:name w:val="Body text (103) + Spacing 0 pt"/>
    <w:basedOn w:val="CharStyle67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78">
    <w:name w:val="Body text (89) + 8 pt,Small Caps"/>
    <w:basedOn w:val="CharStyle570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679">
    <w:name w:val="Body text (26) + Not Bold,Spacing 0 pt"/>
    <w:basedOn w:val="CharStyle15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680">
    <w:name w:val="Body text (89) + 8 pt"/>
    <w:basedOn w:val="CharStyle57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681">
    <w:name w:val="Body text (89) + 8 pt,Spacing 1 pt"/>
    <w:basedOn w:val="CharStyle570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682">
    <w:name w:val="Body text (42) + Spacing 1 pt Exact"/>
    <w:basedOn w:val="CharStyle220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683">
    <w:name w:val="Body text (101) + 9.5 pt,Not Bold,Not Italic Exact"/>
    <w:basedOn w:val="CharStyle65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84">
    <w:name w:val="Body text (101) + Not Bold,Not Italic,Small Caps,Spacing 1 pt Exact"/>
    <w:basedOn w:val="CharStyle658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685">
    <w:name w:val="Body text (89) + 9 pt,Spacing 1 pt Exact"/>
    <w:basedOn w:val="CharStyle570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686">
    <w:name w:val="Body text (102) Exact"/>
    <w:basedOn w:val="DefaultParagraphFont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87">
    <w:name w:val="Body text (89) + 6 pt,Small Caps,Spacing 0 pt Exact"/>
    <w:basedOn w:val="CharStyle570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688">
    <w:name w:val="Body text (7) Exact"/>
    <w:basedOn w:val="DefaultParagraphFont"/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character" w:customStyle="1" w:styleId="CharStyle689">
    <w:name w:val="Body text (7) Exact"/>
    <w:basedOn w:val="CharStyle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90">
    <w:name w:val="Body text (103) + 9.5 pt,Spacing 0 pt"/>
    <w:basedOn w:val="CharStyle67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691">
    <w:name w:val="Body text (89) + 6 pt,Spacing 0 pt"/>
    <w:basedOn w:val="CharStyle570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692">
    <w:name w:val="Body text (89) + 6 pt,Small Caps,Spacing 0 pt"/>
    <w:basedOn w:val="CharStyle570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693">
    <w:name w:val="Body text (89) + 8 pt,Spacing 1 pt"/>
    <w:basedOn w:val="CharStyle570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694">
    <w:name w:val="Body text (82) + 8 pt,Not Bold,Spacing 1 pt"/>
    <w:basedOn w:val="CharStyle458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695">
    <w:name w:val="Body text (82) + 8.5 pt,Not Bold,Small Caps,Spacing 0 pt"/>
    <w:basedOn w:val="CharStyle458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696">
    <w:name w:val="Body text (82) + 7 pt,Not Bold,Spacing 0 pt"/>
    <w:basedOn w:val="CharStyle458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697">
    <w:name w:val="Body text (82) + Spacing 1 pt"/>
    <w:basedOn w:val="CharStyle45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698">
    <w:name w:val="Header or footer (6) + Bold,Not Italic,Spacing 0 pt"/>
    <w:basedOn w:val="CharStyle612"/>
    <w:rPr>
      <w:lang w:val="de-DE" w:eastAsia="de-DE" w:bidi="de-DE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699">
    <w:name w:val="Body text (88) + 9.5 pt"/>
    <w:basedOn w:val="CharStyle52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700">
    <w:name w:val="Body text (88) + 9 pt,Not Bold,Italic"/>
    <w:basedOn w:val="CharStyle527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01">
    <w:name w:val="Body text (58) + 8.5 pt,Bold,Not Italic"/>
    <w:basedOn w:val="CharStyle317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02">
    <w:name w:val="Body text (58) + 9 pt,Not Italic,Small Caps,Spacing 0 pt"/>
    <w:basedOn w:val="CharStyle317"/>
    <w:rPr>
      <w:lang w:val="ru-RU" w:eastAsia="ru-RU" w:bidi="ru-RU"/>
      <w:i/>
      <w:i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703">
    <w:name w:val="Body text (58) + 9 pt,Not Italic,Spacing 0 pt"/>
    <w:basedOn w:val="CharStyle317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704">
    <w:name w:val="Body text (58) + 7.5 pt,Not Italic"/>
    <w:basedOn w:val="CharStyle317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705">
    <w:name w:val="Body text (88) + 6 pt,Not Bold,Small Caps,Spacing 0 pt"/>
    <w:basedOn w:val="CharStyle527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706">
    <w:name w:val="Body text (88) + 9.5 pt,Not Bold,Italic"/>
    <w:basedOn w:val="CharStyle527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07">
    <w:name w:val="Body text (88) + 7.5 pt,Not Bold"/>
    <w:basedOn w:val="CharStyle527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708">
    <w:name w:val="Body text (88) + 6 pt,Not Bold,Spacing 0 pt"/>
    <w:basedOn w:val="CharStyle527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709">
    <w:name w:val="Body text (58) + 8 pt,Not Italic"/>
    <w:basedOn w:val="CharStyle317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10">
    <w:name w:val="Body text (58) + 8 pt,Not Italic,Spacing 1 pt"/>
    <w:basedOn w:val="CharStyle317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711">
    <w:name w:val="Body text (58) + Bold,Not Italic"/>
    <w:basedOn w:val="CharStyle31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712">
    <w:name w:val="Body text (58) + Bold,Spacing 0 pt"/>
    <w:basedOn w:val="CharStyle317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713">
    <w:name w:val="Body text (88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14">
    <w:name w:val="Body text (88) + 9.5 pt Exact"/>
    <w:basedOn w:val="CharStyle52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715">
    <w:name w:val="Body text (58) + 6 pt,Not Italic,Small Caps,Spacing 2 pt"/>
    <w:basedOn w:val="CharStyle317"/>
    <w:rPr>
      <w:lang w:val="ru-RU" w:eastAsia="ru-RU" w:bidi="ru-RU"/>
      <w:i/>
      <w:iCs/>
      <w:smallCaps/>
      <w:sz w:val="12"/>
      <w:szCs w:val="12"/>
      <w:w w:val="100"/>
      <w:spacing w:val="40"/>
      <w:color w:val="000000"/>
      <w:position w:val="0"/>
    </w:rPr>
  </w:style>
  <w:style w:type="character" w:customStyle="1" w:styleId="CharStyle716">
    <w:name w:val="Body text (58) + 7.5 pt,Not Italic,Spacing 1 pt"/>
    <w:basedOn w:val="CharStyle317"/>
    <w:rPr>
      <w:lang w:val="ru-RU" w:eastAsia="ru-RU" w:bidi="ru-RU"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717">
    <w:name w:val="Body text (67) + 8.5 pt,Bold,Not Italic,Spacing 1 pt"/>
    <w:basedOn w:val="CharStyle349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718">
    <w:name w:val="Body text (67) + 9.5 pt"/>
    <w:basedOn w:val="CharStyle349"/>
    <w:rPr>
      <w:lang w:val="fr-FR" w:eastAsia="fr-FR" w:bidi="fr-FR"/>
      <w:sz w:val="19"/>
      <w:szCs w:val="19"/>
      <w:w w:val="100"/>
      <w:spacing w:val="0"/>
      <w:color w:val="000000"/>
      <w:position w:val="0"/>
    </w:rPr>
  </w:style>
  <w:style w:type="character" w:customStyle="1" w:styleId="CharStyle719">
    <w:name w:val="Body text (88) + 7 pt,Not Bold,Spacing 0 pt"/>
    <w:basedOn w:val="CharStyle527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720">
    <w:name w:val="Body text (103) + 8.5 pt,Bold"/>
    <w:basedOn w:val="CharStyle673"/>
    <w:rPr>
      <w:lang w:val="ru-RU" w:eastAsia="ru-RU" w:bidi="ru-RU"/>
      <w:b/>
      <w:bCs/>
      <w:sz w:val="17"/>
      <w:szCs w:val="17"/>
      <w:w w:val="100"/>
      <w:color w:val="000000"/>
      <w:position w:val="0"/>
    </w:rPr>
  </w:style>
  <w:style w:type="character" w:customStyle="1" w:styleId="CharStyle721">
    <w:name w:val="Body text (103) + 7 pt"/>
    <w:basedOn w:val="CharStyle673"/>
    <w:rPr>
      <w:lang w:val="ru-RU" w:eastAsia="ru-RU" w:bidi="ru-RU"/>
      <w:sz w:val="14"/>
      <w:szCs w:val="14"/>
      <w:w w:val="100"/>
      <w:color w:val="000000"/>
      <w:position w:val="0"/>
    </w:rPr>
  </w:style>
  <w:style w:type="character" w:customStyle="1" w:styleId="CharStyle722">
    <w:name w:val="Body text (103) + 8.5 pt,Bold,Spacing 0 pt"/>
    <w:basedOn w:val="CharStyle67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23">
    <w:name w:val="Body text (103) + 9.5 pt,Italic,Spacing 0 pt"/>
    <w:basedOn w:val="CharStyle673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24">
    <w:name w:val="Body text (88) + 7 pt,Not Bold,Spacing 0 pt Exact"/>
    <w:basedOn w:val="CharStyle527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725">
    <w:name w:val="Body text (88) + Spacing 1 pt Exact"/>
    <w:basedOn w:val="CharStyle52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726">
    <w:name w:val="Body text (89) + Small Caps Exact"/>
    <w:basedOn w:val="CharStyle57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27">
    <w:name w:val="Body text (89) + 7 pt,Spacing 1 pt Exact"/>
    <w:basedOn w:val="CharStyle570"/>
    <w:rPr>
      <w:lang w:val="ru-RU" w:eastAsia="ru-RU" w:bidi="ru-RU"/>
      <w:sz w:val="14"/>
      <w:szCs w:val="14"/>
      <w:w w:val="100"/>
      <w:spacing w:val="20"/>
      <w:color w:val="000000"/>
      <w:position w:val="0"/>
    </w:rPr>
  </w:style>
  <w:style w:type="character" w:customStyle="1" w:styleId="CharStyle728">
    <w:name w:val="Body text (64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29">
    <w:name w:val="Body text (64) + Spacing 1 pt Exact"/>
    <w:basedOn w:val="CharStyle332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731">
    <w:name w:val="Body text (107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32">
    <w:name w:val="Body text (88) + 7.5 pt,Not Bold,Spacing 1 pt"/>
    <w:basedOn w:val="CharStyle527"/>
    <w:rPr>
      <w:lang w:val="ru-RU" w:eastAsia="ru-RU" w:bidi="ru-RU"/>
      <w:b/>
      <w:bCs/>
      <w:sz w:val="15"/>
      <w:szCs w:val="15"/>
      <w:w w:val="100"/>
      <w:spacing w:val="30"/>
      <w:color w:val="000000"/>
      <w:position w:val="0"/>
    </w:rPr>
  </w:style>
  <w:style w:type="character" w:customStyle="1" w:styleId="CharStyle733">
    <w:name w:val="Body text (58) + 7 pt,Not Italic,Spacing 1 pt"/>
    <w:basedOn w:val="CharStyle317"/>
    <w:rPr>
      <w:lang w:val="ru-RU" w:eastAsia="ru-RU" w:bidi="ru-RU"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734">
    <w:name w:val="Body text (58) + Bold,Not Italic"/>
    <w:basedOn w:val="CharStyle317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35">
    <w:name w:val="Body text (66) + 8.5 pt,Bold,Spacing 0 pt"/>
    <w:basedOn w:val="CharStyle33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36">
    <w:name w:val="Body text (66) + 8 pt,Spacing 0 pt"/>
    <w:basedOn w:val="CharStyle33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37">
    <w:name w:val="Body text (66) + Spacing 0 pt"/>
    <w:basedOn w:val="CharStyle33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38">
    <w:name w:val="Body text (58) + 8.5 pt,Bold,Not Italic,Spacing 1 pt"/>
    <w:basedOn w:val="CharStyle317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740">
    <w:name w:val="Heading #4_"/>
    <w:basedOn w:val="DefaultParagraphFont"/>
    <w:link w:val="Style739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w w:val="70"/>
    </w:rPr>
  </w:style>
  <w:style w:type="character" w:customStyle="1" w:styleId="CharStyle742">
    <w:name w:val="Body text (104)_"/>
    <w:basedOn w:val="DefaultParagraphFont"/>
    <w:link w:val="Style741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743">
    <w:name w:val="Body text (104) + 8.5 pt,Bold,Spacing 0 pt"/>
    <w:basedOn w:val="CharStyle74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44">
    <w:name w:val="Body text (88) + Spacing 1 pt"/>
    <w:basedOn w:val="CharStyle52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745">
    <w:name w:val="Body text (101) + 8.5 pt,Not Italic"/>
    <w:basedOn w:val="CharStyle65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46">
    <w:name w:val="Body text (101) + 8.5 pt,Not Italic,Spacing 1 pt"/>
    <w:basedOn w:val="CharStyle658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747">
    <w:name w:val="Body text (101) + 11 pt,Not Bold"/>
    <w:basedOn w:val="CharStyle65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748">
    <w:name w:val="Body text (88) + 8 pt,Italic"/>
    <w:basedOn w:val="CharStyle527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49">
    <w:name w:val="Body text (88) + 9.5 pt,Not Bold"/>
    <w:basedOn w:val="CharStyle527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750">
    <w:name w:val="Body text (69) + Spacing 0 pt"/>
    <w:basedOn w:val="CharStyle37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51">
    <w:name w:val="Body text (93) + 10 pt,Spacing 0 pt"/>
    <w:basedOn w:val="CharStyle58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752">
    <w:name w:val="Body text (93) + Spacing 2 pt"/>
    <w:basedOn w:val="CharStyle581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753">
    <w:name w:val="Body text (93) + Spacing 0 pt"/>
    <w:basedOn w:val="CharStyle58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54">
    <w:name w:val="Body text (93) + 8.5 pt,Bold,Spacing 0 pt"/>
    <w:basedOn w:val="CharStyle58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55">
    <w:name w:val="Body text (58) + 8.5 pt,Bold,Not Italic"/>
    <w:basedOn w:val="CharStyle317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56">
    <w:name w:val="Body text (52)"/>
    <w:basedOn w:val="CharStyle26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57">
    <w:name w:val="Body text (58) + 7 pt,Not Italic,Small Caps,Spacing 1 pt"/>
    <w:basedOn w:val="CharStyle317"/>
    <w:rPr>
      <w:lang w:val="ru-RU" w:eastAsia="ru-RU" w:bidi="ru-RU"/>
      <w:i/>
      <w:i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758">
    <w:name w:val="Body text (58) + 9 pt"/>
    <w:basedOn w:val="CharStyle31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759">
    <w:name w:val="Body text (58) + 11 pt,Bold,Not Italic,Spacing 1 pt"/>
    <w:basedOn w:val="CharStyle317"/>
    <w:rPr>
      <w:lang w:val="ru-RU" w:eastAsia="ru-RU" w:bidi="ru-RU"/>
      <w:b/>
      <w:bCs/>
      <w:i/>
      <w:iCs/>
      <w:sz w:val="22"/>
      <w:szCs w:val="22"/>
      <w:w w:val="100"/>
      <w:spacing w:val="20"/>
      <w:color w:val="000000"/>
      <w:position w:val="0"/>
    </w:rPr>
  </w:style>
  <w:style w:type="character" w:customStyle="1" w:styleId="CharStyle761">
    <w:name w:val="Body text (105)_"/>
    <w:basedOn w:val="DefaultParagraphFont"/>
    <w:link w:val="Style76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62">
    <w:name w:val="Body text (89) + 9 pt,Spacing 0 pt"/>
    <w:basedOn w:val="CharStyle570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763">
    <w:name w:val="Body text (101) + 9 pt,Not Bold,Not Italic,Small Caps,Spacing 0 pt"/>
    <w:basedOn w:val="CharStyle658"/>
    <w:rPr>
      <w:lang w:val="ru-RU" w:eastAsia="ru-RU" w:bidi="ru-RU"/>
      <w:b/>
      <w:bCs/>
      <w:i/>
      <w:i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764">
    <w:name w:val="Body text (101) + 11 pt,Not Bold,Not Italic"/>
    <w:basedOn w:val="CharStyle65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66">
    <w:name w:val="Body text (106)_"/>
    <w:basedOn w:val="DefaultParagraphFont"/>
    <w:link w:val="Style765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67">
    <w:name w:val="Body text (101) + 7 pt,Not Bold,Not Italic,Spacing 1 pt"/>
    <w:basedOn w:val="CharStyle658"/>
    <w:rPr>
      <w:lang w:val="ru-RU" w:eastAsia="ru-RU" w:bidi="ru-RU"/>
      <w:b/>
      <w:bCs/>
      <w:i/>
      <w:iCs/>
      <w:sz w:val="14"/>
      <w:szCs w:val="14"/>
      <w:w w:val="100"/>
      <w:spacing w:val="20"/>
      <w:color w:val="000000"/>
      <w:position w:val="0"/>
    </w:rPr>
  </w:style>
  <w:style w:type="character" w:customStyle="1" w:styleId="CharStyle768">
    <w:name w:val="Body text (89) + 8 pt,Italic"/>
    <w:basedOn w:val="CharStyle570"/>
    <w:rPr>
      <w:lang w:val="fr-FR" w:eastAsia="fr-FR" w:bidi="fr-FR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69">
    <w:name w:val="Body text (89) + 8 pt,Bold"/>
    <w:basedOn w:val="CharStyle570"/>
    <w:rPr>
      <w:lang w:val="fr-FR" w:eastAsia="fr-FR" w:bidi="fr-FR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70">
    <w:name w:val="Body text (101) + 9.5 pt,Not Italic"/>
    <w:basedOn w:val="CharStyle658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71">
    <w:name w:val="Body text (5) + 8.5 pt,Not Italic,Small Caps,Spacing 1 pt"/>
    <w:basedOn w:val="CharStyle135"/>
    <w:rPr>
      <w:lang w:val="de-DE" w:eastAsia="de-DE" w:bidi="de-DE"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772">
    <w:name w:val="Body text (5) + 6 pt,Not Italic,Spacing 0 pt"/>
    <w:basedOn w:val="CharStyle135"/>
    <w:rPr>
      <w:lang w:val="ru-RU" w:eastAsia="ru-RU" w:bidi="ru-RU"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773">
    <w:name w:val="Body text (5) + 9.5 pt,Not Italic"/>
    <w:basedOn w:val="CharStyle135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74">
    <w:name w:val="Body text (5) + 8 pt,Bold"/>
    <w:basedOn w:val="CharStyle135"/>
    <w:rPr>
      <w:lang w:val="de-DE" w:eastAsia="de-DE" w:bidi="de-DE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75">
    <w:name w:val="Body text (5) + 10 pt,Bold,Spacing 1 pt"/>
    <w:basedOn w:val="CharStyle135"/>
    <w:rPr>
      <w:lang w:val="ru-RU" w:eastAsia="ru-RU" w:bidi="ru-RU"/>
      <w:b/>
      <w:bCs/>
      <w:sz w:val="20"/>
      <w:szCs w:val="20"/>
      <w:w w:val="100"/>
      <w:spacing w:val="20"/>
      <w:color w:val="000000"/>
      <w:position w:val="0"/>
    </w:rPr>
  </w:style>
  <w:style w:type="character" w:customStyle="1" w:styleId="CharStyle776">
    <w:name w:val="Body text (101) + 8.5 pt,Not Bold,Not Italic,Small Caps,Spacing 1 pt"/>
    <w:basedOn w:val="CharStyle658"/>
    <w:rPr>
      <w:lang w:val="de-DE" w:eastAsia="de-DE" w:bidi="de-DE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777">
    <w:name w:val="Body text (5) + 9 pt,Not Italic,Spacing 0 pt"/>
    <w:basedOn w:val="CharStyle135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778">
    <w:name w:val="Body text (107)_"/>
    <w:basedOn w:val="DefaultParagraphFont"/>
    <w:link w:val="Style73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79">
    <w:name w:val="Body text (89) + 8.5 pt,Spacing 1 pt"/>
    <w:basedOn w:val="CharStyle570"/>
    <w:rPr>
      <w:lang w:val="ru-RU" w:eastAsia="ru-RU" w:bidi="ru-RU"/>
      <w:sz w:val="17"/>
      <w:szCs w:val="17"/>
      <w:w w:val="100"/>
      <w:spacing w:val="30"/>
      <w:color w:val="000000"/>
      <w:position w:val="0"/>
    </w:rPr>
  </w:style>
  <w:style w:type="character" w:customStyle="1" w:styleId="CharStyle780">
    <w:name w:val="Body text (3) + Spacing 0 pt"/>
    <w:basedOn w:val="CharStyle12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782">
    <w:name w:val="Body text (108)_"/>
    <w:basedOn w:val="DefaultParagraphFont"/>
    <w:link w:val="Style781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783">
    <w:name w:val="Body text (89) + 9 pt,Small Caps,Spacing 0 pt"/>
    <w:basedOn w:val="CharStyle570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784">
    <w:name w:val="Body text (93) + 9.5 pt,Bold,Spacing 0 pt"/>
    <w:basedOn w:val="CharStyle581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785">
    <w:name w:val="Body text (26) + 6 pt,Not Bold,Small Caps"/>
    <w:basedOn w:val="CharStyle155"/>
    <w:rPr>
      <w:lang w:val="ru-RU" w:eastAsia="ru-RU" w:bidi="ru-RU"/>
      <w:b/>
      <w:bCs/>
      <w:smallCaps/>
      <w:sz w:val="12"/>
      <w:szCs w:val="12"/>
      <w:w w:val="100"/>
      <w:color w:val="000000"/>
      <w:position w:val="0"/>
    </w:rPr>
  </w:style>
  <w:style w:type="character" w:customStyle="1" w:styleId="CharStyle786">
    <w:name w:val="Body text (26) + 6 pt,Not Bold,Small Caps"/>
    <w:basedOn w:val="CharStyle155"/>
    <w:rPr>
      <w:lang w:val="ru-RU" w:eastAsia="ru-RU" w:bidi="ru-RU"/>
      <w:b/>
      <w:bCs/>
      <w:smallCaps/>
      <w:sz w:val="12"/>
      <w:szCs w:val="12"/>
      <w:w w:val="100"/>
      <w:color w:val="000000"/>
      <w:position w:val="0"/>
    </w:rPr>
  </w:style>
  <w:style w:type="character" w:customStyle="1" w:styleId="CharStyle787">
    <w:name w:val="Body text (89) + 9 pt,Bold,Spacing 0 pt"/>
    <w:basedOn w:val="CharStyle570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789">
    <w:name w:val="Body text (109)_"/>
    <w:basedOn w:val="DefaultParagraphFont"/>
    <w:link w:val="Style78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91">
    <w:name w:val="Body text (110)_"/>
    <w:basedOn w:val="DefaultParagraphFont"/>
    <w:link w:val="Style79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92">
    <w:name w:val="Body text (26) + 6 pt,Not Bold,Spacing 0 pt"/>
    <w:basedOn w:val="CharStyle155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793">
    <w:name w:val="Body text (2) + 6 pt,Small Caps,Spacing 0 pt Exact"/>
    <w:basedOn w:val="CharStyle89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794">
    <w:name w:val="Body text (5) + 9 pt,Not Italic,Spacing 1 pt Exact"/>
    <w:basedOn w:val="CharStyle135"/>
    <w:rPr>
      <w:lang w:val="de-DE" w:eastAsia="de-DE" w:bidi="de-DE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795">
    <w:name w:val="Body text (5) + 9 pt,Not Italic,Small Caps,Spacing 1 pt Exact"/>
    <w:basedOn w:val="CharStyle135"/>
    <w:rPr>
      <w:lang w:val="de-DE" w:eastAsia="de-DE" w:bidi="de-DE"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796">
    <w:name w:val="Body text (5) + Not Italic Exact"/>
    <w:basedOn w:val="CharStyle13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797">
    <w:name w:val="Body text (2) + 9 pt,Spacing 1 pt Exact"/>
    <w:basedOn w:val="CharStyle89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798">
    <w:name w:val="Body text (2) + 9 pt,Small Caps,Spacing 1 pt Exact"/>
    <w:basedOn w:val="CharStyle89"/>
    <w:rPr>
      <w:lang w:val="de-DE" w:eastAsia="de-DE" w:bidi="de-DE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799">
    <w:name w:val="Body text (8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00">
    <w:name w:val="Body text (95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01">
    <w:name w:val="Body text (78) + 9.5 pt,Not Italic Exact"/>
    <w:basedOn w:val="CharStyle437"/>
    <w:rPr>
      <w:lang w:val="la" w:eastAsia="la" w:bidi="la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802">
    <w:name w:val="Body text (2) + 6 pt,Spacing 0 pt"/>
    <w:basedOn w:val="CharStyle89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803">
    <w:name w:val="Body text (2) + 13 pt,Bold,Spacing 0 pt"/>
    <w:basedOn w:val="CharStyle89"/>
    <w:rPr>
      <w:lang w:val="ru-RU" w:eastAsia="ru-RU" w:bidi="ru-RU"/>
      <w:b/>
      <w:bCs/>
      <w:sz w:val="26"/>
      <w:szCs w:val="26"/>
      <w:w w:val="100"/>
      <w:spacing w:val="-10"/>
      <w:color w:val="000000"/>
      <w:position w:val="0"/>
    </w:rPr>
  </w:style>
  <w:style w:type="character" w:customStyle="1" w:styleId="CharStyle804">
    <w:name w:val="Body text (5) + 6 pt,Not Italic,Small Caps,Spacing 2 pt"/>
    <w:basedOn w:val="CharStyle135"/>
    <w:rPr>
      <w:lang w:val="ru-RU" w:eastAsia="ru-RU" w:bidi="ru-RU"/>
      <w:i/>
      <w:iCs/>
      <w:smallCaps/>
      <w:sz w:val="12"/>
      <w:szCs w:val="12"/>
      <w:w w:val="100"/>
      <w:spacing w:val="40"/>
      <w:color w:val="000000"/>
      <w:position w:val="0"/>
    </w:rPr>
  </w:style>
  <w:style w:type="character" w:customStyle="1" w:styleId="CharStyle805">
    <w:name w:val="Body text (5) + 6 pt,Not Italic,Spacing 2 pt"/>
    <w:basedOn w:val="CharStyle135"/>
    <w:rPr>
      <w:lang w:val="ru-RU" w:eastAsia="ru-RU" w:bidi="ru-RU"/>
      <w:i/>
      <w:iCs/>
      <w:sz w:val="12"/>
      <w:szCs w:val="12"/>
      <w:w w:val="100"/>
      <w:spacing w:val="40"/>
      <w:color w:val="000000"/>
      <w:position w:val="0"/>
    </w:rPr>
  </w:style>
  <w:style w:type="character" w:customStyle="1" w:styleId="CharStyle806">
    <w:name w:val="Body text (80) + 9.5 pt,Bold,Spacing 0 pt"/>
    <w:basedOn w:val="CharStyle44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807">
    <w:name w:val="Body text (2) + 8.5 pt,Small Caps"/>
    <w:basedOn w:val="CharStyle89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08">
    <w:name w:val="Body text (2) + 6 pt,Small Caps,Spacing 2 pt"/>
    <w:basedOn w:val="CharStyle89"/>
    <w:rPr>
      <w:lang w:val="ru-RU" w:eastAsia="ru-RU" w:bidi="ru-RU"/>
      <w:smallCaps/>
      <w:sz w:val="12"/>
      <w:szCs w:val="12"/>
      <w:w w:val="100"/>
      <w:spacing w:val="40"/>
      <w:color w:val="000000"/>
      <w:position w:val="0"/>
    </w:rPr>
  </w:style>
  <w:style w:type="character" w:customStyle="1" w:styleId="CharStyle810">
    <w:name w:val="Body text (111)_"/>
    <w:basedOn w:val="DefaultParagraphFont"/>
    <w:link w:val="Style80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811">
    <w:name w:val="Body text (111) + 11 pt,Spacing 0 pt"/>
    <w:basedOn w:val="CharStyle81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12">
    <w:name w:val="Body text (111) + Small Caps"/>
    <w:basedOn w:val="CharStyle81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14">
    <w:name w:val="Body text (112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815">
    <w:name w:val="Body text (112) + 11 pt,Spacing 0 pt Exact"/>
    <w:basedOn w:val="CharStyle874"/>
    <w:rPr>
      <w:sz w:val="22"/>
      <w:szCs w:val="22"/>
      <w:spacing w:val="0"/>
    </w:rPr>
  </w:style>
  <w:style w:type="character" w:customStyle="1" w:styleId="CharStyle816">
    <w:name w:val="Body text (112) + Small Caps Exact"/>
    <w:basedOn w:val="CharStyle874"/>
    <w:rPr>
      <w:smallCaps/>
    </w:rPr>
  </w:style>
  <w:style w:type="character" w:customStyle="1" w:styleId="CharStyle817">
    <w:name w:val="Body text (35) + Small Caps"/>
    <w:basedOn w:val="CharStyle36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19">
    <w:name w:val="Body text (113) Exact"/>
    <w:basedOn w:val="DefaultParagraphFont"/>
    <w:link w:val="Style81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21">
    <w:name w:val="Body text (114)_"/>
    <w:basedOn w:val="DefaultParagraphFont"/>
    <w:link w:val="Style820"/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822">
    <w:name w:val="Body text (114) + Small Caps"/>
    <w:basedOn w:val="CharStyle82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23">
    <w:name w:val="Body text (2) + 7 pt,Spacing 0 pt Exact"/>
    <w:basedOn w:val="CharStyle89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824">
    <w:name w:val="Body text (27) + Spacing -1 pt Exact"/>
    <w:basedOn w:val="CharStyle629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825">
    <w:name w:val="Header or footer (6) + 8.5 pt,Not Italic"/>
    <w:basedOn w:val="CharStyle612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26">
    <w:name w:val="Header or footer (6) + 9 pt"/>
    <w:basedOn w:val="CharStyle61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28">
    <w:name w:val="Body text (115)_"/>
    <w:basedOn w:val="DefaultParagraphFont"/>
    <w:link w:val="Style827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29">
    <w:name w:val="Body text (115) + 11 pt,Not Bold"/>
    <w:basedOn w:val="CharStyle82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30">
    <w:name w:val="Body text (2) + 6 pt,Small Caps,Spacing 0 pt"/>
    <w:basedOn w:val="CharStyle89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831">
    <w:name w:val="Body text (2) + 8.5 pt,Bold,Small Caps,Spacing 0 pt"/>
    <w:basedOn w:val="CharStyle89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833">
    <w:name w:val="Table of contents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834">
    <w:name w:val="Table of contents + Spacing 0 pt Exact"/>
    <w:basedOn w:val="CharStyle952"/>
    <w:rPr>
      <w:lang w:val="ru-RU" w:eastAsia="ru-RU" w:bidi="ru-RU"/>
      <w:spacing w:val="-10"/>
    </w:rPr>
  </w:style>
  <w:style w:type="character" w:customStyle="1" w:styleId="CharStyle835">
    <w:name w:val="Table of contents + 9 pt,Small Caps,Spacing 0 pt Exact"/>
    <w:basedOn w:val="CharStyle952"/>
    <w:rPr>
      <w:lang w:val="ru-RU" w:eastAsia="ru-RU" w:bidi="ru-RU"/>
      <w:smallCaps/>
      <w:sz w:val="18"/>
      <w:szCs w:val="18"/>
      <w:spacing w:val="10"/>
    </w:rPr>
  </w:style>
  <w:style w:type="character" w:customStyle="1" w:styleId="CharStyle837">
    <w:name w:val="Body text (116) Exact"/>
    <w:basedOn w:val="DefaultParagraphFont"/>
    <w:link w:val="Style836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839">
    <w:name w:val="Body text (117) Exact"/>
    <w:basedOn w:val="DefaultParagraphFont"/>
    <w:link w:val="Style83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40">
    <w:name w:val="Body text (35) + 7 pt,Spacing 0 pt"/>
    <w:basedOn w:val="CharStyle366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841">
    <w:name w:val="Body text (82) + 9 pt,Not Bold,Spacing 0 pt"/>
    <w:basedOn w:val="CharStyle458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842">
    <w:name w:val="Body text (2) + 8.5 pt,Bold"/>
    <w:basedOn w:val="CharStyle8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43">
    <w:name w:val="Body text (2) + 8 pt,Bold"/>
    <w:basedOn w:val="CharStyle89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845">
    <w:name w:val="Body text (118)_"/>
    <w:basedOn w:val="DefaultParagraphFont"/>
    <w:link w:val="Style844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46">
    <w:name w:val="Body text (118) + 11 pt"/>
    <w:basedOn w:val="CharStyle84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47">
    <w:name w:val="Body text (118) + 9 pt,Spacing 0 pt"/>
    <w:basedOn w:val="CharStyle845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848">
    <w:name w:val="Body text (26) + 11 pt,Not Bold,Spacing 0 pt Exact"/>
    <w:basedOn w:val="CharStyle155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50">
    <w:name w:val="Body text (119) Exact"/>
    <w:basedOn w:val="DefaultParagraphFont"/>
    <w:link w:val="Style849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51">
    <w:name w:val="Body text (20) + 11 pt,Spacing 0 pt Exact"/>
    <w:basedOn w:val="CharStyle294"/>
    <w:rPr>
      <w:lang w:val="de-DE" w:eastAsia="de-DE" w:bidi="de-DE"/>
      <w:sz w:val="22"/>
      <w:szCs w:val="22"/>
      <w:w w:val="100"/>
      <w:spacing w:val="0"/>
      <w:color w:val="000000"/>
      <w:position w:val="0"/>
    </w:rPr>
  </w:style>
  <w:style w:type="character" w:customStyle="1" w:styleId="CharStyle852">
    <w:name w:val="Body text (24) + 9 pt,Not Bold Exact"/>
    <w:basedOn w:val="CharStyle14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853">
    <w:name w:val="Body text (24) + 9.5 pt Exact"/>
    <w:basedOn w:val="CharStyle14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854">
    <w:name w:val="Body text (24) + 9 pt,Not Bold,Spacing 0 pt Exact"/>
    <w:basedOn w:val="CharStyle148"/>
    <w:rPr>
      <w:lang w:val="ru-RU" w:eastAsia="ru-RU" w:bidi="ru-RU"/>
      <w:b/>
      <w:bCs/>
      <w:sz w:val="18"/>
      <w:szCs w:val="18"/>
      <w:w w:val="100"/>
      <w:spacing w:val="-10"/>
      <w:color w:val="000000"/>
      <w:position w:val="0"/>
    </w:rPr>
  </w:style>
  <w:style w:type="character" w:customStyle="1" w:styleId="CharStyle855">
    <w:name w:val="Body text (35) + Spacing 1 pt"/>
    <w:basedOn w:val="CharStyle36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56">
    <w:name w:val="Body text (35) + 8.5 pt,Bold,Spacing 0 pt"/>
    <w:basedOn w:val="CharStyle36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57">
    <w:name w:val="Body text (52) + 9 pt,Not Bold,Spacing 0 pt"/>
    <w:basedOn w:val="CharStyle267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858">
    <w:name w:val="Body text (52) + 11 pt,Not Bold,Italic"/>
    <w:basedOn w:val="CharStyle267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859">
    <w:name w:val="Body text (52) + 11 pt,Not Bold"/>
    <w:basedOn w:val="CharStyle267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60">
    <w:name w:val="Body text (52) + 9 pt,Not Bold,Small Caps"/>
    <w:basedOn w:val="CharStyle267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862">
    <w:name w:val="Body text (120)_"/>
    <w:basedOn w:val="DefaultParagraphFont"/>
    <w:link w:val="Style86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30"/>
    </w:rPr>
  </w:style>
  <w:style w:type="character" w:customStyle="1" w:styleId="CharStyle863">
    <w:name w:val="Body text (120) + 9.5 pt,Bold,Spacing 1 pt"/>
    <w:basedOn w:val="CharStyle862"/>
    <w:rPr>
      <w:lang w:val="ru-RU" w:eastAsia="ru-RU" w:bidi="ru-RU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864">
    <w:name w:val="Body text (52) + 9 pt,Not Bold"/>
    <w:basedOn w:val="CharStyle26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866">
    <w:name w:val="Body text (121)_"/>
    <w:basedOn w:val="DefaultParagraphFont"/>
    <w:link w:val="Style86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867">
    <w:name w:val="Body text (121) + 11 pt,Spacing 0 pt"/>
    <w:basedOn w:val="CharStyle86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68">
    <w:name w:val="Body text (121) + Small Caps"/>
    <w:basedOn w:val="CharStyle86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69">
    <w:name w:val="Body text (2) + 8.5 pt,Bold Exact"/>
    <w:basedOn w:val="CharStyle8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70">
    <w:name w:val="Body text (2) + Small Caps Exact"/>
    <w:basedOn w:val="CharStyle8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71">
    <w:name w:val="Body text (59) + 9.5 pt,Bold,Spacing 0 pt"/>
    <w:basedOn w:val="CharStyle319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873">
    <w:name w:val="Body text (122)_"/>
    <w:basedOn w:val="DefaultParagraphFont"/>
    <w:link w:val="Style872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874">
    <w:name w:val="Body text (112)_"/>
    <w:basedOn w:val="DefaultParagraphFont"/>
    <w:link w:val="Style81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875">
    <w:name w:val="Body text (112) + 11 pt,Spacing 0 pt"/>
    <w:basedOn w:val="CharStyle87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76">
    <w:name w:val="Body text (112) + Small Caps"/>
    <w:basedOn w:val="CharStyle87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77">
    <w:name w:val="Body text (89) + 8.5 pt,Small Caps"/>
    <w:basedOn w:val="CharStyle570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78">
    <w:name w:val="Body text (115) + Spacing 0 pt"/>
    <w:basedOn w:val="CharStyle82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79">
    <w:name w:val="Body text (104) + 11 pt,Spacing 0 pt"/>
    <w:basedOn w:val="CharStyle74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80">
    <w:name w:val="Body text (104) + Spacing 1 pt"/>
    <w:basedOn w:val="CharStyle74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81">
    <w:name w:val="Body text (104) + Spacing 0 pt"/>
    <w:basedOn w:val="CharStyle74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83">
    <w:name w:val="Body text (123)_"/>
    <w:basedOn w:val="DefaultParagraphFont"/>
    <w:link w:val="Style882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884">
    <w:name w:val="Body text (2) + 5 pt"/>
    <w:basedOn w:val="CharStyle89"/>
    <w:rPr>
      <w:lang w:val="fr-FR" w:eastAsia="fr-FR" w:bidi="fr-FR"/>
      <w:sz w:val="10"/>
      <w:szCs w:val="10"/>
      <w:w w:val="100"/>
      <w:spacing w:val="0"/>
      <w:color w:val="000000"/>
      <w:position w:val="0"/>
    </w:rPr>
  </w:style>
  <w:style w:type="character" w:customStyle="1" w:styleId="CharStyle885">
    <w:name w:val="Body text (2) + 6 pt,Spacing 1 pt"/>
    <w:basedOn w:val="CharStyle89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886">
    <w:name w:val="Body text (2) + 12 pt"/>
    <w:basedOn w:val="CharStyle89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888">
    <w:name w:val="Body text (125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89">
    <w:name w:val="Body text (89) + Spacing 1 pt"/>
    <w:basedOn w:val="CharStyle57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90">
    <w:name w:val="Body text (38) + Small Caps"/>
    <w:basedOn w:val="CharStyle20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91">
    <w:name w:val="Body text (46) + Spacing 0 pt"/>
    <w:basedOn w:val="CharStyle247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892">
    <w:name w:val="Body text (66) + Small Caps"/>
    <w:basedOn w:val="CharStyle33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94">
    <w:name w:val="Body text (124)_"/>
    <w:basedOn w:val="DefaultParagraphFont"/>
    <w:link w:val="Style893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30"/>
    </w:rPr>
  </w:style>
  <w:style w:type="character" w:customStyle="1" w:styleId="CharStyle895">
    <w:name w:val="Body text (124) + 8 pt,Spacing 0 pt"/>
    <w:basedOn w:val="CharStyle89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896">
    <w:name w:val="Body text (124) + Small Caps"/>
    <w:basedOn w:val="CharStyle89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97">
    <w:name w:val="Body text (124) + 6 pt,Spacing 1 pt"/>
    <w:basedOn w:val="CharStyle894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898">
    <w:name w:val="Body text (37) + 6 pt,Spacing 1 pt"/>
    <w:basedOn w:val="CharStyle224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899">
    <w:name w:val="Body text (37) + 8.5 pt"/>
    <w:basedOn w:val="CharStyle22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00">
    <w:name w:val="Body text (37) + 7 pt,Spacing 1 pt"/>
    <w:basedOn w:val="CharStyle224"/>
    <w:rPr>
      <w:lang w:val="ru-RU" w:eastAsia="ru-RU" w:bidi="ru-RU"/>
      <w:sz w:val="14"/>
      <w:szCs w:val="14"/>
      <w:w w:val="100"/>
      <w:spacing w:val="30"/>
      <w:color w:val="000000"/>
      <w:position w:val="0"/>
    </w:rPr>
  </w:style>
  <w:style w:type="character" w:customStyle="1" w:styleId="CharStyle901">
    <w:name w:val="Body text (52) + 6 pt,Not Bold,Small Caps,Spacing 0 pt"/>
    <w:basedOn w:val="CharStyle267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902">
    <w:name w:val="Body text (52) + 9.5 pt,Not Bold,Italic"/>
    <w:basedOn w:val="CharStyle267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03">
    <w:name w:val="Body text (52) + 7.5 pt,Not Bold"/>
    <w:basedOn w:val="CharStyle267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904">
    <w:name w:val="Body text (52) + 9 pt,Small Caps"/>
    <w:basedOn w:val="CharStyle267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905">
    <w:name w:val="Body text (52) + 9 pt"/>
    <w:basedOn w:val="CharStyle26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06">
    <w:name w:val="Body text (52) + 6 pt,Not Bold,Spacing 0 pt"/>
    <w:basedOn w:val="CharStyle267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907">
    <w:name w:val="Body text (52) + 9 pt,Not Bold,Italic"/>
    <w:basedOn w:val="CharStyle267"/>
    <w:rPr>
      <w:lang w:val="fr-FR" w:eastAsia="fr-FR" w:bidi="fr-FR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08">
    <w:name w:val="Body text (2) + 5.5 pt,Small Caps,Spacing 1 pt"/>
    <w:basedOn w:val="CharStyle89"/>
    <w:rPr>
      <w:lang w:val="ru-RU" w:eastAsia="ru-RU" w:bidi="ru-RU"/>
      <w:smallCaps/>
      <w:sz w:val="11"/>
      <w:szCs w:val="11"/>
      <w:w w:val="100"/>
      <w:spacing w:val="30"/>
      <w:color w:val="000000"/>
      <w:position w:val="0"/>
    </w:rPr>
  </w:style>
  <w:style w:type="character" w:customStyle="1" w:styleId="CharStyle910">
    <w:name w:val="Body text (126) Exact"/>
    <w:basedOn w:val="DefaultParagraphFont"/>
    <w:link w:val="Style909"/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0"/>
    </w:rPr>
  </w:style>
  <w:style w:type="character" w:customStyle="1" w:styleId="CharStyle912">
    <w:name w:val="Table caption Exact"/>
    <w:basedOn w:val="DefaultParagraphFont"/>
    <w:link w:val="Style911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13">
    <w:name w:val="Body text (2) + 8 pt,Bold"/>
    <w:basedOn w:val="CharStyle89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14">
    <w:name w:val="Body text (2) + 8.5 pt"/>
    <w:basedOn w:val="CharStyle8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15">
    <w:name w:val="Body text (2) + 9.5 pt,Bold,Spacing 4 pt"/>
    <w:basedOn w:val="CharStyle89"/>
    <w:rPr>
      <w:lang w:val="ru-RU" w:eastAsia="ru-RU" w:bidi="ru-RU"/>
      <w:b/>
      <w:bCs/>
      <w:sz w:val="19"/>
      <w:szCs w:val="19"/>
      <w:w w:val="100"/>
      <w:spacing w:val="90"/>
      <w:color w:val="000000"/>
      <w:position w:val="0"/>
    </w:rPr>
  </w:style>
  <w:style w:type="character" w:customStyle="1" w:styleId="CharStyle917">
    <w:name w:val="Body text (127) Exact"/>
    <w:basedOn w:val="DefaultParagraphFont"/>
    <w:link w:val="Style916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918">
    <w:name w:val="Body text (35) + Spacing 1 pt Exact"/>
    <w:basedOn w:val="CharStyle366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919">
    <w:name w:val="Body text (2) + 8.5 pt,Bold Exact"/>
    <w:basedOn w:val="CharStyle8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20">
    <w:name w:val="Body text (88) + 11 pt,Not Bold Exact"/>
    <w:basedOn w:val="CharStyle52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921">
    <w:name w:val="Body text (2) + 9 pt,Bold,Spacing 0 pt Exact"/>
    <w:basedOn w:val="CharStyle89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922">
    <w:name w:val="Body text (2) + 9 pt,Spacing -1 pt Exact"/>
    <w:basedOn w:val="CharStyle89"/>
    <w:rPr>
      <w:lang w:val="ru-RU" w:eastAsia="ru-RU" w:bidi="ru-RU"/>
      <w:sz w:val="18"/>
      <w:szCs w:val="18"/>
      <w:w w:val="100"/>
      <w:spacing w:val="-30"/>
      <w:color w:val="000000"/>
      <w:position w:val="0"/>
    </w:rPr>
  </w:style>
  <w:style w:type="character" w:customStyle="1" w:styleId="CharStyle923">
    <w:name w:val="Body text (2) + 7 pt"/>
    <w:basedOn w:val="CharStyle89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924">
    <w:name w:val="Body text (2) + 9.5 pt,Small Caps"/>
    <w:basedOn w:val="CharStyle89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925">
    <w:name w:val="Body text (2) + 9.5 pt"/>
    <w:basedOn w:val="CharStyle89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26">
    <w:name w:val="Body text (111) + Spacing 0 pt"/>
    <w:basedOn w:val="CharStyle81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27">
    <w:name w:val="Body text (15) + Spacing 1 pt Exact"/>
    <w:basedOn w:val="CharStyle127"/>
    <w:rPr>
      <w:lang w:val="fr-FR" w:eastAsia="fr-FR" w:bidi="fr-FR"/>
      <w:sz w:val="17"/>
      <w:szCs w:val="17"/>
      <w:w w:val="100"/>
      <w:spacing w:val="20"/>
      <w:color w:val="000000"/>
      <w:position w:val="0"/>
    </w:rPr>
  </w:style>
  <w:style w:type="character" w:customStyle="1" w:styleId="CharStyle928">
    <w:name w:val="Body text (2) + 7 pt,Small Caps,Spacing 0 pt Exact"/>
    <w:basedOn w:val="CharStyle89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929">
    <w:name w:val="Body text (2) + 8.5 pt Exact"/>
    <w:basedOn w:val="CharStyle8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30">
    <w:name w:val="Header or footer (6) + Not Italic,Spacing 1 pt"/>
    <w:basedOn w:val="CharStyle612"/>
    <w:rPr>
      <w:lang w:val="ru-RU" w:eastAsia="ru-RU" w:bidi="ru-RU"/>
      <w:i/>
      <w:iCs/>
      <w:w w:val="100"/>
      <w:spacing w:val="20"/>
      <w:color w:val="000000"/>
      <w:position w:val="0"/>
    </w:rPr>
  </w:style>
  <w:style w:type="character" w:customStyle="1" w:styleId="CharStyle931">
    <w:name w:val="Header or footer (6) + Not Italic"/>
    <w:basedOn w:val="CharStyle612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33">
    <w:name w:val="Heading #1_"/>
    <w:basedOn w:val="DefaultParagraphFont"/>
    <w:link w:val="Style932"/>
    <w:rPr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50"/>
      <w:spacing w:val="60"/>
    </w:rPr>
  </w:style>
  <w:style w:type="character" w:customStyle="1" w:styleId="CharStyle934">
    <w:name w:val="Body text (42) + Spacing 2 pt"/>
    <w:basedOn w:val="CharStyle220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936">
    <w:name w:val="Body text (128)_"/>
    <w:basedOn w:val="DefaultParagraphFont"/>
    <w:link w:val="Style935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w w:val="70"/>
      <w:spacing w:val="20"/>
    </w:rPr>
  </w:style>
  <w:style w:type="character" w:customStyle="1" w:styleId="CharStyle937">
    <w:name w:val="Heading #5"/>
    <w:basedOn w:val="CharStyle26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39">
    <w:name w:val="Picture caption (3) Exact"/>
    <w:basedOn w:val="DefaultParagraphFont"/>
    <w:link w:val="Style93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40">
    <w:name w:val="Table of contents + Spacing 5 pt Exact"/>
    <w:basedOn w:val="CharStyle952"/>
    <w:rPr>
      <w:lang w:val="ru-RU" w:eastAsia="ru-RU" w:bidi="ru-RU"/>
      <w:spacing w:val="100"/>
    </w:rPr>
  </w:style>
  <w:style w:type="character" w:customStyle="1" w:styleId="CharStyle942">
    <w:name w:val="Body text (129)_"/>
    <w:basedOn w:val="DefaultParagraphFont"/>
    <w:link w:val="Style941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943">
    <w:name w:val="Body text (129) + 13 pt,Not Italic,Spacing 1 pt,Scale 70%"/>
    <w:basedOn w:val="CharStyle942"/>
    <w:rPr>
      <w:lang w:val="ru-RU" w:eastAsia="ru-RU" w:bidi="ru-RU"/>
      <w:i/>
      <w:iCs/>
      <w:sz w:val="26"/>
      <w:szCs w:val="26"/>
      <w:w w:val="70"/>
      <w:spacing w:val="20"/>
      <w:color w:val="000000"/>
      <w:position w:val="0"/>
    </w:rPr>
  </w:style>
  <w:style w:type="character" w:customStyle="1" w:styleId="CharStyle945">
    <w:name w:val="Table of contents (2)_"/>
    <w:basedOn w:val="DefaultParagraphFont"/>
    <w:link w:val="Style94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946">
    <w:name w:val="Table of contents (2) + Small Caps"/>
    <w:basedOn w:val="CharStyle94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47">
    <w:name w:val="Table of contents (2) + 11 pt,Spacing 0 pt"/>
    <w:basedOn w:val="CharStyle94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949">
    <w:name w:val="Table of contents (3)_"/>
    <w:basedOn w:val="DefaultParagraphFont"/>
    <w:link w:val="Style94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950">
    <w:name w:val="Table of contents (3) + Small Caps"/>
    <w:basedOn w:val="CharStyle94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51">
    <w:name w:val="Table of contents (3) + 11 pt,Spacing 0 pt"/>
    <w:basedOn w:val="CharStyle949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952">
    <w:name w:val="Table of contents_"/>
    <w:basedOn w:val="DefaultParagraphFont"/>
    <w:link w:val="TOC 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53">
    <w:name w:val="Table of contents + 10 pt,Small Caps,Spacing 1 pt"/>
    <w:basedOn w:val="CharStyle952"/>
    <w:rPr>
      <w:lang w:val="ru-RU" w:eastAsia="ru-RU" w:bidi="ru-RU"/>
      <w:smallCaps/>
      <w:sz w:val="20"/>
      <w:szCs w:val="20"/>
      <w:w w:val="100"/>
      <w:spacing w:val="30"/>
      <w:color w:val="000000"/>
      <w:position w:val="0"/>
    </w:rPr>
  </w:style>
  <w:style w:type="character" w:customStyle="1" w:styleId="CharStyle954">
    <w:name w:val="Table of contents + Italic"/>
    <w:basedOn w:val="CharStyle95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55">
    <w:name w:val="Table of contents + 8 pt,Small Caps,Spacing 1 pt"/>
    <w:basedOn w:val="CharStyle952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956">
    <w:name w:val="Table of contents + Spacing 5 pt"/>
    <w:basedOn w:val="CharStyle952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957">
    <w:name w:val="Body text (2) + 8 pt,Small Caps,Spacing 1 pt"/>
    <w:basedOn w:val="CharStyle89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958">
    <w:name w:val="Body text (2) + 8 pt,Small Caps"/>
    <w:basedOn w:val="CharStyle89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959">
    <w:name w:val="Body text (34) + 11 pt"/>
    <w:basedOn w:val="CharStyle20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960">
    <w:name w:val="Body text (34) + Spacing 1 pt"/>
    <w:basedOn w:val="CharStyle20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961">
    <w:name w:val="Body text (34) + Small Caps,Spacing 1 pt"/>
    <w:basedOn w:val="CharStyle206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962">
    <w:name w:val="Body text (2) + 8 pt,Spacing 1 pt"/>
    <w:basedOn w:val="CharStyle89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963">
    <w:name w:val="Body text (2) + 10 pt,Small Caps,Spacing 1 pt"/>
    <w:basedOn w:val="CharStyle89"/>
    <w:rPr>
      <w:lang w:val="ru-RU" w:eastAsia="ru-RU" w:bidi="ru-RU"/>
      <w:smallCaps/>
      <w:sz w:val="20"/>
      <w:szCs w:val="20"/>
      <w:w w:val="100"/>
      <w:spacing w:val="30"/>
      <w:color w:val="000000"/>
      <w:position w:val="0"/>
    </w:rPr>
  </w:style>
  <w:style w:type="character" w:customStyle="1" w:styleId="CharStyle964">
    <w:name w:val="Body text (2) + 8.5 pt,Bold,Italic"/>
    <w:basedOn w:val="CharStyle89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65">
    <w:name w:val="Body text (2) + Spacing 5 pt"/>
    <w:basedOn w:val="CharStyle89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967">
    <w:name w:val="Body text (130)_"/>
    <w:basedOn w:val="DefaultParagraphFont"/>
    <w:link w:val="Style966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68">
    <w:name w:val="Body text (130) + 10 pt,Scale 75%"/>
    <w:basedOn w:val="CharStyle967"/>
    <w:rPr>
      <w:lang w:val="ru-RU" w:eastAsia="ru-RU" w:bidi="ru-RU"/>
      <w:b/>
      <w:bCs/>
      <w:sz w:val="20"/>
      <w:szCs w:val="20"/>
      <w:w w:val="75"/>
      <w:spacing w:val="0"/>
      <w:color w:val="000000"/>
      <w:position w:val="0"/>
    </w:rPr>
  </w:style>
  <w:style w:type="character" w:customStyle="1" w:styleId="CharStyle969">
    <w:name w:val="Body text (130) + 7.5 pt"/>
    <w:basedOn w:val="CharStyle967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970">
    <w:name w:val="Body text (130) + 11 pt,Not Bold,Not Italic"/>
    <w:basedOn w:val="CharStyle967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972">
    <w:name w:val="Table of contents (4)_"/>
    <w:basedOn w:val="DefaultParagraphFont"/>
    <w:link w:val="Style97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73">
    <w:name w:val="Table of contents + Spacing 0 pt"/>
    <w:basedOn w:val="CharStyle952"/>
    <w:rPr>
      <w:w w:val="100"/>
      <w:spacing w:val="-10"/>
      <w:color w:val="000000"/>
      <w:position w:val="0"/>
    </w:rPr>
  </w:style>
  <w:style w:type="character" w:customStyle="1" w:styleId="CharStyle974">
    <w:name w:val="Table of contents + Spacing 1 pt"/>
    <w:basedOn w:val="CharStyle95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976">
    <w:name w:val="Heading #3 Exact"/>
    <w:basedOn w:val="DefaultParagraphFont"/>
    <w:link w:val="Style97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78">
    <w:name w:val="Table of contents (5)_"/>
    <w:basedOn w:val="DefaultParagraphFont"/>
    <w:link w:val="Style977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79">
    <w:name w:val="Table of contents (5) + Not Italic"/>
    <w:basedOn w:val="CharStyle97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80">
    <w:name w:val="Table of contents + 9 pt,Small Caps,Spacing 1 pt"/>
    <w:basedOn w:val="CharStyle952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981">
    <w:name w:val="Table of contents + Small Caps"/>
    <w:basedOn w:val="CharStyle95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83">
    <w:name w:val="Table of contents (6)_"/>
    <w:basedOn w:val="DefaultParagraphFont"/>
    <w:link w:val="Style982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984">
    <w:name w:val="Table of contents (6) + 13 pt,Not Italic,Spacing 0 pt,Scale 70%"/>
    <w:basedOn w:val="CharStyle983"/>
    <w:rPr>
      <w:lang w:val="ru-RU" w:eastAsia="ru-RU" w:bidi="ru-RU"/>
      <w:i/>
      <w:iCs/>
      <w:sz w:val="26"/>
      <w:szCs w:val="26"/>
      <w:w w:val="70"/>
      <w:spacing w:val="-10"/>
      <w:color w:val="000000"/>
      <w:position w:val="0"/>
    </w:rPr>
  </w:style>
  <w:style w:type="character" w:customStyle="1" w:styleId="CharStyle985">
    <w:name w:val="Table of contents + Small Caps,Spacing 3 pt"/>
    <w:basedOn w:val="CharStyle952"/>
    <w:rPr>
      <w:lang w:val="ru-RU" w:eastAsia="ru-RU" w:bidi="ru-RU"/>
      <w:smallCaps/>
      <w:w w:val="100"/>
      <w:spacing w:val="60"/>
      <w:color w:val="000000"/>
      <w:position w:val="0"/>
    </w:rPr>
  </w:style>
  <w:style w:type="character" w:customStyle="1" w:styleId="CharStyle986">
    <w:name w:val="Body text (35) + Small Caps,Spacing 1 pt Exact"/>
    <w:basedOn w:val="CharStyle366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987">
    <w:name w:val="Body text (128) Exact"/>
    <w:basedOn w:val="DefaultParagraphFont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w w:val="70"/>
      <w:spacing w:val="20"/>
    </w:rPr>
  </w:style>
  <w:style w:type="character" w:customStyle="1" w:styleId="CharStyle988">
    <w:name w:val="Body text (125) + 11 pt,Italic,Spacing -2 pt Exact"/>
    <w:basedOn w:val="CharStyle1017"/>
    <w:rPr>
      <w:lang w:val="fr-FR" w:eastAsia="fr-FR" w:bidi="fr-FR"/>
      <w:i/>
      <w:iCs/>
      <w:sz w:val="22"/>
      <w:szCs w:val="22"/>
      <w:spacing w:val="-40"/>
    </w:rPr>
  </w:style>
  <w:style w:type="character" w:customStyle="1" w:styleId="CharStyle990">
    <w:name w:val="Body text (131) Exact"/>
    <w:basedOn w:val="DefaultParagraphFont"/>
    <w:link w:val="Style989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991">
    <w:name w:val="Body text (131) + 9 pt Exact"/>
    <w:basedOn w:val="CharStyle99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993">
    <w:name w:val="Body text (133) Exact"/>
    <w:basedOn w:val="DefaultParagraphFont"/>
    <w:link w:val="Style99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94">
    <w:name w:val="Table of contents + 8 pt,Bold"/>
    <w:basedOn w:val="CharStyle952"/>
    <w:rPr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95">
    <w:name w:val="Table of contents + 9 pt,Italic"/>
    <w:basedOn w:val="CharStyle952"/>
    <w:rPr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96">
    <w:name w:val="Table of contents + 10 pt"/>
    <w:basedOn w:val="CharStyle952"/>
    <w:rPr>
      <w:sz w:val="20"/>
      <w:szCs w:val="20"/>
      <w:w w:val="100"/>
      <w:spacing w:val="0"/>
      <w:color w:val="000000"/>
      <w:position w:val="0"/>
    </w:rPr>
  </w:style>
  <w:style w:type="character" w:customStyle="1" w:styleId="CharStyle997">
    <w:name w:val="Body text (2) + Spacing 11 pt"/>
    <w:basedOn w:val="CharStyle89"/>
    <w:rPr>
      <w:lang w:val="fr-FR" w:eastAsia="fr-FR" w:bidi="fr-FR"/>
      <w:w w:val="100"/>
      <w:spacing w:val="220"/>
      <w:color w:val="000000"/>
      <w:position w:val="0"/>
    </w:rPr>
  </w:style>
  <w:style w:type="character" w:customStyle="1" w:styleId="CharStyle998">
    <w:name w:val="Body text (2) + 9.5 pt,Bold"/>
    <w:basedOn w:val="CharStyle89"/>
    <w:rPr>
      <w:lang w:val="fr-FR" w:eastAsia="fr-FR" w:bidi="fr-FR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00">
    <w:name w:val="Table of contents (7)_"/>
    <w:basedOn w:val="DefaultParagraphFont"/>
    <w:link w:val="Style999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01">
    <w:name w:val="Table of contents + Bold"/>
    <w:basedOn w:val="CharStyle952"/>
    <w:rPr>
      <w:b/>
      <w:bCs/>
      <w:w w:val="100"/>
      <w:spacing w:val="0"/>
      <w:color w:val="000000"/>
      <w:position w:val="0"/>
    </w:rPr>
  </w:style>
  <w:style w:type="character" w:customStyle="1" w:styleId="CharStyle1003">
    <w:name w:val="Body text (132)_"/>
    <w:basedOn w:val="DefaultParagraphFont"/>
    <w:link w:val="Style1002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character" w:customStyle="1" w:styleId="CharStyle1004">
    <w:name w:val="Body text (9) + 11 pt"/>
    <w:basedOn w:val="CharStyle87"/>
    <w:rPr>
      <w:lang w:val="fr-FR" w:eastAsia="fr-FR" w:bidi="fr-FR"/>
      <w:sz w:val="22"/>
      <w:szCs w:val="22"/>
      <w:w w:val="100"/>
      <w:spacing w:val="0"/>
      <w:color w:val="000000"/>
      <w:position w:val="0"/>
    </w:rPr>
  </w:style>
  <w:style w:type="character" w:customStyle="1" w:styleId="CharStyle1006">
    <w:name w:val="Body text (134) Exact"/>
    <w:basedOn w:val="DefaultParagraphFont"/>
    <w:link w:val="Style100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07">
    <w:name w:val="Body text (2) Exact"/>
    <w:basedOn w:val="CharStyle89"/>
    <w:rPr>
      <w:lang w:val="fr-FR" w:eastAsia="fr-FR" w:bidi="fr-FR"/>
      <w:w w:val="100"/>
      <w:spacing w:val="0"/>
      <w:color w:val="5D5629"/>
      <w:position w:val="0"/>
    </w:rPr>
  </w:style>
  <w:style w:type="character" w:customStyle="1" w:styleId="CharStyle1009">
    <w:name w:val="Table of contents (9) Exact"/>
    <w:basedOn w:val="DefaultParagraphFont"/>
    <w:link w:val="Style100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character" w:customStyle="1" w:styleId="CharStyle1010">
    <w:name w:val="Table of contents (9) + 11 pt,Spacing 0 pt Exact"/>
    <w:basedOn w:val="CharStyle1009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011">
    <w:name w:val="Table of contents + 9 pt,Spacing 1 pt Exact"/>
    <w:basedOn w:val="CharStyle952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1012">
    <w:name w:val="Body text (9) + Small Caps,Spacing 2 pt"/>
    <w:basedOn w:val="CharStyle87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1013">
    <w:name w:val="Body text (128) + 10 pt,Not Bold,Spacing 0 pt,Scale 100%"/>
    <w:basedOn w:val="CharStyle936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015">
    <w:name w:val="Heading #2_"/>
    <w:basedOn w:val="DefaultParagraphFont"/>
    <w:link w:val="Style1014"/>
    <w:rPr>
      <w:b w:val="0"/>
      <w:bCs w:val="0"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016">
    <w:name w:val="Body text (15)"/>
    <w:basedOn w:val="CharStyle127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017">
    <w:name w:val="Body text (125)_"/>
    <w:basedOn w:val="DefaultParagraphFont"/>
    <w:link w:val="Style88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018">
    <w:name w:val="Table of contents + 8 pt"/>
    <w:basedOn w:val="CharStyle952"/>
    <w:rPr>
      <w:sz w:val="16"/>
      <w:szCs w:val="16"/>
      <w:w w:val="100"/>
      <w:spacing w:val="0"/>
      <w:color w:val="000000"/>
      <w:position w:val="0"/>
    </w:rPr>
  </w:style>
  <w:style w:type="character" w:customStyle="1" w:styleId="CharStyle1020">
    <w:name w:val="Table of contents (8)_"/>
    <w:basedOn w:val="DefaultParagraphFont"/>
    <w:link w:val="Style1019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21">
    <w:name w:val="Table of contents + Spacing 11 pt"/>
    <w:basedOn w:val="CharStyle952"/>
    <w:rPr>
      <w:w w:val="100"/>
      <w:spacing w:val="220"/>
      <w:color w:val="000000"/>
      <w:position w:val="0"/>
    </w:rPr>
  </w:style>
  <w:style w:type="character" w:customStyle="1" w:styleId="CharStyle1022">
    <w:name w:val="Table of contents"/>
    <w:basedOn w:val="CharStyle952"/>
    <w:rPr>
      <w:w w:val="100"/>
      <w:spacing w:val="0"/>
      <w:color w:val="5D5629"/>
      <w:position w:val="0"/>
    </w:rPr>
  </w:style>
  <w:style w:type="character" w:customStyle="1" w:styleId="CharStyle1024">
    <w:name w:val="Other (2)_"/>
    <w:basedOn w:val="DefaultParagraphFont"/>
    <w:link w:val="Style1023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026">
    <w:name w:val="Other_"/>
    <w:basedOn w:val="DefaultParagraphFont"/>
    <w:link w:val="Style102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28">
    <w:name w:val="Other (3)_"/>
    <w:basedOn w:val="DefaultParagraphFont"/>
    <w:link w:val="Style102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">
    <w:name w:val="Footnote (2)"/>
    <w:basedOn w:val="Normal"/>
    <w:link w:val="CharStyle3"/>
    <w:pPr>
      <w:widowControl w:val="0"/>
      <w:shd w:val="clear" w:color="auto" w:fill="FFFFFF"/>
      <w:spacing w:line="0" w:lineRule="exact"/>
      <w:ind w:firstLine="7"/>
    </w:pPr>
    <w:rPr>
      <w:lang w:val="fr-FR" w:eastAsia="fr-FR" w:bidi="fr-FR"/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">
    <w:name w:val="Footnote"/>
    <w:basedOn w:val="Normal"/>
    <w:link w:val="CharStyle6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">
    <w:name w:val="Footnote (3)"/>
    <w:basedOn w:val="Normal"/>
    <w:link w:val="CharStyle10"/>
    <w:pPr>
      <w:widowControl w:val="0"/>
      <w:shd w:val="clear" w:color="auto" w:fill="FFFFFF"/>
      <w:jc w:val="both"/>
      <w:spacing w:line="182" w:lineRule="exact"/>
      <w:ind w:firstLine="221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2">
    <w:name w:val="Footnote (4)"/>
    <w:basedOn w:val="Normal"/>
    <w:link w:val="CharStyle13"/>
    <w:pPr>
      <w:widowControl w:val="0"/>
      <w:shd w:val="clear" w:color="auto" w:fill="FFFFFF"/>
      <w:spacing w:line="197" w:lineRule="exact"/>
      <w:ind w:firstLine="211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">
    <w:name w:val="Footnote (5)"/>
    <w:basedOn w:val="Normal"/>
    <w:link w:val="CharStyle16"/>
    <w:pPr>
      <w:widowControl w:val="0"/>
      <w:shd w:val="clear" w:color="auto" w:fill="FFFFFF"/>
      <w:jc w:val="both"/>
      <w:spacing w:line="197" w:lineRule="exact"/>
      <w:ind w:hanging="10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0">
    <w:name w:val="Footnote (6)"/>
    <w:basedOn w:val="Normal"/>
    <w:link w:val="CharStyle31"/>
    <w:pPr>
      <w:widowControl w:val="0"/>
      <w:shd w:val="clear" w:color="auto" w:fill="FFFFFF"/>
      <w:jc w:val="both"/>
      <w:spacing w:line="211" w:lineRule="exact"/>
      <w:ind w:firstLine="42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4">
    <w:name w:val="Footnote (7)"/>
    <w:basedOn w:val="Normal"/>
    <w:link w:val="CharStyle35"/>
    <w:pPr>
      <w:widowControl w:val="0"/>
      <w:shd w:val="clear" w:color="auto" w:fill="FFFFFF"/>
      <w:jc w:val="both"/>
      <w:spacing w:line="211" w:lineRule="exact"/>
      <w:ind w:firstLine="27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6">
    <w:name w:val="Footnote (8)"/>
    <w:basedOn w:val="Normal"/>
    <w:link w:val="CharStyle37"/>
    <w:pPr>
      <w:widowControl w:val="0"/>
      <w:shd w:val="clear" w:color="auto" w:fill="FFFFFF"/>
      <w:spacing w:line="197" w:lineRule="exact"/>
      <w:ind w:firstLine="21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9">
    <w:name w:val="Footnote (9)"/>
    <w:basedOn w:val="Normal"/>
    <w:link w:val="CharStyle40"/>
    <w:pPr>
      <w:widowControl w:val="0"/>
      <w:shd w:val="clear" w:color="auto" w:fill="FFFFFF"/>
      <w:jc w:val="right"/>
      <w:spacing w:line="0" w:lineRule="exact"/>
      <w:ind w:hanging="2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5">
    <w:name w:val="Footnote (10)"/>
    <w:basedOn w:val="Normal"/>
    <w:link w:val="CharStyle46"/>
    <w:pPr>
      <w:widowControl w:val="0"/>
      <w:shd w:val="clear" w:color="auto" w:fill="FFFFFF"/>
      <w:spacing w:line="197" w:lineRule="exact"/>
      <w:ind w:hanging="7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3">
    <w:name w:val="Footnote (11)"/>
    <w:basedOn w:val="Normal"/>
    <w:link w:val="CharStyle54"/>
    <w:pPr>
      <w:widowControl w:val="0"/>
      <w:shd w:val="clear" w:color="auto" w:fill="FFFFFF"/>
      <w:spacing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57">
    <w:name w:val="Footnote (12)"/>
    <w:basedOn w:val="Normal"/>
    <w:link w:val="CharStyle58"/>
    <w:pPr>
      <w:widowControl w:val="0"/>
      <w:shd w:val="clear" w:color="auto" w:fill="FFFFFF"/>
      <w:jc w:val="both"/>
      <w:spacing w:line="192" w:lineRule="exact"/>
      <w:ind w:firstLine="230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1">
    <w:name w:val="Body text (3)"/>
    <w:basedOn w:val="Normal"/>
    <w:link w:val="CharStyle129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3">
    <w:name w:val="Body text (2)"/>
    <w:basedOn w:val="Normal"/>
    <w:link w:val="CharStyle89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7">
    <w:name w:val="Body text (4)"/>
    <w:basedOn w:val="Normal"/>
    <w:link w:val="CharStyle68"/>
    <w:pPr>
      <w:widowControl w:val="0"/>
      <w:shd w:val="clear" w:color="auto" w:fill="FFFFFF"/>
      <w:spacing w:after="60" w:line="0" w:lineRule="exact"/>
      <w:ind w:firstLine="29"/>
    </w:pPr>
    <w:rPr>
      <w:lang w:val="fr-FR" w:eastAsia="fr-FR" w:bidi="fr-FR"/>
      <w:b w:val="0"/>
      <w:bCs w:val="0"/>
      <w:i/>
      <w:iCs/>
      <w:u w:val="none"/>
      <w:strike w:val="0"/>
      <w:smallCaps w:val="0"/>
      <w:sz w:val="9"/>
      <w:szCs w:val="9"/>
      <w:rFonts w:ascii="MS Gothic" w:eastAsia="MS Gothic" w:hAnsi="MS Gothic" w:cs="MS Gothic"/>
    </w:rPr>
  </w:style>
  <w:style w:type="paragraph" w:customStyle="1" w:styleId="Style70">
    <w:name w:val="Body text (5)"/>
    <w:basedOn w:val="Normal"/>
    <w:link w:val="CharStyle135"/>
    <w:pPr>
      <w:widowControl w:val="0"/>
      <w:shd w:val="clear" w:color="auto" w:fill="FFFFFF"/>
      <w:jc w:val="right"/>
      <w:spacing w:before="60" w:line="0" w:lineRule="exact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4">
    <w:name w:val="Body text (10)"/>
    <w:basedOn w:val="Normal"/>
    <w:link w:val="CharStyle75"/>
    <w:pPr>
      <w:widowControl w:val="0"/>
      <w:shd w:val="clear" w:color="auto" w:fill="FFFFFF"/>
      <w:spacing w:line="0" w:lineRule="exact"/>
      <w:ind w:firstLine="82"/>
    </w:pPr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7">
    <w:name w:val="Body text (6)"/>
    <w:basedOn w:val="Normal"/>
    <w:link w:val="CharStyle78"/>
    <w:pPr>
      <w:widowControl w:val="0"/>
      <w:shd w:val="clear" w:color="auto" w:fill="FFFFFF"/>
      <w:jc w:val="center"/>
      <w:spacing w:after="660" w:line="341" w:lineRule="exact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20"/>
    </w:rPr>
  </w:style>
  <w:style w:type="paragraph" w:customStyle="1" w:styleId="Style81">
    <w:name w:val="Body text (7)"/>
    <w:basedOn w:val="Normal"/>
    <w:link w:val="CharStyle82"/>
    <w:pPr>
      <w:widowControl w:val="0"/>
      <w:shd w:val="clear" w:color="auto" w:fill="FFFFFF"/>
      <w:spacing w:before="660" w:after="66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paragraph" w:customStyle="1" w:styleId="Style83">
    <w:name w:val="Body text (8)"/>
    <w:basedOn w:val="Normal"/>
    <w:link w:val="CharStyle84"/>
    <w:pPr>
      <w:widowControl w:val="0"/>
      <w:shd w:val="clear" w:color="auto" w:fill="FFFFFF"/>
      <w:spacing w:before="660" w:line="211" w:lineRule="exact"/>
      <w:ind w:hanging="338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6">
    <w:name w:val="Body text (9)"/>
    <w:basedOn w:val="Normal"/>
    <w:link w:val="CharStyle87"/>
    <w:pPr>
      <w:widowControl w:val="0"/>
      <w:shd w:val="clear" w:color="auto" w:fill="FFFFFF"/>
      <w:jc w:val="right"/>
      <w:spacing w:before="120" w:line="0" w:lineRule="exact"/>
      <w:ind w:hanging="33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0">
    <w:name w:val="Picture caption"/>
    <w:basedOn w:val="Normal"/>
    <w:link w:val="CharStyle91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93">
    <w:name w:val="Picture caption (2)"/>
    <w:basedOn w:val="Normal"/>
    <w:link w:val="CharStyle94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5">
    <w:name w:val="Body text (11)"/>
    <w:basedOn w:val="Normal"/>
    <w:link w:val="CharStyle96"/>
    <w:pPr>
      <w:widowControl w:val="0"/>
      <w:shd w:val="clear" w:color="auto" w:fill="FFFFFF"/>
      <w:jc w:val="both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98">
    <w:name w:val="Body text (12)"/>
    <w:basedOn w:val="Normal"/>
    <w:link w:val="CharStyle99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00">
    <w:name w:val="Header or footer"/>
    <w:basedOn w:val="Normal"/>
    <w:link w:val="CharStyle10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4">
    <w:name w:val="Body text (13)"/>
    <w:basedOn w:val="Normal"/>
    <w:link w:val="CharStyle105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8">
    <w:name w:val="Body text (15)"/>
    <w:basedOn w:val="Normal"/>
    <w:link w:val="CharStyle12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0">
    <w:name w:val="Body text (16)"/>
    <w:basedOn w:val="Normal"/>
    <w:link w:val="CharStyle111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2">
    <w:name w:val="Body text (14)"/>
    <w:basedOn w:val="Normal"/>
    <w:link w:val="CharStyle113"/>
    <w:pPr>
      <w:widowControl w:val="0"/>
      <w:shd w:val="clear" w:color="auto" w:fill="FFFFFF"/>
      <w:jc w:val="center"/>
      <w:spacing w:before="300" w:after="18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15">
    <w:name w:val="Body text (17)"/>
    <w:basedOn w:val="Normal"/>
    <w:link w:val="CharStyle116"/>
    <w:pPr>
      <w:widowControl w:val="0"/>
      <w:shd w:val="clear" w:color="auto" w:fill="FFFFFF"/>
      <w:jc w:val="both"/>
      <w:spacing w:line="259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1">
    <w:name w:val="Body text (19)"/>
    <w:basedOn w:val="Normal"/>
    <w:link w:val="CharStyle122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23">
    <w:name w:val="Body text (20)"/>
    <w:basedOn w:val="Normal"/>
    <w:link w:val="CharStyle294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paragraph" w:customStyle="1" w:styleId="Style125">
    <w:name w:val="Body text (21)"/>
    <w:basedOn w:val="Normal"/>
    <w:link w:val="CharStyle12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31">
    <w:name w:val="Body text (18)"/>
    <w:basedOn w:val="Normal"/>
    <w:link w:val="CharStyle132"/>
    <w:pPr>
      <w:widowControl w:val="0"/>
      <w:shd w:val="clear" w:color="auto" w:fill="FFFFFF"/>
      <w:jc w:val="both"/>
      <w:spacing w:after="180" w:line="0" w:lineRule="exact"/>
      <w:ind w:firstLine="2"/>
    </w:pPr>
    <w:rPr>
      <w:lang w:val="fr-FR" w:eastAsia="fr-FR" w:bidi="fr-FR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8">
    <w:name w:val="Body text (22)"/>
    <w:basedOn w:val="Normal"/>
    <w:link w:val="CharStyle195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42">
    <w:name w:val="Body text (23)"/>
    <w:basedOn w:val="Normal"/>
    <w:link w:val="CharStyle143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7">
    <w:name w:val="Body text (24)"/>
    <w:basedOn w:val="Normal"/>
    <w:link w:val="CharStyle148"/>
    <w:pPr>
      <w:widowControl w:val="0"/>
      <w:shd w:val="clear" w:color="auto" w:fill="FFFFFF"/>
      <w:jc w:val="both"/>
      <w:spacing w:before="180" w:line="259" w:lineRule="exact"/>
      <w:ind w:firstLine="37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2">
    <w:name w:val="Body text (25)"/>
    <w:basedOn w:val="Normal"/>
    <w:link w:val="CharStyle153"/>
    <w:pPr>
      <w:widowControl w:val="0"/>
      <w:shd w:val="clear" w:color="auto" w:fill="FFFFFF"/>
      <w:jc w:val="right"/>
      <w:spacing w:after="180" w:line="0" w:lineRule="exact"/>
    </w:pPr>
    <w:rPr>
      <w:lang w:val="la" w:eastAsia="la" w:bidi="la"/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4">
    <w:name w:val="Body text (26)"/>
    <w:basedOn w:val="Normal"/>
    <w:link w:val="CharStyle155"/>
    <w:pPr>
      <w:widowControl w:val="0"/>
      <w:shd w:val="clear" w:color="auto" w:fill="FFFFFF"/>
      <w:jc w:val="both"/>
      <w:spacing w:line="0" w:lineRule="exact"/>
      <w:ind w:firstLine="317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156">
    <w:name w:val="Body text (27)"/>
    <w:basedOn w:val="Normal"/>
    <w:link w:val="CharStyle62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62">
    <w:name w:val="Body text (28)"/>
    <w:basedOn w:val="Normal"/>
    <w:link w:val="CharStyle16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  <w:spacing w:val="-10"/>
    </w:rPr>
  </w:style>
  <w:style w:type="paragraph" w:customStyle="1" w:styleId="Style167">
    <w:name w:val="Body text (29)"/>
    <w:basedOn w:val="Normal"/>
    <w:link w:val="CharStyle248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5">
    <w:name w:val="Body text (34)"/>
    <w:basedOn w:val="Normal"/>
    <w:link w:val="CharStyle20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77">
    <w:name w:val="Body text (35)"/>
    <w:basedOn w:val="Normal"/>
    <w:link w:val="CharStyle36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79">
    <w:name w:val="Body text (37)"/>
    <w:basedOn w:val="Normal"/>
    <w:link w:val="CharStyle22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1">
    <w:name w:val="Body text (30)"/>
    <w:basedOn w:val="Normal"/>
    <w:link w:val="CharStyle185"/>
    <w:pPr>
      <w:widowControl w:val="0"/>
      <w:shd w:val="clear" w:color="auto" w:fill="FFFFFF"/>
      <w:jc w:val="both"/>
      <w:spacing w:after="180" w:line="0" w:lineRule="exact"/>
      <w:ind w:hanging="7"/>
    </w:pPr>
    <w:rPr>
      <w:lang w:val="de-DE" w:eastAsia="de-DE" w:bidi="de-DE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87">
    <w:name w:val="Body text (31)"/>
    <w:basedOn w:val="Normal"/>
    <w:link w:val="CharStyle188"/>
    <w:pPr>
      <w:widowControl w:val="0"/>
      <w:shd w:val="clear" w:color="auto" w:fill="FFFFFF"/>
      <w:jc w:val="both"/>
      <w:spacing w:line="0" w:lineRule="exact"/>
      <w:ind w:firstLine="29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89">
    <w:name w:val="Body text (32)"/>
    <w:basedOn w:val="Normal"/>
    <w:link w:val="CharStyle190"/>
    <w:pPr>
      <w:widowControl w:val="0"/>
      <w:shd w:val="clear" w:color="auto" w:fill="FFFFFF"/>
      <w:jc w:val="both"/>
      <w:spacing w:after="180" w:line="0" w:lineRule="exact"/>
      <w:ind w:firstLine="8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SimSun" w:eastAsia="SimSun" w:hAnsi="SimSun" w:cs="SimSun"/>
    </w:rPr>
  </w:style>
  <w:style w:type="paragraph" w:customStyle="1" w:styleId="Style193">
    <w:name w:val="Body text (33)"/>
    <w:basedOn w:val="Normal"/>
    <w:link w:val="CharStyle194"/>
    <w:pPr>
      <w:widowControl w:val="0"/>
      <w:shd w:val="clear" w:color="auto" w:fill="FFFFFF"/>
      <w:jc w:val="both"/>
      <w:spacing w:after="240" w:line="0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00">
    <w:name w:val="Body text (36)"/>
    <w:basedOn w:val="Normal"/>
    <w:link w:val="CharStyle201"/>
    <w:pPr>
      <w:widowControl w:val="0"/>
      <w:shd w:val="clear" w:color="auto" w:fill="FFFFFF"/>
      <w:jc w:val="both"/>
      <w:spacing w:line="0" w:lineRule="exact"/>
      <w:ind w:firstLine="275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04">
    <w:name w:val="Body text (38)"/>
    <w:basedOn w:val="Normal"/>
    <w:link w:val="CharStyle205"/>
    <w:pPr>
      <w:widowControl w:val="0"/>
      <w:shd w:val="clear" w:color="auto" w:fill="FFFFFF"/>
      <w:jc w:val="center"/>
      <w:spacing w:before="300" w:after="30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09">
    <w:name w:val="Body text (39)"/>
    <w:basedOn w:val="Normal"/>
    <w:link w:val="CharStyle210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1">
    <w:name w:val="Header or footer (3)"/>
    <w:basedOn w:val="Normal"/>
    <w:link w:val="CharStyle21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3">
    <w:name w:val="Body text (43)"/>
    <w:basedOn w:val="Normal"/>
    <w:link w:val="CharStyle497"/>
    <w:pPr>
      <w:widowControl w:val="0"/>
      <w:shd w:val="clear" w:color="auto" w:fill="FFFFFF"/>
      <w:spacing w:line="0" w:lineRule="exact"/>
      <w:ind w:firstLine="34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w w:val="75"/>
      <w:spacing w:val="20"/>
    </w:rPr>
  </w:style>
  <w:style w:type="paragraph" w:customStyle="1" w:styleId="Style215">
    <w:name w:val="Body text (40)"/>
    <w:basedOn w:val="Normal"/>
    <w:link w:val="CharStyle216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7">
    <w:name w:val="Body text (41)"/>
    <w:basedOn w:val="Normal"/>
    <w:link w:val="CharStyle218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219">
    <w:name w:val="Body text (42)"/>
    <w:basedOn w:val="Normal"/>
    <w:link w:val="CharStyle220"/>
    <w:pPr>
      <w:widowControl w:val="0"/>
      <w:shd w:val="clear" w:color="auto" w:fill="FFFFFF"/>
      <w:jc w:val="both"/>
      <w:spacing w:line="0" w:lineRule="exact"/>
      <w:ind w:firstLine="265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226">
    <w:name w:val="Body text (45)"/>
    <w:basedOn w:val="Normal"/>
    <w:link w:val="CharStyle227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w w:val="200"/>
      <w:spacing w:val="0"/>
    </w:rPr>
  </w:style>
  <w:style w:type="paragraph" w:customStyle="1" w:styleId="Style232">
    <w:name w:val="Body text (49)"/>
    <w:basedOn w:val="Normal"/>
    <w:link w:val="CharStyle23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241">
    <w:name w:val="Body text (44)"/>
    <w:basedOn w:val="Normal"/>
    <w:link w:val="CharStyle242"/>
    <w:pPr>
      <w:widowControl w:val="0"/>
      <w:shd w:val="clear" w:color="auto" w:fill="FFFFFF"/>
      <w:jc w:val="both"/>
      <w:spacing w:after="180" w:line="0" w:lineRule="exact"/>
      <w:ind w:firstLine="6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46">
    <w:name w:val="Body text (46)"/>
    <w:basedOn w:val="Normal"/>
    <w:link w:val="CharStyle247"/>
    <w:pPr>
      <w:widowControl w:val="0"/>
      <w:shd w:val="clear" w:color="auto" w:fill="FFFFFF"/>
      <w:jc w:val="both"/>
      <w:spacing w:after="180" w:line="0" w:lineRule="exact"/>
      <w:ind w:firstLine="4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250">
    <w:name w:val="Body text (47)"/>
    <w:basedOn w:val="Normal"/>
    <w:link w:val="CharStyle251"/>
    <w:pPr>
      <w:widowControl w:val="0"/>
      <w:shd w:val="clear" w:color="auto" w:fill="FFFFFF"/>
      <w:jc w:val="both"/>
      <w:spacing w:after="180" w:line="0" w:lineRule="exact"/>
      <w:ind w:firstLine="4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256">
    <w:name w:val="Body text (48)"/>
    <w:basedOn w:val="Normal"/>
    <w:link w:val="CharStyle257"/>
    <w:pPr>
      <w:widowControl w:val="0"/>
      <w:shd w:val="clear" w:color="auto" w:fill="FFFFFF"/>
      <w:jc w:val="both"/>
      <w:spacing w:after="180" w:line="0" w:lineRule="exact"/>
      <w:ind w:firstLine="5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259">
    <w:name w:val="Body text (50)"/>
    <w:basedOn w:val="Normal"/>
    <w:link w:val="CharStyle260"/>
    <w:pPr>
      <w:widowControl w:val="0"/>
      <w:shd w:val="clear" w:color="auto" w:fill="FFFFFF"/>
      <w:spacing w:after="180" w:line="0" w:lineRule="exact"/>
      <w:ind w:firstLine="39"/>
    </w:pPr>
    <w:rPr>
      <w:lang w:val="la" w:eastAsia="la" w:bidi="la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261">
    <w:name w:val="Heading #5"/>
    <w:basedOn w:val="Normal"/>
    <w:link w:val="CharStyle262"/>
    <w:pPr>
      <w:widowControl w:val="0"/>
      <w:shd w:val="clear" w:color="auto" w:fill="FFFFFF"/>
      <w:jc w:val="center"/>
      <w:outlineLvl w:val="4"/>
      <w:spacing w:after="720" w:line="0" w:lineRule="exact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paragraph" w:customStyle="1" w:styleId="Style263">
    <w:name w:val="Body text (51)"/>
    <w:basedOn w:val="Normal"/>
    <w:link w:val="CharStyle264"/>
    <w:pPr>
      <w:widowControl w:val="0"/>
      <w:shd w:val="clear" w:color="auto" w:fill="FFFFFF"/>
      <w:spacing w:before="120"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66">
    <w:name w:val="Body text (52)"/>
    <w:basedOn w:val="Normal"/>
    <w:link w:val="CharStyle267"/>
    <w:pPr>
      <w:widowControl w:val="0"/>
      <w:shd w:val="clear" w:color="auto" w:fill="FFFFFF"/>
      <w:spacing w:before="720" w:line="216" w:lineRule="exact"/>
      <w:ind w:hanging="1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75">
    <w:name w:val="Body text (55)"/>
    <w:basedOn w:val="Normal"/>
    <w:link w:val="CharStyle54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278">
    <w:name w:val="Body text (53)"/>
    <w:basedOn w:val="Normal"/>
    <w:link w:val="CharStyle279"/>
    <w:pPr>
      <w:widowControl w:val="0"/>
      <w:shd w:val="clear" w:color="auto" w:fill="FFFFFF"/>
      <w:jc w:val="center"/>
      <w:spacing w:after="36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83">
    <w:name w:val="Body text (54)"/>
    <w:basedOn w:val="Normal"/>
    <w:link w:val="CharStyle284"/>
    <w:pPr>
      <w:widowControl w:val="0"/>
      <w:shd w:val="clear" w:color="auto" w:fill="FFFFFF"/>
      <w:jc w:val="center"/>
      <w:spacing w:before="960" w:after="18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99">
    <w:name w:val="Body text (56)"/>
    <w:basedOn w:val="Normal"/>
    <w:link w:val="CharStyle30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60"/>
      <w:spacing w:val="20"/>
    </w:rPr>
  </w:style>
  <w:style w:type="paragraph" w:customStyle="1" w:styleId="Style303">
    <w:name w:val="Body text (57)"/>
    <w:basedOn w:val="Normal"/>
    <w:link w:val="CharStyle30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305">
    <w:name w:val="Body text (60)"/>
    <w:basedOn w:val="Normal"/>
    <w:link w:val="CharStyle306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09">
    <w:name w:val="Body text (61)"/>
    <w:basedOn w:val="Normal"/>
    <w:link w:val="CharStyle31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312">
    <w:name w:val="Body text (62)"/>
    <w:basedOn w:val="Normal"/>
    <w:link w:val="CharStyle31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16">
    <w:name w:val="Body text (58)"/>
    <w:basedOn w:val="Normal"/>
    <w:link w:val="CharStyle317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18">
    <w:name w:val="Body text (59)"/>
    <w:basedOn w:val="Normal"/>
    <w:link w:val="CharStyle319"/>
    <w:pPr>
      <w:widowControl w:val="0"/>
      <w:shd w:val="clear" w:color="auto" w:fill="FFFFFF"/>
      <w:jc w:val="both"/>
      <w:spacing w:before="180" w:line="259" w:lineRule="exact"/>
      <w:ind w:firstLine="53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10"/>
    </w:rPr>
  </w:style>
  <w:style w:type="paragraph" w:customStyle="1" w:styleId="Style329">
    <w:name w:val="Body text (63)"/>
    <w:basedOn w:val="Normal"/>
    <w:link w:val="CharStyle330"/>
    <w:pPr>
      <w:widowControl w:val="0"/>
      <w:shd w:val="clear" w:color="auto" w:fill="FFFFFF"/>
      <w:jc w:val="center"/>
      <w:spacing w:before="180" w:line="0" w:lineRule="exact"/>
    </w:pPr>
    <w:rPr>
      <w:lang w:val="de-DE" w:eastAsia="de-DE" w:bidi="de-DE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31">
    <w:name w:val="Body text (64)"/>
    <w:basedOn w:val="Normal"/>
    <w:link w:val="CharStyle332"/>
    <w:pPr>
      <w:widowControl w:val="0"/>
      <w:shd w:val="clear" w:color="auto" w:fill="FFFFFF"/>
      <w:jc w:val="center"/>
      <w:spacing w:line="432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34">
    <w:name w:val="Body text (65)"/>
    <w:basedOn w:val="Normal"/>
    <w:link w:val="CharStyle335"/>
    <w:pPr>
      <w:widowControl w:val="0"/>
      <w:shd w:val="clear" w:color="auto" w:fill="FFFFFF"/>
      <w:jc w:val="center"/>
      <w:spacing w:before="42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30"/>
    </w:rPr>
  </w:style>
  <w:style w:type="paragraph" w:customStyle="1" w:styleId="Style337">
    <w:name w:val="Body text (66)"/>
    <w:basedOn w:val="Normal"/>
    <w:link w:val="CharStyle338"/>
    <w:pPr>
      <w:widowControl w:val="0"/>
      <w:shd w:val="clear" w:color="auto" w:fill="FFFFFF"/>
      <w:jc w:val="both"/>
      <w:spacing w:line="192" w:lineRule="exact"/>
      <w:ind w:firstLine="44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348">
    <w:name w:val="Body text (67)"/>
    <w:basedOn w:val="Normal"/>
    <w:link w:val="CharStyle349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50">
    <w:name w:val="Body text (68)"/>
    <w:basedOn w:val="Normal"/>
    <w:link w:val="CharStyle351"/>
    <w:pPr>
      <w:widowControl w:val="0"/>
      <w:shd w:val="clear" w:color="auto" w:fill="FFFFFF"/>
      <w:jc w:val="both"/>
      <w:spacing w:before="480" w:line="192" w:lineRule="exact"/>
      <w:ind w:firstLine="270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60">
    <w:name w:val="Body text (71)"/>
    <w:basedOn w:val="Normal"/>
    <w:link w:val="CharStyle361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69">
    <w:name w:val="Body text (69)"/>
    <w:basedOn w:val="Normal"/>
    <w:link w:val="CharStyle370"/>
    <w:pPr>
      <w:widowControl w:val="0"/>
      <w:shd w:val="clear" w:color="auto" w:fill="FFFFFF"/>
      <w:jc w:val="both"/>
      <w:spacing w:before="60" w:line="192" w:lineRule="exact"/>
      <w:ind w:firstLine="50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78">
    <w:name w:val="Body text (70)"/>
    <w:basedOn w:val="Normal"/>
    <w:link w:val="CharStyle379"/>
    <w:pPr>
      <w:widowControl w:val="0"/>
      <w:shd w:val="clear" w:color="auto" w:fill="FFFFFF"/>
      <w:spacing w:line="192" w:lineRule="exact"/>
      <w:ind w:hanging="5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85">
    <w:name w:val="Body text (73)"/>
    <w:basedOn w:val="Normal"/>
    <w:link w:val="CharStyle386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389">
    <w:name w:val="Body text (72)"/>
    <w:basedOn w:val="Normal"/>
    <w:link w:val="CharStyle390"/>
    <w:pPr>
      <w:widowControl w:val="0"/>
      <w:shd w:val="clear" w:color="auto" w:fill="FFFFFF"/>
      <w:jc w:val="both"/>
      <w:spacing w:before="240" w:after="240" w:line="0" w:lineRule="exact"/>
      <w:ind w:firstLine="1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93">
    <w:name w:val="Body text (74)"/>
    <w:basedOn w:val="Normal"/>
    <w:link w:val="CharStyle394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02">
    <w:name w:val="Body text (75)"/>
    <w:basedOn w:val="Normal"/>
    <w:link w:val="CharStyle403"/>
    <w:pPr>
      <w:widowControl w:val="0"/>
      <w:shd w:val="clear" w:color="auto" w:fill="FFFFFF"/>
      <w:jc w:val="both"/>
      <w:spacing w:after="180" w:line="0" w:lineRule="exact"/>
      <w:ind w:firstLine="34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12">
    <w:name w:val="Body text (76)"/>
    <w:basedOn w:val="Normal"/>
    <w:link w:val="CharStyle413"/>
    <w:pPr>
      <w:widowControl w:val="0"/>
      <w:shd w:val="clear" w:color="auto" w:fill="FFFFFF"/>
      <w:jc w:val="both"/>
      <w:spacing w:before="300" w:after="240" w:line="0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30"/>
    </w:rPr>
  </w:style>
  <w:style w:type="paragraph" w:customStyle="1" w:styleId="Style423">
    <w:name w:val="Body text (77)"/>
    <w:basedOn w:val="Normal"/>
    <w:link w:val="CharStyle42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20"/>
    </w:rPr>
  </w:style>
  <w:style w:type="paragraph" w:customStyle="1" w:styleId="Style436">
    <w:name w:val="Body text (78)"/>
    <w:basedOn w:val="Normal"/>
    <w:link w:val="CharStyle437"/>
    <w:pPr>
      <w:widowControl w:val="0"/>
      <w:shd w:val="clear" w:color="auto" w:fill="FFFFFF"/>
      <w:jc w:val="center"/>
      <w:spacing w:after="180" w:line="0" w:lineRule="exact"/>
    </w:pPr>
    <w:rPr>
      <w:b/>
      <w:bCs/>
      <w:i/>
      <w:iCs/>
      <w:u w:val="none"/>
      <w:strike w:val="0"/>
      <w:smallCaps w:val="0"/>
      <w:rFonts w:ascii="Times New Roman" w:eastAsia="Times New Roman" w:hAnsi="Times New Roman" w:cs="Times New Roman"/>
      <w:spacing w:val="0"/>
    </w:rPr>
  </w:style>
  <w:style w:type="paragraph" w:customStyle="1" w:styleId="Style443">
    <w:name w:val="Body text (79)"/>
    <w:basedOn w:val="Normal"/>
    <w:link w:val="CharStyle444"/>
    <w:pPr>
      <w:widowControl w:val="0"/>
      <w:shd w:val="clear" w:color="auto" w:fill="FFFFFF"/>
      <w:jc w:val="center"/>
      <w:spacing w:before="360"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47">
    <w:name w:val="Body text (80)"/>
    <w:basedOn w:val="Normal"/>
    <w:link w:val="CharStyle448"/>
    <w:pPr>
      <w:widowControl w:val="0"/>
      <w:shd w:val="clear" w:color="auto" w:fill="FFFFFF"/>
      <w:jc w:val="center"/>
      <w:spacing w:before="420" w:after="30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454">
    <w:name w:val="Body text (81)"/>
    <w:basedOn w:val="Normal"/>
    <w:link w:val="CharStyle455"/>
    <w:pPr>
      <w:widowControl w:val="0"/>
      <w:shd w:val="clear" w:color="auto" w:fill="FFFFFF"/>
      <w:jc w:val="both"/>
      <w:spacing w:line="197" w:lineRule="exact"/>
      <w:ind w:firstLine="345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457">
    <w:name w:val="Body text (82)"/>
    <w:basedOn w:val="Normal"/>
    <w:link w:val="CharStyle458"/>
    <w:pPr>
      <w:widowControl w:val="0"/>
      <w:shd w:val="clear" w:color="auto" w:fill="FFFFFF"/>
      <w:jc w:val="both"/>
      <w:spacing w:before="180" w:line="235" w:lineRule="exact"/>
      <w:ind w:firstLine="13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70">
    <w:name w:val="Body text (83)"/>
    <w:basedOn w:val="Normal"/>
    <w:link w:val="CharStyle471"/>
    <w:pPr>
      <w:widowControl w:val="0"/>
      <w:shd w:val="clear" w:color="auto" w:fill="FFFFFF"/>
      <w:jc w:val="both"/>
      <w:spacing w:line="0" w:lineRule="exact"/>
      <w:ind w:firstLine="274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78">
    <w:name w:val="Body text (84)"/>
    <w:basedOn w:val="Normal"/>
    <w:link w:val="CharStyle479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502">
    <w:name w:val="Body text (85)"/>
    <w:basedOn w:val="Normal"/>
    <w:link w:val="CharStyle503"/>
    <w:pPr>
      <w:widowControl w:val="0"/>
      <w:shd w:val="clear" w:color="auto" w:fill="FFFFFF"/>
      <w:jc w:val="center"/>
      <w:spacing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12">
    <w:name w:val="Body text (87)"/>
    <w:basedOn w:val="Normal"/>
    <w:link w:val="CharStyle513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18">
    <w:name w:val="Body text (86)"/>
    <w:basedOn w:val="Normal"/>
    <w:link w:val="CharStyle519"/>
    <w:pPr>
      <w:widowControl w:val="0"/>
      <w:shd w:val="clear" w:color="auto" w:fill="FFFFFF"/>
      <w:jc w:val="center"/>
      <w:spacing w:line="235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26">
    <w:name w:val="Body text (88)"/>
    <w:basedOn w:val="Normal"/>
    <w:link w:val="CharStyle527"/>
    <w:pPr>
      <w:widowControl w:val="0"/>
      <w:shd w:val="clear" w:color="auto" w:fill="FFFFFF"/>
      <w:jc w:val="both"/>
      <w:spacing w:before="60" w:line="211" w:lineRule="exact"/>
      <w:ind w:firstLine="6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54">
    <w:name w:val="Body text (89)"/>
    <w:basedOn w:val="Normal"/>
    <w:link w:val="CharStyle570"/>
    <w:pPr>
      <w:widowControl w:val="0"/>
      <w:shd w:val="clear" w:color="auto" w:fill="FFFFFF"/>
      <w:jc w:val="both"/>
      <w:spacing w:before="180" w:line="211" w:lineRule="exact"/>
      <w:ind w:firstLine="49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556">
    <w:name w:val="Body text (90)"/>
    <w:basedOn w:val="Normal"/>
    <w:link w:val="CharStyle572"/>
    <w:pPr>
      <w:widowControl w:val="0"/>
      <w:shd w:val="clear" w:color="auto" w:fill="FFFFFF"/>
      <w:jc w:val="both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62">
    <w:name w:val="Body text (91)"/>
    <w:basedOn w:val="Normal"/>
    <w:link w:val="CharStyle563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65">
    <w:name w:val="Body text (92)"/>
    <w:basedOn w:val="Normal"/>
    <w:link w:val="CharStyle56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580">
    <w:name w:val="Body text (93)"/>
    <w:basedOn w:val="Normal"/>
    <w:link w:val="CharStyle581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paragraph" w:customStyle="1" w:styleId="Style583">
    <w:name w:val="Body text (94)"/>
    <w:basedOn w:val="Normal"/>
    <w:link w:val="CharStyle58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593">
    <w:name w:val="Body text (96)"/>
    <w:basedOn w:val="Normal"/>
    <w:link w:val="CharStyle594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32"/>
      <w:szCs w:val="32"/>
    </w:rPr>
  </w:style>
  <w:style w:type="paragraph" w:customStyle="1" w:styleId="Style605">
    <w:name w:val="Body text (95)"/>
    <w:basedOn w:val="Normal"/>
    <w:link w:val="CharStyle606"/>
    <w:pPr>
      <w:widowControl w:val="0"/>
      <w:shd w:val="clear" w:color="auto" w:fill="FFFFFF"/>
      <w:jc w:val="both"/>
      <w:spacing w:after="240" w:line="0" w:lineRule="exact"/>
      <w:ind w:firstLine="7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11">
    <w:name w:val="Header or footer (6)"/>
    <w:basedOn w:val="Normal"/>
    <w:link w:val="CharStyle612"/>
    <w:pPr>
      <w:widowControl w:val="0"/>
      <w:shd w:val="clear" w:color="auto" w:fill="FFFFFF"/>
      <w:jc w:val="both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20">
    <w:name w:val="Body text (97)"/>
    <w:basedOn w:val="Normal"/>
    <w:link w:val="CharStyle621"/>
    <w:pPr>
      <w:widowControl w:val="0"/>
      <w:shd w:val="clear" w:color="auto" w:fill="FFFFFF"/>
      <w:jc w:val="both"/>
      <w:spacing w:after="180" w:line="0" w:lineRule="exact"/>
      <w:ind w:firstLine="6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24">
    <w:name w:val="Body text (99)"/>
    <w:basedOn w:val="Normal"/>
    <w:link w:val="CharStyle625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w w:val="150"/>
    </w:rPr>
  </w:style>
  <w:style w:type="paragraph" w:customStyle="1" w:styleId="Style632">
    <w:name w:val="Body text (98)"/>
    <w:basedOn w:val="Normal"/>
    <w:link w:val="CharStyle633"/>
    <w:pPr>
      <w:widowControl w:val="0"/>
      <w:shd w:val="clear" w:color="auto" w:fill="FFFFFF"/>
      <w:jc w:val="both"/>
      <w:spacing w:after="180" w:line="0" w:lineRule="exact"/>
      <w:ind w:firstLine="47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642">
    <w:name w:val="Body text (100)"/>
    <w:basedOn w:val="Normal"/>
    <w:link w:val="CharStyle643"/>
    <w:pPr>
      <w:widowControl w:val="0"/>
      <w:shd w:val="clear" w:color="auto" w:fill="FFFFFF"/>
      <w:spacing w:line="0" w:lineRule="exact"/>
      <w:ind w:hanging="7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50">
    <w:name w:val="Body text (101)"/>
    <w:basedOn w:val="Normal"/>
    <w:link w:val="CharStyle658"/>
    <w:pPr>
      <w:widowControl w:val="0"/>
      <w:shd w:val="clear" w:color="auto" w:fill="FFFFFF"/>
      <w:jc w:val="both"/>
      <w:spacing w:line="216" w:lineRule="exact"/>
      <w:ind w:hanging="3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66">
    <w:name w:val="Body text (102)"/>
    <w:basedOn w:val="Normal"/>
    <w:link w:val="CharStyle667"/>
    <w:pPr>
      <w:widowControl w:val="0"/>
      <w:shd w:val="clear" w:color="auto" w:fill="FFFFFF"/>
      <w:jc w:val="center"/>
      <w:spacing w:line="0" w:lineRule="exact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72">
    <w:name w:val="Body text (103)"/>
    <w:basedOn w:val="Normal"/>
    <w:link w:val="CharStyle673"/>
    <w:pPr>
      <w:widowControl w:val="0"/>
      <w:shd w:val="clear" w:color="auto" w:fill="FFFFFF"/>
      <w:jc w:val="both"/>
      <w:spacing w:before="60" w:line="216" w:lineRule="exact"/>
      <w:ind w:firstLine="65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730">
    <w:name w:val="Body text (107)"/>
    <w:basedOn w:val="Normal"/>
    <w:link w:val="CharStyle778"/>
    <w:pPr>
      <w:widowControl w:val="0"/>
      <w:shd w:val="clear" w:color="auto" w:fill="FFFFFF"/>
      <w:jc w:val="right"/>
      <w:spacing w:before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39">
    <w:name w:val="Heading #4"/>
    <w:basedOn w:val="Normal"/>
    <w:link w:val="CharStyle740"/>
    <w:pPr>
      <w:widowControl w:val="0"/>
      <w:shd w:val="clear" w:color="auto" w:fill="FFFFFF"/>
      <w:jc w:val="both"/>
      <w:outlineLvl w:val="3"/>
      <w:spacing w:after="180" w:line="0" w:lineRule="exact"/>
      <w:ind w:firstLine="68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w w:val="70"/>
    </w:rPr>
  </w:style>
  <w:style w:type="paragraph" w:customStyle="1" w:styleId="Style741">
    <w:name w:val="Body text (104)"/>
    <w:basedOn w:val="Normal"/>
    <w:link w:val="CharStyle742"/>
    <w:pPr>
      <w:widowControl w:val="0"/>
      <w:shd w:val="clear" w:color="auto" w:fill="FFFFFF"/>
      <w:jc w:val="both"/>
      <w:spacing w:line="216" w:lineRule="exact"/>
      <w:ind w:firstLine="68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760">
    <w:name w:val="Body text (105)"/>
    <w:basedOn w:val="Normal"/>
    <w:link w:val="CharStyle761"/>
    <w:pPr>
      <w:widowControl w:val="0"/>
      <w:shd w:val="clear" w:color="auto" w:fill="FFFFFF"/>
      <w:jc w:val="both"/>
      <w:spacing w:after="180" w:line="0" w:lineRule="exact"/>
      <w:ind w:firstLine="61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765">
    <w:name w:val="Body text (106)"/>
    <w:basedOn w:val="Normal"/>
    <w:link w:val="CharStyle766"/>
    <w:pPr>
      <w:widowControl w:val="0"/>
      <w:shd w:val="clear" w:color="auto" w:fill="FFFFFF"/>
      <w:jc w:val="both"/>
      <w:spacing w:after="120" w:line="0" w:lineRule="exact"/>
      <w:ind w:firstLine="68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781">
    <w:name w:val="Body text (108)"/>
    <w:basedOn w:val="Normal"/>
    <w:link w:val="CharStyle782"/>
    <w:pPr>
      <w:widowControl w:val="0"/>
      <w:shd w:val="clear" w:color="auto" w:fill="FFFFFF"/>
      <w:spacing w:line="216" w:lineRule="exact"/>
      <w:ind w:firstLine="5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788">
    <w:name w:val="Body text (109)"/>
    <w:basedOn w:val="Normal"/>
    <w:link w:val="CharStyle789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90">
    <w:name w:val="Body text (110)"/>
    <w:basedOn w:val="Normal"/>
    <w:link w:val="CharStyle791"/>
    <w:pPr>
      <w:widowControl w:val="0"/>
      <w:shd w:val="clear" w:color="auto" w:fill="FFFFFF"/>
      <w:jc w:val="both"/>
      <w:spacing w:after="180" w:line="0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09">
    <w:name w:val="Body text (111)"/>
    <w:basedOn w:val="Normal"/>
    <w:link w:val="CharStyle810"/>
    <w:pPr>
      <w:widowControl w:val="0"/>
      <w:shd w:val="clear" w:color="auto" w:fill="FFFFFF"/>
      <w:jc w:val="center"/>
      <w:spacing w:before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813">
    <w:name w:val="Body text (112)"/>
    <w:basedOn w:val="Normal"/>
    <w:link w:val="CharStyle874"/>
    <w:pPr>
      <w:widowControl w:val="0"/>
      <w:shd w:val="clear" w:color="auto" w:fill="FFFFFF"/>
      <w:spacing w:before="180" w:after="18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818">
    <w:name w:val="Body text (113)"/>
    <w:basedOn w:val="Normal"/>
    <w:link w:val="CharStyle819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20">
    <w:name w:val="Body text (114)"/>
    <w:basedOn w:val="Normal"/>
    <w:link w:val="CharStyle821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827">
    <w:name w:val="Body text (115)"/>
    <w:basedOn w:val="Normal"/>
    <w:link w:val="CharStyle828"/>
    <w:pPr>
      <w:widowControl w:val="0"/>
      <w:shd w:val="clear" w:color="auto" w:fill="FFFFFF"/>
      <w:jc w:val="both"/>
      <w:spacing w:line="211" w:lineRule="exact"/>
      <w:ind w:firstLine="25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styleId="TOC 5">
    <w:name w:val="toc 5"/>
    <w:basedOn w:val="Normal"/>
    <w:link w:val="CharStyle952"/>
    <w:autoRedefine/>
    <w:pPr>
      <w:widowControl w:val="0"/>
      <w:shd w:val="clear" w:color="auto" w:fill="FFFFFF"/>
      <w:jc w:val="both"/>
      <w:spacing w:line="211" w:lineRule="exact"/>
      <w:ind w:firstLine="8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836">
    <w:name w:val="Body text (116)"/>
    <w:basedOn w:val="Normal"/>
    <w:link w:val="CharStyle83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838">
    <w:name w:val="Body text (117)"/>
    <w:basedOn w:val="Normal"/>
    <w:link w:val="CharStyle839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44">
    <w:name w:val="Body text (118)"/>
    <w:basedOn w:val="Normal"/>
    <w:link w:val="CharStyle845"/>
    <w:pPr>
      <w:widowControl w:val="0"/>
      <w:shd w:val="clear" w:color="auto" w:fill="FFFFFF"/>
      <w:jc w:val="both"/>
      <w:spacing w:after="360" w:line="211" w:lineRule="exact"/>
      <w:ind w:firstLine="294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49">
    <w:name w:val="Body text (119)"/>
    <w:basedOn w:val="Normal"/>
    <w:link w:val="CharStyle850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61">
    <w:name w:val="Body text (120)"/>
    <w:basedOn w:val="Normal"/>
    <w:link w:val="CharStyle862"/>
    <w:pPr>
      <w:widowControl w:val="0"/>
      <w:shd w:val="clear" w:color="auto" w:fill="FFFFFF"/>
      <w:jc w:val="center"/>
      <w:spacing w:before="120" w:after="120" w:line="211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30"/>
    </w:rPr>
  </w:style>
  <w:style w:type="paragraph" w:customStyle="1" w:styleId="Style865">
    <w:name w:val="Body text (121)"/>
    <w:basedOn w:val="Normal"/>
    <w:link w:val="CharStyle866"/>
    <w:pPr>
      <w:widowControl w:val="0"/>
      <w:shd w:val="clear" w:color="auto" w:fill="FFFFFF"/>
      <w:jc w:val="center"/>
      <w:spacing w:before="180" w:after="180" w:line="24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872">
    <w:name w:val="Body text (122)"/>
    <w:basedOn w:val="Normal"/>
    <w:link w:val="CharStyle873"/>
    <w:pPr>
      <w:widowControl w:val="0"/>
      <w:shd w:val="clear" w:color="auto" w:fill="FFFFFF"/>
      <w:jc w:val="center"/>
      <w:spacing w:after="30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882">
    <w:name w:val="Body text (123)"/>
    <w:basedOn w:val="Normal"/>
    <w:link w:val="CharStyle883"/>
    <w:pPr>
      <w:widowControl w:val="0"/>
      <w:shd w:val="clear" w:color="auto" w:fill="FFFFFF"/>
      <w:jc w:val="center"/>
      <w:spacing w:before="180" w:after="60" w:line="0" w:lineRule="exact"/>
    </w:pPr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887">
    <w:name w:val="Body text (125)"/>
    <w:basedOn w:val="Normal"/>
    <w:link w:val="CharStyle1017"/>
    <w:pPr>
      <w:widowControl w:val="0"/>
      <w:shd w:val="clear" w:color="auto" w:fill="FFFFFF"/>
      <w:spacing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93">
    <w:name w:val="Body text (124)"/>
    <w:basedOn w:val="Normal"/>
    <w:link w:val="CharStyle894"/>
    <w:pPr>
      <w:widowControl w:val="0"/>
      <w:shd w:val="clear" w:color="auto" w:fill="FFFFFF"/>
      <w:jc w:val="center"/>
      <w:spacing w:line="197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30"/>
    </w:rPr>
  </w:style>
  <w:style w:type="paragraph" w:customStyle="1" w:styleId="Style909">
    <w:name w:val="Body text (126)"/>
    <w:basedOn w:val="Normal"/>
    <w:link w:val="CharStyle91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0"/>
    </w:rPr>
  </w:style>
  <w:style w:type="paragraph" w:customStyle="1" w:styleId="Style911">
    <w:name w:val="Table caption"/>
    <w:basedOn w:val="Normal"/>
    <w:link w:val="CharStyle912"/>
    <w:pPr>
      <w:widowControl w:val="0"/>
      <w:shd w:val="clear" w:color="auto" w:fill="FFFFFF"/>
      <w:jc w:val="right"/>
      <w:spacing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916">
    <w:name w:val="Body text (127)"/>
    <w:basedOn w:val="Normal"/>
    <w:link w:val="CharStyle91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932">
    <w:name w:val="Heading #1"/>
    <w:basedOn w:val="Normal"/>
    <w:link w:val="CharStyle933"/>
    <w:pPr>
      <w:widowControl w:val="0"/>
      <w:shd w:val="clear" w:color="auto" w:fill="FFFFFF"/>
      <w:jc w:val="center"/>
      <w:outlineLvl w:val="0"/>
      <w:spacing w:after="240" w:line="0" w:lineRule="exact"/>
    </w:pPr>
    <w:rPr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50"/>
      <w:spacing w:val="60"/>
    </w:rPr>
  </w:style>
  <w:style w:type="paragraph" w:customStyle="1" w:styleId="Style935">
    <w:name w:val="Body text (128)"/>
    <w:basedOn w:val="Normal"/>
    <w:link w:val="CharStyle936"/>
    <w:pPr>
      <w:widowControl w:val="0"/>
      <w:shd w:val="clear" w:color="auto" w:fill="FFFFFF"/>
      <w:jc w:val="center"/>
      <w:spacing w:before="240" w:after="240" w:line="0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w w:val="70"/>
      <w:spacing w:val="20"/>
    </w:rPr>
  </w:style>
  <w:style w:type="paragraph" w:customStyle="1" w:styleId="Style938">
    <w:name w:val="Picture caption (3)"/>
    <w:basedOn w:val="Normal"/>
    <w:link w:val="CharStyle939"/>
    <w:pPr>
      <w:widowControl w:val="0"/>
      <w:shd w:val="clear" w:color="auto" w:fill="FFFFFF"/>
      <w:jc w:val="right"/>
      <w:spacing w:line="0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41">
    <w:name w:val="Body text (129)"/>
    <w:basedOn w:val="Normal"/>
    <w:link w:val="CharStyle942"/>
    <w:pPr>
      <w:widowControl w:val="0"/>
      <w:shd w:val="clear" w:color="auto" w:fill="FFFFFF"/>
      <w:jc w:val="center"/>
      <w:spacing w:after="240" w:line="0" w:lineRule="exact"/>
      <w:ind w:hanging="1059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944">
    <w:name w:val="Table of contents (2)"/>
    <w:basedOn w:val="Normal"/>
    <w:link w:val="CharStyle945"/>
    <w:pPr>
      <w:widowControl w:val="0"/>
      <w:shd w:val="clear" w:color="auto" w:fill="FFFFFF"/>
      <w:jc w:val="both"/>
      <w:spacing w:line="235" w:lineRule="exact"/>
      <w:ind w:hanging="20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948">
    <w:name w:val="Table of contents (3)"/>
    <w:basedOn w:val="Normal"/>
    <w:link w:val="CharStyle949"/>
    <w:pPr>
      <w:widowControl w:val="0"/>
      <w:shd w:val="clear" w:color="auto" w:fill="FFFFFF"/>
      <w:jc w:val="both"/>
      <w:spacing w:line="235" w:lineRule="exact"/>
      <w:ind w:firstLine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966">
    <w:name w:val="Body text (130)"/>
    <w:basedOn w:val="Normal"/>
    <w:link w:val="CharStyle967"/>
    <w:pPr>
      <w:widowControl w:val="0"/>
      <w:shd w:val="clear" w:color="auto" w:fill="FFFFFF"/>
      <w:spacing w:line="216" w:lineRule="exact"/>
      <w:ind w:hanging="39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71">
    <w:name w:val="Table of contents (4)"/>
    <w:basedOn w:val="Normal"/>
    <w:link w:val="CharStyle972"/>
    <w:pPr>
      <w:widowControl w:val="0"/>
      <w:shd w:val="clear" w:color="auto" w:fill="FFFFFF"/>
      <w:jc w:val="right"/>
      <w:spacing w:line="0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75">
    <w:name w:val="Heading #3"/>
    <w:basedOn w:val="Normal"/>
    <w:link w:val="CharStyle976"/>
    <w:pPr>
      <w:widowControl w:val="0"/>
      <w:shd w:val="clear" w:color="auto" w:fill="FFFFFF"/>
      <w:outlineLvl w:val="2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77">
    <w:name w:val="Table of contents (5)"/>
    <w:basedOn w:val="Normal"/>
    <w:link w:val="CharStyle978"/>
    <w:pPr>
      <w:widowControl w:val="0"/>
      <w:shd w:val="clear" w:color="auto" w:fill="FFFFFF"/>
      <w:jc w:val="both"/>
      <w:spacing w:line="235" w:lineRule="exact"/>
      <w:ind w:firstLine="1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82">
    <w:name w:val="Table of contents (6)"/>
    <w:basedOn w:val="Normal"/>
    <w:link w:val="CharStyle983"/>
    <w:pPr>
      <w:widowControl w:val="0"/>
      <w:shd w:val="clear" w:color="auto" w:fill="FFFFFF"/>
      <w:jc w:val="both"/>
      <w:spacing w:before="240" w:line="341" w:lineRule="exact"/>
      <w:ind w:hanging="8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989">
    <w:name w:val="Body text (131)"/>
    <w:basedOn w:val="Normal"/>
    <w:link w:val="CharStyle990"/>
    <w:pPr>
      <w:widowControl w:val="0"/>
      <w:shd w:val="clear" w:color="auto" w:fill="FFFFFF"/>
      <w:jc w:val="center"/>
      <w:spacing w:before="6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992">
    <w:name w:val="Body text (133)"/>
    <w:basedOn w:val="Normal"/>
    <w:link w:val="CharStyle99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99">
    <w:name w:val="Table of contents (7)"/>
    <w:basedOn w:val="Normal"/>
    <w:link w:val="CharStyle1000"/>
    <w:pPr>
      <w:widowControl w:val="0"/>
      <w:shd w:val="clear" w:color="auto" w:fill="FFFFFF"/>
      <w:jc w:val="both"/>
      <w:spacing w:line="0" w:lineRule="exact"/>
      <w:ind w:hanging="227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02">
    <w:name w:val="Body text (132)"/>
    <w:basedOn w:val="Normal"/>
    <w:link w:val="CharStyle1003"/>
    <w:pPr>
      <w:widowControl w:val="0"/>
      <w:shd w:val="clear" w:color="auto" w:fill="FFFFFF"/>
      <w:jc w:val="right"/>
      <w:spacing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paragraph" w:customStyle="1" w:styleId="Style1005">
    <w:name w:val="Body text (134)"/>
    <w:basedOn w:val="Normal"/>
    <w:link w:val="CharStyle1006"/>
    <w:pPr>
      <w:widowControl w:val="0"/>
      <w:shd w:val="clear" w:color="auto" w:fill="FFFFFF"/>
      <w:spacing w:line="0" w:lineRule="exact"/>
      <w:ind w:firstLine="77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08">
    <w:name w:val="Table of contents (9)"/>
    <w:basedOn w:val="Normal"/>
    <w:link w:val="CharStyle1009"/>
    <w:pPr>
      <w:widowControl w:val="0"/>
      <w:shd w:val="clear" w:color="auto" w:fill="FFFFFF"/>
      <w:jc w:val="both"/>
      <w:spacing w:line="216" w:lineRule="exact"/>
      <w:ind w:firstLine="25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paragraph" w:customStyle="1" w:styleId="Style1014">
    <w:name w:val="Heading #2"/>
    <w:basedOn w:val="Normal"/>
    <w:link w:val="CharStyle1015"/>
    <w:pPr>
      <w:widowControl w:val="0"/>
      <w:shd w:val="clear" w:color="auto" w:fill="FFFFFF"/>
      <w:jc w:val="center"/>
      <w:outlineLvl w:val="1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019">
    <w:name w:val="Table of contents (8)"/>
    <w:basedOn w:val="Normal"/>
    <w:link w:val="CharStyle1020"/>
    <w:pPr>
      <w:widowControl w:val="0"/>
      <w:shd w:val="clear" w:color="auto" w:fill="FFFFFF"/>
      <w:jc w:val="center"/>
      <w:spacing w:line="211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23">
    <w:name w:val="Other (2)"/>
    <w:basedOn w:val="Normal"/>
    <w:link w:val="CharStyle1024"/>
    <w:pPr>
      <w:widowControl w:val="0"/>
      <w:shd w:val="clear" w:color="auto" w:fill="FFFFFF"/>
      <w:spacing w:after="240" w:line="0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025">
    <w:name w:val="Other"/>
    <w:basedOn w:val="Normal"/>
    <w:link w:val="CharStyle1026"/>
    <w:pPr>
      <w:widowControl w:val="0"/>
      <w:shd w:val="clear" w:color="auto" w:fill="FFFFFF"/>
      <w:spacing w:before="24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27">
    <w:name w:val="Other (3)"/>
    <w:basedOn w:val="Normal"/>
    <w:link w:val="CharStyle1028"/>
    <w:pPr>
      <w:widowControl w:val="0"/>
      <w:shd w:val="clear" w:color="auto" w:fill="FFFFFF"/>
      <w:spacing w:after="240" w:line="470" w:lineRule="exact"/>
      <w:ind w:hanging="4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Relationship Id="rId29" Type="http://schemas.openxmlformats.org/officeDocument/2006/relationships/image" Target="media/image13.jpeg"/><Relationship Id="rId30" Type="http://schemas.openxmlformats.org/officeDocument/2006/relationships/image" Target="media/image13.jpeg" TargetMode="External"/><Relationship Id="rId31" Type="http://schemas.openxmlformats.org/officeDocument/2006/relationships/image" Target="media/image14.jpeg"/><Relationship Id="rId32" Type="http://schemas.openxmlformats.org/officeDocument/2006/relationships/image" Target="media/image14.jpeg" TargetMode="External"/><Relationship Id="rId33" Type="http://schemas.openxmlformats.org/officeDocument/2006/relationships/image" Target="media/image15.jpeg"/><Relationship Id="rId34" Type="http://schemas.openxmlformats.org/officeDocument/2006/relationships/image" Target="media/image15.jpeg" TargetMode="External"/><Relationship Id="rId35" Type="http://schemas.openxmlformats.org/officeDocument/2006/relationships/image" Target="media/image16.jpeg"/><Relationship Id="rId36" Type="http://schemas.openxmlformats.org/officeDocument/2006/relationships/image" Target="media/image16.jpeg" TargetMode="External"/><Relationship Id="rId37" Type="http://schemas.openxmlformats.org/officeDocument/2006/relationships/image" Target="media/image17.jpeg"/><Relationship Id="rId38" Type="http://schemas.openxmlformats.org/officeDocument/2006/relationships/image" Target="media/image17.jpeg" TargetMode="External"/><Relationship Id="rId39" Type="http://schemas.openxmlformats.org/officeDocument/2006/relationships/image" Target="media/image18.jpeg"/><Relationship Id="rId40" Type="http://schemas.openxmlformats.org/officeDocument/2006/relationships/image" Target="media/image18.jpeg" TargetMode="External"/><Relationship Id="rId41" Type="http://schemas.openxmlformats.org/officeDocument/2006/relationships/image" Target="media/image19.jpeg"/><Relationship Id="rId42" Type="http://schemas.openxmlformats.org/officeDocument/2006/relationships/image" Target="media/image19.jpeg" TargetMode="External"/><Relationship Id="rId43" Type="http://schemas.openxmlformats.org/officeDocument/2006/relationships/image" Target="media/image20.jpeg"/><Relationship Id="rId44" Type="http://schemas.openxmlformats.org/officeDocument/2006/relationships/image" Target="media/image20.jpeg" TargetMode="External"/><Relationship Id="rId45" Type="http://schemas.openxmlformats.org/officeDocument/2006/relationships/header" Target="header1.xml"/><Relationship Id="rId46" Type="http://schemas.openxmlformats.org/officeDocument/2006/relationships/header" Target="header2.xml"/><Relationship Id="rId47" Type="http://schemas.openxmlformats.org/officeDocument/2006/relationships/header" Target="header3.xml"/><Relationship Id="rId48" Type="http://schemas.openxmlformats.org/officeDocument/2006/relationships/header" Target="header4.xml"/><Relationship Id="rId49" Type="http://schemas.openxmlformats.org/officeDocument/2006/relationships/header" Target="header5.xml"/><Relationship Id="rId50" Type="http://schemas.openxmlformats.org/officeDocument/2006/relationships/header" Target="header6.xml"/><Relationship Id="rId51" Type="http://schemas.openxmlformats.org/officeDocument/2006/relationships/header" Target="header7.xml"/><Relationship Id="rId52" Type="http://schemas.openxmlformats.org/officeDocument/2006/relationships/header" Target="header8.xml"/><Relationship Id="rId53" Type="http://schemas.openxmlformats.org/officeDocument/2006/relationships/header" Target="header9.xml"/><Relationship Id="rId54" Type="http://schemas.openxmlformats.org/officeDocument/2006/relationships/header" Target="header10.xml"/><Relationship Id="rId55" Type="http://schemas.openxmlformats.org/officeDocument/2006/relationships/header" Target="header11.xml"/><Relationship Id="rId56" Type="http://schemas.openxmlformats.org/officeDocument/2006/relationships/header" Target="header12.xml"/><Relationship Id="rId57" Type="http://schemas.openxmlformats.org/officeDocument/2006/relationships/header" Target="header13.xml"/><Relationship Id="rId58" Type="http://schemas.openxmlformats.org/officeDocument/2006/relationships/header" Target="header14.xml"/><Relationship Id="rId59" Type="http://schemas.openxmlformats.org/officeDocument/2006/relationships/header" Target="header15.xml"/><Relationship Id="rId60" Type="http://schemas.openxmlformats.org/officeDocument/2006/relationships/header" Target="header16.xml"/><Relationship Id="rId61" Type="http://schemas.openxmlformats.org/officeDocument/2006/relationships/header" Target="header17.xml"/><Relationship Id="rId62" Type="http://schemas.openxmlformats.org/officeDocument/2006/relationships/header" Target="header18.xml"/><Relationship Id="rId63" Type="http://schemas.openxmlformats.org/officeDocument/2006/relationships/header" Target="header19.xml"/><Relationship Id="rId64" Type="http://schemas.openxmlformats.org/officeDocument/2006/relationships/header" Target="header20.xml"/><Relationship Id="rId65" Type="http://schemas.openxmlformats.org/officeDocument/2006/relationships/header" Target="header21.xml"/><Relationship Id="rId66" Type="http://schemas.openxmlformats.org/officeDocument/2006/relationships/header" Target="header22.xml"/><Relationship Id="rId67" Type="http://schemas.openxmlformats.org/officeDocument/2006/relationships/header" Target="header23.xml"/><Relationship Id="rId68" Type="http://schemas.openxmlformats.org/officeDocument/2006/relationships/header" Target="header24.xml"/><Relationship Id="rId69" Type="http://schemas.openxmlformats.org/officeDocument/2006/relationships/header" Target="header25.xml"/><Relationship Id="rId70" Type="http://schemas.openxmlformats.org/officeDocument/2006/relationships/header" Target="header26.xml"/><Relationship Id="rId71" Type="http://schemas.openxmlformats.org/officeDocument/2006/relationships/header" Target="header27.xml"/><Relationship Id="rId72" Type="http://schemas.openxmlformats.org/officeDocument/2006/relationships/header" Target="header28.xml"/><Relationship Id="rId73" Type="http://schemas.openxmlformats.org/officeDocument/2006/relationships/header" Target="header29.xml"/><Relationship Id="rId74" Type="http://schemas.openxmlformats.org/officeDocument/2006/relationships/header" Target="header30.xml"/><Relationship Id="rId75" Type="http://schemas.openxmlformats.org/officeDocument/2006/relationships/header" Target="header31.xml"/><Relationship Id="rId76" Type="http://schemas.openxmlformats.org/officeDocument/2006/relationships/header" Target="header32.xml"/><Relationship Id="rId77" Type="http://schemas.openxmlformats.org/officeDocument/2006/relationships/header" Target="header33.xml"/><Relationship Id="rId78" Type="http://schemas.openxmlformats.org/officeDocument/2006/relationships/header" Target="header34.xml"/><Relationship Id="rId79" Type="http://schemas.openxmlformats.org/officeDocument/2006/relationships/header" Target="header35.xml"/><Relationship Id="rId80" Type="http://schemas.openxmlformats.org/officeDocument/2006/relationships/header" Target="header36.xml"/><Relationship Id="rId81" Type="http://schemas.openxmlformats.org/officeDocument/2006/relationships/header" Target="header37.xml"/><Relationship Id="rId82" Type="http://schemas.openxmlformats.org/officeDocument/2006/relationships/header" Target="header38.xml"/><Relationship Id="rId83" Type="http://schemas.openxmlformats.org/officeDocument/2006/relationships/header" Target="header39.xml"/><Relationship Id="rId84" Type="http://schemas.openxmlformats.org/officeDocument/2006/relationships/header" Target="header40.xml"/><Relationship Id="rId85" Type="http://schemas.openxmlformats.org/officeDocument/2006/relationships/header" Target="header41.xml"/><Relationship Id="rId86" Type="http://schemas.openxmlformats.org/officeDocument/2006/relationships/header" Target="header42.xml"/><Relationship Id="rId87" Type="http://schemas.openxmlformats.org/officeDocument/2006/relationships/header" Target="header43.xml"/><Relationship Id="rId88" Type="http://schemas.openxmlformats.org/officeDocument/2006/relationships/header" Target="header44.xml"/><Relationship Id="rId89" Type="http://schemas.openxmlformats.org/officeDocument/2006/relationships/header" Target="header45.xml"/><Relationship Id="rId90" Type="http://schemas.openxmlformats.org/officeDocument/2006/relationships/header" Target="header46.xml"/><Relationship Id="rId91" Type="http://schemas.openxmlformats.org/officeDocument/2006/relationships/header" Target="header47.xml"/><Relationship Id="rId92" Type="http://schemas.openxmlformats.org/officeDocument/2006/relationships/header" Target="header48.xml"/><Relationship Id="rId93" Type="http://schemas.openxmlformats.org/officeDocument/2006/relationships/header" Target="header49.xml"/><Relationship Id="rId94" Type="http://schemas.openxmlformats.org/officeDocument/2006/relationships/header" Target="header50.xml"/><Relationship Id="rId95" Type="http://schemas.openxmlformats.org/officeDocument/2006/relationships/header" Target="header51.xml"/><Relationship Id="rId96" Type="http://schemas.openxmlformats.org/officeDocument/2006/relationships/header" Target="header52.xml"/><Relationship Id="rId97" Type="http://schemas.openxmlformats.org/officeDocument/2006/relationships/header" Target="header53.xml"/><Relationship Id="rId98" Type="http://schemas.openxmlformats.org/officeDocument/2006/relationships/header" Target="header54.xml"/><Relationship Id="rId99" Type="http://schemas.openxmlformats.org/officeDocument/2006/relationships/header" Target="header55.xml"/><Relationship Id="rId100" Type="http://schemas.openxmlformats.org/officeDocument/2006/relationships/header" Target="header56.xml"/><Relationship Id="rId101" Type="http://schemas.openxmlformats.org/officeDocument/2006/relationships/header" Target="header57.xml"/><Relationship Id="rId102" Type="http://schemas.openxmlformats.org/officeDocument/2006/relationships/header" Target="header58.xml"/><Relationship Id="rId103" Type="http://schemas.openxmlformats.org/officeDocument/2006/relationships/header" Target="header59.xml"/><Relationship Id="rId104" Type="http://schemas.openxmlformats.org/officeDocument/2006/relationships/header" Target="header60.xml"/><Relationship Id="rId105" Type="http://schemas.openxmlformats.org/officeDocument/2006/relationships/header" Target="header61.xml"/><Relationship Id="rId106" Type="http://schemas.openxmlformats.org/officeDocument/2006/relationships/header" Target="header62.xml"/><Relationship Id="rId107" Type="http://schemas.openxmlformats.org/officeDocument/2006/relationships/header" Target="header63.xml"/><Relationship Id="rId108" Type="http://schemas.openxmlformats.org/officeDocument/2006/relationships/header" Target="header64.xml"/><Relationship Id="rId109" Type="http://schemas.openxmlformats.org/officeDocument/2006/relationships/header" Target="header65.xml"/><Relationship Id="rId110" Type="http://schemas.openxmlformats.org/officeDocument/2006/relationships/header" Target="header66.xml"/><Relationship Id="rId111" Type="http://schemas.openxmlformats.org/officeDocument/2006/relationships/header" Target="header67.xml"/><Relationship Id="rId112" Type="http://schemas.openxmlformats.org/officeDocument/2006/relationships/header" Target="header68.xml"/><Relationship Id="rId113" Type="http://schemas.openxmlformats.org/officeDocument/2006/relationships/header" Target="header69.xml"/><Relationship Id="rId114" Type="http://schemas.openxmlformats.org/officeDocument/2006/relationships/header" Target="header70.xml"/><Relationship Id="rId115" Type="http://schemas.openxmlformats.org/officeDocument/2006/relationships/header" Target="header71.xml"/><Relationship Id="rId116" Type="http://schemas.openxmlformats.org/officeDocument/2006/relationships/header" Target="header72.xml"/><Relationship Id="rId117" Type="http://schemas.openxmlformats.org/officeDocument/2006/relationships/header" Target="header73.xml"/><Relationship Id="rId118" Type="http://schemas.openxmlformats.org/officeDocument/2006/relationships/header" Target="header74.xml"/><Relationship Id="rId119" Type="http://schemas.openxmlformats.org/officeDocument/2006/relationships/header" Target="header75.xml"/><Relationship Id="rId120" Type="http://schemas.openxmlformats.org/officeDocument/2006/relationships/header" Target="header76.xml"/><Relationship Id="rId121" Type="http://schemas.openxmlformats.org/officeDocument/2006/relationships/header" Target="header77.xml"/><Relationship Id="rId122" Type="http://schemas.openxmlformats.org/officeDocument/2006/relationships/header" Target="header78.xml"/><Relationship Id="rId123" Type="http://schemas.openxmlformats.org/officeDocument/2006/relationships/header" Target="header79.xml"/><Relationship Id="rId124" Type="http://schemas.openxmlformats.org/officeDocument/2006/relationships/header" Target="header80.xml"/><Relationship Id="rId125" Type="http://schemas.openxmlformats.org/officeDocument/2006/relationships/header" Target="header81.xml"/><Relationship Id="rId126" Type="http://schemas.openxmlformats.org/officeDocument/2006/relationships/header" Target="header82.xml"/><Relationship Id="rId127" Type="http://schemas.openxmlformats.org/officeDocument/2006/relationships/header" Target="header83.xml"/><Relationship Id="rId128" Type="http://schemas.openxmlformats.org/officeDocument/2006/relationships/header" Target="header84.xml"/><Relationship Id="rId129" Type="http://schemas.openxmlformats.org/officeDocument/2006/relationships/header" Target="header85.xml"/><Relationship Id="rId130" Type="http://schemas.openxmlformats.org/officeDocument/2006/relationships/header" Target="header86.xml"/><Relationship Id="rId131" Type="http://schemas.openxmlformats.org/officeDocument/2006/relationships/header" Target="header87.xml"/><Relationship Id="rId132" Type="http://schemas.openxmlformats.org/officeDocument/2006/relationships/header" Target="header88.xml"/><Relationship Id="rId133" Type="http://schemas.openxmlformats.org/officeDocument/2006/relationships/header" Target="header89.xml"/><Relationship Id="rId134" Type="http://schemas.openxmlformats.org/officeDocument/2006/relationships/header" Target="header90.xml"/><Relationship Id="rId135" Type="http://schemas.openxmlformats.org/officeDocument/2006/relationships/header" Target="header91.xml"/><Relationship Id="rId136" Type="http://schemas.openxmlformats.org/officeDocument/2006/relationships/header" Target="header92.xml"/><Relationship Id="rId137" Type="http://schemas.openxmlformats.org/officeDocument/2006/relationships/header" Target="header93.xml"/><Relationship Id="rId138" Type="http://schemas.openxmlformats.org/officeDocument/2006/relationships/header" Target="header94.xml"/><Relationship Id="rId139" Type="http://schemas.openxmlformats.org/officeDocument/2006/relationships/header" Target="header95.xml"/><Relationship Id="rId140" Type="http://schemas.openxmlformats.org/officeDocument/2006/relationships/header" Target="header96.xml"/><Relationship Id="rId141" Type="http://schemas.openxmlformats.org/officeDocument/2006/relationships/header" Target="header97.xml"/><Relationship Id="rId142" Type="http://schemas.openxmlformats.org/officeDocument/2006/relationships/header" Target="header98.xml"/><Relationship Id="rId143" Type="http://schemas.openxmlformats.org/officeDocument/2006/relationships/header" Target="header99.xml"/><Relationship Id="rId144" Type="http://schemas.openxmlformats.org/officeDocument/2006/relationships/header" Target="header100.xml"/><Relationship Id="rId145" Type="http://schemas.openxmlformats.org/officeDocument/2006/relationships/image" Target="media/image21.jpeg"/><Relationship Id="rId146" Type="http://schemas.openxmlformats.org/officeDocument/2006/relationships/image" Target="media/image21.jpeg" TargetMode="External"/><Relationship Id="rId147" Type="http://schemas.openxmlformats.org/officeDocument/2006/relationships/header" Target="header101.xml"/><Relationship Id="rId148" Type="http://schemas.openxmlformats.org/officeDocument/2006/relationships/header" Target="header102.xml"/><Relationship Id="rId149" Type="http://schemas.openxmlformats.org/officeDocument/2006/relationships/header" Target="header103.xml"/><Relationship Id="rId150" Type="http://schemas.openxmlformats.org/officeDocument/2006/relationships/header" Target="header104.xml"/><Relationship Id="rId151" Type="http://schemas.openxmlformats.org/officeDocument/2006/relationships/header" Target="header105.xml"/><Relationship Id="rId152" Type="http://schemas.openxmlformats.org/officeDocument/2006/relationships/header" Target="header106.xml"/><Relationship Id="rId153" Type="http://schemas.openxmlformats.org/officeDocument/2006/relationships/header" Target="header107.xml"/><Relationship Id="rId154" Type="http://schemas.openxmlformats.org/officeDocument/2006/relationships/header" Target="header108.xml"/><Relationship Id="rId155" Type="http://schemas.openxmlformats.org/officeDocument/2006/relationships/header" Target="header109.xml"/><Relationship Id="rId156" Type="http://schemas.openxmlformats.org/officeDocument/2006/relationships/header" Target="header110.xml"/><Relationship Id="rId157" Type="http://schemas.openxmlformats.org/officeDocument/2006/relationships/header" Target="header111.xml"/><Relationship Id="rId158" Type="http://schemas.openxmlformats.org/officeDocument/2006/relationships/header" Target="header112.xml"/><Relationship Id="rId159" Type="http://schemas.openxmlformats.org/officeDocument/2006/relationships/header" Target="header113.xml"/><Relationship Id="rId160" Type="http://schemas.openxmlformats.org/officeDocument/2006/relationships/header" Target="header114.xml"/><Relationship Id="rId161" Type="http://schemas.openxmlformats.org/officeDocument/2006/relationships/header" Target="header115.xml"/><Relationship Id="rId162" Type="http://schemas.openxmlformats.org/officeDocument/2006/relationships/header" Target="header116.xml"/><Relationship Id="rId163" Type="http://schemas.openxmlformats.org/officeDocument/2006/relationships/header" Target="header117.xml"/><Relationship Id="rId164" Type="http://schemas.openxmlformats.org/officeDocument/2006/relationships/header" Target="header118.xml"/><Relationship Id="rId165" Type="http://schemas.openxmlformats.org/officeDocument/2006/relationships/header" Target="header119.xml"/><Relationship Id="rId166" Type="http://schemas.openxmlformats.org/officeDocument/2006/relationships/header" Target="header120.xml"/><Relationship Id="rId167" Type="http://schemas.openxmlformats.org/officeDocument/2006/relationships/header" Target="header121.xml"/><Relationship Id="rId168" Type="http://schemas.openxmlformats.org/officeDocument/2006/relationships/header" Target="header122.xml"/><Relationship Id="rId169" Type="http://schemas.openxmlformats.org/officeDocument/2006/relationships/header" Target="header123.xml"/><Relationship Id="rId170" Type="http://schemas.openxmlformats.org/officeDocument/2006/relationships/header" Target="header124.xml"/><Relationship Id="rId171" Type="http://schemas.openxmlformats.org/officeDocument/2006/relationships/header" Target="header125.xml"/><Relationship Id="rId172" Type="http://schemas.openxmlformats.org/officeDocument/2006/relationships/header" Target="header126.xml"/><Relationship Id="rId173" Type="http://schemas.openxmlformats.org/officeDocument/2006/relationships/header" Target="header127.xml"/><Relationship Id="rId174" Type="http://schemas.openxmlformats.org/officeDocument/2006/relationships/header" Target="header128.xml"/><Relationship Id="rId175" Type="http://schemas.openxmlformats.org/officeDocument/2006/relationships/header" Target="header129.xml"/><Relationship Id="rId176" Type="http://schemas.openxmlformats.org/officeDocument/2006/relationships/header" Target="header130.xml"/><Relationship Id="rId177" Type="http://schemas.openxmlformats.org/officeDocument/2006/relationships/header" Target="header131.xml"/><Relationship Id="rId178" Type="http://schemas.openxmlformats.org/officeDocument/2006/relationships/header" Target="header132.xml"/><Relationship Id="rId179" Type="http://schemas.openxmlformats.org/officeDocument/2006/relationships/header" Target="header133.xml"/><Relationship Id="rId180" Type="http://schemas.openxmlformats.org/officeDocument/2006/relationships/header" Target="header134.xml"/><Relationship Id="rId181" Type="http://schemas.openxmlformats.org/officeDocument/2006/relationships/header" Target="header135.xml"/><Relationship Id="rId182" Type="http://schemas.openxmlformats.org/officeDocument/2006/relationships/header" Target="header136.xml"/><Relationship Id="rId183" Type="http://schemas.openxmlformats.org/officeDocument/2006/relationships/header" Target="header137.xml"/><Relationship Id="rId184" Type="http://schemas.openxmlformats.org/officeDocument/2006/relationships/header" Target="header138.xml"/><Relationship Id="rId185" Type="http://schemas.openxmlformats.org/officeDocument/2006/relationships/header" Target="header139.xml"/><Relationship Id="rId186" Type="http://schemas.openxmlformats.org/officeDocument/2006/relationships/header" Target="header140.xml"/><Relationship Id="rId187" Type="http://schemas.openxmlformats.org/officeDocument/2006/relationships/header" Target="header141.xml"/><Relationship Id="rId188" Type="http://schemas.openxmlformats.org/officeDocument/2006/relationships/header" Target="header142.xml"/><Relationship Id="rId189" Type="http://schemas.openxmlformats.org/officeDocument/2006/relationships/header" Target="header143.xml"/><Relationship Id="rId190" Type="http://schemas.openxmlformats.org/officeDocument/2006/relationships/header" Target="header144.xml"/><Relationship Id="rId191" Type="http://schemas.openxmlformats.org/officeDocument/2006/relationships/header" Target="header145.xml"/><Relationship Id="rId192" Type="http://schemas.openxmlformats.org/officeDocument/2006/relationships/header" Target="header146.xml"/><Relationship Id="rId193" Type="http://schemas.openxmlformats.org/officeDocument/2006/relationships/header" Target="header147.xml"/><Relationship Id="rId194" Type="http://schemas.openxmlformats.org/officeDocument/2006/relationships/header" Target="header148.xml"/><Relationship Id="rId195" Type="http://schemas.openxmlformats.org/officeDocument/2006/relationships/header" Target="header149.xml"/><Relationship Id="rId196" Type="http://schemas.openxmlformats.org/officeDocument/2006/relationships/header" Target="header150.xml"/><Relationship Id="rId197" Type="http://schemas.openxmlformats.org/officeDocument/2006/relationships/header" Target="header151.xml"/><Relationship Id="rId198" Type="http://schemas.openxmlformats.org/officeDocument/2006/relationships/header" Target="header152.xml"/><Relationship Id="rId199" Type="http://schemas.openxmlformats.org/officeDocument/2006/relationships/header" Target="header153.xml"/><Relationship Id="rId200" Type="http://schemas.openxmlformats.org/officeDocument/2006/relationships/header" Target="header154.xml"/><Relationship Id="rId201" Type="http://schemas.openxmlformats.org/officeDocument/2006/relationships/header" Target="header155.xml"/><Relationship Id="rId202" Type="http://schemas.openxmlformats.org/officeDocument/2006/relationships/header" Target="header156.xml"/><Relationship Id="rId203" Type="http://schemas.openxmlformats.org/officeDocument/2006/relationships/header" Target="header157.xml"/><Relationship Id="rId204" Type="http://schemas.openxmlformats.org/officeDocument/2006/relationships/header" Target="header158.xml"/><Relationship Id="rId205" Type="http://schemas.openxmlformats.org/officeDocument/2006/relationships/header" Target="header159.xml"/><Relationship Id="rId206" Type="http://schemas.openxmlformats.org/officeDocument/2006/relationships/image" Target="media/image22.jpeg"/><Relationship Id="rId207" Type="http://schemas.openxmlformats.org/officeDocument/2006/relationships/image" Target="media/image22.jpeg" TargetMode="External"/><Relationship Id="rId208" Type="http://schemas.openxmlformats.org/officeDocument/2006/relationships/header" Target="header160.xml"/><Relationship Id="rId209" Type="http://schemas.openxmlformats.org/officeDocument/2006/relationships/header" Target="header161.xml"/><Relationship Id="rId210" Type="http://schemas.openxmlformats.org/officeDocument/2006/relationships/header" Target="header162.xml"/><Relationship Id="rId211" Type="http://schemas.openxmlformats.org/officeDocument/2006/relationships/header" Target="header163.xml"/><Relationship Id="rId212" Type="http://schemas.openxmlformats.org/officeDocument/2006/relationships/header" Target="header164.xml"/><Relationship Id="rId213" Type="http://schemas.openxmlformats.org/officeDocument/2006/relationships/header" Target="header165.xml"/><Relationship Id="rId214" Type="http://schemas.openxmlformats.org/officeDocument/2006/relationships/header" Target="header166.xml"/><Relationship Id="rId215" Type="http://schemas.openxmlformats.org/officeDocument/2006/relationships/header" Target="header167.xml"/><Relationship Id="rId216" Type="http://schemas.openxmlformats.org/officeDocument/2006/relationships/header" Target="header168.xml"/><Relationship Id="rId217" Type="http://schemas.openxmlformats.org/officeDocument/2006/relationships/header" Target="header169.xml"/><Relationship Id="rId218" Type="http://schemas.openxmlformats.org/officeDocument/2006/relationships/header" Target="header170.xml"/><Relationship Id="rId219" Type="http://schemas.openxmlformats.org/officeDocument/2006/relationships/header" Target="header171.xml"/><Relationship Id="rId220" Type="http://schemas.openxmlformats.org/officeDocument/2006/relationships/header" Target="header172.xml"/><Relationship Id="rId221" Type="http://schemas.openxmlformats.org/officeDocument/2006/relationships/header" Target="header173.xml"/><Relationship Id="rId222" Type="http://schemas.openxmlformats.org/officeDocument/2006/relationships/header" Target="header174.xml"/><Relationship Id="rId223" Type="http://schemas.openxmlformats.org/officeDocument/2006/relationships/header" Target="header175.xml"/><Relationship Id="rId224" Type="http://schemas.openxmlformats.org/officeDocument/2006/relationships/header" Target="header176.xml"/><Relationship Id="rId225" Type="http://schemas.openxmlformats.org/officeDocument/2006/relationships/header" Target="header177.xml"/><Relationship Id="rId226" Type="http://schemas.openxmlformats.org/officeDocument/2006/relationships/header" Target="header178.xml"/><Relationship Id="rId227" Type="http://schemas.openxmlformats.org/officeDocument/2006/relationships/header" Target="header179.xml"/><Relationship Id="rId228" Type="http://schemas.openxmlformats.org/officeDocument/2006/relationships/image" Target="media/image23.jpeg"/><Relationship Id="rId229" Type="http://schemas.openxmlformats.org/officeDocument/2006/relationships/image" Target="media/image23.jpeg" TargetMode="External"/><Relationship Id="rId230" Type="http://schemas.openxmlformats.org/officeDocument/2006/relationships/image" Target="media/image24.jpeg"/><Relationship Id="rId231" Type="http://schemas.openxmlformats.org/officeDocument/2006/relationships/image" Target="media/image24.jpeg" TargetMode="External"/><Relationship Id="rId232" Type="http://schemas.openxmlformats.org/officeDocument/2006/relationships/image" Target="media/image25.jpeg"/><Relationship Id="rId233" Type="http://schemas.openxmlformats.org/officeDocument/2006/relationships/image" Target="media/image25.jpeg" TargetMode="External"/><Relationship Id="rId234" Type="http://schemas.openxmlformats.org/officeDocument/2006/relationships/image" Target="media/image26.jpeg"/><Relationship Id="rId235" Type="http://schemas.openxmlformats.org/officeDocument/2006/relationships/image" Target="media/image26.jpeg" TargetMode="External"/><Relationship Id="rId236" Type="http://schemas.openxmlformats.org/officeDocument/2006/relationships/image" Target="media/image27.jpeg"/><Relationship Id="rId237" Type="http://schemas.openxmlformats.org/officeDocument/2006/relationships/image" Target="media/image27.jpeg" TargetMode="External"/><Relationship Id="rId238" Type="http://schemas.openxmlformats.org/officeDocument/2006/relationships/image" Target="media/image28.jpeg"/><Relationship Id="rId239" Type="http://schemas.openxmlformats.org/officeDocument/2006/relationships/image" Target="media/image28.jpeg" TargetMode="External"/><Relationship Id="rId240" Type="http://schemas.openxmlformats.org/officeDocument/2006/relationships/image" Target="media/image29.jpeg"/><Relationship Id="rId241" Type="http://schemas.openxmlformats.org/officeDocument/2006/relationships/image" Target="media/image29.jpeg" TargetMode="External"/><Relationship Id="rId242" Type="http://schemas.openxmlformats.org/officeDocument/2006/relationships/image" Target="media/image30.jpeg"/><Relationship Id="rId243" Type="http://schemas.openxmlformats.org/officeDocument/2006/relationships/image" Target="media/image30.jpeg" TargetMode="External"/><Relationship Id="rId244" Type="http://schemas.openxmlformats.org/officeDocument/2006/relationships/image" Target="media/image31.jpeg"/><Relationship Id="rId245" Type="http://schemas.openxmlformats.org/officeDocument/2006/relationships/image" Target="media/image31.jpeg" TargetMode="External"/><Relationship Id="rId246" Type="http://schemas.openxmlformats.org/officeDocument/2006/relationships/image" Target="media/image32.jpeg"/><Relationship Id="rId247" Type="http://schemas.openxmlformats.org/officeDocument/2006/relationships/image" Target="media/image32.jpeg" TargetMode="External"/><Relationship Id="rId248" Type="http://schemas.openxmlformats.org/officeDocument/2006/relationships/image" Target="media/image33.jpeg"/><Relationship Id="rId249" Type="http://schemas.openxmlformats.org/officeDocument/2006/relationships/image" Target="media/image33.jpeg" TargetMode="External"/><Relationship Id="rId250" Type="http://schemas.openxmlformats.org/officeDocument/2006/relationships/image" Target="media/image34.jpeg"/><Relationship Id="rId251" Type="http://schemas.openxmlformats.org/officeDocument/2006/relationships/image" Target="media/image34.jpeg" TargetMode="External"/><Relationship Id="rId252" Type="http://schemas.openxmlformats.org/officeDocument/2006/relationships/image" Target="media/image35.jpeg"/><Relationship Id="rId253" Type="http://schemas.openxmlformats.org/officeDocument/2006/relationships/image" Target="media/image35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