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F8792" w14:textId="7642B9E2" w:rsidR="00C90108" w:rsidRPr="002B2EC0" w:rsidRDefault="002B2EC0">
      <w:pPr>
        <w:rPr>
          <w:lang w:val="it-IT"/>
        </w:rPr>
      </w:pPr>
      <w:r>
        <w:rPr>
          <w:lang w:val="it-IT"/>
        </w:rPr>
        <w:t xml:space="preserve">MEDICINAL PLANT </w:t>
      </w:r>
      <w:r w:rsidR="00841658" w:rsidRPr="002B2EC0">
        <w:rPr>
          <w:lang w:val="it-IT"/>
        </w:rPr>
        <w:t>DATASET</w:t>
      </w:r>
      <w:r>
        <w:rPr>
          <w:lang w:val="it-IT"/>
        </w:rPr>
        <w:t>S</w:t>
      </w:r>
      <w:r w:rsidR="00841658" w:rsidRPr="002B2EC0">
        <w:rPr>
          <w:lang w:val="it-IT"/>
        </w:rPr>
        <w:t xml:space="preserve"> </w:t>
      </w:r>
    </w:p>
    <w:p w14:paraId="23733256" w14:textId="77777777" w:rsidR="00841658" w:rsidRPr="002B2EC0" w:rsidRDefault="00841658">
      <w:pPr>
        <w:rPr>
          <w:lang w:val="it-IT"/>
        </w:rPr>
      </w:pPr>
    </w:p>
    <w:p w14:paraId="6F4DA1ED" w14:textId="3F1ABE14" w:rsidR="00841658" w:rsidRPr="002B2EC0" w:rsidRDefault="00841658">
      <w:pPr>
        <w:rPr>
          <w:lang w:val="it-IT"/>
        </w:rPr>
      </w:pPr>
      <w:r w:rsidRPr="002B2EC0">
        <w:rPr>
          <w:lang w:val="it-IT"/>
        </w:rPr>
        <w:t>1.</w:t>
      </w:r>
      <w:hyperlink r:id="rId4" w:history="1">
        <w:r w:rsidRPr="002B2EC0">
          <w:rPr>
            <w:rStyle w:val="Hyperlink"/>
            <w:lang w:val="it-IT"/>
          </w:rPr>
          <w:t>https://www.kaggle.com/datasets/aryashah2k/indian-medicinal-leaves-dataset</w:t>
        </w:r>
      </w:hyperlink>
    </w:p>
    <w:p w14:paraId="11C0EA8C" w14:textId="535BA20A" w:rsidR="00841658" w:rsidRPr="002B2EC0" w:rsidRDefault="00841658">
      <w:pPr>
        <w:rPr>
          <w:lang w:val="it-IT"/>
        </w:rPr>
      </w:pPr>
      <w:r w:rsidRPr="002B2EC0">
        <w:rPr>
          <w:lang w:val="it-IT"/>
        </w:rPr>
        <w:t>2.</w:t>
      </w:r>
      <w:hyperlink r:id="rId5" w:history="1">
        <w:r w:rsidRPr="002B2EC0">
          <w:rPr>
            <w:rStyle w:val="Hyperlink"/>
            <w:lang w:val="it-IT"/>
          </w:rPr>
          <w:t>https://data.mendeley.com/datasets/nnytj2v3n5/1</w:t>
        </w:r>
      </w:hyperlink>
    </w:p>
    <w:p w14:paraId="61C34CB3" w14:textId="77777777" w:rsidR="00841658" w:rsidRPr="002B2EC0" w:rsidRDefault="00841658">
      <w:pPr>
        <w:rPr>
          <w:lang w:val="it-IT"/>
        </w:rPr>
      </w:pPr>
    </w:p>
    <w:sectPr w:rsidR="00841658" w:rsidRPr="002B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8"/>
    <w:rsid w:val="002B2EC0"/>
    <w:rsid w:val="00431140"/>
    <w:rsid w:val="00480F1F"/>
    <w:rsid w:val="00825C86"/>
    <w:rsid w:val="00841658"/>
    <w:rsid w:val="008E7662"/>
    <w:rsid w:val="00921594"/>
    <w:rsid w:val="00C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807B"/>
  <w15:chartTrackingRefBased/>
  <w15:docId w15:val="{824AF54F-F8D8-408C-98CA-12BCC40C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mendeley.com/datasets/nnytj2v3n5/1" TargetMode="External"/><Relationship Id="rId4" Type="http://schemas.openxmlformats.org/officeDocument/2006/relationships/hyperlink" Target="https://www.kaggle.com/datasets/aryashah2k/indian-medicinal-leav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 kf</dc:creator>
  <cp:keywords/>
  <dc:description/>
  <cp:lastModifiedBy>ceg kf</cp:lastModifiedBy>
  <cp:revision>2</cp:revision>
  <dcterms:created xsi:type="dcterms:W3CDTF">2024-11-20T06:42:00Z</dcterms:created>
  <dcterms:modified xsi:type="dcterms:W3CDTF">2024-11-20T06:46:00Z</dcterms:modified>
</cp:coreProperties>
</file>