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gridCol w:w="1"/>
        <w:gridCol w:w="1"/>
        <w:gridCol w:w="1"/>
        <w:tblGridChange w:id="0">
          <w:tblGrid>
            <w:gridCol w:w="9360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Denominators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6"/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Video: </w:t>
            </w:r>
            <w:hyperlink r:id="rId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 Denominator.mp4</w:t>
              </w:r>
            </w:hyperlink>
            <w:r w:rsidDel="00000000" w:rsidR="00000000" w:rsidRPr="00000000">
              <w:fldChar w:fldCharType="begin"/>
              <w:instrText xml:space="preserve"> HYPERLINK "https://drive.google.com/file/d/1S_wgYHmUS6MJ4cDFZIm_189ser2exMGk/view?usp=drive_link"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Code:</w:t>
            </w:r>
            <w:hyperlink r:id="rId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https://github.com/akhare2007/denominators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gridCol w:w="1"/>
        <w:gridCol w:w="1"/>
        <w:gridCol w:w="1"/>
        <w:tblGridChange w:id="0">
          <w:tblGrid>
            <w:gridCol w:w="9360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6"/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Video: </w:t>
            </w:r>
            <w:hyperlink r:id="rId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 Green.MOV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Code:</w:t>
            </w:r>
            <w:hyperlink r:id="rId1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https://github.com/yuyanghu06/GreenTeamArchaeoHack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gridCol w:w="1"/>
        <w:gridCol w:w="1"/>
        <w:gridCol w:w="1"/>
        <w:tblGridChange w:id="0">
          <w:tblGrid>
            <w:gridCol w:w="9360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e0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3A1W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6"/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Video: </w:t>
            </w:r>
            <w:hyperlink r:id="rId1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    3A1W.mov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Code:</w:t>
            </w:r>
            <w:hyperlink r:id="rId13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https://github.com/hansel7121/Archaeohack-3A1W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gridCol w:w="1"/>
        <w:gridCol w:w="1"/>
        <w:gridCol w:w="1"/>
        <w:tblGridChange w:id="0">
          <w:tblGrid>
            <w:gridCol w:w="9360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Still 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6"/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Video: </w:t>
            </w:r>
            <w:hyperlink r:id="rId1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 Still Loading.mov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Code:</w:t>
            </w:r>
            <w:hyperlink r:id="rId1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https://github.com/KhalonManswell/ArchaeoHack-Group-Still-Loading/tree/main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gridCol w:w="1"/>
        <w:gridCol w:w="1"/>
        <w:gridCol w:w="1"/>
        <w:tblGridChange w:id="0">
          <w:tblGrid>
            <w:gridCol w:w="9360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404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6"/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Video: </w:t>
            </w:r>
            <w:hyperlink r:id="rId1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  404 found.mp4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Code:</w:t>
            </w:r>
            <w:hyperlink r:id="rId19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https://github.com/Cici-Z1ang/ArchaeoHack-Team-404-found/tree/main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Cici-Z1ang/ArchaeoHack-Team-404-found/tree/main" TargetMode="External"/><Relationship Id="rId11" Type="http://schemas.openxmlformats.org/officeDocument/2006/relationships/hyperlink" Target="https://github.com/yuyanghu06/GreenTeamArchaeoHack" TargetMode="External"/><Relationship Id="rId10" Type="http://schemas.openxmlformats.org/officeDocument/2006/relationships/hyperlink" Target="https://github.com/yuyanghu06/GreenTeamArchaeoHack" TargetMode="External"/><Relationship Id="rId13" Type="http://schemas.openxmlformats.org/officeDocument/2006/relationships/hyperlink" Target="https://github.com/hansel7121/Archaeohack-3A1W" TargetMode="External"/><Relationship Id="rId12" Type="http://schemas.openxmlformats.org/officeDocument/2006/relationships/hyperlink" Target="https://drive.google.com/file/d/1EkTu3aaJFRONlOJhJdDKmEEyfD5BfL8g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10XWvFDLwOp4xbych1KvFxXgovYALo7P/view?usp=drive_link" TargetMode="External"/><Relationship Id="rId15" Type="http://schemas.openxmlformats.org/officeDocument/2006/relationships/hyperlink" Target="https://drive.google.com/file/d/1PkqfxUTRiq3-h3DEpI4n5IDHpptrjCCZ/view?usp=drive_link" TargetMode="External"/><Relationship Id="rId14" Type="http://schemas.openxmlformats.org/officeDocument/2006/relationships/hyperlink" Target="https://github.com/hansel7121/Archaeohack-3A1W" TargetMode="External"/><Relationship Id="rId17" Type="http://schemas.openxmlformats.org/officeDocument/2006/relationships/hyperlink" Target="https://github.com/KhalonManswell/ArchaeoHack-Group-Still-Loading/tree/main" TargetMode="External"/><Relationship Id="rId16" Type="http://schemas.openxmlformats.org/officeDocument/2006/relationships/hyperlink" Target="https://github.com/KhalonManswell/ArchaeoHack-Group-Still-Loading/tree/main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Cici-Z1ang/ArchaeoHack-Team-404-found/tree/main" TargetMode="External"/><Relationship Id="rId6" Type="http://schemas.openxmlformats.org/officeDocument/2006/relationships/hyperlink" Target="https://drive.google.com/file/d/1S_wgYHmUS6MJ4cDFZIm_189ser2exMGk/view?usp=drive_link" TargetMode="External"/><Relationship Id="rId18" Type="http://schemas.openxmlformats.org/officeDocument/2006/relationships/hyperlink" Target="https://drive.google.com/file/d/1nOMz2NOJMQhe59mQdkLZGIKI1yTAVWta/view?usp=drive_link" TargetMode="External"/><Relationship Id="rId7" Type="http://schemas.openxmlformats.org/officeDocument/2006/relationships/hyperlink" Target="https://github.com/akhare2007/denominators" TargetMode="External"/><Relationship Id="rId8" Type="http://schemas.openxmlformats.org/officeDocument/2006/relationships/hyperlink" Target="https://github.com/akhare2007/denomina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