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5DF1D" w14:textId="6BFE9D9B"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AB5DD7" w:rsidRPr="00AB5DD7" w14:paraId="2CE97C69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1702AB67" w14:textId="78D90138" w:rsidR="00AB5DD7" w:rsidRPr="00AB5DD7" w:rsidRDefault="00C77172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</w:t>
            </w:r>
            <w:r>
              <w:rPr>
                <w:rFonts w:ascii="宋体" w:eastAsia="宋体" w:hAnsi="宋体"/>
                <w:sz w:val="24"/>
              </w:rPr>
              <w:t>1041026</w:t>
            </w:r>
          </w:p>
        </w:tc>
        <w:tc>
          <w:tcPr>
            <w:tcW w:w="1470" w:type="dxa"/>
            <w:gridSpan w:val="2"/>
            <w:vAlign w:val="center"/>
          </w:tcPr>
          <w:p w14:paraId="5C7644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403ADAD2" w14:textId="33ABC132" w:rsidR="00AB5DD7" w:rsidRPr="00AB5DD7" w:rsidRDefault="00C77172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杨飞远</w:t>
            </w:r>
          </w:p>
        </w:tc>
      </w:tr>
      <w:tr w:rsidR="00AB5DD7" w:rsidRPr="00AB5DD7" w14:paraId="7CDC983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456A4FC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5B040D0B" w14:textId="671EDCC1" w:rsidR="00AB5DD7" w:rsidRPr="00AB5DD7" w:rsidRDefault="00906F73" w:rsidP="00F44444">
            <w:pPr>
              <w:rPr>
                <w:rFonts w:ascii="宋体" w:eastAsia="宋体" w:hAnsi="宋体"/>
                <w:sz w:val="24"/>
              </w:rPr>
            </w:pPr>
            <w:r w:rsidRPr="00906F73">
              <w:rPr>
                <w:rFonts w:ascii="宋体" w:eastAsia="宋体" w:hAnsi="宋体" w:hint="eastAsia"/>
                <w:sz w:val="24"/>
              </w:rPr>
              <w:t>上海</w:t>
            </w:r>
          </w:p>
        </w:tc>
        <w:tc>
          <w:tcPr>
            <w:tcW w:w="1470" w:type="dxa"/>
            <w:gridSpan w:val="2"/>
            <w:vAlign w:val="center"/>
          </w:tcPr>
          <w:p w14:paraId="4575535C" w14:textId="650934E5" w:rsidR="00AB5DD7" w:rsidRPr="00AB5DD7" w:rsidRDefault="00F20AD3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</w:t>
            </w:r>
            <w:r w:rsidR="00AB5DD7" w:rsidRPr="00AB5DD7">
              <w:rPr>
                <w:rFonts w:ascii="宋体" w:eastAsia="宋体" w:hAnsi="宋体" w:hint="eastAsia"/>
                <w:sz w:val="24"/>
              </w:rPr>
              <w:t>专业</w:t>
            </w:r>
          </w:p>
        </w:tc>
        <w:tc>
          <w:tcPr>
            <w:tcW w:w="2895" w:type="dxa"/>
            <w:gridSpan w:val="3"/>
            <w:vAlign w:val="center"/>
          </w:tcPr>
          <w:p w14:paraId="410BCDA2" w14:textId="7DAB8A8F" w:rsidR="00AB5DD7" w:rsidRPr="00AB5DD7" w:rsidRDefault="00AB5DD7" w:rsidP="00F44444">
            <w:pPr>
              <w:rPr>
                <w:rFonts w:ascii="宋体" w:eastAsia="宋体" w:hAnsi="宋体"/>
                <w:sz w:val="24"/>
              </w:rPr>
            </w:pPr>
            <w:r w:rsidRPr="00906F73">
              <w:rPr>
                <w:rFonts w:ascii="宋体" w:eastAsia="宋体" w:hAnsi="宋体" w:hint="eastAsia"/>
                <w:sz w:val="24"/>
              </w:rPr>
              <w:t>企业经济学</w:t>
            </w:r>
          </w:p>
        </w:tc>
      </w:tr>
      <w:tr w:rsidR="00AB5DD7" w:rsidRPr="00AB5DD7" w14:paraId="7FA4B012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765DC541" w14:textId="7E061A72" w:rsidR="00AB5DD7" w:rsidRPr="00AB5DD7" w:rsidRDefault="00906F73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8117011341</w:t>
            </w:r>
          </w:p>
        </w:tc>
        <w:tc>
          <w:tcPr>
            <w:tcW w:w="1470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77B897CE" w14:textId="6FB5FE83" w:rsidR="00AB5DD7" w:rsidRPr="00AB5DD7" w:rsidRDefault="00906F73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</w:t>
            </w:r>
            <w:r>
              <w:rPr>
                <w:rFonts w:ascii="宋体" w:eastAsia="宋体" w:hAnsi="宋体"/>
                <w:sz w:val="24"/>
              </w:rPr>
              <w:t>57940544@</w:t>
            </w:r>
            <w:r>
              <w:rPr>
                <w:rFonts w:ascii="宋体" w:eastAsia="宋体" w:hAnsi="宋体" w:hint="eastAsia"/>
                <w:sz w:val="24"/>
              </w:rPr>
              <w:t>qq</w:t>
            </w:r>
            <w:r>
              <w:rPr>
                <w:rFonts w:ascii="宋体" w:eastAsia="宋体" w:hAnsi="宋体"/>
                <w:sz w:val="24"/>
              </w:rPr>
              <w:t>.com</w:t>
            </w:r>
          </w:p>
        </w:tc>
      </w:tr>
      <w:tr w:rsidR="00AB5DD7" w:rsidRPr="00AB5DD7" w14:paraId="72DFC7BD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423AEBCE" w14:textId="10B81D29" w:rsidR="00AB5DD7" w:rsidRPr="00AB5DD7" w:rsidRDefault="00906F73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郑州科技学院</w:t>
            </w:r>
          </w:p>
        </w:tc>
        <w:tc>
          <w:tcPr>
            <w:tcW w:w="1470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4D05CEEA" w14:textId="432E56EB" w:rsidR="00AB5DD7" w:rsidRPr="00AB5DD7" w:rsidRDefault="00906F73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机械设计制造及其自动化</w:t>
            </w:r>
          </w:p>
        </w:tc>
      </w:tr>
      <w:tr w:rsidR="00AB5DD7" w:rsidRPr="00AB5DD7" w14:paraId="6ED5862D" w14:textId="5AB179E1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3C5DA025" w14:textId="7DE60372" w:rsidR="00AB5DD7" w:rsidRPr="00AB5DD7" w:rsidRDefault="00906F73" w:rsidP="00AB5DD7">
            <w:pPr>
              <w:rPr>
                <w:rFonts w:ascii="宋体" w:eastAsia="宋体" w:hAnsi="宋体"/>
                <w:sz w:val="24"/>
              </w:rPr>
            </w:pPr>
            <w:r w:rsidRPr="00906F73">
              <w:rPr>
                <w:rFonts w:ascii="宋体" w:eastAsia="宋体" w:hAnsi="宋体" w:hint="eastAsia"/>
                <w:sz w:val="24"/>
              </w:rPr>
              <w:t>视若飞信息科技</w:t>
            </w:r>
            <w:r w:rsidRPr="00906F73">
              <w:rPr>
                <w:rFonts w:ascii="宋体" w:eastAsia="宋体" w:hAnsi="宋体"/>
                <w:sz w:val="24"/>
              </w:rPr>
              <w:t>有限公司</w:t>
            </w:r>
          </w:p>
        </w:tc>
        <w:tc>
          <w:tcPr>
            <w:tcW w:w="1470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r w:rsidRPr="00AB5DD7"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659D926A" w14:textId="3E3DAE05" w:rsidR="00AB5DD7" w:rsidRPr="00AB5DD7" w:rsidRDefault="00C33258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大数据开发</w:t>
            </w:r>
            <w:r w:rsidR="00906F73">
              <w:rPr>
                <w:rFonts w:ascii="宋体" w:eastAsia="宋体" w:hAnsi="宋体" w:hint="eastAsia"/>
                <w:sz w:val="24"/>
              </w:rPr>
              <w:t>工程师</w:t>
            </w:r>
          </w:p>
        </w:tc>
      </w:tr>
      <w:tr w:rsidR="00AB5DD7" w:rsidRPr="00AB5DD7" w14:paraId="326A982F" w14:textId="5ABB873D" w:rsidTr="00F20AD3">
        <w:trPr>
          <w:trHeight w:val="3520"/>
          <w:jc w:val="center"/>
        </w:trPr>
        <w:tc>
          <w:tcPr>
            <w:tcW w:w="2434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6740051A" w14:textId="0E0BB09A" w:rsidR="00AB5DD7" w:rsidRPr="00AB5DD7" w:rsidRDefault="00906F73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杨飞远，</w:t>
            </w:r>
            <w:r w:rsidR="00A97A48">
              <w:rPr>
                <w:rFonts w:ascii="宋体" w:eastAsia="宋体" w:hAnsi="宋体" w:hint="eastAsia"/>
                <w:sz w:val="24"/>
              </w:rPr>
              <w:t>男，</w:t>
            </w:r>
            <w:r>
              <w:rPr>
                <w:rFonts w:ascii="宋体" w:eastAsia="宋体" w:hAnsi="宋体" w:hint="eastAsia"/>
                <w:sz w:val="24"/>
              </w:rPr>
              <w:t>党员，大数据开发工程师，先后就职于河南日新信息技术有限公司，上海中信信息发展股份有限公司，上海寺冈电子有限公司，视若飞信息科技有限公司，</w:t>
            </w:r>
            <w:r w:rsidR="008C59E6">
              <w:rPr>
                <w:rFonts w:ascii="宋体" w:eastAsia="宋体" w:hAnsi="宋体" w:hint="eastAsia"/>
                <w:sz w:val="24"/>
              </w:rPr>
              <w:t>担任过开发组长，负责小组开发，研发项目。</w:t>
            </w:r>
          </w:p>
        </w:tc>
      </w:tr>
      <w:tr w:rsidR="00AB5DD7" w:rsidRPr="00AB5DD7" w14:paraId="05BD71A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F0D23AD" w14:textId="76C7E5D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116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3C35AA56" w14:textId="04B54692" w:rsidR="00AB5DD7" w:rsidRPr="00AB5DD7" w:rsidRDefault="00230D3E" w:rsidP="001C37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14:paraId="1BF87733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7E6FCD91" w14:textId="3F7D49EE" w:rsidR="00AB5DD7" w:rsidRPr="00AB5DD7" w:rsidRDefault="00230D3E" w:rsidP="001C37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618350BE" w14:textId="76A48A6A" w:rsidR="00AB5DD7" w:rsidRPr="00AB5DD7" w:rsidRDefault="00230D3E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843</w:t>
            </w:r>
          </w:p>
        </w:tc>
      </w:tr>
      <w:tr w:rsidR="00AB5DD7" w:rsidRPr="00AB5DD7" w14:paraId="49FD89DC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1996D1DB" w14:textId="71A6794C" w:rsidR="00AB5DD7" w:rsidRPr="00AB5DD7" w:rsidRDefault="00230D3E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疫情对部分行业</w:t>
            </w:r>
            <w:r w:rsidR="00DA168D">
              <w:rPr>
                <w:rFonts w:ascii="宋体" w:eastAsia="宋体" w:hAnsi="宋体" w:hint="eastAsia"/>
                <w:sz w:val="24"/>
              </w:rPr>
              <w:t>影响分析及未来发展研究</w:t>
            </w:r>
          </w:p>
        </w:tc>
      </w:tr>
      <w:tr w:rsidR="00AB5DD7" w:rsidRPr="00AB5DD7" w14:paraId="4B6E1E4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4832442C" w14:textId="115EACE3" w:rsidR="00AB5DD7" w:rsidRPr="00AB5DD7" w:rsidRDefault="00C7516F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上海科学普及出版社ISBN</w:t>
            </w:r>
            <w:r>
              <w:rPr>
                <w:rFonts w:ascii="宋体" w:eastAsia="宋体" w:hAnsi="宋体"/>
                <w:sz w:val="24"/>
              </w:rPr>
              <w:t xml:space="preserve"> 978-7-5427-6102-6</w:t>
            </w:r>
          </w:p>
        </w:tc>
      </w:tr>
      <w:tr w:rsidR="001D4ABC" w:rsidRPr="00AB5DD7" w14:paraId="7128894E" w14:textId="77777777" w:rsidTr="00F20AD3">
        <w:trPr>
          <w:trHeight w:val="3426"/>
          <w:jc w:val="center"/>
        </w:trPr>
        <w:tc>
          <w:tcPr>
            <w:tcW w:w="2434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7DBA5A56" w14:textId="099EA784" w:rsidR="00D45EB5" w:rsidRPr="00D45EB5" w:rsidRDefault="004F2F17" w:rsidP="00D45EB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基于2</w:t>
            </w:r>
            <w:r>
              <w:rPr>
                <w:rFonts w:ascii="宋体" w:eastAsia="宋体" w:hAnsi="宋体"/>
                <w:sz w:val="24"/>
              </w:rPr>
              <w:t>019</w:t>
            </w:r>
            <w:r>
              <w:rPr>
                <w:rFonts w:ascii="宋体" w:eastAsia="宋体" w:hAnsi="宋体" w:hint="eastAsia"/>
                <w:sz w:val="24"/>
              </w:rPr>
              <w:t>年1</w:t>
            </w:r>
            <w:r>
              <w:rPr>
                <w:rFonts w:ascii="宋体" w:eastAsia="宋体" w:hAnsi="宋体"/>
                <w:sz w:val="24"/>
              </w:rPr>
              <w:t>2</w:t>
            </w:r>
            <w:r>
              <w:rPr>
                <w:rFonts w:ascii="宋体" w:eastAsia="宋体" w:hAnsi="宋体" w:hint="eastAsia"/>
                <w:sz w:val="24"/>
              </w:rPr>
              <w:t>月8日，新冠疫情</w:t>
            </w:r>
            <w:r w:rsidR="00F33E0F">
              <w:rPr>
                <w:rFonts w:ascii="宋体" w:eastAsia="宋体" w:hAnsi="宋体" w:hint="eastAsia"/>
                <w:sz w:val="24"/>
              </w:rPr>
              <w:t>突发，部分行业</w:t>
            </w:r>
            <w:r w:rsidR="00BF2651">
              <w:rPr>
                <w:rFonts w:ascii="宋体" w:eastAsia="宋体" w:hAnsi="宋体" w:hint="eastAsia"/>
                <w:sz w:val="24"/>
              </w:rPr>
              <w:t>面临危机的同时也存在机遇</w:t>
            </w:r>
            <w:r w:rsidR="00F33E0F">
              <w:rPr>
                <w:rFonts w:ascii="宋体" w:eastAsia="宋体" w:hAnsi="宋体" w:hint="eastAsia"/>
                <w:sz w:val="24"/>
              </w:rPr>
              <w:t>，</w:t>
            </w:r>
            <w:r w:rsidR="00BF2651">
              <w:rPr>
                <w:rFonts w:ascii="宋体" w:eastAsia="宋体" w:hAnsi="宋体" w:hint="eastAsia"/>
                <w:sz w:val="24"/>
              </w:rPr>
              <w:t>尤其是旅游，餐饮，零售，互联网，</w:t>
            </w:r>
            <w:r w:rsidR="00F33E0F">
              <w:rPr>
                <w:rFonts w:ascii="宋体" w:eastAsia="宋体" w:hAnsi="宋体" w:hint="eastAsia"/>
                <w:sz w:val="24"/>
              </w:rPr>
              <w:t>对其过去、现状、未来发展进行分析形成指导性意见；总结已有经验和规律，从政府和企业两个角度提出危机应对的策略</w:t>
            </w:r>
            <w:r w:rsidR="001743F1">
              <w:rPr>
                <w:rFonts w:ascii="宋体" w:eastAsia="宋体" w:hAnsi="宋体" w:hint="eastAsia"/>
                <w:sz w:val="24"/>
              </w:rPr>
              <w:t>；</w:t>
            </w:r>
            <w:r w:rsidR="00F33E0F">
              <w:rPr>
                <w:rFonts w:ascii="宋体" w:eastAsia="宋体" w:hAnsi="宋体" w:hint="eastAsia"/>
                <w:sz w:val="24"/>
              </w:rPr>
              <w:t>促进这些行业疫后良性复苏</w:t>
            </w:r>
            <w:r w:rsidR="006260AD">
              <w:rPr>
                <w:rFonts w:ascii="宋体" w:eastAsia="宋体" w:hAnsi="宋体" w:hint="eastAsia"/>
                <w:sz w:val="24"/>
              </w:rPr>
              <w:t>，</w:t>
            </w:r>
            <w:r w:rsidR="001743F1">
              <w:rPr>
                <w:rFonts w:ascii="宋体" w:eastAsia="宋体" w:hAnsi="宋体" w:hint="eastAsia"/>
                <w:sz w:val="24"/>
              </w:rPr>
              <w:t>促进</w:t>
            </w:r>
            <w:r w:rsidR="006260AD">
              <w:rPr>
                <w:rFonts w:ascii="宋体" w:eastAsia="宋体" w:hAnsi="宋体" w:hint="eastAsia"/>
                <w:sz w:val="24"/>
              </w:rPr>
              <w:t>经济转入正轨。</w:t>
            </w:r>
          </w:p>
        </w:tc>
      </w:tr>
      <w:tr w:rsidR="00AB5DD7" w:rsidRPr="00AB5DD7" w14:paraId="20AE2C3E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7352078C" w14:textId="77777777" w:rsidR="00F20AD3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5A8B8E63" w14:textId="553F2A99" w:rsidR="00AB5DD7" w:rsidRPr="00AB5DD7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36E23F96" w14:textId="4B61C92A" w:rsidR="00AB5DD7" w:rsidRPr="00AB5DD7" w:rsidRDefault="00771617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企业大数据方向的研究</w:t>
            </w:r>
          </w:p>
        </w:tc>
      </w:tr>
      <w:tr w:rsidR="00AB5DD7" w:rsidRPr="00845838" w14:paraId="73D8F8D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7A05B95B" w14:textId="30AEC8F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48A4C2FB" w14:textId="42BE3C0E" w:rsidR="00AB5DD7" w:rsidRPr="00E60E50" w:rsidRDefault="00E60E50" w:rsidP="00807310">
            <w:pPr>
              <w:rPr>
                <w:rFonts w:ascii="宋体" w:eastAsia="宋体" w:hAnsi="宋体"/>
                <w:sz w:val="24"/>
                <w:szCs w:val="24"/>
              </w:rPr>
            </w:pPr>
            <w:r w:rsidRPr="00E60E50">
              <w:rPr>
                <w:rFonts w:ascii="宋体" w:eastAsia="宋体" w:hAnsi="宋体" w:hint="eastAsia"/>
                <w:color w:val="171A1D"/>
                <w:sz w:val="24"/>
                <w:szCs w:val="24"/>
              </w:rPr>
              <w:t>大数据分析能力对企业经济利润的影响研究</w:t>
            </w:r>
          </w:p>
        </w:tc>
      </w:tr>
    </w:tbl>
    <w:p w14:paraId="2B18AB10" w14:textId="143E4C88" w:rsidR="00AB5DD7" w:rsidRPr="00AB5DD7" w:rsidRDefault="00AB5DD7" w:rsidP="001F2172">
      <w:pPr>
        <w:ind w:firstLineChars="200" w:firstLine="422"/>
        <w:rPr>
          <w:rFonts w:ascii="宋体" w:eastAsia="宋体" w:hAnsi="宋体"/>
        </w:rPr>
      </w:pPr>
      <w:r w:rsidRPr="00AB5DD7">
        <w:rPr>
          <w:rFonts w:ascii="宋体" w:eastAsia="宋体" w:hAnsi="宋体" w:hint="eastAsia"/>
          <w:b/>
          <w:bCs/>
          <w:color w:val="FF0000"/>
        </w:rPr>
        <w:t>注：请认真填写各项信息，</w:t>
      </w:r>
      <w:r w:rsidR="00F20AD3">
        <w:rPr>
          <w:rFonts w:ascii="宋体" w:eastAsia="宋体" w:hAnsi="宋体" w:hint="eastAsia"/>
          <w:b/>
          <w:bCs/>
          <w:color w:val="FF0000"/>
        </w:rPr>
        <w:t>不要改变表格格式.</w:t>
      </w:r>
    </w:p>
    <w:sectPr w:rsidR="00AB5DD7" w:rsidRPr="00AB5DD7" w:rsidSect="00F20AD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F4154" w14:textId="77777777" w:rsidR="0028412C" w:rsidRDefault="0028412C" w:rsidP="00F20AD3">
      <w:r>
        <w:separator/>
      </w:r>
    </w:p>
  </w:endnote>
  <w:endnote w:type="continuationSeparator" w:id="0">
    <w:p w14:paraId="657DDDF3" w14:textId="77777777" w:rsidR="0028412C" w:rsidRDefault="0028412C" w:rsidP="00F2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C5357" w14:textId="77777777" w:rsidR="0028412C" w:rsidRDefault="0028412C" w:rsidP="00F20AD3">
      <w:r>
        <w:separator/>
      </w:r>
    </w:p>
  </w:footnote>
  <w:footnote w:type="continuationSeparator" w:id="0">
    <w:p w14:paraId="4CCA4BC3" w14:textId="77777777" w:rsidR="0028412C" w:rsidRDefault="0028412C" w:rsidP="00F20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D7"/>
    <w:rsid w:val="00037614"/>
    <w:rsid w:val="000D616E"/>
    <w:rsid w:val="00111AC2"/>
    <w:rsid w:val="00124C10"/>
    <w:rsid w:val="00156B2B"/>
    <w:rsid w:val="001743F1"/>
    <w:rsid w:val="001B005A"/>
    <w:rsid w:val="001C3791"/>
    <w:rsid w:val="001D4ABC"/>
    <w:rsid w:val="001E5630"/>
    <w:rsid w:val="001F2172"/>
    <w:rsid w:val="00211AE6"/>
    <w:rsid w:val="00230D3E"/>
    <w:rsid w:val="0028412C"/>
    <w:rsid w:val="002F09FA"/>
    <w:rsid w:val="003007A6"/>
    <w:rsid w:val="003032FB"/>
    <w:rsid w:val="00322584"/>
    <w:rsid w:val="003C213C"/>
    <w:rsid w:val="003C618A"/>
    <w:rsid w:val="003D7A00"/>
    <w:rsid w:val="00410D3F"/>
    <w:rsid w:val="004824A0"/>
    <w:rsid w:val="004A0335"/>
    <w:rsid w:val="004F2F17"/>
    <w:rsid w:val="00556D05"/>
    <w:rsid w:val="006260AD"/>
    <w:rsid w:val="00670597"/>
    <w:rsid w:val="00681F46"/>
    <w:rsid w:val="006D0631"/>
    <w:rsid w:val="006D6238"/>
    <w:rsid w:val="00744A94"/>
    <w:rsid w:val="00761113"/>
    <w:rsid w:val="00771617"/>
    <w:rsid w:val="007A2F42"/>
    <w:rsid w:val="00807310"/>
    <w:rsid w:val="00833A83"/>
    <w:rsid w:val="00845838"/>
    <w:rsid w:val="00865EB5"/>
    <w:rsid w:val="008C59E6"/>
    <w:rsid w:val="0090617E"/>
    <w:rsid w:val="00906F73"/>
    <w:rsid w:val="00923839"/>
    <w:rsid w:val="009C248D"/>
    <w:rsid w:val="009D0666"/>
    <w:rsid w:val="009F5BCE"/>
    <w:rsid w:val="00A32456"/>
    <w:rsid w:val="00A77103"/>
    <w:rsid w:val="00A97A48"/>
    <w:rsid w:val="00AB5DD7"/>
    <w:rsid w:val="00BF2651"/>
    <w:rsid w:val="00C33258"/>
    <w:rsid w:val="00C66BB5"/>
    <w:rsid w:val="00C7516F"/>
    <w:rsid w:val="00C75232"/>
    <w:rsid w:val="00C77172"/>
    <w:rsid w:val="00C814D8"/>
    <w:rsid w:val="00D45EB5"/>
    <w:rsid w:val="00D9328C"/>
    <w:rsid w:val="00DA168D"/>
    <w:rsid w:val="00E60E50"/>
    <w:rsid w:val="00E84CB1"/>
    <w:rsid w:val="00EB0B82"/>
    <w:rsid w:val="00F20AD3"/>
    <w:rsid w:val="00F33E0F"/>
    <w:rsid w:val="00F66858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A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A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3348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1372327465@qq.com</cp:lastModifiedBy>
  <cp:revision>54</cp:revision>
  <dcterms:created xsi:type="dcterms:W3CDTF">2021-01-20T08:38:00Z</dcterms:created>
  <dcterms:modified xsi:type="dcterms:W3CDTF">2021-12-25T13:44:00Z</dcterms:modified>
</cp:coreProperties>
</file>