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4AC8D" w14:textId="77777777" w:rsidR="00F9166F" w:rsidRPr="00F9166F" w:rsidRDefault="00F9166F" w:rsidP="00F9166F">
      <w:pPr>
        <w:rPr>
          <w:rFonts w:ascii="宋体" w:eastAsia="宋体" w:hAnsi="宋体"/>
          <w:sz w:val="44"/>
          <w:szCs w:val="44"/>
        </w:rPr>
      </w:pPr>
    </w:p>
    <w:p w14:paraId="5C9C93E8" w14:textId="77777777" w:rsidR="00F9166F" w:rsidRPr="00F9166F" w:rsidRDefault="00F9166F" w:rsidP="00F9166F">
      <w:pPr>
        <w:rPr>
          <w:rFonts w:ascii="宋体" w:eastAsia="宋体" w:hAnsi="宋体"/>
          <w:sz w:val="44"/>
          <w:szCs w:val="44"/>
        </w:rPr>
      </w:pPr>
    </w:p>
    <w:p w14:paraId="7DE320B1" w14:textId="77777777" w:rsidR="00F9166F" w:rsidRPr="00F9166F" w:rsidRDefault="00F9166F" w:rsidP="00F9166F">
      <w:pPr>
        <w:rPr>
          <w:rFonts w:ascii="宋体" w:eastAsia="宋体" w:hAnsi="宋体"/>
          <w:sz w:val="44"/>
          <w:szCs w:val="44"/>
        </w:rPr>
      </w:pPr>
    </w:p>
    <w:p w14:paraId="0D6A1858" w14:textId="03A1FD13" w:rsidR="00F9166F" w:rsidRDefault="00F9166F" w:rsidP="00F9166F">
      <w:pPr>
        <w:jc w:val="center"/>
        <w:rPr>
          <w:rFonts w:ascii="宋体" w:eastAsia="宋体" w:hAnsi="宋体"/>
          <w:sz w:val="44"/>
          <w:szCs w:val="44"/>
        </w:rPr>
      </w:pPr>
      <w:r w:rsidRPr="00F9166F">
        <w:rPr>
          <w:rFonts w:ascii="宋体" w:eastAsia="宋体" w:hAnsi="宋体"/>
          <w:noProof/>
          <w:sz w:val="44"/>
          <w:szCs w:val="44"/>
        </w:rPr>
        <w:drawing>
          <wp:inline distT="0" distB="0" distL="0" distR="0" wp14:anchorId="0FC0584D" wp14:editId="61084BA0">
            <wp:extent cx="2357422" cy="571481"/>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7" cstate="print"/>
                    <a:stretch>
                      <a:fillRect/>
                    </a:stretch>
                  </pic:blipFill>
                  <pic:spPr>
                    <a:xfrm>
                      <a:off x="0" y="0"/>
                      <a:ext cx="2357422" cy="571481"/>
                    </a:xfrm>
                    <a:prstGeom prst="rect">
                      <a:avLst/>
                    </a:prstGeom>
                  </pic:spPr>
                </pic:pic>
              </a:graphicData>
            </a:graphic>
          </wp:inline>
        </w:drawing>
      </w:r>
    </w:p>
    <w:p w14:paraId="78767C6B" w14:textId="77777777" w:rsidR="00F9166F" w:rsidRPr="00F9166F" w:rsidRDefault="00F9166F" w:rsidP="00F9166F">
      <w:pPr>
        <w:jc w:val="center"/>
        <w:rPr>
          <w:rFonts w:ascii="宋体" w:eastAsia="宋体" w:hAnsi="宋体"/>
          <w:sz w:val="44"/>
          <w:szCs w:val="44"/>
        </w:rPr>
      </w:pPr>
    </w:p>
    <w:p w14:paraId="3A34AD2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中国人民大学经济学院以研究生毕业同等学力</w:t>
      </w:r>
    </w:p>
    <w:p w14:paraId="11E2979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申请硕士学位论文写作报告</w:t>
      </w:r>
    </w:p>
    <w:p w14:paraId="3CDD6194" w14:textId="77777777" w:rsidR="00F9166F" w:rsidRPr="00F9166F" w:rsidRDefault="00F9166F" w:rsidP="00F9166F">
      <w:pPr>
        <w:jc w:val="center"/>
        <w:rPr>
          <w:rFonts w:ascii="宋体" w:eastAsia="宋体" w:hAnsi="宋体"/>
          <w:sz w:val="44"/>
          <w:szCs w:val="44"/>
        </w:rPr>
      </w:pPr>
    </w:p>
    <w:p w14:paraId="13F544AF" w14:textId="77777777" w:rsidR="00F9166F" w:rsidRPr="00F9166F" w:rsidRDefault="00F9166F" w:rsidP="00F9166F">
      <w:pPr>
        <w:rPr>
          <w:rFonts w:ascii="宋体" w:eastAsia="宋体" w:hAnsi="宋体"/>
          <w:sz w:val="44"/>
          <w:szCs w:val="44"/>
        </w:rPr>
      </w:pPr>
    </w:p>
    <w:p w14:paraId="43589FDA" w14:textId="77777777" w:rsidR="00F9166F" w:rsidRPr="00F9166F" w:rsidRDefault="00F9166F" w:rsidP="00F9166F">
      <w:pPr>
        <w:rPr>
          <w:rFonts w:ascii="宋体" w:eastAsia="宋体" w:hAnsi="宋体"/>
          <w:sz w:val="44"/>
          <w:szCs w:val="44"/>
        </w:rPr>
      </w:pPr>
    </w:p>
    <w:p w14:paraId="2A9DFAD5" w14:textId="59FB69AD"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姓</w:t>
      </w:r>
      <w:r>
        <w:rPr>
          <w:rFonts w:ascii="宋体" w:eastAsia="宋体" w:hAnsi="宋体" w:hint="eastAsia"/>
          <w:sz w:val="32"/>
          <w:szCs w:val="32"/>
        </w:rPr>
        <w:t xml:space="preserve"> </w:t>
      </w:r>
      <w:r>
        <w:rPr>
          <w:rFonts w:ascii="宋体" w:eastAsia="宋体" w:hAnsi="宋体"/>
          <w:sz w:val="32"/>
          <w:szCs w:val="32"/>
        </w:rPr>
        <w:t xml:space="preserve">   </w:t>
      </w:r>
      <w:r w:rsidRPr="00F9166F">
        <w:rPr>
          <w:rFonts w:ascii="宋体" w:eastAsia="宋体" w:hAnsi="宋体" w:hint="eastAsia"/>
          <w:sz w:val="32"/>
          <w:szCs w:val="32"/>
        </w:rPr>
        <w:t>名：</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B618BD">
        <w:rPr>
          <w:rFonts w:ascii="宋体" w:eastAsia="宋体" w:hAnsi="宋体" w:hint="eastAsia"/>
          <w:sz w:val="32"/>
          <w:szCs w:val="32"/>
          <w:u w:val="single"/>
        </w:rPr>
        <w:t>方静</w:t>
      </w:r>
      <w:r w:rsidR="00B618BD">
        <w:rPr>
          <w:rFonts w:ascii="宋体" w:eastAsia="宋体" w:hAnsi="宋体"/>
          <w:sz w:val="32"/>
          <w:szCs w:val="32"/>
          <w:u w:val="single"/>
        </w:rPr>
        <w:tab/>
      </w:r>
      <w:r w:rsidRPr="00F9166F">
        <w:rPr>
          <w:rFonts w:ascii="宋体" w:eastAsia="宋体" w:hAnsi="宋体"/>
          <w:sz w:val="32"/>
          <w:szCs w:val="32"/>
          <w:u w:val="single"/>
        </w:rPr>
        <w:t xml:space="preserve">            </w:t>
      </w:r>
    </w:p>
    <w:p w14:paraId="09AC859D" w14:textId="0BB9D113"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资格证号：</w:t>
      </w:r>
      <w:r w:rsidRPr="00F9166F">
        <w:rPr>
          <w:rFonts w:ascii="宋体" w:eastAsia="宋体" w:hAnsi="宋体" w:hint="eastAsia"/>
          <w:sz w:val="32"/>
          <w:szCs w:val="32"/>
          <w:u w:val="single"/>
        </w:rPr>
        <w:t xml:space="preserve"> </w:t>
      </w:r>
      <w:r w:rsidR="00B618BD">
        <w:rPr>
          <w:rFonts w:ascii="宋体" w:eastAsia="宋体" w:hAnsi="宋体"/>
          <w:sz w:val="32"/>
          <w:szCs w:val="32"/>
          <w:u w:val="single"/>
        </w:rPr>
        <w:t>81040128</w:t>
      </w:r>
      <w:r w:rsidRPr="00F9166F">
        <w:rPr>
          <w:rFonts w:ascii="宋体" w:eastAsia="宋体" w:hAnsi="宋体"/>
          <w:sz w:val="32"/>
          <w:szCs w:val="32"/>
          <w:u w:val="single"/>
        </w:rPr>
        <w:t xml:space="preserve">              </w:t>
      </w:r>
    </w:p>
    <w:p w14:paraId="3A8E8F68" w14:textId="22548445"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专业名称：</w:t>
      </w:r>
      <w:r w:rsidR="002E0557">
        <w:rPr>
          <w:rFonts w:ascii="宋体" w:eastAsia="宋体" w:hAnsi="宋体" w:hint="eastAsia"/>
          <w:sz w:val="32"/>
          <w:szCs w:val="32"/>
          <w:u w:val="single"/>
        </w:rPr>
        <w:t>世界经济专业</w:t>
      </w:r>
      <w:r w:rsidRPr="00F9166F">
        <w:rPr>
          <w:rFonts w:ascii="宋体" w:eastAsia="宋体" w:hAnsi="宋体"/>
          <w:sz w:val="32"/>
          <w:szCs w:val="32"/>
          <w:u w:val="single"/>
        </w:rPr>
        <w:t xml:space="preserve">        </w:t>
      </w:r>
    </w:p>
    <w:p w14:paraId="70A331A4" w14:textId="4188FAD7" w:rsidR="00F9166F" w:rsidRPr="00B618BD" w:rsidRDefault="00F9166F" w:rsidP="002E0557">
      <w:pPr>
        <w:spacing w:line="720" w:lineRule="auto"/>
        <w:rPr>
          <w:rFonts w:ascii="宋体" w:eastAsia="宋体" w:hAnsi="宋体"/>
          <w:sz w:val="32"/>
          <w:szCs w:val="32"/>
          <w:u w:val="single"/>
        </w:rPr>
      </w:pPr>
      <w:r w:rsidRPr="00F9166F">
        <w:rPr>
          <w:rFonts w:ascii="宋体" w:eastAsia="宋体" w:hAnsi="宋体" w:hint="eastAsia"/>
          <w:sz w:val="32"/>
          <w:szCs w:val="32"/>
        </w:rPr>
        <w:t>拟定学位论文题目：</w:t>
      </w:r>
      <w:r w:rsidRPr="00F9166F">
        <w:rPr>
          <w:rFonts w:ascii="宋体" w:eastAsia="宋体" w:hAnsi="宋体" w:hint="eastAsia"/>
          <w:sz w:val="32"/>
          <w:szCs w:val="32"/>
          <w:u w:val="single"/>
        </w:rPr>
        <w:t xml:space="preserve"> </w:t>
      </w:r>
      <w:r w:rsidR="00B618BD">
        <w:rPr>
          <w:rFonts w:ascii="宋体" w:eastAsia="宋体" w:hAnsi="宋体" w:hint="eastAsia"/>
          <w:sz w:val="32"/>
          <w:szCs w:val="32"/>
          <w:u w:val="single"/>
        </w:rPr>
        <w:t>我国金融对外开放对中国经济增长的影响研究</w:t>
      </w:r>
      <w:r w:rsidRPr="00F9166F">
        <w:rPr>
          <w:rFonts w:ascii="宋体" w:eastAsia="宋体" w:hAnsi="宋体"/>
          <w:sz w:val="32"/>
          <w:szCs w:val="32"/>
          <w:u w:val="single"/>
        </w:rPr>
        <w:t xml:space="preserve">  </w:t>
      </w:r>
    </w:p>
    <w:p w14:paraId="18CA500C" w14:textId="7D0F97BA"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报告日期：</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B618BD">
        <w:rPr>
          <w:rFonts w:ascii="宋体" w:eastAsia="宋体" w:hAnsi="宋体"/>
          <w:sz w:val="32"/>
          <w:szCs w:val="32"/>
          <w:u w:val="single"/>
        </w:rPr>
        <w:t>2021-12-31</w:t>
      </w:r>
      <w:r w:rsidRPr="00F9166F">
        <w:rPr>
          <w:rFonts w:ascii="宋体" w:eastAsia="宋体" w:hAnsi="宋体"/>
          <w:sz w:val="32"/>
          <w:szCs w:val="32"/>
          <w:u w:val="single"/>
        </w:rPr>
        <w:t xml:space="preserve">            </w:t>
      </w:r>
    </w:p>
    <w:p w14:paraId="098C1502" w14:textId="53A1C699" w:rsidR="00F66126" w:rsidRDefault="00F66126">
      <w:pPr>
        <w:rPr>
          <w:rFonts w:ascii="宋体" w:eastAsia="宋体" w:hAnsi="宋体"/>
          <w:sz w:val="32"/>
          <w:szCs w:val="32"/>
        </w:rPr>
      </w:pPr>
    </w:p>
    <w:p w14:paraId="004CC756" w14:textId="1C87CE77" w:rsidR="0037006F" w:rsidRDefault="0037006F">
      <w:pPr>
        <w:rPr>
          <w:rFonts w:ascii="宋体" w:eastAsia="宋体" w:hAnsi="宋体"/>
          <w:sz w:val="32"/>
          <w:szCs w:val="32"/>
        </w:rPr>
      </w:pPr>
    </w:p>
    <w:p w14:paraId="210862C2" w14:textId="1F6301EB" w:rsidR="0037006F" w:rsidRDefault="0037006F">
      <w:pPr>
        <w:rPr>
          <w:rFonts w:ascii="宋体" w:eastAsia="宋体" w:hAnsi="宋体"/>
          <w:sz w:val="32"/>
          <w:szCs w:val="32"/>
        </w:rPr>
      </w:pPr>
    </w:p>
    <w:p w14:paraId="344D4659" w14:textId="1390A418" w:rsidR="002E0557" w:rsidRDefault="002E0557">
      <w:pPr>
        <w:rPr>
          <w:rFonts w:ascii="宋体" w:eastAsia="宋体" w:hAnsi="宋体"/>
          <w:sz w:val="32"/>
          <w:szCs w:val="32"/>
        </w:rPr>
      </w:pPr>
    </w:p>
    <w:p w14:paraId="2EF3E571" w14:textId="77777777" w:rsidR="002E0557" w:rsidRDefault="002E0557">
      <w:pPr>
        <w:rPr>
          <w:rFonts w:ascii="宋体" w:eastAsia="宋体" w:hAnsi="宋体"/>
          <w:sz w:val="32"/>
          <w:szCs w:val="32"/>
        </w:rPr>
      </w:pPr>
    </w:p>
    <w:p w14:paraId="4436E69F" w14:textId="77777777" w:rsidR="004D5DA9" w:rsidRDefault="004D5DA9" w:rsidP="004D5DA9">
      <w:pPr>
        <w:rPr>
          <w:rFonts w:ascii="宋体" w:eastAsia="宋体" w:hAnsi="宋体"/>
          <w:sz w:val="32"/>
          <w:szCs w:val="32"/>
        </w:rPr>
      </w:pPr>
      <w:r>
        <w:rPr>
          <w:rFonts w:ascii="宋体" w:eastAsia="宋体" w:hAnsi="宋体" w:hint="eastAsia"/>
          <w:sz w:val="32"/>
          <w:szCs w:val="32"/>
        </w:rPr>
        <w:lastRenderedPageBreak/>
        <w:t>一、选题依据</w:t>
      </w:r>
    </w:p>
    <w:tbl>
      <w:tblPr>
        <w:tblStyle w:val="a4"/>
        <w:tblW w:w="0" w:type="auto"/>
        <w:tblLook w:val="04A0" w:firstRow="1" w:lastRow="0" w:firstColumn="1" w:lastColumn="0" w:noHBand="0" w:noVBand="1"/>
      </w:tblPr>
      <w:tblGrid>
        <w:gridCol w:w="9344"/>
      </w:tblGrid>
      <w:tr w:rsidR="00C50C1E" w:rsidRPr="004D5DA9" w14:paraId="5F98F4F2" w14:textId="77777777" w:rsidTr="00C50C1E">
        <w:trPr>
          <w:trHeight w:val="13119"/>
        </w:trPr>
        <w:tc>
          <w:tcPr>
            <w:tcW w:w="9344" w:type="dxa"/>
          </w:tcPr>
          <w:p w14:paraId="1BE96DA5" w14:textId="3E88C95A" w:rsidR="00C50C1E" w:rsidRDefault="00C50C1E" w:rsidP="00C50C1E">
            <w:pPr>
              <w:rPr>
                <w:rFonts w:ascii="宋体" w:eastAsia="宋体" w:hAnsi="宋体"/>
                <w:color w:val="FF0000"/>
                <w:sz w:val="24"/>
                <w:szCs w:val="24"/>
              </w:rPr>
            </w:pPr>
            <w:r w:rsidRPr="004D5DA9">
              <w:rPr>
                <w:rFonts w:ascii="宋体" w:eastAsia="宋体" w:hAnsi="宋体" w:hint="eastAsia"/>
                <w:sz w:val="24"/>
                <w:szCs w:val="24"/>
              </w:rPr>
              <w:t>1</w:t>
            </w:r>
            <w:r w:rsidRPr="004D5DA9">
              <w:rPr>
                <w:rFonts w:ascii="宋体" w:eastAsia="宋体" w:hAnsi="宋体"/>
                <w:sz w:val="24"/>
                <w:szCs w:val="24"/>
              </w:rPr>
              <w:t>.</w:t>
            </w:r>
            <w:r w:rsidRPr="004D5DA9">
              <w:rPr>
                <w:rFonts w:ascii="宋体" w:eastAsia="宋体" w:hAnsi="宋体" w:hint="eastAsia"/>
                <w:sz w:val="24"/>
                <w:szCs w:val="24"/>
              </w:rPr>
              <w:t>目的及意义（</w:t>
            </w:r>
            <w:r w:rsidR="008D0F26">
              <w:rPr>
                <w:rFonts w:ascii="宋体" w:eastAsia="宋体" w:hAnsi="宋体"/>
                <w:sz w:val="24"/>
                <w:szCs w:val="24"/>
              </w:rPr>
              <w:t>8</w:t>
            </w:r>
            <w:r w:rsidRPr="004D5DA9">
              <w:rPr>
                <w:rFonts w:ascii="宋体" w:eastAsia="宋体" w:hAnsi="宋体"/>
                <w:sz w:val="24"/>
                <w:szCs w:val="24"/>
              </w:rPr>
              <w:t>00</w:t>
            </w:r>
            <w:r w:rsidRPr="004D5DA9">
              <w:rPr>
                <w:rFonts w:ascii="宋体" w:eastAsia="宋体" w:hAnsi="宋体" w:hint="eastAsia"/>
                <w:sz w:val="24"/>
                <w:szCs w:val="24"/>
              </w:rPr>
              <w:t>字以内）</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w:t>
            </w:r>
            <w:r w:rsidRPr="004D5DA9">
              <w:rPr>
                <w:rFonts w:ascii="宋体" w:eastAsia="宋体" w:hAnsi="宋体" w:hint="eastAsia"/>
                <w:color w:val="FF0000"/>
                <w:sz w:val="24"/>
                <w:szCs w:val="24"/>
              </w:rPr>
              <w:t>阐述选题要解决什么问题，</w:t>
            </w:r>
            <w:r w:rsidR="008D0F26">
              <w:rPr>
                <w:rFonts w:ascii="宋体" w:eastAsia="宋体" w:hAnsi="宋体" w:hint="eastAsia"/>
                <w:color w:val="FF0000"/>
                <w:sz w:val="24"/>
                <w:szCs w:val="24"/>
              </w:rPr>
              <w:t>选题</w:t>
            </w:r>
            <w:r w:rsidRPr="004D5DA9">
              <w:rPr>
                <w:rFonts w:ascii="宋体" w:eastAsia="宋体" w:hAnsi="宋体" w:hint="eastAsia"/>
                <w:color w:val="FF0000"/>
                <w:sz w:val="24"/>
                <w:szCs w:val="24"/>
              </w:rPr>
              <w:t>有</w:t>
            </w:r>
            <w:r w:rsidR="008D0F26">
              <w:rPr>
                <w:rFonts w:ascii="宋体" w:eastAsia="宋体" w:hAnsi="宋体" w:hint="eastAsia"/>
                <w:color w:val="FF0000"/>
                <w:sz w:val="24"/>
                <w:szCs w:val="24"/>
              </w:rPr>
              <w:t>何</w:t>
            </w:r>
            <w:r w:rsidRPr="004D5DA9">
              <w:rPr>
                <w:rFonts w:ascii="宋体" w:eastAsia="宋体" w:hAnsi="宋体" w:hint="eastAsia"/>
                <w:color w:val="FF0000"/>
                <w:sz w:val="24"/>
                <w:szCs w:val="24"/>
              </w:rPr>
              <w:t>理论和现实意义）</w:t>
            </w:r>
          </w:p>
          <w:p w14:paraId="16EF763A" w14:textId="6312A19E" w:rsidR="004D5DA9" w:rsidRDefault="005D337F" w:rsidP="00C50C1E">
            <w:pPr>
              <w:rPr>
                <w:rFonts w:ascii="宋体" w:eastAsia="宋体" w:hAnsi="宋体"/>
                <w:sz w:val="24"/>
                <w:szCs w:val="24"/>
              </w:rPr>
            </w:pPr>
            <w:r>
              <w:rPr>
                <w:rFonts w:ascii="宋体" w:eastAsia="宋体" w:hAnsi="宋体" w:hint="eastAsia"/>
                <w:sz w:val="24"/>
                <w:szCs w:val="24"/>
              </w:rPr>
              <w:t>一、研究目的</w:t>
            </w:r>
          </w:p>
          <w:p w14:paraId="5CCF0F53" w14:textId="094D8913" w:rsidR="00975300" w:rsidRDefault="004E3784" w:rsidP="00C50C1E">
            <w:pPr>
              <w:rPr>
                <w:rFonts w:ascii="宋体" w:eastAsia="宋体" w:hAnsi="宋体"/>
                <w:sz w:val="24"/>
                <w:szCs w:val="24"/>
              </w:rPr>
            </w:pPr>
            <w:r>
              <w:rPr>
                <w:rFonts w:ascii="宋体" w:eastAsia="宋体" w:hAnsi="宋体" w:hint="eastAsia"/>
                <w:sz w:val="24"/>
                <w:szCs w:val="24"/>
              </w:rPr>
              <w:t>1、总结金融对外开放和经济增长的相关概念及理论基础，分析金融对外开放对经济增长的影响</w:t>
            </w:r>
            <w:r w:rsidR="001A5576">
              <w:rPr>
                <w:rFonts w:ascii="宋体" w:eastAsia="宋体" w:hAnsi="宋体" w:hint="eastAsia"/>
                <w:sz w:val="24"/>
                <w:szCs w:val="24"/>
              </w:rPr>
              <w:t>机制</w:t>
            </w:r>
          </w:p>
          <w:p w14:paraId="1A52C488" w14:textId="5EC48A19" w:rsidR="004E3784" w:rsidRDefault="004E3784" w:rsidP="00C50C1E">
            <w:pPr>
              <w:rPr>
                <w:rFonts w:ascii="宋体" w:eastAsia="宋体" w:hAnsi="宋体"/>
                <w:sz w:val="24"/>
                <w:szCs w:val="24"/>
              </w:rPr>
            </w:pPr>
            <w:r>
              <w:rPr>
                <w:rFonts w:ascii="宋体" w:eastAsia="宋体" w:hAnsi="宋体" w:hint="eastAsia"/>
                <w:sz w:val="24"/>
                <w:szCs w:val="24"/>
              </w:rPr>
              <w:t>2、研究我国金融对外开放影响经济增长的历史进程与现状，并提出我国进一步金融对外开放的方式选择</w:t>
            </w:r>
          </w:p>
          <w:p w14:paraId="34F2C483" w14:textId="4B00B74F" w:rsidR="004E3784" w:rsidRDefault="004E3784" w:rsidP="00C50C1E">
            <w:pPr>
              <w:rPr>
                <w:rFonts w:ascii="宋体" w:eastAsia="宋体" w:hAnsi="宋体"/>
                <w:sz w:val="24"/>
                <w:szCs w:val="24"/>
              </w:rPr>
            </w:pPr>
            <w:r>
              <w:rPr>
                <w:rFonts w:ascii="宋体" w:eastAsia="宋体" w:hAnsi="宋体" w:hint="eastAsia"/>
                <w:sz w:val="24"/>
                <w:szCs w:val="24"/>
              </w:rPr>
              <w:t>3、实证研究，</w:t>
            </w:r>
            <w:r w:rsidR="001A5576">
              <w:rPr>
                <w:rFonts w:ascii="宋体" w:eastAsia="宋体" w:hAnsi="宋体" w:hint="eastAsia"/>
                <w:sz w:val="24"/>
                <w:szCs w:val="24"/>
              </w:rPr>
              <w:t>证实</w:t>
            </w:r>
            <w:r>
              <w:rPr>
                <w:rFonts w:ascii="宋体" w:eastAsia="宋体" w:hAnsi="宋体" w:hint="eastAsia"/>
                <w:sz w:val="24"/>
                <w:szCs w:val="24"/>
              </w:rPr>
              <w:t>我国金融对外开放对经济增长的促进作用，并提出进一步金融对外开放的时机选择</w:t>
            </w:r>
          </w:p>
          <w:p w14:paraId="05C45496" w14:textId="02703E2B" w:rsidR="004E3784" w:rsidRDefault="004E3784" w:rsidP="00C50C1E">
            <w:pPr>
              <w:rPr>
                <w:rFonts w:ascii="宋体" w:eastAsia="宋体" w:hAnsi="宋体"/>
                <w:sz w:val="24"/>
                <w:szCs w:val="24"/>
              </w:rPr>
            </w:pPr>
            <w:r>
              <w:rPr>
                <w:rFonts w:ascii="宋体" w:eastAsia="宋体" w:hAnsi="宋体" w:hint="eastAsia"/>
                <w:sz w:val="24"/>
                <w:szCs w:val="24"/>
              </w:rPr>
              <w:t>4、</w:t>
            </w:r>
            <w:r w:rsidR="00B21479">
              <w:rPr>
                <w:rFonts w:ascii="宋体" w:eastAsia="宋体" w:hAnsi="宋体" w:hint="eastAsia"/>
                <w:sz w:val="24"/>
                <w:szCs w:val="24"/>
              </w:rPr>
              <w:t>就金融对外开放</w:t>
            </w:r>
            <w:r>
              <w:rPr>
                <w:rFonts w:ascii="宋体" w:eastAsia="宋体" w:hAnsi="宋体" w:hint="eastAsia"/>
                <w:sz w:val="24"/>
                <w:szCs w:val="24"/>
              </w:rPr>
              <w:t>提出</w:t>
            </w:r>
            <w:r w:rsidR="00B21479">
              <w:rPr>
                <w:rFonts w:ascii="宋体" w:eastAsia="宋体" w:hAnsi="宋体" w:hint="eastAsia"/>
                <w:sz w:val="24"/>
                <w:szCs w:val="24"/>
              </w:rPr>
              <w:t>促进经济增长</w:t>
            </w:r>
            <w:r>
              <w:rPr>
                <w:rFonts w:ascii="宋体" w:eastAsia="宋体" w:hAnsi="宋体" w:hint="eastAsia"/>
                <w:sz w:val="24"/>
                <w:szCs w:val="24"/>
              </w:rPr>
              <w:t>建议和解决方案。</w:t>
            </w:r>
          </w:p>
          <w:p w14:paraId="26925EC9" w14:textId="77777777" w:rsidR="004E3784" w:rsidRPr="00B21479" w:rsidRDefault="004E3784" w:rsidP="00C50C1E">
            <w:pPr>
              <w:rPr>
                <w:rFonts w:ascii="宋体" w:eastAsia="宋体" w:hAnsi="宋体"/>
                <w:sz w:val="24"/>
                <w:szCs w:val="24"/>
              </w:rPr>
            </w:pPr>
          </w:p>
          <w:p w14:paraId="0EA4CEE6" w14:textId="77777777" w:rsidR="005D337F" w:rsidRDefault="005D337F" w:rsidP="00C50C1E">
            <w:pPr>
              <w:rPr>
                <w:rFonts w:ascii="宋体" w:eastAsia="宋体" w:hAnsi="宋体"/>
                <w:sz w:val="24"/>
                <w:szCs w:val="24"/>
              </w:rPr>
            </w:pPr>
            <w:r>
              <w:rPr>
                <w:rFonts w:ascii="宋体" w:eastAsia="宋体" w:hAnsi="宋体" w:hint="eastAsia"/>
                <w:sz w:val="24"/>
                <w:szCs w:val="24"/>
              </w:rPr>
              <w:t>二、研究意义</w:t>
            </w:r>
          </w:p>
          <w:p w14:paraId="7ECB819C" w14:textId="78D58964" w:rsidR="005D337F" w:rsidRDefault="005D337F" w:rsidP="00C50C1E">
            <w:pPr>
              <w:rPr>
                <w:rFonts w:ascii="宋体" w:eastAsia="宋体" w:hAnsi="宋体"/>
                <w:sz w:val="24"/>
                <w:szCs w:val="24"/>
              </w:rPr>
            </w:pPr>
            <w:r>
              <w:rPr>
                <w:rFonts w:ascii="宋体" w:eastAsia="宋体" w:hAnsi="宋体" w:hint="eastAsia"/>
                <w:sz w:val="24"/>
                <w:szCs w:val="24"/>
              </w:rPr>
              <w:t>（一）理论意义</w:t>
            </w:r>
          </w:p>
          <w:p w14:paraId="3304C55A" w14:textId="425EFE68" w:rsidR="00954B5C" w:rsidRDefault="00954B5C" w:rsidP="00C50C1E">
            <w:pPr>
              <w:rPr>
                <w:rFonts w:ascii="宋体" w:eastAsia="宋体" w:hAnsi="宋体"/>
                <w:sz w:val="24"/>
                <w:szCs w:val="24"/>
              </w:rPr>
            </w:pPr>
            <w:r>
              <w:rPr>
                <w:rFonts w:ascii="宋体" w:eastAsia="宋体" w:hAnsi="宋体" w:hint="eastAsia"/>
                <w:sz w:val="24"/>
                <w:szCs w:val="24"/>
              </w:rPr>
              <w:t>丰富金融对外开放对经济增长方面的研究，深化金融对外开放的意义</w:t>
            </w:r>
          </w:p>
          <w:p w14:paraId="73D514BB" w14:textId="77777777" w:rsidR="005D337F" w:rsidRDefault="005D337F" w:rsidP="00C50C1E">
            <w:pPr>
              <w:rPr>
                <w:rFonts w:ascii="宋体" w:eastAsia="宋体" w:hAnsi="宋体"/>
                <w:sz w:val="24"/>
                <w:szCs w:val="24"/>
              </w:rPr>
            </w:pPr>
            <w:r>
              <w:rPr>
                <w:rFonts w:ascii="宋体" w:eastAsia="宋体" w:hAnsi="宋体" w:hint="eastAsia"/>
                <w:sz w:val="24"/>
                <w:szCs w:val="24"/>
              </w:rPr>
              <w:t>（二）现实意义</w:t>
            </w:r>
          </w:p>
          <w:p w14:paraId="5D534C0A" w14:textId="50A22E42" w:rsidR="004E3784" w:rsidRPr="004E3784" w:rsidRDefault="001A5576" w:rsidP="001A5576">
            <w:pPr>
              <w:rPr>
                <w:rFonts w:ascii="宋体" w:eastAsia="宋体" w:hAnsi="宋体"/>
                <w:sz w:val="24"/>
                <w:szCs w:val="24"/>
              </w:rPr>
            </w:pPr>
            <w:r>
              <w:rPr>
                <w:rFonts w:ascii="宋体" w:eastAsia="宋体" w:hAnsi="宋体" w:hint="eastAsia"/>
                <w:sz w:val="24"/>
                <w:szCs w:val="24"/>
              </w:rPr>
              <w:t>通过实证研究，提出我国金融对外开放的时机选择为我国</w:t>
            </w:r>
            <w:r w:rsidR="00954B5C">
              <w:rPr>
                <w:rFonts w:ascii="宋体" w:eastAsia="宋体" w:hAnsi="宋体" w:hint="eastAsia"/>
                <w:sz w:val="24"/>
                <w:szCs w:val="24"/>
              </w:rPr>
              <w:t>高质量的金融对外开放提供可以实施的路径。</w:t>
            </w:r>
          </w:p>
        </w:tc>
      </w:tr>
    </w:tbl>
    <w:p w14:paraId="33928C41" w14:textId="25609219" w:rsidR="00C50C1E" w:rsidRDefault="00C50C1E">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C50C1E" w:rsidRPr="004D5DA9" w14:paraId="3697E96C" w14:textId="77777777" w:rsidTr="004D5DA9">
        <w:trPr>
          <w:trHeight w:val="13606"/>
        </w:trPr>
        <w:tc>
          <w:tcPr>
            <w:tcW w:w="9344" w:type="dxa"/>
          </w:tcPr>
          <w:p w14:paraId="4BDF2D27" w14:textId="605FC469" w:rsidR="00C50C1E" w:rsidRPr="004D5DA9" w:rsidRDefault="00C50C1E">
            <w:pPr>
              <w:rPr>
                <w:rFonts w:ascii="宋体" w:eastAsia="宋体" w:hAnsi="宋体"/>
                <w:color w:val="FF0000"/>
                <w:sz w:val="24"/>
                <w:szCs w:val="24"/>
              </w:rPr>
            </w:pPr>
            <w:r w:rsidRPr="004D5DA9">
              <w:rPr>
                <w:rFonts w:ascii="宋体" w:eastAsia="宋体" w:hAnsi="宋体" w:hint="eastAsia"/>
                <w:sz w:val="24"/>
                <w:szCs w:val="24"/>
              </w:rPr>
              <w:lastRenderedPageBreak/>
              <w:t>2</w:t>
            </w:r>
            <w:r w:rsidRPr="004D5DA9">
              <w:rPr>
                <w:rFonts w:ascii="宋体" w:eastAsia="宋体" w:hAnsi="宋体"/>
                <w:sz w:val="24"/>
                <w:szCs w:val="24"/>
              </w:rPr>
              <w:t>.</w:t>
            </w:r>
            <w:r w:rsidRPr="004D5DA9">
              <w:rPr>
                <w:rFonts w:ascii="宋体" w:eastAsia="宋体" w:hAnsi="宋体" w:hint="eastAsia"/>
                <w:sz w:val="24"/>
                <w:szCs w:val="24"/>
              </w:rPr>
              <w:t>文献综述（3</w:t>
            </w:r>
            <w:r w:rsidRPr="004D5DA9">
              <w:rPr>
                <w:rFonts w:ascii="宋体" w:eastAsia="宋体" w:hAnsi="宋体"/>
                <w:sz w:val="24"/>
                <w:szCs w:val="24"/>
              </w:rPr>
              <w:t>000</w:t>
            </w:r>
            <w:r w:rsidRPr="004D5DA9">
              <w:rPr>
                <w:rFonts w:ascii="宋体" w:eastAsia="宋体" w:hAnsi="宋体" w:hint="eastAsia"/>
                <w:sz w:val="24"/>
                <w:szCs w:val="24"/>
              </w:rPr>
              <w:t>字</w:t>
            </w:r>
            <w:r w:rsidR="008D0F26">
              <w:rPr>
                <w:rFonts w:ascii="宋体" w:eastAsia="宋体" w:hAnsi="宋体" w:hint="eastAsia"/>
                <w:sz w:val="24"/>
                <w:szCs w:val="24"/>
              </w:rPr>
              <w:t>左右</w:t>
            </w:r>
            <w:r w:rsidRPr="004D5DA9">
              <w:rPr>
                <w:rFonts w:ascii="宋体" w:eastAsia="宋体" w:hAnsi="宋体" w:hint="eastAsia"/>
                <w:sz w:val="24"/>
                <w:szCs w:val="24"/>
              </w:rPr>
              <w:t>）</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w:t>
            </w:r>
            <w:r w:rsidR="004D5DA9" w:rsidRPr="004D5DA9">
              <w:rPr>
                <w:rFonts w:ascii="宋体" w:eastAsia="宋体" w:hAnsi="宋体" w:hint="eastAsia"/>
                <w:color w:val="FF0000"/>
                <w:sz w:val="24"/>
                <w:szCs w:val="24"/>
              </w:rPr>
              <w:t>做</w:t>
            </w:r>
            <w:r w:rsidR="008D0F26">
              <w:rPr>
                <w:rFonts w:ascii="宋体" w:eastAsia="宋体" w:hAnsi="宋体" w:hint="eastAsia"/>
                <w:color w:val="FF0000"/>
                <w:sz w:val="24"/>
                <w:szCs w:val="24"/>
              </w:rPr>
              <w:t>文献</w:t>
            </w:r>
            <w:r w:rsidR="004D5DA9" w:rsidRPr="004D5DA9">
              <w:rPr>
                <w:rFonts w:ascii="宋体" w:eastAsia="宋体" w:hAnsi="宋体" w:hint="eastAsia"/>
                <w:color w:val="FF0000"/>
                <w:sz w:val="24"/>
                <w:szCs w:val="24"/>
              </w:rPr>
              <w:t>梳理和研究动态的综述，归纳已有的研究</w:t>
            </w:r>
            <w:r w:rsidR="008D0F26">
              <w:rPr>
                <w:rFonts w:ascii="宋体" w:eastAsia="宋体" w:hAnsi="宋体" w:hint="eastAsia"/>
                <w:color w:val="FF0000"/>
                <w:sz w:val="24"/>
                <w:szCs w:val="24"/>
              </w:rPr>
              <w:t>所做的工作，</w:t>
            </w:r>
            <w:r w:rsidR="004D5DA9" w:rsidRPr="004D5DA9">
              <w:rPr>
                <w:rFonts w:ascii="宋体" w:eastAsia="宋体" w:hAnsi="宋体" w:hint="eastAsia"/>
                <w:color w:val="FF0000"/>
                <w:sz w:val="24"/>
                <w:szCs w:val="24"/>
              </w:rPr>
              <w:t>形成了哪些共识？列举出在哪些问题上仍未形成共识？各种不同的观点是什么？针对目前的研究，你发现了哪些问题想要继续研究？</w:t>
            </w:r>
            <w:r w:rsidRPr="004D5DA9">
              <w:rPr>
                <w:rFonts w:ascii="宋体" w:eastAsia="宋体" w:hAnsi="宋体" w:hint="eastAsia"/>
                <w:color w:val="FF0000"/>
                <w:sz w:val="24"/>
                <w:szCs w:val="24"/>
              </w:rPr>
              <w:t>）</w:t>
            </w:r>
          </w:p>
          <w:p w14:paraId="2BD06E6E" w14:textId="77777777" w:rsidR="00C46E6D" w:rsidRDefault="00C70104" w:rsidP="00C70104">
            <w:pPr>
              <w:rPr>
                <w:rFonts w:ascii="宋体" w:eastAsia="宋体" w:hAnsi="宋体"/>
                <w:sz w:val="24"/>
                <w:szCs w:val="24"/>
              </w:rPr>
            </w:pPr>
            <w:r w:rsidRPr="00C70104">
              <w:rPr>
                <w:rFonts w:ascii="宋体" w:eastAsia="宋体" w:hAnsi="宋体" w:hint="eastAsia"/>
                <w:sz w:val="24"/>
                <w:szCs w:val="24"/>
              </w:rPr>
              <w:t>一些学者对金融对外开放度的测算提出了自己观点。对于金融对外开放度的测算并没有统一的标准以及模型，因此在实际操作的过程中学者们的观点更加多样化。金融对外开放度测算方法一直以来都是热点，主要分成法定开放度与事实开放度。</w:t>
            </w:r>
          </w:p>
          <w:p w14:paraId="4F7DD37F" w14:textId="27709E9D" w:rsidR="004D5DA9" w:rsidRDefault="00C70104" w:rsidP="00C70104">
            <w:pPr>
              <w:rPr>
                <w:rFonts w:ascii="宋体" w:eastAsia="宋体" w:hAnsi="宋体"/>
                <w:sz w:val="24"/>
                <w:szCs w:val="24"/>
              </w:rPr>
            </w:pPr>
            <w:r w:rsidRPr="00C70104">
              <w:rPr>
                <w:rFonts w:ascii="宋体" w:eastAsia="宋体" w:hAnsi="宋体" w:hint="eastAsia"/>
                <w:sz w:val="24"/>
                <w:szCs w:val="24"/>
              </w:rPr>
              <w:t>总体来说，法定开放度是以各个国家所颁布的政策制度为基础来对金融对外开放度进行测算的一个事前概念，而事实开放度是以实际指标数据为依托来对金融对外开放度进行测算的一个事后概念。</w:t>
            </w:r>
          </w:p>
          <w:p w14:paraId="5AAEDCF2" w14:textId="77777777" w:rsidR="00C46E6D" w:rsidRDefault="00C46E6D" w:rsidP="00C70104">
            <w:pPr>
              <w:rPr>
                <w:rFonts w:ascii="宋体" w:eastAsia="宋体" w:hAnsi="宋体"/>
                <w:sz w:val="24"/>
                <w:szCs w:val="24"/>
              </w:rPr>
            </w:pPr>
          </w:p>
          <w:p w14:paraId="702B3C98" w14:textId="78B9A20E" w:rsidR="00C70104" w:rsidRPr="00C70104" w:rsidRDefault="00C70104" w:rsidP="00C70104">
            <w:pPr>
              <w:rPr>
                <w:rFonts w:ascii="宋体" w:eastAsia="宋体" w:hAnsi="宋体"/>
                <w:sz w:val="24"/>
                <w:szCs w:val="24"/>
              </w:rPr>
            </w:pPr>
            <w:r w:rsidRPr="00C70104">
              <w:rPr>
                <w:rFonts w:ascii="宋体" w:eastAsia="宋体" w:hAnsi="宋体" w:hint="eastAsia"/>
                <w:sz w:val="24"/>
                <w:szCs w:val="24"/>
              </w:rPr>
              <w:t>法定开放度最早是由</w:t>
            </w:r>
            <w:r w:rsidRPr="00C70104">
              <w:rPr>
                <w:rFonts w:ascii="宋体" w:eastAsia="宋体" w:hAnsi="宋体"/>
                <w:sz w:val="24"/>
                <w:szCs w:val="24"/>
              </w:rPr>
              <w:t xml:space="preserve"> Cottarelli 和 Giannini（1997）提出的，以 AREAER</w:t>
            </w:r>
            <w:r w:rsidRPr="00C70104">
              <w:rPr>
                <w:rFonts w:ascii="宋体" w:eastAsia="宋体" w:hAnsi="宋体" w:hint="eastAsia"/>
                <w:sz w:val="24"/>
                <w:szCs w:val="24"/>
              </w:rPr>
              <w:t>对资本账户开放的研究为基础，来对金融对外开放度进行测算。</w:t>
            </w:r>
            <w:r w:rsidRPr="00C70104">
              <w:rPr>
                <w:rFonts w:ascii="宋体" w:eastAsia="宋体" w:hAnsi="宋体"/>
                <w:sz w:val="24"/>
                <w:szCs w:val="24"/>
              </w:rPr>
              <w:t>AREAER 在 IMF</w:t>
            </w:r>
            <w:r w:rsidRPr="00C70104">
              <w:rPr>
                <w:rFonts w:ascii="宋体" w:eastAsia="宋体" w:hAnsi="宋体" w:hint="eastAsia"/>
                <w:sz w:val="24"/>
                <w:szCs w:val="24"/>
              </w:rPr>
              <w:t>二元虚拟变量下只考虑了对居民的约束，而没有考虑对非居民的约束效应。而</w:t>
            </w:r>
            <w:r w:rsidRPr="00C70104">
              <w:rPr>
                <w:rFonts w:ascii="宋体" w:eastAsia="宋体" w:hAnsi="宋体"/>
                <w:sz w:val="24"/>
                <w:szCs w:val="24"/>
              </w:rPr>
              <w:t>Chinn and Ito（2008）和 Quinn（2010）对上述测算方法进行了修正，将非居</w:t>
            </w:r>
            <w:r w:rsidRPr="00C70104">
              <w:rPr>
                <w:rFonts w:ascii="宋体" w:eastAsia="宋体" w:hAnsi="宋体" w:hint="eastAsia"/>
                <w:sz w:val="24"/>
                <w:szCs w:val="24"/>
              </w:rPr>
              <w:t>民账户的影响因素考虑进来。从实际测算结果来看，</w:t>
            </w:r>
            <w:r w:rsidRPr="00C70104">
              <w:rPr>
                <w:rFonts w:ascii="宋体" w:eastAsia="宋体" w:hAnsi="宋体"/>
                <w:sz w:val="24"/>
                <w:szCs w:val="24"/>
              </w:rPr>
              <w:t>Quinn（2010）能够准确测</w:t>
            </w:r>
            <w:r w:rsidRPr="00C70104">
              <w:rPr>
                <w:rFonts w:ascii="宋体" w:eastAsia="宋体" w:hAnsi="宋体" w:hint="eastAsia"/>
                <w:sz w:val="24"/>
                <w:szCs w:val="24"/>
              </w:rPr>
              <w:t>算出一个国家的金融对外开放度水平，但是确定是测算指标带有作者的主观性。</w:t>
            </w:r>
          </w:p>
          <w:p w14:paraId="6D7FB349" w14:textId="77777777" w:rsidR="00506397" w:rsidRDefault="00C70104" w:rsidP="00C70104">
            <w:pPr>
              <w:rPr>
                <w:rFonts w:ascii="宋体" w:eastAsia="宋体" w:hAnsi="宋体"/>
                <w:sz w:val="24"/>
                <w:szCs w:val="24"/>
              </w:rPr>
            </w:pPr>
            <w:r w:rsidRPr="00C70104">
              <w:rPr>
                <w:rFonts w:ascii="宋体" w:eastAsia="宋体" w:hAnsi="宋体" w:hint="eastAsia"/>
                <w:sz w:val="24"/>
                <w:szCs w:val="24"/>
              </w:rPr>
              <w:t>其中，黄玲在</w:t>
            </w:r>
            <w:r w:rsidRPr="00C70104">
              <w:rPr>
                <w:rFonts w:ascii="宋体" w:eastAsia="宋体" w:hAnsi="宋体"/>
                <w:sz w:val="24"/>
                <w:szCs w:val="24"/>
              </w:rPr>
              <w:t xml:space="preserve"> 2007 年和 2011 年认为当采用官方汇率时，会导致不同国家与地区</w:t>
            </w:r>
            <w:r w:rsidRPr="00C70104">
              <w:rPr>
                <w:rFonts w:ascii="宋体" w:eastAsia="宋体" w:hAnsi="宋体" w:hint="eastAsia"/>
                <w:sz w:val="24"/>
                <w:szCs w:val="24"/>
              </w:rPr>
              <w:t>之间测算结果波动性较大，因此以购买力平价折算后的国内生产总值为数据来进行实证从而得出更具稳定性的结果。</w:t>
            </w:r>
          </w:p>
          <w:p w14:paraId="64041A8B" w14:textId="570DF9F8" w:rsidR="00506397" w:rsidRDefault="00C70104" w:rsidP="00C70104">
            <w:pPr>
              <w:rPr>
                <w:rFonts w:ascii="宋体" w:eastAsia="宋体" w:hAnsi="宋体"/>
                <w:sz w:val="24"/>
                <w:szCs w:val="24"/>
              </w:rPr>
            </w:pPr>
            <w:r w:rsidRPr="00C70104">
              <w:rPr>
                <w:rFonts w:ascii="宋体" w:eastAsia="宋体" w:hAnsi="宋体"/>
                <w:sz w:val="24"/>
                <w:szCs w:val="24"/>
              </w:rPr>
              <w:t>Khan（1985）最早利用利率平价理论来进行</w:t>
            </w:r>
            <w:r w:rsidRPr="00C70104">
              <w:rPr>
                <w:rFonts w:ascii="宋体" w:eastAsia="宋体" w:hAnsi="宋体" w:hint="eastAsia"/>
                <w:sz w:val="24"/>
                <w:szCs w:val="24"/>
              </w:rPr>
              <w:t>测算，他将测算结果与</w:t>
            </w:r>
            <w:r w:rsidRPr="00C70104">
              <w:rPr>
                <w:rFonts w:ascii="宋体" w:eastAsia="宋体" w:hAnsi="宋体"/>
                <w:sz w:val="24"/>
                <w:szCs w:val="24"/>
              </w:rPr>
              <w:t xml:space="preserve"> 1 进行比较，如果越接近于 1，则说明该地区金融对外开</w:t>
            </w:r>
            <w:r w:rsidRPr="00C70104">
              <w:rPr>
                <w:rFonts w:ascii="宋体" w:eastAsia="宋体" w:hAnsi="宋体" w:hint="eastAsia"/>
                <w:sz w:val="24"/>
                <w:szCs w:val="24"/>
              </w:rPr>
              <w:t>放度水平更高。</w:t>
            </w:r>
            <w:r w:rsidRPr="00C70104">
              <w:rPr>
                <w:rFonts w:ascii="宋体" w:eastAsia="宋体" w:hAnsi="宋体"/>
                <w:sz w:val="24"/>
                <w:szCs w:val="24"/>
              </w:rPr>
              <w:t xml:space="preserve"> </w:t>
            </w:r>
          </w:p>
          <w:p w14:paraId="53604370" w14:textId="3D1DF13F" w:rsidR="00C70104" w:rsidRDefault="00C70104" w:rsidP="00C70104">
            <w:pPr>
              <w:rPr>
                <w:rFonts w:ascii="宋体" w:eastAsia="宋体" w:hAnsi="宋体"/>
                <w:sz w:val="24"/>
                <w:szCs w:val="24"/>
              </w:rPr>
            </w:pPr>
            <w:r w:rsidRPr="00C70104">
              <w:rPr>
                <w:rFonts w:ascii="宋体" w:eastAsia="宋体" w:hAnsi="宋体"/>
                <w:sz w:val="24"/>
                <w:szCs w:val="24"/>
              </w:rPr>
              <w:t>Feldstein（1980）首次进行了金融对外开放度影响因素的实证检验，他</w:t>
            </w:r>
            <w:r w:rsidRPr="00C70104">
              <w:rPr>
                <w:rFonts w:ascii="宋体" w:eastAsia="宋体" w:hAnsi="宋体" w:hint="eastAsia"/>
                <w:sz w:val="24"/>
                <w:szCs w:val="24"/>
              </w:rPr>
              <w:t>以储蓄率与投资率之间的关系作为参考依据来衡量金融对外开放度水平。该文的作者在随后的观点中提出应该将文中的投资率替换成跨国消费这样能够使计量方法更加准确。而随后的学者在此基础上进行了深化。比如</w:t>
            </w:r>
            <w:r w:rsidRPr="00C70104">
              <w:rPr>
                <w:rFonts w:ascii="宋体" w:eastAsia="宋体" w:hAnsi="宋体"/>
                <w:sz w:val="24"/>
                <w:szCs w:val="24"/>
              </w:rPr>
              <w:t xml:space="preserve"> Edwards 在1985 年提出，应该通过观察金融对外开放后国内利率和国外利率的变化水平</w:t>
            </w:r>
            <w:r w:rsidRPr="00C70104">
              <w:rPr>
                <w:rFonts w:ascii="宋体" w:eastAsia="宋体" w:hAnsi="宋体" w:hint="eastAsia"/>
                <w:sz w:val="24"/>
                <w:szCs w:val="24"/>
              </w:rPr>
              <w:t>作为对外开放的参考依据。李泽昆（</w:t>
            </w:r>
            <w:r w:rsidRPr="00C70104">
              <w:rPr>
                <w:rFonts w:ascii="宋体" w:eastAsia="宋体" w:hAnsi="宋体"/>
                <w:sz w:val="24"/>
                <w:szCs w:val="24"/>
              </w:rPr>
              <w:t>2019）搜集了 1985-2017 年 15 个亚洲国</w:t>
            </w:r>
            <w:r w:rsidRPr="00C70104">
              <w:rPr>
                <w:rFonts w:ascii="宋体" w:eastAsia="宋体" w:hAnsi="宋体" w:hint="eastAsia"/>
                <w:sz w:val="24"/>
                <w:szCs w:val="24"/>
              </w:rPr>
              <w:t>家金融对外开放度影响因素的相关数据，运用门槛回归模型，研究这些影响因素对金融对外开放度的作用。同样采取门槛回归的学者还有邓敏（</w:t>
            </w:r>
            <w:r w:rsidRPr="00C70104">
              <w:rPr>
                <w:rFonts w:ascii="宋体" w:eastAsia="宋体" w:hAnsi="宋体"/>
                <w:sz w:val="24"/>
                <w:szCs w:val="24"/>
              </w:rPr>
              <w:t>2013）、贵</w:t>
            </w:r>
            <w:r w:rsidRPr="00C70104">
              <w:rPr>
                <w:rFonts w:ascii="宋体" w:eastAsia="宋体" w:hAnsi="宋体" w:hint="eastAsia"/>
                <w:sz w:val="24"/>
                <w:szCs w:val="24"/>
              </w:rPr>
              <w:t>丽娟（</w:t>
            </w:r>
            <w:r w:rsidRPr="00C70104">
              <w:rPr>
                <w:rFonts w:ascii="宋体" w:eastAsia="宋体" w:hAnsi="宋体"/>
                <w:sz w:val="24"/>
                <w:szCs w:val="24"/>
              </w:rPr>
              <w:t>2015）、涂少军（2016）等。张小波在 2011 年运用效用分解模型，对</w:t>
            </w:r>
            <w:r w:rsidRPr="00C70104">
              <w:rPr>
                <w:rFonts w:ascii="宋体" w:eastAsia="宋体" w:hAnsi="宋体" w:hint="eastAsia"/>
                <w:sz w:val="24"/>
                <w:szCs w:val="24"/>
              </w:rPr>
              <w:t>中国金融对外开放度进行了测算。之后</w:t>
            </w:r>
            <w:r w:rsidRPr="00C70104">
              <w:rPr>
                <w:rFonts w:ascii="宋体" w:eastAsia="宋体" w:hAnsi="宋体"/>
                <w:sz w:val="24"/>
                <w:szCs w:val="24"/>
              </w:rPr>
              <w:t xml:space="preserve"> 2012 年，他运用协调性测度的方法对</w:t>
            </w:r>
            <w:r w:rsidRPr="00C70104">
              <w:rPr>
                <w:rFonts w:ascii="宋体" w:eastAsia="宋体" w:hAnsi="宋体" w:hint="eastAsia"/>
                <w:sz w:val="24"/>
                <w:szCs w:val="24"/>
              </w:rPr>
              <w:t>该问题进行了另一次测算。付迪、孙慧、党菲（</w:t>
            </w:r>
            <w:r w:rsidRPr="00C70104">
              <w:rPr>
                <w:rFonts w:ascii="宋体" w:eastAsia="宋体" w:hAnsi="宋体"/>
                <w:sz w:val="24"/>
                <w:szCs w:val="24"/>
              </w:rPr>
              <w:t>2013）运用层次结构研究法，</w:t>
            </w:r>
            <w:r w:rsidRPr="00C70104">
              <w:rPr>
                <w:rFonts w:ascii="宋体" w:eastAsia="宋体" w:hAnsi="宋体" w:hint="eastAsia"/>
                <w:sz w:val="24"/>
                <w:szCs w:val="24"/>
              </w:rPr>
              <w:t>分层级对金融对外开放度进行测算。李兵兵、姚莉（</w:t>
            </w:r>
            <w:r w:rsidRPr="00C70104">
              <w:rPr>
                <w:rFonts w:ascii="宋体" w:eastAsia="宋体" w:hAnsi="宋体"/>
                <w:sz w:val="24"/>
                <w:szCs w:val="24"/>
              </w:rPr>
              <w:t>2018）采用对数线性模型，</w:t>
            </w:r>
            <w:r w:rsidRPr="00C70104">
              <w:rPr>
                <w:rFonts w:ascii="宋体" w:eastAsia="宋体" w:hAnsi="宋体" w:hint="eastAsia"/>
                <w:sz w:val="24"/>
                <w:szCs w:val="24"/>
              </w:rPr>
              <w:t>运用外贸依存度和外商直接投资这些指标来验证湖北省金融对外开放与影响因素之间的关系。</w:t>
            </w:r>
          </w:p>
          <w:p w14:paraId="1E35CAED" w14:textId="77777777" w:rsidR="003C626D" w:rsidRDefault="003C626D" w:rsidP="00C70104">
            <w:pPr>
              <w:rPr>
                <w:rFonts w:ascii="宋体" w:eastAsia="宋体" w:hAnsi="宋体"/>
                <w:sz w:val="24"/>
                <w:szCs w:val="24"/>
              </w:rPr>
            </w:pPr>
          </w:p>
          <w:p w14:paraId="51A40E36" w14:textId="2DC5F431" w:rsidR="00C70104" w:rsidRPr="00C70104" w:rsidRDefault="00C70104" w:rsidP="00C70104">
            <w:pPr>
              <w:rPr>
                <w:rFonts w:ascii="宋体" w:eastAsia="宋体" w:hAnsi="宋体"/>
                <w:sz w:val="24"/>
                <w:szCs w:val="24"/>
              </w:rPr>
            </w:pPr>
            <w:r w:rsidRPr="00C70104">
              <w:rPr>
                <w:rFonts w:ascii="宋体" w:eastAsia="宋体" w:hAnsi="宋体" w:hint="eastAsia"/>
                <w:sz w:val="24"/>
                <w:szCs w:val="24"/>
              </w:rPr>
              <w:t>早在</w:t>
            </w:r>
            <w:r w:rsidRPr="00C70104">
              <w:rPr>
                <w:rFonts w:ascii="宋体" w:eastAsia="宋体" w:hAnsi="宋体"/>
                <w:sz w:val="24"/>
                <w:szCs w:val="24"/>
              </w:rPr>
              <w:t xml:space="preserve"> 1963 年 Minsky 就认为随着金融自由化的逐步深入，各个国家应该</w:t>
            </w:r>
            <w:r w:rsidR="00C46E6D">
              <w:rPr>
                <w:rFonts w:ascii="宋体" w:eastAsia="宋体" w:hAnsi="宋体" w:hint="eastAsia"/>
                <w:sz w:val="24"/>
                <w:szCs w:val="24"/>
              </w:rPr>
              <w:t>打</w:t>
            </w:r>
            <w:r w:rsidRPr="00C70104">
              <w:rPr>
                <w:rFonts w:ascii="宋体" w:eastAsia="宋体" w:hAnsi="宋体" w:hint="eastAsia"/>
                <w:sz w:val="24"/>
                <w:szCs w:val="24"/>
              </w:rPr>
              <w:t>开对外开放的大门。</w:t>
            </w:r>
            <w:r w:rsidRPr="00C70104">
              <w:rPr>
                <w:rFonts w:ascii="宋体" w:eastAsia="宋体" w:hAnsi="宋体"/>
                <w:sz w:val="24"/>
                <w:szCs w:val="24"/>
              </w:rPr>
              <w:t>Carlos Diza Alejandro（1985）认为随着金融自由化程</w:t>
            </w:r>
            <w:r w:rsidRPr="00C70104">
              <w:rPr>
                <w:rFonts w:ascii="宋体" w:eastAsia="宋体" w:hAnsi="宋体" w:hint="eastAsia"/>
                <w:sz w:val="24"/>
                <w:szCs w:val="24"/>
              </w:rPr>
              <w:t>度的逐步加深，会导致金融的脆弱性。在这种情况下，各个国家极易发生金融危机，因此应该首先打开国内金融市场的大门，迎接外国金融企业进驻本国。</w:t>
            </w:r>
          </w:p>
          <w:p w14:paraId="0A2CEE3C" w14:textId="6AADBACE" w:rsidR="00C70104" w:rsidRPr="00C70104" w:rsidRDefault="00C70104" w:rsidP="00C70104">
            <w:pPr>
              <w:rPr>
                <w:rFonts w:ascii="宋体" w:eastAsia="宋体" w:hAnsi="宋体"/>
                <w:sz w:val="24"/>
                <w:szCs w:val="24"/>
              </w:rPr>
            </w:pPr>
            <w:r w:rsidRPr="00C70104">
              <w:rPr>
                <w:rFonts w:ascii="宋体" w:eastAsia="宋体" w:hAnsi="宋体"/>
                <w:sz w:val="24"/>
                <w:szCs w:val="24"/>
              </w:rPr>
              <w:t>Galindo（2002）也认为金融市场的过度开放会导致国际金融危机，增加金融</w:t>
            </w:r>
            <w:r w:rsidRPr="00C70104">
              <w:rPr>
                <w:rFonts w:ascii="宋体" w:eastAsia="宋体" w:hAnsi="宋体" w:hint="eastAsia"/>
                <w:sz w:val="24"/>
                <w:szCs w:val="24"/>
              </w:rPr>
              <w:t>市场的脆弱性。我国学者金栋（</w:t>
            </w:r>
            <w:r w:rsidRPr="00C70104">
              <w:rPr>
                <w:rFonts w:ascii="宋体" w:eastAsia="宋体" w:hAnsi="宋体"/>
                <w:sz w:val="24"/>
                <w:szCs w:val="24"/>
              </w:rPr>
              <w:t>1998）认为，应该全面打开对外招商引资的大</w:t>
            </w:r>
            <w:r w:rsidRPr="00C70104">
              <w:rPr>
                <w:rFonts w:ascii="宋体" w:eastAsia="宋体" w:hAnsi="宋体" w:hint="eastAsia"/>
                <w:sz w:val="24"/>
                <w:szCs w:val="24"/>
              </w:rPr>
              <w:t>门，吸引更多的国外企业进驻中国。学者张金清在</w:t>
            </w:r>
            <w:r w:rsidRPr="00C70104">
              <w:rPr>
                <w:rFonts w:ascii="宋体" w:eastAsia="宋体" w:hAnsi="宋体"/>
                <w:sz w:val="24"/>
                <w:szCs w:val="24"/>
              </w:rPr>
              <w:t xml:space="preserve"> 2008 年，对金融对外开放</w:t>
            </w:r>
            <w:r w:rsidRPr="00C70104">
              <w:rPr>
                <w:rFonts w:ascii="宋体" w:eastAsia="宋体" w:hAnsi="宋体" w:hint="eastAsia"/>
                <w:sz w:val="24"/>
                <w:szCs w:val="24"/>
              </w:rPr>
              <w:t>这一问题提出了自己的观点，认为要从主观和客观的角度分析金融对外开放。</w:t>
            </w:r>
          </w:p>
          <w:p w14:paraId="6FF668C4" w14:textId="0A33DF3A" w:rsidR="00C70104" w:rsidRPr="00C70104" w:rsidRDefault="00C70104" w:rsidP="00C70104">
            <w:pPr>
              <w:rPr>
                <w:rFonts w:ascii="宋体" w:eastAsia="宋体" w:hAnsi="宋体"/>
                <w:sz w:val="24"/>
                <w:szCs w:val="24"/>
              </w:rPr>
            </w:pPr>
            <w:r w:rsidRPr="00C70104">
              <w:rPr>
                <w:rFonts w:ascii="宋体" w:eastAsia="宋体" w:hAnsi="宋体" w:hint="eastAsia"/>
                <w:sz w:val="24"/>
                <w:szCs w:val="24"/>
              </w:rPr>
              <w:t>我国应该提高资本账户的开放度，在这种方式下才能够避免，政府职能部门设置的重复、低效以及管理过程中存在的不协调。</w:t>
            </w:r>
            <w:r w:rsidRPr="00C70104">
              <w:rPr>
                <w:rFonts w:ascii="宋体" w:eastAsia="宋体" w:hAnsi="宋体"/>
                <w:sz w:val="24"/>
                <w:szCs w:val="24"/>
              </w:rPr>
              <w:t xml:space="preserve"> </w:t>
            </w:r>
            <w:r w:rsidRPr="00C70104">
              <w:rPr>
                <w:rFonts w:ascii="宋体" w:eastAsia="宋体" w:hAnsi="宋体" w:hint="eastAsia"/>
                <w:sz w:val="24"/>
                <w:szCs w:val="24"/>
              </w:rPr>
              <w:t>方琦（</w:t>
            </w:r>
            <w:r w:rsidRPr="00C70104">
              <w:rPr>
                <w:rFonts w:ascii="宋体" w:eastAsia="宋体" w:hAnsi="宋体"/>
                <w:sz w:val="24"/>
                <w:szCs w:val="24"/>
              </w:rPr>
              <w:t>2011）、赵亚珊和孙剑南（2013）认为，应该以“一带一路”政策</w:t>
            </w:r>
            <w:r w:rsidRPr="00C70104">
              <w:rPr>
                <w:rFonts w:ascii="宋体" w:eastAsia="宋体" w:hAnsi="宋体" w:hint="eastAsia"/>
                <w:sz w:val="24"/>
                <w:szCs w:val="24"/>
              </w:rPr>
              <w:t>为契机，为全面打开金融对外开放格局做好准备。桑国荣、郭天</w:t>
            </w:r>
            <w:r w:rsidRPr="00C70104">
              <w:rPr>
                <w:rFonts w:ascii="宋体" w:eastAsia="宋体" w:hAnsi="宋体" w:hint="eastAsia"/>
                <w:sz w:val="24"/>
                <w:szCs w:val="24"/>
              </w:rPr>
              <w:lastRenderedPageBreak/>
              <w:t>宝、周亚成（</w:t>
            </w:r>
            <w:r w:rsidRPr="00C70104">
              <w:rPr>
                <w:rFonts w:ascii="宋体" w:eastAsia="宋体" w:hAnsi="宋体"/>
                <w:sz w:val="24"/>
                <w:szCs w:val="24"/>
              </w:rPr>
              <w:t>2017）</w:t>
            </w:r>
            <w:r w:rsidRPr="00C70104">
              <w:rPr>
                <w:rFonts w:ascii="宋体" w:eastAsia="宋体" w:hAnsi="宋体" w:hint="eastAsia"/>
                <w:sz w:val="24"/>
                <w:szCs w:val="24"/>
              </w:rPr>
              <w:t>以及孙少岩和王奕璇（</w:t>
            </w:r>
            <w:r w:rsidRPr="00C70104">
              <w:rPr>
                <w:rFonts w:ascii="宋体" w:eastAsia="宋体" w:hAnsi="宋体"/>
                <w:sz w:val="24"/>
                <w:szCs w:val="24"/>
              </w:rPr>
              <w:t>2019）认为在改革开放 40 年的大背景下，应该从全球</w:t>
            </w:r>
            <w:r w:rsidRPr="00C70104">
              <w:rPr>
                <w:rFonts w:ascii="宋体" w:eastAsia="宋体" w:hAnsi="宋体" w:hint="eastAsia"/>
                <w:sz w:val="24"/>
                <w:szCs w:val="24"/>
              </w:rPr>
              <w:t>角度来思考金融对外开放格局。王国刚（</w:t>
            </w:r>
            <w:r w:rsidRPr="00C70104">
              <w:rPr>
                <w:rFonts w:ascii="宋体" w:eastAsia="宋体" w:hAnsi="宋体"/>
                <w:sz w:val="24"/>
                <w:szCs w:val="24"/>
              </w:rPr>
              <w:t>2019）就新中国成立 70 年金融业的</w:t>
            </w:r>
            <w:r w:rsidRPr="00C70104">
              <w:rPr>
                <w:rFonts w:ascii="宋体" w:eastAsia="宋体" w:hAnsi="宋体" w:hint="eastAsia"/>
                <w:sz w:val="24"/>
                <w:szCs w:val="24"/>
              </w:rPr>
              <w:t>发展问题进行了深入研究，主要认为要坚持从本国的实际情况出发，以推进经济发展为第一要务，在坚持维护金融稳定秩序的原则下，防止红线事件的发生。</w:t>
            </w:r>
          </w:p>
          <w:p w14:paraId="4FEDE294" w14:textId="77777777" w:rsidR="003C626D" w:rsidRDefault="003C626D" w:rsidP="00C70104">
            <w:pPr>
              <w:rPr>
                <w:rFonts w:ascii="宋体" w:eastAsia="宋体" w:hAnsi="宋体"/>
                <w:sz w:val="24"/>
                <w:szCs w:val="24"/>
              </w:rPr>
            </w:pPr>
          </w:p>
          <w:p w14:paraId="68DA12FB" w14:textId="13C8A4D8" w:rsidR="00C70104" w:rsidRPr="00C70104" w:rsidRDefault="00C70104" w:rsidP="00C70104">
            <w:pPr>
              <w:rPr>
                <w:rFonts w:ascii="宋体" w:eastAsia="宋体" w:hAnsi="宋体"/>
                <w:sz w:val="24"/>
                <w:szCs w:val="24"/>
              </w:rPr>
            </w:pPr>
            <w:r w:rsidRPr="00C70104">
              <w:rPr>
                <w:rFonts w:ascii="宋体" w:eastAsia="宋体" w:hAnsi="宋体" w:hint="eastAsia"/>
                <w:sz w:val="24"/>
                <w:szCs w:val="24"/>
              </w:rPr>
              <w:t>国外的一些经济学家基于中国政府实施金融对外开放政策的观点提出了自己的建议。比如</w:t>
            </w:r>
            <w:r w:rsidRPr="00C70104">
              <w:rPr>
                <w:rFonts w:ascii="宋体" w:eastAsia="宋体" w:hAnsi="宋体"/>
                <w:sz w:val="24"/>
                <w:szCs w:val="24"/>
              </w:rPr>
              <w:t xml:space="preserve"> Craig, Valentine V(2006)通过分析中国经济中存在的经</w:t>
            </w:r>
            <w:r w:rsidRPr="00C70104">
              <w:rPr>
                <w:rFonts w:ascii="宋体" w:eastAsia="宋体" w:hAnsi="宋体" w:hint="eastAsia"/>
                <w:sz w:val="24"/>
                <w:szCs w:val="24"/>
              </w:rPr>
              <w:t>济、政治和人口问题，来研究在华企业对外金融业务中存在的影响。其中特别关注了银行业以及资本安全返还制度、中国破产法的充分性以及政府对外开放的承诺。</w:t>
            </w:r>
            <w:r w:rsidRPr="00C70104">
              <w:rPr>
                <w:rFonts w:ascii="宋体" w:eastAsia="宋体" w:hAnsi="宋体"/>
                <w:sz w:val="24"/>
                <w:szCs w:val="24"/>
              </w:rPr>
              <w:t>Peter Yang（2010）认为随着经济的日益开放我国迎来了转型期，对</w:t>
            </w:r>
            <w:r w:rsidRPr="00C70104">
              <w:rPr>
                <w:rFonts w:ascii="宋体" w:eastAsia="宋体" w:hAnsi="宋体" w:hint="eastAsia"/>
                <w:sz w:val="24"/>
                <w:szCs w:val="24"/>
              </w:rPr>
              <w:t>外投资和消费为公民经济效率带来繁荣，印证了邓小平和江泽民在经济快速发展时期，提出的扩大经济对外开放格局作为我国首要目标的方针政策。</w:t>
            </w:r>
            <w:r w:rsidRPr="00C70104">
              <w:rPr>
                <w:rFonts w:ascii="宋体" w:eastAsia="宋体" w:hAnsi="宋体"/>
                <w:sz w:val="24"/>
                <w:szCs w:val="24"/>
              </w:rPr>
              <w:t>Shumei Chen 和 Danan Li（2017）以中国政府设立的中英自贸区为背景，认为减少关</w:t>
            </w:r>
            <w:r w:rsidRPr="00C70104">
              <w:rPr>
                <w:rFonts w:ascii="宋体" w:eastAsia="宋体" w:hAnsi="宋体" w:hint="eastAsia"/>
                <w:sz w:val="24"/>
                <w:szCs w:val="24"/>
              </w:rPr>
              <w:t>税对双边国家的贸易以及金融对外发展水平均具有促进作用。</w:t>
            </w:r>
            <w:r w:rsidRPr="00C70104">
              <w:rPr>
                <w:rFonts w:ascii="宋体" w:eastAsia="宋体" w:hAnsi="宋体"/>
                <w:sz w:val="24"/>
                <w:szCs w:val="24"/>
              </w:rPr>
              <w:t>Sasidaran（2019）</w:t>
            </w:r>
          </w:p>
          <w:p w14:paraId="353E6AE7" w14:textId="11171ACD" w:rsidR="00C70104" w:rsidRPr="004D5DA9" w:rsidRDefault="00C70104" w:rsidP="00C70104">
            <w:pPr>
              <w:rPr>
                <w:rFonts w:ascii="宋体" w:eastAsia="宋体" w:hAnsi="宋体"/>
                <w:sz w:val="24"/>
                <w:szCs w:val="24"/>
              </w:rPr>
            </w:pPr>
            <w:r w:rsidRPr="00C70104">
              <w:rPr>
                <w:rFonts w:ascii="宋体" w:eastAsia="宋体" w:hAnsi="宋体" w:hint="eastAsia"/>
                <w:sz w:val="24"/>
                <w:szCs w:val="24"/>
              </w:rPr>
              <w:t>从企业贸易指标出发，研究政府实施的金融对外开放的政策。</w:t>
            </w:r>
          </w:p>
        </w:tc>
      </w:tr>
    </w:tbl>
    <w:p w14:paraId="04D17E49" w14:textId="1B944308" w:rsidR="00C50C1E" w:rsidRDefault="00C50C1E">
      <w:pPr>
        <w:rPr>
          <w:rFonts w:ascii="宋体" w:eastAsia="宋体" w:hAnsi="宋体"/>
          <w:sz w:val="32"/>
          <w:szCs w:val="32"/>
        </w:rPr>
      </w:pPr>
    </w:p>
    <w:p w14:paraId="1B595130" w14:textId="70DEEA0A" w:rsidR="004D5DA9" w:rsidRDefault="004D5DA9" w:rsidP="004D5DA9">
      <w:pPr>
        <w:rPr>
          <w:rFonts w:ascii="宋体" w:eastAsia="宋体" w:hAnsi="宋体"/>
          <w:sz w:val="32"/>
          <w:szCs w:val="32"/>
        </w:rPr>
      </w:pPr>
      <w:r>
        <w:rPr>
          <w:rFonts w:ascii="宋体" w:eastAsia="宋体" w:hAnsi="宋体" w:hint="eastAsia"/>
          <w:sz w:val="32"/>
          <w:szCs w:val="32"/>
        </w:rPr>
        <w:lastRenderedPageBreak/>
        <w:t>二、研究</w:t>
      </w:r>
      <w:r w:rsidR="00FA6165">
        <w:rPr>
          <w:rFonts w:ascii="宋体" w:eastAsia="宋体" w:hAnsi="宋体" w:hint="eastAsia"/>
          <w:sz w:val="32"/>
          <w:szCs w:val="32"/>
        </w:rPr>
        <w:t>方案</w:t>
      </w:r>
    </w:p>
    <w:tbl>
      <w:tblPr>
        <w:tblStyle w:val="a4"/>
        <w:tblW w:w="0" w:type="auto"/>
        <w:tblLook w:val="04A0" w:firstRow="1" w:lastRow="0" w:firstColumn="1" w:lastColumn="0" w:noHBand="0" w:noVBand="1"/>
      </w:tblPr>
      <w:tblGrid>
        <w:gridCol w:w="9344"/>
      </w:tblGrid>
      <w:tr w:rsidR="004D5DA9" w:rsidRPr="004D5DA9" w14:paraId="17EB31E6" w14:textId="77777777" w:rsidTr="00C73A3E">
        <w:trPr>
          <w:trHeight w:val="4253"/>
        </w:trPr>
        <w:tc>
          <w:tcPr>
            <w:tcW w:w="9344" w:type="dxa"/>
          </w:tcPr>
          <w:p w14:paraId="71EEA190" w14:textId="22AB39FA" w:rsidR="004D5DA9" w:rsidRPr="004D5DA9" w:rsidRDefault="004D5DA9" w:rsidP="004D5DA9">
            <w:pPr>
              <w:rPr>
                <w:rFonts w:ascii="宋体" w:eastAsia="宋体" w:hAnsi="宋体"/>
                <w:sz w:val="24"/>
                <w:szCs w:val="24"/>
              </w:rPr>
            </w:pPr>
            <w:bookmarkStart w:id="0" w:name="_Hlk90373930"/>
            <w:r w:rsidRPr="004D5DA9">
              <w:rPr>
                <w:rFonts w:ascii="宋体" w:eastAsia="宋体" w:hAnsi="宋体" w:hint="eastAsia"/>
                <w:sz w:val="24"/>
                <w:szCs w:val="24"/>
              </w:rPr>
              <w:t>1</w:t>
            </w:r>
            <w:r w:rsidRPr="004D5DA9">
              <w:rPr>
                <w:rFonts w:ascii="宋体" w:eastAsia="宋体" w:hAnsi="宋体"/>
                <w:sz w:val="24"/>
                <w:szCs w:val="24"/>
              </w:rPr>
              <w:t>.</w:t>
            </w:r>
            <w:r w:rsidR="008D0F26">
              <w:rPr>
                <w:rFonts w:ascii="宋体" w:eastAsia="宋体" w:hAnsi="宋体" w:hint="eastAsia"/>
                <w:sz w:val="24"/>
                <w:szCs w:val="24"/>
              </w:rPr>
              <w:t>论证方法及数据来源</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主要内容：说明论证拟采用的方法，如数理模型法、计量分析法等等，以及需要用到的数据及其来源</w:t>
            </w:r>
            <w:r w:rsidRPr="004D5DA9">
              <w:rPr>
                <w:rFonts w:ascii="宋体" w:eastAsia="宋体" w:hAnsi="宋体" w:hint="eastAsia"/>
                <w:color w:val="FF0000"/>
                <w:sz w:val="24"/>
                <w:szCs w:val="24"/>
              </w:rPr>
              <w:t>）</w:t>
            </w:r>
          </w:p>
          <w:p w14:paraId="05DF519C" w14:textId="5886F805" w:rsidR="004D5DA9" w:rsidRDefault="005D337F">
            <w:pPr>
              <w:rPr>
                <w:rFonts w:ascii="宋体" w:eastAsia="宋体" w:hAnsi="宋体"/>
                <w:sz w:val="24"/>
                <w:szCs w:val="24"/>
              </w:rPr>
            </w:pPr>
            <w:r>
              <w:rPr>
                <w:rFonts w:ascii="宋体" w:eastAsia="宋体" w:hAnsi="宋体" w:hint="eastAsia"/>
                <w:sz w:val="24"/>
                <w:szCs w:val="24"/>
              </w:rPr>
              <w:t>研究方法包括：</w:t>
            </w:r>
          </w:p>
          <w:p w14:paraId="1A5AF413" w14:textId="2E522F2E" w:rsidR="005D337F" w:rsidRPr="005D337F" w:rsidRDefault="005D337F" w:rsidP="005D337F">
            <w:pPr>
              <w:pStyle w:val="a3"/>
              <w:numPr>
                <w:ilvl w:val="0"/>
                <w:numId w:val="1"/>
              </w:numPr>
              <w:ind w:firstLineChars="0"/>
              <w:rPr>
                <w:rFonts w:ascii="宋体" w:eastAsia="宋体" w:hAnsi="宋体"/>
                <w:sz w:val="24"/>
                <w:szCs w:val="24"/>
              </w:rPr>
            </w:pPr>
            <w:r w:rsidRPr="005D337F">
              <w:rPr>
                <w:rFonts w:ascii="宋体" w:eastAsia="宋体" w:hAnsi="宋体" w:hint="eastAsia"/>
                <w:sz w:val="24"/>
                <w:szCs w:val="24"/>
              </w:rPr>
              <w:t>文献查阅法</w:t>
            </w:r>
          </w:p>
          <w:p w14:paraId="1F262943" w14:textId="388CDD95" w:rsidR="005D337F" w:rsidRDefault="005D337F" w:rsidP="005D337F">
            <w:pPr>
              <w:pStyle w:val="a3"/>
              <w:numPr>
                <w:ilvl w:val="0"/>
                <w:numId w:val="1"/>
              </w:numPr>
              <w:ind w:firstLineChars="0"/>
              <w:rPr>
                <w:rFonts w:ascii="宋体" w:eastAsia="宋体" w:hAnsi="宋体"/>
                <w:sz w:val="24"/>
                <w:szCs w:val="24"/>
              </w:rPr>
            </w:pPr>
            <w:r>
              <w:rPr>
                <w:rFonts w:ascii="宋体" w:eastAsia="宋体" w:hAnsi="宋体" w:hint="eastAsia"/>
                <w:sz w:val="24"/>
                <w:szCs w:val="24"/>
              </w:rPr>
              <w:t>理论分析法</w:t>
            </w:r>
          </w:p>
          <w:p w14:paraId="0F1D5D1F" w14:textId="2E7C6E70" w:rsidR="00033812" w:rsidRDefault="00033812" w:rsidP="00033812">
            <w:pPr>
              <w:pStyle w:val="a3"/>
              <w:ind w:left="720" w:firstLineChars="0" w:firstLine="0"/>
              <w:rPr>
                <w:rFonts w:ascii="宋体" w:eastAsia="宋体" w:hAnsi="宋体"/>
                <w:sz w:val="24"/>
                <w:szCs w:val="24"/>
              </w:rPr>
            </w:pPr>
            <w:r>
              <w:rPr>
                <w:rFonts w:ascii="宋体" w:eastAsia="宋体" w:hAnsi="宋体" w:hint="eastAsia"/>
                <w:sz w:val="24"/>
                <w:szCs w:val="24"/>
              </w:rPr>
              <w:t>对金融对外开放和经济增长的相关概念进行解读，并在概念的基础上，对</w:t>
            </w:r>
            <w:r w:rsidR="00AC355D">
              <w:rPr>
                <w:rFonts w:ascii="宋体" w:eastAsia="宋体" w:hAnsi="宋体" w:hint="eastAsia"/>
                <w:sz w:val="24"/>
                <w:szCs w:val="24"/>
              </w:rPr>
              <w:t>相关</w:t>
            </w:r>
            <w:r>
              <w:rPr>
                <w:rFonts w:ascii="宋体" w:eastAsia="宋体" w:hAnsi="宋体" w:hint="eastAsia"/>
                <w:sz w:val="24"/>
                <w:szCs w:val="24"/>
              </w:rPr>
              <w:t>理论进行阐述</w:t>
            </w:r>
            <w:r w:rsidR="00AC355D">
              <w:rPr>
                <w:rFonts w:ascii="宋体" w:eastAsia="宋体" w:hAnsi="宋体" w:hint="eastAsia"/>
                <w:sz w:val="24"/>
                <w:szCs w:val="24"/>
              </w:rPr>
              <w:t>。</w:t>
            </w:r>
          </w:p>
          <w:p w14:paraId="01870DC8" w14:textId="76A5972D" w:rsidR="005D337F" w:rsidRDefault="005D337F" w:rsidP="005D337F">
            <w:pPr>
              <w:pStyle w:val="a3"/>
              <w:numPr>
                <w:ilvl w:val="0"/>
                <w:numId w:val="1"/>
              </w:numPr>
              <w:ind w:firstLineChars="0"/>
              <w:rPr>
                <w:rFonts w:ascii="宋体" w:eastAsia="宋体" w:hAnsi="宋体"/>
                <w:sz w:val="24"/>
                <w:szCs w:val="24"/>
              </w:rPr>
            </w:pPr>
            <w:r>
              <w:rPr>
                <w:rFonts w:ascii="宋体" w:eastAsia="宋体" w:hAnsi="宋体" w:hint="eastAsia"/>
                <w:sz w:val="24"/>
                <w:szCs w:val="24"/>
              </w:rPr>
              <w:t>案例分析法</w:t>
            </w:r>
          </w:p>
          <w:p w14:paraId="49A5870B" w14:textId="4386D8E7" w:rsidR="00AC355D" w:rsidRDefault="00AC355D" w:rsidP="00AC355D">
            <w:pPr>
              <w:pStyle w:val="a3"/>
              <w:ind w:left="720" w:firstLineChars="0" w:firstLine="0"/>
              <w:rPr>
                <w:rFonts w:ascii="宋体" w:eastAsia="宋体" w:hAnsi="宋体"/>
                <w:sz w:val="24"/>
                <w:szCs w:val="24"/>
              </w:rPr>
            </w:pPr>
            <w:r>
              <w:rPr>
                <w:rFonts w:ascii="宋体" w:eastAsia="宋体" w:hAnsi="宋体" w:hint="eastAsia"/>
                <w:sz w:val="24"/>
                <w:szCs w:val="24"/>
              </w:rPr>
              <w:t>介绍我国金融对外开放历史进程，阐述我国对外开放的现状。</w:t>
            </w:r>
          </w:p>
          <w:p w14:paraId="76F01AB7" w14:textId="5DCC6C67" w:rsidR="005D337F" w:rsidRDefault="005D337F" w:rsidP="005D337F">
            <w:pPr>
              <w:pStyle w:val="a3"/>
              <w:numPr>
                <w:ilvl w:val="0"/>
                <w:numId w:val="1"/>
              </w:numPr>
              <w:ind w:firstLineChars="0"/>
              <w:rPr>
                <w:rFonts w:ascii="宋体" w:eastAsia="宋体" w:hAnsi="宋体"/>
                <w:sz w:val="24"/>
                <w:szCs w:val="24"/>
              </w:rPr>
            </w:pPr>
            <w:r>
              <w:rPr>
                <w:rFonts w:ascii="宋体" w:eastAsia="宋体" w:hAnsi="宋体" w:hint="eastAsia"/>
                <w:sz w:val="24"/>
                <w:szCs w:val="24"/>
              </w:rPr>
              <w:t>实证分析法</w:t>
            </w:r>
          </w:p>
          <w:p w14:paraId="2B0D0DA5" w14:textId="03539B2C" w:rsidR="008858B4" w:rsidRDefault="008858B4" w:rsidP="008858B4">
            <w:pPr>
              <w:pStyle w:val="a3"/>
              <w:ind w:left="720" w:firstLineChars="0" w:firstLine="0"/>
              <w:rPr>
                <w:rFonts w:ascii="宋体" w:eastAsia="宋体" w:hAnsi="宋体"/>
                <w:sz w:val="24"/>
                <w:szCs w:val="24"/>
              </w:rPr>
            </w:pPr>
            <w:r w:rsidRPr="008858B4">
              <w:rPr>
                <w:rFonts w:ascii="宋体" w:eastAsia="宋体" w:hAnsi="宋体" w:hint="eastAsia"/>
                <w:sz w:val="24"/>
                <w:szCs w:val="24"/>
              </w:rPr>
              <w:t>如何度量一个国家的金融对外开放程度。可以用：全部金融机构的国外净资产与其总资产之比来衡量，即其大小等于金融机构国外净资产与金融机构总资产之比。</w:t>
            </w:r>
          </w:p>
          <w:p w14:paraId="3974937E" w14:textId="2FDC6CDB" w:rsidR="008858B4" w:rsidRPr="008858B4" w:rsidRDefault="008858B4" w:rsidP="008858B4">
            <w:pPr>
              <w:ind w:firstLineChars="300" w:firstLine="720"/>
              <w:rPr>
                <w:rFonts w:ascii="宋体" w:eastAsia="宋体" w:hAnsi="宋体"/>
                <w:sz w:val="24"/>
                <w:szCs w:val="24"/>
              </w:rPr>
            </w:pPr>
            <w:r w:rsidRPr="008858B4">
              <w:rPr>
                <w:rFonts w:ascii="宋体" w:eastAsia="宋体" w:hAnsi="宋体" w:hint="eastAsia"/>
                <w:sz w:val="24"/>
                <w:szCs w:val="24"/>
              </w:rPr>
              <w:t>经济增长，可以用我国历年的实际</w:t>
            </w:r>
            <w:r w:rsidRPr="008858B4">
              <w:rPr>
                <w:rFonts w:ascii="宋体" w:eastAsia="宋体" w:hAnsi="宋体"/>
                <w:sz w:val="24"/>
                <w:szCs w:val="24"/>
              </w:rPr>
              <w:t>GDP来度量。</w:t>
            </w:r>
          </w:p>
          <w:p w14:paraId="66B70FEF" w14:textId="353C1A5F" w:rsidR="005D337F" w:rsidRPr="00AC355D" w:rsidRDefault="005D337F" w:rsidP="00AC355D">
            <w:pPr>
              <w:pStyle w:val="a3"/>
              <w:ind w:left="720" w:firstLineChars="0" w:firstLine="0"/>
              <w:rPr>
                <w:rFonts w:ascii="宋体" w:eastAsia="宋体" w:hAnsi="宋体"/>
                <w:sz w:val="24"/>
                <w:szCs w:val="24"/>
              </w:rPr>
            </w:pPr>
            <w:r>
              <w:rPr>
                <w:rFonts w:ascii="宋体" w:eastAsia="宋体" w:hAnsi="宋体" w:hint="eastAsia"/>
                <w:sz w:val="24"/>
                <w:szCs w:val="24"/>
              </w:rPr>
              <w:t>数据来源于中国人民银保监会网站、中国国家统计局、中国统计</w:t>
            </w:r>
            <w:r w:rsidRPr="00AC355D">
              <w:rPr>
                <w:rFonts w:ascii="宋体" w:eastAsia="宋体" w:hAnsi="宋体" w:hint="eastAsia"/>
                <w:sz w:val="24"/>
                <w:szCs w:val="24"/>
              </w:rPr>
              <w:t>年鉴、财联社、</w:t>
            </w:r>
          </w:p>
        </w:tc>
      </w:tr>
      <w:tr w:rsidR="008D0F26" w:rsidRPr="004D5DA9" w14:paraId="3DDA278A" w14:textId="77777777" w:rsidTr="00C73A3E">
        <w:trPr>
          <w:trHeight w:val="4253"/>
        </w:trPr>
        <w:tc>
          <w:tcPr>
            <w:tcW w:w="9344" w:type="dxa"/>
          </w:tcPr>
          <w:p w14:paraId="44F7E49E" w14:textId="77777777" w:rsidR="008D0F26" w:rsidRDefault="008D0F26" w:rsidP="004D5DA9">
            <w:pPr>
              <w:rPr>
                <w:rFonts w:ascii="宋体" w:eastAsia="宋体" w:hAnsi="宋体"/>
                <w:color w:val="FF0000"/>
                <w:sz w:val="24"/>
                <w:szCs w:val="24"/>
              </w:rPr>
            </w:pPr>
            <w:r w:rsidRPr="004D5DA9">
              <w:rPr>
                <w:rFonts w:ascii="宋体" w:eastAsia="宋体" w:hAnsi="宋体" w:hint="eastAsia"/>
                <w:sz w:val="24"/>
                <w:szCs w:val="24"/>
              </w:rPr>
              <w:t>2</w:t>
            </w:r>
            <w:r w:rsidRPr="004D5DA9">
              <w:rPr>
                <w:rFonts w:ascii="宋体" w:eastAsia="宋体" w:hAnsi="宋体"/>
                <w:sz w:val="24"/>
                <w:szCs w:val="24"/>
              </w:rPr>
              <w:t>.</w:t>
            </w:r>
            <w:r w:rsidRPr="004D5DA9">
              <w:rPr>
                <w:rFonts w:ascii="宋体" w:eastAsia="宋体" w:hAnsi="宋体" w:hint="eastAsia"/>
                <w:sz w:val="24"/>
                <w:szCs w:val="24"/>
              </w:rPr>
              <w:t>核心观点</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主要内容：初步阐述可能得到的观点及结论</w:t>
            </w:r>
            <w:r w:rsidRPr="004D5DA9">
              <w:rPr>
                <w:rFonts w:ascii="宋体" w:eastAsia="宋体" w:hAnsi="宋体" w:hint="eastAsia"/>
                <w:color w:val="FF0000"/>
                <w:sz w:val="24"/>
                <w:szCs w:val="24"/>
              </w:rPr>
              <w:t>）</w:t>
            </w:r>
          </w:p>
          <w:p w14:paraId="18DA8FAE" w14:textId="77777777" w:rsidR="00A74AF6" w:rsidRDefault="00A74AF6" w:rsidP="004D5DA9">
            <w:pPr>
              <w:rPr>
                <w:rFonts w:ascii="宋体" w:eastAsia="宋体" w:hAnsi="宋体"/>
                <w:sz w:val="24"/>
                <w:szCs w:val="24"/>
              </w:rPr>
            </w:pPr>
          </w:p>
          <w:p w14:paraId="6E2DEE78" w14:textId="77777777" w:rsidR="00A74AF6" w:rsidRDefault="00A74AF6" w:rsidP="004D5DA9">
            <w:pPr>
              <w:rPr>
                <w:rFonts w:ascii="宋体" w:eastAsia="宋体" w:hAnsi="宋体"/>
                <w:sz w:val="24"/>
                <w:szCs w:val="24"/>
              </w:rPr>
            </w:pPr>
            <w:r>
              <w:rPr>
                <w:rFonts w:ascii="宋体" w:eastAsia="宋体" w:hAnsi="宋体" w:hint="eastAsia"/>
                <w:sz w:val="24"/>
                <w:szCs w:val="24"/>
              </w:rPr>
              <w:t>理论研究中</w:t>
            </w:r>
            <w:r w:rsidR="00EB390D">
              <w:rPr>
                <w:rFonts w:ascii="宋体" w:eastAsia="宋体" w:hAnsi="宋体" w:hint="eastAsia"/>
                <w:sz w:val="24"/>
                <w:szCs w:val="24"/>
              </w:rPr>
              <w:t>，金融开放在一定程度上可以促进一国经济增长腾飞，助推本国经济不断增长。</w:t>
            </w:r>
          </w:p>
          <w:p w14:paraId="54090ACB" w14:textId="77777777" w:rsidR="00EB390D" w:rsidRDefault="00DA4EAB" w:rsidP="004D5DA9">
            <w:pPr>
              <w:rPr>
                <w:rFonts w:ascii="宋体" w:eastAsia="宋体" w:hAnsi="宋体"/>
                <w:sz w:val="24"/>
                <w:szCs w:val="24"/>
              </w:rPr>
            </w:pPr>
            <w:r>
              <w:rPr>
                <w:rFonts w:ascii="宋体" w:eastAsia="宋体" w:hAnsi="宋体" w:hint="eastAsia"/>
                <w:sz w:val="24"/>
                <w:szCs w:val="24"/>
              </w:rPr>
              <w:t>案例分析中，我国应继续采取渐进式的金融对外开放的政策，才能持续稳定促进我国经济增长。</w:t>
            </w:r>
          </w:p>
          <w:p w14:paraId="4FDF1FF7" w14:textId="512E270B" w:rsidR="00DA4EAB" w:rsidRPr="004D5DA9" w:rsidRDefault="00DA4EAB" w:rsidP="004D5DA9">
            <w:pPr>
              <w:rPr>
                <w:rFonts w:ascii="宋体" w:eastAsia="宋体" w:hAnsi="宋体"/>
                <w:sz w:val="24"/>
                <w:szCs w:val="24"/>
              </w:rPr>
            </w:pPr>
            <w:r>
              <w:rPr>
                <w:rFonts w:ascii="宋体" w:eastAsia="宋体" w:hAnsi="宋体" w:hint="eastAsia"/>
                <w:sz w:val="24"/>
                <w:szCs w:val="24"/>
              </w:rPr>
              <w:t>实证分析中，我国应在国家治理水平较高的状态，在金融发展程度较高的情况下，进一步金融对外开放，以达到促进我国经济增长的目的。</w:t>
            </w:r>
          </w:p>
        </w:tc>
      </w:tr>
      <w:tr w:rsidR="00C73A3E" w:rsidRPr="004D5DA9" w14:paraId="24A59020" w14:textId="77777777" w:rsidTr="00C73A3E">
        <w:trPr>
          <w:trHeight w:val="4253"/>
        </w:trPr>
        <w:tc>
          <w:tcPr>
            <w:tcW w:w="9344" w:type="dxa"/>
          </w:tcPr>
          <w:p w14:paraId="759DD4F9" w14:textId="77777777" w:rsidR="00C73A3E" w:rsidRPr="004D5DA9" w:rsidRDefault="00C73A3E" w:rsidP="00C73A3E">
            <w:pPr>
              <w:rPr>
                <w:rFonts w:ascii="宋体" w:eastAsia="宋体" w:hAnsi="宋体"/>
                <w:sz w:val="24"/>
                <w:szCs w:val="24"/>
              </w:rPr>
            </w:pPr>
            <w:r w:rsidRPr="004D5DA9">
              <w:rPr>
                <w:rFonts w:ascii="宋体" w:eastAsia="宋体" w:hAnsi="宋体" w:hint="eastAsia"/>
                <w:sz w:val="24"/>
                <w:szCs w:val="24"/>
              </w:rPr>
              <w:t>3</w:t>
            </w:r>
            <w:r w:rsidRPr="004D5DA9">
              <w:rPr>
                <w:rFonts w:ascii="宋体" w:eastAsia="宋体" w:hAnsi="宋体"/>
                <w:sz w:val="24"/>
                <w:szCs w:val="24"/>
              </w:rPr>
              <w:t>.</w:t>
            </w:r>
            <w:r w:rsidRPr="004D5DA9">
              <w:rPr>
                <w:rFonts w:ascii="宋体" w:eastAsia="宋体" w:hAnsi="宋体" w:hint="eastAsia"/>
                <w:sz w:val="24"/>
                <w:szCs w:val="24"/>
              </w:rPr>
              <w:t>创新之处</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主要内容：简要阐述创新点，比如方法创新、方向创新、观点创新等等</w:t>
            </w:r>
            <w:r w:rsidRPr="004D5DA9">
              <w:rPr>
                <w:rFonts w:ascii="宋体" w:eastAsia="宋体" w:hAnsi="宋体" w:hint="eastAsia"/>
                <w:color w:val="FF0000"/>
                <w:sz w:val="24"/>
                <w:szCs w:val="24"/>
              </w:rPr>
              <w:t>）</w:t>
            </w:r>
          </w:p>
          <w:p w14:paraId="44524ECB" w14:textId="77777777" w:rsidR="00C73A3E" w:rsidRPr="004D5DA9" w:rsidRDefault="00C73A3E" w:rsidP="00C73A3E">
            <w:pPr>
              <w:rPr>
                <w:rFonts w:ascii="宋体" w:eastAsia="宋体" w:hAnsi="宋体"/>
                <w:sz w:val="24"/>
                <w:szCs w:val="24"/>
              </w:rPr>
            </w:pPr>
          </w:p>
        </w:tc>
      </w:tr>
      <w:bookmarkEnd w:id="0"/>
    </w:tbl>
    <w:p w14:paraId="21DC4BEC" w14:textId="77419D7D" w:rsidR="004D5DA9" w:rsidRDefault="004D5DA9">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252F6C" w:rsidRPr="004D5DA9" w14:paraId="4393B353" w14:textId="77777777" w:rsidTr="00C73A3E">
        <w:trPr>
          <w:trHeight w:val="13607"/>
        </w:trPr>
        <w:tc>
          <w:tcPr>
            <w:tcW w:w="9344" w:type="dxa"/>
          </w:tcPr>
          <w:p w14:paraId="71184247" w14:textId="0EBA1FCC" w:rsidR="008D0F26" w:rsidRDefault="008D0F26" w:rsidP="001C5A8D">
            <w:pPr>
              <w:rPr>
                <w:rFonts w:ascii="宋体" w:eastAsia="宋体" w:hAnsi="宋体"/>
                <w:color w:val="FF0000"/>
                <w:sz w:val="24"/>
                <w:szCs w:val="24"/>
              </w:rPr>
            </w:pPr>
            <w:r>
              <w:rPr>
                <w:rFonts w:ascii="宋体" w:eastAsia="宋体" w:hAnsi="宋体"/>
                <w:sz w:val="24"/>
                <w:szCs w:val="24"/>
              </w:rPr>
              <w:lastRenderedPageBreak/>
              <w:t>4</w:t>
            </w:r>
            <w:r w:rsidRPr="004D5DA9">
              <w:rPr>
                <w:rFonts w:ascii="宋体" w:eastAsia="宋体" w:hAnsi="宋体"/>
                <w:sz w:val="24"/>
                <w:szCs w:val="24"/>
              </w:rPr>
              <w:t>.</w:t>
            </w:r>
            <w:r>
              <w:rPr>
                <w:rFonts w:ascii="宋体" w:eastAsia="宋体" w:hAnsi="宋体" w:hint="eastAsia"/>
                <w:sz w:val="24"/>
                <w:szCs w:val="24"/>
              </w:rPr>
              <w:t>参考文献</w:t>
            </w:r>
          </w:p>
          <w:p w14:paraId="4D327E8B" w14:textId="2690E925" w:rsidR="003C626D" w:rsidRDefault="003C626D" w:rsidP="003C626D">
            <w:r>
              <w:t>[1]爱德华.S.肖</w:t>
            </w:r>
            <w:r w:rsidR="00602130">
              <w:rPr>
                <w:rFonts w:hint="eastAsia"/>
              </w:rPr>
              <w:t>，</w:t>
            </w:r>
            <w:r>
              <w:t>经济发展中金融深化[M</w:t>
            </w:r>
            <w:r w:rsidR="00602130">
              <w:t>]</w:t>
            </w:r>
            <w:r w:rsidR="00602130">
              <w:rPr>
                <w:rFonts w:hint="eastAsia"/>
              </w:rPr>
              <w:t>，上海，人民出版社，2</w:t>
            </w:r>
            <w:r w:rsidR="00602130">
              <w:t>015</w:t>
            </w:r>
          </w:p>
          <w:p w14:paraId="473DEE55" w14:textId="53858D07" w:rsidR="00602130" w:rsidRDefault="00602130" w:rsidP="003C626D">
            <w:r>
              <w:rPr>
                <w:rFonts w:hint="eastAsia"/>
              </w:rPr>
              <w:t>[</w:t>
            </w:r>
            <w:r>
              <w:t>2]</w:t>
            </w:r>
            <w:r>
              <w:rPr>
                <w:rFonts w:hint="eastAsia"/>
              </w:rPr>
              <w:t>保罗.萨缪尔森，经济学[</w:t>
            </w:r>
            <w:r>
              <w:t>M]</w:t>
            </w:r>
            <w:r>
              <w:rPr>
                <w:rFonts w:hint="eastAsia"/>
              </w:rPr>
              <w:t>，上海，复旦大学出版社，2</w:t>
            </w:r>
            <w:r>
              <w:t>014</w:t>
            </w:r>
          </w:p>
          <w:p w14:paraId="63F2218C" w14:textId="60580F07" w:rsidR="00602130" w:rsidRDefault="00602130" w:rsidP="00602130">
            <w:r>
              <w:t>[</w:t>
            </w:r>
            <w:r w:rsidR="00743D88">
              <w:t>3</w:t>
            </w:r>
            <w:r>
              <w:t>] Barry Eichengreen，郝毅，胡佳李</w:t>
            </w:r>
            <w:r w:rsidR="00743D88">
              <w:rPr>
                <w:rFonts w:hint="eastAsia"/>
              </w:rPr>
              <w:t>，</w:t>
            </w:r>
            <w:r>
              <w:t>中国的金融改革与开放[J]</w:t>
            </w:r>
            <w:r w:rsidR="00743D88">
              <w:rPr>
                <w:rFonts w:hint="eastAsia"/>
              </w:rPr>
              <w:t>，</w:t>
            </w:r>
            <w:r>
              <w:t>国际金融研究</w:t>
            </w:r>
            <w:r w:rsidR="00743D88">
              <w:rPr>
                <w:rFonts w:hint="eastAsia"/>
              </w:rPr>
              <w:t>，</w:t>
            </w:r>
            <w:r>
              <w:t>2019</w:t>
            </w:r>
          </w:p>
          <w:p w14:paraId="3B22D37B" w14:textId="6A4AA5A6" w:rsidR="00602130" w:rsidRDefault="00602130" w:rsidP="00602130">
            <w:r>
              <w:t>[4] 陈邦强，傅蕴英，张宗益</w:t>
            </w:r>
            <w:r w:rsidR="00743D88">
              <w:rPr>
                <w:rFonts w:hint="eastAsia"/>
              </w:rPr>
              <w:t>，</w:t>
            </w:r>
            <w:r>
              <w:t>金融市场化进程中的金融结构、政府行为、金融开放与</w:t>
            </w:r>
            <w:r>
              <w:rPr>
                <w:rFonts w:hint="eastAsia"/>
              </w:rPr>
              <w:t>经济增长间的影响研究——基于中国经验</w:t>
            </w:r>
            <w:r>
              <w:t>(1978-2005年)的实证[J]．金融研究，2007</w:t>
            </w:r>
            <w:r w:rsidR="00743D88">
              <w:t xml:space="preserve"> </w:t>
            </w:r>
          </w:p>
          <w:p w14:paraId="7816AE6D" w14:textId="192E7C38" w:rsidR="00743D88" w:rsidRDefault="00602130" w:rsidP="00602130">
            <w:r>
              <w:t>[</w:t>
            </w:r>
            <w:r w:rsidR="00743D88">
              <w:t>5</w:t>
            </w:r>
            <w:r>
              <w:t>] 陈炳才</w:t>
            </w:r>
            <w:r w:rsidR="00743D88">
              <w:rPr>
                <w:rFonts w:hint="eastAsia"/>
              </w:rPr>
              <w:t>，</w:t>
            </w:r>
            <w:r>
              <w:t>中国金融服务业开放的条件、次序、重点与时机[J]</w:t>
            </w:r>
            <w:r w:rsidR="00743D88">
              <w:rPr>
                <w:rFonts w:hint="eastAsia"/>
              </w:rPr>
              <w:t>，</w:t>
            </w:r>
            <w:r>
              <w:t>金融研究，1999</w:t>
            </w:r>
          </w:p>
          <w:p w14:paraId="3E7D7C18" w14:textId="48022E4A" w:rsidR="00602130" w:rsidRDefault="00602130" w:rsidP="00602130">
            <w:r>
              <w:t>[</w:t>
            </w:r>
            <w:r w:rsidR="00743D88">
              <w:t>6</w:t>
            </w:r>
            <w:r>
              <w:t>] 陈旺，黄家炜，汪澜</w:t>
            </w:r>
            <w:r w:rsidR="00743D88">
              <w:rPr>
                <w:rFonts w:hint="eastAsia"/>
              </w:rPr>
              <w:t>，</w:t>
            </w:r>
            <w:r>
              <w:t>金融开放与银行风险承担的异质性研究——基于9</w:t>
            </w:r>
            <w:r w:rsidR="00743D88">
              <w:t>8</w:t>
            </w:r>
            <w:r>
              <w:t>个国家</w:t>
            </w:r>
            <w:r>
              <w:rPr>
                <w:rFonts w:hint="eastAsia"/>
              </w:rPr>
              <w:t>的实证分析</w:t>
            </w:r>
            <w:r>
              <w:t>[J]．国际金融研究，2020</w:t>
            </w:r>
          </w:p>
          <w:p w14:paraId="19340FF8" w14:textId="0181FC25" w:rsidR="00602130" w:rsidRDefault="00602130" w:rsidP="00602130">
            <w:r>
              <w:t>[</w:t>
            </w:r>
            <w:r w:rsidR="00743D88">
              <w:t>7</w:t>
            </w:r>
            <w:r>
              <w:t>] 董志勇，李成明，吴景峰</w:t>
            </w:r>
            <w:r w:rsidR="00743D88">
              <w:rPr>
                <w:rFonts w:hint="eastAsia"/>
              </w:rPr>
              <w:t>，</w:t>
            </w:r>
            <w:r>
              <w:t>我国金融对外开放历程及其战略取向[J]．改革，2018</w:t>
            </w:r>
          </w:p>
          <w:p w14:paraId="505F1BEA" w14:textId="276B07DB" w:rsidR="00602130" w:rsidRPr="003C345B" w:rsidRDefault="00602130" w:rsidP="00602130">
            <w:r w:rsidRPr="003C345B">
              <w:t>[</w:t>
            </w:r>
            <w:r w:rsidR="00D074DF" w:rsidRPr="003C345B">
              <w:t>8</w:t>
            </w:r>
            <w:r w:rsidRPr="003C345B">
              <w:t>]</w:t>
            </w:r>
            <w:r w:rsidR="003C345B">
              <w:t xml:space="preserve"> 罗伯特·M.索洛．经济增长理论[M]．上海：世纪出版股份有限公司，2015：110-115．</w:t>
            </w:r>
          </w:p>
          <w:p w14:paraId="0D939B07" w14:textId="4E0A7625" w:rsidR="00602130" w:rsidRPr="00743D88" w:rsidRDefault="00602130" w:rsidP="00602130">
            <w:r>
              <w:t>[</w:t>
            </w:r>
            <w:r w:rsidR="00D074DF">
              <w:t>9</w:t>
            </w:r>
            <w:r>
              <w:t>] 杨继梅，马洁，吕婕</w:t>
            </w:r>
            <w:r w:rsidR="00743D88">
              <w:rPr>
                <w:rFonts w:hint="eastAsia"/>
              </w:rPr>
              <w:t>，</w:t>
            </w:r>
            <w:r>
              <w:t>金融开放背景下金融发展对跨境资本流动的影响研究[J]</w:t>
            </w:r>
            <w:r w:rsidR="00743D88">
              <w:rPr>
                <w:rFonts w:hint="eastAsia"/>
              </w:rPr>
              <w:t>，</w:t>
            </w:r>
            <w:r>
              <w:t>国</w:t>
            </w:r>
            <w:r>
              <w:rPr>
                <w:rFonts w:hint="eastAsia"/>
              </w:rPr>
              <w:t>际金融</w:t>
            </w:r>
            <w:r w:rsidR="00743D88">
              <w:rPr>
                <w:rFonts w:hint="eastAsia"/>
              </w:rPr>
              <w:t>，</w:t>
            </w:r>
            <w:r>
              <w:t>2020</w:t>
            </w:r>
          </w:p>
          <w:p w14:paraId="40338C40" w14:textId="52B80374" w:rsidR="00602130" w:rsidRDefault="00602130" w:rsidP="00602130">
            <w:r>
              <w:t>[</w:t>
            </w:r>
            <w:r w:rsidR="00D074DF">
              <w:t>10</w:t>
            </w:r>
            <w:r>
              <w:t>] 程同顺，李畅</w:t>
            </w:r>
            <w:r w:rsidR="00743D88">
              <w:rPr>
                <w:rFonts w:hint="eastAsia"/>
              </w:rPr>
              <w:t>，</w:t>
            </w:r>
            <w:r>
              <w:t>世界银行“世界治理指数”对中国的测量与启示[J]．理论探讨，2017</w:t>
            </w:r>
          </w:p>
          <w:p w14:paraId="2E966246" w14:textId="3689243D" w:rsidR="00602130" w:rsidRPr="00743D88" w:rsidRDefault="00602130" w:rsidP="00602130">
            <w:r>
              <w:t>[</w:t>
            </w:r>
            <w:r w:rsidR="00D074DF">
              <w:t>11</w:t>
            </w:r>
            <w:r>
              <w:t>] 邓敏．发展中国家金融开放的时机抉择及政策选择[D]．博士学位论文，华东师范</w:t>
            </w:r>
            <w:r>
              <w:rPr>
                <w:rFonts w:hint="eastAsia"/>
              </w:rPr>
              <w:t>大学，</w:t>
            </w:r>
            <w:r>
              <w:t>2013</w:t>
            </w:r>
          </w:p>
          <w:p w14:paraId="217B7AA8" w14:textId="0A96E5BB" w:rsidR="00602130" w:rsidRDefault="00602130" w:rsidP="00602130">
            <w:r>
              <w:t>[</w:t>
            </w:r>
            <w:r w:rsidR="00D074DF">
              <w:t>12</w:t>
            </w:r>
            <w:r>
              <w:t>] 邓敏，蓝发钦．金融开放条件的成熟度评估:基于综合效益的门槛模型分析[J]．经</w:t>
            </w:r>
            <w:r>
              <w:rPr>
                <w:rFonts w:hint="eastAsia"/>
              </w:rPr>
              <w:t>济研究，</w:t>
            </w:r>
            <w:r>
              <w:t>2013</w:t>
            </w:r>
          </w:p>
          <w:p w14:paraId="108EF23F" w14:textId="0675E0A2" w:rsidR="00602130" w:rsidRDefault="00602130" w:rsidP="00602130">
            <w:r>
              <w:t>[</w:t>
            </w:r>
            <w:r w:rsidR="00D074DF">
              <w:t>13</w:t>
            </w:r>
            <w:r>
              <w:t>] 贵丽娟，胡乃红，邓敏．金融开放会加大发展中国家的经济波动吗？——基于宏观</w:t>
            </w:r>
            <w:r>
              <w:rPr>
                <w:rFonts w:hint="eastAsia"/>
              </w:rPr>
              <w:t>金融风险的分析</w:t>
            </w:r>
            <w:r>
              <w:t>[J]．国际金融研究，2015</w:t>
            </w:r>
          </w:p>
          <w:p w14:paraId="53160F70" w14:textId="299DEE9E" w:rsidR="00602130" w:rsidRDefault="00602130" w:rsidP="00602130">
            <w:r>
              <w:t>[</w:t>
            </w:r>
            <w:r w:rsidR="00D074DF">
              <w:t>14</w:t>
            </w:r>
            <w:r>
              <w:t>] 何飞．中国金融开放模式及其经济增长效应研究[D]．硕士学位论文，复旦大学，2014．</w:t>
            </w:r>
          </w:p>
          <w:p w14:paraId="105B221E" w14:textId="75551E99" w:rsidR="00602130" w:rsidRDefault="00602130" w:rsidP="00602130">
            <w:r>
              <w:t>[</w:t>
            </w:r>
            <w:r w:rsidR="00D074DF">
              <w:t>15</w:t>
            </w:r>
            <w:r>
              <w:t>] 姜波克．论开放经济下中央银行的冲销手段[J]．金融研究，1999，1(5)：1-4．</w:t>
            </w:r>
          </w:p>
          <w:p w14:paraId="5D56E87E" w14:textId="1F4318D9" w:rsidR="00E12181" w:rsidRDefault="00602130" w:rsidP="00E12181">
            <w:r>
              <w:t>[</w:t>
            </w:r>
            <w:r w:rsidR="00D074DF">
              <w:t>16</w:t>
            </w:r>
            <w:r>
              <w:t>]</w:t>
            </w:r>
            <w:r w:rsidR="00E12181">
              <w:t xml:space="preserve"> 张建伟,张谊浩.主要经济体金融开放的</w:t>
            </w:r>
            <w:r w:rsidR="00E12181">
              <w:rPr>
                <w:rFonts w:hint="eastAsia"/>
              </w:rPr>
              <w:t>结构</w:t>
            </w:r>
            <w:r w:rsidR="00E12181">
              <w:t>及启示[J].上海经济研究，</w:t>
            </w:r>
          </w:p>
          <w:p w14:paraId="164788E8" w14:textId="6C1D05F6" w:rsidR="00602130" w:rsidRDefault="00E12181" w:rsidP="00D074DF">
            <w:r>
              <w:t>2020(10),109-118.</w:t>
            </w:r>
            <w:r w:rsidR="00602130">
              <w:t xml:space="preserve"> </w:t>
            </w:r>
          </w:p>
          <w:p w14:paraId="4EF6EC61" w14:textId="544740B9" w:rsidR="00602130" w:rsidRDefault="00602130" w:rsidP="00602130">
            <w:r>
              <w:t>[</w:t>
            </w:r>
            <w:r w:rsidR="00D074DF">
              <w:t>17</w:t>
            </w:r>
            <w:r>
              <w:t>]</w:t>
            </w:r>
            <w:r w:rsidR="003C345B">
              <w:t xml:space="preserve"> </w:t>
            </w:r>
            <w:r w:rsidR="005F59CB">
              <w:t>何英,刘义圣. 中国金融市场开放的历史进程和发展路径[J]. 亚太经</w:t>
            </w:r>
            <w:r w:rsidR="005F59CB">
              <w:rPr>
                <w:rFonts w:hint="eastAsia"/>
              </w:rPr>
              <w:t>济</w:t>
            </w:r>
            <w:r w:rsidR="005F59CB">
              <w:t>,2018(06):112-119.</w:t>
            </w:r>
          </w:p>
          <w:p w14:paraId="6363045C" w14:textId="78F11698" w:rsidR="00602130" w:rsidRDefault="00602130" w:rsidP="00602130">
            <w:r>
              <w:t>[</w:t>
            </w:r>
            <w:r w:rsidR="00D074DF">
              <w:t>18</w:t>
            </w:r>
            <w:r>
              <w:t>] 李泽广，吕剑．金融开放的“数量效应”与“质量效应”再检验——来自跨国的经</w:t>
            </w:r>
            <w:r>
              <w:rPr>
                <w:rFonts w:hint="eastAsia"/>
              </w:rPr>
              <w:t>验证据</w:t>
            </w:r>
            <w:r>
              <w:t>[J]．国际金融研究，2017，6(4)：56-65．</w:t>
            </w:r>
          </w:p>
          <w:p w14:paraId="0A4B8D1D" w14:textId="53FCC7E5" w:rsidR="00602130" w:rsidRDefault="00602130" w:rsidP="00D074DF">
            <w:r>
              <w:t>[</w:t>
            </w:r>
            <w:r w:rsidR="00D074DF">
              <w:t>19</w:t>
            </w:r>
            <w:r>
              <w:t>] 马勇，王芳．金融开放、经济波动与金融波动[J]．世界经济，2018</w:t>
            </w:r>
          </w:p>
          <w:p w14:paraId="087F899C" w14:textId="2FF0A9E7" w:rsidR="00602130" w:rsidRDefault="00602130" w:rsidP="00602130">
            <w:r>
              <w:t>[</w:t>
            </w:r>
            <w:r w:rsidR="00D074DF">
              <w:t>20</w:t>
            </w:r>
            <w:r>
              <w:t>] 周维．新兴市场国家金融危机比较研究——以东南亚金融危机与越南危机为例[D]．硕士学位论文，上海交通大学，2009．</w:t>
            </w:r>
          </w:p>
          <w:p w14:paraId="2780EFD6" w14:textId="3D437483" w:rsidR="00602130" w:rsidRDefault="00602130" w:rsidP="00602130">
            <w:r>
              <w:t>[</w:t>
            </w:r>
            <w:r w:rsidR="00D074DF">
              <w:t>21</w:t>
            </w:r>
            <w:r>
              <w:t>] 刘鸿儒．组织起来，大力开展金融研究——中国人民银行副行长刘鸿儒同志在人</w:t>
            </w:r>
            <w:r>
              <w:rPr>
                <w:rFonts w:hint="eastAsia"/>
              </w:rPr>
              <w:t>民银行全国金融研究工作会议和天津人民银行干部会议上的讲话</w:t>
            </w:r>
            <w:r>
              <w:t>[J]．广东金融</w:t>
            </w:r>
            <w:r w:rsidR="00D074DF">
              <w:rPr>
                <w:rFonts w:hint="eastAsia"/>
              </w:rPr>
              <w:t>研</w:t>
            </w:r>
            <w:r>
              <w:rPr>
                <w:rFonts w:hint="eastAsia"/>
              </w:rPr>
              <w:t>究，</w:t>
            </w:r>
            <w:r>
              <w:t>1981（53）：1-12．</w:t>
            </w:r>
          </w:p>
          <w:p w14:paraId="2622C40F" w14:textId="58A2FE2D" w:rsidR="00602130" w:rsidRPr="00C23239" w:rsidRDefault="00602130" w:rsidP="00602130">
            <w:r w:rsidRPr="00C23239">
              <w:t>[</w:t>
            </w:r>
            <w:r w:rsidR="00D074DF" w:rsidRPr="00C23239">
              <w:t>22</w:t>
            </w:r>
            <w:r w:rsidRPr="00C23239">
              <w:t xml:space="preserve">] </w:t>
            </w:r>
            <w:r w:rsidR="005F59CB" w:rsidRPr="00C23239">
              <w:t>董骥,李增刚. 金融开放水平、经济发展与溢出效应[J]. 财经问题研</w:t>
            </w:r>
            <w:r w:rsidR="005F59CB" w:rsidRPr="00C23239">
              <w:rPr>
                <w:rFonts w:hint="eastAsia"/>
              </w:rPr>
              <w:t>究</w:t>
            </w:r>
            <w:r w:rsidR="005F59CB" w:rsidRPr="00C23239">
              <w:t>,2019(08):70-79.</w:t>
            </w:r>
          </w:p>
          <w:p w14:paraId="03A91450" w14:textId="7E2179D0" w:rsidR="00602130" w:rsidRPr="005F59CB" w:rsidRDefault="00602130" w:rsidP="00602130">
            <w:r w:rsidRPr="00C23239">
              <w:t>[</w:t>
            </w:r>
            <w:r w:rsidR="00D074DF" w:rsidRPr="00C23239">
              <w:t>23</w:t>
            </w:r>
            <w:r w:rsidRPr="00C23239">
              <w:t xml:space="preserve">] </w:t>
            </w:r>
            <w:r w:rsidR="005F59CB" w:rsidRPr="00C23239">
              <w:t>陈 华</w:t>
            </w:r>
            <w:r w:rsidR="005F59CB">
              <w:t xml:space="preserve"> . “ 一 带 一 路 ” 战 略 下 金 融 对 外 开 放 新 格 局 [J]. 南方金</w:t>
            </w:r>
            <w:r w:rsidR="005F59CB">
              <w:rPr>
                <w:rFonts w:hint="eastAsia"/>
              </w:rPr>
              <w:t>融</w:t>
            </w:r>
            <w:r w:rsidR="005F59CB">
              <w:t xml:space="preserve">,2016(02):47-52. </w:t>
            </w:r>
          </w:p>
          <w:p w14:paraId="3A3D20A5" w14:textId="2285524D" w:rsidR="00602130" w:rsidRDefault="00602130" w:rsidP="00602130">
            <w:r>
              <w:t>[</w:t>
            </w:r>
            <w:r w:rsidR="00D074DF">
              <w:t>24</w:t>
            </w:r>
            <w:r>
              <w:t>] 卢雅君．上海自贸区的金融开放试点与打造我国金融开放的升级版[D]．硕士学位</w:t>
            </w:r>
            <w:r>
              <w:rPr>
                <w:rFonts w:hint="eastAsia"/>
              </w:rPr>
              <w:t>论文，对外经济贸易大学，</w:t>
            </w:r>
            <w:r>
              <w:t>2014．</w:t>
            </w:r>
          </w:p>
          <w:p w14:paraId="45EDF514" w14:textId="294585BC" w:rsidR="00602130" w:rsidRDefault="00602130" w:rsidP="00602130">
            <w:r>
              <w:t>[</w:t>
            </w:r>
            <w:r w:rsidR="00D074DF">
              <w:t>25</w:t>
            </w:r>
            <w:r>
              <w:t>] 罗伯特·威廉·福格尔(Robert William JKCgel)．政治算术：西蒙·库兹涅茨与</w:t>
            </w:r>
            <w:r>
              <w:rPr>
                <w:rFonts w:hint="eastAsia"/>
              </w:rPr>
              <w:t>经济学的实证传统</w:t>
            </w:r>
            <w:r>
              <w:t>[M]．上海：人民出版社, 2002</w:t>
            </w:r>
          </w:p>
          <w:p w14:paraId="2B5768A1" w14:textId="4F2F1123" w:rsidR="00602130" w:rsidRPr="005F59CB" w:rsidRDefault="00602130" w:rsidP="00602130">
            <w:r>
              <w:t>[</w:t>
            </w:r>
            <w:r w:rsidR="00D074DF">
              <w:t>26</w:t>
            </w:r>
            <w:r>
              <w:t xml:space="preserve">] </w:t>
            </w:r>
            <w:r w:rsidR="005F59CB">
              <w:t>蔡婉华,叶阿忠. 对外开放对区域经济增长和产业转型的动态影响——</w:t>
            </w:r>
            <w:r w:rsidR="005F59CB">
              <w:rPr>
                <w:rFonts w:hint="eastAsia"/>
              </w:rPr>
              <w:t>基于</w:t>
            </w:r>
            <w:r w:rsidR="005F59CB">
              <w:t xml:space="preserve"> GVAR 模型的实证研究[J]. 数学的实践与认识,2019,49(03):73-82. </w:t>
            </w:r>
          </w:p>
          <w:p w14:paraId="17FF30E0" w14:textId="71364AD2" w:rsidR="00602130" w:rsidRDefault="00602130" w:rsidP="00602130">
            <w:r>
              <w:t>[</w:t>
            </w:r>
            <w:r w:rsidR="00D074DF">
              <w:t>27</w:t>
            </w:r>
            <w:r>
              <w:t>] 蒙英华，黄建忠．中国自由贸易试验区(港)服务贸易开放风险研究[J]．上海对外</w:t>
            </w:r>
            <w:r>
              <w:rPr>
                <w:rFonts w:hint="eastAsia"/>
              </w:rPr>
              <w:t>经贸大学学报，</w:t>
            </w:r>
            <w:r>
              <w:t>2019，26(1)：49-59．</w:t>
            </w:r>
          </w:p>
          <w:p w14:paraId="6B4A8E0A" w14:textId="1905A386" w:rsidR="00602130" w:rsidRDefault="00602130" w:rsidP="00602130">
            <w:r>
              <w:t>[</w:t>
            </w:r>
            <w:r w:rsidR="00D074DF">
              <w:t>28</w:t>
            </w:r>
            <w:r>
              <w:t>] 帕特里克．欠发达国家的金融发展与经济增长[M]．上海：三联书店，1988：110-115．</w:t>
            </w:r>
          </w:p>
          <w:p w14:paraId="4F5A33B2" w14:textId="085F1065" w:rsidR="00602130" w:rsidRDefault="00602130" w:rsidP="00602130">
            <w:r>
              <w:t>[</w:t>
            </w:r>
            <w:r w:rsidR="00D074DF">
              <w:t>29</w:t>
            </w:r>
            <w:r>
              <w:t>] 涂少军．金融开放的经济增长效应及其风险研究——基于88个国家的面板数据的</w:t>
            </w:r>
            <w:r>
              <w:rPr>
                <w:rFonts w:hint="eastAsia"/>
              </w:rPr>
              <w:t>门限回归分析</w:t>
            </w:r>
            <w:r>
              <w:t>[D]．硕士学位论文，东北财经大学，2015．</w:t>
            </w:r>
          </w:p>
          <w:p w14:paraId="19BD6EA5" w14:textId="063EC7CA" w:rsidR="00602130" w:rsidRDefault="00602130" w:rsidP="00D074DF">
            <w:r>
              <w:t>[</w:t>
            </w:r>
            <w:r w:rsidR="00D074DF">
              <w:t>30</w:t>
            </w:r>
            <w:r>
              <w:t>] 武剑．中国（上海）自贸区金融改革展望[J]．新金融，2013，</w:t>
            </w:r>
            <w:r>
              <w:rPr>
                <w:rFonts w:hint="eastAsia"/>
              </w:rPr>
              <w:t>浙江大学硕士学位论文</w:t>
            </w:r>
            <w:r>
              <w:t xml:space="preserve"> </w:t>
            </w:r>
          </w:p>
          <w:p w14:paraId="2989BDE3" w14:textId="31833433" w:rsidR="00602130" w:rsidRDefault="00602130" w:rsidP="00602130">
            <w:r>
              <w:t>[</w:t>
            </w:r>
            <w:r w:rsidR="00D074DF">
              <w:t>31</w:t>
            </w:r>
            <w:r>
              <w:t>] 吴贤坚，侯雅文．我国的金融开放与经济增长:1982-2014年——基于非线性 STR 模</w:t>
            </w:r>
            <w:r>
              <w:rPr>
                <w:rFonts w:hint="eastAsia"/>
              </w:rPr>
              <w:t>型实证分析</w:t>
            </w:r>
            <w:r>
              <w:lastRenderedPageBreak/>
              <w:t>[J]．金融理论与实践，2017，3(4)：53-59．</w:t>
            </w:r>
          </w:p>
          <w:p w14:paraId="3ECD6383" w14:textId="11765BA0" w:rsidR="00602130" w:rsidRDefault="00602130" w:rsidP="00602130">
            <w:r>
              <w:t>[</w:t>
            </w:r>
            <w:r w:rsidR="00D074DF">
              <w:t>32</w:t>
            </w:r>
            <w:r>
              <w:t>] 熊彬，刘泽宇．制度质量视角下“一带一路”沿线国家金融开放度空间差异和收敛</w:t>
            </w:r>
            <w:r>
              <w:rPr>
                <w:rFonts w:hint="eastAsia"/>
              </w:rPr>
              <w:t>性研究</w:t>
            </w:r>
            <w:r>
              <w:t>[J]．世界经济研究，2019，4(5)：3-13．</w:t>
            </w:r>
          </w:p>
          <w:p w14:paraId="14AE4CD8" w14:textId="5C85715C" w:rsidR="00602130" w:rsidRDefault="00602130" w:rsidP="00602130">
            <w:r>
              <w:t>[</w:t>
            </w:r>
            <w:r w:rsidR="00D074DF">
              <w:t>33</w:t>
            </w:r>
            <w:r>
              <w:t>] 张成思，朱越腾，芦哲．对外开放对金融发展的抑制效应之谜[J]．金融研究，2013，</w:t>
            </w:r>
            <w:r w:rsidR="00D074DF">
              <w:t xml:space="preserve"> </w:t>
            </w:r>
          </w:p>
          <w:p w14:paraId="4D87067F" w14:textId="11AC45FD" w:rsidR="00602130" w:rsidRDefault="00602130" w:rsidP="00602130">
            <w:r>
              <w:t>[</w:t>
            </w:r>
            <w:r w:rsidR="00D074DF">
              <w:t>34</w:t>
            </w:r>
            <w:r>
              <w:t>] 张金清，刘庆富．中国金融对外开放的测度与国际比较研究[J]．国际金融研究，2007</w:t>
            </w:r>
          </w:p>
          <w:p w14:paraId="37D2D02F" w14:textId="2C57D4DB" w:rsidR="00602130" w:rsidRDefault="00602130" w:rsidP="00602130">
            <w:r>
              <w:t>[</w:t>
            </w:r>
            <w:r w:rsidR="00D074DF">
              <w:t>35</w:t>
            </w:r>
            <w:r>
              <w:t>] 张晓波．金融开放与宏观经济波动——基于修正的“三元悖论”框架的分析[J]．西</w:t>
            </w:r>
            <w:r>
              <w:rPr>
                <w:rFonts w:hint="eastAsia"/>
              </w:rPr>
              <w:t>南政法大学学报，</w:t>
            </w:r>
            <w:r>
              <w:t>2017，19(4)：103-112．</w:t>
            </w:r>
          </w:p>
          <w:p w14:paraId="0E59BB0B" w14:textId="6A8FDE80" w:rsidR="00602130" w:rsidRDefault="00602130" w:rsidP="00602130">
            <w:r>
              <w:t>[</w:t>
            </w:r>
            <w:r w:rsidR="00D074DF">
              <w:t>36</w:t>
            </w:r>
            <w:r>
              <w:t>] 章合杰，叶雯，熊德平．金融开放的经济增长效应——基于91个国家1995-2005年</w:t>
            </w:r>
            <w:r>
              <w:rPr>
                <w:rFonts w:hint="eastAsia"/>
              </w:rPr>
              <w:t>面板数据的实证</w:t>
            </w:r>
            <w:r>
              <w:t>[J]．上海金融，2015，1(2)：9-14．</w:t>
            </w:r>
          </w:p>
          <w:p w14:paraId="1AE5866C" w14:textId="2A03B051" w:rsidR="00602130" w:rsidRDefault="00602130" w:rsidP="00602130">
            <w:r>
              <w:t>[</w:t>
            </w:r>
            <w:r w:rsidR="00D074DF">
              <w:t>37</w:t>
            </w:r>
            <w:r>
              <w:t>] 赵茜．资本账户开放、汇率市场化改革与外汇市场风险——基于外汇市场压力视</w:t>
            </w:r>
            <w:r>
              <w:rPr>
                <w:rFonts w:hint="eastAsia"/>
              </w:rPr>
              <w:t>角的理论与实证研究</w:t>
            </w:r>
            <w:r>
              <w:t>[J]．国际金融研究，2018，5(7)：86-96．</w:t>
            </w:r>
          </w:p>
          <w:p w14:paraId="45801F4F" w14:textId="2A338921" w:rsidR="00602130" w:rsidRDefault="00602130" w:rsidP="00602130">
            <w:r>
              <w:t>[</w:t>
            </w:r>
            <w:r w:rsidR="00D074DF">
              <w:t>38</w:t>
            </w:r>
            <w:r>
              <w:t>] 仲君燕．我国金融开放与经济增长关系研究[D]．硕士学位论文，中国海洋大学，2012</w:t>
            </w:r>
          </w:p>
          <w:p w14:paraId="39006FAA" w14:textId="53BD0E55" w:rsidR="003C626D" w:rsidRDefault="003C626D" w:rsidP="003C626D">
            <w:r>
              <w:t>[</w:t>
            </w:r>
            <w:r w:rsidR="00186230">
              <w:t>3</w:t>
            </w:r>
            <w:r>
              <w:t>9]黄海洲,周诚君. 中国对外开放在新形势下的战略布局[J]. 国际经济评</w:t>
            </w:r>
            <w:r>
              <w:rPr>
                <w:rFonts w:hint="eastAsia"/>
              </w:rPr>
              <w:t>论</w:t>
            </w:r>
            <w:r>
              <w:t xml:space="preserve">,2013(04):23-49+4-5. </w:t>
            </w:r>
          </w:p>
          <w:p w14:paraId="60C88E9E" w14:textId="06EAC496" w:rsidR="003C626D" w:rsidRDefault="003C626D" w:rsidP="003C626D">
            <w:r>
              <w:t>[</w:t>
            </w:r>
            <w:r w:rsidR="00186230">
              <w:t>4</w:t>
            </w:r>
            <w:r>
              <w:t xml:space="preserve">0]黄玲.金融开放的多角度透视[J].经济学（季刊），2007（02）:421-442. </w:t>
            </w:r>
          </w:p>
          <w:p w14:paraId="6780F2FD" w14:textId="2B7306FE" w:rsidR="003C626D" w:rsidRDefault="003C626D" w:rsidP="003C626D">
            <w:r>
              <w:t>[</w:t>
            </w:r>
            <w:r w:rsidR="00186230">
              <w:t>4</w:t>
            </w:r>
            <w:r>
              <w:t>1]黄玲.中国金融对外开放度进程的实证评析：1980-2009[J].世界经济研</w:t>
            </w:r>
            <w:r>
              <w:rPr>
                <w:rFonts w:hint="eastAsia"/>
              </w:rPr>
              <w:t>究，</w:t>
            </w:r>
            <w:r>
              <w:t xml:space="preserve">2011（4）：3-9. </w:t>
            </w:r>
          </w:p>
          <w:p w14:paraId="0DBEAA88" w14:textId="0CEA6F25" w:rsidR="003C626D" w:rsidRDefault="003C626D" w:rsidP="003C626D">
            <w:r>
              <w:t>[</w:t>
            </w:r>
            <w:r w:rsidR="00186230">
              <w:t>4</w:t>
            </w:r>
            <w:r>
              <w:t>2]胡智,刘志雄. 中国经济开放度的测算与国际比较[J]. 世界经济研</w:t>
            </w:r>
            <w:r>
              <w:rPr>
                <w:rFonts w:hint="eastAsia"/>
              </w:rPr>
              <w:t>究</w:t>
            </w:r>
            <w:r>
              <w:t xml:space="preserve">,2005(07):10-17+25. </w:t>
            </w:r>
          </w:p>
          <w:p w14:paraId="46546BC3" w14:textId="2D81C7A2" w:rsidR="003C626D" w:rsidRDefault="003C626D" w:rsidP="003C626D">
            <w:r>
              <w:t>[</w:t>
            </w:r>
            <w:r w:rsidR="00186230">
              <w:t>4</w:t>
            </w:r>
            <w:r>
              <w:t>3]胡亚楠 . 资本账户开放的门槛效应及路径研究[J]. 世界经济研</w:t>
            </w:r>
            <w:r>
              <w:rPr>
                <w:rFonts w:hint="eastAsia"/>
              </w:rPr>
              <w:t>究</w:t>
            </w:r>
            <w:r>
              <w:t xml:space="preserve">,2020(01):68-81+136. </w:t>
            </w:r>
          </w:p>
          <w:p w14:paraId="16DE6358" w14:textId="7BE4119C" w:rsidR="003C626D" w:rsidRDefault="003C626D" w:rsidP="003C626D">
            <w:r>
              <w:t>[</w:t>
            </w:r>
            <w:r w:rsidR="00186230">
              <w:t>4</w:t>
            </w:r>
            <w:r>
              <w:t>4]江小涓 . 新中国对外开放 70 年：赋能增长与改革[J]. 管理世</w:t>
            </w:r>
            <w:r>
              <w:rPr>
                <w:rFonts w:hint="eastAsia"/>
              </w:rPr>
              <w:t>界</w:t>
            </w:r>
            <w:r>
              <w:t xml:space="preserve">,2019,35(12):1-16. </w:t>
            </w:r>
          </w:p>
          <w:p w14:paraId="4EBB98A0" w14:textId="33F0145D" w:rsidR="003C626D" w:rsidRDefault="003C626D" w:rsidP="003C626D">
            <w:r>
              <w:t>[</w:t>
            </w:r>
            <w:r w:rsidR="00186230">
              <w:t>4</w:t>
            </w:r>
            <w:r>
              <w:t>5]李泽昆.金融开放的经济增长效应研究——基于十五个经济体的门槛面</w:t>
            </w:r>
            <w:r>
              <w:rPr>
                <w:rFonts w:hint="eastAsia"/>
              </w:rPr>
              <w:t>板分析</w:t>
            </w:r>
            <w:r>
              <w:t xml:space="preserve">[D].北京：商务部国际贸易经济合作研究，2019. </w:t>
            </w:r>
          </w:p>
          <w:p w14:paraId="278F1298" w14:textId="5E6716E7" w:rsidR="003C626D" w:rsidRDefault="003C626D" w:rsidP="003C626D">
            <w:r>
              <w:t>[</w:t>
            </w:r>
            <w:r w:rsidR="00186230">
              <w:t>4</w:t>
            </w:r>
            <w:r>
              <w:t>6]李兵兵,姚莉. 湖北对外开放影响因素的实证分析与政策建议——基于</w:t>
            </w:r>
            <w:r>
              <w:rPr>
                <w:rFonts w:hint="eastAsia"/>
              </w:rPr>
              <w:t>相关经济理论与经济数据</w:t>
            </w:r>
            <w:r>
              <w:t xml:space="preserve">[J]. 湖北社会科学,2018(09):53-60. </w:t>
            </w:r>
          </w:p>
          <w:p w14:paraId="11253B85" w14:textId="2B68A357" w:rsidR="003C626D" w:rsidRDefault="003C626D" w:rsidP="003C626D">
            <w:r>
              <w:t>[</w:t>
            </w:r>
            <w:r w:rsidR="00186230">
              <w:t>4</w:t>
            </w:r>
            <w:r>
              <w:t>7]李章.“一带一路”背景下自贸区金融开放创新研究——以广东自贸区</w:t>
            </w:r>
            <w:r>
              <w:rPr>
                <w:rFonts w:hint="eastAsia"/>
              </w:rPr>
              <w:t>为例</w:t>
            </w:r>
            <w:r>
              <w:t xml:space="preserve">[D].广州：中共广东省委党校，2015. 52 </w:t>
            </w:r>
          </w:p>
          <w:p w14:paraId="46656587" w14:textId="3ABF7B3B" w:rsidR="003C626D" w:rsidRDefault="003C626D" w:rsidP="003C626D">
            <w:r>
              <w:t>[</w:t>
            </w:r>
            <w:r w:rsidR="00186230">
              <w:t>4</w:t>
            </w:r>
            <w:r>
              <w:t>8]李俊朋.吉林省对外开放对经济增长影响的实证研究[D].长春：吉林大</w:t>
            </w:r>
            <w:r>
              <w:rPr>
                <w:rFonts w:hint="eastAsia"/>
              </w:rPr>
              <w:t>学，</w:t>
            </w:r>
            <w:r>
              <w:t xml:space="preserve">2018. </w:t>
            </w:r>
          </w:p>
          <w:p w14:paraId="5DD943EF" w14:textId="69A51A4B" w:rsidR="003C626D" w:rsidRDefault="003C626D" w:rsidP="003C626D">
            <w:r>
              <w:t>[</w:t>
            </w:r>
            <w:r w:rsidR="00186230">
              <w:t>4</w:t>
            </w:r>
            <w:r>
              <w:t xml:space="preserve">9]李丽玲,王曦. 资本账户开放、汇率波动与经济增长:国际经验与启示[J]. 国际金融研究,2016(11):24-35. </w:t>
            </w:r>
          </w:p>
          <w:p w14:paraId="484D863B" w14:textId="480A293E" w:rsidR="003C626D" w:rsidRDefault="003C626D" w:rsidP="003C626D">
            <w:r>
              <w:t>[</w:t>
            </w:r>
            <w:r w:rsidR="00186230">
              <w:t>5</w:t>
            </w:r>
            <w:r>
              <w:t>0]李博瑞. 中国资本账户开放与跨境资本流动的经济影响[D].长春：吉林</w:t>
            </w:r>
            <w:r>
              <w:rPr>
                <w:rFonts w:hint="eastAsia"/>
              </w:rPr>
              <w:t>大学，</w:t>
            </w:r>
            <w:r>
              <w:t xml:space="preserve">2020. </w:t>
            </w:r>
          </w:p>
          <w:p w14:paraId="25FC473D" w14:textId="6471F2CC" w:rsidR="003C626D" w:rsidRDefault="003C626D" w:rsidP="003C626D">
            <w:r>
              <w:t>[</w:t>
            </w:r>
            <w:r w:rsidR="00186230">
              <w:t>5</w:t>
            </w:r>
            <w:r>
              <w:t>1]刘林,孟烨,杨坤. 结构变化、人民币汇率与我国股票价格——理论解释</w:t>
            </w:r>
            <w:r>
              <w:rPr>
                <w:rFonts w:hint="eastAsia"/>
              </w:rPr>
              <w:t>与实证研究</w:t>
            </w:r>
            <w:r>
              <w:t xml:space="preserve">[J]. 国际金融研究,2015(05):3-14. </w:t>
            </w:r>
          </w:p>
          <w:p w14:paraId="42091900" w14:textId="7AC5B13C" w:rsidR="003C626D" w:rsidRDefault="003C626D" w:rsidP="003C626D">
            <w:r>
              <w:t>[</w:t>
            </w:r>
            <w:r w:rsidR="00186230">
              <w:t>5</w:t>
            </w:r>
            <w:r>
              <w:t>2]潘奇. “十四五”期间中国教育对外开放：提质增效与路径创新[J]. 教</w:t>
            </w:r>
            <w:r>
              <w:rPr>
                <w:rFonts w:hint="eastAsia"/>
              </w:rPr>
              <w:t>育发展研究</w:t>
            </w:r>
            <w:r>
              <w:t xml:space="preserve">,2020,40(23):43-49. </w:t>
            </w:r>
          </w:p>
          <w:p w14:paraId="0E3484F4" w14:textId="1BCBBCE3" w:rsidR="003C626D" w:rsidRDefault="003C626D" w:rsidP="003C626D">
            <w:r>
              <w:t>[</w:t>
            </w:r>
            <w:r w:rsidR="00186230">
              <w:t>5</w:t>
            </w:r>
            <w:r>
              <w:t>3]彭红枫,谭小玉,占海伟. 资本账户开放:影响因素与国际经验[J]. 武</w:t>
            </w:r>
            <w:r>
              <w:rPr>
                <w:rFonts w:hint="eastAsia"/>
              </w:rPr>
              <w:t>汉大学学报</w:t>
            </w:r>
            <w:r>
              <w:t xml:space="preserve">(哲学社会科学版),2018,71(02):119-129. </w:t>
            </w:r>
          </w:p>
          <w:p w14:paraId="3668156E" w14:textId="6D354DC7" w:rsidR="003C626D" w:rsidRDefault="003C626D" w:rsidP="003C626D">
            <w:r>
              <w:t>[</w:t>
            </w:r>
            <w:r w:rsidR="00186230">
              <w:t>5</w:t>
            </w:r>
            <w:r>
              <w:t>4].孙少岩、王奕璇.吉林省对外开放的新思路——兼论把长春建设成亚欧</w:t>
            </w:r>
            <w:r>
              <w:rPr>
                <w:rFonts w:hint="eastAsia"/>
              </w:rPr>
              <w:t>大陆桥的重要节点城市</w:t>
            </w:r>
            <w:r>
              <w:t xml:space="preserve">[J].东北师大学报（哲学社会科学版），2019(02):22-25. </w:t>
            </w:r>
          </w:p>
          <w:p w14:paraId="0A2F2233" w14:textId="5EC0AD93" w:rsidR="003C626D" w:rsidRDefault="003C626D" w:rsidP="003C626D">
            <w:r>
              <w:t>[</w:t>
            </w:r>
            <w:r w:rsidR="00186230">
              <w:t>5</w:t>
            </w:r>
            <w:r>
              <w:t>5]石建勋,王盼盼. 以习近平新时代中国特色社会主义经济思想指导金融</w:t>
            </w:r>
            <w:r>
              <w:rPr>
                <w:rFonts w:hint="eastAsia"/>
              </w:rPr>
              <w:t>发展</w:t>
            </w:r>
            <w:r>
              <w:t xml:space="preserve">[J].经济纵横,2018(10):11-17+2. </w:t>
            </w:r>
          </w:p>
          <w:p w14:paraId="1FE19EEF" w14:textId="5E36B687" w:rsidR="003C626D" w:rsidRDefault="003C626D" w:rsidP="003C626D">
            <w:r>
              <w:t>[</w:t>
            </w:r>
            <w:r w:rsidR="00186230">
              <w:t>5</w:t>
            </w:r>
            <w:r>
              <w:t>6]唐剑,周雪莲. 中国对外贸易的环境影响综合效应分析[J]. 中国人口、</w:t>
            </w:r>
            <w:r>
              <w:rPr>
                <w:rFonts w:hint="eastAsia"/>
              </w:rPr>
              <w:t>资源与环境</w:t>
            </w:r>
            <w:r>
              <w:t xml:space="preserve">,2017,27(04):87-94. </w:t>
            </w:r>
          </w:p>
          <w:p w14:paraId="2D77027D" w14:textId="0863A3EC" w:rsidR="003C626D" w:rsidRDefault="003C626D" w:rsidP="003C626D">
            <w:r>
              <w:t>[</w:t>
            </w:r>
            <w:r w:rsidR="00186230">
              <w:t>5</w:t>
            </w:r>
            <w:r>
              <w:t>7]谈镇、杨善奇.金融危机背景下东部沿海八省市对外开放度比较研究—</w:t>
            </w:r>
            <w:r>
              <w:rPr>
                <w:rFonts w:hint="eastAsia"/>
              </w:rPr>
              <w:t>—基于全面提升江苏对外开放水平的视角</w:t>
            </w:r>
            <w:r>
              <w:t xml:space="preserve">[J].发展研究，2013. </w:t>
            </w:r>
          </w:p>
          <w:p w14:paraId="2F50C1B0" w14:textId="5FB19C27" w:rsidR="003C626D" w:rsidRDefault="003C626D" w:rsidP="003C626D">
            <w:r>
              <w:t>[</w:t>
            </w:r>
            <w:r w:rsidR="00186230">
              <w:t>5</w:t>
            </w:r>
            <w:r>
              <w:t>8]王元龙.中国金融对外开放:历程、挑战与应对[J]. 经济研究参考，2009</w:t>
            </w:r>
            <w:r>
              <w:rPr>
                <w:rFonts w:hint="eastAsia"/>
              </w:rPr>
              <w:t>（</w:t>
            </w:r>
            <w:r>
              <w:t xml:space="preserve">04）：2-44. </w:t>
            </w:r>
          </w:p>
          <w:p w14:paraId="0B104CA5" w14:textId="5DFA435D" w:rsidR="003C626D" w:rsidRDefault="003C626D" w:rsidP="003C626D">
            <w:r>
              <w:t>[</w:t>
            </w:r>
            <w:r w:rsidR="00186230">
              <w:t>5</w:t>
            </w:r>
            <w:r>
              <w:t>9]王洋天、郑玉刚.基于改革开放 40 年的中国金融业对外开放的实践和启</w:t>
            </w:r>
            <w:r>
              <w:rPr>
                <w:rFonts w:hint="eastAsia"/>
              </w:rPr>
              <w:t>示</w:t>
            </w:r>
            <w:r>
              <w:t xml:space="preserve">[J].贵州社会科学，2018(2）：22-33. </w:t>
            </w:r>
          </w:p>
          <w:p w14:paraId="744F0292" w14:textId="78692342" w:rsidR="003C626D" w:rsidRDefault="003C626D" w:rsidP="003C626D">
            <w:r>
              <w:t>[</w:t>
            </w:r>
            <w:r w:rsidR="00186230">
              <w:t>6</w:t>
            </w:r>
            <w:r>
              <w:t xml:space="preserve">0]王爱俭,方云龙,王璟怡. 金融开放 40 年:进程、成就与中国经验[J]. </w:t>
            </w:r>
            <w:r>
              <w:rPr>
                <w:rFonts w:hint="eastAsia"/>
              </w:rPr>
              <w:t>现代财经</w:t>
            </w:r>
            <w:r>
              <w:t>(天津财经大学学</w:t>
            </w:r>
            <w:r>
              <w:lastRenderedPageBreak/>
              <w:t xml:space="preserve">报),2019,39(03):3-15. </w:t>
            </w:r>
          </w:p>
          <w:p w14:paraId="483D302F" w14:textId="1E0A8C2F" w:rsidR="003C626D" w:rsidRDefault="003C626D" w:rsidP="003C626D">
            <w:r>
              <w:t>[</w:t>
            </w:r>
            <w:r w:rsidR="00186230">
              <w:t>6</w:t>
            </w:r>
            <w:r>
              <w:t>1] 王 清 . 以 高 水 平 金 融 开 放 推 动 高 质 量 发 展 [N]. 经 济 日</w:t>
            </w:r>
            <w:r>
              <w:rPr>
                <w:rFonts w:hint="eastAsia"/>
              </w:rPr>
              <w:t>报</w:t>
            </w:r>
            <w:r>
              <w:t xml:space="preserve">,2019,12(10):15. </w:t>
            </w:r>
          </w:p>
          <w:p w14:paraId="1B2F3600" w14:textId="393EF707" w:rsidR="003C626D" w:rsidRDefault="003C626D" w:rsidP="003C626D">
            <w:r>
              <w:t>[</w:t>
            </w:r>
            <w:r w:rsidR="00186230">
              <w:t>6</w:t>
            </w:r>
            <w:r>
              <w:t xml:space="preserve">2]肖立晟,郭步超. 中国金融实际有效汇率的测算与影响因素分析[J]. </w:t>
            </w:r>
            <w:r>
              <w:rPr>
                <w:rFonts w:hint="eastAsia"/>
              </w:rPr>
              <w:t>世界经济</w:t>
            </w:r>
            <w:r>
              <w:t xml:space="preserve">,2014,37(02):95-115. </w:t>
            </w:r>
          </w:p>
          <w:p w14:paraId="4F00FE33" w14:textId="372DFD3D" w:rsidR="003C626D" w:rsidRDefault="003C626D" w:rsidP="003C626D">
            <w:r>
              <w:t>[</w:t>
            </w:r>
            <w:r w:rsidR="00186230">
              <w:t>6</w:t>
            </w:r>
            <w:r>
              <w:t xml:space="preserve">3]徐洪才 . 我国金融业对外开放 :回顾及展望[J].金融发展研究，2018(09)：38-42. </w:t>
            </w:r>
          </w:p>
          <w:p w14:paraId="7424B860" w14:textId="40607423" w:rsidR="003C626D" w:rsidRDefault="003C626D" w:rsidP="003C626D">
            <w:r>
              <w:t>[</w:t>
            </w:r>
            <w:r w:rsidR="00186230">
              <w:t>6</w:t>
            </w:r>
            <w:r>
              <w:t>4] 张 小 波 . 金 融 开 放 的 水 平 测 度 及 协 调 性 分 析 [J]. 经 济 科 学 ，</w:t>
            </w:r>
          </w:p>
          <w:p w14:paraId="17CBF253" w14:textId="0D547A71" w:rsidR="003C626D" w:rsidRDefault="003C626D" w:rsidP="003C626D">
            <w:r>
              <w:t xml:space="preserve">2012(02):72-88. 53 </w:t>
            </w:r>
          </w:p>
          <w:p w14:paraId="0020AA30" w14:textId="6D0E6BFB" w:rsidR="003C626D" w:rsidRDefault="003C626D" w:rsidP="003C626D">
            <w:r>
              <w:t>[</w:t>
            </w:r>
            <w:r w:rsidR="00186230">
              <w:t>6</w:t>
            </w:r>
            <w:r>
              <w:t>5]朱国艳.我国对外开放度与经济增长关系实证分析[D].天津：天津财经</w:t>
            </w:r>
            <w:r>
              <w:rPr>
                <w:rFonts w:hint="eastAsia"/>
              </w:rPr>
              <w:t>大学，</w:t>
            </w:r>
            <w:r>
              <w:t xml:space="preserve">2017. </w:t>
            </w:r>
          </w:p>
          <w:p w14:paraId="70162B73" w14:textId="17AB0FE8" w:rsidR="003C626D" w:rsidRDefault="003C626D" w:rsidP="003C626D">
            <w:r>
              <w:t>[</w:t>
            </w:r>
            <w:r w:rsidR="00186230">
              <w:t>6</w:t>
            </w:r>
            <w:r>
              <w:t>6]张金清,赵伟,刘庆富. “资本账户开放”与“金融开放”内在关系的剖</w:t>
            </w:r>
            <w:r>
              <w:rPr>
                <w:rFonts w:hint="eastAsia"/>
              </w:rPr>
              <w:t>析</w:t>
            </w:r>
            <w:r>
              <w:t xml:space="preserve">[J]. 复旦学报(社会科学版),2008(05):10-17 </w:t>
            </w:r>
          </w:p>
          <w:p w14:paraId="63C8E2BB" w14:textId="0781435C" w:rsidR="003C626D" w:rsidRPr="005F59CB" w:rsidRDefault="003C626D" w:rsidP="003C626D">
            <w:r w:rsidRPr="00077CFF">
              <w:t>[</w:t>
            </w:r>
            <w:r w:rsidR="00186230" w:rsidRPr="00077CFF">
              <w:t>6</w:t>
            </w:r>
            <w:r w:rsidRPr="00077CFF">
              <w:t xml:space="preserve">7] </w:t>
            </w:r>
            <w:r w:rsidR="005F59CB" w:rsidRPr="00077CFF">
              <w:t>陈 华 . “ 一 带 一 路 ” 战 略 下 金 融 对 外 开 放 新 格 局 [J]. 南方金</w:t>
            </w:r>
            <w:r w:rsidR="005F59CB" w:rsidRPr="00077CFF">
              <w:rPr>
                <w:rFonts w:hint="eastAsia"/>
              </w:rPr>
              <w:t>融</w:t>
            </w:r>
            <w:r w:rsidR="005F59CB" w:rsidRPr="00077CFF">
              <w:t>,2016(02):47-52.</w:t>
            </w:r>
            <w:r w:rsidR="005F59CB">
              <w:t xml:space="preserve"> </w:t>
            </w:r>
          </w:p>
          <w:p w14:paraId="4363D289" w14:textId="057142EE" w:rsidR="00C73A3E" w:rsidRDefault="003C626D" w:rsidP="00E12181">
            <w:r>
              <w:t>[</w:t>
            </w:r>
            <w:r w:rsidR="00186230">
              <w:t>6</w:t>
            </w:r>
            <w:r>
              <w:t>8]</w:t>
            </w:r>
            <w:r w:rsidR="005F59CB">
              <w:t xml:space="preserve"> 郭威,司孟慧. 新中国 70 年金融开放的逻辑机理与经验启示:兼论中美</w:t>
            </w:r>
            <w:r w:rsidR="005F59CB">
              <w:rPr>
                <w:rFonts w:hint="eastAsia"/>
              </w:rPr>
              <w:t>贸易摩擦下的开放取向</w:t>
            </w:r>
            <w:r w:rsidR="005F59CB">
              <w:t>[J]. 世界经济研究,2019(10):15-26+88+134</w:t>
            </w:r>
          </w:p>
          <w:p w14:paraId="6DC8989D" w14:textId="610963EB" w:rsidR="00252F6C" w:rsidRPr="005F59CB" w:rsidRDefault="00186230" w:rsidP="005F59CB">
            <w:r>
              <w:t>[69]包群,许和连,赖明勇. 贸易开放度与经济增长:理论及中国的经验研究[J]. 世界经济,2003(02):10-18.</w:t>
            </w:r>
          </w:p>
        </w:tc>
      </w:tr>
    </w:tbl>
    <w:p w14:paraId="2B43B4E1" w14:textId="1AC6976B" w:rsidR="004D5DA9" w:rsidRPr="00252F6C" w:rsidRDefault="004D5DA9">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4D5DA9" w:rsidRPr="004D5DA9" w14:paraId="31032E1B" w14:textId="77777777" w:rsidTr="00252F6C">
        <w:trPr>
          <w:trHeight w:val="13606"/>
        </w:trPr>
        <w:tc>
          <w:tcPr>
            <w:tcW w:w="9344" w:type="dxa"/>
          </w:tcPr>
          <w:p w14:paraId="0E3DD67A" w14:textId="54C08FDE" w:rsidR="00252F6C" w:rsidRDefault="001C5A8D" w:rsidP="006F0B62">
            <w:pPr>
              <w:rPr>
                <w:rFonts w:ascii="宋体" w:eastAsia="宋体" w:hAnsi="宋体"/>
                <w:color w:val="FF0000"/>
                <w:sz w:val="24"/>
                <w:szCs w:val="24"/>
              </w:rPr>
            </w:pPr>
            <w:r>
              <w:rPr>
                <w:rFonts w:ascii="宋体" w:eastAsia="宋体" w:hAnsi="宋体"/>
                <w:sz w:val="24"/>
                <w:szCs w:val="24"/>
              </w:rPr>
              <w:lastRenderedPageBreak/>
              <w:t>5</w:t>
            </w:r>
            <w:r w:rsidR="004D5DA9" w:rsidRPr="004D5DA9">
              <w:rPr>
                <w:rFonts w:ascii="宋体" w:eastAsia="宋体" w:hAnsi="宋体"/>
                <w:sz w:val="24"/>
                <w:szCs w:val="24"/>
              </w:rPr>
              <w:t>.</w:t>
            </w:r>
            <w:r w:rsidR="004D5DA9">
              <w:rPr>
                <w:rFonts w:ascii="宋体" w:eastAsia="宋体" w:hAnsi="宋体" w:hint="eastAsia"/>
                <w:sz w:val="24"/>
                <w:szCs w:val="24"/>
              </w:rPr>
              <w:t>论文提纲</w:t>
            </w:r>
          </w:p>
          <w:p w14:paraId="33532252" w14:textId="4F52106E"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题</w:t>
            </w:r>
            <w:r w:rsidR="001C5A8D">
              <w:rPr>
                <w:rFonts w:ascii="宋体" w:eastAsia="宋体" w:hAnsi="宋体" w:hint="eastAsia"/>
                <w:sz w:val="24"/>
                <w:szCs w:val="24"/>
              </w:rPr>
              <w:t xml:space="preserve"> </w:t>
            </w:r>
            <w:r w:rsidR="001C5A8D">
              <w:rPr>
                <w:rFonts w:ascii="宋体" w:eastAsia="宋体" w:hAnsi="宋体"/>
                <w:sz w:val="24"/>
                <w:szCs w:val="24"/>
              </w:rPr>
              <w:t xml:space="preserve"> </w:t>
            </w:r>
            <w:r w:rsidRPr="00252F6C">
              <w:rPr>
                <w:rFonts w:ascii="宋体" w:eastAsia="宋体" w:hAnsi="宋体" w:hint="eastAsia"/>
                <w:sz w:val="24"/>
                <w:szCs w:val="24"/>
              </w:rPr>
              <w:t>目：</w:t>
            </w:r>
            <w:r w:rsidRPr="00252F6C">
              <w:rPr>
                <w:rFonts w:ascii="宋体" w:eastAsia="宋体" w:hAnsi="宋体"/>
                <w:sz w:val="24"/>
                <w:szCs w:val="24"/>
              </w:rPr>
              <w:t xml:space="preserve"> </w:t>
            </w:r>
            <w:r w:rsidR="002D4ABD">
              <w:rPr>
                <w:rFonts w:ascii="宋体" w:eastAsia="宋体" w:hAnsi="宋体" w:hint="eastAsia"/>
                <w:sz w:val="24"/>
                <w:szCs w:val="24"/>
              </w:rPr>
              <w:t>金融对外开放对我国经济增长的影响研究</w:t>
            </w:r>
          </w:p>
          <w:p w14:paraId="17586D5F" w14:textId="3FE84AE8"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主题词：</w:t>
            </w:r>
            <w:r w:rsidR="002D4ABD">
              <w:rPr>
                <w:rFonts w:ascii="宋体" w:eastAsia="宋体" w:hAnsi="宋体" w:hint="eastAsia"/>
                <w:sz w:val="24"/>
                <w:szCs w:val="24"/>
              </w:rPr>
              <w:t>对外开放，经济增长</w:t>
            </w:r>
          </w:p>
          <w:p w14:paraId="657E4B02" w14:textId="55894A00" w:rsidR="00252F6C" w:rsidRPr="00252F6C" w:rsidRDefault="00252F6C" w:rsidP="00252F6C">
            <w:pPr>
              <w:rPr>
                <w:rFonts w:ascii="宋体" w:eastAsia="宋体" w:hAnsi="宋体" w:hint="eastAsia"/>
                <w:sz w:val="24"/>
                <w:szCs w:val="24"/>
              </w:rPr>
            </w:pPr>
          </w:p>
          <w:p w14:paraId="0E060418" w14:textId="31054BAF" w:rsidR="00D51FE2" w:rsidRDefault="00252F6C" w:rsidP="002D4ABD">
            <w:pPr>
              <w:rPr>
                <w:rFonts w:ascii="宋体" w:eastAsia="宋体" w:hAnsi="宋体"/>
                <w:sz w:val="24"/>
                <w:szCs w:val="24"/>
              </w:rPr>
            </w:pPr>
            <w:r w:rsidRPr="00252F6C">
              <w:rPr>
                <w:rFonts w:ascii="宋体" w:eastAsia="宋体" w:hAnsi="宋体" w:hint="eastAsia"/>
                <w:sz w:val="24"/>
                <w:szCs w:val="24"/>
              </w:rPr>
              <w:t>第</w:t>
            </w:r>
            <w:r w:rsidRPr="00252F6C">
              <w:rPr>
                <w:rFonts w:ascii="宋体" w:eastAsia="宋体" w:hAnsi="宋体"/>
                <w:sz w:val="24"/>
                <w:szCs w:val="24"/>
              </w:rPr>
              <w:t xml:space="preserve">1章 </w:t>
            </w:r>
            <w:r w:rsidR="00FD35C1">
              <w:rPr>
                <w:rFonts w:ascii="宋体" w:eastAsia="宋体" w:hAnsi="宋体" w:hint="eastAsia"/>
                <w:sz w:val="24"/>
                <w:szCs w:val="24"/>
              </w:rPr>
              <w:t>绪论</w:t>
            </w:r>
          </w:p>
          <w:p w14:paraId="2324C97E" w14:textId="1BF48103" w:rsidR="002D4ABD" w:rsidRDefault="00252F6C" w:rsidP="00D51FE2">
            <w:pPr>
              <w:ind w:firstLineChars="200" w:firstLine="480"/>
              <w:rPr>
                <w:rFonts w:ascii="宋体" w:eastAsia="宋体" w:hAnsi="宋体"/>
                <w:sz w:val="24"/>
                <w:szCs w:val="24"/>
              </w:rPr>
            </w:pPr>
            <w:r w:rsidRPr="00252F6C">
              <w:rPr>
                <w:rFonts w:ascii="宋体" w:eastAsia="宋体" w:hAnsi="宋体"/>
                <w:sz w:val="24"/>
                <w:szCs w:val="24"/>
              </w:rPr>
              <w:t xml:space="preserve">1.1 </w:t>
            </w:r>
            <w:r w:rsidR="002D4ABD">
              <w:rPr>
                <w:rFonts w:ascii="宋体" w:eastAsia="宋体" w:hAnsi="宋体" w:hint="eastAsia"/>
                <w:sz w:val="24"/>
                <w:szCs w:val="24"/>
              </w:rPr>
              <w:t>研究背景及意义</w:t>
            </w:r>
          </w:p>
          <w:p w14:paraId="108EC53B" w14:textId="1A0709FB" w:rsidR="002D4ABD" w:rsidRDefault="00D51FE2" w:rsidP="00D51FE2">
            <w:pPr>
              <w:ind w:firstLineChars="200" w:firstLine="480"/>
              <w:rPr>
                <w:rFonts w:ascii="宋体" w:eastAsia="宋体" w:hAnsi="宋体"/>
                <w:sz w:val="24"/>
                <w:szCs w:val="24"/>
              </w:rPr>
            </w:pPr>
            <w:r w:rsidRPr="00252F6C">
              <w:rPr>
                <w:rFonts w:ascii="宋体" w:eastAsia="宋体" w:hAnsi="宋体"/>
                <w:sz w:val="24"/>
                <w:szCs w:val="24"/>
              </w:rPr>
              <w:t>1.</w:t>
            </w:r>
            <w:r>
              <w:rPr>
                <w:rFonts w:ascii="宋体" w:eastAsia="宋体" w:hAnsi="宋体"/>
                <w:sz w:val="24"/>
                <w:szCs w:val="24"/>
              </w:rPr>
              <w:t>2</w:t>
            </w:r>
            <w:r w:rsidRPr="00252F6C">
              <w:rPr>
                <w:rFonts w:ascii="宋体" w:eastAsia="宋体" w:hAnsi="宋体"/>
                <w:sz w:val="24"/>
                <w:szCs w:val="24"/>
              </w:rPr>
              <w:t xml:space="preserve"> </w:t>
            </w:r>
            <w:r>
              <w:rPr>
                <w:rFonts w:ascii="宋体" w:eastAsia="宋体" w:hAnsi="宋体" w:hint="eastAsia"/>
                <w:sz w:val="24"/>
                <w:szCs w:val="24"/>
              </w:rPr>
              <w:t>研究内容及方法</w:t>
            </w:r>
          </w:p>
          <w:p w14:paraId="2FAC1488" w14:textId="06850365" w:rsidR="006F55FC" w:rsidRPr="006F55FC" w:rsidRDefault="006E4718" w:rsidP="006E4718">
            <w:pPr>
              <w:ind w:firstLineChars="400" w:firstLine="96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.2.1</w:t>
            </w:r>
            <w:r w:rsidR="006F55FC" w:rsidRPr="006F55FC">
              <w:rPr>
                <w:rFonts w:ascii="宋体" w:eastAsia="宋体" w:hAnsi="宋体"/>
                <w:sz w:val="24"/>
                <w:szCs w:val="24"/>
              </w:rPr>
              <w:t>文献查阅法</w:t>
            </w:r>
          </w:p>
          <w:p w14:paraId="779C7CEB" w14:textId="3AAC32AD" w:rsidR="006F55FC" w:rsidRPr="006F55FC" w:rsidRDefault="006E4718" w:rsidP="006E4718">
            <w:pPr>
              <w:ind w:firstLineChars="400" w:firstLine="96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.2.2</w:t>
            </w:r>
            <w:r w:rsidR="006F55FC" w:rsidRPr="006F55FC">
              <w:rPr>
                <w:rFonts w:ascii="宋体" w:eastAsia="宋体" w:hAnsi="宋体"/>
                <w:sz w:val="24"/>
                <w:szCs w:val="24"/>
              </w:rPr>
              <w:t>理论分析法</w:t>
            </w:r>
          </w:p>
          <w:p w14:paraId="7F84F2A0" w14:textId="77777777" w:rsidR="006E4718" w:rsidRDefault="006E4718" w:rsidP="006E4718">
            <w:pPr>
              <w:ind w:firstLineChars="400" w:firstLine="96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.2.3</w:t>
            </w:r>
            <w:r w:rsidR="006F55FC" w:rsidRPr="006F55FC">
              <w:rPr>
                <w:rFonts w:ascii="宋体" w:eastAsia="宋体" w:hAnsi="宋体"/>
                <w:sz w:val="24"/>
                <w:szCs w:val="24"/>
              </w:rPr>
              <w:t>案例分析</w:t>
            </w:r>
            <w:r>
              <w:rPr>
                <w:rFonts w:ascii="宋体" w:eastAsia="宋体" w:hAnsi="宋体" w:hint="eastAsia"/>
                <w:sz w:val="24"/>
                <w:szCs w:val="24"/>
              </w:rPr>
              <w:t>法</w:t>
            </w:r>
          </w:p>
          <w:p w14:paraId="1B16A1E0" w14:textId="75D26CC5" w:rsidR="00240B73" w:rsidRDefault="006E4718" w:rsidP="006E4718">
            <w:pPr>
              <w:ind w:firstLineChars="400" w:firstLine="960"/>
              <w:rPr>
                <w:rFonts w:ascii="宋体" w:eastAsia="宋体" w:hAnsi="宋体"/>
                <w:sz w:val="24"/>
                <w:szCs w:val="24"/>
              </w:rPr>
            </w:pPr>
            <w:r>
              <w:rPr>
                <w:rFonts w:ascii="宋体" w:eastAsia="宋体" w:hAnsi="宋体"/>
                <w:sz w:val="24"/>
                <w:szCs w:val="24"/>
              </w:rPr>
              <w:t>1.2.4</w:t>
            </w:r>
            <w:r w:rsidR="006F55FC" w:rsidRPr="006F55FC">
              <w:rPr>
                <w:rFonts w:ascii="宋体" w:eastAsia="宋体" w:hAnsi="宋体"/>
                <w:sz w:val="24"/>
                <w:szCs w:val="24"/>
              </w:rPr>
              <w:t>实证分析法</w:t>
            </w:r>
          </w:p>
          <w:p w14:paraId="24C19B66" w14:textId="25872D00" w:rsidR="00801B53" w:rsidRDefault="00801B53" w:rsidP="00D51FE2">
            <w:pPr>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 xml:space="preserve">.3 </w:t>
            </w:r>
            <w:r>
              <w:rPr>
                <w:rFonts w:ascii="宋体" w:eastAsia="宋体" w:hAnsi="宋体" w:hint="eastAsia"/>
                <w:sz w:val="24"/>
                <w:szCs w:val="24"/>
              </w:rPr>
              <w:t>研究现状</w:t>
            </w:r>
          </w:p>
          <w:p w14:paraId="4DD62C3F" w14:textId="2C5B29CA" w:rsidR="00DA67F2" w:rsidRPr="00DA67F2" w:rsidRDefault="00DA67F2" w:rsidP="00DA67F2">
            <w:pPr>
              <w:ind w:firstLineChars="400" w:firstLine="960"/>
              <w:rPr>
                <w:rFonts w:ascii="宋体" w:eastAsia="宋体" w:hAnsi="宋体" w:hint="eastAsia"/>
                <w:sz w:val="24"/>
                <w:szCs w:val="24"/>
              </w:rPr>
            </w:pPr>
            <w:r>
              <w:rPr>
                <w:rFonts w:ascii="宋体" w:eastAsia="宋体" w:hAnsi="宋体" w:hint="eastAsia"/>
                <w:sz w:val="24"/>
                <w:szCs w:val="24"/>
              </w:rPr>
              <w:t>1</w:t>
            </w:r>
            <w:r>
              <w:rPr>
                <w:rFonts w:ascii="宋体" w:eastAsia="宋体" w:hAnsi="宋体"/>
                <w:sz w:val="24"/>
                <w:szCs w:val="24"/>
              </w:rPr>
              <w:t>.3.1</w:t>
            </w:r>
            <w:r>
              <w:rPr>
                <w:rFonts w:ascii="宋体" w:eastAsia="宋体" w:hAnsi="宋体" w:hint="eastAsia"/>
                <w:sz w:val="24"/>
                <w:szCs w:val="24"/>
              </w:rPr>
              <w:t>我国金融对外开放的历史发展</w:t>
            </w:r>
            <w:r>
              <w:rPr>
                <w:rFonts w:ascii="宋体" w:eastAsia="宋体" w:hAnsi="宋体" w:hint="eastAsia"/>
                <w:sz w:val="24"/>
                <w:szCs w:val="24"/>
              </w:rPr>
              <w:t>历程及现状</w:t>
            </w:r>
          </w:p>
          <w:p w14:paraId="5ED43CA1" w14:textId="6179B5F0" w:rsidR="00801B53" w:rsidRDefault="00801B53" w:rsidP="00D51FE2">
            <w:pPr>
              <w:ind w:firstLineChars="200" w:firstLine="48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1.3.1</w:t>
            </w:r>
            <w:r>
              <w:rPr>
                <w:rFonts w:ascii="宋体" w:eastAsia="宋体" w:hAnsi="宋体" w:hint="eastAsia"/>
                <w:sz w:val="24"/>
                <w:szCs w:val="24"/>
              </w:rPr>
              <w:t>金融对外开放度影响因素</w:t>
            </w:r>
          </w:p>
          <w:p w14:paraId="67569D3E" w14:textId="65DD255C" w:rsidR="00FD35C1" w:rsidRPr="00240B73" w:rsidRDefault="00801B53" w:rsidP="00DA67F2">
            <w:pPr>
              <w:ind w:firstLineChars="200" w:firstLine="48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1.3.</w:t>
            </w:r>
            <w:r w:rsidR="00DA67F2">
              <w:rPr>
                <w:rFonts w:ascii="宋体" w:eastAsia="宋体" w:hAnsi="宋体"/>
                <w:sz w:val="24"/>
                <w:szCs w:val="24"/>
              </w:rPr>
              <w:t>3</w:t>
            </w:r>
            <w:r>
              <w:rPr>
                <w:rFonts w:ascii="宋体" w:eastAsia="宋体" w:hAnsi="宋体" w:hint="eastAsia"/>
                <w:sz w:val="24"/>
                <w:szCs w:val="24"/>
              </w:rPr>
              <w:t>金融对外开放度的测算</w:t>
            </w:r>
            <w:r w:rsidR="00FD35C1">
              <w:rPr>
                <w:rFonts w:ascii="宋体" w:eastAsia="宋体" w:hAnsi="宋体" w:hint="eastAsia"/>
                <w:sz w:val="24"/>
                <w:szCs w:val="24"/>
              </w:rPr>
              <w:t xml:space="preserve"> </w:t>
            </w:r>
            <w:r w:rsidR="00FD35C1">
              <w:rPr>
                <w:rFonts w:ascii="宋体" w:eastAsia="宋体" w:hAnsi="宋体"/>
                <w:sz w:val="24"/>
                <w:szCs w:val="24"/>
              </w:rPr>
              <w:t xml:space="preserve">   </w:t>
            </w:r>
            <w:r w:rsidR="00DA67F2">
              <w:rPr>
                <w:rFonts w:ascii="宋体" w:eastAsia="宋体" w:hAnsi="宋体"/>
                <w:sz w:val="24"/>
                <w:szCs w:val="24"/>
              </w:rPr>
              <w:t xml:space="preserve">   </w:t>
            </w:r>
          </w:p>
          <w:p w14:paraId="2DE71F2B" w14:textId="560E045A" w:rsidR="00EC6291" w:rsidRPr="00FD35C1" w:rsidRDefault="00DA67F2" w:rsidP="00DA67F2">
            <w:pPr>
              <w:ind w:firstLineChars="200" w:firstLine="480"/>
              <w:rPr>
                <w:rFonts w:ascii="宋体" w:eastAsia="宋体" w:hAnsi="宋体" w:hint="eastAsia"/>
                <w:sz w:val="24"/>
                <w:szCs w:val="24"/>
              </w:rPr>
            </w:pPr>
            <w:r>
              <w:rPr>
                <w:rFonts w:ascii="宋体" w:eastAsia="宋体" w:hAnsi="宋体" w:hint="eastAsia"/>
                <w:sz w:val="24"/>
                <w:szCs w:val="24"/>
              </w:rPr>
              <w:t>1</w:t>
            </w:r>
            <w:r>
              <w:rPr>
                <w:rFonts w:ascii="宋体" w:eastAsia="宋体" w:hAnsi="宋体"/>
                <w:sz w:val="24"/>
                <w:szCs w:val="24"/>
              </w:rPr>
              <w:t>.</w:t>
            </w:r>
            <w:r>
              <w:rPr>
                <w:rFonts w:ascii="宋体" w:eastAsia="宋体" w:hAnsi="宋体"/>
                <w:sz w:val="24"/>
                <w:szCs w:val="24"/>
              </w:rPr>
              <w:t>4</w:t>
            </w:r>
            <w:r>
              <w:rPr>
                <w:rFonts w:ascii="宋体" w:eastAsia="宋体" w:hAnsi="宋体" w:hint="eastAsia"/>
                <w:sz w:val="24"/>
                <w:szCs w:val="24"/>
              </w:rPr>
              <w:t>创新点与不足</w:t>
            </w:r>
          </w:p>
          <w:p w14:paraId="64732BBC" w14:textId="5BEF80E7" w:rsidR="006E4718" w:rsidRDefault="00D51FE2" w:rsidP="00D51FE2">
            <w:pPr>
              <w:rPr>
                <w:rFonts w:ascii="宋体" w:eastAsia="宋体" w:hAnsi="宋体"/>
                <w:sz w:val="24"/>
                <w:szCs w:val="24"/>
              </w:rPr>
            </w:pPr>
            <w:r>
              <w:rPr>
                <w:rFonts w:ascii="宋体" w:eastAsia="宋体" w:hAnsi="宋体" w:hint="eastAsia"/>
                <w:sz w:val="24"/>
                <w:szCs w:val="24"/>
              </w:rPr>
              <w:t xml:space="preserve">第2章 </w:t>
            </w:r>
            <w:r w:rsidR="00FD35C1">
              <w:rPr>
                <w:rFonts w:ascii="宋体" w:eastAsia="宋体" w:hAnsi="宋体" w:hint="eastAsia"/>
                <w:sz w:val="24"/>
                <w:szCs w:val="24"/>
              </w:rPr>
              <w:t>文献综述</w:t>
            </w:r>
          </w:p>
          <w:p w14:paraId="7FC8780A" w14:textId="6CD790A6" w:rsidR="008A79C6" w:rsidRDefault="006E4718" w:rsidP="006E4718">
            <w:pPr>
              <w:ind w:firstLineChars="200"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.1</w:t>
            </w:r>
            <w:r w:rsidR="008A79C6">
              <w:rPr>
                <w:rFonts w:ascii="宋体" w:eastAsia="宋体" w:hAnsi="宋体" w:hint="eastAsia"/>
                <w:sz w:val="24"/>
                <w:szCs w:val="24"/>
              </w:rPr>
              <w:t>金融对外开放</w:t>
            </w:r>
            <w:r w:rsidR="000F6ABE">
              <w:rPr>
                <w:rFonts w:ascii="宋体" w:eastAsia="宋体" w:hAnsi="宋体" w:hint="eastAsia"/>
                <w:sz w:val="24"/>
                <w:szCs w:val="24"/>
              </w:rPr>
              <w:t>和经济增长的概念</w:t>
            </w:r>
          </w:p>
          <w:p w14:paraId="1E58BAF9" w14:textId="6DC572B6" w:rsidR="000F6ABE" w:rsidRDefault="000F6ABE" w:rsidP="00D51FE2">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2.</w:t>
            </w:r>
            <w:r w:rsidR="006E4718">
              <w:rPr>
                <w:rFonts w:ascii="宋体" w:eastAsia="宋体" w:hAnsi="宋体"/>
                <w:sz w:val="24"/>
                <w:szCs w:val="24"/>
              </w:rPr>
              <w:t>1</w:t>
            </w:r>
            <w:r>
              <w:rPr>
                <w:rFonts w:ascii="宋体" w:eastAsia="宋体" w:hAnsi="宋体"/>
                <w:sz w:val="24"/>
                <w:szCs w:val="24"/>
              </w:rPr>
              <w:t>.1</w:t>
            </w:r>
            <w:r>
              <w:rPr>
                <w:rFonts w:ascii="宋体" w:eastAsia="宋体" w:hAnsi="宋体" w:hint="eastAsia"/>
                <w:sz w:val="24"/>
                <w:szCs w:val="24"/>
              </w:rPr>
              <w:t>金融对外开放的概念</w:t>
            </w:r>
          </w:p>
          <w:p w14:paraId="135B91BD" w14:textId="738ECB4B" w:rsidR="000F6ABE" w:rsidRDefault="000F6ABE" w:rsidP="00D51FE2">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2.</w:t>
            </w:r>
            <w:r w:rsidR="006E4718">
              <w:rPr>
                <w:rFonts w:ascii="宋体" w:eastAsia="宋体" w:hAnsi="宋体"/>
                <w:sz w:val="24"/>
                <w:szCs w:val="24"/>
              </w:rPr>
              <w:t>1</w:t>
            </w:r>
            <w:r>
              <w:rPr>
                <w:rFonts w:ascii="宋体" w:eastAsia="宋体" w:hAnsi="宋体"/>
                <w:sz w:val="24"/>
                <w:szCs w:val="24"/>
              </w:rPr>
              <w:t>.2</w:t>
            </w:r>
            <w:r>
              <w:rPr>
                <w:rFonts w:ascii="宋体" w:eastAsia="宋体" w:hAnsi="宋体" w:hint="eastAsia"/>
                <w:sz w:val="24"/>
                <w:szCs w:val="24"/>
              </w:rPr>
              <w:t>经济增长的概念</w:t>
            </w:r>
          </w:p>
          <w:p w14:paraId="2D68968E" w14:textId="2610CF75" w:rsidR="000F6ABE" w:rsidRDefault="008A79C6" w:rsidP="00D51FE2">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2.</w:t>
            </w:r>
            <w:r w:rsidR="006E4718">
              <w:rPr>
                <w:rFonts w:ascii="宋体" w:eastAsia="宋体" w:hAnsi="宋体"/>
                <w:sz w:val="24"/>
                <w:szCs w:val="24"/>
              </w:rPr>
              <w:t>2</w:t>
            </w:r>
            <w:r>
              <w:rPr>
                <w:rFonts w:ascii="宋体" w:eastAsia="宋体" w:hAnsi="宋体"/>
                <w:sz w:val="24"/>
                <w:szCs w:val="24"/>
              </w:rPr>
              <w:t xml:space="preserve"> </w:t>
            </w:r>
            <w:r w:rsidR="000F6ABE">
              <w:rPr>
                <w:rFonts w:ascii="宋体" w:eastAsia="宋体" w:hAnsi="宋体" w:hint="eastAsia"/>
                <w:sz w:val="24"/>
                <w:szCs w:val="24"/>
              </w:rPr>
              <w:t>金融对外开放的主要理论</w:t>
            </w:r>
          </w:p>
          <w:p w14:paraId="6318F883" w14:textId="3B6D91DD" w:rsidR="000F6ABE" w:rsidRDefault="000F6ABE" w:rsidP="00D51FE2">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2.2.1 </w:t>
            </w:r>
            <w:r>
              <w:rPr>
                <w:rFonts w:ascii="宋体" w:eastAsia="宋体" w:hAnsi="宋体" w:hint="eastAsia"/>
                <w:sz w:val="24"/>
                <w:szCs w:val="24"/>
              </w:rPr>
              <w:t>金融发展理论</w:t>
            </w:r>
          </w:p>
          <w:p w14:paraId="3788027A" w14:textId="1525A3C7" w:rsidR="000F6ABE" w:rsidRDefault="000F6ABE" w:rsidP="00D51FE2">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2.2.2 </w:t>
            </w:r>
            <w:r>
              <w:rPr>
                <w:rFonts w:ascii="宋体" w:eastAsia="宋体" w:hAnsi="宋体" w:hint="eastAsia"/>
                <w:sz w:val="24"/>
                <w:szCs w:val="24"/>
              </w:rPr>
              <w:t>金融自由化理论</w:t>
            </w:r>
          </w:p>
          <w:p w14:paraId="05712E31" w14:textId="0A6DF89B" w:rsidR="008A79C6" w:rsidRDefault="000F6ABE" w:rsidP="00D51FE2">
            <w:pPr>
              <w:rPr>
                <w:rFonts w:ascii="宋体" w:eastAsia="宋体" w:hAnsi="宋体" w:hint="eastAsia"/>
                <w:sz w:val="24"/>
                <w:szCs w:val="24"/>
              </w:rPr>
            </w:pPr>
            <w:r>
              <w:rPr>
                <w:rFonts w:ascii="宋体" w:eastAsia="宋体" w:hAnsi="宋体" w:hint="eastAsia"/>
                <w:sz w:val="24"/>
                <w:szCs w:val="24"/>
              </w:rPr>
              <w:t xml:space="preserve"> </w:t>
            </w:r>
            <w:r>
              <w:rPr>
                <w:rFonts w:ascii="宋体" w:eastAsia="宋体" w:hAnsi="宋体"/>
                <w:sz w:val="24"/>
                <w:szCs w:val="24"/>
              </w:rPr>
              <w:t xml:space="preserve">      2.</w:t>
            </w:r>
            <w:r>
              <w:rPr>
                <w:rFonts w:ascii="宋体" w:eastAsia="宋体" w:hAnsi="宋体" w:hint="eastAsia"/>
                <w:sz w:val="24"/>
                <w:szCs w:val="24"/>
              </w:rPr>
              <w:t>2</w:t>
            </w:r>
            <w:r>
              <w:rPr>
                <w:rFonts w:ascii="宋体" w:eastAsia="宋体" w:hAnsi="宋体"/>
                <w:sz w:val="24"/>
                <w:szCs w:val="24"/>
              </w:rPr>
              <w:t xml:space="preserve">.3 </w:t>
            </w:r>
            <w:r>
              <w:rPr>
                <w:rFonts w:ascii="宋体" w:eastAsia="宋体" w:hAnsi="宋体" w:hint="eastAsia"/>
                <w:sz w:val="24"/>
                <w:szCs w:val="24"/>
              </w:rPr>
              <w:t>三元悖论</w:t>
            </w:r>
          </w:p>
          <w:p w14:paraId="4FE9E4B2" w14:textId="05D66BCE" w:rsidR="00EC6291" w:rsidRDefault="00EC6291" w:rsidP="00D51FE2">
            <w:pPr>
              <w:rPr>
                <w:rFonts w:ascii="宋体" w:eastAsia="宋体" w:hAnsi="宋体"/>
                <w:sz w:val="24"/>
                <w:szCs w:val="24"/>
              </w:rPr>
            </w:pPr>
            <w:r>
              <w:rPr>
                <w:rFonts w:ascii="宋体" w:eastAsia="宋体" w:hAnsi="宋体" w:hint="eastAsia"/>
                <w:sz w:val="24"/>
                <w:szCs w:val="24"/>
              </w:rPr>
              <w:t>第3章 金融对外开放促进经济增长的影响的机理分析</w:t>
            </w:r>
          </w:p>
          <w:p w14:paraId="0DF26720" w14:textId="5AAD8C2B" w:rsidR="00DA67F2" w:rsidRDefault="00844D31" w:rsidP="00D51FE2">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3.1</w:t>
            </w:r>
            <w:r>
              <w:rPr>
                <w:rFonts w:ascii="宋体" w:eastAsia="宋体" w:hAnsi="宋体" w:hint="eastAsia"/>
                <w:sz w:val="24"/>
                <w:szCs w:val="24"/>
              </w:rPr>
              <w:t>金融国际化</w:t>
            </w:r>
          </w:p>
          <w:p w14:paraId="4EE73E8A" w14:textId="65507E61" w:rsidR="00844D31" w:rsidRDefault="00844D31" w:rsidP="00D51FE2">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3.2</w:t>
            </w:r>
            <w:r>
              <w:rPr>
                <w:rFonts w:ascii="宋体" w:eastAsia="宋体" w:hAnsi="宋体" w:hint="eastAsia"/>
                <w:sz w:val="24"/>
                <w:szCs w:val="24"/>
              </w:rPr>
              <w:t>资本自由流动</w:t>
            </w:r>
          </w:p>
          <w:p w14:paraId="5C0D48FF" w14:textId="01B7C684" w:rsidR="00844D31" w:rsidRDefault="00844D31" w:rsidP="00D51FE2">
            <w:pPr>
              <w:rPr>
                <w:rFonts w:ascii="宋体" w:eastAsia="宋体" w:hAnsi="宋体" w:hint="eastAsia"/>
                <w:sz w:val="24"/>
                <w:szCs w:val="24"/>
              </w:rPr>
            </w:pPr>
            <w:r>
              <w:rPr>
                <w:rFonts w:ascii="宋体" w:eastAsia="宋体" w:hAnsi="宋体" w:hint="eastAsia"/>
                <w:sz w:val="24"/>
                <w:szCs w:val="24"/>
              </w:rPr>
              <w:t xml:space="preserve"> </w:t>
            </w:r>
            <w:r>
              <w:rPr>
                <w:rFonts w:ascii="宋体" w:eastAsia="宋体" w:hAnsi="宋体"/>
                <w:sz w:val="24"/>
                <w:szCs w:val="24"/>
              </w:rPr>
              <w:t xml:space="preserve">    3.3</w:t>
            </w:r>
            <w:r>
              <w:rPr>
                <w:rFonts w:ascii="宋体" w:eastAsia="宋体" w:hAnsi="宋体" w:hint="eastAsia"/>
                <w:sz w:val="24"/>
                <w:szCs w:val="24"/>
              </w:rPr>
              <w:t>法律法规开放</w:t>
            </w:r>
          </w:p>
          <w:p w14:paraId="6ED0563C" w14:textId="024773EC" w:rsidR="00EC6291" w:rsidRDefault="00DA67F2" w:rsidP="00D51FE2">
            <w:pPr>
              <w:rPr>
                <w:rFonts w:ascii="宋体" w:eastAsia="宋体" w:hAnsi="宋体"/>
                <w:sz w:val="24"/>
                <w:szCs w:val="24"/>
              </w:rPr>
            </w:pPr>
            <w:r>
              <w:rPr>
                <w:rFonts w:ascii="宋体" w:eastAsia="宋体" w:hAnsi="宋体" w:hint="eastAsia"/>
                <w:sz w:val="24"/>
                <w:szCs w:val="24"/>
              </w:rPr>
              <w:t>第4章 金融对外开放对我国经济增长的影响实证分析</w:t>
            </w:r>
          </w:p>
          <w:p w14:paraId="0A36E088" w14:textId="32665464" w:rsidR="00844D31" w:rsidRDefault="00844D31" w:rsidP="00D51FE2">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4.1</w:t>
            </w:r>
            <w:r>
              <w:rPr>
                <w:rFonts w:ascii="宋体" w:eastAsia="宋体" w:hAnsi="宋体" w:hint="eastAsia"/>
                <w:sz w:val="24"/>
                <w:szCs w:val="24"/>
              </w:rPr>
              <w:t>实证变量和数据来源</w:t>
            </w:r>
          </w:p>
          <w:p w14:paraId="6356767B" w14:textId="6512DC16" w:rsidR="00844D31" w:rsidRDefault="00844D31" w:rsidP="00D51FE2">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4.2</w:t>
            </w:r>
            <w:r>
              <w:rPr>
                <w:rFonts w:ascii="宋体" w:eastAsia="宋体" w:hAnsi="宋体" w:hint="eastAsia"/>
                <w:sz w:val="24"/>
                <w:szCs w:val="24"/>
              </w:rPr>
              <w:t>实证模型</w:t>
            </w:r>
          </w:p>
          <w:p w14:paraId="209C26D5" w14:textId="439B02AA" w:rsidR="00844D31" w:rsidRDefault="00844D31" w:rsidP="00D51FE2">
            <w:pPr>
              <w:rPr>
                <w:rFonts w:ascii="宋体" w:eastAsia="宋体" w:hAnsi="宋体" w:hint="eastAsia"/>
                <w:sz w:val="24"/>
                <w:szCs w:val="24"/>
              </w:rPr>
            </w:pPr>
            <w:r>
              <w:rPr>
                <w:rFonts w:ascii="宋体" w:eastAsia="宋体" w:hAnsi="宋体" w:hint="eastAsia"/>
                <w:sz w:val="24"/>
                <w:szCs w:val="24"/>
              </w:rPr>
              <w:t xml:space="preserve"> </w:t>
            </w:r>
            <w:r>
              <w:rPr>
                <w:rFonts w:ascii="宋体" w:eastAsia="宋体" w:hAnsi="宋体"/>
                <w:sz w:val="24"/>
                <w:szCs w:val="24"/>
              </w:rPr>
              <w:t xml:space="preserve">    4.3 </w:t>
            </w:r>
            <w:r>
              <w:rPr>
                <w:rFonts w:ascii="宋体" w:eastAsia="宋体" w:hAnsi="宋体" w:hint="eastAsia"/>
                <w:sz w:val="24"/>
                <w:szCs w:val="24"/>
              </w:rPr>
              <w:t>实证分析过程</w:t>
            </w:r>
          </w:p>
          <w:p w14:paraId="316D7D8B" w14:textId="398CEF97" w:rsidR="00A24384" w:rsidRDefault="006D43CA" w:rsidP="00D51FE2">
            <w:pPr>
              <w:rPr>
                <w:rFonts w:ascii="宋体" w:eastAsia="宋体" w:hAnsi="宋体"/>
                <w:sz w:val="24"/>
                <w:szCs w:val="24"/>
              </w:rPr>
            </w:pPr>
            <w:r>
              <w:rPr>
                <w:rFonts w:ascii="宋体" w:eastAsia="宋体" w:hAnsi="宋体" w:hint="eastAsia"/>
                <w:sz w:val="24"/>
                <w:szCs w:val="24"/>
              </w:rPr>
              <w:t>第</w:t>
            </w:r>
            <w:r w:rsidR="00240B73">
              <w:rPr>
                <w:rFonts w:ascii="宋体" w:eastAsia="宋体" w:hAnsi="宋体" w:hint="eastAsia"/>
                <w:sz w:val="24"/>
                <w:szCs w:val="24"/>
              </w:rPr>
              <w:t>5</w:t>
            </w:r>
            <w:r>
              <w:rPr>
                <w:rFonts w:ascii="宋体" w:eastAsia="宋体" w:hAnsi="宋体" w:hint="eastAsia"/>
                <w:sz w:val="24"/>
                <w:szCs w:val="24"/>
              </w:rPr>
              <w:t>章</w:t>
            </w:r>
            <w:r w:rsidR="00240B73">
              <w:rPr>
                <w:rFonts w:ascii="宋体" w:eastAsia="宋体" w:hAnsi="宋体" w:hint="eastAsia"/>
                <w:sz w:val="24"/>
                <w:szCs w:val="24"/>
              </w:rPr>
              <w:t xml:space="preserve"> 结论与对策建议</w:t>
            </w:r>
          </w:p>
          <w:p w14:paraId="7E4ED30A" w14:textId="1D386DCC" w:rsidR="00240B73" w:rsidRPr="00A24384" w:rsidRDefault="00240B73" w:rsidP="00D51FE2">
            <w:pPr>
              <w:rPr>
                <w:rFonts w:ascii="宋体" w:eastAsia="宋体" w:hAnsi="宋体"/>
                <w:sz w:val="24"/>
                <w:szCs w:val="24"/>
              </w:rPr>
            </w:pPr>
          </w:p>
        </w:tc>
      </w:tr>
    </w:tbl>
    <w:p w14:paraId="0BC38363" w14:textId="77777777" w:rsidR="00FA6165" w:rsidRPr="00252F6C" w:rsidRDefault="00FA6165">
      <w:pPr>
        <w:rPr>
          <w:rFonts w:ascii="宋体" w:eastAsia="宋体" w:hAnsi="宋体"/>
          <w:sz w:val="32"/>
          <w:szCs w:val="32"/>
        </w:rPr>
      </w:pPr>
    </w:p>
    <w:sectPr w:rsidR="00FA6165" w:rsidRPr="00252F6C" w:rsidSect="00F9166F">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EEB7E" w14:textId="77777777" w:rsidR="00860102" w:rsidRDefault="00860102" w:rsidP="00C73A3E">
      <w:r>
        <w:separator/>
      </w:r>
    </w:p>
  </w:endnote>
  <w:endnote w:type="continuationSeparator" w:id="0">
    <w:p w14:paraId="31C71110" w14:textId="77777777" w:rsidR="00860102" w:rsidRDefault="00860102" w:rsidP="00C73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E6B99" w14:textId="77777777" w:rsidR="00860102" w:rsidRDefault="00860102" w:rsidP="00C73A3E">
      <w:r>
        <w:separator/>
      </w:r>
    </w:p>
  </w:footnote>
  <w:footnote w:type="continuationSeparator" w:id="0">
    <w:p w14:paraId="17D66C05" w14:textId="77777777" w:rsidR="00860102" w:rsidRDefault="00860102" w:rsidP="00C73A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16D76"/>
    <w:multiLevelType w:val="hybridMultilevel"/>
    <w:tmpl w:val="AF7E15D2"/>
    <w:lvl w:ilvl="0" w:tplc="184CA00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272"/>
    <w:rsid w:val="00033812"/>
    <w:rsid w:val="00077CFF"/>
    <w:rsid w:val="000D7272"/>
    <w:rsid w:val="000F6ABE"/>
    <w:rsid w:val="00186230"/>
    <w:rsid w:val="001A5576"/>
    <w:rsid w:val="001B6682"/>
    <w:rsid w:val="001C5A8D"/>
    <w:rsid w:val="00240B73"/>
    <w:rsid w:val="00252F6C"/>
    <w:rsid w:val="00297232"/>
    <w:rsid w:val="002C6D6E"/>
    <w:rsid w:val="002D4ABD"/>
    <w:rsid w:val="002E0557"/>
    <w:rsid w:val="00312D5E"/>
    <w:rsid w:val="0037006F"/>
    <w:rsid w:val="003809BD"/>
    <w:rsid w:val="003C345B"/>
    <w:rsid w:val="003C626D"/>
    <w:rsid w:val="00407C8C"/>
    <w:rsid w:val="0047425D"/>
    <w:rsid w:val="004D5DA9"/>
    <w:rsid w:val="004E3784"/>
    <w:rsid w:val="00506397"/>
    <w:rsid w:val="005D337F"/>
    <w:rsid w:val="005F59CB"/>
    <w:rsid w:val="00602130"/>
    <w:rsid w:val="00684677"/>
    <w:rsid w:val="006D43CA"/>
    <w:rsid w:val="006E4718"/>
    <w:rsid w:val="006F4DEA"/>
    <w:rsid w:val="006F55FC"/>
    <w:rsid w:val="0072504C"/>
    <w:rsid w:val="00725F34"/>
    <w:rsid w:val="00743D88"/>
    <w:rsid w:val="00801B53"/>
    <w:rsid w:val="00803250"/>
    <w:rsid w:val="00844D31"/>
    <w:rsid w:val="00860102"/>
    <w:rsid w:val="008858B4"/>
    <w:rsid w:val="008A79C6"/>
    <w:rsid w:val="008D0F26"/>
    <w:rsid w:val="00954B5C"/>
    <w:rsid w:val="00975300"/>
    <w:rsid w:val="00A24384"/>
    <w:rsid w:val="00A36D66"/>
    <w:rsid w:val="00A74AF6"/>
    <w:rsid w:val="00AC355D"/>
    <w:rsid w:val="00B21479"/>
    <w:rsid w:val="00B618BD"/>
    <w:rsid w:val="00C23239"/>
    <w:rsid w:val="00C46E6D"/>
    <w:rsid w:val="00C50C1E"/>
    <w:rsid w:val="00C70104"/>
    <w:rsid w:val="00C73079"/>
    <w:rsid w:val="00C73A3E"/>
    <w:rsid w:val="00CD7A25"/>
    <w:rsid w:val="00D074DF"/>
    <w:rsid w:val="00D51FE2"/>
    <w:rsid w:val="00DA4EAB"/>
    <w:rsid w:val="00DA67F2"/>
    <w:rsid w:val="00E03F74"/>
    <w:rsid w:val="00E0742D"/>
    <w:rsid w:val="00E12181"/>
    <w:rsid w:val="00E57D3A"/>
    <w:rsid w:val="00EB390D"/>
    <w:rsid w:val="00EC6291"/>
    <w:rsid w:val="00F174B7"/>
    <w:rsid w:val="00F66126"/>
    <w:rsid w:val="00F9166F"/>
    <w:rsid w:val="00FA6165"/>
    <w:rsid w:val="00FD0994"/>
    <w:rsid w:val="00FD35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41B3F7"/>
  <w15:chartTrackingRefBased/>
  <w15:docId w15:val="{F89DD7A3-8759-4B3E-807F-59B25033B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0C1E"/>
    <w:pPr>
      <w:ind w:firstLineChars="200" w:firstLine="420"/>
    </w:pPr>
  </w:style>
  <w:style w:type="table" w:styleId="a4">
    <w:name w:val="Table Grid"/>
    <w:basedOn w:val="a1"/>
    <w:uiPriority w:val="39"/>
    <w:rsid w:val="00C50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C73A3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73A3E"/>
    <w:rPr>
      <w:sz w:val="18"/>
      <w:szCs w:val="18"/>
    </w:rPr>
  </w:style>
  <w:style w:type="paragraph" w:styleId="a7">
    <w:name w:val="footer"/>
    <w:basedOn w:val="a"/>
    <w:link w:val="a8"/>
    <w:uiPriority w:val="99"/>
    <w:unhideWhenUsed/>
    <w:rsid w:val="00C73A3E"/>
    <w:pPr>
      <w:tabs>
        <w:tab w:val="center" w:pos="4153"/>
        <w:tab w:val="right" w:pos="8306"/>
      </w:tabs>
      <w:snapToGrid w:val="0"/>
      <w:jc w:val="left"/>
    </w:pPr>
    <w:rPr>
      <w:sz w:val="18"/>
      <w:szCs w:val="18"/>
    </w:rPr>
  </w:style>
  <w:style w:type="character" w:customStyle="1" w:styleId="a8">
    <w:name w:val="页脚 字符"/>
    <w:basedOn w:val="a0"/>
    <w:link w:val="a7"/>
    <w:uiPriority w:val="99"/>
    <w:rsid w:val="00C73A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9252</TotalTime>
  <Pages>9</Pages>
  <Words>1192</Words>
  <Characters>6800</Characters>
  <Application>Microsoft Office Word</Application>
  <DocSecurity>0</DocSecurity>
  <Lines>56</Lines>
  <Paragraphs>15</Paragraphs>
  <ScaleCrop>false</ScaleCrop>
  <Company/>
  <LinksUpToDate>false</LinksUpToDate>
  <CharactersWithSpaces>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Muzi Youzi</dc:creator>
  <cp:keywords/>
  <dc:description/>
  <cp:lastModifiedBy>ZHU YI</cp:lastModifiedBy>
  <cp:revision>22</cp:revision>
  <cp:lastPrinted>2021-12-14T10:40:00Z</cp:lastPrinted>
  <dcterms:created xsi:type="dcterms:W3CDTF">2021-12-14T03:20:00Z</dcterms:created>
  <dcterms:modified xsi:type="dcterms:W3CDTF">2022-01-12T13:59:00Z</dcterms:modified>
</cp:coreProperties>
</file>