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 Doc change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5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2022-03-12T19:34:30Z</dcterms:created>
  <dc:creator>Act21</dc:creator>
  <cp:lastModifiedBy>WPS_1627282449</cp:lastModifiedBy>
  <dcterms:modified xsi:type="dcterms:W3CDTF">2022-03-12T19:34:55Z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1DB7AE2C6A444FABBEF6D7E978D66F46</vt:lpwstr>
  </property>
</Properties>
</file>