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6871" w:rsidRDefault="00156871" w:rsidP="00156871"/>
    <w:p w:rsidR="00156871" w:rsidRDefault="00156871" w:rsidP="00156871">
      <w:r>
        <w:t>Three problems faced in the C version that were solved in the OOP version:</w:t>
      </w:r>
    </w:p>
    <w:p w:rsidR="00156871" w:rsidRDefault="00156871" w:rsidP="00156871"/>
    <w:p w:rsidR="00156871" w:rsidRDefault="00156871" w:rsidP="00156871">
      <w:r>
        <w:t>1. Data Organization</w:t>
      </w:r>
    </w:p>
    <w:p w:rsidR="00156871" w:rsidRDefault="00156871" w:rsidP="00156871"/>
    <w:p w:rsidR="00156871" w:rsidRDefault="00156871" w:rsidP="00156871">
      <w:r>
        <w:t>- C Version: Task names and task status were stored separately in arrays. It was difficult to manage related data together.</w:t>
      </w:r>
    </w:p>
    <w:p w:rsidR="00156871" w:rsidRDefault="00156871" w:rsidP="00156871">
      <w:r>
        <w:t>- OOP Version: The "Task" class stores the task title and its status together in one object.</w:t>
      </w:r>
    </w:p>
    <w:p w:rsidR="00156871" w:rsidRDefault="00156871" w:rsidP="00156871"/>
    <w:p w:rsidR="00156871" w:rsidRDefault="00156871" w:rsidP="00156871">
      <w:r>
        <w:t>2. Code Organization</w:t>
      </w:r>
    </w:p>
    <w:p w:rsidR="00156871" w:rsidRDefault="00156871" w:rsidP="00156871"/>
    <w:p w:rsidR="00156871" w:rsidRDefault="00156871" w:rsidP="00156871">
      <w:r>
        <w:t>- C Version: Data and functions were separate, making the program harder to organize as it grew.</w:t>
      </w:r>
    </w:p>
    <w:p w:rsidR="00156871" w:rsidRDefault="00156871" w:rsidP="00156871">
      <w:r>
        <w:t>- OOP Version: Classes and methods organize the code clearly. For example, "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)", "</w:t>
      </w:r>
      <w:proofErr w:type="spellStart"/>
      <w:r>
        <w:t>markTaskDone</w:t>
      </w:r>
      <w:proofErr w:type="spellEnd"/>
      <w:r>
        <w:t>()", and "</w:t>
      </w:r>
      <w:proofErr w:type="spellStart"/>
      <w:r>
        <w:t>showTasks</w:t>
      </w:r>
      <w:proofErr w:type="spellEnd"/>
      <w:r>
        <w:t>()" perform specific operations.</w:t>
      </w:r>
    </w:p>
    <w:p w:rsidR="00156871" w:rsidRDefault="00156871" w:rsidP="00156871"/>
    <w:p w:rsidR="00156871" w:rsidRDefault="00156871" w:rsidP="00156871">
      <w:r>
        <w:t>3. Code Reusability and Maintenance</w:t>
      </w:r>
    </w:p>
    <w:p w:rsidR="00156871" w:rsidRDefault="00156871" w:rsidP="00156871"/>
    <w:p w:rsidR="00156871" w:rsidRDefault="00156871" w:rsidP="00156871">
      <w:r>
        <w:t>- C Version: Adding new features could require changes in several places in the program.</w:t>
      </w:r>
    </w:p>
    <w:p w:rsidR="005E6C84" w:rsidRDefault="00156871" w:rsidP="00156871">
      <w:r>
        <w:t>- OOP Version: Methods can be reused, and task-related changes can be managed inside the relevant class, making the program easier to maintain.</w:t>
      </w:r>
    </w:p>
    <w:sectPr w:rsidR="005E6C84" w:rsidSect="005E6C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56994"/>
    <w:rsid w:val="00156871"/>
    <w:rsid w:val="005E6C84"/>
    <w:rsid w:val="009569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6C84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</dc:creator>
  <cp:lastModifiedBy>com</cp:lastModifiedBy>
  <cp:revision>1</cp:revision>
  <dcterms:created xsi:type="dcterms:W3CDTF">2026-10-27T16:37:00Z</dcterms:created>
  <dcterms:modified xsi:type="dcterms:W3CDTF">2026-10-27T17:01:00Z</dcterms:modified>
</cp:coreProperties>
</file>