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t>1.Declare a function called getUserInitials that takes a user's full name (like 'Virat Kohli') and returns their initials in uppercase (e.g., 'VK'). Call this function with your favorite cricketer's name and print the result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function getUserInitials(fullName) {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let names = fullName.split(" ");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let initials = "";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for (let i = 0; i &lt; names.length; i++) {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initials += names[i][0];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return initials.toUpperCase();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result = getUserInitials("Virat Kohli");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console.log("Initials:", result);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Initials: VK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t>2.Create a function addToCart that takes a shopping cart array and a product name, adds the product to the cart, and prints the updated cart. Demonstrate how passing the cart array by reference allows changes to persist outside the function.&lt;br&gt;&lt;br&gt;&lt;em&gt;&lt;strong&gt;Hint:&lt;/strong&gt; In languages like JavaScript, arrays are passed by reference. In C/C++, use pointers for reference behavior.&lt;/em&gt;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r w:rsidRPr="002D2AD1">
        <w:t xml:space="preserve"> </w:t>
      </w: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function addToCart(cart, productName) {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cart.push(productName);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console.log("Updated Cart:", cart);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shoppingCart = ["Mobile", "Headphones"];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console.log("Before:", shoppingCart);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addToCart(shoppingCart, "Laptop");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console.log("After:", shoppingCart);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Before: [ 'Mobile', 'Headphones' ]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Updated Cart: [ 'Mobile', 'Headphones', 'Laptop' ]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After: [ 'Mobile', 'Headphones', 'Laptop' ]</w:t>
      </w:r>
    </w:p>
    <w:p w:rsidR="00991E6C" w:rsidRPr="002D2AD1" w:rsidRDefault="00991E6C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t>3.Write two functions: increaseFollowersByValue and increaseFollowersByReference. Each should take a followers count and add 1000 to it, but one should use pass-by-</w:t>
      </w: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lastRenderedPageBreak/>
        <w:t>value and the other pass-by-reference. Show how the original followers count changes (or doesn't) after calling each function.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r w:rsid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// Pass by value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function increaseFollowersByValue(followers) {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followers = followers + 1000;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return followers;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followers = 5000;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console.log("Before:", followers);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newFollowers = increaseFollowersByValue(followers);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console.log("Returned:", newFollowers);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console.log("Original:", followers);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// Pass by reference-like behavior using object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function increaseFollowersByReference(data) {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data.followers = data.followers + 1000;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user = {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followers: 5000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console.log("\nBefore:", user.followers);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increaseFollowersByReference(user);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console.log("After:", user.followers);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Before: 5000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Returned: 6000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Original: 5000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Before: 5000</w:t>
      </w:r>
    </w:p>
    <w:p w:rsidR="00991E6C" w:rsidRPr="002D2AD1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After: 6000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t>4.Build a function formatPrice that takes a price in rupees and returns a string formatted like Flipkart's price tag (e.g., '₹1,599'). Use this function to display prices for three different products.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function formatPrice(price) {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return "₹" + price.toLocaleString("en-IN");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console.log("Mobile: " + formatPrice(1599));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console.log("Laptop: " + formatPrice(45999));</w:t>
      </w:r>
    </w:p>
    <w:p w:rsidR="002D2AD1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console.log("Headphones: " + formatPrice(2499));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Mobile: ₹1,599</w:t>
      </w:r>
    </w:p>
    <w:p w:rsidR="00991E6C" w:rsidRPr="00991E6C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Laptop: ₹45,999</w:t>
      </w:r>
    </w:p>
    <w:p w:rsidR="00991E6C" w:rsidRPr="002D2AD1" w:rsidRDefault="00991E6C" w:rsidP="00991E6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91E6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Headphones: ₹2,499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2D2AD1">
        <w:rPr>
          <w:rFonts w:ascii="Segoe UI" w:eastAsia="Times New Roman" w:hAnsi="Segoe UI" w:cs="Segoe UI"/>
          <w:b/>
          <w:bCs/>
          <w:color w:val="878A99"/>
          <w:lang w:eastAsia="en-IN"/>
        </w:rPr>
        <w:t>5.Refactor an existing function you wrote above to make it reusable for both product names and usernames (for example, a function that capitalizes the first letter of any string).&lt;br&gt;&lt;br&gt;&lt;em&gt;&lt;strong&gt;Constraint:&lt;/strong&gt; The refactored function should work for any string input, not just a specific use case.&lt;/em&gt;</w:t>
      </w:r>
    </w:p>
    <w:p w:rsidR="00991E6C" w:rsidRPr="00991E6C" w:rsidRDefault="002D2AD1" w:rsidP="00991E6C">
      <w:pPr>
        <w:pStyle w:val="HTMLPreformatted"/>
      </w:pPr>
      <w:r w:rsidRPr="002D2AD1">
        <w:rPr>
          <w:rFonts w:ascii="Segoe UI" w:hAnsi="Segoe UI" w:cs="Segoe UI"/>
          <w:b/>
          <w:bCs/>
          <w:color w:val="000000" w:themeColor="text1"/>
        </w:rPr>
        <w:t>Ans:-</w:t>
      </w:r>
      <w:r w:rsidR="00991E6C" w:rsidRPr="00991E6C">
        <w:rPr>
          <w:rStyle w:val="HTMLCode"/>
        </w:rPr>
        <w:t xml:space="preserve"> </w:t>
      </w:r>
      <w:r w:rsidR="00991E6C" w:rsidRPr="00991E6C">
        <w:t>function capitalizeFirstLetter(text) {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text.charAt(0).toUpperCase() + text.slice(1);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let productName = capitalizeFirstLetter("laptop");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let username = capitalizeFirstLetter("dhruvi");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let city = capitalizeFirstLetter("surat");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console.log("Product:", productName);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console.log("Username:", username);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console.log("City:", city);</w:t>
      </w:r>
    </w:p>
    <w:p w:rsidR="00991E6C" w:rsidRPr="00991E6C" w:rsidRDefault="00991E6C" w:rsidP="0099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E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Product: Laptop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Username: Dhruvi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City: Surat</w:t>
      </w:r>
    </w:p>
    <w:p w:rsidR="00991E6C" w:rsidRPr="00991E6C" w:rsidRDefault="00991E6C" w:rsidP="0099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E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idea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Any String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capitalizeFirstLetter()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First letter becomes uppercase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91E6C" w:rsidRPr="00991E6C" w:rsidRDefault="00991E6C" w:rsidP="0099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</w:p>
    <w:p w:rsidR="00991E6C" w:rsidRPr="00991E6C" w:rsidRDefault="00991E6C" w:rsidP="0099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</w:t>
      </w:r>
      <w:r w:rsidRPr="00991E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</w:t>
      </w: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works with </w:t>
      </w: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"laptop"</w:t>
      </w: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"dhruvi"</w:t>
      </w: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1E6C">
        <w:rPr>
          <w:rFonts w:ascii="Courier New" w:eastAsia="Times New Roman" w:hAnsi="Courier New" w:cs="Courier New"/>
          <w:sz w:val="20"/>
          <w:szCs w:val="20"/>
          <w:lang w:eastAsia="en-IN"/>
        </w:rPr>
        <w:t>"surat"</w:t>
      </w: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any other string.</w:t>
      </w:r>
    </w:p>
    <w:p w:rsidR="00991E6C" w:rsidRPr="00991E6C" w:rsidRDefault="00991E6C" w:rsidP="00991E6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91E6C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bookmarkStart w:id="0" w:name="_GoBack"/>
    <w:p w:rsidR="00991E6C" w:rsidRPr="00991E6C" w:rsidRDefault="00991E6C" w:rsidP="00991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E6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2" w:dyaOrig="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0.6pt;height:57pt" o:ole="">
            <v:imagedata r:id="rId4" o:title=""/>
          </v:shape>
          <w:control r:id="rId5" w:name="DefaultOcxName" w:shapeid="_x0000_i1028"/>
        </w:object>
      </w:r>
      <w:bookmarkEnd w:id="0"/>
    </w:p>
    <w:p w:rsidR="00991E6C" w:rsidRPr="00991E6C" w:rsidRDefault="00991E6C" w:rsidP="00991E6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91E6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2D2AD1" w:rsidRPr="002D2AD1" w:rsidRDefault="002D2AD1" w:rsidP="002D2A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8A7E3E" w:rsidRPr="002D2AD1" w:rsidRDefault="008A7E3E">
      <w:pPr>
        <w:rPr>
          <w:b/>
          <w:bCs/>
        </w:rPr>
      </w:pPr>
    </w:p>
    <w:sectPr w:rsidR="008A7E3E" w:rsidRPr="002D2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D1"/>
    <w:rsid w:val="002D2AD1"/>
    <w:rsid w:val="008A7E3E"/>
    <w:rsid w:val="0099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BBE0"/>
  <w15:chartTrackingRefBased/>
  <w15:docId w15:val="{5C66853D-583F-403A-A3A2-EF66391E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1E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D2AD1"/>
  </w:style>
  <w:style w:type="character" w:customStyle="1" w:styleId="Heading3Char">
    <w:name w:val="Heading 3 Char"/>
    <w:basedOn w:val="DefaultParagraphFont"/>
    <w:link w:val="Heading3"/>
    <w:uiPriority w:val="9"/>
    <w:rsid w:val="00991E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E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1E6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91E6C"/>
  </w:style>
  <w:style w:type="character" w:customStyle="1" w:styleId="11">
    <w:name w:val="ͼ11"/>
    <w:basedOn w:val="DefaultParagraphFont"/>
    <w:rsid w:val="00991E6C"/>
  </w:style>
  <w:style w:type="character" w:customStyle="1" w:styleId="y">
    <w:name w:val="ͼy"/>
    <w:basedOn w:val="DefaultParagraphFont"/>
    <w:rsid w:val="00991E6C"/>
  </w:style>
  <w:style w:type="character" w:customStyle="1" w:styleId="z">
    <w:name w:val="ͼz"/>
    <w:basedOn w:val="DefaultParagraphFont"/>
    <w:rsid w:val="00991E6C"/>
  </w:style>
  <w:style w:type="paragraph" w:styleId="NormalWeb">
    <w:name w:val="Normal (Web)"/>
    <w:basedOn w:val="Normal"/>
    <w:uiPriority w:val="99"/>
    <w:semiHidden/>
    <w:unhideWhenUsed/>
    <w:rsid w:val="00991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1E6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1E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1E6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1E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1E6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0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3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18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01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71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168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81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378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00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569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865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124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33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13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7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19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8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67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911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37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025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87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44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39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1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7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1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5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04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430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255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439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1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2026-08-08T12:21:00Z</dcterms:created>
  <dcterms:modified xsi:type="dcterms:W3CDTF">2026-08-08T12:30:00Z</dcterms:modified>
</cp:coreProperties>
</file>