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8494D" w14:textId="77777777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Unit-3: Introduction to Probability</w:t>
      </w:r>
    </w:p>
    <w:p w14:paraId="40F0B7CF" w14:textId="77777777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Topic 1: Introduction to Probability Theory</w:t>
      </w:r>
    </w:p>
    <w:p w14:paraId="6DC859D0" w14:textId="77777777" w:rsidR="00F96581" w:rsidRPr="00F96581" w:rsidRDefault="00F96581" w:rsidP="00F96581">
      <w:r w:rsidRPr="00F96581">
        <w:t xml:space="preserve">Probability is one of the </w:t>
      </w:r>
      <w:r w:rsidRPr="00F96581">
        <w:rPr>
          <w:b/>
          <w:bCs/>
        </w:rPr>
        <w:t>most important mathematical foundations of Data Science and Machine Learning</w:t>
      </w:r>
      <w:r w:rsidRPr="00F96581">
        <w:t>. Many algorithms (Naïve Bayes, Logistic Regression, Bayesian models, etc.) are built on probability concepts.</w:t>
      </w:r>
    </w:p>
    <w:p w14:paraId="3A2A63B1" w14:textId="77777777" w:rsidR="00F96581" w:rsidRPr="00F96581" w:rsidRDefault="00F96581" w:rsidP="00F96581">
      <w:r w:rsidRPr="00F96581">
        <w:pict w14:anchorId="6EC15C78">
          <v:rect id="_x0000_i1601" style="width:0;height:1.5pt" o:hralign="center" o:hrstd="t" o:hr="t" fillcolor="#a0a0a0" stroked="f"/>
        </w:pict>
      </w:r>
    </w:p>
    <w:p w14:paraId="073F6322" w14:textId="77777777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1. What is Probability</w:t>
      </w:r>
    </w:p>
    <w:p w14:paraId="6DC3BAA5" w14:textId="7D218F29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Definition</w:t>
      </w:r>
      <w:r>
        <w:rPr>
          <w:b/>
          <w:bCs/>
        </w:rPr>
        <w:t xml:space="preserve">: </w:t>
      </w:r>
      <w:r w:rsidRPr="00F96581">
        <w:rPr>
          <w:b/>
          <w:bCs/>
        </w:rPr>
        <w:t>Probability is the measure of the likelihood that an event will occur.</w:t>
      </w:r>
    </w:p>
    <w:p w14:paraId="08DC2FC0" w14:textId="77777777" w:rsidR="00F96581" w:rsidRPr="00F96581" w:rsidRDefault="00F96581" w:rsidP="00F96581">
      <w:r w:rsidRPr="00F96581">
        <w:t xml:space="preserve">It tells us </w:t>
      </w:r>
      <w:r w:rsidRPr="00F96581">
        <w:rPr>
          <w:b/>
          <w:bCs/>
        </w:rPr>
        <w:t>how likely something is to happen</w:t>
      </w:r>
      <w:r w:rsidRPr="00F96581">
        <w:t>.</w:t>
      </w:r>
    </w:p>
    <w:p w14:paraId="02208A22" w14:textId="77777777" w:rsidR="00F96581" w:rsidRPr="00F96581" w:rsidRDefault="00F96581" w:rsidP="00F96581">
      <w:r w:rsidRPr="00F96581">
        <w:t>Probability values always lie between:</w:t>
      </w:r>
    </w:p>
    <w:p w14:paraId="355FE25D" w14:textId="77777777" w:rsidR="00F96581" w:rsidRPr="00F96581" w:rsidRDefault="00F96581" w:rsidP="00F96581">
      <w:r w:rsidRPr="00F96581">
        <w:t>0 ≤ Probability ≤ 1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74"/>
        <w:gridCol w:w="1724"/>
      </w:tblGrid>
      <w:tr w:rsidR="00F96581" w:rsidRPr="00F96581" w14:paraId="536D0A03" w14:textId="77777777" w:rsidTr="00F965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7BE37A" w14:textId="77777777" w:rsidR="00F96581" w:rsidRPr="00F96581" w:rsidRDefault="00F96581" w:rsidP="00F96581">
            <w:pPr>
              <w:spacing w:after="160" w:line="259" w:lineRule="auto"/>
            </w:pPr>
            <w:r w:rsidRPr="00F96581">
              <w:t>Probability Value</w:t>
            </w:r>
          </w:p>
        </w:tc>
        <w:tc>
          <w:tcPr>
            <w:tcW w:w="0" w:type="auto"/>
            <w:hideMark/>
          </w:tcPr>
          <w:p w14:paraId="3DD29A0F" w14:textId="77777777" w:rsidR="00F96581" w:rsidRPr="00F96581" w:rsidRDefault="00F96581" w:rsidP="00F9658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6581">
              <w:t>Meaning</w:t>
            </w:r>
          </w:p>
        </w:tc>
      </w:tr>
      <w:tr w:rsidR="00F96581" w:rsidRPr="00F96581" w14:paraId="360CF099" w14:textId="77777777" w:rsidTr="00F965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2609C2" w14:textId="77777777" w:rsidR="00F96581" w:rsidRPr="00F96581" w:rsidRDefault="00F96581" w:rsidP="00F96581">
            <w:pPr>
              <w:spacing w:after="160" w:line="259" w:lineRule="auto"/>
            </w:pPr>
            <w:r w:rsidRPr="00F96581">
              <w:t>0</w:t>
            </w:r>
          </w:p>
        </w:tc>
        <w:tc>
          <w:tcPr>
            <w:tcW w:w="0" w:type="auto"/>
            <w:hideMark/>
          </w:tcPr>
          <w:p w14:paraId="635103D5" w14:textId="77777777" w:rsidR="00F96581" w:rsidRPr="00F96581" w:rsidRDefault="00F96581" w:rsidP="00F9658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6581">
              <w:t>impossible event</w:t>
            </w:r>
          </w:p>
        </w:tc>
      </w:tr>
      <w:tr w:rsidR="00F96581" w:rsidRPr="00F96581" w14:paraId="13B67FD9" w14:textId="77777777" w:rsidTr="00F965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76FED7" w14:textId="77777777" w:rsidR="00F96581" w:rsidRPr="00F96581" w:rsidRDefault="00F96581" w:rsidP="00F96581">
            <w:pPr>
              <w:spacing w:after="160" w:line="259" w:lineRule="auto"/>
            </w:pPr>
            <w:r w:rsidRPr="00F96581">
              <w:t>1</w:t>
            </w:r>
          </w:p>
        </w:tc>
        <w:tc>
          <w:tcPr>
            <w:tcW w:w="0" w:type="auto"/>
            <w:hideMark/>
          </w:tcPr>
          <w:p w14:paraId="551B4F1A" w14:textId="77777777" w:rsidR="00F96581" w:rsidRPr="00F96581" w:rsidRDefault="00F96581" w:rsidP="00F965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6581">
              <w:t>certain event</w:t>
            </w:r>
          </w:p>
        </w:tc>
      </w:tr>
      <w:tr w:rsidR="00F96581" w:rsidRPr="00F96581" w14:paraId="352633BA" w14:textId="77777777" w:rsidTr="00F965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5374C8" w14:textId="77777777" w:rsidR="00F96581" w:rsidRPr="00F96581" w:rsidRDefault="00F96581" w:rsidP="00F96581">
            <w:pPr>
              <w:spacing w:after="160" w:line="259" w:lineRule="auto"/>
            </w:pPr>
            <w:r w:rsidRPr="00F96581">
              <w:t>between 0 and 1</w:t>
            </w:r>
          </w:p>
        </w:tc>
        <w:tc>
          <w:tcPr>
            <w:tcW w:w="0" w:type="auto"/>
            <w:hideMark/>
          </w:tcPr>
          <w:p w14:paraId="2BB40B67" w14:textId="77777777" w:rsidR="00F96581" w:rsidRPr="00F96581" w:rsidRDefault="00F96581" w:rsidP="00F9658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6581">
              <w:t>possible event</w:t>
            </w:r>
          </w:p>
        </w:tc>
      </w:tr>
    </w:tbl>
    <w:p w14:paraId="159B4116" w14:textId="77777777" w:rsidR="00F96581" w:rsidRPr="00F96581" w:rsidRDefault="00F96581" w:rsidP="00F96581">
      <w:r w:rsidRPr="00F96581">
        <w:pict w14:anchorId="0B056CBF">
          <v:rect id="_x0000_i1602" style="width:0;height:1.5pt" o:hralign="center" o:hrstd="t" o:hr="t" fillcolor="#a0a0a0" stroked="f"/>
        </w:pict>
      </w:r>
    </w:p>
    <w:p w14:paraId="001CACA8" w14:textId="77777777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2. Basic Example</w:t>
      </w:r>
    </w:p>
    <w:p w14:paraId="2CC1577B" w14:textId="5C248792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Coin Toss</w:t>
      </w:r>
      <w:r>
        <w:rPr>
          <w:b/>
          <w:bCs/>
        </w:rPr>
        <w:t xml:space="preserve">: </w:t>
      </w:r>
      <w:r w:rsidRPr="00F96581">
        <w:t>When we toss a coin, two outcomes are possible:</w:t>
      </w:r>
    </w:p>
    <w:p w14:paraId="1045C422" w14:textId="77777777" w:rsidR="00F96581" w:rsidRPr="00F96581" w:rsidRDefault="00F96581" w:rsidP="00F96581">
      <w:pPr>
        <w:numPr>
          <w:ilvl w:val="0"/>
          <w:numId w:val="1"/>
        </w:numPr>
      </w:pPr>
      <w:r w:rsidRPr="00F96581">
        <w:t>Head (H)</w:t>
      </w:r>
    </w:p>
    <w:p w14:paraId="5F81F38A" w14:textId="77777777" w:rsidR="00F96581" w:rsidRPr="00F96581" w:rsidRDefault="00F96581" w:rsidP="00F96581">
      <w:pPr>
        <w:numPr>
          <w:ilvl w:val="0"/>
          <w:numId w:val="1"/>
        </w:numPr>
      </w:pPr>
      <w:r w:rsidRPr="00F96581">
        <w:t>Tail (T)</w:t>
      </w:r>
    </w:p>
    <w:p w14:paraId="1768CEE6" w14:textId="77777777" w:rsidR="00F96581" w:rsidRPr="00F96581" w:rsidRDefault="00F96581" w:rsidP="00F96581">
      <w:r w:rsidRPr="00F96581">
        <w:t>Probability of getting Head:</w:t>
      </w:r>
    </w:p>
    <w:p w14:paraId="2AD61843" w14:textId="77777777" w:rsidR="00F96581" w:rsidRPr="00F96581" w:rsidRDefault="00F96581" w:rsidP="00F96581">
      <w:r w:rsidRPr="00F96581">
        <w:t>P(H) = 1 / 2</w:t>
      </w:r>
    </w:p>
    <w:p w14:paraId="726D797C" w14:textId="77777777" w:rsidR="00F96581" w:rsidRPr="00F96581" w:rsidRDefault="00F96581" w:rsidP="00F96581">
      <w:r w:rsidRPr="00F96581">
        <w:t>Probability of getting Tail:</w:t>
      </w:r>
    </w:p>
    <w:p w14:paraId="6CDA7E42" w14:textId="77777777" w:rsidR="00F96581" w:rsidRPr="00F96581" w:rsidRDefault="00F96581" w:rsidP="00F96581">
      <w:r w:rsidRPr="00F96581">
        <w:t>P(T) = 1 / 2</w:t>
      </w:r>
    </w:p>
    <w:p w14:paraId="152A9FB1" w14:textId="77777777" w:rsidR="00F96581" w:rsidRPr="00F96581" w:rsidRDefault="00F96581" w:rsidP="00F96581">
      <w:r w:rsidRPr="00F96581">
        <w:t xml:space="preserve">Both outcomes are </w:t>
      </w:r>
      <w:r w:rsidRPr="00F96581">
        <w:rPr>
          <w:b/>
          <w:bCs/>
        </w:rPr>
        <w:t>equally likely</w:t>
      </w:r>
      <w:r w:rsidRPr="00F96581">
        <w:t>.</w:t>
      </w:r>
    </w:p>
    <w:p w14:paraId="1F3D0A91" w14:textId="77777777" w:rsidR="00F96581" w:rsidRPr="00F96581" w:rsidRDefault="00F96581" w:rsidP="00F96581">
      <w:r w:rsidRPr="00F96581">
        <w:pict w14:anchorId="6A298652">
          <v:rect id="_x0000_i1603" style="width:0;height:1.5pt" o:hralign="center" o:hrstd="t" o:hr="t" fillcolor="#a0a0a0" stroked="f"/>
        </w:pict>
      </w:r>
    </w:p>
    <w:p w14:paraId="03CB182C" w14:textId="77777777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3. Probability Formula</w:t>
      </w:r>
    </w:p>
    <w:p w14:paraId="216B0C01" w14:textId="77777777" w:rsidR="00F96581" w:rsidRPr="00F96581" w:rsidRDefault="00F96581" w:rsidP="00F96581">
      <w:r w:rsidRPr="00F96581">
        <w:t>The classical probability formula is:</w:t>
      </w:r>
    </w:p>
    <w:p w14:paraId="22B848CC" w14:textId="77777777" w:rsidR="00F96581" w:rsidRPr="00F96581" w:rsidRDefault="00F96581" w:rsidP="00F96581">
      <w:r w:rsidRPr="00F96581">
        <w:t xml:space="preserve">P(E) = Number of </w:t>
      </w:r>
      <w:proofErr w:type="spellStart"/>
      <w:r w:rsidRPr="00F96581">
        <w:t>favorable</w:t>
      </w:r>
      <w:proofErr w:type="spellEnd"/>
      <w:r w:rsidRPr="00F96581">
        <w:t xml:space="preserve"> outcomes / Total number of possible outcomes</w:t>
      </w:r>
    </w:p>
    <w:p w14:paraId="12CD8A10" w14:textId="77777777" w:rsidR="00F96581" w:rsidRPr="00F96581" w:rsidRDefault="00F96581" w:rsidP="00F96581">
      <w:r w:rsidRPr="00F96581">
        <w:t>Where: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48"/>
        <w:gridCol w:w="2891"/>
      </w:tblGrid>
      <w:tr w:rsidR="00F96581" w:rsidRPr="00F96581" w14:paraId="71B69CA7" w14:textId="77777777" w:rsidTr="00F965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363404" w14:textId="77777777" w:rsidR="00F96581" w:rsidRPr="00F96581" w:rsidRDefault="00F96581" w:rsidP="00F96581">
            <w:pPr>
              <w:spacing w:after="160" w:line="259" w:lineRule="auto"/>
            </w:pPr>
            <w:r w:rsidRPr="00F96581">
              <w:t>Symbol</w:t>
            </w:r>
          </w:p>
        </w:tc>
        <w:tc>
          <w:tcPr>
            <w:tcW w:w="0" w:type="auto"/>
            <w:hideMark/>
          </w:tcPr>
          <w:p w14:paraId="2476841A" w14:textId="77777777" w:rsidR="00F96581" w:rsidRPr="00F96581" w:rsidRDefault="00F96581" w:rsidP="00F9658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6581">
              <w:t>Meaning</w:t>
            </w:r>
          </w:p>
        </w:tc>
      </w:tr>
      <w:tr w:rsidR="00F96581" w:rsidRPr="00F96581" w14:paraId="17F426CB" w14:textId="77777777" w:rsidTr="00F965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A4B040" w14:textId="77777777" w:rsidR="00F96581" w:rsidRPr="00F96581" w:rsidRDefault="00F96581" w:rsidP="00F96581">
            <w:pPr>
              <w:spacing w:after="160" w:line="259" w:lineRule="auto"/>
            </w:pPr>
            <w:r w:rsidRPr="00F96581">
              <w:lastRenderedPageBreak/>
              <w:t>P(E)</w:t>
            </w:r>
          </w:p>
        </w:tc>
        <w:tc>
          <w:tcPr>
            <w:tcW w:w="0" w:type="auto"/>
            <w:hideMark/>
          </w:tcPr>
          <w:p w14:paraId="1A0A4B36" w14:textId="77777777" w:rsidR="00F96581" w:rsidRPr="00F96581" w:rsidRDefault="00F96581" w:rsidP="00F9658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6581">
              <w:t>probability of event E</w:t>
            </w:r>
          </w:p>
        </w:tc>
      </w:tr>
      <w:tr w:rsidR="00F96581" w:rsidRPr="00F96581" w14:paraId="56C82BBA" w14:textId="77777777" w:rsidTr="00F965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80FADD" w14:textId="77777777" w:rsidR="00F96581" w:rsidRPr="00F96581" w:rsidRDefault="00F96581" w:rsidP="00F96581">
            <w:pPr>
              <w:spacing w:after="160" w:line="259" w:lineRule="auto"/>
            </w:pPr>
            <w:proofErr w:type="spellStart"/>
            <w:r w:rsidRPr="00F96581">
              <w:t>Favorable</w:t>
            </w:r>
            <w:proofErr w:type="spellEnd"/>
            <w:r w:rsidRPr="00F96581">
              <w:t xml:space="preserve"> outcomes</w:t>
            </w:r>
          </w:p>
        </w:tc>
        <w:tc>
          <w:tcPr>
            <w:tcW w:w="0" w:type="auto"/>
            <w:hideMark/>
          </w:tcPr>
          <w:p w14:paraId="4B249DD7" w14:textId="77777777" w:rsidR="00F96581" w:rsidRPr="00F96581" w:rsidRDefault="00F96581" w:rsidP="00F965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6581">
              <w:t>outcomes where event occurs</w:t>
            </w:r>
          </w:p>
        </w:tc>
      </w:tr>
      <w:tr w:rsidR="00F96581" w:rsidRPr="00F96581" w14:paraId="4D5EFFBF" w14:textId="77777777" w:rsidTr="00F965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426A9E" w14:textId="77777777" w:rsidR="00F96581" w:rsidRPr="00F96581" w:rsidRDefault="00F96581" w:rsidP="00F96581">
            <w:pPr>
              <w:spacing w:after="160" w:line="259" w:lineRule="auto"/>
            </w:pPr>
            <w:r w:rsidRPr="00F96581">
              <w:t>Total outcomes</w:t>
            </w:r>
          </w:p>
        </w:tc>
        <w:tc>
          <w:tcPr>
            <w:tcW w:w="0" w:type="auto"/>
            <w:hideMark/>
          </w:tcPr>
          <w:p w14:paraId="07010665" w14:textId="77777777" w:rsidR="00F96581" w:rsidRPr="00F96581" w:rsidRDefault="00F96581" w:rsidP="00F9658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6581">
              <w:t>all possible outcomes</w:t>
            </w:r>
          </w:p>
        </w:tc>
      </w:tr>
    </w:tbl>
    <w:p w14:paraId="50861EEC" w14:textId="77777777" w:rsidR="00F96581" w:rsidRPr="00F96581" w:rsidRDefault="00F96581" w:rsidP="00F96581">
      <w:r w:rsidRPr="00F96581">
        <w:pict w14:anchorId="5612D4B3">
          <v:rect id="_x0000_i1604" style="width:0;height:1.5pt" o:hralign="center" o:hrstd="t" o:hr="t" fillcolor="#a0a0a0" stroked="f"/>
        </w:pict>
      </w:r>
    </w:p>
    <w:p w14:paraId="445D2A16" w14:textId="77777777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4. Example: Rolling a Dice</w:t>
      </w:r>
    </w:p>
    <w:p w14:paraId="45246C7A" w14:textId="77777777" w:rsidR="00F96581" w:rsidRPr="00F96581" w:rsidRDefault="00F96581" w:rsidP="00F96581">
      <w:r w:rsidRPr="00F96581">
        <w:t xml:space="preserve">A standard dice has </w:t>
      </w:r>
      <w:r w:rsidRPr="00F96581">
        <w:rPr>
          <w:b/>
          <w:bCs/>
        </w:rPr>
        <w:t>6 faces</w:t>
      </w:r>
      <w:r w:rsidRPr="00F96581">
        <w:t>.</w:t>
      </w:r>
    </w:p>
    <w:p w14:paraId="21626009" w14:textId="77777777" w:rsidR="00F96581" w:rsidRPr="00F96581" w:rsidRDefault="00F96581" w:rsidP="00F96581">
      <w:r w:rsidRPr="00F96581">
        <w:t>Possible outcomes:</w:t>
      </w:r>
    </w:p>
    <w:p w14:paraId="560AF955" w14:textId="77777777" w:rsidR="00F96581" w:rsidRPr="00F96581" w:rsidRDefault="00F96581" w:rsidP="00F96581">
      <w:r w:rsidRPr="00F96581">
        <w:t>1, 2, 3, 4, 5, 6</w:t>
      </w:r>
    </w:p>
    <w:p w14:paraId="7E0C1754" w14:textId="77777777" w:rsidR="00F96581" w:rsidRPr="00F96581" w:rsidRDefault="00F96581" w:rsidP="00F96581">
      <w:r w:rsidRPr="00F96581">
        <w:t xml:space="preserve">Total outcomes = </w:t>
      </w:r>
      <w:r w:rsidRPr="00F96581">
        <w:rPr>
          <w:b/>
          <w:bCs/>
        </w:rPr>
        <w:t>6</w:t>
      </w:r>
    </w:p>
    <w:p w14:paraId="30E7EF79" w14:textId="77777777" w:rsidR="00F96581" w:rsidRPr="00F96581" w:rsidRDefault="00F96581" w:rsidP="00F96581">
      <w:r w:rsidRPr="00F96581">
        <w:pict w14:anchorId="2B76B9DC">
          <v:rect id="_x0000_i1605" style="width:0;height:1.5pt" o:hralign="center" o:hrstd="t" o:hr="t" fillcolor="#a0a0a0" stroked="f"/>
        </w:pict>
      </w:r>
    </w:p>
    <w:p w14:paraId="4CDAB578" w14:textId="77777777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Example 1: Probability of getting 3</w:t>
      </w:r>
    </w:p>
    <w:p w14:paraId="7D70A57D" w14:textId="77777777" w:rsidR="00F96581" w:rsidRPr="00F96581" w:rsidRDefault="00F96581" w:rsidP="00F96581">
      <w:proofErr w:type="spellStart"/>
      <w:r w:rsidRPr="00F96581">
        <w:t>Favorable</w:t>
      </w:r>
      <w:proofErr w:type="spellEnd"/>
      <w:r w:rsidRPr="00F96581">
        <w:t xml:space="preserve"> outcomes = {3}</w:t>
      </w:r>
    </w:p>
    <w:p w14:paraId="6589B800" w14:textId="77777777" w:rsidR="00F96581" w:rsidRPr="00F96581" w:rsidRDefault="00F96581" w:rsidP="00F96581">
      <w:r w:rsidRPr="00F96581">
        <w:t>P(3) = 1 / 6</w:t>
      </w:r>
    </w:p>
    <w:p w14:paraId="6F64C11F" w14:textId="77777777" w:rsidR="00F96581" w:rsidRPr="00F96581" w:rsidRDefault="00F96581" w:rsidP="00F96581">
      <w:r w:rsidRPr="00F96581">
        <w:pict w14:anchorId="04C4F6CE">
          <v:rect id="_x0000_i1606" style="width:0;height:1.5pt" o:hralign="center" o:hrstd="t" o:hr="t" fillcolor="#a0a0a0" stroked="f"/>
        </w:pict>
      </w:r>
    </w:p>
    <w:p w14:paraId="0751BC66" w14:textId="77777777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Example 2: Probability of getting an even number</w:t>
      </w:r>
    </w:p>
    <w:p w14:paraId="65B54B87" w14:textId="77777777" w:rsidR="00F96581" w:rsidRPr="00F96581" w:rsidRDefault="00F96581" w:rsidP="00F96581">
      <w:r w:rsidRPr="00F96581">
        <w:t>Even numbers = {2, 4, 6}</w:t>
      </w:r>
    </w:p>
    <w:p w14:paraId="771F55E7" w14:textId="77777777" w:rsidR="00F96581" w:rsidRPr="00F96581" w:rsidRDefault="00F96581" w:rsidP="00F96581">
      <w:proofErr w:type="spellStart"/>
      <w:r w:rsidRPr="00F96581">
        <w:t>Favorable</w:t>
      </w:r>
      <w:proofErr w:type="spellEnd"/>
      <w:r w:rsidRPr="00F96581">
        <w:t xml:space="preserve"> outcomes = </w:t>
      </w:r>
      <w:r w:rsidRPr="00F96581">
        <w:rPr>
          <w:b/>
          <w:bCs/>
        </w:rPr>
        <w:t>3</w:t>
      </w:r>
    </w:p>
    <w:p w14:paraId="082F7349" w14:textId="77777777" w:rsidR="00F96581" w:rsidRPr="00F96581" w:rsidRDefault="00F96581" w:rsidP="00F96581">
      <w:r w:rsidRPr="00F96581">
        <w:t>P(Even) = 3 / 6 = 1 / 2</w:t>
      </w:r>
    </w:p>
    <w:p w14:paraId="1F666E72" w14:textId="77777777" w:rsidR="00F96581" w:rsidRPr="00F96581" w:rsidRDefault="00F96581" w:rsidP="00F96581">
      <w:r w:rsidRPr="00F96581">
        <w:pict w14:anchorId="133CF410">
          <v:rect id="_x0000_i1607" style="width:0;height:1.5pt" o:hralign="center" o:hrstd="t" o:hr="t" fillcolor="#a0a0a0" stroked="f"/>
        </w:pict>
      </w:r>
    </w:p>
    <w:p w14:paraId="37A7C45C" w14:textId="77777777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5. Key Terms in Probability</w:t>
      </w:r>
    </w:p>
    <w:p w14:paraId="3A24D90F" w14:textId="77777777" w:rsidR="00F96581" w:rsidRPr="00F96581" w:rsidRDefault="00F96581" w:rsidP="00F96581">
      <w:r w:rsidRPr="00F96581">
        <w:t>Understanding probability requires several basic terms.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74"/>
        <w:gridCol w:w="3117"/>
      </w:tblGrid>
      <w:tr w:rsidR="00F96581" w:rsidRPr="00F96581" w14:paraId="20724CC7" w14:textId="77777777" w:rsidTr="00F965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A7F3E9" w14:textId="77777777" w:rsidR="00F96581" w:rsidRPr="00F96581" w:rsidRDefault="00F96581" w:rsidP="00F96581">
            <w:pPr>
              <w:spacing w:after="160" w:line="259" w:lineRule="auto"/>
            </w:pPr>
            <w:r w:rsidRPr="00F96581">
              <w:t>Term</w:t>
            </w:r>
          </w:p>
        </w:tc>
        <w:tc>
          <w:tcPr>
            <w:tcW w:w="0" w:type="auto"/>
            <w:hideMark/>
          </w:tcPr>
          <w:p w14:paraId="7044F4DA" w14:textId="77777777" w:rsidR="00F96581" w:rsidRPr="00F96581" w:rsidRDefault="00F96581" w:rsidP="00F9658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6581">
              <w:t>Meaning</w:t>
            </w:r>
          </w:p>
        </w:tc>
      </w:tr>
      <w:tr w:rsidR="00F96581" w:rsidRPr="00F96581" w14:paraId="0C138180" w14:textId="77777777" w:rsidTr="00F965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F83240" w14:textId="77777777" w:rsidR="00F96581" w:rsidRPr="00F96581" w:rsidRDefault="00F96581" w:rsidP="00F96581">
            <w:pPr>
              <w:spacing w:after="160" w:line="259" w:lineRule="auto"/>
            </w:pPr>
            <w:r w:rsidRPr="00F96581">
              <w:t>Experiment</w:t>
            </w:r>
          </w:p>
        </w:tc>
        <w:tc>
          <w:tcPr>
            <w:tcW w:w="0" w:type="auto"/>
            <w:hideMark/>
          </w:tcPr>
          <w:p w14:paraId="5BACB7C9" w14:textId="77777777" w:rsidR="00F96581" w:rsidRPr="00F96581" w:rsidRDefault="00F96581" w:rsidP="00F9658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6581">
              <w:t>process that produces outcomes</w:t>
            </w:r>
          </w:p>
        </w:tc>
      </w:tr>
      <w:tr w:rsidR="00F96581" w:rsidRPr="00F96581" w14:paraId="6BA763CC" w14:textId="77777777" w:rsidTr="00F965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5BB90E" w14:textId="77777777" w:rsidR="00F96581" w:rsidRPr="00F96581" w:rsidRDefault="00F96581" w:rsidP="00F96581">
            <w:pPr>
              <w:spacing w:after="160" w:line="259" w:lineRule="auto"/>
            </w:pPr>
            <w:r w:rsidRPr="00F96581">
              <w:t>Outcome</w:t>
            </w:r>
          </w:p>
        </w:tc>
        <w:tc>
          <w:tcPr>
            <w:tcW w:w="0" w:type="auto"/>
            <w:hideMark/>
          </w:tcPr>
          <w:p w14:paraId="50D738B5" w14:textId="77777777" w:rsidR="00F96581" w:rsidRPr="00F96581" w:rsidRDefault="00F96581" w:rsidP="00F965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6581">
              <w:t>result of experiment</w:t>
            </w:r>
          </w:p>
        </w:tc>
      </w:tr>
      <w:tr w:rsidR="00F96581" w:rsidRPr="00F96581" w14:paraId="29EB94B7" w14:textId="77777777" w:rsidTr="00F965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AC8678" w14:textId="77777777" w:rsidR="00F96581" w:rsidRPr="00F96581" w:rsidRDefault="00F96581" w:rsidP="00F96581">
            <w:pPr>
              <w:spacing w:after="160" w:line="259" w:lineRule="auto"/>
            </w:pPr>
            <w:r w:rsidRPr="00F96581">
              <w:t>Event</w:t>
            </w:r>
          </w:p>
        </w:tc>
        <w:tc>
          <w:tcPr>
            <w:tcW w:w="0" w:type="auto"/>
            <w:hideMark/>
          </w:tcPr>
          <w:p w14:paraId="68AF58B9" w14:textId="77777777" w:rsidR="00F96581" w:rsidRPr="00F96581" w:rsidRDefault="00F96581" w:rsidP="00F9658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6581">
              <w:t>set of outcomes</w:t>
            </w:r>
          </w:p>
        </w:tc>
      </w:tr>
      <w:tr w:rsidR="00F96581" w:rsidRPr="00F96581" w14:paraId="00C0BCFF" w14:textId="77777777" w:rsidTr="00F965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B4EC59" w14:textId="77777777" w:rsidR="00F96581" w:rsidRPr="00F96581" w:rsidRDefault="00F96581" w:rsidP="00F96581">
            <w:pPr>
              <w:spacing w:after="160" w:line="259" w:lineRule="auto"/>
            </w:pPr>
            <w:r w:rsidRPr="00F96581">
              <w:t>Sample Space</w:t>
            </w:r>
          </w:p>
        </w:tc>
        <w:tc>
          <w:tcPr>
            <w:tcW w:w="0" w:type="auto"/>
            <w:hideMark/>
          </w:tcPr>
          <w:p w14:paraId="30DBF131" w14:textId="77777777" w:rsidR="00F96581" w:rsidRPr="00F96581" w:rsidRDefault="00F96581" w:rsidP="00F965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6581">
              <w:t>set of all possible outcomes</w:t>
            </w:r>
          </w:p>
        </w:tc>
      </w:tr>
    </w:tbl>
    <w:p w14:paraId="7D1F2E17" w14:textId="77777777" w:rsidR="00F96581" w:rsidRPr="00F96581" w:rsidRDefault="00F96581" w:rsidP="00F96581">
      <w:r w:rsidRPr="00F96581">
        <w:pict w14:anchorId="246BB845">
          <v:rect id="_x0000_i1608" style="width:0;height:1.5pt" o:hralign="center" o:hrstd="t" o:hr="t" fillcolor="#a0a0a0" stroked="f"/>
        </w:pict>
      </w:r>
    </w:p>
    <w:p w14:paraId="3038360C" w14:textId="77777777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6. Random Experiment</w:t>
      </w:r>
    </w:p>
    <w:p w14:paraId="40CEF86D" w14:textId="23708929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Definition</w:t>
      </w:r>
      <w:r>
        <w:rPr>
          <w:b/>
          <w:bCs/>
        </w:rPr>
        <w:t xml:space="preserve">: </w:t>
      </w:r>
      <w:r w:rsidRPr="00F96581">
        <w:t xml:space="preserve">A </w:t>
      </w:r>
      <w:r w:rsidRPr="00F96581">
        <w:rPr>
          <w:b/>
          <w:bCs/>
        </w:rPr>
        <w:t>random experiment</w:t>
      </w:r>
      <w:r w:rsidRPr="00F96581">
        <w:t xml:space="preserve"> is an experiment whose outcome cannot be predicted with certainty.</w:t>
      </w:r>
    </w:p>
    <w:p w14:paraId="5F1D3FF1" w14:textId="77777777" w:rsidR="00F96581" w:rsidRPr="00F96581" w:rsidRDefault="00F96581" w:rsidP="00F96581">
      <w:r w:rsidRPr="00F96581">
        <w:t>Examples: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68"/>
        <w:gridCol w:w="1937"/>
      </w:tblGrid>
      <w:tr w:rsidR="00F96581" w:rsidRPr="00F96581" w14:paraId="690FCC83" w14:textId="77777777" w:rsidTr="00F965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2AF24C" w14:textId="77777777" w:rsidR="00F96581" w:rsidRPr="00F96581" w:rsidRDefault="00F96581" w:rsidP="00F96581">
            <w:pPr>
              <w:spacing w:after="160" w:line="259" w:lineRule="auto"/>
            </w:pPr>
            <w:r w:rsidRPr="00F96581">
              <w:lastRenderedPageBreak/>
              <w:t>Experiment</w:t>
            </w:r>
          </w:p>
        </w:tc>
        <w:tc>
          <w:tcPr>
            <w:tcW w:w="0" w:type="auto"/>
            <w:hideMark/>
          </w:tcPr>
          <w:p w14:paraId="0A9DF6C0" w14:textId="77777777" w:rsidR="00F96581" w:rsidRPr="00F96581" w:rsidRDefault="00F96581" w:rsidP="00F9658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6581">
              <w:t>Possible Outcomes</w:t>
            </w:r>
          </w:p>
        </w:tc>
      </w:tr>
      <w:tr w:rsidR="00F96581" w:rsidRPr="00F96581" w14:paraId="2FD47C8F" w14:textId="77777777" w:rsidTr="00F965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259E9D" w14:textId="77777777" w:rsidR="00F96581" w:rsidRPr="00F96581" w:rsidRDefault="00F96581" w:rsidP="00F96581">
            <w:pPr>
              <w:spacing w:after="160" w:line="259" w:lineRule="auto"/>
            </w:pPr>
            <w:r w:rsidRPr="00F96581">
              <w:t>coin toss</w:t>
            </w:r>
          </w:p>
        </w:tc>
        <w:tc>
          <w:tcPr>
            <w:tcW w:w="0" w:type="auto"/>
            <w:hideMark/>
          </w:tcPr>
          <w:p w14:paraId="2442C035" w14:textId="77777777" w:rsidR="00F96581" w:rsidRPr="00F96581" w:rsidRDefault="00F96581" w:rsidP="00F9658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6581">
              <w:t>head or tail</w:t>
            </w:r>
          </w:p>
        </w:tc>
      </w:tr>
      <w:tr w:rsidR="00F96581" w:rsidRPr="00F96581" w14:paraId="16F1EBBC" w14:textId="77777777" w:rsidTr="00F965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BB427C" w14:textId="77777777" w:rsidR="00F96581" w:rsidRPr="00F96581" w:rsidRDefault="00F96581" w:rsidP="00F96581">
            <w:pPr>
              <w:spacing w:after="160" w:line="259" w:lineRule="auto"/>
            </w:pPr>
            <w:r w:rsidRPr="00F96581">
              <w:t>dice roll</w:t>
            </w:r>
          </w:p>
        </w:tc>
        <w:tc>
          <w:tcPr>
            <w:tcW w:w="0" w:type="auto"/>
            <w:hideMark/>
          </w:tcPr>
          <w:p w14:paraId="7BF23BED" w14:textId="77777777" w:rsidR="00F96581" w:rsidRPr="00F96581" w:rsidRDefault="00F96581" w:rsidP="00F965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6581">
              <w:t>numbers 1–6</w:t>
            </w:r>
          </w:p>
        </w:tc>
      </w:tr>
      <w:tr w:rsidR="00F96581" w:rsidRPr="00F96581" w14:paraId="02E35369" w14:textId="77777777" w:rsidTr="00F965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ED4FDB" w14:textId="77777777" w:rsidR="00F96581" w:rsidRPr="00F96581" w:rsidRDefault="00F96581" w:rsidP="00F96581">
            <w:pPr>
              <w:spacing w:after="160" w:line="259" w:lineRule="auto"/>
            </w:pPr>
            <w:r w:rsidRPr="00F96581">
              <w:t>card draw</w:t>
            </w:r>
          </w:p>
        </w:tc>
        <w:tc>
          <w:tcPr>
            <w:tcW w:w="0" w:type="auto"/>
            <w:hideMark/>
          </w:tcPr>
          <w:p w14:paraId="001D661F" w14:textId="77777777" w:rsidR="00F96581" w:rsidRPr="00F96581" w:rsidRDefault="00F96581" w:rsidP="00F9658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6581">
              <w:t>52 possible cards</w:t>
            </w:r>
          </w:p>
        </w:tc>
      </w:tr>
    </w:tbl>
    <w:p w14:paraId="660393B3" w14:textId="77777777" w:rsidR="00F96581" w:rsidRPr="00F96581" w:rsidRDefault="00F96581" w:rsidP="00F96581">
      <w:r w:rsidRPr="00F96581">
        <w:pict w14:anchorId="5388FA38">
          <v:rect id="_x0000_i1609" style="width:0;height:1.5pt" o:hralign="center" o:hrstd="t" o:hr="t" fillcolor="#a0a0a0" stroked="f"/>
        </w:pict>
      </w:r>
    </w:p>
    <w:p w14:paraId="324616DA" w14:textId="77777777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7. Outcome</w:t>
      </w:r>
    </w:p>
    <w:p w14:paraId="5DEB3E52" w14:textId="79CBBD12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Definition</w:t>
      </w:r>
      <w:r>
        <w:rPr>
          <w:b/>
          <w:bCs/>
        </w:rPr>
        <w:t xml:space="preserve">: </w:t>
      </w:r>
      <w:r w:rsidRPr="00F96581">
        <w:t xml:space="preserve">An </w:t>
      </w:r>
      <w:r w:rsidRPr="00F96581">
        <w:rPr>
          <w:b/>
          <w:bCs/>
        </w:rPr>
        <w:t>outcome</w:t>
      </w:r>
      <w:r w:rsidRPr="00F96581">
        <w:t xml:space="preserve"> is a possible result of a random experiment.</w:t>
      </w:r>
    </w:p>
    <w:p w14:paraId="24C2A8E1" w14:textId="77777777" w:rsidR="00F96581" w:rsidRPr="00F96581" w:rsidRDefault="00F96581" w:rsidP="00F96581">
      <w:r w:rsidRPr="00F96581">
        <w:t>Example:</w:t>
      </w:r>
    </w:p>
    <w:p w14:paraId="5AD59874" w14:textId="77777777" w:rsidR="00F96581" w:rsidRPr="00F96581" w:rsidRDefault="00F96581" w:rsidP="00F96581">
      <w:r w:rsidRPr="00F96581">
        <w:t>Experiment: Roll a dice</w:t>
      </w:r>
    </w:p>
    <w:p w14:paraId="4F467660" w14:textId="77777777" w:rsidR="00F96581" w:rsidRPr="00F96581" w:rsidRDefault="00F96581" w:rsidP="00F96581">
      <w:r w:rsidRPr="00F96581">
        <w:t>Outcomes:</w:t>
      </w:r>
    </w:p>
    <w:p w14:paraId="5D3831B7" w14:textId="77777777" w:rsidR="00F96581" w:rsidRPr="00F96581" w:rsidRDefault="00F96581" w:rsidP="00F96581">
      <w:r w:rsidRPr="00F96581">
        <w:t>1, 2, 3, 4, 5, 6</w:t>
      </w:r>
    </w:p>
    <w:p w14:paraId="4FD82873" w14:textId="77777777" w:rsidR="00F96581" w:rsidRPr="00F96581" w:rsidRDefault="00F96581" w:rsidP="00F96581">
      <w:r w:rsidRPr="00F96581">
        <w:t xml:space="preserve">Each number is an </w:t>
      </w:r>
      <w:r w:rsidRPr="00F96581">
        <w:rPr>
          <w:b/>
          <w:bCs/>
        </w:rPr>
        <w:t>outcome</w:t>
      </w:r>
      <w:r w:rsidRPr="00F96581">
        <w:t>.</w:t>
      </w:r>
    </w:p>
    <w:p w14:paraId="32949DFE" w14:textId="77777777" w:rsidR="00F96581" w:rsidRPr="00F96581" w:rsidRDefault="00F96581" w:rsidP="00F96581">
      <w:r w:rsidRPr="00F96581">
        <w:pict w14:anchorId="48F4174D">
          <v:rect id="_x0000_i1610" style="width:0;height:1.5pt" o:hralign="center" o:hrstd="t" o:hr="t" fillcolor="#a0a0a0" stroked="f"/>
        </w:pict>
      </w:r>
    </w:p>
    <w:p w14:paraId="0A7DE76D" w14:textId="77777777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8. Sample Space</w:t>
      </w:r>
    </w:p>
    <w:p w14:paraId="4FEF50B3" w14:textId="3AEBCD8D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Definition</w:t>
      </w:r>
      <w:r>
        <w:rPr>
          <w:b/>
          <w:bCs/>
        </w:rPr>
        <w:t xml:space="preserve">: </w:t>
      </w:r>
      <w:r w:rsidRPr="00F96581">
        <w:t xml:space="preserve">The </w:t>
      </w:r>
      <w:r w:rsidRPr="00F96581">
        <w:rPr>
          <w:b/>
          <w:bCs/>
        </w:rPr>
        <w:t>sample space</w:t>
      </w:r>
      <w:r w:rsidRPr="00F96581">
        <w:t xml:space="preserve"> is the set of all possible outcomes of an experiment.</w:t>
      </w:r>
    </w:p>
    <w:p w14:paraId="7E1536CF" w14:textId="4A71C629" w:rsidR="00F96581" w:rsidRPr="00F96581" w:rsidRDefault="00F96581" w:rsidP="00F96581">
      <w:r w:rsidRPr="00F96581">
        <w:t>Symbol:</w:t>
      </w:r>
      <w:r>
        <w:t xml:space="preserve"> </w:t>
      </w:r>
      <w:r w:rsidRPr="00F96581">
        <w:t>S</w:t>
      </w:r>
    </w:p>
    <w:p w14:paraId="0EE48D73" w14:textId="77777777" w:rsidR="00F96581" w:rsidRPr="00F96581" w:rsidRDefault="00F96581" w:rsidP="00F96581">
      <w:r w:rsidRPr="00F96581">
        <w:pict w14:anchorId="572EC076">
          <v:rect id="_x0000_i1611" style="width:0;height:1.5pt" o:hralign="center" o:hrstd="t" o:hr="t" fillcolor="#a0a0a0" stroked="f"/>
        </w:pict>
      </w:r>
    </w:p>
    <w:p w14:paraId="71133E21" w14:textId="77777777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Example 1: Coin Toss</w:t>
      </w:r>
    </w:p>
    <w:p w14:paraId="0A437187" w14:textId="77777777" w:rsidR="00F96581" w:rsidRPr="00F96581" w:rsidRDefault="00F96581" w:rsidP="00F96581">
      <w:r w:rsidRPr="00F96581">
        <w:t>S = {H, T}</w:t>
      </w:r>
    </w:p>
    <w:p w14:paraId="5866ED22" w14:textId="77777777" w:rsidR="00F96581" w:rsidRPr="00F96581" w:rsidRDefault="00F96581" w:rsidP="00F96581">
      <w:r w:rsidRPr="00F96581">
        <w:pict w14:anchorId="379A4064">
          <v:rect id="_x0000_i1612" style="width:0;height:1.5pt" o:hralign="center" o:hrstd="t" o:hr="t" fillcolor="#a0a0a0" stroked="f"/>
        </w:pict>
      </w:r>
    </w:p>
    <w:p w14:paraId="7FA407D1" w14:textId="77777777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Example 2: Dice Roll</w:t>
      </w:r>
    </w:p>
    <w:p w14:paraId="52CCCE4B" w14:textId="77777777" w:rsidR="00F96581" w:rsidRPr="00F96581" w:rsidRDefault="00F96581" w:rsidP="00F96581">
      <w:r w:rsidRPr="00F96581">
        <w:t>S = {1,2,3,4,5,6}</w:t>
      </w:r>
    </w:p>
    <w:p w14:paraId="1612E658" w14:textId="77777777" w:rsidR="00F96581" w:rsidRPr="00F96581" w:rsidRDefault="00F96581" w:rsidP="00F96581">
      <w:r w:rsidRPr="00F96581">
        <w:pict w14:anchorId="33A507C8">
          <v:rect id="_x0000_i1613" style="width:0;height:1.5pt" o:hralign="center" o:hrstd="t" o:hr="t" fillcolor="#a0a0a0" stroked="f"/>
        </w:pict>
      </w:r>
    </w:p>
    <w:p w14:paraId="6E1B824D" w14:textId="77777777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9. Event</w:t>
      </w:r>
    </w:p>
    <w:p w14:paraId="5612DADB" w14:textId="620B5849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Definition</w:t>
      </w:r>
      <w:r>
        <w:rPr>
          <w:b/>
          <w:bCs/>
        </w:rPr>
        <w:t xml:space="preserve">: </w:t>
      </w:r>
      <w:r w:rsidRPr="00F96581">
        <w:t xml:space="preserve">An </w:t>
      </w:r>
      <w:r w:rsidRPr="00F96581">
        <w:rPr>
          <w:b/>
          <w:bCs/>
        </w:rPr>
        <w:t>event</w:t>
      </w:r>
      <w:r w:rsidRPr="00F96581">
        <w:t xml:space="preserve"> is a subset of the sample space.</w:t>
      </w:r>
    </w:p>
    <w:p w14:paraId="2C62E052" w14:textId="77777777" w:rsidR="00F96581" w:rsidRPr="00F96581" w:rsidRDefault="00F96581" w:rsidP="00F96581">
      <w:r w:rsidRPr="00F96581">
        <w:t>Example:</w:t>
      </w:r>
    </w:p>
    <w:p w14:paraId="68447EAE" w14:textId="77777777" w:rsidR="00F96581" w:rsidRPr="00F96581" w:rsidRDefault="00F96581" w:rsidP="00F96581">
      <w:r w:rsidRPr="00F96581">
        <w:t>Dice experiment</w:t>
      </w:r>
    </w:p>
    <w:p w14:paraId="26BCD1B3" w14:textId="77777777" w:rsidR="00F96581" w:rsidRPr="00F96581" w:rsidRDefault="00F96581" w:rsidP="00F96581">
      <w:r w:rsidRPr="00F96581">
        <w:t>S = {1,2,3,4,5,6}</w:t>
      </w:r>
    </w:p>
    <w:p w14:paraId="34C57680" w14:textId="77777777" w:rsidR="00F96581" w:rsidRPr="00F96581" w:rsidRDefault="00F96581" w:rsidP="00F96581">
      <w:r w:rsidRPr="00F96581">
        <w:t>Event A = Getting an even number</w:t>
      </w:r>
    </w:p>
    <w:p w14:paraId="165FE85D" w14:textId="77777777" w:rsidR="00F96581" w:rsidRPr="00F96581" w:rsidRDefault="00F96581" w:rsidP="00F96581">
      <w:r w:rsidRPr="00F96581">
        <w:t>A = {2,4,6}</w:t>
      </w:r>
    </w:p>
    <w:p w14:paraId="786205C8" w14:textId="77777777" w:rsidR="00F96581" w:rsidRPr="00F96581" w:rsidRDefault="00F96581" w:rsidP="00F96581">
      <w:r w:rsidRPr="00F96581">
        <w:t>Event B = Getting number greater than 4</w:t>
      </w:r>
    </w:p>
    <w:p w14:paraId="6384CD3A" w14:textId="77777777" w:rsidR="00F96581" w:rsidRPr="00F96581" w:rsidRDefault="00F96581" w:rsidP="00F96581">
      <w:r w:rsidRPr="00F96581">
        <w:lastRenderedPageBreak/>
        <w:t>B = {5,6}</w:t>
      </w:r>
    </w:p>
    <w:p w14:paraId="78C228C5" w14:textId="77777777" w:rsidR="00F96581" w:rsidRPr="00F96581" w:rsidRDefault="00F96581" w:rsidP="00F96581">
      <w:r w:rsidRPr="00F96581">
        <w:pict w14:anchorId="5D285A1F">
          <v:rect id="_x0000_i1614" style="width:0;height:1.5pt" o:hralign="center" o:hrstd="t" o:hr="t" fillcolor="#a0a0a0" stroked="f"/>
        </w:pict>
      </w:r>
    </w:p>
    <w:p w14:paraId="4BA313B0" w14:textId="77777777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10. Types of Events</w:t>
      </w:r>
    </w:p>
    <w:p w14:paraId="40C03AA7" w14:textId="21250061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Simple Event</w:t>
      </w:r>
      <w:r>
        <w:rPr>
          <w:b/>
          <w:bCs/>
        </w:rPr>
        <w:t xml:space="preserve">: </w:t>
      </w:r>
      <w:r w:rsidRPr="00F96581">
        <w:t xml:space="preserve">An event with </w:t>
      </w:r>
      <w:r w:rsidRPr="00F96581">
        <w:rPr>
          <w:b/>
          <w:bCs/>
        </w:rPr>
        <w:t>only one outcome</w:t>
      </w:r>
      <w:r w:rsidRPr="00F96581">
        <w:t>.</w:t>
      </w:r>
    </w:p>
    <w:p w14:paraId="2057E617" w14:textId="57527206" w:rsidR="00F96581" w:rsidRPr="00F96581" w:rsidRDefault="00F96581" w:rsidP="00F96581">
      <w:r w:rsidRPr="00F96581">
        <w:t>Example:</w:t>
      </w:r>
      <w:r>
        <w:t xml:space="preserve"> </w:t>
      </w:r>
      <w:r w:rsidRPr="00F96581">
        <w:t>Getting 4 when rolling a dice</w:t>
      </w:r>
    </w:p>
    <w:p w14:paraId="6722B4BA" w14:textId="77777777" w:rsidR="00F96581" w:rsidRPr="00F96581" w:rsidRDefault="00F96581" w:rsidP="00F96581">
      <w:r w:rsidRPr="00F96581">
        <w:pict w14:anchorId="701648A0">
          <v:rect id="_x0000_i1615" style="width:0;height:1.5pt" o:hralign="center" o:hrstd="t" o:hr="t" fillcolor="#a0a0a0" stroked="f"/>
        </w:pict>
      </w:r>
    </w:p>
    <w:p w14:paraId="6F0FF6CC" w14:textId="080D9457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Compound Event</w:t>
      </w:r>
      <w:r>
        <w:rPr>
          <w:b/>
          <w:bCs/>
        </w:rPr>
        <w:t>: a</w:t>
      </w:r>
      <w:r w:rsidRPr="00F96581">
        <w:t xml:space="preserve">n event with </w:t>
      </w:r>
      <w:r w:rsidRPr="00F96581">
        <w:rPr>
          <w:b/>
          <w:bCs/>
        </w:rPr>
        <w:t>more than one outcome</w:t>
      </w:r>
      <w:r w:rsidRPr="00F96581">
        <w:t>.</w:t>
      </w:r>
    </w:p>
    <w:p w14:paraId="76ADEB04" w14:textId="0AA41176" w:rsidR="00F96581" w:rsidRPr="00F96581" w:rsidRDefault="00F96581" w:rsidP="00F96581">
      <w:r w:rsidRPr="00F96581">
        <w:t>Example:</w:t>
      </w:r>
      <w:r>
        <w:t xml:space="preserve"> </w:t>
      </w:r>
      <w:r w:rsidRPr="00F96581">
        <w:t>Getting even number {2,4,6}</w:t>
      </w:r>
    </w:p>
    <w:p w14:paraId="091E0014" w14:textId="77777777" w:rsidR="00F96581" w:rsidRPr="00F96581" w:rsidRDefault="00F96581" w:rsidP="00F96581">
      <w:r w:rsidRPr="00F96581">
        <w:pict w14:anchorId="21ED1B83">
          <v:rect id="_x0000_i1616" style="width:0;height:1.5pt" o:hralign="center" o:hrstd="t" o:hr="t" fillcolor="#a0a0a0" stroked="f"/>
        </w:pict>
      </w:r>
    </w:p>
    <w:p w14:paraId="5EF5AA0C" w14:textId="77777777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11. Complementary Event</w:t>
      </w:r>
    </w:p>
    <w:p w14:paraId="118983B3" w14:textId="77777777" w:rsidR="00F96581" w:rsidRPr="00F96581" w:rsidRDefault="00F96581" w:rsidP="00F96581">
      <w:r w:rsidRPr="00F96581">
        <w:t xml:space="preserve">If event </w:t>
      </w:r>
      <w:r w:rsidRPr="00F96581">
        <w:rPr>
          <w:b/>
          <w:bCs/>
        </w:rPr>
        <w:t>A</w:t>
      </w:r>
      <w:r w:rsidRPr="00F96581">
        <w:t xml:space="preserve"> occurs, event </w:t>
      </w:r>
      <w:r w:rsidRPr="00F96581">
        <w:rPr>
          <w:b/>
          <w:bCs/>
        </w:rPr>
        <w:t>A'</w:t>
      </w:r>
      <w:r w:rsidRPr="00F96581">
        <w:t xml:space="preserve"> (complement) does not occur.</w:t>
      </w:r>
    </w:p>
    <w:p w14:paraId="638E2EBC" w14:textId="77777777" w:rsidR="00F96581" w:rsidRPr="00F96581" w:rsidRDefault="00F96581" w:rsidP="00F96581">
      <w:r w:rsidRPr="00F96581">
        <w:t>Example:</w:t>
      </w:r>
    </w:p>
    <w:p w14:paraId="60A3D1CA" w14:textId="77777777" w:rsidR="00F96581" w:rsidRPr="00F96581" w:rsidRDefault="00F96581" w:rsidP="00F96581">
      <w:r w:rsidRPr="00F96581">
        <w:t>Coin toss</w:t>
      </w:r>
    </w:p>
    <w:p w14:paraId="07B41704" w14:textId="77777777" w:rsidR="00F96581" w:rsidRPr="00F96581" w:rsidRDefault="00F96581" w:rsidP="00F96581">
      <w:r w:rsidRPr="00F96581">
        <w:t>A = Head</w:t>
      </w:r>
      <w:r w:rsidRPr="00F96581">
        <w:br/>
        <w:t>A' = Tail</w:t>
      </w:r>
    </w:p>
    <w:p w14:paraId="22E3A5C2" w14:textId="77777777" w:rsidR="00F96581" w:rsidRPr="00F96581" w:rsidRDefault="00F96581" w:rsidP="00F96581">
      <w:r w:rsidRPr="00F96581">
        <w:t>Relationship:</w:t>
      </w:r>
    </w:p>
    <w:p w14:paraId="125ACAE3" w14:textId="77777777" w:rsidR="00F96581" w:rsidRPr="00F96581" w:rsidRDefault="00F96581" w:rsidP="00F96581">
      <w:r w:rsidRPr="00F96581">
        <w:t>P(A) + P(A') = 1</w:t>
      </w:r>
    </w:p>
    <w:p w14:paraId="40261DE9" w14:textId="77777777" w:rsidR="00F96581" w:rsidRPr="00F96581" w:rsidRDefault="00F96581" w:rsidP="00F96581">
      <w:r w:rsidRPr="00F96581">
        <w:pict w14:anchorId="20452DF5">
          <v:rect id="_x0000_i1617" style="width:0;height:1.5pt" o:hralign="center" o:hrstd="t" o:hr="t" fillcolor="#a0a0a0" stroked="f"/>
        </w:pict>
      </w:r>
    </w:p>
    <w:p w14:paraId="11565D5F" w14:textId="77777777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12. Real-World Examples of Probability</w:t>
      </w:r>
    </w:p>
    <w:p w14:paraId="3948C44D" w14:textId="77777777" w:rsidR="00F96581" w:rsidRPr="00F96581" w:rsidRDefault="00F96581" w:rsidP="00F96581">
      <w:r w:rsidRPr="00F96581">
        <w:t>Probability is used in many fields.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97"/>
        <w:gridCol w:w="2056"/>
      </w:tblGrid>
      <w:tr w:rsidR="00F96581" w:rsidRPr="00F96581" w14:paraId="0BA8CF2A" w14:textId="77777777" w:rsidTr="00F965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9FA00E" w14:textId="77777777" w:rsidR="00F96581" w:rsidRPr="00F96581" w:rsidRDefault="00F96581" w:rsidP="00F96581">
            <w:pPr>
              <w:spacing w:after="160" w:line="259" w:lineRule="auto"/>
            </w:pPr>
            <w:r w:rsidRPr="00F96581">
              <w:t>Field</w:t>
            </w:r>
          </w:p>
        </w:tc>
        <w:tc>
          <w:tcPr>
            <w:tcW w:w="0" w:type="auto"/>
            <w:hideMark/>
          </w:tcPr>
          <w:p w14:paraId="01CC0A03" w14:textId="77777777" w:rsidR="00F96581" w:rsidRPr="00F96581" w:rsidRDefault="00F96581" w:rsidP="00F9658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6581">
              <w:t>Application</w:t>
            </w:r>
          </w:p>
        </w:tc>
      </w:tr>
      <w:tr w:rsidR="00F96581" w:rsidRPr="00F96581" w14:paraId="2E5B1C90" w14:textId="77777777" w:rsidTr="00F965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2028F8" w14:textId="77777777" w:rsidR="00F96581" w:rsidRPr="00F96581" w:rsidRDefault="00F96581" w:rsidP="00F96581">
            <w:pPr>
              <w:spacing w:after="160" w:line="259" w:lineRule="auto"/>
            </w:pPr>
            <w:r w:rsidRPr="00F96581">
              <w:t>Weather Forecasting</w:t>
            </w:r>
          </w:p>
        </w:tc>
        <w:tc>
          <w:tcPr>
            <w:tcW w:w="0" w:type="auto"/>
            <w:hideMark/>
          </w:tcPr>
          <w:p w14:paraId="7AD09117" w14:textId="77777777" w:rsidR="00F96581" w:rsidRPr="00F96581" w:rsidRDefault="00F96581" w:rsidP="00F9658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6581">
              <w:t>probability of rain</w:t>
            </w:r>
          </w:p>
        </w:tc>
      </w:tr>
      <w:tr w:rsidR="00F96581" w:rsidRPr="00F96581" w14:paraId="0FD37354" w14:textId="77777777" w:rsidTr="00F965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6387DE" w14:textId="77777777" w:rsidR="00F96581" w:rsidRPr="00F96581" w:rsidRDefault="00F96581" w:rsidP="00F96581">
            <w:pPr>
              <w:spacing w:after="160" w:line="259" w:lineRule="auto"/>
            </w:pPr>
            <w:r w:rsidRPr="00F96581">
              <w:t>Finance</w:t>
            </w:r>
          </w:p>
        </w:tc>
        <w:tc>
          <w:tcPr>
            <w:tcW w:w="0" w:type="auto"/>
            <w:hideMark/>
          </w:tcPr>
          <w:p w14:paraId="1D603B66" w14:textId="77777777" w:rsidR="00F96581" w:rsidRPr="00F96581" w:rsidRDefault="00F96581" w:rsidP="00F965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6581">
              <w:t>stock market risk</w:t>
            </w:r>
          </w:p>
        </w:tc>
      </w:tr>
      <w:tr w:rsidR="00F96581" w:rsidRPr="00F96581" w14:paraId="29692A59" w14:textId="77777777" w:rsidTr="00F965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FC04A1" w14:textId="77777777" w:rsidR="00F96581" w:rsidRPr="00F96581" w:rsidRDefault="00F96581" w:rsidP="00F96581">
            <w:pPr>
              <w:spacing w:after="160" w:line="259" w:lineRule="auto"/>
            </w:pPr>
            <w:r w:rsidRPr="00F96581">
              <w:t>Healthcare</w:t>
            </w:r>
          </w:p>
        </w:tc>
        <w:tc>
          <w:tcPr>
            <w:tcW w:w="0" w:type="auto"/>
            <w:hideMark/>
          </w:tcPr>
          <w:p w14:paraId="084A674A" w14:textId="77777777" w:rsidR="00F96581" w:rsidRPr="00F96581" w:rsidRDefault="00F96581" w:rsidP="00F9658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6581">
              <w:t>disease prediction</w:t>
            </w:r>
          </w:p>
        </w:tc>
      </w:tr>
      <w:tr w:rsidR="00F96581" w:rsidRPr="00F96581" w14:paraId="3CED1897" w14:textId="77777777" w:rsidTr="00F965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8A4F1B" w14:textId="77777777" w:rsidR="00F96581" w:rsidRPr="00F96581" w:rsidRDefault="00F96581" w:rsidP="00F96581">
            <w:pPr>
              <w:spacing w:after="160" w:line="259" w:lineRule="auto"/>
            </w:pPr>
            <w:r w:rsidRPr="00F96581">
              <w:t>Machine Learning</w:t>
            </w:r>
          </w:p>
        </w:tc>
        <w:tc>
          <w:tcPr>
            <w:tcW w:w="0" w:type="auto"/>
            <w:hideMark/>
          </w:tcPr>
          <w:p w14:paraId="4F09902E" w14:textId="77777777" w:rsidR="00F96581" w:rsidRPr="00F96581" w:rsidRDefault="00F96581" w:rsidP="00F965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6581">
              <w:t>classification models</w:t>
            </w:r>
          </w:p>
        </w:tc>
      </w:tr>
      <w:tr w:rsidR="00F96581" w:rsidRPr="00F96581" w14:paraId="0E55A79A" w14:textId="77777777" w:rsidTr="00F965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D53790" w14:textId="77777777" w:rsidR="00F96581" w:rsidRPr="00F96581" w:rsidRDefault="00F96581" w:rsidP="00F96581">
            <w:pPr>
              <w:spacing w:after="160" w:line="259" w:lineRule="auto"/>
            </w:pPr>
            <w:r w:rsidRPr="00F96581">
              <w:t>Gaming</w:t>
            </w:r>
          </w:p>
        </w:tc>
        <w:tc>
          <w:tcPr>
            <w:tcW w:w="0" w:type="auto"/>
            <w:hideMark/>
          </w:tcPr>
          <w:p w14:paraId="04C17FEF" w14:textId="77777777" w:rsidR="00F96581" w:rsidRPr="00F96581" w:rsidRDefault="00F96581" w:rsidP="00F9658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6581">
              <w:t>predicting outcomes</w:t>
            </w:r>
          </w:p>
        </w:tc>
      </w:tr>
    </w:tbl>
    <w:p w14:paraId="070B8622" w14:textId="77777777" w:rsidR="00F96581" w:rsidRPr="00F96581" w:rsidRDefault="00F96581" w:rsidP="00F96581">
      <w:r w:rsidRPr="00F96581">
        <w:pict w14:anchorId="1900E0C8">
          <v:rect id="_x0000_i1618" style="width:0;height:1.5pt" o:hralign="center" o:hrstd="t" o:hr="t" fillcolor="#a0a0a0" stroked="f"/>
        </w:pict>
      </w:r>
    </w:p>
    <w:p w14:paraId="602568E4" w14:textId="77777777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Example in Data Science</w:t>
      </w:r>
    </w:p>
    <w:p w14:paraId="1635E8EB" w14:textId="77777777" w:rsidR="00F96581" w:rsidRPr="00F96581" w:rsidRDefault="00F96581" w:rsidP="00F96581">
      <w:r w:rsidRPr="00F96581">
        <w:t>Spam detection systems calculate:</w:t>
      </w:r>
    </w:p>
    <w:p w14:paraId="2D353D0A" w14:textId="77777777" w:rsidR="00F96581" w:rsidRPr="00F96581" w:rsidRDefault="00F96581" w:rsidP="00F96581">
      <w:r w:rsidRPr="00F96581">
        <w:t>P(email is spam | contains certain words)</w:t>
      </w:r>
    </w:p>
    <w:p w14:paraId="6E736EEA" w14:textId="77777777" w:rsidR="00F96581" w:rsidRPr="00F96581" w:rsidRDefault="00F96581" w:rsidP="00F96581">
      <w:r w:rsidRPr="00F96581">
        <w:t xml:space="preserve">This is the principle behind </w:t>
      </w:r>
      <w:r w:rsidRPr="00F96581">
        <w:rPr>
          <w:b/>
          <w:bCs/>
        </w:rPr>
        <w:t>Bayesian classifiers</w:t>
      </w:r>
      <w:r w:rsidRPr="00F96581">
        <w:t>.</w:t>
      </w:r>
    </w:p>
    <w:p w14:paraId="5D72EF62" w14:textId="77777777" w:rsidR="00F96581" w:rsidRPr="00F96581" w:rsidRDefault="00F96581" w:rsidP="00F96581">
      <w:r w:rsidRPr="00F96581">
        <w:lastRenderedPageBreak/>
        <w:pict w14:anchorId="51BC04CA">
          <v:rect id="_x0000_i1619" style="width:0;height:1.5pt" o:hralign="center" o:hrstd="t" o:hr="t" fillcolor="#a0a0a0" stroked="f"/>
        </w:pict>
      </w:r>
    </w:p>
    <w:p w14:paraId="1D565D7E" w14:textId="77777777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13. Importance in Data Science</w:t>
      </w:r>
    </w:p>
    <w:p w14:paraId="154D6AEA" w14:textId="77777777" w:rsidR="00F96581" w:rsidRPr="00F96581" w:rsidRDefault="00F96581" w:rsidP="00F96581">
      <w:r w:rsidRPr="00F96581">
        <w:t>Probability helps in: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73"/>
        <w:gridCol w:w="2509"/>
      </w:tblGrid>
      <w:tr w:rsidR="00F96581" w:rsidRPr="00F96581" w14:paraId="0E73051F" w14:textId="77777777" w:rsidTr="00F965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0B5911" w14:textId="77777777" w:rsidR="00F96581" w:rsidRPr="00F96581" w:rsidRDefault="00F96581" w:rsidP="00F96581">
            <w:pPr>
              <w:spacing w:after="160" w:line="259" w:lineRule="auto"/>
            </w:pPr>
            <w:r w:rsidRPr="00F96581">
              <w:t>Area</w:t>
            </w:r>
          </w:p>
        </w:tc>
        <w:tc>
          <w:tcPr>
            <w:tcW w:w="0" w:type="auto"/>
            <w:hideMark/>
          </w:tcPr>
          <w:p w14:paraId="0C64B4A6" w14:textId="77777777" w:rsidR="00F96581" w:rsidRPr="00F96581" w:rsidRDefault="00F96581" w:rsidP="00F9658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6581">
              <w:t>Purpose</w:t>
            </w:r>
          </w:p>
        </w:tc>
      </w:tr>
      <w:tr w:rsidR="00F96581" w:rsidRPr="00F96581" w14:paraId="54E816AC" w14:textId="77777777" w:rsidTr="00F965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982E4E" w14:textId="77777777" w:rsidR="00F96581" w:rsidRPr="00F96581" w:rsidRDefault="00F96581" w:rsidP="00F96581">
            <w:pPr>
              <w:spacing w:after="160" w:line="259" w:lineRule="auto"/>
            </w:pPr>
            <w:r w:rsidRPr="00F96581">
              <w:t xml:space="preserve">uncertainty </w:t>
            </w:r>
            <w:proofErr w:type="spellStart"/>
            <w:r w:rsidRPr="00F96581">
              <w:t>modeling</w:t>
            </w:r>
            <w:proofErr w:type="spellEnd"/>
          </w:p>
        </w:tc>
        <w:tc>
          <w:tcPr>
            <w:tcW w:w="0" w:type="auto"/>
            <w:hideMark/>
          </w:tcPr>
          <w:p w14:paraId="02356172" w14:textId="77777777" w:rsidR="00F96581" w:rsidRPr="00F96581" w:rsidRDefault="00F96581" w:rsidP="00F9658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6581">
              <w:t>handle randomness</w:t>
            </w:r>
          </w:p>
        </w:tc>
      </w:tr>
      <w:tr w:rsidR="00F96581" w:rsidRPr="00F96581" w14:paraId="34741EC5" w14:textId="77777777" w:rsidTr="00F965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BAB088" w14:textId="77777777" w:rsidR="00F96581" w:rsidRPr="00F96581" w:rsidRDefault="00F96581" w:rsidP="00F96581">
            <w:pPr>
              <w:spacing w:after="160" w:line="259" w:lineRule="auto"/>
            </w:pPr>
            <w:r w:rsidRPr="00F96581">
              <w:t>predictive models</w:t>
            </w:r>
          </w:p>
        </w:tc>
        <w:tc>
          <w:tcPr>
            <w:tcW w:w="0" w:type="auto"/>
            <w:hideMark/>
          </w:tcPr>
          <w:p w14:paraId="23133F67" w14:textId="77777777" w:rsidR="00F96581" w:rsidRPr="00F96581" w:rsidRDefault="00F96581" w:rsidP="00F965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6581">
              <w:t>estimate outcomes</w:t>
            </w:r>
          </w:p>
        </w:tc>
      </w:tr>
      <w:tr w:rsidR="00F96581" w:rsidRPr="00F96581" w14:paraId="5FC34464" w14:textId="77777777" w:rsidTr="00F965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CD48ED" w14:textId="77777777" w:rsidR="00F96581" w:rsidRPr="00F96581" w:rsidRDefault="00F96581" w:rsidP="00F96581">
            <w:pPr>
              <w:spacing w:after="160" w:line="259" w:lineRule="auto"/>
            </w:pPr>
            <w:r w:rsidRPr="00F96581">
              <w:t>statistical inference</w:t>
            </w:r>
          </w:p>
        </w:tc>
        <w:tc>
          <w:tcPr>
            <w:tcW w:w="0" w:type="auto"/>
            <w:hideMark/>
          </w:tcPr>
          <w:p w14:paraId="0F739261" w14:textId="77777777" w:rsidR="00F96581" w:rsidRPr="00F96581" w:rsidRDefault="00F96581" w:rsidP="00F9658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96581">
              <w:t>analyze</w:t>
            </w:r>
            <w:proofErr w:type="spellEnd"/>
            <w:r w:rsidRPr="00F96581">
              <w:t xml:space="preserve"> data patterns</w:t>
            </w:r>
          </w:p>
        </w:tc>
      </w:tr>
      <w:tr w:rsidR="00F96581" w:rsidRPr="00F96581" w14:paraId="3AD3DEE4" w14:textId="77777777" w:rsidTr="00F965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239029" w14:textId="77777777" w:rsidR="00F96581" w:rsidRPr="00F96581" w:rsidRDefault="00F96581" w:rsidP="00F96581">
            <w:pPr>
              <w:spacing w:after="160" w:line="259" w:lineRule="auto"/>
            </w:pPr>
            <w:r w:rsidRPr="00F96581">
              <w:t>machine learning</w:t>
            </w:r>
          </w:p>
        </w:tc>
        <w:tc>
          <w:tcPr>
            <w:tcW w:w="0" w:type="auto"/>
            <w:hideMark/>
          </w:tcPr>
          <w:p w14:paraId="2C5E5AF3" w14:textId="77777777" w:rsidR="00F96581" w:rsidRPr="00F96581" w:rsidRDefault="00F96581" w:rsidP="00F965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6581">
              <w:t>build probabilistic models</w:t>
            </w:r>
          </w:p>
        </w:tc>
      </w:tr>
    </w:tbl>
    <w:p w14:paraId="6D1A96A9" w14:textId="77777777" w:rsidR="00F96581" w:rsidRPr="00F96581" w:rsidRDefault="00F96581" w:rsidP="00F96581">
      <w:r w:rsidRPr="00F96581">
        <w:t>Many ML algorithms rely on probability distributions.</w:t>
      </w:r>
    </w:p>
    <w:p w14:paraId="3012B653" w14:textId="77777777" w:rsidR="00F96581" w:rsidRPr="00F96581" w:rsidRDefault="00F96581" w:rsidP="00F96581">
      <w:r w:rsidRPr="00F96581">
        <w:pict w14:anchorId="351092B3">
          <v:rect id="_x0000_i1620" style="width:0;height:1.5pt" o:hralign="center" o:hrstd="t" o:hr="t" fillcolor="#a0a0a0" stroked="f"/>
        </w:pict>
      </w:r>
    </w:p>
    <w:p w14:paraId="58E95B67" w14:textId="77777777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Final Concept 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74"/>
        <w:gridCol w:w="2775"/>
      </w:tblGrid>
      <w:tr w:rsidR="00F96581" w:rsidRPr="00F96581" w14:paraId="6040117F" w14:textId="77777777" w:rsidTr="00F965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6462AD" w14:textId="77777777" w:rsidR="00F96581" w:rsidRPr="00F96581" w:rsidRDefault="00F96581" w:rsidP="00F96581">
            <w:pPr>
              <w:spacing w:after="160" w:line="259" w:lineRule="auto"/>
            </w:pPr>
            <w:r w:rsidRPr="00F96581">
              <w:t>Concept</w:t>
            </w:r>
          </w:p>
        </w:tc>
        <w:tc>
          <w:tcPr>
            <w:tcW w:w="0" w:type="auto"/>
            <w:hideMark/>
          </w:tcPr>
          <w:p w14:paraId="252A3BAD" w14:textId="77777777" w:rsidR="00F96581" w:rsidRPr="00F96581" w:rsidRDefault="00F96581" w:rsidP="00F9658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6581">
              <w:t>Meaning</w:t>
            </w:r>
          </w:p>
        </w:tc>
      </w:tr>
      <w:tr w:rsidR="00F96581" w:rsidRPr="00F96581" w14:paraId="2874761A" w14:textId="77777777" w:rsidTr="00F965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EC1114" w14:textId="77777777" w:rsidR="00F96581" w:rsidRPr="00F96581" w:rsidRDefault="00F96581" w:rsidP="00F96581">
            <w:pPr>
              <w:spacing w:after="160" w:line="259" w:lineRule="auto"/>
            </w:pPr>
            <w:r w:rsidRPr="00F96581">
              <w:t>Probability</w:t>
            </w:r>
          </w:p>
        </w:tc>
        <w:tc>
          <w:tcPr>
            <w:tcW w:w="0" w:type="auto"/>
            <w:hideMark/>
          </w:tcPr>
          <w:p w14:paraId="3F57DADF" w14:textId="77777777" w:rsidR="00F96581" w:rsidRPr="00F96581" w:rsidRDefault="00F96581" w:rsidP="00F9658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6581">
              <w:t>likelihood of event</w:t>
            </w:r>
          </w:p>
        </w:tc>
      </w:tr>
      <w:tr w:rsidR="00F96581" w:rsidRPr="00F96581" w14:paraId="2A00BBD5" w14:textId="77777777" w:rsidTr="00F965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E39C2A" w14:textId="77777777" w:rsidR="00F96581" w:rsidRPr="00F96581" w:rsidRDefault="00F96581" w:rsidP="00F96581">
            <w:pPr>
              <w:spacing w:after="160" w:line="259" w:lineRule="auto"/>
            </w:pPr>
            <w:r w:rsidRPr="00F96581">
              <w:t>Sample Space</w:t>
            </w:r>
          </w:p>
        </w:tc>
        <w:tc>
          <w:tcPr>
            <w:tcW w:w="0" w:type="auto"/>
            <w:hideMark/>
          </w:tcPr>
          <w:p w14:paraId="34EAAD22" w14:textId="77777777" w:rsidR="00F96581" w:rsidRPr="00F96581" w:rsidRDefault="00F96581" w:rsidP="00F965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6581">
              <w:t>set of all outcomes</w:t>
            </w:r>
          </w:p>
        </w:tc>
      </w:tr>
      <w:tr w:rsidR="00F96581" w:rsidRPr="00F96581" w14:paraId="683641FD" w14:textId="77777777" w:rsidTr="00F965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32A2FB" w14:textId="77777777" w:rsidR="00F96581" w:rsidRPr="00F96581" w:rsidRDefault="00F96581" w:rsidP="00F96581">
            <w:pPr>
              <w:spacing w:after="160" w:line="259" w:lineRule="auto"/>
            </w:pPr>
            <w:r w:rsidRPr="00F96581">
              <w:t>Event</w:t>
            </w:r>
          </w:p>
        </w:tc>
        <w:tc>
          <w:tcPr>
            <w:tcW w:w="0" w:type="auto"/>
            <w:hideMark/>
          </w:tcPr>
          <w:p w14:paraId="26A377C3" w14:textId="77777777" w:rsidR="00F96581" w:rsidRPr="00F96581" w:rsidRDefault="00F96581" w:rsidP="00F9658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6581">
              <w:t>subset of outcomes</w:t>
            </w:r>
          </w:p>
        </w:tc>
      </w:tr>
      <w:tr w:rsidR="00F96581" w:rsidRPr="00F96581" w14:paraId="77D5D05D" w14:textId="77777777" w:rsidTr="00F965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8E7210" w14:textId="77777777" w:rsidR="00F96581" w:rsidRPr="00F96581" w:rsidRDefault="00F96581" w:rsidP="00F96581">
            <w:pPr>
              <w:spacing w:after="160" w:line="259" w:lineRule="auto"/>
            </w:pPr>
            <w:r w:rsidRPr="00F96581">
              <w:t>Experiment</w:t>
            </w:r>
          </w:p>
        </w:tc>
        <w:tc>
          <w:tcPr>
            <w:tcW w:w="0" w:type="auto"/>
            <w:hideMark/>
          </w:tcPr>
          <w:p w14:paraId="67BA798C" w14:textId="77777777" w:rsidR="00F96581" w:rsidRPr="00F96581" w:rsidRDefault="00F96581" w:rsidP="00F965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6581">
              <w:t>process producing outcomes</w:t>
            </w:r>
          </w:p>
        </w:tc>
      </w:tr>
    </w:tbl>
    <w:p w14:paraId="60A77E30" w14:textId="77777777" w:rsidR="00F96581" w:rsidRPr="00F96581" w:rsidRDefault="00F96581" w:rsidP="00F96581">
      <w:r w:rsidRPr="00F96581">
        <w:pict w14:anchorId="57D8A448">
          <v:rect id="_x0000_i1621" style="width:0;height:1.5pt" o:hralign="center" o:hrstd="t" o:hr="t" fillcolor="#a0a0a0" stroked="f"/>
        </w:pict>
      </w:r>
    </w:p>
    <w:p w14:paraId="14A0E1C4" w14:textId="77777777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Core Idea</w:t>
      </w:r>
    </w:p>
    <w:p w14:paraId="7B01C603" w14:textId="77777777" w:rsidR="00F96581" w:rsidRPr="00F96581" w:rsidRDefault="00F96581" w:rsidP="00F96581">
      <w:r w:rsidRPr="00F96581">
        <w:t>Random Experiment</w:t>
      </w:r>
      <w:r w:rsidRPr="00F96581">
        <w:br/>
        <w:t xml:space="preserve">        ↓</w:t>
      </w:r>
      <w:r w:rsidRPr="00F96581">
        <w:br/>
        <w:t>Sample Space</w:t>
      </w:r>
      <w:r w:rsidRPr="00F96581">
        <w:br/>
        <w:t xml:space="preserve">        ↓</w:t>
      </w:r>
      <w:r w:rsidRPr="00F96581">
        <w:br/>
        <w:t>Events</w:t>
      </w:r>
      <w:r w:rsidRPr="00F96581">
        <w:br/>
        <w:t xml:space="preserve">        ↓</w:t>
      </w:r>
      <w:r w:rsidRPr="00F96581">
        <w:br/>
        <w:t>Probability of Events</w:t>
      </w:r>
    </w:p>
    <w:p w14:paraId="0E164892" w14:textId="77777777" w:rsidR="00F96581" w:rsidRPr="00F96581" w:rsidRDefault="00F96581" w:rsidP="00F96581">
      <w:r w:rsidRPr="00F96581">
        <w:pict w14:anchorId="2D235465">
          <v:rect id="_x0000_i1622" style="width:0;height:1.5pt" o:hralign="center" o:hrstd="t" o:hr="t" fillcolor="#a0a0a0" stroked="f"/>
        </w:pict>
      </w:r>
    </w:p>
    <w:p w14:paraId="04268DB8" w14:textId="77777777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Unit-3: Introduction to Probability</w:t>
      </w:r>
    </w:p>
    <w:p w14:paraId="561771D5" w14:textId="77777777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Topic: Probability Theory – Terminology</w:t>
      </w:r>
    </w:p>
    <w:p w14:paraId="5C76D5BD" w14:textId="77777777" w:rsidR="00F96581" w:rsidRPr="00F96581" w:rsidRDefault="00F96581" w:rsidP="00F96581">
      <w:r w:rsidRPr="00F96581">
        <w:t xml:space="preserve">To understand probability properly, several </w:t>
      </w:r>
      <w:r w:rsidRPr="00F96581">
        <w:rPr>
          <w:b/>
          <w:bCs/>
        </w:rPr>
        <w:t>basic terms and concepts</w:t>
      </w:r>
      <w:r w:rsidRPr="00F96581">
        <w:t xml:space="preserve"> must be clearly defined. These terms form the foundation for studying </w:t>
      </w:r>
      <w:r w:rsidRPr="00F96581">
        <w:rPr>
          <w:b/>
          <w:bCs/>
        </w:rPr>
        <w:t>probability distributions, machine learning models, and statistical inference</w:t>
      </w:r>
      <w:r w:rsidRPr="00F96581">
        <w:t>.</w:t>
      </w:r>
    </w:p>
    <w:p w14:paraId="55F299F0" w14:textId="77777777" w:rsidR="00F96581" w:rsidRPr="00F96581" w:rsidRDefault="00F96581" w:rsidP="00F96581">
      <w:r w:rsidRPr="00F96581">
        <w:pict w14:anchorId="3F69724B">
          <v:rect id="_x0000_i1623" style="width:0;height:1.5pt" o:hralign="center" o:hrstd="t" o:hr="t" fillcolor="#a0a0a0" stroked="f"/>
        </w:pict>
      </w:r>
    </w:p>
    <w:p w14:paraId="76EA04D6" w14:textId="77777777" w:rsidR="00F96581" w:rsidRDefault="00F96581" w:rsidP="00F96581">
      <w:pPr>
        <w:rPr>
          <w:b/>
          <w:bCs/>
        </w:rPr>
      </w:pPr>
      <w:r w:rsidRPr="00F96581">
        <w:rPr>
          <w:b/>
          <w:bCs/>
        </w:rPr>
        <w:t>1. Random Experiment</w:t>
      </w:r>
    </w:p>
    <w:p w14:paraId="467200C2" w14:textId="1DFFBC5D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lastRenderedPageBreak/>
        <w:t>Definition</w:t>
      </w:r>
      <w:r>
        <w:rPr>
          <w:b/>
          <w:bCs/>
        </w:rPr>
        <w:t xml:space="preserve">: </w:t>
      </w:r>
      <w:r w:rsidRPr="00F96581">
        <w:t xml:space="preserve">A </w:t>
      </w:r>
      <w:r w:rsidRPr="00F96581">
        <w:rPr>
          <w:b/>
          <w:bCs/>
        </w:rPr>
        <w:t>random experiment</w:t>
      </w:r>
      <w:r w:rsidRPr="00F96581">
        <w:t xml:space="preserve"> is a process or action whose outcome cannot be predicted with certainty in advance, even though all possible outcomes are known.</w:t>
      </w:r>
    </w:p>
    <w:p w14:paraId="1E93FB9A" w14:textId="77777777" w:rsidR="00F96581" w:rsidRPr="00F96581" w:rsidRDefault="00F96581" w:rsidP="00F96581">
      <w:r w:rsidRPr="00F96581">
        <w:pict w14:anchorId="4B528BA6">
          <v:rect id="_x0000_i1624" style="width:0;height:1.5pt" o:hralign="center" o:hrstd="t" o:hr="t" fillcolor="#a0a0a0" stroked="f"/>
        </w:pict>
      </w:r>
    </w:p>
    <w:p w14:paraId="2E2816B7" w14:textId="77777777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Examples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545"/>
        <w:gridCol w:w="1937"/>
      </w:tblGrid>
      <w:tr w:rsidR="00F96581" w:rsidRPr="00F96581" w14:paraId="2DF8731A" w14:textId="77777777" w:rsidTr="00F965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FC472A" w14:textId="77777777" w:rsidR="00F96581" w:rsidRPr="00F96581" w:rsidRDefault="00F96581" w:rsidP="00F96581">
            <w:pPr>
              <w:spacing w:after="160" w:line="259" w:lineRule="auto"/>
            </w:pPr>
            <w:r w:rsidRPr="00F96581">
              <w:t>Experiment</w:t>
            </w:r>
          </w:p>
        </w:tc>
        <w:tc>
          <w:tcPr>
            <w:tcW w:w="0" w:type="auto"/>
            <w:hideMark/>
          </w:tcPr>
          <w:p w14:paraId="33430A8C" w14:textId="77777777" w:rsidR="00F96581" w:rsidRPr="00F96581" w:rsidRDefault="00F96581" w:rsidP="00F9658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6581">
              <w:t>Possible Outcomes</w:t>
            </w:r>
          </w:p>
        </w:tc>
      </w:tr>
      <w:tr w:rsidR="00F96581" w:rsidRPr="00F96581" w14:paraId="73FD5B5C" w14:textId="77777777" w:rsidTr="00F965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6488E8" w14:textId="77777777" w:rsidR="00F96581" w:rsidRPr="00F96581" w:rsidRDefault="00F96581" w:rsidP="00F96581">
            <w:pPr>
              <w:spacing w:after="160" w:line="259" w:lineRule="auto"/>
            </w:pPr>
            <w:r w:rsidRPr="00F96581">
              <w:t>Tossing a coin</w:t>
            </w:r>
          </w:p>
        </w:tc>
        <w:tc>
          <w:tcPr>
            <w:tcW w:w="0" w:type="auto"/>
            <w:hideMark/>
          </w:tcPr>
          <w:p w14:paraId="3EE50BAA" w14:textId="77777777" w:rsidR="00F96581" w:rsidRPr="00F96581" w:rsidRDefault="00F96581" w:rsidP="00F9658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6581">
              <w:t>Head or Tail</w:t>
            </w:r>
          </w:p>
        </w:tc>
      </w:tr>
      <w:tr w:rsidR="00F96581" w:rsidRPr="00F96581" w14:paraId="44A5E82F" w14:textId="77777777" w:rsidTr="00F965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A6DA1F" w14:textId="77777777" w:rsidR="00F96581" w:rsidRPr="00F96581" w:rsidRDefault="00F96581" w:rsidP="00F96581">
            <w:pPr>
              <w:spacing w:after="160" w:line="259" w:lineRule="auto"/>
            </w:pPr>
            <w:r w:rsidRPr="00F96581">
              <w:t>Rolling a dice</w:t>
            </w:r>
          </w:p>
        </w:tc>
        <w:tc>
          <w:tcPr>
            <w:tcW w:w="0" w:type="auto"/>
            <w:hideMark/>
          </w:tcPr>
          <w:p w14:paraId="710AC148" w14:textId="77777777" w:rsidR="00F96581" w:rsidRPr="00F96581" w:rsidRDefault="00F96581" w:rsidP="00F965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6581">
              <w:t>1, 2, 3, 4, 5, 6</w:t>
            </w:r>
          </w:p>
        </w:tc>
      </w:tr>
      <w:tr w:rsidR="00F96581" w:rsidRPr="00F96581" w14:paraId="4BD2E669" w14:textId="77777777" w:rsidTr="00F965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C924D3" w14:textId="77777777" w:rsidR="00F96581" w:rsidRPr="00F96581" w:rsidRDefault="00F96581" w:rsidP="00F96581">
            <w:pPr>
              <w:spacing w:after="160" w:line="259" w:lineRule="auto"/>
            </w:pPr>
            <w:r w:rsidRPr="00F96581">
              <w:t>Drawing a card from deck</w:t>
            </w:r>
          </w:p>
        </w:tc>
        <w:tc>
          <w:tcPr>
            <w:tcW w:w="0" w:type="auto"/>
            <w:hideMark/>
          </w:tcPr>
          <w:p w14:paraId="5E966CA5" w14:textId="77777777" w:rsidR="00F96581" w:rsidRPr="00F96581" w:rsidRDefault="00F96581" w:rsidP="00F9658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6581">
              <w:t>52 possible cards</w:t>
            </w:r>
          </w:p>
        </w:tc>
      </w:tr>
      <w:tr w:rsidR="00F96581" w:rsidRPr="00F96581" w14:paraId="097E27D2" w14:textId="77777777" w:rsidTr="00F965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DE1645" w14:textId="77777777" w:rsidR="00F96581" w:rsidRPr="00F96581" w:rsidRDefault="00F96581" w:rsidP="00F96581">
            <w:pPr>
              <w:spacing w:after="160" w:line="259" w:lineRule="auto"/>
            </w:pPr>
            <w:r w:rsidRPr="00F96581">
              <w:t>Weather tomorrow</w:t>
            </w:r>
          </w:p>
        </w:tc>
        <w:tc>
          <w:tcPr>
            <w:tcW w:w="0" w:type="auto"/>
            <w:hideMark/>
          </w:tcPr>
          <w:p w14:paraId="070943E4" w14:textId="77777777" w:rsidR="00F96581" w:rsidRPr="00F96581" w:rsidRDefault="00F96581" w:rsidP="00F965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6581">
              <w:t>rain, no rain</w:t>
            </w:r>
          </w:p>
        </w:tc>
      </w:tr>
    </w:tbl>
    <w:p w14:paraId="47CA5A49" w14:textId="77777777" w:rsidR="00F96581" w:rsidRPr="00F96581" w:rsidRDefault="00F96581" w:rsidP="00F96581">
      <w:r w:rsidRPr="00F96581">
        <w:t xml:space="preserve">The key property is </w:t>
      </w:r>
      <w:r w:rsidRPr="00F96581">
        <w:rPr>
          <w:b/>
          <w:bCs/>
        </w:rPr>
        <w:t>uncertainty of the result</w:t>
      </w:r>
      <w:r w:rsidRPr="00F96581">
        <w:t>.</w:t>
      </w:r>
    </w:p>
    <w:p w14:paraId="38F688CC" w14:textId="77777777" w:rsidR="00F96581" w:rsidRPr="00F96581" w:rsidRDefault="00F96581" w:rsidP="00F96581">
      <w:r w:rsidRPr="00F96581">
        <w:pict w14:anchorId="38C4486E">
          <v:rect id="_x0000_i1625" style="width:0;height:1.5pt" o:hralign="center" o:hrstd="t" o:hr="t" fillcolor="#a0a0a0" stroked="f"/>
        </w:pict>
      </w:r>
    </w:p>
    <w:p w14:paraId="721C5E44" w14:textId="77777777" w:rsidR="00F96581" w:rsidRPr="00F96581" w:rsidRDefault="00F96581" w:rsidP="00F96581">
      <w:r w:rsidRPr="00F96581">
        <w:pict w14:anchorId="691239B3">
          <v:rect id="_x0000_i1633" style="width:0;height:1.5pt" o:hralign="center" o:hrstd="t" o:hr="t" fillcolor="#a0a0a0" stroked="f"/>
        </w:pict>
      </w:r>
    </w:p>
    <w:p w14:paraId="45594A51" w14:textId="77777777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6. Certain Event</w:t>
      </w:r>
    </w:p>
    <w:p w14:paraId="3F087345" w14:textId="0641502C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Definition</w:t>
      </w:r>
      <w:r>
        <w:rPr>
          <w:b/>
          <w:bCs/>
        </w:rPr>
        <w:t xml:space="preserve">: </w:t>
      </w:r>
      <w:r w:rsidRPr="00F96581">
        <w:t xml:space="preserve">A </w:t>
      </w:r>
      <w:r w:rsidRPr="00F96581">
        <w:rPr>
          <w:b/>
          <w:bCs/>
        </w:rPr>
        <w:t>certain event</w:t>
      </w:r>
      <w:r w:rsidRPr="00F96581">
        <w:t xml:space="preserve"> is an event that will always occur.</w:t>
      </w:r>
    </w:p>
    <w:p w14:paraId="423AF5F5" w14:textId="77777777" w:rsidR="00F96581" w:rsidRPr="00F96581" w:rsidRDefault="00F96581" w:rsidP="00F96581">
      <w:r w:rsidRPr="00F96581">
        <w:t>Probability:</w:t>
      </w:r>
    </w:p>
    <w:p w14:paraId="6AFA9450" w14:textId="77777777" w:rsidR="00F96581" w:rsidRPr="00F96581" w:rsidRDefault="00F96581" w:rsidP="00F96581">
      <w:r w:rsidRPr="00F96581">
        <w:t>P(E) = 1</w:t>
      </w:r>
    </w:p>
    <w:p w14:paraId="2A18B8E0" w14:textId="77777777" w:rsidR="00F96581" w:rsidRPr="00F96581" w:rsidRDefault="00F96581" w:rsidP="00F96581">
      <w:r w:rsidRPr="00F96581">
        <w:t>Example:</w:t>
      </w:r>
    </w:p>
    <w:p w14:paraId="11792DF0" w14:textId="77777777" w:rsidR="00F96581" w:rsidRPr="00F96581" w:rsidRDefault="00F96581" w:rsidP="00F96581">
      <w:r w:rsidRPr="00F96581">
        <w:t>Rolling a dice → getting number ≤ 6</w:t>
      </w:r>
    </w:p>
    <w:p w14:paraId="70E40B61" w14:textId="77777777" w:rsidR="00F96581" w:rsidRPr="00F96581" w:rsidRDefault="00F96581" w:rsidP="00F96581">
      <w:r w:rsidRPr="00F96581">
        <w:t>E = {1,2,3,4,5,6}</w:t>
      </w:r>
    </w:p>
    <w:p w14:paraId="7795751B" w14:textId="77777777" w:rsidR="00F96581" w:rsidRPr="00F96581" w:rsidRDefault="00F96581" w:rsidP="00F96581">
      <w:r w:rsidRPr="00F96581">
        <w:pict w14:anchorId="7B3C6B01">
          <v:rect id="_x0000_i1634" style="width:0;height:1.5pt" o:hralign="center" o:hrstd="t" o:hr="t" fillcolor="#a0a0a0" stroked="f"/>
        </w:pict>
      </w:r>
    </w:p>
    <w:p w14:paraId="3BBA8A2A" w14:textId="77777777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7. Impossible Event</w:t>
      </w:r>
    </w:p>
    <w:p w14:paraId="5B34A341" w14:textId="3B7297BF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Definition</w:t>
      </w:r>
      <w:r>
        <w:rPr>
          <w:b/>
          <w:bCs/>
        </w:rPr>
        <w:t xml:space="preserve"> : </w:t>
      </w:r>
      <w:r w:rsidRPr="00F96581">
        <w:t xml:space="preserve">An </w:t>
      </w:r>
      <w:r w:rsidRPr="00F96581">
        <w:rPr>
          <w:b/>
          <w:bCs/>
        </w:rPr>
        <w:t>impossible event</w:t>
      </w:r>
      <w:r w:rsidRPr="00F96581">
        <w:t xml:space="preserve"> cannot occur.</w:t>
      </w:r>
    </w:p>
    <w:p w14:paraId="0D67D6D9" w14:textId="77777777" w:rsidR="00F96581" w:rsidRPr="00F96581" w:rsidRDefault="00F96581" w:rsidP="00F96581">
      <w:r w:rsidRPr="00F96581">
        <w:t>Probability:</w:t>
      </w:r>
    </w:p>
    <w:p w14:paraId="63A9FB53" w14:textId="77777777" w:rsidR="00F96581" w:rsidRPr="00F96581" w:rsidRDefault="00F96581" w:rsidP="00F96581">
      <w:r w:rsidRPr="00F96581">
        <w:t>P(E) = 0</w:t>
      </w:r>
    </w:p>
    <w:p w14:paraId="0B1B9DB6" w14:textId="77777777" w:rsidR="00F96581" w:rsidRPr="00F96581" w:rsidRDefault="00F96581" w:rsidP="00F96581">
      <w:r w:rsidRPr="00F96581">
        <w:t>Example:</w:t>
      </w:r>
    </w:p>
    <w:p w14:paraId="3D7DFA93" w14:textId="77777777" w:rsidR="00F96581" w:rsidRPr="00F96581" w:rsidRDefault="00F96581" w:rsidP="00F96581">
      <w:r w:rsidRPr="00F96581">
        <w:t>Rolling a dice → getting 7</w:t>
      </w:r>
    </w:p>
    <w:p w14:paraId="2502C0BB" w14:textId="77777777" w:rsidR="00F96581" w:rsidRPr="00F96581" w:rsidRDefault="00F96581" w:rsidP="00F96581">
      <w:r w:rsidRPr="00F96581">
        <w:pict w14:anchorId="57E2038B">
          <v:rect id="_x0000_i1635" style="width:0;height:1.5pt" o:hralign="center" o:hrstd="t" o:hr="t" fillcolor="#a0a0a0" stroked="f"/>
        </w:pict>
      </w:r>
    </w:p>
    <w:p w14:paraId="75A88BEA" w14:textId="77777777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8. Mutually Exclusive Events</w:t>
      </w:r>
    </w:p>
    <w:p w14:paraId="21059063" w14:textId="208158EF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Definition</w:t>
      </w:r>
      <w:r>
        <w:rPr>
          <w:b/>
          <w:bCs/>
        </w:rPr>
        <w:t xml:space="preserve">: </w:t>
      </w:r>
      <w:r w:rsidRPr="00F96581">
        <w:t xml:space="preserve">Two events are </w:t>
      </w:r>
      <w:r w:rsidRPr="00F96581">
        <w:rPr>
          <w:b/>
          <w:bCs/>
        </w:rPr>
        <w:t>mutually exclusive</w:t>
      </w:r>
      <w:r w:rsidRPr="00F96581">
        <w:t xml:space="preserve"> if they cannot occur at the same time.</w:t>
      </w:r>
    </w:p>
    <w:p w14:paraId="6D80E49A" w14:textId="77777777" w:rsidR="00F96581" w:rsidRPr="00F96581" w:rsidRDefault="00F96581" w:rsidP="00F96581">
      <w:r w:rsidRPr="00F96581">
        <w:pict w14:anchorId="14AEC0D8">
          <v:rect id="_x0000_i1636" style="width:0;height:1.5pt" o:hralign="center" o:hrstd="t" o:hr="t" fillcolor="#a0a0a0" stroked="f"/>
        </w:pict>
      </w:r>
    </w:p>
    <w:p w14:paraId="04CEE275" w14:textId="77777777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Example</w:t>
      </w:r>
    </w:p>
    <w:p w14:paraId="0FD25562" w14:textId="77777777" w:rsidR="00F96581" w:rsidRPr="00F96581" w:rsidRDefault="00F96581" w:rsidP="00F96581">
      <w:r w:rsidRPr="00F96581">
        <w:lastRenderedPageBreak/>
        <w:t>Dice experiment</w:t>
      </w:r>
    </w:p>
    <w:p w14:paraId="132250E5" w14:textId="77777777" w:rsidR="00F96581" w:rsidRPr="00F96581" w:rsidRDefault="00F96581" w:rsidP="00F96581">
      <w:r w:rsidRPr="00F96581">
        <w:t>Event A = getting 2</w:t>
      </w:r>
      <w:r w:rsidRPr="00F96581">
        <w:br/>
        <w:t>Event B = getting 5</w:t>
      </w:r>
    </w:p>
    <w:p w14:paraId="26860ED3" w14:textId="77777777" w:rsidR="00F96581" w:rsidRPr="00F96581" w:rsidRDefault="00F96581" w:rsidP="00F96581">
      <w:r w:rsidRPr="00F96581">
        <w:t>Both cannot occur simultaneously.</w:t>
      </w:r>
    </w:p>
    <w:p w14:paraId="7FF37FE0" w14:textId="77777777" w:rsidR="00F96581" w:rsidRPr="00F96581" w:rsidRDefault="00F96581" w:rsidP="00F96581">
      <w:r w:rsidRPr="00F96581">
        <w:pict w14:anchorId="0F28CDAD">
          <v:rect id="_x0000_i1637" style="width:0;height:1.5pt" o:hralign="center" o:hrstd="t" o:hr="t" fillcolor="#a0a0a0" stroked="f"/>
        </w:pict>
      </w:r>
    </w:p>
    <w:p w14:paraId="3B7DC2AA" w14:textId="77777777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Mathematical Representation</w:t>
      </w:r>
    </w:p>
    <w:p w14:paraId="62A1CB33" w14:textId="77777777" w:rsidR="00F96581" w:rsidRPr="00F96581" w:rsidRDefault="00F96581" w:rsidP="00F96581">
      <w:r w:rsidRPr="00F96581">
        <w:t xml:space="preserve">A ∩ B = </w:t>
      </w:r>
      <w:r w:rsidRPr="00F96581">
        <w:rPr>
          <w:rFonts w:ascii="Cambria Math" w:hAnsi="Cambria Math" w:cs="Cambria Math"/>
        </w:rPr>
        <w:t>∅</w:t>
      </w:r>
    </w:p>
    <w:p w14:paraId="73FD3C64" w14:textId="77777777" w:rsidR="00F96581" w:rsidRPr="00F96581" w:rsidRDefault="00F96581" w:rsidP="00F96581">
      <w:r w:rsidRPr="00F96581">
        <w:t>Example: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23"/>
        <w:gridCol w:w="1056"/>
      </w:tblGrid>
      <w:tr w:rsidR="00F96581" w:rsidRPr="00F96581" w14:paraId="43ADABAC" w14:textId="77777777" w:rsidTr="00F965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02B280" w14:textId="77777777" w:rsidR="00F96581" w:rsidRPr="00F96581" w:rsidRDefault="00F96581" w:rsidP="00F96581">
            <w:pPr>
              <w:spacing w:after="160" w:line="259" w:lineRule="auto"/>
            </w:pPr>
            <w:r w:rsidRPr="00F96581">
              <w:t>Event</w:t>
            </w:r>
          </w:p>
        </w:tc>
        <w:tc>
          <w:tcPr>
            <w:tcW w:w="0" w:type="auto"/>
            <w:hideMark/>
          </w:tcPr>
          <w:p w14:paraId="6386C12C" w14:textId="77777777" w:rsidR="00F96581" w:rsidRPr="00F96581" w:rsidRDefault="00F96581" w:rsidP="00F9658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6581">
              <w:t>Outcome</w:t>
            </w:r>
          </w:p>
        </w:tc>
      </w:tr>
      <w:tr w:rsidR="00F96581" w:rsidRPr="00F96581" w14:paraId="51D37BEF" w14:textId="77777777" w:rsidTr="00F965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9FB488" w14:textId="77777777" w:rsidR="00F96581" w:rsidRPr="00F96581" w:rsidRDefault="00F96581" w:rsidP="00F96581">
            <w:pPr>
              <w:spacing w:after="160" w:line="259" w:lineRule="auto"/>
            </w:pPr>
            <w:r w:rsidRPr="00F96581">
              <w:t>A</w:t>
            </w:r>
          </w:p>
        </w:tc>
        <w:tc>
          <w:tcPr>
            <w:tcW w:w="0" w:type="auto"/>
            <w:hideMark/>
          </w:tcPr>
          <w:p w14:paraId="21DDB773" w14:textId="77777777" w:rsidR="00F96581" w:rsidRPr="00F96581" w:rsidRDefault="00F96581" w:rsidP="00F9658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6581">
              <w:t>{2}</w:t>
            </w:r>
          </w:p>
        </w:tc>
      </w:tr>
      <w:tr w:rsidR="00F96581" w:rsidRPr="00F96581" w14:paraId="443E06B9" w14:textId="77777777" w:rsidTr="00F965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4672C4" w14:textId="77777777" w:rsidR="00F96581" w:rsidRPr="00F96581" w:rsidRDefault="00F96581" w:rsidP="00F96581">
            <w:pPr>
              <w:spacing w:after="160" w:line="259" w:lineRule="auto"/>
            </w:pPr>
            <w:r w:rsidRPr="00F96581">
              <w:t>B</w:t>
            </w:r>
          </w:p>
        </w:tc>
        <w:tc>
          <w:tcPr>
            <w:tcW w:w="0" w:type="auto"/>
            <w:hideMark/>
          </w:tcPr>
          <w:p w14:paraId="5EAD951B" w14:textId="77777777" w:rsidR="00F96581" w:rsidRPr="00F96581" w:rsidRDefault="00F96581" w:rsidP="00F965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6581">
              <w:t>{5}</w:t>
            </w:r>
          </w:p>
        </w:tc>
      </w:tr>
    </w:tbl>
    <w:p w14:paraId="1A94BFDA" w14:textId="77777777" w:rsidR="00F96581" w:rsidRPr="00F96581" w:rsidRDefault="00F96581" w:rsidP="00F96581">
      <w:r w:rsidRPr="00F96581">
        <w:t>No common elements.</w:t>
      </w:r>
    </w:p>
    <w:p w14:paraId="5790BD19" w14:textId="77777777" w:rsidR="00F96581" w:rsidRPr="00F96581" w:rsidRDefault="00F96581" w:rsidP="00F96581">
      <w:r w:rsidRPr="00F96581">
        <w:pict w14:anchorId="2B6729F6">
          <v:rect id="_x0000_i1638" style="width:0;height:1.5pt" o:hralign="center" o:hrstd="t" o:hr="t" fillcolor="#a0a0a0" stroked="f"/>
        </w:pict>
      </w:r>
    </w:p>
    <w:p w14:paraId="66B35D0B" w14:textId="77777777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9. Non-Mutually Exclusive Events</w:t>
      </w:r>
    </w:p>
    <w:p w14:paraId="0A055D98" w14:textId="77777777" w:rsidR="00F96581" w:rsidRPr="00F96581" w:rsidRDefault="00F96581" w:rsidP="00F96581">
      <w:r w:rsidRPr="00F96581">
        <w:t xml:space="preserve">Events that </w:t>
      </w:r>
      <w:r w:rsidRPr="00F96581">
        <w:rPr>
          <w:b/>
          <w:bCs/>
        </w:rPr>
        <w:t>can occur together</w:t>
      </w:r>
      <w:r w:rsidRPr="00F96581">
        <w:t>.</w:t>
      </w:r>
    </w:p>
    <w:p w14:paraId="0AE44798" w14:textId="77777777" w:rsidR="00F96581" w:rsidRPr="00F96581" w:rsidRDefault="00F96581" w:rsidP="00F96581">
      <w:r w:rsidRPr="00F96581">
        <w:pict w14:anchorId="2FC17A1D">
          <v:rect id="_x0000_i1639" style="width:0;height:1.5pt" o:hralign="center" o:hrstd="t" o:hr="t" fillcolor="#a0a0a0" stroked="f"/>
        </w:pict>
      </w:r>
    </w:p>
    <w:p w14:paraId="729B4E9C" w14:textId="77777777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Example</w:t>
      </w:r>
    </w:p>
    <w:p w14:paraId="4B239FF2" w14:textId="77777777" w:rsidR="00F96581" w:rsidRPr="00F96581" w:rsidRDefault="00F96581" w:rsidP="00F96581">
      <w:r w:rsidRPr="00F96581">
        <w:t>Dice experiment</w:t>
      </w:r>
    </w:p>
    <w:p w14:paraId="30BBE8B2" w14:textId="77777777" w:rsidR="00F96581" w:rsidRPr="00F96581" w:rsidRDefault="00F96581" w:rsidP="00F96581">
      <w:r w:rsidRPr="00F96581">
        <w:t>Event A = even number</w:t>
      </w:r>
    </w:p>
    <w:p w14:paraId="33DAD014" w14:textId="77777777" w:rsidR="00F96581" w:rsidRPr="00F96581" w:rsidRDefault="00F96581" w:rsidP="00F96581">
      <w:r w:rsidRPr="00F96581">
        <w:t>A = {2,4,6}</w:t>
      </w:r>
    </w:p>
    <w:p w14:paraId="6C6D59D1" w14:textId="77777777" w:rsidR="00F96581" w:rsidRPr="00F96581" w:rsidRDefault="00F96581" w:rsidP="00F96581">
      <w:r w:rsidRPr="00F96581">
        <w:t>Event B = number greater than 3</w:t>
      </w:r>
    </w:p>
    <w:p w14:paraId="3A1B9CDD" w14:textId="77777777" w:rsidR="00F96581" w:rsidRPr="00F96581" w:rsidRDefault="00F96581" w:rsidP="00F96581">
      <w:r w:rsidRPr="00F96581">
        <w:t>B = {4,5,6}</w:t>
      </w:r>
    </w:p>
    <w:p w14:paraId="505DA087" w14:textId="77777777" w:rsidR="00F96581" w:rsidRPr="00F96581" w:rsidRDefault="00F96581" w:rsidP="00F96581">
      <w:r w:rsidRPr="00F96581">
        <w:t>Common outcomes:</w:t>
      </w:r>
    </w:p>
    <w:p w14:paraId="32E43781" w14:textId="77777777" w:rsidR="00F96581" w:rsidRPr="00F96581" w:rsidRDefault="00F96581" w:rsidP="00F96581">
      <w:r w:rsidRPr="00F96581">
        <w:t>{4,6}</w:t>
      </w:r>
    </w:p>
    <w:p w14:paraId="78322F3E" w14:textId="77777777" w:rsidR="00F96581" w:rsidRPr="00F96581" w:rsidRDefault="00F96581" w:rsidP="00F96581">
      <w:r w:rsidRPr="00F96581">
        <w:t xml:space="preserve">So these events are </w:t>
      </w:r>
      <w:r w:rsidRPr="00F96581">
        <w:rPr>
          <w:b/>
          <w:bCs/>
        </w:rPr>
        <w:t>not mutually exclusive</w:t>
      </w:r>
      <w:r w:rsidRPr="00F96581">
        <w:t>.</w:t>
      </w:r>
    </w:p>
    <w:p w14:paraId="384B667E" w14:textId="77777777" w:rsidR="00F96581" w:rsidRPr="00F96581" w:rsidRDefault="00F96581" w:rsidP="00F96581">
      <w:r w:rsidRPr="00F96581">
        <w:pict w14:anchorId="2C7689C5">
          <v:rect id="_x0000_i1640" style="width:0;height:1.5pt" o:hralign="center" o:hrstd="t" o:hr="t" fillcolor="#a0a0a0" stroked="f"/>
        </w:pict>
      </w:r>
    </w:p>
    <w:p w14:paraId="3FA7CB1D" w14:textId="77777777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10. Independent Events</w:t>
      </w:r>
    </w:p>
    <w:p w14:paraId="4B0E07F5" w14:textId="7FDB43E7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Definition</w:t>
      </w:r>
      <w:r>
        <w:rPr>
          <w:b/>
          <w:bCs/>
        </w:rPr>
        <w:t xml:space="preserve">: </w:t>
      </w:r>
      <w:r w:rsidRPr="00F96581">
        <w:t xml:space="preserve">Two events are </w:t>
      </w:r>
      <w:r w:rsidRPr="00F96581">
        <w:rPr>
          <w:b/>
          <w:bCs/>
        </w:rPr>
        <w:t>independent</w:t>
      </w:r>
      <w:r w:rsidRPr="00F96581">
        <w:t xml:space="preserve"> if the occurrence of one event does not affect the probability of the other event.</w:t>
      </w:r>
    </w:p>
    <w:p w14:paraId="745417B8" w14:textId="77777777" w:rsidR="00F96581" w:rsidRPr="00F96581" w:rsidRDefault="00F96581" w:rsidP="00F96581">
      <w:r w:rsidRPr="00F96581">
        <w:pict w14:anchorId="5A901F3C">
          <v:rect id="_x0000_i1641" style="width:0;height:1.5pt" o:hralign="center" o:hrstd="t" o:hr="t" fillcolor="#a0a0a0" stroked="f"/>
        </w:pict>
      </w:r>
    </w:p>
    <w:p w14:paraId="591EE641" w14:textId="77777777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Example</w:t>
      </w:r>
    </w:p>
    <w:p w14:paraId="1174218F" w14:textId="77777777" w:rsidR="00F96581" w:rsidRPr="00F96581" w:rsidRDefault="00F96581" w:rsidP="00F96581">
      <w:r w:rsidRPr="00F96581">
        <w:t>Experiment:</w:t>
      </w:r>
    </w:p>
    <w:p w14:paraId="2F382B8A" w14:textId="77777777" w:rsidR="00F96581" w:rsidRPr="00F96581" w:rsidRDefault="00F96581" w:rsidP="00F96581">
      <w:pPr>
        <w:numPr>
          <w:ilvl w:val="0"/>
          <w:numId w:val="3"/>
        </w:numPr>
      </w:pPr>
      <w:r w:rsidRPr="00F96581">
        <w:lastRenderedPageBreak/>
        <w:t>Toss a coin</w:t>
      </w:r>
    </w:p>
    <w:p w14:paraId="18EB16A4" w14:textId="77777777" w:rsidR="00F96581" w:rsidRPr="00F96581" w:rsidRDefault="00F96581" w:rsidP="00F96581">
      <w:pPr>
        <w:numPr>
          <w:ilvl w:val="0"/>
          <w:numId w:val="3"/>
        </w:numPr>
      </w:pPr>
      <w:r w:rsidRPr="00F96581">
        <w:t>Roll a dice</w:t>
      </w:r>
    </w:p>
    <w:p w14:paraId="0DD04C53" w14:textId="77777777" w:rsidR="00F96581" w:rsidRPr="00F96581" w:rsidRDefault="00F96581" w:rsidP="00F96581">
      <w:r w:rsidRPr="00F96581">
        <w:t xml:space="preserve">Outcome of coin toss </w:t>
      </w:r>
      <w:r w:rsidRPr="00F96581">
        <w:rPr>
          <w:b/>
          <w:bCs/>
        </w:rPr>
        <w:t>does not affect</w:t>
      </w:r>
      <w:r w:rsidRPr="00F96581">
        <w:t xml:space="preserve"> dice result.</w:t>
      </w:r>
    </w:p>
    <w:p w14:paraId="0B0CCF37" w14:textId="77777777" w:rsidR="00F96581" w:rsidRPr="00F96581" w:rsidRDefault="00F96581" w:rsidP="00F96581">
      <w:r w:rsidRPr="00F96581">
        <w:t xml:space="preserve">Therefore, events are </w:t>
      </w:r>
      <w:r w:rsidRPr="00F96581">
        <w:rPr>
          <w:b/>
          <w:bCs/>
        </w:rPr>
        <w:t>independent</w:t>
      </w:r>
      <w:r w:rsidRPr="00F96581">
        <w:t>.</w:t>
      </w:r>
    </w:p>
    <w:p w14:paraId="05763A44" w14:textId="77777777" w:rsidR="00F96581" w:rsidRPr="00F96581" w:rsidRDefault="00F96581" w:rsidP="00F96581">
      <w:r w:rsidRPr="00F96581">
        <w:pict w14:anchorId="660B2460">
          <v:rect id="_x0000_i1642" style="width:0;height:1.5pt" o:hralign="center" o:hrstd="t" o:hr="t" fillcolor="#a0a0a0" stroked="f"/>
        </w:pict>
      </w:r>
    </w:p>
    <w:p w14:paraId="23A5E88B" w14:textId="77777777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Formula</w:t>
      </w:r>
    </w:p>
    <w:p w14:paraId="2ED6EBEC" w14:textId="77777777" w:rsidR="00F96581" w:rsidRPr="00F96581" w:rsidRDefault="00F96581" w:rsidP="00F96581">
      <w:r w:rsidRPr="00F96581">
        <w:t>P(A ∩ B) = P(A) × P(B)</w:t>
      </w:r>
    </w:p>
    <w:p w14:paraId="062584E5" w14:textId="77777777" w:rsidR="00F96581" w:rsidRPr="00F96581" w:rsidRDefault="00F96581" w:rsidP="00F96581">
      <w:r w:rsidRPr="00F96581">
        <w:pict w14:anchorId="547F6013">
          <v:rect id="_x0000_i1643" style="width:0;height:1.5pt" o:hralign="center" o:hrstd="t" o:hr="t" fillcolor="#a0a0a0" stroked="f"/>
        </w:pict>
      </w:r>
    </w:p>
    <w:p w14:paraId="6867F598" w14:textId="77777777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11. Dependent Events</w:t>
      </w:r>
    </w:p>
    <w:p w14:paraId="475B149E" w14:textId="3AD506B1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Definition</w:t>
      </w:r>
      <w:r>
        <w:rPr>
          <w:b/>
          <w:bCs/>
        </w:rPr>
        <w:t xml:space="preserve"> : </w:t>
      </w:r>
      <w:r w:rsidRPr="00F96581">
        <w:t xml:space="preserve">Events are </w:t>
      </w:r>
      <w:r w:rsidRPr="00F96581">
        <w:rPr>
          <w:b/>
          <w:bCs/>
        </w:rPr>
        <w:t>dependent</w:t>
      </w:r>
      <w:r w:rsidRPr="00F96581">
        <w:t xml:space="preserve"> if the occurrence of one event affects the probability of another event.</w:t>
      </w:r>
    </w:p>
    <w:p w14:paraId="0C32D6A1" w14:textId="77777777" w:rsidR="00F96581" w:rsidRPr="00F96581" w:rsidRDefault="00F96581" w:rsidP="00F96581">
      <w:r w:rsidRPr="00F96581">
        <w:pict w14:anchorId="359593A4">
          <v:rect id="_x0000_i1644" style="width:0;height:1.5pt" o:hralign="center" o:hrstd="t" o:hr="t" fillcolor="#a0a0a0" stroked="f"/>
        </w:pict>
      </w:r>
    </w:p>
    <w:p w14:paraId="1560A12D" w14:textId="77777777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Example</w:t>
      </w:r>
    </w:p>
    <w:p w14:paraId="37140826" w14:textId="77777777" w:rsidR="00F96581" w:rsidRPr="00F96581" w:rsidRDefault="00F96581" w:rsidP="00F96581">
      <w:r w:rsidRPr="00F96581">
        <w:t xml:space="preserve">Drawing two cards from a deck </w:t>
      </w:r>
      <w:r w:rsidRPr="00F96581">
        <w:rPr>
          <w:b/>
          <w:bCs/>
        </w:rPr>
        <w:t>without replacement</w:t>
      </w:r>
      <w:r w:rsidRPr="00F96581">
        <w:t>.</w:t>
      </w:r>
    </w:p>
    <w:p w14:paraId="16897A9D" w14:textId="77777777" w:rsidR="00F96581" w:rsidRPr="00F96581" w:rsidRDefault="00F96581" w:rsidP="00F96581">
      <w:r w:rsidRPr="00F96581">
        <w:t>First card affects probability of second card.</w:t>
      </w:r>
    </w:p>
    <w:p w14:paraId="3331A696" w14:textId="77777777" w:rsidR="00F96581" w:rsidRPr="00F96581" w:rsidRDefault="00F96581" w:rsidP="00F96581">
      <w:r w:rsidRPr="00F96581">
        <w:t>Example:</w:t>
      </w:r>
    </w:p>
    <w:p w14:paraId="12D0A242" w14:textId="77777777" w:rsidR="00F96581" w:rsidRPr="00F96581" w:rsidRDefault="00F96581" w:rsidP="00F96581">
      <w:r w:rsidRPr="00F96581">
        <w:t xml:space="preserve">Probability of drawing an </w:t>
      </w:r>
      <w:proofErr w:type="gramStart"/>
      <w:r w:rsidRPr="00F96581">
        <w:t>Ace changes</w:t>
      </w:r>
      <w:proofErr w:type="gramEnd"/>
      <w:r w:rsidRPr="00F96581">
        <w:t xml:space="preserve"> after one card is removed.</w:t>
      </w:r>
    </w:p>
    <w:p w14:paraId="68ED88AE" w14:textId="77777777" w:rsidR="00F96581" w:rsidRPr="00F96581" w:rsidRDefault="00F96581" w:rsidP="00F96581">
      <w:r w:rsidRPr="00F96581">
        <w:pict w14:anchorId="464DD325">
          <v:rect id="_x0000_i1645" style="width:0;height:1.5pt" o:hralign="center" o:hrstd="t" o:hr="t" fillcolor="#a0a0a0" stroked="f"/>
        </w:pict>
      </w:r>
    </w:p>
    <w:p w14:paraId="7BA158B8" w14:textId="77777777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12. Complementary Event</w:t>
      </w:r>
    </w:p>
    <w:p w14:paraId="547831CC" w14:textId="66864041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Definition</w:t>
      </w:r>
      <w:r>
        <w:rPr>
          <w:b/>
          <w:bCs/>
        </w:rPr>
        <w:t xml:space="preserve"> : </w:t>
      </w:r>
      <w:r w:rsidRPr="00F96581">
        <w:t xml:space="preserve">The </w:t>
      </w:r>
      <w:r w:rsidRPr="00F96581">
        <w:rPr>
          <w:b/>
          <w:bCs/>
        </w:rPr>
        <w:t>complement of an event A</w:t>
      </w:r>
      <w:r w:rsidRPr="00F96581">
        <w:t xml:space="preserve"> includes all outcomes where event A does not occur.</w:t>
      </w:r>
    </w:p>
    <w:p w14:paraId="0B757C28" w14:textId="4B6BD434" w:rsidR="00F96581" w:rsidRPr="00F96581" w:rsidRDefault="00F96581" w:rsidP="00F96581">
      <w:r w:rsidRPr="00F96581">
        <w:t>Symbol:</w:t>
      </w:r>
      <w:r>
        <w:t xml:space="preserve"> </w:t>
      </w:r>
      <w:r w:rsidRPr="00F96581">
        <w:t>A'</w:t>
      </w:r>
    </w:p>
    <w:p w14:paraId="3528C68D" w14:textId="77777777" w:rsidR="00F96581" w:rsidRPr="00F96581" w:rsidRDefault="00F96581" w:rsidP="00F96581">
      <w:r w:rsidRPr="00F96581">
        <w:pict w14:anchorId="32AA00BE">
          <v:rect id="_x0000_i1646" style="width:0;height:1.5pt" o:hralign="center" o:hrstd="t" o:hr="t" fillcolor="#a0a0a0" stroked="f"/>
        </w:pict>
      </w:r>
    </w:p>
    <w:p w14:paraId="7855D5A7" w14:textId="77777777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Example</w:t>
      </w:r>
    </w:p>
    <w:p w14:paraId="0FF25DFC" w14:textId="77777777" w:rsidR="00F96581" w:rsidRPr="00F96581" w:rsidRDefault="00F96581" w:rsidP="00F96581">
      <w:r w:rsidRPr="00F96581">
        <w:t>Coin Toss</w:t>
      </w:r>
    </w:p>
    <w:p w14:paraId="600C38D4" w14:textId="77777777" w:rsidR="00F96581" w:rsidRPr="00F96581" w:rsidRDefault="00F96581" w:rsidP="00F96581">
      <w:r w:rsidRPr="00F96581">
        <w:t>Event A = Head</w:t>
      </w:r>
    </w:p>
    <w:p w14:paraId="4FED0444" w14:textId="77777777" w:rsidR="00F96581" w:rsidRPr="00F96581" w:rsidRDefault="00F96581" w:rsidP="00F96581">
      <w:r w:rsidRPr="00F96581">
        <w:t>A = {H}</w:t>
      </w:r>
    </w:p>
    <w:p w14:paraId="52C98A15" w14:textId="77777777" w:rsidR="00F96581" w:rsidRPr="00F96581" w:rsidRDefault="00F96581" w:rsidP="00F96581">
      <w:r w:rsidRPr="00F96581">
        <w:t>Complement:</w:t>
      </w:r>
    </w:p>
    <w:p w14:paraId="18C31841" w14:textId="77777777" w:rsidR="00F96581" w:rsidRPr="00F96581" w:rsidRDefault="00F96581" w:rsidP="00F96581">
      <w:r w:rsidRPr="00F96581">
        <w:t>A' = {T}</w:t>
      </w:r>
    </w:p>
    <w:p w14:paraId="0F863A2D" w14:textId="77777777" w:rsidR="00F96581" w:rsidRPr="00F96581" w:rsidRDefault="00F96581" w:rsidP="00F96581">
      <w:r w:rsidRPr="00F96581">
        <w:pict w14:anchorId="3EEB4BBF">
          <v:rect id="_x0000_i1647" style="width:0;height:1.5pt" o:hralign="center" o:hrstd="t" o:hr="t" fillcolor="#a0a0a0" stroked="f"/>
        </w:pict>
      </w:r>
    </w:p>
    <w:p w14:paraId="2B728B8B" w14:textId="77777777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Formula</w:t>
      </w:r>
    </w:p>
    <w:p w14:paraId="64601A00" w14:textId="77777777" w:rsidR="00F96581" w:rsidRPr="00F96581" w:rsidRDefault="00F96581" w:rsidP="00F96581">
      <w:r w:rsidRPr="00F96581">
        <w:t>P(A) + P(A') = 1</w:t>
      </w:r>
    </w:p>
    <w:p w14:paraId="55D26F47" w14:textId="77777777" w:rsidR="00F96581" w:rsidRPr="00F96581" w:rsidRDefault="00F96581" w:rsidP="00F96581">
      <w:r w:rsidRPr="00F96581">
        <w:lastRenderedPageBreak/>
        <w:pict w14:anchorId="63C5A63E">
          <v:rect id="_x0000_i1648" style="width:0;height:1.5pt" o:hralign="center" o:hrstd="t" o:hr="t" fillcolor="#a0a0a0" stroked="f"/>
        </w:pict>
      </w:r>
    </w:p>
    <w:p w14:paraId="0503EB9C" w14:textId="77777777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13. Union of Events</w:t>
      </w:r>
    </w:p>
    <w:p w14:paraId="027279F8" w14:textId="77777777" w:rsidR="00F96581" w:rsidRPr="00F96581" w:rsidRDefault="00F96581" w:rsidP="00F96581">
      <w:r w:rsidRPr="00F96581">
        <w:t xml:space="preserve">Union represents </w:t>
      </w:r>
      <w:r w:rsidRPr="00F96581">
        <w:rPr>
          <w:b/>
          <w:bCs/>
        </w:rPr>
        <w:t>either event occurring</w:t>
      </w:r>
      <w:r w:rsidRPr="00F96581">
        <w:t>.</w:t>
      </w:r>
    </w:p>
    <w:p w14:paraId="7CBDDEB4" w14:textId="77777777" w:rsidR="00F96581" w:rsidRPr="00F96581" w:rsidRDefault="00F96581" w:rsidP="00F96581">
      <w:r w:rsidRPr="00F96581">
        <w:t>Symbol:</w:t>
      </w:r>
    </w:p>
    <w:p w14:paraId="1B15A7C4" w14:textId="77777777" w:rsidR="00F96581" w:rsidRPr="00F96581" w:rsidRDefault="00F96581" w:rsidP="00F96581">
      <w:r w:rsidRPr="00F96581">
        <w:t xml:space="preserve">A </w:t>
      </w:r>
      <w:r w:rsidRPr="00F96581">
        <w:rPr>
          <w:rFonts w:ascii="Cambria Math" w:hAnsi="Cambria Math" w:cs="Cambria Math"/>
        </w:rPr>
        <w:t>∪</w:t>
      </w:r>
      <w:r w:rsidRPr="00F96581">
        <w:t xml:space="preserve"> B</w:t>
      </w:r>
    </w:p>
    <w:p w14:paraId="28D1C4E0" w14:textId="77777777" w:rsidR="00F96581" w:rsidRPr="00F96581" w:rsidRDefault="00F96581" w:rsidP="00F96581">
      <w:r w:rsidRPr="00F96581">
        <w:t>Meaning:</w:t>
      </w:r>
    </w:p>
    <w:p w14:paraId="127A8178" w14:textId="77777777" w:rsidR="00F96581" w:rsidRPr="00F96581" w:rsidRDefault="00F96581" w:rsidP="00F96581">
      <w:pPr>
        <w:numPr>
          <w:ilvl w:val="0"/>
          <w:numId w:val="4"/>
        </w:numPr>
      </w:pPr>
      <w:r w:rsidRPr="00F96581">
        <w:t>event A occurs</w:t>
      </w:r>
    </w:p>
    <w:p w14:paraId="00C5A600" w14:textId="77777777" w:rsidR="00F96581" w:rsidRPr="00F96581" w:rsidRDefault="00F96581" w:rsidP="00F96581">
      <w:pPr>
        <w:numPr>
          <w:ilvl w:val="0"/>
          <w:numId w:val="4"/>
        </w:numPr>
      </w:pPr>
      <w:r w:rsidRPr="00F96581">
        <w:t>OR event B occurs</w:t>
      </w:r>
    </w:p>
    <w:p w14:paraId="397DF377" w14:textId="77777777" w:rsidR="00F96581" w:rsidRPr="00F96581" w:rsidRDefault="00F96581" w:rsidP="00F96581">
      <w:pPr>
        <w:numPr>
          <w:ilvl w:val="0"/>
          <w:numId w:val="4"/>
        </w:numPr>
      </w:pPr>
      <w:r w:rsidRPr="00F96581">
        <w:t>OR both occur</w:t>
      </w:r>
    </w:p>
    <w:p w14:paraId="2FF1EF2E" w14:textId="77777777" w:rsidR="00F96581" w:rsidRPr="00F96581" w:rsidRDefault="00F96581" w:rsidP="00F96581">
      <w:r w:rsidRPr="00F96581">
        <w:pict w14:anchorId="308779C8">
          <v:rect id="_x0000_i1649" style="width:0;height:1.5pt" o:hralign="center" o:hrstd="t" o:hr="t" fillcolor="#a0a0a0" stroked="f"/>
        </w:pict>
      </w:r>
    </w:p>
    <w:p w14:paraId="6F717992" w14:textId="77777777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Example</w:t>
      </w:r>
    </w:p>
    <w:p w14:paraId="6F51C947" w14:textId="77777777" w:rsidR="00F96581" w:rsidRPr="00F96581" w:rsidRDefault="00F96581" w:rsidP="00F96581">
      <w:r w:rsidRPr="00F96581">
        <w:t>Dice experiment</w:t>
      </w:r>
    </w:p>
    <w:p w14:paraId="2FA390B8" w14:textId="77777777" w:rsidR="00F96581" w:rsidRPr="00F96581" w:rsidRDefault="00F96581" w:rsidP="00F96581">
      <w:r w:rsidRPr="00F96581">
        <w:t>Event A = even numbers</w:t>
      </w:r>
    </w:p>
    <w:p w14:paraId="30F3BA49" w14:textId="77777777" w:rsidR="00F96581" w:rsidRPr="00F96581" w:rsidRDefault="00F96581" w:rsidP="00F96581">
      <w:r w:rsidRPr="00F96581">
        <w:t>{2,4,6}</w:t>
      </w:r>
    </w:p>
    <w:p w14:paraId="113E5B63" w14:textId="77777777" w:rsidR="00F96581" w:rsidRPr="00F96581" w:rsidRDefault="00F96581" w:rsidP="00F96581">
      <w:r w:rsidRPr="00F96581">
        <w:t>Event B = numbers greater than 4</w:t>
      </w:r>
    </w:p>
    <w:p w14:paraId="2044A8C7" w14:textId="77777777" w:rsidR="00F96581" w:rsidRPr="00F96581" w:rsidRDefault="00F96581" w:rsidP="00F96581">
      <w:r w:rsidRPr="00F96581">
        <w:t>{5,6}</w:t>
      </w:r>
    </w:p>
    <w:p w14:paraId="050B9C89" w14:textId="77777777" w:rsidR="00F96581" w:rsidRPr="00F96581" w:rsidRDefault="00F96581" w:rsidP="00F96581">
      <w:r w:rsidRPr="00F96581">
        <w:t>Union:</w:t>
      </w:r>
    </w:p>
    <w:p w14:paraId="2980D6C3" w14:textId="77777777" w:rsidR="00F96581" w:rsidRPr="00F96581" w:rsidRDefault="00F96581" w:rsidP="00F96581">
      <w:r w:rsidRPr="00F96581">
        <w:t>{2,4,5,6}</w:t>
      </w:r>
    </w:p>
    <w:p w14:paraId="4EBBCA02" w14:textId="77777777" w:rsidR="00F96581" w:rsidRPr="00F96581" w:rsidRDefault="00F96581" w:rsidP="00F96581">
      <w:r w:rsidRPr="00F96581">
        <w:pict w14:anchorId="5857BEA7">
          <v:rect id="_x0000_i1650" style="width:0;height:1.5pt" o:hralign="center" o:hrstd="t" o:hr="t" fillcolor="#a0a0a0" stroked="f"/>
        </w:pict>
      </w:r>
    </w:p>
    <w:p w14:paraId="1541A065" w14:textId="77777777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14. Intersection of Events</w:t>
      </w:r>
    </w:p>
    <w:p w14:paraId="11B30B3A" w14:textId="77777777" w:rsidR="00F96581" w:rsidRPr="00F96581" w:rsidRDefault="00F96581" w:rsidP="00F96581">
      <w:r w:rsidRPr="00F96581">
        <w:t xml:space="preserve">Intersection represents </w:t>
      </w:r>
      <w:r w:rsidRPr="00F96581">
        <w:rPr>
          <w:b/>
          <w:bCs/>
        </w:rPr>
        <w:t>both events occurring together</w:t>
      </w:r>
      <w:r w:rsidRPr="00F96581">
        <w:t>.</w:t>
      </w:r>
    </w:p>
    <w:p w14:paraId="1CC25CF4" w14:textId="77777777" w:rsidR="00F96581" w:rsidRPr="00F96581" w:rsidRDefault="00F96581" w:rsidP="00F96581">
      <w:r w:rsidRPr="00F96581">
        <w:t>Symbol:</w:t>
      </w:r>
    </w:p>
    <w:p w14:paraId="6774CEE9" w14:textId="77777777" w:rsidR="00F96581" w:rsidRPr="00F96581" w:rsidRDefault="00F96581" w:rsidP="00F96581">
      <w:r w:rsidRPr="00F96581">
        <w:t>A ∩ B</w:t>
      </w:r>
    </w:p>
    <w:p w14:paraId="0732AB6C" w14:textId="77777777" w:rsidR="00F96581" w:rsidRPr="00F96581" w:rsidRDefault="00F96581" w:rsidP="00F96581">
      <w:r w:rsidRPr="00F96581">
        <w:t>Example:</w:t>
      </w:r>
    </w:p>
    <w:p w14:paraId="3DE6FB7E" w14:textId="77777777" w:rsidR="00F96581" w:rsidRPr="00F96581" w:rsidRDefault="00F96581" w:rsidP="00F96581">
      <w:r w:rsidRPr="00F96581">
        <w:t>A = {2,4,6}</w:t>
      </w:r>
      <w:r w:rsidRPr="00F96581">
        <w:br/>
        <w:t>B = {4,5,6}</w:t>
      </w:r>
    </w:p>
    <w:p w14:paraId="614ADF85" w14:textId="77777777" w:rsidR="00F96581" w:rsidRPr="00F96581" w:rsidRDefault="00F96581" w:rsidP="00F96581">
      <w:r w:rsidRPr="00F96581">
        <w:t>Intersection:</w:t>
      </w:r>
    </w:p>
    <w:p w14:paraId="106DEDDA" w14:textId="77777777" w:rsidR="00F96581" w:rsidRPr="00F96581" w:rsidRDefault="00F96581" w:rsidP="00F96581">
      <w:r w:rsidRPr="00F96581">
        <w:t>{4,6}</w:t>
      </w:r>
    </w:p>
    <w:p w14:paraId="644A7353" w14:textId="77777777" w:rsidR="00F96581" w:rsidRPr="00F96581" w:rsidRDefault="00F96581" w:rsidP="00F96581">
      <w:r w:rsidRPr="00F96581">
        <w:pict w14:anchorId="3939F412">
          <v:rect id="_x0000_i1651" style="width:0;height:1.5pt" o:hralign="center" o:hrstd="t" o:hr="t" fillcolor="#a0a0a0" stroked="f"/>
        </w:pict>
      </w:r>
    </w:p>
    <w:p w14:paraId="17371AA9" w14:textId="77777777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Summary of Important Probability Terms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41"/>
        <w:gridCol w:w="3983"/>
      </w:tblGrid>
      <w:tr w:rsidR="00F96581" w:rsidRPr="00F96581" w14:paraId="62556AB7" w14:textId="77777777" w:rsidTr="00F965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068143" w14:textId="77777777" w:rsidR="00F96581" w:rsidRPr="00F96581" w:rsidRDefault="00F96581" w:rsidP="00F96581">
            <w:pPr>
              <w:spacing w:after="160" w:line="259" w:lineRule="auto"/>
            </w:pPr>
            <w:r w:rsidRPr="00F96581">
              <w:t>Term</w:t>
            </w:r>
          </w:p>
        </w:tc>
        <w:tc>
          <w:tcPr>
            <w:tcW w:w="0" w:type="auto"/>
            <w:hideMark/>
          </w:tcPr>
          <w:p w14:paraId="6C99C632" w14:textId="77777777" w:rsidR="00F96581" w:rsidRPr="00F96581" w:rsidRDefault="00F96581" w:rsidP="00F9658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6581">
              <w:t>Meaning</w:t>
            </w:r>
          </w:p>
        </w:tc>
      </w:tr>
      <w:tr w:rsidR="00F96581" w:rsidRPr="00F96581" w14:paraId="5DB34EDE" w14:textId="77777777" w:rsidTr="00F965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EBE6BF" w14:textId="77777777" w:rsidR="00F96581" w:rsidRPr="00F96581" w:rsidRDefault="00F96581" w:rsidP="00F96581">
            <w:pPr>
              <w:spacing w:after="160" w:line="259" w:lineRule="auto"/>
            </w:pPr>
            <w:r w:rsidRPr="00F96581">
              <w:lastRenderedPageBreak/>
              <w:t>Random Experiment</w:t>
            </w:r>
          </w:p>
        </w:tc>
        <w:tc>
          <w:tcPr>
            <w:tcW w:w="0" w:type="auto"/>
            <w:hideMark/>
          </w:tcPr>
          <w:p w14:paraId="51FFCEF4" w14:textId="77777777" w:rsidR="00F96581" w:rsidRPr="00F96581" w:rsidRDefault="00F96581" w:rsidP="00F9658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6581">
              <w:t>process with uncertain outcome</w:t>
            </w:r>
          </w:p>
        </w:tc>
      </w:tr>
      <w:tr w:rsidR="00F96581" w:rsidRPr="00F96581" w14:paraId="561BB95E" w14:textId="77777777" w:rsidTr="00F965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E57E87" w14:textId="77777777" w:rsidR="00F96581" w:rsidRPr="00F96581" w:rsidRDefault="00F96581" w:rsidP="00F96581">
            <w:pPr>
              <w:spacing w:after="160" w:line="259" w:lineRule="auto"/>
            </w:pPr>
            <w:r w:rsidRPr="00F96581">
              <w:t>Outcome</w:t>
            </w:r>
          </w:p>
        </w:tc>
        <w:tc>
          <w:tcPr>
            <w:tcW w:w="0" w:type="auto"/>
            <w:hideMark/>
          </w:tcPr>
          <w:p w14:paraId="7933DFC0" w14:textId="77777777" w:rsidR="00F96581" w:rsidRPr="00F96581" w:rsidRDefault="00F96581" w:rsidP="00F965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6581">
              <w:t>result of experiment</w:t>
            </w:r>
          </w:p>
        </w:tc>
      </w:tr>
      <w:tr w:rsidR="00F96581" w:rsidRPr="00F96581" w14:paraId="0B180816" w14:textId="77777777" w:rsidTr="00F965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A3254B" w14:textId="77777777" w:rsidR="00F96581" w:rsidRPr="00F96581" w:rsidRDefault="00F96581" w:rsidP="00F96581">
            <w:pPr>
              <w:spacing w:after="160" w:line="259" w:lineRule="auto"/>
            </w:pPr>
            <w:r w:rsidRPr="00F96581">
              <w:t>Sample Space</w:t>
            </w:r>
          </w:p>
        </w:tc>
        <w:tc>
          <w:tcPr>
            <w:tcW w:w="0" w:type="auto"/>
            <w:hideMark/>
          </w:tcPr>
          <w:p w14:paraId="0DDA4F11" w14:textId="77777777" w:rsidR="00F96581" w:rsidRPr="00F96581" w:rsidRDefault="00F96581" w:rsidP="00F9658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6581">
              <w:t>set of all outcomes</w:t>
            </w:r>
          </w:p>
        </w:tc>
      </w:tr>
      <w:tr w:rsidR="00F96581" w:rsidRPr="00F96581" w14:paraId="65568911" w14:textId="77777777" w:rsidTr="00F965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FAE8DB" w14:textId="77777777" w:rsidR="00F96581" w:rsidRPr="00F96581" w:rsidRDefault="00F96581" w:rsidP="00F96581">
            <w:pPr>
              <w:spacing w:after="160" w:line="259" w:lineRule="auto"/>
            </w:pPr>
            <w:r w:rsidRPr="00F96581">
              <w:t>Event</w:t>
            </w:r>
          </w:p>
        </w:tc>
        <w:tc>
          <w:tcPr>
            <w:tcW w:w="0" w:type="auto"/>
            <w:hideMark/>
          </w:tcPr>
          <w:p w14:paraId="3BC3E5E0" w14:textId="77777777" w:rsidR="00F96581" w:rsidRPr="00F96581" w:rsidRDefault="00F96581" w:rsidP="00F965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6581">
              <w:t>subset of sample space</w:t>
            </w:r>
          </w:p>
        </w:tc>
      </w:tr>
      <w:tr w:rsidR="00F96581" w:rsidRPr="00F96581" w14:paraId="0E70FFED" w14:textId="77777777" w:rsidTr="00F965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D54CA8" w14:textId="77777777" w:rsidR="00F96581" w:rsidRPr="00F96581" w:rsidRDefault="00F96581" w:rsidP="00F96581">
            <w:pPr>
              <w:spacing w:after="160" w:line="259" w:lineRule="auto"/>
            </w:pPr>
            <w:r w:rsidRPr="00F96581">
              <w:t>Mutually Exclusive</w:t>
            </w:r>
          </w:p>
        </w:tc>
        <w:tc>
          <w:tcPr>
            <w:tcW w:w="0" w:type="auto"/>
            <w:hideMark/>
          </w:tcPr>
          <w:p w14:paraId="68EAB00E" w14:textId="77777777" w:rsidR="00F96581" w:rsidRPr="00F96581" w:rsidRDefault="00F96581" w:rsidP="00F9658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6581">
              <w:t>cannot occur together</w:t>
            </w:r>
          </w:p>
        </w:tc>
      </w:tr>
      <w:tr w:rsidR="00F96581" w:rsidRPr="00F96581" w14:paraId="715F10B2" w14:textId="77777777" w:rsidTr="00F965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16DDB9" w14:textId="77777777" w:rsidR="00F96581" w:rsidRPr="00F96581" w:rsidRDefault="00F96581" w:rsidP="00F96581">
            <w:pPr>
              <w:spacing w:after="160" w:line="259" w:lineRule="auto"/>
            </w:pPr>
            <w:r w:rsidRPr="00F96581">
              <w:t>Independent Events</w:t>
            </w:r>
          </w:p>
        </w:tc>
        <w:tc>
          <w:tcPr>
            <w:tcW w:w="0" w:type="auto"/>
            <w:hideMark/>
          </w:tcPr>
          <w:p w14:paraId="2844C5A5" w14:textId="77777777" w:rsidR="00F96581" w:rsidRPr="00F96581" w:rsidRDefault="00F96581" w:rsidP="00F965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6581">
              <w:t>occurrence of one does not affect another</w:t>
            </w:r>
          </w:p>
        </w:tc>
      </w:tr>
      <w:tr w:rsidR="00F96581" w:rsidRPr="00F96581" w14:paraId="1EBEFCE9" w14:textId="77777777" w:rsidTr="00F965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1080FC" w14:textId="77777777" w:rsidR="00F96581" w:rsidRPr="00F96581" w:rsidRDefault="00F96581" w:rsidP="00F96581">
            <w:pPr>
              <w:spacing w:after="160" w:line="259" w:lineRule="auto"/>
            </w:pPr>
            <w:r w:rsidRPr="00F96581">
              <w:t>Complementary Event</w:t>
            </w:r>
          </w:p>
        </w:tc>
        <w:tc>
          <w:tcPr>
            <w:tcW w:w="0" w:type="auto"/>
            <w:hideMark/>
          </w:tcPr>
          <w:p w14:paraId="7F313B5B" w14:textId="77777777" w:rsidR="00F96581" w:rsidRPr="00F96581" w:rsidRDefault="00F96581" w:rsidP="00F9658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6581">
              <w:t>opposite of event</w:t>
            </w:r>
          </w:p>
        </w:tc>
      </w:tr>
      <w:tr w:rsidR="00F96581" w:rsidRPr="00F96581" w14:paraId="17FD78E8" w14:textId="77777777" w:rsidTr="00F965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F92B06" w14:textId="77777777" w:rsidR="00F96581" w:rsidRPr="00F96581" w:rsidRDefault="00F96581" w:rsidP="00F96581">
            <w:pPr>
              <w:spacing w:after="160" w:line="259" w:lineRule="auto"/>
            </w:pPr>
            <w:r w:rsidRPr="00F96581">
              <w:t>Union</w:t>
            </w:r>
          </w:p>
        </w:tc>
        <w:tc>
          <w:tcPr>
            <w:tcW w:w="0" w:type="auto"/>
            <w:hideMark/>
          </w:tcPr>
          <w:p w14:paraId="34F43762" w14:textId="77777777" w:rsidR="00F96581" w:rsidRPr="00F96581" w:rsidRDefault="00F96581" w:rsidP="00F965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6581">
              <w:t>A or B</w:t>
            </w:r>
          </w:p>
        </w:tc>
      </w:tr>
      <w:tr w:rsidR="00F96581" w:rsidRPr="00F96581" w14:paraId="56D3DAA8" w14:textId="77777777" w:rsidTr="00F965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1408A3" w14:textId="77777777" w:rsidR="00F96581" w:rsidRPr="00F96581" w:rsidRDefault="00F96581" w:rsidP="00F96581">
            <w:pPr>
              <w:spacing w:after="160" w:line="259" w:lineRule="auto"/>
            </w:pPr>
            <w:r w:rsidRPr="00F96581">
              <w:t>Intersection</w:t>
            </w:r>
          </w:p>
        </w:tc>
        <w:tc>
          <w:tcPr>
            <w:tcW w:w="0" w:type="auto"/>
            <w:hideMark/>
          </w:tcPr>
          <w:p w14:paraId="059C4370" w14:textId="77777777" w:rsidR="00F96581" w:rsidRPr="00F96581" w:rsidRDefault="00F96581" w:rsidP="00F9658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6581">
              <w:t>A and B</w:t>
            </w:r>
          </w:p>
        </w:tc>
      </w:tr>
    </w:tbl>
    <w:p w14:paraId="18783700" w14:textId="77777777" w:rsidR="00F96581" w:rsidRPr="00F96581" w:rsidRDefault="00F96581" w:rsidP="00F96581">
      <w:r w:rsidRPr="00F96581">
        <w:pict w14:anchorId="7F55237D">
          <v:rect id="_x0000_i1652" style="width:0;height:1.5pt" o:hralign="center" o:hrstd="t" o:hr="t" fillcolor="#a0a0a0" stroked="f"/>
        </w:pict>
      </w:r>
    </w:p>
    <w:p w14:paraId="56E2B7EA" w14:textId="77777777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Concept Map</w:t>
      </w:r>
    </w:p>
    <w:p w14:paraId="52B67FB2" w14:textId="77777777" w:rsidR="00F96581" w:rsidRPr="00F96581" w:rsidRDefault="00F96581" w:rsidP="00F96581">
      <w:r w:rsidRPr="00F96581">
        <w:t>Random Experiment</w:t>
      </w:r>
      <w:r w:rsidRPr="00F96581">
        <w:br/>
        <w:t xml:space="preserve">       ↓</w:t>
      </w:r>
      <w:r w:rsidRPr="00F96581">
        <w:br/>
        <w:t>Sample Space</w:t>
      </w:r>
      <w:r w:rsidRPr="00F96581">
        <w:br/>
        <w:t xml:space="preserve">       ↓</w:t>
      </w:r>
      <w:r w:rsidRPr="00F96581">
        <w:br/>
        <w:t>Events</w:t>
      </w:r>
      <w:r w:rsidRPr="00F96581">
        <w:br/>
        <w:t xml:space="preserve">       ↓</w:t>
      </w:r>
      <w:r w:rsidRPr="00F96581">
        <w:br/>
        <w:t>Event Relationships</w:t>
      </w:r>
      <w:r w:rsidRPr="00F96581">
        <w:br/>
        <w:t>(Union, Intersection, Complement, Independence)</w:t>
      </w:r>
    </w:p>
    <w:p w14:paraId="3E4DBAE3" w14:textId="77777777" w:rsidR="00F96581" w:rsidRPr="00F96581" w:rsidRDefault="00F96581" w:rsidP="00F96581">
      <w:r w:rsidRPr="00F96581">
        <w:pict w14:anchorId="003F6129">
          <v:rect id="_x0000_i1653" style="width:0;height:1.5pt" o:hralign="center" o:hrstd="t" o:hr="t" fillcolor="#a0a0a0" stroked="f"/>
        </w:pict>
      </w:r>
    </w:p>
    <w:p w14:paraId="1BC39695" w14:textId="77777777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Terminology and Fundamental Concepts – Axioms of Probability</w:t>
      </w:r>
    </w:p>
    <w:p w14:paraId="3974A5E6" w14:textId="77777777" w:rsidR="00F96581" w:rsidRPr="00F96581" w:rsidRDefault="00F96581" w:rsidP="00F96581">
      <w:r w:rsidRPr="00F96581">
        <w:t xml:space="preserve">Probability theory is built on a few </w:t>
      </w:r>
      <w:r w:rsidRPr="00F96581">
        <w:rPr>
          <w:b/>
          <w:bCs/>
        </w:rPr>
        <w:t>basic concepts and rules (axioms)</w:t>
      </w:r>
      <w:r w:rsidRPr="00F96581">
        <w:t xml:space="preserve"> that define how probabilities behave. These rules ensure that probability calculations are </w:t>
      </w:r>
      <w:r w:rsidRPr="00F96581">
        <w:rPr>
          <w:b/>
          <w:bCs/>
        </w:rPr>
        <w:t>consistent and mathematically valid</w:t>
      </w:r>
      <w:r w:rsidRPr="00F96581">
        <w:t>.</w:t>
      </w:r>
    </w:p>
    <w:p w14:paraId="4B0D453E" w14:textId="77777777" w:rsidR="00F96581" w:rsidRPr="00F96581" w:rsidRDefault="00F96581" w:rsidP="00F96581">
      <w:r w:rsidRPr="00F96581">
        <w:pict w14:anchorId="1A7F00FE">
          <v:rect id="_x0000_i1654" style="width:0;height:1.5pt" o:hralign="center" o:hrstd="t" o:hr="t" fillcolor="#a0a0a0" stroked="f"/>
        </w:pict>
      </w:r>
    </w:p>
    <w:p w14:paraId="57262973" w14:textId="77777777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1. Basic Terminology in Probability</w:t>
      </w:r>
    </w:p>
    <w:p w14:paraId="6E10F704" w14:textId="77777777" w:rsidR="00F96581" w:rsidRPr="00F96581" w:rsidRDefault="00F96581" w:rsidP="00F96581">
      <w:r w:rsidRPr="00F96581">
        <w:t>Understanding probability begins with some essential terms.</w:t>
      </w:r>
    </w:p>
    <w:p w14:paraId="1BE15748" w14:textId="77777777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Random Experiment</w:t>
      </w:r>
    </w:p>
    <w:p w14:paraId="2EDE1E54" w14:textId="77777777" w:rsidR="00F96581" w:rsidRPr="00F96581" w:rsidRDefault="00F96581" w:rsidP="00F96581">
      <w:r w:rsidRPr="00F96581">
        <w:t xml:space="preserve">A </w:t>
      </w:r>
      <w:r w:rsidRPr="00F96581">
        <w:rPr>
          <w:b/>
          <w:bCs/>
        </w:rPr>
        <w:t>random experiment</w:t>
      </w:r>
      <w:r w:rsidRPr="00F96581">
        <w:t xml:space="preserve"> is a process that produces an outcome that cannot be predicted with certainty.</w:t>
      </w:r>
    </w:p>
    <w:p w14:paraId="1A3E46B3" w14:textId="77777777" w:rsidR="00F96581" w:rsidRPr="00F96581" w:rsidRDefault="00F96581" w:rsidP="00F96581">
      <w:r w:rsidRPr="00F96581">
        <w:t>Examples: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00"/>
        <w:gridCol w:w="1937"/>
      </w:tblGrid>
      <w:tr w:rsidR="00F96581" w:rsidRPr="00F96581" w14:paraId="4C8F8900" w14:textId="77777777" w:rsidTr="00F965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2AEDC2" w14:textId="77777777" w:rsidR="00F96581" w:rsidRPr="00F96581" w:rsidRDefault="00F96581" w:rsidP="00F96581">
            <w:pPr>
              <w:spacing w:after="160" w:line="259" w:lineRule="auto"/>
            </w:pPr>
            <w:r w:rsidRPr="00F96581">
              <w:t>Experiment</w:t>
            </w:r>
          </w:p>
        </w:tc>
        <w:tc>
          <w:tcPr>
            <w:tcW w:w="0" w:type="auto"/>
            <w:hideMark/>
          </w:tcPr>
          <w:p w14:paraId="23F0162D" w14:textId="77777777" w:rsidR="00F96581" w:rsidRPr="00F96581" w:rsidRDefault="00F96581" w:rsidP="00F9658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6581">
              <w:t>Possible Outcomes</w:t>
            </w:r>
          </w:p>
        </w:tc>
      </w:tr>
      <w:tr w:rsidR="00F96581" w:rsidRPr="00F96581" w14:paraId="476986DA" w14:textId="77777777" w:rsidTr="00F965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8797DF" w14:textId="77777777" w:rsidR="00F96581" w:rsidRPr="00F96581" w:rsidRDefault="00F96581" w:rsidP="00F96581">
            <w:pPr>
              <w:spacing w:after="160" w:line="259" w:lineRule="auto"/>
            </w:pPr>
            <w:r w:rsidRPr="00F96581">
              <w:t>Toss a coin</w:t>
            </w:r>
          </w:p>
        </w:tc>
        <w:tc>
          <w:tcPr>
            <w:tcW w:w="0" w:type="auto"/>
            <w:hideMark/>
          </w:tcPr>
          <w:p w14:paraId="21DA1BCF" w14:textId="77777777" w:rsidR="00F96581" w:rsidRPr="00F96581" w:rsidRDefault="00F96581" w:rsidP="00F9658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6581">
              <w:t>Head or Tail</w:t>
            </w:r>
          </w:p>
        </w:tc>
      </w:tr>
      <w:tr w:rsidR="00F96581" w:rsidRPr="00F96581" w14:paraId="788B97BF" w14:textId="77777777" w:rsidTr="00F965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672AF1" w14:textId="77777777" w:rsidR="00F96581" w:rsidRPr="00F96581" w:rsidRDefault="00F96581" w:rsidP="00F96581">
            <w:pPr>
              <w:spacing w:after="160" w:line="259" w:lineRule="auto"/>
            </w:pPr>
            <w:r w:rsidRPr="00F96581">
              <w:t>Roll a dice</w:t>
            </w:r>
          </w:p>
        </w:tc>
        <w:tc>
          <w:tcPr>
            <w:tcW w:w="0" w:type="auto"/>
            <w:hideMark/>
          </w:tcPr>
          <w:p w14:paraId="2EE73FE9" w14:textId="77777777" w:rsidR="00F96581" w:rsidRPr="00F96581" w:rsidRDefault="00F96581" w:rsidP="00F965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6581">
              <w:t>1,2,3,4,5,6</w:t>
            </w:r>
          </w:p>
        </w:tc>
      </w:tr>
      <w:tr w:rsidR="00F96581" w:rsidRPr="00F96581" w14:paraId="725A9670" w14:textId="77777777" w:rsidTr="00F965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496CE1" w14:textId="77777777" w:rsidR="00F96581" w:rsidRPr="00F96581" w:rsidRDefault="00F96581" w:rsidP="00F96581">
            <w:pPr>
              <w:spacing w:after="160" w:line="259" w:lineRule="auto"/>
            </w:pPr>
            <w:r w:rsidRPr="00F96581">
              <w:lastRenderedPageBreak/>
              <w:t>Draw a card</w:t>
            </w:r>
          </w:p>
        </w:tc>
        <w:tc>
          <w:tcPr>
            <w:tcW w:w="0" w:type="auto"/>
            <w:hideMark/>
          </w:tcPr>
          <w:p w14:paraId="01E2BC33" w14:textId="77777777" w:rsidR="00F96581" w:rsidRPr="00F96581" w:rsidRDefault="00F96581" w:rsidP="00F9658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6581">
              <w:t>52 possible cards</w:t>
            </w:r>
          </w:p>
        </w:tc>
      </w:tr>
    </w:tbl>
    <w:p w14:paraId="184A4373" w14:textId="77777777" w:rsidR="00F96581" w:rsidRPr="00F96581" w:rsidRDefault="00F96581" w:rsidP="00F96581">
      <w:r w:rsidRPr="00F96581">
        <w:pict w14:anchorId="1555D25D">
          <v:rect id="_x0000_i1655" style="width:0;height:1.5pt" o:hralign="center" o:hrstd="t" o:hr="t" fillcolor="#a0a0a0" stroked="f"/>
        </w:pict>
      </w:r>
    </w:p>
    <w:p w14:paraId="4963FB37" w14:textId="06CEF939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Outcome</w:t>
      </w:r>
      <w:r>
        <w:rPr>
          <w:b/>
          <w:bCs/>
        </w:rPr>
        <w:t xml:space="preserve">: </w:t>
      </w:r>
      <w:r w:rsidRPr="00F96581">
        <w:t xml:space="preserve">An </w:t>
      </w:r>
      <w:r w:rsidRPr="00F96581">
        <w:rPr>
          <w:b/>
          <w:bCs/>
        </w:rPr>
        <w:t>outcome</w:t>
      </w:r>
      <w:r w:rsidRPr="00F96581">
        <w:t xml:space="preserve"> is a single possible result of a random experiment.</w:t>
      </w:r>
    </w:p>
    <w:p w14:paraId="1BA95150" w14:textId="77777777" w:rsidR="00F96581" w:rsidRPr="00F96581" w:rsidRDefault="00F96581" w:rsidP="00F96581">
      <w:r w:rsidRPr="00F96581">
        <w:t>Example:</w:t>
      </w:r>
      <w:r w:rsidRPr="00F96581">
        <w:br/>
        <w:t>Rolling a dice → outcomes = {1,2,3,4,5,6}</w:t>
      </w:r>
    </w:p>
    <w:p w14:paraId="49A125DB" w14:textId="77777777" w:rsidR="00F96581" w:rsidRPr="00F96581" w:rsidRDefault="00F96581" w:rsidP="00F96581">
      <w:r w:rsidRPr="00F96581">
        <w:t>Each number is an outcome.</w:t>
      </w:r>
    </w:p>
    <w:p w14:paraId="46361A73" w14:textId="77777777" w:rsidR="00F96581" w:rsidRPr="00F96581" w:rsidRDefault="00F96581" w:rsidP="00F96581">
      <w:r w:rsidRPr="00F96581">
        <w:pict w14:anchorId="18740393">
          <v:rect id="_x0000_i1656" style="width:0;height:1.5pt" o:hralign="center" o:hrstd="t" o:hr="t" fillcolor="#a0a0a0" stroked="f"/>
        </w:pict>
      </w:r>
    </w:p>
    <w:p w14:paraId="62561E2F" w14:textId="77777777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3. Event Relationships</w:t>
      </w:r>
    </w:p>
    <w:p w14:paraId="1CD0DDA6" w14:textId="77777777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Mutually Exclusive Events</w:t>
      </w:r>
    </w:p>
    <w:p w14:paraId="13D3E45A" w14:textId="77777777" w:rsidR="00F96581" w:rsidRPr="00F96581" w:rsidRDefault="00F96581" w:rsidP="00F96581">
      <w:r w:rsidRPr="00F96581">
        <w:t xml:space="preserve">Two events are </w:t>
      </w:r>
      <w:r w:rsidRPr="00F96581">
        <w:rPr>
          <w:b/>
          <w:bCs/>
        </w:rPr>
        <w:t>mutually exclusive</w:t>
      </w:r>
      <w:r w:rsidRPr="00F96581">
        <w:t xml:space="preserve"> if they cannot occur simultaneously.</w:t>
      </w:r>
    </w:p>
    <w:p w14:paraId="42EC0944" w14:textId="77777777" w:rsidR="00F96581" w:rsidRPr="00F96581" w:rsidRDefault="00F96581" w:rsidP="00F96581">
      <w:r w:rsidRPr="00F96581">
        <w:t>Example:</w:t>
      </w:r>
    </w:p>
    <w:p w14:paraId="742C54DC" w14:textId="77777777" w:rsidR="00F96581" w:rsidRPr="00F96581" w:rsidRDefault="00F96581" w:rsidP="00F96581">
      <w:r w:rsidRPr="00F96581">
        <w:t>Dice experiment</w:t>
      </w:r>
    </w:p>
    <w:p w14:paraId="63C06FFC" w14:textId="77777777" w:rsidR="00F96581" w:rsidRPr="00F96581" w:rsidRDefault="00F96581" w:rsidP="00F96581">
      <w:r w:rsidRPr="00F96581">
        <w:t>Event A = getting 2</w:t>
      </w:r>
      <w:r w:rsidRPr="00F96581">
        <w:br/>
        <w:t>Event B = getting 5</w:t>
      </w:r>
    </w:p>
    <w:p w14:paraId="6894FE52" w14:textId="77777777" w:rsidR="00F96581" w:rsidRPr="00F96581" w:rsidRDefault="00F96581" w:rsidP="00F96581">
      <w:r w:rsidRPr="00F96581">
        <w:t>Both cannot occur at the same time.</w:t>
      </w:r>
    </w:p>
    <w:p w14:paraId="36ED7F95" w14:textId="77777777" w:rsidR="00F96581" w:rsidRPr="00F96581" w:rsidRDefault="00F96581" w:rsidP="00F96581">
      <w:r w:rsidRPr="00F96581">
        <w:t>Mathematically:</w:t>
      </w:r>
    </w:p>
    <w:p w14:paraId="50445144" w14:textId="77777777" w:rsidR="00F96581" w:rsidRPr="00F96581" w:rsidRDefault="00F96581" w:rsidP="00F96581">
      <w:r w:rsidRPr="00F96581">
        <w:t xml:space="preserve">A ∩ B = </w:t>
      </w:r>
      <w:r w:rsidRPr="00F96581">
        <w:rPr>
          <w:rFonts w:ascii="Cambria Math" w:hAnsi="Cambria Math" w:cs="Cambria Math"/>
        </w:rPr>
        <w:t>∅</w:t>
      </w:r>
    </w:p>
    <w:p w14:paraId="67EE8B3F" w14:textId="77777777" w:rsidR="00F96581" w:rsidRPr="00F96581" w:rsidRDefault="00F96581" w:rsidP="00F96581">
      <w:r w:rsidRPr="00F96581">
        <w:pict w14:anchorId="2D4DE6C0">
          <v:rect id="_x0000_i1663" style="width:0;height:1.5pt" o:hralign="center" o:hrstd="t" o:hr="t" fillcolor="#a0a0a0" stroked="f"/>
        </w:pict>
      </w:r>
    </w:p>
    <w:p w14:paraId="4560DF28" w14:textId="77777777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Independent Events</w:t>
      </w:r>
    </w:p>
    <w:p w14:paraId="305DD142" w14:textId="77777777" w:rsidR="00F96581" w:rsidRPr="00F96581" w:rsidRDefault="00F96581" w:rsidP="00F96581">
      <w:r w:rsidRPr="00F96581">
        <w:t xml:space="preserve">Two events are </w:t>
      </w:r>
      <w:r w:rsidRPr="00F96581">
        <w:rPr>
          <w:b/>
          <w:bCs/>
        </w:rPr>
        <w:t>independent</w:t>
      </w:r>
      <w:r w:rsidRPr="00F96581">
        <w:t xml:space="preserve"> if the occurrence of one event does not affect the probability of the other event.</w:t>
      </w:r>
    </w:p>
    <w:p w14:paraId="1A318EA5" w14:textId="77777777" w:rsidR="00F96581" w:rsidRPr="00F96581" w:rsidRDefault="00F96581" w:rsidP="00F96581">
      <w:r w:rsidRPr="00F96581">
        <w:t>Example:</w:t>
      </w:r>
    </w:p>
    <w:p w14:paraId="7A3A1639" w14:textId="77777777" w:rsidR="00F96581" w:rsidRPr="00F96581" w:rsidRDefault="00F96581" w:rsidP="00F96581">
      <w:pPr>
        <w:numPr>
          <w:ilvl w:val="0"/>
          <w:numId w:val="5"/>
        </w:numPr>
      </w:pPr>
      <w:r w:rsidRPr="00F96581">
        <w:t>Tossing a coin</w:t>
      </w:r>
    </w:p>
    <w:p w14:paraId="21737116" w14:textId="77777777" w:rsidR="00F96581" w:rsidRPr="00F96581" w:rsidRDefault="00F96581" w:rsidP="00F96581">
      <w:pPr>
        <w:numPr>
          <w:ilvl w:val="0"/>
          <w:numId w:val="5"/>
        </w:numPr>
      </w:pPr>
      <w:r w:rsidRPr="00F96581">
        <w:t>Rolling a dice</w:t>
      </w:r>
    </w:p>
    <w:p w14:paraId="64C60D84" w14:textId="77777777" w:rsidR="00F96581" w:rsidRPr="00F96581" w:rsidRDefault="00F96581" w:rsidP="00F96581">
      <w:r w:rsidRPr="00F96581">
        <w:t>These two outcomes do not affect each other.</w:t>
      </w:r>
    </w:p>
    <w:p w14:paraId="1D016775" w14:textId="77777777" w:rsidR="00F96581" w:rsidRPr="00F96581" w:rsidRDefault="00F96581" w:rsidP="00F96581">
      <w:r w:rsidRPr="00F96581">
        <w:t>Formula:</w:t>
      </w:r>
    </w:p>
    <w:p w14:paraId="59EAB990" w14:textId="77777777" w:rsidR="00F96581" w:rsidRPr="00F96581" w:rsidRDefault="00F96581" w:rsidP="00F96581">
      <w:r w:rsidRPr="00F96581">
        <w:t>P(A ∩ B) = P(A) × P(B)</w:t>
      </w:r>
    </w:p>
    <w:p w14:paraId="1CDD9CC9" w14:textId="77777777" w:rsidR="00F96581" w:rsidRPr="00F96581" w:rsidRDefault="00F96581" w:rsidP="00F96581">
      <w:r w:rsidRPr="00F96581">
        <w:pict w14:anchorId="209A1A56">
          <v:rect id="_x0000_i1664" style="width:0;height:1.5pt" o:hralign="center" o:hrstd="t" o:hr="t" fillcolor="#a0a0a0" stroked="f"/>
        </w:pict>
      </w:r>
    </w:p>
    <w:p w14:paraId="7CD48BD4" w14:textId="77777777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Complementary Event</w:t>
      </w:r>
    </w:p>
    <w:p w14:paraId="010548CB" w14:textId="77777777" w:rsidR="00F96581" w:rsidRPr="00F96581" w:rsidRDefault="00F96581" w:rsidP="00F96581">
      <w:r w:rsidRPr="00F96581">
        <w:t xml:space="preserve">If event </w:t>
      </w:r>
      <w:r w:rsidRPr="00F96581">
        <w:rPr>
          <w:b/>
          <w:bCs/>
        </w:rPr>
        <w:t>A</w:t>
      </w:r>
      <w:r w:rsidRPr="00F96581">
        <w:t xml:space="preserve"> occurs, event </w:t>
      </w:r>
      <w:r w:rsidRPr="00F96581">
        <w:rPr>
          <w:b/>
          <w:bCs/>
        </w:rPr>
        <w:t>A′</w:t>
      </w:r>
      <w:r w:rsidRPr="00F96581">
        <w:t xml:space="preserve"> does not occur.</w:t>
      </w:r>
    </w:p>
    <w:p w14:paraId="42C64220" w14:textId="77777777" w:rsidR="00F96581" w:rsidRPr="00F96581" w:rsidRDefault="00F96581" w:rsidP="00F96581">
      <w:r w:rsidRPr="00F96581">
        <w:t>Example:</w:t>
      </w:r>
    </w:p>
    <w:p w14:paraId="4AE3B02D" w14:textId="77777777" w:rsidR="00F96581" w:rsidRPr="00F96581" w:rsidRDefault="00F96581" w:rsidP="00F96581">
      <w:r w:rsidRPr="00F96581">
        <w:t>Coin toss</w:t>
      </w:r>
    </w:p>
    <w:p w14:paraId="1BEA7887" w14:textId="77777777" w:rsidR="00F96581" w:rsidRPr="00F96581" w:rsidRDefault="00F96581" w:rsidP="00F96581">
      <w:r w:rsidRPr="00F96581">
        <w:lastRenderedPageBreak/>
        <w:t>A = Head</w:t>
      </w:r>
      <w:r w:rsidRPr="00F96581">
        <w:br/>
        <w:t>A′ = Tail</w:t>
      </w:r>
    </w:p>
    <w:p w14:paraId="0D1EA624" w14:textId="77777777" w:rsidR="00F96581" w:rsidRPr="00F96581" w:rsidRDefault="00F96581" w:rsidP="00F96581">
      <w:r w:rsidRPr="00F96581">
        <w:t>Formula:</w:t>
      </w:r>
    </w:p>
    <w:p w14:paraId="6BD87769" w14:textId="77777777" w:rsidR="00F96581" w:rsidRPr="00F96581" w:rsidRDefault="00F96581" w:rsidP="00F96581">
      <w:r w:rsidRPr="00F96581">
        <w:t>P(A) + P(A′) = 1</w:t>
      </w:r>
    </w:p>
    <w:p w14:paraId="6A69EA28" w14:textId="77777777" w:rsidR="00F96581" w:rsidRPr="00F96581" w:rsidRDefault="00F96581" w:rsidP="00F96581">
      <w:r w:rsidRPr="00F96581">
        <w:pict w14:anchorId="52F10CC3">
          <v:rect id="_x0000_i1665" style="width:0;height:1.5pt" o:hralign="center" o:hrstd="t" o:hr="t" fillcolor="#a0a0a0" stroked="f"/>
        </w:pict>
      </w:r>
    </w:p>
    <w:p w14:paraId="7C48F9D6" w14:textId="77777777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4. Fundamental Concepts of Probability</w:t>
      </w:r>
    </w:p>
    <w:p w14:paraId="16A589DF" w14:textId="77777777" w:rsidR="00F96581" w:rsidRPr="00F96581" w:rsidRDefault="00F96581" w:rsidP="00F96581">
      <w:r w:rsidRPr="00F96581">
        <w:t xml:space="preserve">The modern mathematical theory of probability is based on </w:t>
      </w:r>
      <w:r w:rsidRPr="00F96581">
        <w:rPr>
          <w:b/>
          <w:bCs/>
        </w:rPr>
        <w:t>axioms introduced by the mathematician Andrey Kolmogorov</w:t>
      </w:r>
      <w:r w:rsidRPr="00F96581">
        <w:t>.</w:t>
      </w:r>
    </w:p>
    <w:p w14:paraId="67A6DEB1" w14:textId="77777777" w:rsidR="00F96581" w:rsidRPr="00F96581" w:rsidRDefault="00F96581" w:rsidP="00F96581">
      <w:r w:rsidRPr="00F96581">
        <w:t xml:space="preserve">These axioms define the </w:t>
      </w:r>
      <w:r w:rsidRPr="00F96581">
        <w:rPr>
          <w:b/>
          <w:bCs/>
        </w:rPr>
        <w:t>rules that probability values must follow</w:t>
      </w:r>
      <w:r w:rsidRPr="00F96581">
        <w:t>.</w:t>
      </w:r>
    </w:p>
    <w:p w14:paraId="07BA0C5D" w14:textId="77777777" w:rsidR="00F96581" w:rsidRPr="00F96581" w:rsidRDefault="00F96581" w:rsidP="00F96581">
      <w:r w:rsidRPr="00F96581">
        <w:pict w14:anchorId="04838589">
          <v:rect id="_x0000_i1666" style="width:0;height:1.5pt" o:hralign="center" o:hrstd="t" o:hr="t" fillcolor="#a0a0a0" stroked="f"/>
        </w:pict>
      </w:r>
    </w:p>
    <w:p w14:paraId="0778FA05" w14:textId="77777777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5. Axioms of Probability</w:t>
      </w:r>
    </w:p>
    <w:p w14:paraId="471C4810" w14:textId="77777777" w:rsidR="00F96581" w:rsidRPr="00F96581" w:rsidRDefault="00F96581" w:rsidP="00F96581">
      <w:r w:rsidRPr="00F96581">
        <w:t xml:space="preserve">There are </w:t>
      </w:r>
      <w:r w:rsidRPr="00F96581">
        <w:rPr>
          <w:b/>
          <w:bCs/>
        </w:rPr>
        <w:t>three basic axioms of probability</w:t>
      </w:r>
      <w:r w:rsidRPr="00F96581">
        <w:t>.</w:t>
      </w:r>
    </w:p>
    <w:p w14:paraId="23057B23" w14:textId="77777777" w:rsidR="00F96581" w:rsidRPr="00F96581" w:rsidRDefault="00F96581" w:rsidP="00F96581">
      <w:r w:rsidRPr="00F96581">
        <w:pict w14:anchorId="44A69370">
          <v:rect id="_x0000_i1667" style="width:0;height:1.5pt" o:hralign="center" o:hrstd="t" o:hr="t" fillcolor="#a0a0a0" stroked="f"/>
        </w:pict>
      </w:r>
    </w:p>
    <w:p w14:paraId="2451A1B8" w14:textId="77777777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Axiom 1: Non-Negativity</w:t>
      </w:r>
    </w:p>
    <w:p w14:paraId="6AB5C591" w14:textId="77777777" w:rsidR="00F96581" w:rsidRPr="00F96581" w:rsidRDefault="00F96581" w:rsidP="00F96581">
      <w:r w:rsidRPr="00F96581">
        <w:t xml:space="preserve">The probability of any event is always </w:t>
      </w:r>
      <w:r w:rsidRPr="00F96581">
        <w:rPr>
          <w:b/>
          <w:bCs/>
        </w:rPr>
        <w:t>non-negative</w:t>
      </w:r>
      <w:r w:rsidRPr="00F96581">
        <w:t>.</w:t>
      </w:r>
    </w:p>
    <w:p w14:paraId="5A692E94" w14:textId="77777777" w:rsidR="00F96581" w:rsidRPr="00F96581" w:rsidRDefault="00F96581" w:rsidP="00F96581">
      <w:r w:rsidRPr="00F96581">
        <w:t>P(A) ≥ 0</w:t>
      </w:r>
    </w:p>
    <w:p w14:paraId="102CDAFB" w14:textId="77777777" w:rsidR="00F96581" w:rsidRPr="00F96581" w:rsidRDefault="00F96581" w:rsidP="00F96581">
      <w:r w:rsidRPr="00F96581">
        <w:t>Meaning:</w:t>
      </w:r>
    </w:p>
    <w:p w14:paraId="23D98249" w14:textId="77777777" w:rsidR="00F96581" w:rsidRPr="00F96581" w:rsidRDefault="00F96581" w:rsidP="00F96581">
      <w:r w:rsidRPr="00F96581">
        <w:t>Probability cannot be negative.</w:t>
      </w:r>
    </w:p>
    <w:p w14:paraId="6A67FFB6" w14:textId="77777777" w:rsidR="00F96581" w:rsidRPr="00F96581" w:rsidRDefault="00F96581" w:rsidP="00F96581">
      <w:r w:rsidRPr="00F96581">
        <w:t>Example:</w:t>
      </w:r>
    </w:p>
    <w:p w14:paraId="32C9D71D" w14:textId="77777777" w:rsidR="00F96581" w:rsidRPr="00F96581" w:rsidRDefault="00F96581" w:rsidP="00F96581">
      <w:r w:rsidRPr="00F96581">
        <w:t>P(rain tomorrow) ≥ 0</w:t>
      </w:r>
    </w:p>
    <w:p w14:paraId="044E3FE4" w14:textId="77777777" w:rsidR="00F96581" w:rsidRPr="00F96581" w:rsidRDefault="00F96581" w:rsidP="00F96581">
      <w:r w:rsidRPr="00F96581">
        <w:pict w14:anchorId="45731225">
          <v:rect id="_x0000_i1668" style="width:0;height:1.5pt" o:hralign="center" o:hrstd="t" o:hr="t" fillcolor="#a0a0a0" stroked="f"/>
        </w:pict>
      </w:r>
    </w:p>
    <w:p w14:paraId="48F5C4D3" w14:textId="77777777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Axiom 2: Total Probability of Sample Space</w:t>
      </w:r>
    </w:p>
    <w:p w14:paraId="178CB8EF" w14:textId="77777777" w:rsidR="00F96581" w:rsidRPr="00F96581" w:rsidRDefault="00F96581" w:rsidP="00F96581">
      <w:r w:rsidRPr="00F96581">
        <w:t xml:space="preserve">The probability of the </w:t>
      </w:r>
      <w:r w:rsidRPr="00F96581">
        <w:rPr>
          <w:b/>
          <w:bCs/>
        </w:rPr>
        <w:t>entire sample space is equal to 1</w:t>
      </w:r>
      <w:r w:rsidRPr="00F96581">
        <w:t>.</w:t>
      </w:r>
    </w:p>
    <w:p w14:paraId="0C9F59FB" w14:textId="77777777" w:rsidR="00F96581" w:rsidRPr="00F96581" w:rsidRDefault="00F96581" w:rsidP="00F96581">
      <w:r w:rsidRPr="00F96581">
        <w:t>P(S) = 1</w:t>
      </w:r>
    </w:p>
    <w:p w14:paraId="584BABA7" w14:textId="77777777" w:rsidR="00F96581" w:rsidRPr="00F96581" w:rsidRDefault="00F96581" w:rsidP="00F96581">
      <w:r w:rsidRPr="00F96581">
        <w:t>Meaning:</w:t>
      </w:r>
    </w:p>
    <w:p w14:paraId="6A050BB8" w14:textId="77777777" w:rsidR="00F96581" w:rsidRPr="00F96581" w:rsidRDefault="00F96581" w:rsidP="00F96581">
      <w:r w:rsidRPr="00F96581">
        <w:t xml:space="preserve">One of the outcomes in the sample space </w:t>
      </w:r>
      <w:r w:rsidRPr="00F96581">
        <w:rPr>
          <w:b/>
          <w:bCs/>
        </w:rPr>
        <w:t>must occur</w:t>
      </w:r>
      <w:r w:rsidRPr="00F96581">
        <w:t>.</w:t>
      </w:r>
    </w:p>
    <w:p w14:paraId="5E9F7AD1" w14:textId="77777777" w:rsidR="00F96581" w:rsidRPr="00F96581" w:rsidRDefault="00F96581" w:rsidP="00F96581">
      <w:r w:rsidRPr="00F96581">
        <w:t>Example:</w:t>
      </w:r>
    </w:p>
    <w:p w14:paraId="27379020" w14:textId="77777777" w:rsidR="00F96581" w:rsidRPr="00F96581" w:rsidRDefault="00F96581" w:rsidP="00F96581">
      <w:r w:rsidRPr="00F96581">
        <w:t>Dice experiment:</w:t>
      </w:r>
    </w:p>
    <w:p w14:paraId="19A0DA31" w14:textId="77777777" w:rsidR="00F96581" w:rsidRPr="00F96581" w:rsidRDefault="00F96581" w:rsidP="00F96581">
      <w:r w:rsidRPr="00F96581">
        <w:t>S = {1,2,3,4,5,6}</w:t>
      </w:r>
    </w:p>
    <w:p w14:paraId="4ADF56FA" w14:textId="77777777" w:rsidR="00F96581" w:rsidRPr="00F96581" w:rsidRDefault="00F96581" w:rsidP="00F96581">
      <w:r w:rsidRPr="00F96581">
        <w:t>Total probability of all outcomes = 1.</w:t>
      </w:r>
    </w:p>
    <w:p w14:paraId="7518921A" w14:textId="77777777" w:rsidR="00F96581" w:rsidRPr="00F96581" w:rsidRDefault="00F96581" w:rsidP="00F96581">
      <w:r w:rsidRPr="00F96581">
        <w:pict w14:anchorId="6A8BE2D7">
          <v:rect id="_x0000_i1669" style="width:0;height:1.5pt" o:hralign="center" o:hrstd="t" o:hr="t" fillcolor="#a0a0a0" stroked="f"/>
        </w:pict>
      </w:r>
    </w:p>
    <w:p w14:paraId="4AA9F51E" w14:textId="77777777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Axiom 3: Additivity Rule</w:t>
      </w:r>
    </w:p>
    <w:p w14:paraId="752D5B88" w14:textId="77777777" w:rsidR="00F96581" w:rsidRPr="00F96581" w:rsidRDefault="00F96581" w:rsidP="00F96581">
      <w:r w:rsidRPr="00F96581">
        <w:lastRenderedPageBreak/>
        <w:t xml:space="preserve">If two events are </w:t>
      </w:r>
      <w:r w:rsidRPr="00F96581">
        <w:rPr>
          <w:b/>
          <w:bCs/>
        </w:rPr>
        <w:t>mutually exclusive</w:t>
      </w:r>
      <w:r w:rsidRPr="00F96581">
        <w:t>, the probability that either event occurs is the sum of their probabilities.</w:t>
      </w:r>
    </w:p>
    <w:p w14:paraId="681D763A" w14:textId="77777777" w:rsidR="00F96581" w:rsidRPr="00F96581" w:rsidRDefault="00F96581" w:rsidP="00F96581">
      <w:r w:rsidRPr="00F96581">
        <w:t xml:space="preserve">P(A </w:t>
      </w:r>
      <w:r w:rsidRPr="00F96581">
        <w:rPr>
          <w:rFonts w:ascii="Cambria Math" w:hAnsi="Cambria Math" w:cs="Cambria Math"/>
        </w:rPr>
        <w:t>∪</w:t>
      </w:r>
      <w:r w:rsidRPr="00F96581">
        <w:t xml:space="preserve"> B) = P(A) + P(B)</w:t>
      </w:r>
    </w:p>
    <w:p w14:paraId="4D4D78CB" w14:textId="77777777" w:rsidR="00F96581" w:rsidRPr="00F96581" w:rsidRDefault="00F96581" w:rsidP="00F96581">
      <w:r w:rsidRPr="00F96581">
        <w:t>Condition:</w:t>
      </w:r>
    </w:p>
    <w:p w14:paraId="301FE8E7" w14:textId="77777777" w:rsidR="00F96581" w:rsidRPr="00F96581" w:rsidRDefault="00F96581" w:rsidP="00F96581">
      <w:r w:rsidRPr="00F96581">
        <w:t xml:space="preserve">A ∩ B = </w:t>
      </w:r>
      <w:r w:rsidRPr="00F96581">
        <w:rPr>
          <w:rFonts w:ascii="Cambria Math" w:hAnsi="Cambria Math" w:cs="Cambria Math"/>
        </w:rPr>
        <w:t>∅</w:t>
      </w:r>
    </w:p>
    <w:p w14:paraId="5336A1A3" w14:textId="77777777" w:rsidR="00F96581" w:rsidRPr="00F96581" w:rsidRDefault="00F96581" w:rsidP="00F96581">
      <w:r w:rsidRPr="00F96581">
        <w:pict w14:anchorId="138A444D">
          <v:rect id="_x0000_i1670" style="width:0;height:1.5pt" o:hralign="center" o:hrstd="t" o:hr="t" fillcolor="#a0a0a0" stroked="f"/>
        </w:pict>
      </w:r>
    </w:p>
    <w:p w14:paraId="71E3BB22" w14:textId="77777777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Example</w:t>
      </w:r>
    </w:p>
    <w:p w14:paraId="488F0E26" w14:textId="77777777" w:rsidR="00F96581" w:rsidRPr="00F96581" w:rsidRDefault="00F96581" w:rsidP="00F96581">
      <w:r w:rsidRPr="00F96581">
        <w:t>Dice experiment:</w:t>
      </w:r>
    </w:p>
    <w:p w14:paraId="331E98F4" w14:textId="77777777" w:rsidR="00F96581" w:rsidRPr="00F96581" w:rsidRDefault="00F96581" w:rsidP="00F96581">
      <w:r w:rsidRPr="00F96581">
        <w:t>Event A = getting 2</w:t>
      </w:r>
    </w:p>
    <w:p w14:paraId="37DE979E" w14:textId="77777777" w:rsidR="00F96581" w:rsidRPr="00F96581" w:rsidRDefault="00F96581" w:rsidP="00F96581">
      <w:r w:rsidRPr="00F96581">
        <w:t>P(A) = 1/6</w:t>
      </w:r>
    </w:p>
    <w:p w14:paraId="716B4D1B" w14:textId="77777777" w:rsidR="00F96581" w:rsidRPr="00F96581" w:rsidRDefault="00F96581" w:rsidP="00F96581">
      <w:r w:rsidRPr="00F96581">
        <w:t>Event B = getting 5</w:t>
      </w:r>
    </w:p>
    <w:p w14:paraId="3C79F44D" w14:textId="77777777" w:rsidR="00F96581" w:rsidRPr="00F96581" w:rsidRDefault="00F96581" w:rsidP="00F96581">
      <w:r w:rsidRPr="00F96581">
        <w:t>P(B) = 1/6</w:t>
      </w:r>
    </w:p>
    <w:p w14:paraId="2D9E129A" w14:textId="77777777" w:rsidR="00F96581" w:rsidRPr="00F96581" w:rsidRDefault="00F96581" w:rsidP="00F96581">
      <w:r w:rsidRPr="00F96581">
        <w:t>Both cannot occur together.</w:t>
      </w:r>
    </w:p>
    <w:p w14:paraId="243C759D" w14:textId="77777777" w:rsidR="00F96581" w:rsidRPr="00F96581" w:rsidRDefault="00F96581" w:rsidP="00F96581">
      <w:r w:rsidRPr="00F96581">
        <w:t>So:</w:t>
      </w:r>
    </w:p>
    <w:p w14:paraId="3E78CF71" w14:textId="77777777" w:rsidR="00F96581" w:rsidRPr="00F96581" w:rsidRDefault="00F96581" w:rsidP="00F96581">
      <w:r w:rsidRPr="00F96581">
        <w:t xml:space="preserve">P(A </w:t>
      </w:r>
      <w:r w:rsidRPr="00F96581">
        <w:rPr>
          <w:rFonts w:ascii="Cambria Math" w:hAnsi="Cambria Math" w:cs="Cambria Math"/>
        </w:rPr>
        <w:t>∪</w:t>
      </w:r>
      <w:r w:rsidRPr="00F96581">
        <w:t xml:space="preserve"> B) = 1/6 + 1/6 = 2/6</w:t>
      </w:r>
    </w:p>
    <w:p w14:paraId="3BBAFFDD" w14:textId="77777777" w:rsidR="00F96581" w:rsidRPr="00F96581" w:rsidRDefault="00F96581" w:rsidP="00F96581">
      <w:r w:rsidRPr="00F96581">
        <w:pict w14:anchorId="3A6AEA8E">
          <v:rect id="_x0000_i1671" style="width:0;height:1.5pt" o:hralign="center" o:hrstd="t" o:hr="t" fillcolor="#a0a0a0" stroked="f"/>
        </w:pict>
      </w:r>
    </w:p>
    <w:p w14:paraId="0FF684A6" w14:textId="77777777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6. Additional Probability Rules</w:t>
      </w:r>
    </w:p>
    <w:p w14:paraId="7F4B9317" w14:textId="77777777" w:rsidR="00F96581" w:rsidRPr="00F96581" w:rsidRDefault="00F96581" w:rsidP="00F96581">
      <w:r w:rsidRPr="00F96581">
        <w:t>Using axioms, several useful formulas can be derived.</w:t>
      </w:r>
    </w:p>
    <w:p w14:paraId="1156E1CE" w14:textId="77777777" w:rsidR="00F96581" w:rsidRPr="00F96581" w:rsidRDefault="00F96581" w:rsidP="00F96581">
      <w:r w:rsidRPr="00F96581">
        <w:pict w14:anchorId="32B52659">
          <v:rect id="_x0000_i1672" style="width:0;height:1.5pt" o:hralign="center" o:hrstd="t" o:hr="t" fillcolor="#a0a0a0" stroked="f"/>
        </w:pict>
      </w:r>
    </w:p>
    <w:p w14:paraId="4D214678" w14:textId="77777777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Complement Rule</w:t>
      </w:r>
    </w:p>
    <w:p w14:paraId="109950FF" w14:textId="77777777" w:rsidR="00F96581" w:rsidRPr="00F96581" w:rsidRDefault="00F96581" w:rsidP="00F96581">
      <w:r w:rsidRPr="00F96581">
        <w:t>P(A′) = 1 − P(A)</w:t>
      </w:r>
    </w:p>
    <w:p w14:paraId="64C51396" w14:textId="77777777" w:rsidR="00F96581" w:rsidRPr="00F96581" w:rsidRDefault="00F96581" w:rsidP="00F96581">
      <w:r w:rsidRPr="00F96581">
        <w:t>Example:</w:t>
      </w:r>
    </w:p>
    <w:p w14:paraId="778D503C" w14:textId="77777777" w:rsidR="00F96581" w:rsidRPr="00F96581" w:rsidRDefault="00F96581" w:rsidP="00F96581">
      <w:r w:rsidRPr="00F96581">
        <w:t>Probability of rain = 0.7</w:t>
      </w:r>
    </w:p>
    <w:p w14:paraId="034BF979" w14:textId="77777777" w:rsidR="00F96581" w:rsidRPr="00F96581" w:rsidRDefault="00F96581" w:rsidP="00F96581">
      <w:r w:rsidRPr="00F96581">
        <w:t>Probability of no rain:</w:t>
      </w:r>
    </w:p>
    <w:p w14:paraId="14AE4B2F" w14:textId="77777777" w:rsidR="00F96581" w:rsidRPr="00F96581" w:rsidRDefault="00F96581" w:rsidP="00F96581">
      <w:r w:rsidRPr="00F96581">
        <w:t>1 − 0.7 = 0.3</w:t>
      </w:r>
    </w:p>
    <w:p w14:paraId="7D8714B4" w14:textId="77777777" w:rsidR="00F96581" w:rsidRPr="00F96581" w:rsidRDefault="00F96581" w:rsidP="00F96581">
      <w:r w:rsidRPr="00F96581">
        <w:pict w14:anchorId="6A8CF939">
          <v:rect id="_x0000_i1673" style="width:0;height:1.5pt" o:hralign="center" o:hrstd="t" o:hr="t" fillcolor="#a0a0a0" stroked="f"/>
        </w:pict>
      </w:r>
    </w:p>
    <w:p w14:paraId="42322AF0" w14:textId="77777777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General Addition Rule</w:t>
      </w:r>
    </w:p>
    <w:p w14:paraId="19A6023F" w14:textId="77777777" w:rsidR="00F96581" w:rsidRPr="00F96581" w:rsidRDefault="00F96581" w:rsidP="00F96581">
      <w:r w:rsidRPr="00F96581">
        <w:t xml:space="preserve">For events that are </w:t>
      </w:r>
      <w:r w:rsidRPr="00F96581">
        <w:rPr>
          <w:b/>
          <w:bCs/>
        </w:rPr>
        <w:t>not mutually exclusive</w:t>
      </w:r>
      <w:r w:rsidRPr="00F96581">
        <w:t>:</w:t>
      </w:r>
    </w:p>
    <w:p w14:paraId="10B0E230" w14:textId="77777777" w:rsidR="00F96581" w:rsidRPr="00F96581" w:rsidRDefault="00F96581" w:rsidP="00F96581">
      <w:r w:rsidRPr="00F96581">
        <w:t xml:space="preserve">P(A </w:t>
      </w:r>
      <w:r w:rsidRPr="00F96581">
        <w:rPr>
          <w:rFonts w:ascii="Cambria Math" w:hAnsi="Cambria Math" w:cs="Cambria Math"/>
        </w:rPr>
        <w:t>∪</w:t>
      </w:r>
      <w:r w:rsidRPr="00F96581">
        <w:t xml:space="preserve"> B) = P(A) + P(B) </w:t>
      </w:r>
      <w:r w:rsidRPr="00F96581">
        <w:rPr>
          <w:rFonts w:ascii="Calibri" w:hAnsi="Calibri" w:cs="Calibri"/>
        </w:rPr>
        <w:t>−</w:t>
      </w:r>
      <w:r w:rsidRPr="00F96581">
        <w:t xml:space="preserve"> P(A </w:t>
      </w:r>
      <w:r w:rsidRPr="00F96581">
        <w:rPr>
          <w:rFonts w:ascii="Calibri" w:hAnsi="Calibri" w:cs="Calibri"/>
        </w:rPr>
        <w:t>∩</w:t>
      </w:r>
      <w:r w:rsidRPr="00F96581">
        <w:t xml:space="preserve"> B)</w:t>
      </w:r>
    </w:p>
    <w:p w14:paraId="6CE200DC" w14:textId="77777777" w:rsidR="00F96581" w:rsidRPr="00F96581" w:rsidRDefault="00F96581" w:rsidP="00F96581">
      <w:r w:rsidRPr="00F96581">
        <w:t>This avoids counting overlapping outcomes twice.</w:t>
      </w:r>
    </w:p>
    <w:p w14:paraId="3547E551" w14:textId="77777777" w:rsidR="00F96581" w:rsidRPr="00F96581" w:rsidRDefault="00F96581" w:rsidP="00F96581">
      <w:r w:rsidRPr="00F96581">
        <w:pict w14:anchorId="3D41F831">
          <v:rect id="_x0000_i1674" style="width:0;height:1.5pt" o:hralign="center" o:hrstd="t" o:hr="t" fillcolor="#a0a0a0" stroked="f"/>
        </w:pict>
      </w:r>
    </w:p>
    <w:p w14:paraId="223535C3" w14:textId="77777777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lastRenderedPageBreak/>
        <w:t>7. Example Using Addition Rule</w:t>
      </w:r>
    </w:p>
    <w:p w14:paraId="6E5C2B71" w14:textId="77777777" w:rsidR="00F96581" w:rsidRPr="00F96581" w:rsidRDefault="00F96581" w:rsidP="00F96581">
      <w:r w:rsidRPr="00F96581">
        <w:t>Dice experiment:</w:t>
      </w:r>
    </w:p>
    <w:p w14:paraId="60FB7154" w14:textId="77777777" w:rsidR="00F96581" w:rsidRPr="00F96581" w:rsidRDefault="00F96581" w:rsidP="00F96581">
      <w:r w:rsidRPr="00F96581">
        <w:t>Event A = even number</w:t>
      </w:r>
    </w:p>
    <w:p w14:paraId="29379748" w14:textId="77777777" w:rsidR="00F96581" w:rsidRPr="00F96581" w:rsidRDefault="00F96581" w:rsidP="00F96581">
      <w:r w:rsidRPr="00F96581">
        <w:t>A = {2,4,6}</w:t>
      </w:r>
    </w:p>
    <w:p w14:paraId="54B370FC" w14:textId="77777777" w:rsidR="00F96581" w:rsidRPr="00F96581" w:rsidRDefault="00F96581" w:rsidP="00F96581">
      <w:r w:rsidRPr="00F96581">
        <w:t>Event B = number greater than 3</w:t>
      </w:r>
    </w:p>
    <w:p w14:paraId="0302467F" w14:textId="77777777" w:rsidR="00F96581" w:rsidRPr="00F96581" w:rsidRDefault="00F96581" w:rsidP="00F96581">
      <w:r w:rsidRPr="00F96581">
        <w:t>B = {4,5,6}</w:t>
      </w:r>
    </w:p>
    <w:p w14:paraId="09572C8A" w14:textId="77777777" w:rsidR="00F96581" w:rsidRPr="00F96581" w:rsidRDefault="00F96581" w:rsidP="00F96581">
      <w:r w:rsidRPr="00F96581">
        <w:t>Intersection:</w:t>
      </w:r>
    </w:p>
    <w:p w14:paraId="705458AA" w14:textId="77777777" w:rsidR="00F96581" w:rsidRPr="00F96581" w:rsidRDefault="00F96581" w:rsidP="00F96581">
      <w:r w:rsidRPr="00F96581">
        <w:t>A ∩ B = {4,6}</w:t>
      </w:r>
    </w:p>
    <w:p w14:paraId="6EDA5ADF" w14:textId="77777777" w:rsidR="00F96581" w:rsidRPr="00F96581" w:rsidRDefault="00F96581" w:rsidP="00F96581">
      <w:r w:rsidRPr="00F96581">
        <w:t>Probability:</w:t>
      </w:r>
    </w:p>
    <w:p w14:paraId="49DD07EF" w14:textId="77777777" w:rsidR="00F96581" w:rsidRPr="00F96581" w:rsidRDefault="00F96581" w:rsidP="00F96581">
      <w:r w:rsidRPr="00F96581">
        <w:t>P(A) = 3/6</w:t>
      </w:r>
      <w:r w:rsidRPr="00F96581">
        <w:br/>
        <w:t>P(B) = 3/6</w:t>
      </w:r>
      <w:r w:rsidRPr="00F96581">
        <w:br/>
        <w:t>P(A ∩ B) = 2/6</w:t>
      </w:r>
    </w:p>
    <w:p w14:paraId="3F863D75" w14:textId="77777777" w:rsidR="00F96581" w:rsidRPr="00F96581" w:rsidRDefault="00F96581" w:rsidP="00F96581">
      <w:r w:rsidRPr="00F96581">
        <w:t>Using formula:</w:t>
      </w:r>
    </w:p>
    <w:p w14:paraId="1BF07EFB" w14:textId="77777777" w:rsidR="00F96581" w:rsidRPr="00F96581" w:rsidRDefault="00F96581" w:rsidP="00F96581">
      <w:r w:rsidRPr="00F96581">
        <w:t xml:space="preserve">P(A </w:t>
      </w:r>
      <w:r w:rsidRPr="00F96581">
        <w:rPr>
          <w:rFonts w:ascii="Cambria Math" w:hAnsi="Cambria Math" w:cs="Cambria Math"/>
        </w:rPr>
        <w:t>∪</w:t>
      </w:r>
      <w:r w:rsidRPr="00F96581">
        <w:t xml:space="preserve"> B) = 3/6 + 3/6 </w:t>
      </w:r>
      <w:r w:rsidRPr="00F96581">
        <w:rPr>
          <w:rFonts w:ascii="Calibri" w:hAnsi="Calibri" w:cs="Calibri"/>
        </w:rPr>
        <w:t>−</w:t>
      </w:r>
      <w:r w:rsidRPr="00F96581">
        <w:t xml:space="preserve"> 2/6</w:t>
      </w:r>
      <w:r w:rsidRPr="00F96581">
        <w:br/>
        <w:t xml:space="preserve">          = 4/6</w:t>
      </w:r>
    </w:p>
    <w:p w14:paraId="744435FA" w14:textId="77777777" w:rsidR="00F96581" w:rsidRPr="00F96581" w:rsidRDefault="00F96581" w:rsidP="00F96581">
      <w:r w:rsidRPr="00F96581">
        <w:pict w14:anchorId="26DB4CA4">
          <v:rect id="_x0000_i1675" style="width:0;height:1.5pt" o:hralign="center" o:hrstd="t" o:hr="t" fillcolor="#a0a0a0" stroked="f"/>
        </w:pict>
      </w:r>
    </w:p>
    <w:p w14:paraId="77D7AD01" w14:textId="77777777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8. Importance in Data Science</w:t>
      </w:r>
    </w:p>
    <w:p w14:paraId="281502DD" w14:textId="77777777" w:rsidR="00F96581" w:rsidRPr="00F96581" w:rsidRDefault="00F96581" w:rsidP="00F96581">
      <w:r w:rsidRPr="00F96581">
        <w:t>Probability axioms are used in: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45"/>
        <w:gridCol w:w="2239"/>
      </w:tblGrid>
      <w:tr w:rsidR="00F96581" w:rsidRPr="00F96581" w14:paraId="7626B43E" w14:textId="77777777" w:rsidTr="00F965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1BA9BB" w14:textId="77777777" w:rsidR="00F96581" w:rsidRPr="00F96581" w:rsidRDefault="00F96581" w:rsidP="00F96581">
            <w:pPr>
              <w:spacing w:after="160" w:line="259" w:lineRule="auto"/>
            </w:pPr>
            <w:r w:rsidRPr="00F96581">
              <w:t>Area</w:t>
            </w:r>
          </w:p>
        </w:tc>
        <w:tc>
          <w:tcPr>
            <w:tcW w:w="0" w:type="auto"/>
            <w:hideMark/>
          </w:tcPr>
          <w:p w14:paraId="454B55C8" w14:textId="77777777" w:rsidR="00F96581" w:rsidRPr="00F96581" w:rsidRDefault="00F96581" w:rsidP="00F9658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6581">
              <w:t>Application</w:t>
            </w:r>
          </w:p>
        </w:tc>
      </w:tr>
      <w:tr w:rsidR="00F96581" w:rsidRPr="00F96581" w14:paraId="67D2171B" w14:textId="77777777" w:rsidTr="00F965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DD9F84" w14:textId="77777777" w:rsidR="00F96581" w:rsidRPr="00F96581" w:rsidRDefault="00F96581" w:rsidP="00F96581">
            <w:pPr>
              <w:spacing w:after="160" w:line="259" w:lineRule="auto"/>
            </w:pPr>
            <w:r w:rsidRPr="00F96581">
              <w:t>Machine Learning</w:t>
            </w:r>
          </w:p>
        </w:tc>
        <w:tc>
          <w:tcPr>
            <w:tcW w:w="0" w:type="auto"/>
            <w:hideMark/>
          </w:tcPr>
          <w:p w14:paraId="623D617E" w14:textId="77777777" w:rsidR="00F96581" w:rsidRPr="00F96581" w:rsidRDefault="00F96581" w:rsidP="00F9658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6581">
              <w:t>Bayesian models</w:t>
            </w:r>
          </w:p>
        </w:tc>
      </w:tr>
      <w:tr w:rsidR="00F96581" w:rsidRPr="00F96581" w14:paraId="6B3C4131" w14:textId="77777777" w:rsidTr="00F965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CD5C13" w14:textId="77777777" w:rsidR="00F96581" w:rsidRPr="00F96581" w:rsidRDefault="00F96581" w:rsidP="00F96581">
            <w:pPr>
              <w:spacing w:after="160" w:line="259" w:lineRule="auto"/>
            </w:pPr>
            <w:r w:rsidRPr="00F96581">
              <w:t>Statistics</w:t>
            </w:r>
          </w:p>
        </w:tc>
        <w:tc>
          <w:tcPr>
            <w:tcW w:w="0" w:type="auto"/>
            <w:hideMark/>
          </w:tcPr>
          <w:p w14:paraId="3E5202A5" w14:textId="77777777" w:rsidR="00F96581" w:rsidRPr="00F96581" w:rsidRDefault="00F96581" w:rsidP="00F965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6581">
              <w:t>hypothesis testing</w:t>
            </w:r>
          </w:p>
        </w:tc>
      </w:tr>
      <w:tr w:rsidR="00F96581" w:rsidRPr="00F96581" w14:paraId="1B563AC0" w14:textId="77777777" w:rsidTr="00F965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9DF010" w14:textId="77777777" w:rsidR="00F96581" w:rsidRPr="00F96581" w:rsidRDefault="00F96581" w:rsidP="00F96581">
            <w:pPr>
              <w:spacing w:after="160" w:line="259" w:lineRule="auto"/>
            </w:pPr>
            <w:r w:rsidRPr="00F96581">
              <w:t>AI systems</w:t>
            </w:r>
          </w:p>
        </w:tc>
        <w:tc>
          <w:tcPr>
            <w:tcW w:w="0" w:type="auto"/>
            <w:hideMark/>
          </w:tcPr>
          <w:p w14:paraId="230F41A6" w14:textId="77777777" w:rsidR="00F96581" w:rsidRPr="00F96581" w:rsidRDefault="00F96581" w:rsidP="00F9658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6581">
              <w:t xml:space="preserve">predictive </w:t>
            </w:r>
            <w:proofErr w:type="spellStart"/>
            <w:r w:rsidRPr="00F96581">
              <w:t>modeling</w:t>
            </w:r>
            <w:proofErr w:type="spellEnd"/>
          </w:p>
        </w:tc>
      </w:tr>
      <w:tr w:rsidR="00F96581" w:rsidRPr="00F96581" w14:paraId="1FAE98A8" w14:textId="77777777" w:rsidTr="00F965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1894A1" w14:textId="77777777" w:rsidR="00F96581" w:rsidRPr="00F96581" w:rsidRDefault="00F96581" w:rsidP="00F96581">
            <w:pPr>
              <w:spacing w:after="160" w:line="259" w:lineRule="auto"/>
            </w:pPr>
            <w:r w:rsidRPr="00F96581">
              <w:t>Risk analysis</w:t>
            </w:r>
          </w:p>
        </w:tc>
        <w:tc>
          <w:tcPr>
            <w:tcW w:w="0" w:type="auto"/>
            <w:hideMark/>
          </w:tcPr>
          <w:p w14:paraId="080AC184" w14:textId="77777777" w:rsidR="00F96581" w:rsidRPr="00F96581" w:rsidRDefault="00F96581" w:rsidP="00F965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6581">
              <w:t>uncertainty estimation</w:t>
            </w:r>
          </w:p>
        </w:tc>
      </w:tr>
    </w:tbl>
    <w:p w14:paraId="08232540" w14:textId="77777777" w:rsidR="00F96581" w:rsidRPr="00F96581" w:rsidRDefault="00F96581" w:rsidP="00F96581">
      <w:r w:rsidRPr="00F96581">
        <w:t>Many algorithms rely on probability rules.</w:t>
      </w:r>
    </w:p>
    <w:p w14:paraId="4758AEEA" w14:textId="77777777" w:rsidR="00F96581" w:rsidRPr="00F96581" w:rsidRDefault="00F96581" w:rsidP="00F96581">
      <w:r w:rsidRPr="00F96581">
        <w:t>Example:</w:t>
      </w:r>
    </w:p>
    <w:p w14:paraId="303B165C" w14:textId="77777777" w:rsidR="00F96581" w:rsidRPr="00F96581" w:rsidRDefault="00F96581" w:rsidP="00F96581">
      <w:r w:rsidRPr="00F96581">
        <w:t>Naïve Bayes classifier calculates:</w:t>
      </w:r>
    </w:p>
    <w:p w14:paraId="65D5889C" w14:textId="77777777" w:rsidR="00F96581" w:rsidRPr="00F96581" w:rsidRDefault="00F96581" w:rsidP="00F96581">
      <w:r w:rsidRPr="00F96581">
        <w:t>P(Class | Data)</w:t>
      </w:r>
    </w:p>
    <w:p w14:paraId="4BE6A38F" w14:textId="77777777" w:rsidR="00F96581" w:rsidRPr="00F96581" w:rsidRDefault="00F96581" w:rsidP="00F96581">
      <w:r w:rsidRPr="00F96581">
        <w:t>using probability theory.</w:t>
      </w:r>
    </w:p>
    <w:p w14:paraId="6A1D8B73" w14:textId="77777777" w:rsidR="00F96581" w:rsidRPr="00F96581" w:rsidRDefault="00F96581" w:rsidP="00F96581">
      <w:r w:rsidRPr="00F96581">
        <w:pict w14:anchorId="4617E514">
          <v:rect id="_x0000_i1676" style="width:0;height:1.5pt" o:hralign="center" o:hrstd="t" o:hr="t" fillcolor="#a0a0a0" stroked="f"/>
        </w:pict>
      </w:r>
    </w:p>
    <w:p w14:paraId="7E4F0FBE" w14:textId="16B8165B" w:rsidR="00F96581" w:rsidRPr="00F96581" w:rsidRDefault="00F96581" w:rsidP="00F96581">
      <w:r w:rsidRPr="00F96581">
        <w:rPr>
          <w:b/>
          <w:bCs/>
        </w:rPr>
        <w:t>Probability Structure</w:t>
      </w:r>
    </w:p>
    <w:p w14:paraId="3A1BE2DC" w14:textId="77777777" w:rsidR="00F96581" w:rsidRPr="00F96581" w:rsidRDefault="00F96581" w:rsidP="00F96581">
      <w:r w:rsidRPr="00F96581">
        <w:t>Random Experiment</w:t>
      </w:r>
      <w:r w:rsidRPr="00F96581">
        <w:br/>
        <w:t xml:space="preserve">        ↓</w:t>
      </w:r>
      <w:r w:rsidRPr="00F96581">
        <w:br/>
        <w:t>Sample Space</w:t>
      </w:r>
      <w:r w:rsidRPr="00F96581">
        <w:br/>
      </w:r>
      <w:r w:rsidRPr="00F96581">
        <w:lastRenderedPageBreak/>
        <w:t xml:space="preserve">        ↓</w:t>
      </w:r>
      <w:r w:rsidRPr="00F96581">
        <w:br/>
        <w:t>Events</w:t>
      </w:r>
      <w:r w:rsidRPr="00F96581">
        <w:br/>
        <w:t xml:space="preserve">        ↓</w:t>
      </w:r>
      <w:r w:rsidRPr="00F96581">
        <w:br/>
        <w:t>Probability Rules</w:t>
      </w:r>
      <w:r w:rsidRPr="00F96581">
        <w:br/>
        <w:t>(Axioms)</w:t>
      </w:r>
    </w:p>
    <w:p w14:paraId="5ADAEF0E" w14:textId="77777777" w:rsidR="00F96581" w:rsidRPr="00F96581" w:rsidRDefault="00F96581" w:rsidP="00F96581">
      <w:r w:rsidRPr="00F96581">
        <w:pict w14:anchorId="501653EA">
          <v:rect id="_x0000_i1678" style="width:0;height:1.5pt" o:hralign="center" o:hrstd="t" o:hr="t" fillcolor="#a0a0a0" stroked="f"/>
        </w:pict>
      </w:r>
    </w:p>
    <w:p w14:paraId="72A28515" w14:textId="77777777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Conditional Probability</w:t>
      </w:r>
    </w:p>
    <w:p w14:paraId="5FD86A17" w14:textId="77777777" w:rsidR="00F96581" w:rsidRPr="00F96581" w:rsidRDefault="00F96581" w:rsidP="00F96581">
      <w:r w:rsidRPr="00F96581">
        <w:t xml:space="preserve">Conditional probability is one of the </w:t>
      </w:r>
      <w:r w:rsidRPr="00F96581">
        <w:rPr>
          <w:b/>
          <w:bCs/>
        </w:rPr>
        <w:t>most important concepts in probability and machine learning</w:t>
      </w:r>
      <w:r w:rsidRPr="00F96581">
        <w:t xml:space="preserve">. It measures the probability of an event </w:t>
      </w:r>
      <w:r w:rsidRPr="00F96581">
        <w:rPr>
          <w:b/>
          <w:bCs/>
        </w:rPr>
        <w:t>given that another event has already occurred</w:t>
      </w:r>
      <w:r w:rsidRPr="00F96581">
        <w:t>.</w:t>
      </w:r>
    </w:p>
    <w:p w14:paraId="0C6AF11D" w14:textId="77777777" w:rsidR="00F96581" w:rsidRPr="00F96581" w:rsidRDefault="00F96581" w:rsidP="00F96581">
      <w:r w:rsidRPr="00F96581">
        <w:t xml:space="preserve">Many real-world systems such as </w:t>
      </w:r>
      <w:r w:rsidRPr="00F96581">
        <w:rPr>
          <w:b/>
          <w:bCs/>
        </w:rPr>
        <w:t>spam filters, medical diagnosis, and recommendation systems</w:t>
      </w:r>
      <w:r w:rsidRPr="00F96581">
        <w:t xml:space="preserve"> use conditional probability.</w:t>
      </w:r>
    </w:p>
    <w:p w14:paraId="7DB0A991" w14:textId="77777777" w:rsidR="00F96581" w:rsidRPr="00F96581" w:rsidRDefault="00F96581" w:rsidP="00F96581">
      <w:r w:rsidRPr="00F96581">
        <w:pict w14:anchorId="039E105A">
          <v:rect id="_x0000_i1679" style="width:0;height:1.5pt" o:hralign="center" o:hrstd="t" o:hr="t" fillcolor="#a0a0a0" stroked="f"/>
        </w:pict>
      </w:r>
    </w:p>
    <w:p w14:paraId="7D661D2D" w14:textId="77777777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1. Definition of Conditional Probability</w:t>
      </w:r>
    </w:p>
    <w:p w14:paraId="517A5124" w14:textId="77777777" w:rsidR="00F96581" w:rsidRPr="00F96581" w:rsidRDefault="00F96581" w:rsidP="00F96581">
      <w:r w:rsidRPr="00F96581">
        <w:rPr>
          <w:b/>
          <w:bCs/>
        </w:rPr>
        <w:t>Conditional probability is the probability of an event occurring given that another event has already occurred.</w:t>
      </w:r>
    </w:p>
    <w:p w14:paraId="5C87AD6A" w14:textId="77777777" w:rsidR="00F96581" w:rsidRPr="00F96581" w:rsidRDefault="00F96581" w:rsidP="00F96581">
      <w:r w:rsidRPr="00F96581">
        <w:t>It answers the question:</w:t>
      </w:r>
    </w:p>
    <w:p w14:paraId="5C14A574" w14:textId="77777777" w:rsidR="00F96581" w:rsidRPr="00F96581" w:rsidRDefault="00F96581" w:rsidP="00F96581">
      <w:r w:rsidRPr="00F96581">
        <w:rPr>
          <w:b/>
          <w:bCs/>
        </w:rPr>
        <w:t>“What is the probability of event A occurring if event B has already happened?”</w:t>
      </w:r>
    </w:p>
    <w:p w14:paraId="1F1C4D33" w14:textId="77777777" w:rsidR="00F96581" w:rsidRPr="00F96581" w:rsidRDefault="00F96581" w:rsidP="00F96581">
      <w:r w:rsidRPr="00F96581">
        <w:t>Notation:</w:t>
      </w:r>
    </w:p>
    <w:p w14:paraId="1BCA733F" w14:textId="77777777" w:rsidR="00F96581" w:rsidRPr="00F96581" w:rsidRDefault="00F96581" w:rsidP="00F96581">
      <w:r w:rsidRPr="00F96581">
        <w:t>P(A | B)</w:t>
      </w:r>
    </w:p>
    <w:p w14:paraId="40B409EF" w14:textId="77777777" w:rsidR="00F96581" w:rsidRPr="00F96581" w:rsidRDefault="00F96581" w:rsidP="00F96581">
      <w:r w:rsidRPr="00F96581">
        <w:t>Meaning: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91"/>
        <w:gridCol w:w="1023"/>
      </w:tblGrid>
      <w:tr w:rsidR="00F96581" w:rsidRPr="00F96581" w14:paraId="44D84F25" w14:textId="77777777" w:rsidTr="00F965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EDEBB1" w14:textId="77777777" w:rsidR="00F96581" w:rsidRPr="00F96581" w:rsidRDefault="00F96581" w:rsidP="00F96581">
            <w:pPr>
              <w:spacing w:after="160" w:line="259" w:lineRule="auto"/>
            </w:pPr>
            <w:r w:rsidRPr="00F96581">
              <w:t>Symbol</w:t>
            </w:r>
          </w:p>
        </w:tc>
        <w:tc>
          <w:tcPr>
            <w:tcW w:w="0" w:type="auto"/>
            <w:hideMark/>
          </w:tcPr>
          <w:p w14:paraId="2377C549" w14:textId="77777777" w:rsidR="00F96581" w:rsidRPr="00F96581" w:rsidRDefault="00F96581" w:rsidP="00F9658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6581">
              <w:t>Meaning</w:t>
            </w:r>
          </w:p>
        </w:tc>
      </w:tr>
      <w:tr w:rsidR="00F96581" w:rsidRPr="00F96581" w14:paraId="3903D359" w14:textId="77777777" w:rsidTr="00F965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611F2D" w14:textId="77777777" w:rsidR="00F96581" w:rsidRPr="00F96581" w:rsidRDefault="00F96581" w:rsidP="00F96581">
            <w:pPr>
              <w:spacing w:after="160" w:line="259" w:lineRule="auto"/>
            </w:pPr>
            <w:r w:rsidRPr="00F96581">
              <w:t>P(A</w:t>
            </w:r>
          </w:p>
        </w:tc>
        <w:tc>
          <w:tcPr>
            <w:tcW w:w="0" w:type="auto"/>
            <w:hideMark/>
          </w:tcPr>
          <w:p w14:paraId="5DF5C7EE" w14:textId="77777777" w:rsidR="00F96581" w:rsidRPr="00F96581" w:rsidRDefault="00F96581" w:rsidP="00F9658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6581">
              <w:t>B)</w:t>
            </w:r>
          </w:p>
        </w:tc>
      </w:tr>
    </w:tbl>
    <w:p w14:paraId="62CFC7A9" w14:textId="77777777" w:rsidR="00F96581" w:rsidRPr="00F96581" w:rsidRDefault="00F96581" w:rsidP="00F96581">
      <w:r w:rsidRPr="00F96581">
        <w:pict w14:anchorId="61E60617">
          <v:rect id="_x0000_i1680" style="width:0;height:1.5pt" o:hralign="center" o:hrstd="t" o:hr="t" fillcolor="#a0a0a0" stroked="f"/>
        </w:pict>
      </w:r>
    </w:p>
    <w:p w14:paraId="582B7F6D" w14:textId="77777777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2. Conditional Probability Formula</w:t>
      </w:r>
    </w:p>
    <w:p w14:paraId="17C45B0E" w14:textId="77777777" w:rsidR="00F96581" w:rsidRPr="00F96581" w:rsidRDefault="00F96581" w:rsidP="00F96581">
      <w:r w:rsidRPr="00F96581">
        <w:t>The mathematical formula is:</w:t>
      </w:r>
    </w:p>
    <w:p w14:paraId="62E5F57C" w14:textId="77777777" w:rsidR="00F96581" w:rsidRPr="00F96581" w:rsidRDefault="00F96581" w:rsidP="00F96581">
      <w:r w:rsidRPr="00F96581">
        <w:t>P(A | B) = P(A ∩ B) / P(B)</w:t>
      </w:r>
    </w:p>
    <w:p w14:paraId="2B07883D" w14:textId="77777777" w:rsidR="00F96581" w:rsidRPr="00F96581" w:rsidRDefault="00F96581" w:rsidP="00F96581">
      <w:r w:rsidRPr="00F96581">
        <w:t>Where: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81"/>
        <w:gridCol w:w="3251"/>
      </w:tblGrid>
      <w:tr w:rsidR="00F96581" w:rsidRPr="00F96581" w14:paraId="08B694F0" w14:textId="77777777" w:rsidTr="00F965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025F1B" w14:textId="77777777" w:rsidR="00F96581" w:rsidRPr="00F96581" w:rsidRDefault="00F96581" w:rsidP="00F96581">
            <w:pPr>
              <w:spacing w:after="160" w:line="259" w:lineRule="auto"/>
            </w:pPr>
            <w:r w:rsidRPr="00F96581">
              <w:t>Term</w:t>
            </w:r>
          </w:p>
        </w:tc>
        <w:tc>
          <w:tcPr>
            <w:tcW w:w="0" w:type="auto"/>
            <w:hideMark/>
          </w:tcPr>
          <w:p w14:paraId="05076B93" w14:textId="77777777" w:rsidR="00F96581" w:rsidRPr="00F96581" w:rsidRDefault="00F96581" w:rsidP="00F9658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6581">
              <w:t>Meaning</w:t>
            </w:r>
          </w:p>
        </w:tc>
      </w:tr>
      <w:tr w:rsidR="00F96581" w:rsidRPr="00F96581" w14:paraId="30BC579D" w14:textId="77777777" w:rsidTr="00F965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7C66F2" w14:textId="77777777" w:rsidR="00F96581" w:rsidRPr="00F96581" w:rsidRDefault="00F96581" w:rsidP="00F96581">
            <w:pPr>
              <w:spacing w:after="160" w:line="259" w:lineRule="auto"/>
            </w:pPr>
            <w:r w:rsidRPr="00F96581">
              <w:t>P(A ∩ B)</w:t>
            </w:r>
          </w:p>
        </w:tc>
        <w:tc>
          <w:tcPr>
            <w:tcW w:w="0" w:type="auto"/>
            <w:hideMark/>
          </w:tcPr>
          <w:p w14:paraId="42862EC0" w14:textId="77777777" w:rsidR="00F96581" w:rsidRPr="00F96581" w:rsidRDefault="00F96581" w:rsidP="00F9658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6581">
              <w:t>probability that both events occur</w:t>
            </w:r>
          </w:p>
        </w:tc>
      </w:tr>
      <w:tr w:rsidR="00F96581" w:rsidRPr="00F96581" w14:paraId="653A5506" w14:textId="77777777" w:rsidTr="00F965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79F009" w14:textId="77777777" w:rsidR="00F96581" w:rsidRPr="00F96581" w:rsidRDefault="00F96581" w:rsidP="00F96581">
            <w:pPr>
              <w:spacing w:after="160" w:line="259" w:lineRule="auto"/>
            </w:pPr>
            <w:r w:rsidRPr="00F96581">
              <w:t>P(B)</w:t>
            </w:r>
          </w:p>
        </w:tc>
        <w:tc>
          <w:tcPr>
            <w:tcW w:w="0" w:type="auto"/>
            <w:hideMark/>
          </w:tcPr>
          <w:p w14:paraId="14FA667C" w14:textId="77777777" w:rsidR="00F96581" w:rsidRPr="00F96581" w:rsidRDefault="00F96581" w:rsidP="00F965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6581">
              <w:t>probability that event B occurs</w:t>
            </w:r>
          </w:p>
        </w:tc>
      </w:tr>
    </w:tbl>
    <w:p w14:paraId="09DCA6F1" w14:textId="77777777" w:rsidR="00F96581" w:rsidRPr="00F96581" w:rsidRDefault="00F96581" w:rsidP="00F96581">
      <w:r w:rsidRPr="00F96581">
        <w:t>Condition:</w:t>
      </w:r>
    </w:p>
    <w:p w14:paraId="70FD2445" w14:textId="77777777" w:rsidR="00F96581" w:rsidRPr="00F96581" w:rsidRDefault="00F96581" w:rsidP="00F96581">
      <w:r w:rsidRPr="00F96581">
        <w:t>P(B) ≠ 0</w:t>
      </w:r>
    </w:p>
    <w:p w14:paraId="3A65582A" w14:textId="77777777" w:rsidR="00F96581" w:rsidRPr="00F96581" w:rsidRDefault="00F96581" w:rsidP="00F96581">
      <w:r w:rsidRPr="00F96581">
        <w:pict w14:anchorId="50847F70">
          <v:rect id="_x0000_i1681" style="width:0;height:1.5pt" o:hralign="center" o:hrstd="t" o:hr="t" fillcolor="#a0a0a0" stroked="f"/>
        </w:pict>
      </w:r>
    </w:p>
    <w:p w14:paraId="5CF408B7" w14:textId="77777777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lastRenderedPageBreak/>
        <w:t>3. Intuition Behind Conditional Probability</w:t>
      </w:r>
    </w:p>
    <w:p w14:paraId="18FF3CEF" w14:textId="77777777" w:rsidR="00F96581" w:rsidRPr="00F96581" w:rsidRDefault="00F96581" w:rsidP="00F96581">
      <w:r w:rsidRPr="00F96581">
        <w:t xml:space="preserve">When event </w:t>
      </w:r>
      <w:r w:rsidRPr="00F96581">
        <w:rPr>
          <w:b/>
          <w:bCs/>
        </w:rPr>
        <w:t>B has already occurred</w:t>
      </w:r>
      <w:r w:rsidRPr="00F96581">
        <w:t xml:space="preserve">, the sample space becomes </w:t>
      </w:r>
      <w:r w:rsidRPr="00F96581">
        <w:rPr>
          <w:b/>
          <w:bCs/>
        </w:rPr>
        <w:t>smaller</w:t>
      </w:r>
      <w:r w:rsidRPr="00F96581">
        <w:t>.</w:t>
      </w:r>
    </w:p>
    <w:p w14:paraId="12D1583F" w14:textId="77777777" w:rsidR="00F96581" w:rsidRPr="00F96581" w:rsidRDefault="00F96581" w:rsidP="00F96581">
      <w:r w:rsidRPr="00F96581">
        <w:t xml:space="preserve">So we only consider </w:t>
      </w:r>
      <w:r w:rsidRPr="00F96581">
        <w:rPr>
          <w:b/>
          <w:bCs/>
        </w:rPr>
        <w:t>outcomes where B happens</w:t>
      </w:r>
      <w:r w:rsidRPr="00F96581">
        <w:t>.</w:t>
      </w:r>
    </w:p>
    <w:p w14:paraId="04331DF1" w14:textId="77777777" w:rsidR="00F96581" w:rsidRPr="00F96581" w:rsidRDefault="00F96581" w:rsidP="00F96581">
      <w:r w:rsidRPr="00F96581">
        <w:t xml:space="preserve">Then we calculate how many of those outcomes also satisfy </w:t>
      </w:r>
      <w:r w:rsidRPr="00F96581">
        <w:rPr>
          <w:b/>
          <w:bCs/>
        </w:rPr>
        <w:t>event A</w:t>
      </w:r>
      <w:r w:rsidRPr="00F96581">
        <w:t>.</w:t>
      </w:r>
    </w:p>
    <w:p w14:paraId="38104ABE" w14:textId="77777777" w:rsidR="00F96581" w:rsidRPr="00F96581" w:rsidRDefault="00F96581" w:rsidP="00F96581">
      <w:r w:rsidRPr="00F96581">
        <w:pict w14:anchorId="0619D8C9">
          <v:rect id="_x0000_i1682" style="width:0;height:1.5pt" o:hralign="center" o:hrstd="t" o:hr="t" fillcolor="#a0a0a0" stroked="f"/>
        </w:pict>
      </w:r>
    </w:p>
    <w:p w14:paraId="64102A98" w14:textId="77777777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4. Example 1 – Dice Experiment</w:t>
      </w:r>
    </w:p>
    <w:p w14:paraId="5B3F05AC" w14:textId="77777777" w:rsidR="00F96581" w:rsidRPr="00F96581" w:rsidRDefault="00F96581" w:rsidP="00F96581">
      <w:r w:rsidRPr="00F96581">
        <w:t>Experiment: Roll a dice</w:t>
      </w:r>
    </w:p>
    <w:p w14:paraId="1BC98C60" w14:textId="77777777" w:rsidR="00F96581" w:rsidRPr="00F96581" w:rsidRDefault="00F96581" w:rsidP="00F96581">
      <w:r w:rsidRPr="00F96581">
        <w:t>Sample space:</w:t>
      </w:r>
    </w:p>
    <w:p w14:paraId="1E1B0024" w14:textId="77777777" w:rsidR="00F96581" w:rsidRPr="00F96581" w:rsidRDefault="00F96581" w:rsidP="00F96581">
      <w:r w:rsidRPr="00F96581">
        <w:t>S = {1,2,3,4,5,6}</w:t>
      </w:r>
    </w:p>
    <w:p w14:paraId="0CE12093" w14:textId="77777777" w:rsidR="00F96581" w:rsidRPr="00F96581" w:rsidRDefault="00F96581" w:rsidP="00F96581">
      <w:r w:rsidRPr="00F96581">
        <w:t>Event A = even number</w:t>
      </w:r>
    </w:p>
    <w:p w14:paraId="33AB636C" w14:textId="77777777" w:rsidR="00F96581" w:rsidRPr="00F96581" w:rsidRDefault="00F96581" w:rsidP="00F96581">
      <w:r w:rsidRPr="00F96581">
        <w:t>A = {2,4,6}</w:t>
      </w:r>
    </w:p>
    <w:p w14:paraId="5111ECAB" w14:textId="77777777" w:rsidR="00F96581" w:rsidRPr="00F96581" w:rsidRDefault="00F96581" w:rsidP="00F96581">
      <w:r w:rsidRPr="00F96581">
        <w:t>Event B = number greater than 3</w:t>
      </w:r>
    </w:p>
    <w:p w14:paraId="37B12C12" w14:textId="77777777" w:rsidR="00F96581" w:rsidRPr="00F96581" w:rsidRDefault="00F96581" w:rsidP="00F96581">
      <w:r w:rsidRPr="00F96581">
        <w:t>B = {4,5,6}</w:t>
      </w:r>
    </w:p>
    <w:p w14:paraId="22F4811D" w14:textId="77777777" w:rsidR="00F96581" w:rsidRPr="00F96581" w:rsidRDefault="00F96581" w:rsidP="00F96581">
      <w:r w:rsidRPr="00F96581">
        <w:pict w14:anchorId="289E5C7B">
          <v:rect id="_x0000_i1683" style="width:0;height:1.5pt" o:hralign="center" o:hrstd="t" o:hr="t" fillcolor="#a0a0a0" stroked="f"/>
        </w:pict>
      </w:r>
    </w:p>
    <w:p w14:paraId="1909EF75" w14:textId="77777777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Step 1: Find intersection</w:t>
      </w:r>
    </w:p>
    <w:p w14:paraId="2D341EA4" w14:textId="77777777" w:rsidR="00F96581" w:rsidRPr="00F96581" w:rsidRDefault="00F96581" w:rsidP="00F96581">
      <w:r w:rsidRPr="00F96581">
        <w:t>A ∩ B = {4,6}</w:t>
      </w:r>
    </w:p>
    <w:p w14:paraId="438849D4" w14:textId="77777777" w:rsidR="00F96581" w:rsidRPr="00F96581" w:rsidRDefault="00F96581" w:rsidP="00F96581">
      <w:r w:rsidRPr="00F96581">
        <w:t>Probability:</w:t>
      </w:r>
    </w:p>
    <w:p w14:paraId="5E851218" w14:textId="77777777" w:rsidR="00F96581" w:rsidRPr="00F96581" w:rsidRDefault="00F96581" w:rsidP="00F96581">
      <w:r w:rsidRPr="00F96581">
        <w:t>P(A ∩ B) = 2/6</w:t>
      </w:r>
    </w:p>
    <w:p w14:paraId="321418E2" w14:textId="77777777" w:rsidR="00F96581" w:rsidRPr="00F96581" w:rsidRDefault="00F96581" w:rsidP="00F96581">
      <w:r w:rsidRPr="00F96581">
        <w:pict w14:anchorId="5E4E9CC5">
          <v:rect id="_x0000_i1684" style="width:0;height:1.5pt" o:hralign="center" o:hrstd="t" o:hr="t" fillcolor="#a0a0a0" stroked="f"/>
        </w:pict>
      </w:r>
    </w:p>
    <w:p w14:paraId="480B5ABC" w14:textId="77777777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Step 2: Find probability of B</w:t>
      </w:r>
    </w:p>
    <w:p w14:paraId="76A4C6D2" w14:textId="77777777" w:rsidR="00F96581" w:rsidRPr="00F96581" w:rsidRDefault="00F96581" w:rsidP="00F96581">
      <w:r w:rsidRPr="00F96581">
        <w:t>P(B) = 3/6</w:t>
      </w:r>
    </w:p>
    <w:p w14:paraId="2A6C4F0A" w14:textId="77777777" w:rsidR="00F96581" w:rsidRPr="00F96581" w:rsidRDefault="00F96581" w:rsidP="00F96581">
      <w:r w:rsidRPr="00F96581">
        <w:pict w14:anchorId="08E1135A">
          <v:rect id="_x0000_i1685" style="width:0;height:1.5pt" o:hralign="center" o:hrstd="t" o:hr="t" fillcolor="#a0a0a0" stroked="f"/>
        </w:pict>
      </w:r>
    </w:p>
    <w:p w14:paraId="18210A14" w14:textId="77777777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Step 3: Apply formula</w:t>
      </w:r>
    </w:p>
    <w:p w14:paraId="468C53C4" w14:textId="77777777" w:rsidR="00F96581" w:rsidRPr="00F96581" w:rsidRDefault="00F96581" w:rsidP="00F96581">
      <w:r w:rsidRPr="00F96581">
        <w:t>P(A | B) = (2/6) / (3/6)</w:t>
      </w:r>
      <w:r w:rsidRPr="00F96581">
        <w:br/>
        <w:t xml:space="preserve">         = 2/3</w:t>
      </w:r>
    </w:p>
    <w:p w14:paraId="10767061" w14:textId="77777777" w:rsidR="00F96581" w:rsidRPr="00F96581" w:rsidRDefault="00F96581" w:rsidP="00F96581">
      <w:r w:rsidRPr="00F96581">
        <w:t>Meaning:</w:t>
      </w:r>
    </w:p>
    <w:p w14:paraId="2AC1FB7A" w14:textId="77777777" w:rsidR="00F96581" w:rsidRPr="00F96581" w:rsidRDefault="00F96581" w:rsidP="00F96581">
      <w:r w:rsidRPr="00F96581">
        <w:t xml:space="preserve">If we know the number is </w:t>
      </w:r>
      <w:r w:rsidRPr="00F96581">
        <w:rPr>
          <w:b/>
          <w:bCs/>
        </w:rPr>
        <w:t>greater than 3</w:t>
      </w:r>
      <w:r w:rsidRPr="00F96581">
        <w:t xml:space="preserve">, the probability that it is </w:t>
      </w:r>
      <w:r w:rsidRPr="00F96581">
        <w:rPr>
          <w:b/>
          <w:bCs/>
        </w:rPr>
        <w:t>even</w:t>
      </w:r>
      <w:r w:rsidRPr="00F96581">
        <w:t xml:space="preserve"> is </w:t>
      </w:r>
      <w:r w:rsidRPr="00F96581">
        <w:rPr>
          <w:b/>
          <w:bCs/>
        </w:rPr>
        <w:t>2/3</w:t>
      </w:r>
      <w:r w:rsidRPr="00F96581">
        <w:t>.</w:t>
      </w:r>
    </w:p>
    <w:p w14:paraId="6ED940AC" w14:textId="77777777" w:rsidR="00F96581" w:rsidRPr="00F96581" w:rsidRDefault="00F96581" w:rsidP="00F96581">
      <w:r w:rsidRPr="00F96581">
        <w:pict w14:anchorId="3DB018BF">
          <v:rect id="_x0000_i1686" style="width:0;height:1.5pt" o:hralign="center" o:hrstd="t" o:hr="t" fillcolor="#a0a0a0" stroked="f"/>
        </w:pict>
      </w:r>
    </w:p>
    <w:p w14:paraId="1F930005" w14:textId="77777777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5. Example 2 – Card Problem</w:t>
      </w:r>
    </w:p>
    <w:p w14:paraId="65748B44" w14:textId="77777777" w:rsidR="00F96581" w:rsidRPr="00F96581" w:rsidRDefault="00F96581" w:rsidP="00F96581">
      <w:r w:rsidRPr="00F96581">
        <w:t xml:space="preserve">A standard deck has </w:t>
      </w:r>
      <w:r w:rsidRPr="00F96581">
        <w:rPr>
          <w:b/>
          <w:bCs/>
        </w:rPr>
        <w:t>52 cards</w:t>
      </w:r>
      <w:r w:rsidRPr="00F96581">
        <w:t>.</w:t>
      </w:r>
    </w:p>
    <w:p w14:paraId="430FAC89" w14:textId="77777777" w:rsidR="00F96581" w:rsidRPr="00F96581" w:rsidRDefault="00F96581" w:rsidP="00F96581">
      <w:r w:rsidRPr="00F96581">
        <w:t>Suppose:</w:t>
      </w:r>
    </w:p>
    <w:p w14:paraId="4B5ACEC6" w14:textId="77777777" w:rsidR="00F96581" w:rsidRPr="00F96581" w:rsidRDefault="00F96581" w:rsidP="00F96581">
      <w:r w:rsidRPr="00F96581">
        <w:lastRenderedPageBreak/>
        <w:t xml:space="preserve">Event A = drawing a </w:t>
      </w:r>
      <w:r w:rsidRPr="00F96581">
        <w:rPr>
          <w:b/>
          <w:bCs/>
        </w:rPr>
        <w:t>King</w:t>
      </w:r>
      <w:r w:rsidRPr="00F96581">
        <w:br/>
        <w:t xml:space="preserve">Event B = drawing a </w:t>
      </w:r>
      <w:r w:rsidRPr="00F96581">
        <w:rPr>
          <w:b/>
          <w:bCs/>
        </w:rPr>
        <w:t>Face card</w:t>
      </w:r>
    </w:p>
    <w:p w14:paraId="75BB54F3" w14:textId="77777777" w:rsidR="00F96581" w:rsidRPr="00F96581" w:rsidRDefault="00F96581" w:rsidP="00F96581">
      <w:r w:rsidRPr="00F96581">
        <w:t>Face cards =</w:t>
      </w:r>
    </w:p>
    <w:p w14:paraId="2EB6D202" w14:textId="77777777" w:rsidR="00F96581" w:rsidRPr="00F96581" w:rsidRDefault="00F96581" w:rsidP="00F96581">
      <w:r w:rsidRPr="00F96581">
        <w:t>J, Q, K</w:t>
      </w:r>
    </w:p>
    <w:p w14:paraId="36A36793" w14:textId="77777777" w:rsidR="00F96581" w:rsidRPr="00F96581" w:rsidRDefault="00F96581" w:rsidP="00F96581">
      <w:r w:rsidRPr="00F96581">
        <w:t xml:space="preserve">Total face cards = </w:t>
      </w:r>
      <w:r w:rsidRPr="00F96581">
        <w:rPr>
          <w:b/>
          <w:bCs/>
        </w:rPr>
        <w:t>12</w:t>
      </w:r>
    </w:p>
    <w:p w14:paraId="35C94BDE" w14:textId="77777777" w:rsidR="00F96581" w:rsidRPr="00F96581" w:rsidRDefault="00F96581" w:rsidP="00F96581">
      <w:r w:rsidRPr="00F96581">
        <w:t xml:space="preserve">Kings = </w:t>
      </w:r>
      <w:r w:rsidRPr="00F96581">
        <w:rPr>
          <w:b/>
          <w:bCs/>
        </w:rPr>
        <w:t>4</w:t>
      </w:r>
    </w:p>
    <w:p w14:paraId="067058D9" w14:textId="77777777" w:rsidR="00F96581" w:rsidRPr="00F96581" w:rsidRDefault="00F96581" w:rsidP="00F96581">
      <w:r w:rsidRPr="00F96581">
        <w:pict w14:anchorId="27B221F1">
          <v:rect id="_x0000_i1687" style="width:0;height:1.5pt" o:hralign="center" o:hrstd="t" o:hr="t" fillcolor="#a0a0a0" stroked="f"/>
        </w:pict>
      </w:r>
    </w:p>
    <w:p w14:paraId="1F0D1E1A" w14:textId="77777777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Conditional probability</w:t>
      </w:r>
    </w:p>
    <w:p w14:paraId="554897CC" w14:textId="77777777" w:rsidR="00F96581" w:rsidRPr="00F96581" w:rsidRDefault="00F96581" w:rsidP="00F96581">
      <w:r w:rsidRPr="00F96581">
        <w:t>P(King | Face Card)</w:t>
      </w:r>
    </w:p>
    <w:p w14:paraId="5CF44A78" w14:textId="77777777" w:rsidR="00F96581" w:rsidRPr="00F96581" w:rsidRDefault="00F96581" w:rsidP="00F96581">
      <w:r w:rsidRPr="00F96581">
        <w:t>Formula:</w:t>
      </w:r>
    </w:p>
    <w:p w14:paraId="22D9C3DF" w14:textId="77777777" w:rsidR="00F96581" w:rsidRPr="00F96581" w:rsidRDefault="00F96581" w:rsidP="00F96581">
      <w:r w:rsidRPr="00F96581">
        <w:t>P(King | Face Card) = 4 / 12</w:t>
      </w:r>
      <w:r w:rsidRPr="00F96581">
        <w:br/>
        <w:t xml:space="preserve">                   = 1 / 3</w:t>
      </w:r>
    </w:p>
    <w:p w14:paraId="173C1988" w14:textId="77777777" w:rsidR="00F96581" w:rsidRPr="00F96581" w:rsidRDefault="00F96581" w:rsidP="00F96581">
      <w:r w:rsidRPr="00F96581">
        <w:t>Meaning:</w:t>
      </w:r>
    </w:p>
    <w:p w14:paraId="77AC2FE0" w14:textId="77777777" w:rsidR="00F96581" w:rsidRPr="00F96581" w:rsidRDefault="00F96581" w:rsidP="00F96581">
      <w:r w:rsidRPr="00F96581">
        <w:t xml:space="preserve">If we know the card is a </w:t>
      </w:r>
      <w:r w:rsidRPr="00F96581">
        <w:rPr>
          <w:b/>
          <w:bCs/>
        </w:rPr>
        <w:t>face card</w:t>
      </w:r>
      <w:r w:rsidRPr="00F96581">
        <w:t xml:space="preserve">, the probability it is a </w:t>
      </w:r>
      <w:r w:rsidRPr="00F96581">
        <w:rPr>
          <w:b/>
          <w:bCs/>
        </w:rPr>
        <w:t>king</w:t>
      </w:r>
      <w:r w:rsidRPr="00F96581">
        <w:t xml:space="preserve"> is </w:t>
      </w:r>
      <w:r w:rsidRPr="00F96581">
        <w:rPr>
          <w:b/>
          <w:bCs/>
        </w:rPr>
        <w:t>1/3</w:t>
      </w:r>
      <w:r w:rsidRPr="00F96581">
        <w:t>.</w:t>
      </w:r>
    </w:p>
    <w:p w14:paraId="23B58A6E" w14:textId="77777777" w:rsidR="00F96581" w:rsidRPr="00F96581" w:rsidRDefault="00F96581" w:rsidP="00F96581">
      <w:r w:rsidRPr="00F96581">
        <w:pict w14:anchorId="77CCEA1F">
          <v:rect id="_x0000_i1688" style="width:0;height:1.5pt" o:hralign="center" o:hrstd="t" o:hr="t" fillcolor="#a0a0a0" stroked="f"/>
        </w:pict>
      </w:r>
    </w:p>
    <w:p w14:paraId="068C60BA" w14:textId="77777777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6. Conditional Probability and Independence</w:t>
      </w:r>
    </w:p>
    <w:p w14:paraId="52676CFA" w14:textId="77777777" w:rsidR="00F96581" w:rsidRPr="00F96581" w:rsidRDefault="00F96581" w:rsidP="00F96581">
      <w:r w:rsidRPr="00F96581">
        <w:t xml:space="preserve">Two events are </w:t>
      </w:r>
      <w:r w:rsidRPr="00F96581">
        <w:rPr>
          <w:b/>
          <w:bCs/>
        </w:rPr>
        <w:t>independent</w:t>
      </w:r>
      <w:r w:rsidRPr="00F96581">
        <w:t xml:space="preserve"> if:</w:t>
      </w:r>
    </w:p>
    <w:p w14:paraId="64CC8F81" w14:textId="77777777" w:rsidR="00F96581" w:rsidRPr="00F96581" w:rsidRDefault="00F96581" w:rsidP="00F96581">
      <w:r w:rsidRPr="00F96581">
        <w:t>P(A | B) = P(A)</w:t>
      </w:r>
    </w:p>
    <w:p w14:paraId="16AA3C28" w14:textId="77777777" w:rsidR="00F96581" w:rsidRPr="00F96581" w:rsidRDefault="00F96581" w:rsidP="00F96581">
      <w:r w:rsidRPr="00F96581">
        <w:t>Meaning:</w:t>
      </w:r>
    </w:p>
    <w:p w14:paraId="1BD27A6A" w14:textId="77777777" w:rsidR="00F96581" w:rsidRPr="00F96581" w:rsidRDefault="00F96581" w:rsidP="00F96581">
      <w:r w:rsidRPr="00F96581">
        <w:t xml:space="preserve">The occurrence of event </w:t>
      </w:r>
      <w:r w:rsidRPr="00F96581">
        <w:rPr>
          <w:b/>
          <w:bCs/>
        </w:rPr>
        <w:t>B does not affect A</w:t>
      </w:r>
      <w:r w:rsidRPr="00F96581">
        <w:t>.</w:t>
      </w:r>
    </w:p>
    <w:p w14:paraId="74AEEA9A" w14:textId="77777777" w:rsidR="00F96581" w:rsidRPr="00F96581" w:rsidRDefault="00F96581" w:rsidP="00F96581">
      <w:r w:rsidRPr="00F96581">
        <w:t>Example:</w:t>
      </w:r>
    </w:p>
    <w:p w14:paraId="756B1BB0" w14:textId="77777777" w:rsidR="00F96581" w:rsidRPr="00F96581" w:rsidRDefault="00F96581" w:rsidP="00F96581">
      <w:pPr>
        <w:numPr>
          <w:ilvl w:val="0"/>
          <w:numId w:val="6"/>
        </w:numPr>
      </w:pPr>
      <w:r w:rsidRPr="00F96581">
        <w:t>Tossing a coin</w:t>
      </w:r>
    </w:p>
    <w:p w14:paraId="291237FC" w14:textId="77777777" w:rsidR="00F96581" w:rsidRPr="00F96581" w:rsidRDefault="00F96581" w:rsidP="00F96581">
      <w:pPr>
        <w:numPr>
          <w:ilvl w:val="0"/>
          <w:numId w:val="6"/>
        </w:numPr>
      </w:pPr>
      <w:r w:rsidRPr="00F96581">
        <w:t>Rolling a dice</w:t>
      </w:r>
    </w:p>
    <w:p w14:paraId="3AFA7A91" w14:textId="77777777" w:rsidR="00F96581" w:rsidRPr="00F96581" w:rsidRDefault="00F96581" w:rsidP="00F96581">
      <w:r w:rsidRPr="00F96581">
        <w:t>These two experiments are independent.</w:t>
      </w:r>
    </w:p>
    <w:p w14:paraId="363CD31C" w14:textId="77777777" w:rsidR="00F96581" w:rsidRPr="00F96581" w:rsidRDefault="00F96581" w:rsidP="00F96581">
      <w:r w:rsidRPr="00F96581">
        <w:pict w14:anchorId="0B3EA3B9">
          <v:rect id="_x0000_i1689" style="width:0;height:1.5pt" o:hralign="center" o:hrstd="t" o:hr="t" fillcolor="#a0a0a0" stroked="f"/>
        </w:pict>
      </w:r>
    </w:p>
    <w:p w14:paraId="567BA91F" w14:textId="77777777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7. Multiplication Rule</w:t>
      </w:r>
    </w:p>
    <w:p w14:paraId="6113DCD5" w14:textId="77777777" w:rsidR="00F96581" w:rsidRPr="00F96581" w:rsidRDefault="00F96581" w:rsidP="00F96581">
      <w:r w:rsidRPr="00F96581">
        <w:t xml:space="preserve">From conditional probability we derive the </w:t>
      </w:r>
      <w:r w:rsidRPr="00F96581">
        <w:rPr>
          <w:b/>
          <w:bCs/>
        </w:rPr>
        <w:t>multiplication rule</w:t>
      </w:r>
      <w:r w:rsidRPr="00F96581">
        <w:t>.</w:t>
      </w:r>
    </w:p>
    <w:p w14:paraId="520BB7A9" w14:textId="77777777" w:rsidR="00F96581" w:rsidRPr="00F96581" w:rsidRDefault="00F96581" w:rsidP="00F96581">
      <w:r w:rsidRPr="00F96581">
        <w:t>P(A ∩ B) = P(A | B) × P(B)</w:t>
      </w:r>
    </w:p>
    <w:p w14:paraId="2691B7E5" w14:textId="77777777" w:rsidR="00F96581" w:rsidRPr="00F96581" w:rsidRDefault="00F96581" w:rsidP="00F96581">
      <w:r w:rsidRPr="00F96581">
        <w:t>or</w:t>
      </w:r>
    </w:p>
    <w:p w14:paraId="3F489C71" w14:textId="77777777" w:rsidR="00F96581" w:rsidRPr="00F96581" w:rsidRDefault="00F96581" w:rsidP="00F96581">
      <w:r w:rsidRPr="00F96581">
        <w:t>P(A ∩ B) = P(B | A) × P(A)</w:t>
      </w:r>
    </w:p>
    <w:p w14:paraId="5FA66321" w14:textId="77777777" w:rsidR="00F96581" w:rsidRPr="00F96581" w:rsidRDefault="00F96581" w:rsidP="00F96581">
      <w:r w:rsidRPr="00F96581">
        <w:t xml:space="preserve">This rule helps calculate the probability of </w:t>
      </w:r>
      <w:r w:rsidRPr="00F96581">
        <w:rPr>
          <w:b/>
          <w:bCs/>
        </w:rPr>
        <w:t>two events occurring together</w:t>
      </w:r>
      <w:r w:rsidRPr="00F96581">
        <w:t>.</w:t>
      </w:r>
    </w:p>
    <w:p w14:paraId="0D35DF27" w14:textId="77777777" w:rsidR="00F96581" w:rsidRPr="00F96581" w:rsidRDefault="00F96581" w:rsidP="00F96581">
      <w:r w:rsidRPr="00F96581">
        <w:pict w14:anchorId="7D1B9871">
          <v:rect id="_x0000_i1690" style="width:0;height:1.5pt" o:hralign="center" o:hrstd="t" o:hr="t" fillcolor="#a0a0a0" stroked="f"/>
        </w:pict>
      </w:r>
    </w:p>
    <w:p w14:paraId="66BE9FCD" w14:textId="77777777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lastRenderedPageBreak/>
        <w:t>8. Example Using Multiplication Rule</w:t>
      </w:r>
    </w:p>
    <w:p w14:paraId="3A056400" w14:textId="77777777" w:rsidR="00F96581" w:rsidRPr="00F96581" w:rsidRDefault="00F96581" w:rsidP="00F96581">
      <w:r w:rsidRPr="00F96581">
        <w:t>Suppose:</w:t>
      </w:r>
    </w:p>
    <w:p w14:paraId="7BDA1662" w14:textId="77777777" w:rsidR="00F96581" w:rsidRPr="00F96581" w:rsidRDefault="00F96581" w:rsidP="00F96581">
      <w:r w:rsidRPr="00F96581">
        <w:t>P(A | B) = 0.4</w:t>
      </w:r>
      <w:r w:rsidRPr="00F96581">
        <w:br/>
        <w:t>P(B) = 0.5</w:t>
      </w:r>
    </w:p>
    <w:p w14:paraId="7899AB41" w14:textId="77777777" w:rsidR="00F96581" w:rsidRPr="00F96581" w:rsidRDefault="00F96581" w:rsidP="00F96581">
      <w:r w:rsidRPr="00F96581">
        <w:t>Then:</w:t>
      </w:r>
    </w:p>
    <w:p w14:paraId="3A4BCDFB" w14:textId="77777777" w:rsidR="00F96581" w:rsidRPr="00F96581" w:rsidRDefault="00F96581" w:rsidP="00F96581">
      <w:r w:rsidRPr="00F96581">
        <w:t>P(A ∩ B) = 0.4 × 0.5</w:t>
      </w:r>
      <w:r w:rsidRPr="00F96581">
        <w:br/>
        <w:t xml:space="preserve">         = 0.2</w:t>
      </w:r>
    </w:p>
    <w:p w14:paraId="0929E948" w14:textId="77777777" w:rsidR="00F96581" w:rsidRPr="00F96581" w:rsidRDefault="00F96581" w:rsidP="00F96581">
      <w:r w:rsidRPr="00F96581">
        <w:pict w14:anchorId="26B415A6">
          <v:rect id="_x0000_i1691" style="width:0;height:1.5pt" o:hralign="center" o:hrstd="t" o:hr="t" fillcolor="#a0a0a0" stroked="f"/>
        </w:pict>
      </w:r>
    </w:p>
    <w:p w14:paraId="27E7337E" w14:textId="77777777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9. Real-World Applications</w:t>
      </w:r>
    </w:p>
    <w:p w14:paraId="6BAF356C" w14:textId="77777777" w:rsidR="00F96581" w:rsidRPr="00F96581" w:rsidRDefault="00F96581" w:rsidP="00F96581">
      <w:r w:rsidRPr="00F96581">
        <w:t>Conditional probability is widely used in many fields.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65"/>
        <w:gridCol w:w="3854"/>
      </w:tblGrid>
      <w:tr w:rsidR="00F96581" w:rsidRPr="00F96581" w14:paraId="5B99CCB8" w14:textId="77777777" w:rsidTr="00F965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A16978" w14:textId="77777777" w:rsidR="00F96581" w:rsidRPr="00F96581" w:rsidRDefault="00F96581" w:rsidP="00F96581">
            <w:pPr>
              <w:spacing w:after="160" w:line="259" w:lineRule="auto"/>
            </w:pPr>
            <w:r w:rsidRPr="00F96581">
              <w:t>Field</w:t>
            </w:r>
          </w:p>
        </w:tc>
        <w:tc>
          <w:tcPr>
            <w:tcW w:w="0" w:type="auto"/>
            <w:hideMark/>
          </w:tcPr>
          <w:p w14:paraId="3A57F68A" w14:textId="77777777" w:rsidR="00F96581" w:rsidRPr="00F96581" w:rsidRDefault="00F96581" w:rsidP="00F9658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6581">
              <w:t>Application</w:t>
            </w:r>
          </w:p>
        </w:tc>
      </w:tr>
      <w:tr w:rsidR="00F96581" w:rsidRPr="00F96581" w14:paraId="3C9EAD22" w14:textId="77777777" w:rsidTr="00F965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4F9EB6" w14:textId="77777777" w:rsidR="00F96581" w:rsidRPr="00F96581" w:rsidRDefault="00F96581" w:rsidP="00F96581">
            <w:pPr>
              <w:spacing w:after="160" w:line="259" w:lineRule="auto"/>
            </w:pPr>
            <w:r w:rsidRPr="00F96581">
              <w:t>Healthcare</w:t>
            </w:r>
          </w:p>
        </w:tc>
        <w:tc>
          <w:tcPr>
            <w:tcW w:w="0" w:type="auto"/>
            <w:hideMark/>
          </w:tcPr>
          <w:p w14:paraId="27888D3A" w14:textId="77777777" w:rsidR="00F96581" w:rsidRPr="00F96581" w:rsidRDefault="00F96581" w:rsidP="00F9658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6581">
              <w:t>disease probability given symptoms</w:t>
            </w:r>
          </w:p>
        </w:tc>
      </w:tr>
      <w:tr w:rsidR="00F96581" w:rsidRPr="00F96581" w14:paraId="08C0D983" w14:textId="77777777" w:rsidTr="00F965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64BAA2" w14:textId="77777777" w:rsidR="00F96581" w:rsidRPr="00F96581" w:rsidRDefault="00F96581" w:rsidP="00F96581">
            <w:pPr>
              <w:spacing w:after="160" w:line="259" w:lineRule="auto"/>
            </w:pPr>
            <w:r w:rsidRPr="00F96581">
              <w:t>Email systems</w:t>
            </w:r>
          </w:p>
        </w:tc>
        <w:tc>
          <w:tcPr>
            <w:tcW w:w="0" w:type="auto"/>
            <w:hideMark/>
          </w:tcPr>
          <w:p w14:paraId="6958A50D" w14:textId="77777777" w:rsidR="00F96581" w:rsidRPr="00F96581" w:rsidRDefault="00F96581" w:rsidP="00F965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6581">
              <w:t>spam detection</w:t>
            </w:r>
          </w:p>
        </w:tc>
      </w:tr>
      <w:tr w:rsidR="00F96581" w:rsidRPr="00F96581" w14:paraId="61EA4B0B" w14:textId="77777777" w:rsidTr="00F965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653EBE" w14:textId="77777777" w:rsidR="00F96581" w:rsidRPr="00F96581" w:rsidRDefault="00F96581" w:rsidP="00F96581">
            <w:pPr>
              <w:spacing w:after="160" w:line="259" w:lineRule="auto"/>
            </w:pPr>
            <w:r w:rsidRPr="00F96581">
              <w:t>Finance</w:t>
            </w:r>
          </w:p>
        </w:tc>
        <w:tc>
          <w:tcPr>
            <w:tcW w:w="0" w:type="auto"/>
            <w:hideMark/>
          </w:tcPr>
          <w:p w14:paraId="6C24FC27" w14:textId="77777777" w:rsidR="00F96581" w:rsidRPr="00F96581" w:rsidRDefault="00F96581" w:rsidP="00F9658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6581">
              <w:t>risk assessment</w:t>
            </w:r>
          </w:p>
        </w:tc>
      </w:tr>
      <w:tr w:rsidR="00F96581" w:rsidRPr="00F96581" w14:paraId="1FFCEED0" w14:textId="77777777" w:rsidTr="00F965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4DCDF8" w14:textId="77777777" w:rsidR="00F96581" w:rsidRPr="00F96581" w:rsidRDefault="00F96581" w:rsidP="00F96581">
            <w:pPr>
              <w:spacing w:after="160" w:line="259" w:lineRule="auto"/>
            </w:pPr>
            <w:r w:rsidRPr="00F96581">
              <w:t>Weather forecasting</w:t>
            </w:r>
          </w:p>
        </w:tc>
        <w:tc>
          <w:tcPr>
            <w:tcW w:w="0" w:type="auto"/>
            <w:hideMark/>
          </w:tcPr>
          <w:p w14:paraId="67E38F4A" w14:textId="77777777" w:rsidR="00F96581" w:rsidRPr="00F96581" w:rsidRDefault="00F96581" w:rsidP="00F965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6581">
              <w:t>probability of rain given cloud conditions</w:t>
            </w:r>
          </w:p>
        </w:tc>
      </w:tr>
      <w:tr w:rsidR="00F96581" w:rsidRPr="00F96581" w14:paraId="4D9F9439" w14:textId="77777777" w:rsidTr="00F965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626EBD" w14:textId="77777777" w:rsidR="00F96581" w:rsidRPr="00F96581" w:rsidRDefault="00F96581" w:rsidP="00F96581">
            <w:pPr>
              <w:spacing w:after="160" w:line="259" w:lineRule="auto"/>
            </w:pPr>
            <w:r w:rsidRPr="00F96581">
              <w:t>Machine learning</w:t>
            </w:r>
          </w:p>
        </w:tc>
        <w:tc>
          <w:tcPr>
            <w:tcW w:w="0" w:type="auto"/>
            <w:hideMark/>
          </w:tcPr>
          <w:p w14:paraId="6C3F25F2" w14:textId="77777777" w:rsidR="00F96581" w:rsidRPr="00F96581" w:rsidRDefault="00F96581" w:rsidP="00F9658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6581">
              <w:t>Bayesian models</w:t>
            </w:r>
          </w:p>
        </w:tc>
      </w:tr>
    </w:tbl>
    <w:p w14:paraId="7E062A57" w14:textId="77777777" w:rsidR="00F96581" w:rsidRPr="00F96581" w:rsidRDefault="00F96581" w:rsidP="00F96581">
      <w:r w:rsidRPr="00F96581">
        <w:pict w14:anchorId="65AF38AD">
          <v:rect id="_x0000_i1692" style="width:0;height:1.5pt" o:hralign="center" o:hrstd="t" o:hr="t" fillcolor="#a0a0a0" stroked="f"/>
        </w:pict>
      </w:r>
    </w:p>
    <w:p w14:paraId="4D93516D" w14:textId="77777777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Example in Data Science</w:t>
      </w:r>
    </w:p>
    <w:p w14:paraId="27A7AC53" w14:textId="77777777" w:rsidR="00F96581" w:rsidRPr="00F96581" w:rsidRDefault="00F96581" w:rsidP="00F96581">
      <w:r w:rsidRPr="00F96581">
        <w:t>Spam filtering uses conditional probability:</w:t>
      </w:r>
    </w:p>
    <w:p w14:paraId="668AAAF1" w14:textId="77777777" w:rsidR="00F96581" w:rsidRPr="00F96581" w:rsidRDefault="00F96581" w:rsidP="00F96581">
      <w:r w:rsidRPr="00F96581">
        <w:t>P(Spam | Email Content)</w:t>
      </w:r>
    </w:p>
    <w:p w14:paraId="7A2D34C5" w14:textId="4F74F62D" w:rsidR="00F96581" w:rsidRPr="00F96581" w:rsidRDefault="00F96581" w:rsidP="00F96581">
      <w:r w:rsidRPr="00F96581">
        <w:t>Meaning:</w:t>
      </w:r>
      <w:r>
        <w:t xml:space="preserve"> </w:t>
      </w:r>
      <w:r w:rsidRPr="00F96581">
        <w:t xml:space="preserve">Probability that an email is spam </w:t>
      </w:r>
      <w:r w:rsidRPr="00F96581">
        <w:rPr>
          <w:b/>
          <w:bCs/>
        </w:rPr>
        <w:t>given certain words appear in the email</w:t>
      </w:r>
      <w:r w:rsidRPr="00F96581">
        <w:t>.</w:t>
      </w:r>
    </w:p>
    <w:p w14:paraId="334E705D" w14:textId="77777777" w:rsidR="00F96581" w:rsidRPr="00F96581" w:rsidRDefault="00F96581" w:rsidP="00F96581">
      <w:r w:rsidRPr="00F96581">
        <w:t xml:space="preserve">This is the principle behind </w:t>
      </w:r>
      <w:r w:rsidRPr="00F96581">
        <w:rPr>
          <w:b/>
          <w:bCs/>
        </w:rPr>
        <w:t>Naïve Bayes classifiers</w:t>
      </w:r>
      <w:r w:rsidRPr="00F96581">
        <w:t>.</w:t>
      </w:r>
    </w:p>
    <w:p w14:paraId="633970EE" w14:textId="77777777" w:rsidR="00F96581" w:rsidRPr="00F96581" w:rsidRDefault="00F96581" w:rsidP="00F96581">
      <w:r w:rsidRPr="00F96581">
        <w:pict w14:anchorId="0E1E279B">
          <v:rect id="_x0000_i1693" style="width:0;height:1.5pt" o:hralign="center" o:hrstd="t" o:hr="t" fillcolor="#a0a0a0" stroked="f"/>
        </w:pict>
      </w:r>
    </w:p>
    <w:p w14:paraId="2DAE4FCD" w14:textId="77777777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10. Relationship with Bayes’ Theorem</w:t>
      </w:r>
    </w:p>
    <w:p w14:paraId="1338302F" w14:textId="77777777" w:rsidR="00F96581" w:rsidRPr="00F96581" w:rsidRDefault="00F96581" w:rsidP="00F96581">
      <w:r w:rsidRPr="00F96581">
        <w:t xml:space="preserve">Conditional probability leads to </w:t>
      </w:r>
      <w:r w:rsidRPr="00F96581">
        <w:rPr>
          <w:b/>
          <w:bCs/>
        </w:rPr>
        <w:t>Bayes’ theorem</w:t>
      </w:r>
      <w:r w:rsidRPr="00F96581">
        <w:t>, which is widely used in machine learning.</w:t>
      </w:r>
    </w:p>
    <w:p w14:paraId="6D9D4434" w14:textId="77777777" w:rsidR="00F96581" w:rsidRPr="00F96581" w:rsidRDefault="00F96581" w:rsidP="00F96581">
      <w:r w:rsidRPr="00F96581">
        <w:t>Bayes formula:</w:t>
      </w:r>
    </w:p>
    <w:p w14:paraId="454E6385" w14:textId="77777777" w:rsidR="00F96581" w:rsidRPr="00F96581" w:rsidRDefault="00F96581" w:rsidP="00F96581">
      <w:r w:rsidRPr="00F96581">
        <w:t>P(A | B) = [P(B | A) × P(A)] / P(B)</w:t>
      </w:r>
    </w:p>
    <w:p w14:paraId="6B4CBD0E" w14:textId="77777777" w:rsidR="00F96581" w:rsidRPr="00F96581" w:rsidRDefault="00F96581" w:rsidP="00F96581">
      <w:r w:rsidRPr="00F96581">
        <w:t xml:space="preserve">This formula helps update probabilities when </w:t>
      </w:r>
      <w:r w:rsidRPr="00F96581">
        <w:rPr>
          <w:b/>
          <w:bCs/>
        </w:rPr>
        <w:t>new information is available</w:t>
      </w:r>
      <w:r w:rsidRPr="00F96581">
        <w:t>.</w:t>
      </w:r>
    </w:p>
    <w:p w14:paraId="79FDB6D2" w14:textId="77777777" w:rsidR="00F96581" w:rsidRPr="00F96581" w:rsidRDefault="00F96581" w:rsidP="00F96581">
      <w:r w:rsidRPr="00F96581">
        <w:pict w14:anchorId="35E22838">
          <v:rect id="_x0000_i1694" style="width:0;height:1.5pt" o:hralign="center" o:hrstd="t" o:hr="t" fillcolor="#a0a0a0" stroked="f"/>
        </w:pict>
      </w:r>
    </w:p>
    <w:p w14:paraId="155B967F" w14:textId="77777777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Final 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17"/>
        <w:gridCol w:w="2288"/>
      </w:tblGrid>
      <w:tr w:rsidR="00F96581" w:rsidRPr="00F96581" w14:paraId="2EAA061A" w14:textId="77777777" w:rsidTr="00F965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A93184" w14:textId="77777777" w:rsidR="00F96581" w:rsidRPr="00F96581" w:rsidRDefault="00F96581" w:rsidP="00F96581">
            <w:pPr>
              <w:spacing w:after="160" w:line="259" w:lineRule="auto"/>
            </w:pPr>
            <w:r w:rsidRPr="00F96581">
              <w:t>Concept</w:t>
            </w:r>
          </w:p>
        </w:tc>
        <w:tc>
          <w:tcPr>
            <w:tcW w:w="0" w:type="auto"/>
            <w:hideMark/>
          </w:tcPr>
          <w:p w14:paraId="76DD9BAC" w14:textId="77777777" w:rsidR="00F96581" w:rsidRPr="00F96581" w:rsidRDefault="00F96581" w:rsidP="00F9658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6581">
              <w:t>Meaning</w:t>
            </w:r>
          </w:p>
        </w:tc>
      </w:tr>
      <w:tr w:rsidR="00F96581" w:rsidRPr="00F96581" w14:paraId="00C667C2" w14:textId="77777777" w:rsidTr="00F965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B8ED95" w14:textId="77777777" w:rsidR="00F96581" w:rsidRPr="00F96581" w:rsidRDefault="00F96581" w:rsidP="00F96581">
            <w:pPr>
              <w:spacing w:after="160" w:line="259" w:lineRule="auto"/>
            </w:pPr>
            <w:r w:rsidRPr="00F96581">
              <w:lastRenderedPageBreak/>
              <w:t>Conditional Probability</w:t>
            </w:r>
          </w:p>
        </w:tc>
        <w:tc>
          <w:tcPr>
            <w:tcW w:w="0" w:type="auto"/>
            <w:hideMark/>
          </w:tcPr>
          <w:p w14:paraId="107F5AAD" w14:textId="77777777" w:rsidR="00F96581" w:rsidRPr="00F96581" w:rsidRDefault="00F96581" w:rsidP="00F9658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6581">
              <w:t>probability of A given B</w:t>
            </w:r>
          </w:p>
        </w:tc>
      </w:tr>
      <w:tr w:rsidR="00F96581" w:rsidRPr="00F96581" w14:paraId="380854AD" w14:textId="77777777" w:rsidTr="00F965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8726D6" w14:textId="77777777" w:rsidR="00F96581" w:rsidRPr="00F96581" w:rsidRDefault="00F96581" w:rsidP="00F96581">
            <w:pPr>
              <w:spacing w:after="160" w:line="259" w:lineRule="auto"/>
            </w:pPr>
            <w:r w:rsidRPr="00F96581">
              <w:t>Formula</w:t>
            </w:r>
          </w:p>
        </w:tc>
        <w:tc>
          <w:tcPr>
            <w:tcW w:w="0" w:type="auto"/>
            <w:hideMark/>
          </w:tcPr>
          <w:p w14:paraId="19E9C3C6" w14:textId="77777777" w:rsidR="00F96581" w:rsidRPr="00F96581" w:rsidRDefault="00F96581" w:rsidP="00F965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6581">
              <w:t>P(A</w:t>
            </w:r>
          </w:p>
        </w:tc>
      </w:tr>
      <w:tr w:rsidR="00F96581" w:rsidRPr="00F96581" w14:paraId="44FE1D8D" w14:textId="77777777" w:rsidTr="00F965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A55135" w14:textId="77777777" w:rsidR="00F96581" w:rsidRPr="00F96581" w:rsidRDefault="00F96581" w:rsidP="00F96581">
            <w:pPr>
              <w:spacing w:after="160" w:line="259" w:lineRule="auto"/>
            </w:pPr>
            <w:r w:rsidRPr="00F96581">
              <w:t>Multiplication Rule</w:t>
            </w:r>
          </w:p>
        </w:tc>
        <w:tc>
          <w:tcPr>
            <w:tcW w:w="0" w:type="auto"/>
            <w:hideMark/>
          </w:tcPr>
          <w:p w14:paraId="0B29285D" w14:textId="77777777" w:rsidR="00F96581" w:rsidRPr="00F96581" w:rsidRDefault="00F96581" w:rsidP="00F9658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6581">
              <w:t>P(A∩B) = P(A</w:t>
            </w:r>
          </w:p>
        </w:tc>
      </w:tr>
      <w:tr w:rsidR="00F96581" w:rsidRPr="00F96581" w14:paraId="319C16CE" w14:textId="77777777" w:rsidTr="00F965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C072AD" w14:textId="77777777" w:rsidR="00F96581" w:rsidRPr="00F96581" w:rsidRDefault="00F96581" w:rsidP="00F96581">
            <w:pPr>
              <w:spacing w:after="160" w:line="259" w:lineRule="auto"/>
            </w:pPr>
            <w:r w:rsidRPr="00F96581">
              <w:t>Independence</w:t>
            </w:r>
          </w:p>
        </w:tc>
        <w:tc>
          <w:tcPr>
            <w:tcW w:w="0" w:type="auto"/>
            <w:hideMark/>
          </w:tcPr>
          <w:p w14:paraId="68FC497C" w14:textId="77777777" w:rsidR="00F96581" w:rsidRPr="00F96581" w:rsidRDefault="00F96581" w:rsidP="00F965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6581">
              <w:t>P(A</w:t>
            </w:r>
          </w:p>
        </w:tc>
      </w:tr>
    </w:tbl>
    <w:p w14:paraId="4C23A0DF" w14:textId="77777777" w:rsidR="00F96581" w:rsidRPr="00F96581" w:rsidRDefault="00F96581" w:rsidP="00F96581">
      <w:r w:rsidRPr="00F96581">
        <w:pict w14:anchorId="402DCE0D">
          <v:rect id="_x0000_i1695" style="width:0;height:1.5pt" o:hralign="center" o:hrstd="t" o:hr="t" fillcolor="#a0a0a0" stroked="f"/>
        </w:pict>
      </w:r>
    </w:p>
    <w:p w14:paraId="0DDF6228" w14:textId="77777777" w:rsidR="00F96581" w:rsidRPr="00F96581" w:rsidRDefault="00F96581" w:rsidP="00F96581">
      <w:pPr>
        <w:rPr>
          <w:b/>
          <w:bCs/>
        </w:rPr>
      </w:pPr>
      <w:r w:rsidRPr="00F96581">
        <w:rPr>
          <w:b/>
          <w:bCs/>
        </w:rPr>
        <w:t>Key Idea</w:t>
      </w:r>
    </w:p>
    <w:p w14:paraId="4DC55586" w14:textId="77777777" w:rsidR="00F96581" w:rsidRPr="00F96581" w:rsidRDefault="00F96581" w:rsidP="00F96581">
      <w:r w:rsidRPr="00F96581">
        <w:t>New Information (B)</w:t>
      </w:r>
      <w:r w:rsidRPr="00F96581">
        <w:br/>
        <w:t xml:space="preserve">        ↓</w:t>
      </w:r>
      <w:r w:rsidRPr="00F96581">
        <w:br/>
        <w:t>Reduced Sample Space</w:t>
      </w:r>
      <w:r w:rsidRPr="00F96581">
        <w:br/>
        <w:t xml:space="preserve">        ↓</w:t>
      </w:r>
      <w:r w:rsidRPr="00F96581">
        <w:br/>
        <w:t>Updated Probability of A</w:t>
      </w:r>
    </w:p>
    <w:p w14:paraId="266EC9FA" w14:textId="77777777" w:rsidR="00F96581" w:rsidRPr="00F96581" w:rsidRDefault="00F96581" w:rsidP="00F96581">
      <w:r w:rsidRPr="00F96581">
        <w:t xml:space="preserve">Conditional probability allows us to </w:t>
      </w:r>
      <w:r w:rsidRPr="00F96581">
        <w:rPr>
          <w:b/>
          <w:bCs/>
        </w:rPr>
        <w:t>update probabilities when additional information becomes available</w:t>
      </w:r>
      <w:r w:rsidRPr="00F96581">
        <w:t>.</w:t>
      </w:r>
    </w:p>
    <w:p w14:paraId="03473C90" w14:textId="77777777" w:rsidR="00F96581" w:rsidRDefault="00F96581" w:rsidP="00F96581">
      <w:r w:rsidRPr="00F96581">
        <w:pict w14:anchorId="38469D2B">
          <v:rect id="_x0000_i1696" style="width:0;height:1.5pt" o:hralign="center" o:hrstd="t" o:hr="t" fillcolor="#a0a0a0" stroked="f"/>
        </w:pict>
      </w:r>
    </w:p>
    <w:p w14:paraId="46197808" w14:textId="77777777" w:rsidR="00D772C5" w:rsidRPr="00D772C5" w:rsidRDefault="00D772C5" w:rsidP="00D772C5">
      <w:pPr>
        <w:rPr>
          <w:b/>
          <w:bCs/>
        </w:rPr>
      </w:pPr>
      <w:r w:rsidRPr="00D772C5">
        <w:rPr>
          <w:b/>
          <w:bCs/>
        </w:rPr>
        <w:t>Unit-3: Introduction to Probability</w:t>
      </w:r>
    </w:p>
    <w:p w14:paraId="5A1EA1BF" w14:textId="77777777" w:rsidR="00D772C5" w:rsidRPr="00D772C5" w:rsidRDefault="00D772C5" w:rsidP="00D772C5">
      <w:pPr>
        <w:rPr>
          <w:b/>
          <w:bCs/>
        </w:rPr>
      </w:pPr>
      <w:r w:rsidRPr="00D772C5">
        <w:rPr>
          <w:b/>
          <w:bCs/>
        </w:rPr>
        <w:t>Bayes’ Theorem</w:t>
      </w:r>
    </w:p>
    <w:p w14:paraId="64300A3B" w14:textId="77777777" w:rsidR="00D772C5" w:rsidRPr="00D772C5" w:rsidRDefault="00D772C5" w:rsidP="00D772C5">
      <w:r w:rsidRPr="00D772C5">
        <w:t xml:space="preserve">Bayes’ Theorem is a very important concept in probability and data science. It helps update the </w:t>
      </w:r>
      <w:r w:rsidRPr="00D772C5">
        <w:rPr>
          <w:b/>
          <w:bCs/>
        </w:rPr>
        <w:t>probability of an event when new information becomes available</w:t>
      </w:r>
      <w:r w:rsidRPr="00D772C5">
        <w:t>.</w:t>
      </w:r>
    </w:p>
    <w:p w14:paraId="22055E37" w14:textId="77777777" w:rsidR="00D772C5" w:rsidRPr="00D772C5" w:rsidRDefault="00D772C5" w:rsidP="00D772C5">
      <w:r w:rsidRPr="00D772C5">
        <w:t xml:space="preserve">Many machine learning algorithms such as </w:t>
      </w:r>
      <w:r w:rsidRPr="00D772C5">
        <w:rPr>
          <w:b/>
          <w:bCs/>
        </w:rPr>
        <w:t>Naïve Bayes classifiers</w:t>
      </w:r>
      <w:r w:rsidRPr="00D772C5">
        <w:t xml:space="preserve"> are based on this theorem.</w:t>
      </w:r>
    </w:p>
    <w:p w14:paraId="42FC2338" w14:textId="77777777" w:rsidR="00D772C5" w:rsidRPr="00D772C5" w:rsidRDefault="00D772C5" w:rsidP="00D772C5">
      <w:r w:rsidRPr="00D772C5">
        <w:pict w14:anchorId="2E149518">
          <v:rect id="_x0000_i2044" style="width:0;height:1.5pt" o:hralign="center" o:hrstd="t" o:hr="t" fillcolor="#a0a0a0" stroked="f"/>
        </w:pict>
      </w:r>
    </w:p>
    <w:p w14:paraId="5DE000DF" w14:textId="77777777" w:rsidR="00D772C5" w:rsidRPr="00D772C5" w:rsidRDefault="00D772C5" w:rsidP="00D772C5">
      <w:pPr>
        <w:rPr>
          <w:b/>
          <w:bCs/>
        </w:rPr>
      </w:pPr>
      <w:r w:rsidRPr="00D772C5">
        <w:rPr>
          <w:b/>
          <w:bCs/>
        </w:rPr>
        <w:t>1. Definition of Bayes’ Theorem</w:t>
      </w:r>
    </w:p>
    <w:p w14:paraId="758E4991" w14:textId="77777777" w:rsidR="00D772C5" w:rsidRPr="00D772C5" w:rsidRDefault="00D772C5" w:rsidP="00D772C5">
      <w:r w:rsidRPr="00D772C5">
        <w:rPr>
          <w:b/>
          <w:bCs/>
        </w:rPr>
        <w:t>Bayes’ Theorem is used to calculate the conditional probability of an event based on prior knowledge of related events.</w:t>
      </w:r>
    </w:p>
    <w:p w14:paraId="6EA948B8" w14:textId="77777777" w:rsidR="00D772C5" w:rsidRPr="00D772C5" w:rsidRDefault="00D772C5" w:rsidP="00D772C5">
      <w:r w:rsidRPr="00D772C5">
        <w:t>It allows us to reverse conditional probabilities.</w:t>
      </w:r>
    </w:p>
    <w:p w14:paraId="6F579D39" w14:textId="77777777" w:rsidR="00D772C5" w:rsidRPr="00D772C5" w:rsidRDefault="00D772C5" w:rsidP="00D772C5">
      <w:r w:rsidRPr="00D772C5">
        <w:t>Example idea:</w:t>
      </w:r>
    </w:p>
    <w:p w14:paraId="0F378095" w14:textId="77777777" w:rsidR="00D772C5" w:rsidRPr="00D772C5" w:rsidRDefault="00D772C5" w:rsidP="00D772C5">
      <w:r w:rsidRPr="00D772C5">
        <w:t>Instead of calculating</w:t>
      </w:r>
    </w:p>
    <w:p w14:paraId="5F4C84C1" w14:textId="77777777" w:rsidR="00D772C5" w:rsidRPr="00D772C5" w:rsidRDefault="00D772C5" w:rsidP="00D772C5">
      <w:r w:rsidRPr="00D772C5">
        <w:t>P(Evidence | Hypothesis)</w:t>
      </w:r>
    </w:p>
    <w:p w14:paraId="158DDBE6" w14:textId="77777777" w:rsidR="00D772C5" w:rsidRPr="00D772C5" w:rsidRDefault="00D772C5" w:rsidP="00D772C5">
      <w:r w:rsidRPr="00D772C5">
        <w:t>we calculate</w:t>
      </w:r>
    </w:p>
    <w:p w14:paraId="7E39BCB9" w14:textId="77777777" w:rsidR="00D772C5" w:rsidRPr="00D772C5" w:rsidRDefault="00D772C5" w:rsidP="00D772C5">
      <w:r w:rsidRPr="00D772C5">
        <w:t>P(Hypothesis | Evidence)</w:t>
      </w:r>
    </w:p>
    <w:p w14:paraId="080A11ED" w14:textId="77777777" w:rsidR="00D772C5" w:rsidRPr="00D772C5" w:rsidRDefault="00D772C5" w:rsidP="00D772C5">
      <w:r w:rsidRPr="00D772C5">
        <w:pict w14:anchorId="66A88312">
          <v:rect id="_x0000_i2045" style="width:0;height:1.5pt" o:hralign="center" o:hrstd="t" o:hr="t" fillcolor="#a0a0a0" stroked="f"/>
        </w:pict>
      </w:r>
    </w:p>
    <w:p w14:paraId="055E695F" w14:textId="77777777" w:rsidR="00D772C5" w:rsidRPr="00D772C5" w:rsidRDefault="00D772C5" w:rsidP="00D772C5">
      <w:pPr>
        <w:rPr>
          <w:b/>
          <w:bCs/>
        </w:rPr>
      </w:pPr>
      <w:r w:rsidRPr="00D772C5">
        <w:rPr>
          <w:b/>
          <w:bCs/>
        </w:rPr>
        <w:t>2. Bayes’ Theorem Formula</w:t>
      </w:r>
    </w:p>
    <w:p w14:paraId="11FD24CD" w14:textId="77777777" w:rsidR="00D772C5" w:rsidRPr="00D772C5" w:rsidRDefault="00D772C5" w:rsidP="00D772C5">
      <w:r w:rsidRPr="00D772C5">
        <w:t>The mathematical formula is:</w:t>
      </w:r>
    </w:p>
    <w:p w14:paraId="3779844C" w14:textId="77777777" w:rsidR="00D772C5" w:rsidRPr="00D772C5" w:rsidRDefault="00D772C5" w:rsidP="00D772C5">
      <w:r w:rsidRPr="00D772C5">
        <w:t>P(A | B) = [P(B | A) × P(A)] / P(B)</w:t>
      </w:r>
    </w:p>
    <w:p w14:paraId="4BD51773" w14:textId="77777777" w:rsidR="00D772C5" w:rsidRPr="00D772C5" w:rsidRDefault="00D772C5" w:rsidP="00D772C5">
      <w:r w:rsidRPr="00D772C5">
        <w:lastRenderedPageBreak/>
        <w:t>Where: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74"/>
        <w:gridCol w:w="1666"/>
      </w:tblGrid>
      <w:tr w:rsidR="00D772C5" w:rsidRPr="00D772C5" w14:paraId="0D51547D" w14:textId="77777777" w:rsidTr="00D772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F16753" w14:textId="77777777" w:rsidR="00D772C5" w:rsidRPr="00D772C5" w:rsidRDefault="00D772C5" w:rsidP="00D772C5">
            <w:pPr>
              <w:spacing w:after="160" w:line="259" w:lineRule="auto"/>
            </w:pPr>
            <w:r w:rsidRPr="00D772C5">
              <w:t>Term</w:t>
            </w:r>
          </w:p>
        </w:tc>
        <w:tc>
          <w:tcPr>
            <w:tcW w:w="0" w:type="auto"/>
            <w:hideMark/>
          </w:tcPr>
          <w:p w14:paraId="7015BF1B" w14:textId="77777777" w:rsidR="00D772C5" w:rsidRPr="00D772C5" w:rsidRDefault="00D772C5" w:rsidP="00D772C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772C5">
              <w:t>Meaning</w:t>
            </w:r>
          </w:p>
        </w:tc>
      </w:tr>
      <w:tr w:rsidR="00D772C5" w:rsidRPr="00D772C5" w14:paraId="39B740C5" w14:textId="77777777" w:rsidTr="00D772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23059F" w14:textId="77777777" w:rsidR="00D772C5" w:rsidRPr="00D772C5" w:rsidRDefault="00D772C5" w:rsidP="00D772C5">
            <w:pPr>
              <w:spacing w:after="160" w:line="259" w:lineRule="auto"/>
            </w:pPr>
            <w:r w:rsidRPr="00D772C5">
              <w:t>P(A</w:t>
            </w:r>
          </w:p>
        </w:tc>
        <w:tc>
          <w:tcPr>
            <w:tcW w:w="0" w:type="auto"/>
            <w:hideMark/>
          </w:tcPr>
          <w:p w14:paraId="4E9B5FCE" w14:textId="77777777" w:rsidR="00D772C5" w:rsidRPr="00D772C5" w:rsidRDefault="00D772C5" w:rsidP="00D772C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72C5">
              <w:t>B)</w:t>
            </w:r>
          </w:p>
        </w:tc>
      </w:tr>
      <w:tr w:rsidR="00D772C5" w:rsidRPr="00D772C5" w14:paraId="493CDBC4" w14:textId="77777777" w:rsidTr="00D772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3CA4BA" w14:textId="77777777" w:rsidR="00D772C5" w:rsidRPr="00D772C5" w:rsidRDefault="00D772C5" w:rsidP="00D772C5">
            <w:pPr>
              <w:spacing w:after="160" w:line="259" w:lineRule="auto"/>
            </w:pPr>
            <w:r w:rsidRPr="00D772C5">
              <w:t>P(B</w:t>
            </w:r>
          </w:p>
        </w:tc>
        <w:tc>
          <w:tcPr>
            <w:tcW w:w="0" w:type="auto"/>
            <w:hideMark/>
          </w:tcPr>
          <w:p w14:paraId="1F884146" w14:textId="77777777" w:rsidR="00D772C5" w:rsidRPr="00D772C5" w:rsidRDefault="00D772C5" w:rsidP="00D772C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772C5">
              <w:t>A)</w:t>
            </w:r>
          </w:p>
        </w:tc>
      </w:tr>
      <w:tr w:rsidR="00D772C5" w:rsidRPr="00D772C5" w14:paraId="3D9876A5" w14:textId="77777777" w:rsidTr="00D772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C7D707" w14:textId="77777777" w:rsidR="00D772C5" w:rsidRPr="00D772C5" w:rsidRDefault="00D772C5" w:rsidP="00D772C5">
            <w:pPr>
              <w:spacing w:after="160" w:line="259" w:lineRule="auto"/>
            </w:pPr>
            <w:r w:rsidRPr="00D772C5">
              <w:t>P(A)</w:t>
            </w:r>
          </w:p>
        </w:tc>
        <w:tc>
          <w:tcPr>
            <w:tcW w:w="0" w:type="auto"/>
            <w:hideMark/>
          </w:tcPr>
          <w:p w14:paraId="139105CE" w14:textId="77777777" w:rsidR="00D772C5" w:rsidRPr="00D772C5" w:rsidRDefault="00D772C5" w:rsidP="00D772C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72C5">
              <w:t>Prior probability</w:t>
            </w:r>
          </w:p>
        </w:tc>
      </w:tr>
      <w:tr w:rsidR="00D772C5" w:rsidRPr="00D772C5" w14:paraId="0596807B" w14:textId="77777777" w:rsidTr="00D772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0C645F" w14:textId="77777777" w:rsidR="00D772C5" w:rsidRPr="00D772C5" w:rsidRDefault="00D772C5" w:rsidP="00D772C5">
            <w:pPr>
              <w:spacing w:after="160" w:line="259" w:lineRule="auto"/>
            </w:pPr>
            <w:r w:rsidRPr="00D772C5">
              <w:t>P(B)</w:t>
            </w:r>
          </w:p>
        </w:tc>
        <w:tc>
          <w:tcPr>
            <w:tcW w:w="0" w:type="auto"/>
            <w:hideMark/>
          </w:tcPr>
          <w:p w14:paraId="7F734E79" w14:textId="77777777" w:rsidR="00D772C5" w:rsidRPr="00D772C5" w:rsidRDefault="00D772C5" w:rsidP="00D772C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772C5">
              <w:t>Evidence</w:t>
            </w:r>
          </w:p>
        </w:tc>
      </w:tr>
    </w:tbl>
    <w:p w14:paraId="79CBA05C" w14:textId="77777777" w:rsidR="00D772C5" w:rsidRPr="00D772C5" w:rsidRDefault="00D772C5" w:rsidP="00D772C5">
      <w:r w:rsidRPr="00D772C5">
        <w:pict w14:anchorId="69B94312">
          <v:rect id="_x0000_i2046" style="width:0;height:1.5pt" o:hralign="center" o:hrstd="t" o:hr="t" fillcolor="#a0a0a0" stroked="f"/>
        </w:pict>
      </w:r>
    </w:p>
    <w:p w14:paraId="13D3D3AC" w14:textId="77777777" w:rsidR="00D772C5" w:rsidRPr="00D772C5" w:rsidRDefault="00D772C5" w:rsidP="00D772C5">
      <w:pPr>
        <w:rPr>
          <w:b/>
          <w:bCs/>
        </w:rPr>
      </w:pPr>
      <w:r w:rsidRPr="00D772C5">
        <w:rPr>
          <w:b/>
          <w:bCs/>
        </w:rPr>
        <w:t>3. Components of Bayes’ Theorem</w:t>
      </w:r>
    </w:p>
    <w:p w14:paraId="406C36D7" w14:textId="77777777" w:rsidR="00D772C5" w:rsidRPr="00D772C5" w:rsidRDefault="00D772C5" w:rsidP="00D772C5">
      <w:pPr>
        <w:rPr>
          <w:b/>
          <w:bCs/>
        </w:rPr>
      </w:pPr>
      <w:r w:rsidRPr="00D772C5">
        <w:rPr>
          <w:b/>
          <w:bCs/>
        </w:rPr>
        <w:t>1. Prior Probability</w:t>
      </w:r>
    </w:p>
    <w:p w14:paraId="1280A947" w14:textId="77777777" w:rsidR="00D772C5" w:rsidRPr="00D772C5" w:rsidRDefault="00D772C5" w:rsidP="00D772C5">
      <w:r w:rsidRPr="00D772C5">
        <w:t xml:space="preserve">The </w:t>
      </w:r>
      <w:r w:rsidRPr="00D772C5">
        <w:rPr>
          <w:b/>
          <w:bCs/>
        </w:rPr>
        <w:t>prior probability</w:t>
      </w:r>
      <w:r w:rsidRPr="00D772C5">
        <w:t xml:space="preserve"> is the probability of an event before observing new data.</w:t>
      </w:r>
    </w:p>
    <w:p w14:paraId="6CEAD418" w14:textId="77777777" w:rsidR="00D772C5" w:rsidRPr="00D772C5" w:rsidRDefault="00D772C5" w:rsidP="00D772C5">
      <w:r w:rsidRPr="00D772C5">
        <w:t>Example:</w:t>
      </w:r>
    </w:p>
    <w:p w14:paraId="07D78B9E" w14:textId="77777777" w:rsidR="00D772C5" w:rsidRPr="00D772C5" w:rsidRDefault="00D772C5" w:rsidP="00D772C5">
      <w:r w:rsidRPr="00D772C5">
        <w:t>P(Disease)</w:t>
      </w:r>
    </w:p>
    <w:p w14:paraId="7313D947" w14:textId="77777777" w:rsidR="00D772C5" w:rsidRPr="00D772C5" w:rsidRDefault="00D772C5" w:rsidP="00D772C5">
      <w:r w:rsidRPr="00D772C5">
        <w:t>Probability that a person has a disease before seeing test results.</w:t>
      </w:r>
    </w:p>
    <w:p w14:paraId="5B83716D" w14:textId="77777777" w:rsidR="00D772C5" w:rsidRPr="00D772C5" w:rsidRDefault="00D772C5" w:rsidP="00D772C5">
      <w:r w:rsidRPr="00D772C5">
        <w:pict w14:anchorId="034EFB36">
          <v:rect id="_x0000_i2047" style="width:0;height:1.5pt" o:hralign="center" o:hrstd="t" o:hr="t" fillcolor="#a0a0a0" stroked="f"/>
        </w:pict>
      </w:r>
    </w:p>
    <w:p w14:paraId="5CA34D85" w14:textId="77777777" w:rsidR="00D772C5" w:rsidRPr="00D772C5" w:rsidRDefault="00D772C5" w:rsidP="00D772C5">
      <w:pPr>
        <w:rPr>
          <w:b/>
          <w:bCs/>
        </w:rPr>
      </w:pPr>
      <w:r w:rsidRPr="00D772C5">
        <w:rPr>
          <w:b/>
          <w:bCs/>
        </w:rPr>
        <w:t>2. Likelihood</w:t>
      </w:r>
    </w:p>
    <w:p w14:paraId="7FE1C8DF" w14:textId="77777777" w:rsidR="00D772C5" w:rsidRPr="00D772C5" w:rsidRDefault="00D772C5" w:rsidP="00D772C5">
      <w:r w:rsidRPr="00D772C5">
        <w:t>Likelihood represents the probability of observing the evidence given the hypothesis.</w:t>
      </w:r>
    </w:p>
    <w:p w14:paraId="13E3FFE3" w14:textId="77777777" w:rsidR="00D772C5" w:rsidRPr="00D772C5" w:rsidRDefault="00D772C5" w:rsidP="00D772C5">
      <w:r w:rsidRPr="00D772C5">
        <w:t>Example:</w:t>
      </w:r>
    </w:p>
    <w:p w14:paraId="2CDC5818" w14:textId="77777777" w:rsidR="00D772C5" w:rsidRPr="00D772C5" w:rsidRDefault="00D772C5" w:rsidP="00D772C5">
      <w:r w:rsidRPr="00D772C5">
        <w:t>P(Test positive | Disease)</w:t>
      </w:r>
    </w:p>
    <w:p w14:paraId="1C2C6624" w14:textId="77777777" w:rsidR="00D772C5" w:rsidRPr="00D772C5" w:rsidRDefault="00D772C5" w:rsidP="00D772C5">
      <w:r w:rsidRPr="00D772C5">
        <w:pict w14:anchorId="0807E8CA">
          <v:rect id="_x0000_i2048" style="width:0;height:1.5pt" o:hralign="center" o:hrstd="t" o:hr="t" fillcolor="#a0a0a0" stroked="f"/>
        </w:pict>
      </w:r>
    </w:p>
    <w:p w14:paraId="6E572940" w14:textId="77777777" w:rsidR="00D772C5" w:rsidRPr="00D772C5" w:rsidRDefault="00D772C5" w:rsidP="00D772C5">
      <w:pPr>
        <w:rPr>
          <w:b/>
          <w:bCs/>
        </w:rPr>
      </w:pPr>
      <w:r w:rsidRPr="00D772C5">
        <w:rPr>
          <w:b/>
          <w:bCs/>
        </w:rPr>
        <w:t>3. Evidence</w:t>
      </w:r>
    </w:p>
    <w:p w14:paraId="20D6629B" w14:textId="77777777" w:rsidR="00D772C5" w:rsidRPr="00D772C5" w:rsidRDefault="00D772C5" w:rsidP="00D772C5">
      <w:r w:rsidRPr="00D772C5">
        <w:t>Evidence is the total probability of observing the data.</w:t>
      </w:r>
    </w:p>
    <w:p w14:paraId="5B918C94" w14:textId="77777777" w:rsidR="00D772C5" w:rsidRPr="00D772C5" w:rsidRDefault="00D772C5" w:rsidP="00D772C5">
      <w:r w:rsidRPr="00D772C5">
        <w:t>Example:</w:t>
      </w:r>
    </w:p>
    <w:p w14:paraId="79CAF369" w14:textId="77777777" w:rsidR="00D772C5" w:rsidRPr="00D772C5" w:rsidRDefault="00D772C5" w:rsidP="00D772C5">
      <w:r w:rsidRPr="00D772C5">
        <w:t>P(Test positive)</w:t>
      </w:r>
    </w:p>
    <w:p w14:paraId="79E907B1" w14:textId="77777777" w:rsidR="00D772C5" w:rsidRPr="00D772C5" w:rsidRDefault="00D772C5" w:rsidP="00D772C5">
      <w:r w:rsidRPr="00D772C5">
        <w:pict w14:anchorId="327A3A45">
          <v:rect id="_x0000_i2049" style="width:0;height:1.5pt" o:hralign="center" o:hrstd="t" o:hr="t" fillcolor="#a0a0a0" stroked="f"/>
        </w:pict>
      </w:r>
    </w:p>
    <w:p w14:paraId="7BD8F793" w14:textId="77777777" w:rsidR="00D772C5" w:rsidRPr="00D772C5" w:rsidRDefault="00D772C5" w:rsidP="00D772C5">
      <w:pPr>
        <w:rPr>
          <w:b/>
          <w:bCs/>
        </w:rPr>
      </w:pPr>
      <w:r w:rsidRPr="00D772C5">
        <w:rPr>
          <w:b/>
          <w:bCs/>
        </w:rPr>
        <w:t>4. Posterior Probability</w:t>
      </w:r>
    </w:p>
    <w:p w14:paraId="4D9EC05B" w14:textId="77777777" w:rsidR="00D772C5" w:rsidRPr="00D772C5" w:rsidRDefault="00D772C5" w:rsidP="00D772C5">
      <w:r w:rsidRPr="00D772C5">
        <w:t xml:space="preserve">Posterior probability is the </w:t>
      </w:r>
      <w:r w:rsidRPr="00D772C5">
        <w:rPr>
          <w:b/>
          <w:bCs/>
        </w:rPr>
        <w:t>updated probability after observing evidence</w:t>
      </w:r>
      <w:r w:rsidRPr="00D772C5">
        <w:t>.</w:t>
      </w:r>
    </w:p>
    <w:p w14:paraId="5E4649EF" w14:textId="77777777" w:rsidR="00D772C5" w:rsidRPr="00D772C5" w:rsidRDefault="00D772C5" w:rsidP="00D772C5">
      <w:r w:rsidRPr="00D772C5">
        <w:t>Example:</w:t>
      </w:r>
    </w:p>
    <w:p w14:paraId="498F3EB9" w14:textId="77777777" w:rsidR="00D772C5" w:rsidRPr="00D772C5" w:rsidRDefault="00D772C5" w:rsidP="00D772C5">
      <w:r w:rsidRPr="00D772C5">
        <w:t>P(Disease | Test positive)</w:t>
      </w:r>
    </w:p>
    <w:p w14:paraId="17662470" w14:textId="77777777" w:rsidR="00D772C5" w:rsidRPr="00D772C5" w:rsidRDefault="00D772C5" w:rsidP="00D772C5">
      <w:r w:rsidRPr="00D772C5">
        <w:pict w14:anchorId="161A2BF9">
          <v:rect id="_x0000_i2050" style="width:0;height:1.5pt" o:hralign="center" o:hrstd="t" o:hr="t" fillcolor="#a0a0a0" stroked="f"/>
        </w:pict>
      </w:r>
    </w:p>
    <w:p w14:paraId="44909F60" w14:textId="77777777" w:rsidR="00D772C5" w:rsidRPr="00D772C5" w:rsidRDefault="00D772C5" w:rsidP="00D772C5">
      <w:pPr>
        <w:rPr>
          <w:b/>
          <w:bCs/>
        </w:rPr>
      </w:pPr>
      <w:r w:rsidRPr="00D772C5">
        <w:rPr>
          <w:b/>
          <w:bCs/>
        </w:rPr>
        <w:t>4. Example of Bayes’ Theorem</w:t>
      </w:r>
    </w:p>
    <w:p w14:paraId="7B3EF2AC" w14:textId="77777777" w:rsidR="00D772C5" w:rsidRPr="00D772C5" w:rsidRDefault="00D772C5" w:rsidP="00D772C5">
      <w:r w:rsidRPr="00D772C5">
        <w:t>Suppose:</w:t>
      </w:r>
    </w:p>
    <w:p w14:paraId="38F0B7A8" w14:textId="77777777" w:rsidR="00D772C5" w:rsidRPr="00D772C5" w:rsidRDefault="00D772C5" w:rsidP="00D772C5">
      <w:pPr>
        <w:numPr>
          <w:ilvl w:val="0"/>
          <w:numId w:val="9"/>
        </w:numPr>
      </w:pPr>
      <w:r w:rsidRPr="00D772C5">
        <w:lastRenderedPageBreak/>
        <w:t>1% of people have a disease</w:t>
      </w:r>
    </w:p>
    <w:p w14:paraId="05C27596" w14:textId="77777777" w:rsidR="00D772C5" w:rsidRPr="00D772C5" w:rsidRDefault="00D772C5" w:rsidP="00D772C5">
      <w:pPr>
        <w:numPr>
          <w:ilvl w:val="0"/>
          <w:numId w:val="9"/>
        </w:numPr>
      </w:pPr>
      <w:r w:rsidRPr="00D772C5">
        <w:t>Test accuracy for detecting disease = 99%</w:t>
      </w:r>
    </w:p>
    <w:p w14:paraId="1025AEE5" w14:textId="77777777" w:rsidR="00D772C5" w:rsidRPr="00D772C5" w:rsidRDefault="00D772C5" w:rsidP="00D772C5">
      <w:r w:rsidRPr="00D772C5">
        <w:t>Let:</w:t>
      </w:r>
    </w:p>
    <w:p w14:paraId="10B351E6" w14:textId="77777777" w:rsidR="00D772C5" w:rsidRPr="00D772C5" w:rsidRDefault="00D772C5" w:rsidP="00D772C5">
      <w:r w:rsidRPr="00D772C5">
        <w:t>P(Disease) = 0.01</w:t>
      </w:r>
      <w:r w:rsidRPr="00D772C5">
        <w:br/>
        <w:t>P(Positive | Disease) = 0.99</w:t>
      </w:r>
      <w:r w:rsidRPr="00D772C5">
        <w:br/>
        <w:t>P(Positive | No Disease) = 0.05</w:t>
      </w:r>
    </w:p>
    <w:p w14:paraId="4A599BB4" w14:textId="77777777" w:rsidR="00D772C5" w:rsidRPr="00D772C5" w:rsidRDefault="00D772C5" w:rsidP="00D772C5">
      <w:r w:rsidRPr="00D772C5">
        <w:t>We want:</w:t>
      </w:r>
    </w:p>
    <w:p w14:paraId="6AB7163D" w14:textId="77777777" w:rsidR="00D772C5" w:rsidRPr="00D772C5" w:rsidRDefault="00D772C5" w:rsidP="00D772C5">
      <w:r w:rsidRPr="00D772C5">
        <w:t>P(Disease | Positive)</w:t>
      </w:r>
    </w:p>
    <w:p w14:paraId="0CDD17CD" w14:textId="77777777" w:rsidR="00D772C5" w:rsidRPr="00D772C5" w:rsidRDefault="00D772C5" w:rsidP="00D772C5">
      <w:r w:rsidRPr="00D772C5">
        <w:t>Using Bayes’ theorem:</w:t>
      </w:r>
    </w:p>
    <w:p w14:paraId="18E6CDB2" w14:textId="77777777" w:rsidR="00D772C5" w:rsidRPr="00D772C5" w:rsidRDefault="00D772C5" w:rsidP="00D772C5">
      <w:r w:rsidRPr="00D772C5">
        <w:t>P(Disease | Positive) =</w:t>
      </w:r>
      <w:r w:rsidRPr="00D772C5">
        <w:br/>
        <w:t>[P(Positive | Disease) × P(Disease)] / P(Positive)</w:t>
      </w:r>
    </w:p>
    <w:p w14:paraId="696DDE4F" w14:textId="77777777" w:rsidR="00D772C5" w:rsidRPr="00D772C5" w:rsidRDefault="00D772C5" w:rsidP="00D772C5">
      <w:r w:rsidRPr="00D772C5">
        <w:t>First compute P(Positive):</w:t>
      </w:r>
    </w:p>
    <w:p w14:paraId="36F662D4" w14:textId="77777777" w:rsidR="00D772C5" w:rsidRPr="00D772C5" w:rsidRDefault="00D772C5" w:rsidP="00D772C5">
      <w:r w:rsidRPr="00D772C5">
        <w:t>P(Positive) =</w:t>
      </w:r>
      <w:r w:rsidRPr="00D772C5">
        <w:br/>
        <w:t>P(Positive | Disease)P(Disease)</w:t>
      </w:r>
      <w:r w:rsidRPr="00D772C5">
        <w:br/>
        <w:t>+ P(Positive | No Disease)P(No Disease)</w:t>
      </w:r>
    </w:p>
    <w:p w14:paraId="253A2899" w14:textId="77777777" w:rsidR="00D772C5" w:rsidRPr="00D772C5" w:rsidRDefault="00D772C5" w:rsidP="00D772C5">
      <w:r w:rsidRPr="00D772C5">
        <w:t>P(Positive) =</w:t>
      </w:r>
      <w:r w:rsidRPr="00D772C5">
        <w:br/>
        <w:t>(0.99 × 0.01) + (0.05 × 0.99)</w:t>
      </w:r>
    </w:p>
    <w:p w14:paraId="4334374B" w14:textId="77777777" w:rsidR="00D772C5" w:rsidRPr="00D772C5" w:rsidRDefault="00D772C5" w:rsidP="00D772C5">
      <w:r w:rsidRPr="00D772C5">
        <w:t>P(Positive) = 0.0099 + 0.0495 = 0.0594</w:t>
      </w:r>
    </w:p>
    <w:p w14:paraId="453A1D8D" w14:textId="77777777" w:rsidR="00D772C5" w:rsidRPr="00D772C5" w:rsidRDefault="00D772C5" w:rsidP="00D772C5">
      <w:r w:rsidRPr="00D772C5">
        <w:t>Now apply Bayes formula:</w:t>
      </w:r>
    </w:p>
    <w:p w14:paraId="618C73E0" w14:textId="77777777" w:rsidR="00D772C5" w:rsidRPr="00D772C5" w:rsidRDefault="00D772C5" w:rsidP="00D772C5">
      <w:r w:rsidRPr="00D772C5">
        <w:t>P(Disease | Positive) =</w:t>
      </w:r>
      <w:r w:rsidRPr="00D772C5">
        <w:br/>
        <w:t>0.0099 / 0.0594 ≈ 0.1667</w:t>
      </w:r>
    </w:p>
    <w:p w14:paraId="6446476B" w14:textId="77777777" w:rsidR="00D772C5" w:rsidRPr="00D772C5" w:rsidRDefault="00D772C5" w:rsidP="00D772C5">
      <w:r w:rsidRPr="00D772C5">
        <w:t xml:space="preserve">So the probability is about </w:t>
      </w:r>
      <w:r w:rsidRPr="00D772C5">
        <w:rPr>
          <w:b/>
          <w:bCs/>
        </w:rPr>
        <w:t>16.67%</w:t>
      </w:r>
      <w:r w:rsidRPr="00D772C5">
        <w:t>.</w:t>
      </w:r>
    </w:p>
    <w:p w14:paraId="772EB50D" w14:textId="77777777" w:rsidR="00D772C5" w:rsidRPr="00D772C5" w:rsidRDefault="00D772C5" w:rsidP="00D772C5">
      <w:r w:rsidRPr="00D772C5">
        <w:t xml:space="preserve">This example shows how </w:t>
      </w:r>
      <w:r w:rsidRPr="00D772C5">
        <w:rPr>
          <w:b/>
          <w:bCs/>
        </w:rPr>
        <w:t>probabilities change when new information is available</w:t>
      </w:r>
      <w:r w:rsidRPr="00D772C5">
        <w:t>.</w:t>
      </w:r>
    </w:p>
    <w:p w14:paraId="55E4A41D" w14:textId="77777777" w:rsidR="00D772C5" w:rsidRPr="00D772C5" w:rsidRDefault="00D772C5" w:rsidP="00D772C5">
      <w:r w:rsidRPr="00D772C5">
        <w:pict w14:anchorId="05159B8E">
          <v:rect id="_x0000_i2051" style="width:0;height:1.5pt" o:hralign="center" o:hrstd="t" o:hr="t" fillcolor="#a0a0a0" stroked="f"/>
        </w:pict>
      </w:r>
    </w:p>
    <w:p w14:paraId="3F78D80F" w14:textId="77777777" w:rsidR="00D772C5" w:rsidRPr="00D772C5" w:rsidRDefault="00D772C5" w:rsidP="00D772C5">
      <w:pPr>
        <w:rPr>
          <w:b/>
          <w:bCs/>
        </w:rPr>
      </w:pPr>
      <w:r w:rsidRPr="00D772C5">
        <w:rPr>
          <w:b/>
          <w:bCs/>
        </w:rPr>
        <w:t>5. Intuition Behind Bayes’ Theorem</w:t>
      </w:r>
    </w:p>
    <w:p w14:paraId="1A058407" w14:textId="77777777" w:rsidR="00D772C5" w:rsidRPr="00D772C5" w:rsidRDefault="00D772C5" w:rsidP="00D772C5">
      <w:r w:rsidRPr="00D772C5">
        <w:t>Bayes’ theorem works like this:</w:t>
      </w:r>
    </w:p>
    <w:p w14:paraId="60A6CC72" w14:textId="77777777" w:rsidR="00D772C5" w:rsidRPr="00D772C5" w:rsidRDefault="00D772C5" w:rsidP="00D772C5">
      <w:r w:rsidRPr="00D772C5">
        <w:t>Prior Knowledge</w:t>
      </w:r>
      <w:r w:rsidRPr="00D772C5">
        <w:br/>
        <w:t xml:space="preserve">       ↓</w:t>
      </w:r>
      <w:r w:rsidRPr="00D772C5">
        <w:br/>
        <w:t>Observe Evidence</w:t>
      </w:r>
      <w:r w:rsidRPr="00D772C5">
        <w:br/>
        <w:t xml:space="preserve">       ↓</w:t>
      </w:r>
      <w:r w:rsidRPr="00D772C5">
        <w:br/>
        <w:t>Update Probability</w:t>
      </w:r>
      <w:r w:rsidRPr="00D772C5">
        <w:br/>
        <w:t xml:space="preserve">       ↓</w:t>
      </w:r>
      <w:r w:rsidRPr="00D772C5">
        <w:br/>
        <w:t>Posterior Probability</w:t>
      </w:r>
    </w:p>
    <w:p w14:paraId="79FE0B53" w14:textId="77777777" w:rsidR="00D772C5" w:rsidRPr="00D772C5" w:rsidRDefault="00D772C5" w:rsidP="00D772C5">
      <w:r w:rsidRPr="00D772C5">
        <w:t xml:space="preserve">This process is called </w:t>
      </w:r>
      <w:r w:rsidRPr="00D772C5">
        <w:rPr>
          <w:b/>
          <w:bCs/>
        </w:rPr>
        <w:t>Bayesian inference</w:t>
      </w:r>
      <w:r w:rsidRPr="00D772C5">
        <w:t>.</w:t>
      </w:r>
    </w:p>
    <w:p w14:paraId="22056E28" w14:textId="77777777" w:rsidR="00D772C5" w:rsidRPr="00D772C5" w:rsidRDefault="00D772C5" w:rsidP="00D772C5">
      <w:r w:rsidRPr="00D772C5">
        <w:pict w14:anchorId="28FD593D">
          <v:rect id="_x0000_i2052" style="width:0;height:1.5pt" o:hralign="center" o:hrstd="t" o:hr="t" fillcolor="#a0a0a0" stroked="f"/>
        </w:pict>
      </w:r>
    </w:p>
    <w:p w14:paraId="455FC9E0" w14:textId="77777777" w:rsidR="00D772C5" w:rsidRPr="00D772C5" w:rsidRDefault="00D772C5" w:rsidP="00D772C5">
      <w:pPr>
        <w:rPr>
          <w:b/>
          <w:bCs/>
        </w:rPr>
      </w:pPr>
      <w:r w:rsidRPr="00D772C5">
        <w:rPr>
          <w:b/>
          <w:bCs/>
        </w:rPr>
        <w:t>6. Example: Spam Email Detection</w:t>
      </w:r>
    </w:p>
    <w:p w14:paraId="06D06BF2" w14:textId="77777777" w:rsidR="00D772C5" w:rsidRPr="00D772C5" w:rsidRDefault="00D772C5" w:rsidP="00D772C5">
      <w:r w:rsidRPr="00D772C5">
        <w:lastRenderedPageBreak/>
        <w:t>Suppose we want to calculate:</w:t>
      </w:r>
    </w:p>
    <w:p w14:paraId="04C9E707" w14:textId="77777777" w:rsidR="00D772C5" w:rsidRPr="00D772C5" w:rsidRDefault="00D772C5" w:rsidP="00D772C5">
      <w:r w:rsidRPr="00D772C5">
        <w:t>P(Spam | Word = "Free")</w:t>
      </w:r>
    </w:p>
    <w:p w14:paraId="50B0AF4A" w14:textId="77777777" w:rsidR="00D772C5" w:rsidRPr="00D772C5" w:rsidRDefault="00D772C5" w:rsidP="00D772C5">
      <w:r w:rsidRPr="00D772C5">
        <w:t>Using Bayes theorem:</w:t>
      </w:r>
    </w:p>
    <w:p w14:paraId="2541891E" w14:textId="77777777" w:rsidR="00D772C5" w:rsidRPr="00D772C5" w:rsidRDefault="00D772C5" w:rsidP="00D772C5">
      <w:r w:rsidRPr="00D772C5">
        <w:t>P(Spam | Free) =</w:t>
      </w:r>
      <w:r w:rsidRPr="00D772C5">
        <w:br/>
        <w:t>[P(Free | Spam) × P(Spam)] / P(Free)</w:t>
      </w:r>
    </w:p>
    <w:p w14:paraId="5E361891" w14:textId="77777777" w:rsidR="00D772C5" w:rsidRPr="00D772C5" w:rsidRDefault="00D772C5" w:rsidP="00D772C5">
      <w:r w:rsidRPr="00D772C5">
        <w:t xml:space="preserve">This is exactly how </w:t>
      </w:r>
      <w:r w:rsidRPr="00D772C5">
        <w:rPr>
          <w:b/>
          <w:bCs/>
        </w:rPr>
        <w:t>Naïve Bayes spam filters work</w:t>
      </w:r>
      <w:r w:rsidRPr="00D772C5">
        <w:t>.</w:t>
      </w:r>
    </w:p>
    <w:p w14:paraId="5C595641" w14:textId="77777777" w:rsidR="00D772C5" w:rsidRPr="00D772C5" w:rsidRDefault="00D772C5" w:rsidP="00D772C5">
      <w:r w:rsidRPr="00D772C5">
        <w:pict w14:anchorId="1A552F4C">
          <v:rect id="_x0000_i2053" style="width:0;height:1.5pt" o:hralign="center" o:hrstd="t" o:hr="t" fillcolor="#a0a0a0" stroked="f"/>
        </w:pict>
      </w:r>
    </w:p>
    <w:p w14:paraId="6A4EE4CF" w14:textId="77777777" w:rsidR="00D772C5" w:rsidRPr="00D772C5" w:rsidRDefault="00D772C5" w:rsidP="00D772C5">
      <w:pPr>
        <w:rPr>
          <w:b/>
          <w:bCs/>
        </w:rPr>
      </w:pPr>
      <w:r w:rsidRPr="00D772C5">
        <w:rPr>
          <w:b/>
          <w:bCs/>
        </w:rPr>
        <w:t>7. Applications of Bayes’ Theorem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46"/>
        <w:gridCol w:w="2234"/>
      </w:tblGrid>
      <w:tr w:rsidR="00D772C5" w:rsidRPr="00D772C5" w14:paraId="03324096" w14:textId="77777777" w:rsidTr="00D772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ACDA4C" w14:textId="77777777" w:rsidR="00D772C5" w:rsidRPr="00D772C5" w:rsidRDefault="00D772C5" w:rsidP="00D772C5">
            <w:pPr>
              <w:spacing w:after="160" w:line="259" w:lineRule="auto"/>
            </w:pPr>
            <w:r w:rsidRPr="00D772C5">
              <w:t>Field</w:t>
            </w:r>
          </w:p>
        </w:tc>
        <w:tc>
          <w:tcPr>
            <w:tcW w:w="0" w:type="auto"/>
            <w:hideMark/>
          </w:tcPr>
          <w:p w14:paraId="553F9489" w14:textId="77777777" w:rsidR="00D772C5" w:rsidRPr="00D772C5" w:rsidRDefault="00D772C5" w:rsidP="00D772C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772C5">
              <w:t>Application</w:t>
            </w:r>
          </w:p>
        </w:tc>
      </w:tr>
      <w:tr w:rsidR="00D772C5" w:rsidRPr="00D772C5" w14:paraId="066EB7A6" w14:textId="77777777" w:rsidTr="00D772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E474C9" w14:textId="77777777" w:rsidR="00D772C5" w:rsidRPr="00D772C5" w:rsidRDefault="00D772C5" w:rsidP="00D772C5">
            <w:pPr>
              <w:spacing w:after="160" w:line="259" w:lineRule="auto"/>
            </w:pPr>
            <w:r w:rsidRPr="00D772C5">
              <w:t>Machine Learning</w:t>
            </w:r>
          </w:p>
        </w:tc>
        <w:tc>
          <w:tcPr>
            <w:tcW w:w="0" w:type="auto"/>
            <w:hideMark/>
          </w:tcPr>
          <w:p w14:paraId="0C612901" w14:textId="77777777" w:rsidR="00D772C5" w:rsidRPr="00D772C5" w:rsidRDefault="00D772C5" w:rsidP="00D772C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72C5">
              <w:t>Naïve Bayes classifier</w:t>
            </w:r>
          </w:p>
        </w:tc>
      </w:tr>
      <w:tr w:rsidR="00D772C5" w:rsidRPr="00D772C5" w14:paraId="1E05DA56" w14:textId="77777777" w:rsidTr="00D772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881C31" w14:textId="77777777" w:rsidR="00D772C5" w:rsidRPr="00D772C5" w:rsidRDefault="00D772C5" w:rsidP="00D772C5">
            <w:pPr>
              <w:spacing w:after="160" w:line="259" w:lineRule="auto"/>
            </w:pPr>
            <w:r w:rsidRPr="00D772C5">
              <w:t>Medical diagnosis</w:t>
            </w:r>
          </w:p>
        </w:tc>
        <w:tc>
          <w:tcPr>
            <w:tcW w:w="0" w:type="auto"/>
            <w:hideMark/>
          </w:tcPr>
          <w:p w14:paraId="60AE692D" w14:textId="77777777" w:rsidR="00D772C5" w:rsidRPr="00D772C5" w:rsidRDefault="00D772C5" w:rsidP="00D772C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772C5">
              <w:t>disease prediction</w:t>
            </w:r>
          </w:p>
        </w:tc>
      </w:tr>
      <w:tr w:rsidR="00D772C5" w:rsidRPr="00D772C5" w14:paraId="199D4C6B" w14:textId="77777777" w:rsidTr="00D772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95D9CD" w14:textId="77777777" w:rsidR="00D772C5" w:rsidRPr="00D772C5" w:rsidRDefault="00D772C5" w:rsidP="00D772C5">
            <w:pPr>
              <w:spacing w:after="160" w:line="259" w:lineRule="auto"/>
            </w:pPr>
            <w:r w:rsidRPr="00D772C5">
              <w:t>Finance</w:t>
            </w:r>
          </w:p>
        </w:tc>
        <w:tc>
          <w:tcPr>
            <w:tcW w:w="0" w:type="auto"/>
            <w:hideMark/>
          </w:tcPr>
          <w:p w14:paraId="4CD16F07" w14:textId="77777777" w:rsidR="00D772C5" w:rsidRPr="00D772C5" w:rsidRDefault="00D772C5" w:rsidP="00D772C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72C5">
              <w:t>risk analysis</w:t>
            </w:r>
          </w:p>
        </w:tc>
      </w:tr>
      <w:tr w:rsidR="00D772C5" w:rsidRPr="00D772C5" w14:paraId="54917E04" w14:textId="77777777" w:rsidTr="00D772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89556D" w14:textId="77777777" w:rsidR="00D772C5" w:rsidRPr="00D772C5" w:rsidRDefault="00D772C5" w:rsidP="00D772C5">
            <w:pPr>
              <w:spacing w:after="160" w:line="259" w:lineRule="auto"/>
            </w:pPr>
            <w:r w:rsidRPr="00D772C5">
              <w:t>Email systems</w:t>
            </w:r>
          </w:p>
        </w:tc>
        <w:tc>
          <w:tcPr>
            <w:tcW w:w="0" w:type="auto"/>
            <w:hideMark/>
          </w:tcPr>
          <w:p w14:paraId="299F050D" w14:textId="77777777" w:rsidR="00D772C5" w:rsidRPr="00D772C5" w:rsidRDefault="00D772C5" w:rsidP="00D772C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772C5">
              <w:t>spam detection</w:t>
            </w:r>
          </w:p>
        </w:tc>
      </w:tr>
      <w:tr w:rsidR="00D772C5" w:rsidRPr="00D772C5" w14:paraId="714DEA0C" w14:textId="77777777" w:rsidTr="00D772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9C456E" w14:textId="77777777" w:rsidR="00D772C5" w:rsidRPr="00D772C5" w:rsidRDefault="00D772C5" w:rsidP="00D772C5">
            <w:pPr>
              <w:spacing w:after="160" w:line="259" w:lineRule="auto"/>
            </w:pPr>
            <w:r w:rsidRPr="00D772C5">
              <w:t>AI systems</w:t>
            </w:r>
          </w:p>
        </w:tc>
        <w:tc>
          <w:tcPr>
            <w:tcW w:w="0" w:type="auto"/>
            <w:hideMark/>
          </w:tcPr>
          <w:p w14:paraId="42206EF8" w14:textId="77777777" w:rsidR="00D772C5" w:rsidRPr="00D772C5" w:rsidRDefault="00D772C5" w:rsidP="00D772C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72C5">
              <w:t>probabilistic reasoning</w:t>
            </w:r>
          </w:p>
        </w:tc>
      </w:tr>
    </w:tbl>
    <w:p w14:paraId="5518B2EA" w14:textId="77777777" w:rsidR="00D772C5" w:rsidRPr="00D772C5" w:rsidRDefault="00D772C5" w:rsidP="00D772C5">
      <w:r w:rsidRPr="00D772C5">
        <w:pict w14:anchorId="5104464B">
          <v:rect id="_x0000_i2054" style="width:0;height:1.5pt" o:hralign="center" o:hrstd="t" o:hr="t" fillcolor="#a0a0a0" stroked="f"/>
        </w:pict>
      </w:r>
    </w:p>
    <w:p w14:paraId="2F948BDB" w14:textId="77777777" w:rsidR="00D772C5" w:rsidRPr="00D772C5" w:rsidRDefault="00D772C5" w:rsidP="00D772C5">
      <w:pPr>
        <w:rPr>
          <w:b/>
          <w:bCs/>
        </w:rPr>
      </w:pPr>
      <w:r w:rsidRPr="00D772C5">
        <w:rPr>
          <w:b/>
          <w:bCs/>
        </w:rPr>
        <w:t>8. Importance in Data Science</w:t>
      </w:r>
    </w:p>
    <w:p w14:paraId="70C62A05" w14:textId="77777777" w:rsidR="00D772C5" w:rsidRPr="00D772C5" w:rsidRDefault="00D772C5" w:rsidP="00D772C5">
      <w:r w:rsidRPr="00D772C5">
        <w:t>Bayes’ theorem is important because it allows:</w:t>
      </w:r>
    </w:p>
    <w:p w14:paraId="7D46FD5F" w14:textId="77777777" w:rsidR="00D772C5" w:rsidRPr="00D772C5" w:rsidRDefault="00D772C5" w:rsidP="00D772C5">
      <w:pPr>
        <w:numPr>
          <w:ilvl w:val="0"/>
          <w:numId w:val="10"/>
        </w:numPr>
      </w:pPr>
      <w:r w:rsidRPr="00D772C5">
        <w:t>updating probabilities with new data</w:t>
      </w:r>
    </w:p>
    <w:p w14:paraId="27731395" w14:textId="77777777" w:rsidR="00D772C5" w:rsidRPr="00D772C5" w:rsidRDefault="00D772C5" w:rsidP="00D772C5">
      <w:pPr>
        <w:numPr>
          <w:ilvl w:val="0"/>
          <w:numId w:val="10"/>
        </w:numPr>
      </w:pPr>
      <w:r w:rsidRPr="00D772C5">
        <w:t>building probabilistic models</w:t>
      </w:r>
    </w:p>
    <w:p w14:paraId="04C30E87" w14:textId="77777777" w:rsidR="00D772C5" w:rsidRPr="00D772C5" w:rsidRDefault="00D772C5" w:rsidP="00D772C5">
      <w:pPr>
        <w:numPr>
          <w:ilvl w:val="0"/>
          <w:numId w:val="10"/>
        </w:numPr>
      </w:pPr>
      <w:r w:rsidRPr="00D772C5">
        <w:t>making predictions under uncertainty</w:t>
      </w:r>
    </w:p>
    <w:p w14:paraId="4A110AE3" w14:textId="77777777" w:rsidR="00D772C5" w:rsidRPr="00D772C5" w:rsidRDefault="00D772C5" w:rsidP="00D772C5">
      <w:r w:rsidRPr="00D772C5">
        <w:t xml:space="preserve">Many machine learning models use </w:t>
      </w:r>
      <w:r w:rsidRPr="00D772C5">
        <w:rPr>
          <w:b/>
          <w:bCs/>
        </w:rPr>
        <w:t>Bayesian reasoning</w:t>
      </w:r>
      <w:r w:rsidRPr="00D772C5">
        <w:t>.</w:t>
      </w:r>
    </w:p>
    <w:p w14:paraId="0ADB8900" w14:textId="77777777" w:rsidR="00D772C5" w:rsidRPr="00D772C5" w:rsidRDefault="00D772C5" w:rsidP="00D772C5">
      <w:r w:rsidRPr="00D772C5">
        <w:pict w14:anchorId="2C099EF9">
          <v:rect id="_x0000_i2055" style="width:0;height:1.5pt" o:hralign="center" o:hrstd="t" o:hr="t" fillcolor="#a0a0a0" stroked="f"/>
        </w:pict>
      </w:r>
    </w:p>
    <w:p w14:paraId="23237302" w14:textId="77777777" w:rsidR="00D772C5" w:rsidRPr="00D772C5" w:rsidRDefault="00D772C5" w:rsidP="00D772C5">
      <w:pPr>
        <w:rPr>
          <w:b/>
          <w:bCs/>
        </w:rPr>
      </w:pPr>
      <w:r w:rsidRPr="00D772C5">
        <w:rPr>
          <w:b/>
          <w:bCs/>
        </w:rPr>
        <w:t>Final 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55"/>
        <w:gridCol w:w="2737"/>
      </w:tblGrid>
      <w:tr w:rsidR="00D772C5" w:rsidRPr="00D772C5" w14:paraId="4FC9072E" w14:textId="77777777" w:rsidTr="00D772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FFDB6F" w14:textId="77777777" w:rsidR="00D772C5" w:rsidRPr="00D772C5" w:rsidRDefault="00D772C5" w:rsidP="00D772C5">
            <w:pPr>
              <w:spacing w:after="160" w:line="259" w:lineRule="auto"/>
            </w:pPr>
            <w:r w:rsidRPr="00D772C5">
              <w:t>Concept</w:t>
            </w:r>
          </w:p>
        </w:tc>
        <w:tc>
          <w:tcPr>
            <w:tcW w:w="0" w:type="auto"/>
            <w:hideMark/>
          </w:tcPr>
          <w:p w14:paraId="6F9204A4" w14:textId="77777777" w:rsidR="00D772C5" w:rsidRPr="00D772C5" w:rsidRDefault="00D772C5" w:rsidP="00D772C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772C5">
              <w:t>Meaning</w:t>
            </w:r>
          </w:p>
        </w:tc>
      </w:tr>
      <w:tr w:rsidR="00D772C5" w:rsidRPr="00D772C5" w14:paraId="10EA8AEE" w14:textId="77777777" w:rsidTr="00D772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25566F" w14:textId="77777777" w:rsidR="00D772C5" w:rsidRPr="00D772C5" w:rsidRDefault="00D772C5" w:rsidP="00D772C5">
            <w:pPr>
              <w:spacing w:after="160" w:line="259" w:lineRule="auto"/>
            </w:pPr>
            <w:r w:rsidRPr="00D772C5">
              <w:t>Prior</w:t>
            </w:r>
          </w:p>
        </w:tc>
        <w:tc>
          <w:tcPr>
            <w:tcW w:w="0" w:type="auto"/>
            <w:hideMark/>
          </w:tcPr>
          <w:p w14:paraId="2971E1A7" w14:textId="77777777" w:rsidR="00D772C5" w:rsidRPr="00D772C5" w:rsidRDefault="00D772C5" w:rsidP="00D772C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72C5">
              <w:t>initial probability</w:t>
            </w:r>
          </w:p>
        </w:tc>
      </w:tr>
      <w:tr w:rsidR="00D772C5" w:rsidRPr="00D772C5" w14:paraId="2E082CDB" w14:textId="77777777" w:rsidTr="00D772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E075F9" w14:textId="77777777" w:rsidR="00D772C5" w:rsidRPr="00D772C5" w:rsidRDefault="00D772C5" w:rsidP="00D772C5">
            <w:pPr>
              <w:spacing w:after="160" w:line="259" w:lineRule="auto"/>
            </w:pPr>
            <w:r w:rsidRPr="00D772C5">
              <w:t>Likelihood</w:t>
            </w:r>
          </w:p>
        </w:tc>
        <w:tc>
          <w:tcPr>
            <w:tcW w:w="0" w:type="auto"/>
            <w:hideMark/>
          </w:tcPr>
          <w:p w14:paraId="0E1A9D10" w14:textId="77777777" w:rsidR="00D772C5" w:rsidRPr="00D772C5" w:rsidRDefault="00D772C5" w:rsidP="00D772C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772C5">
              <w:t>probability of evidence</w:t>
            </w:r>
          </w:p>
        </w:tc>
      </w:tr>
      <w:tr w:rsidR="00D772C5" w:rsidRPr="00D772C5" w14:paraId="2325E3A3" w14:textId="77777777" w:rsidTr="00D772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AD9053" w14:textId="77777777" w:rsidR="00D772C5" w:rsidRPr="00D772C5" w:rsidRDefault="00D772C5" w:rsidP="00D772C5">
            <w:pPr>
              <w:spacing w:after="160" w:line="259" w:lineRule="auto"/>
            </w:pPr>
            <w:r w:rsidRPr="00D772C5">
              <w:t>Evidence</w:t>
            </w:r>
          </w:p>
        </w:tc>
        <w:tc>
          <w:tcPr>
            <w:tcW w:w="0" w:type="auto"/>
            <w:hideMark/>
          </w:tcPr>
          <w:p w14:paraId="3F866D8F" w14:textId="77777777" w:rsidR="00D772C5" w:rsidRPr="00D772C5" w:rsidRDefault="00D772C5" w:rsidP="00D772C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72C5">
              <w:t>probability of observed data</w:t>
            </w:r>
          </w:p>
        </w:tc>
      </w:tr>
      <w:tr w:rsidR="00D772C5" w:rsidRPr="00D772C5" w14:paraId="595A5753" w14:textId="77777777" w:rsidTr="00D772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9AB223" w14:textId="77777777" w:rsidR="00D772C5" w:rsidRPr="00D772C5" w:rsidRDefault="00D772C5" w:rsidP="00D772C5">
            <w:pPr>
              <w:spacing w:after="160" w:line="259" w:lineRule="auto"/>
            </w:pPr>
            <w:r w:rsidRPr="00D772C5">
              <w:t>Posterior</w:t>
            </w:r>
          </w:p>
        </w:tc>
        <w:tc>
          <w:tcPr>
            <w:tcW w:w="0" w:type="auto"/>
            <w:hideMark/>
          </w:tcPr>
          <w:p w14:paraId="6CB0E551" w14:textId="77777777" w:rsidR="00D772C5" w:rsidRPr="00D772C5" w:rsidRDefault="00D772C5" w:rsidP="00D772C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772C5">
              <w:t>updated probability</w:t>
            </w:r>
          </w:p>
        </w:tc>
      </w:tr>
    </w:tbl>
    <w:p w14:paraId="79D4F193" w14:textId="77777777" w:rsidR="00D772C5" w:rsidRPr="00D772C5" w:rsidRDefault="00D772C5" w:rsidP="00D772C5">
      <w:r w:rsidRPr="00D772C5">
        <w:pict w14:anchorId="08249206">
          <v:rect id="_x0000_i2056" style="width:0;height:1.5pt" o:hralign="center" o:hrstd="t" o:hr="t" fillcolor="#a0a0a0" stroked="f"/>
        </w:pict>
      </w:r>
    </w:p>
    <w:p w14:paraId="7944A037" w14:textId="77777777" w:rsidR="00D772C5" w:rsidRPr="00D772C5" w:rsidRDefault="00D772C5" w:rsidP="00D772C5">
      <w:pPr>
        <w:rPr>
          <w:b/>
          <w:bCs/>
        </w:rPr>
      </w:pPr>
      <w:r w:rsidRPr="00D772C5">
        <w:rPr>
          <w:b/>
          <w:bCs/>
        </w:rPr>
        <w:t>Bayes’ Theorem Structure</w:t>
      </w:r>
    </w:p>
    <w:p w14:paraId="58C35C15" w14:textId="77777777" w:rsidR="00D772C5" w:rsidRPr="00D772C5" w:rsidRDefault="00D772C5" w:rsidP="00D772C5">
      <w:r w:rsidRPr="00D772C5">
        <w:t>Posterior = (Likelihood × Prior) / Evidence</w:t>
      </w:r>
    </w:p>
    <w:p w14:paraId="59B08671" w14:textId="77777777" w:rsidR="00D772C5" w:rsidRPr="00D772C5" w:rsidRDefault="00D772C5" w:rsidP="00D772C5">
      <w:r w:rsidRPr="00D772C5">
        <w:lastRenderedPageBreak/>
        <w:pict w14:anchorId="7E02A24E">
          <v:rect id="_x0000_i2057" style="width:0;height:1.5pt" o:hralign="center" o:hrstd="t" o:hr="t" fillcolor="#a0a0a0" stroked="f"/>
        </w:pict>
      </w:r>
    </w:p>
    <w:p w14:paraId="0D6B12A5" w14:textId="77777777" w:rsidR="00051339" w:rsidRPr="00051339" w:rsidRDefault="00051339" w:rsidP="00051339">
      <w:pPr>
        <w:rPr>
          <w:b/>
          <w:bCs/>
        </w:rPr>
      </w:pPr>
      <w:r w:rsidRPr="00051339">
        <w:rPr>
          <w:b/>
          <w:bCs/>
        </w:rPr>
        <w:t>Unit-3: Introduction to Probability</w:t>
      </w:r>
    </w:p>
    <w:p w14:paraId="5FB6EA87" w14:textId="77777777" w:rsidR="00051339" w:rsidRPr="00051339" w:rsidRDefault="00051339" w:rsidP="00051339">
      <w:pPr>
        <w:rPr>
          <w:b/>
          <w:bCs/>
        </w:rPr>
      </w:pPr>
      <w:r w:rsidRPr="00051339">
        <w:rPr>
          <w:b/>
          <w:bCs/>
        </w:rPr>
        <w:t>Random Variables</w:t>
      </w:r>
    </w:p>
    <w:p w14:paraId="07502BCA" w14:textId="77777777" w:rsidR="00051339" w:rsidRPr="00051339" w:rsidRDefault="00051339" w:rsidP="00051339">
      <w:r w:rsidRPr="00051339">
        <w:t xml:space="preserve">Random variables are the </w:t>
      </w:r>
      <w:r w:rsidRPr="00051339">
        <w:rPr>
          <w:b/>
          <w:bCs/>
        </w:rPr>
        <w:t>bridge between probability theory and numerical data</w:t>
      </w:r>
      <w:r w:rsidRPr="00051339">
        <w:t xml:space="preserve">. They convert outcomes of random experiments into </w:t>
      </w:r>
      <w:r w:rsidRPr="00051339">
        <w:rPr>
          <w:b/>
          <w:bCs/>
        </w:rPr>
        <w:t xml:space="preserve">numerical values that can be </w:t>
      </w:r>
      <w:proofErr w:type="spellStart"/>
      <w:r w:rsidRPr="00051339">
        <w:rPr>
          <w:b/>
          <w:bCs/>
        </w:rPr>
        <w:t>analyzed</w:t>
      </w:r>
      <w:proofErr w:type="spellEnd"/>
      <w:r w:rsidRPr="00051339">
        <w:rPr>
          <w:b/>
          <w:bCs/>
        </w:rPr>
        <w:t xml:space="preserve"> mathematically</w:t>
      </w:r>
      <w:r w:rsidRPr="00051339">
        <w:t>.</w:t>
      </w:r>
    </w:p>
    <w:p w14:paraId="29ACA9B1" w14:textId="77777777" w:rsidR="00051339" w:rsidRPr="00051339" w:rsidRDefault="00051339" w:rsidP="00051339">
      <w:r w:rsidRPr="00051339">
        <w:t xml:space="preserve">This concept is extremely important because </w:t>
      </w:r>
      <w:r w:rsidRPr="00051339">
        <w:rPr>
          <w:b/>
          <w:bCs/>
        </w:rPr>
        <w:t>probability distributions and machine learning models use random variables</w:t>
      </w:r>
      <w:r w:rsidRPr="00051339">
        <w:t>.</w:t>
      </w:r>
    </w:p>
    <w:p w14:paraId="5FF6C5D0" w14:textId="77777777" w:rsidR="00051339" w:rsidRPr="00051339" w:rsidRDefault="00051339" w:rsidP="00051339">
      <w:r w:rsidRPr="00051339">
        <w:pict w14:anchorId="02C9F3B1">
          <v:rect id="_x0000_i1908" style="width:0;height:1.5pt" o:hralign="center" o:hrstd="t" o:hr="t" fillcolor="#a0a0a0" stroked="f"/>
        </w:pict>
      </w:r>
    </w:p>
    <w:p w14:paraId="190FA697" w14:textId="77777777" w:rsidR="00051339" w:rsidRPr="00051339" w:rsidRDefault="00051339" w:rsidP="00051339">
      <w:pPr>
        <w:rPr>
          <w:b/>
          <w:bCs/>
        </w:rPr>
      </w:pPr>
      <w:r w:rsidRPr="00051339">
        <w:rPr>
          <w:b/>
          <w:bCs/>
        </w:rPr>
        <w:t>1. Definition of Random Variable</w:t>
      </w:r>
    </w:p>
    <w:p w14:paraId="0876A329" w14:textId="77777777" w:rsidR="00051339" w:rsidRPr="00051339" w:rsidRDefault="00051339" w:rsidP="00051339">
      <w:r w:rsidRPr="00051339">
        <w:t xml:space="preserve">A </w:t>
      </w:r>
      <w:r w:rsidRPr="00051339">
        <w:rPr>
          <w:b/>
          <w:bCs/>
        </w:rPr>
        <w:t>random variable</w:t>
      </w:r>
      <w:r w:rsidRPr="00051339">
        <w:t xml:space="preserve"> is a variable whose value is determined by the outcome of a random experiment.</w:t>
      </w:r>
    </w:p>
    <w:p w14:paraId="4A5E0721" w14:textId="77777777" w:rsidR="00051339" w:rsidRPr="00051339" w:rsidRDefault="00051339" w:rsidP="00051339">
      <w:r w:rsidRPr="00051339">
        <w:t>In simple terms:</w:t>
      </w:r>
    </w:p>
    <w:p w14:paraId="14444F6A" w14:textId="77777777" w:rsidR="00051339" w:rsidRPr="00051339" w:rsidRDefault="00051339" w:rsidP="00051339">
      <w:r w:rsidRPr="00051339">
        <w:rPr>
          <w:b/>
          <w:bCs/>
        </w:rPr>
        <w:t>Random Variable = Numerical representation of outcomes of a random experiment</w:t>
      </w:r>
    </w:p>
    <w:p w14:paraId="7A884A26" w14:textId="3EF65FCA" w:rsidR="00051339" w:rsidRPr="00051339" w:rsidRDefault="00051339" w:rsidP="00051339">
      <w:r w:rsidRPr="00051339">
        <w:t>Symbol commonly used:</w:t>
      </w:r>
      <w:r>
        <w:t xml:space="preserve"> </w:t>
      </w:r>
      <w:r w:rsidRPr="00051339">
        <w:t>X</w:t>
      </w:r>
    </w:p>
    <w:p w14:paraId="599189AA" w14:textId="77777777" w:rsidR="00051339" w:rsidRPr="00051339" w:rsidRDefault="00051339" w:rsidP="00051339">
      <w:r w:rsidRPr="00051339">
        <w:pict w14:anchorId="18969130">
          <v:rect id="_x0000_i1909" style="width:0;height:1.5pt" o:hralign="center" o:hrstd="t" o:hr="t" fillcolor="#a0a0a0" stroked="f"/>
        </w:pict>
      </w:r>
    </w:p>
    <w:p w14:paraId="3F5B3452" w14:textId="77777777" w:rsidR="00051339" w:rsidRPr="00051339" w:rsidRDefault="00051339" w:rsidP="00051339">
      <w:pPr>
        <w:rPr>
          <w:b/>
          <w:bCs/>
        </w:rPr>
      </w:pPr>
      <w:r w:rsidRPr="00051339">
        <w:rPr>
          <w:b/>
          <w:bCs/>
        </w:rPr>
        <w:t>2. Example: Coin Toss</w:t>
      </w:r>
    </w:p>
    <w:p w14:paraId="28F30768" w14:textId="77777777" w:rsidR="00051339" w:rsidRPr="00051339" w:rsidRDefault="00051339" w:rsidP="00051339">
      <w:r w:rsidRPr="00051339">
        <w:t>Experiment: Toss a coin</w:t>
      </w:r>
    </w:p>
    <w:p w14:paraId="0E6FDD8D" w14:textId="77777777" w:rsidR="00051339" w:rsidRPr="00051339" w:rsidRDefault="00051339" w:rsidP="00051339">
      <w:r w:rsidRPr="00051339">
        <w:t>Sample space:</w:t>
      </w:r>
    </w:p>
    <w:p w14:paraId="7493299C" w14:textId="77777777" w:rsidR="00051339" w:rsidRPr="00051339" w:rsidRDefault="00051339" w:rsidP="00051339">
      <w:r w:rsidRPr="00051339">
        <w:t>S = {Head, Tail}</w:t>
      </w:r>
    </w:p>
    <w:p w14:paraId="4CB03923" w14:textId="77777777" w:rsidR="00051339" w:rsidRPr="00051339" w:rsidRDefault="00051339" w:rsidP="00051339">
      <w:r w:rsidRPr="00051339">
        <w:t xml:space="preserve">Define random variable </w:t>
      </w:r>
      <w:r w:rsidRPr="00051339">
        <w:rPr>
          <w:b/>
          <w:bCs/>
        </w:rPr>
        <w:t>X</w:t>
      </w:r>
      <w:r w:rsidRPr="00051339">
        <w:t xml:space="preserve"> as: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56"/>
        <w:gridCol w:w="1953"/>
      </w:tblGrid>
      <w:tr w:rsidR="00051339" w:rsidRPr="00051339" w14:paraId="616EC065" w14:textId="77777777" w:rsidTr="000513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8CCA1C" w14:textId="77777777" w:rsidR="00051339" w:rsidRPr="00051339" w:rsidRDefault="00051339" w:rsidP="00051339">
            <w:pPr>
              <w:spacing w:after="160" w:line="259" w:lineRule="auto"/>
            </w:pPr>
            <w:r w:rsidRPr="00051339">
              <w:t>Outcome</w:t>
            </w:r>
          </w:p>
        </w:tc>
        <w:tc>
          <w:tcPr>
            <w:tcW w:w="0" w:type="auto"/>
            <w:hideMark/>
          </w:tcPr>
          <w:p w14:paraId="77325834" w14:textId="77777777" w:rsidR="00051339" w:rsidRPr="00051339" w:rsidRDefault="00051339" w:rsidP="0005133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51339">
              <w:t>Random Variable X</w:t>
            </w:r>
          </w:p>
        </w:tc>
      </w:tr>
      <w:tr w:rsidR="00051339" w:rsidRPr="00051339" w14:paraId="2A14EDD0" w14:textId="77777777" w:rsidTr="00051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D7C61E" w14:textId="77777777" w:rsidR="00051339" w:rsidRPr="00051339" w:rsidRDefault="00051339" w:rsidP="00051339">
            <w:pPr>
              <w:spacing w:after="160" w:line="259" w:lineRule="auto"/>
            </w:pPr>
            <w:r w:rsidRPr="00051339">
              <w:t>Head</w:t>
            </w:r>
          </w:p>
        </w:tc>
        <w:tc>
          <w:tcPr>
            <w:tcW w:w="0" w:type="auto"/>
            <w:hideMark/>
          </w:tcPr>
          <w:p w14:paraId="20D86E87" w14:textId="77777777" w:rsidR="00051339" w:rsidRPr="00051339" w:rsidRDefault="00051339" w:rsidP="000513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1339">
              <w:t>1</w:t>
            </w:r>
          </w:p>
        </w:tc>
      </w:tr>
      <w:tr w:rsidR="00051339" w:rsidRPr="00051339" w14:paraId="29B3736B" w14:textId="77777777" w:rsidTr="000513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F403F3" w14:textId="77777777" w:rsidR="00051339" w:rsidRPr="00051339" w:rsidRDefault="00051339" w:rsidP="00051339">
            <w:pPr>
              <w:spacing w:after="160" w:line="259" w:lineRule="auto"/>
            </w:pPr>
            <w:r w:rsidRPr="00051339">
              <w:t>Tail</w:t>
            </w:r>
          </w:p>
        </w:tc>
        <w:tc>
          <w:tcPr>
            <w:tcW w:w="0" w:type="auto"/>
            <w:hideMark/>
          </w:tcPr>
          <w:p w14:paraId="4F4874BE" w14:textId="77777777" w:rsidR="00051339" w:rsidRPr="00051339" w:rsidRDefault="00051339" w:rsidP="000513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1339">
              <w:t>0</w:t>
            </w:r>
          </w:p>
        </w:tc>
      </w:tr>
    </w:tbl>
    <w:p w14:paraId="645F93E7" w14:textId="77777777" w:rsidR="00051339" w:rsidRPr="00051339" w:rsidRDefault="00051339" w:rsidP="00051339">
      <w:r w:rsidRPr="00051339">
        <w:t xml:space="preserve">Here the outcomes are converted into </w:t>
      </w:r>
      <w:r w:rsidRPr="00051339">
        <w:rPr>
          <w:b/>
          <w:bCs/>
        </w:rPr>
        <w:t>numbers</w:t>
      </w:r>
      <w:r w:rsidRPr="00051339">
        <w:t>.</w:t>
      </w:r>
    </w:p>
    <w:p w14:paraId="41BA026C" w14:textId="77777777" w:rsidR="00051339" w:rsidRPr="00051339" w:rsidRDefault="00051339" w:rsidP="00051339">
      <w:r w:rsidRPr="00051339">
        <w:pict w14:anchorId="634CA7A5">
          <v:rect id="_x0000_i1910" style="width:0;height:1.5pt" o:hralign="center" o:hrstd="t" o:hr="t" fillcolor="#a0a0a0" stroked="f"/>
        </w:pict>
      </w:r>
    </w:p>
    <w:p w14:paraId="17FBCC98" w14:textId="77777777" w:rsidR="00051339" w:rsidRPr="00051339" w:rsidRDefault="00051339" w:rsidP="00051339">
      <w:pPr>
        <w:rPr>
          <w:b/>
          <w:bCs/>
        </w:rPr>
      </w:pPr>
      <w:r w:rsidRPr="00051339">
        <w:rPr>
          <w:b/>
          <w:bCs/>
        </w:rPr>
        <w:t>3. Example: Rolling a Dice</w:t>
      </w:r>
    </w:p>
    <w:p w14:paraId="31E49127" w14:textId="77777777" w:rsidR="00051339" w:rsidRPr="00051339" w:rsidRDefault="00051339" w:rsidP="00051339">
      <w:r w:rsidRPr="00051339">
        <w:t>Experiment: Roll a dice</w:t>
      </w:r>
    </w:p>
    <w:p w14:paraId="28A145E8" w14:textId="77777777" w:rsidR="00051339" w:rsidRPr="00051339" w:rsidRDefault="00051339" w:rsidP="00051339">
      <w:r w:rsidRPr="00051339">
        <w:t>Sample space:</w:t>
      </w:r>
    </w:p>
    <w:p w14:paraId="4E03ACB9" w14:textId="77777777" w:rsidR="00051339" w:rsidRPr="00051339" w:rsidRDefault="00051339" w:rsidP="00051339">
      <w:r w:rsidRPr="00051339">
        <w:t>S = {1,2,3,4,5,6}</w:t>
      </w:r>
    </w:p>
    <w:p w14:paraId="7E060E12" w14:textId="77777777" w:rsidR="00051339" w:rsidRPr="00051339" w:rsidRDefault="00051339" w:rsidP="00051339">
      <w:r w:rsidRPr="00051339">
        <w:t xml:space="preserve">Random variable </w:t>
      </w:r>
      <w:r w:rsidRPr="00051339">
        <w:rPr>
          <w:b/>
          <w:bCs/>
        </w:rPr>
        <w:t>X</w:t>
      </w:r>
      <w:r w:rsidRPr="00051339">
        <w:t xml:space="preserve"> = number obtained on dice.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56"/>
        <w:gridCol w:w="338"/>
      </w:tblGrid>
      <w:tr w:rsidR="00051339" w:rsidRPr="00051339" w14:paraId="5413B411" w14:textId="77777777" w:rsidTr="000513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56B2B6" w14:textId="77777777" w:rsidR="00051339" w:rsidRPr="00051339" w:rsidRDefault="00051339" w:rsidP="00051339">
            <w:pPr>
              <w:spacing w:after="160" w:line="259" w:lineRule="auto"/>
            </w:pPr>
            <w:r w:rsidRPr="00051339">
              <w:t>Outcome</w:t>
            </w:r>
          </w:p>
        </w:tc>
        <w:tc>
          <w:tcPr>
            <w:tcW w:w="0" w:type="auto"/>
            <w:hideMark/>
          </w:tcPr>
          <w:p w14:paraId="1E12D8CB" w14:textId="77777777" w:rsidR="00051339" w:rsidRPr="00051339" w:rsidRDefault="00051339" w:rsidP="0005133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51339">
              <w:t>X</w:t>
            </w:r>
          </w:p>
        </w:tc>
      </w:tr>
      <w:tr w:rsidR="00051339" w:rsidRPr="00051339" w14:paraId="0E7355C8" w14:textId="77777777" w:rsidTr="00051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EFE597" w14:textId="77777777" w:rsidR="00051339" w:rsidRPr="00051339" w:rsidRDefault="00051339" w:rsidP="00051339">
            <w:pPr>
              <w:spacing w:after="160" w:line="259" w:lineRule="auto"/>
            </w:pPr>
            <w:r w:rsidRPr="00051339">
              <w:t>1</w:t>
            </w:r>
          </w:p>
        </w:tc>
        <w:tc>
          <w:tcPr>
            <w:tcW w:w="0" w:type="auto"/>
            <w:hideMark/>
          </w:tcPr>
          <w:p w14:paraId="18479D89" w14:textId="77777777" w:rsidR="00051339" w:rsidRPr="00051339" w:rsidRDefault="00051339" w:rsidP="000513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1339">
              <w:t>1</w:t>
            </w:r>
          </w:p>
        </w:tc>
      </w:tr>
      <w:tr w:rsidR="00051339" w:rsidRPr="00051339" w14:paraId="636D185A" w14:textId="77777777" w:rsidTr="000513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AE984B" w14:textId="77777777" w:rsidR="00051339" w:rsidRPr="00051339" w:rsidRDefault="00051339" w:rsidP="00051339">
            <w:pPr>
              <w:spacing w:after="160" w:line="259" w:lineRule="auto"/>
            </w:pPr>
            <w:r w:rsidRPr="00051339">
              <w:lastRenderedPageBreak/>
              <w:t>2</w:t>
            </w:r>
          </w:p>
        </w:tc>
        <w:tc>
          <w:tcPr>
            <w:tcW w:w="0" w:type="auto"/>
            <w:hideMark/>
          </w:tcPr>
          <w:p w14:paraId="3A156FC1" w14:textId="77777777" w:rsidR="00051339" w:rsidRPr="00051339" w:rsidRDefault="00051339" w:rsidP="000513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1339">
              <w:t>2</w:t>
            </w:r>
          </w:p>
        </w:tc>
      </w:tr>
      <w:tr w:rsidR="00051339" w:rsidRPr="00051339" w14:paraId="6986D6D1" w14:textId="77777777" w:rsidTr="00051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4C1B58" w14:textId="77777777" w:rsidR="00051339" w:rsidRPr="00051339" w:rsidRDefault="00051339" w:rsidP="00051339">
            <w:pPr>
              <w:spacing w:after="160" w:line="259" w:lineRule="auto"/>
            </w:pPr>
            <w:r w:rsidRPr="00051339">
              <w:t>3</w:t>
            </w:r>
          </w:p>
        </w:tc>
        <w:tc>
          <w:tcPr>
            <w:tcW w:w="0" w:type="auto"/>
            <w:hideMark/>
          </w:tcPr>
          <w:p w14:paraId="61C1F953" w14:textId="77777777" w:rsidR="00051339" w:rsidRPr="00051339" w:rsidRDefault="00051339" w:rsidP="000513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1339">
              <w:t>3</w:t>
            </w:r>
          </w:p>
        </w:tc>
      </w:tr>
      <w:tr w:rsidR="00051339" w:rsidRPr="00051339" w14:paraId="172B071E" w14:textId="77777777" w:rsidTr="000513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EBFED1" w14:textId="77777777" w:rsidR="00051339" w:rsidRPr="00051339" w:rsidRDefault="00051339" w:rsidP="00051339">
            <w:pPr>
              <w:spacing w:after="160" w:line="259" w:lineRule="auto"/>
            </w:pPr>
            <w:r w:rsidRPr="00051339">
              <w:t>4</w:t>
            </w:r>
          </w:p>
        </w:tc>
        <w:tc>
          <w:tcPr>
            <w:tcW w:w="0" w:type="auto"/>
            <w:hideMark/>
          </w:tcPr>
          <w:p w14:paraId="1C9B9189" w14:textId="77777777" w:rsidR="00051339" w:rsidRPr="00051339" w:rsidRDefault="00051339" w:rsidP="000513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1339">
              <w:t>4</w:t>
            </w:r>
          </w:p>
        </w:tc>
      </w:tr>
      <w:tr w:rsidR="00051339" w:rsidRPr="00051339" w14:paraId="7E33105E" w14:textId="77777777" w:rsidTr="00051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BCD546" w14:textId="77777777" w:rsidR="00051339" w:rsidRPr="00051339" w:rsidRDefault="00051339" w:rsidP="00051339">
            <w:pPr>
              <w:spacing w:after="160" w:line="259" w:lineRule="auto"/>
            </w:pPr>
            <w:r w:rsidRPr="00051339">
              <w:t>5</w:t>
            </w:r>
          </w:p>
        </w:tc>
        <w:tc>
          <w:tcPr>
            <w:tcW w:w="0" w:type="auto"/>
            <w:hideMark/>
          </w:tcPr>
          <w:p w14:paraId="2F4ED44B" w14:textId="77777777" w:rsidR="00051339" w:rsidRPr="00051339" w:rsidRDefault="00051339" w:rsidP="000513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1339">
              <w:t>5</w:t>
            </w:r>
          </w:p>
        </w:tc>
      </w:tr>
      <w:tr w:rsidR="00051339" w:rsidRPr="00051339" w14:paraId="3DDA05E8" w14:textId="77777777" w:rsidTr="000513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07DF29" w14:textId="77777777" w:rsidR="00051339" w:rsidRPr="00051339" w:rsidRDefault="00051339" w:rsidP="00051339">
            <w:pPr>
              <w:spacing w:after="160" w:line="259" w:lineRule="auto"/>
            </w:pPr>
            <w:r w:rsidRPr="00051339">
              <w:t>6</w:t>
            </w:r>
          </w:p>
        </w:tc>
        <w:tc>
          <w:tcPr>
            <w:tcW w:w="0" w:type="auto"/>
            <w:hideMark/>
          </w:tcPr>
          <w:p w14:paraId="3108E8DC" w14:textId="77777777" w:rsidR="00051339" w:rsidRPr="00051339" w:rsidRDefault="00051339" w:rsidP="000513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1339">
              <w:t>6</w:t>
            </w:r>
          </w:p>
        </w:tc>
      </w:tr>
    </w:tbl>
    <w:p w14:paraId="702161C8" w14:textId="77777777" w:rsidR="00051339" w:rsidRPr="00051339" w:rsidRDefault="00051339" w:rsidP="00051339">
      <w:r w:rsidRPr="00051339">
        <w:t>Here the random variable directly represents the outcome.</w:t>
      </w:r>
    </w:p>
    <w:p w14:paraId="4BB120F4" w14:textId="77777777" w:rsidR="00051339" w:rsidRPr="00051339" w:rsidRDefault="00051339" w:rsidP="00051339">
      <w:r w:rsidRPr="00051339">
        <w:pict w14:anchorId="0EC8412E">
          <v:rect id="_x0000_i1911" style="width:0;height:1.5pt" o:hralign="center" o:hrstd="t" o:hr="t" fillcolor="#a0a0a0" stroked="f"/>
        </w:pict>
      </w:r>
    </w:p>
    <w:p w14:paraId="654A0EAC" w14:textId="77777777" w:rsidR="00051339" w:rsidRPr="00051339" w:rsidRDefault="00051339" w:rsidP="00051339">
      <w:pPr>
        <w:rPr>
          <w:b/>
          <w:bCs/>
        </w:rPr>
      </w:pPr>
      <w:r w:rsidRPr="00051339">
        <w:rPr>
          <w:b/>
          <w:bCs/>
        </w:rPr>
        <w:t>4. Why Random Variables Are Important</w:t>
      </w:r>
    </w:p>
    <w:p w14:paraId="6521DB1C" w14:textId="77777777" w:rsidR="00051339" w:rsidRPr="00051339" w:rsidRDefault="00051339" w:rsidP="00051339">
      <w:r w:rsidRPr="00051339">
        <w:t>Random variables allow us to:</w:t>
      </w:r>
    </w:p>
    <w:p w14:paraId="5EDFC053" w14:textId="77777777" w:rsidR="00051339" w:rsidRPr="00051339" w:rsidRDefault="00051339" w:rsidP="00051339">
      <w:pPr>
        <w:numPr>
          <w:ilvl w:val="0"/>
          <w:numId w:val="7"/>
        </w:numPr>
      </w:pPr>
      <w:r w:rsidRPr="00051339">
        <w:t xml:space="preserve">apply </w:t>
      </w:r>
      <w:r w:rsidRPr="00051339">
        <w:rPr>
          <w:b/>
          <w:bCs/>
        </w:rPr>
        <w:t>mathematical analysis</w:t>
      </w:r>
    </w:p>
    <w:p w14:paraId="48E2135B" w14:textId="77777777" w:rsidR="00051339" w:rsidRPr="00051339" w:rsidRDefault="00051339" w:rsidP="00051339">
      <w:pPr>
        <w:numPr>
          <w:ilvl w:val="0"/>
          <w:numId w:val="7"/>
        </w:numPr>
      </w:pPr>
      <w:r w:rsidRPr="00051339">
        <w:t xml:space="preserve">calculate </w:t>
      </w:r>
      <w:r w:rsidRPr="00051339">
        <w:rPr>
          <w:b/>
          <w:bCs/>
        </w:rPr>
        <w:t>expected values</w:t>
      </w:r>
    </w:p>
    <w:p w14:paraId="240D76C8" w14:textId="77777777" w:rsidR="00051339" w:rsidRPr="00051339" w:rsidRDefault="00051339" w:rsidP="00051339">
      <w:pPr>
        <w:numPr>
          <w:ilvl w:val="0"/>
          <w:numId w:val="7"/>
        </w:numPr>
      </w:pPr>
      <w:r w:rsidRPr="00051339">
        <w:t xml:space="preserve">describe </w:t>
      </w:r>
      <w:r w:rsidRPr="00051339">
        <w:rPr>
          <w:b/>
          <w:bCs/>
        </w:rPr>
        <w:t>probability distributions</w:t>
      </w:r>
    </w:p>
    <w:p w14:paraId="33929FA3" w14:textId="77777777" w:rsidR="00051339" w:rsidRPr="00051339" w:rsidRDefault="00051339" w:rsidP="00051339">
      <w:pPr>
        <w:numPr>
          <w:ilvl w:val="0"/>
          <w:numId w:val="7"/>
        </w:numPr>
      </w:pPr>
      <w:r w:rsidRPr="00051339">
        <w:t xml:space="preserve">build </w:t>
      </w:r>
      <w:r w:rsidRPr="00051339">
        <w:rPr>
          <w:b/>
          <w:bCs/>
        </w:rPr>
        <w:t>statistical and machine learning models</w:t>
      </w:r>
    </w:p>
    <w:p w14:paraId="1B0306E9" w14:textId="77777777" w:rsidR="00051339" w:rsidRPr="00051339" w:rsidRDefault="00051339" w:rsidP="00051339">
      <w:r w:rsidRPr="00051339">
        <w:t xml:space="preserve">Without random variables, probability would only describe </w:t>
      </w:r>
      <w:r w:rsidRPr="00051339">
        <w:rPr>
          <w:b/>
          <w:bCs/>
        </w:rPr>
        <w:t>events</w:t>
      </w:r>
      <w:r w:rsidRPr="00051339">
        <w:t xml:space="preserve">, not </w:t>
      </w:r>
      <w:r w:rsidRPr="00051339">
        <w:rPr>
          <w:b/>
          <w:bCs/>
        </w:rPr>
        <w:t>numerical data</w:t>
      </w:r>
      <w:r w:rsidRPr="00051339">
        <w:t>.</w:t>
      </w:r>
    </w:p>
    <w:p w14:paraId="5E2CD230" w14:textId="77777777" w:rsidR="00051339" w:rsidRPr="00051339" w:rsidRDefault="00051339" w:rsidP="00051339">
      <w:r w:rsidRPr="00051339">
        <w:pict w14:anchorId="33794C31">
          <v:rect id="_x0000_i1912" style="width:0;height:1.5pt" o:hralign="center" o:hrstd="t" o:hr="t" fillcolor="#a0a0a0" stroked="f"/>
        </w:pict>
      </w:r>
    </w:p>
    <w:p w14:paraId="78886874" w14:textId="77777777" w:rsidR="00051339" w:rsidRPr="00051339" w:rsidRDefault="00051339" w:rsidP="00051339">
      <w:pPr>
        <w:rPr>
          <w:b/>
          <w:bCs/>
        </w:rPr>
      </w:pPr>
      <w:r w:rsidRPr="00051339">
        <w:rPr>
          <w:b/>
          <w:bCs/>
        </w:rPr>
        <w:t>5. Types of Random Variables</w:t>
      </w:r>
    </w:p>
    <w:p w14:paraId="241C355C" w14:textId="77777777" w:rsidR="00051339" w:rsidRPr="00051339" w:rsidRDefault="00051339" w:rsidP="00051339">
      <w:r w:rsidRPr="00051339">
        <w:t xml:space="preserve">There are </w:t>
      </w:r>
      <w:r w:rsidRPr="00051339">
        <w:rPr>
          <w:b/>
          <w:bCs/>
        </w:rPr>
        <w:t>two main types of random variables</w:t>
      </w:r>
      <w:r w:rsidRPr="00051339">
        <w:t>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872"/>
        <w:gridCol w:w="2897"/>
      </w:tblGrid>
      <w:tr w:rsidR="00051339" w:rsidRPr="00051339" w14:paraId="53B5B0E8" w14:textId="77777777" w:rsidTr="000513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37D0C7" w14:textId="77777777" w:rsidR="00051339" w:rsidRPr="00051339" w:rsidRDefault="00051339" w:rsidP="00051339">
            <w:pPr>
              <w:spacing w:after="160" w:line="259" w:lineRule="auto"/>
            </w:pPr>
            <w:r w:rsidRPr="00051339">
              <w:t>Type</w:t>
            </w:r>
          </w:p>
        </w:tc>
        <w:tc>
          <w:tcPr>
            <w:tcW w:w="0" w:type="auto"/>
            <w:hideMark/>
          </w:tcPr>
          <w:p w14:paraId="1D5151A4" w14:textId="77777777" w:rsidR="00051339" w:rsidRPr="00051339" w:rsidRDefault="00051339" w:rsidP="0005133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51339">
              <w:t>Description</w:t>
            </w:r>
          </w:p>
        </w:tc>
      </w:tr>
      <w:tr w:rsidR="00051339" w:rsidRPr="00051339" w14:paraId="7269876E" w14:textId="77777777" w:rsidTr="00051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509430" w14:textId="77777777" w:rsidR="00051339" w:rsidRPr="00051339" w:rsidRDefault="00051339" w:rsidP="00051339">
            <w:pPr>
              <w:spacing w:after="160" w:line="259" w:lineRule="auto"/>
            </w:pPr>
            <w:r w:rsidRPr="00051339">
              <w:t>Discrete Random Variable</w:t>
            </w:r>
          </w:p>
        </w:tc>
        <w:tc>
          <w:tcPr>
            <w:tcW w:w="0" w:type="auto"/>
            <w:hideMark/>
          </w:tcPr>
          <w:p w14:paraId="3A51E275" w14:textId="77777777" w:rsidR="00051339" w:rsidRPr="00051339" w:rsidRDefault="00051339" w:rsidP="000513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1339">
              <w:t>takes countable values</w:t>
            </w:r>
          </w:p>
        </w:tc>
      </w:tr>
      <w:tr w:rsidR="00051339" w:rsidRPr="00051339" w14:paraId="000D8713" w14:textId="77777777" w:rsidTr="000513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7D7A80" w14:textId="77777777" w:rsidR="00051339" w:rsidRPr="00051339" w:rsidRDefault="00051339" w:rsidP="00051339">
            <w:pPr>
              <w:spacing w:after="160" w:line="259" w:lineRule="auto"/>
            </w:pPr>
            <w:r w:rsidRPr="00051339">
              <w:t>Continuous Random Variable</w:t>
            </w:r>
          </w:p>
        </w:tc>
        <w:tc>
          <w:tcPr>
            <w:tcW w:w="0" w:type="auto"/>
            <w:hideMark/>
          </w:tcPr>
          <w:p w14:paraId="49D15DEF" w14:textId="77777777" w:rsidR="00051339" w:rsidRPr="00051339" w:rsidRDefault="00051339" w:rsidP="000513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1339">
              <w:t>takes infinite values in a range</w:t>
            </w:r>
          </w:p>
        </w:tc>
      </w:tr>
    </w:tbl>
    <w:p w14:paraId="220390F0" w14:textId="77777777" w:rsidR="00051339" w:rsidRPr="00051339" w:rsidRDefault="00051339" w:rsidP="00051339">
      <w:r w:rsidRPr="00051339">
        <w:pict w14:anchorId="4F6CBC68">
          <v:rect id="_x0000_i1913" style="width:0;height:1.5pt" o:hralign="center" o:hrstd="t" o:hr="t" fillcolor="#a0a0a0" stroked="f"/>
        </w:pict>
      </w:r>
    </w:p>
    <w:p w14:paraId="7DDC0108" w14:textId="77777777" w:rsidR="00051339" w:rsidRPr="00051339" w:rsidRDefault="00051339" w:rsidP="00051339">
      <w:pPr>
        <w:rPr>
          <w:b/>
          <w:bCs/>
        </w:rPr>
      </w:pPr>
      <w:r w:rsidRPr="00051339">
        <w:rPr>
          <w:b/>
          <w:bCs/>
        </w:rPr>
        <w:t>6. Discrete Random Variable</w:t>
      </w:r>
    </w:p>
    <w:p w14:paraId="05DE2F99" w14:textId="1E979C1D" w:rsidR="00051339" w:rsidRPr="00051339" w:rsidRDefault="00051339" w:rsidP="00051339">
      <w:pPr>
        <w:rPr>
          <w:b/>
          <w:bCs/>
        </w:rPr>
      </w:pPr>
      <w:r w:rsidRPr="00051339">
        <w:rPr>
          <w:b/>
          <w:bCs/>
        </w:rPr>
        <w:t>Definition</w:t>
      </w:r>
      <w:r>
        <w:rPr>
          <w:b/>
          <w:bCs/>
        </w:rPr>
        <w:t xml:space="preserve"> : </w:t>
      </w:r>
      <w:r w:rsidRPr="00051339">
        <w:t xml:space="preserve">A </w:t>
      </w:r>
      <w:r w:rsidRPr="00051339">
        <w:rPr>
          <w:b/>
          <w:bCs/>
        </w:rPr>
        <w:t>discrete random variable</w:t>
      </w:r>
      <w:r w:rsidRPr="00051339">
        <w:t xml:space="preserve"> takes </w:t>
      </w:r>
      <w:r w:rsidRPr="00051339">
        <w:rPr>
          <w:b/>
          <w:bCs/>
        </w:rPr>
        <w:t>countable distinct values</w:t>
      </w:r>
      <w:r w:rsidRPr="00051339">
        <w:t>.</w:t>
      </w:r>
    </w:p>
    <w:p w14:paraId="37D4BA34" w14:textId="77777777" w:rsidR="00051339" w:rsidRPr="00051339" w:rsidRDefault="00051339" w:rsidP="00051339">
      <w:r w:rsidRPr="00051339">
        <w:t xml:space="preserve">These values are usually </w:t>
      </w:r>
      <w:r w:rsidRPr="00051339">
        <w:rPr>
          <w:b/>
          <w:bCs/>
        </w:rPr>
        <w:t>integers</w:t>
      </w:r>
      <w:r w:rsidRPr="00051339">
        <w:t>.</w:t>
      </w:r>
    </w:p>
    <w:p w14:paraId="76F82A83" w14:textId="77777777" w:rsidR="00051339" w:rsidRPr="00051339" w:rsidRDefault="00051339" w:rsidP="00051339">
      <w:r w:rsidRPr="00051339">
        <w:pict w14:anchorId="1984BBFF">
          <v:rect id="_x0000_i1914" style="width:0;height:1.5pt" o:hralign="center" o:hrstd="t" o:hr="t" fillcolor="#a0a0a0" stroked="f"/>
        </w:pict>
      </w:r>
    </w:p>
    <w:p w14:paraId="2983EAB0" w14:textId="77777777" w:rsidR="00051339" w:rsidRPr="00051339" w:rsidRDefault="00051339" w:rsidP="00051339">
      <w:pPr>
        <w:rPr>
          <w:b/>
          <w:bCs/>
        </w:rPr>
      </w:pPr>
      <w:r w:rsidRPr="00051339">
        <w:rPr>
          <w:b/>
          <w:bCs/>
        </w:rPr>
        <w:t>Examples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654"/>
        <w:gridCol w:w="1782"/>
      </w:tblGrid>
      <w:tr w:rsidR="00051339" w:rsidRPr="00051339" w14:paraId="11BB831D" w14:textId="77777777" w:rsidTr="000513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CF2898" w14:textId="77777777" w:rsidR="00051339" w:rsidRPr="00051339" w:rsidRDefault="00051339" w:rsidP="00051339">
            <w:pPr>
              <w:spacing w:after="160" w:line="259" w:lineRule="auto"/>
            </w:pPr>
            <w:r w:rsidRPr="00051339">
              <w:t>Experiment</w:t>
            </w:r>
          </w:p>
        </w:tc>
        <w:tc>
          <w:tcPr>
            <w:tcW w:w="0" w:type="auto"/>
            <w:hideMark/>
          </w:tcPr>
          <w:p w14:paraId="5A553412" w14:textId="77777777" w:rsidR="00051339" w:rsidRPr="00051339" w:rsidRDefault="00051339" w:rsidP="0005133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51339">
              <w:t>Random Variable</w:t>
            </w:r>
          </w:p>
        </w:tc>
      </w:tr>
      <w:tr w:rsidR="00051339" w:rsidRPr="00051339" w14:paraId="031B8831" w14:textId="77777777" w:rsidTr="00051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A1AA94" w14:textId="77777777" w:rsidR="00051339" w:rsidRPr="00051339" w:rsidRDefault="00051339" w:rsidP="00051339">
            <w:pPr>
              <w:spacing w:after="160" w:line="259" w:lineRule="auto"/>
            </w:pPr>
            <w:r w:rsidRPr="00051339">
              <w:t xml:space="preserve">number of heads in </w:t>
            </w:r>
            <w:proofErr w:type="gramStart"/>
            <w:r w:rsidRPr="00051339">
              <w:t>3 coin</w:t>
            </w:r>
            <w:proofErr w:type="gramEnd"/>
            <w:r w:rsidRPr="00051339">
              <w:t xml:space="preserve"> tosses</w:t>
            </w:r>
          </w:p>
        </w:tc>
        <w:tc>
          <w:tcPr>
            <w:tcW w:w="0" w:type="auto"/>
            <w:hideMark/>
          </w:tcPr>
          <w:p w14:paraId="1219CEB4" w14:textId="77777777" w:rsidR="00051339" w:rsidRPr="00051339" w:rsidRDefault="00051339" w:rsidP="000513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1339">
              <w:t>0,1,2,3</w:t>
            </w:r>
          </w:p>
        </w:tc>
      </w:tr>
      <w:tr w:rsidR="00051339" w:rsidRPr="00051339" w14:paraId="13188F57" w14:textId="77777777" w:rsidTr="000513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446723" w14:textId="77777777" w:rsidR="00051339" w:rsidRPr="00051339" w:rsidRDefault="00051339" w:rsidP="00051339">
            <w:pPr>
              <w:spacing w:after="160" w:line="259" w:lineRule="auto"/>
            </w:pPr>
            <w:r w:rsidRPr="00051339">
              <w:t>number of customers entering a store</w:t>
            </w:r>
          </w:p>
        </w:tc>
        <w:tc>
          <w:tcPr>
            <w:tcW w:w="0" w:type="auto"/>
            <w:hideMark/>
          </w:tcPr>
          <w:p w14:paraId="2535916B" w14:textId="77777777" w:rsidR="00051339" w:rsidRPr="00051339" w:rsidRDefault="00051339" w:rsidP="000513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1339">
              <w:t>0,1,2,3…</w:t>
            </w:r>
          </w:p>
        </w:tc>
      </w:tr>
      <w:tr w:rsidR="00051339" w:rsidRPr="00051339" w14:paraId="5072A924" w14:textId="77777777" w:rsidTr="00051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3FAB70" w14:textId="77777777" w:rsidR="00051339" w:rsidRPr="00051339" w:rsidRDefault="00051339" w:rsidP="00051339">
            <w:pPr>
              <w:spacing w:after="160" w:line="259" w:lineRule="auto"/>
            </w:pPr>
            <w:r w:rsidRPr="00051339">
              <w:t>number of defective products</w:t>
            </w:r>
          </w:p>
        </w:tc>
        <w:tc>
          <w:tcPr>
            <w:tcW w:w="0" w:type="auto"/>
            <w:hideMark/>
          </w:tcPr>
          <w:p w14:paraId="15A0AF52" w14:textId="77777777" w:rsidR="00051339" w:rsidRPr="00051339" w:rsidRDefault="00051339" w:rsidP="000513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1339">
              <w:t>0,1,2…</w:t>
            </w:r>
          </w:p>
        </w:tc>
      </w:tr>
    </w:tbl>
    <w:p w14:paraId="59CFA770" w14:textId="77777777" w:rsidR="00051339" w:rsidRPr="00051339" w:rsidRDefault="00051339" w:rsidP="00051339">
      <w:r w:rsidRPr="00051339">
        <w:pict w14:anchorId="142CF3CA">
          <v:rect id="_x0000_i1915" style="width:0;height:1.5pt" o:hralign="center" o:hrstd="t" o:hr="t" fillcolor="#a0a0a0" stroked="f"/>
        </w:pict>
      </w:r>
    </w:p>
    <w:p w14:paraId="0E5759F8" w14:textId="77777777" w:rsidR="00051339" w:rsidRPr="00051339" w:rsidRDefault="00051339" w:rsidP="00051339">
      <w:pPr>
        <w:rPr>
          <w:b/>
          <w:bCs/>
        </w:rPr>
      </w:pPr>
      <w:r w:rsidRPr="00051339">
        <w:rPr>
          <w:b/>
          <w:bCs/>
        </w:rPr>
        <w:lastRenderedPageBreak/>
        <w:t>Example: Tossing 2 Coins</w:t>
      </w:r>
    </w:p>
    <w:p w14:paraId="4823303F" w14:textId="77777777" w:rsidR="00051339" w:rsidRPr="00051339" w:rsidRDefault="00051339" w:rsidP="00051339">
      <w:r w:rsidRPr="00051339">
        <w:t>Sample space:</w:t>
      </w:r>
    </w:p>
    <w:p w14:paraId="08FEC0B9" w14:textId="77777777" w:rsidR="00051339" w:rsidRPr="00051339" w:rsidRDefault="00051339" w:rsidP="00051339">
      <w:r w:rsidRPr="00051339">
        <w:t>S = {HH, HT, TH, TT}</w:t>
      </w:r>
    </w:p>
    <w:p w14:paraId="303438E6" w14:textId="77777777" w:rsidR="00051339" w:rsidRPr="00051339" w:rsidRDefault="00051339" w:rsidP="00051339">
      <w:r w:rsidRPr="00051339">
        <w:t xml:space="preserve">Let </w:t>
      </w:r>
      <w:r w:rsidRPr="00051339">
        <w:rPr>
          <w:b/>
          <w:bCs/>
        </w:rPr>
        <w:t>X = number of heads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56"/>
        <w:gridCol w:w="338"/>
      </w:tblGrid>
      <w:tr w:rsidR="00051339" w:rsidRPr="00051339" w14:paraId="2BEEE412" w14:textId="77777777" w:rsidTr="000513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77922A" w14:textId="77777777" w:rsidR="00051339" w:rsidRPr="00051339" w:rsidRDefault="00051339" w:rsidP="00051339">
            <w:pPr>
              <w:spacing w:after="160" w:line="259" w:lineRule="auto"/>
            </w:pPr>
            <w:r w:rsidRPr="00051339">
              <w:t>Outcome</w:t>
            </w:r>
          </w:p>
        </w:tc>
        <w:tc>
          <w:tcPr>
            <w:tcW w:w="0" w:type="auto"/>
            <w:hideMark/>
          </w:tcPr>
          <w:p w14:paraId="2C2F4175" w14:textId="77777777" w:rsidR="00051339" w:rsidRPr="00051339" w:rsidRDefault="00051339" w:rsidP="0005133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51339">
              <w:t>X</w:t>
            </w:r>
          </w:p>
        </w:tc>
      </w:tr>
      <w:tr w:rsidR="00051339" w:rsidRPr="00051339" w14:paraId="4E5AEE83" w14:textId="77777777" w:rsidTr="00051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B053B8" w14:textId="77777777" w:rsidR="00051339" w:rsidRPr="00051339" w:rsidRDefault="00051339" w:rsidP="00051339">
            <w:pPr>
              <w:spacing w:after="160" w:line="259" w:lineRule="auto"/>
            </w:pPr>
            <w:r w:rsidRPr="00051339">
              <w:t>HH</w:t>
            </w:r>
          </w:p>
        </w:tc>
        <w:tc>
          <w:tcPr>
            <w:tcW w:w="0" w:type="auto"/>
            <w:hideMark/>
          </w:tcPr>
          <w:p w14:paraId="358870C4" w14:textId="77777777" w:rsidR="00051339" w:rsidRPr="00051339" w:rsidRDefault="00051339" w:rsidP="000513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1339">
              <w:t>2</w:t>
            </w:r>
          </w:p>
        </w:tc>
      </w:tr>
      <w:tr w:rsidR="00051339" w:rsidRPr="00051339" w14:paraId="6CD83F9D" w14:textId="77777777" w:rsidTr="000513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7CF33B" w14:textId="77777777" w:rsidR="00051339" w:rsidRPr="00051339" w:rsidRDefault="00051339" w:rsidP="00051339">
            <w:pPr>
              <w:spacing w:after="160" w:line="259" w:lineRule="auto"/>
            </w:pPr>
            <w:r w:rsidRPr="00051339">
              <w:t>HT</w:t>
            </w:r>
          </w:p>
        </w:tc>
        <w:tc>
          <w:tcPr>
            <w:tcW w:w="0" w:type="auto"/>
            <w:hideMark/>
          </w:tcPr>
          <w:p w14:paraId="018BD788" w14:textId="77777777" w:rsidR="00051339" w:rsidRPr="00051339" w:rsidRDefault="00051339" w:rsidP="000513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1339">
              <w:t>1</w:t>
            </w:r>
          </w:p>
        </w:tc>
      </w:tr>
      <w:tr w:rsidR="00051339" w:rsidRPr="00051339" w14:paraId="216931AE" w14:textId="77777777" w:rsidTr="00051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0D679E" w14:textId="77777777" w:rsidR="00051339" w:rsidRPr="00051339" w:rsidRDefault="00051339" w:rsidP="00051339">
            <w:pPr>
              <w:spacing w:after="160" w:line="259" w:lineRule="auto"/>
            </w:pPr>
            <w:r w:rsidRPr="00051339">
              <w:t>TH</w:t>
            </w:r>
          </w:p>
        </w:tc>
        <w:tc>
          <w:tcPr>
            <w:tcW w:w="0" w:type="auto"/>
            <w:hideMark/>
          </w:tcPr>
          <w:p w14:paraId="004CE7E7" w14:textId="77777777" w:rsidR="00051339" w:rsidRPr="00051339" w:rsidRDefault="00051339" w:rsidP="000513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1339">
              <w:t>1</w:t>
            </w:r>
          </w:p>
        </w:tc>
      </w:tr>
      <w:tr w:rsidR="00051339" w:rsidRPr="00051339" w14:paraId="62306BBF" w14:textId="77777777" w:rsidTr="000513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A3B2DB" w14:textId="77777777" w:rsidR="00051339" w:rsidRPr="00051339" w:rsidRDefault="00051339" w:rsidP="00051339">
            <w:pPr>
              <w:spacing w:after="160" w:line="259" w:lineRule="auto"/>
            </w:pPr>
            <w:r w:rsidRPr="00051339">
              <w:t>TT</w:t>
            </w:r>
          </w:p>
        </w:tc>
        <w:tc>
          <w:tcPr>
            <w:tcW w:w="0" w:type="auto"/>
            <w:hideMark/>
          </w:tcPr>
          <w:p w14:paraId="32117132" w14:textId="77777777" w:rsidR="00051339" w:rsidRPr="00051339" w:rsidRDefault="00051339" w:rsidP="000513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1339">
              <w:t>0</w:t>
            </w:r>
          </w:p>
        </w:tc>
      </w:tr>
    </w:tbl>
    <w:p w14:paraId="76A25D65" w14:textId="77777777" w:rsidR="00051339" w:rsidRPr="00051339" w:rsidRDefault="00051339" w:rsidP="00051339">
      <w:r w:rsidRPr="00051339">
        <w:t>Possible values of X:</w:t>
      </w:r>
    </w:p>
    <w:p w14:paraId="4DE5D1D1" w14:textId="77777777" w:rsidR="00051339" w:rsidRPr="00051339" w:rsidRDefault="00051339" w:rsidP="00051339">
      <w:r w:rsidRPr="00051339">
        <w:t>{0,1,2}</w:t>
      </w:r>
    </w:p>
    <w:p w14:paraId="04AF2EF3" w14:textId="77777777" w:rsidR="00051339" w:rsidRPr="00051339" w:rsidRDefault="00051339" w:rsidP="00051339">
      <w:r w:rsidRPr="00051339">
        <w:t xml:space="preserve">This is a </w:t>
      </w:r>
      <w:r w:rsidRPr="00051339">
        <w:rPr>
          <w:b/>
          <w:bCs/>
        </w:rPr>
        <w:t>discrete random variable</w:t>
      </w:r>
      <w:r w:rsidRPr="00051339">
        <w:t>.</w:t>
      </w:r>
    </w:p>
    <w:p w14:paraId="4FA8C298" w14:textId="77777777" w:rsidR="00051339" w:rsidRPr="00051339" w:rsidRDefault="00051339" w:rsidP="00051339">
      <w:r w:rsidRPr="00051339">
        <w:pict w14:anchorId="1B91512B">
          <v:rect id="_x0000_i1916" style="width:0;height:1.5pt" o:hralign="center" o:hrstd="t" o:hr="t" fillcolor="#a0a0a0" stroked="f"/>
        </w:pict>
      </w:r>
    </w:p>
    <w:p w14:paraId="183E2267" w14:textId="77777777" w:rsidR="00051339" w:rsidRPr="00051339" w:rsidRDefault="00051339" w:rsidP="00051339">
      <w:pPr>
        <w:rPr>
          <w:b/>
          <w:bCs/>
        </w:rPr>
      </w:pPr>
      <w:r w:rsidRPr="00051339">
        <w:rPr>
          <w:b/>
          <w:bCs/>
        </w:rPr>
        <w:t>7. Continuous Random Variable</w:t>
      </w:r>
    </w:p>
    <w:p w14:paraId="6AB767EF" w14:textId="1CFA400A" w:rsidR="00051339" w:rsidRPr="00051339" w:rsidRDefault="00051339" w:rsidP="00051339">
      <w:pPr>
        <w:rPr>
          <w:b/>
          <w:bCs/>
        </w:rPr>
      </w:pPr>
      <w:r w:rsidRPr="00051339">
        <w:rPr>
          <w:b/>
          <w:bCs/>
        </w:rPr>
        <w:t>Definition</w:t>
      </w:r>
      <w:r w:rsidR="00D772C5">
        <w:rPr>
          <w:b/>
          <w:bCs/>
        </w:rPr>
        <w:t xml:space="preserve">: </w:t>
      </w:r>
      <w:r w:rsidRPr="00051339">
        <w:t xml:space="preserve">A </w:t>
      </w:r>
      <w:r w:rsidRPr="00051339">
        <w:rPr>
          <w:b/>
          <w:bCs/>
        </w:rPr>
        <w:t>continuous random variable</w:t>
      </w:r>
      <w:r w:rsidRPr="00051339">
        <w:t xml:space="preserve"> can take </w:t>
      </w:r>
      <w:r w:rsidRPr="00051339">
        <w:rPr>
          <w:b/>
          <w:bCs/>
        </w:rPr>
        <w:t>any value within a range</w:t>
      </w:r>
      <w:r w:rsidRPr="00051339">
        <w:t>.</w:t>
      </w:r>
    </w:p>
    <w:p w14:paraId="191B2EC4" w14:textId="77777777" w:rsidR="00051339" w:rsidRPr="00051339" w:rsidRDefault="00051339" w:rsidP="00051339">
      <w:r w:rsidRPr="00051339">
        <w:t xml:space="preserve">Values are obtained through </w:t>
      </w:r>
      <w:r w:rsidRPr="00051339">
        <w:rPr>
          <w:b/>
          <w:bCs/>
        </w:rPr>
        <w:t>measurement</w:t>
      </w:r>
      <w:r w:rsidRPr="00051339">
        <w:t>.</w:t>
      </w:r>
    </w:p>
    <w:p w14:paraId="42DDE11B" w14:textId="77777777" w:rsidR="00051339" w:rsidRPr="00051339" w:rsidRDefault="00051339" w:rsidP="00051339">
      <w:r w:rsidRPr="00051339">
        <w:pict w14:anchorId="30E3AEB8">
          <v:rect id="_x0000_i1917" style="width:0;height:1.5pt" o:hralign="center" o:hrstd="t" o:hr="t" fillcolor="#a0a0a0" stroked="f"/>
        </w:pict>
      </w:r>
    </w:p>
    <w:p w14:paraId="5511A2B9" w14:textId="77777777" w:rsidR="00051339" w:rsidRPr="00051339" w:rsidRDefault="00051339" w:rsidP="00051339">
      <w:pPr>
        <w:rPr>
          <w:b/>
          <w:bCs/>
        </w:rPr>
      </w:pPr>
      <w:r w:rsidRPr="00051339">
        <w:rPr>
          <w:b/>
          <w:bCs/>
        </w:rPr>
        <w:t>Examples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767"/>
        <w:gridCol w:w="1639"/>
      </w:tblGrid>
      <w:tr w:rsidR="00051339" w:rsidRPr="00051339" w14:paraId="20B5690C" w14:textId="77777777" w:rsidTr="000513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9C6BD9" w14:textId="77777777" w:rsidR="00051339" w:rsidRPr="00051339" w:rsidRDefault="00051339" w:rsidP="00051339">
            <w:pPr>
              <w:spacing w:after="160" w:line="259" w:lineRule="auto"/>
            </w:pPr>
            <w:r w:rsidRPr="00051339">
              <w:t>Variable</w:t>
            </w:r>
          </w:p>
        </w:tc>
        <w:tc>
          <w:tcPr>
            <w:tcW w:w="0" w:type="auto"/>
            <w:hideMark/>
          </w:tcPr>
          <w:p w14:paraId="2BE2391A" w14:textId="77777777" w:rsidR="00051339" w:rsidRPr="00051339" w:rsidRDefault="00051339" w:rsidP="0005133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51339">
              <w:t>Example Values</w:t>
            </w:r>
          </w:p>
        </w:tc>
      </w:tr>
      <w:tr w:rsidR="00051339" w:rsidRPr="00051339" w14:paraId="12058A9D" w14:textId="77777777" w:rsidTr="00051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8BB997" w14:textId="77777777" w:rsidR="00051339" w:rsidRPr="00051339" w:rsidRDefault="00051339" w:rsidP="00051339">
            <w:pPr>
              <w:spacing w:after="160" w:line="259" w:lineRule="auto"/>
            </w:pPr>
            <w:r w:rsidRPr="00051339">
              <w:t>height of a person</w:t>
            </w:r>
          </w:p>
        </w:tc>
        <w:tc>
          <w:tcPr>
            <w:tcW w:w="0" w:type="auto"/>
            <w:hideMark/>
          </w:tcPr>
          <w:p w14:paraId="0D5BB398" w14:textId="77777777" w:rsidR="00051339" w:rsidRPr="00051339" w:rsidRDefault="00051339" w:rsidP="000513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1339">
              <w:t>170.2 cm</w:t>
            </w:r>
          </w:p>
        </w:tc>
      </w:tr>
      <w:tr w:rsidR="00051339" w:rsidRPr="00051339" w14:paraId="43CB1C35" w14:textId="77777777" w:rsidTr="000513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A36BF1" w14:textId="77777777" w:rsidR="00051339" w:rsidRPr="00051339" w:rsidRDefault="00051339" w:rsidP="00051339">
            <w:pPr>
              <w:spacing w:after="160" w:line="259" w:lineRule="auto"/>
            </w:pPr>
            <w:r w:rsidRPr="00051339">
              <w:t>temperature</w:t>
            </w:r>
          </w:p>
        </w:tc>
        <w:tc>
          <w:tcPr>
            <w:tcW w:w="0" w:type="auto"/>
            <w:hideMark/>
          </w:tcPr>
          <w:p w14:paraId="0D7104A0" w14:textId="77777777" w:rsidR="00051339" w:rsidRPr="00051339" w:rsidRDefault="00051339" w:rsidP="000513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1339">
              <w:t>36.5°C</w:t>
            </w:r>
          </w:p>
        </w:tc>
      </w:tr>
      <w:tr w:rsidR="00051339" w:rsidRPr="00051339" w14:paraId="57DCA502" w14:textId="77777777" w:rsidTr="00051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05EBED" w14:textId="77777777" w:rsidR="00051339" w:rsidRPr="00051339" w:rsidRDefault="00051339" w:rsidP="00051339">
            <w:pPr>
              <w:spacing w:after="160" w:line="259" w:lineRule="auto"/>
            </w:pPr>
            <w:r w:rsidRPr="00051339">
              <w:t>time taken to complete task</w:t>
            </w:r>
          </w:p>
        </w:tc>
        <w:tc>
          <w:tcPr>
            <w:tcW w:w="0" w:type="auto"/>
            <w:hideMark/>
          </w:tcPr>
          <w:p w14:paraId="1838D8AA" w14:textId="77777777" w:rsidR="00051339" w:rsidRPr="00051339" w:rsidRDefault="00051339" w:rsidP="000513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1339">
              <w:t>4.35 seconds</w:t>
            </w:r>
          </w:p>
        </w:tc>
      </w:tr>
      <w:tr w:rsidR="00051339" w:rsidRPr="00051339" w14:paraId="65226529" w14:textId="77777777" w:rsidTr="000513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B320DB" w14:textId="77777777" w:rsidR="00051339" w:rsidRPr="00051339" w:rsidRDefault="00051339" w:rsidP="00051339">
            <w:pPr>
              <w:spacing w:after="160" w:line="259" w:lineRule="auto"/>
            </w:pPr>
            <w:r w:rsidRPr="00051339">
              <w:t>weight of object</w:t>
            </w:r>
          </w:p>
        </w:tc>
        <w:tc>
          <w:tcPr>
            <w:tcW w:w="0" w:type="auto"/>
            <w:hideMark/>
          </w:tcPr>
          <w:p w14:paraId="6100574F" w14:textId="77777777" w:rsidR="00051339" w:rsidRPr="00051339" w:rsidRDefault="00051339" w:rsidP="000513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1339">
              <w:t>2.67 kg</w:t>
            </w:r>
          </w:p>
        </w:tc>
      </w:tr>
    </w:tbl>
    <w:p w14:paraId="738FD293" w14:textId="77777777" w:rsidR="00051339" w:rsidRPr="00051339" w:rsidRDefault="00051339" w:rsidP="00051339">
      <w:r w:rsidRPr="00051339">
        <w:t xml:space="preserve">These values can include </w:t>
      </w:r>
      <w:r w:rsidRPr="00051339">
        <w:rPr>
          <w:b/>
          <w:bCs/>
        </w:rPr>
        <w:t>decimal numbers</w:t>
      </w:r>
      <w:r w:rsidRPr="00051339">
        <w:t>.</w:t>
      </w:r>
    </w:p>
    <w:p w14:paraId="6F8E34D4" w14:textId="77777777" w:rsidR="00051339" w:rsidRPr="00051339" w:rsidRDefault="00051339" w:rsidP="00051339">
      <w:r w:rsidRPr="00051339">
        <w:pict w14:anchorId="29B2A95A">
          <v:rect id="_x0000_i1918" style="width:0;height:1.5pt" o:hralign="center" o:hrstd="t" o:hr="t" fillcolor="#a0a0a0" stroked="f"/>
        </w:pict>
      </w:r>
    </w:p>
    <w:p w14:paraId="3D8DAAB8" w14:textId="77777777" w:rsidR="00051339" w:rsidRPr="00051339" w:rsidRDefault="00051339" w:rsidP="00051339">
      <w:pPr>
        <w:rPr>
          <w:b/>
          <w:bCs/>
        </w:rPr>
      </w:pPr>
      <w:r w:rsidRPr="00051339">
        <w:rPr>
          <w:b/>
          <w:bCs/>
        </w:rPr>
        <w:t>Example</w:t>
      </w:r>
    </w:p>
    <w:p w14:paraId="7EDB1880" w14:textId="77777777" w:rsidR="00051339" w:rsidRPr="00051339" w:rsidRDefault="00051339" w:rsidP="00051339">
      <w:r w:rsidRPr="00051339">
        <w:t xml:space="preserve">Let </w:t>
      </w:r>
      <w:r w:rsidRPr="00051339">
        <w:rPr>
          <w:b/>
          <w:bCs/>
        </w:rPr>
        <w:t>X = height of students</w:t>
      </w:r>
    </w:p>
    <w:p w14:paraId="3647E787" w14:textId="77777777" w:rsidR="00051339" w:rsidRPr="00051339" w:rsidRDefault="00051339" w:rsidP="00051339">
      <w:r w:rsidRPr="00051339">
        <w:t>Possible values:</w:t>
      </w:r>
    </w:p>
    <w:p w14:paraId="7F89F7C9" w14:textId="77777777" w:rsidR="00051339" w:rsidRPr="00051339" w:rsidRDefault="00051339" w:rsidP="00051339">
      <w:r w:rsidRPr="00051339">
        <w:t>150.2 cm</w:t>
      </w:r>
    </w:p>
    <w:p w14:paraId="6AF3E0BD" w14:textId="77777777" w:rsidR="00051339" w:rsidRPr="00051339" w:rsidRDefault="00051339" w:rsidP="00051339">
      <w:r w:rsidRPr="00051339">
        <w:t>165.7 cm</w:t>
      </w:r>
    </w:p>
    <w:p w14:paraId="2901A347" w14:textId="77777777" w:rsidR="00051339" w:rsidRPr="00051339" w:rsidRDefault="00051339" w:rsidP="00051339">
      <w:r w:rsidRPr="00051339">
        <w:t>178.3 cm</w:t>
      </w:r>
    </w:p>
    <w:p w14:paraId="3EE1B4EF" w14:textId="77777777" w:rsidR="00051339" w:rsidRPr="00051339" w:rsidRDefault="00051339" w:rsidP="00051339">
      <w:r w:rsidRPr="00051339">
        <w:lastRenderedPageBreak/>
        <w:t xml:space="preserve">There are </w:t>
      </w:r>
      <w:r w:rsidRPr="00051339">
        <w:rPr>
          <w:b/>
          <w:bCs/>
        </w:rPr>
        <w:t>infinitely many possible values</w:t>
      </w:r>
      <w:r w:rsidRPr="00051339">
        <w:t>.</w:t>
      </w:r>
    </w:p>
    <w:p w14:paraId="73E6FC01" w14:textId="77777777" w:rsidR="00051339" w:rsidRPr="00051339" w:rsidRDefault="00051339" w:rsidP="00051339">
      <w:r w:rsidRPr="00051339">
        <w:pict w14:anchorId="4617B9BC">
          <v:rect id="_x0000_i1919" style="width:0;height:1.5pt" o:hralign="center" o:hrstd="t" o:hr="t" fillcolor="#a0a0a0" stroked="f"/>
        </w:pict>
      </w:r>
    </w:p>
    <w:p w14:paraId="7F5EA1A1" w14:textId="77777777" w:rsidR="00051339" w:rsidRPr="00051339" w:rsidRDefault="00051339" w:rsidP="00051339">
      <w:pPr>
        <w:rPr>
          <w:b/>
          <w:bCs/>
        </w:rPr>
      </w:pPr>
      <w:r w:rsidRPr="00051339">
        <w:rPr>
          <w:b/>
          <w:bCs/>
        </w:rPr>
        <w:t>8. Difference Between Discrete and Continuous Random Variables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04"/>
        <w:gridCol w:w="2574"/>
        <w:gridCol w:w="2872"/>
      </w:tblGrid>
      <w:tr w:rsidR="00051339" w:rsidRPr="00051339" w14:paraId="00B3E6BA" w14:textId="77777777" w:rsidTr="000513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6B93A6" w14:textId="77777777" w:rsidR="00051339" w:rsidRPr="00051339" w:rsidRDefault="00051339" w:rsidP="00051339">
            <w:pPr>
              <w:spacing w:after="160" w:line="259" w:lineRule="auto"/>
            </w:pPr>
            <w:r w:rsidRPr="00051339">
              <w:t>Feature</w:t>
            </w:r>
          </w:p>
        </w:tc>
        <w:tc>
          <w:tcPr>
            <w:tcW w:w="0" w:type="auto"/>
            <w:hideMark/>
          </w:tcPr>
          <w:p w14:paraId="760C3260" w14:textId="77777777" w:rsidR="00051339" w:rsidRPr="00051339" w:rsidRDefault="00051339" w:rsidP="0005133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51339">
              <w:t>Discrete Random Variable</w:t>
            </w:r>
          </w:p>
        </w:tc>
        <w:tc>
          <w:tcPr>
            <w:tcW w:w="0" w:type="auto"/>
            <w:hideMark/>
          </w:tcPr>
          <w:p w14:paraId="4CF57C71" w14:textId="77777777" w:rsidR="00051339" w:rsidRPr="00051339" w:rsidRDefault="00051339" w:rsidP="0005133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51339">
              <w:t>Continuous Random Variable</w:t>
            </w:r>
          </w:p>
        </w:tc>
      </w:tr>
      <w:tr w:rsidR="00051339" w:rsidRPr="00051339" w14:paraId="278E4ED9" w14:textId="77777777" w:rsidTr="00051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A721B9" w14:textId="77777777" w:rsidR="00051339" w:rsidRPr="00051339" w:rsidRDefault="00051339" w:rsidP="00051339">
            <w:pPr>
              <w:spacing w:after="160" w:line="259" w:lineRule="auto"/>
            </w:pPr>
            <w:r w:rsidRPr="00051339">
              <w:t>Values</w:t>
            </w:r>
          </w:p>
        </w:tc>
        <w:tc>
          <w:tcPr>
            <w:tcW w:w="0" w:type="auto"/>
            <w:hideMark/>
          </w:tcPr>
          <w:p w14:paraId="76C579DE" w14:textId="77777777" w:rsidR="00051339" w:rsidRPr="00051339" w:rsidRDefault="00051339" w:rsidP="000513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1339">
              <w:t>countable</w:t>
            </w:r>
          </w:p>
        </w:tc>
        <w:tc>
          <w:tcPr>
            <w:tcW w:w="0" w:type="auto"/>
            <w:hideMark/>
          </w:tcPr>
          <w:p w14:paraId="10E11FD1" w14:textId="77777777" w:rsidR="00051339" w:rsidRPr="00051339" w:rsidRDefault="00051339" w:rsidP="000513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1339">
              <w:t>infinite</w:t>
            </w:r>
          </w:p>
        </w:tc>
      </w:tr>
      <w:tr w:rsidR="00051339" w:rsidRPr="00051339" w14:paraId="4D073585" w14:textId="77777777" w:rsidTr="000513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739DF8" w14:textId="77777777" w:rsidR="00051339" w:rsidRPr="00051339" w:rsidRDefault="00051339" w:rsidP="00051339">
            <w:pPr>
              <w:spacing w:after="160" w:line="259" w:lineRule="auto"/>
            </w:pPr>
            <w:r w:rsidRPr="00051339">
              <w:t>Type</w:t>
            </w:r>
          </w:p>
        </w:tc>
        <w:tc>
          <w:tcPr>
            <w:tcW w:w="0" w:type="auto"/>
            <w:hideMark/>
          </w:tcPr>
          <w:p w14:paraId="03800359" w14:textId="77777777" w:rsidR="00051339" w:rsidRPr="00051339" w:rsidRDefault="00051339" w:rsidP="000513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1339">
              <w:t>integers</w:t>
            </w:r>
          </w:p>
        </w:tc>
        <w:tc>
          <w:tcPr>
            <w:tcW w:w="0" w:type="auto"/>
            <w:hideMark/>
          </w:tcPr>
          <w:p w14:paraId="610D0F0C" w14:textId="77777777" w:rsidR="00051339" w:rsidRPr="00051339" w:rsidRDefault="00051339" w:rsidP="000513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1339">
              <w:t>real numbers</w:t>
            </w:r>
          </w:p>
        </w:tc>
      </w:tr>
      <w:tr w:rsidR="00051339" w:rsidRPr="00051339" w14:paraId="2FA167D1" w14:textId="77777777" w:rsidTr="00051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9D1A51" w14:textId="77777777" w:rsidR="00051339" w:rsidRPr="00051339" w:rsidRDefault="00051339" w:rsidP="00051339">
            <w:pPr>
              <w:spacing w:after="160" w:line="259" w:lineRule="auto"/>
            </w:pPr>
            <w:r w:rsidRPr="00051339">
              <w:t>Example</w:t>
            </w:r>
          </w:p>
        </w:tc>
        <w:tc>
          <w:tcPr>
            <w:tcW w:w="0" w:type="auto"/>
            <w:hideMark/>
          </w:tcPr>
          <w:p w14:paraId="2E075797" w14:textId="77777777" w:rsidR="00051339" w:rsidRPr="00051339" w:rsidRDefault="00051339" w:rsidP="000513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1339">
              <w:t>number of students</w:t>
            </w:r>
          </w:p>
        </w:tc>
        <w:tc>
          <w:tcPr>
            <w:tcW w:w="0" w:type="auto"/>
            <w:hideMark/>
          </w:tcPr>
          <w:p w14:paraId="6AB7FE3D" w14:textId="77777777" w:rsidR="00051339" w:rsidRPr="00051339" w:rsidRDefault="00051339" w:rsidP="000513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1339">
              <w:t>height, weight</w:t>
            </w:r>
          </w:p>
        </w:tc>
      </w:tr>
      <w:tr w:rsidR="00051339" w:rsidRPr="00051339" w14:paraId="45AAF53A" w14:textId="77777777" w:rsidTr="000513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1887DA" w14:textId="77777777" w:rsidR="00051339" w:rsidRPr="00051339" w:rsidRDefault="00051339" w:rsidP="00051339">
            <w:pPr>
              <w:spacing w:after="160" w:line="259" w:lineRule="auto"/>
            </w:pPr>
            <w:r w:rsidRPr="00051339">
              <w:t>Distribution</w:t>
            </w:r>
          </w:p>
        </w:tc>
        <w:tc>
          <w:tcPr>
            <w:tcW w:w="0" w:type="auto"/>
            <w:hideMark/>
          </w:tcPr>
          <w:p w14:paraId="6E20A89C" w14:textId="77777777" w:rsidR="00051339" w:rsidRPr="00051339" w:rsidRDefault="00051339" w:rsidP="000513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1339">
              <w:t>PMF</w:t>
            </w:r>
          </w:p>
        </w:tc>
        <w:tc>
          <w:tcPr>
            <w:tcW w:w="0" w:type="auto"/>
            <w:hideMark/>
          </w:tcPr>
          <w:p w14:paraId="75F15085" w14:textId="77777777" w:rsidR="00051339" w:rsidRPr="00051339" w:rsidRDefault="00051339" w:rsidP="000513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1339">
              <w:t>PDF</w:t>
            </w:r>
          </w:p>
        </w:tc>
      </w:tr>
    </w:tbl>
    <w:p w14:paraId="4A8E9619" w14:textId="77777777" w:rsidR="00051339" w:rsidRPr="00051339" w:rsidRDefault="00051339" w:rsidP="00051339">
      <w:r w:rsidRPr="00051339">
        <w:pict w14:anchorId="173D4B8C">
          <v:rect id="_x0000_i1920" style="width:0;height:1.5pt" o:hralign="center" o:hrstd="t" o:hr="t" fillcolor="#a0a0a0" stroked="f"/>
        </w:pict>
      </w:r>
    </w:p>
    <w:p w14:paraId="5B2129BA" w14:textId="77777777" w:rsidR="00051339" w:rsidRPr="00051339" w:rsidRDefault="00051339" w:rsidP="00051339">
      <w:pPr>
        <w:rPr>
          <w:b/>
          <w:bCs/>
        </w:rPr>
      </w:pPr>
      <w:r w:rsidRPr="00051339">
        <w:rPr>
          <w:b/>
          <w:bCs/>
        </w:rPr>
        <w:t>9. Representation of Random Variables</w:t>
      </w:r>
    </w:p>
    <w:p w14:paraId="224AACF3" w14:textId="77777777" w:rsidR="00051339" w:rsidRPr="00051339" w:rsidRDefault="00051339" w:rsidP="00051339">
      <w:r w:rsidRPr="00051339">
        <w:t>A random variable is often represented as:</w:t>
      </w:r>
    </w:p>
    <w:p w14:paraId="25D99ABB" w14:textId="77777777" w:rsidR="00051339" w:rsidRPr="00051339" w:rsidRDefault="00051339" w:rsidP="00051339">
      <w:r w:rsidRPr="00051339">
        <w:t>X : S → R</w:t>
      </w:r>
    </w:p>
    <w:p w14:paraId="2811B11B" w14:textId="77777777" w:rsidR="00051339" w:rsidRPr="00051339" w:rsidRDefault="00051339" w:rsidP="00051339">
      <w:r w:rsidRPr="00051339">
        <w:t>Meaning:</w:t>
      </w:r>
    </w:p>
    <w:p w14:paraId="49C422FD" w14:textId="77777777" w:rsidR="00051339" w:rsidRPr="00051339" w:rsidRDefault="00051339" w:rsidP="00051339">
      <w:r w:rsidRPr="00051339">
        <w:t xml:space="preserve">Random variable </w:t>
      </w:r>
      <w:r w:rsidRPr="00051339">
        <w:rPr>
          <w:b/>
          <w:bCs/>
        </w:rPr>
        <w:t>X</w:t>
      </w:r>
      <w:r w:rsidRPr="00051339">
        <w:t xml:space="preserve"> maps outcomes from the sample space </w:t>
      </w:r>
      <w:r w:rsidRPr="00051339">
        <w:rPr>
          <w:b/>
          <w:bCs/>
        </w:rPr>
        <w:t>S</w:t>
      </w:r>
      <w:r w:rsidRPr="00051339">
        <w:t xml:space="preserve"> to real numbers </w:t>
      </w:r>
      <w:r w:rsidRPr="00051339">
        <w:rPr>
          <w:b/>
          <w:bCs/>
        </w:rPr>
        <w:t>R</w:t>
      </w:r>
      <w:r w:rsidRPr="00051339">
        <w:t>.</w:t>
      </w:r>
    </w:p>
    <w:p w14:paraId="047F1702" w14:textId="77777777" w:rsidR="00051339" w:rsidRPr="00051339" w:rsidRDefault="00051339" w:rsidP="00051339">
      <w:r w:rsidRPr="00051339">
        <w:pict w14:anchorId="25880311">
          <v:rect id="_x0000_i1921" style="width:0;height:1.5pt" o:hralign="center" o:hrstd="t" o:hr="t" fillcolor="#a0a0a0" stroked="f"/>
        </w:pict>
      </w:r>
    </w:p>
    <w:p w14:paraId="1AA26C10" w14:textId="77777777" w:rsidR="00051339" w:rsidRPr="00051339" w:rsidRDefault="00051339" w:rsidP="00051339">
      <w:pPr>
        <w:rPr>
          <w:b/>
          <w:bCs/>
        </w:rPr>
      </w:pPr>
      <w:r w:rsidRPr="00051339">
        <w:rPr>
          <w:b/>
          <w:bCs/>
        </w:rPr>
        <w:t>10. Real-World Applications</w:t>
      </w:r>
    </w:p>
    <w:p w14:paraId="64186E76" w14:textId="77777777" w:rsidR="00051339" w:rsidRPr="00051339" w:rsidRDefault="00051339" w:rsidP="00051339">
      <w:r w:rsidRPr="00051339">
        <w:t>Random variables are used in many areas.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06"/>
        <w:gridCol w:w="2567"/>
      </w:tblGrid>
      <w:tr w:rsidR="00051339" w:rsidRPr="00051339" w14:paraId="656FFA2C" w14:textId="77777777" w:rsidTr="000513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529E1B" w14:textId="77777777" w:rsidR="00051339" w:rsidRPr="00051339" w:rsidRDefault="00051339" w:rsidP="00051339">
            <w:pPr>
              <w:spacing w:after="160" w:line="259" w:lineRule="auto"/>
            </w:pPr>
            <w:r w:rsidRPr="00051339">
              <w:t>Field</w:t>
            </w:r>
          </w:p>
        </w:tc>
        <w:tc>
          <w:tcPr>
            <w:tcW w:w="0" w:type="auto"/>
            <w:hideMark/>
          </w:tcPr>
          <w:p w14:paraId="3488213D" w14:textId="77777777" w:rsidR="00051339" w:rsidRPr="00051339" w:rsidRDefault="00051339" w:rsidP="0005133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51339">
              <w:t>Example</w:t>
            </w:r>
          </w:p>
        </w:tc>
      </w:tr>
      <w:tr w:rsidR="00051339" w:rsidRPr="00051339" w14:paraId="0A2DB060" w14:textId="77777777" w:rsidTr="00051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DD6219" w14:textId="77777777" w:rsidR="00051339" w:rsidRPr="00051339" w:rsidRDefault="00051339" w:rsidP="00051339">
            <w:pPr>
              <w:spacing w:after="160" w:line="259" w:lineRule="auto"/>
            </w:pPr>
            <w:r w:rsidRPr="00051339">
              <w:t>Finance</w:t>
            </w:r>
          </w:p>
        </w:tc>
        <w:tc>
          <w:tcPr>
            <w:tcW w:w="0" w:type="auto"/>
            <w:hideMark/>
          </w:tcPr>
          <w:p w14:paraId="2F091314" w14:textId="77777777" w:rsidR="00051339" w:rsidRPr="00051339" w:rsidRDefault="00051339" w:rsidP="000513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1339">
              <w:t>stock price fluctuations</w:t>
            </w:r>
          </w:p>
        </w:tc>
      </w:tr>
      <w:tr w:rsidR="00051339" w:rsidRPr="00051339" w14:paraId="2CCE498C" w14:textId="77777777" w:rsidTr="000513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D3F8A4" w14:textId="77777777" w:rsidR="00051339" w:rsidRPr="00051339" w:rsidRDefault="00051339" w:rsidP="00051339">
            <w:pPr>
              <w:spacing w:after="160" w:line="259" w:lineRule="auto"/>
            </w:pPr>
            <w:r w:rsidRPr="00051339">
              <w:t>Healthcare</w:t>
            </w:r>
          </w:p>
        </w:tc>
        <w:tc>
          <w:tcPr>
            <w:tcW w:w="0" w:type="auto"/>
            <w:hideMark/>
          </w:tcPr>
          <w:p w14:paraId="7FF67408" w14:textId="77777777" w:rsidR="00051339" w:rsidRPr="00051339" w:rsidRDefault="00051339" w:rsidP="000513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1339">
              <w:t>patient recovery time</w:t>
            </w:r>
          </w:p>
        </w:tc>
      </w:tr>
      <w:tr w:rsidR="00051339" w:rsidRPr="00051339" w14:paraId="0DEEEE3B" w14:textId="77777777" w:rsidTr="00051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E85668" w14:textId="77777777" w:rsidR="00051339" w:rsidRPr="00051339" w:rsidRDefault="00051339" w:rsidP="00051339">
            <w:pPr>
              <w:spacing w:after="160" w:line="259" w:lineRule="auto"/>
            </w:pPr>
            <w:r w:rsidRPr="00051339">
              <w:t>Machine learning</w:t>
            </w:r>
          </w:p>
        </w:tc>
        <w:tc>
          <w:tcPr>
            <w:tcW w:w="0" w:type="auto"/>
            <w:hideMark/>
          </w:tcPr>
          <w:p w14:paraId="6C477F63" w14:textId="77777777" w:rsidR="00051339" w:rsidRPr="00051339" w:rsidRDefault="00051339" w:rsidP="000513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1339">
              <w:t>prediction variables</w:t>
            </w:r>
          </w:p>
        </w:tc>
      </w:tr>
      <w:tr w:rsidR="00051339" w:rsidRPr="00051339" w14:paraId="140F10E4" w14:textId="77777777" w:rsidTr="000513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3616CA" w14:textId="77777777" w:rsidR="00051339" w:rsidRPr="00051339" w:rsidRDefault="00051339" w:rsidP="00051339">
            <w:pPr>
              <w:spacing w:after="160" w:line="259" w:lineRule="auto"/>
            </w:pPr>
            <w:r w:rsidRPr="00051339">
              <w:t>Quality control</w:t>
            </w:r>
          </w:p>
        </w:tc>
        <w:tc>
          <w:tcPr>
            <w:tcW w:w="0" w:type="auto"/>
            <w:hideMark/>
          </w:tcPr>
          <w:p w14:paraId="1015168E" w14:textId="77777777" w:rsidR="00051339" w:rsidRPr="00051339" w:rsidRDefault="00051339" w:rsidP="000513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1339">
              <w:t>number of defective items</w:t>
            </w:r>
          </w:p>
        </w:tc>
      </w:tr>
      <w:tr w:rsidR="00051339" w:rsidRPr="00051339" w14:paraId="0E083965" w14:textId="77777777" w:rsidTr="00051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07C35C" w14:textId="77777777" w:rsidR="00051339" w:rsidRPr="00051339" w:rsidRDefault="00051339" w:rsidP="00051339">
            <w:pPr>
              <w:spacing w:after="160" w:line="259" w:lineRule="auto"/>
            </w:pPr>
            <w:r w:rsidRPr="00051339">
              <w:t>Insurance</w:t>
            </w:r>
          </w:p>
        </w:tc>
        <w:tc>
          <w:tcPr>
            <w:tcW w:w="0" w:type="auto"/>
            <w:hideMark/>
          </w:tcPr>
          <w:p w14:paraId="41DE73AB" w14:textId="77777777" w:rsidR="00051339" w:rsidRPr="00051339" w:rsidRDefault="00051339" w:rsidP="000513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1339">
              <w:t>probability of accidents</w:t>
            </w:r>
          </w:p>
        </w:tc>
      </w:tr>
    </w:tbl>
    <w:p w14:paraId="6C8E9C19" w14:textId="77777777" w:rsidR="00051339" w:rsidRPr="00051339" w:rsidRDefault="00051339" w:rsidP="00051339">
      <w:r w:rsidRPr="00051339">
        <w:pict w14:anchorId="6DEA6868">
          <v:rect id="_x0000_i1922" style="width:0;height:1.5pt" o:hralign="center" o:hrstd="t" o:hr="t" fillcolor="#a0a0a0" stroked="f"/>
        </w:pict>
      </w:r>
    </w:p>
    <w:p w14:paraId="36076511" w14:textId="77777777" w:rsidR="00051339" w:rsidRPr="00051339" w:rsidRDefault="00051339" w:rsidP="00051339">
      <w:pPr>
        <w:rPr>
          <w:b/>
          <w:bCs/>
        </w:rPr>
      </w:pPr>
      <w:r w:rsidRPr="00051339">
        <w:rPr>
          <w:b/>
          <w:bCs/>
        </w:rPr>
        <w:t>Example in Data Science</w:t>
      </w:r>
    </w:p>
    <w:p w14:paraId="54BD0BED" w14:textId="77777777" w:rsidR="00051339" w:rsidRPr="00051339" w:rsidRDefault="00051339" w:rsidP="00051339">
      <w:r w:rsidRPr="00051339">
        <w:t xml:space="preserve">Suppose a company predicts </w:t>
      </w:r>
      <w:r w:rsidRPr="00051339">
        <w:rPr>
          <w:b/>
          <w:bCs/>
        </w:rPr>
        <w:t>daily website visitors</w:t>
      </w:r>
      <w:r w:rsidRPr="00051339">
        <w:t>.</w:t>
      </w:r>
    </w:p>
    <w:p w14:paraId="737F5943" w14:textId="77777777" w:rsidR="00051339" w:rsidRPr="00051339" w:rsidRDefault="00051339" w:rsidP="00051339">
      <w:r w:rsidRPr="00051339">
        <w:t>Random variable:</w:t>
      </w:r>
    </w:p>
    <w:p w14:paraId="77905B31" w14:textId="77777777" w:rsidR="00051339" w:rsidRPr="00051339" w:rsidRDefault="00051339" w:rsidP="00051339">
      <w:r w:rsidRPr="00051339">
        <w:t>X = number of visitors per day</w:t>
      </w:r>
    </w:p>
    <w:p w14:paraId="780770BE" w14:textId="77777777" w:rsidR="00051339" w:rsidRPr="00051339" w:rsidRDefault="00051339" w:rsidP="00051339">
      <w:r w:rsidRPr="00051339">
        <w:t>Possible values:</w:t>
      </w:r>
    </w:p>
    <w:p w14:paraId="507D124C" w14:textId="77777777" w:rsidR="00051339" w:rsidRPr="00051339" w:rsidRDefault="00051339" w:rsidP="00051339">
      <w:r w:rsidRPr="00051339">
        <w:t>200, 350, 500, 1000</w:t>
      </w:r>
    </w:p>
    <w:p w14:paraId="6933CF63" w14:textId="77777777" w:rsidR="00051339" w:rsidRPr="00051339" w:rsidRDefault="00051339" w:rsidP="00051339">
      <w:r w:rsidRPr="00051339">
        <w:t xml:space="preserve">This is a </w:t>
      </w:r>
      <w:r w:rsidRPr="00051339">
        <w:rPr>
          <w:b/>
          <w:bCs/>
        </w:rPr>
        <w:t>discrete random variable</w:t>
      </w:r>
      <w:r w:rsidRPr="00051339">
        <w:t>.</w:t>
      </w:r>
    </w:p>
    <w:p w14:paraId="03A80ABF" w14:textId="77777777" w:rsidR="00051339" w:rsidRPr="00051339" w:rsidRDefault="00051339" w:rsidP="00051339">
      <w:r w:rsidRPr="00051339">
        <w:lastRenderedPageBreak/>
        <w:pict w14:anchorId="54B457B0">
          <v:rect id="_x0000_i1923" style="width:0;height:1.5pt" o:hralign="center" o:hrstd="t" o:hr="t" fillcolor="#a0a0a0" stroked="f"/>
        </w:pict>
      </w:r>
    </w:p>
    <w:p w14:paraId="60B0E593" w14:textId="77777777" w:rsidR="00051339" w:rsidRPr="00051339" w:rsidRDefault="00051339" w:rsidP="00051339">
      <w:pPr>
        <w:rPr>
          <w:b/>
          <w:bCs/>
        </w:rPr>
      </w:pPr>
      <w:r w:rsidRPr="00051339">
        <w:rPr>
          <w:b/>
          <w:bCs/>
        </w:rPr>
        <w:t>11. Expected Value (Concept)</w:t>
      </w:r>
    </w:p>
    <w:p w14:paraId="7D642E56" w14:textId="77777777" w:rsidR="00051339" w:rsidRPr="00051339" w:rsidRDefault="00051339" w:rsidP="00051339">
      <w:r w:rsidRPr="00051339">
        <w:t xml:space="preserve">For a random variable, we often calculate the </w:t>
      </w:r>
      <w:r w:rsidRPr="00051339">
        <w:rPr>
          <w:b/>
          <w:bCs/>
        </w:rPr>
        <w:t>expected value (mean)</w:t>
      </w:r>
      <w:r w:rsidRPr="00051339">
        <w:t>.</w:t>
      </w:r>
    </w:p>
    <w:p w14:paraId="075295B4" w14:textId="77777777" w:rsidR="00051339" w:rsidRPr="00051339" w:rsidRDefault="00051339" w:rsidP="00051339">
      <w:r w:rsidRPr="00051339">
        <w:t xml:space="preserve">It represents the </w:t>
      </w:r>
      <w:r w:rsidRPr="00051339">
        <w:rPr>
          <w:b/>
          <w:bCs/>
        </w:rPr>
        <w:t>average outcome over many experiments</w:t>
      </w:r>
      <w:r w:rsidRPr="00051339">
        <w:t>.</w:t>
      </w:r>
    </w:p>
    <w:p w14:paraId="0645C2A2" w14:textId="77777777" w:rsidR="00051339" w:rsidRPr="00051339" w:rsidRDefault="00051339" w:rsidP="00051339">
      <w:r w:rsidRPr="00051339">
        <w:t>Example:</w:t>
      </w:r>
    </w:p>
    <w:p w14:paraId="3D4862B8" w14:textId="77777777" w:rsidR="00051339" w:rsidRPr="00051339" w:rsidRDefault="00051339" w:rsidP="00051339">
      <w:r w:rsidRPr="00051339">
        <w:t>Expected number of heads in coin toss experiments.</w:t>
      </w:r>
    </w:p>
    <w:p w14:paraId="1D000A95" w14:textId="77777777" w:rsidR="00051339" w:rsidRPr="00051339" w:rsidRDefault="00051339" w:rsidP="00051339">
      <w:r w:rsidRPr="00051339">
        <w:t>This concept is widely used in:</w:t>
      </w:r>
    </w:p>
    <w:p w14:paraId="25A2B286" w14:textId="77777777" w:rsidR="00051339" w:rsidRPr="00051339" w:rsidRDefault="00051339" w:rsidP="00051339">
      <w:pPr>
        <w:numPr>
          <w:ilvl w:val="0"/>
          <w:numId w:val="8"/>
        </w:numPr>
      </w:pPr>
      <w:r w:rsidRPr="00051339">
        <w:t>statistics</w:t>
      </w:r>
    </w:p>
    <w:p w14:paraId="6DA78197" w14:textId="77777777" w:rsidR="00051339" w:rsidRPr="00051339" w:rsidRDefault="00051339" w:rsidP="00051339">
      <w:pPr>
        <w:numPr>
          <w:ilvl w:val="0"/>
          <w:numId w:val="8"/>
        </w:numPr>
      </w:pPr>
      <w:r w:rsidRPr="00051339">
        <w:t>risk analysis</w:t>
      </w:r>
    </w:p>
    <w:p w14:paraId="4E235F90" w14:textId="77777777" w:rsidR="00051339" w:rsidRPr="00051339" w:rsidRDefault="00051339" w:rsidP="00051339">
      <w:pPr>
        <w:numPr>
          <w:ilvl w:val="0"/>
          <w:numId w:val="8"/>
        </w:numPr>
      </w:pPr>
      <w:r w:rsidRPr="00051339">
        <w:t>machine learning.</w:t>
      </w:r>
    </w:p>
    <w:p w14:paraId="3E15EBC2" w14:textId="77777777" w:rsidR="00051339" w:rsidRPr="00051339" w:rsidRDefault="00051339" w:rsidP="00051339">
      <w:r w:rsidRPr="00051339">
        <w:pict w14:anchorId="2594E929">
          <v:rect id="_x0000_i1924" style="width:0;height:1.5pt" o:hralign="center" o:hrstd="t" o:hr="t" fillcolor="#a0a0a0" stroked="f"/>
        </w:pict>
      </w:r>
    </w:p>
    <w:p w14:paraId="6A024026" w14:textId="77777777" w:rsidR="00051339" w:rsidRPr="00051339" w:rsidRDefault="00051339" w:rsidP="00051339">
      <w:pPr>
        <w:rPr>
          <w:b/>
          <w:bCs/>
        </w:rPr>
      </w:pPr>
      <w:r w:rsidRPr="00051339">
        <w:rPr>
          <w:b/>
          <w:bCs/>
        </w:rPr>
        <w:t>Final Concept 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872"/>
        <w:gridCol w:w="3640"/>
      </w:tblGrid>
      <w:tr w:rsidR="00051339" w:rsidRPr="00051339" w14:paraId="27684DF9" w14:textId="77777777" w:rsidTr="000513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63E75D" w14:textId="77777777" w:rsidR="00051339" w:rsidRPr="00051339" w:rsidRDefault="00051339" w:rsidP="00051339">
            <w:pPr>
              <w:spacing w:after="160" w:line="259" w:lineRule="auto"/>
            </w:pPr>
            <w:r w:rsidRPr="00051339">
              <w:t>Concept</w:t>
            </w:r>
          </w:p>
        </w:tc>
        <w:tc>
          <w:tcPr>
            <w:tcW w:w="0" w:type="auto"/>
            <w:hideMark/>
          </w:tcPr>
          <w:p w14:paraId="5AAFDAC3" w14:textId="77777777" w:rsidR="00051339" w:rsidRPr="00051339" w:rsidRDefault="00051339" w:rsidP="0005133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51339">
              <w:t>Meaning</w:t>
            </w:r>
          </w:p>
        </w:tc>
      </w:tr>
      <w:tr w:rsidR="00051339" w:rsidRPr="00051339" w14:paraId="6D3F5C24" w14:textId="77777777" w:rsidTr="00051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8408D8" w14:textId="77777777" w:rsidR="00051339" w:rsidRPr="00051339" w:rsidRDefault="00051339" w:rsidP="00051339">
            <w:pPr>
              <w:spacing w:after="160" w:line="259" w:lineRule="auto"/>
            </w:pPr>
            <w:r w:rsidRPr="00051339">
              <w:t>Random Variable</w:t>
            </w:r>
          </w:p>
        </w:tc>
        <w:tc>
          <w:tcPr>
            <w:tcW w:w="0" w:type="auto"/>
            <w:hideMark/>
          </w:tcPr>
          <w:p w14:paraId="4F5439EF" w14:textId="77777777" w:rsidR="00051339" w:rsidRPr="00051339" w:rsidRDefault="00051339" w:rsidP="000513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1339">
              <w:t>numerical representation of outcomes</w:t>
            </w:r>
          </w:p>
        </w:tc>
      </w:tr>
      <w:tr w:rsidR="00051339" w:rsidRPr="00051339" w14:paraId="31451043" w14:textId="77777777" w:rsidTr="000513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BEB482" w14:textId="77777777" w:rsidR="00051339" w:rsidRPr="00051339" w:rsidRDefault="00051339" w:rsidP="00051339">
            <w:pPr>
              <w:spacing w:after="160" w:line="259" w:lineRule="auto"/>
            </w:pPr>
            <w:r w:rsidRPr="00051339">
              <w:t>Discrete Random Variable</w:t>
            </w:r>
          </w:p>
        </w:tc>
        <w:tc>
          <w:tcPr>
            <w:tcW w:w="0" w:type="auto"/>
            <w:hideMark/>
          </w:tcPr>
          <w:p w14:paraId="591FBA90" w14:textId="77777777" w:rsidR="00051339" w:rsidRPr="00051339" w:rsidRDefault="00051339" w:rsidP="000513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1339">
              <w:t>countable values</w:t>
            </w:r>
          </w:p>
        </w:tc>
      </w:tr>
      <w:tr w:rsidR="00051339" w:rsidRPr="00051339" w14:paraId="6DE10FF4" w14:textId="77777777" w:rsidTr="00051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8DAE09" w14:textId="77777777" w:rsidR="00051339" w:rsidRPr="00051339" w:rsidRDefault="00051339" w:rsidP="00051339">
            <w:pPr>
              <w:spacing w:after="160" w:line="259" w:lineRule="auto"/>
            </w:pPr>
            <w:r w:rsidRPr="00051339">
              <w:t>Continuous Random Variable</w:t>
            </w:r>
          </w:p>
        </w:tc>
        <w:tc>
          <w:tcPr>
            <w:tcW w:w="0" w:type="auto"/>
            <w:hideMark/>
          </w:tcPr>
          <w:p w14:paraId="735A64FC" w14:textId="77777777" w:rsidR="00051339" w:rsidRPr="00051339" w:rsidRDefault="00051339" w:rsidP="000513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1339">
              <w:t>infinite values in a range</w:t>
            </w:r>
          </w:p>
        </w:tc>
      </w:tr>
    </w:tbl>
    <w:p w14:paraId="6E2DFFF2" w14:textId="77777777" w:rsidR="00051339" w:rsidRPr="00051339" w:rsidRDefault="00051339" w:rsidP="00051339">
      <w:r w:rsidRPr="00051339">
        <w:pict w14:anchorId="5CC184C9">
          <v:rect id="_x0000_i1925" style="width:0;height:1.5pt" o:hralign="center" o:hrstd="t" o:hr="t" fillcolor="#a0a0a0" stroked="f"/>
        </w:pict>
      </w:r>
    </w:p>
    <w:p w14:paraId="75C0CDF0" w14:textId="77777777" w:rsidR="00051339" w:rsidRPr="00051339" w:rsidRDefault="00051339" w:rsidP="00051339">
      <w:pPr>
        <w:rPr>
          <w:b/>
          <w:bCs/>
        </w:rPr>
      </w:pPr>
      <w:r w:rsidRPr="00051339">
        <w:rPr>
          <w:b/>
          <w:bCs/>
        </w:rPr>
        <w:t>Concept Flow</w:t>
      </w:r>
    </w:p>
    <w:p w14:paraId="00A9671A" w14:textId="77777777" w:rsidR="00051339" w:rsidRPr="00051339" w:rsidRDefault="00051339" w:rsidP="00051339">
      <w:r w:rsidRPr="00051339">
        <w:t>Random Experiment</w:t>
      </w:r>
    </w:p>
    <w:p w14:paraId="7DE50E1C" w14:textId="77777777" w:rsidR="00051339" w:rsidRPr="00051339" w:rsidRDefault="00051339" w:rsidP="00051339">
      <w:r w:rsidRPr="00051339">
        <w:t xml:space="preserve">        ↓</w:t>
      </w:r>
    </w:p>
    <w:p w14:paraId="575B34D1" w14:textId="77777777" w:rsidR="00051339" w:rsidRPr="00051339" w:rsidRDefault="00051339" w:rsidP="00051339">
      <w:r w:rsidRPr="00051339">
        <w:t>Sample Space</w:t>
      </w:r>
    </w:p>
    <w:p w14:paraId="610629D7" w14:textId="77777777" w:rsidR="00051339" w:rsidRPr="00051339" w:rsidRDefault="00051339" w:rsidP="00051339">
      <w:r w:rsidRPr="00051339">
        <w:t xml:space="preserve">        ↓</w:t>
      </w:r>
    </w:p>
    <w:p w14:paraId="447FF6DF" w14:textId="77777777" w:rsidR="00051339" w:rsidRPr="00051339" w:rsidRDefault="00051339" w:rsidP="00051339">
      <w:r w:rsidRPr="00051339">
        <w:t>Random Variable</w:t>
      </w:r>
    </w:p>
    <w:p w14:paraId="7C2E93B6" w14:textId="77777777" w:rsidR="00051339" w:rsidRPr="00051339" w:rsidRDefault="00051339" w:rsidP="00051339">
      <w:r w:rsidRPr="00051339">
        <w:t xml:space="preserve">        ↓</w:t>
      </w:r>
    </w:p>
    <w:p w14:paraId="21E5B0FE" w14:textId="77777777" w:rsidR="00051339" w:rsidRPr="00051339" w:rsidRDefault="00051339" w:rsidP="00051339">
      <w:r w:rsidRPr="00051339">
        <w:t>Probability Distribution</w:t>
      </w:r>
    </w:p>
    <w:p w14:paraId="03C3CE21" w14:textId="77777777" w:rsidR="00051339" w:rsidRPr="00051339" w:rsidRDefault="00051339" w:rsidP="00051339">
      <w:pPr>
        <w:pBdr>
          <w:bottom w:val="single" w:sz="6" w:space="1" w:color="auto"/>
        </w:pBdr>
      </w:pPr>
      <w:r w:rsidRPr="00051339">
        <w:t xml:space="preserve">Random variables allow us to </w:t>
      </w:r>
      <w:r w:rsidRPr="00051339">
        <w:rPr>
          <w:b/>
          <w:bCs/>
        </w:rPr>
        <w:t>connect probability theory with real numerical data</w:t>
      </w:r>
      <w:r w:rsidRPr="00051339">
        <w:t>.</w:t>
      </w:r>
    </w:p>
    <w:p w14:paraId="70C71356" w14:textId="77777777" w:rsidR="00D772C5" w:rsidRPr="00D772C5" w:rsidRDefault="00D772C5" w:rsidP="00D772C5">
      <w:pPr>
        <w:rPr>
          <w:b/>
          <w:bCs/>
        </w:rPr>
      </w:pPr>
      <w:r w:rsidRPr="00D772C5">
        <w:rPr>
          <w:b/>
          <w:bCs/>
        </w:rPr>
        <w:t>Unit-3: Introduction to Probability</w:t>
      </w:r>
    </w:p>
    <w:p w14:paraId="203DC161" w14:textId="77777777" w:rsidR="00D772C5" w:rsidRPr="00D772C5" w:rsidRDefault="00D772C5" w:rsidP="00D772C5">
      <w:pPr>
        <w:rPr>
          <w:b/>
          <w:bCs/>
        </w:rPr>
      </w:pPr>
      <w:r w:rsidRPr="00D772C5">
        <w:rPr>
          <w:b/>
          <w:bCs/>
        </w:rPr>
        <w:t>Probability Density Function (PDF) and Cumulative Distribution Function (CDF)</w:t>
      </w:r>
    </w:p>
    <w:p w14:paraId="7C3078E1" w14:textId="77777777" w:rsidR="00D772C5" w:rsidRPr="00D772C5" w:rsidRDefault="00D772C5" w:rsidP="00D772C5">
      <w:r w:rsidRPr="00D772C5">
        <w:t xml:space="preserve">After learning </w:t>
      </w:r>
      <w:r w:rsidRPr="00D772C5">
        <w:rPr>
          <w:b/>
          <w:bCs/>
        </w:rPr>
        <w:t>random variables</w:t>
      </w:r>
      <w:r w:rsidRPr="00D772C5">
        <w:t xml:space="preserve">, the next step is understanding </w:t>
      </w:r>
      <w:r w:rsidRPr="00D772C5">
        <w:rPr>
          <w:b/>
          <w:bCs/>
        </w:rPr>
        <w:t>how probability is distributed across the values of a random variable</w:t>
      </w:r>
      <w:r w:rsidRPr="00D772C5">
        <w:t>.</w:t>
      </w:r>
    </w:p>
    <w:p w14:paraId="6A9A5D5A" w14:textId="77777777" w:rsidR="00D772C5" w:rsidRPr="00D772C5" w:rsidRDefault="00D772C5" w:rsidP="00D772C5">
      <w:r w:rsidRPr="00D772C5">
        <w:t>For this purpose, probability theory uses two important functions:</w:t>
      </w:r>
    </w:p>
    <w:p w14:paraId="3EFC2B39" w14:textId="77777777" w:rsidR="00D772C5" w:rsidRPr="00D772C5" w:rsidRDefault="00D772C5" w:rsidP="00D772C5">
      <w:pPr>
        <w:numPr>
          <w:ilvl w:val="0"/>
          <w:numId w:val="11"/>
        </w:numPr>
      </w:pPr>
      <w:r w:rsidRPr="00D772C5">
        <w:rPr>
          <w:b/>
          <w:bCs/>
        </w:rPr>
        <w:lastRenderedPageBreak/>
        <w:t>Probability Density Function (PDF)</w:t>
      </w:r>
    </w:p>
    <w:p w14:paraId="6B130844" w14:textId="77777777" w:rsidR="00D772C5" w:rsidRPr="00D772C5" w:rsidRDefault="00D772C5" w:rsidP="00D772C5">
      <w:pPr>
        <w:numPr>
          <w:ilvl w:val="0"/>
          <w:numId w:val="11"/>
        </w:numPr>
      </w:pPr>
      <w:r w:rsidRPr="00D772C5">
        <w:rPr>
          <w:b/>
          <w:bCs/>
        </w:rPr>
        <w:t>Cumulative Distribution Function (CDF)</w:t>
      </w:r>
    </w:p>
    <w:p w14:paraId="5430FB62" w14:textId="77777777" w:rsidR="00D772C5" w:rsidRPr="00D772C5" w:rsidRDefault="00D772C5" w:rsidP="00D772C5">
      <w:r w:rsidRPr="00D772C5">
        <w:t xml:space="preserve">These functions are mainly used for </w:t>
      </w:r>
      <w:r w:rsidRPr="00D772C5">
        <w:rPr>
          <w:b/>
          <w:bCs/>
        </w:rPr>
        <w:t>continuous random variables</w:t>
      </w:r>
      <w:r w:rsidRPr="00D772C5">
        <w:t>.</w:t>
      </w:r>
    </w:p>
    <w:p w14:paraId="7628C0FB" w14:textId="77777777" w:rsidR="00D772C5" w:rsidRPr="00D772C5" w:rsidRDefault="00D772C5" w:rsidP="00D772C5">
      <w:r w:rsidRPr="00D772C5">
        <w:pict w14:anchorId="455977F4">
          <v:rect id="_x0000_i2192" style="width:0;height:1.5pt" o:hralign="center" o:hrstd="t" o:hr="t" fillcolor="#a0a0a0" stroked="f"/>
        </w:pict>
      </w:r>
    </w:p>
    <w:p w14:paraId="148049FC" w14:textId="77777777" w:rsidR="00D772C5" w:rsidRPr="00D772C5" w:rsidRDefault="00D772C5" w:rsidP="00D772C5">
      <w:pPr>
        <w:rPr>
          <w:b/>
          <w:bCs/>
        </w:rPr>
      </w:pPr>
      <w:r w:rsidRPr="00D772C5">
        <w:rPr>
          <w:b/>
          <w:bCs/>
        </w:rPr>
        <w:t>1. Probability Density Function (PDF)</w:t>
      </w:r>
    </w:p>
    <w:p w14:paraId="3E2FD4EC" w14:textId="76B3C8D2" w:rsidR="00D772C5" w:rsidRPr="00D772C5" w:rsidRDefault="00D772C5" w:rsidP="00D772C5">
      <w:pPr>
        <w:rPr>
          <w:b/>
          <w:bCs/>
        </w:rPr>
      </w:pPr>
      <w:r w:rsidRPr="00D772C5">
        <w:rPr>
          <w:b/>
          <w:bCs/>
        </w:rPr>
        <w:t>Definition</w:t>
      </w:r>
      <w:r>
        <w:rPr>
          <w:b/>
          <w:bCs/>
        </w:rPr>
        <w:t xml:space="preserve">: </w:t>
      </w:r>
      <w:r w:rsidRPr="00D772C5">
        <w:t xml:space="preserve">A </w:t>
      </w:r>
      <w:r w:rsidRPr="00D772C5">
        <w:rPr>
          <w:b/>
          <w:bCs/>
        </w:rPr>
        <w:t>Probability Density Function (PDF)</w:t>
      </w:r>
      <w:r w:rsidRPr="00D772C5">
        <w:t xml:space="preserve"> describes how probability is distributed over the values of a </w:t>
      </w:r>
      <w:r w:rsidRPr="00D772C5">
        <w:rPr>
          <w:b/>
          <w:bCs/>
        </w:rPr>
        <w:t>continuous random variable</w:t>
      </w:r>
      <w:r w:rsidRPr="00D772C5">
        <w:t>.</w:t>
      </w:r>
    </w:p>
    <w:p w14:paraId="4C084204" w14:textId="77777777" w:rsidR="00D772C5" w:rsidRPr="00D772C5" w:rsidRDefault="00D772C5" w:rsidP="00D772C5">
      <w:r w:rsidRPr="00D772C5">
        <w:t xml:space="preserve">It tells us </w:t>
      </w:r>
      <w:r w:rsidRPr="00D772C5">
        <w:rPr>
          <w:b/>
          <w:bCs/>
        </w:rPr>
        <w:t>where values are more likely to occur</w:t>
      </w:r>
      <w:r w:rsidRPr="00D772C5">
        <w:t>.</w:t>
      </w:r>
    </w:p>
    <w:p w14:paraId="73D97CF3" w14:textId="77777777" w:rsidR="00D772C5" w:rsidRPr="00D772C5" w:rsidRDefault="00D772C5" w:rsidP="00D772C5">
      <w:r w:rsidRPr="00D772C5">
        <w:pict w14:anchorId="145BAF00">
          <v:rect id="_x0000_i2193" style="width:0;height:1.5pt" o:hralign="center" o:hrstd="t" o:hr="t" fillcolor="#a0a0a0" stroked="f"/>
        </w:pict>
      </w:r>
    </w:p>
    <w:p w14:paraId="799B6CE3" w14:textId="77777777" w:rsidR="00D772C5" w:rsidRPr="00D772C5" w:rsidRDefault="00D772C5" w:rsidP="00D772C5">
      <w:pPr>
        <w:rPr>
          <w:b/>
          <w:bCs/>
        </w:rPr>
      </w:pPr>
      <w:r w:rsidRPr="00D772C5">
        <w:rPr>
          <w:b/>
          <w:bCs/>
        </w:rPr>
        <w:t>Notation</w:t>
      </w:r>
    </w:p>
    <w:p w14:paraId="5AAD2EFC" w14:textId="77777777" w:rsidR="00D772C5" w:rsidRPr="00D772C5" w:rsidRDefault="00D772C5" w:rsidP="00D772C5">
      <w:r w:rsidRPr="00D772C5">
        <w:t xml:space="preserve">If random variable is </w:t>
      </w:r>
      <w:r w:rsidRPr="00D772C5">
        <w:rPr>
          <w:b/>
          <w:bCs/>
        </w:rPr>
        <w:t>X</w:t>
      </w:r>
      <w:r w:rsidRPr="00D772C5">
        <w:t>, the PDF is written as:</w:t>
      </w:r>
    </w:p>
    <w:p w14:paraId="40F05064" w14:textId="77777777" w:rsidR="00D772C5" w:rsidRPr="00D772C5" w:rsidRDefault="00D772C5" w:rsidP="00D772C5">
      <w:r w:rsidRPr="00D772C5">
        <w:t>f(x)</w:t>
      </w:r>
    </w:p>
    <w:p w14:paraId="5E48D3CF" w14:textId="77777777" w:rsidR="00D772C5" w:rsidRPr="00D772C5" w:rsidRDefault="00D772C5" w:rsidP="00D772C5">
      <w:r w:rsidRPr="00D772C5">
        <w:pict w14:anchorId="1C5540EF">
          <v:rect id="_x0000_i2194" style="width:0;height:1.5pt" o:hralign="center" o:hrstd="t" o:hr="t" fillcolor="#a0a0a0" stroked="f"/>
        </w:pict>
      </w:r>
    </w:p>
    <w:p w14:paraId="2AF290FB" w14:textId="77777777" w:rsidR="00D772C5" w:rsidRPr="00D772C5" w:rsidRDefault="00D772C5" w:rsidP="00D772C5">
      <w:pPr>
        <w:rPr>
          <w:b/>
          <w:bCs/>
        </w:rPr>
      </w:pPr>
      <w:r w:rsidRPr="00D772C5">
        <w:rPr>
          <w:b/>
          <w:bCs/>
        </w:rPr>
        <w:t>Key Properties of PDF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301"/>
        <w:gridCol w:w="2715"/>
      </w:tblGrid>
      <w:tr w:rsidR="00D772C5" w:rsidRPr="00D772C5" w14:paraId="79656765" w14:textId="77777777" w:rsidTr="00D772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B0AC6D" w14:textId="77777777" w:rsidR="00D772C5" w:rsidRPr="00D772C5" w:rsidRDefault="00D772C5" w:rsidP="00D772C5">
            <w:pPr>
              <w:spacing w:after="160" w:line="259" w:lineRule="auto"/>
            </w:pPr>
            <w:r w:rsidRPr="00D772C5">
              <w:t>Property</w:t>
            </w:r>
          </w:p>
        </w:tc>
        <w:tc>
          <w:tcPr>
            <w:tcW w:w="0" w:type="auto"/>
            <w:hideMark/>
          </w:tcPr>
          <w:p w14:paraId="32D390C3" w14:textId="77777777" w:rsidR="00D772C5" w:rsidRPr="00D772C5" w:rsidRDefault="00D772C5" w:rsidP="00D772C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772C5">
              <w:t>Explanation</w:t>
            </w:r>
          </w:p>
        </w:tc>
      </w:tr>
      <w:tr w:rsidR="00D772C5" w:rsidRPr="00D772C5" w14:paraId="3774B5A5" w14:textId="77777777" w:rsidTr="00D772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3C96BC" w14:textId="77777777" w:rsidR="00D772C5" w:rsidRPr="00D772C5" w:rsidRDefault="00D772C5" w:rsidP="00D772C5">
            <w:pPr>
              <w:spacing w:after="160" w:line="259" w:lineRule="auto"/>
            </w:pPr>
            <w:r w:rsidRPr="00D772C5">
              <w:t>PDF values are non-negative</w:t>
            </w:r>
          </w:p>
        </w:tc>
        <w:tc>
          <w:tcPr>
            <w:tcW w:w="0" w:type="auto"/>
            <w:hideMark/>
          </w:tcPr>
          <w:p w14:paraId="296F8CAE" w14:textId="77777777" w:rsidR="00D772C5" w:rsidRPr="00D772C5" w:rsidRDefault="00D772C5" w:rsidP="00D772C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72C5">
              <w:t>f(x) ≥ 0</w:t>
            </w:r>
          </w:p>
        </w:tc>
      </w:tr>
      <w:tr w:rsidR="00D772C5" w:rsidRPr="00D772C5" w14:paraId="24092C57" w14:textId="77777777" w:rsidTr="00D772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694AE5" w14:textId="77777777" w:rsidR="00D772C5" w:rsidRPr="00D772C5" w:rsidRDefault="00D772C5" w:rsidP="00D772C5">
            <w:pPr>
              <w:spacing w:after="160" w:line="259" w:lineRule="auto"/>
            </w:pPr>
            <w:r w:rsidRPr="00D772C5">
              <w:t>Total area under the curve = 1</w:t>
            </w:r>
          </w:p>
        </w:tc>
        <w:tc>
          <w:tcPr>
            <w:tcW w:w="0" w:type="auto"/>
            <w:hideMark/>
          </w:tcPr>
          <w:p w14:paraId="496ADF66" w14:textId="77777777" w:rsidR="00D772C5" w:rsidRPr="00D772C5" w:rsidRDefault="00D772C5" w:rsidP="00D772C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772C5">
              <w:t>represents total probability</w:t>
            </w:r>
          </w:p>
        </w:tc>
      </w:tr>
      <w:tr w:rsidR="00D772C5" w:rsidRPr="00D772C5" w14:paraId="4357D283" w14:textId="77777777" w:rsidTr="00D772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F6C8BF" w14:textId="77777777" w:rsidR="00D772C5" w:rsidRPr="00D772C5" w:rsidRDefault="00D772C5" w:rsidP="00D772C5">
            <w:pPr>
              <w:spacing w:after="160" w:line="259" w:lineRule="auto"/>
            </w:pPr>
            <w:r w:rsidRPr="00D772C5">
              <w:t>Probability between two values = area under curve between those values</w:t>
            </w:r>
          </w:p>
        </w:tc>
        <w:tc>
          <w:tcPr>
            <w:tcW w:w="0" w:type="auto"/>
            <w:hideMark/>
          </w:tcPr>
          <w:p w14:paraId="2C7FF146" w14:textId="77777777" w:rsidR="00D772C5" w:rsidRPr="00D772C5" w:rsidRDefault="00D772C5" w:rsidP="00D772C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72C5">
              <w:t>used to calculate probabilities</w:t>
            </w:r>
          </w:p>
        </w:tc>
      </w:tr>
    </w:tbl>
    <w:p w14:paraId="1B33BB64" w14:textId="77777777" w:rsidR="00D772C5" w:rsidRPr="00D772C5" w:rsidRDefault="00D772C5" w:rsidP="00D772C5">
      <w:r w:rsidRPr="00D772C5">
        <w:pict w14:anchorId="0DA8D191">
          <v:rect id="_x0000_i2195" style="width:0;height:1.5pt" o:hralign="center" o:hrstd="t" o:hr="t" fillcolor="#a0a0a0" stroked="f"/>
        </w:pict>
      </w:r>
    </w:p>
    <w:p w14:paraId="2AA8AFF7" w14:textId="77777777" w:rsidR="00D772C5" w:rsidRPr="00D772C5" w:rsidRDefault="00D772C5" w:rsidP="00D772C5">
      <w:pPr>
        <w:rPr>
          <w:b/>
          <w:bCs/>
        </w:rPr>
      </w:pPr>
      <w:r w:rsidRPr="00D772C5">
        <w:rPr>
          <w:b/>
          <w:bCs/>
        </w:rPr>
        <w:t>Mathematical Property</w:t>
      </w:r>
    </w:p>
    <w:p w14:paraId="247358E5" w14:textId="77777777" w:rsidR="00D772C5" w:rsidRPr="00D772C5" w:rsidRDefault="00D772C5" w:rsidP="00D772C5">
      <w:r w:rsidRPr="00D772C5">
        <w:t>∫ f(x) dx = 1</w:t>
      </w:r>
    </w:p>
    <w:p w14:paraId="78260B93" w14:textId="77777777" w:rsidR="00D772C5" w:rsidRPr="00D772C5" w:rsidRDefault="00D772C5" w:rsidP="00D772C5">
      <w:r w:rsidRPr="00D772C5">
        <w:t xml:space="preserve">This means the </w:t>
      </w:r>
      <w:r w:rsidRPr="00D772C5">
        <w:rPr>
          <w:b/>
          <w:bCs/>
        </w:rPr>
        <w:t>total probability equals 1</w:t>
      </w:r>
      <w:r w:rsidRPr="00D772C5">
        <w:t>.</w:t>
      </w:r>
    </w:p>
    <w:p w14:paraId="6697040E" w14:textId="77777777" w:rsidR="00D772C5" w:rsidRPr="00D772C5" w:rsidRDefault="00D772C5" w:rsidP="00D772C5">
      <w:r w:rsidRPr="00D772C5">
        <w:pict w14:anchorId="207C58C2">
          <v:rect id="_x0000_i2196" style="width:0;height:1.5pt" o:hralign="center" o:hrstd="t" o:hr="t" fillcolor="#a0a0a0" stroked="f"/>
        </w:pict>
      </w:r>
    </w:p>
    <w:p w14:paraId="4A837E74" w14:textId="77777777" w:rsidR="00D772C5" w:rsidRPr="00D772C5" w:rsidRDefault="00D772C5" w:rsidP="00D772C5">
      <w:pPr>
        <w:rPr>
          <w:b/>
          <w:bCs/>
        </w:rPr>
      </w:pPr>
      <w:r w:rsidRPr="00D772C5">
        <w:rPr>
          <w:b/>
          <w:bCs/>
        </w:rPr>
        <w:t>2. Example of PDF</w:t>
      </w:r>
    </w:p>
    <w:p w14:paraId="3196FB2A" w14:textId="77777777" w:rsidR="00D772C5" w:rsidRPr="00D772C5" w:rsidRDefault="00D772C5" w:rsidP="00D772C5">
      <w:r w:rsidRPr="00D772C5">
        <w:t xml:space="preserve">Suppose </w:t>
      </w:r>
      <w:r w:rsidRPr="00D772C5">
        <w:rPr>
          <w:b/>
          <w:bCs/>
        </w:rPr>
        <w:t>X = height of students</w:t>
      </w:r>
      <w:r w:rsidRPr="00D772C5">
        <w:t>.</w:t>
      </w:r>
    </w:p>
    <w:p w14:paraId="082E37A1" w14:textId="77777777" w:rsidR="00D772C5" w:rsidRPr="00D772C5" w:rsidRDefault="00D772C5" w:rsidP="00D772C5">
      <w:r w:rsidRPr="00D772C5">
        <w:t xml:space="preserve">The distribution might look like a </w:t>
      </w:r>
      <w:r w:rsidRPr="00D772C5">
        <w:rPr>
          <w:b/>
          <w:bCs/>
        </w:rPr>
        <w:t>bell-shaped curve</w:t>
      </w:r>
      <w:r w:rsidRPr="00D772C5">
        <w:t>.</w:t>
      </w:r>
    </w:p>
    <w:p w14:paraId="7018C5E5" w14:textId="77777777" w:rsidR="00D772C5" w:rsidRPr="00D772C5" w:rsidRDefault="00D772C5" w:rsidP="00D772C5">
      <w:r w:rsidRPr="00D772C5">
        <w:t>Students with average height appear more frequently, while extremely short or tall heights are less common.</w:t>
      </w:r>
    </w:p>
    <w:p w14:paraId="016CDB0E" w14:textId="77777777" w:rsidR="00D772C5" w:rsidRPr="00D772C5" w:rsidRDefault="00D772C5" w:rsidP="00D772C5">
      <w:r w:rsidRPr="00D772C5">
        <w:t xml:space="preserve">The </w:t>
      </w:r>
      <w:r w:rsidRPr="00D772C5">
        <w:rPr>
          <w:b/>
          <w:bCs/>
        </w:rPr>
        <w:t>PDF curve shows this distribution of probability</w:t>
      </w:r>
      <w:r w:rsidRPr="00D772C5">
        <w:t>.</w:t>
      </w:r>
    </w:p>
    <w:p w14:paraId="481C5B1D" w14:textId="77777777" w:rsidR="00D772C5" w:rsidRPr="00D772C5" w:rsidRDefault="00D772C5" w:rsidP="00D772C5">
      <w:r w:rsidRPr="00D772C5">
        <w:pict w14:anchorId="5D65BCFA">
          <v:rect id="_x0000_i2197" style="width:0;height:1.5pt" o:hralign="center" o:hrstd="t" o:hr="t" fillcolor="#a0a0a0" stroked="f"/>
        </w:pict>
      </w:r>
    </w:p>
    <w:p w14:paraId="02E035C4" w14:textId="77777777" w:rsidR="00D772C5" w:rsidRPr="00D772C5" w:rsidRDefault="00D772C5" w:rsidP="00D772C5">
      <w:pPr>
        <w:rPr>
          <w:b/>
          <w:bCs/>
        </w:rPr>
      </w:pPr>
      <w:r w:rsidRPr="00D772C5">
        <w:rPr>
          <w:b/>
          <w:bCs/>
        </w:rPr>
        <w:t>Important Note</w:t>
      </w:r>
    </w:p>
    <w:p w14:paraId="6E7B510E" w14:textId="77777777" w:rsidR="00D772C5" w:rsidRPr="00D772C5" w:rsidRDefault="00D772C5" w:rsidP="00D772C5">
      <w:r w:rsidRPr="00D772C5">
        <w:lastRenderedPageBreak/>
        <w:t>For continuous random variables:</w:t>
      </w:r>
    </w:p>
    <w:p w14:paraId="0BE1706A" w14:textId="77777777" w:rsidR="00D772C5" w:rsidRPr="00D772C5" w:rsidRDefault="00D772C5" w:rsidP="00D772C5">
      <w:r w:rsidRPr="00D772C5">
        <w:t>P(X = x) = 0</w:t>
      </w:r>
    </w:p>
    <w:p w14:paraId="62A25352" w14:textId="77777777" w:rsidR="00D772C5" w:rsidRPr="00D772C5" w:rsidRDefault="00D772C5" w:rsidP="00D772C5">
      <w:r w:rsidRPr="00D772C5">
        <w:t xml:space="preserve">Because a continuous variable can take </w:t>
      </w:r>
      <w:r w:rsidRPr="00D772C5">
        <w:rPr>
          <w:b/>
          <w:bCs/>
        </w:rPr>
        <w:t>infinitely many values</w:t>
      </w:r>
      <w:r w:rsidRPr="00D772C5">
        <w:t>.</w:t>
      </w:r>
    </w:p>
    <w:p w14:paraId="08634F34" w14:textId="77777777" w:rsidR="00D772C5" w:rsidRPr="00D772C5" w:rsidRDefault="00D772C5" w:rsidP="00D772C5">
      <w:r w:rsidRPr="00D772C5">
        <w:t xml:space="preserve">Instead we calculate probability over an </w:t>
      </w:r>
      <w:r w:rsidRPr="00D772C5">
        <w:rPr>
          <w:b/>
          <w:bCs/>
        </w:rPr>
        <w:t>interval</w:t>
      </w:r>
      <w:r w:rsidRPr="00D772C5">
        <w:t>.</w:t>
      </w:r>
    </w:p>
    <w:p w14:paraId="64E22C45" w14:textId="77777777" w:rsidR="00D772C5" w:rsidRPr="00D772C5" w:rsidRDefault="00D772C5" w:rsidP="00D772C5">
      <w:r w:rsidRPr="00D772C5">
        <w:t>Example:</w:t>
      </w:r>
    </w:p>
    <w:p w14:paraId="53C93D9D" w14:textId="77777777" w:rsidR="00D772C5" w:rsidRPr="00D772C5" w:rsidRDefault="00D772C5" w:rsidP="00D772C5">
      <w:r w:rsidRPr="00D772C5">
        <w:t>P(160 &lt; X &lt; 170)</w:t>
      </w:r>
    </w:p>
    <w:p w14:paraId="6A4D951C" w14:textId="77777777" w:rsidR="00D772C5" w:rsidRPr="00D772C5" w:rsidRDefault="00D772C5" w:rsidP="00D772C5">
      <w:r w:rsidRPr="00D772C5">
        <w:pict w14:anchorId="230FACFF">
          <v:rect id="_x0000_i2198" style="width:0;height:1.5pt" o:hralign="center" o:hrstd="t" o:hr="t" fillcolor="#a0a0a0" stroked="f"/>
        </w:pict>
      </w:r>
    </w:p>
    <w:p w14:paraId="3D5E54A6" w14:textId="77777777" w:rsidR="00D772C5" w:rsidRPr="00D772C5" w:rsidRDefault="00D772C5" w:rsidP="00D772C5">
      <w:pPr>
        <w:rPr>
          <w:b/>
          <w:bCs/>
        </w:rPr>
      </w:pPr>
      <w:r w:rsidRPr="00D772C5">
        <w:rPr>
          <w:b/>
          <w:bCs/>
        </w:rPr>
        <w:t>3. Cumulative Distribution Function (CDF)</w:t>
      </w:r>
    </w:p>
    <w:p w14:paraId="0FBEEB65" w14:textId="67D4D164" w:rsidR="00D772C5" w:rsidRPr="00D772C5" w:rsidRDefault="00D772C5" w:rsidP="00D772C5">
      <w:pPr>
        <w:rPr>
          <w:b/>
          <w:bCs/>
        </w:rPr>
      </w:pPr>
      <w:r w:rsidRPr="00D772C5">
        <w:rPr>
          <w:b/>
          <w:bCs/>
        </w:rPr>
        <w:t>Definition</w:t>
      </w:r>
      <w:r>
        <w:rPr>
          <w:b/>
          <w:bCs/>
        </w:rPr>
        <w:t xml:space="preserve">: </w:t>
      </w:r>
      <w:r w:rsidRPr="00D772C5">
        <w:t xml:space="preserve">The </w:t>
      </w:r>
      <w:r w:rsidRPr="00D772C5">
        <w:rPr>
          <w:b/>
          <w:bCs/>
        </w:rPr>
        <w:t>Cumulative Distribution Function (CDF)</w:t>
      </w:r>
      <w:r w:rsidRPr="00D772C5">
        <w:t xml:space="preserve"> gives the probability that a random variable </w:t>
      </w:r>
      <w:r w:rsidRPr="00D772C5">
        <w:rPr>
          <w:b/>
          <w:bCs/>
        </w:rPr>
        <w:t>X is less than or equal to a particular value</w:t>
      </w:r>
      <w:r w:rsidRPr="00D772C5">
        <w:t>.</w:t>
      </w:r>
    </w:p>
    <w:p w14:paraId="2A592FEC" w14:textId="77777777" w:rsidR="00D772C5" w:rsidRPr="00D772C5" w:rsidRDefault="00D772C5" w:rsidP="00D772C5">
      <w:r w:rsidRPr="00D772C5">
        <w:pict w14:anchorId="2B6C74E0">
          <v:rect id="_x0000_i2199" style="width:0;height:1.5pt" o:hralign="center" o:hrstd="t" o:hr="t" fillcolor="#a0a0a0" stroked="f"/>
        </w:pict>
      </w:r>
    </w:p>
    <w:p w14:paraId="4CF4164A" w14:textId="0B38AE6A" w:rsidR="00D772C5" w:rsidRPr="00D772C5" w:rsidRDefault="00D772C5" w:rsidP="00D772C5">
      <w:pPr>
        <w:rPr>
          <w:b/>
          <w:bCs/>
        </w:rPr>
      </w:pPr>
      <w:r w:rsidRPr="00D772C5">
        <w:rPr>
          <w:b/>
          <w:bCs/>
        </w:rPr>
        <w:t>Notation</w:t>
      </w:r>
      <w:r>
        <w:rPr>
          <w:b/>
          <w:bCs/>
        </w:rPr>
        <w:t xml:space="preserve"> : </w:t>
      </w:r>
      <w:r w:rsidRPr="00D772C5">
        <w:t>F(x)</w:t>
      </w:r>
    </w:p>
    <w:p w14:paraId="0A721FFA" w14:textId="2DD726A4" w:rsidR="00D772C5" w:rsidRPr="00D772C5" w:rsidRDefault="00D772C5" w:rsidP="00D772C5">
      <w:r w:rsidRPr="00D772C5">
        <w:t>Meaning:</w:t>
      </w:r>
      <w:r>
        <w:t xml:space="preserve"> </w:t>
      </w:r>
      <w:r w:rsidRPr="00D772C5">
        <w:t>F(x) = P(X ≤ x)</w:t>
      </w:r>
    </w:p>
    <w:p w14:paraId="5741765C" w14:textId="77777777" w:rsidR="00D772C5" w:rsidRPr="00D772C5" w:rsidRDefault="00D772C5" w:rsidP="00D772C5">
      <w:r w:rsidRPr="00D772C5">
        <w:pict w14:anchorId="7ACC7EBA">
          <v:rect id="_x0000_i2200" style="width:0;height:1.5pt" o:hralign="center" o:hrstd="t" o:hr="t" fillcolor="#a0a0a0" stroked="f"/>
        </w:pict>
      </w:r>
    </w:p>
    <w:p w14:paraId="05669EA3" w14:textId="77777777" w:rsidR="00D772C5" w:rsidRPr="00D772C5" w:rsidRDefault="00D772C5" w:rsidP="00D772C5">
      <w:pPr>
        <w:rPr>
          <w:b/>
          <w:bCs/>
        </w:rPr>
      </w:pPr>
      <w:r w:rsidRPr="00D772C5">
        <w:rPr>
          <w:b/>
          <w:bCs/>
        </w:rPr>
        <w:t>Interpretation</w:t>
      </w:r>
    </w:p>
    <w:p w14:paraId="4CE08651" w14:textId="77777777" w:rsidR="00D772C5" w:rsidRPr="00D772C5" w:rsidRDefault="00D772C5" w:rsidP="00D772C5">
      <w:r w:rsidRPr="00D772C5">
        <w:t xml:space="preserve">CDF tells us the </w:t>
      </w:r>
      <w:r w:rsidRPr="00D772C5">
        <w:rPr>
          <w:b/>
          <w:bCs/>
        </w:rPr>
        <w:t>cumulative probability up to a certain value</w:t>
      </w:r>
      <w:r w:rsidRPr="00D772C5">
        <w:t>.</w:t>
      </w:r>
    </w:p>
    <w:p w14:paraId="413DE965" w14:textId="3331FCD0" w:rsidR="00D772C5" w:rsidRPr="00D772C5" w:rsidRDefault="00D772C5" w:rsidP="00D772C5">
      <w:r w:rsidRPr="00D772C5">
        <w:t>Example:</w:t>
      </w:r>
      <w:r>
        <w:t xml:space="preserve"> </w:t>
      </w:r>
      <w:r w:rsidRPr="00D772C5">
        <w:t>F(10) = P(X ≤ 10)</w:t>
      </w:r>
    </w:p>
    <w:p w14:paraId="7F2F940A" w14:textId="77777777" w:rsidR="00D772C5" w:rsidRPr="00D772C5" w:rsidRDefault="00D772C5" w:rsidP="00D772C5">
      <w:r w:rsidRPr="00D772C5">
        <w:t xml:space="preserve">This means probability that X is </w:t>
      </w:r>
      <w:r w:rsidRPr="00D772C5">
        <w:rPr>
          <w:b/>
          <w:bCs/>
        </w:rPr>
        <w:t>less than or equal to 10</w:t>
      </w:r>
      <w:r w:rsidRPr="00D772C5">
        <w:t>.</w:t>
      </w:r>
    </w:p>
    <w:p w14:paraId="5F4F475B" w14:textId="77777777" w:rsidR="00D772C5" w:rsidRPr="00D772C5" w:rsidRDefault="00D772C5" w:rsidP="00D772C5">
      <w:r w:rsidRPr="00D772C5">
        <w:pict w14:anchorId="12269F1B">
          <v:rect id="_x0000_i2201" style="width:0;height:1.5pt" o:hralign="center" o:hrstd="t" o:hr="t" fillcolor="#a0a0a0" stroked="f"/>
        </w:pict>
      </w:r>
    </w:p>
    <w:p w14:paraId="7F71547B" w14:textId="77777777" w:rsidR="00D772C5" w:rsidRPr="00D772C5" w:rsidRDefault="00D772C5" w:rsidP="00D772C5">
      <w:pPr>
        <w:rPr>
          <w:b/>
          <w:bCs/>
        </w:rPr>
      </w:pPr>
      <w:r w:rsidRPr="00D772C5">
        <w:rPr>
          <w:b/>
          <w:bCs/>
        </w:rPr>
        <w:t>4. Relationship Between PDF and CDF</w:t>
      </w:r>
    </w:p>
    <w:p w14:paraId="39C2FE80" w14:textId="77777777" w:rsidR="00D772C5" w:rsidRPr="00D772C5" w:rsidRDefault="00D772C5" w:rsidP="00D772C5">
      <w:r w:rsidRPr="00D772C5">
        <w:t>The PDF and CDF are mathematically related.</w:t>
      </w:r>
    </w:p>
    <w:p w14:paraId="08AA4C3F" w14:textId="77777777" w:rsidR="00D772C5" w:rsidRPr="00D772C5" w:rsidRDefault="00D772C5" w:rsidP="00D772C5">
      <w:pPr>
        <w:rPr>
          <w:b/>
          <w:bCs/>
        </w:rPr>
      </w:pPr>
      <w:r w:rsidRPr="00D772C5">
        <w:rPr>
          <w:b/>
          <w:bCs/>
        </w:rPr>
        <w:t>CDF from PDF</w:t>
      </w:r>
    </w:p>
    <w:p w14:paraId="083BB4E7" w14:textId="77777777" w:rsidR="00D772C5" w:rsidRPr="00D772C5" w:rsidRDefault="00D772C5" w:rsidP="00D772C5">
      <w:r w:rsidRPr="00D772C5">
        <w:t>F(x) = ∫ f(t) dt</w:t>
      </w:r>
    </w:p>
    <w:p w14:paraId="5810F59F" w14:textId="201A4E7B" w:rsidR="00D772C5" w:rsidRPr="00D772C5" w:rsidRDefault="00D772C5" w:rsidP="00D772C5">
      <w:r w:rsidRPr="00D772C5">
        <w:t>Meaning:</w:t>
      </w:r>
      <w:r>
        <w:t xml:space="preserve"> </w:t>
      </w:r>
      <w:r w:rsidRPr="00D772C5">
        <w:t xml:space="preserve">CDF is the </w:t>
      </w:r>
      <w:r w:rsidRPr="00D772C5">
        <w:rPr>
          <w:b/>
          <w:bCs/>
        </w:rPr>
        <w:t>integral of the PDF</w:t>
      </w:r>
      <w:r w:rsidRPr="00D772C5">
        <w:t>.</w:t>
      </w:r>
    </w:p>
    <w:p w14:paraId="1DABB665" w14:textId="77777777" w:rsidR="00D772C5" w:rsidRPr="00D772C5" w:rsidRDefault="00D772C5" w:rsidP="00D772C5">
      <w:r w:rsidRPr="00D772C5">
        <w:pict w14:anchorId="6EB29A42">
          <v:rect id="_x0000_i2202" style="width:0;height:1.5pt" o:hralign="center" o:hrstd="t" o:hr="t" fillcolor="#a0a0a0" stroked="f"/>
        </w:pict>
      </w:r>
    </w:p>
    <w:p w14:paraId="5F810E2A" w14:textId="77777777" w:rsidR="00D772C5" w:rsidRPr="00D772C5" w:rsidRDefault="00D772C5" w:rsidP="00D772C5">
      <w:pPr>
        <w:rPr>
          <w:b/>
          <w:bCs/>
        </w:rPr>
      </w:pPr>
      <w:r w:rsidRPr="00D772C5">
        <w:rPr>
          <w:b/>
          <w:bCs/>
        </w:rPr>
        <w:t>PDF from CDF</w:t>
      </w:r>
    </w:p>
    <w:p w14:paraId="75095A6A" w14:textId="77777777" w:rsidR="00D772C5" w:rsidRPr="00D772C5" w:rsidRDefault="00D772C5" w:rsidP="00D772C5">
      <w:r w:rsidRPr="00D772C5">
        <w:t>f(x) = d/dx [F(x)]</w:t>
      </w:r>
    </w:p>
    <w:p w14:paraId="2E554ECD" w14:textId="68749A00" w:rsidR="00D772C5" w:rsidRPr="00D772C5" w:rsidRDefault="00D772C5" w:rsidP="00D772C5">
      <w:r w:rsidRPr="00D772C5">
        <w:t>Meaning:</w:t>
      </w:r>
      <w:r>
        <w:t xml:space="preserve"> </w:t>
      </w:r>
      <w:r w:rsidRPr="00D772C5">
        <w:t xml:space="preserve">PDF is the </w:t>
      </w:r>
      <w:r w:rsidRPr="00D772C5">
        <w:rPr>
          <w:b/>
          <w:bCs/>
        </w:rPr>
        <w:t>derivative of the CDF</w:t>
      </w:r>
      <w:r w:rsidRPr="00D772C5">
        <w:t>.</w:t>
      </w:r>
    </w:p>
    <w:p w14:paraId="19BCDFDA" w14:textId="77777777" w:rsidR="00D772C5" w:rsidRPr="00D772C5" w:rsidRDefault="00D772C5" w:rsidP="00D772C5">
      <w:r w:rsidRPr="00D772C5">
        <w:pict w14:anchorId="54D4D2CE">
          <v:rect id="_x0000_i2203" style="width:0;height:1.5pt" o:hralign="center" o:hrstd="t" o:hr="t" fillcolor="#a0a0a0" stroked="f"/>
        </w:pict>
      </w:r>
    </w:p>
    <w:p w14:paraId="7DE45C59" w14:textId="77777777" w:rsidR="00D772C5" w:rsidRPr="00D772C5" w:rsidRDefault="00D772C5" w:rsidP="00D772C5">
      <w:pPr>
        <w:rPr>
          <w:b/>
          <w:bCs/>
        </w:rPr>
      </w:pPr>
      <w:r w:rsidRPr="00D772C5">
        <w:rPr>
          <w:b/>
          <w:bCs/>
        </w:rPr>
        <w:t>5. Graphical Understanding</w:t>
      </w:r>
    </w:p>
    <w:p w14:paraId="3CB7BE57" w14:textId="77777777" w:rsidR="00D772C5" w:rsidRPr="00D772C5" w:rsidRDefault="00D772C5" w:rsidP="00D772C5">
      <w:pPr>
        <w:rPr>
          <w:b/>
          <w:bCs/>
        </w:rPr>
      </w:pPr>
      <w:r w:rsidRPr="00D772C5">
        <w:rPr>
          <w:b/>
          <w:bCs/>
        </w:rPr>
        <w:t>PDF</w:t>
      </w:r>
    </w:p>
    <w:p w14:paraId="700DDAC2" w14:textId="77777777" w:rsidR="00D772C5" w:rsidRPr="00D772C5" w:rsidRDefault="00D772C5" w:rsidP="00D772C5">
      <w:r w:rsidRPr="00D772C5">
        <w:lastRenderedPageBreak/>
        <w:t xml:space="preserve">PDF shows the </w:t>
      </w:r>
      <w:r w:rsidRPr="00D772C5">
        <w:rPr>
          <w:b/>
          <w:bCs/>
        </w:rPr>
        <w:t>density of probability at different values</w:t>
      </w:r>
      <w:r w:rsidRPr="00D772C5">
        <w:t>.</w:t>
      </w:r>
    </w:p>
    <w:p w14:paraId="5E8E256F" w14:textId="77777777" w:rsidR="00D772C5" w:rsidRPr="00D772C5" w:rsidRDefault="00D772C5" w:rsidP="00D772C5">
      <w:r w:rsidRPr="00D772C5">
        <w:t>Example shape:</w:t>
      </w:r>
    </w:p>
    <w:p w14:paraId="0E3EEEF7" w14:textId="31AD7248" w:rsidR="00D772C5" w:rsidRPr="00D772C5" w:rsidRDefault="00D772C5" w:rsidP="00D772C5">
      <w:r w:rsidRPr="00D772C5">
        <w:t xml:space="preserve">      </w:t>
      </w:r>
      <w:r>
        <w:t xml:space="preserve">     </w:t>
      </w:r>
      <w:r w:rsidRPr="00D772C5">
        <w:t>^</w:t>
      </w:r>
      <w:r w:rsidRPr="00D772C5">
        <w:br/>
        <w:t xml:space="preserve">  </w:t>
      </w:r>
      <w:r>
        <w:t xml:space="preserve"> </w:t>
      </w:r>
      <w:r w:rsidRPr="00D772C5">
        <w:t xml:space="preserve"> </w:t>
      </w:r>
      <w:r>
        <w:t xml:space="preserve">  </w:t>
      </w:r>
      <w:r w:rsidRPr="00D772C5">
        <w:t xml:space="preserve">  /</w:t>
      </w:r>
      <w:r>
        <w:t xml:space="preserve">  </w:t>
      </w:r>
      <w:r w:rsidRPr="00D772C5">
        <w:t xml:space="preserve"> </w:t>
      </w:r>
      <w:r>
        <w:t xml:space="preserve"> </w:t>
      </w:r>
      <w:r w:rsidRPr="00D772C5">
        <w:t>\</w:t>
      </w:r>
      <w:r w:rsidRPr="00D772C5">
        <w:br/>
        <w:t xml:space="preserve">  </w:t>
      </w:r>
      <w:r>
        <w:t xml:space="preserve">  </w:t>
      </w:r>
      <w:r w:rsidRPr="00D772C5">
        <w:t xml:space="preserve">  /  </w:t>
      </w:r>
      <w:r>
        <w:t xml:space="preserve">    </w:t>
      </w:r>
      <w:r w:rsidRPr="00D772C5">
        <w:t xml:space="preserve"> </w:t>
      </w:r>
      <w:r>
        <w:t xml:space="preserve"> </w:t>
      </w:r>
      <w:r w:rsidRPr="00D772C5">
        <w:t>\</w:t>
      </w:r>
      <w:r w:rsidRPr="00D772C5">
        <w:br/>
        <w:t xml:space="preserve"> </w:t>
      </w:r>
      <w:r>
        <w:t xml:space="preserve"> </w:t>
      </w:r>
      <w:r w:rsidRPr="00D772C5">
        <w:t xml:space="preserve">  /     </w:t>
      </w:r>
      <w:r>
        <w:t xml:space="preserve">       </w:t>
      </w:r>
      <w:r w:rsidRPr="00D772C5">
        <w:t>\</w:t>
      </w:r>
      <w:r w:rsidRPr="00D772C5">
        <w:br/>
        <w:t>--|---</w:t>
      </w:r>
      <w:r>
        <w:t>-</w:t>
      </w:r>
      <w:r w:rsidRPr="00D772C5">
        <w:t>---</w:t>
      </w:r>
      <w:r>
        <w:t>--</w:t>
      </w:r>
      <w:r w:rsidRPr="00D772C5">
        <w:t>-|--</w:t>
      </w:r>
    </w:p>
    <w:p w14:paraId="1F6232D4" w14:textId="77777777" w:rsidR="00D772C5" w:rsidRPr="00D772C5" w:rsidRDefault="00D772C5" w:rsidP="00D772C5">
      <w:r w:rsidRPr="00D772C5">
        <w:t>Peak indicates where values are most common.</w:t>
      </w:r>
    </w:p>
    <w:p w14:paraId="1544B23B" w14:textId="77777777" w:rsidR="00D772C5" w:rsidRPr="00D772C5" w:rsidRDefault="00D772C5" w:rsidP="00D772C5">
      <w:r w:rsidRPr="00D772C5">
        <w:pict w14:anchorId="03A81A5B">
          <v:rect id="_x0000_i2204" style="width:0;height:1.5pt" o:hralign="center" o:hrstd="t" o:hr="t" fillcolor="#a0a0a0" stroked="f"/>
        </w:pict>
      </w:r>
    </w:p>
    <w:p w14:paraId="0776324A" w14:textId="77777777" w:rsidR="00D772C5" w:rsidRPr="00D772C5" w:rsidRDefault="00D772C5" w:rsidP="00D772C5">
      <w:pPr>
        <w:rPr>
          <w:b/>
          <w:bCs/>
        </w:rPr>
      </w:pPr>
      <w:r w:rsidRPr="00D772C5">
        <w:rPr>
          <w:b/>
          <w:bCs/>
        </w:rPr>
        <w:t>CDF</w:t>
      </w:r>
    </w:p>
    <w:p w14:paraId="5C7404D7" w14:textId="77777777" w:rsidR="00D772C5" w:rsidRPr="00D772C5" w:rsidRDefault="00D772C5" w:rsidP="00D772C5">
      <w:r w:rsidRPr="00D772C5">
        <w:t xml:space="preserve">CDF shows </w:t>
      </w:r>
      <w:r w:rsidRPr="00D772C5">
        <w:rPr>
          <w:b/>
          <w:bCs/>
        </w:rPr>
        <w:t>accumulated probability</w:t>
      </w:r>
      <w:r w:rsidRPr="00D772C5">
        <w:t>.</w:t>
      </w:r>
    </w:p>
    <w:p w14:paraId="69EAA2A4" w14:textId="77777777" w:rsidR="00D772C5" w:rsidRPr="00D772C5" w:rsidRDefault="00D772C5" w:rsidP="00D772C5">
      <w:r w:rsidRPr="00D772C5">
        <w:t>Example shape:</w:t>
      </w:r>
    </w:p>
    <w:p w14:paraId="696E550D" w14:textId="7ABD3573" w:rsidR="00D772C5" w:rsidRPr="00D772C5" w:rsidRDefault="00D772C5" w:rsidP="00D772C5">
      <w:r w:rsidRPr="00D772C5">
        <w:t>0 ────</w:t>
      </w:r>
      <w:r w:rsidRPr="00D772C5">
        <w:rPr>
          <w:rFonts w:ascii="Segoe UI Symbol" w:hAnsi="Segoe UI Symbol" w:cs="Segoe UI Symbol"/>
        </w:rPr>
        <w:t>╮</w:t>
      </w:r>
      <w:r w:rsidRPr="00D772C5">
        <w:br/>
        <w:t xml:space="preserve">     </w:t>
      </w:r>
      <w:r>
        <w:t xml:space="preserve">      </w:t>
      </w:r>
      <w:r w:rsidRPr="00D772C5">
        <w:t xml:space="preserve"> </w:t>
      </w:r>
      <w:r w:rsidRPr="00D772C5">
        <w:rPr>
          <w:rFonts w:ascii="Calibri" w:hAnsi="Calibri" w:cs="Calibri"/>
        </w:rPr>
        <w:t>│</w:t>
      </w:r>
      <w:r w:rsidRPr="00D772C5">
        <w:br/>
        <w:t xml:space="preserve">  </w:t>
      </w:r>
      <w:r>
        <w:t xml:space="preserve">      </w:t>
      </w:r>
      <w:r w:rsidRPr="00D772C5">
        <w:t xml:space="preserve">    </w:t>
      </w:r>
      <w:r w:rsidRPr="00D772C5">
        <w:rPr>
          <w:rFonts w:ascii="Calibri" w:hAnsi="Calibri" w:cs="Calibri"/>
        </w:rPr>
        <w:t>│</w:t>
      </w:r>
      <w:r w:rsidRPr="00D772C5">
        <w:br/>
        <w:t xml:space="preserve"> </w:t>
      </w:r>
      <w:r>
        <w:t xml:space="preserve">      </w:t>
      </w:r>
      <w:r w:rsidRPr="00D772C5">
        <w:t xml:space="preserve">     </w:t>
      </w:r>
      <w:r w:rsidRPr="00D772C5">
        <w:rPr>
          <w:rFonts w:ascii="Segoe UI Symbol" w:hAnsi="Segoe UI Symbol" w:cs="Segoe UI Symbol"/>
        </w:rPr>
        <w:t>╰</w:t>
      </w:r>
      <w:r w:rsidRPr="00D772C5">
        <w:rPr>
          <w:rFonts w:ascii="Calibri" w:hAnsi="Calibri" w:cs="Calibri"/>
        </w:rPr>
        <w:t>────</w:t>
      </w:r>
      <w:r w:rsidRPr="00D772C5">
        <w:t xml:space="preserve"> 1</w:t>
      </w:r>
    </w:p>
    <w:p w14:paraId="48C1CE01" w14:textId="77777777" w:rsidR="00D772C5" w:rsidRPr="00D772C5" w:rsidRDefault="00D772C5" w:rsidP="00D772C5">
      <w:r w:rsidRPr="00D772C5">
        <w:t>It always:</w:t>
      </w:r>
    </w:p>
    <w:p w14:paraId="4E08E6FC" w14:textId="77777777" w:rsidR="00D772C5" w:rsidRPr="00D772C5" w:rsidRDefault="00D772C5" w:rsidP="00D772C5">
      <w:pPr>
        <w:numPr>
          <w:ilvl w:val="0"/>
          <w:numId w:val="12"/>
        </w:numPr>
      </w:pPr>
      <w:r w:rsidRPr="00D772C5">
        <w:t xml:space="preserve">starts at </w:t>
      </w:r>
      <w:r w:rsidRPr="00D772C5">
        <w:rPr>
          <w:b/>
          <w:bCs/>
        </w:rPr>
        <w:t>0</w:t>
      </w:r>
    </w:p>
    <w:p w14:paraId="46923D98" w14:textId="77777777" w:rsidR="00D772C5" w:rsidRPr="00D772C5" w:rsidRDefault="00D772C5" w:rsidP="00D772C5">
      <w:pPr>
        <w:numPr>
          <w:ilvl w:val="0"/>
          <w:numId w:val="12"/>
        </w:numPr>
      </w:pPr>
      <w:r w:rsidRPr="00D772C5">
        <w:t>increases continuously</w:t>
      </w:r>
    </w:p>
    <w:p w14:paraId="7351C735" w14:textId="77777777" w:rsidR="00D772C5" w:rsidRPr="00D772C5" w:rsidRDefault="00D772C5" w:rsidP="00D772C5">
      <w:pPr>
        <w:numPr>
          <w:ilvl w:val="0"/>
          <w:numId w:val="12"/>
        </w:numPr>
      </w:pPr>
      <w:r w:rsidRPr="00D772C5">
        <w:t xml:space="preserve">ends at </w:t>
      </w:r>
      <w:r w:rsidRPr="00D772C5">
        <w:rPr>
          <w:b/>
          <w:bCs/>
        </w:rPr>
        <w:t>1</w:t>
      </w:r>
    </w:p>
    <w:p w14:paraId="2354380A" w14:textId="77777777" w:rsidR="00D772C5" w:rsidRPr="00D772C5" w:rsidRDefault="00D772C5" w:rsidP="00D772C5">
      <w:r w:rsidRPr="00D772C5">
        <w:pict w14:anchorId="6307CFA7">
          <v:rect id="_x0000_i2205" style="width:0;height:1.5pt" o:hralign="center" o:hrstd="t" o:hr="t" fillcolor="#a0a0a0" stroked="f"/>
        </w:pict>
      </w:r>
    </w:p>
    <w:p w14:paraId="70F68DCE" w14:textId="77777777" w:rsidR="00D772C5" w:rsidRPr="00D772C5" w:rsidRDefault="00D772C5" w:rsidP="00D772C5">
      <w:pPr>
        <w:rPr>
          <w:b/>
          <w:bCs/>
        </w:rPr>
      </w:pPr>
      <w:r w:rsidRPr="00D772C5">
        <w:rPr>
          <w:b/>
          <w:bCs/>
        </w:rPr>
        <w:t>6. Example</w:t>
      </w:r>
    </w:p>
    <w:p w14:paraId="3DAAFE30" w14:textId="77777777" w:rsidR="00D772C5" w:rsidRPr="00D772C5" w:rsidRDefault="00D772C5" w:rsidP="00D772C5">
      <w:r w:rsidRPr="00D772C5">
        <w:t xml:space="preserve">Suppose random variable </w:t>
      </w:r>
      <w:r w:rsidRPr="00D772C5">
        <w:rPr>
          <w:b/>
          <w:bCs/>
        </w:rPr>
        <w:t>X = exam score</w:t>
      </w:r>
      <w:r w:rsidRPr="00D772C5">
        <w:t>.</w:t>
      </w:r>
    </w:p>
    <w:p w14:paraId="63E65612" w14:textId="77777777" w:rsidR="00D772C5" w:rsidRPr="00D772C5" w:rsidRDefault="00D772C5" w:rsidP="00D772C5">
      <w:r w:rsidRPr="00D772C5">
        <w:t>CDF might give: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16"/>
        <w:gridCol w:w="1132"/>
      </w:tblGrid>
      <w:tr w:rsidR="00D772C5" w:rsidRPr="00D772C5" w14:paraId="5DC556F6" w14:textId="77777777" w:rsidTr="00D772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80DA31" w14:textId="77777777" w:rsidR="00D772C5" w:rsidRPr="00D772C5" w:rsidRDefault="00D772C5" w:rsidP="00D772C5">
            <w:pPr>
              <w:spacing w:after="160" w:line="259" w:lineRule="auto"/>
            </w:pPr>
            <w:r w:rsidRPr="00D772C5">
              <w:t>Score</w:t>
            </w:r>
          </w:p>
        </w:tc>
        <w:tc>
          <w:tcPr>
            <w:tcW w:w="0" w:type="auto"/>
            <w:hideMark/>
          </w:tcPr>
          <w:p w14:paraId="683F419F" w14:textId="77777777" w:rsidR="00D772C5" w:rsidRPr="00D772C5" w:rsidRDefault="00D772C5" w:rsidP="00D772C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772C5">
              <w:t>CDF Value</w:t>
            </w:r>
          </w:p>
        </w:tc>
      </w:tr>
      <w:tr w:rsidR="00D772C5" w:rsidRPr="00D772C5" w14:paraId="226DB237" w14:textId="77777777" w:rsidTr="00D772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A61246" w14:textId="77777777" w:rsidR="00D772C5" w:rsidRPr="00D772C5" w:rsidRDefault="00D772C5" w:rsidP="00D772C5">
            <w:pPr>
              <w:spacing w:after="160" w:line="259" w:lineRule="auto"/>
            </w:pPr>
            <w:r w:rsidRPr="00D772C5">
              <w:t>40</w:t>
            </w:r>
          </w:p>
        </w:tc>
        <w:tc>
          <w:tcPr>
            <w:tcW w:w="0" w:type="auto"/>
            <w:hideMark/>
          </w:tcPr>
          <w:p w14:paraId="5C1811BF" w14:textId="77777777" w:rsidR="00D772C5" w:rsidRPr="00D772C5" w:rsidRDefault="00D772C5" w:rsidP="00D772C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72C5">
              <w:t>0.20</w:t>
            </w:r>
          </w:p>
        </w:tc>
      </w:tr>
      <w:tr w:rsidR="00D772C5" w:rsidRPr="00D772C5" w14:paraId="75AEEB2C" w14:textId="77777777" w:rsidTr="00D772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5ABC0C" w14:textId="77777777" w:rsidR="00D772C5" w:rsidRPr="00D772C5" w:rsidRDefault="00D772C5" w:rsidP="00D772C5">
            <w:pPr>
              <w:spacing w:after="160" w:line="259" w:lineRule="auto"/>
            </w:pPr>
            <w:r w:rsidRPr="00D772C5">
              <w:t>60</w:t>
            </w:r>
          </w:p>
        </w:tc>
        <w:tc>
          <w:tcPr>
            <w:tcW w:w="0" w:type="auto"/>
            <w:hideMark/>
          </w:tcPr>
          <w:p w14:paraId="64ED10EB" w14:textId="77777777" w:rsidR="00D772C5" w:rsidRPr="00D772C5" w:rsidRDefault="00D772C5" w:rsidP="00D772C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772C5">
              <w:t>0.50</w:t>
            </w:r>
          </w:p>
        </w:tc>
      </w:tr>
      <w:tr w:rsidR="00D772C5" w:rsidRPr="00D772C5" w14:paraId="20B45C7F" w14:textId="77777777" w:rsidTr="00D772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80F516" w14:textId="77777777" w:rsidR="00D772C5" w:rsidRPr="00D772C5" w:rsidRDefault="00D772C5" w:rsidP="00D772C5">
            <w:pPr>
              <w:spacing w:after="160" w:line="259" w:lineRule="auto"/>
            </w:pPr>
            <w:r w:rsidRPr="00D772C5">
              <w:t>80</w:t>
            </w:r>
          </w:p>
        </w:tc>
        <w:tc>
          <w:tcPr>
            <w:tcW w:w="0" w:type="auto"/>
            <w:hideMark/>
          </w:tcPr>
          <w:p w14:paraId="384741CE" w14:textId="77777777" w:rsidR="00D772C5" w:rsidRPr="00D772C5" w:rsidRDefault="00D772C5" w:rsidP="00D772C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72C5">
              <w:t>0.90</w:t>
            </w:r>
          </w:p>
        </w:tc>
      </w:tr>
    </w:tbl>
    <w:p w14:paraId="424D33C0" w14:textId="77777777" w:rsidR="00D772C5" w:rsidRPr="00D772C5" w:rsidRDefault="00D772C5" w:rsidP="00D772C5">
      <w:r w:rsidRPr="00D772C5">
        <w:t>Interpretation:</w:t>
      </w:r>
    </w:p>
    <w:p w14:paraId="26C72EC2" w14:textId="77777777" w:rsidR="00D772C5" w:rsidRPr="00D772C5" w:rsidRDefault="00D772C5" w:rsidP="00D772C5">
      <w:pPr>
        <w:numPr>
          <w:ilvl w:val="0"/>
          <w:numId w:val="13"/>
        </w:numPr>
      </w:pPr>
      <w:r w:rsidRPr="00D772C5">
        <w:t>20% students scored ≤ 40</w:t>
      </w:r>
    </w:p>
    <w:p w14:paraId="4259926E" w14:textId="77777777" w:rsidR="00D772C5" w:rsidRPr="00D772C5" w:rsidRDefault="00D772C5" w:rsidP="00D772C5">
      <w:pPr>
        <w:numPr>
          <w:ilvl w:val="0"/>
          <w:numId w:val="13"/>
        </w:numPr>
      </w:pPr>
      <w:r w:rsidRPr="00D772C5">
        <w:t>50% students scored ≤ 60</w:t>
      </w:r>
    </w:p>
    <w:p w14:paraId="01536A85" w14:textId="77777777" w:rsidR="00D772C5" w:rsidRPr="00D772C5" w:rsidRDefault="00D772C5" w:rsidP="00D772C5">
      <w:pPr>
        <w:numPr>
          <w:ilvl w:val="0"/>
          <w:numId w:val="13"/>
        </w:numPr>
      </w:pPr>
      <w:r w:rsidRPr="00D772C5">
        <w:t>90% students scored ≤ 80</w:t>
      </w:r>
    </w:p>
    <w:p w14:paraId="782A1AA6" w14:textId="77777777" w:rsidR="00D772C5" w:rsidRPr="00D772C5" w:rsidRDefault="00D772C5" w:rsidP="00D772C5">
      <w:r w:rsidRPr="00D772C5">
        <w:pict w14:anchorId="3DB61528">
          <v:rect id="_x0000_i2206" style="width:0;height:1.5pt" o:hralign="center" o:hrstd="t" o:hr="t" fillcolor="#a0a0a0" stroked="f"/>
        </w:pict>
      </w:r>
    </w:p>
    <w:p w14:paraId="024D4433" w14:textId="77777777" w:rsidR="00D772C5" w:rsidRPr="00D772C5" w:rsidRDefault="00D772C5" w:rsidP="00D772C5">
      <w:pPr>
        <w:rPr>
          <w:b/>
          <w:bCs/>
        </w:rPr>
      </w:pPr>
      <w:r w:rsidRPr="00D772C5">
        <w:rPr>
          <w:b/>
          <w:bCs/>
        </w:rPr>
        <w:lastRenderedPageBreak/>
        <w:t>7. Difference Between PDF and CDF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68"/>
        <w:gridCol w:w="2730"/>
        <w:gridCol w:w="3158"/>
      </w:tblGrid>
      <w:tr w:rsidR="00D772C5" w:rsidRPr="00D772C5" w14:paraId="6C4100E0" w14:textId="77777777" w:rsidTr="00D772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3E1B23" w14:textId="77777777" w:rsidR="00D772C5" w:rsidRPr="00D772C5" w:rsidRDefault="00D772C5" w:rsidP="00D772C5">
            <w:pPr>
              <w:spacing w:after="160" w:line="259" w:lineRule="auto"/>
            </w:pPr>
            <w:r w:rsidRPr="00D772C5">
              <w:t>Feature</w:t>
            </w:r>
          </w:p>
        </w:tc>
        <w:tc>
          <w:tcPr>
            <w:tcW w:w="0" w:type="auto"/>
            <w:hideMark/>
          </w:tcPr>
          <w:p w14:paraId="0EA3F9EB" w14:textId="77777777" w:rsidR="00D772C5" w:rsidRPr="00D772C5" w:rsidRDefault="00D772C5" w:rsidP="00D772C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772C5">
              <w:t>PDF</w:t>
            </w:r>
          </w:p>
        </w:tc>
        <w:tc>
          <w:tcPr>
            <w:tcW w:w="0" w:type="auto"/>
            <w:hideMark/>
          </w:tcPr>
          <w:p w14:paraId="43B75B93" w14:textId="77777777" w:rsidR="00D772C5" w:rsidRPr="00D772C5" w:rsidRDefault="00D772C5" w:rsidP="00D772C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772C5">
              <w:t>CDF</w:t>
            </w:r>
          </w:p>
        </w:tc>
      </w:tr>
      <w:tr w:rsidR="00D772C5" w:rsidRPr="00D772C5" w14:paraId="583C273B" w14:textId="77777777" w:rsidTr="00D772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CB6F7D" w14:textId="77777777" w:rsidR="00D772C5" w:rsidRPr="00D772C5" w:rsidRDefault="00D772C5" w:rsidP="00D772C5">
            <w:pPr>
              <w:spacing w:after="160" w:line="259" w:lineRule="auto"/>
            </w:pPr>
            <w:r w:rsidRPr="00D772C5">
              <w:t>Full Form</w:t>
            </w:r>
          </w:p>
        </w:tc>
        <w:tc>
          <w:tcPr>
            <w:tcW w:w="0" w:type="auto"/>
            <w:hideMark/>
          </w:tcPr>
          <w:p w14:paraId="5B80C748" w14:textId="77777777" w:rsidR="00D772C5" w:rsidRPr="00D772C5" w:rsidRDefault="00D772C5" w:rsidP="00D772C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72C5">
              <w:t>Probability Density Function</w:t>
            </w:r>
          </w:p>
        </w:tc>
        <w:tc>
          <w:tcPr>
            <w:tcW w:w="0" w:type="auto"/>
            <w:hideMark/>
          </w:tcPr>
          <w:p w14:paraId="7669E9D2" w14:textId="77777777" w:rsidR="00D772C5" w:rsidRPr="00D772C5" w:rsidRDefault="00D772C5" w:rsidP="00D772C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72C5">
              <w:t>Cumulative Distribution Function</w:t>
            </w:r>
          </w:p>
        </w:tc>
      </w:tr>
      <w:tr w:rsidR="00D772C5" w:rsidRPr="00D772C5" w14:paraId="78FFC2CF" w14:textId="77777777" w:rsidTr="00D772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B9EBB6" w14:textId="77777777" w:rsidR="00D772C5" w:rsidRPr="00D772C5" w:rsidRDefault="00D772C5" w:rsidP="00D772C5">
            <w:pPr>
              <w:spacing w:after="160" w:line="259" w:lineRule="auto"/>
            </w:pPr>
            <w:r w:rsidRPr="00D772C5">
              <w:t>Meaning</w:t>
            </w:r>
          </w:p>
        </w:tc>
        <w:tc>
          <w:tcPr>
            <w:tcW w:w="0" w:type="auto"/>
            <w:hideMark/>
          </w:tcPr>
          <w:p w14:paraId="75946075" w14:textId="77777777" w:rsidR="00D772C5" w:rsidRPr="00D772C5" w:rsidRDefault="00D772C5" w:rsidP="00D772C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772C5">
              <w:t>probability density at value</w:t>
            </w:r>
          </w:p>
        </w:tc>
        <w:tc>
          <w:tcPr>
            <w:tcW w:w="0" w:type="auto"/>
            <w:hideMark/>
          </w:tcPr>
          <w:p w14:paraId="5845634F" w14:textId="77777777" w:rsidR="00D772C5" w:rsidRPr="00D772C5" w:rsidRDefault="00D772C5" w:rsidP="00D772C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772C5">
              <w:t>cumulative probability</w:t>
            </w:r>
          </w:p>
        </w:tc>
      </w:tr>
      <w:tr w:rsidR="00D772C5" w:rsidRPr="00D772C5" w14:paraId="34F3AA75" w14:textId="77777777" w:rsidTr="00D772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E17BBC" w14:textId="77777777" w:rsidR="00D772C5" w:rsidRPr="00D772C5" w:rsidRDefault="00D772C5" w:rsidP="00D772C5">
            <w:pPr>
              <w:spacing w:after="160" w:line="259" w:lineRule="auto"/>
            </w:pPr>
            <w:r w:rsidRPr="00D772C5">
              <w:t>Range</w:t>
            </w:r>
          </w:p>
        </w:tc>
        <w:tc>
          <w:tcPr>
            <w:tcW w:w="0" w:type="auto"/>
            <w:hideMark/>
          </w:tcPr>
          <w:p w14:paraId="13548A94" w14:textId="77777777" w:rsidR="00D772C5" w:rsidRPr="00D772C5" w:rsidRDefault="00D772C5" w:rsidP="00D772C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72C5">
              <w:t>≥ 0</w:t>
            </w:r>
          </w:p>
        </w:tc>
        <w:tc>
          <w:tcPr>
            <w:tcW w:w="0" w:type="auto"/>
            <w:hideMark/>
          </w:tcPr>
          <w:p w14:paraId="2D551AD8" w14:textId="77777777" w:rsidR="00D772C5" w:rsidRPr="00D772C5" w:rsidRDefault="00D772C5" w:rsidP="00D772C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72C5">
              <w:t>between 0 and 1</w:t>
            </w:r>
          </w:p>
        </w:tc>
      </w:tr>
      <w:tr w:rsidR="00D772C5" w:rsidRPr="00D772C5" w14:paraId="4B69E7EF" w14:textId="77777777" w:rsidTr="00D772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DF2A1E" w14:textId="77777777" w:rsidR="00D772C5" w:rsidRPr="00D772C5" w:rsidRDefault="00D772C5" w:rsidP="00D772C5">
            <w:pPr>
              <w:spacing w:after="160" w:line="259" w:lineRule="auto"/>
            </w:pPr>
            <w:r w:rsidRPr="00D772C5">
              <w:t>Graph shape</w:t>
            </w:r>
          </w:p>
        </w:tc>
        <w:tc>
          <w:tcPr>
            <w:tcW w:w="0" w:type="auto"/>
            <w:hideMark/>
          </w:tcPr>
          <w:p w14:paraId="465F6BAF" w14:textId="77777777" w:rsidR="00D772C5" w:rsidRPr="00D772C5" w:rsidRDefault="00D772C5" w:rsidP="00D772C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772C5">
              <w:t>curve (bell-like)</w:t>
            </w:r>
          </w:p>
        </w:tc>
        <w:tc>
          <w:tcPr>
            <w:tcW w:w="0" w:type="auto"/>
            <w:hideMark/>
          </w:tcPr>
          <w:p w14:paraId="55B2E78D" w14:textId="77777777" w:rsidR="00D772C5" w:rsidRPr="00D772C5" w:rsidRDefault="00D772C5" w:rsidP="00D772C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772C5">
              <w:t>increasing curve</w:t>
            </w:r>
          </w:p>
        </w:tc>
      </w:tr>
    </w:tbl>
    <w:p w14:paraId="38F3A240" w14:textId="77777777" w:rsidR="00D772C5" w:rsidRPr="00D772C5" w:rsidRDefault="00D772C5" w:rsidP="00D772C5">
      <w:r w:rsidRPr="00D772C5">
        <w:pict w14:anchorId="0D56710F">
          <v:rect id="_x0000_i2207" style="width:0;height:1.5pt" o:hralign="center" o:hrstd="t" o:hr="t" fillcolor="#a0a0a0" stroked="f"/>
        </w:pict>
      </w:r>
    </w:p>
    <w:p w14:paraId="75A456B3" w14:textId="77777777" w:rsidR="00D772C5" w:rsidRPr="00D772C5" w:rsidRDefault="00D772C5" w:rsidP="00D772C5">
      <w:pPr>
        <w:rPr>
          <w:b/>
          <w:bCs/>
        </w:rPr>
      </w:pPr>
      <w:r w:rsidRPr="00D772C5">
        <w:rPr>
          <w:b/>
          <w:bCs/>
        </w:rPr>
        <w:t>8. Real-World Applications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06"/>
        <w:gridCol w:w="3241"/>
      </w:tblGrid>
      <w:tr w:rsidR="00D772C5" w:rsidRPr="00D772C5" w14:paraId="74391A59" w14:textId="77777777" w:rsidTr="00D772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9F0EFB" w14:textId="77777777" w:rsidR="00D772C5" w:rsidRPr="00D772C5" w:rsidRDefault="00D772C5" w:rsidP="00D772C5">
            <w:pPr>
              <w:spacing w:after="160" w:line="259" w:lineRule="auto"/>
            </w:pPr>
            <w:r w:rsidRPr="00D772C5">
              <w:t>Field</w:t>
            </w:r>
          </w:p>
        </w:tc>
        <w:tc>
          <w:tcPr>
            <w:tcW w:w="0" w:type="auto"/>
            <w:hideMark/>
          </w:tcPr>
          <w:p w14:paraId="3D0E9A10" w14:textId="77777777" w:rsidR="00D772C5" w:rsidRPr="00D772C5" w:rsidRDefault="00D772C5" w:rsidP="00D772C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772C5">
              <w:t>Application</w:t>
            </w:r>
          </w:p>
        </w:tc>
      </w:tr>
      <w:tr w:rsidR="00D772C5" w:rsidRPr="00D772C5" w14:paraId="09081CAD" w14:textId="77777777" w:rsidTr="00D772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B4AD8F" w14:textId="77777777" w:rsidR="00D772C5" w:rsidRPr="00D772C5" w:rsidRDefault="00D772C5" w:rsidP="00D772C5">
            <w:pPr>
              <w:spacing w:after="160" w:line="259" w:lineRule="auto"/>
            </w:pPr>
            <w:r w:rsidRPr="00D772C5">
              <w:t>Machine learning</w:t>
            </w:r>
          </w:p>
        </w:tc>
        <w:tc>
          <w:tcPr>
            <w:tcW w:w="0" w:type="auto"/>
            <w:hideMark/>
          </w:tcPr>
          <w:p w14:paraId="27733013" w14:textId="77777777" w:rsidR="00D772C5" w:rsidRPr="00D772C5" w:rsidRDefault="00D772C5" w:rsidP="00D772C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772C5">
              <w:t>modeling</w:t>
            </w:r>
            <w:proofErr w:type="spellEnd"/>
            <w:r w:rsidRPr="00D772C5">
              <w:t xml:space="preserve"> probability distributions</w:t>
            </w:r>
          </w:p>
        </w:tc>
      </w:tr>
      <w:tr w:rsidR="00D772C5" w:rsidRPr="00D772C5" w14:paraId="5DEEF8E3" w14:textId="77777777" w:rsidTr="00D772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40CF2C" w14:textId="77777777" w:rsidR="00D772C5" w:rsidRPr="00D772C5" w:rsidRDefault="00D772C5" w:rsidP="00D772C5">
            <w:pPr>
              <w:spacing w:after="160" w:line="259" w:lineRule="auto"/>
            </w:pPr>
            <w:r w:rsidRPr="00D772C5">
              <w:t>finance</w:t>
            </w:r>
          </w:p>
        </w:tc>
        <w:tc>
          <w:tcPr>
            <w:tcW w:w="0" w:type="auto"/>
            <w:hideMark/>
          </w:tcPr>
          <w:p w14:paraId="2C5898E9" w14:textId="77777777" w:rsidR="00D772C5" w:rsidRPr="00D772C5" w:rsidRDefault="00D772C5" w:rsidP="00D772C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772C5">
              <w:t>stock return distributions</w:t>
            </w:r>
          </w:p>
        </w:tc>
      </w:tr>
      <w:tr w:rsidR="00D772C5" w:rsidRPr="00D772C5" w14:paraId="2CFE004A" w14:textId="77777777" w:rsidTr="00D772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CEF8ED" w14:textId="77777777" w:rsidR="00D772C5" w:rsidRPr="00D772C5" w:rsidRDefault="00D772C5" w:rsidP="00D772C5">
            <w:pPr>
              <w:spacing w:after="160" w:line="259" w:lineRule="auto"/>
            </w:pPr>
            <w:r w:rsidRPr="00D772C5">
              <w:t>quality control</w:t>
            </w:r>
          </w:p>
        </w:tc>
        <w:tc>
          <w:tcPr>
            <w:tcW w:w="0" w:type="auto"/>
            <w:hideMark/>
          </w:tcPr>
          <w:p w14:paraId="26307B7C" w14:textId="77777777" w:rsidR="00D772C5" w:rsidRPr="00D772C5" w:rsidRDefault="00D772C5" w:rsidP="00D772C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72C5">
              <w:t>measurement errors</w:t>
            </w:r>
          </w:p>
        </w:tc>
      </w:tr>
      <w:tr w:rsidR="00D772C5" w:rsidRPr="00D772C5" w14:paraId="6DD668F0" w14:textId="77777777" w:rsidTr="00D772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5DF239" w14:textId="77777777" w:rsidR="00D772C5" w:rsidRPr="00D772C5" w:rsidRDefault="00D772C5" w:rsidP="00D772C5">
            <w:pPr>
              <w:spacing w:after="160" w:line="259" w:lineRule="auto"/>
            </w:pPr>
            <w:r w:rsidRPr="00D772C5">
              <w:t>healthcare</w:t>
            </w:r>
          </w:p>
        </w:tc>
        <w:tc>
          <w:tcPr>
            <w:tcW w:w="0" w:type="auto"/>
            <w:hideMark/>
          </w:tcPr>
          <w:p w14:paraId="5A22384B" w14:textId="77777777" w:rsidR="00D772C5" w:rsidRPr="00D772C5" w:rsidRDefault="00D772C5" w:rsidP="00D772C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772C5">
              <w:t>biological measurements</w:t>
            </w:r>
          </w:p>
        </w:tc>
      </w:tr>
    </w:tbl>
    <w:p w14:paraId="5584BB45" w14:textId="77777777" w:rsidR="00D772C5" w:rsidRPr="00D772C5" w:rsidRDefault="00D772C5" w:rsidP="00D772C5">
      <w:r w:rsidRPr="00D772C5">
        <w:pict w14:anchorId="483BF18A">
          <v:rect id="_x0000_i2208" style="width:0;height:1.5pt" o:hralign="center" o:hrstd="t" o:hr="t" fillcolor="#a0a0a0" stroked="f"/>
        </w:pict>
      </w:r>
    </w:p>
    <w:p w14:paraId="6011181C" w14:textId="77777777" w:rsidR="00D772C5" w:rsidRPr="00D772C5" w:rsidRDefault="00D772C5" w:rsidP="00D772C5">
      <w:pPr>
        <w:rPr>
          <w:b/>
          <w:bCs/>
        </w:rPr>
      </w:pPr>
      <w:r w:rsidRPr="00D772C5">
        <w:rPr>
          <w:b/>
          <w:bCs/>
        </w:rPr>
        <w:t>Example in Data Science</w:t>
      </w:r>
    </w:p>
    <w:p w14:paraId="0AD6E668" w14:textId="77777777" w:rsidR="00D772C5" w:rsidRPr="00D772C5" w:rsidRDefault="00D772C5" w:rsidP="00D772C5">
      <w:r w:rsidRPr="00D772C5">
        <w:t>Suppose:</w:t>
      </w:r>
    </w:p>
    <w:p w14:paraId="7151DD66" w14:textId="77777777" w:rsidR="00D772C5" w:rsidRPr="00D772C5" w:rsidRDefault="00D772C5" w:rsidP="00D772C5">
      <w:r w:rsidRPr="00D772C5">
        <w:t>X = time spent on a website</w:t>
      </w:r>
    </w:p>
    <w:p w14:paraId="6CA7860B" w14:textId="77777777" w:rsidR="00D772C5" w:rsidRPr="00D772C5" w:rsidRDefault="00D772C5" w:rsidP="00D772C5">
      <w:r w:rsidRPr="00D772C5">
        <w:t>PDF shows:</w:t>
      </w:r>
    </w:p>
    <w:p w14:paraId="71CE34BA" w14:textId="77777777" w:rsidR="00D772C5" w:rsidRPr="00D772C5" w:rsidRDefault="00D772C5" w:rsidP="00D772C5">
      <w:pPr>
        <w:numPr>
          <w:ilvl w:val="0"/>
          <w:numId w:val="14"/>
        </w:numPr>
      </w:pPr>
      <w:r w:rsidRPr="00D772C5">
        <w:t>which time durations are most common.</w:t>
      </w:r>
    </w:p>
    <w:p w14:paraId="0EC9B098" w14:textId="77777777" w:rsidR="00D772C5" w:rsidRPr="00D772C5" w:rsidRDefault="00D772C5" w:rsidP="00D772C5">
      <w:r w:rsidRPr="00D772C5">
        <w:t>CDF shows:</w:t>
      </w:r>
    </w:p>
    <w:p w14:paraId="6A8875C8" w14:textId="77777777" w:rsidR="00D772C5" w:rsidRPr="00D772C5" w:rsidRDefault="00D772C5" w:rsidP="00D772C5">
      <w:r w:rsidRPr="00D772C5">
        <w:t>P(X ≤ 5 minutes)</w:t>
      </w:r>
    </w:p>
    <w:p w14:paraId="101B6D33" w14:textId="77777777" w:rsidR="00D772C5" w:rsidRPr="00D772C5" w:rsidRDefault="00D772C5" w:rsidP="00D772C5">
      <w:r w:rsidRPr="00D772C5">
        <w:t xml:space="preserve">meaning probability that a user leaves within </w:t>
      </w:r>
      <w:r w:rsidRPr="00D772C5">
        <w:rPr>
          <w:b/>
          <w:bCs/>
        </w:rPr>
        <w:t>5 minutes</w:t>
      </w:r>
      <w:r w:rsidRPr="00D772C5">
        <w:t>.</w:t>
      </w:r>
    </w:p>
    <w:p w14:paraId="0738F474" w14:textId="77777777" w:rsidR="00D772C5" w:rsidRPr="00D772C5" w:rsidRDefault="00D772C5" w:rsidP="00D772C5">
      <w:r w:rsidRPr="00D772C5">
        <w:pict w14:anchorId="3EAE119A">
          <v:rect id="_x0000_i2209" style="width:0;height:1.5pt" o:hralign="center" o:hrstd="t" o:hr="t" fillcolor="#a0a0a0" stroked="f"/>
        </w:pict>
      </w:r>
    </w:p>
    <w:p w14:paraId="2F06BF16" w14:textId="77777777" w:rsidR="00D772C5" w:rsidRPr="00D772C5" w:rsidRDefault="00D772C5" w:rsidP="00D772C5">
      <w:pPr>
        <w:rPr>
          <w:b/>
          <w:bCs/>
        </w:rPr>
      </w:pPr>
      <w:r w:rsidRPr="00D772C5">
        <w:rPr>
          <w:b/>
          <w:bCs/>
        </w:rPr>
        <w:t>Final 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52"/>
        <w:gridCol w:w="3917"/>
      </w:tblGrid>
      <w:tr w:rsidR="00D772C5" w:rsidRPr="00D772C5" w14:paraId="584F2A7D" w14:textId="77777777" w:rsidTr="00D772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DD8AA1" w14:textId="77777777" w:rsidR="00D772C5" w:rsidRPr="00D772C5" w:rsidRDefault="00D772C5" w:rsidP="00D772C5">
            <w:pPr>
              <w:spacing w:after="160" w:line="259" w:lineRule="auto"/>
            </w:pPr>
            <w:r w:rsidRPr="00D772C5">
              <w:t>Concept</w:t>
            </w:r>
          </w:p>
        </w:tc>
        <w:tc>
          <w:tcPr>
            <w:tcW w:w="0" w:type="auto"/>
            <w:hideMark/>
          </w:tcPr>
          <w:p w14:paraId="3E1C21F3" w14:textId="77777777" w:rsidR="00D772C5" w:rsidRPr="00D772C5" w:rsidRDefault="00D772C5" w:rsidP="00D772C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772C5">
              <w:t>Meaning</w:t>
            </w:r>
          </w:p>
        </w:tc>
      </w:tr>
      <w:tr w:rsidR="00D772C5" w:rsidRPr="00D772C5" w14:paraId="2A4C5407" w14:textId="77777777" w:rsidTr="00D772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1DD4A0" w14:textId="77777777" w:rsidR="00D772C5" w:rsidRPr="00D772C5" w:rsidRDefault="00D772C5" w:rsidP="00D772C5">
            <w:pPr>
              <w:spacing w:after="160" w:line="259" w:lineRule="auto"/>
            </w:pPr>
            <w:r w:rsidRPr="00D772C5">
              <w:t>PDF</w:t>
            </w:r>
          </w:p>
        </w:tc>
        <w:tc>
          <w:tcPr>
            <w:tcW w:w="0" w:type="auto"/>
            <w:hideMark/>
          </w:tcPr>
          <w:p w14:paraId="4372E873" w14:textId="77777777" w:rsidR="00D772C5" w:rsidRPr="00D772C5" w:rsidRDefault="00D772C5" w:rsidP="00D772C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72C5">
              <w:t>probability density of continuous variable</w:t>
            </w:r>
          </w:p>
        </w:tc>
      </w:tr>
      <w:tr w:rsidR="00D772C5" w:rsidRPr="00D772C5" w14:paraId="3DE065BC" w14:textId="77777777" w:rsidTr="00D772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4058A0" w14:textId="77777777" w:rsidR="00D772C5" w:rsidRPr="00D772C5" w:rsidRDefault="00D772C5" w:rsidP="00D772C5">
            <w:pPr>
              <w:spacing w:after="160" w:line="259" w:lineRule="auto"/>
            </w:pPr>
            <w:r w:rsidRPr="00D772C5">
              <w:t>CDF</w:t>
            </w:r>
          </w:p>
        </w:tc>
        <w:tc>
          <w:tcPr>
            <w:tcW w:w="0" w:type="auto"/>
            <w:hideMark/>
          </w:tcPr>
          <w:p w14:paraId="3894C1ED" w14:textId="77777777" w:rsidR="00D772C5" w:rsidRPr="00D772C5" w:rsidRDefault="00D772C5" w:rsidP="00D772C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772C5">
              <w:t>cumulative probability up to value</w:t>
            </w:r>
          </w:p>
        </w:tc>
      </w:tr>
      <w:tr w:rsidR="00D772C5" w:rsidRPr="00D772C5" w14:paraId="5A0E78E7" w14:textId="77777777" w:rsidTr="00D772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AB9F75" w14:textId="77777777" w:rsidR="00D772C5" w:rsidRPr="00D772C5" w:rsidRDefault="00D772C5" w:rsidP="00D772C5">
            <w:pPr>
              <w:spacing w:after="160" w:line="259" w:lineRule="auto"/>
            </w:pPr>
            <w:r w:rsidRPr="00D772C5">
              <w:t>Relationship</w:t>
            </w:r>
          </w:p>
        </w:tc>
        <w:tc>
          <w:tcPr>
            <w:tcW w:w="0" w:type="auto"/>
            <w:hideMark/>
          </w:tcPr>
          <w:p w14:paraId="27113441" w14:textId="77777777" w:rsidR="00D772C5" w:rsidRPr="00D772C5" w:rsidRDefault="00D772C5" w:rsidP="00D772C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72C5">
              <w:t>CDF = integral of PDF</w:t>
            </w:r>
          </w:p>
        </w:tc>
      </w:tr>
    </w:tbl>
    <w:p w14:paraId="78412735" w14:textId="77777777" w:rsidR="00D772C5" w:rsidRPr="00D772C5" w:rsidRDefault="00D772C5" w:rsidP="00D772C5">
      <w:r w:rsidRPr="00D772C5">
        <w:pict w14:anchorId="36E60BF3">
          <v:rect id="_x0000_i2210" style="width:0;height:1.5pt" o:hralign="center" o:hrstd="t" o:hr="t" fillcolor="#a0a0a0" stroked="f"/>
        </w:pict>
      </w:r>
    </w:p>
    <w:p w14:paraId="768A0EAB" w14:textId="77777777" w:rsidR="00D772C5" w:rsidRPr="00D772C5" w:rsidRDefault="00D772C5" w:rsidP="00D772C5">
      <w:pPr>
        <w:rPr>
          <w:b/>
          <w:bCs/>
        </w:rPr>
      </w:pPr>
      <w:r w:rsidRPr="00D772C5">
        <w:rPr>
          <w:b/>
          <w:bCs/>
        </w:rPr>
        <w:t>Core Idea</w:t>
      </w:r>
    </w:p>
    <w:p w14:paraId="29619E0C" w14:textId="77777777" w:rsidR="00D772C5" w:rsidRPr="00D772C5" w:rsidRDefault="00D772C5" w:rsidP="00D772C5">
      <w:r w:rsidRPr="00D772C5">
        <w:lastRenderedPageBreak/>
        <w:t>Random Variable</w:t>
      </w:r>
      <w:r w:rsidRPr="00D772C5">
        <w:br/>
        <w:t xml:space="preserve">       ↓</w:t>
      </w:r>
      <w:r w:rsidRPr="00D772C5">
        <w:br/>
        <w:t>Probability Distribution</w:t>
      </w:r>
      <w:r w:rsidRPr="00D772C5">
        <w:br/>
        <w:t xml:space="preserve">       ↓</w:t>
      </w:r>
      <w:r w:rsidRPr="00D772C5">
        <w:br/>
        <w:t>PDF → density of probability</w:t>
      </w:r>
      <w:r w:rsidRPr="00D772C5">
        <w:br/>
        <w:t>CDF → cumulative probability</w:t>
      </w:r>
    </w:p>
    <w:p w14:paraId="558CB19E" w14:textId="77777777" w:rsidR="00CE1605" w:rsidRDefault="00CE1605">
      <w:pPr>
        <w:pBdr>
          <w:bottom w:val="single" w:sz="6" w:space="1" w:color="auto"/>
        </w:pBdr>
      </w:pPr>
    </w:p>
    <w:p w14:paraId="74DBD79C" w14:textId="77777777" w:rsidR="00C563EE" w:rsidRPr="00C563EE" w:rsidRDefault="00C563EE" w:rsidP="00C563EE">
      <w:pPr>
        <w:rPr>
          <w:b/>
          <w:bCs/>
        </w:rPr>
      </w:pPr>
      <w:r w:rsidRPr="00C563EE">
        <w:rPr>
          <w:b/>
          <w:bCs/>
        </w:rPr>
        <w:t>Unit-3: Introduction to Probability</w:t>
      </w:r>
    </w:p>
    <w:p w14:paraId="55BCA988" w14:textId="18BD28B0" w:rsidR="00C563EE" w:rsidRPr="00C563EE" w:rsidRDefault="00C563EE" w:rsidP="00C563EE">
      <w:pPr>
        <w:rPr>
          <w:b/>
          <w:bCs/>
        </w:rPr>
      </w:pPr>
      <w:r w:rsidRPr="00C563EE">
        <w:rPr>
          <w:b/>
          <w:bCs/>
        </w:rPr>
        <w:t>Binomial Distribution</w:t>
      </w:r>
      <w:r>
        <w:rPr>
          <w:b/>
          <w:bCs/>
        </w:rPr>
        <w:t xml:space="preserve">: </w:t>
      </w:r>
      <w:r w:rsidRPr="00C563EE">
        <w:t xml:space="preserve">The </w:t>
      </w:r>
      <w:r w:rsidRPr="00C563EE">
        <w:rPr>
          <w:b/>
          <w:bCs/>
        </w:rPr>
        <w:t>Binomial Distribution</w:t>
      </w:r>
      <w:r w:rsidRPr="00C563EE">
        <w:t xml:space="preserve"> is one of the most important </w:t>
      </w:r>
      <w:r w:rsidRPr="00C563EE">
        <w:rPr>
          <w:b/>
          <w:bCs/>
        </w:rPr>
        <w:t>discrete probability distributions</w:t>
      </w:r>
      <w:r w:rsidRPr="00C563EE">
        <w:t xml:space="preserve"> in statistics and data science. It models situations where an experiment has </w:t>
      </w:r>
      <w:r w:rsidRPr="00C563EE">
        <w:rPr>
          <w:b/>
          <w:bCs/>
        </w:rPr>
        <w:t>only two possible outcomes</w:t>
      </w:r>
      <w:r w:rsidRPr="00C563EE">
        <w:t xml:space="preserve"> repeated several times.</w:t>
      </w:r>
    </w:p>
    <w:p w14:paraId="41C0A62A" w14:textId="77777777" w:rsidR="00C563EE" w:rsidRPr="00C563EE" w:rsidRDefault="00C563EE" w:rsidP="00C563EE">
      <w:r w:rsidRPr="00C563EE">
        <w:t>Examples of two outcomes:</w:t>
      </w:r>
    </w:p>
    <w:p w14:paraId="16B37858" w14:textId="77777777" w:rsidR="00C563EE" w:rsidRPr="00C563EE" w:rsidRDefault="00C563EE" w:rsidP="00C563EE">
      <w:pPr>
        <w:numPr>
          <w:ilvl w:val="0"/>
          <w:numId w:val="16"/>
        </w:numPr>
      </w:pPr>
      <w:r w:rsidRPr="00C563EE">
        <w:t>Success / Failure</w:t>
      </w:r>
    </w:p>
    <w:p w14:paraId="7E1C8EB3" w14:textId="77777777" w:rsidR="00C563EE" w:rsidRPr="00C563EE" w:rsidRDefault="00C563EE" w:rsidP="00C563EE">
      <w:pPr>
        <w:numPr>
          <w:ilvl w:val="0"/>
          <w:numId w:val="16"/>
        </w:numPr>
      </w:pPr>
      <w:r w:rsidRPr="00C563EE">
        <w:t>Yes / No</w:t>
      </w:r>
    </w:p>
    <w:p w14:paraId="289B54DA" w14:textId="77777777" w:rsidR="00C563EE" w:rsidRPr="00C563EE" w:rsidRDefault="00C563EE" w:rsidP="00C563EE">
      <w:pPr>
        <w:numPr>
          <w:ilvl w:val="0"/>
          <w:numId w:val="16"/>
        </w:numPr>
      </w:pPr>
      <w:r w:rsidRPr="00C563EE">
        <w:t>Pass / Fail</w:t>
      </w:r>
    </w:p>
    <w:p w14:paraId="6A12F15B" w14:textId="77777777" w:rsidR="00C563EE" w:rsidRPr="00C563EE" w:rsidRDefault="00C563EE" w:rsidP="00C563EE">
      <w:pPr>
        <w:numPr>
          <w:ilvl w:val="0"/>
          <w:numId w:val="16"/>
        </w:numPr>
      </w:pPr>
      <w:r w:rsidRPr="00C563EE">
        <w:t>Head / Tail</w:t>
      </w:r>
    </w:p>
    <w:p w14:paraId="73C218CE" w14:textId="77777777" w:rsidR="00C563EE" w:rsidRPr="00C563EE" w:rsidRDefault="00C563EE" w:rsidP="00C563EE">
      <w:r w:rsidRPr="00C563EE">
        <w:pict w14:anchorId="1250AE02">
          <v:rect id="_x0000_i2341" style="width:0;height:1.5pt" o:hralign="center" o:hrstd="t" o:hr="t" fillcolor="#a0a0a0" stroked="f"/>
        </w:pict>
      </w:r>
    </w:p>
    <w:p w14:paraId="783E947D" w14:textId="77777777" w:rsidR="00C563EE" w:rsidRPr="00C563EE" w:rsidRDefault="00C563EE" w:rsidP="00C563EE">
      <w:pPr>
        <w:rPr>
          <w:b/>
          <w:bCs/>
        </w:rPr>
      </w:pPr>
      <w:r w:rsidRPr="00C563EE">
        <w:rPr>
          <w:b/>
          <w:bCs/>
        </w:rPr>
        <w:t>1. Definition of Binomial Distribution</w:t>
      </w:r>
    </w:p>
    <w:p w14:paraId="13D370C8" w14:textId="77777777" w:rsidR="00C563EE" w:rsidRPr="00C563EE" w:rsidRDefault="00C563EE" w:rsidP="00C563EE">
      <w:r w:rsidRPr="00C563EE">
        <w:t xml:space="preserve">A </w:t>
      </w:r>
      <w:r w:rsidRPr="00C563EE">
        <w:rPr>
          <w:b/>
          <w:bCs/>
        </w:rPr>
        <w:t>binomial distribution</w:t>
      </w:r>
      <w:r w:rsidRPr="00C563EE">
        <w:t xml:space="preserve"> describes the probability of obtaining a certain number of </w:t>
      </w:r>
      <w:r w:rsidRPr="00C563EE">
        <w:rPr>
          <w:b/>
          <w:bCs/>
        </w:rPr>
        <w:t>successes in a fixed number of independent trials</w:t>
      </w:r>
      <w:r w:rsidRPr="00C563EE">
        <w:t>, where each trial has the same probability of success.</w:t>
      </w:r>
    </w:p>
    <w:p w14:paraId="319A5564" w14:textId="77777777" w:rsidR="00C563EE" w:rsidRPr="00C563EE" w:rsidRDefault="00C563EE" w:rsidP="00C563EE">
      <w:r w:rsidRPr="00C563EE">
        <w:pict w14:anchorId="3C303108">
          <v:rect id="_x0000_i2342" style="width:0;height:1.5pt" o:hralign="center" o:hrstd="t" o:hr="t" fillcolor="#a0a0a0" stroked="f"/>
        </w:pict>
      </w:r>
    </w:p>
    <w:p w14:paraId="08CAA1AB" w14:textId="77777777" w:rsidR="00C563EE" w:rsidRPr="00C563EE" w:rsidRDefault="00C563EE" w:rsidP="00C563EE">
      <w:pPr>
        <w:rPr>
          <w:b/>
          <w:bCs/>
        </w:rPr>
      </w:pPr>
      <w:r w:rsidRPr="00C563EE">
        <w:rPr>
          <w:b/>
          <w:bCs/>
        </w:rPr>
        <w:t>2. Conditions for Binomial Distribution</w:t>
      </w:r>
    </w:p>
    <w:p w14:paraId="60A8C368" w14:textId="77777777" w:rsidR="00C563EE" w:rsidRPr="00C563EE" w:rsidRDefault="00C563EE" w:rsidP="00C563EE">
      <w:r w:rsidRPr="00C563EE">
        <w:t>A random experiment follows a binomial distribution if it satisfies these conditions.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14"/>
        <w:gridCol w:w="4011"/>
      </w:tblGrid>
      <w:tr w:rsidR="00C563EE" w:rsidRPr="00C563EE" w14:paraId="7214B2E6" w14:textId="77777777" w:rsidTr="00C563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5D6604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Condition</w:t>
            </w:r>
          </w:p>
        </w:tc>
        <w:tc>
          <w:tcPr>
            <w:tcW w:w="0" w:type="auto"/>
            <w:hideMark/>
          </w:tcPr>
          <w:p w14:paraId="2B1F7D3F" w14:textId="77777777" w:rsidR="00C563EE" w:rsidRPr="00C563EE" w:rsidRDefault="00C563EE" w:rsidP="00C563E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563EE">
              <w:t>Explanation</w:t>
            </w:r>
          </w:p>
        </w:tc>
      </w:tr>
      <w:tr w:rsidR="00C563EE" w:rsidRPr="00C563EE" w14:paraId="73077BDF" w14:textId="77777777" w:rsidTr="00C56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2019AB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Fixed number of trials</w:t>
            </w:r>
          </w:p>
        </w:tc>
        <w:tc>
          <w:tcPr>
            <w:tcW w:w="0" w:type="auto"/>
            <w:hideMark/>
          </w:tcPr>
          <w:p w14:paraId="2D856F31" w14:textId="77777777" w:rsidR="00C563EE" w:rsidRPr="00C563EE" w:rsidRDefault="00C563EE" w:rsidP="00C563E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63EE">
              <w:t xml:space="preserve">experiment repeated </w:t>
            </w:r>
            <w:r w:rsidRPr="00C563EE">
              <w:rPr>
                <w:b/>
                <w:bCs/>
              </w:rPr>
              <w:t>n times</w:t>
            </w:r>
          </w:p>
        </w:tc>
      </w:tr>
      <w:tr w:rsidR="00C563EE" w:rsidRPr="00C563EE" w14:paraId="76412AF3" w14:textId="77777777" w:rsidTr="00C563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280863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Two outcomes</w:t>
            </w:r>
          </w:p>
        </w:tc>
        <w:tc>
          <w:tcPr>
            <w:tcW w:w="0" w:type="auto"/>
            <w:hideMark/>
          </w:tcPr>
          <w:p w14:paraId="77D66081" w14:textId="77777777" w:rsidR="00C563EE" w:rsidRPr="00C563EE" w:rsidRDefault="00C563EE" w:rsidP="00C563E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63EE">
              <w:t>success or failure</w:t>
            </w:r>
          </w:p>
        </w:tc>
      </w:tr>
      <w:tr w:rsidR="00C563EE" w:rsidRPr="00C563EE" w14:paraId="390BD498" w14:textId="77777777" w:rsidTr="00C56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199BD9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Constant probability</w:t>
            </w:r>
          </w:p>
        </w:tc>
        <w:tc>
          <w:tcPr>
            <w:tcW w:w="0" w:type="auto"/>
            <w:hideMark/>
          </w:tcPr>
          <w:p w14:paraId="1A7C9925" w14:textId="77777777" w:rsidR="00C563EE" w:rsidRPr="00C563EE" w:rsidRDefault="00C563EE" w:rsidP="00C563E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63EE">
              <w:t>probability of success is same in every trial</w:t>
            </w:r>
          </w:p>
        </w:tc>
      </w:tr>
      <w:tr w:rsidR="00C563EE" w:rsidRPr="00C563EE" w14:paraId="7D57C903" w14:textId="77777777" w:rsidTr="00C563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E78EE2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Independent trials</w:t>
            </w:r>
          </w:p>
        </w:tc>
        <w:tc>
          <w:tcPr>
            <w:tcW w:w="0" w:type="auto"/>
            <w:hideMark/>
          </w:tcPr>
          <w:p w14:paraId="6F612866" w14:textId="77777777" w:rsidR="00C563EE" w:rsidRPr="00C563EE" w:rsidRDefault="00C563EE" w:rsidP="00C563E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63EE">
              <w:t>result of one trial does not affect another</w:t>
            </w:r>
          </w:p>
        </w:tc>
      </w:tr>
    </w:tbl>
    <w:p w14:paraId="2BC770F3" w14:textId="77777777" w:rsidR="00C563EE" w:rsidRPr="00C563EE" w:rsidRDefault="00C563EE" w:rsidP="00C563EE">
      <w:r w:rsidRPr="00C563EE">
        <w:pict w14:anchorId="1FD5E37D">
          <v:rect id="_x0000_i2343" style="width:0;height:1.5pt" o:hralign="center" o:hrstd="t" o:hr="t" fillcolor="#a0a0a0" stroked="f"/>
        </w:pict>
      </w:r>
    </w:p>
    <w:p w14:paraId="1D44F3AB" w14:textId="77777777" w:rsidR="00C563EE" w:rsidRPr="00C563EE" w:rsidRDefault="00C563EE" w:rsidP="00C563EE">
      <w:pPr>
        <w:rPr>
          <w:b/>
          <w:bCs/>
        </w:rPr>
      </w:pPr>
      <w:r w:rsidRPr="00C563EE">
        <w:rPr>
          <w:b/>
          <w:bCs/>
        </w:rPr>
        <w:t>3. Examples of Binomial Experiments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83"/>
        <w:gridCol w:w="2275"/>
      </w:tblGrid>
      <w:tr w:rsidR="00C563EE" w:rsidRPr="00C563EE" w14:paraId="502D8F0B" w14:textId="77777777" w:rsidTr="00C563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44B558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Experiment</w:t>
            </w:r>
          </w:p>
        </w:tc>
        <w:tc>
          <w:tcPr>
            <w:tcW w:w="0" w:type="auto"/>
            <w:hideMark/>
          </w:tcPr>
          <w:p w14:paraId="5BEDE315" w14:textId="77777777" w:rsidR="00C563EE" w:rsidRPr="00C563EE" w:rsidRDefault="00C563EE" w:rsidP="00C563E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563EE">
              <w:t>Success</w:t>
            </w:r>
          </w:p>
        </w:tc>
      </w:tr>
      <w:tr w:rsidR="00C563EE" w:rsidRPr="00C563EE" w14:paraId="6A4D0E86" w14:textId="77777777" w:rsidTr="00C56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D580D8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Toss a coin</w:t>
            </w:r>
          </w:p>
        </w:tc>
        <w:tc>
          <w:tcPr>
            <w:tcW w:w="0" w:type="auto"/>
            <w:hideMark/>
          </w:tcPr>
          <w:p w14:paraId="5FBCD53A" w14:textId="77777777" w:rsidR="00C563EE" w:rsidRPr="00C563EE" w:rsidRDefault="00C563EE" w:rsidP="00C563E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63EE">
              <w:t>getting head</w:t>
            </w:r>
          </w:p>
        </w:tc>
      </w:tr>
      <w:tr w:rsidR="00C563EE" w:rsidRPr="00C563EE" w14:paraId="52BF9CD4" w14:textId="77777777" w:rsidTr="00C563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331F92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Student exam result</w:t>
            </w:r>
          </w:p>
        </w:tc>
        <w:tc>
          <w:tcPr>
            <w:tcW w:w="0" w:type="auto"/>
            <w:hideMark/>
          </w:tcPr>
          <w:p w14:paraId="294EE54E" w14:textId="77777777" w:rsidR="00C563EE" w:rsidRPr="00C563EE" w:rsidRDefault="00C563EE" w:rsidP="00C563E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63EE">
              <w:t>pass</w:t>
            </w:r>
          </w:p>
        </w:tc>
      </w:tr>
      <w:tr w:rsidR="00C563EE" w:rsidRPr="00C563EE" w14:paraId="6883295B" w14:textId="77777777" w:rsidTr="00C56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F05366" w14:textId="77777777" w:rsidR="00C563EE" w:rsidRPr="00C563EE" w:rsidRDefault="00C563EE" w:rsidP="00C563EE">
            <w:pPr>
              <w:spacing w:after="160" w:line="259" w:lineRule="auto"/>
            </w:pPr>
            <w:r w:rsidRPr="00C563EE">
              <w:lastRenderedPageBreak/>
              <w:t>Product quality check</w:t>
            </w:r>
          </w:p>
        </w:tc>
        <w:tc>
          <w:tcPr>
            <w:tcW w:w="0" w:type="auto"/>
            <w:hideMark/>
          </w:tcPr>
          <w:p w14:paraId="6DBC367C" w14:textId="77777777" w:rsidR="00C563EE" w:rsidRPr="00C563EE" w:rsidRDefault="00C563EE" w:rsidP="00C563E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63EE">
              <w:t>defective item</w:t>
            </w:r>
          </w:p>
        </w:tc>
      </w:tr>
      <w:tr w:rsidR="00C563EE" w:rsidRPr="00C563EE" w14:paraId="59744AF9" w14:textId="77777777" w:rsidTr="00C563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D68112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Marketing campaign</w:t>
            </w:r>
          </w:p>
        </w:tc>
        <w:tc>
          <w:tcPr>
            <w:tcW w:w="0" w:type="auto"/>
            <w:hideMark/>
          </w:tcPr>
          <w:p w14:paraId="6222506D" w14:textId="77777777" w:rsidR="00C563EE" w:rsidRPr="00C563EE" w:rsidRDefault="00C563EE" w:rsidP="00C563E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63EE">
              <w:t>customer buys product</w:t>
            </w:r>
          </w:p>
        </w:tc>
      </w:tr>
    </w:tbl>
    <w:p w14:paraId="5D6D2971" w14:textId="77777777" w:rsidR="00C563EE" w:rsidRPr="00C563EE" w:rsidRDefault="00C563EE" w:rsidP="00C563EE">
      <w:r w:rsidRPr="00C563EE">
        <w:t xml:space="preserve">Each trial results in </w:t>
      </w:r>
      <w:r w:rsidRPr="00C563EE">
        <w:rPr>
          <w:b/>
          <w:bCs/>
        </w:rPr>
        <w:t>success or failure</w:t>
      </w:r>
      <w:r w:rsidRPr="00C563EE">
        <w:t>.</w:t>
      </w:r>
    </w:p>
    <w:p w14:paraId="3FDBBEF9" w14:textId="77777777" w:rsidR="00C563EE" w:rsidRPr="00C563EE" w:rsidRDefault="00C563EE" w:rsidP="00C563EE">
      <w:r w:rsidRPr="00C563EE">
        <w:pict w14:anchorId="6B84F53E">
          <v:rect id="_x0000_i2344" style="width:0;height:1.5pt" o:hralign="center" o:hrstd="t" o:hr="t" fillcolor="#a0a0a0" stroked="f"/>
        </w:pict>
      </w:r>
    </w:p>
    <w:p w14:paraId="6C3A3803" w14:textId="77777777" w:rsidR="00C563EE" w:rsidRPr="00C563EE" w:rsidRDefault="00C563EE" w:rsidP="00C563EE">
      <w:pPr>
        <w:rPr>
          <w:b/>
          <w:bCs/>
        </w:rPr>
      </w:pPr>
      <w:r w:rsidRPr="00C563EE">
        <w:rPr>
          <w:b/>
          <w:bCs/>
        </w:rPr>
        <w:t>4. Binomial Distribution Formula</w:t>
      </w:r>
    </w:p>
    <w:p w14:paraId="1083B7F7" w14:textId="77777777" w:rsidR="00C563EE" w:rsidRPr="00C563EE" w:rsidRDefault="00C563EE" w:rsidP="00C563EE">
      <w:r w:rsidRPr="00C563EE">
        <w:t xml:space="preserve">The probability of getting </w:t>
      </w:r>
      <w:r w:rsidRPr="00C563EE">
        <w:rPr>
          <w:b/>
          <w:bCs/>
        </w:rPr>
        <w:t>x successes in n trials</w:t>
      </w:r>
      <w:r w:rsidRPr="00C563EE">
        <w:t xml:space="preserve"> is:</w:t>
      </w:r>
    </w:p>
    <w:p w14:paraId="28352F5C" w14:textId="304A4225" w:rsidR="00C563EE" w:rsidRPr="00C563EE" w:rsidRDefault="00C563EE" w:rsidP="00C563EE"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X=x</m:t>
              </m:r>
            </m:e>
          </m:d>
          <m:r>
            <w:rPr>
              <w:rFonts w:ascii="Cambria Math" w:hAnsi="Cambria Math"/>
            </w:rPr>
            <m:t>=nCx*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1-p</m:t>
                  </m:r>
                </m:e>
              </m:d>
            </m:e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n-x</m:t>
                  </m:r>
                </m:e>
              </m:d>
            </m:sup>
          </m:sSup>
        </m:oMath>
      </m:oMathPara>
    </w:p>
    <w:p w14:paraId="1B66B1D8" w14:textId="77777777" w:rsidR="00C563EE" w:rsidRPr="00C563EE" w:rsidRDefault="00C563EE" w:rsidP="00C563EE">
      <w:r w:rsidRPr="00C563EE">
        <w:t>Where: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91"/>
        <w:gridCol w:w="2134"/>
      </w:tblGrid>
      <w:tr w:rsidR="00C563EE" w:rsidRPr="00C563EE" w14:paraId="3835A6F2" w14:textId="77777777" w:rsidTr="00C563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C161A4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Symbol</w:t>
            </w:r>
          </w:p>
        </w:tc>
        <w:tc>
          <w:tcPr>
            <w:tcW w:w="0" w:type="auto"/>
            <w:hideMark/>
          </w:tcPr>
          <w:p w14:paraId="0ECBB6EF" w14:textId="77777777" w:rsidR="00C563EE" w:rsidRPr="00C563EE" w:rsidRDefault="00C563EE" w:rsidP="00C563E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563EE">
              <w:t>Meaning</w:t>
            </w:r>
          </w:p>
        </w:tc>
      </w:tr>
      <w:tr w:rsidR="00C563EE" w:rsidRPr="00C563EE" w14:paraId="03F7FBC1" w14:textId="77777777" w:rsidTr="00C56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526D9F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n</w:t>
            </w:r>
          </w:p>
        </w:tc>
        <w:tc>
          <w:tcPr>
            <w:tcW w:w="0" w:type="auto"/>
            <w:hideMark/>
          </w:tcPr>
          <w:p w14:paraId="5E44798D" w14:textId="77777777" w:rsidR="00C563EE" w:rsidRPr="00C563EE" w:rsidRDefault="00C563EE" w:rsidP="00C563E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63EE">
              <w:t>number of trials</w:t>
            </w:r>
          </w:p>
        </w:tc>
      </w:tr>
      <w:tr w:rsidR="00C563EE" w:rsidRPr="00C563EE" w14:paraId="3D424B8B" w14:textId="77777777" w:rsidTr="00C563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81D34F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x</w:t>
            </w:r>
          </w:p>
        </w:tc>
        <w:tc>
          <w:tcPr>
            <w:tcW w:w="0" w:type="auto"/>
            <w:hideMark/>
          </w:tcPr>
          <w:p w14:paraId="1E946062" w14:textId="77777777" w:rsidR="00C563EE" w:rsidRPr="00C563EE" w:rsidRDefault="00C563EE" w:rsidP="00C563E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63EE">
              <w:t>number of successes</w:t>
            </w:r>
          </w:p>
        </w:tc>
      </w:tr>
      <w:tr w:rsidR="00C563EE" w:rsidRPr="00C563EE" w14:paraId="7B0B91E6" w14:textId="77777777" w:rsidTr="00C56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58F953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p</w:t>
            </w:r>
          </w:p>
        </w:tc>
        <w:tc>
          <w:tcPr>
            <w:tcW w:w="0" w:type="auto"/>
            <w:hideMark/>
          </w:tcPr>
          <w:p w14:paraId="7761B938" w14:textId="77777777" w:rsidR="00C563EE" w:rsidRPr="00C563EE" w:rsidRDefault="00C563EE" w:rsidP="00C563E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63EE">
              <w:t>probability of success</w:t>
            </w:r>
          </w:p>
        </w:tc>
      </w:tr>
      <w:tr w:rsidR="00C563EE" w:rsidRPr="00C563EE" w14:paraId="09A1F06B" w14:textId="77777777" w:rsidTr="00C563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E92ECD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1-p</w:t>
            </w:r>
          </w:p>
        </w:tc>
        <w:tc>
          <w:tcPr>
            <w:tcW w:w="0" w:type="auto"/>
            <w:hideMark/>
          </w:tcPr>
          <w:p w14:paraId="5DB526E4" w14:textId="77777777" w:rsidR="00C563EE" w:rsidRPr="00C563EE" w:rsidRDefault="00C563EE" w:rsidP="00C563E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63EE">
              <w:t>probability of failure</w:t>
            </w:r>
          </w:p>
        </w:tc>
      </w:tr>
      <w:tr w:rsidR="00C563EE" w:rsidRPr="00C563EE" w14:paraId="37355170" w14:textId="77777777" w:rsidTr="00C56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90E874" w14:textId="7D5EB283" w:rsidR="00C563EE" w:rsidRPr="00C563EE" w:rsidRDefault="00C563EE" w:rsidP="00C563EE">
            <w:pPr>
              <w:spacing w:after="160" w:line="259" w:lineRule="auto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nCx</m:t>
                </m:r>
              </m:oMath>
            </m:oMathPara>
          </w:p>
        </w:tc>
        <w:tc>
          <w:tcPr>
            <w:tcW w:w="0" w:type="auto"/>
            <w:hideMark/>
          </w:tcPr>
          <w:p w14:paraId="66326ABA" w14:textId="77777777" w:rsidR="00C563EE" w:rsidRPr="00C563EE" w:rsidRDefault="00C563EE" w:rsidP="00C563E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63EE">
              <w:t>combination formula</w:t>
            </w:r>
          </w:p>
        </w:tc>
      </w:tr>
    </w:tbl>
    <w:p w14:paraId="138216CC" w14:textId="77777777" w:rsidR="00C563EE" w:rsidRPr="00C563EE" w:rsidRDefault="00C563EE" w:rsidP="00C563EE">
      <w:r w:rsidRPr="00C563EE">
        <w:pict w14:anchorId="66C14C9F">
          <v:rect id="_x0000_i2345" style="width:0;height:1.5pt" o:hralign="center" o:hrstd="t" o:hr="t" fillcolor="#a0a0a0" stroked="f"/>
        </w:pict>
      </w:r>
    </w:p>
    <w:p w14:paraId="00B1532D" w14:textId="77777777" w:rsidR="00C563EE" w:rsidRPr="00C563EE" w:rsidRDefault="00C563EE" w:rsidP="00C563EE">
      <w:pPr>
        <w:rPr>
          <w:b/>
          <w:bCs/>
        </w:rPr>
      </w:pPr>
      <w:r w:rsidRPr="00C563EE">
        <w:rPr>
          <w:b/>
          <w:bCs/>
        </w:rPr>
        <w:t>5. Combination Formula</w:t>
      </w:r>
    </w:p>
    <w:p w14:paraId="2DD08844" w14:textId="77777777" w:rsidR="00C563EE" w:rsidRPr="00C563EE" w:rsidRDefault="00C563EE" w:rsidP="00C563EE">
      <w:r w:rsidRPr="00C563EE">
        <w:t>The combination formula is:</w:t>
      </w:r>
    </w:p>
    <w:p w14:paraId="340864E8" w14:textId="6135CAC9" w:rsidR="00C563EE" w:rsidRPr="00C563EE" w:rsidRDefault="00C563EE" w:rsidP="00C563EE">
      <m:oMathPara>
        <m:oMath>
          <m:r>
            <m:rPr>
              <m:sty m:val="p"/>
            </m:rPr>
            <w:rPr>
              <w:rFonts w:ascii="Cambria Math" w:hAnsi="Cambria Math"/>
            </w:rPr>
            <m:t>nCx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!</m:t>
          </m:r>
          <m:r>
            <m:rPr>
              <m:lit/>
            </m:rPr>
            <w:rPr>
              <w:rFonts w:ascii="Cambria Math" w:hAnsi="Cambria Math"/>
            </w:rPr>
            <m:t>/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x!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w:rPr>
                  <w:rFonts w:ascii="Cambria Math" w:hAnsi="Cambria Math"/>
                </w:rPr>
                <m:t>!</m:t>
              </m:r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4113F335" w14:textId="77777777" w:rsidR="00C563EE" w:rsidRPr="00C563EE" w:rsidRDefault="00C563EE" w:rsidP="00C563EE">
      <w:proofErr w:type="gramStart"/>
      <w:r w:rsidRPr="00C563EE">
        <w:t>Where</w:t>
      </w:r>
      <w:proofErr w:type="gramEnd"/>
      <w:r w:rsidRPr="00C563EE">
        <w:t xml:space="preserve"> </w:t>
      </w:r>
      <w:r w:rsidRPr="00C563EE">
        <w:rPr>
          <w:b/>
          <w:bCs/>
        </w:rPr>
        <w:t>! (factorial)</w:t>
      </w:r>
      <w:r w:rsidRPr="00C563EE">
        <w:t xml:space="preserve"> means multiplication of numbers.</w:t>
      </w:r>
    </w:p>
    <w:p w14:paraId="35660F0F" w14:textId="77777777" w:rsidR="00C563EE" w:rsidRPr="00C563EE" w:rsidRDefault="00C563EE" w:rsidP="00C563EE">
      <w:r w:rsidRPr="00C563EE">
        <w:t>Example:</w:t>
      </w:r>
    </w:p>
    <w:p w14:paraId="275C89AB" w14:textId="77777777" w:rsidR="00C563EE" w:rsidRPr="00C563EE" w:rsidRDefault="00C563EE" w:rsidP="00C563EE">
      <w:r w:rsidRPr="00C563EE">
        <w:t>4! = 4 × 3 × 2 × 1</w:t>
      </w:r>
    </w:p>
    <w:p w14:paraId="241A2915" w14:textId="77777777" w:rsidR="00C563EE" w:rsidRPr="00C563EE" w:rsidRDefault="00C563EE" w:rsidP="00C563EE">
      <w:r w:rsidRPr="00C563EE">
        <w:pict w14:anchorId="20A56EC4">
          <v:rect id="_x0000_i2346" style="width:0;height:1.5pt" o:hralign="center" o:hrstd="t" o:hr="t" fillcolor="#a0a0a0" stroked="f"/>
        </w:pict>
      </w:r>
    </w:p>
    <w:p w14:paraId="1AA6DACE" w14:textId="77777777" w:rsidR="00C563EE" w:rsidRPr="00C563EE" w:rsidRDefault="00C563EE" w:rsidP="00C563EE">
      <w:pPr>
        <w:rPr>
          <w:b/>
          <w:bCs/>
        </w:rPr>
      </w:pPr>
      <w:r w:rsidRPr="00C563EE">
        <w:rPr>
          <w:b/>
          <w:bCs/>
        </w:rPr>
        <w:t>6. Example of Binomial Distribution</w:t>
      </w:r>
    </w:p>
    <w:p w14:paraId="0E24D1F4" w14:textId="77777777" w:rsidR="00C563EE" w:rsidRPr="00C563EE" w:rsidRDefault="00C563EE" w:rsidP="00C563EE">
      <w:pPr>
        <w:rPr>
          <w:b/>
          <w:bCs/>
        </w:rPr>
      </w:pPr>
      <w:r w:rsidRPr="00C563EE">
        <w:rPr>
          <w:b/>
          <w:bCs/>
        </w:rPr>
        <w:t>Example: Tossing a Coin 3 Times</w:t>
      </w:r>
    </w:p>
    <w:p w14:paraId="35972B33" w14:textId="77777777" w:rsidR="00C563EE" w:rsidRPr="00C563EE" w:rsidRDefault="00C563EE" w:rsidP="00C563EE">
      <w:r w:rsidRPr="00C563EE">
        <w:t>Let: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67"/>
        <w:gridCol w:w="1740"/>
      </w:tblGrid>
      <w:tr w:rsidR="00C563EE" w:rsidRPr="00C563EE" w14:paraId="5FADE12A" w14:textId="77777777" w:rsidTr="00C563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6107CB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Variable</w:t>
            </w:r>
          </w:p>
        </w:tc>
        <w:tc>
          <w:tcPr>
            <w:tcW w:w="0" w:type="auto"/>
            <w:hideMark/>
          </w:tcPr>
          <w:p w14:paraId="3C749611" w14:textId="77777777" w:rsidR="00C563EE" w:rsidRPr="00C563EE" w:rsidRDefault="00C563EE" w:rsidP="00C563E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563EE">
              <w:t>Value</w:t>
            </w:r>
          </w:p>
        </w:tc>
      </w:tr>
      <w:tr w:rsidR="00C563EE" w:rsidRPr="00C563EE" w14:paraId="30ADE7F9" w14:textId="77777777" w:rsidTr="00C56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A4040A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n</w:t>
            </w:r>
          </w:p>
        </w:tc>
        <w:tc>
          <w:tcPr>
            <w:tcW w:w="0" w:type="auto"/>
            <w:hideMark/>
          </w:tcPr>
          <w:p w14:paraId="2B3BD02C" w14:textId="77777777" w:rsidR="00C563EE" w:rsidRPr="00C563EE" w:rsidRDefault="00C563EE" w:rsidP="00C563E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63EE">
              <w:t>3</w:t>
            </w:r>
          </w:p>
        </w:tc>
      </w:tr>
      <w:tr w:rsidR="00C563EE" w:rsidRPr="00C563EE" w14:paraId="2E1106C5" w14:textId="77777777" w:rsidTr="00C563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A919F2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p</w:t>
            </w:r>
          </w:p>
        </w:tc>
        <w:tc>
          <w:tcPr>
            <w:tcW w:w="0" w:type="auto"/>
            <w:hideMark/>
          </w:tcPr>
          <w:p w14:paraId="64550E43" w14:textId="77777777" w:rsidR="00C563EE" w:rsidRPr="00C563EE" w:rsidRDefault="00C563EE" w:rsidP="00C563E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63EE">
              <w:t>0.5</w:t>
            </w:r>
          </w:p>
        </w:tc>
      </w:tr>
      <w:tr w:rsidR="00C563EE" w:rsidRPr="00C563EE" w14:paraId="05F4B091" w14:textId="77777777" w:rsidTr="00C56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3D72A8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x</w:t>
            </w:r>
          </w:p>
        </w:tc>
        <w:tc>
          <w:tcPr>
            <w:tcW w:w="0" w:type="auto"/>
            <w:hideMark/>
          </w:tcPr>
          <w:p w14:paraId="76646E9F" w14:textId="77777777" w:rsidR="00C563EE" w:rsidRPr="00C563EE" w:rsidRDefault="00C563EE" w:rsidP="00C563E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63EE">
              <w:t>number of heads</w:t>
            </w:r>
          </w:p>
        </w:tc>
      </w:tr>
    </w:tbl>
    <w:p w14:paraId="1726663F" w14:textId="77777777" w:rsidR="00C563EE" w:rsidRPr="00C563EE" w:rsidRDefault="00C563EE" w:rsidP="00C563EE">
      <w:r w:rsidRPr="00C563EE">
        <w:t xml:space="preserve">We calculate probability of getting </w:t>
      </w:r>
      <w:r w:rsidRPr="00C563EE">
        <w:rPr>
          <w:b/>
          <w:bCs/>
        </w:rPr>
        <w:t>2 heads</w:t>
      </w:r>
      <w:r w:rsidRPr="00C563EE">
        <w:t>.</w:t>
      </w:r>
    </w:p>
    <w:p w14:paraId="372D41E0" w14:textId="77777777" w:rsidR="00C563EE" w:rsidRPr="00C563EE" w:rsidRDefault="00C563EE" w:rsidP="00C563EE">
      <w:r w:rsidRPr="00C563EE">
        <w:pict w14:anchorId="05972A7A">
          <v:rect id="_x0000_i2347" style="width:0;height:1.5pt" o:hralign="center" o:hrstd="t" o:hr="t" fillcolor="#a0a0a0" stroked="f"/>
        </w:pict>
      </w:r>
    </w:p>
    <w:p w14:paraId="5E44F0AF" w14:textId="77777777" w:rsidR="00C563EE" w:rsidRPr="00C563EE" w:rsidRDefault="00C563EE" w:rsidP="00C563EE">
      <w:pPr>
        <w:rPr>
          <w:b/>
          <w:bCs/>
        </w:rPr>
      </w:pPr>
      <w:r w:rsidRPr="00C563EE">
        <w:rPr>
          <w:b/>
          <w:bCs/>
        </w:rPr>
        <w:lastRenderedPageBreak/>
        <w:t>Step 1: Apply formula</w:t>
      </w:r>
    </w:p>
    <w:p w14:paraId="15D26043" w14:textId="29F6EDE0" w:rsidR="00C563EE" w:rsidRPr="00C563EE" w:rsidRDefault="00C563EE" w:rsidP="00C563EE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X=2</m:t>
              </m:r>
            </m:e>
          </m:d>
          <m:r>
            <w:rPr>
              <w:rFonts w:ascii="Cambria Math" w:hAnsi="Cambria Math"/>
            </w:rPr>
            <m:t>=3C2×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0.5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0.5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</m:oMath>
      </m:oMathPara>
    </w:p>
    <w:p w14:paraId="42C3B964" w14:textId="77777777" w:rsidR="00C563EE" w:rsidRPr="00C563EE" w:rsidRDefault="00C563EE" w:rsidP="00C563EE">
      <m:oMathPara>
        <m:oMath>
          <m:r>
            <w:rPr>
              <w:rFonts w:ascii="Cambria Math" w:hAnsi="Cambria Math"/>
              <w:i/>
            </w:rPr>
            <w:pict w14:anchorId="1345328F">
              <v:rect id="_x0000_i2348" style="width:0;height:1.5pt" o:hralign="center" o:hrstd="t" o:hr="t" fillcolor="#a0a0a0" stroked="f"/>
            </w:pict>
          </m:r>
        </m:oMath>
      </m:oMathPara>
    </w:p>
    <w:p w14:paraId="69ABFD01" w14:textId="77777777" w:rsidR="00C563EE" w:rsidRPr="00C563EE" w:rsidRDefault="00C563EE" w:rsidP="00C563EE">
      <w:pPr>
        <w:rPr>
          <w:b/>
          <w:bCs/>
        </w:rPr>
      </w:pPr>
      <w:r w:rsidRPr="00C563EE">
        <w:rPr>
          <w:b/>
          <w:bCs/>
        </w:rPr>
        <w:t>Step 2: Calculate combination</w:t>
      </w:r>
    </w:p>
    <w:p w14:paraId="0615FABD" w14:textId="77777777" w:rsidR="00C563EE" w:rsidRPr="00C563EE" w:rsidRDefault="00C563EE" w:rsidP="00C563EE">
      <w:pPr>
        <w:jc w:val="center"/>
      </w:pPr>
      <w:r w:rsidRPr="00C563EE">
        <w:t>3C2 = 3</w:t>
      </w:r>
    </w:p>
    <w:p w14:paraId="1440E34E" w14:textId="77777777" w:rsidR="00C563EE" w:rsidRPr="00C563EE" w:rsidRDefault="00C563EE" w:rsidP="00C563EE">
      <w:r w:rsidRPr="00C563EE">
        <w:pict w14:anchorId="60B1602E">
          <v:rect id="_x0000_i2349" style="width:0;height:1.5pt" o:hralign="center" o:hrstd="t" o:hr="t" fillcolor="#a0a0a0" stroked="f"/>
        </w:pict>
      </w:r>
    </w:p>
    <w:p w14:paraId="185CD51F" w14:textId="77777777" w:rsidR="00C563EE" w:rsidRPr="00C563EE" w:rsidRDefault="00C563EE" w:rsidP="00C563EE">
      <w:pPr>
        <w:rPr>
          <w:b/>
          <w:bCs/>
        </w:rPr>
      </w:pPr>
      <w:r w:rsidRPr="00C563EE">
        <w:rPr>
          <w:b/>
          <w:bCs/>
        </w:rPr>
        <w:t>Step 3: Final result</w:t>
      </w:r>
    </w:p>
    <w:p w14:paraId="3C68B910" w14:textId="77777777" w:rsidR="00C563EE" w:rsidRPr="00C563EE" w:rsidRDefault="00C563EE" w:rsidP="00C563EE">
      <w:r w:rsidRPr="00C563EE">
        <w:t>P(X=2) = 3 × 0.25 × 0.5</w:t>
      </w:r>
    </w:p>
    <w:p w14:paraId="18907A80" w14:textId="77777777" w:rsidR="00C563EE" w:rsidRPr="00C563EE" w:rsidRDefault="00C563EE" w:rsidP="00C563EE">
      <w:r w:rsidRPr="00C563EE">
        <w:t>P(X=2) = 0.375</w:t>
      </w:r>
    </w:p>
    <w:p w14:paraId="79B83240" w14:textId="77777777" w:rsidR="00C563EE" w:rsidRPr="00C563EE" w:rsidRDefault="00C563EE" w:rsidP="00C563EE">
      <w:r w:rsidRPr="00C563EE">
        <w:t xml:space="preserve">So probability of getting </w:t>
      </w:r>
      <w:r w:rsidRPr="00C563EE">
        <w:rPr>
          <w:b/>
          <w:bCs/>
        </w:rPr>
        <w:t xml:space="preserve">2 heads in </w:t>
      </w:r>
      <w:proofErr w:type="gramStart"/>
      <w:r w:rsidRPr="00C563EE">
        <w:rPr>
          <w:b/>
          <w:bCs/>
        </w:rPr>
        <w:t>3 coin</w:t>
      </w:r>
      <w:proofErr w:type="gramEnd"/>
      <w:r w:rsidRPr="00C563EE">
        <w:rPr>
          <w:b/>
          <w:bCs/>
        </w:rPr>
        <w:t xml:space="preserve"> tosses is 0.375</w:t>
      </w:r>
      <w:r w:rsidRPr="00C563EE">
        <w:t>.</w:t>
      </w:r>
    </w:p>
    <w:p w14:paraId="2A6CB278" w14:textId="77777777" w:rsidR="00C563EE" w:rsidRPr="00C563EE" w:rsidRDefault="00C563EE" w:rsidP="00C563EE">
      <w:r w:rsidRPr="00C563EE">
        <w:pict w14:anchorId="0FC3A273">
          <v:rect id="_x0000_i2350" style="width:0;height:1.5pt" o:hralign="center" o:hrstd="t" o:hr="t" fillcolor="#a0a0a0" stroked="f"/>
        </w:pict>
      </w:r>
    </w:p>
    <w:p w14:paraId="27076AC1" w14:textId="77777777" w:rsidR="00C563EE" w:rsidRPr="00C563EE" w:rsidRDefault="00C563EE" w:rsidP="00C563EE">
      <w:pPr>
        <w:rPr>
          <w:b/>
          <w:bCs/>
        </w:rPr>
      </w:pPr>
      <w:r w:rsidRPr="00C563EE">
        <w:rPr>
          <w:b/>
          <w:bCs/>
        </w:rPr>
        <w:t>7. Binomial Distribution Table Example</w:t>
      </w:r>
    </w:p>
    <w:p w14:paraId="62973AB0" w14:textId="77777777" w:rsidR="00C563EE" w:rsidRPr="00C563EE" w:rsidRDefault="00C563EE" w:rsidP="00C563EE">
      <w:r w:rsidRPr="00C563EE">
        <w:t xml:space="preserve">Example: Coin tossed </w:t>
      </w:r>
      <w:r w:rsidRPr="00C563EE">
        <w:rPr>
          <w:b/>
          <w:bCs/>
        </w:rPr>
        <w:t>3 times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05"/>
        <w:gridCol w:w="1215"/>
      </w:tblGrid>
      <w:tr w:rsidR="00C563EE" w:rsidRPr="00C563EE" w14:paraId="69B0CF79" w14:textId="77777777" w:rsidTr="00C563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B36434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Number of Heads (x)</w:t>
            </w:r>
          </w:p>
        </w:tc>
        <w:tc>
          <w:tcPr>
            <w:tcW w:w="0" w:type="auto"/>
            <w:hideMark/>
          </w:tcPr>
          <w:p w14:paraId="2317F8CF" w14:textId="77777777" w:rsidR="00C563EE" w:rsidRPr="00C563EE" w:rsidRDefault="00C563EE" w:rsidP="00C563E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563EE">
              <w:t>Probability</w:t>
            </w:r>
          </w:p>
        </w:tc>
      </w:tr>
      <w:tr w:rsidR="00C563EE" w:rsidRPr="00C563EE" w14:paraId="6F7A73BB" w14:textId="77777777" w:rsidTr="00C56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145097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0</w:t>
            </w:r>
          </w:p>
        </w:tc>
        <w:tc>
          <w:tcPr>
            <w:tcW w:w="0" w:type="auto"/>
            <w:hideMark/>
          </w:tcPr>
          <w:p w14:paraId="09647F75" w14:textId="77777777" w:rsidR="00C563EE" w:rsidRPr="00C563EE" w:rsidRDefault="00C563EE" w:rsidP="00C563E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63EE">
              <w:t>0.125</w:t>
            </w:r>
          </w:p>
        </w:tc>
      </w:tr>
      <w:tr w:rsidR="00C563EE" w:rsidRPr="00C563EE" w14:paraId="3C3BD68A" w14:textId="77777777" w:rsidTr="00C563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B6D108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1</w:t>
            </w:r>
          </w:p>
        </w:tc>
        <w:tc>
          <w:tcPr>
            <w:tcW w:w="0" w:type="auto"/>
            <w:hideMark/>
          </w:tcPr>
          <w:p w14:paraId="4B7E02BC" w14:textId="77777777" w:rsidR="00C563EE" w:rsidRPr="00C563EE" w:rsidRDefault="00C563EE" w:rsidP="00C563E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63EE">
              <w:t>0.375</w:t>
            </w:r>
          </w:p>
        </w:tc>
      </w:tr>
      <w:tr w:rsidR="00C563EE" w:rsidRPr="00C563EE" w14:paraId="0C6E00EA" w14:textId="77777777" w:rsidTr="00C56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A249B7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2</w:t>
            </w:r>
          </w:p>
        </w:tc>
        <w:tc>
          <w:tcPr>
            <w:tcW w:w="0" w:type="auto"/>
            <w:hideMark/>
          </w:tcPr>
          <w:p w14:paraId="12F2ECAA" w14:textId="77777777" w:rsidR="00C563EE" w:rsidRPr="00C563EE" w:rsidRDefault="00C563EE" w:rsidP="00C563E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63EE">
              <w:t>0.375</w:t>
            </w:r>
          </w:p>
        </w:tc>
      </w:tr>
      <w:tr w:rsidR="00C563EE" w:rsidRPr="00C563EE" w14:paraId="1130A9ED" w14:textId="77777777" w:rsidTr="00C563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25CB99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3</w:t>
            </w:r>
          </w:p>
        </w:tc>
        <w:tc>
          <w:tcPr>
            <w:tcW w:w="0" w:type="auto"/>
            <w:hideMark/>
          </w:tcPr>
          <w:p w14:paraId="0C00AE70" w14:textId="77777777" w:rsidR="00C563EE" w:rsidRPr="00C563EE" w:rsidRDefault="00C563EE" w:rsidP="00C563E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63EE">
              <w:t>0.125</w:t>
            </w:r>
          </w:p>
        </w:tc>
      </w:tr>
    </w:tbl>
    <w:p w14:paraId="12F39529" w14:textId="77777777" w:rsidR="00C563EE" w:rsidRPr="00C563EE" w:rsidRDefault="00C563EE" w:rsidP="00C563EE">
      <w:r w:rsidRPr="00C563EE">
        <w:t xml:space="preserve">This table shows the </w:t>
      </w:r>
      <w:r w:rsidRPr="00C563EE">
        <w:rPr>
          <w:b/>
          <w:bCs/>
        </w:rPr>
        <w:t>probability distribution of X</w:t>
      </w:r>
      <w:r w:rsidRPr="00C563EE">
        <w:t>.</w:t>
      </w:r>
    </w:p>
    <w:p w14:paraId="25ADF1E1" w14:textId="77777777" w:rsidR="00C563EE" w:rsidRPr="00C563EE" w:rsidRDefault="00C563EE" w:rsidP="00C563EE">
      <w:r w:rsidRPr="00C563EE">
        <w:pict w14:anchorId="5F3BD22B">
          <v:rect id="_x0000_i2351" style="width:0;height:1.5pt" o:hralign="center" o:hrstd="t" o:hr="t" fillcolor="#a0a0a0" stroked="f"/>
        </w:pict>
      </w:r>
    </w:p>
    <w:p w14:paraId="1D25101E" w14:textId="77777777" w:rsidR="00C563EE" w:rsidRPr="00C563EE" w:rsidRDefault="00C563EE" w:rsidP="00C563EE">
      <w:pPr>
        <w:rPr>
          <w:b/>
          <w:bCs/>
        </w:rPr>
      </w:pPr>
      <w:r w:rsidRPr="00C563EE">
        <w:rPr>
          <w:b/>
          <w:bCs/>
        </w:rPr>
        <w:t>8. Mean and Variance of Binomial Distribution</w:t>
      </w:r>
    </w:p>
    <w:p w14:paraId="31E81E66" w14:textId="77777777" w:rsidR="00C563EE" w:rsidRPr="00C563EE" w:rsidRDefault="00C563EE" w:rsidP="00C563EE">
      <w:r w:rsidRPr="00C563EE">
        <w:t>Important formulas: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69"/>
        <w:gridCol w:w="1311"/>
      </w:tblGrid>
      <w:tr w:rsidR="00C563EE" w:rsidRPr="00C563EE" w14:paraId="582D734F" w14:textId="77777777" w:rsidTr="00C563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E2FE2E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Measure</w:t>
            </w:r>
          </w:p>
        </w:tc>
        <w:tc>
          <w:tcPr>
            <w:tcW w:w="0" w:type="auto"/>
            <w:hideMark/>
          </w:tcPr>
          <w:p w14:paraId="0F3DFD5C" w14:textId="77777777" w:rsidR="00C563EE" w:rsidRPr="00C563EE" w:rsidRDefault="00C563EE" w:rsidP="00C563E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563EE">
              <w:t>Formula</w:t>
            </w:r>
          </w:p>
        </w:tc>
      </w:tr>
      <w:tr w:rsidR="00C563EE" w:rsidRPr="00C563EE" w14:paraId="1999FD64" w14:textId="77777777" w:rsidTr="00C56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AD8313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Mean</w:t>
            </w:r>
          </w:p>
        </w:tc>
        <w:tc>
          <w:tcPr>
            <w:tcW w:w="0" w:type="auto"/>
            <w:hideMark/>
          </w:tcPr>
          <w:p w14:paraId="358A66E4" w14:textId="77777777" w:rsidR="00C563EE" w:rsidRPr="00C563EE" w:rsidRDefault="00C563EE" w:rsidP="00C563E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63EE">
              <w:t>μ = np</w:t>
            </w:r>
          </w:p>
        </w:tc>
      </w:tr>
      <w:tr w:rsidR="00C563EE" w:rsidRPr="00C563EE" w14:paraId="730D375A" w14:textId="77777777" w:rsidTr="00C563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9AA086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Variance</w:t>
            </w:r>
          </w:p>
        </w:tc>
        <w:tc>
          <w:tcPr>
            <w:tcW w:w="0" w:type="auto"/>
            <w:hideMark/>
          </w:tcPr>
          <w:p w14:paraId="1E0CFB31" w14:textId="77777777" w:rsidR="00C563EE" w:rsidRPr="00C563EE" w:rsidRDefault="00C563EE" w:rsidP="00C563E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63EE">
              <w:t>σ² = np(1-p)</w:t>
            </w:r>
          </w:p>
        </w:tc>
      </w:tr>
      <w:tr w:rsidR="00C563EE" w:rsidRPr="00C563EE" w14:paraId="46DE7EF3" w14:textId="77777777" w:rsidTr="00C56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116C82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Standard Deviation</w:t>
            </w:r>
          </w:p>
        </w:tc>
        <w:tc>
          <w:tcPr>
            <w:tcW w:w="0" w:type="auto"/>
            <w:hideMark/>
          </w:tcPr>
          <w:p w14:paraId="007C97F7" w14:textId="77777777" w:rsidR="00C563EE" w:rsidRPr="00C563EE" w:rsidRDefault="00C563EE" w:rsidP="00C563E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63EE">
              <w:t>σ = √np(1-p)</w:t>
            </w:r>
          </w:p>
        </w:tc>
      </w:tr>
    </w:tbl>
    <w:p w14:paraId="60B90E29" w14:textId="77777777" w:rsidR="00C563EE" w:rsidRPr="00C563EE" w:rsidRDefault="00C563EE" w:rsidP="00C563EE">
      <w:r w:rsidRPr="00C563EE">
        <w:pict w14:anchorId="14FAA4E6">
          <v:rect id="_x0000_i2352" style="width:0;height:1.5pt" o:hralign="center" o:hrstd="t" o:hr="t" fillcolor="#a0a0a0" stroked="f"/>
        </w:pict>
      </w:r>
    </w:p>
    <w:p w14:paraId="3661370D" w14:textId="77777777" w:rsidR="00C563EE" w:rsidRPr="00C563EE" w:rsidRDefault="00C563EE" w:rsidP="00C563EE">
      <w:pPr>
        <w:rPr>
          <w:b/>
          <w:bCs/>
        </w:rPr>
      </w:pPr>
      <w:r w:rsidRPr="00C563EE">
        <w:rPr>
          <w:b/>
          <w:bCs/>
        </w:rPr>
        <w:t>Example</w:t>
      </w:r>
    </w:p>
    <w:p w14:paraId="4A89C6BD" w14:textId="77777777" w:rsidR="00C563EE" w:rsidRPr="00C563EE" w:rsidRDefault="00C563EE" w:rsidP="00C563EE">
      <w:r w:rsidRPr="00C563EE">
        <w:t>If:</w:t>
      </w:r>
    </w:p>
    <w:p w14:paraId="229A1269" w14:textId="77777777" w:rsidR="00C563EE" w:rsidRPr="00C563EE" w:rsidRDefault="00C563EE" w:rsidP="00C563EE">
      <w:r w:rsidRPr="00C563EE">
        <w:t>n = 10</w:t>
      </w:r>
      <w:r w:rsidRPr="00C563EE">
        <w:br/>
        <w:t>p = 0.5</w:t>
      </w:r>
    </w:p>
    <w:p w14:paraId="0BC10024" w14:textId="77777777" w:rsidR="00C563EE" w:rsidRPr="00C563EE" w:rsidRDefault="00C563EE" w:rsidP="00C563EE">
      <w:r w:rsidRPr="00C563EE">
        <w:lastRenderedPageBreak/>
        <w:t>Mean:</w:t>
      </w:r>
    </w:p>
    <w:p w14:paraId="062F2F30" w14:textId="77777777" w:rsidR="00C563EE" w:rsidRPr="00C563EE" w:rsidRDefault="00C563EE" w:rsidP="00C563EE">
      <w:r w:rsidRPr="00C563EE">
        <w:t>μ = np = 10 × 0.5 = 5</w:t>
      </w:r>
    </w:p>
    <w:p w14:paraId="5B31EA33" w14:textId="77777777" w:rsidR="00C563EE" w:rsidRPr="00C563EE" w:rsidRDefault="00C563EE" w:rsidP="00C563EE">
      <w:r w:rsidRPr="00C563EE">
        <w:t>Variance:</w:t>
      </w:r>
    </w:p>
    <w:p w14:paraId="24F29559" w14:textId="77777777" w:rsidR="00C563EE" w:rsidRPr="00C563EE" w:rsidRDefault="00C563EE" w:rsidP="00C563EE">
      <w:r w:rsidRPr="00C563EE">
        <w:t>σ² = np(1-p)</w:t>
      </w:r>
    </w:p>
    <w:p w14:paraId="0958439D" w14:textId="77777777" w:rsidR="00C563EE" w:rsidRPr="00C563EE" w:rsidRDefault="00C563EE" w:rsidP="00C563EE">
      <w:r w:rsidRPr="00C563EE">
        <w:t>= 10 × 0.5 × 0.5</w:t>
      </w:r>
    </w:p>
    <w:p w14:paraId="1A268E11" w14:textId="77777777" w:rsidR="00C563EE" w:rsidRPr="00C563EE" w:rsidRDefault="00C563EE" w:rsidP="00C563EE">
      <w:r w:rsidRPr="00C563EE">
        <w:t>= 2.5</w:t>
      </w:r>
    </w:p>
    <w:p w14:paraId="5424E636" w14:textId="77777777" w:rsidR="00C563EE" w:rsidRPr="00C563EE" w:rsidRDefault="00C563EE" w:rsidP="00C563EE">
      <w:r w:rsidRPr="00C563EE">
        <w:pict w14:anchorId="6E94C6E5">
          <v:rect id="_x0000_i2353" style="width:0;height:1.5pt" o:hralign="center" o:hrstd="t" o:hr="t" fillcolor="#a0a0a0" stroked="f"/>
        </w:pict>
      </w:r>
    </w:p>
    <w:p w14:paraId="26A07CC3" w14:textId="77777777" w:rsidR="00C563EE" w:rsidRPr="00C563EE" w:rsidRDefault="00C563EE" w:rsidP="00C563EE">
      <w:pPr>
        <w:rPr>
          <w:b/>
          <w:bCs/>
        </w:rPr>
      </w:pPr>
      <w:r w:rsidRPr="00C563EE">
        <w:rPr>
          <w:b/>
          <w:bCs/>
        </w:rPr>
        <w:t>9. Shape of Binomial Distribution</w:t>
      </w:r>
    </w:p>
    <w:p w14:paraId="75DF01D4" w14:textId="77777777" w:rsidR="00C563EE" w:rsidRPr="00C563EE" w:rsidRDefault="00C563EE" w:rsidP="00C563EE">
      <w:r w:rsidRPr="00C563EE">
        <w:t xml:space="preserve">The shape depends on the probability </w:t>
      </w:r>
      <w:r w:rsidRPr="00C563EE">
        <w:rPr>
          <w:b/>
          <w:bCs/>
        </w:rPr>
        <w:t>p</w:t>
      </w:r>
      <w:r w:rsidRPr="00C563EE">
        <w:t>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31"/>
        <w:gridCol w:w="1913"/>
      </w:tblGrid>
      <w:tr w:rsidR="00C563EE" w:rsidRPr="00C563EE" w14:paraId="6F2906CD" w14:textId="77777777" w:rsidTr="00C563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561CAD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Value of p</w:t>
            </w:r>
          </w:p>
        </w:tc>
        <w:tc>
          <w:tcPr>
            <w:tcW w:w="0" w:type="auto"/>
            <w:hideMark/>
          </w:tcPr>
          <w:p w14:paraId="0D96D9AA" w14:textId="77777777" w:rsidR="00C563EE" w:rsidRPr="00C563EE" w:rsidRDefault="00C563EE" w:rsidP="00C563E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563EE">
              <w:t>Distribution Shape</w:t>
            </w:r>
          </w:p>
        </w:tc>
      </w:tr>
      <w:tr w:rsidR="00C563EE" w:rsidRPr="00C563EE" w14:paraId="7C5F2302" w14:textId="77777777" w:rsidTr="00C56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F6E195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p = 0.5</w:t>
            </w:r>
          </w:p>
        </w:tc>
        <w:tc>
          <w:tcPr>
            <w:tcW w:w="0" w:type="auto"/>
            <w:hideMark/>
          </w:tcPr>
          <w:p w14:paraId="0138D565" w14:textId="77777777" w:rsidR="00C563EE" w:rsidRPr="00C563EE" w:rsidRDefault="00C563EE" w:rsidP="00C563E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63EE">
              <w:t>symmetrical</w:t>
            </w:r>
          </w:p>
        </w:tc>
      </w:tr>
      <w:tr w:rsidR="00C563EE" w:rsidRPr="00C563EE" w14:paraId="2E212CDA" w14:textId="77777777" w:rsidTr="00C563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CF0115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p &lt; 0.5</w:t>
            </w:r>
          </w:p>
        </w:tc>
        <w:tc>
          <w:tcPr>
            <w:tcW w:w="0" w:type="auto"/>
            <w:hideMark/>
          </w:tcPr>
          <w:p w14:paraId="686963A9" w14:textId="77777777" w:rsidR="00C563EE" w:rsidRPr="00C563EE" w:rsidRDefault="00C563EE" w:rsidP="00C563E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63EE">
              <w:t>positively skewed</w:t>
            </w:r>
          </w:p>
        </w:tc>
      </w:tr>
      <w:tr w:rsidR="00C563EE" w:rsidRPr="00C563EE" w14:paraId="49DDD817" w14:textId="77777777" w:rsidTr="00C56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C27499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p &gt; 0.5</w:t>
            </w:r>
          </w:p>
        </w:tc>
        <w:tc>
          <w:tcPr>
            <w:tcW w:w="0" w:type="auto"/>
            <w:hideMark/>
          </w:tcPr>
          <w:p w14:paraId="43FFDD69" w14:textId="77777777" w:rsidR="00C563EE" w:rsidRPr="00C563EE" w:rsidRDefault="00C563EE" w:rsidP="00C563E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63EE">
              <w:t>negatively skewed</w:t>
            </w:r>
          </w:p>
        </w:tc>
      </w:tr>
    </w:tbl>
    <w:p w14:paraId="5EB7C71D" w14:textId="77777777" w:rsidR="00C563EE" w:rsidRPr="00C563EE" w:rsidRDefault="00C563EE" w:rsidP="00C563EE">
      <w:r w:rsidRPr="00C563EE">
        <w:t xml:space="preserve">For large values of </w:t>
      </w:r>
      <w:r w:rsidRPr="00C563EE">
        <w:rPr>
          <w:b/>
          <w:bCs/>
        </w:rPr>
        <w:t>n</w:t>
      </w:r>
      <w:r w:rsidRPr="00C563EE">
        <w:t xml:space="preserve">, binomial distribution approaches </w:t>
      </w:r>
      <w:r w:rsidRPr="00C563EE">
        <w:rPr>
          <w:b/>
          <w:bCs/>
        </w:rPr>
        <w:t>normal distribution</w:t>
      </w:r>
      <w:r w:rsidRPr="00C563EE">
        <w:t>.</w:t>
      </w:r>
    </w:p>
    <w:p w14:paraId="4B5E9ECB" w14:textId="77777777" w:rsidR="00C563EE" w:rsidRPr="00C563EE" w:rsidRDefault="00C563EE" w:rsidP="00C563EE">
      <w:r w:rsidRPr="00C563EE">
        <w:pict w14:anchorId="5C9F39FF">
          <v:rect id="_x0000_i2354" style="width:0;height:1.5pt" o:hralign="center" o:hrstd="t" o:hr="t" fillcolor="#a0a0a0" stroked="f"/>
        </w:pict>
      </w:r>
    </w:p>
    <w:p w14:paraId="07FEA3DF" w14:textId="77777777" w:rsidR="00C563EE" w:rsidRPr="00C563EE" w:rsidRDefault="00C563EE" w:rsidP="00C563EE">
      <w:pPr>
        <w:rPr>
          <w:b/>
          <w:bCs/>
        </w:rPr>
      </w:pPr>
      <w:r w:rsidRPr="00C563EE">
        <w:rPr>
          <w:b/>
          <w:bCs/>
        </w:rPr>
        <w:t>10. Applications of Binomial Distribution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06"/>
        <w:gridCol w:w="2369"/>
      </w:tblGrid>
      <w:tr w:rsidR="00C563EE" w:rsidRPr="00C563EE" w14:paraId="152180A6" w14:textId="77777777" w:rsidTr="00C563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E1587C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Field</w:t>
            </w:r>
          </w:p>
        </w:tc>
        <w:tc>
          <w:tcPr>
            <w:tcW w:w="0" w:type="auto"/>
            <w:hideMark/>
          </w:tcPr>
          <w:p w14:paraId="360C68E9" w14:textId="77777777" w:rsidR="00C563EE" w:rsidRPr="00C563EE" w:rsidRDefault="00C563EE" w:rsidP="00C563E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563EE">
              <w:t>Application</w:t>
            </w:r>
          </w:p>
        </w:tc>
      </w:tr>
      <w:tr w:rsidR="00C563EE" w:rsidRPr="00C563EE" w14:paraId="06B059FD" w14:textId="77777777" w:rsidTr="00C56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511727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Quality control</w:t>
            </w:r>
          </w:p>
        </w:tc>
        <w:tc>
          <w:tcPr>
            <w:tcW w:w="0" w:type="auto"/>
            <w:hideMark/>
          </w:tcPr>
          <w:p w14:paraId="5EF20B82" w14:textId="77777777" w:rsidR="00C563EE" w:rsidRPr="00C563EE" w:rsidRDefault="00C563EE" w:rsidP="00C563E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63EE">
              <w:t>defective products</w:t>
            </w:r>
          </w:p>
        </w:tc>
      </w:tr>
      <w:tr w:rsidR="00C563EE" w:rsidRPr="00C563EE" w14:paraId="53DBE7F3" w14:textId="77777777" w:rsidTr="00C563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78F7A2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Healthcare</w:t>
            </w:r>
          </w:p>
        </w:tc>
        <w:tc>
          <w:tcPr>
            <w:tcW w:w="0" w:type="auto"/>
            <w:hideMark/>
          </w:tcPr>
          <w:p w14:paraId="59C0C895" w14:textId="77777777" w:rsidR="00C563EE" w:rsidRPr="00C563EE" w:rsidRDefault="00C563EE" w:rsidP="00C563E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63EE">
              <w:t>disease testing</w:t>
            </w:r>
          </w:p>
        </w:tc>
      </w:tr>
      <w:tr w:rsidR="00C563EE" w:rsidRPr="00C563EE" w14:paraId="4B955A1C" w14:textId="77777777" w:rsidTr="00C56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5E3DBA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Marketing</w:t>
            </w:r>
          </w:p>
        </w:tc>
        <w:tc>
          <w:tcPr>
            <w:tcW w:w="0" w:type="auto"/>
            <w:hideMark/>
          </w:tcPr>
          <w:p w14:paraId="5872EA5A" w14:textId="77777777" w:rsidR="00C563EE" w:rsidRPr="00C563EE" w:rsidRDefault="00C563EE" w:rsidP="00C563E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63EE">
              <w:t>customer response</w:t>
            </w:r>
          </w:p>
        </w:tc>
      </w:tr>
      <w:tr w:rsidR="00C563EE" w:rsidRPr="00C563EE" w14:paraId="27709289" w14:textId="77777777" w:rsidTr="00C563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AEAEBA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Finance</w:t>
            </w:r>
          </w:p>
        </w:tc>
        <w:tc>
          <w:tcPr>
            <w:tcW w:w="0" w:type="auto"/>
            <w:hideMark/>
          </w:tcPr>
          <w:p w14:paraId="3771E525" w14:textId="77777777" w:rsidR="00C563EE" w:rsidRPr="00C563EE" w:rsidRDefault="00C563EE" w:rsidP="00C563E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63EE">
              <w:t>credit approval</w:t>
            </w:r>
          </w:p>
        </w:tc>
      </w:tr>
      <w:tr w:rsidR="00C563EE" w:rsidRPr="00C563EE" w14:paraId="2938C0DF" w14:textId="77777777" w:rsidTr="00C56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B2604C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Machine learning</w:t>
            </w:r>
          </w:p>
        </w:tc>
        <w:tc>
          <w:tcPr>
            <w:tcW w:w="0" w:type="auto"/>
            <w:hideMark/>
          </w:tcPr>
          <w:p w14:paraId="6A2504DF" w14:textId="77777777" w:rsidR="00C563EE" w:rsidRPr="00C563EE" w:rsidRDefault="00C563EE" w:rsidP="00C563E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63EE">
              <w:t>classification probability</w:t>
            </w:r>
          </w:p>
        </w:tc>
      </w:tr>
    </w:tbl>
    <w:p w14:paraId="014BE709" w14:textId="77777777" w:rsidR="00C563EE" w:rsidRPr="00C563EE" w:rsidRDefault="00C563EE" w:rsidP="00C563EE">
      <w:r w:rsidRPr="00C563EE">
        <w:pict w14:anchorId="6380E0BF">
          <v:rect id="_x0000_i2355" style="width:0;height:1.5pt" o:hralign="center" o:hrstd="t" o:hr="t" fillcolor="#a0a0a0" stroked="f"/>
        </w:pict>
      </w:r>
    </w:p>
    <w:p w14:paraId="57EAE456" w14:textId="77777777" w:rsidR="00C563EE" w:rsidRPr="00C563EE" w:rsidRDefault="00C563EE" w:rsidP="00C563EE">
      <w:pPr>
        <w:rPr>
          <w:b/>
          <w:bCs/>
        </w:rPr>
      </w:pPr>
      <w:r w:rsidRPr="00C563EE">
        <w:rPr>
          <w:b/>
          <w:bCs/>
        </w:rPr>
        <w:t>Example in Data Science</w:t>
      </w:r>
    </w:p>
    <w:p w14:paraId="6946AD8E" w14:textId="77777777" w:rsidR="00C563EE" w:rsidRPr="00C563EE" w:rsidRDefault="00C563EE" w:rsidP="00C563EE">
      <w:r w:rsidRPr="00C563EE">
        <w:t>Suppose:</w:t>
      </w:r>
    </w:p>
    <w:p w14:paraId="577CFE9F" w14:textId="77777777" w:rsidR="00C563EE" w:rsidRPr="00C563EE" w:rsidRDefault="00C563EE" w:rsidP="00C563EE">
      <w:r w:rsidRPr="00C563EE">
        <w:t>X = number of customers who click an advertisement</w:t>
      </w:r>
    </w:p>
    <w:p w14:paraId="7140F206" w14:textId="77777777" w:rsidR="00C563EE" w:rsidRPr="00C563EE" w:rsidRDefault="00C563EE" w:rsidP="00C563EE">
      <w:r w:rsidRPr="00C563EE">
        <w:t>Each customer either:</w:t>
      </w:r>
    </w:p>
    <w:p w14:paraId="6391CF55" w14:textId="77777777" w:rsidR="00C563EE" w:rsidRPr="00C563EE" w:rsidRDefault="00C563EE" w:rsidP="00C563EE">
      <w:pPr>
        <w:numPr>
          <w:ilvl w:val="0"/>
          <w:numId w:val="17"/>
        </w:numPr>
      </w:pPr>
      <w:r w:rsidRPr="00C563EE">
        <w:t>clicks (success)</w:t>
      </w:r>
    </w:p>
    <w:p w14:paraId="6BCBD328" w14:textId="77777777" w:rsidR="00C563EE" w:rsidRPr="00C563EE" w:rsidRDefault="00C563EE" w:rsidP="00C563EE">
      <w:pPr>
        <w:numPr>
          <w:ilvl w:val="0"/>
          <w:numId w:val="17"/>
        </w:numPr>
      </w:pPr>
      <w:r w:rsidRPr="00C563EE">
        <w:t>does not click (failure)</w:t>
      </w:r>
    </w:p>
    <w:p w14:paraId="05709939" w14:textId="77777777" w:rsidR="00C563EE" w:rsidRPr="00C563EE" w:rsidRDefault="00C563EE" w:rsidP="00C563EE">
      <w:r w:rsidRPr="00C563EE">
        <w:t xml:space="preserve">The number of clicks follows a </w:t>
      </w:r>
      <w:r w:rsidRPr="00C563EE">
        <w:rPr>
          <w:b/>
          <w:bCs/>
        </w:rPr>
        <w:t>binomial distribution</w:t>
      </w:r>
      <w:r w:rsidRPr="00C563EE">
        <w:t>.</w:t>
      </w:r>
    </w:p>
    <w:p w14:paraId="4BB2E491" w14:textId="77777777" w:rsidR="00C563EE" w:rsidRPr="00C563EE" w:rsidRDefault="00C563EE" w:rsidP="00C563EE">
      <w:r w:rsidRPr="00C563EE">
        <w:pict w14:anchorId="623AFBEA">
          <v:rect id="_x0000_i2356" style="width:0;height:1.5pt" o:hralign="center" o:hrstd="t" o:hr="t" fillcolor="#a0a0a0" stroked="f"/>
        </w:pict>
      </w:r>
    </w:p>
    <w:p w14:paraId="28F765BF" w14:textId="77777777" w:rsidR="00C563EE" w:rsidRPr="00C563EE" w:rsidRDefault="00C563EE" w:rsidP="00C563EE">
      <w:pPr>
        <w:rPr>
          <w:b/>
          <w:bCs/>
        </w:rPr>
      </w:pPr>
      <w:r w:rsidRPr="00C563EE">
        <w:rPr>
          <w:b/>
          <w:bCs/>
        </w:rPr>
        <w:lastRenderedPageBreak/>
        <w:t>Final 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63"/>
        <w:gridCol w:w="3896"/>
      </w:tblGrid>
      <w:tr w:rsidR="00C563EE" w:rsidRPr="00C563EE" w14:paraId="476DCEAD" w14:textId="77777777" w:rsidTr="00C563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070669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Concept</w:t>
            </w:r>
          </w:p>
        </w:tc>
        <w:tc>
          <w:tcPr>
            <w:tcW w:w="0" w:type="auto"/>
            <w:hideMark/>
          </w:tcPr>
          <w:p w14:paraId="468DC28F" w14:textId="77777777" w:rsidR="00C563EE" w:rsidRPr="00C563EE" w:rsidRDefault="00C563EE" w:rsidP="00C563E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563EE">
              <w:t>Meaning</w:t>
            </w:r>
          </w:p>
        </w:tc>
      </w:tr>
      <w:tr w:rsidR="00C563EE" w:rsidRPr="00C563EE" w14:paraId="637BB76B" w14:textId="77777777" w:rsidTr="00C56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9E9DCF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Binomial Distribution</w:t>
            </w:r>
          </w:p>
        </w:tc>
        <w:tc>
          <w:tcPr>
            <w:tcW w:w="0" w:type="auto"/>
            <w:hideMark/>
          </w:tcPr>
          <w:p w14:paraId="1218FBAC" w14:textId="77777777" w:rsidR="00C563EE" w:rsidRPr="00C563EE" w:rsidRDefault="00C563EE" w:rsidP="00C563E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63EE">
              <w:t>probability of successes in repeated trials</w:t>
            </w:r>
          </w:p>
        </w:tc>
      </w:tr>
      <w:tr w:rsidR="00C563EE" w:rsidRPr="00C563EE" w14:paraId="2AE22F8A" w14:textId="77777777" w:rsidTr="00C563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387E15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Trials</w:t>
            </w:r>
          </w:p>
        </w:tc>
        <w:tc>
          <w:tcPr>
            <w:tcW w:w="0" w:type="auto"/>
            <w:hideMark/>
          </w:tcPr>
          <w:p w14:paraId="3E49A8EC" w14:textId="77777777" w:rsidR="00C563EE" w:rsidRPr="00C563EE" w:rsidRDefault="00C563EE" w:rsidP="00C563E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63EE">
              <w:t>fixed number</w:t>
            </w:r>
          </w:p>
        </w:tc>
      </w:tr>
      <w:tr w:rsidR="00C563EE" w:rsidRPr="00C563EE" w14:paraId="76A14614" w14:textId="77777777" w:rsidTr="00C56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4697C0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Outcomes</w:t>
            </w:r>
          </w:p>
        </w:tc>
        <w:tc>
          <w:tcPr>
            <w:tcW w:w="0" w:type="auto"/>
            <w:hideMark/>
          </w:tcPr>
          <w:p w14:paraId="293879B1" w14:textId="77777777" w:rsidR="00C563EE" w:rsidRPr="00C563EE" w:rsidRDefault="00C563EE" w:rsidP="00C563E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63EE">
              <w:t>success or failure</w:t>
            </w:r>
          </w:p>
        </w:tc>
      </w:tr>
      <w:tr w:rsidR="00C563EE" w:rsidRPr="00C563EE" w14:paraId="779BEC6A" w14:textId="77777777" w:rsidTr="00C563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0A51BF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Mean</w:t>
            </w:r>
          </w:p>
        </w:tc>
        <w:tc>
          <w:tcPr>
            <w:tcW w:w="0" w:type="auto"/>
            <w:hideMark/>
          </w:tcPr>
          <w:p w14:paraId="3AEED631" w14:textId="77777777" w:rsidR="00C563EE" w:rsidRPr="00C563EE" w:rsidRDefault="00C563EE" w:rsidP="00C563E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63EE">
              <w:t>np</w:t>
            </w:r>
          </w:p>
        </w:tc>
      </w:tr>
      <w:tr w:rsidR="00C563EE" w:rsidRPr="00C563EE" w14:paraId="25CE70F5" w14:textId="77777777" w:rsidTr="00C56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C99DD0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Variance</w:t>
            </w:r>
          </w:p>
        </w:tc>
        <w:tc>
          <w:tcPr>
            <w:tcW w:w="0" w:type="auto"/>
            <w:hideMark/>
          </w:tcPr>
          <w:p w14:paraId="58B7FF6A" w14:textId="77777777" w:rsidR="00C563EE" w:rsidRPr="00C563EE" w:rsidRDefault="00C563EE" w:rsidP="00C563E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63EE">
              <w:t>np(1-p)</w:t>
            </w:r>
          </w:p>
        </w:tc>
      </w:tr>
    </w:tbl>
    <w:p w14:paraId="7BD02C9C" w14:textId="77777777" w:rsidR="00C563EE" w:rsidRPr="00C563EE" w:rsidRDefault="00C563EE" w:rsidP="00C563EE">
      <w:r w:rsidRPr="00C563EE">
        <w:pict w14:anchorId="0BDF3BDE">
          <v:rect id="_x0000_i2357" style="width:0;height:1.5pt" o:hralign="center" o:hrstd="t" o:hr="t" fillcolor="#a0a0a0" stroked="f"/>
        </w:pict>
      </w:r>
    </w:p>
    <w:p w14:paraId="7C4C530E" w14:textId="77777777" w:rsidR="00C563EE" w:rsidRPr="00C563EE" w:rsidRDefault="00C563EE" w:rsidP="00C563EE">
      <w:pPr>
        <w:rPr>
          <w:b/>
          <w:bCs/>
        </w:rPr>
      </w:pPr>
      <w:r w:rsidRPr="00C563EE">
        <w:rPr>
          <w:b/>
          <w:bCs/>
        </w:rPr>
        <w:t>Concept Flow</w:t>
      </w:r>
    </w:p>
    <w:p w14:paraId="171B3FFE" w14:textId="77777777" w:rsidR="00C563EE" w:rsidRPr="00C563EE" w:rsidRDefault="00C563EE" w:rsidP="00C563EE">
      <w:r w:rsidRPr="00C563EE">
        <w:t>Repeated Experiments</w:t>
      </w:r>
      <w:r w:rsidRPr="00C563EE">
        <w:br/>
        <w:t xml:space="preserve">        ↓</w:t>
      </w:r>
      <w:r w:rsidRPr="00C563EE">
        <w:br/>
        <w:t>Two Possible Outcomes</w:t>
      </w:r>
      <w:r w:rsidRPr="00C563EE">
        <w:br/>
        <w:t xml:space="preserve">        ↓</w:t>
      </w:r>
      <w:r w:rsidRPr="00C563EE">
        <w:br/>
        <w:t>Count Number of Successes</w:t>
      </w:r>
      <w:r w:rsidRPr="00C563EE">
        <w:br/>
        <w:t xml:space="preserve">        ↓</w:t>
      </w:r>
      <w:r w:rsidRPr="00C563EE">
        <w:br/>
        <w:t>Binomial Distribution</w:t>
      </w:r>
    </w:p>
    <w:p w14:paraId="0B72A927" w14:textId="77777777" w:rsidR="00C563EE" w:rsidRPr="00C563EE" w:rsidRDefault="00C563EE" w:rsidP="00C563EE">
      <w:r w:rsidRPr="00C563EE">
        <w:pict w14:anchorId="0E0870CB">
          <v:rect id="_x0000_i2358" style="width:0;height:1.5pt" o:hralign="center" o:hrstd="t" o:hr="t" fillcolor="#a0a0a0" stroked="f"/>
        </w:pict>
      </w:r>
    </w:p>
    <w:p w14:paraId="23F84B5D" w14:textId="3D87F83D" w:rsidR="00C563EE" w:rsidRPr="00C563EE" w:rsidRDefault="00C563EE" w:rsidP="00C563EE">
      <w:pPr>
        <w:rPr>
          <w:b/>
          <w:bCs/>
        </w:rPr>
      </w:pPr>
      <w:r w:rsidRPr="00C563EE">
        <w:rPr>
          <w:b/>
          <w:bCs/>
        </w:rPr>
        <w:t>Poisson Distribution</w:t>
      </w:r>
      <w:r>
        <w:rPr>
          <w:b/>
          <w:bCs/>
        </w:rPr>
        <w:t xml:space="preserve"> : </w:t>
      </w:r>
      <w:r w:rsidRPr="00C563EE">
        <w:t xml:space="preserve">The </w:t>
      </w:r>
      <w:r w:rsidRPr="00C563EE">
        <w:rPr>
          <w:b/>
          <w:bCs/>
        </w:rPr>
        <w:t>Poisson Distribution</w:t>
      </w:r>
      <w:r w:rsidRPr="00C563EE">
        <w:t xml:space="preserve"> is a </w:t>
      </w:r>
      <w:r w:rsidRPr="00C563EE">
        <w:rPr>
          <w:b/>
          <w:bCs/>
        </w:rPr>
        <w:t>discrete probability distribution</w:t>
      </w:r>
      <w:r w:rsidRPr="00C563EE">
        <w:t xml:space="preserve"> used to model the number of times an event occurs in a </w:t>
      </w:r>
      <w:r w:rsidRPr="00C563EE">
        <w:rPr>
          <w:b/>
          <w:bCs/>
        </w:rPr>
        <w:t>fixed interval of time, space, or area</w:t>
      </w:r>
      <w:r w:rsidRPr="00C563EE">
        <w:t xml:space="preserve">, when the events happen </w:t>
      </w:r>
      <w:r w:rsidRPr="00C563EE">
        <w:rPr>
          <w:b/>
          <w:bCs/>
        </w:rPr>
        <w:t>independently and at a constant average rate</w:t>
      </w:r>
      <w:r w:rsidRPr="00C563EE">
        <w:t>.</w:t>
      </w:r>
    </w:p>
    <w:p w14:paraId="076FF718" w14:textId="77777777" w:rsidR="00C563EE" w:rsidRPr="00C563EE" w:rsidRDefault="00C563EE" w:rsidP="00C563EE">
      <w:r w:rsidRPr="00C563EE">
        <w:t xml:space="preserve">It is commonly used for </w:t>
      </w:r>
      <w:r w:rsidRPr="00C563EE">
        <w:rPr>
          <w:b/>
          <w:bCs/>
        </w:rPr>
        <w:t>rare events</w:t>
      </w:r>
      <w:r w:rsidRPr="00C563EE">
        <w:t>.</w:t>
      </w:r>
    </w:p>
    <w:p w14:paraId="6D67120F" w14:textId="77777777" w:rsidR="00C563EE" w:rsidRPr="00C563EE" w:rsidRDefault="00C563EE" w:rsidP="00C563EE">
      <w:r w:rsidRPr="00C563EE">
        <w:pict w14:anchorId="789B21EA">
          <v:rect id="_x0000_i2486" style="width:0;height:1.5pt" o:hralign="center" o:hrstd="t" o:hr="t" fillcolor="#a0a0a0" stroked="f"/>
        </w:pict>
      </w:r>
    </w:p>
    <w:p w14:paraId="1A39175B" w14:textId="3E090932" w:rsidR="00C563EE" w:rsidRPr="00C563EE" w:rsidRDefault="00C563EE" w:rsidP="00C563EE">
      <w:pPr>
        <w:rPr>
          <w:b/>
          <w:bCs/>
        </w:rPr>
      </w:pPr>
      <w:r w:rsidRPr="00C563EE">
        <w:rPr>
          <w:b/>
          <w:bCs/>
        </w:rPr>
        <w:t>1. Definition</w:t>
      </w:r>
      <w:r>
        <w:rPr>
          <w:b/>
          <w:bCs/>
        </w:rPr>
        <w:t xml:space="preserve"> : </w:t>
      </w:r>
      <w:r w:rsidRPr="00C563EE">
        <w:t xml:space="preserve">A </w:t>
      </w:r>
      <w:r w:rsidRPr="00C563EE">
        <w:rPr>
          <w:b/>
          <w:bCs/>
        </w:rPr>
        <w:t>Poisson distribution</w:t>
      </w:r>
      <w:r w:rsidRPr="00C563EE">
        <w:t xml:space="preserve"> gives the probability of observing </w:t>
      </w:r>
      <w:r w:rsidRPr="00C563EE">
        <w:rPr>
          <w:b/>
          <w:bCs/>
        </w:rPr>
        <w:t>x events in a fixed interval</w:t>
      </w:r>
      <w:r w:rsidRPr="00C563EE">
        <w:t>, when the average number of occurrences is known.</w:t>
      </w:r>
    </w:p>
    <w:p w14:paraId="1B41BCDA" w14:textId="77777777" w:rsidR="00C563EE" w:rsidRPr="00C563EE" w:rsidRDefault="00C563EE" w:rsidP="00C563EE">
      <w:r w:rsidRPr="00C563EE">
        <w:t>Example situations:</w:t>
      </w:r>
    </w:p>
    <w:p w14:paraId="43F6B2EA" w14:textId="77777777" w:rsidR="00C563EE" w:rsidRPr="00C563EE" w:rsidRDefault="00C563EE" w:rsidP="00C563EE">
      <w:pPr>
        <w:numPr>
          <w:ilvl w:val="0"/>
          <w:numId w:val="18"/>
        </w:numPr>
      </w:pPr>
      <w:r w:rsidRPr="00C563EE">
        <w:t xml:space="preserve">number of calls received by a call </w:t>
      </w:r>
      <w:proofErr w:type="spellStart"/>
      <w:r w:rsidRPr="00C563EE">
        <w:t>center</w:t>
      </w:r>
      <w:proofErr w:type="spellEnd"/>
      <w:r w:rsidRPr="00C563EE">
        <w:t xml:space="preserve"> in 1 minute</w:t>
      </w:r>
    </w:p>
    <w:p w14:paraId="6A3A8BEE" w14:textId="77777777" w:rsidR="00C563EE" w:rsidRPr="00C563EE" w:rsidRDefault="00C563EE" w:rsidP="00C563EE">
      <w:pPr>
        <w:numPr>
          <w:ilvl w:val="0"/>
          <w:numId w:val="18"/>
        </w:numPr>
      </w:pPr>
      <w:r w:rsidRPr="00C563EE">
        <w:t>number of accidents at a traffic signal in a day</w:t>
      </w:r>
    </w:p>
    <w:p w14:paraId="631709E4" w14:textId="77777777" w:rsidR="00C563EE" w:rsidRPr="00C563EE" w:rsidRDefault="00C563EE" w:rsidP="00C563EE">
      <w:pPr>
        <w:numPr>
          <w:ilvl w:val="0"/>
          <w:numId w:val="18"/>
        </w:numPr>
      </w:pPr>
      <w:r w:rsidRPr="00C563EE">
        <w:t>number of defects in a manufacturing process</w:t>
      </w:r>
    </w:p>
    <w:p w14:paraId="05E36745" w14:textId="77777777" w:rsidR="00C563EE" w:rsidRPr="00C563EE" w:rsidRDefault="00C563EE" w:rsidP="00C563EE">
      <w:pPr>
        <w:numPr>
          <w:ilvl w:val="0"/>
          <w:numId w:val="18"/>
        </w:numPr>
      </w:pPr>
      <w:r w:rsidRPr="00C563EE">
        <w:t>number of network failures per hour</w:t>
      </w:r>
    </w:p>
    <w:p w14:paraId="7FFD63B5" w14:textId="77777777" w:rsidR="00C563EE" w:rsidRPr="00C563EE" w:rsidRDefault="00C563EE" w:rsidP="00C563EE">
      <w:r w:rsidRPr="00C563EE">
        <w:pict w14:anchorId="72710B83">
          <v:rect id="_x0000_i2487" style="width:0;height:1.5pt" o:hralign="center" o:hrstd="t" o:hr="t" fillcolor="#a0a0a0" stroked="f"/>
        </w:pict>
      </w:r>
    </w:p>
    <w:p w14:paraId="36E705F3" w14:textId="77777777" w:rsidR="00C563EE" w:rsidRPr="00C563EE" w:rsidRDefault="00C563EE" w:rsidP="00C563EE">
      <w:pPr>
        <w:rPr>
          <w:b/>
          <w:bCs/>
        </w:rPr>
      </w:pPr>
      <w:r w:rsidRPr="00C563EE">
        <w:rPr>
          <w:b/>
          <w:bCs/>
        </w:rPr>
        <w:t>2. Conditions for Poisson Distribution</w:t>
      </w:r>
    </w:p>
    <w:p w14:paraId="57DC0408" w14:textId="77777777" w:rsidR="00C563EE" w:rsidRPr="00C563EE" w:rsidRDefault="00C563EE" w:rsidP="00C563EE">
      <w:r w:rsidRPr="00C563EE">
        <w:t>Poisson distribution is used when these conditions are satisfied.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95"/>
        <w:gridCol w:w="4131"/>
      </w:tblGrid>
      <w:tr w:rsidR="00C563EE" w:rsidRPr="00C563EE" w14:paraId="5DBBA6F4" w14:textId="77777777" w:rsidTr="00C563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938F0F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Condition</w:t>
            </w:r>
          </w:p>
        </w:tc>
        <w:tc>
          <w:tcPr>
            <w:tcW w:w="0" w:type="auto"/>
            <w:hideMark/>
          </w:tcPr>
          <w:p w14:paraId="6DE3F85B" w14:textId="77777777" w:rsidR="00C563EE" w:rsidRPr="00C563EE" w:rsidRDefault="00C563EE" w:rsidP="00C563E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563EE">
              <w:t>Explanation</w:t>
            </w:r>
          </w:p>
        </w:tc>
      </w:tr>
      <w:tr w:rsidR="00C563EE" w:rsidRPr="00C563EE" w14:paraId="539454F6" w14:textId="77777777" w:rsidTr="00C56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00CE10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Events occur randomly</w:t>
            </w:r>
          </w:p>
        </w:tc>
        <w:tc>
          <w:tcPr>
            <w:tcW w:w="0" w:type="auto"/>
            <w:hideMark/>
          </w:tcPr>
          <w:p w14:paraId="50EDF31C" w14:textId="77777777" w:rsidR="00C563EE" w:rsidRPr="00C563EE" w:rsidRDefault="00C563EE" w:rsidP="00C563E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63EE">
              <w:t>no predictable pattern</w:t>
            </w:r>
          </w:p>
        </w:tc>
      </w:tr>
      <w:tr w:rsidR="00C563EE" w:rsidRPr="00C563EE" w14:paraId="7C975483" w14:textId="77777777" w:rsidTr="00C563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8C3F66" w14:textId="77777777" w:rsidR="00C563EE" w:rsidRPr="00C563EE" w:rsidRDefault="00C563EE" w:rsidP="00C563EE">
            <w:pPr>
              <w:spacing w:after="160" w:line="259" w:lineRule="auto"/>
            </w:pPr>
            <w:r w:rsidRPr="00C563EE">
              <w:lastRenderedPageBreak/>
              <w:t>Events are independent</w:t>
            </w:r>
          </w:p>
        </w:tc>
        <w:tc>
          <w:tcPr>
            <w:tcW w:w="0" w:type="auto"/>
            <w:hideMark/>
          </w:tcPr>
          <w:p w14:paraId="2B692AAF" w14:textId="77777777" w:rsidR="00C563EE" w:rsidRPr="00C563EE" w:rsidRDefault="00C563EE" w:rsidP="00C563E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63EE">
              <w:t>one event does not affect another</w:t>
            </w:r>
          </w:p>
        </w:tc>
      </w:tr>
      <w:tr w:rsidR="00C563EE" w:rsidRPr="00C563EE" w14:paraId="36ACB3FB" w14:textId="77777777" w:rsidTr="00C56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9216BB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Average rate is constant</w:t>
            </w:r>
          </w:p>
        </w:tc>
        <w:tc>
          <w:tcPr>
            <w:tcW w:w="0" w:type="auto"/>
            <w:hideMark/>
          </w:tcPr>
          <w:p w14:paraId="037EE891" w14:textId="77777777" w:rsidR="00C563EE" w:rsidRPr="00C563EE" w:rsidRDefault="00C563EE" w:rsidP="00C563E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63EE">
              <w:t>events occur at constant mean rate</w:t>
            </w:r>
          </w:p>
        </w:tc>
      </w:tr>
      <w:tr w:rsidR="00C563EE" w:rsidRPr="00C563EE" w14:paraId="6C5B2C7B" w14:textId="77777777" w:rsidTr="00C563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816B98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Rare events</w:t>
            </w:r>
          </w:p>
        </w:tc>
        <w:tc>
          <w:tcPr>
            <w:tcW w:w="0" w:type="auto"/>
            <w:hideMark/>
          </w:tcPr>
          <w:p w14:paraId="72095DAA" w14:textId="77777777" w:rsidR="00C563EE" w:rsidRPr="00C563EE" w:rsidRDefault="00C563EE" w:rsidP="00C563E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63EE">
              <w:t>probability of event in small interval is small</w:t>
            </w:r>
          </w:p>
        </w:tc>
      </w:tr>
    </w:tbl>
    <w:p w14:paraId="00C64FEA" w14:textId="77777777" w:rsidR="00C563EE" w:rsidRPr="00C563EE" w:rsidRDefault="00C563EE" w:rsidP="00C563EE">
      <w:r w:rsidRPr="00C563EE">
        <w:pict w14:anchorId="75D38404">
          <v:rect id="_x0000_i2488" style="width:0;height:1.5pt" o:hralign="center" o:hrstd="t" o:hr="t" fillcolor="#a0a0a0" stroked="f"/>
        </w:pict>
      </w:r>
    </w:p>
    <w:p w14:paraId="52F486C5" w14:textId="77777777" w:rsidR="00C563EE" w:rsidRPr="00C563EE" w:rsidRDefault="00C563EE" w:rsidP="00C563EE">
      <w:pPr>
        <w:rPr>
          <w:b/>
          <w:bCs/>
        </w:rPr>
      </w:pPr>
      <w:r w:rsidRPr="00C563EE">
        <w:rPr>
          <w:b/>
          <w:bCs/>
        </w:rPr>
        <w:t>3. Poisson Distribution Formula</w:t>
      </w:r>
    </w:p>
    <w:p w14:paraId="09E30757" w14:textId="77777777" w:rsidR="00C563EE" w:rsidRPr="00C563EE" w:rsidRDefault="00C563EE" w:rsidP="00C563EE">
      <w:r w:rsidRPr="00C563EE">
        <w:t xml:space="preserve">The probability of observing </w:t>
      </w:r>
      <w:r w:rsidRPr="00C563EE">
        <w:rPr>
          <w:b/>
          <w:bCs/>
        </w:rPr>
        <w:t>x events</w:t>
      </w:r>
      <w:r w:rsidRPr="00C563EE">
        <w:t xml:space="preserve"> is:</w:t>
      </w:r>
    </w:p>
    <w:p w14:paraId="659D5664" w14:textId="48AA6DF1" w:rsidR="00C563EE" w:rsidRPr="00C563EE" w:rsidRDefault="00C563EE" w:rsidP="00C563EE"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X=x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-λ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e>
          </m:d>
          <m:r>
            <m:rPr>
              <m:lit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x!</m:t>
          </m:r>
        </m:oMath>
      </m:oMathPara>
    </w:p>
    <w:p w14:paraId="60082699" w14:textId="77777777" w:rsidR="00C563EE" w:rsidRPr="00C563EE" w:rsidRDefault="00C563EE" w:rsidP="00C563EE">
      <w:r w:rsidRPr="00C563EE">
        <w:t>Where: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97"/>
        <w:gridCol w:w="2930"/>
      </w:tblGrid>
      <w:tr w:rsidR="00C563EE" w:rsidRPr="00C563EE" w14:paraId="54DD4A52" w14:textId="77777777" w:rsidTr="00C563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BDA77B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Symbol</w:t>
            </w:r>
          </w:p>
        </w:tc>
        <w:tc>
          <w:tcPr>
            <w:tcW w:w="0" w:type="auto"/>
            <w:hideMark/>
          </w:tcPr>
          <w:p w14:paraId="0DCEE2BE" w14:textId="77777777" w:rsidR="00C563EE" w:rsidRPr="00C563EE" w:rsidRDefault="00C563EE" w:rsidP="00C563E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563EE">
              <w:t>Meaning</w:t>
            </w:r>
          </w:p>
        </w:tc>
      </w:tr>
      <w:tr w:rsidR="00C563EE" w:rsidRPr="00C563EE" w14:paraId="21479672" w14:textId="77777777" w:rsidTr="00C56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790793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X</w:t>
            </w:r>
          </w:p>
        </w:tc>
        <w:tc>
          <w:tcPr>
            <w:tcW w:w="0" w:type="auto"/>
            <w:hideMark/>
          </w:tcPr>
          <w:p w14:paraId="66247FCC" w14:textId="77777777" w:rsidR="00C563EE" w:rsidRPr="00C563EE" w:rsidRDefault="00C563EE" w:rsidP="00C563E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63EE">
              <w:t>number of occurrences</w:t>
            </w:r>
          </w:p>
        </w:tc>
      </w:tr>
      <w:tr w:rsidR="00C563EE" w:rsidRPr="00C563EE" w14:paraId="6459329F" w14:textId="77777777" w:rsidTr="00C563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634504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λ (lambda)</w:t>
            </w:r>
          </w:p>
        </w:tc>
        <w:tc>
          <w:tcPr>
            <w:tcW w:w="0" w:type="auto"/>
            <w:hideMark/>
          </w:tcPr>
          <w:p w14:paraId="455B8DBC" w14:textId="77777777" w:rsidR="00C563EE" w:rsidRPr="00C563EE" w:rsidRDefault="00C563EE" w:rsidP="00C563E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63EE">
              <w:t>average number of events</w:t>
            </w:r>
          </w:p>
        </w:tc>
      </w:tr>
      <w:tr w:rsidR="00C563EE" w:rsidRPr="00C563EE" w14:paraId="0C4F7D6D" w14:textId="77777777" w:rsidTr="00C56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F7E8FC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e</w:t>
            </w:r>
          </w:p>
        </w:tc>
        <w:tc>
          <w:tcPr>
            <w:tcW w:w="0" w:type="auto"/>
            <w:hideMark/>
          </w:tcPr>
          <w:p w14:paraId="5DB1E29D" w14:textId="77777777" w:rsidR="00C563EE" w:rsidRPr="00C563EE" w:rsidRDefault="00C563EE" w:rsidP="00C563E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63EE">
              <w:t>exponential constant (≈ 2.718)</w:t>
            </w:r>
          </w:p>
        </w:tc>
      </w:tr>
      <w:tr w:rsidR="00C563EE" w:rsidRPr="00C563EE" w14:paraId="627C48DE" w14:textId="77777777" w:rsidTr="00C563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8B70A6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x!</w:t>
            </w:r>
          </w:p>
        </w:tc>
        <w:tc>
          <w:tcPr>
            <w:tcW w:w="0" w:type="auto"/>
            <w:hideMark/>
          </w:tcPr>
          <w:p w14:paraId="606D7708" w14:textId="77777777" w:rsidR="00C563EE" w:rsidRPr="00C563EE" w:rsidRDefault="00C563EE" w:rsidP="00C563E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63EE">
              <w:t>factorial of x</w:t>
            </w:r>
          </w:p>
        </w:tc>
      </w:tr>
    </w:tbl>
    <w:p w14:paraId="55045A1E" w14:textId="77777777" w:rsidR="00C563EE" w:rsidRPr="00C563EE" w:rsidRDefault="00C563EE" w:rsidP="00C563EE">
      <w:r w:rsidRPr="00C563EE">
        <w:pict w14:anchorId="4E7C8F27">
          <v:rect id="_x0000_i2489" style="width:0;height:1.5pt" o:hralign="center" o:hrstd="t" o:hr="t" fillcolor="#a0a0a0" stroked="f"/>
        </w:pict>
      </w:r>
    </w:p>
    <w:p w14:paraId="23021933" w14:textId="77777777" w:rsidR="00C563EE" w:rsidRPr="00C563EE" w:rsidRDefault="00C563EE" w:rsidP="00C563EE">
      <w:pPr>
        <w:rPr>
          <w:b/>
          <w:bCs/>
        </w:rPr>
      </w:pPr>
      <w:r w:rsidRPr="00C563EE">
        <w:rPr>
          <w:b/>
          <w:bCs/>
        </w:rPr>
        <w:t>4. Example</w:t>
      </w:r>
    </w:p>
    <w:p w14:paraId="228D8D60" w14:textId="77777777" w:rsidR="00C563EE" w:rsidRPr="00C563EE" w:rsidRDefault="00C563EE" w:rsidP="00C563EE">
      <w:r w:rsidRPr="00C563EE">
        <w:t xml:space="preserve">Suppose the </w:t>
      </w:r>
      <w:r w:rsidRPr="00C563EE">
        <w:rPr>
          <w:b/>
          <w:bCs/>
        </w:rPr>
        <w:t>average number of phone calls received in a minute is 2</w:t>
      </w:r>
      <w:r w:rsidRPr="00C563EE">
        <w:t>.</w:t>
      </w:r>
    </w:p>
    <w:p w14:paraId="4FEA906D" w14:textId="5B07920E" w:rsidR="00C563EE" w:rsidRPr="00C563EE" w:rsidRDefault="00C563EE" w:rsidP="00C563EE">
      <w:r w:rsidRPr="00C563EE">
        <w:t>So:</w:t>
      </w:r>
      <w:r>
        <w:t xml:space="preserve"> </w:t>
      </w:r>
      <w:r w:rsidRPr="00C563EE">
        <w:t>λ = 2</w:t>
      </w:r>
    </w:p>
    <w:p w14:paraId="74B37C36" w14:textId="77777777" w:rsidR="00C563EE" w:rsidRPr="00C563EE" w:rsidRDefault="00C563EE" w:rsidP="00C563EE">
      <w:r w:rsidRPr="00C563EE">
        <w:t xml:space="preserve">Find the probability of receiving </w:t>
      </w:r>
      <w:r w:rsidRPr="00C563EE">
        <w:rPr>
          <w:b/>
          <w:bCs/>
        </w:rPr>
        <w:t>exactly 3 calls in a minute</w:t>
      </w:r>
      <w:r w:rsidRPr="00C563EE">
        <w:t>.</w:t>
      </w:r>
    </w:p>
    <w:p w14:paraId="24B122EC" w14:textId="77777777" w:rsidR="00C563EE" w:rsidRPr="00C563EE" w:rsidRDefault="00C563EE" w:rsidP="00C563EE">
      <w:r w:rsidRPr="00C563EE">
        <w:pict w14:anchorId="1B8CB532">
          <v:rect id="_x0000_i2490" style="width:0;height:1.5pt" o:hralign="center" o:hrstd="t" o:hr="t" fillcolor="#a0a0a0" stroked="f"/>
        </w:pict>
      </w:r>
    </w:p>
    <w:p w14:paraId="3A958297" w14:textId="77777777" w:rsidR="00C563EE" w:rsidRPr="00C563EE" w:rsidRDefault="00C563EE" w:rsidP="00C563EE">
      <w:pPr>
        <w:rPr>
          <w:b/>
          <w:bCs/>
        </w:rPr>
      </w:pPr>
      <w:r w:rsidRPr="00C563EE">
        <w:rPr>
          <w:b/>
          <w:bCs/>
        </w:rPr>
        <w:t>Step 1: Apply formula</w:t>
      </w:r>
    </w:p>
    <w:p w14:paraId="14BF9FF1" w14:textId="510C4B25" w:rsidR="00C563EE" w:rsidRPr="00C563EE" w:rsidRDefault="00C563EE" w:rsidP="00C563EE"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X=3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-2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d>
          <m:r>
            <m:rPr>
              <m:lit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3!</m:t>
          </m:r>
        </m:oMath>
      </m:oMathPara>
    </w:p>
    <w:p w14:paraId="1667A629" w14:textId="77777777" w:rsidR="00C563EE" w:rsidRPr="00C563EE" w:rsidRDefault="00C563EE" w:rsidP="00C563EE">
      <w:r w:rsidRPr="00C563EE">
        <w:pict w14:anchorId="000FF378">
          <v:rect id="_x0000_i2491" style="width:0;height:1.5pt" o:hralign="center" o:hrstd="t" o:hr="t" fillcolor="#a0a0a0" stroked="f"/>
        </w:pict>
      </w:r>
    </w:p>
    <w:p w14:paraId="06898EBC" w14:textId="77777777" w:rsidR="00C563EE" w:rsidRDefault="00C563EE" w:rsidP="00C563EE">
      <w:pPr>
        <w:rPr>
          <w:b/>
          <w:bCs/>
        </w:rPr>
      </w:pPr>
      <w:r w:rsidRPr="00C563EE">
        <w:rPr>
          <w:b/>
          <w:bCs/>
        </w:rPr>
        <w:t>Step 2: Substitute values</w:t>
      </w:r>
    </w:p>
    <w:p w14:paraId="383A0AE9" w14:textId="48D74BF3" w:rsidR="00C563EE" w:rsidRPr="00C563EE" w:rsidRDefault="00C563EE" w:rsidP="00C563EE">
      <w:pPr>
        <w:rPr>
          <w:b/>
          <w:bCs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</m:sup>
          </m:sSup>
          <m:r>
            <w:rPr>
              <w:rFonts w:ascii="Cambria Math" w:hAnsi="Cambria Math"/>
            </w:rPr>
            <m:t>2≈0.1353</m:t>
          </m:r>
          <m:r>
            <w:rPr>
              <w:rFonts w:ascii="Cambria Math" w:hAnsi="Cambria Math"/>
            </w:rPr>
            <w:br/>
          </m:r>
        </m:oMath>
      </m:oMathPara>
      <w:r w:rsidRPr="00C563EE">
        <w:t>3! = 6</w:t>
      </w:r>
    </w:p>
    <w:p w14:paraId="25C168CF" w14:textId="77777777" w:rsidR="00C563EE" w:rsidRPr="00C563EE" w:rsidRDefault="00C563EE" w:rsidP="00C563EE">
      <w:r w:rsidRPr="00C563EE">
        <w:t>P(X=3) = (0.1353 × 8) / 6</w:t>
      </w:r>
    </w:p>
    <w:p w14:paraId="07DE90B7" w14:textId="77777777" w:rsidR="00C563EE" w:rsidRPr="00C563EE" w:rsidRDefault="00C563EE" w:rsidP="00C563EE">
      <w:r w:rsidRPr="00C563EE">
        <w:pict w14:anchorId="7EFBEDD3">
          <v:rect id="_x0000_i2492" style="width:0;height:1.5pt" o:hralign="center" o:hrstd="t" o:hr="t" fillcolor="#a0a0a0" stroked="f"/>
        </w:pict>
      </w:r>
    </w:p>
    <w:p w14:paraId="006262D9" w14:textId="77777777" w:rsidR="00C563EE" w:rsidRPr="00C563EE" w:rsidRDefault="00C563EE" w:rsidP="00C563EE">
      <w:pPr>
        <w:rPr>
          <w:b/>
          <w:bCs/>
        </w:rPr>
      </w:pPr>
      <w:r w:rsidRPr="00C563EE">
        <w:rPr>
          <w:b/>
          <w:bCs/>
        </w:rPr>
        <w:t>Step 3: Final result</w:t>
      </w:r>
    </w:p>
    <w:p w14:paraId="5976D24E" w14:textId="77777777" w:rsidR="00C563EE" w:rsidRPr="00C563EE" w:rsidRDefault="00C563EE" w:rsidP="00C563EE">
      <w:r w:rsidRPr="00C563EE">
        <w:t>P(X=3) ≈ 0.180</w:t>
      </w:r>
    </w:p>
    <w:p w14:paraId="3E6EF25F" w14:textId="77777777" w:rsidR="00C563EE" w:rsidRPr="00C563EE" w:rsidRDefault="00C563EE" w:rsidP="00C563EE">
      <w:r w:rsidRPr="00C563EE">
        <w:t xml:space="preserve">So the probability of receiving </w:t>
      </w:r>
      <w:r w:rsidRPr="00C563EE">
        <w:rPr>
          <w:b/>
          <w:bCs/>
        </w:rPr>
        <w:t>3 calls in one minute is about 0.18</w:t>
      </w:r>
      <w:r w:rsidRPr="00C563EE">
        <w:t>.</w:t>
      </w:r>
    </w:p>
    <w:p w14:paraId="41550E4A" w14:textId="77777777" w:rsidR="00C563EE" w:rsidRPr="00C563EE" w:rsidRDefault="00C563EE" w:rsidP="00C563EE">
      <w:r w:rsidRPr="00C563EE">
        <w:pict w14:anchorId="21DFB071">
          <v:rect id="_x0000_i2493" style="width:0;height:1.5pt" o:hralign="center" o:hrstd="t" o:hr="t" fillcolor="#a0a0a0" stroked="f"/>
        </w:pict>
      </w:r>
    </w:p>
    <w:p w14:paraId="7711F64F" w14:textId="77777777" w:rsidR="00C563EE" w:rsidRPr="00C563EE" w:rsidRDefault="00C563EE" w:rsidP="00C563EE">
      <w:pPr>
        <w:rPr>
          <w:b/>
          <w:bCs/>
        </w:rPr>
      </w:pPr>
      <w:r w:rsidRPr="00C563EE">
        <w:rPr>
          <w:b/>
          <w:bCs/>
        </w:rPr>
        <w:lastRenderedPageBreak/>
        <w:t>5. Mean and Variance of Poisson Distribution</w:t>
      </w:r>
    </w:p>
    <w:p w14:paraId="07233534" w14:textId="77777777" w:rsidR="00C563EE" w:rsidRPr="00C563EE" w:rsidRDefault="00C563EE" w:rsidP="00C563EE">
      <w:r w:rsidRPr="00C563EE">
        <w:t>For Poisson distribution: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69"/>
        <w:gridCol w:w="971"/>
      </w:tblGrid>
      <w:tr w:rsidR="00C563EE" w:rsidRPr="00C563EE" w14:paraId="650E66F6" w14:textId="77777777" w:rsidTr="00C563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BCD325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Measure</w:t>
            </w:r>
          </w:p>
        </w:tc>
        <w:tc>
          <w:tcPr>
            <w:tcW w:w="0" w:type="auto"/>
            <w:hideMark/>
          </w:tcPr>
          <w:p w14:paraId="22FD28AE" w14:textId="77777777" w:rsidR="00C563EE" w:rsidRPr="00C563EE" w:rsidRDefault="00C563EE" w:rsidP="00C563E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563EE">
              <w:t>Formula</w:t>
            </w:r>
          </w:p>
        </w:tc>
      </w:tr>
      <w:tr w:rsidR="00C563EE" w:rsidRPr="00C563EE" w14:paraId="4493C6CF" w14:textId="77777777" w:rsidTr="00C56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90DDB4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Mean</w:t>
            </w:r>
          </w:p>
        </w:tc>
        <w:tc>
          <w:tcPr>
            <w:tcW w:w="0" w:type="auto"/>
            <w:hideMark/>
          </w:tcPr>
          <w:p w14:paraId="749649A2" w14:textId="77777777" w:rsidR="00C563EE" w:rsidRPr="00C563EE" w:rsidRDefault="00C563EE" w:rsidP="00C563E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63EE">
              <w:t>μ = λ</w:t>
            </w:r>
          </w:p>
        </w:tc>
      </w:tr>
      <w:tr w:rsidR="00C563EE" w:rsidRPr="00C563EE" w14:paraId="036DA393" w14:textId="77777777" w:rsidTr="00C563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3ECFE2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Variance</w:t>
            </w:r>
          </w:p>
        </w:tc>
        <w:tc>
          <w:tcPr>
            <w:tcW w:w="0" w:type="auto"/>
            <w:hideMark/>
          </w:tcPr>
          <w:p w14:paraId="28BA0564" w14:textId="77777777" w:rsidR="00C563EE" w:rsidRPr="00C563EE" w:rsidRDefault="00C563EE" w:rsidP="00C563E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63EE">
              <w:t>σ² = λ</w:t>
            </w:r>
          </w:p>
        </w:tc>
      </w:tr>
      <w:tr w:rsidR="00C563EE" w:rsidRPr="00C563EE" w14:paraId="400D0DB5" w14:textId="77777777" w:rsidTr="00C56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28F481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Standard Deviation</w:t>
            </w:r>
          </w:p>
        </w:tc>
        <w:tc>
          <w:tcPr>
            <w:tcW w:w="0" w:type="auto"/>
            <w:hideMark/>
          </w:tcPr>
          <w:p w14:paraId="5E38B1E2" w14:textId="77777777" w:rsidR="00C563EE" w:rsidRPr="00C563EE" w:rsidRDefault="00C563EE" w:rsidP="00C563E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63EE">
              <w:t>σ = √λ</w:t>
            </w:r>
          </w:p>
        </w:tc>
      </w:tr>
    </w:tbl>
    <w:p w14:paraId="4FD3B417" w14:textId="77777777" w:rsidR="00C563EE" w:rsidRPr="00C563EE" w:rsidRDefault="00C563EE" w:rsidP="00C563EE">
      <w:r w:rsidRPr="00C563EE">
        <w:pict w14:anchorId="1D8098D3">
          <v:rect id="_x0000_i2494" style="width:0;height:1.5pt" o:hralign="center" o:hrstd="t" o:hr="t" fillcolor="#a0a0a0" stroked="f"/>
        </w:pict>
      </w:r>
    </w:p>
    <w:p w14:paraId="07B0C04F" w14:textId="77777777" w:rsidR="00C563EE" w:rsidRPr="00C563EE" w:rsidRDefault="00C563EE" w:rsidP="00C563EE">
      <w:pPr>
        <w:rPr>
          <w:b/>
          <w:bCs/>
        </w:rPr>
      </w:pPr>
      <w:r w:rsidRPr="00C563EE">
        <w:rPr>
          <w:b/>
          <w:bCs/>
        </w:rPr>
        <w:t>Example</w:t>
      </w:r>
    </w:p>
    <w:p w14:paraId="5E14BC9F" w14:textId="4AC57B2B" w:rsidR="00C563EE" w:rsidRPr="00C563EE" w:rsidRDefault="00C563EE" w:rsidP="00C563EE">
      <w:r w:rsidRPr="00C563EE">
        <w:t>If:</w:t>
      </w:r>
      <w:r>
        <w:t xml:space="preserve"> </w:t>
      </w:r>
      <w:r w:rsidRPr="00C563EE">
        <w:t>λ = 4</w:t>
      </w:r>
    </w:p>
    <w:p w14:paraId="5C95182C" w14:textId="77777777" w:rsidR="00C563EE" w:rsidRPr="00C563EE" w:rsidRDefault="00C563EE" w:rsidP="00C563EE">
      <w:r w:rsidRPr="00C563EE">
        <w:t>Then: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49"/>
        <w:gridCol w:w="726"/>
      </w:tblGrid>
      <w:tr w:rsidR="00C563EE" w:rsidRPr="00C563EE" w14:paraId="3BA43E56" w14:textId="77777777" w:rsidTr="00C563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CD25DA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Measure</w:t>
            </w:r>
          </w:p>
        </w:tc>
        <w:tc>
          <w:tcPr>
            <w:tcW w:w="0" w:type="auto"/>
            <w:hideMark/>
          </w:tcPr>
          <w:p w14:paraId="7F31FC2D" w14:textId="77777777" w:rsidR="00C563EE" w:rsidRPr="00C563EE" w:rsidRDefault="00C563EE" w:rsidP="00C563E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563EE">
              <w:t>Value</w:t>
            </w:r>
          </w:p>
        </w:tc>
      </w:tr>
      <w:tr w:rsidR="00C563EE" w:rsidRPr="00C563EE" w14:paraId="4F40C74D" w14:textId="77777777" w:rsidTr="00C56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F849FA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Mean</w:t>
            </w:r>
          </w:p>
        </w:tc>
        <w:tc>
          <w:tcPr>
            <w:tcW w:w="0" w:type="auto"/>
            <w:hideMark/>
          </w:tcPr>
          <w:p w14:paraId="1E3AC268" w14:textId="77777777" w:rsidR="00C563EE" w:rsidRPr="00C563EE" w:rsidRDefault="00C563EE" w:rsidP="00C563E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63EE">
              <w:t>4</w:t>
            </w:r>
          </w:p>
        </w:tc>
      </w:tr>
      <w:tr w:rsidR="00C563EE" w:rsidRPr="00C563EE" w14:paraId="347B86D8" w14:textId="77777777" w:rsidTr="00C563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2AC5AB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Variance</w:t>
            </w:r>
          </w:p>
        </w:tc>
        <w:tc>
          <w:tcPr>
            <w:tcW w:w="0" w:type="auto"/>
            <w:hideMark/>
          </w:tcPr>
          <w:p w14:paraId="1AEDEBCB" w14:textId="77777777" w:rsidR="00C563EE" w:rsidRPr="00C563EE" w:rsidRDefault="00C563EE" w:rsidP="00C563E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63EE">
              <w:t>4</w:t>
            </w:r>
          </w:p>
        </w:tc>
      </w:tr>
      <w:tr w:rsidR="00C563EE" w:rsidRPr="00C563EE" w14:paraId="45E73E78" w14:textId="77777777" w:rsidTr="00C56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F0CA83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Standard deviation</w:t>
            </w:r>
          </w:p>
        </w:tc>
        <w:tc>
          <w:tcPr>
            <w:tcW w:w="0" w:type="auto"/>
            <w:hideMark/>
          </w:tcPr>
          <w:p w14:paraId="0D95C65B" w14:textId="77777777" w:rsidR="00C563EE" w:rsidRPr="00C563EE" w:rsidRDefault="00C563EE" w:rsidP="00C563E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63EE">
              <w:t>2</w:t>
            </w:r>
          </w:p>
        </w:tc>
      </w:tr>
    </w:tbl>
    <w:p w14:paraId="53544EEB" w14:textId="77777777" w:rsidR="00C563EE" w:rsidRPr="00C563EE" w:rsidRDefault="00C563EE" w:rsidP="00C563EE">
      <w:r w:rsidRPr="00C563EE">
        <w:pict w14:anchorId="69738BD9">
          <v:rect id="_x0000_i2495" style="width:0;height:1.5pt" o:hralign="center" o:hrstd="t" o:hr="t" fillcolor="#a0a0a0" stroked="f"/>
        </w:pict>
      </w:r>
    </w:p>
    <w:p w14:paraId="64647897" w14:textId="77777777" w:rsidR="00C563EE" w:rsidRPr="00C563EE" w:rsidRDefault="00C563EE" w:rsidP="00C563EE">
      <w:pPr>
        <w:rPr>
          <w:b/>
          <w:bCs/>
        </w:rPr>
      </w:pPr>
      <w:r w:rsidRPr="00C563EE">
        <w:rPr>
          <w:b/>
          <w:bCs/>
        </w:rPr>
        <w:t>6. Poisson Distribution Table Example</w:t>
      </w:r>
    </w:p>
    <w:p w14:paraId="7D733648" w14:textId="77777777" w:rsidR="00C563EE" w:rsidRPr="00C563EE" w:rsidRDefault="00C563EE" w:rsidP="00C563EE">
      <w:r w:rsidRPr="00C563EE">
        <w:t>Example: λ = 2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07"/>
        <w:gridCol w:w="1215"/>
      </w:tblGrid>
      <w:tr w:rsidR="00C563EE" w:rsidRPr="00C563EE" w14:paraId="0F595944" w14:textId="77777777" w:rsidTr="00C563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F66AE8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x (events)</w:t>
            </w:r>
          </w:p>
        </w:tc>
        <w:tc>
          <w:tcPr>
            <w:tcW w:w="0" w:type="auto"/>
            <w:hideMark/>
          </w:tcPr>
          <w:p w14:paraId="53701EC5" w14:textId="77777777" w:rsidR="00C563EE" w:rsidRPr="00C563EE" w:rsidRDefault="00C563EE" w:rsidP="00C563E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563EE">
              <w:t>Probability</w:t>
            </w:r>
          </w:p>
        </w:tc>
      </w:tr>
      <w:tr w:rsidR="00C563EE" w:rsidRPr="00C563EE" w14:paraId="5FDBDC83" w14:textId="77777777" w:rsidTr="00C56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C2362E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0</w:t>
            </w:r>
          </w:p>
        </w:tc>
        <w:tc>
          <w:tcPr>
            <w:tcW w:w="0" w:type="auto"/>
            <w:hideMark/>
          </w:tcPr>
          <w:p w14:paraId="42A5708E" w14:textId="77777777" w:rsidR="00C563EE" w:rsidRPr="00C563EE" w:rsidRDefault="00C563EE" w:rsidP="00C563E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63EE">
              <w:t>0.135</w:t>
            </w:r>
          </w:p>
        </w:tc>
      </w:tr>
      <w:tr w:rsidR="00C563EE" w:rsidRPr="00C563EE" w14:paraId="120AD8BE" w14:textId="77777777" w:rsidTr="00C563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A78122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1</w:t>
            </w:r>
          </w:p>
        </w:tc>
        <w:tc>
          <w:tcPr>
            <w:tcW w:w="0" w:type="auto"/>
            <w:hideMark/>
          </w:tcPr>
          <w:p w14:paraId="0511AC47" w14:textId="77777777" w:rsidR="00C563EE" w:rsidRPr="00C563EE" w:rsidRDefault="00C563EE" w:rsidP="00C563E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63EE">
              <w:t>0.270</w:t>
            </w:r>
          </w:p>
        </w:tc>
      </w:tr>
      <w:tr w:rsidR="00C563EE" w:rsidRPr="00C563EE" w14:paraId="741322BF" w14:textId="77777777" w:rsidTr="00C56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29A64C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2</w:t>
            </w:r>
          </w:p>
        </w:tc>
        <w:tc>
          <w:tcPr>
            <w:tcW w:w="0" w:type="auto"/>
            <w:hideMark/>
          </w:tcPr>
          <w:p w14:paraId="69DD9111" w14:textId="77777777" w:rsidR="00C563EE" w:rsidRPr="00C563EE" w:rsidRDefault="00C563EE" w:rsidP="00C563E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63EE">
              <w:t>0.270</w:t>
            </w:r>
          </w:p>
        </w:tc>
      </w:tr>
      <w:tr w:rsidR="00C563EE" w:rsidRPr="00C563EE" w14:paraId="124D8543" w14:textId="77777777" w:rsidTr="00C563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28F6F8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3</w:t>
            </w:r>
          </w:p>
        </w:tc>
        <w:tc>
          <w:tcPr>
            <w:tcW w:w="0" w:type="auto"/>
            <w:hideMark/>
          </w:tcPr>
          <w:p w14:paraId="47974C0E" w14:textId="77777777" w:rsidR="00C563EE" w:rsidRPr="00C563EE" w:rsidRDefault="00C563EE" w:rsidP="00C563E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63EE">
              <w:t>0.180</w:t>
            </w:r>
          </w:p>
        </w:tc>
      </w:tr>
      <w:tr w:rsidR="00C563EE" w:rsidRPr="00C563EE" w14:paraId="093CC413" w14:textId="77777777" w:rsidTr="00C56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FE1C74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4</w:t>
            </w:r>
          </w:p>
        </w:tc>
        <w:tc>
          <w:tcPr>
            <w:tcW w:w="0" w:type="auto"/>
            <w:hideMark/>
          </w:tcPr>
          <w:p w14:paraId="29966210" w14:textId="77777777" w:rsidR="00C563EE" w:rsidRPr="00C563EE" w:rsidRDefault="00C563EE" w:rsidP="00C563E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63EE">
              <w:t>0.090</w:t>
            </w:r>
          </w:p>
        </w:tc>
      </w:tr>
    </w:tbl>
    <w:p w14:paraId="7B3AD295" w14:textId="77777777" w:rsidR="00C563EE" w:rsidRPr="00C563EE" w:rsidRDefault="00C563EE" w:rsidP="00C563EE">
      <w:r w:rsidRPr="00C563EE">
        <w:t>This shows probabilities of different numbers of events.</w:t>
      </w:r>
    </w:p>
    <w:p w14:paraId="1AAD9B7D" w14:textId="77777777" w:rsidR="00C563EE" w:rsidRPr="00C563EE" w:rsidRDefault="00C563EE" w:rsidP="00C563EE">
      <w:r w:rsidRPr="00C563EE">
        <w:pict w14:anchorId="10C902B0">
          <v:rect id="_x0000_i2496" style="width:0;height:1.5pt" o:hralign="center" o:hrstd="t" o:hr="t" fillcolor="#a0a0a0" stroked="f"/>
        </w:pict>
      </w:r>
    </w:p>
    <w:p w14:paraId="1132B98B" w14:textId="77777777" w:rsidR="00C563EE" w:rsidRPr="00C563EE" w:rsidRDefault="00C563EE" w:rsidP="00C563EE">
      <w:pPr>
        <w:rPr>
          <w:b/>
          <w:bCs/>
        </w:rPr>
      </w:pPr>
      <w:r w:rsidRPr="00C563EE">
        <w:rPr>
          <w:b/>
          <w:bCs/>
        </w:rPr>
        <w:t>7. Relationship with Binomial Distribution</w:t>
      </w:r>
    </w:p>
    <w:p w14:paraId="6204C6A3" w14:textId="77777777" w:rsidR="00C563EE" w:rsidRPr="00C563EE" w:rsidRDefault="00C563EE" w:rsidP="00C563EE">
      <w:r w:rsidRPr="00C563EE">
        <w:t xml:space="preserve">Poisson distribution is often considered an </w:t>
      </w:r>
      <w:r w:rsidRPr="00C563EE">
        <w:rPr>
          <w:b/>
          <w:bCs/>
        </w:rPr>
        <w:t>approximation of binomial distribution</w:t>
      </w:r>
      <w:r w:rsidRPr="00C563EE">
        <w:t xml:space="preserve"> when: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06"/>
        <w:gridCol w:w="1407"/>
      </w:tblGrid>
      <w:tr w:rsidR="00C563EE" w:rsidRPr="00C563EE" w14:paraId="0A96DEC6" w14:textId="77777777" w:rsidTr="00C563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453D72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Condition</w:t>
            </w:r>
          </w:p>
        </w:tc>
        <w:tc>
          <w:tcPr>
            <w:tcW w:w="0" w:type="auto"/>
            <w:hideMark/>
          </w:tcPr>
          <w:p w14:paraId="37531D46" w14:textId="77777777" w:rsidR="00C563EE" w:rsidRPr="00C563EE" w:rsidRDefault="00C563EE" w:rsidP="00C563E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563EE">
              <w:t>Requirement</w:t>
            </w:r>
          </w:p>
        </w:tc>
      </w:tr>
      <w:tr w:rsidR="00C563EE" w:rsidRPr="00C563EE" w14:paraId="3D3E40E5" w14:textId="77777777" w:rsidTr="00C56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ED0B53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n</w:t>
            </w:r>
          </w:p>
        </w:tc>
        <w:tc>
          <w:tcPr>
            <w:tcW w:w="0" w:type="auto"/>
            <w:hideMark/>
          </w:tcPr>
          <w:p w14:paraId="18D84E3D" w14:textId="77777777" w:rsidR="00C563EE" w:rsidRPr="00C563EE" w:rsidRDefault="00C563EE" w:rsidP="00C563E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63EE">
              <w:t>very large</w:t>
            </w:r>
          </w:p>
        </w:tc>
      </w:tr>
      <w:tr w:rsidR="00C563EE" w:rsidRPr="00C563EE" w14:paraId="2D00FBE5" w14:textId="77777777" w:rsidTr="00C563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4C56A7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p</w:t>
            </w:r>
          </w:p>
        </w:tc>
        <w:tc>
          <w:tcPr>
            <w:tcW w:w="0" w:type="auto"/>
            <w:hideMark/>
          </w:tcPr>
          <w:p w14:paraId="43A506C1" w14:textId="77777777" w:rsidR="00C563EE" w:rsidRPr="00C563EE" w:rsidRDefault="00C563EE" w:rsidP="00C563E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63EE">
              <w:t>very small</w:t>
            </w:r>
          </w:p>
        </w:tc>
      </w:tr>
      <w:tr w:rsidR="00C563EE" w:rsidRPr="00C563EE" w14:paraId="557DD4DC" w14:textId="77777777" w:rsidTr="00C56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CC5B9B" w14:textId="77777777" w:rsidR="00C563EE" w:rsidRPr="00C563EE" w:rsidRDefault="00C563EE" w:rsidP="00C563EE">
            <w:pPr>
              <w:spacing w:after="160" w:line="259" w:lineRule="auto"/>
            </w:pPr>
            <w:r w:rsidRPr="00C563EE">
              <w:lastRenderedPageBreak/>
              <w:t>λ = np</w:t>
            </w:r>
          </w:p>
        </w:tc>
        <w:tc>
          <w:tcPr>
            <w:tcW w:w="0" w:type="auto"/>
            <w:hideMark/>
          </w:tcPr>
          <w:p w14:paraId="4FE313DD" w14:textId="77777777" w:rsidR="00C563EE" w:rsidRPr="00C563EE" w:rsidRDefault="00C563EE" w:rsidP="00C563E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63EE">
              <w:t>constant</w:t>
            </w:r>
          </w:p>
        </w:tc>
      </w:tr>
    </w:tbl>
    <w:p w14:paraId="575BD203" w14:textId="77777777" w:rsidR="00C563EE" w:rsidRPr="00C563EE" w:rsidRDefault="00C563EE" w:rsidP="00C563EE">
      <w:r w:rsidRPr="00C563EE">
        <w:t xml:space="preserve">This is called </w:t>
      </w:r>
      <w:r w:rsidRPr="00C563EE">
        <w:rPr>
          <w:b/>
          <w:bCs/>
        </w:rPr>
        <w:t>Poisson approximation to binomial distribution</w:t>
      </w:r>
      <w:r w:rsidRPr="00C563EE">
        <w:t>.</w:t>
      </w:r>
    </w:p>
    <w:p w14:paraId="7894B1FA" w14:textId="77777777" w:rsidR="00C563EE" w:rsidRPr="00C563EE" w:rsidRDefault="00C563EE" w:rsidP="00C563EE">
      <w:r w:rsidRPr="00C563EE">
        <w:pict w14:anchorId="0A78E146">
          <v:rect id="_x0000_i2497" style="width:0;height:1.5pt" o:hralign="center" o:hrstd="t" o:hr="t" fillcolor="#a0a0a0" stroked="f"/>
        </w:pict>
      </w:r>
    </w:p>
    <w:p w14:paraId="7B7CAB71" w14:textId="77777777" w:rsidR="00C563EE" w:rsidRPr="00C563EE" w:rsidRDefault="00C563EE" w:rsidP="00C563EE">
      <w:pPr>
        <w:rPr>
          <w:b/>
          <w:bCs/>
        </w:rPr>
      </w:pPr>
      <w:r w:rsidRPr="00C563EE">
        <w:rPr>
          <w:b/>
          <w:bCs/>
        </w:rPr>
        <w:t>8. Graph Shape</w:t>
      </w:r>
    </w:p>
    <w:p w14:paraId="78CA1658" w14:textId="77777777" w:rsidR="00C563EE" w:rsidRPr="00C563EE" w:rsidRDefault="00C563EE" w:rsidP="00C563EE">
      <w:r w:rsidRPr="00C563EE">
        <w:t xml:space="preserve">The Poisson distribution graph is usually </w:t>
      </w:r>
      <w:r w:rsidRPr="00C563EE">
        <w:rPr>
          <w:b/>
          <w:bCs/>
        </w:rPr>
        <w:t>right-skewed</w:t>
      </w:r>
      <w:r w:rsidRPr="00C563EE">
        <w:t>, especially when λ is small.</w:t>
      </w:r>
    </w:p>
    <w:p w14:paraId="7BC81764" w14:textId="77777777" w:rsidR="00C563EE" w:rsidRPr="00C563EE" w:rsidRDefault="00C563EE" w:rsidP="00C563EE">
      <w:r w:rsidRPr="00C563EE">
        <w:t xml:space="preserve">When λ becomes larger, the distribution becomes more </w:t>
      </w:r>
      <w:r w:rsidRPr="00C563EE">
        <w:rPr>
          <w:b/>
          <w:bCs/>
        </w:rPr>
        <w:t>symmetrical</w:t>
      </w:r>
      <w:r w:rsidRPr="00C563EE">
        <w:t>.</w:t>
      </w:r>
    </w:p>
    <w:p w14:paraId="4636470C" w14:textId="77777777" w:rsidR="00C563EE" w:rsidRPr="00C563EE" w:rsidRDefault="00C563EE" w:rsidP="00C563EE">
      <w:r w:rsidRPr="00C563EE">
        <w:pict w14:anchorId="5A66EAE8">
          <v:rect id="_x0000_i2498" style="width:0;height:1.5pt" o:hralign="center" o:hrstd="t" o:hr="t" fillcolor="#a0a0a0" stroked="f"/>
        </w:pict>
      </w:r>
    </w:p>
    <w:p w14:paraId="2B506A9B" w14:textId="77777777" w:rsidR="00C563EE" w:rsidRPr="00C563EE" w:rsidRDefault="00C563EE" w:rsidP="00C563EE">
      <w:pPr>
        <w:rPr>
          <w:b/>
          <w:bCs/>
        </w:rPr>
      </w:pPr>
      <w:r w:rsidRPr="00C563EE">
        <w:rPr>
          <w:b/>
          <w:bCs/>
        </w:rPr>
        <w:t>9. Applications of Poisson Distribution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90"/>
        <w:gridCol w:w="3253"/>
      </w:tblGrid>
      <w:tr w:rsidR="00C563EE" w:rsidRPr="00C563EE" w14:paraId="15FCB7C1" w14:textId="77777777" w:rsidTr="00C563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168E94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Field</w:t>
            </w:r>
          </w:p>
        </w:tc>
        <w:tc>
          <w:tcPr>
            <w:tcW w:w="0" w:type="auto"/>
            <w:hideMark/>
          </w:tcPr>
          <w:p w14:paraId="4768AE8A" w14:textId="77777777" w:rsidR="00C563EE" w:rsidRPr="00C563EE" w:rsidRDefault="00C563EE" w:rsidP="00C563E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563EE">
              <w:t>Application</w:t>
            </w:r>
          </w:p>
        </w:tc>
      </w:tr>
      <w:tr w:rsidR="00C563EE" w:rsidRPr="00C563EE" w14:paraId="670478A2" w14:textId="77777777" w:rsidTr="00C56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2235DE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Telecommunications</w:t>
            </w:r>
          </w:p>
        </w:tc>
        <w:tc>
          <w:tcPr>
            <w:tcW w:w="0" w:type="auto"/>
            <w:hideMark/>
          </w:tcPr>
          <w:p w14:paraId="0A793575" w14:textId="77777777" w:rsidR="00C563EE" w:rsidRPr="00C563EE" w:rsidRDefault="00C563EE" w:rsidP="00C563E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63EE">
              <w:t>number of phone calls per minute</w:t>
            </w:r>
          </w:p>
        </w:tc>
      </w:tr>
      <w:tr w:rsidR="00C563EE" w:rsidRPr="00C563EE" w14:paraId="627E98BE" w14:textId="77777777" w:rsidTr="00C563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94C25C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Traffic analysis</w:t>
            </w:r>
          </w:p>
        </w:tc>
        <w:tc>
          <w:tcPr>
            <w:tcW w:w="0" w:type="auto"/>
            <w:hideMark/>
          </w:tcPr>
          <w:p w14:paraId="32F0FF4A" w14:textId="77777777" w:rsidR="00C563EE" w:rsidRPr="00C563EE" w:rsidRDefault="00C563EE" w:rsidP="00C563E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63EE">
              <w:t>number of accidents</w:t>
            </w:r>
          </w:p>
        </w:tc>
      </w:tr>
      <w:tr w:rsidR="00C563EE" w:rsidRPr="00C563EE" w14:paraId="7082A3CC" w14:textId="77777777" w:rsidTr="00C56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B68937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Manufacturing</w:t>
            </w:r>
          </w:p>
        </w:tc>
        <w:tc>
          <w:tcPr>
            <w:tcW w:w="0" w:type="auto"/>
            <w:hideMark/>
          </w:tcPr>
          <w:p w14:paraId="4EBAD4CD" w14:textId="77777777" w:rsidR="00C563EE" w:rsidRPr="00C563EE" w:rsidRDefault="00C563EE" w:rsidP="00C563E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63EE">
              <w:t>number of defective products</w:t>
            </w:r>
          </w:p>
        </w:tc>
      </w:tr>
      <w:tr w:rsidR="00C563EE" w:rsidRPr="00C563EE" w14:paraId="03C6CF68" w14:textId="77777777" w:rsidTr="00C563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D2B574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Healthcare</w:t>
            </w:r>
          </w:p>
        </w:tc>
        <w:tc>
          <w:tcPr>
            <w:tcW w:w="0" w:type="auto"/>
            <w:hideMark/>
          </w:tcPr>
          <w:p w14:paraId="54881628" w14:textId="77777777" w:rsidR="00C563EE" w:rsidRPr="00C563EE" w:rsidRDefault="00C563EE" w:rsidP="00C563E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63EE">
              <w:t>number of disease cases</w:t>
            </w:r>
          </w:p>
        </w:tc>
      </w:tr>
      <w:tr w:rsidR="00C563EE" w:rsidRPr="00C563EE" w14:paraId="321D8099" w14:textId="77777777" w:rsidTr="00C56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0F7835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Web systems</w:t>
            </w:r>
          </w:p>
        </w:tc>
        <w:tc>
          <w:tcPr>
            <w:tcW w:w="0" w:type="auto"/>
            <w:hideMark/>
          </w:tcPr>
          <w:p w14:paraId="558388A2" w14:textId="77777777" w:rsidR="00C563EE" w:rsidRPr="00C563EE" w:rsidRDefault="00C563EE" w:rsidP="00C563E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63EE">
              <w:t>number of server requests</w:t>
            </w:r>
          </w:p>
        </w:tc>
      </w:tr>
    </w:tbl>
    <w:p w14:paraId="30DB4DF1" w14:textId="77777777" w:rsidR="00C563EE" w:rsidRPr="00C563EE" w:rsidRDefault="00C563EE" w:rsidP="00C563EE">
      <w:r w:rsidRPr="00C563EE">
        <w:pict w14:anchorId="394EB420">
          <v:rect id="_x0000_i2499" style="width:0;height:1.5pt" o:hralign="center" o:hrstd="t" o:hr="t" fillcolor="#a0a0a0" stroked="f"/>
        </w:pict>
      </w:r>
    </w:p>
    <w:p w14:paraId="6849E0A7" w14:textId="77777777" w:rsidR="00C563EE" w:rsidRPr="00C563EE" w:rsidRDefault="00C563EE" w:rsidP="00C563EE">
      <w:pPr>
        <w:rPr>
          <w:b/>
          <w:bCs/>
        </w:rPr>
      </w:pPr>
      <w:r w:rsidRPr="00C563EE">
        <w:rPr>
          <w:b/>
          <w:bCs/>
        </w:rPr>
        <w:t>Example in Data Science</w:t>
      </w:r>
    </w:p>
    <w:p w14:paraId="2735425A" w14:textId="6B49B38F" w:rsidR="00C563EE" w:rsidRPr="00C563EE" w:rsidRDefault="00C563EE" w:rsidP="00C563EE">
      <w:r w:rsidRPr="00C563EE">
        <w:t>Suppose:</w:t>
      </w:r>
      <w:r>
        <w:t xml:space="preserve"> </w:t>
      </w:r>
      <w:r w:rsidRPr="00C563EE">
        <w:t>X = number of website errors per hour</w:t>
      </w:r>
    </w:p>
    <w:p w14:paraId="413F430C" w14:textId="77777777" w:rsidR="00C563EE" w:rsidRPr="00C563EE" w:rsidRDefault="00C563EE" w:rsidP="00C563EE">
      <w:r w:rsidRPr="00C563EE">
        <w:t xml:space="preserve">If the average number of errors is </w:t>
      </w:r>
      <w:r w:rsidRPr="00C563EE">
        <w:rPr>
          <w:b/>
          <w:bCs/>
        </w:rPr>
        <w:t>λ = 3</w:t>
      </w:r>
      <w:r w:rsidRPr="00C563EE">
        <w:t xml:space="preserve">, the Poisson distribution can predict the probability of </w:t>
      </w:r>
      <w:r w:rsidRPr="00C563EE">
        <w:rPr>
          <w:b/>
          <w:bCs/>
        </w:rPr>
        <w:t>0, 1, 2, 3, or more errors</w:t>
      </w:r>
      <w:r w:rsidRPr="00C563EE">
        <w:t>.</w:t>
      </w:r>
    </w:p>
    <w:p w14:paraId="32FC00B9" w14:textId="77777777" w:rsidR="00C563EE" w:rsidRPr="00C563EE" w:rsidRDefault="00C563EE" w:rsidP="00C563EE">
      <w:r w:rsidRPr="00C563EE">
        <w:t xml:space="preserve">This helps in </w:t>
      </w:r>
      <w:r w:rsidRPr="00C563EE">
        <w:rPr>
          <w:b/>
          <w:bCs/>
        </w:rPr>
        <w:t>system reliability analysis</w:t>
      </w:r>
      <w:r w:rsidRPr="00C563EE">
        <w:t>.</w:t>
      </w:r>
    </w:p>
    <w:p w14:paraId="08B47920" w14:textId="77777777" w:rsidR="00C563EE" w:rsidRPr="00C563EE" w:rsidRDefault="00C563EE" w:rsidP="00C563EE">
      <w:r w:rsidRPr="00C563EE">
        <w:pict w14:anchorId="1B611468">
          <v:rect id="_x0000_i2500" style="width:0;height:1.5pt" o:hralign="center" o:hrstd="t" o:hr="t" fillcolor="#a0a0a0" stroked="f"/>
        </w:pict>
      </w:r>
    </w:p>
    <w:p w14:paraId="0E9771C8" w14:textId="77777777" w:rsidR="00C563EE" w:rsidRPr="00C563EE" w:rsidRDefault="00C563EE" w:rsidP="00C563EE">
      <w:pPr>
        <w:rPr>
          <w:b/>
          <w:bCs/>
        </w:rPr>
      </w:pPr>
      <w:r w:rsidRPr="00C563EE">
        <w:rPr>
          <w:b/>
          <w:bCs/>
        </w:rPr>
        <w:t>10. Key Differences: Binomial vs Poisson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56"/>
        <w:gridCol w:w="2186"/>
        <w:gridCol w:w="2157"/>
      </w:tblGrid>
      <w:tr w:rsidR="00C563EE" w:rsidRPr="00C563EE" w14:paraId="2C76797D" w14:textId="77777777" w:rsidTr="00C563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F4BF20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Feature</w:t>
            </w:r>
          </w:p>
        </w:tc>
        <w:tc>
          <w:tcPr>
            <w:tcW w:w="0" w:type="auto"/>
            <w:hideMark/>
          </w:tcPr>
          <w:p w14:paraId="625514AD" w14:textId="77777777" w:rsidR="00C563EE" w:rsidRPr="00C563EE" w:rsidRDefault="00C563EE" w:rsidP="00C563E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563EE">
              <w:t>Binomial Distribution</w:t>
            </w:r>
          </w:p>
        </w:tc>
        <w:tc>
          <w:tcPr>
            <w:tcW w:w="0" w:type="auto"/>
            <w:hideMark/>
          </w:tcPr>
          <w:p w14:paraId="750719D2" w14:textId="77777777" w:rsidR="00C563EE" w:rsidRPr="00C563EE" w:rsidRDefault="00C563EE" w:rsidP="00C563E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563EE">
              <w:t>Poisson Distribution</w:t>
            </w:r>
          </w:p>
        </w:tc>
      </w:tr>
      <w:tr w:rsidR="00C563EE" w:rsidRPr="00C563EE" w14:paraId="750AE50A" w14:textId="77777777" w:rsidTr="00C56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1F6EF9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Trials</w:t>
            </w:r>
          </w:p>
        </w:tc>
        <w:tc>
          <w:tcPr>
            <w:tcW w:w="0" w:type="auto"/>
            <w:hideMark/>
          </w:tcPr>
          <w:p w14:paraId="48F139FF" w14:textId="77777777" w:rsidR="00C563EE" w:rsidRPr="00C563EE" w:rsidRDefault="00C563EE" w:rsidP="00C563E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63EE">
              <w:t>fixed number</w:t>
            </w:r>
          </w:p>
        </w:tc>
        <w:tc>
          <w:tcPr>
            <w:tcW w:w="0" w:type="auto"/>
            <w:hideMark/>
          </w:tcPr>
          <w:p w14:paraId="694AC8EC" w14:textId="77777777" w:rsidR="00C563EE" w:rsidRPr="00C563EE" w:rsidRDefault="00C563EE" w:rsidP="00C563E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63EE">
              <w:t>not fixed</w:t>
            </w:r>
          </w:p>
        </w:tc>
      </w:tr>
      <w:tr w:rsidR="00C563EE" w:rsidRPr="00C563EE" w14:paraId="642CCE89" w14:textId="77777777" w:rsidTr="00C563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01B2A2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Outcomes</w:t>
            </w:r>
          </w:p>
        </w:tc>
        <w:tc>
          <w:tcPr>
            <w:tcW w:w="0" w:type="auto"/>
            <w:hideMark/>
          </w:tcPr>
          <w:p w14:paraId="622ED062" w14:textId="77777777" w:rsidR="00C563EE" w:rsidRPr="00C563EE" w:rsidRDefault="00C563EE" w:rsidP="00C563E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63EE">
              <w:t>success/failure</w:t>
            </w:r>
          </w:p>
        </w:tc>
        <w:tc>
          <w:tcPr>
            <w:tcW w:w="0" w:type="auto"/>
            <w:hideMark/>
          </w:tcPr>
          <w:p w14:paraId="38FD3025" w14:textId="77777777" w:rsidR="00C563EE" w:rsidRPr="00C563EE" w:rsidRDefault="00C563EE" w:rsidP="00C563E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63EE">
              <w:t>count of events</w:t>
            </w:r>
          </w:p>
        </w:tc>
      </w:tr>
      <w:tr w:rsidR="00C563EE" w:rsidRPr="00C563EE" w14:paraId="2B32AF45" w14:textId="77777777" w:rsidTr="00C56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FC4878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Parameter</w:t>
            </w:r>
          </w:p>
        </w:tc>
        <w:tc>
          <w:tcPr>
            <w:tcW w:w="0" w:type="auto"/>
            <w:hideMark/>
          </w:tcPr>
          <w:p w14:paraId="5A74F03E" w14:textId="77777777" w:rsidR="00C563EE" w:rsidRPr="00C563EE" w:rsidRDefault="00C563EE" w:rsidP="00C563E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63EE">
              <w:t>n and p</w:t>
            </w:r>
          </w:p>
        </w:tc>
        <w:tc>
          <w:tcPr>
            <w:tcW w:w="0" w:type="auto"/>
            <w:hideMark/>
          </w:tcPr>
          <w:p w14:paraId="533173C2" w14:textId="77777777" w:rsidR="00C563EE" w:rsidRPr="00C563EE" w:rsidRDefault="00C563EE" w:rsidP="00C563E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63EE">
              <w:t>λ</w:t>
            </w:r>
          </w:p>
        </w:tc>
      </w:tr>
      <w:tr w:rsidR="00C563EE" w:rsidRPr="00C563EE" w14:paraId="0F90DCE7" w14:textId="77777777" w:rsidTr="00C563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7AC315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Application</w:t>
            </w:r>
          </w:p>
        </w:tc>
        <w:tc>
          <w:tcPr>
            <w:tcW w:w="0" w:type="auto"/>
            <w:hideMark/>
          </w:tcPr>
          <w:p w14:paraId="4A9ACE60" w14:textId="77777777" w:rsidR="00C563EE" w:rsidRPr="00C563EE" w:rsidRDefault="00C563EE" w:rsidP="00C563E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63EE">
              <w:t>repeated experiments</w:t>
            </w:r>
          </w:p>
        </w:tc>
        <w:tc>
          <w:tcPr>
            <w:tcW w:w="0" w:type="auto"/>
            <w:hideMark/>
          </w:tcPr>
          <w:p w14:paraId="2FEC193C" w14:textId="77777777" w:rsidR="00C563EE" w:rsidRPr="00C563EE" w:rsidRDefault="00C563EE" w:rsidP="00C563E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63EE">
              <w:t>rare events in interval</w:t>
            </w:r>
          </w:p>
        </w:tc>
      </w:tr>
    </w:tbl>
    <w:p w14:paraId="4377560C" w14:textId="77777777" w:rsidR="00C563EE" w:rsidRPr="00C563EE" w:rsidRDefault="00C563EE" w:rsidP="00C563EE">
      <w:r w:rsidRPr="00C563EE">
        <w:pict w14:anchorId="76589905">
          <v:rect id="_x0000_i2501" style="width:0;height:1.5pt" o:hralign="center" o:hrstd="t" o:hr="t" fillcolor="#a0a0a0" stroked="f"/>
        </w:pict>
      </w:r>
    </w:p>
    <w:p w14:paraId="542CD2D0" w14:textId="77777777" w:rsidR="00C563EE" w:rsidRPr="00C563EE" w:rsidRDefault="00C563EE" w:rsidP="00C563EE">
      <w:pPr>
        <w:rPr>
          <w:b/>
          <w:bCs/>
        </w:rPr>
      </w:pPr>
      <w:r w:rsidRPr="00C563EE">
        <w:rPr>
          <w:b/>
          <w:bCs/>
        </w:rPr>
        <w:t>Final 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52"/>
        <w:gridCol w:w="2464"/>
      </w:tblGrid>
      <w:tr w:rsidR="00C563EE" w:rsidRPr="00C563EE" w14:paraId="0A35D98F" w14:textId="77777777" w:rsidTr="00C563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A06834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Concept</w:t>
            </w:r>
          </w:p>
        </w:tc>
        <w:tc>
          <w:tcPr>
            <w:tcW w:w="0" w:type="auto"/>
            <w:hideMark/>
          </w:tcPr>
          <w:p w14:paraId="62CA6948" w14:textId="77777777" w:rsidR="00C563EE" w:rsidRPr="00C563EE" w:rsidRDefault="00C563EE" w:rsidP="00C563E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563EE">
              <w:t>Meaning</w:t>
            </w:r>
          </w:p>
        </w:tc>
      </w:tr>
      <w:tr w:rsidR="00C563EE" w:rsidRPr="00C563EE" w14:paraId="054F9D65" w14:textId="77777777" w:rsidTr="00C56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E7F3BA" w14:textId="77777777" w:rsidR="00C563EE" w:rsidRPr="00C563EE" w:rsidRDefault="00C563EE" w:rsidP="00C563EE">
            <w:pPr>
              <w:spacing w:after="160" w:line="259" w:lineRule="auto"/>
            </w:pPr>
            <w:r w:rsidRPr="00C563EE">
              <w:lastRenderedPageBreak/>
              <w:t>Poisson Distribution</w:t>
            </w:r>
          </w:p>
        </w:tc>
        <w:tc>
          <w:tcPr>
            <w:tcW w:w="0" w:type="auto"/>
            <w:hideMark/>
          </w:tcPr>
          <w:p w14:paraId="337E09ED" w14:textId="77777777" w:rsidR="00C563EE" w:rsidRPr="00C563EE" w:rsidRDefault="00C563EE" w:rsidP="00C563E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63EE">
              <w:t>probability of rare events</w:t>
            </w:r>
          </w:p>
        </w:tc>
      </w:tr>
      <w:tr w:rsidR="00C563EE" w:rsidRPr="00C563EE" w14:paraId="3FC7BB49" w14:textId="77777777" w:rsidTr="00C563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55EC6E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Parameter</w:t>
            </w:r>
          </w:p>
        </w:tc>
        <w:tc>
          <w:tcPr>
            <w:tcW w:w="0" w:type="auto"/>
            <w:hideMark/>
          </w:tcPr>
          <w:p w14:paraId="2D5C0F67" w14:textId="77777777" w:rsidR="00C563EE" w:rsidRPr="00C563EE" w:rsidRDefault="00C563EE" w:rsidP="00C563E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63EE">
              <w:t>λ (average event rate)</w:t>
            </w:r>
          </w:p>
        </w:tc>
      </w:tr>
      <w:tr w:rsidR="00C563EE" w:rsidRPr="00C563EE" w14:paraId="37AD6641" w14:textId="77777777" w:rsidTr="00C56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68A354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Mean</w:t>
            </w:r>
          </w:p>
        </w:tc>
        <w:tc>
          <w:tcPr>
            <w:tcW w:w="0" w:type="auto"/>
            <w:hideMark/>
          </w:tcPr>
          <w:p w14:paraId="054EB61F" w14:textId="77777777" w:rsidR="00C563EE" w:rsidRPr="00C563EE" w:rsidRDefault="00C563EE" w:rsidP="00C563E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63EE">
              <w:t>λ</w:t>
            </w:r>
          </w:p>
        </w:tc>
      </w:tr>
      <w:tr w:rsidR="00C563EE" w:rsidRPr="00C563EE" w14:paraId="558648AF" w14:textId="77777777" w:rsidTr="00C563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389EC9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Variance</w:t>
            </w:r>
          </w:p>
        </w:tc>
        <w:tc>
          <w:tcPr>
            <w:tcW w:w="0" w:type="auto"/>
            <w:hideMark/>
          </w:tcPr>
          <w:p w14:paraId="21305053" w14:textId="77777777" w:rsidR="00C563EE" w:rsidRPr="00C563EE" w:rsidRDefault="00C563EE" w:rsidP="00C563E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63EE">
              <w:t>λ</w:t>
            </w:r>
          </w:p>
        </w:tc>
      </w:tr>
    </w:tbl>
    <w:p w14:paraId="1B9F34D2" w14:textId="77777777" w:rsidR="00C563EE" w:rsidRPr="00C563EE" w:rsidRDefault="00C563EE" w:rsidP="00C563EE">
      <w:r w:rsidRPr="00C563EE">
        <w:pict w14:anchorId="3FF33A58">
          <v:rect id="_x0000_i2502" style="width:0;height:1.5pt" o:hralign="center" o:hrstd="t" o:hr="t" fillcolor="#a0a0a0" stroked="f"/>
        </w:pict>
      </w:r>
    </w:p>
    <w:p w14:paraId="45BA2E8F" w14:textId="77777777" w:rsidR="00C563EE" w:rsidRPr="00C563EE" w:rsidRDefault="00C563EE" w:rsidP="00C563EE">
      <w:pPr>
        <w:rPr>
          <w:b/>
          <w:bCs/>
        </w:rPr>
      </w:pPr>
      <w:r w:rsidRPr="00C563EE">
        <w:rPr>
          <w:b/>
          <w:bCs/>
        </w:rPr>
        <w:t>Concept Flow</w:t>
      </w:r>
    </w:p>
    <w:p w14:paraId="12990EBA" w14:textId="77777777" w:rsidR="00C563EE" w:rsidRPr="00C563EE" w:rsidRDefault="00C563EE" w:rsidP="00C563EE">
      <w:r w:rsidRPr="00C563EE">
        <w:t>Rare Events</w:t>
      </w:r>
      <w:r w:rsidRPr="00C563EE">
        <w:br/>
        <w:t xml:space="preserve">     ↓</w:t>
      </w:r>
      <w:r w:rsidRPr="00C563EE">
        <w:br/>
        <w:t>Average Rate (λ)</w:t>
      </w:r>
      <w:r w:rsidRPr="00C563EE">
        <w:br/>
        <w:t xml:space="preserve">     ↓</w:t>
      </w:r>
      <w:r w:rsidRPr="00C563EE">
        <w:br/>
        <w:t>Number of Occurrences</w:t>
      </w:r>
      <w:r w:rsidRPr="00C563EE">
        <w:br/>
        <w:t xml:space="preserve">     ↓</w:t>
      </w:r>
      <w:r w:rsidRPr="00C563EE">
        <w:br/>
        <w:t>Poisson Distribution</w:t>
      </w:r>
    </w:p>
    <w:p w14:paraId="14D6A2D4" w14:textId="77777777" w:rsidR="00C563EE" w:rsidRPr="00C563EE" w:rsidRDefault="00C563EE" w:rsidP="00C563EE">
      <w:r w:rsidRPr="00C563EE">
        <w:pict w14:anchorId="7112209A">
          <v:rect id="_x0000_i2503" style="width:0;height:1.5pt" o:hralign="center" o:hrstd="t" o:hr="t" fillcolor="#a0a0a0" stroked="f"/>
        </w:pict>
      </w:r>
    </w:p>
    <w:p w14:paraId="4B96365C" w14:textId="77777777" w:rsidR="00C563EE" w:rsidRPr="00C563EE" w:rsidRDefault="00C563EE" w:rsidP="00C563EE">
      <w:pPr>
        <w:rPr>
          <w:b/>
          <w:bCs/>
        </w:rPr>
      </w:pPr>
      <w:r w:rsidRPr="00C563EE">
        <w:rPr>
          <w:b/>
          <w:bCs/>
        </w:rPr>
        <w:t>Geometric Distribution</w:t>
      </w:r>
    </w:p>
    <w:p w14:paraId="5CB0460E" w14:textId="77777777" w:rsidR="00C563EE" w:rsidRPr="00C563EE" w:rsidRDefault="00C563EE" w:rsidP="00C563EE">
      <w:r w:rsidRPr="00C563EE">
        <w:t xml:space="preserve">The </w:t>
      </w:r>
      <w:r w:rsidRPr="00C563EE">
        <w:rPr>
          <w:b/>
          <w:bCs/>
        </w:rPr>
        <w:t>Geometric Distribution</w:t>
      </w:r>
      <w:r w:rsidRPr="00C563EE">
        <w:t xml:space="preserve"> is a </w:t>
      </w:r>
      <w:r w:rsidRPr="00C563EE">
        <w:rPr>
          <w:b/>
          <w:bCs/>
        </w:rPr>
        <w:t>discrete probability distribution</w:t>
      </w:r>
      <w:r w:rsidRPr="00C563EE">
        <w:t xml:space="preserve"> that models the number of trials required to obtain the </w:t>
      </w:r>
      <w:r w:rsidRPr="00C563EE">
        <w:rPr>
          <w:b/>
          <w:bCs/>
        </w:rPr>
        <w:t>first success</w:t>
      </w:r>
      <w:r w:rsidRPr="00C563EE">
        <w:t xml:space="preserve"> in a sequence of independent Bernoulli trials.</w:t>
      </w:r>
    </w:p>
    <w:p w14:paraId="717C70BB" w14:textId="77777777" w:rsidR="00C563EE" w:rsidRPr="00C563EE" w:rsidRDefault="00C563EE" w:rsidP="00C563EE">
      <w:r w:rsidRPr="00C563EE">
        <w:t xml:space="preserve">A Bernoulli trial is an experiment with </w:t>
      </w:r>
      <w:r w:rsidRPr="00C563EE">
        <w:rPr>
          <w:b/>
          <w:bCs/>
        </w:rPr>
        <w:t>two possible outcomes</w:t>
      </w:r>
      <w:r w:rsidRPr="00C563EE">
        <w:t>:</w:t>
      </w:r>
    </w:p>
    <w:p w14:paraId="4DFDBA7B" w14:textId="77777777" w:rsidR="00C563EE" w:rsidRPr="00C563EE" w:rsidRDefault="00C563EE" w:rsidP="00C563EE">
      <w:pPr>
        <w:numPr>
          <w:ilvl w:val="0"/>
          <w:numId w:val="19"/>
        </w:numPr>
      </w:pPr>
      <w:r w:rsidRPr="00C563EE">
        <w:t>Success</w:t>
      </w:r>
    </w:p>
    <w:p w14:paraId="19E7E6F7" w14:textId="77777777" w:rsidR="00C563EE" w:rsidRPr="00C563EE" w:rsidRDefault="00C563EE" w:rsidP="00C563EE">
      <w:pPr>
        <w:numPr>
          <w:ilvl w:val="0"/>
          <w:numId w:val="19"/>
        </w:numPr>
      </w:pPr>
      <w:r w:rsidRPr="00C563EE">
        <w:t>Failure</w:t>
      </w:r>
    </w:p>
    <w:p w14:paraId="709442E1" w14:textId="77777777" w:rsidR="00C563EE" w:rsidRPr="00C563EE" w:rsidRDefault="00C563EE" w:rsidP="00C563EE">
      <w:r w:rsidRPr="00C563EE">
        <w:pict w14:anchorId="1AB136AB">
          <v:rect id="_x0000_i2624" style="width:0;height:1.5pt" o:hralign="center" o:hrstd="t" o:hr="t" fillcolor="#a0a0a0" stroked="f"/>
        </w:pict>
      </w:r>
    </w:p>
    <w:p w14:paraId="025B31F5" w14:textId="404641FC" w:rsidR="00C563EE" w:rsidRPr="00C563EE" w:rsidRDefault="00C563EE" w:rsidP="00C563EE">
      <w:pPr>
        <w:rPr>
          <w:b/>
          <w:bCs/>
        </w:rPr>
      </w:pPr>
      <w:r w:rsidRPr="00C563EE">
        <w:rPr>
          <w:b/>
          <w:bCs/>
        </w:rPr>
        <w:t>1. Definition</w:t>
      </w:r>
      <w:r>
        <w:rPr>
          <w:b/>
          <w:bCs/>
        </w:rPr>
        <w:t xml:space="preserve">: </w:t>
      </w:r>
      <w:r w:rsidRPr="00C563EE">
        <w:t xml:space="preserve">A </w:t>
      </w:r>
      <w:r w:rsidRPr="00C563EE">
        <w:rPr>
          <w:b/>
          <w:bCs/>
        </w:rPr>
        <w:t>Geometric Distribution</w:t>
      </w:r>
      <w:r w:rsidRPr="00C563EE">
        <w:t xml:space="preserve"> gives the probability that the </w:t>
      </w:r>
      <w:r w:rsidRPr="00C563EE">
        <w:rPr>
          <w:b/>
          <w:bCs/>
        </w:rPr>
        <w:t>first success occurs on the x-</w:t>
      </w:r>
      <w:proofErr w:type="spellStart"/>
      <w:r w:rsidRPr="00C563EE">
        <w:rPr>
          <w:b/>
          <w:bCs/>
        </w:rPr>
        <w:t>th</w:t>
      </w:r>
      <w:proofErr w:type="spellEnd"/>
      <w:r w:rsidRPr="00C563EE">
        <w:rPr>
          <w:b/>
          <w:bCs/>
        </w:rPr>
        <w:t xml:space="preserve"> trial</w:t>
      </w:r>
      <w:r w:rsidRPr="00C563EE">
        <w:t>.</w:t>
      </w:r>
    </w:p>
    <w:p w14:paraId="7F982738" w14:textId="77777777" w:rsidR="00C563EE" w:rsidRPr="00C563EE" w:rsidRDefault="00C563EE" w:rsidP="00C563EE">
      <w:r w:rsidRPr="00C563EE">
        <w:t>In simple terms:</w:t>
      </w:r>
    </w:p>
    <w:p w14:paraId="0B258E6C" w14:textId="77777777" w:rsidR="00C563EE" w:rsidRPr="00C563EE" w:rsidRDefault="00C563EE" w:rsidP="00C563EE">
      <w:r w:rsidRPr="00C563EE">
        <w:t>Geometric distribution answers the question:</w:t>
      </w:r>
    </w:p>
    <w:p w14:paraId="3AD5739E" w14:textId="77777777" w:rsidR="00C563EE" w:rsidRPr="00C563EE" w:rsidRDefault="00C563EE" w:rsidP="00C563EE">
      <w:r w:rsidRPr="00C563EE">
        <w:rPr>
          <w:b/>
          <w:bCs/>
        </w:rPr>
        <w:t>“How many trials are needed until the first success occurs?”</w:t>
      </w:r>
    </w:p>
    <w:p w14:paraId="29C13896" w14:textId="77777777" w:rsidR="00C563EE" w:rsidRPr="00C563EE" w:rsidRDefault="00C563EE" w:rsidP="00C563EE">
      <w:r w:rsidRPr="00C563EE">
        <w:pict w14:anchorId="1B8AF499">
          <v:rect id="_x0000_i2625" style="width:0;height:1.5pt" o:hralign="center" o:hrstd="t" o:hr="t" fillcolor="#a0a0a0" stroked="f"/>
        </w:pict>
      </w:r>
    </w:p>
    <w:p w14:paraId="74A49134" w14:textId="77777777" w:rsidR="00C563EE" w:rsidRPr="00C563EE" w:rsidRDefault="00C563EE" w:rsidP="00C563EE">
      <w:pPr>
        <w:rPr>
          <w:b/>
          <w:bCs/>
        </w:rPr>
      </w:pPr>
      <w:r w:rsidRPr="00C563EE">
        <w:rPr>
          <w:b/>
          <w:bCs/>
        </w:rPr>
        <w:t>2. Conditions for Geometric Distribution</w:t>
      </w:r>
    </w:p>
    <w:p w14:paraId="6863795D" w14:textId="77777777" w:rsidR="00C563EE" w:rsidRPr="00C563EE" w:rsidRDefault="00C563EE" w:rsidP="00C563EE">
      <w:r w:rsidRPr="00C563EE">
        <w:t>For an experiment to follow geometric distribution, the following conditions must be satisfied.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657"/>
        <w:gridCol w:w="3427"/>
      </w:tblGrid>
      <w:tr w:rsidR="00C563EE" w:rsidRPr="00C563EE" w14:paraId="69CAA784" w14:textId="77777777" w:rsidTr="00C563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33E031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Condition</w:t>
            </w:r>
          </w:p>
        </w:tc>
        <w:tc>
          <w:tcPr>
            <w:tcW w:w="0" w:type="auto"/>
            <w:hideMark/>
          </w:tcPr>
          <w:p w14:paraId="202C97DC" w14:textId="77777777" w:rsidR="00C563EE" w:rsidRPr="00C563EE" w:rsidRDefault="00C563EE" w:rsidP="00C563E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563EE">
              <w:t>Explanation</w:t>
            </w:r>
          </w:p>
        </w:tc>
      </w:tr>
      <w:tr w:rsidR="00C563EE" w:rsidRPr="00C563EE" w14:paraId="5FF60537" w14:textId="77777777" w:rsidTr="00C56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894F91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Two outcomes</w:t>
            </w:r>
          </w:p>
        </w:tc>
        <w:tc>
          <w:tcPr>
            <w:tcW w:w="0" w:type="auto"/>
            <w:hideMark/>
          </w:tcPr>
          <w:p w14:paraId="14BE34A3" w14:textId="77777777" w:rsidR="00C563EE" w:rsidRPr="00C563EE" w:rsidRDefault="00C563EE" w:rsidP="00C563E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63EE">
              <w:t>success or failure</w:t>
            </w:r>
          </w:p>
        </w:tc>
      </w:tr>
      <w:tr w:rsidR="00C563EE" w:rsidRPr="00C563EE" w14:paraId="2A9ECC7A" w14:textId="77777777" w:rsidTr="00C563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32EB10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Independent trials</w:t>
            </w:r>
          </w:p>
        </w:tc>
        <w:tc>
          <w:tcPr>
            <w:tcW w:w="0" w:type="auto"/>
            <w:hideMark/>
          </w:tcPr>
          <w:p w14:paraId="4870CE15" w14:textId="77777777" w:rsidR="00C563EE" w:rsidRPr="00C563EE" w:rsidRDefault="00C563EE" w:rsidP="00C563E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63EE">
              <w:t>one trial does not affect another</w:t>
            </w:r>
          </w:p>
        </w:tc>
      </w:tr>
      <w:tr w:rsidR="00C563EE" w:rsidRPr="00C563EE" w14:paraId="482F8E9D" w14:textId="77777777" w:rsidTr="00C56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173DC9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Constant probability</w:t>
            </w:r>
          </w:p>
        </w:tc>
        <w:tc>
          <w:tcPr>
            <w:tcW w:w="0" w:type="auto"/>
            <w:hideMark/>
          </w:tcPr>
          <w:p w14:paraId="7BAA1D36" w14:textId="77777777" w:rsidR="00C563EE" w:rsidRPr="00C563EE" w:rsidRDefault="00C563EE" w:rsidP="00C563E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63EE">
              <w:t>probability of success remains same</w:t>
            </w:r>
          </w:p>
        </w:tc>
      </w:tr>
      <w:tr w:rsidR="00C563EE" w:rsidRPr="00C563EE" w14:paraId="38654E6E" w14:textId="77777777" w:rsidTr="00C563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7EE963" w14:textId="77777777" w:rsidR="00C563EE" w:rsidRPr="00C563EE" w:rsidRDefault="00C563EE" w:rsidP="00C563EE">
            <w:pPr>
              <w:spacing w:after="160" w:line="259" w:lineRule="auto"/>
            </w:pPr>
            <w:r w:rsidRPr="00C563EE">
              <w:lastRenderedPageBreak/>
              <w:t>First success measurement</w:t>
            </w:r>
          </w:p>
        </w:tc>
        <w:tc>
          <w:tcPr>
            <w:tcW w:w="0" w:type="auto"/>
            <w:hideMark/>
          </w:tcPr>
          <w:p w14:paraId="16CC5854" w14:textId="77777777" w:rsidR="00C563EE" w:rsidRPr="00C563EE" w:rsidRDefault="00C563EE" w:rsidP="00C563E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63EE">
              <w:t>count trials until first success</w:t>
            </w:r>
          </w:p>
        </w:tc>
      </w:tr>
    </w:tbl>
    <w:p w14:paraId="217EA97B" w14:textId="77777777" w:rsidR="00C563EE" w:rsidRPr="00C563EE" w:rsidRDefault="00C563EE" w:rsidP="00C563EE">
      <w:r w:rsidRPr="00C563EE">
        <w:pict w14:anchorId="3CD65E16">
          <v:rect id="_x0000_i2626" style="width:0;height:1.5pt" o:hralign="center" o:hrstd="t" o:hr="t" fillcolor="#a0a0a0" stroked="f"/>
        </w:pict>
      </w:r>
    </w:p>
    <w:p w14:paraId="13388D28" w14:textId="77777777" w:rsidR="00C563EE" w:rsidRPr="00C563EE" w:rsidRDefault="00C563EE" w:rsidP="00C563EE">
      <w:pPr>
        <w:rPr>
          <w:b/>
          <w:bCs/>
        </w:rPr>
      </w:pPr>
      <w:r w:rsidRPr="00C563EE">
        <w:rPr>
          <w:b/>
          <w:bCs/>
        </w:rPr>
        <w:t>3. Examples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347"/>
        <w:gridCol w:w="2377"/>
      </w:tblGrid>
      <w:tr w:rsidR="00C563EE" w:rsidRPr="00C563EE" w14:paraId="3A83F7B3" w14:textId="77777777" w:rsidTr="00C563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8BF738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Experiment</w:t>
            </w:r>
          </w:p>
        </w:tc>
        <w:tc>
          <w:tcPr>
            <w:tcW w:w="0" w:type="auto"/>
            <w:hideMark/>
          </w:tcPr>
          <w:p w14:paraId="43980852" w14:textId="77777777" w:rsidR="00C563EE" w:rsidRPr="00C563EE" w:rsidRDefault="00C563EE" w:rsidP="00C563E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563EE">
              <w:t>Success</w:t>
            </w:r>
          </w:p>
        </w:tc>
      </w:tr>
      <w:tr w:rsidR="00C563EE" w:rsidRPr="00C563EE" w14:paraId="583EE7E2" w14:textId="77777777" w:rsidTr="00C56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C2538F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Toss a coin until first head appears</w:t>
            </w:r>
          </w:p>
        </w:tc>
        <w:tc>
          <w:tcPr>
            <w:tcW w:w="0" w:type="auto"/>
            <w:hideMark/>
          </w:tcPr>
          <w:p w14:paraId="010C845F" w14:textId="77777777" w:rsidR="00C563EE" w:rsidRPr="00C563EE" w:rsidRDefault="00C563EE" w:rsidP="00C563E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63EE">
              <w:t>getting head</w:t>
            </w:r>
          </w:p>
        </w:tc>
      </w:tr>
      <w:tr w:rsidR="00C563EE" w:rsidRPr="00C563EE" w14:paraId="24446E4D" w14:textId="77777777" w:rsidTr="00C563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52ABDD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Customer purchase attempt</w:t>
            </w:r>
          </w:p>
        </w:tc>
        <w:tc>
          <w:tcPr>
            <w:tcW w:w="0" w:type="auto"/>
            <w:hideMark/>
          </w:tcPr>
          <w:p w14:paraId="7E97E54B" w14:textId="77777777" w:rsidR="00C563EE" w:rsidRPr="00C563EE" w:rsidRDefault="00C563EE" w:rsidP="00C563E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63EE">
              <w:t>first successful purchase</w:t>
            </w:r>
          </w:p>
        </w:tc>
      </w:tr>
      <w:tr w:rsidR="00C563EE" w:rsidRPr="00C563EE" w14:paraId="0B137058" w14:textId="77777777" w:rsidTr="00C56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48522B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Machine startup attempts</w:t>
            </w:r>
          </w:p>
        </w:tc>
        <w:tc>
          <w:tcPr>
            <w:tcW w:w="0" w:type="auto"/>
            <w:hideMark/>
          </w:tcPr>
          <w:p w14:paraId="21851F6E" w14:textId="77777777" w:rsidR="00C563EE" w:rsidRPr="00C563EE" w:rsidRDefault="00C563EE" w:rsidP="00C563E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63EE">
              <w:t>first successful start</w:t>
            </w:r>
          </w:p>
        </w:tc>
      </w:tr>
      <w:tr w:rsidR="00C563EE" w:rsidRPr="00C563EE" w14:paraId="74ED321B" w14:textId="77777777" w:rsidTr="00C563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C987FC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Network transmission</w:t>
            </w:r>
          </w:p>
        </w:tc>
        <w:tc>
          <w:tcPr>
            <w:tcW w:w="0" w:type="auto"/>
            <w:hideMark/>
          </w:tcPr>
          <w:p w14:paraId="657281DF" w14:textId="77777777" w:rsidR="00C563EE" w:rsidRPr="00C563EE" w:rsidRDefault="00C563EE" w:rsidP="00C563E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63EE">
              <w:t>first successful packet</w:t>
            </w:r>
          </w:p>
        </w:tc>
      </w:tr>
    </w:tbl>
    <w:p w14:paraId="4AA83DCE" w14:textId="77777777" w:rsidR="00C563EE" w:rsidRPr="00C563EE" w:rsidRDefault="00C563EE" w:rsidP="00C563EE">
      <w:r w:rsidRPr="00C563EE">
        <w:pict w14:anchorId="06E436EE">
          <v:rect id="_x0000_i2627" style="width:0;height:1.5pt" o:hralign="center" o:hrstd="t" o:hr="t" fillcolor="#a0a0a0" stroked="f"/>
        </w:pict>
      </w:r>
    </w:p>
    <w:p w14:paraId="3357D563" w14:textId="77777777" w:rsidR="00C563EE" w:rsidRPr="00C563EE" w:rsidRDefault="00C563EE" w:rsidP="00C563EE">
      <w:pPr>
        <w:rPr>
          <w:b/>
          <w:bCs/>
        </w:rPr>
      </w:pPr>
      <w:r w:rsidRPr="00C563EE">
        <w:rPr>
          <w:b/>
          <w:bCs/>
        </w:rPr>
        <w:t>4. Geometric Distribution Formula</w:t>
      </w:r>
    </w:p>
    <w:p w14:paraId="4BA210BB" w14:textId="77777777" w:rsidR="00C563EE" w:rsidRPr="00C563EE" w:rsidRDefault="00C563EE" w:rsidP="00C563EE">
      <w:r w:rsidRPr="00C563EE">
        <w:t xml:space="preserve">The probability that the </w:t>
      </w:r>
      <w:r w:rsidRPr="00C563EE">
        <w:rPr>
          <w:b/>
          <w:bCs/>
        </w:rPr>
        <w:t>first success occurs on the x-</w:t>
      </w:r>
      <w:proofErr w:type="spellStart"/>
      <w:r w:rsidRPr="00C563EE">
        <w:rPr>
          <w:b/>
          <w:bCs/>
        </w:rPr>
        <w:t>th</w:t>
      </w:r>
      <w:proofErr w:type="spellEnd"/>
      <w:r w:rsidRPr="00C563EE">
        <w:rPr>
          <w:b/>
          <w:bCs/>
        </w:rPr>
        <w:t xml:space="preserve"> trial</w:t>
      </w:r>
      <w:r w:rsidRPr="00C563EE">
        <w:t xml:space="preserve"> is:</w:t>
      </w:r>
    </w:p>
    <w:p w14:paraId="2368A0A4" w14:textId="3AD9E362" w:rsidR="00C563EE" w:rsidRPr="00C563EE" w:rsidRDefault="00C563EE" w:rsidP="00C563EE">
      <w:r w:rsidRPr="00C563EE">
        <w:t>P(X = x) =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1-p</m:t>
                </m:r>
              </m:e>
            </m:d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x-1</m:t>
                </m:r>
              </m:e>
            </m:d>
          </m:sup>
        </m:sSup>
        <m:r>
          <w:rPr>
            <w:rFonts w:ascii="Cambria Math" w:hAnsi="Cambria Math"/>
          </w:rPr>
          <m:t>×p</m:t>
        </m:r>
      </m:oMath>
    </w:p>
    <w:p w14:paraId="7FE76AB9" w14:textId="77777777" w:rsidR="00C563EE" w:rsidRPr="00C563EE" w:rsidRDefault="00C563EE" w:rsidP="00C563EE">
      <w:r w:rsidRPr="00C563EE">
        <w:t>Where: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91"/>
        <w:gridCol w:w="3218"/>
      </w:tblGrid>
      <w:tr w:rsidR="00C563EE" w:rsidRPr="00C563EE" w14:paraId="585D68C1" w14:textId="77777777" w:rsidTr="00C563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F62F6B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Symbol</w:t>
            </w:r>
          </w:p>
        </w:tc>
        <w:tc>
          <w:tcPr>
            <w:tcW w:w="0" w:type="auto"/>
            <w:hideMark/>
          </w:tcPr>
          <w:p w14:paraId="5E861195" w14:textId="77777777" w:rsidR="00C563EE" w:rsidRPr="00C563EE" w:rsidRDefault="00C563EE" w:rsidP="00C563E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563EE">
              <w:t>Meaning</w:t>
            </w:r>
          </w:p>
        </w:tc>
      </w:tr>
      <w:tr w:rsidR="00C563EE" w:rsidRPr="00C563EE" w14:paraId="785367C0" w14:textId="77777777" w:rsidTr="00C56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8895F9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X</w:t>
            </w:r>
          </w:p>
        </w:tc>
        <w:tc>
          <w:tcPr>
            <w:tcW w:w="0" w:type="auto"/>
            <w:hideMark/>
          </w:tcPr>
          <w:p w14:paraId="1CEE2D7A" w14:textId="77777777" w:rsidR="00C563EE" w:rsidRPr="00C563EE" w:rsidRDefault="00C563EE" w:rsidP="00C563E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63EE">
              <w:t>number of trials until first success</w:t>
            </w:r>
          </w:p>
        </w:tc>
      </w:tr>
      <w:tr w:rsidR="00C563EE" w:rsidRPr="00C563EE" w14:paraId="009F66C2" w14:textId="77777777" w:rsidTr="00C563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C02710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p</w:t>
            </w:r>
          </w:p>
        </w:tc>
        <w:tc>
          <w:tcPr>
            <w:tcW w:w="0" w:type="auto"/>
            <w:hideMark/>
          </w:tcPr>
          <w:p w14:paraId="10A76376" w14:textId="77777777" w:rsidR="00C563EE" w:rsidRPr="00C563EE" w:rsidRDefault="00C563EE" w:rsidP="00C563E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63EE">
              <w:t>probability of success</w:t>
            </w:r>
          </w:p>
        </w:tc>
      </w:tr>
      <w:tr w:rsidR="00C563EE" w:rsidRPr="00C563EE" w14:paraId="68FADA27" w14:textId="77777777" w:rsidTr="00C56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35DF7D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(1 − p)</w:t>
            </w:r>
          </w:p>
        </w:tc>
        <w:tc>
          <w:tcPr>
            <w:tcW w:w="0" w:type="auto"/>
            <w:hideMark/>
          </w:tcPr>
          <w:p w14:paraId="73CBB565" w14:textId="77777777" w:rsidR="00C563EE" w:rsidRPr="00C563EE" w:rsidRDefault="00C563EE" w:rsidP="00C563E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63EE">
              <w:t>probability of failure</w:t>
            </w:r>
          </w:p>
        </w:tc>
      </w:tr>
      <w:tr w:rsidR="00C563EE" w:rsidRPr="00C563EE" w14:paraId="3863469B" w14:textId="77777777" w:rsidTr="00C563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8FEABF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x</w:t>
            </w:r>
          </w:p>
        </w:tc>
        <w:tc>
          <w:tcPr>
            <w:tcW w:w="0" w:type="auto"/>
            <w:hideMark/>
          </w:tcPr>
          <w:p w14:paraId="7E2DA6C1" w14:textId="77777777" w:rsidR="00C563EE" w:rsidRPr="00C563EE" w:rsidRDefault="00C563EE" w:rsidP="00C563E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63EE">
              <w:t>trial number</w:t>
            </w:r>
          </w:p>
        </w:tc>
      </w:tr>
    </w:tbl>
    <w:p w14:paraId="539871F6" w14:textId="77777777" w:rsidR="00C563EE" w:rsidRPr="00C563EE" w:rsidRDefault="00C563EE" w:rsidP="00C563EE">
      <w:r w:rsidRPr="00C563EE">
        <w:pict w14:anchorId="7C1C0021">
          <v:rect id="_x0000_i2628" style="width:0;height:1.5pt" o:hralign="center" o:hrstd="t" o:hr="t" fillcolor="#a0a0a0" stroked="f"/>
        </w:pict>
      </w:r>
    </w:p>
    <w:p w14:paraId="1A58D96A" w14:textId="77777777" w:rsidR="00C563EE" w:rsidRPr="00C563EE" w:rsidRDefault="00C563EE" w:rsidP="00C563EE">
      <w:pPr>
        <w:rPr>
          <w:b/>
          <w:bCs/>
        </w:rPr>
      </w:pPr>
      <w:r w:rsidRPr="00C563EE">
        <w:rPr>
          <w:b/>
          <w:bCs/>
        </w:rPr>
        <w:t>5. Example</w:t>
      </w:r>
    </w:p>
    <w:p w14:paraId="5D997253" w14:textId="77777777" w:rsidR="00C563EE" w:rsidRPr="00C563EE" w:rsidRDefault="00C563EE" w:rsidP="00C563EE">
      <w:r w:rsidRPr="00C563EE">
        <w:t>Suppose a coin has probability of head:</w:t>
      </w:r>
    </w:p>
    <w:p w14:paraId="62C3CA8B" w14:textId="77777777" w:rsidR="00C563EE" w:rsidRPr="00C563EE" w:rsidRDefault="00C563EE" w:rsidP="00C563EE">
      <w:r w:rsidRPr="00C563EE">
        <w:t>p = 0.5</w:t>
      </w:r>
    </w:p>
    <w:p w14:paraId="0C3E2206" w14:textId="77777777" w:rsidR="00C563EE" w:rsidRPr="00C563EE" w:rsidRDefault="00C563EE" w:rsidP="00C563EE">
      <w:r w:rsidRPr="00C563EE">
        <w:t xml:space="preserve">Find the probability that the </w:t>
      </w:r>
      <w:r w:rsidRPr="00C563EE">
        <w:rPr>
          <w:b/>
          <w:bCs/>
        </w:rPr>
        <w:t>first head appears on the 3rd toss</w:t>
      </w:r>
      <w:r w:rsidRPr="00C563EE">
        <w:t>.</w:t>
      </w:r>
    </w:p>
    <w:p w14:paraId="46ABE665" w14:textId="77777777" w:rsidR="00C563EE" w:rsidRPr="00C563EE" w:rsidRDefault="00C563EE" w:rsidP="00C563EE">
      <w:r w:rsidRPr="00C563EE">
        <w:pict w14:anchorId="593DF09E">
          <v:rect id="_x0000_i2629" style="width:0;height:1.5pt" o:hralign="center" o:hrstd="t" o:hr="t" fillcolor="#a0a0a0" stroked="f"/>
        </w:pict>
      </w:r>
    </w:p>
    <w:p w14:paraId="4BB27C98" w14:textId="77777777" w:rsidR="00C563EE" w:rsidRPr="00C563EE" w:rsidRDefault="00C563EE" w:rsidP="00C563EE">
      <w:pPr>
        <w:rPr>
          <w:b/>
          <w:bCs/>
        </w:rPr>
      </w:pPr>
      <w:r w:rsidRPr="00C563EE">
        <w:rPr>
          <w:b/>
          <w:bCs/>
        </w:rPr>
        <w:t>Step 1: Apply formula</w:t>
      </w:r>
    </w:p>
    <w:p w14:paraId="1962AD23" w14:textId="4F6C22B2" w:rsidR="00C563EE" w:rsidRPr="00C563EE" w:rsidRDefault="00C563EE" w:rsidP="00C563EE">
      <w:r w:rsidRPr="00C563EE">
        <w:t xml:space="preserve">P(X = 3) =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1-0.5</m:t>
                </m:r>
              </m:e>
            </m:d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3-1</m:t>
                </m:r>
              </m:e>
            </m:d>
          </m:sup>
        </m:sSup>
        <m:r>
          <w:rPr>
            <w:rFonts w:ascii="Cambria Math" w:hAnsi="Cambria Math"/>
          </w:rPr>
          <m:t>×0.5</m:t>
        </m:r>
      </m:oMath>
    </w:p>
    <w:p w14:paraId="7998C9FD" w14:textId="77777777" w:rsidR="00C563EE" w:rsidRPr="00C563EE" w:rsidRDefault="00C563EE" w:rsidP="00C563EE">
      <w:r w:rsidRPr="00C563EE">
        <w:pict w14:anchorId="3844B657">
          <v:rect id="_x0000_i2630" style="width:0;height:1.5pt" o:hralign="center" o:hrstd="t" o:hr="t" fillcolor="#a0a0a0" stroked="f"/>
        </w:pict>
      </w:r>
    </w:p>
    <w:p w14:paraId="7589EA8A" w14:textId="77777777" w:rsidR="00C563EE" w:rsidRPr="00C563EE" w:rsidRDefault="00C563EE" w:rsidP="00C563EE">
      <w:pPr>
        <w:rPr>
          <w:b/>
          <w:bCs/>
        </w:rPr>
      </w:pPr>
      <w:r w:rsidRPr="00C563EE">
        <w:rPr>
          <w:b/>
          <w:bCs/>
        </w:rPr>
        <w:t>Step 2: Calculate</w:t>
      </w:r>
    </w:p>
    <w:p w14:paraId="46F7A53F" w14:textId="45238B0D" w:rsidR="00C563EE" w:rsidRPr="00C563EE" w:rsidRDefault="00C563EE" w:rsidP="00C563EE">
      <w:r w:rsidRPr="00C563EE">
        <w:t>P(X = 3) = (0.5)</w:t>
      </w:r>
      <w:r w:rsidRPr="00C563EE">
        <w:rPr>
          <w:vertAlign w:val="superscript"/>
        </w:rPr>
        <w:t>2</w:t>
      </w:r>
      <w:r w:rsidRPr="00C563EE">
        <w:t xml:space="preserve"> × 0.5</w:t>
      </w:r>
    </w:p>
    <w:p w14:paraId="258B3822" w14:textId="77777777" w:rsidR="00C563EE" w:rsidRPr="00C563EE" w:rsidRDefault="00C563EE" w:rsidP="00C563EE">
      <w:r w:rsidRPr="00C563EE">
        <w:t>P(X = 3) = 0.125</w:t>
      </w:r>
    </w:p>
    <w:p w14:paraId="1FD0E92A" w14:textId="3B68CA6E" w:rsidR="00C563EE" w:rsidRPr="00C563EE" w:rsidRDefault="00C563EE" w:rsidP="00C563EE">
      <w:r w:rsidRPr="00C563EE">
        <w:t xml:space="preserve">So the probability that the </w:t>
      </w:r>
      <w:r w:rsidRPr="00C563EE">
        <w:rPr>
          <w:b/>
          <w:bCs/>
        </w:rPr>
        <w:t>first head appears on the third toss is 0.125</w:t>
      </w:r>
      <w:r w:rsidRPr="00C563EE">
        <w:t>.</w:t>
      </w:r>
    </w:p>
    <w:p w14:paraId="2C8DAC80" w14:textId="77777777" w:rsidR="00C563EE" w:rsidRPr="00C563EE" w:rsidRDefault="00C563EE" w:rsidP="00C563EE">
      <w:pPr>
        <w:rPr>
          <w:b/>
          <w:bCs/>
        </w:rPr>
      </w:pPr>
      <w:r w:rsidRPr="00C563EE">
        <w:rPr>
          <w:b/>
          <w:bCs/>
        </w:rPr>
        <w:lastRenderedPageBreak/>
        <w:t>6. Probability Table Example</w:t>
      </w:r>
    </w:p>
    <w:p w14:paraId="521F85D6" w14:textId="77777777" w:rsidR="00C563EE" w:rsidRPr="00C563EE" w:rsidRDefault="00C563EE" w:rsidP="00C563EE">
      <w:r w:rsidRPr="00C563EE">
        <w:t>Example with:</w:t>
      </w:r>
    </w:p>
    <w:p w14:paraId="1E5E4CB1" w14:textId="77777777" w:rsidR="00C563EE" w:rsidRPr="00C563EE" w:rsidRDefault="00C563EE" w:rsidP="00C563EE">
      <w:r w:rsidRPr="00C563EE">
        <w:t>p = 0.4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97"/>
        <w:gridCol w:w="1215"/>
      </w:tblGrid>
      <w:tr w:rsidR="00C563EE" w:rsidRPr="00C563EE" w14:paraId="3D3F2E1B" w14:textId="77777777" w:rsidTr="00C563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B0F5FF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Trial (x)</w:t>
            </w:r>
          </w:p>
        </w:tc>
        <w:tc>
          <w:tcPr>
            <w:tcW w:w="0" w:type="auto"/>
            <w:hideMark/>
          </w:tcPr>
          <w:p w14:paraId="79DA0D5A" w14:textId="77777777" w:rsidR="00C563EE" w:rsidRPr="00C563EE" w:rsidRDefault="00C563EE" w:rsidP="00C563E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563EE">
              <w:t>Probability</w:t>
            </w:r>
          </w:p>
        </w:tc>
      </w:tr>
      <w:tr w:rsidR="00C563EE" w:rsidRPr="00C563EE" w14:paraId="365CCDE5" w14:textId="77777777" w:rsidTr="00C56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D897C0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1</w:t>
            </w:r>
          </w:p>
        </w:tc>
        <w:tc>
          <w:tcPr>
            <w:tcW w:w="0" w:type="auto"/>
            <w:hideMark/>
          </w:tcPr>
          <w:p w14:paraId="7F4287B3" w14:textId="77777777" w:rsidR="00C563EE" w:rsidRPr="00C563EE" w:rsidRDefault="00C563EE" w:rsidP="00C563E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63EE">
              <w:t>0.40</w:t>
            </w:r>
          </w:p>
        </w:tc>
      </w:tr>
      <w:tr w:rsidR="00C563EE" w:rsidRPr="00C563EE" w14:paraId="0186C872" w14:textId="77777777" w:rsidTr="00C563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53AB60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2</w:t>
            </w:r>
          </w:p>
        </w:tc>
        <w:tc>
          <w:tcPr>
            <w:tcW w:w="0" w:type="auto"/>
            <w:hideMark/>
          </w:tcPr>
          <w:p w14:paraId="21E24BE8" w14:textId="77777777" w:rsidR="00C563EE" w:rsidRPr="00C563EE" w:rsidRDefault="00C563EE" w:rsidP="00C563E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63EE">
              <w:t>0.24</w:t>
            </w:r>
          </w:p>
        </w:tc>
      </w:tr>
      <w:tr w:rsidR="00C563EE" w:rsidRPr="00C563EE" w14:paraId="60D658BE" w14:textId="77777777" w:rsidTr="00C56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C463A1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3</w:t>
            </w:r>
          </w:p>
        </w:tc>
        <w:tc>
          <w:tcPr>
            <w:tcW w:w="0" w:type="auto"/>
            <w:hideMark/>
          </w:tcPr>
          <w:p w14:paraId="4B2EE364" w14:textId="77777777" w:rsidR="00C563EE" w:rsidRPr="00C563EE" w:rsidRDefault="00C563EE" w:rsidP="00C563E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63EE">
              <w:t>0.144</w:t>
            </w:r>
          </w:p>
        </w:tc>
      </w:tr>
      <w:tr w:rsidR="00C563EE" w:rsidRPr="00C563EE" w14:paraId="4B8287D2" w14:textId="77777777" w:rsidTr="00C563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175847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4</w:t>
            </w:r>
          </w:p>
        </w:tc>
        <w:tc>
          <w:tcPr>
            <w:tcW w:w="0" w:type="auto"/>
            <w:hideMark/>
          </w:tcPr>
          <w:p w14:paraId="0CA25AD0" w14:textId="77777777" w:rsidR="00C563EE" w:rsidRPr="00C563EE" w:rsidRDefault="00C563EE" w:rsidP="00C563E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63EE">
              <w:t>0.086</w:t>
            </w:r>
          </w:p>
        </w:tc>
      </w:tr>
    </w:tbl>
    <w:p w14:paraId="69A16E36" w14:textId="77777777" w:rsidR="00C563EE" w:rsidRPr="00C563EE" w:rsidRDefault="00C563EE" w:rsidP="00C563EE">
      <w:r w:rsidRPr="00C563EE">
        <w:t>As the number of trials increases, the probability decreases.</w:t>
      </w:r>
    </w:p>
    <w:p w14:paraId="710DEF2C" w14:textId="77777777" w:rsidR="00C563EE" w:rsidRPr="00C563EE" w:rsidRDefault="00C563EE" w:rsidP="00C563EE">
      <w:r w:rsidRPr="00C563EE">
        <w:pict w14:anchorId="7B467E14">
          <v:rect id="_x0000_i2632" style="width:0;height:1.5pt" o:hralign="center" o:hrstd="t" o:hr="t" fillcolor="#a0a0a0" stroked="f"/>
        </w:pict>
      </w:r>
    </w:p>
    <w:p w14:paraId="3E9D57DB" w14:textId="77777777" w:rsidR="00C563EE" w:rsidRPr="00C563EE" w:rsidRDefault="00C563EE" w:rsidP="00C563EE">
      <w:pPr>
        <w:rPr>
          <w:b/>
          <w:bCs/>
        </w:rPr>
      </w:pPr>
      <w:r w:rsidRPr="00C563EE">
        <w:rPr>
          <w:b/>
          <w:bCs/>
        </w:rPr>
        <w:t>7. Mean and Variance of Geometric Distribution</w:t>
      </w:r>
    </w:p>
    <w:p w14:paraId="3540438D" w14:textId="77777777" w:rsidR="00C563EE" w:rsidRPr="00C563EE" w:rsidRDefault="00C563EE" w:rsidP="00C563EE">
      <w:r w:rsidRPr="00C563EE">
        <w:t>Important formulas: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49"/>
        <w:gridCol w:w="1362"/>
      </w:tblGrid>
      <w:tr w:rsidR="00C563EE" w:rsidRPr="00C563EE" w14:paraId="682C63F6" w14:textId="77777777" w:rsidTr="00C563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6C4DA3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Measure</w:t>
            </w:r>
          </w:p>
        </w:tc>
        <w:tc>
          <w:tcPr>
            <w:tcW w:w="0" w:type="auto"/>
            <w:hideMark/>
          </w:tcPr>
          <w:p w14:paraId="3EEB691D" w14:textId="77777777" w:rsidR="00C563EE" w:rsidRPr="00C563EE" w:rsidRDefault="00C563EE" w:rsidP="00C563E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563EE">
              <w:t>Formula</w:t>
            </w:r>
          </w:p>
        </w:tc>
      </w:tr>
      <w:tr w:rsidR="00C563EE" w:rsidRPr="00C563EE" w14:paraId="3182928B" w14:textId="77777777" w:rsidTr="00C56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03B9D3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Mean</w:t>
            </w:r>
          </w:p>
        </w:tc>
        <w:tc>
          <w:tcPr>
            <w:tcW w:w="0" w:type="auto"/>
            <w:hideMark/>
          </w:tcPr>
          <w:p w14:paraId="4BFC84E1" w14:textId="77777777" w:rsidR="00C563EE" w:rsidRPr="00C563EE" w:rsidRDefault="00C563EE" w:rsidP="00C563E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63EE">
              <w:t>1 / p</w:t>
            </w:r>
          </w:p>
        </w:tc>
      </w:tr>
      <w:tr w:rsidR="00C563EE" w:rsidRPr="00C563EE" w14:paraId="09A3AAB9" w14:textId="77777777" w:rsidTr="00C563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3C9A10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Variance</w:t>
            </w:r>
          </w:p>
        </w:tc>
        <w:tc>
          <w:tcPr>
            <w:tcW w:w="0" w:type="auto"/>
            <w:hideMark/>
          </w:tcPr>
          <w:p w14:paraId="24EF412A" w14:textId="77777777" w:rsidR="00C563EE" w:rsidRPr="00C563EE" w:rsidRDefault="00C563EE" w:rsidP="00C563E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63EE">
              <w:t>(1 - p) / p²</w:t>
            </w:r>
          </w:p>
        </w:tc>
      </w:tr>
      <w:tr w:rsidR="00C563EE" w:rsidRPr="00C563EE" w14:paraId="179CCED4" w14:textId="77777777" w:rsidTr="00C56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D9331A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Standard deviation</w:t>
            </w:r>
          </w:p>
        </w:tc>
        <w:tc>
          <w:tcPr>
            <w:tcW w:w="0" w:type="auto"/>
            <w:hideMark/>
          </w:tcPr>
          <w:p w14:paraId="358A599E" w14:textId="77777777" w:rsidR="00C563EE" w:rsidRPr="00C563EE" w:rsidRDefault="00C563EE" w:rsidP="00C563E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63EE">
              <w:t>√[(1 - p) / p²]</w:t>
            </w:r>
          </w:p>
        </w:tc>
      </w:tr>
    </w:tbl>
    <w:p w14:paraId="75B758FA" w14:textId="77777777" w:rsidR="00C563EE" w:rsidRPr="00C563EE" w:rsidRDefault="00C563EE" w:rsidP="00C563EE">
      <w:r w:rsidRPr="00C563EE">
        <w:pict w14:anchorId="5A5FB55B">
          <v:rect id="_x0000_i2633" style="width:0;height:1.5pt" o:hralign="center" o:hrstd="t" o:hr="t" fillcolor="#a0a0a0" stroked="f"/>
        </w:pict>
      </w:r>
    </w:p>
    <w:p w14:paraId="15DD7758" w14:textId="77777777" w:rsidR="00C563EE" w:rsidRPr="00C563EE" w:rsidRDefault="00C563EE" w:rsidP="00C563EE">
      <w:pPr>
        <w:rPr>
          <w:b/>
          <w:bCs/>
        </w:rPr>
      </w:pPr>
      <w:r w:rsidRPr="00C563EE">
        <w:rPr>
          <w:b/>
          <w:bCs/>
        </w:rPr>
        <w:t>Example</w:t>
      </w:r>
    </w:p>
    <w:p w14:paraId="6C381CA5" w14:textId="77777777" w:rsidR="00C563EE" w:rsidRPr="00C563EE" w:rsidRDefault="00C563EE" w:rsidP="00C563EE">
      <w:r w:rsidRPr="00C563EE">
        <w:t>If:</w:t>
      </w:r>
    </w:p>
    <w:p w14:paraId="3FAFD031" w14:textId="77777777" w:rsidR="00C563EE" w:rsidRPr="00C563EE" w:rsidRDefault="00C563EE" w:rsidP="00C563EE">
      <w:r w:rsidRPr="00C563EE">
        <w:t>p = 0.25</w:t>
      </w:r>
    </w:p>
    <w:p w14:paraId="6BE31EB3" w14:textId="059B1F03" w:rsidR="00C563EE" w:rsidRPr="00C563EE" w:rsidRDefault="00C563EE" w:rsidP="00C563EE">
      <w:r w:rsidRPr="00C563EE">
        <w:t>Mean:</w:t>
      </w:r>
      <w:r>
        <w:t xml:space="preserve"> </w:t>
      </w:r>
      <w:r w:rsidRPr="00C563EE">
        <w:t>μ = 1 / 0.25 = 4</w:t>
      </w:r>
    </w:p>
    <w:p w14:paraId="031DAAB3" w14:textId="77777777" w:rsidR="00C563EE" w:rsidRPr="00C563EE" w:rsidRDefault="00C563EE" w:rsidP="00C563EE">
      <w:r w:rsidRPr="00C563EE">
        <w:t xml:space="preserve">This means </w:t>
      </w:r>
      <w:r w:rsidRPr="00C563EE">
        <w:rPr>
          <w:b/>
          <w:bCs/>
        </w:rPr>
        <w:t>on average it takes 4 trials to get first success</w:t>
      </w:r>
      <w:r w:rsidRPr="00C563EE">
        <w:t>.</w:t>
      </w:r>
    </w:p>
    <w:p w14:paraId="242A3746" w14:textId="77777777" w:rsidR="00C563EE" w:rsidRPr="00C563EE" w:rsidRDefault="00C563EE" w:rsidP="00C563EE">
      <w:r w:rsidRPr="00C563EE">
        <w:pict w14:anchorId="24BD5A13">
          <v:rect id="_x0000_i2634" style="width:0;height:1.5pt" o:hralign="center" o:hrstd="t" o:hr="t" fillcolor="#a0a0a0" stroked="f"/>
        </w:pict>
      </w:r>
    </w:p>
    <w:p w14:paraId="02972C49" w14:textId="77777777" w:rsidR="00C563EE" w:rsidRPr="00C563EE" w:rsidRDefault="00C563EE" w:rsidP="00C563EE">
      <w:pPr>
        <w:rPr>
          <w:b/>
          <w:bCs/>
        </w:rPr>
      </w:pPr>
      <w:r w:rsidRPr="00C563EE">
        <w:rPr>
          <w:b/>
          <w:bCs/>
        </w:rPr>
        <w:t>8. Shape of Geometric Distribution</w:t>
      </w:r>
    </w:p>
    <w:p w14:paraId="7C8AAB4E" w14:textId="77777777" w:rsidR="00C563EE" w:rsidRPr="00C563EE" w:rsidRDefault="00C563EE" w:rsidP="00C563EE">
      <w:r w:rsidRPr="00C563EE">
        <w:t xml:space="preserve">The geometric distribution is </w:t>
      </w:r>
      <w:r w:rsidRPr="00C563EE">
        <w:rPr>
          <w:b/>
          <w:bCs/>
        </w:rPr>
        <w:t>right-skewed</w:t>
      </w:r>
      <w:r w:rsidRPr="00C563EE">
        <w:t>.</w:t>
      </w:r>
    </w:p>
    <w:p w14:paraId="6EDAD7C8" w14:textId="77777777" w:rsidR="00C563EE" w:rsidRPr="00C563EE" w:rsidRDefault="00C563EE" w:rsidP="00C563EE">
      <w:r w:rsidRPr="00C563EE">
        <w:t>Characteristics:</w:t>
      </w:r>
    </w:p>
    <w:p w14:paraId="5C94FB95" w14:textId="77777777" w:rsidR="00C563EE" w:rsidRPr="00C563EE" w:rsidRDefault="00C563EE" w:rsidP="00C563EE">
      <w:pPr>
        <w:numPr>
          <w:ilvl w:val="0"/>
          <w:numId w:val="20"/>
        </w:numPr>
      </w:pPr>
      <w:r w:rsidRPr="00C563EE">
        <w:t xml:space="preserve">highest probability occurs at </w:t>
      </w:r>
      <w:r w:rsidRPr="00C563EE">
        <w:rPr>
          <w:b/>
          <w:bCs/>
        </w:rPr>
        <w:t>first trial</w:t>
      </w:r>
    </w:p>
    <w:p w14:paraId="5A845A92" w14:textId="77777777" w:rsidR="00C563EE" w:rsidRPr="00C563EE" w:rsidRDefault="00C563EE" w:rsidP="00C563EE">
      <w:pPr>
        <w:numPr>
          <w:ilvl w:val="0"/>
          <w:numId w:val="20"/>
        </w:numPr>
      </w:pPr>
      <w:r w:rsidRPr="00C563EE">
        <w:t>probability decreases as trials increase.</w:t>
      </w:r>
    </w:p>
    <w:p w14:paraId="22936BE8" w14:textId="77777777" w:rsidR="00C563EE" w:rsidRPr="00C563EE" w:rsidRDefault="00C563EE" w:rsidP="00C563EE">
      <w:r w:rsidRPr="00C563EE">
        <w:pict w14:anchorId="0F35419A">
          <v:rect id="_x0000_i2635" style="width:0;height:1.5pt" o:hralign="center" o:hrstd="t" o:hr="t" fillcolor="#a0a0a0" stroked="f"/>
        </w:pict>
      </w:r>
    </w:p>
    <w:p w14:paraId="0C9F6718" w14:textId="77777777" w:rsidR="00C563EE" w:rsidRPr="00C563EE" w:rsidRDefault="00C563EE" w:rsidP="00C563EE">
      <w:pPr>
        <w:rPr>
          <w:b/>
          <w:bCs/>
        </w:rPr>
      </w:pPr>
      <w:r w:rsidRPr="00C563EE">
        <w:rPr>
          <w:b/>
          <w:bCs/>
        </w:rPr>
        <w:t>9. Applications of Geometric Distribution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56"/>
        <w:gridCol w:w="4005"/>
      </w:tblGrid>
      <w:tr w:rsidR="00C563EE" w:rsidRPr="00C563EE" w14:paraId="79F3C997" w14:textId="77777777" w:rsidTr="00C563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42C5F4" w14:textId="77777777" w:rsidR="00C563EE" w:rsidRPr="00C563EE" w:rsidRDefault="00C563EE" w:rsidP="00C563EE">
            <w:pPr>
              <w:spacing w:after="160" w:line="259" w:lineRule="auto"/>
            </w:pPr>
            <w:r w:rsidRPr="00C563EE">
              <w:lastRenderedPageBreak/>
              <w:t>Field</w:t>
            </w:r>
          </w:p>
        </w:tc>
        <w:tc>
          <w:tcPr>
            <w:tcW w:w="0" w:type="auto"/>
            <w:hideMark/>
          </w:tcPr>
          <w:p w14:paraId="4EB1115C" w14:textId="77777777" w:rsidR="00C563EE" w:rsidRPr="00C563EE" w:rsidRDefault="00C563EE" w:rsidP="00C563E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563EE">
              <w:t>Application</w:t>
            </w:r>
          </w:p>
        </w:tc>
      </w:tr>
      <w:tr w:rsidR="00C563EE" w:rsidRPr="00C563EE" w14:paraId="5858A2BB" w14:textId="77777777" w:rsidTr="00C56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899786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Quality testing</w:t>
            </w:r>
          </w:p>
        </w:tc>
        <w:tc>
          <w:tcPr>
            <w:tcW w:w="0" w:type="auto"/>
            <w:hideMark/>
          </w:tcPr>
          <w:p w14:paraId="7186B848" w14:textId="77777777" w:rsidR="00C563EE" w:rsidRPr="00C563EE" w:rsidRDefault="00C563EE" w:rsidP="00C563E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63EE">
              <w:t>number of trials before first defective item</w:t>
            </w:r>
          </w:p>
        </w:tc>
      </w:tr>
      <w:tr w:rsidR="00C563EE" w:rsidRPr="00C563EE" w14:paraId="0111D86A" w14:textId="77777777" w:rsidTr="00C563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67D472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Marketing</w:t>
            </w:r>
          </w:p>
        </w:tc>
        <w:tc>
          <w:tcPr>
            <w:tcW w:w="0" w:type="auto"/>
            <w:hideMark/>
          </w:tcPr>
          <w:p w14:paraId="394E0490" w14:textId="77777777" w:rsidR="00C563EE" w:rsidRPr="00C563EE" w:rsidRDefault="00C563EE" w:rsidP="00C563E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63EE">
              <w:t>number of calls until first sale</w:t>
            </w:r>
          </w:p>
        </w:tc>
      </w:tr>
      <w:tr w:rsidR="00C563EE" w:rsidRPr="00C563EE" w14:paraId="61996F81" w14:textId="77777777" w:rsidTr="00C56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A814A7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Computer networks</w:t>
            </w:r>
          </w:p>
        </w:tc>
        <w:tc>
          <w:tcPr>
            <w:tcW w:w="0" w:type="auto"/>
            <w:hideMark/>
          </w:tcPr>
          <w:p w14:paraId="5F2D22B5" w14:textId="77777777" w:rsidR="00C563EE" w:rsidRPr="00C563EE" w:rsidRDefault="00C563EE" w:rsidP="00C563E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63EE">
              <w:t>packet transmission attempts</w:t>
            </w:r>
          </w:p>
        </w:tc>
      </w:tr>
      <w:tr w:rsidR="00C563EE" w:rsidRPr="00C563EE" w14:paraId="632A1C27" w14:textId="77777777" w:rsidTr="00C563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577FAE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Reliability engineering</w:t>
            </w:r>
          </w:p>
        </w:tc>
        <w:tc>
          <w:tcPr>
            <w:tcW w:w="0" w:type="auto"/>
            <w:hideMark/>
          </w:tcPr>
          <w:p w14:paraId="75CA0B8D" w14:textId="77777777" w:rsidR="00C563EE" w:rsidRPr="00C563EE" w:rsidRDefault="00C563EE" w:rsidP="00C563E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63EE">
              <w:t>system startup attempts</w:t>
            </w:r>
          </w:p>
        </w:tc>
      </w:tr>
    </w:tbl>
    <w:p w14:paraId="6186EECA" w14:textId="77777777" w:rsidR="00C563EE" w:rsidRPr="00C563EE" w:rsidRDefault="00C563EE" w:rsidP="00C563EE">
      <w:r w:rsidRPr="00C563EE">
        <w:pict w14:anchorId="09227B5A">
          <v:rect id="_x0000_i2636" style="width:0;height:1.5pt" o:hralign="center" o:hrstd="t" o:hr="t" fillcolor="#a0a0a0" stroked="f"/>
        </w:pict>
      </w:r>
    </w:p>
    <w:p w14:paraId="1083A76F" w14:textId="77777777" w:rsidR="00C563EE" w:rsidRPr="00C563EE" w:rsidRDefault="00C563EE" w:rsidP="00C563EE">
      <w:pPr>
        <w:rPr>
          <w:b/>
          <w:bCs/>
        </w:rPr>
      </w:pPr>
      <w:r w:rsidRPr="00C563EE">
        <w:rPr>
          <w:b/>
          <w:bCs/>
        </w:rPr>
        <w:t>Example in Data Science</w:t>
      </w:r>
    </w:p>
    <w:p w14:paraId="25BAFDF4" w14:textId="77777777" w:rsidR="00C563EE" w:rsidRPr="00C563EE" w:rsidRDefault="00C563EE" w:rsidP="00C563EE">
      <w:r w:rsidRPr="00C563EE">
        <w:t>Suppose a company sends marketing emails until a customer responds.</w:t>
      </w:r>
    </w:p>
    <w:p w14:paraId="11AD4F10" w14:textId="77777777" w:rsidR="00C563EE" w:rsidRPr="00C563EE" w:rsidRDefault="00C563EE" w:rsidP="00C563EE">
      <w:r w:rsidRPr="00C563EE">
        <w:t>Random variable:</w:t>
      </w:r>
    </w:p>
    <w:p w14:paraId="40BECEFC" w14:textId="77777777" w:rsidR="00C563EE" w:rsidRPr="00C563EE" w:rsidRDefault="00C563EE" w:rsidP="00C563EE">
      <w:r w:rsidRPr="00C563EE">
        <w:t>X = number of emails sent before first response</w:t>
      </w:r>
    </w:p>
    <w:p w14:paraId="73177FE5" w14:textId="77777777" w:rsidR="00C563EE" w:rsidRPr="00C563EE" w:rsidRDefault="00C563EE" w:rsidP="00C563EE">
      <w:r w:rsidRPr="00C563EE">
        <w:t xml:space="preserve">This follows a </w:t>
      </w:r>
      <w:r w:rsidRPr="00C563EE">
        <w:rPr>
          <w:b/>
          <w:bCs/>
        </w:rPr>
        <w:t>geometric distribution</w:t>
      </w:r>
      <w:r w:rsidRPr="00C563EE">
        <w:t>.</w:t>
      </w:r>
    </w:p>
    <w:p w14:paraId="6792790A" w14:textId="77777777" w:rsidR="00C563EE" w:rsidRPr="00C563EE" w:rsidRDefault="00C563EE" w:rsidP="00C563EE">
      <w:r w:rsidRPr="00C563EE">
        <w:pict w14:anchorId="0AE2ED56">
          <v:rect id="_x0000_i2637" style="width:0;height:1.5pt" o:hralign="center" o:hrstd="t" o:hr="t" fillcolor="#a0a0a0" stroked="f"/>
        </w:pict>
      </w:r>
    </w:p>
    <w:p w14:paraId="793A506B" w14:textId="77777777" w:rsidR="00C563EE" w:rsidRPr="00C563EE" w:rsidRDefault="00C563EE" w:rsidP="00C563EE">
      <w:pPr>
        <w:rPr>
          <w:b/>
          <w:bCs/>
        </w:rPr>
      </w:pPr>
      <w:r w:rsidRPr="00C563EE">
        <w:rPr>
          <w:b/>
          <w:bCs/>
        </w:rPr>
        <w:t>10. Difference Between Distributions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12"/>
        <w:gridCol w:w="3262"/>
      </w:tblGrid>
      <w:tr w:rsidR="00C563EE" w:rsidRPr="00C563EE" w14:paraId="711A713C" w14:textId="77777777" w:rsidTr="00C563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2C0644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Distribution</w:t>
            </w:r>
          </w:p>
        </w:tc>
        <w:tc>
          <w:tcPr>
            <w:tcW w:w="0" w:type="auto"/>
            <w:hideMark/>
          </w:tcPr>
          <w:p w14:paraId="2CF94009" w14:textId="77777777" w:rsidR="00C563EE" w:rsidRPr="00C563EE" w:rsidRDefault="00C563EE" w:rsidP="00C563E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563EE">
              <w:t>Measures</w:t>
            </w:r>
          </w:p>
        </w:tc>
      </w:tr>
      <w:tr w:rsidR="00C563EE" w:rsidRPr="00C563EE" w14:paraId="134265F4" w14:textId="77777777" w:rsidTr="00C56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76EE14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Binomial Distribution</w:t>
            </w:r>
          </w:p>
        </w:tc>
        <w:tc>
          <w:tcPr>
            <w:tcW w:w="0" w:type="auto"/>
            <w:hideMark/>
          </w:tcPr>
          <w:p w14:paraId="539842AA" w14:textId="77777777" w:rsidR="00C563EE" w:rsidRPr="00C563EE" w:rsidRDefault="00C563EE" w:rsidP="00C563E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63EE">
              <w:t>number of successes in fixed trials</w:t>
            </w:r>
          </w:p>
        </w:tc>
      </w:tr>
      <w:tr w:rsidR="00C563EE" w:rsidRPr="00C563EE" w14:paraId="541519A3" w14:textId="77777777" w:rsidTr="00C563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4DEE38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Poisson Distribution</w:t>
            </w:r>
          </w:p>
        </w:tc>
        <w:tc>
          <w:tcPr>
            <w:tcW w:w="0" w:type="auto"/>
            <w:hideMark/>
          </w:tcPr>
          <w:p w14:paraId="49B8DD78" w14:textId="77777777" w:rsidR="00C563EE" w:rsidRPr="00C563EE" w:rsidRDefault="00C563EE" w:rsidP="00C563E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63EE">
              <w:t>number of events in interval</w:t>
            </w:r>
          </w:p>
        </w:tc>
      </w:tr>
      <w:tr w:rsidR="00C563EE" w:rsidRPr="00C563EE" w14:paraId="70C67ECA" w14:textId="77777777" w:rsidTr="00C56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856246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Geometric Distribution</w:t>
            </w:r>
          </w:p>
        </w:tc>
        <w:tc>
          <w:tcPr>
            <w:tcW w:w="0" w:type="auto"/>
            <w:hideMark/>
          </w:tcPr>
          <w:p w14:paraId="4017EC06" w14:textId="77777777" w:rsidR="00C563EE" w:rsidRPr="00C563EE" w:rsidRDefault="00C563EE" w:rsidP="00C563E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63EE">
              <w:t>trials until first success</w:t>
            </w:r>
          </w:p>
        </w:tc>
      </w:tr>
    </w:tbl>
    <w:p w14:paraId="09FAF8B5" w14:textId="77777777" w:rsidR="00C563EE" w:rsidRPr="00C563EE" w:rsidRDefault="00C563EE" w:rsidP="00C563EE">
      <w:r w:rsidRPr="00C563EE">
        <w:pict w14:anchorId="3EB7B437">
          <v:rect id="_x0000_i2638" style="width:0;height:1.5pt" o:hralign="center" o:hrstd="t" o:hr="t" fillcolor="#a0a0a0" stroked="f"/>
        </w:pict>
      </w:r>
    </w:p>
    <w:p w14:paraId="7C23EBD3" w14:textId="77777777" w:rsidR="00C563EE" w:rsidRPr="00C563EE" w:rsidRDefault="00C563EE" w:rsidP="00C563EE">
      <w:pPr>
        <w:rPr>
          <w:b/>
          <w:bCs/>
        </w:rPr>
      </w:pPr>
      <w:r w:rsidRPr="00C563EE">
        <w:rPr>
          <w:b/>
          <w:bCs/>
        </w:rPr>
        <w:t>Final 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12"/>
        <w:gridCol w:w="2531"/>
      </w:tblGrid>
      <w:tr w:rsidR="00C563EE" w:rsidRPr="00C563EE" w14:paraId="12B02D1E" w14:textId="77777777" w:rsidTr="00C563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1B0713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Concept</w:t>
            </w:r>
          </w:p>
        </w:tc>
        <w:tc>
          <w:tcPr>
            <w:tcW w:w="0" w:type="auto"/>
            <w:hideMark/>
          </w:tcPr>
          <w:p w14:paraId="6CEB1C79" w14:textId="77777777" w:rsidR="00C563EE" w:rsidRPr="00C563EE" w:rsidRDefault="00C563EE" w:rsidP="00C563E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563EE">
              <w:t>Meaning</w:t>
            </w:r>
          </w:p>
        </w:tc>
      </w:tr>
      <w:tr w:rsidR="00C563EE" w:rsidRPr="00C563EE" w14:paraId="769074C2" w14:textId="77777777" w:rsidTr="00C56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BFA5C1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Geometric Distribution</w:t>
            </w:r>
          </w:p>
        </w:tc>
        <w:tc>
          <w:tcPr>
            <w:tcW w:w="0" w:type="auto"/>
            <w:hideMark/>
          </w:tcPr>
          <w:p w14:paraId="52468606" w14:textId="77777777" w:rsidR="00C563EE" w:rsidRPr="00C563EE" w:rsidRDefault="00C563EE" w:rsidP="00C563E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63EE">
              <w:t>probability of first success</w:t>
            </w:r>
          </w:p>
        </w:tc>
      </w:tr>
      <w:tr w:rsidR="00C563EE" w:rsidRPr="00C563EE" w14:paraId="0FE67BF3" w14:textId="77777777" w:rsidTr="00C563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DC3BDA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Parameter</w:t>
            </w:r>
          </w:p>
        </w:tc>
        <w:tc>
          <w:tcPr>
            <w:tcW w:w="0" w:type="auto"/>
            <w:hideMark/>
          </w:tcPr>
          <w:p w14:paraId="01F0D9F7" w14:textId="77777777" w:rsidR="00C563EE" w:rsidRPr="00C563EE" w:rsidRDefault="00C563EE" w:rsidP="00C563E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63EE">
              <w:t>p (probability of success)</w:t>
            </w:r>
          </w:p>
        </w:tc>
      </w:tr>
      <w:tr w:rsidR="00C563EE" w:rsidRPr="00C563EE" w14:paraId="06A8DCF0" w14:textId="77777777" w:rsidTr="00C56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2DDAFF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Mean</w:t>
            </w:r>
          </w:p>
        </w:tc>
        <w:tc>
          <w:tcPr>
            <w:tcW w:w="0" w:type="auto"/>
            <w:hideMark/>
          </w:tcPr>
          <w:p w14:paraId="32371838" w14:textId="77777777" w:rsidR="00C563EE" w:rsidRPr="00C563EE" w:rsidRDefault="00C563EE" w:rsidP="00C563E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63EE">
              <w:t>1/p</w:t>
            </w:r>
          </w:p>
        </w:tc>
      </w:tr>
      <w:tr w:rsidR="00C563EE" w:rsidRPr="00C563EE" w14:paraId="3D162E30" w14:textId="77777777" w:rsidTr="00C563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308655" w14:textId="77777777" w:rsidR="00C563EE" w:rsidRPr="00C563EE" w:rsidRDefault="00C563EE" w:rsidP="00C563EE">
            <w:pPr>
              <w:spacing w:after="160" w:line="259" w:lineRule="auto"/>
            </w:pPr>
            <w:r w:rsidRPr="00C563EE">
              <w:t>Variance</w:t>
            </w:r>
          </w:p>
        </w:tc>
        <w:tc>
          <w:tcPr>
            <w:tcW w:w="0" w:type="auto"/>
            <w:hideMark/>
          </w:tcPr>
          <w:p w14:paraId="3B9E25A0" w14:textId="77777777" w:rsidR="00C563EE" w:rsidRPr="00C563EE" w:rsidRDefault="00C563EE" w:rsidP="00C563E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63EE">
              <w:t>(1-p)/p²</w:t>
            </w:r>
          </w:p>
        </w:tc>
      </w:tr>
    </w:tbl>
    <w:p w14:paraId="16F6B0B8" w14:textId="77777777" w:rsidR="00C563EE" w:rsidRPr="00C563EE" w:rsidRDefault="00C563EE" w:rsidP="00C563EE">
      <w:r w:rsidRPr="00C563EE">
        <w:pict w14:anchorId="28896FC2">
          <v:rect id="_x0000_i2639" style="width:0;height:1.5pt" o:hralign="center" o:hrstd="t" o:hr="t" fillcolor="#a0a0a0" stroked="f"/>
        </w:pict>
      </w:r>
    </w:p>
    <w:p w14:paraId="10E64F0D" w14:textId="77777777" w:rsidR="00C563EE" w:rsidRPr="00C563EE" w:rsidRDefault="00C563EE" w:rsidP="00C563EE">
      <w:pPr>
        <w:rPr>
          <w:b/>
          <w:bCs/>
        </w:rPr>
      </w:pPr>
      <w:r w:rsidRPr="00C563EE">
        <w:rPr>
          <w:b/>
          <w:bCs/>
        </w:rPr>
        <w:t>Concept Flow</w:t>
      </w:r>
    </w:p>
    <w:p w14:paraId="6E734EC8" w14:textId="77777777" w:rsidR="00C563EE" w:rsidRDefault="00C563EE" w:rsidP="00C563EE">
      <w:r w:rsidRPr="00C563EE">
        <w:t>Repeated Trials</w:t>
      </w:r>
      <w:r w:rsidRPr="00C563EE">
        <w:br/>
        <w:t xml:space="preserve">      ↓</w:t>
      </w:r>
      <w:r w:rsidRPr="00C563EE">
        <w:br/>
        <w:t>Success or Failure</w:t>
      </w:r>
      <w:r w:rsidRPr="00C563EE">
        <w:br/>
        <w:t xml:space="preserve">      ↓</w:t>
      </w:r>
      <w:r w:rsidRPr="00C563EE">
        <w:br/>
        <w:t>Count Trials Until First Success</w:t>
      </w:r>
      <w:r w:rsidRPr="00C563EE">
        <w:br/>
        <w:t xml:space="preserve">      ↓</w:t>
      </w:r>
      <w:r w:rsidRPr="00C563EE">
        <w:br/>
        <w:t>Geometric Distribution</w:t>
      </w:r>
    </w:p>
    <w:p w14:paraId="232F1D46" w14:textId="77777777" w:rsidR="009878BD" w:rsidRPr="009878BD" w:rsidRDefault="009878BD" w:rsidP="009878BD">
      <w:pPr>
        <w:rPr>
          <w:b/>
          <w:bCs/>
        </w:rPr>
      </w:pPr>
      <w:r w:rsidRPr="009878BD">
        <w:rPr>
          <w:b/>
          <w:bCs/>
        </w:rPr>
        <w:lastRenderedPageBreak/>
        <w:t>Unit-3: Introduction to Probability</w:t>
      </w:r>
    </w:p>
    <w:p w14:paraId="7130D349" w14:textId="6A6D7CD7" w:rsidR="009878BD" w:rsidRPr="009878BD" w:rsidRDefault="009878BD" w:rsidP="009878BD">
      <w:pPr>
        <w:rPr>
          <w:b/>
          <w:bCs/>
        </w:rPr>
      </w:pPr>
      <w:r w:rsidRPr="009878BD">
        <w:rPr>
          <w:b/>
          <w:bCs/>
        </w:rPr>
        <w:t>Uniform Distribution</w:t>
      </w:r>
      <w:r>
        <w:rPr>
          <w:b/>
          <w:bCs/>
        </w:rPr>
        <w:t xml:space="preserve">: </w:t>
      </w:r>
      <w:r w:rsidRPr="009878BD">
        <w:t xml:space="preserve">The </w:t>
      </w:r>
      <w:r w:rsidRPr="009878BD">
        <w:rPr>
          <w:b/>
          <w:bCs/>
        </w:rPr>
        <w:t>Uniform Distribution</w:t>
      </w:r>
      <w:r w:rsidRPr="009878BD">
        <w:t xml:space="preserve"> is a </w:t>
      </w:r>
      <w:r w:rsidRPr="009878BD">
        <w:rPr>
          <w:b/>
          <w:bCs/>
        </w:rPr>
        <w:t>continuous probability distribution</w:t>
      </w:r>
      <w:r w:rsidRPr="009878BD">
        <w:t xml:space="preserve"> in which </w:t>
      </w:r>
      <w:r w:rsidRPr="009878BD">
        <w:rPr>
          <w:b/>
          <w:bCs/>
        </w:rPr>
        <w:t>all outcomes within a given interval are equally likely to occur</w:t>
      </w:r>
      <w:r w:rsidRPr="009878BD">
        <w:t>.</w:t>
      </w:r>
    </w:p>
    <w:p w14:paraId="79267E05" w14:textId="77777777" w:rsidR="009878BD" w:rsidRPr="009878BD" w:rsidRDefault="009878BD" w:rsidP="009878BD">
      <w:r w:rsidRPr="009878BD">
        <w:t xml:space="preserve">In other words, </w:t>
      </w:r>
      <w:r w:rsidRPr="009878BD">
        <w:rPr>
          <w:b/>
          <w:bCs/>
        </w:rPr>
        <w:t>every value in the interval has the same probability density</w:t>
      </w:r>
      <w:r w:rsidRPr="009878BD">
        <w:t>.</w:t>
      </w:r>
    </w:p>
    <w:p w14:paraId="54BD723D" w14:textId="77777777" w:rsidR="009878BD" w:rsidRPr="009878BD" w:rsidRDefault="009878BD" w:rsidP="009878BD">
      <w:r w:rsidRPr="009878BD">
        <w:pict w14:anchorId="1789B9D6">
          <v:rect id="_x0000_i2762" style="width:0;height:1.5pt" o:hralign="center" o:hrstd="t" o:hr="t" fillcolor="#a0a0a0" stroked="f"/>
        </w:pict>
      </w:r>
    </w:p>
    <w:p w14:paraId="28B52489" w14:textId="2A9C90CA" w:rsidR="009878BD" w:rsidRPr="009878BD" w:rsidRDefault="009878BD" w:rsidP="009878BD">
      <w:pPr>
        <w:rPr>
          <w:b/>
          <w:bCs/>
        </w:rPr>
      </w:pPr>
      <w:r w:rsidRPr="009878BD">
        <w:rPr>
          <w:b/>
          <w:bCs/>
        </w:rPr>
        <w:t>1. Definition</w:t>
      </w:r>
      <w:r>
        <w:rPr>
          <w:b/>
          <w:bCs/>
        </w:rPr>
        <w:t xml:space="preserve">: </w:t>
      </w:r>
      <w:r w:rsidRPr="009878BD">
        <w:t xml:space="preserve">A </w:t>
      </w:r>
      <w:r w:rsidRPr="009878BD">
        <w:rPr>
          <w:b/>
          <w:bCs/>
        </w:rPr>
        <w:t>Uniform Distribution</w:t>
      </w:r>
      <w:r w:rsidRPr="009878BD">
        <w:t xml:space="preserve"> describes a situation where the probability of a random variable taking any value within a specific range is </w:t>
      </w:r>
      <w:r w:rsidRPr="009878BD">
        <w:rPr>
          <w:b/>
          <w:bCs/>
        </w:rPr>
        <w:t>constant</w:t>
      </w:r>
      <w:r w:rsidRPr="009878BD">
        <w:t>.</w:t>
      </w:r>
    </w:p>
    <w:p w14:paraId="4847760F" w14:textId="77777777" w:rsidR="009878BD" w:rsidRPr="009878BD" w:rsidRDefault="009878BD" w:rsidP="009878BD">
      <w:r w:rsidRPr="009878BD">
        <w:t>Example idea:</w:t>
      </w:r>
    </w:p>
    <w:p w14:paraId="78890991" w14:textId="77777777" w:rsidR="009878BD" w:rsidRPr="009878BD" w:rsidRDefault="009878BD" w:rsidP="009878BD">
      <w:r w:rsidRPr="009878BD">
        <w:t xml:space="preserve">If a random variable lies between </w:t>
      </w:r>
      <w:r w:rsidRPr="009878BD">
        <w:rPr>
          <w:b/>
          <w:bCs/>
        </w:rPr>
        <w:t>a and b</w:t>
      </w:r>
      <w:r w:rsidRPr="009878BD">
        <w:t xml:space="preserve">, every value between them has </w:t>
      </w:r>
      <w:r w:rsidRPr="009878BD">
        <w:rPr>
          <w:b/>
          <w:bCs/>
        </w:rPr>
        <w:t>equal probability density</w:t>
      </w:r>
      <w:r w:rsidRPr="009878BD">
        <w:t>.</w:t>
      </w:r>
    </w:p>
    <w:p w14:paraId="3C410400" w14:textId="77777777" w:rsidR="009878BD" w:rsidRPr="009878BD" w:rsidRDefault="009878BD" w:rsidP="009878BD">
      <w:r w:rsidRPr="009878BD">
        <w:pict w14:anchorId="19AB0E9A">
          <v:rect id="_x0000_i2763" style="width:0;height:1.5pt" o:hralign="center" o:hrstd="t" o:hr="t" fillcolor="#a0a0a0" stroked="f"/>
        </w:pict>
      </w:r>
    </w:p>
    <w:p w14:paraId="25434573" w14:textId="77777777" w:rsidR="009878BD" w:rsidRPr="009878BD" w:rsidRDefault="009878BD" w:rsidP="009878BD">
      <w:pPr>
        <w:rPr>
          <w:b/>
          <w:bCs/>
        </w:rPr>
      </w:pPr>
      <w:r w:rsidRPr="009878BD">
        <w:rPr>
          <w:b/>
          <w:bCs/>
        </w:rPr>
        <w:t>2. Example</w:t>
      </w:r>
    </w:p>
    <w:p w14:paraId="4FBF11ED" w14:textId="5A68DCF5" w:rsidR="009878BD" w:rsidRPr="009878BD" w:rsidRDefault="009878BD" w:rsidP="009878BD">
      <w:r w:rsidRPr="009878BD">
        <w:t>Suppose:</w:t>
      </w:r>
      <w:r>
        <w:t xml:space="preserve"> </w:t>
      </w:r>
      <w:r w:rsidRPr="009878BD">
        <w:t>X = time at which a bus arrives</w:t>
      </w:r>
    </w:p>
    <w:p w14:paraId="701FA216" w14:textId="77777777" w:rsidR="009878BD" w:rsidRPr="009878BD" w:rsidRDefault="009878BD" w:rsidP="009878BD">
      <w:r w:rsidRPr="009878BD">
        <w:t xml:space="preserve">If the bus arrives </w:t>
      </w:r>
      <w:r w:rsidRPr="009878BD">
        <w:rPr>
          <w:b/>
          <w:bCs/>
        </w:rPr>
        <w:t>randomly between 10:00 and 10:10</w:t>
      </w:r>
      <w:r w:rsidRPr="009878BD">
        <w:t>, every time within that interval is equally likely.</w:t>
      </w:r>
    </w:p>
    <w:p w14:paraId="1C39A39B" w14:textId="63D90A6C" w:rsidR="009878BD" w:rsidRPr="009878BD" w:rsidRDefault="009878BD" w:rsidP="009878BD">
      <w:r w:rsidRPr="009878BD">
        <w:t>So:</w:t>
      </w:r>
      <w:r>
        <w:t xml:space="preserve"> </w:t>
      </w:r>
      <w:r w:rsidRPr="009878BD">
        <w:t>10:00 ≤ X ≤ 10:10</w:t>
      </w:r>
    </w:p>
    <w:p w14:paraId="6A4620D0" w14:textId="77777777" w:rsidR="009878BD" w:rsidRPr="009878BD" w:rsidRDefault="009878BD" w:rsidP="009878BD">
      <w:r w:rsidRPr="009878BD">
        <w:t xml:space="preserve">This follows a </w:t>
      </w:r>
      <w:r w:rsidRPr="009878BD">
        <w:rPr>
          <w:b/>
          <w:bCs/>
        </w:rPr>
        <w:t>uniform distribution</w:t>
      </w:r>
      <w:r w:rsidRPr="009878BD">
        <w:t>.</w:t>
      </w:r>
    </w:p>
    <w:p w14:paraId="1F65AB8C" w14:textId="77777777" w:rsidR="009878BD" w:rsidRPr="009878BD" w:rsidRDefault="009878BD" w:rsidP="009878BD">
      <w:r w:rsidRPr="009878BD">
        <w:pict w14:anchorId="525BE4D7">
          <v:rect id="_x0000_i2764" style="width:0;height:1.5pt" o:hralign="center" o:hrstd="t" o:hr="t" fillcolor="#a0a0a0" stroked="f"/>
        </w:pict>
      </w:r>
    </w:p>
    <w:p w14:paraId="1A72E77D" w14:textId="77777777" w:rsidR="009878BD" w:rsidRPr="009878BD" w:rsidRDefault="009878BD" w:rsidP="009878BD">
      <w:pPr>
        <w:rPr>
          <w:b/>
          <w:bCs/>
        </w:rPr>
      </w:pPr>
      <w:r w:rsidRPr="009878BD">
        <w:rPr>
          <w:b/>
          <w:bCs/>
        </w:rPr>
        <w:t>3. Probability Density Function (PDF)</w:t>
      </w:r>
    </w:p>
    <w:p w14:paraId="12B89F3E" w14:textId="5D4C5799" w:rsidR="009878BD" w:rsidRPr="009878BD" w:rsidRDefault="009878BD" w:rsidP="009878BD">
      <w:r w:rsidRPr="009878BD">
        <w:t>For uniform distribution:</w:t>
      </w:r>
      <w:r>
        <w:t xml:space="preserve"> </w:t>
      </w:r>
      <w:r w:rsidRPr="009878BD">
        <w:t>f(x) = 1 / (b - a)</w:t>
      </w:r>
    </w:p>
    <w:p w14:paraId="4FC1C50B" w14:textId="77777777" w:rsidR="009878BD" w:rsidRPr="009878BD" w:rsidRDefault="009878BD" w:rsidP="009878BD">
      <w:r w:rsidRPr="009878BD">
        <w:t>Where: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91"/>
        <w:gridCol w:w="2678"/>
      </w:tblGrid>
      <w:tr w:rsidR="009878BD" w:rsidRPr="009878BD" w14:paraId="08D6EB8E" w14:textId="77777777" w:rsidTr="009878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B127B0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Symbol</w:t>
            </w:r>
          </w:p>
        </w:tc>
        <w:tc>
          <w:tcPr>
            <w:tcW w:w="0" w:type="auto"/>
            <w:hideMark/>
          </w:tcPr>
          <w:p w14:paraId="424C6BF8" w14:textId="77777777" w:rsidR="009878BD" w:rsidRPr="009878BD" w:rsidRDefault="009878BD" w:rsidP="009878B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878BD">
              <w:t>Meaning</w:t>
            </w:r>
          </w:p>
        </w:tc>
      </w:tr>
      <w:tr w:rsidR="009878BD" w:rsidRPr="009878BD" w14:paraId="1DEF6997" w14:textId="77777777" w:rsidTr="009878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174DA0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a</w:t>
            </w:r>
          </w:p>
        </w:tc>
        <w:tc>
          <w:tcPr>
            <w:tcW w:w="0" w:type="auto"/>
            <w:hideMark/>
          </w:tcPr>
          <w:p w14:paraId="7109BEF3" w14:textId="77777777" w:rsidR="009878BD" w:rsidRPr="009878BD" w:rsidRDefault="009878BD" w:rsidP="009878B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78BD">
              <w:t>minimum value</w:t>
            </w:r>
          </w:p>
        </w:tc>
      </w:tr>
      <w:tr w:rsidR="009878BD" w:rsidRPr="009878BD" w14:paraId="33F51D3D" w14:textId="77777777" w:rsidTr="009878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B27C55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b</w:t>
            </w:r>
          </w:p>
        </w:tc>
        <w:tc>
          <w:tcPr>
            <w:tcW w:w="0" w:type="auto"/>
            <w:hideMark/>
          </w:tcPr>
          <w:p w14:paraId="4E587E61" w14:textId="77777777" w:rsidR="009878BD" w:rsidRPr="009878BD" w:rsidRDefault="009878BD" w:rsidP="009878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78BD">
              <w:t>maximum value</w:t>
            </w:r>
          </w:p>
        </w:tc>
      </w:tr>
      <w:tr w:rsidR="009878BD" w:rsidRPr="009878BD" w14:paraId="247128F5" w14:textId="77777777" w:rsidTr="009878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6F8A5F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f(x)</w:t>
            </w:r>
          </w:p>
        </w:tc>
        <w:tc>
          <w:tcPr>
            <w:tcW w:w="0" w:type="auto"/>
            <w:hideMark/>
          </w:tcPr>
          <w:p w14:paraId="1B1C36DB" w14:textId="77777777" w:rsidR="009878BD" w:rsidRPr="009878BD" w:rsidRDefault="009878BD" w:rsidP="009878B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78BD">
              <w:t>probability density function</w:t>
            </w:r>
          </w:p>
        </w:tc>
      </w:tr>
    </w:tbl>
    <w:p w14:paraId="243CF7BA" w14:textId="77777777" w:rsidR="009878BD" w:rsidRPr="009878BD" w:rsidRDefault="009878BD" w:rsidP="009878BD">
      <w:r w:rsidRPr="009878BD">
        <w:pict w14:anchorId="2A66DD1B">
          <v:rect id="_x0000_i2765" style="width:0;height:1.5pt" o:hralign="center" o:hrstd="t" o:hr="t" fillcolor="#a0a0a0" stroked="f"/>
        </w:pict>
      </w:r>
    </w:p>
    <w:p w14:paraId="51F8614D" w14:textId="77777777" w:rsidR="009878BD" w:rsidRPr="009878BD" w:rsidRDefault="009878BD" w:rsidP="009878BD">
      <w:pPr>
        <w:rPr>
          <w:b/>
          <w:bCs/>
        </w:rPr>
      </w:pPr>
      <w:r w:rsidRPr="009878BD">
        <w:rPr>
          <w:b/>
          <w:bCs/>
        </w:rPr>
        <w:t>Conditions</w:t>
      </w:r>
    </w:p>
    <w:p w14:paraId="40B9B2CB" w14:textId="77777777" w:rsidR="009878BD" w:rsidRPr="009878BD" w:rsidRDefault="009878BD" w:rsidP="009878BD">
      <w:r w:rsidRPr="009878BD">
        <w:t>a ≤ x ≤ b</w:t>
      </w:r>
    </w:p>
    <w:p w14:paraId="2F0CFE33" w14:textId="77777777" w:rsidR="009878BD" w:rsidRPr="009878BD" w:rsidRDefault="009878BD" w:rsidP="009878BD">
      <w:r w:rsidRPr="009878BD">
        <w:t>Otherwise:</w:t>
      </w:r>
    </w:p>
    <w:p w14:paraId="2080A5F3" w14:textId="77777777" w:rsidR="009878BD" w:rsidRPr="009878BD" w:rsidRDefault="009878BD" w:rsidP="009878BD">
      <w:r w:rsidRPr="009878BD">
        <w:t>f(x) = 0</w:t>
      </w:r>
    </w:p>
    <w:p w14:paraId="026B1055" w14:textId="77777777" w:rsidR="009878BD" w:rsidRPr="009878BD" w:rsidRDefault="009878BD" w:rsidP="009878BD">
      <w:r w:rsidRPr="009878BD">
        <w:pict w14:anchorId="473D15D9">
          <v:rect id="_x0000_i2766" style="width:0;height:1.5pt" o:hralign="center" o:hrstd="t" o:hr="t" fillcolor="#a0a0a0" stroked="f"/>
        </w:pict>
      </w:r>
    </w:p>
    <w:p w14:paraId="605E3111" w14:textId="77777777" w:rsidR="009878BD" w:rsidRPr="009878BD" w:rsidRDefault="009878BD" w:rsidP="009878BD">
      <w:pPr>
        <w:rPr>
          <w:b/>
          <w:bCs/>
        </w:rPr>
      </w:pPr>
      <w:r w:rsidRPr="009878BD">
        <w:rPr>
          <w:b/>
          <w:bCs/>
        </w:rPr>
        <w:t>4. Example Calculation</w:t>
      </w:r>
    </w:p>
    <w:p w14:paraId="188D4F1E" w14:textId="77777777" w:rsidR="009878BD" w:rsidRPr="009878BD" w:rsidRDefault="009878BD" w:rsidP="009878BD">
      <w:r w:rsidRPr="009878BD">
        <w:t>Suppose:</w:t>
      </w:r>
    </w:p>
    <w:p w14:paraId="0020F8A3" w14:textId="77777777" w:rsidR="009878BD" w:rsidRPr="009878BD" w:rsidRDefault="009878BD" w:rsidP="009878BD">
      <w:r w:rsidRPr="009878BD">
        <w:t>a = 2</w:t>
      </w:r>
    </w:p>
    <w:p w14:paraId="0BEF2450" w14:textId="77777777" w:rsidR="009878BD" w:rsidRPr="009878BD" w:rsidRDefault="009878BD" w:rsidP="009878BD">
      <w:r w:rsidRPr="009878BD">
        <w:lastRenderedPageBreak/>
        <w:t>b = 6</w:t>
      </w:r>
    </w:p>
    <w:p w14:paraId="7050D326" w14:textId="77777777" w:rsidR="009878BD" w:rsidRPr="009878BD" w:rsidRDefault="009878BD" w:rsidP="009878BD">
      <w:r w:rsidRPr="009878BD">
        <w:t>Find the PDF value.</w:t>
      </w:r>
    </w:p>
    <w:p w14:paraId="67C148F6" w14:textId="77777777" w:rsidR="009878BD" w:rsidRPr="009878BD" w:rsidRDefault="009878BD" w:rsidP="009878BD">
      <w:r w:rsidRPr="009878BD">
        <w:t>f(x) = 1 / (6 − 2)</w:t>
      </w:r>
    </w:p>
    <w:p w14:paraId="7D18F322" w14:textId="77777777" w:rsidR="009878BD" w:rsidRPr="009878BD" w:rsidRDefault="009878BD" w:rsidP="009878BD">
      <w:r w:rsidRPr="009878BD">
        <w:t>f(x) = 1 / 4</w:t>
      </w:r>
    </w:p>
    <w:p w14:paraId="41346386" w14:textId="77777777" w:rsidR="009878BD" w:rsidRPr="009878BD" w:rsidRDefault="009878BD" w:rsidP="009878BD">
      <w:r w:rsidRPr="009878BD">
        <w:t xml:space="preserve">So the probability density is </w:t>
      </w:r>
      <w:r w:rsidRPr="009878BD">
        <w:rPr>
          <w:b/>
          <w:bCs/>
        </w:rPr>
        <w:t>0.25</w:t>
      </w:r>
      <w:r w:rsidRPr="009878BD">
        <w:t>.</w:t>
      </w:r>
    </w:p>
    <w:p w14:paraId="11DAF568" w14:textId="77777777" w:rsidR="009878BD" w:rsidRPr="009878BD" w:rsidRDefault="009878BD" w:rsidP="009878BD">
      <w:r w:rsidRPr="009878BD">
        <w:pict w14:anchorId="0D7BF2C9">
          <v:rect id="_x0000_i2767" style="width:0;height:1.5pt" o:hralign="center" o:hrstd="t" o:hr="t" fillcolor="#a0a0a0" stroked="f"/>
        </w:pict>
      </w:r>
    </w:p>
    <w:p w14:paraId="18055593" w14:textId="77777777" w:rsidR="009878BD" w:rsidRPr="009878BD" w:rsidRDefault="009878BD" w:rsidP="009878BD">
      <w:pPr>
        <w:rPr>
          <w:b/>
          <w:bCs/>
        </w:rPr>
      </w:pPr>
      <w:r w:rsidRPr="009878BD">
        <w:rPr>
          <w:b/>
          <w:bCs/>
        </w:rPr>
        <w:t>5. Probability Between Two Values</w:t>
      </w:r>
    </w:p>
    <w:p w14:paraId="1FB0A41F" w14:textId="77777777" w:rsidR="009878BD" w:rsidRPr="009878BD" w:rsidRDefault="009878BD" w:rsidP="009878BD">
      <w:r w:rsidRPr="009878BD">
        <w:t>For uniform distribution:</w:t>
      </w:r>
    </w:p>
    <w:p w14:paraId="56950A2F" w14:textId="77777777" w:rsidR="009878BD" w:rsidRPr="009878BD" w:rsidRDefault="009878BD" w:rsidP="009878BD">
      <w:r w:rsidRPr="009878BD">
        <w:t>P(c ≤ X ≤ d) = (d − c) / (b − a)</w:t>
      </w:r>
    </w:p>
    <w:p w14:paraId="2EB48D82" w14:textId="77777777" w:rsidR="009878BD" w:rsidRPr="009878BD" w:rsidRDefault="009878BD" w:rsidP="009878BD">
      <w:r w:rsidRPr="009878BD">
        <w:t>Where: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91"/>
        <w:gridCol w:w="1378"/>
      </w:tblGrid>
      <w:tr w:rsidR="009878BD" w:rsidRPr="009878BD" w14:paraId="16344004" w14:textId="77777777" w:rsidTr="009878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A5854C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Symbol</w:t>
            </w:r>
          </w:p>
        </w:tc>
        <w:tc>
          <w:tcPr>
            <w:tcW w:w="0" w:type="auto"/>
            <w:hideMark/>
          </w:tcPr>
          <w:p w14:paraId="6BF7A2FA" w14:textId="77777777" w:rsidR="009878BD" w:rsidRPr="009878BD" w:rsidRDefault="009878BD" w:rsidP="009878B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878BD">
              <w:t>Meaning</w:t>
            </w:r>
          </w:p>
        </w:tc>
      </w:tr>
      <w:tr w:rsidR="009878BD" w:rsidRPr="009878BD" w14:paraId="47C662D7" w14:textId="77777777" w:rsidTr="009878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88A235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c</w:t>
            </w:r>
          </w:p>
        </w:tc>
        <w:tc>
          <w:tcPr>
            <w:tcW w:w="0" w:type="auto"/>
            <w:hideMark/>
          </w:tcPr>
          <w:p w14:paraId="2DC3B368" w14:textId="77777777" w:rsidR="009878BD" w:rsidRPr="009878BD" w:rsidRDefault="009878BD" w:rsidP="009878B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78BD">
              <w:t>lower bound</w:t>
            </w:r>
          </w:p>
        </w:tc>
      </w:tr>
      <w:tr w:rsidR="009878BD" w:rsidRPr="009878BD" w14:paraId="1C140F2E" w14:textId="77777777" w:rsidTr="009878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CAA594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d</w:t>
            </w:r>
          </w:p>
        </w:tc>
        <w:tc>
          <w:tcPr>
            <w:tcW w:w="0" w:type="auto"/>
            <w:hideMark/>
          </w:tcPr>
          <w:p w14:paraId="193EDF95" w14:textId="77777777" w:rsidR="009878BD" w:rsidRPr="009878BD" w:rsidRDefault="009878BD" w:rsidP="009878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78BD">
              <w:t>upper bound</w:t>
            </w:r>
          </w:p>
        </w:tc>
      </w:tr>
    </w:tbl>
    <w:p w14:paraId="48970617" w14:textId="77777777" w:rsidR="009878BD" w:rsidRPr="009878BD" w:rsidRDefault="009878BD" w:rsidP="009878BD">
      <w:r w:rsidRPr="009878BD">
        <w:pict w14:anchorId="671DD166">
          <v:rect id="_x0000_i2768" style="width:0;height:1.5pt" o:hralign="center" o:hrstd="t" o:hr="t" fillcolor="#a0a0a0" stroked="f"/>
        </w:pict>
      </w:r>
    </w:p>
    <w:p w14:paraId="64D18AE7" w14:textId="77777777" w:rsidR="009878BD" w:rsidRPr="009878BD" w:rsidRDefault="009878BD" w:rsidP="009878BD">
      <w:pPr>
        <w:rPr>
          <w:b/>
          <w:bCs/>
        </w:rPr>
      </w:pPr>
      <w:r w:rsidRPr="009878BD">
        <w:rPr>
          <w:b/>
          <w:bCs/>
        </w:rPr>
        <w:t>Example</w:t>
      </w:r>
    </w:p>
    <w:p w14:paraId="55CAA4FF" w14:textId="77777777" w:rsidR="009878BD" w:rsidRPr="009878BD" w:rsidRDefault="009878BD" w:rsidP="009878BD">
      <w:r w:rsidRPr="009878BD">
        <w:t>Suppose:</w:t>
      </w:r>
    </w:p>
    <w:p w14:paraId="5A28A5C0" w14:textId="77777777" w:rsidR="009878BD" w:rsidRPr="009878BD" w:rsidRDefault="009878BD" w:rsidP="009878BD">
      <w:r w:rsidRPr="009878BD">
        <w:t>X ~ Uniform(0,10)</w:t>
      </w:r>
    </w:p>
    <w:p w14:paraId="646B8BCB" w14:textId="77777777" w:rsidR="009878BD" w:rsidRPr="009878BD" w:rsidRDefault="009878BD" w:rsidP="009878BD">
      <w:r w:rsidRPr="009878BD">
        <w:t>Find:</w:t>
      </w:r>
    </w:p>
    <w:p w14:paraId="0CDECACF" w14:textId="77777777" w:rsidR="009878BD" w:rsidRPr="009878BD" w:rsidRDefault="009878BD" w:rsidP="009878BD">
      <w:r w:rsidRPr="009878BD">
        <w:t>P(2 ≤ X ≤ 5)</w:t>
      </w:r>
    </w:p>
    <w:p w14:paraId="5A17156E" w14:textId="77777777" w:rsidR="009878BD" w:rsidRPr="009878BD" w:rsidRDefault="009878BD" w:rsidP="009878BD">
      <w:r w:rsidRPr="009878BD">
        <w:t>Solution:</w:t>
      </w:r>
    </w:p>
    <w:p w14:paraId="429DF993" w14:textId="77777777" w:rsidR="009878BD" w:rsidRPr="009878BD" w:rsidRDefault="009878BD" w:rsidP="009878BD">
      <w:r w:rsidRPr="009878BD">
        <w:t>(5 − 2) / (10 − 0)</w:t>
      </w:r>
    </w:p>
    <w:p w14:paraId="417C435C" w14:textId="77777777" w:rsidR="009878BD" w:rsidRPr="009878BD" w:rsidRDefault="009878BD" w:rsidP="009878BD">
      <w:r w:rsidRPr="009878BD">
        <w:t>3 / 10 = 0.3</w:t>
      </w:r>
    </w:p>
    <w:p w14:paraId="5730FAC9" w14:textId="77777777" w:rsidR="009878BD" w:rsidRPr="009878BD" w:rsidRDefault="009878BD" w:rsidP="009878BD">
      <w:r w:rsidRPr="009878BD">
        <w:t xml:space="preserve">So probability = </w:t>
      </w:r>
      <w:r w:rsidRPr="009878BD">
        <w:rPr>
          <w:b/>
          <w:bCs/>
        </w:rPr>
        <w:t>0.3</w:t>
      </w:r>
      <w:r w:rsidRPr="009878BD">
        <w:t>.</w:t>
      </w:r>
    </w:p>
    <w:p w14:paraId="0D11CD1C" w14:textId="77777777" w:rsidR="009878BD" w:rsidRPr="009878BD" w:rsidRDefault="009878BD" w:rsidP="009878BD">
      <w:r w:rsidRPr="009878BD">
        <w:pict w14:anchorId="7DF721B9">
          <v:rect id="_x0000_i2769" style="width:0;height:1.5pt" o:hralign="center" o:hrstd="t" o:hr="t" fillcolor="#a0a0a0" stroked="f"/>
        </w:pict>
      </w:r>
    </w:p>
    <w:p w14:paraId="7EF667B6" w14:textId="77777777" w:rsidR="009878BD" w:rsidRPr="009878BD" w:rsidRDefault="009878BD" w:rsidP="009878BD">
      <w:pPr>
        <w:rPr>
          <w:b/>
          <w:bCs/>
        </w:rPr>
      </w:pPr>
      <w:r w:rsidRPr="009878BD">
        <w:rPr>
          <w:b/>
          <w:bCs/>
        </w:rPr>
        <w:t>6. Mean and Variance of Uniform Distribution</w:t>
      </w:r>
    </w:p>
    <w:p w14:paraId="4DF5A854" w14:textId="77777777" w:rsidR="009878BD" w:rsidRPr="009878BD" w:rsidRDefault="009878BD" w:rsidP="009878BD">
      <w:r w:rsidRPr="009878BD">
        <w:t>Important formulas: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69"/>
        <w:gridCol w:w="1506"/>
      </w:tblGrid>
      <w:tr w:rsidR="009878BD" w:rsidRPr="009878BD" w14:paraId="2F9893C3" w14:textId="77777777" w:rsidTr="009878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47780E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Measure</w:t>
            </w:r>
          </w:p>
        </w:tc>
        <w:tc>
          <w:tcPr>
            <w:tcW w:w="0" w:type="auto"/>
            <w:hideMark/>
          </w:tcPr>
          <w:p w14:paraId="24D58D40" w14:textId="77777777" w:rsidR="009878BD" w:rsidRPr="009878BD" w:rsidRDefault="009878BD" w:rsidP="009878B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878BD">
              <w:t>Formula</w:t>
            </w:r>
          </w:p>
        </w:tc>
      </w:tr>
      <w:tr w:rsidR="009878BD" w:rsidRPr="009878BD" w14:paraId="772A299F" w14:textId="77777777" w:rsidTr="009878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696C92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Mean</w:t>
            </w:r>
          </w:p>
        </w:tc>
        <w:tc>
          <w:tcPr>
            <w:tcW w:w="0" w:type="auto"/>
            <w:hideMark/>
          </w:tcPr>
          <w:p w14:paraId="6676D083" w14:textId="77777777" w:rsidR="009878BD" w:rsidRPr="009878BD" w:rsidRDefault="009878BD" w:rsidP="009878B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78BD">
              <w:t>(a + b) / 2</w:t>
            </w:r>
          </w:p>
        </w:tc>
      </w:tr>
      <w:tr w:rsidR="009878BD" w:rsidRPr="009878BD" w14:paraId="47BC8655" w14:textId="77777777" w:rsidTr="009878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8BB884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Variance</w:t>
            </w:r>
          </w:p>
        </w:tc>
        <w:tc>
          <w:tcPr>
            <w:tcW w:w="0" w:type="auto"/>
            <w:hideMark/>
          </w:tcPr>
          <w:p w14:paraId="36326E41" w14:textId="77777777" w:rsidR="009878BD" w:rsidRPr="009878BD" w:rsidRDefault="009878BD" w:rsidP="009878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78BD">
              <w:t>(b − a)² / 12</w:t>
            </w:r>
          </w:p>
        </w:tc>
      </w:tr>
      <w:tr w:rsidR="009878BD" w:rsidRPr="009878BD" w14:paraId="58A8DB9A" w14:textId="77777777" w:rsidTr="009878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7A591A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Standard Deviation</w:t>
            </w:r>
          </w:p>
        </w:tc>
        <w:tc>
          <w:tcPr>
            <w:tcW w:w="0" w:type="auto"/>
            <w:hideMark/>
          </w:tcPr>
          <w:p w14:paraId="3EB8F557" w14:textId="77777777" w:rsidR="009878BD" w:rsidRPr="009878BD" w:rsidRDefault="009878BD" w:rsidP="009878B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78BD">
              <w:t>√[(b − a)² / 12]</w:t>
            </w:r>
          </w:p>
        </w:tc>
      </w:tr>
    </w:tbl>
    <w:p w14:paraId="60FD8A58" w14:textId="77777777" w:rsidR="009878BD" w:rsidRPr="009878BD" w:rsidRDefault="009878BD" w:rsidP="009878BD">
      <w:r w:rsidRPr="009878BD">
        <w:pict w14:anchorId="0CD5B716">
          <v:rect id="_x0000_i2770" style="width:0;height:1.5pt" o:hralign="center" o:hrstd="t" o:hr="t" fillcolor="#a0a0a0" stroked="f"/>
        </w:pict>
      </w:r>
    </w:p>
    <w:p w14:paraId="79B14548" w14:textId="77777777" w:rsidR="009878BD" w:rsidRPr="009878BD" w:rsidRDefault="009878BD" w:rsidP="009878BD">
      <w:pPr>
        <w:rPr>
          <w:b/>
          <w:bCs/>
        </w:rPr>
      </w:pPr>
      <w:r w:rsidRPr="009878BD">
        <w:rPr>
          <w:b/>
          <w:bCs/>
        </w:rPr>
        <w:lastRenderedPageBreak/>
        <w:t>Example</w:t>
      </w:r>
    </w:p>
    <w:p w14:paraId="20BBC9E7" w14:textId="77777777" w:rsidR="009878BD" w:rsidRPr="009878BD" w:rsidRDefault="009878BD" w:rsidP="009878BD">
      <w:r w:rsidRPr="009878BD">
        <w:t>If:</w:t>
      </w:r>
    </w:p>
    <w:p w14:paraId="5F3D6860" w14:textId="77777777" w:rsidR="009878BD" w:rsidRPr="009878BD" w:rsidRDefault="009878BD" w:rsidP="009878BD">
      <w:r w:rsidRPr="009878BD">
        <w:t>a = 2</w:t>
      </w:r>
    </w:p>
    <w:p w14:paraId="51DA1353" w14:textId="77777777" w:rsidR="009878BD" w:rsidRPr="009878BD" w:rsidRDefault="009878BD" w:rsidP="009878BD">
      <w:r w:rsidRPr="009878BD">
        <w:t>b = 10</w:t>
      </w:r>
    </w:p>
    <w:p w14:paraId="362438EF" w14:textId="77777777" w:rsidR="009878BD" w:rsidRPr="009878BD" w:rsidRDefault="009878BD" w:rsidP="009878BD">
      <w:r w:rsidRPr="009878BD">
        <w:t>Mean:</w:t>
      </w:r>
    </w:p>
    <w:p w14:paraId="26A9043D" w14:textId="77777777" w:rsidR="009878BD" w:rsidRPr="009878BD" w:rsidRDefault="009878BD" w:rsidP="009878BD">
      <w:r w:rsidRPr="009878BD">
        <w:t>μ = (2 + 10) / 2 = 6</w:t>
      </w:r>
    </w:p>
    <w:p w14:paraId="3D1462B7" w14:textId="77777777" w:rsidR="009878BD" w:rsidRPr="009878BD" w:rsidRDefault="009878BD" w:rsidP="009878BD">
      <w:r w:rsidRPr="009878BD">
        <w:t>Variance:</w:t>
      </w:r>
    </w:p>
    <w:p w14:paraId="521BD60E" w14:textId="77777777" w:rsidR="009878BD" w:rsidRPr="009878BD" w:rsidRDefault="009878BD" w:rsidP="009878BD">
      <w:r w:rsidRPr="009878BD">
        <w:t>σ² = (10 − 2)² / 12</w:t>
      </w:r>
    </w:p>
    <w:p w14:paraId="10EFAD2F" w14:textId="77777777" w:rsidR="009878BD" w:rsidRPr="009878BD" w:rsidRDefault="009878BD" w:rsidP="009878BD">
      <w:r w:rsidRPr="009878BD">
        <w:t>σ² = 64 / 12 ≈ 5.33</w:t>
      </w:r>
    </w:p>
    <w:p w14:paraId="55D38C3C" w14:textId="77777777" w:rsidR="009878BD" w:rsidRPr="009878BD" w:rsidRDefault="009878BD" w:rsidP="009878BD">
      <w:r w:rsidRPr="009878BD">
        <w:pict w14:anchorId="7DDD8AA6">
          <v:rect id="_x0000_i2771" style="width:0;height:1.5pt" o:hralign="center" o:hrstd="t" o:hr="t" fillcolor="#a0a0a0" stroked="f"/>
        </w:pict>
      </w:r>
    </w:p>
    <w:p w14:paraId="2FB7C16D" w14:textId="77777777" w:rsidR="009878BD" w:rsidRPr="009878BD" w:rsidRDefault="009878BD" w:rsidP="009878BD">
      <w:pPr>
        <w:rPr>
          <w:b/>
          <w:bCs/>
        </w:rPr>
      </w:pPr>
      <w:r w:rsidRPr="009878BD">
        <w:rPr>
          <w:b/>
          <w:bCs/>
        </w:rPr>
        <w:t>7. Graph of Uniform Distribution</w:t>
      </w:r>
    </w:p>
    <w:p w14:paraId="37842E17" w14:textId="77777777" w:rsidR="009878BD" w:rsidRPr="009878BD" w:rsidRDefault="009878BD" w:rsidP="009878BD">
      <w:r w:rsidRPr="009878BD">
        <w:t xml:space="preserve">The PDF of uniform distribution is a </w:t>
      </w:r>
      <w:r w:rsidRPr="009878BD">
        <w:rPr>
          <w:b/>
          <w:bCs/>
        </w:rPr>
        <w:t>horizontal line</w:t>
      </w:r>
      <w:r w:rsidRPr="009878BD">
        <w:t>.</w:t>
      </w:r>
    </w:p>
    <w:p w14:paraId="64E90ABC" w14:textId="77777777" w:rsidR="009878BD" w:rsidRPr="009878BD" w:rsidRDefault="009878BD" w:rsidP="009878BD">
      <w:r w:rsidRPr="009878BD">
        <w:t>f(x)</w:t>
      </w:r>
    </w:p>
    <w:p w14:paraId="5B4DBB17" w14:textId="77777777" w:rsidR="009878BD" w:rsidRPr="009878BD" w:rsidRDefault="009878BD" w:rsidP="009878BD">
      <w:r w:rsidRPr="009878BD">
        <w:t xml:space="preserve">  |</w:t>
      </w:r>
    </w:p>
    <w:p w14:paraId="500F57AB" w14:textId="77777777" w:rsidR="009878BD" w:rsidRPr="009878BD" w:rsidRDefault="009878BD" w:rsidP="009878BD">
      <w:r w:rsidRPr="009878BD">
        <w:t xml:space="preserve">  | _________</w:t>
      </w:r>
    </w:p>
    <w:p w14:paraId="77A30DB0" w14:textId="77777777" w:rsidR="009878BD" w:rsidRPr="009878BD" w:rsidRDefault="009878BD" w:rsidP="009878BD">
      <w:r w:rsidRPr="009878BD">
        <w:t xml:space="preserve">  |</w:t>
      </w:r>
    </w:p>
    <w:p w14:paraId="45511F95" w14:textId="77777777" w:rsidR="009878BD" w:rsidRPr="009878BD" w:rsidRDefault="009878BD" w:rsidP="009878BD">
      <w:r w:rsidRPr="009878BD">
        <w:t xml:space="preserve">  |________________</w:t>
      </w:r>
    </w:p>
    <w:p w14:paraId="543580B4" w14:textId="77777777" w:rsidR="009878BD" w:rsidRPr="009878BD" w:rsidRDefault="009878BD" w:rsidP="009878BD">
      <w:r w:rsidRPr="009878BD">
        <w:t xml:space="preserve">       a        b</w:t>
      </w:r>
    </w:p>
    <w:p w14:paraId="2397509C" w14:textId="77777777" w:rsidR="009878BD" w:rsidRPr="009878BD" w:rsidRDefault="009878BD" w:rsidP="009878BD">
      <w:r w:rsidRPr="009878BD">
        <w:t>Meaning:</w:t>
      </w:r>
    </w:p>
    <w:p w14:paraId="7EFC34A1" w14:textId="77777777" w:rsidR="009878BD" w:rsidRPr="009878BD" w:rsidRDefault="009878BD" w:rsidP="009878BD">
      <w:pPr>
        <w:numPr>
          <w:ilvl w:val="0"/>
          <w:numId w:val="22"/>
        </w:numPr>
      </w:pPr>
      <w:r w:rsidRPr="009878BD">
        <w:t>probability density is constant</w:t>
      </w:r>
    </w:p>
    <w:p w14:paraId="2C7BFB07" w14:textId="77777777" w:rsidR="009878BD" w:rsidRPr="009878BD" w:rsidRDefault="009878BD" w:rsidP="009878BD">
      <w:pPr>
        <w:numPr>
          <w:ilvl w:val="0"/>
          <w:numId w:val="22"/>
        </w:numPr>
      </w:pPr>
      <w:r w:rsidRPr="009878BD">
        <w:t xml:space="preserve">every value between </w:t>
      </w:r>
      <w:r w:rsidRPr="009878BD">
        <w:rPr>
          <w:b/>
          <w:bCs/>
        </w:rPr>
        <w:t>a and b</w:t>
      </w:r>
      <w:r w:rsidRPr="009878BD">
        <w:t xml:space="preserve"> is equally likely.</w:t>
      </w:r>
    </w:p>
    <w:p w14:paraId="2B59FCCF" w14:textId="77777777" w:rsidR="009878BD" w:rsidRPr="009878BD" w:rsidRDefault="009878BD" w:rsidP="009878BD">
      <w:r w:rsidRPr="009878BD">
        <w:pict w14:anchorId="371D0355">
          <v:rect id="_x0000_i2772" style="width:0;height:1.5pt" o:hralign="center" o:hrstd="t" o:hr="t" fillcolor="#a0a0a0" stroked="f"/>
        </w:pict>
      </w:r>
    </w:p>
    <w:p w14:paraId="36444CB1" w14:textId="77777777" w:rsidR="009878BD" w:rsidRPr="009878BD" w:rsidRDefault="009878BD" w:rsidP="009878BD">
      <w:pPr>
        <w:rPr>
          <w:b/>
          <w:bCs/>
        </w:rPr>
      </w:pPr>
      <w:r w:rsidRPr="009878BD">
        <w:rPr>
          <w:b/>
          <w:bCs/>
        </w:rPr>
        <w:t>8. Types of Uniform Distribution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201"/>
        <w:gridCol w:w="2763"/>
      </w:tblGrid>
      <w:tr w:rsidR="009878BD" w:rsidRPr="009878BD" w14:paraId="52A640AD" w14:textId="77777777" w:rsidTr="009878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3F04AE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Type</w:t>
            </w:r>
          </w:p>
        </w:tc>
        <w:tc>
          <w:tcPr>
            <w:tcW w:w="0" w:type="auto"/>
            <w:hideMark/>
          </w:tcPr>
          <w:p w14:paraId="0DA37403" w14:textId="77777777" w:rsidR="009878BD" w:rsidRPr="009878BD" w:rsidRDefault="009878BD" w:rsidP="009878B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878BD">
              <w:t>Description</w:t>
            </w:r>
          </w:p>
        </w:tc>
      </w:tr>
      <w:tr w:rsidR="009878BD" w:rsidRPr="009878BD" w14:paraId="6BD79DAA" w14:textId="77777777" w:rsidTr="009878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0BFF6B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Discrete Uniform Distribution</w:t>
            </w:r>
          </w:p>
        </w:tc>
        <w:tc>
          <w:tcPr>
            <w:tcW w:w="0" w:type="auto"/>
            <w:hideMark/>
          </w:tcPr>
          <w:p w14:paraId="1A528C28" w14:textId="77777777" w:rsidR="009878BD" w:rsidRPr="009878BD" w:rsidRDefault="009878BD" w:rsidP="009878B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78BD">
              <w:t>finite equally likely values</w:t>
            </w:r>
          </w:p>
        </w:tc>
      </w:tr>
      <w:tr w:rsidR="009878BD" w:rsidRPr="009878BD" w14:paraId="2D4AEBE4" w14:textId="77777777" w:rsidTr="009878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C8795E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Continuous Uniform Distribution</w:t>
            </w:r>
          </w:p>
        </w:tc>
        <w:tc>
          <w:tcPr>
            <w:tcW w:w="0" w:type="auto"/>
            <w:hideMark/>
          </w:tcPr>
          <w:p w14:paraId="2AE4F9AB" w14:textId="77777777" w:rsidR="009878BD" w:rsidRPr="009878BD" w:rsidRDefault="009878BD" w:rsidP="009878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78BD">
              <w:t>values in continuous interval</w:t>
            </w:r>
          </w:p>
        </w:tc>
      </w:tr>
    </w:tbl>
    <w:p w14:paraId="2E484A58" w14:textId="77777777" w:rsidR="009878BD" w:rsidRPr="009878BD" w:rsidRDefault="009878BD" w:rsidP="009878BD">
      <w:r w:rsidRPr="009878BD">
        <w:t>Example:</w:t>
      </w:r>
    </w:p>
    <w:p w14:paraId="2658D482" w14:textId="77777777" w:rsidR="009878BD" w:rsidRPr="009878BD" w:rsidRDefault="009878BD" w:rsidP="009878BD">
      <w:r w:rsidRPr="009878BD">
        <w:t>Discrete uniform:</w:t>
      </w:r>
    </w:p>
    <w:p w14:paraId="38DD3E18" w14:textId="77777777" w:rsidR="009878BD" w:rsidRPr="009878BD" w:rsidRDefault="009878BD" w:rsidP="009878BD">
      <w:r w:rsidRPr="009878BD">
        <w:t>Rolling a fair dice</w:t>
      </w:r>
    </w:p>
    <w:p w14:paraId="1AA3E168" w14:textId="77777777" w:rsidR="009878BD" w:rsidRPr="009878BD" w:rsidRDefault="009878BD" w:rsidP="009878BD">
      <w:r w:rsidRPr="009878BD">
        <w:t>Continuous uniform:</w:t>
      </w:r>
    </w:p>
    <w:p w14:paraId="1C0B1F96" w14:textId="77777777" w:rsidR="009878BD" w:rsidRPr="009878BD" w:rsidRDefault="009878BD" w:rsidP="009878BD">
      <w:r w:rsidRPr="009878BD">
        <w:t>Random arrival time</w:t>
      </w:r>
    </w:p>
    <w:p w14:paraId="71C777EF" w14:textId="77777777" w:rsidR="009878BD" w:rsidRPr="009878BD" w:rsidRDefault="009878BD" w:rsidP="009878BD">
      <w:r w:rsidRPr="009878BD">
        <w:lastRenderedPageBreak/>
        <w:pict w14:anchorId="6F15A5A0">
          <v:rect id="_x0000_i2773" style="width:0;height:1.5pt" o:hralign="center" o:hrstd="t" o:hr="t" fillcolor="#a0a0a0" stroked="f"/>
        </w:pict>
      </w:r>
    </w:p>
    <w:p w14:paraId="0C50FFBE" w14:textId="77777777" w:rsidR="009878BD" w:rsidRPr="009878BD" w:rsidRDefault="009878BD" w:rsidP="009878BD">
      <w:pPr>
        <w:rPr>
          <w:b/>
          <w:bCs/>
        </w:rPr>
      </w:pPr>
      <w:r w:rsidRPr="009878BD">
        <w:rPr>
          <w:b/>
          <w:bCs/>
        </w:rPr>
        <w:t>9. Applications of Uniform Distribution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31"/>
        <w:gridCol w:w="2891"/>
      </w:tblGrid>
      <w:tr w:rsidR="009878BD" w:rsidRPr="009878BD" w14:paraId="744FF85F" w14:textId="77777777" w:rsidTr="009878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6FCF80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Field</w:t>
            </w:r>
          </w:p>
        </w:tc>
        <w:tc>
          <w:tcPr>
            <w:tcW w:w="0" w:type="auto"/>
            <w:hideMark/>
          </w:tcPr>
          <w:p w14:paraId="4E78332C" w14:textId="77777777" w:rsidR="009878BD" w:rsidRPr="009878BD" w:rsidRDefault="009878BD" w:rsidP="009878B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878BD">
              <w:t>Example</w:t>
            </w:r>
          </w:p>
        </w:tc>
      </w:tr>
      <w:tr w:rsidR="009878BD" w:rsidRPr="009878BD" w14:paraId="7C410E80" w14:textId="77777777" w:rsidTr="009878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F8491A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Computer simulations</w:t>
            </w:r>
          </w:p>
        </w:tc>
        <w:tc>
          <w:tcPr>
            <w:tcW w:w="0" w:type="auto"/>
            <w:hideMark/>
          </w:tcPr>
          <w:p w14:paraId="62193632" w14:textId="77777777" w:rsidR="009878BD" w:rsidRPr="009878BD" w:rsidRDefault="009878BD" w:rsidP="009878B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78BD">
              <w:t>random number generation</w:t>
            </w:r>
          </w:p>
        </w:tc>
      </w:tr>
      <w:tr w:rsidR="009878BD" w:rsidRPr="009878BD" w14:paraId="08F323CC" w14:textId="77777777" w:rsidTr="009878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D64BBE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Scheduling</w:t>
            </w:r>
          </w:p>
        </w:tc>
        <w:tc>
          <w:tcPr>
            <w:tcW w:w="0" w:type="auto"/>
            <w:hideMark/>
          </w:tcPr>
          <w:p w14:paraId="4624B2FB" w14:textId="77777777" w:rsidR="009878BD" w:rsidRPr="009878BD" w:rsidRDefault="009878BD" w:rsidP="009878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78BD">
              <w:t>random arrival times</w:t>
            </w:r>
          </w:p>
        </w:tc>
      </w:tr>
      <w:tr w:rsidR="009878BD" w:rsidRPr="009878BD" w14:paraId="6EB3285E" w14:textId="77777777" w:rsidTr="009878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B11010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Engineering</w:t>
            </w:r>
          </w:p>
        </w:tc>
        <w:tc>
          <w:tcPr>
            <w:tcW w:w="0" w:type="auto"/>
            <w:hideMark/>
          </w:tcPr>
          <w:p w14:paraId="0DC2368B" w14:textId="77777777" w:rsidR="009878BD" w:rsidRPr="009878BD" w:rsidRDefault="009878BD" w:rsidP="009878B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78BD">
              <w:t>measurement uncertainty</w:t>
            </w:r>
          </w:p>
        </w:tc>
      </w:tr>
      <w:tr w:rsidR="009878BD" w:rsidRPr="009878BD" w14:paraId="572247B1" w14:textId="77777777" w:rsidTr="009878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208EFD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Statistics</w:t>
            </w:r>
          </w:p>
        </w:tc>
        <w:tc>
          <w:tcPr>
            <w:tcW w:w="0" w:type="auto"/>
            <w:hideMark/>
          </w:tcPr>
          <w:p w14:paraId="7E1A6F06" w14:textId="77777777" w:rsidR="009878BD" w:rsidRPr="009878BD" w:rsidRDefault="009878BD" w:rsidP="009878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878BD">
              <w:t>modeling</w:t>
            </w:r>
            <w:proofErr w:type="spellEnd"/>
            <w:r w:rsidRPr="009878BD">
              <w:t xml:space="preserve"> equally likely events</w:t>
            </w:r>
          </w:p>
        </w:tc>
      </w:tr>
    </w:tbl>
    <w:p w14:paraId="59253DB9" w14:textId="77777777" w:rsidR="009878BD" w:rsidRPr="009878BD" w:rsidRDefault="009878BD" w:rsidP="009878BD">
      <w:r w:rsidRPr="009878BD">
        <w:pict w14:anchorId="2C7FCB7C">
          <v:rect id="_x0000_i2774" style="width:0;height:1.5pt" o:hralign="center" o:hrstd="t" o:hr="t" fillcolor="#a0a0a0" stroked="f"/>
        </w:pict>
      </w:r>
    </w:p>
    <w:p w14:paraId="04BDB5AE" w14:textId="77777777" w:rsidR="009878BD" w:rsidRPr="009878BD" w:rsidRDefault="009878BD" w:rsidP="009878BD">
      <w:pPr>
        <w:rPr>
          <w:b/>
          <w:bCs/>
        </w:rPr>
      </w:pPr>
      <w:r w:rsidRPr="009878BD">
        <w:rPr>
          <w:b/>
          <w:bCs/>
        </w:rPr>
        <w:t>Example in Data Science</w:t>
      </w:r>
    </w:p>
    <w:p w14:paraId="7CEF9505" w14:textId="77777777" w:rsidR="009878BD" w:rsidRPr="009878BD" w:rsidRDefault="009878BD" w:rsidP="009878BD">
      <w:r w:rsidRPr="009878BD">
        <w:t>Random number generators used in algorithms often assume:</w:t>
      </w:r>
    </w:p>
    <w:p w14:paraId="0E34E598" w14:textId="77777777" w:rsidR="009878BD" w:rsidRPr="009878BD" w:rsidRDefault="009878BD" w:rsidP="009878BD">
      <w:r w:rsidRPr="009878BD">
        <w:t>X ~ Uniform(0,1)</w:t>
      </w:r>
    </w:p>
    <w:p w14:paraId="1E58A69A" w14:textId="77777777" w:rsidR="009878BD" w:rsidRPr="009878BD" w:rsidRDefault="009878BD" w:rsidP="009878BD">
      <w:r w:rsidRPr="009878BD">
        <w:t>This distribution is used in:</w:t>
      </w:r>
    </w:p>
    <w:p w14:paraId="49FC2621" w14:textId="77777777" w:rsidR="009878BD" w:rsidRPr="009878BD" w:rsidRDefault="009878BD" w:rsidP="009878BD">
      <w:pPr>
        <w:numPr>
          <w:ilvl w:val="0"/>
          <w:numId w:val="23"/>
        </w:numPr>
      </w:pPr>
      <w:r w:rsidRPr="009878BD">
        <w:t>Monte Carlo simulations</w:t>
      </w:r>
    </w:p>
    <w:p w14:paraId="694FA510" w14:textId="77777777" w:rsidR="009878BD" w:rsidRPr="009878BD" w:rsidRDefault="009878BD" w:rsidP="009878BD">
      <w:pPr>
        <w:numPr>
          <w:ilvl w:val="0"/>
          <w:numId w:val="23"/>
        </w:numPr>
      </w:pPr>
      <w:r w:rsidRPr="009878BD">
        <w:t>random sampling</w:t>
      </w:r>
    </w:p>
    <w:p w14:paraId="2F7C584A" w14:textId="77777777" w:rsidR="009878BD" w:rsidRPr="009878BD" w:rsidRDefault="009878BD" w:rsidP="009878BD">
      <w:pPr>
        <w:numPr>
          <w:ilvl w:val="0"/>
          <w:numId w:val="23"/>
        </w:numPr>
      </w:pPr>
      <w:r w:rsidRPr="009878BD">
        <w:t>machine learning algorithms.</w:t>
      </w:r>
    </w:p>
    <w:p w14:paraId="5053E3ED" w14:textId="77777777" w:rsidR="009878BD" w:rsidRPr="009878BD" w:rsidRDefault="009878BD" w:rsidP="009878BD">
      <w:r w:rsidRPr="009878BD">
        <w:pict w14:anchorId="3DAE1E4D">
          <v:rect id="_x0000_i2775" style="width:0;height:1.5pt" o:hralign="center" o:hrstd="t" o:hr="t" fillcolor="#a0a0a0" stroked="f"/>
        </w:pict>
      </w:r>
    </w:p>
    <w:p w14:paraId="3D5BDB28" w14:textId="77777777" w:rsidR="009878BD" w:rsidRPr="009878BD" w:rsidRDefault="009878BD" w:rsidP="009878BD">
      <w:pPr>
        <w:rPr>
          <w:b/>
          <w:bCs/>
        </w:rPr>
      </w:pPr>
      <w:r w:rsidRPr="009878BD">
        <w:rPr>
          <w:b/>
          <w:bCs/>
        </w:rPr>
        <w:t>10. Key Characteristics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34"/>
        <w:gridCol w:w="2391"/>
      </w:tblGrid>
      <w:tr w:rsidR="009878BD" w:rsidRPr="009878BD" w14:paraId="1AE1E51F" w14:textId="77777777" w:rsidTr="009878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F36221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Feature</w:t>
            </w:r>
          </w:p>
        </w:tc>
        <w:tc>
          <w:tcPr>
            <w:tcW w:w="0" w:type="auto"/>
            <w:hideMark/>
          </w:tcPr>
          <w:p w14:paraId="1F08423D" w14:textId="77777777" w:rsidR="009878BD" w:rsidRPr="009878BD" w:rsidRDefault="009878BD" w:rsidP="009878B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878BD">
              <w:t>Description</w:t>
            </w:r>
          </w:p>
        </w:tc>
      </w:tr>
      <w:tr w:rsidR="009878BD" w:rsidRPr="009878BD" w14:paraId="0F382082" w14:textId="77777777" w:rsidTr="009878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1F8A43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Shape</w:t>
            </w:r>
          </w:p>
        </w:tc>
        <w:tc>
          <w:tcPr>
            <w:tcW w:w="0" w:type="auto"/>
            <w:hideMark/>
          </w:tcPr>
          <w:p w14:paraId="4008086D" w14:textId="77777777" w:rsidR="009878BD" w:rsidRPr="009878BD" w:rsidRDefault="009878BD" w:rsidP="009878B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78BD">
              <w:t>rectangular</w:t>
            </w:r>
          </w:p>
        </w:tc>
      </w:tr>
      <w:tr w:rsidR="009878BD" w:rsidRPr="009878BD" w14:paraId="14F7197A" w14:textId="77777777" w:rsidTr="009878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43C5B5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Probability density</w:t>
            </w:r>
          </w:p>
        </w:tc>
        <w:tc>
          <w:tcPr>
            <w:tcW w:w="0" w:type="auto"/>
            <w:hideMark/>
          </w:tcPr>
          <w:p w14:paraId="7E04B094" w14:textId="77777777" w:rsidR="009878BD" w:rsidRPr="009878BD" w:rsidRDefault="009878BD" w:rsidP="009878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78BD">
              <w:t>constant</w:t>
            </w:r>
          </w:p>
        </w:tc>
      </w:tr>
      <w:tr w:rsidR="009878BD" w:rsidRPr="009878BD" w14:paraId="4A362F2B" w14:textId="77777777" w:rsidTr="009878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990C99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Range</w:t>
            </w:r>
          </w:p>
        </w:tc>
        <w:tc>
          <w:tcPr>
            <w:tcW w:w="0" w:type="auto"/>
            <w:hideMark/>
          </w:tcPr>
          <w:p w14:paraId="18853B07" w14:textId="77777777" w:rsidR="009878BD" w:rsidRPr="009878BD" w:rsidRDefault="009878BD" w:rsidP="009878B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78BD">
              <w:t>between a and b</w:t>
            </w:r>
          </w:p>
        </w:tc>
      </w:tr>
      <w:tr w:rsidR="009878BD" w:rsidRPr="009878BD" w14:paraId="21AFAF1B" w14:textId="77777777" w:rsidTr="009878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BC643B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Symmetry</w:t>
            </w:r>
          </w:p>
        </w:tc>
        <w:tc>
          <w:tcPr>
            <w:tcW w:w="0" w:type="auto"/>
            <w:hideMark/>
          </w:tcPr>
          <w:p w14:paraId="255DFC95" w14:textId="77777777" w:rsidR="009878BD" w:rsidRPr="009878BD" w:rsidRDefault="009878BD" w:rsidP="009878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78BD">
              <w:t>symmetrical distribution</w:t>
            </w:r>
          </w:p>
        </w:tc>
      </w:tr>
    </w:tbl>
    <w:p w14:paraId="6BDD6384" w14:textId="77777777" w:rsidR="009878BD" w:rsidRPr="009878BD" w:rsidRDefault="009878BD" w:rsidP="009878BD">
      <w:r w:rsidRPr="009878BD">
        <w:pict w14:anchorId="5BCD4A09">
          <v:rect id="_x0000_i2776" style="width:0;height:1.5pt" o:hralign="center" o:hrstd="t" o:hr="t" fillcolor="#a0a0a0" stroked="f"/>
        </w:pict>
      </w:r>
    </w:p>
    <w:p w14:paraId="273FAE73" w14:textId="77777777" w:rsidR="009878BD" w:rsidRPr="009878BD" w:rsidRDefault="009878BD" w:rsidP="009878BD">
      <w:pPr>
        <w:rPr>
          <w:b/>
          <w:bCs/>
        </w:rPr>
      </w:pPr>
      <w:r w:rsidRPr="009878BD">
        <w:rPr>
          <w:b/>
          <w:bCs/>
        </w:rPr>
        <w:t>Final 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11"/>
        <w:gridCol w:w="3064"/>
      </w:tblGrid>
      <w:tr w:rsidR="009878BD" w:rsidRPr="009878BD" w14:paraId="76415A29" w14:textId="77777777" w:rsidTr="009878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14300B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Concept</w:t>
            </w:r>
          </w:p>
        </w:tc>
        <w:tc>
          <w:tcPr>
            <w:tcW w:w="0" w:type="auto"/>
            <w:hideMark/>
          </w:tcPr>
          <w:p w14:paraId="0E83EDAA" w14:textId="77777777" w:rsidR="009878BD" w:rsidRPr="009878BD" w:rsidRDefault="009878BD" w:rsidP="009878B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878BD">
              <w:t>Meaning</w:t>
            </w:r>
          </w:p>
        </w:tc>
      </w:tr>
      <w:tr w:rsidR="009878BD" w:rsidRPr="009878BD" w14:paraId="4511D0B5" w14:textId="77777777" w:rsidTr="009878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2CDB11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Uniform Distribution</w:t>
            </w:r>
          </w:p>
        </w:tc>
        <w:tc>
          <w:tcPr>
            <w:tcW w:w="0" w:type="auto"/>
            <w:hideMark/>
          </w:tcPr>
          <w:p w14:paraId="07DD04E7" w14:textId="77777777" w:rsidR="009878BD" w:rsidRPr="009878BD" w:rsidRDefault="009878BD" w:rsidP="009878B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78BD">
              <w:t>equal probability across interval</w:t>
            </w:r>
          </w:p>
        </w:tc>
      </w:tr>
      <w:tr w:rsidR="009878BD" w:rsidRPr="009878BD" w14:paraId="71FF4D30" w14:textId="77777777" w:rsidTr="009878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8091D5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PDF</w:t>
            </w:r>
          </w:p>
        </w:tc>
        <w:tc>
          <w:tcPr>
            <w:tcW w:w="0" w:type="auto"/>
            <w:hideMark/>
          </w:tcPr>
          <w:p w14:paraId="7A678FA9" w14:textId="77777777" w:rsidR="009878BD" w:rsidRPr="009878BD" w:rsidRDefault="009878BD" w:rsidP="009878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78BD">
              <w:t>f(x) = 1/(b−a)</w:t>
            </w:r>
          </w:p>
        </w:tc>
      </w:tr>
      <w:tr w:rsidR="009878BD" w:rsidRPr="009878BD" w14:paraId="6BF10031" w14:textId="77777777" w:rsidTr="009878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4121F2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Mean</w:t>
            </w:r>
          </w:p>
        </w:tc>
        <w:tc>
          <w:tcPr>
            <w:tcW w:w="0" w:type="auto"/>
            <w:hideMark/>
          </w:tcPr>
          <w:p w14:paraId="5FC03653" w14:textId="2389AE33" w:rsidR="009878BD" w:rsidRPr="009878BD" w:rsidRDefault="009878BD" w:rsidP="009878B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78BD">
              <w:t>(</w:t>
            </w:r>
            <w:proofErr w:type="spellStart"/>
            <w:r w:rsidRPr="009878BD">
              <w:t>a+b</w:t>
            </w:r>
            <w:proofErr w:type="spellEnd"/>
            <w:r w:rsidRPr="009878BD">
              <w:t>)/2</w:t>
            </w:r>
          </w:p>
        </w:tc>
      </w:tr>
      <w:tr w:rsidR="009878BD" w:rsidRPr="009878BD" w14:paraId="6EC644EC" w14:textId="77777777" w:rsidTr="009878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A1432D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Variance</w:t>
            </w:r>
          </w:p>
        </w:tc>
        <w:tc>
          <w:tcPr>
            <w:tcW w:w="0" w:type="auto"/>
            <w:hideMark/>
          </w:tcPr>
          <w:p w14:paraId="209AD411" w14:textId="77777777" w:rsidR="009878BD" w:rsidRPr="009878BD" w:rsidRDefault="009878BD" w:rsidP="009878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78BD">
              <w:t>(b−a)²/12</w:t>
            </w:r>
          </w:p>
        </w:tc>
      </w:tr>
    </w:tbl>
    <w:p w14:paraId="474F0D24" w14:textId="77777777" w:rsidR="009878BD" w:rsidRPr="009878BD" w:rsidRDefault="009878BD" w:rsidP="009878BD">
      <w:r w:rsidRPr="009878BD">
        <w:pict w14:anchorId="6D9E21D8">
          <v:rect id="_x0000_i2777" style="width:0;height:1.5pt" o:hralign="center" o:hrstd="t" o:hr="t" fillcolor="#a0a0a0" stroked="f"/>
        </w:pict>
      </w:r>
    </w:p>
    <w:p w14:paraId="3EB7FE36" w14:textId="77777777" w:rsidR="009878BD" w:rsidRPr="009878BD" w:rsidRDefault="009878BD" w:rsidP="009878BD">
      <w:pPr>
        <w:rPr>
          <w:b/>
          <w:bCs/>
        </w:rPr>
      </w:pPr>
      <w:r w:rsidRPr="009878BD">
        <w:rPr>
          <w:b/>
          <w:bCs/>
        </w:rPr>
        <w:t>Concept Flow</w:t>
      </w:r>
    </w:p>
    <w:p w14:paraId="33A0392E" w14:textId="77777777" w:rsidR="009878BD" w:rsidRPr="009878BD" w:rsidRDefault="009878BD" w:rsidP="009878BD">
      <w:r w:rsidRPr="009878BD">
        <w:lastRenderedPageBreak/>
        <w:t>Random Variable</w:t>
      </w:r>
    </w:p>
    <w:p w14:paraId="24BE7234" w14:textId="77777777" w:rsidR="009878BD" w:rsidRPr="009878BD" w:rsidRDefault="009878BD" w:rsidP="009878BD">
      <w:r w:rsidRPr="009878BD">
        <w:t xml:space="preserve">      ↓</w:t>
      </w:r>
    </w:p>
    <w:p w14:paraId="392FFC39" w14:textId="77777777" w:rsidR="009878BD" w:rsidRPr="009878BD" w:rsidRDefault="009878BD" w:rsidP="009878BD">
      <w:r w:rsidRPr="009878BD">
        <w:t>Values in interval [</w:t>
      </w:r>
      <w:proofErr w:type="spellStart"/>
      <w:r w:rsidRPr="009878BD">
        <w:t>a,b</w:t>
      </w:r>
      <w:proofErr w:type="spellEnd"/>
      <w:r w:rsidRPr="009878BD">
        <w:t>]</w:t>
      </w:r>
    </w:p>
    <w:p w14:paraId="00EBED8E" w14:textId="77777777" w:rsidR="009878BD" w:rsidRPr="009878BD" w:rsidRDefault="009878BD" w:rsidP="009878BD">
      <w:r w:rsidRPr="009878BD">
        <w:t xml:space="preserve">      ↓</w:t>
      </w:r>
    </w:p>
    <w:p w14:paraId="760501B4" w14:textId="77777777" w:rsidR="009878BD" w:rsidRPr="009878BD" w:rsidRDefault="009878BD" w:rsidP="009878BD">
      <w:r w:rsidRPr="009878BD">
        <w:t>Equal probability density</w:t>
      </w:r>
    </w:p>
    <w:p w14:paraId="391F3B2C" w14:textId="77777777" w:rsidR="009878BD" w:rsidRPr="009878BD" w:rsidRDefault="009878BD" w:rsidP="009878BD">
      <w:r w:rsidRPr="009878BD">
        <w:t xml:space="preserve">      ↓</w:t>
      </w:r>
    </w:p>
    <w:p w14:paraId="7E2DD1D6" w14:textId="77777777" w:rsidR="009878BD" w:rsidRPr="009878BD" w:rsidRDefault="009878BD" w:rsidP="009878BD">
      <w:r w:rsidRPr="009878BD">
        <w:t>Uniform Distribution</w:t>
      </w:r>
    </w:p>
    <w:p w14:paraId="3ED7EA31" w14:textId="77777777" w:rsidR="009878BD" w:rsidRPr="009878BD" w:rsidRDefault="009878BD" w:rsidP="009878BD">
      <w:r w:rsidRPr="009878BD">
        <w:pict w14:anchorId="66854EDB">
          <v:rect id="_x0000_i2778" style="width:0;height:1.5pt" o:hralign="center" o:hrstd="t" o:hr="t" fillcolor="#a0a0a0" stroked="f"/>
        </w:pict>
      </w:r>
    </w:p>
    <w:p w14:paraId="79565E44" w14:textId="77777777" w:rsidR="009878BD" w:rsidRPr="009878BD" w:rsidRDefault="009878BD" w:rsidP="009878BD">
      <w:pPr>
        <w:rPr>
          <w:b/>
          <w:bCs/>
        </w:rPr>
      </w:pPr>
      <w:r w:rsidRPr="009878BD">
        <w:rPr>
          <w:b/>
          <w:bCs/>
        </w:rPr>
        <w:t>Parameters of Continuous Distributions</w:t>
      </w:r>
    </w:p>
    <w:p w14:paraId="016B5436" w14:textId="77777777" w:rsidR="009878BD" w:rsidRPr="009878BD" w:rsidRDefault="009878BD" w:rsidP="009878BD">
      <w:r w:rsidRPr="009878BD">
        <w:t xml:space="preserve">In probability and statistics, </w:t>
      </w:r>
      <w:r w:rsidRPr="009878BD">
        <w:rPr>
          <w:b/>
          <w:bCs/>
        </w:rPr>
        <w:t>parameters</w:t>
      </w:r>
      <w:r w:rsidRPr="009878BD">
        <w:t xml:space="preserve"> describe the </w:t>
      </w:r>
      <w:r w:rsidRPr="009878BD">
        <w:rPr>
          <w:b/>
          <w:bCs/>
        </w:rPr>
        <w:t>characteristics of a probability distribution</w:t>
      </w:r>
      <w:r w:rsidRPr="009878BD">
        <w:t>.</w:t>
      </w:r>
      <w:r w:rsidRPr="009878BD">
        <w:br/>
        <w:t xml:space="preserve">For continuous distributions, parameters help define the </w:t>
      </w:r>
      <w:r w:rsidRPr="009878BD">
        <w:rPr>
          <w:b/>
          <w:bCs/>
        </w:rPr>
        <w:t>location, spread, and shape of the distribution</w:t>
      </w:r>
      <w:r w:rsidRPr="009878BD">
        <w:t>.</w:t>
      </w:r>
    </w:p>
    <w:p w14:paraId="0D8A58B0" w14:textId="77777777" w:rsidR="009878BD" w:rsidRPr="009878BD" w:rsidRDefault="009878BD" w:rsidP="009878BD">
      <w:r w:rsidRPr="009878BD">
        <w:t xml:space="preserve">These parameters allow us to understand how the </w:t>
      </w:r>
      <w:r w:rsidRPr="009878BD">
        <w:rPr>
          <w:b/>
          <w:bCs/>
        </w:rPr>
        <w:t>values of a random variable behave</w:t>
      </w:r>
      <w:r w:rsidRPr="009878BD">
        <w:t>.</w:t>
      </w:r>
    </w:p>
    <w:p w14:paraId="0F790CD7" w14:textId="77777777" w:rsidR="009878BD" w:rsidRPr="009878BD" w:rsidRDefault="009878BD" w:rsidP="009878BD">
      <w:r w:rsidRPr="009878BD">
        <w:pict w14:anchorId="345DC2CA">
          <v:rect id="_x0000_i2904" style="width:0;height:1.5pt" o:hralign="center" o:hrstd="t" o:hr="t" fillcolor="#a0a0a0" stroked="f"/>
        </w:pict>
      </w:r>
    </w:p>
    <w:p w14:paraId="31EE5C3A" w14:textId="77777777" w:rsidR="009878BD" w:rsidRPr="009878BD" w:rsidRDefault="009878BD" w:rsidP="009878BD">
      <w:pPr>
        <w:rPr>
          <w:b/>
          <w:bCs/>
        </w:rPr>
      </w:pPr>
      <w:r w:rsidRPr="009878BD">
        <w:rPr>
          <w:b/>
          <w:bCs/>
        </w:rPr>
        <w:t>1. What are Parameters</w:t>
      </w:r>
    </w:p>
    <w:p w14:paraId="72B5B6BD" w14:textId="3C6D7927" w:rsidR="009878BD" w:rsidRPr="009878BD" w:rsidRDefault="009878BD" w:rsidP="009878BD">
      <w:pPr>
        <w:rPr>
          <w:b/>
          <w:bCs/>
        </w:rPr>
      </w:pPr>
      <w:r w:rsidRPr="009878BD">
        <w:rPr>
          <w:b/>
          <w:bCs/>
        </w:rPr>
        <w:t>Definition</w:t>
      </w:r>
      <w:r>
        <w:rPr>
          <w:b/>
          <w:bCs/>
        </w:rPr>
        <w:t xml:space="preserve"> : </w:t>
      </w:r>
      <w:r w:rsidRPr="009878BD">
        <w:rPr>
          <w:b/>
          <w:bCs/>
        </w:rPr>
        <w:t>Parameters are numerical values that describe the properties of a probability distribution.</w:t>
      </w:r>
    </w:p>
    <w:p w14:paraId="4030595F" w14:textId="77777777" w:rsidR="009878BD" w:rsidRPr="009878BD" w:rsidRDefault="009878BD" w:rsidP="009878BD">
      <w:r w:rsidRPr="009878BD">
        <w:t>They determine:</w:t>
      </w:r>
    </w:p>
    <w:p w14:paraId="19E1788A" w14:textId="77777777" w:rsidR="009878BD" w:rsidRPr="009878BD" w:rsidRDefault="009878BD" w:rsidP="009878BD">
      <w:pPr>
        <w:numPr>
          <w:ilvl w:val="0"/>
          <w:numId w:val="25"/>
        </w:numPr>
      </w:pPr>
      <w:r w:rsidRPr="009878BD">
        <w:t xml:space="preserve">where the distribution is </w:t>
      </w:r>
      <w:proofErr w:type="spellStart"/>
      <w:r w:rsidRPr="009878BD">
        <w:t>centered</w:t>
      </w:r>
      <w:proofErr w:type="spellEnd"/>
    </w:p>
    <w:p w14:paraId="79DA169A" w14:textId="77777777" w:rsidR="009878BD" w:rsidRPr="009878BD" w:rsidRDefault="009878BD" w:rsidP="009878BD">
      <w:pPr>
        <w:numPr>
          <w:ilvl w:val="0"/>
          <w:numId w:val="25"/>
        </w:numPr>
      </w:pPr>
      <w:r w:rsidRPr="009878BD">
        <w:t>how spread out the values are</w:t>
      </w:r>
    </w:p>
    <w:p w14:paraId="3EA2154C" w14:textId="77777777" w:rsidR="009878BD" w:rsidRPr="009878BD" w:rsidRDefault="009878BD" w:rsidP="009878BD">
      <w:pPr>
        <w:numPr>
          <w:ilvl w:val="0"/>
          <w:numId w:val="25"/>
        </w:numPr>
      </w:pPr>
      <w:r w:rsidRPr="009878BD">
        <w:t>how the distribution is shaped</w:t>
      </w:r>
    </w:p>
    <w:p w14:paraId="6B17C81E" w14:textId="77777777" w:rsidR="009878BD" w:rsidRPr="009878BD" w:rsidRDefault="009878BD" w:rsidP="009878BD">
      <w:r w:rsidRPr="009878BD">
        <w:pict w14:anchorId="0C069CAC">
          <v:rect id="_x0000_i2905" style="width:0;height:1.5pt" o:hralign="center" o:hrstd="t" o:hr="t" fillcolor="#a0a0a0" stroked="f"/>
        </w:pict>
      </w:r>
    </w:p>
    <w:p w14:paraId="0A6519FE" w14:textId="77777777" w:rsidR="009878BD" w:rsidRPr="009878BD" w:rsidRDefault="009878BD" w:rsidP="009878BD">
      <w:pPr>
        <w:rPr>
          <w:b/>
          <w:bCs/>
        </w:rPr>
      </w:pPr>
      <w:r w:rsidRPr="009878BD">
        <w:rPr>
          <w:b/>
          <w:bCs/>
        </w:rPr>
        <w:t>2. Common Parameters of Continuous Distributions</w:t>
      </w:r>
    </w:p>
    <w:p w14:paraId="63A2D8BF" w14:textId="77777777" w:rsidR="009878BD" w:rsidRPr="009878BD" w:rsidRDefault="009878BD" w:rsidP="009878BD">
      <w:r w:rsidRPr="009878BD">
        <w:t>The most important parameters are: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69"/>
        <w:gridCol w:w="891"/>
        <w:gridCol w:w="3264"/>
      </w:tblGrid>
      <w:tr w:rsidR="009878BD" w:rsidRPr="009878BD" w14:paraId="757F6351" w14:textId="77777777" w:rsidTr="009878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620F6B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Parameter</w:t>
            </w:r>
          </w:p>
        </w:tc>
        <w:tc>
          <w:tcPr>
            <w:tcW w:w="0" w:type="auto"/>
            <w:hideMark/>
          </w:tcPr>
          <w:p w14:paraId="41F67BA0" w14:textId="77777777" w:rsidR="009878BD" w:rsidRPr="009878BD" w:rsidRDefault="009878BD" w:rsidP="009878B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878BD">
              <w:t>Symbol</w:t>
            </w:r>
          </w:p>
        </w:tc>
        <w:tc>
          <w:tcPr>
            <w:tcW w:w="0" w:type="auto"/>
            <w:hideMark/>
          </w:tcPr>
          <w:p w14:paraId="27F1776D" w14:textId="77777777" w:rsidR="009878BD" w:rsidRPr="009878BD" w:rsidRDefault="009878BD" w:rsidP="009878B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878BD">
              <w:t>Meaning</w:t>
            </w:r>
          </w:p>
        </w:tc>
      </w:tr>
      <w:tr w:rsidR="009878BD" w:rsidRPr="009878BD" w14:paraId="4FC3C1F9" w14:textId="77777777" w:rsidTr="009878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1208A5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Mean</w:t>
            </w:r>
          </w:p>
        </w:tc>
        <w:tc>
          <w:tcPr>
            <w:tcW w:w="0" w:type="auto"/>
            <w:hideMark/>
          </w:tcPr>
          <w:p w14:paraId="55E28346" w14:textId="77777777" w:rsidR="009878BD" w:rsidRPr="009878BD" w:rsidRDefault="009878BD" w:rsidP="009878B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78BD">
              <w:t>μ (mu)</w:t>
            </w:r>
          </w:p>
        </w:tc>
        <w:tc>
          <w:tcPr>
            <w:tcW w:w="0" w:type="auto"/>
            <w:hideMark/>
          </w:tcPr>
          <w:p w14:paraId="6DD2EC65" w14:textId="77777777" w:rsidR="009878BD" w:rsidRPr="009878BD" w:rsidRDefault="009878BD" w:rsidP="009878B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78BD">
              <w:t>average value of the distribution</w:t>
            </w:r>
          </w:p>
        </w:tc>
      </w:tr>
      <w:tr w:rsidR="009878BD" w:rsidRPr="009878BD" w14:paraId="59D2FE6D" w14:textId="77777777" w:rsidTr="009878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F53ADC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Variance</w:t>
            </w:r>
          </w:p>
        </w:tc>
        <w:tc>
          <w:tcPr>
            <w:tcW w:w="0" w:type="auto"/>
            <w:hideMark/>
          </w:tcPr>
          <w:p w14:paraId="11DFD5C1" w14:textId="77777777" w:rsidR="009878BD" w:rsidRPr="009878BD" w:rsidRDefault="009878BD" w:rsidP="009878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78BD">
              <w:t>σ²</w:t>
            </w:r>
          </w:p>
        </w:tc>
        <w:tc>
          <w:tcPr>
            <w:tcW w:w="0" w:type="auto"/>
            <w:hideMark/>
          </w:tcPr>
          <w:p w14:paraId="5317F9B2" w14:textId="77777777" w:rsidR="009878BD" w:rsidRPr="009878BD" w:rsidRDefault="009878BD" w:rsidP="009878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78BD">
              <w:t>spread of values around the mean</w:t>
            </w:r>
          </w:p>
        </w:tc>
      </w:tr>
      <w:tr w:rsidR="009878BD" w:rsidRPr="009878BD" w14:paraId="23E55968" w14:textId="77777777" w:rsidTr="009878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77707F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Standard Deviation</w:t>
            </w:r>
          </w:p>
        </w:tc>
        <w:tc>
          <w:tcPr>
            <w:tcW w:w="0" w:type="auto"/>
            <w:hideMark/>
          </w:tcPr>
          <w:p w14:paraId="172363E6" w14:textId="77777777" w:rsidR="009878BD" w:rsidRPr="009878BD" w:rsidRDefault="009878BD" w:rsidP="009878B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78BD">
              <w:t>σ</w:t>
            </w:r>
          </w:p>
        </w:tc>
        <w:tc>
          <w:tcPr>
            <w:tcW w:w="0" w:type="auto"/>
            <w:hideMark/>
          </w:tcPr>
          <w:p w14:paraId="43BC2507" w14:textId="77777777" w:rsidR="009878BD" w:rsidRPr="009878BD" w:rsidRDefault="009878BD" w:rsidP="009878B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78BD">
              <w:t>square root of variance</w:t>
            </w:r>
          </w:p>
        </w:tc>
      </w:tr>
    </w:tbl>
    <w:p w14:paraId="30A3B8C8" w14:textId="77777777" w:rsidR="009878BD" w:rsidRPr="009878BD" w:rsidRDefault="009878BD" w:rsidP="009878BD">
      <w:r w:rsidRPr="009878BD">
        <w:t xml:space="preserve">These parameters describe </w:t>
      </w:r>
      <w:r w:rsidRPr="009878BD">
        <w:rPr>
          <w:b/>
          <w:bCs/>
        </w:rPr>
        <w:t>central tendency and dispersion</w:t>
      </w:r>
      <w:r w:rsidRPr="009878BD">
        <w:t xml:space="preserve"> of a continuous distribution.</w:t>
      </w:r>
    </w:p>
    <w:p w14:paraId="13F4ADDF" w14:textId="77777777" w:rsidR="009878BD" w:rsidRPr="009878BD" w:rsidRDefault="009878BD" w:rsidP="009878BD">
      <w:r w:rsidRPr="009878BD">
        <w:pict w14:anchorId="74B52B6D">
          <v:rect id="_x0000_i2906" style="width:0;height:1.5pt" o:hralign="center" o:hrstd="t" o:hr="t" fillcolor="#a0a0a0" stroked="f"/>
        </w:pict>
      </w:r>
    </w:p>
    <w:p w14:paraId="2CBEF5FE" w14:textId="77777777" w:rsidR="009878BD" w:rsidRPr="009878BD" w:rsidRDefault="009878BD" w:rsidP="009878BD">
      <w:pPr>
        <w:rPr>
          <w:b/>
          <w:bCs/>
        </w:rPr>
      </w:pPr>
      <w:r w:rsidRPr="009878BD">
        <w:rPr>
          <w:b/>
          <w:bCs/>
        </w:rPr>
        <w:t>3. Mean of Continuous Distribution</w:t>
      </w:r>
    </w:p>
    <w:p w14:paraId="6E3EE134" w14:textId="0450AC6B" w:rsidR="009878BD" w:rsidRPr="009878BD" w:rsidRDefault="009878BD" w:rsidP="009878BD">
      <w:pPr>
        <w:rPr>
          <w:b/>
          <w:bCs/>
        </w:rPr>
      </w:pPr>
      <w:r w:rsidRPr="009878BD">
        <w:rPr>
          <w:b/>
          <w:bCs/>
        </w:rPr>
        <w:t>Definition</w:t>
      </w:r>
      <w:r>
        <w:rPr>
          <w:b/>
          <w:bCs/>
        </w:rPr>
        <w:t xml:space="preserve">: </w:t>
      </w:r>
      <w:r w:rsidRPr="009878BD">
        <w:t xml:space="preserve">The </w:t>
      </w:r>
      <w:r w:rsidRPr="009878BD">
        <w:rPr>
          <w:b/>
          <w:bCs/>
        </w:rPr>
        <w:t>mean</w:t>
      </w:r>
      <w:r w:rsidRPr="009878BD">
        <w:t xml:space="preserve"> is the expected or average value of a continuous random variable.</w:t>
      </w:r>
    </w:p>
    <w:p w14:paraId="7D5274FC" w14:textId="77777777" w:rsidR="009878BD" w:rsidRPr="009878BD" w:rsidRDefault="009878BD" w:rsidP="009878BD">
      <w:r w:rsidRPr="009878BD">
        <w:lastRenderedPageBreak/>
        <w:t xml:space="preserve">It represents the </w:t>
      </w:r>
      <w:proofErr w:type="spellStart"/>
      <w:r w:rsidRPr="009878BD">
        <w:rPr>
          <w:b/>
          <w:bCs/>
        </w:rPr>
        <w:t>center</w:t>
      </w:r>
      <w:proofErr w:type="spellEnd"/>
      <w:r w:rsidRPr="009878BD">
        <w:rPr>
          <w:b/>
          <w:bCs/>
        </w:rPr>
        <w:t xml:space="preserve"> of the distribution</w:t>
      </w:r>
      <w:r w:rsidRPr="009878BD">
        <w:t>.</w:t>
      </w:r>
    </w:p>
    <w:p w14:paraId="5F5ED35E" w14:textId="77777777" w:rsidR="009878BD" w:rsidRPr="009878BD" w:rsidRDefault="009878BD" w:rsidP="009878BD">
      <w:r w:rsidRPr="009878BD">
        <w:pict w14:anchorId="654FF699">
          <v:rect id="_x0000_i2907" style="width:0;height:1.5pt" o:hralign="center" o:hrstd="t" o:hr="t" fillcolor="#a0a0a0" stroked="f"/>
        </w:pict>
      </w:r>
    </w:p>
    <w:p w14:paraId="53DFA5AC" w14:textId="77777777" w:rsidR="009878BD" w:rsidRPr="009878BD" w:rsidRDefault="009878BD" w:rsidP="009878BD">
      <w:pPr>
        <w:rPr>
          <w:b/>
          <w:bCs/>
        </w:rPr>
      </w:pPr>
      <w:r w:rsidRPr="009878BD">
        <w:rPr>
          <w:b/>
          <w:bCs/>
        </w:rPr>
        <w:t>Formula</w:t>
      </w:r>
    </w:p>
    <w:p w14:paraId="45E3A03C" w14:textId="77777777" w:rsidR="009878BD" w:rsidRPr="009878BD" w:rsidRDefault="009878BD" w:rsidP="009878BD">
      <w:r w:rsidRPr="009878BD">
        <w:t>For continuous random variable:</w:t>
      </w:r>
    </w:p>
    <w:p w14:paraId="4886F517" w14:textId="77777777" w:rsidR="009878BD" w:rsidRPr="009878BD" w:rsidRDefault="009878BD" w:rsidP="009878BD">
      <w:r w:rsidRPr="009878BD">
        <w:t>μ = ∫ x f(x) dx</w:t>
      </w:r>
    </w:p>
    <w:p w14:paraId="7C753E48" w14:textId="77777777" w:rsidR="009878BD" w:rsidRPr="009878BD" w:rsidRDefault="009878BD" w:rsidP="009878BD">
      <w:r w:rsidRPr="009878BD">
        <w:t>Where: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91"/>
        <w:gridCol w:w="2678"/>
      </w:tblGrid>
      <w:tr w:rsidR="009878BD" w:rsidRPr="009878BD" w14:paraId="50AD5519" w14:textId="77777777" w:rsidTr="009878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E34293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Symbol</w:t>
            </w:r>
          </w:p>
        </w:tc>
        <w:tc>
          <w:tcPr>
            <w:tcW w:w="0" w:type="auto"/>
            <w:hideMark/>
          </w:tcPr>
          <w:p w14:paraId="017DC2F8" w14:textId="77777777" w:rsidR="009878BD" w:rsidRPr="009878BD" w:rsidRDefault="009878BD" w:rsidP="009878B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878BD">
              <w:t>Meaning</w:t>
            </w:r>
          </w:p>
        </w:tc>
      </w:tr>
      <w:tr w:rsidR="009878BD" w:rsidRPr="009878BD" w14:paraId="703176F9" w14:textId="77777777" w:rsidTr="009878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A671FB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x</w:t>
            </w:r>
          </w:p>
        </w:tc>
        <w:tc>
          <w:tcPr>
            <w:tcW w:w="0" w:type="auto"/>
            <w:hideMark/>
          </w:tcPr>
          <w:p w14:paraId="206F7D95" w14:textId="77777777" w:rsidR="009878BD" w:rsidRPr="009878BD" w:rsidRDefault="009878BD" w:rsidP="009878B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78BD">
              <w:t>random variable</w:t>
            </w:r>
          </w:p>
        </w:tc>
      </w:tr>
      <w:tr w:rsidR="009878BD" w:rsidRPr="009878BD" w14:paraId="533807BC" w14:textId="77777777" w:rsidTr="009878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AE10FD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f(x)</w:t>
            </w:r>
          </w:p>
        </w:tc>
        <w:tc>
          <w:tcPr>
            <w:tcW w:w="0" w:type="auto"/>
            <w:hideMark/>
          </w:tcPr>
          <w:p w14:paraId="14CE8E5B" w14:textId="77777777" w:rsidR="009878BD" w:rsidRPr="009878BD" w:rsidRDefault="009878BD" w:rsidP="009878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78BD">
              <w:t>probability density function</w:t>
            </w:r>
          </w:p>
        </w:tc>
      </w:tr>
      <w:tr w:rsidR="009878BD" w:rsidRPr="009878BD" w14:paraId="35309BE2" w14:textId="77777777" w:rsidTr="009878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8D867F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μ</w:t>
            </w:r>
          </w:p>
        </w:tc>
        <w:tc>
          <w:tcPr>
            <w:tcW w:w="0" w:type="auto"/>
            <w:hideMark/>
          </w:tcPr>
          <w:p w14:paraId="7B6D8FBF" w14:textId="77777777" w:rsidR="009878BD" w:rsidRPr="009878BD" w:rsidRDefault="009878BD" w:rsidP="009878B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78BD">
              <w:t>mean</w:t>
            </w:r>
          </w:p>
        </w:tc>
      </w:tr>
    </w:tbl>
    <w:p w14:paraId="24D8EC91" w14:textId="77777777" w:rsidR="009878BD" w:rsidRPr="009878BD" w:rsidRDefault="009878BD" w:rsidP="009878BD">
      <w:r w:rsidRPr="009878BD">
        <w:pict w14:anchorId="47B42B1E">
          <v:rect id="_x0000_i2908" style="width:0;height:1.5pt" o:hralign="center" o:hrstd="t" o:hr="t" fillcolor="#a0a0a0" stroked="f"/>
        </w:pict>
      </w:r>
    </w:p>
    <w:p w14:paraId="40585395" w14:textId="5C49D081" w:rsidR="009878BD" w:rsidRPr="009878BD" w:rsidRDefault="009878BD" w:rsidP="009878BD">
      <w:pPr>
        <w:rPr>
          <w:b/>
          <w:bCs/>
        </w:rPr>
      </w:pPr>
      <w:r w:rsidRPr="009878BD">
        <w:rPr>
          <w:b/>
          <w:bCs/>
        </w:rPr>
        <w:t>Interpretation</w:t>
      </w:r>
      <w:r>
        <w:rPr>
          <w:b/>
          <w:bCs/>
        </w:rPr>
        <w:t xml:space="preserve">: </w:t>
      </w:r>
      <w:r w:rsidRPr="009878BD">
        <w:t xml:space="preserve">The mean indicates the </w:t>
      </w:r>
      <w:r w:rsidRPr="009878BD">
        <w:rPr>
          <w:b/>
          <w:bCs/>
        </w:rPr>
        <w:t>central location of the probability distribution</w:t>
      </w:r>
      <w:r w:rsidRPr="009878BD">
        <w:t>.</w:t>
      </w:r>
    </w:p>
    <w:p w14:paraId="58C5CE90" w14:textId="0EA3532C" w:rsidR="009878BD" w:rsidRPr="009878BD" w:rsidRDefault="009878BD" w:rsidP="009878BD">
      <w:r w:rsidRPr="009878BD">
        <w:t>Example:</w:t>
      </w:r>
      <w:r>
        <w:t xml:space="preserve"> </w:t>
      </w:r>
      <w:r w:rsidRPr="009878BD">
        <w:t xml:space="preserve">If the mean height of students is </w:t>
      </w:r>
      <w:r w:rsidRPr="009878BD">
        <w:rPr>
          <w:b/>
          <w:bCs/>
        </w:rPr>
        <w:t>170 cm</w:t>
      </w:r>
      <w:r w:rsidRPr="009878BD">
        <w:t>, most students’ heights are around this value.</w:t>
      </w:r>
    </w:p>
    <w:p w14:paraId="37925F0D" w14:textId="77777777" w:rsidR="009878BD" w:rsidRPr="009878BD" w:rsidRDefault="009878BD" w:rsidP="009878BD">
      <w:r w:rsidRPr="009878BD">
        <w:pict w14:anchorId="65E6E813">
          <v:rect id="_x0000_i2909" style="width:0;height:1.5pt" o:hralign="center" o:hrstd="t" o:hr="t" fillcolor="#a0a0a0" stroked="f"/>
        </w:pict>
      </w:r>
    </w:p>
    <w:p w14:paraId="05554F6A" w14:textId="77777777" w:rsidR="009878BD" w:rsidRPr="009878BD" w:rsidRDefault="009878BD" w:rsidP="009878BD">
      <w:pPr>
        <w:rPr>
          <w:b/>
          <w:bCs/>
        </w:rPr>
      </w:pPr>
      <w:r w:rsidRPr="009878BD">
        <w:rPr>
          <w:b/>
          <w:bCs/>
        </w:rPr>
        <w:t>4. Variance of Continuous Distribution</w:t>
      </w:r>
    </w:p>
    <w:p w14:paraId="51708127" w14:textId="51ED8AE1" w:rsidR="009878BD" w:rsidRPr="009878BD" w:rsidRDefault="009878BD" w:rsidP="009878BD">
      <w:pPr>
        <w:rPr>
          <w:b/>
          <w:bCs/>
        </w:rPr>
      </w:pPr>
      <w:r w:rsidRPr="009878BD">
        <w:rPr>
          <w:b/>
          <w:bCs/>
        </w:rPr>
        <w:t>Definition</w:t>
      </w:r>
      <w:r>
        <w:rPr>
          <w:b/>
          <w:bCs/>
        </w:rPr>
        <w:t xml:space="preserve">: </w:t>
      </w:r>
      <w:r w:rsidRPr="009878BD">
        <w:t xml:space="preserve">Variance measures </w:t>
      </w:r>
      <w:r w:rsidRPr="009878BD">
        <w:rPr>
          <w:b/>
          <w:bCs/>
        </w:rPr>
        <w:t>how much the values deviate from the mean</w:t>
      </w:r>
      <w:r w:rsidRPr="009878BD">
        <w:t>.</w:t>
      </w:r>
    </w:p>
    <w:p w14:paraId="6417A901" w14:textId="77777777" w:rsidR="009878BD" w:rsidRPr="009878BD" w:rsidRDefault="009878BD" w:rsidP="009878BD">
      <w:r w:rsidRPr="009878BD">
        <w:t xml:space="preserve">It describes the </w:t>
      </w:r>
      <w:r w:rsidRPr="009878BD">
        <w:rPr>
          <w:b/>
          <w:bCs/>
        </w:rPr>
        <w:t>spread of the distribution</w:t>
      </w:r>
      <w:r w:rsidRPr="009878BD">
        <w:t>.</w:t>
      </w:r>
    </w:p>
    <w:p w14:paraId="7ABB8485" w14:textId="77777777" w:rsidR="009878BD" w:rsidRPr="009878BD" w:rsidRDefault="009878BD" w:rsidP="009878BD">
      <w:r w:rsidRPr="009878BD">
        <w:pict w14:anchorId="66621A5C">
          <v:rect id="_x0000_i2910" style="width:0;height:1.5pt" o:hralign="center" o:hrstd="t" o:hr="t" fillcolor="#a0a0a0" stroked="f"/>
        </w:pict>
      </w:r>
    </w:p>
    <w:p w14:paraId="06D7D782" w14:textId="77777777" w:rsidR="009878BD" w:rsidRPr="009878BD" w:rsidRDefault="009878BD" w:rsidP="009878BD">
      <w:pPr>
        <w:rPr>
          <w:b/>
          <w:bCs/>
        </w:rPr>
      </w:pPr>
      <w:r w:rsidRPr="009878BD">
        <w:rPr>
          <w:b/>
          <w:bCs/>
        </w:rPr>
        <w:t>Formula</w:t>
      </w:r>
    </w:p>
    <w:p w14:paraId="21734D00" w14:textId="77777777" w:rsidR="009878BD" w:rsidRPr="009878BD" w:rsidRDefault="009878BD" w:rsidP="009878BD">
      <w:r w:rsidRPr="009878BD">
        <w:t>σ² = ∫ (x − μ)² f(x) dx</w:t>
      </w:r>
    </w:p>
    <w:p w14:paraId="5F5DCA5F" w14:textId="77777777" w:rsidR="009878BD" w:rsidRPr="009878BD" w:rsidRDefault="009878BD" w:rsidP="009878BD">
      <w:r w:rsidRPr="009878BD">
        <w:t>Where: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91"/>
        <w:gridCol w:w="2678"/>
      </w:tblGrid>
      <w:tr w:rsidR="009878BD" w:rsidRPr="009878BD" w14:paraId="663FEAE2" w14:textId="77777777" w:rsidTr="009878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298265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Symbol</w:t>
            </w:r>
          </w:p>
        </w:tc>
        <w:tc>
          <w:tcPr>
            <w:tcW w:w="0" w:type="auto"/>
            <w:hideMark/>
          </w:tcPr>
          <w:p w14:paraId="4F7C1509" w14:textId="77777777" w:rsidR="009878BD" w:rsidRPr="009878BD" w:rsidRDefault="009878BD" w:rsidP="009878B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878BD">
              <w:t>Meaning</w:t>
            </w:r>
          </w:p>
        </w:tc>
      </w:tr>
      <w:tr w:rsidR="009878BD" w:rsidRPr="009878BD" w14:paraId="40D57DCA" w14:textId="77777777" w:rsidTr="009878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22E087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σ²</w:t>
            </w:r>
          </w:p>
        </w:tc>
        <w:tc>
          <w:tcPr>
            <w:tcW w:w="0" w:type="auto"/>
            <w:hideMark/>
          </w:tcPr>
          <w:p w14:paraId="7E0C819E" w14:textId="77777777" w:rsidR="009878BD" w:rsidRPr="009878BD" w:rsidRDefault="009878BD" w:rsidP="009878B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78BD">
              <w:t>variance</w:t>
            </w:r>
          </w:p>
        </w:tc>
      </w:tr>
      <w:tr w:rsidR="009878BD" w:rsidRPr="009878BD" w14:paraId="2F95ADF0" w14:textId="77777777" w:rsidTr="009878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477DBB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μ</w:t>
            </w:r>
          </w:p>
        </w:tc>
        <w:tc>
          <w:tcPr>
            <w:tcW w:w="0" w:type="auto"/>
            <w:hideMark/>
          </w:tcPr>
          <w:p w14:paraId="26AF567D" w14:textId="77777777" w:rsidR="009878BD" w:rsidRPr="009878BD" w:rsidRDefault="009878BD" w:rsidP="009878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78BD">
              <w:t>mean</w:t>
            </w:r>
          </w:p>
        </w:tc>
      </w:tr>
      <w:tr w:rsidR="009878BD" w:rsidRPr="009878BD" w14:paraId="047056E0" w14:textId="77777777" w:rsidTr="009878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3E9054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f(x)</w:t>
            </w:r>
          </w:p>
        </w:tc>
        <w:tc>
          <w:tcPr>
            <w:tcW w:w="0" w:type="auto"/>
            <w:hideMark/>
          </w:tcPr>
          <w:p w14:paraId="2733AC93" w14:textId="77777777" w:rsidR="009878BD" w:rsidRPr="009878BD" w:rsidRDefault="009878BD" w:rsidP="009878B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78BD">
              <w:t>probability density function</w:t>
            </w:r>
          </w:p>
        </w:tc>
      </w:tr>
    </w:tbl>
    <w:p w14:paraId="64C19030" w14:textId="77777777" w:rsidR="009878BD" w:rsidRPr="009878BD" w:rsidRDefault="009878BD" w:rsidP="009878BD">
      <w:r w:rsidRPr="009878BD">
        <w:pict w14:anchorId="5C9A261E">
          <v:rect id="_x0000_i2911" style="width:0;height:1.5pt" o:hralign="center" o:hrstd="t" o:hr="t" fillcolor="#a0a0a0" stroked="f"/>
        </w:pict>
      </w:r>
    </w:p>
    <w:p w14:paraId="70C55FD8" w14:textId="77777777" w:rsidR="009878BD" w:rsidRPr="009878BD" w:rsidRDefault="009878BD" w:rsidP="009878BD">
      <w:pPr>
        <w:rPr>
          <w:b/>
          <w:bCs/>
        </w:rPr>
      </w:pPr>
      <w:r w:rsidRPr="009878BD">
        <w:rPr>
          <w:b/>
          <w:bCs/>
        </w:rPr>
        <w:t>Interpretation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64"/>
        <w:gridCol w:w="2523"/>
      </w:tblGrid>
      <w:tr w:rsidR="009878BD" w:rsidRPr="009878BD" w14:paraId="120E783B" w14:textId="77777777" w:rsidTr="009878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FADC93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Variance Value</w:t>
            </w:r>
          </w:p>
        </w:tc>
        <w:tc>
          <w:tcPr>
            <w:tcW w:w="0" w:type="auto"/>
            <w:hideMark/>
          </w:tcPr>
          <w:p w14:paraId="58ECDE06" w14:textId="77777777" w:rsidR="009878BD" w:rsidRPr="009878BD" w:rsidRDefault="009878BD" w:rsidP="009878B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878BD">
              <w:t>Meaning</w:t>
            </w:r>
          </w:p>
        </w:tc>
      </w:tr>
      <w:tr w:rsidR="009878BD" w:rsidRPr="009878BD" w14:paraId="63B842F8" w14:textId="77777777" w:rsidTr="009878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272010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Small variance</w:t>
            </w:r>
          </w:p>
        </w:tc>
        <w:tc>
          <w:tcPr>
            <w:tcW w:w="0" w:type="auto"/>
            <w:hideMark/>
          </w:tcPr>
          <w:p w14:paraId="0805DB3C" w14:textId="77777777" w:rsidR="009878BD" w:rsidRPr="009878BD" w:rsidRDefault="009878BD" w:rsidP="009878B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78BD">
              <w:t>data values close to mean</w:t>
            </w:r>
          </w:p>
        </w:tc>
      </w:tr>
      <w:tr w:rsidR="009878BD" w:rsidRPr="009878BD" w14:paraId="736A7444" w14:textId="77777777" w:rsidTr="009878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EE0A72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Large variance</w:t>
            </w:r>
          </w:p>
        </w:tc>
        <w:tc>
          <w:tcPr>
            <w:tcW w:w="0" w:type="auto"/>
            <w:hideMark/>
          </w:tcPr>
          <w:p w14:paraId="7D1395E5" w14:textId="77777777" w:rsidR="009878BD" w:rsidRPr="009878BD" w:rsidRDefault="009878BD" w:rsidP="009878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78BD">
              <w:t>data widely spread</w:t>
            </w:r>
          </w:p>
        </w:tc>
      </w:tr>
    </w:tbl>
    <w:p w14:paraId="55FB3B21" w14:textId="77777777" w:rsidR="009878BD" w:rsidRPr="009878BD" w:rsidRDefault="009878BD" w:rsidP="009878BD">
      <w:r w:rsidRPr="009878BD">
        <w:pict w14:anchorId="20B53FEA">
          <v:rect id="_x0000_i2912" style="width:0;height:1.5pt" o:hralign="center" o:hrstd="t" o:hr="t" fillcolor="#a0a0a0" stroked="f"/>
        </w:pict>
      </w:r>
    </w:p>
    <w:p w14:paraId="22184685" w14:textId="77777777" w:rsidR="009878BD" w:rsidRPr="009878BD" w:rsidRDefault="009878BD" w:rsidP="009878BD">
      <w:pPr>
        <w:rPr>
          <w:b/>
          <w:bCs/>
        </w:rPr>
      </w:pPr>
      <w:r w:rsidRPr="009878BD">
        <w:rPr>
          <w:b/>
          <w:bCs/>
        </w:rPr>
        <w:lastRenderedPageBreak/>
        <w:t>5. Standard Deviation</w:t>
      </w:r>
    </w:p>
    <w:p w14:paraId="395DC845" w14:textId="5BF41D14" w:rsidR="009878BD" w:rsidRPr="009878BD" w:rsidRDefault="009878BD" w:rsidP="009878BD">
      <w:pPr>
        <w:rPr>
          <w:b/>
          <w:bCs/>
        </w:rPr>
      </w:pPr>
      <w:r w:rsidRPr="009878BD">
        <w:rPr>
          <w:b/>
          <w:bCs/>
        </w:rPr>
        <w:t>Definition</w:t>
      </w:r>
      <w:r>
        <w:rPr>
          <w:b/>
          <w:bCs/>
        </w:rPr>
        <w:t xml:space="preserve"> : </w:t>
      </w:r>
      <w:r w:rsidRPr="009878BD">
        <w:t xml:space="preserve">The </w:t>
      </w:r>
      <w:r w:rsidRPr="009878BD">
        <w:rPr>
          <w:b/>
          <w:bCs/>
        </w:rPr>
        <w:t>standard deviation</w:t>
      </w:r>
      <w:r w:rsidRPr="009878BD">
        <w:t xml:space="preserve"> is the square root of variance.</w:t>
      </w:r>
    </w:p>
    <w:p w14:paraId="5DD8E15F" w14:textId="77777777" w:rsidR="009878BD" w:rsidRPr="009878BD" w:rsidRDefault="009878BD" w:rsidP="009878BD">
      <w:r w:rsidRPr="009878BD">
        <w:t xml:space="preserve">It measures the </w:t>
      </w:r>
      <w:r w:rsidRPr="009878BD">
        <w:rPr>
          <w:b/>
          <w:bCs/>
        </w:rPr>
        <w:t>average distance of data values from the mean</w:t>
      </w:r>
      <w:r w:rsidRPr="009878BD">
        <w:t>.</w:t>
      </w:r>
    </w:p>
    <w:p w14:paraId="644ADF56" w14:textId="77777777" w:rsidR="009878BD" w:rsidRPr="009878BD" w:rsidRDefault="009878BD" w:rsidP="009878BD">
      <w:r w:rsidRPr="009878BD">
        <w:pict w14:anchorId="6461C6E0">
          <v:rect id="_x0000_i2913" style="width:0;height:1.5pt" o:hralign="center" o:hrstd="t" o:hr="t" fillcolor="#a0a0a0" stroked="f"/>
        </w:pict>
      </w:r>
    </w:p>
    <w:p w14:paraId="30C61F0C" w14:textId="5049C9E6" w:rsidR="009878BD" w:rsidRPr="009878BD" w:rsidRDefault="009878BD" w:rsidP="009878BD">
      <w:pPr>
        <w:rPr>
          <w:b/>
          <w:bCs/>
        </w:rPr>
      </w:pPr>
      <w:r w:rsidRPr="009878BD">
        <w:rPr>
          <w:b/>
          <w:bCs/>
        </w:rPr>
        <w:t>Formula</w:t>
      </w:r>
      <w:r>
        <w:rPr>
          <w:b/>
          <w:bCs/>
        </w:rPr>
        <w:t xml:space="preserve"> </w:t>
      </w:r>
      <w:r w:rsidRPr="009878BD">
        <w:t xml:space="preserve">σ = </w:t>
      </w:r>
      <m:oMath>
        <m:r>
          <w:rPr>
            <w:rFonts w:ascii="Cambria Math" w:hAnsi="Cambria Math"/>
          </w:rPr>
          <m:t>√</m:t>
        </m:r>
      </m:oMath>
      <w:r w:rsidRPr="009878BD">
        <w:t>σ²</w:t>
      </w:r>
    </w:p>
    <w:p w14:paraId="3BA1CCCD" w14:textId="77777777" w:rsidR="009878BD" w:rsidRPr="009878BD" w:rsidRDefault="009878BD" w:rsidP="009878BD">
      <w:r w:rsidRPr="009878BD">
        <w:pict w14:anchorId="16177B89">
          <v:rect id="_x0000_i2914" style="width:0;height:1.5pt" o:hralign="center" o:hrstd="t" o:hr="t" fillcolor="#a0a0a0" stroked="f"/>
        </w:pict>
      </w:r>
    </w:p>
    <w:p w14:paraId="493AAC37" w14:textId="77777777" w:rsidR="009878BD" w:rsidRPr="009878BD" w:rsidRDefault="009878BD" w:rsidP="009878BD">
      <w:pPr>
        <w:rPr>
          <w:b/>
          <w:bCs/>
        </w:rPr>
      </w:pPr>
      <w:r w:rsidRPr="009878BD">
        <w:rPr>
          <w:b/>
          <w:bCs/>
        </w:rPr>
        <w:t>Interpretation</w:t>
      </w:r>
    </w:p>
    <w:p w14:paraId="6AED885A" w14:textId="77777777" w:rsidR="009878BD" w:rsidRPr="009878BD" w:rsidRDefault="009878BD" w:rsidP="009878BD">
      <w:r w:rsidRPr="009878BD">
        <w:t xml:space="preserve">Standard deviation helps understand </w:t>
      </w:r>
      <w:r w:rsidRPr="009878BD">
        <w:rPr>
          <w:b/>
          <w:bCs/>
        </w:rPr>
        <w:t>how concentrated the values are around the mean</w:t>
      </w:r>
      <w:r w:rsidRPr="009878BD">
        <w:t>.</w:t>
      </w:r>
    </w:p>
    <w:p w14:paraId="3594E4C0" w14:textId="77777777" w:rsidR="009878BD" w:rsidRPr="009878BD" w:rsidRDefault="009878BD" w:rsidP="009878BD">
      <w:r w:rsidRPr="009878BD">
        <w:t>Example:</w:t>
      </w:r>
    </w:p>
    <w:p w14:paraId="2C185D90" w14:textId="77777777" w:rsidR="009878BD" w:rsidRPr="009878BD" w:rsidRDefault="009878BD" w:rsidP="009878BD">
      <w:r w:rsidRPr="009878BD">
        <w:t xml:space="preserve">If the standard deviation is small, the values are </w:t>
      </w:r>
      <w:r w:rsidRPr="009878BD">
        <w:rPr>
          <w:b/>
          <w:bCs/>
        </w:rPr>
        <w:t>closely clustered around the average</w:t>
      </w:r>
      <w:r w:rsidRPr="009878BD">
        <w:t>.</w:t>
      </w:r>
    </w:p>
    <w:p w14:paraId="3DCA1F8D" w14:textId="77777777" w:rsidR="009878BD" w:rsidRPr="009878BD" w:rsidRDefault="009878BD" w:rsidP="009878BD">
      <w:r w:rsidRPr="009878BD">
        <w:pict w14:anchorId="1DEAE96C">
          <v:rect id="_x0000_i2915" style="width:0;height:1.5pt" o:hralign="center" o:hrstd="t" o:hr="t" fillcolor="#a0a0a0" stroked="f"/>
        </w:pict>
      </w:r>
    </w:p>
    <w:p w14:paraId="0E292D95" w14:textId="77777777" w:rsidR="009878BD" w:rsidRPr="009878BD" w:rsidRDefault="009878BD" w:rsidP="009878BD">
      <w:pPr>
        <w:rPr>
          <w:b/>
          <w:bCs/>
        </w:rPr>
      </w:pPr>
      <w:r w:rsidRPr="009878BD">
        <w:rPr>
          <w:b/>
          <w:bCs/>
        </w:rPr>
        <w:t>6. Example</w:t>
      </w:r>
    </w:p>
    <w:p w14:paraId="5CC659EF" w14:textId="77777777" w:rsidR="009878BD" w:rsidRPr="009878BD" w:rsidRDefault="009878BD" w:rsidP="009878BD">
      <w:r w:rsidRPr="009878BD">
        <w:t xml:space="preserve">Suppose a continuous random variable represents </w:t>
      </w:r>
      <w:r w:rsidRPr="009878BD">
        <w:rPr>
          <w:b/>
          <w:bCs/>
        </w:rPr>
        <w:t>students’ heights</w:t>
      </w:r>
      <w:r w:rsidRPr="009878BD">
        <w:t>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49"/>
        <w:gridCol w:w="870"/>
      </w:tblGrid>
      <w:tr w:rsidR="009878BD" w:rsidRPr="009878BD" w14:paraId="5FBF5494" w14:textId="77777777" w:rsidTr="009878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75177E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Parameter</w:t>
            </w:r>
          </w:p>
        </w:tc>
        <w:tc>
          <w:tcPr>
            <w:tcW w:w="0" w:type="auto"/>
            <w:hideMark/>
          </w:tcPr>
          <w:p w14:paraId="6713054D" w14:textId="77777777" w:rsidR="009878BD" w:rsidRPr="009878BD" w:rsidRDefault="009878BD" w:rsidP="009878B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878BD">
              <w:t>Value</w:t>
            </w:r>
          </w:p>
        </w:tc>
      </w:tr>
      <w:tr w:rsidR="009878BD" w:rsidRPr="009878BD" w14:paraId="540099A2" w14:textId="77777777" w:rsidTr="009878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1CAA66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Mean</w:t>
            </w:r>
          </w:p>
        </w:tc>
        <w:tc>
          <w:tcPr>
            <w:tcW w:w="0" w:type="auto"/>
            <w:hideMark/>
          </w:tcPr>
          <w:p w14:paraId="48C1F5D4" w14:textId="77777777" w:rsidR="009878BD" w:rsidRPr="009878BD" w:rsidRDefault="009878BD" w:rsidP="009878B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78BD">
              <w:t>170 cm</w:t>
            </w:r>
          </w:p>
        </w:tc>
      </w:tr>
      <w:tr w:rsidR="009878BD" w:rsidRPr="009878BD" w14:paraId="6AD6720C" w14:textId="77777777" w:rsidTr="009878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12D0F7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Variance</w:t>
            </w:r>
          </w:p>
        </w:tc>
        <w:tc>
          <w:tcPr>
            <w:tcW w:w="0" w:type="auto"/>
            <w:hideMark/>
          </w:tcPr>
          <w:p w14:paraId="0AE769E7" w14:textId="77777777" w:rsidR="009878BD" w:rsidRPr="009878BD" w:rsidRDefault="009878BD" w:rsidP="009878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78BD">
              <w:t>25</w:t>
            </w:r>
          </w:p>
        </w:tc>
      </w:tr>
      <w:tr w:rsidR="009878BD" w:rsidRPr="009878BD" w14:paraId="0AD147D1" w14:textId="77777777" w:rsidTr="009878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E219DD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Standard deviation</w:t>
            </w:r>
          </w:p>
        </w:tc>
        <w:tc>
          <w:tcPr>
            <w:tcW w:w="0" w:type="auto"/>
            <w:hideMark/>
          </w:tcPr>
          <w:p w14:paraId="60071584" w14:textId="77777777" w:rsidR="009878BD" w:rsidRPr="009878BD" w:rsidRDefault="009878BD" w:rsidP="009878B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78BD">
              <w:t>5 cm</w:t>
            </w:r>
          </w:p>
        </w:tc>
      </w:tr>
    </w:tbl>
    <w:p w14:paraId="19BCCEC1" w14:textId="77777777" w:rsidR="009878BD" w:rsidRPr="009878BD" w:rsidRDefault="009878BD" w:rsidP="009878BD">
      <w:r w:rsidRPr="009878BD">
        <w:t>Interpretation:</w:t>
      </w:r>
    </w:p>
    <w:p w14:paraId="7B5493EF" w14:textId="77777777" w:rsidR="009878BD" w:rsidRPr="009878BD" w:rsidRDefault="009878BD" w:rsidP="009878BD">
      <w:r w:rsidRPr="009878BD">
        <w:t xml:space="preserve">Most heights fall within </w:t>
      </w:r>
      <w:r w:rsidRPr="009878BD">
        <w:rPr>
          <w:b/>
          <w:bCs/>
        </w:rPr>
        <w:t>165–175 cm</w:t>
      </w:r>
      <w:r w:rsidRPr="009878BD">
        <w:t>.</w:t>
      </w:r>
    </w:p>
    <w:p w14:paraId="76BC1F26" w14:textId="77777777" w:rsidR="009878BD" w:rsidRPr="009878BD" w:rsidRDefault="009878BD" w:rsidP="009878BD">
      <w:r w:rsidRPr="009878BD">
        <w:pict w14:anchorId="5809A5FB">
          <v:rect id="_x0000_i2916" style="width:0;height:1.5pt" o:hralign="center" o:hrstd="t" o:hr="t" fillcolor="#a0a0a0" stroked="f"/>
        </w:pict>
      </w:r>
    </w:p>
    <w:p w14:paraId="2A03E13A" w14:textId="77777777" w:rsidR="009878BD" w:rsidRPr="009878BD" w:rsidRDefault="009878BD" w:rsidP="009878BD">
      <w:pPr>
        <w:rPr>
          <w:b/>
          <w:bCs/>
        </w:rPr>
      </w:pPr>
      <w:r w:rsidRPr="009878BD">
        <w:rPr>
          <w:b/>
          <w:bCs/>
        </w:rPr>
        <w:t>7. Role of Parameters in Continuous Distributions</w:t>
      </w:r>
    </w:p>
    <w:p w14:paraId="71E4419D" w14:textId="77777777" w:rsidR="009878BD" w:rsidRPr="009878BD" w:rsidRDefault="009878BD" w:rsidP="009878BD">
      <w:r w:rsidRPr="009878BD">
        <w:t xml:space="preserve">Parameters define the </w:t>
      </w:r>
      <w:r w:rsidRPr="009878BD">
        <w:rPr>
          <w:b/>
          <w:bCs/>
        </w:rPr>
        <w:t xml:space="preserve">shape and </w:t>
      </w:r>
      <w:proofErr w:type="spellStart"/>
      <w:r w:rsidRPr="009878BD">
        <w:rPr>
          <w:b/>
          <w:bCs/>
        </w:rPr>
        <w:t>behavior</w:t>
      </w:r>
      <w:proofErr w:type="spellEnd"/>
      <w:r w:rsidRPr="009878BD">
        <w:rPr>
          <w:b/>
          <w:bCs/>
        </w:rPr>
        <w:t xml:space="preserve"> of distributions</w:t>
      </w:r>
      <w:r w:rsidRPr="009878BD">
        <w:t>.</w:t>
      </w:r>
    </w:p>
    <w:p w14:paraId="5CB6122E" w14:textId="77777777" w:rsidR="009878BD" w:rsidRPr="009878BD" w:rsidRDefault="009878BD" w:rsidP="009878BD">
      <w:r w:rsidRPr="009878BD">
        <w:t>Examples: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35"/>
        <w:gridCol w:w="1256"/>
      </w:tblGrid>
      <w:tr w:rsidR="009878BD" w:rsidRPr="009878BD" w14:paraId="6E07EBB4" w14:textId="77777777" w:rsidTr="009878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E44926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Distribution</w:t>
            </w:r>
          </w:p>
        </w:tc>
        <w:tc>
          <w:tcPr>
            <w:tcW w:w="0" w:type="auto"/>
            <w:hideMark/>
          </w:tcPr>
          <w:p w14:paraId="03D719DD" w14:textId="77777777" w:rsidR="009878BD" w:rsidRPr="009878BD" w:rsidRDefault="009878BD" w:rsidP="009878B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878BD">
              <w:t>Parameters</w:t>
            </w:r>
          </w:p>
        </w:tc>
      </w:tr>
      <w:tr w:rsidR="009878BD" w:rsidRPr="009878BD" w14:paraId="5902C2CA" w14:textId="77777777" w:rsidTr="009878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EA4FFA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Uniform Distribution</w:t>
            </w:r>
          </w:p>
        </w:tc>
        <w:tc>
          <w:tcPr>
            <w:tcW w:w="0" w:type="auto"/>
            <w:hideMark/>
          </w:tcPr>
          <w:p w14:paraId="780AFFC3" w14:textId="77777777" w:rsidR="009878BD" w:rsidRPr="009878BD" w:rsidRDefault="009878BD" w:rsidP="009878B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78BD">
              <w:t>a, b</w:t>
            </w:r>
          </w:p>
        </w:tc>
      </w:tr>
      <w:tr w:rsidR="009878BD" w:rsidRPr="009878BD" w14:paraId="354C5F44" w14:textId="77777777" w:rsidTr="009878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F7AF66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Normal Distribution</w:t>
            </w:r>
          </w:p>
        </w:tc>
        <w:tc>
          <w:tcPr>
            <w:tcW w:w="0" w:type="auto"/>
            <w:hideMark/>
          </w:tcPr>
          <w:p w14:paraId="0E10CB1A" w14:textId="77777777" w:rsidR="009878BD" w:rsidRPr="009878BD" w:rsidRDefault="009878BD" w:rsidP="009878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78BD">
              <w:t>μ, σ</w:t>
            </w:r>
          </w:p>
        </w:tc>
      </w:tr>
      <w:tr w:rsidR="009878BD" w:rsidRPr="009878BD" w14:paraId="50160714" w14:textId="77777777" w:rsidTr="009878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EF7DBB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Exponential Distribution</w:t>
            </w:r>
          </w:p>
        </w:tc>
        <w:tc>
          <w:tcPr>
            <w:tcW w:w="0" w:type="auto"/>
            <w:hideMark/>
          </w:tcPr>
          <w:p w14:paraId="77B75A74" w14:textId="77777777" w:rsidR="009878BD" w:rsidRPr="009878BD" w:rsidRDefault="009878BD" w:rsidP="009878B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78BD">
              <w:t>λ</w:t>
            </w:r>
          </w:p>
        </w:tc>
      </w:tr>
    </w:tbl>
    <w:p w14:paraId="781A7CAE" w14:textId="77777777" w:rsidR="009878BD" w:rsidRPr="009878BD" w:rsidRDefault="009878BD" w:rsidP="009878BD">
      <w:r w:rsidRPr="009878BD">
        <w:t xml:space="preserve">Changing parameter values changes the </w:t>
      </w:r>
      <w:r w:rsidRPr="009878BD">
        <w:rPr>
          <w:b/>
          <w:bCs/>
        </w:rPr>
        <w:t>distribution shape</w:t>
      </w:r>
      <w:r w:rsidRPr="009878BD">
        <w:t>.</w:t>
      </w:r>
    </w:p>
    <w:p w14:paraId="2B2E0710" w14:textId="77777777" w:rsidR="009878BD" w:rsidRPr="009878BD" w:rsidRDefault="009878BD" w:rsidP="009878BD">
      <w:r w:rsidRPr="009878BD">
        <w:pict w14:anchorId="05316E8C">
          <v:rect id="_x0000_i2917" style="width:0;height:1.5pt" o:hralign="center" o:hrstd="t" o:hr="t" fillcolor="#a0a0a0" stroked="f"/>
        </w:pict>
      </w:r>
    </w:p>
    <w:p w14:paraId="1FD1C15D" w14:textId="77777777" w:rsidR="009878BD" w:rsidRPr="009878BD" w:rsidRDefault="009878BD" w:rsidP="009878BD">
      <w:pPr>
        <w:rPr>
          <w:b/>
          <w:bCs/>
        </w:rPr>
      </w:pPr>
      <w:r w:rsidRPr="009878BD">
        <w:rPr>
          <w:b/>
          <w:bCs/>
        </w:rPr>
        <w:t>8. Example: Uniform Distribution Parameters</w:t>
      </w:r>
    </w:p>
    <w:p w14:paraId="4CF3CA60" w14:textId="77777777" w:rsidR="009878BD" w:rsidRPr="009878BD" w:rsidRDefault="009878BD" w:rsidP="009878BD">
      <w:r w:rsidRPr="009878BD">
        <w:t>For uniform distribution:</w:t>
      </w:r>
    </w:p>
    <w:p w14:paraId="3FA7AA8E" w14:textId="77777777" w:rsidR="009878BD" w:rsidRPr="009878BD" w:rsidRDefault="009878BD" w:rsidP="009878BD">
      <w:r w:rsidRPr="009878BD">
        <w:lastRenderedPageBreak/>
        <w:t>X ~ U(a, b)</w:t>
      </w:r>
    </w:p>
    <w:p w14:paraId="1E46CFB9" w14:textId="77777777" w:rsidR="009878BD" w:rsidRPr="009878BD" w:rsidRDefault="009878BD" w:rsidP="009878BD">
      <w:r w:rsidRPr="009878BD">
        <w:t>Parameters: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71"/>
        <w:gridCol w:w="1635"/>
      </w:tblGrid>
      <w:tr w:rsidR="009878BD" w:rsidRPr="009878BD" w14:paraId="7AAD6F66" w14:textId="77777777" w:rsidTr="009878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9BA049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Parameter</w:t>
            </w:r>
          </w:p>
        </w:tc>
        <w:tc>
          <w:tcPr>
            <w:tcW w:w="0" w:type="auto"/>
            <w:hideMark/>
          </w:tcPr>
          <w:p w14:paraId="7660CD35" w14:textId="77777777" w:rsidR="009878BD" w:rsidRPr="009878BD" w:rsidRDefault="009878BD" w:rsidP="009878B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878BD">
              <w:t>Meaning</w:t>
            </w:r>
          </w:p>
        </w:tc>
      </w:tr>
      <w:tr w:rsidR="009878BD" w:rsidRPr="009878BD" w14:paraId="3920AF08" w14:textId="77777777" w:rsidTr="009878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9793B7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a</w:t>
            </w:r>
          </w:p>
        </w:tc>
        <w:tc>
          <w:tcPr>
            <w:tcW w:w="0" w:type="auto"/>
            <w:hideMark/>
          </w:tcPr>
          <w:p w14:paraId="540AB077" w14:textId="77777777" w:rsidR="009878BD" w:rsidRPr="009878BD" w:rsidRDefault="009878BD" w:rsidP="009878B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78BD">
              <w:t>minimum value</w:t>
            </w:r>
          </w:p>
        </w:tc>
      </w:tr>
      <w:tr w:rsidR="009878BD" w:rsidRPr="009878BD" w14:paraId="226B2225" w14:textId="77777777" w:rsidTr="009878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E78BAA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b</w:t>
            </w:r>
          </w:p>
        </w:tc>
        <w:tc>
          <w:tcPr>
            <w:tcW w:w="0" w:type="auto"/>
            <w:hideMark/>
          </w:tcPr>
          <w:p w14:paraId="0EE5D6B9" w14:textId="77777777" w:rsidR="009878BD" w:rsidRPr="009878BD" w:rsidRDefault="009878BD" w:rsidP="009878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78BD">
              <w:t>maximum value</w:t>
            </w:r>
          </w:p>
        </w:tc>
      </w:tr>
    </w:tbl>
    <w:p w14:paraId="03099BFE" w14:textId="77777777" w:rsidR="009878BD" w:rsidRPr="009878BD" w:rsidRDefault="009878BD" w:rsidP="009878BD">
      <w:r w:rsidRPr="009878BD">
        <w:t xml:space="preserve">These parameters define the </w:t>
      </w:r>
      <w:r w:rsidRPr="009878BD">
        <w:rPr>
          <w:b/>
          <w:bCs/>
        </w:rPr>
        <w:t>range of the distribution</w:t>
      </w:r>
      <w:r w:rsidRPr="009878BD">
        <w:t>.</w:t>
      </w:r>
    </w:p>
    <w:p w14:paraId="22B21BBE" w14:textId="77777777" w:rsidR="009878BD" w:rsidRPr="009878BD" w:rsidRDefault="009878BD" w:rsidP="009878BD">
      <w:r w:rsidRPr="009878BD">
        <w:pict w14:anchorId="546A9499">
          <v:rect id="_x0000_i2918" style="width:0;height:1.5pt" o:hralign="center" o:hrstd="t" o:hr="t" fillcolor="#a0a0a0" stroked="f"/>
        </w:pict>
      </w:r>
    </w:p>
    <w:p w14:paraId="25DF11E8" w14:textId="77777777" w:rsidR="009878BD" w:rsidRPr="009878BD" w:rsidRDefault="009878BD" w:rsidP="009878BD">
      <w:pPr>
        <w:rPr>
          <w:b/>
          <w:bCs/>
        </w:rPr>
      </w:pPr>
      <w:r w:rsidRPr="009878BD">
        <w:rPr>
          <w:b/>
          <w:bCs/>
        </w:rPr>
        <w:t>9. Importance in Data Science</w:t>
      </w:r>
    </w:p>
    <w:p w14:paraId="79BEBF81" w14:textId="77777777" w:rsidR="009878BD" w:rsidRPr="009878BD" w:rsidRDefault="009878BD" w:rsidP="009878BD">
      <w:r w:rsidRPr="009878BD">
        <w:t>Parameters are important because they help: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990"/>
        <w:gridCol w:w="2891"/>
      </w:tblGrid>
      <w:tr w:rsidR="009878BD" w:rsidRPr="009878BD" w14:paraId="24F2BBA6" w14:textId="77777777" w:rsidTr="009878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C5A9FB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Application</w:t>
            </w:r>
          </w:p>
        </w:tc>
        <w:tc>
          <w:tcPr>
            <w:tcW w:w="0" w:type="auto"/>
            <w:hideMark/>
          </w:tcPr>
          <w:p w14:paraId="2B16CE3D" w14:textId="77777777" w:rsidR="009878BD" w:rsidRPr="009878BD" w:rsidRDefault="009878BD" w:rsidP="009878B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878BD">
              <w:t>Purpose</w:t>
            </w:r>
          </w:p>
        </w:tc>
      </w:tr>
      <w:tr w:rsidR="009878BD" w:rsidRPr="009878BD" w14:paraId="50A98DB3" w14:textId="77777777" w:rsidTr="009878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159FB5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describe distributions</w:t>
            </w:r>
          </w:p>
        </w:tc>
        <w:tc>
          <w:tcPr>
            <w:tcW w:w="0" w:type="auto"/>
            <w:hideMark/>
          </w:tcPr>
          <w:p w14:paraId="4B9C9268" w14:textId="77777777" w:rsidR="009878BD" w:rsidRPr="009878BD" w:rsidRDefault="009878BD" w:rsidP="009878B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78BD">
              <w:t xml:space="preserve">summarize data </w:t>
            </w:r>
            <w:proofErr w:type="spellStart"/>
            <w:r w:rsidRPr="009878BD">
              <w:t>behavior</w:t>
            </w:r>
            <w:proofErr w:type="spellEnd"/>
          </w:p>
        </w:tc>
      </w:tr>
      <w:tr w:rsidR="009878BD" w:rsidRPr="009878BD" w14:paraId="7671CA0B" w14:textId="77777777" w:rsidTr="009878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ADF7C7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model real-world phenomena</w:t>
            </w:r>
          </w:p>
        </w:tc>
        <w:tc>
          <w:tcPr>
            <w:tcW w:w="0" w:type="auto"/>
            <w:hideMark/>
          </w:tcPr>
          <w:p w14:paraId="1407486A" w14:textId="77777777" w:rsidR="009878BD" w:rsidRPr="009878BD" w:rsidRDefault="009878BD" w:rsidP="009878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78BD">
              <w:t>represent probability patterns</w:t>
            </w:r>
          </w:p>
        </w:tc>
      </w:tr>
      <w:tr w:rsidR="009878BD" w:rsidRPr="009878BD" w14:paraId="7C882209" w14:textId="77777777" w:rsidTr="009878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610967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build statistical models</w:t>
            </w:r>
          </w:p>
        </w:tc>
        <w:tc>
          <w:tcPr>
            <w:tcW w:w="0" w:type="auto"/>
            <w:hideMark/>
          </w:tcPr>
          <w:p w14:paraId="53B25C34" w14:textId="77777777" w:rsidR="009878BD" w:rsidRPr="009878BD" w:rsidRDefault="009878BD" w:rsidP="009878B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78BD">
              <w:t>estimate unknown values</w:t>
            </w:r>
          </w:p>
        </w:tc>
      </w:tr>
      <w:tr w:rsidR="009878BD" w:rsidRPr="009878BD" w14:paraId="19E7E5F7" w14:textId="77777777" w:rsidTr="009878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8EA9BC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train machine learning models</w:t>
            </w:r>
          </w:p>
        </w:tc>
        <w:tc>
          <w:tcPr>
            <w:tcW w:w="0" w:type="auto"/>
            <w:hideMark/>
          </w:tcPr>
          <w:p w14:paraId="35124B84" w14:textId="77777777" w:rsidR="009878BD" w:rsidRPr="009878BD" w:rsidRDefault="009878BD" w:rsidP="009878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78BD">
              <w:t>understand data variability</w:t>
            </w:r>
          </w:p>
        </w:tc>
      </w:tr>
    </w:tbl>
    <w:p w14:paraId="706DF47E" w14:textId="77777777" w:rsidR="009878BD" w:rsidRPr="009878BD" w:rsidRDefault="009878BD" w:rsidP="009878BD">
      <w:r w:rsidRPr="009878BD">
        <w:t xml:space="preserve">Many machine learning models rely on </w:t>
      </w:r>
      <w:r w:rsidRPr="009878BD">
        <w:rPr>
          <w:b/>
          <w:bCs/>
        </w:rPr>
        <w:t>parameter estimation</w:t>
      </w:r>
      <w:r w:rsidRPr="009878BD">
        <w:t>.</w:t>
      </w:r>
    </w:p>
    <w:p w14:paraId="454975B7" w14:textId="77777777" w:rsidR="009878BD" w:rsidRPr="009878BD" w:rsidRDefault="009878BD" w:rsidP="009878BD">
      <w:r w:rsidRPr="009878BD">
        <w:pict w14:anchorId="17D3A413">
          <v:rect id="_x0000_i2919" style="width:0;height:1.5pt" o:hralign="center" o:hrstd="t" o:hr="t" fillcolor="#a0a0a0" stroked="f"/>
        </w:pict>
      </w:r>
    </w:p>
    <w:p w14:paraId="2E35D5B5" w14:textId="77777777" w:rsidR="009878BD" w:rsidRPr="009878BD" w:rsidRDefault="009878BD" w:rsidP="009878BD">
      <w:pPr>
        <w:rPr>
          <w:b/>
          <w:bCs/>
        </w:rPr>
      </w:pPr>
      <w:r w:rsidRPr="009878BD">
        <w:rPr>
          <w:b/>
          <w:bCs/>
        </w:rPr>
        <w:t>Final 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76"/>
        <w:gridCol w:w="2109"/>
      </w:tblGrid>
      <w:tr w:rsidR="009878BD" w:rsidRPr="009878BD" w14:paraId="5AC45722" w14:textId="77777777" w:rsidTr="009878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544DA1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Parameter</w:t>
            </w:r>
          </w:p>
        </w:tc>
        <w:tc>
          <w:tcPr>
            <w:tcW w:w="0" w:type="auto"/>
            <w:hideMark/>
          </w:tcPr>
          <w:p w14:paraId="57330143" w14:textId="77777777" w:rsidR="009878BD" w:rsidRPr="009878BD" w:rsidRDefault="009878BD" w:rsidP="009878B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878BD">
              <w:t>Purpose</w:t>
            </w:r>
          </w:p>
        </w:tc>
      </w:tr>
      <w:tr w:rsidR="009878BD" w:rsidRPr="009878BD" w14:paraId="16303CE9" w14:textId="77777777" w:rsidTr="009878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4F8D7E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Mean (μ)</w:t>
            </w:r>
          </w:p>
        </w:tc>
        <w:tc>
          <w:tcPr>
            <w:tcW w:w="0" w:type="auto"/>
            <w:hideMark/>
          </w:tcPr>
          <w:p w14:paraId="3BF3E1F5" w14:textId="77777777" w:rsidR="009878BD" w:rsidRPr="009878BD" w:rsidRDefault="009878BD" w:rsidP="009878B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878BD">
              <w:t>center</w:t>
            </w:r>
            <w:proofErr w:type="spellEnd"/>
            <w:r w:rsidRPr="009878BD">
              <w:t xml:space="preserve"> of distribution</w:t>
            </w:r>
          </w:p>
        </w:tc>
      </w:tr>
      <w:tr w:rsidR="009878BD" w:rsidRPr="009878BD" w14:paraId="6198B2FE" w14:textId="77777777" w:rsidTr="009878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9D865E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Variance (σ²)</w:t>
            </w:r>
          </w:p>
        </w:tc>
        <w:tc>
          <w:tcPr>
            <w:tcW w:w="0" w:type="auto"/>
            <w:hideMark/>
          </w:tcPr>
          <w:p w14:paraId="5D38A82D" w14:textId="77777777" w:rsidR="009878BD" w:rsidRPr="009878BD" w:rsidRDefault="009878BD" w:rsidP="009878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78BD">
              <w:t>spread of data</w:t>
            </w:r>
          </w:p>
        </w:tc>
      </w:tr>
      <w:tr w:rsidR="009878BD" w:rsidRPr="009878BD" w14:paraId="7EB07F6E" w14:textId="77777777" w:rsidTr="009878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17A2A6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Standard Deviation (σ)</w:t>
            </w:r>
          </w:p>
        </w:tc>
        <w:tc>
          <w:tcPr>
            <w:tcW w:w="0" w:type="auto"/>
            <w:hideMark/>
          </w:tcPr>
          <w:p w14:paraId="37C7951E" w14:textId="77777777" w:rsidR="009878BD" w:rsidRPr="009878BD" w:rsidRDefault="009878BD" w:rsidP="009878B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78BD">
              <w:t>variability measure</w:t>
            </w:r>
          </w:p>
        </w:tc>
      </w:tr>
    </w:tbl>
    <w:p w14:paraId="54158F81" w14:textId="77777777" w:rsidR="009878BD" w:rsidRPr="009878BD" w:rsidRDefault="009878BD" w:rsidP="009878BD">
      <w:r w:rsidRPr="009878BD">
        <w:pict w14:anchorId="2D4A355C">
          <v:rect id="_x0000_i2920" style="width:0;height:1.5pt" o:hralign="center" o:hrstd="t" o:hr="t" fillcolor="#a0a0a0" stroked="f"/>
        </w:pict>
      </w:r>
    </w:p>
    <w:p w14:paraId="5A2F1B1B" w14:textId="77777777" w:rsidR="009878BD" w:rsidRPr="009878BD" w:rsidRDefault="009878BD" w:rsidP="009878BD">
      <w:pPr>
        <w:rPr>
          <w:b/>
          <w:bCs/>
        </w:rPr>
      </w:pPr>
      <w:r w:rsidRPr="009878BD">
        <w:rPr>
          <w:b/>
          <w:bCs/>
        </w:rPr>
        <w:t>Concept Flow</w:t>
      </w:r>
    </w:p>
    <w:p w14:paraId="5C2FD371" w14:textId="77777777" w:rsidR="009878BD" w:rsidRPr="009878BD" w:rsidRDefault="009878BD" w:rsidP="009878BD">
      <w:r w:rsidRPr="009878BD">
        <w:t>Continuous Random Variable</w:t>
      </w:r>
    </w:p>
    <w:p w14:paraId="31CF80D3" w14:textId="77777777" w:rsidR="009878BD" w:rsidRPr="009878BD" w:rsidRDefault="009878BD" w:rsidP="009878BD">
      <w:r w:rsidRPr="009878BD">
        <w:t xml:space="preserve">        ↓</w:t>
      </w:r>
    </w:p>
    <w:p w14:paraId="008DF247" w14:textId="77777777" w:rsidR="009878BD" w:rsidRPr="009878BD" w:rsidRDefault="009878BD" w:rsidP="009878BD">
      <w:r w:rsidRPr="009878BD">
        <w:t>Probability Distribution</w:t>
      </w:r>
    </w:p>
    <w:p w14:paraId="6094362D" w14:textId="77777777" w:rsidR="009878BD" w:rsidRPr="009878BD" w:rsidRDefault="009878BD" w:rsidP="009878BD">
      <w:r w:rsidRPr="009878BD">
        <w:t xml:space="preserve">        ↓</w:t>
      </w:r>
    </w:p>
    <w:p w14:paraId="30EF58E2" w14:textId="77777777" w:rsidR="009878BD" w:rsidRPr="009878BD" w:rsidRDefault="009878BD" w:rsidP="009878BD">
      <w:r w:rsidRPr="009878BD">
        <w:t>Parameters</w:t>
      </w:r>
    </w:p>
    <w:p w14:paraId="693190B1" w14:textId="77777777" w:rsidR="009878BD" w:rsidRPr="009878BD" w:rsidRDefault="009878BD" w:rsidP="009878BD">
      <w:r w:rsidRPr="009878BD">
        <w:t xml:space="preserve">        ↓</w:t>
      </w:r>
    </w:p>
    <w:p w14:paraId="2D88D827" w14:textId="77777777" w:rsidR="009878BD" w:rsidRPr="009878BD" w:rsidRDefault="009878BD" w:rsidP="009878BD">
      <w:r w:rsidRPr="009878BD">
        <w:t>Mean + Variance + Standard Deviation</w:t>
      </w:r>
    </w:p>
    <w:p w14:paraId="75D921B0" w14:textId="77777777" w:rsidR="009878BD" w:rsidRDefault="009878BD" w:rsidP="009878BD">
      <w:r w:rsidRPr="009878BD">
        <w:t xml:space="preserve">These parameters describe </w:t>
      </w:r>
      <w:r w:rsidRPr="009878BD">
        <w:rPr>
          <w:b/>
          <w:bCs/>
        </w:rPr>
        <w:t>how the probability distribution behaves</w:t>
      </w:r>
      <w:r w:rsidRPr="009878BD">
        <w:t>.</w:t>
      </w:r>
    </w:p>
    <w:p w14:paraId="0FF3333E" w14:textId="77777777" w:rsidR="009878BD" w:rsidRPr="009878BD" w:rsidRDefault="009878BD" w:rsidP="009878BD">
      <w:pPr>
        <w:rPr>
          <w:b/>
          <w:bCs/>
        </w:rPr>
      </w:pPr>
      <w:r w:rsidRPr="009878BD">
        <w:rPr>
          <w:b/>
          <w:bCs/>
        </w:rPr>
        <w:lastRenderedPageBreak/>
        <w:t>Exponential Distribution</w:t>
      </w:r>
    </w:p>
    <w:p w14:paraId="00019843" w14:textId="77777777" w:rsidR="009878BD" w:rsidRPr="009878BD" w:rsidRDefault="009878BD" w:rsidP="009878BD">
      <w:r w:rsidRPr="009878BD">
        <w:t xml:space="preserve">The </w:t>
      </w:r>
      <w:r w:rsidRPr="009878BD">
        <w:rPr>
          <w:b/>
          <w:bCs/>
        </w:rPr>
        <w:t>Exponential Distribution</w:t>
      </w:r>
      <w:r w:rsidRPr="009878BD">
        <w:t xml:space="preserve"> is a </w:t>
      </w:r>
      <w:r w:rsidRPr="009878BD">
        <w:rPr>
          <w:b/>
          <w:bCs/>
        </w:rPr>
        <w:t>continuous probability distribution</w:t>
      </w:r>
      <w:r w:rsidRPr="009878BD">
        <w:t xml:space="preserve"> used to model the </w:t>
      </w:r>
      <w:r w:rsidRPr="009878BD">
        <w:rPr>
          <w:b/>
          <w:bCs/>
        </w:rPr>
        <w:t>time between events</w:t>
      </w:r>
      <w:r w:rsidRPr="009878BD">
        <w:t xml:space="preserve"> in a process where events occur </w:t>
      </w:r>
      <w:r w:rsidRPr="009878BD">
        <w:rPr>
          <w:b/>
          <w:bCs/>
        </w:rPr>
        <w:t>randomly and independently at a constant average rate</w:t>
      </w:r>
      <w:r w:rsidRPr="009878BD">
        <w:t>.</w:t>
      </w:r>
    </w:p>
    <w:p w14:paraId="583AE16F" w14:textId="77777777" w:rsidR="009878BD" w:rsidRPr="009878BD" w:rsidRDefault="009878BD" w:rsidP="009878BD">
      <w:r w:rsidRPr="009878BD">
        <w:t xml:space="preserve">It is commonly used for </w:t>
      </w:r>
      <w:proofErr w:type="spellStart"/>
      <w:r w:rsidRPr="009878BD">
        <w:t>modeling</w:t>
      </w:r>
      <w:proofErr w:type="spellEnd"/>
      <w:r w:rsidRPr="009878BD">
        <w:t xml:space="preserve"> </w:t>
      </w:r>
      <w:r w:rsidRPr="009878BD">
        <w:rPr>
          <w:b/>
          <w:bCs/>
        </w:rPr>
        <w:t>waiting times</w:t>
      </w:r>
      <w:r w:rsidRPr="009878BD">
        <w:t>.</w:t>
      </w:r>
    </w:p>
    <w:p w14:paraId="65E747C6" w14:textId="77777777" w:rsidR="009878BD" w:rsidRPr="009878BD" w:rsidRDefault="009878BD" w:rsidP="009878BD">
      <w:r w:rsidRPr="009878BD">
        <w:pict w14:anchorId="67349225">
          <v:rect id="_x0000_i3025" style="width:0;height:1.5pt" o:hralign="center" o:hrstd="t" o:hr="t" fillcolor="#a0a0a0" stroked="f"/>
        </w:pict>
      </w:r>
    </w:p>
    <w:p w14:paraId="07A0E19C" w14:textId="5283B6F5" w:rsidR="009878BD" w:rsidRPr="009878BD" w:rsidRDefault="009878BD" w:rsidP="009878BD">
      <w:pPr>
        <w:rPr>
          <w:b/>
          <w:bCs/>
        </w:rPr>
      </w:pPr>
      <w:r w:rsidRPr="009878BD">
        <w:rPr>
          <w:b/>
          <w:bCs/>
        </w:rPr>
        <w:t>1. Definition</w:t>
      </w:r>
      <w:r w:rsidR="00C60606">
        <w:rPr>
          <w:b/>
          <w:bCs/>
        </w:rPr>
        <w:t xml:space="preserve">: </w:t>
      </w:r>
      <w:r w:rsidRPr="009878BD">
        <w:t xml:space="preserve">The </w:t>
      </w:r>
      <w:r w:rsidRPr="009878BD">
        <w:rPr>
          <w:b/>
          <w:bCs/>
        </w:rPr>
        <w:t>Exponential Distribution</w:t>
      </w:r>
      <w:r w:rsidRPr="009878BD">
        <w:t xml:space="preserve"> describes the probability of the </w:t>
      </w:r>
      <w:r w:rsidRPr="009878BD">
        <w:rPr>
          <w:b/>
          <w:bCs/>
        </w:rPr>
        <w:t>time until the next event occurs</w:t>
      </w:r>
      <w:r w:rsidRPr="009878BD">
        <w:t>.</w:t>
      </w:r>
    </w:p>
    <w:p w14:paraId="41FBC6CF" w14:textId="77777777" w:rsidR="009878BD" w:rsidRPr="009878BD" w:rsidRDefault="009878BD" w:rsidP="009878BD">
      <w:r w:rsidRPr="009878BD">
        <w:t>Examples of such events:</w:t>
      </w:r>
    </w:p>
    <w:p w14:paraId="7306C252" w14:textId="77777777" w:rsidR="009878BD" w:rsidRPr="009878BD" w:rsidRDefault="009878BD" w:rsidP="009878BD">
      <w:pPr>
        <w:numPr>
          <w:ilvl w:val="0"/>
          <w:numId w:val="27"/>
        </w:numPr>
      </w:pPr>
      <w:r w:rsidRPr="009878BD">
        <w:t>time between customer arrivals in a queue</w:t>
      </w:r>
    </w:p>
    <w:p w14:paraId="6559BCCC" w14:textId="77777777" w:rsidR="009878BD" w:rsidRPr="009878BD" w:rsidRDefault="009878BD" w:rsidP="009878BD">
      <w:pPr>
        <w:numPr>
          <w:ilvl w:val="0"/>
          <w:numId w:val="27"/>
        </w:numPr>
      </w:pPr>
      <w:r w:rsidRPr="009878BD">
        <w:t>time between system failures</w:t>
      </w:r>
    </w:p>
    <w:p w14:paraId="3EACC570" w14:textId="77777777" w:rsidR="009878BD" w:rsidRPr="009878BD" w:rsidRDefault="009878BD" w:rsidP="009878BD">
      <w:pPr>
        <w:numPr>
          <w:ilvl w:val="0"/>
          <w:numId w:val="27"/>
        </w:numPr>
      </w:pPr>
      <w:r w:rsidRPr="009878BD">
        <w:t xml:space="preserve">time between phone calls at a call </w:t>
      </w:r>
      <w:proofErr w:type="spellStart"/>
      <w:r w:rsidRPr="009878BD">
        <w:t>center</w:t>
      </w:r>
      <w:proofErr w:type="spellEnd"/>
    </w:p>
    <w:p w14:paraId="051F1FAD" w14:textId="77777777" w:rsidR="009878BD" w:rsidRPr="009878BD" w:rsidRDefault="009878BD" w:rsidP="009878BD">
      <w:pPr>
        <w:numPr>
          <w:ilvl w:val="0"/>
          <w:numId w:val="27"/>
        </w:numPr>
      </w:pPr>
      <w:r w:rsidRPr="009878BD">
        <w:t>time between website requests</w:t>
      </w:r>
    </w:p>
    <w:p w14:paraId="160ED5FD" w14:textId="77777777" w:rsidR="009878BD" w:rsidRPr="009878BD" w:rsidRDefault="009878BD" w:rsidP="009878BD">
      <w:r w:rsidRPr="009878BD">
        <w:pict w14:anchorId="66D777E5">
          <v:rect id="_x0000_i3026" style="width:0;height:1.5pt" o:hralign="center" o:hrstd="t" o:hr="t" fillcolor="#a0a0a0" stroked="f"/>
        </w:pict>
      </w:r>
    </w:p>
    <w:p w14:paraId="52340FD8" w14:textId="77777777" w:rsidR="009878BD" w:rsidRPr="009878BD" w:rsidRDefault="009878BD" w:rsidP="009878BD">
      <w:pPr>
        <w:rPr>
          <w:b/>
          <w:bCs/>
        </w:rPr>
      </w:pPr>
      <w:r w:rsidRPr="009878BD">
        <w:rPr>
          <w:b/>
          <w:bCs/>
        </w:rPr>
        <w:t>2. Parameter of Exponential Distribution</w:t>
      </w:r>
    </w:p>
    <w:p w14:paraId="3250AF81" w14:textId="77777777" w:rsidR="009878BD" w:rsidRPr="009878BD" w:rsidRDefault="009878BD" w:rsidP="009878BD">
      <w:r w:rsidRPr="009878BD">
        <w:t xml:space="preserve">The exponential distribution has </w:t>
      </w:r>
      <w:r w:rsidRPr="009878BD">
        <w:rPr>
          <w:b/>
          <w:bCs/>
        </w:rPr>
        <w:t>one parameter</w:t>
      </w:r>
      <w:r w:rsidRPr="009878BD">
        <w:t>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40"/>
        <w:gridCol w:w="1170"/>
        <w:gridCol w:w="3757"/>
      </w:tblGrid>
      <w:tr w:rsidR="009878BD" w:rsidRPr="009878BD" w14:paraId="15AC0FDC" w14:textId="77777777" w:rsidTr="00C606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69C021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Parameter</w:t>
            </w:r>
          </w:p>
        </w:tc>
        <w:tc>
          <w:tcPr>
            <w:tcW w:w="0" w:type="auto"/>
            <w:hideMark/>
          </w:tcPr>
          <w:p w14:paraId="5FFC8AC7" w14:textId="77777777" w:rsidR="009878BD" w:rsidRPr="009878BD" w:rsidRDefault="009878BD" w:rsidP="009878B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878BD">
              <w:t>Symbol</w:t>
            </w:r>
          </w:p>
        </w:tc>
        <w:tc>
          <w:tcPr>
            <w:tcW w:w="0" w:type="auto"/>
            <w:hideMark/>
          </w:tcPr>
          <w:p w14:paraId="7664D77F" w14:textId="77777777" w:rsidR="009878BD" w:rsidRPr="009878BD" w:rsidRDefault="009878BD" w:rsidP="009878B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878BD">
              <w:t>Meaning</w:t>
            </w:r>
          </w:p>
        </w:tc>
      </w:tr>
      <w:tr w:rsidR="009878BD" w:rsidRPr="009878BD" w14:paraId="1A66BDFE" w14:textId="77777777" w:rsidTr="00C606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E933FB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Rate parameter</w:t>
            </w:r>
          </w:p>
        </w:tc>
        <w:tc>
          <w:tcPr>
            <w:tcW w:w="0" w:type="auto"/>
            <w:hideMark/>
          </w:tcPr>
          <w:p w14:paraId="017BDB7C" w14:textId="77777777" w:rsidR="009878BD" w:rsidRPr="009878BD" w:rsidRDefault="009878BD" w:rsidP="009878B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78BD">
              <w:t>λ (lambda)</w:t>
            </w:r>
          </w:p>
        </w:tc>
        <w:tc>
          <w:tcPr>
            <w:tcW w:w="0" w:type="auto"/>
            <w:hideMark/>
          </w:tcPr>
          <w:p w14:paraId="079FD979" w14:textId="77777777" w:rsidR="009878BD" w:rsidRPr="009878BD" w:rsidRDefault="009878BD" w:rsidP="009878B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78BD">
              <w:t>average number of events per unit time</w:t>
            </w:r>
          </w:p>
        </w:tc>
      </w:tr>
    </w:tbl>
    <w:p w14:paraId="72937FBE" w14:textId="77777777" w:rsidR="009878BD" w:rsidRPr="009878BD" w:rsidRDefault="009878BD" w:rsidP="009878BD">
      <w:r w:rsidRPr="009878BD">
        <w:t>Example:</w:t>
      </w:r>
    </w:p>
    <w:p w14:paraId="1F9882A4" w14:textId="77777777" w:rsidR="009878BD" w:rsidRPr="009878BD" w:rsidRDefault="009878BD" w:rsidP="009878BD">
      <w:r w:rsidRPr="009878BD">
        <w:t>λ = 3</w:t>
      </w:r>
    </w:p>
    <w:p w14:paraId="38D88AF2" w14:textId="77777777" w:rsidR="009878BD" w:rsidRPr="009878BD" w:rsidRDefault="009878BD" w:rsidP="009878BD">
      <w:r w:rsidRPr="009878BD">
        <w:t xml:space="preserve">This means </w:t>
      </w:r>
      <w:r w:rsidRPr="009878BD">
        <w:rPr>
          <w:b/>
          <w:bCs/>
        </w:rPr>
        <w:t>3 events occur per unit time on average</w:t>
      </w:r>
      <w:r w:rsidRPr="009878BD">
        <w:t>.</w:t>
      </w:r>
    </w:p>
    <w:p w14:paraId="665736AF" w14:textId="77777777" w:rsidR="009878BD" w:rsidRPr="009878BD" w:rsidRDefault="009878BD" w:rsidP="009878BD">
      <w:r w:rsidRPr="009878BD">
        <w:pict w14:anchorId="731F7FF4">
          <v:rect id="_x0000_i3027" style="width:0;height:1.5pt" o:hralign="center" o:hrstd="t" o:hr="t" fillcolor="#a0a0a0" stroked="f"/>
        </w:pict>
      </w:r>
    </w:p>
    <w:p w14:paraId="3AD9D06F" w14:textId="77777777" w:rsidR="009878BD" w:rsidRPr="009878BD" w:rsidRDefault="009878BD" w:rsidP="009878BD">
      <w:pPr>
        <w:rPr>
          <w:b/>
          <w:bCs/>
        </w:rPr>
      </w:pPr>
      <w:r w:rsidRPr="009878BD">
        <w:rPr>
          <w:b/>
          <w:bCs/>
        </w:rPr>
        <w:t>3. Probability Density Function (PDF)</w:t>
      </w:r>
    </w:p>
    <w:p w14:paraId="511E0BA3" w14:textId="77777777" w:rsidR="009878BD" w:rsidRPr="009878BD" w:rsidRDefault="009878BD" w:rsidP="009878BD">
      <w:r w:rsidRPr="009878BD">
        <w:t>The PDF of exponential distribution is:</w:t>
      </w:r>
    </w:p>
    <w:p w14:paraId="08B159D7" w14:textId="17C7FA17" w:rsidR="009878BD" w:rsidRPr="009878BD" w:rsidRDefault="009878BD" w:rsidP="009878BD">
      <w:r w:rsidRPr="009878BD">
        <w:t xml:space="preserve">f(x) </w:t>
      </w:r>
      <m:oMath>
        <m:r>
          <w:rPr>
            <w:rFonts w:ascii="Cambria Math" w:hAnsi="Cambria Math"/>
          </w:rPr>
          <m:t>=λ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-λx</m:t>
                </m:r>
              </m:e>
            </m:d>
          </m:sup>
        </m:sSup>
      </m:oMath>
    </w:p>
    <w:p w14:paraId="16D0369E" w14:textId="77777777" w:rsidR="009878BD" w:rsidRPr="009878BD" w:rsidRDefault="009878BD" w:rsidP="009878BD">
      <w:r w:rsidRPr="009878BD">
        <w:t>Where: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91"/>
        <w:gridCol w:w="2930"/>
      </w:tblGrid>
      <w:tr w:rsidR="009878BD" w:rsidRPr="009878BD" w14:paraId="7ADC3B8A" w14:textId="77777777" w:rsidTr="00C606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CC1700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Symbol</w:t>
            </w:r>
          </w:p>
        </w:tc>
        <w:tc>
          <w:tcPr>
            <w:tcW w:w="0" w:type="auto"/>
            <w:hideMark/>
          </w:tcPr>
          <w:p w14:paraId="4C9B3F67" w14:textId="77777777" w:rsidR="009878BD" w:rsidRPr="009878BD" w:rsidRDefault="009878BD" w:rsidP="009878B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878BD">
              <w:t>Meaning</w:t>
            </w:r>
          </w:p>
        </w:tc>
      </w:tr>
      <w:tr w:rsidR="009878BD" w:rsidRPr="009878BD" w14:paraId="72495211" w14:textId="77777777" w:rsidTr="00C606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E51743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x</w:t>
            </w:r>
          </w:p>
        </w:tc>
        <w:tc>
          <w:tcPr>
            <w:tcW w:w="0" w:type="auto"/>
            <w:hideMark/>
          </w:tcPr>
          <w:p w14:paraId="08BA688B" w14:textId="77777777" w:rsidR="009878BD" w:rsidRPr="009878BD" w:rsidRDefault="009878BD" w:rsidP="009878B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78BD">
              <w:t>time until event occurs</w:t>
            </w:r>
          </w:p>
        </w:tc>
      </w:tr>
      <w:tr w:rsidR="009878BD" w:rsidRPr="009878BD" w14:paraId="4AAFD8E2" w14:textId="77777777" w:rsidTr="00C606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DE5183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λ</w:t>
            </w:r>
          </w:p>
        </w:tc>
        <w:tc>
          <w:tcPr>
            <w:tcW w:w="0" w:type="auto"/>
            <w:hideMark/>
          </w:tcPr>
          <w:p w14:paraId="48E9C177" w14:textId="77777777" w:rsidR="009878BD" w:rsidRPr="009878BD" w:rsidRDefault="009878BD" w:rsidP="009878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78BD">
              <w:t>rate parameter</w:t>
            </w:r>
          </w:p>
        </w:tc>
      </w:tr>
      <w:tr w:rsidR="009878BD" w:rsidRPr="009878BD" w14:paraId="204AD710" w14:textId="77777777" w:rsidTr="00C606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204119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e</w:t>
            </w:r>
          </w:p>
        </w:tc>
        <w:tc>
          <w:tcPr>
            <w:tcW w:w="0" w:type="auto"/>
            <w:hideMark/>
          </w:tcPr>
          <w:p w14:paraId="0B6E449C" w14:textId="77777777" w:rsidR="009878BD" w:rsidRPr="009878BD" w:rsidRDefault="009878BD" w:rsidP="009878B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78BD">
              <w:t>exponential constant (≈ 2.718)</w:t>
            </w:r>
          </w:p>
        </w:tc>
      </w:tr>
    </w:tbl>
    <w:p w14:paraId="722931BD" w14:textId="77777777" w:rsidR="009878BD" w:rsidRPr="009878BD" w:rsidRDefault="009878BD" w:rsidP="009878BD">
      <w:r w:rsidRPr="009878BD">
        <w:t>Condition:</w:t>
      </w:r>
    </w:p>
    <w:p w14:paraId="316610F4" w14:textId="77777777" w:rsidR="009878BD" w:rsidRPr="009878BD" w:rsidRDefault="009878BD" w:rsidP="009878BD">
      <w:r w:rsidRPr="009878BD">
        <w:t>x ≥ 0</w:t>
      </w:r>
    </w:p>
    <w:p w14:paraId="33A52CB2" w14:textId="77777777" w:rsidR="009878BD" w:rsidRPr="009878BD" w:rsidRDefault="009878BD" w:rsidP="009878BD">
      <w:r w:rsidRPr="009878BD">
        <w:lastRenderedPageBreak/>
        <w:pict w14:anchorId="1A7CA5D5">
          <v:rect id="_x0000_i3028" style="width:0;height:1.5pt" o:hralign="center" o:hrstd="t" o:hr="t" fillcolor="#a0a0a0" stroked="f"/>
        </w:pict>
      </w:r>
    </w:p>
    <w:p w14:paraId="62B06A26" w14:textId="77777777" w:rsidR="009878BD" w:rsidRPr="009878BD" w:rsidRDefault="009878BD" w:rsidP="009878BD">
      <w:pPr>
        <w:rPr>
          <w:b/>
          <w:bCs/>
        </w:rPr>
      </w:pPr>
      <w:r w:rsidRPr="009878BD">
        <w:rPr>
          <w:b/>
          <w:bCs/>
        </w:rPr>
        <w:t>4. Cumulative Distribution Function (CDF)</w:t>
      </w:r>
    </w:p>
    <w:p w14:paraId="24E52A91" w14:textId="77777777" w:rsidR="009878BD" w:rsidRPr="009878BD" w:rsidRDefault="009878BD" w:rsidP="009878BD">
      <w:r w:rsidRPr="009878BD">
        <w:t xml:space="preserve">The CDF gives the probability that the event occurs </w:t>
      </w:r>
      <w:r w:rsidRPr="009878BD">
        <w:rPr>
          <w:b/>
          <w:bCs/>
        </w:rPr>
        <w:t>before or at time x</w:t>
      </w:r>
      <w:r w:rsidRPr="009878BD">
        <w:t>.</w:t>
      </w:r>
    </w:p>
    <w:p w14:paraId="069ED2B3" w14:textId="557AABEB" w:rsidR="009878BD" w:rsidRPr="009878BD" w:rsidRDefault="009878BD" w:rsidP="009878BD">
      <w:r w:rsidRPr="009878BD">
        <w:t xml:space="preserve">F(x) = </w:t>
      </w:r>
      <m:oMath>
        <m:r>
          <w:rPr>
            <w:rFonts w:ascii="Cambria Math" w:hAnsi="Cambria Math"/>
          </w:rPr>
          <m:t>1-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-λx</m:t>
                </m:r>
              </m:e>
            </m:d>
          </m:sup>
        </m:sSup>
      </m:oMath>
    </w:p>
    <w:p w14:paraId="1605BE39" w14:textId="77777777" w:rsidR="009878BD" w:rsidRPr="009878BD" w:rsidRDefault="009878BD" w:rsidP="009878BD">
      <w:r w:rsidRPr="009878BD">
        <w:t>Meaning:</w:t>
      </w:r>
    </w:p>
    <w:p w14:paraId="755F5616" w14:textId="77777777" w:rsidR="009878BD" w:rsidRPr="009878BD" w:rsidRDefault="009878BD" w:rsidP="009878BD">
      <w:r w:rsidRPr="009878BD">
        <w:t>P(X ≤ x)</w:t>
      </w:r>
    </w:p>
    <w:p w14:paraId="657691D6" w14:textId="77777777" w:rsidR="009878BD" w:rsidRPr="009878BD" w:rsidRDefault="009878BD" w:rsidP="009878BD">
      <w:r w:rsidRPr="009878BD">
        <w:t xml:space="preserve">Probability that the event occurs </w:t>
      </w:r>
      <w:r w:rsidRPr="009878BD">
        <w:rPr>
          <w:b/>
          <w:bCs/>
        </w:rPr>
        <w:t>within time x</w:t>
      </w:r>
      <w:r w:rsidRPr="009878BD">
        <w:t>.</w:t>
      </w:r>
    </w:p>
    <w:p w14:paraId="10C5A4B9" w14:textId="77777777" w:rsidR="009878BD" w:rsidRPr="009878BD" w:rsidRDefault="009878BD" w:rsidP="009878BD">
      <w:r w:rsidRPr="009878BD">
        <w:pict w14:anchorId="3AF2AF53">
          <v:rect id="_x0000_i3029" style="width:0;height:1.5pt" o:hralign="center" o:hrstd="t" o:hr="t" fillcolor="#a0a0a0" stroked="f"/>
        </w:pict>
      </w:r>
    </w:p>
    <w:p w14:paraId="094D08DB" w14:textId="77777777" w:rsidR="009878BD" w:rsidRPr="009878BD" w:rsidRDefault="009878BD" w:rsidP="009878BD">
      <w:pPr>
        <w:rPr>
          <w:b/>
          <w:bCs/>
        </w:rPr>
      </w:pPr>
      <w:r w:rsidRPr="009878BD">
        <w:rPr>
          <w:b/>
          <w:bCs/>
        </w:rPr>
        <w:t>5. Mean and Variance</w:t>
      </w:r>
    </w:p>
    <w:p w14:paraId="6B595D26" w14:textId="77777777" w:rsidR="009878BD" w:rsidRPr="009878BD" w:rsidRDefault="009878BD" w:rsidP="009878BD">
      <w:r w:rsidRPr="009878BD">
        <w:t>Important formulas for exponential distribution: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49"/>
        <w:gridCol w:w="971"/>
      </w:tblGrid>
      <w:tr w:rsidR="009878BD" w:rsidRPr="009878BD" w14:paraId="5B59B988" w14:textId="77777777" w:rsidTr="009878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575F5B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Measure</w:t>
            </w:r>
          </w:p>
        </w:tc>
        <w:tc>
          <w:tcPr>
            <w:tcW w:w="0" w:type="auto"/>
            <w:hideMark/>
          </w:tcPr>
          <w:p w14:paraId="58F21D45" w14:textId="77777777" w:rsidR="009878BD" w:rsidRPr="009878BD" w:rsidRDefault="009878BD" w:rsidP="009878B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878BD">
              <w:t>Formula</w:t>
            </w:r>
          </w:p>
        </w:tc>
      </w:tr>
      <w:tr w:rsidR="009878BD" w:rsidRPr="009878BD" w14:paraId="41E58C1E" w14:textId="77777777" w:rsidTr="009878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2F6B9A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Mean</w:t>
            </w:r>
          </w:p>
        </w:tc>
        <w:tc>
          <w:tcPr>
            <w:tcW w:w="0" w:type="auto"/>
            <w:hideMark/>
          </w:tcPr>
          <w:p w14:paraId="623FBA93" w14:textId="77777777" w:rsidR="009878BD" w:rsidRPr="009878BD" w:rsidRDefault="009878BD" w:rsidP="009878B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78BD">
              <w:t>1 / λ</w:t>
            </w:r>
          </w:p>
        </w:tc>
      </w:tr>
      <w:tr w:rsidR="009878BD" w:rsidRPr="009878BD" w14:paraId="0CC2EF22" w14:textId="77777777" w:rsidTr="009878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3D3843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Variance</w:t>
            </w:r>
          </w:p>
        </w:tc>
        <w:tc>
          <w:tcPr>
            <w:tcW w:w="0" w:type="auto"/>
            <w:hideMark/>
          </w:tcPr>
          <w:p w14:paraId="2DA42241" w14:textId="77777777" w:rsidR="009878BD" w:rsidRPr="009878BD" w:rsidRDefault="009878BD" w:rsidP="009878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78BD">
              <w:t>1 / λ²</w:t>
            </w:r>
          </w:p>
        </w:tc>
      </w:tr>
      <w:tr w:rsidR="009878BD" w:rsidRPr="009878BD" w14:paraId="6EFCDC94" w14:textId="77777777" w:rsidTr="009878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5CA4D3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Standard deviation</w:t>
            </w:r>
          </w:p>
        </w:tc>
        <w:tc>
          <w:tcPr>
            <w:tcW w:w="0" w:type="auto"/>
            <w:hideMark/>
          </w:tcPr>
          <w:p w14:paraId="562BF257" w14:textId="77777777" w:rsidR="009878BD" w:rsidRPr="009878BD" w:rsidRDefault="009878BD" w:rsidP="009878B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78BD">
              <w:t>1 / λ</w:t>
            </w:r>
          </w:p>
        </w:tc>
      </w:tr>
    </w:tbl>
    <w:p w14:paraId="75A705F6" w14:textId="77777777" w:rsidR="009878BD" w:rsidRPr="009878BD" w:rsidRDefault="009878BD" w:rsidP="009878BD">
      <w:r w:rsidRPr="009878BD">
        <w:pict w14:anchorId="0B3CDFEB">
          <v:rect id="_x0000_i3030" style="width:0;height:1.5pt" o:hralign="center" o:hrstd="t" o:hr="t" fillcolor="#a0a0a0" stroked="f"/>
        </w:pict>
      </w:r>
    </w:p>
    <w:p w14:paraId="239C934C" w14:textId="77777777" w:rsidR="009878BD" w:rsidRPr="009878BD" w:rsidRDefault="009878BD" w:rsidP="009878BD">
      <w:pPr>
        <w:rPr>
          <w:b/>
          <w:bCs/>
        </w:rPr>
      </w:pPr>
      <w:r w:rsidRPr="009878BD">
        <w:rPr>
          <w:b/>
          <w:bCs/>
        </w:rPr>
        <w:t>Example</w:t>
      </w:r>
    </w:p>
    <w:p w14:paraId="458DB72D" w14:textId="44E59A67" w:rsidR="009878BD" w:rsidRPr="009878BD" w:rsidRDefault="009878BD" w:rsidP="009878BD">
      <w:r w:rsidRPr="009878BD">
        <w:t>Suppose:</w:t>
      </w:r>
      <w:r>
        <w:t xml:space="preserve"> </w:t>
      </w:r>
      <w:r w:rsidRPr="009878BD">
        <w:t>λ = 2</w:t>
      </w:r>
    </w:p>
    <w:p w14:paraId="68B91489" w14:textId="77777777" w:rsidR="009878BD" w:rsidRPr="009878BD" w:rsidRDefault="009878BD" w:rsidP="009878BD">
      <w:r w:rsidRPr="009878BD">
        <w:t>Mean waiting time:</w:t>
      </w:r>
    </w:p>
    <w:p w14:paraId="1F55A7C9" w14:textId="77777777" w:rsidR="009878BD" w:rsidRPr="009878BD" w:rsidRDefault="009878BD" w:rsidP="009878BD">
      <w:r w:rsidRPr="009878BD">
        <w:t>Mean = 1 / 2 = 0.5</w:t>
      </w:r>
    </w:p>
    <w:p w14:paraId="44B5BF30" w14:textId="2995545B" w:rsidR="009878BD" w:rsidRPr="009878BD" w:rsidRDefault="009878BD" w:rsidP="009878BD">
      <w:r w:rsidRPr="009878BD">
        <w:t>Variance:</w:t>
      </w:r>
      <w:r>
        <w:t xml:space="preserve"> </w:t>
      </w:r>
      <w:r w:rsidRPr="009878BD">
        <w:t>Variance = 1 / 4 = 0.25</w:t>
      </w:r>
    </w:p>
    <w:p w14:paraId="0B746D88" w14:textId="77777777" w:rsidR="009878BD" w:rsidRPr="009878BD" w:rsidRDefault="009878BD" w:rsidP="009878BD">
      <w:r w:rsidRPr="009878BD">
        <w:pict w14:anchorId="3966E8E7">
          <v:rect id="_x0000_i3031" style="width:0;height:1.5pt" o:hralign="center" o:hrstd="t" o:hr="t" fillcolor="#a0a0a0" stroked="f"/>
        </w:pict>
      </w:r>
    </w:p>
    <w:p w14:paraId="0C9AACC3" w14:textId="77777777" w:rsidR="009878BD" w:rsidRPr="009878BD" w:rsidRDefault="009878BD" w:rsidP="009878BD">
      <w:pPr>
        <w:rPr>
          <w:b/>
          <w:bCs/>
        </w:rPr>
      </w:pPr>
      <w:r w:rsidRPr="009878BD">
        <w:rPr>
          <w:b/>
          <w:bCs/>
        </w:rPr>
        <w:t>6. Graph Shape</w:t>
      </w:r>
    </w:p>
    <w:p w14:paraId="24E26AB7" w14:textId="77777777" w:rsidR="009878BD" w:rsidRPr="009878BD" w:rsidRDefault="009878BD" w:rsidP="009878BD">
      <w:r w:rsidRPr="009878BD">
        <w:t xml:space="preserve">The exponential distribution graph is </w:t>
      </w:r>
      <w:r w:rsidRPr="009878BD">
        <w:rPr>
          <w:b/>
          <w:bCs/>
        </w:rPr>
        <w:t>right-skewed</w:t>
      </w:r>
      <w:r w:rsidRPr="009878BD">
        <w:t>.</w:t>
      </w:r>
    </w:p>
    <w:p w14:paraId="1D24B8F6" w14:textId="7278FF43" w:rsidR="009878BD" w:rsidRPr="009878BD" w:rsidRDefault="009878BD" w:rsidP="009878BD">
      <w:r w:rsidRPr="009878BD">
        <w:t>f(x)</w:t>
      </w:r>
      <w:r w:rsidRPr="009878BD">
        <w:br/>
        <w:t xml:space="preserve"> |</w:t>
      </w:r>
      <w:r w:rsidRPr="009878BD">
        <w:br/>
        <w:t xml:space="preserve"> |\</w:t>
      </w:r>
      <w:r w:rsidRPr="009878BD">
        <w:br/>
        <w:t xml:space="preserve"> | </w:t>
      </w:r>
      <w:r>
        <w:t xml:space="preserve"> </w:t>
      </w:r>
      <w:r w:rsidRPr="009878BD">
        <w:t>\</w:t>
      </w:r>
      <w:r w:rsidRPr="009878BD">
        <w:br/>
        <w:t xml:space="preserve"> | </w:t>
      </w:r>
      <w:r>
        <w:t xml:space="preserve">  </w:t>
      </w:r>
      <w:r w:rsidRPr="009878BD">
        <w:t xml:space="preserve"> \</w:t>
      </w:r>
      <w:r w:rsidRPr="009878BD">
        <w:br/>
        <w:t xml:space="preserve"> |  </w:t>
      </w:r>
      <w:r>
        <w:t xml:space="preserve">   </w:t>
      </w:r>
      <w:r w:rsidRPr="009878BD">
        <w:t xml:space="preserve"> \</w:t>
      </w:r>
      <w:r w:rsidRPr="009878BD">
        <w:br/>
        <w:t xml:space="preserve"> |  </w:t>
      </w:r>
      <w:r>
        <w:t xml:space="preserve"> </w:t>
      </w:r>
      <w:r w:rsidRPr="009878BD">
        <w:t xml:space="preserve">  </w:t>
      </w:r>
      <w:r>
        <w:t xml:space="preserve">   </w:t>
      </w:r>
      <w:r w:rsidRPr="009878BD">
        <w:t>\</w:t>
      </w:r>
      <w:r w:rsidRPr="009878BD">
        <w:br/>
        <w:t xml:space="preserve"> |</w:t>
      </w:r>
      <w:r>
        <w:t xml:space="preserve"> </w:t>
      </w:r>
      <w:r w:rsidRPr="009878BD">
        <w:t>__</w:t>
      </w:r>
      <w:r>
        <w:t>__</w:t>
      </w:r>
      <w:r w:rsidRPr="009878BD">
        <w:t>\____________</w:t>
      </w:r>
      <w:r w:rsidRPr="009878BD">
        <w:br/>
        <w:t xml:space="preserve">        x</w:t>
      </w:r>
    </w:p>
    <w:p w14:paraId="24D87DFA" w14:textId="77777777" w:rsidR="009878BD" w:rsidRPr="009878BD" w:rsidRDefault="009878BD" w:rsidP="009878BD">
      <w:r w:rsidRPr="009878BD">
        <w:t>Characteristics:</w:t>
      </w:r>
    </w:p>
    <w:p w14:paraId="206593AC" w14:textId="77777777" w:rsidR="009878BD" w:rsidRPr="009878BD" w:rsidRDefault="009878BD" w:rsidP="009878BD">
      <w:pPr>
        <w:numPr>
          <w:ilvl w:val="0"/>
          <w:numId w:val="28"/>
        </w:numPr>
      </w:pPr>
      <w:r w:rsidRPr="009878BD">
        <w:t xml:space="preserve">highest probability near </w:t>
      </w:r>
      <w:r w:rsidRPr="009878BD">
        <w:rPr>
          <w:b/>
          <w:bCs/>
        </w:rPr>
        <w:t>x = 0</w:t>
      </w:r>
    </w:p>
    <w:p w14:paraId="73DEFBA2" w14:textId="77777777" w:rsidR="009878BD" w:rsidRPr="009878BD" w:rsidRDefault="009878BD" w:rsidP="009878BD">
      <w:pPr>
        <w:numPr>
          <w:ilvl w:val="0"/>
          <w:numId w:val="28"/>
        </w:numPr>
      </w:pPr>
      <w:r w:rsidRPr="009878BD">
        <w:lastRenderedPageBreak/>
        <w:t xml:space="preserve">probability decreases as </w:t>
      </w:r>
      <w:r w:rsidRPr="009878BD">
        <w:rPr>
          <w:b/>
          <w:bCs/>
        </w:rPr>
        <w:t>x increases</w:t>
      </w:r>
    </w:p>
    <w:p w14:paraId="4C686100" w14:textId="77777777" w:rsidR="009878BD" w:rsidRPr="009878BD" w:rsidRDefault="009878BD" w:rsidP="009878BD">
      <w:r w:rsidRPr="009878BD">
        <w:pict w14:anchorId="3C01B80A">
          <v:rect id="_x0000_i3032" style="width:0;height:1.5pt" o:hralign="center" o:hrstd="t" o:hr="t" fillcolor="#a0a0a0" stroked="f"/>
        </w:pict>
      </w:r>
    </w:p>
    <w:p w14:paraId="5B5E0D3F" w14:textId="77777777" w:rsidR="009878BD" w:rsidRPr="009878BD" w:rsidRDefault="009878BD" w:rsidP="009878BD">
      <w:pPr>
        <w:rPr>
          <w:b/>
          <w:bCs/>
        </w:rPr>
      </w:pPr>
      <w:r w:rsidRPr="009878BD">
        <w:rPr>
          <w:b/>
          <w:bCs/>
        </w:rPr>
        <w:t>7. Memoryless Property</w:t>
      </w:r>
    </w:p>
    <w:p w14:paraId="422F1855" w14:textId="77777777" w:rsidR="009878BD" w:rsidRPr="009878BD" w:rsidRDefault="009878BD" w:rsidP="009878BD">
      <w:r w:rsidRPr="009878BD">
        <w:t xml:space="preserve">One special feature of exponential distribution is the </w:t>
      </w:r>
      <w:r w:rsidRPr="009878BD">
        <w:rPr>
          <w:b/>
          <w:bCs/>
        </w:rPr>
        <w:t>memoryless property</w:t>
      </w:r>
      <w:r w:rsidRPr="009878BD">
        <w:t>.</w:t>
      </w:r>
    </w:p>
    <w:p w14:paraId="23C544AE" w14:textId="77777777" w:rsidR="009878BD" w:rsidRPr="009878BD" w:rsidRDefault="009878BD" w:rsidP="009878BD">
      <w:r w:rsidRPr="009878BD">
        <w:t>This means:</w:t>
      </w:r>
    </w:p>
    <w:p w14:paraId="61E88BD8" w14:textId="77777777" w:rsidR="009878BD" w:rsidRPr="009878BD" w:rsidRDefault="009878BD" w:rsidP="009878BD">
      <w:r w:rsidRPr="009878BD">
        <w:t>P(X &gt; s + t | X &gt; s) = P(X &gt; t)</w:t>
      </w:r>
    </w:p>
    <w:p w14:paraId="3149C5FF" w14:textId="77777777" w:rsidR="009878BD" w:rsidRPr="009878BD" w:rsidRDefault="009878BD" w:rsidP="009878BD">
      <w:r w:rsidRPr="009878BD">
        <w:t>Interpretation:</w:t>
      </w:r>
    </w:p>
    <w:p w14:paraId="763D8A05" w14:textId="77777777" w:rsidR="009878BD" w:rsidRPr="009878BD" w:rsidRDefault="009878BD" w:rsidP="009878BD">
      <w:r w:rsidRPr="009878BD">
        <w:t xml:space="preserve">The probability of waiting </w:t>
      </w:r>
      <w:proofErr w:type="spellStart"/>
      <w:r w:rsidRPr="009878BD">
        <w:rPr>
          <w:b/>
          <w:bCs/>
        </w:rPr>
        <w:t>t</w:t>
      </w:r>
      <w:proofErr w:type="spellEnd"/>
      <w:r w:rsidRPr="009878BD">
        <w:rPr>
          <w:b/>
          <w:bCs/>
        </w:rPr>
        <w:t xml:space="preserve"> more units of time</w:t>
      </w:r>
      <w:r w:rsidRPr="009878BD">
        <w:t xml:space="preserve"> does not depend on how long we have already waited.</w:t>
      </w:r>
    </w:p>
    <w:p w14:paraId="31E4DF79" w14:textId="77777777" w:rsidR="009878BD" w:rsidRPr="009878BD" w:rsidRDefault="009878BD" w:rsidP="009878BD">
      <w:r w:rsidRPr="009878BD">
        <w:t>Example:</w:t>
      </w:r>
    </w:p>
    <w:p w14:paraId="345DEFF6" w14:textId="77777777" w:rsidR="009878BD" w:rsidRPr="009878BD" w:rsidRDefault="009878BD" w:rsidP="009878BD">
      <w:r w:rsidRPr="009878BD">
        <w:t xml:space="preserve">If a machine has not failed for 5 hours, the probability of failure in the next hour </w:t>
      </w:r>
      <w:r w:rsidRPr="009878BD">
        <w:rPr>
          <w:b/>
          <w:bCs/>
        </w:rPr>
        <w:t>remains the same</w:t>
      </w:r>
      <w:r w:rsidRPr="009878BD">
        <w:t>.</w:t>
      </w:r>
    </w:p>
    <w:p w14:paraId="12CB8364" w14:textId="77777777" w:rsidR="009878BD" w:rsidRPr="009878BD" w:rsidRDefault="009878BD" w:rsidP="009878BD">
      <w:r w:rsidRPr="009878BD">
        <w:pict w14:anchorId="28FE3478">
          <v:rect id="_x0000_i3033" style="width:0;height:1.5pt" o:hralign="center" o:hrstd="t" o:hr="t" fillcolor="#a0a0a0" stroked="f"/>
        </w:pict>
      </w:r>
    </w:p>
    <w:p w14:paraId="247C50B2" w14:textId="77777777" w:rsidR="009878BD" w:rsidRPr="009878BD" w:rsidRDefault="009878BD" w:rsidP="009878BD">
      <w:pPr>
        <w:rPr>
          <w:b/>
          <w:bCs/>
        </w:rPr>
      </w:pPr>
      <w:r w:rsidRPr="009878BD">
        <w:rPr>
          <w:b/>
          <w:bCs/>
        </w:rPr>
        <w:t>8. Relationship with Poisson Distribution</w:t>
      </w:r>
    </w:p>
    <w:p w14:paraId="50308D70" w14:textId="77777777" w:rsidR="009878BD" w:rsidRPr="009878BD" w:rsidRDefault="009878BD" w:rsidP="009878BD">
      <w:r w:rsidRPr="009878BD">
        <w:t xml:space="preserve">Exponential distribution is closely related to </w:t>
      </w:r>
      <w:r w:rsidRPr="009878BD">
        <w:rPr>
          <w:b/>
          <w:bCs/>
        </w:rPr>
        <w:t>Poisson distribution</w:t>
      </w:r>
      <w:r w:rsidRPr="009878BD">
        <w:t>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35"/>
        <w:gridCol w:w="3008"/>
      </w:tblGrid>
      <w:tr w:rsidR="009878BD" w:rsidRPr="009878BD" w14:paraId="65F60B95" w14:textId="77777777" w:rsidTr="009878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AED42E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Distribution</w:t>
            </w:r>
          </w:p>
        </w:tc>
        <w:tc>
          <w:tcPr>
            <w:tcW w:w="0" w:type="auto"/>
            <w:hideMark/>
          </w:tcPr>
          <w:p w14:paraId="5B0EE863" w14:textId="77777777" w:rsidR="009878BD" w:rsidRPr="009878BD" w:rsidRDefault="009878BD" w:rsidP="009878B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878BD">
              <w:t>What it Measures</w:t>
            </w:r>
          </w:p>
        </w:tc>
      </w:tr>
      <w:tr w:rsidR="009878BD" w:rsidRPr="009878BD" w14:paraId="4B10B827" w14:textId="77777777" w:rsidTr="009878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27495E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Poisson Distribution</w:t>
            </w:r>
          </w:p>
        </w:tc>
        <w:tc>
          <w:tcPr>
            <w:tcW w:w="0" w:type="auto"/>
            <w:hideMark/>
          </w:tcPr>
          <w:p w14:paraId="1D3666C1" w14:textId="77777777" w:rsidR="009878BD" w:rsidRPr="009878BD" w:rsidRDefault="009878BD" w:rsidP="009878B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78BD">
              <w:t>number of events in an interval</w:t>
            </w:r>
          </w:p>
        </w:tc>
      </w:tr>
      <w:tr w:rsidR="009878BD" w:rsidRPr="009878BD" w14:paraId="4D9BC424" w14:textId="77777777" w:rsidTr="009878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75994A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Exponential Distribution</w:t>
            </w:r>
          </w:p>
        </w:tc>
        <w:tc>
          <w:tcPr>
            <w:tcW w:w="0" w:type="auto"/>
            <w:hideMark/>
          </w:tcPr>
          <w:p w14:paraId="4986A604" w14:textId="77777777" w:rsidR="009878BD" w:rsidRPr="009878BD" w:rsidRDefault="009878BD" w:rsidP="009878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78BD">
              <w:t>time between events</w:t>
            </w:r>
          </w:p>
        </w:tc>
      </w:tr>
    </w:tbl>
    <w:p w14:paraId="6BC06700" w14:textId="77777777" w:rsidR="009878BD" w:rsidRPr="009878BD" w:rsidRDefault="009878BD" w:rsidP="009878BD">
      <w:r w:rsidRPr="009878BD">
        <w:t xml:space="preserve">If events follow a </w:t>
      </w:r>
      <w:r w:rsidRPr="009878BD">
        <w:rPr>
          <w:b/>
          <w:bCs/>
        </w:rPr>
        <w:t>Poisson process</w:t>
      </w:r>
      <w:r w:rsidRPr="009878BD">
        <w:t xml:space="preserve">, the time between events follows an </w:t>
      </w:r>
      <w:r w:rsidRPr="009878BD">
        <w:rPr>
          <w:b/>
          <w:bCs/>
        </w:rPr>
        <w:t>exponential distribution</w:t>
      </w:r>
      <w:r w:rsidRPr="009878BD">
        <w:t>.</w:t>
      </w:r>
    </w:p>
    <w:p w14:paraId="4F3C679B" w14:textId="77777777" w:rsidR="009878BD" w:rsidRPr="009878BD" w:rsidRDefault="009878BD" w:rsidP="009878BD">
      <w:r w:rsidRPr="009878BD">
        <w:pict w14:anchorId="3B2FBB75">
          <v:rect id="_x0000_i3034" style="width:0;height:1.5pt" o:hralign="center" o:hrstd="t" o:hr="t" fillcolor="#a0a0a0" stroked="f"/>
        </w:pict>
      </w:r>
    </w:p>
    <w:p w14:paraId="5B5F81D8" w14:textId="77777777" w:rsidR="009878BD" w:rsidRPr="009878BD" w:rsidRDefault="009878BD" w:rsidP="009878BD">
      <w:pPr>
        <w:rPr>
          <w:b/>
          <w:bCs/>
        </w:rPr>
      </w:pPr>
      <w:r w:rsidRPr="009878BD">
        <w:rPr>
          <w:b/>
          <w:bCs/>
        </w:rPr>
        <w:t>9. Applications of Exponential Distribution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56"/>
        <w:gridCol w:w="2797"/>
      </w:tblGrid>
      <w:tr w:rsidR="009878BD" w:rsidRPr="009878BD" w14:paraId="456DAEB8" w14:textId="77777777" w:rsidTr="009878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0521D1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Field</w:t>
            </w:r>
          </w:p>
        </w:tc>
        <w:tc>
          <w:tcPr>
            <w:tcW w:w="0" w:type="auto"/>
            <w:hideMark/>
          </w:tcPr>
          <w:p w14:paraId="31EF53C6" w14:textId="77777777" w:rsidR="009878BD" w:rsidRPr="009878BD" w:rsidRDefault="009878BD" w:rsidP="009878B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878BD">
              <w:t>Application</w:t>
            </w:r>
          </w:p>
        </w:tc>
      </w:tr>
      <w:tr w:rsidR="009878BD" w:rsidRPr="009878BD" w14:paraId="586AA8B8" w14:textId="77777777" w:rsidTr="009878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D48FE1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Queue theory</w:t>
            </w:r>
          </w:p>
        </w:tc>
        <w:tc>
          <w:tcPr>
            <w:tcW w:w="0" w:type="auto"/>
            <w:hideMark/>
          </w:tcPr>
          <w:p w14:paraId="44A065B5" w14:textId="77777777" w:rsidR="009878BD" w:rsidRPr="009878BD" w:rsidRDefault="009878BD" w:rsidP="009878B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78BD">
              <w:t>waiting time for service</w:t>
            </w:r>
          </w:p>
        </w:tc>
      </w:tr>
      <w:tr w:rsidR="009878BD" w:rsidRPr="009878BD" w14:paraId="4E5D7B80" w14:textId="77777777" w:rsidTr="009878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D77E21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Reliability engineering</w:t>
            </w:r>
          </w:p>
        </w:tc>
        <w:tc>
          <w:tcPr>
            <w:tcW w:w="0" w:type="auto"/>
            <w:hideMark/>
          </w:tcPr>
          <w:p w14:paraId="7C0E5EF3" w14:textId="77777777" w:rsidR="009878BD" w:rsidRPr="009878BD" w:rsidRDefault="009878BD" w:rsidP="009878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78BD">
              <w:t>time until system failure</w:t>
            </w:r>
          </w:p>
        </w:tc>
      </w:tr>
      <w:tr w:rsidR="009878BD" w:rsidRPr="009878BD" w14:paraId="2310D745" w14:textId="77777777" w:rsidTr="009878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57B4A4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Telecommunications</w:t>
            </w:r>
          </w:p>
        </w:tc>
        <w:tc>
          <w:tcPr>
            <w:tcW w:w="0" w:type="auto"/>
            <w:hideMark/>
          </w:tcPr>
          <w:p w14:paraId="06B9DAF0" w14:textId="77777777" w:rsidR="009878BD" w:rsidRPr="009878BD" w:rsidRDefault="009878BD" w:rsidP="009878B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78BD">
              <w:t>time between packet arrivals</w:t>
            </w:r>
          </w:p>
        </w:tc>
      </w:tr>
      <w:tr w:rsidR="009878BD" w:rsidRPr="009878BD" w14:paraId="1C8DCC53" w14:textId="77777777" w:rsidTr="009878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1F40BD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Web analytics</w:t>
            </w:r>
          </w:p>
        </w:tc>
        <w:tc>
          <w:tcPr>
            <w:tcW w:w="0" w:type="auto"/>
            <w:hideMark/>
          </w:tcPr>
          <w:p w14:paraId="42038839" w14:textId="77777777" w:rsidR="009878BD" w:rsidRPr="009878BD" w:rsidRDefault="009878BD" w:rsidP="009878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78BD">
              <w:t>time between user actions</w:t>
            </w:r>
          </w:p>
        </w:tc>
      </w:tr>
      <w:tr w:rsidR="009878BD" w:rsidRPr="009878BD" w14:paraId="4A3EA9BA" w14:textId="77777777" w:rsidTr="009878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E448EC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Data science</w:t>
            </w:r>
          </w:p>
        </w:tc>
        <w:tc>
          <w:tcPr>
            <w:tcW w:w="0" w:type="auto"/>
            <w:hideMark/>
          </w:tcPr>
          <w:p w14:paraId="7ECE451F" w14:textId="77777777" w:rsidR="009878BD" w:rsidRPr="009878BD" w:rsidRDefault="009878BD" w:rsidP="009878B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78BD">
              <w:t xml:space="preserve">event arrival </w:t>
            </w:r>
            <w:proofErr w:type="spellStart"/>
            <w:r w:rsidRPr="009878BD">
              <w:t>modeling</w:t>
            </w:r>
            <w:proofErr w:type="spellEnd"/>
          </w:p>
        </w:tc>
      </w:tr>
    </w:tbl>
    <w:p w14:paraId="61021AF6" w14:textId="77777777" w:rsidR="009878BD" w:rsidRPr="009878BD" w:rsidRDefault="009878BD" w:rsidP="009878BD">
      <w:r w:rsidRPr="009878BD">
        <w:pict w14:anchorId="31374581">
          <v:rect id="_x0000_i3035" style="width:0;height:1.5pt" o:hralign="center" o:hrstd="t" o:hr="t" fillcolor="#a0a0a0" stroked="f"/>
        </w:pict>
      </w:r>
    </w:p>
    <w:p w14:paraId="28D139C4" w14:textId="77777777" w:rsidR="009878BD" w:rsidRPr="009878BD" w:rsidRDefault="009878BD" w:rsidP="009878BD">
      <w:pPr>
        <w:rPr>
          <w:b/>
          <w:bCs/>
        </w:rPr>
      </w:pPr>
      <w:r w:rsidRPr="009878BD">
        <w:rPr>
          <w:b/>
          <w:bCs/>
        </w:rPr>
        <w:t>Example in Data Science</w:t>
      </w:r>
    </w:p>
    <w:p w14:paraId="7DA1EB57" w14:textId="77777777" w:rsidR="009878BD" w:rsidRPr="009878BD" w:rsidRDefault="009878BD" w:rsidP="009878BD">
      <w:r w:rsidRPr="009878BD">
        <w:t>Suppose:</w:t>
      </w:r>
    </w:p>
    <w:p w14:paraId="47CE7253" w14:textId="77777777" w:rsidR="009878BD" w:rsidRPr="009878BD" w:rsidRDefault="009878BD" w:rsidP="009878BD">
      <w:r w:rsidRPr="009878BD">
        <w:t>X = time between website requests</w:t>
      </w:r>
    </w:p>
    <w:p w14:paraId="5604AE98" w14:textId="77777777" w:rsidR="009878BD" w:rsidRPr="009878BD" w:rsidRDefault="009878BD" w:rsidP="009878BD">
      <w:r w:rsidRPr="009878BD">
        <w:t>If requests arrive at an average rate:</w:t>
      </w:r>
    </w:p>
    <w:p w14:paraId="0CAAF243" w14:textId="77777777" w:rsidR="009878BD" w:rsidRPr="009878BD" w:rsidRDefault="009878BD" w:rsidP="009878BD">
      <w:r w:rsidRPr="009878BD">
        <w:lastRenderedPageBreak/>
        <w:t>λ = 5 requests per minute</w:t>
      </w:r>
    </w:p>
    <w:p w14:paraId="151C9D2E" w14:textId="77777777" w:rsidR="009878BD" w:rsidRPr="009878BD" w:rsidRDefault="009878BD" w:rsidP="009878BD">
      <w:r w:rsidRPr="009878BD">
        <w:t xml:space="preserve">Then the waiting time between requests follows an </w:t>
      </w:r>
      <w:r w:rsidRPr="009878BD">
        <w:rPr>
          <w:b/>
          <w:bCs/>
        </w:rPr>
        <w:t>exponential distribution</w:t>
      </w:r>
      <w:r w:rsidRPr="009878BD">
        <w:t>.</w:t>
      </w:r>
    </w:p>
    <w:p w14:paraId="05C6A0F7" w14:textId="77777777" w:rsidR="009878BD" w:rsidRPr="009878BD" w:rsidRDefault="009878BD" w:rsidP="009878BD">
      <w:r w:rsidRPr="009878BD">
        <w:pict w14:anchorId="30724313">
          <v:rect id="_x0000_i3036" style="width:0;height:1.5pt" o:hralign="center" o:hrstd="t" o:hr="t" fillcolor="#a0a0a0" stroked="f"/>
        </w:pict>
      </w:r>
    </w:p>
    <w:p w14:paraId="3019E080" w14:textId="77777777" w:rsidR="009878BD" w:rsidRPr="009878BD" w:rsidRDefault="009878BD" w:rsidP="009878BD">
      <w:pPr>
        <w:rPr>
          <w:b/>
          <w:bCs/>
        </w:rPr>
      </w:pPr>
      <w:r w:rsidRPr="009878BD">
        <w:rPr>
          <w:b/>
          <w:bCs/>
        </w:rPr>
        <w:t>10. Comparison with Other Distributions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35"/>
        <w:gridCol w:w="3262"/>
      </w:tblGrid>
      <w:tr w:rsidR="009878BD" w:rsidRPr="009878BD" w14:paraId="6C75B0DA" w14:textId="77777777" w:rsidTr="009878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C64DE3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Distribution</w:t>
            </w:r>
          </w:p>
        </w:tc>
        <w:tc>
          <w:tcPr>
            <w:tcW w:w="0" w:type="auto"/>
            <w:hideMark/>
          </w:tcPr>
          <w:p w14:paraId="31A6F0EE" w14:textId="77777777" w:rsidR="009878BD" w:rsidRPr="009878BD" w:rsidRDefault="009878BD" w:rsidP="009878B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878BD">
              <w:t>Measures</w:t>
            </w:r>
          </w:p>
        </w:tc>
      </w:tr>
      <w:tr w:rsidR="009878BD" w:rsidRPr="009878BD" w14:paraId="09167FDB" w14:textId="77777777" w:rsidTr="009878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0E8597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Binomial Distribution</w:t>
            </w:r>
          </w:p>
        </w:tc>
        <w:tc>
          <w:tcPr>
            <w:tcW w:w="0" w:type="auto"/>
            <w:hideMark/>
          </w:tcPr>
          <w:p w14:paraId="1A27EF5D" w14:textId="77777777" w:rsidR="009878BD" w:rsidRPr="009878BD" w:rsidRDefault="009878BD" w:rsidP="009878B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78BD">
              <w:t>number of successes in fixed trials</w:t>
            </w:r>
          </w:p>
        </w:tc>
      </w:tr>
      <w:tr w:rsidR="009878BD" w:rsidRPr="009878BD" w14:paraId="5362FCDD" w14:textId="77777777" w:rsidTr="009878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33A975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Poisson Distribution</w:t>
            </w:r>
          </w:p>
        </w:tc>
        <w:tc>
          <w:tcPr>
            <w:tcW w:w="0" w:type="auto"/>
            <w:hideMark/>
          </w:tcPr>
          <w:p w14:paraId="3BF8D07C" w14:textId="77777777" w:rsidR="009878BD" w:rsidRPr="009878BD" w:rsidRDefault="009878BD" w:rsidP="009878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78BD">
              <w:t>number of events in interval</w:t>
            </w:r>
          </w:p>
        </w:tc>
      </w:tr>
      <w:tr w:rsidR="009878BD" w:rsidRPr="009878BD" w14:paraId="2E4A188F" w14:textId="77777777" w:rsidTr="009878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8B7FA2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Geometric Distribution</w:t>
            </w:r>
          </w:p>
        </w:tc>
        <w:tc>
          <w:tcPr>
            <w:tcW w:w="0" w:type="auto"/>
            <w:hideMark/>
          </w:tcPr>
          <w:p w14:paraId="5DAC190E" w14:textId="77777777" w:rsidR="009878BD" w:rsidRPr="009878BD" w:rsidRDefault="009878BD" w:rsidP="009878B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78BD">
              <w:t>trials until first success</w:t>
            </w:r>
          </w:p>
        </w:tc>
      </w:tr>
      <w:tr w:rsidR="009878BD" w:rsidRPr="009878BD" w14:paraId="14551852" w14:textId="77777777" w:rsidTr="009878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9D040F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Exponential Distribution</w:t>
            </w:r>
          </w:p>
        </w:tc>
        <w:tc>
          <w:tcPr>
            <w:tcW w:w="0" w:type="auto"/>
            <w:hideMark/>
          </w:tcPr>
          <w:p w14:paraId="01B192B0" w14:textId="77777777" w:rsidR="009878BD" w:rsidRPr="009878BD" w:rsidRDefault="009878BD" w:rsidP="009878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78BD">
              <w:t>time until next event</w:t>
            </w:r>
          </w:p>
        </w:tc>
      </w:tr>
    </w:tbl>
    <w:p w14:paraId="1F92C5FA" w14:textId="77777777" w:rsidR="009878BD" w:rsidRPr="009878BD" w:rsidRDefault="009878BD" w:rsidP="009878BD">
      <w:r w:rsidRPr="009878BD">
        <w:pict w14:anchorId="2A84083F">
          <v:rect id="_x0000_i3037" style="width:0;height:1.5pt" o:hralign="center" o:hrstd="t" o:hr="t" fillcolor="#a0a0a0" stroked="f"/>
        </w:pict>
      </w:r>
    </w:p>
    <w:p w14:paraId="5CC1DD89" w14:textId="77777777" w:rsidR="009878BD" w:rsidRPr="009878BD" w:rsidRDefault="009878BD" w:rsidP="009878BD">
      <w:pPr>
        <w:rPr>
          <w:b/>
          <w:bCs/>
        </w:rPr>
      </w:pPr>
      <w:r w:rsidRPr="009878BD">
        <w:rPr>
          <w:b/>
          <w:bCs/>
        </w:rPr>
        <w:t>Final 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35"/>
        <w:gridCol w:w="2802"/>
      </w:tblGrid>
      <w:tr w:rsidR="009878BD" w:rsidRPr="009878BD" w14:paraId="532870BF" w14:textId="77777777" w:rsidTr="009878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5CC92F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Concept</w:t>
            </w:r>
          </w:p>
        </w:tc>
        <w:tc>
          <w:tcPr>
            <w:tcW w:w="0" w:type="auto"/>
            <w:hideMark/>
          </w:tcPr>
          <w:p w14:paraId="469EBF94" w14:textId="77777777" w:rsidR="009878BD" w:rsidRPr="009878BD" w:rsidRDefault="009878BD" w:rsidP="009878B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878BD">
              <w:t>Meaning</w:t>
            </w:r>
          </w:p>
        </w:tc>
      </w:tr>
      <w:tr w:rsidR="009878BD" w:rsidRPr="009878BD" w14:paraId="39731941" w14:textId="77777777" w:rsidTr="009878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7A4360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Exponential Distribution</w:t>
            </w:r>
          </w:p>
        </w:tc>
        <w:tc>
          <w:tcPr>
            <w:tcW w:w="0" w:type="auto"/>
            <w:hideMark/>
          </w:tcPr>
          <w:p w14:paraId="5A779A9B" w14:textId="77777777" w:rsidR="009878BD" w:rsidRPr="009878BD" w:rsidRDefault="009878BD" w:rsidP="009878B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78BD">
              <w:t>waiting time between events</w:t>
            </w:r>
          </w:p>
        </w:tc>
      </w:tr>
      <w:tr w:rsidR="009878BD" w:rsidRPr="009878BD" w14:paraId="748FEE0B" w14:textId="77777777" w:rsidTr="009878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9CB080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Parameter</w:t>
            </w:r>
          </w:p>
        </w:tc>
        <w:tc>
          <w:tcPr>
            <w:tcW w:w="0" w:type="auto"/>
            <w:hideMark/>
          </w:tcPr>
          <w:p w14:paraId="092BE8D5" w14:textId="77777777" w:rsidR="009878BD" w:rsidRPr="009878BD" w:rsidRDefault="009878BD" w:rsidP="009878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78BD">
              <w:t>λ (rate of events)</w:t>
            </w:r>
          </w:p>
        </w:tc>
      </w:tr>
      <w:tr w:rsidR="009878BD" w:rsidRPr="009878BD" w14:paraId="507CA915" w14:textId="77777777" w:rsidTr="009878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AC24D1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Mean</w:t>
            </w:r>
          </w:p>
        </w:tc>
        <w:tc>
          <w:tcPr>
            <w:tcW w:w="0" w:type="auto"/>
            <w:hideMark/>
          </w:tcPr>
          <w:p w14:paraId="770D3379" w14:textId="77777777" w:rsidR="009878BD" w:rsidRPr="009878BD" w:rsidRDefault="009878BD" w:rsidP="009878B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78BD">
              <w:t>1 / λ</w:t>
            </w:r>
          </w:p>
        </w:tc>
      </w:tr>
      <w:tr w:rsidR="009878BD" w:rsidRPr="009878BD" w14:paraId="7ED014FA" w14:textId="77777777" w:rsidTr="009878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6F7BD8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Variance</w:t>
            </w:r>
          </w:p>
        </w:tc>
        <w:tc>
          <w:tcPr>
            <w:tcW w:w="0" w:type="auto"/>
            <w:hideMark/>
          </w:tcPr>
          <w:p w14:paraId="24EEF8EB" w14:textId="77777777" w:rsidR="009878BD" w:rsidRPr="009878BD" w:rsidRDefault="009878BD" w:rsidP="009878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78BD">
              <w:t>1 / λ²</w:t>
            </w:r>
          </w:p>
        </w:tc>
      </w:tr>
      <w:tr w:rsidR="009878BD" w:rsidRPr="009878BD" w14:paraId="7575A2E8" w14:textId="77777777" w:rsidTr="009878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C1B136" w14:textId="77777777" w:rsidR="009878BD" w:rsidRPr="009878BD" w:rsidRDefault="009878BD" w:rsidP="009878BD">
            <w:pPr>
              <w:spacing w:after="160" w:line="259" w:lineRule="auto"/>
            </w:pPr>
            <w:r w:rsidRPr="009878BD">
              <w:t>PDF</w:t>
            </w:r>
          </w:p>
        </w:tc>
        <w:tc>
          <w:tcPr>
            <w:tcW w:w="0" w:type="auto"/>
            <w:hideMark/>
          </w:tcPr>
          <w:p w14:paraId="14B817CC" w14:textId="38F0286C" w:rsidR="009878BD" w:rsidRPr="009878BD" w:rsidRDefault="009878BD" w:rsidP="009878B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λ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-λx</m:t>
                        </m:r>
                      </m:e>
                    </m:d>
                  </m:sup>
                </m:sSup>
              </m:oMath>
            </m:oMathPara>
          </w:p>
        </w:tc>
      </w:tr>
    </w:tbl>
    <w:p w14:paraId="3CF78828" w14:textId="77777777" w:rsidR="009878BD" w:rsidRPr="009878BD" w:rsidRDefault="009878BD" w:rsidP="009878BD">
      <w:r w:rsidRPr="009878BD">
        <w:pict w14:anchorId="263D1249">
          <v:rect id="_x0000_i3038" style="width:0;height:1.5pt" o:hralign="center" o:hrstd="t" o:hr="t" fillcolor="#a0a0a0" stroked="f"/>
        </w:pict>
      </w:r>
    </w:p>
    <w:p w14:paraId="7F2F3354" w14:textId="77777777" w:rsidR="009878BD" w:rsidRPr="009878BD" w:rsidRDefault="009878BD" w:rsidP="009878BD">
      <w:pPr>
        <w:rPr>
          <w:b/>
          <w:bCs/>
        </w:rPr>
      </w:pPr>
      <w:r w:rsidRPr="009878BD">
        <w:rPr>
          <w:b/>
          <w:bCs/>
        </w:rPr>
        <w:t>Concept Flow</w:t>
      </w:r>
    </w:p>
    <w:p w14:paraId="50D124B0" w14:textId="77777777" w:rsidR="009878BD" w:rsidRPr="009878BD" w:rsidRDefault="009878BD" w:rsidP="009878BD">
      <w:pPr>
        <w:pBdr>
          <w:bottom w:val="single" w:sz="6" w:space="1" w:color="auto"/>
        </w:pBdr>
      </w:pPr>
      <w:r w:rsidRPr="009878BD">
        <w:t>Poisson Process</w:t>
      </w:r>
      <w:r w:rsidRPr="009878BD">
        <w:br/>
        <w:t xml:space="preserve">       ↓</w:t>
      </w:r>
      <w:r w:rsidRPr="009878BD">
        <w:br/>
        <w:t>Events Occur Randomly</w:t>
      </w:r>
      <w:r w:rsidRPr="009878BD">
        <w:br/>
        <w:t xml:space="preserve">       ↓</w:t>
      </w:r>
      <w:r w:rsidRPr="009878BD">
        <w:br/>
        <w:t>Time Between Events</w:t>
      </w:r>
      <w:r w:rsidRPr="009878BD">
        <w:br/>
        <w:t xml:space="preserve">       ↓</w:t>
      </w:r>
      <w:r w:rsidRPr="009878BD">
        <w:br/>
        <w:t>Exponential Distribution</w:t>
      </w:r>
    </w:p>
    <w:p w14:paraId="45AF9B6F" w14:textId="77777777" w:rsidR="004E3302" w:rsidRPr="004E3302" w:rsidRDefault="004E3302" w:rsidP="004E3302">
      <w:pPr>
        <w:rPr>
          <w:b/>
          <w:bCs/>
        </w:rPr>
      </w:pPr>
      <w:r w:rsidRPr="004E3302">
        <w:rPr>
          <w:b/>
          <w:bCs/>
        </w:rPr>
        <w:t>Chi-Square Distribution</w:t>
      </w:r>
    </w:p>
    <w:p w14:paraId="7CEAD473" w14:textId="77777777" w:rsidR="004E3302" w:rsidRPr="004E3302" w:rsidRDefault="004E3302" w:rsidP="004E3302">
      <w:r w:rsidRPr="004E3302">
        <w:t xml:space="preserve">The </w:t>
      </w:r>
      <w:r w:rsidRPr="004E3302">
        <w:rPr>
          <w:b/>
          <w:bCs/>
        </w:rPr>
        <w:t>Chi-Square (χ²) Distribution</w:t>
      </w:r>
      <w:r w:rsidRPr="004E3302">
        <w:t xml:space="preserve"> is a </w:t>
      </w:r>
      <w:r w:rsidRPr="004E3302">
        <w:rPr>
          <w:b/>
          <w:bCs/>
        </w:rPr>
        <w:t>continuous probability distribution</w:t>
      </w:r>
      <w:r w:rsidRPr="004E3302">
        <w:t xml:space="preserve"> widely used in </w:t>
      </w:r>
      <w:r w:rsidRPr="004E3302">
        <w:rPr>
          <w:b/>
          <w:bCs/>
        </w:rPr>
        <w:t>statistical inference and hypothesis testing</w:t>
      </w:r>
      <w:r w:rsidRPr="004E3302">
        <w:t>.</w:t>
      </w:r>
      <w:r w:rsidRPr="004E3302">
        <w:br/>
        <w:t xml:space="preserve">It is mainly used to </w:t>
      </w:r>
      <w:proofErr w:type="spellStart"/>
      <w:r w:rsidRPr="004E3302">
        <w:t>analyze</w:t>
      </w:r>
      <w:proofErr w:type="spellEnd"/>
      <w:r w:rsidRPr="004E3302">
        <w:t xml:space="preserve"> </w:t>
      </w:r>
      <w:r w:rsidRPr="004E3302">
        <w:rPr>
          <w:b/>
          <w:bCs/>
        </w:rPr>
        <w:t>categorical data and variance</w:t>
      </w:r>
      <w:r w:rsidRPr="004E3302">
        <w:t>.</w:t>
      </w:r>
    </w:p>
    <w:p w14:paraId="57E54BE4" w14:textId="77777777" w:rsidR="004E3302" w:rsidRPr="004E3302" w:rsidRDefault="004E3302" w:rsidP="004E3302">
      <w:r w:rsidRPr="004E3302">
        <w:t>It plays an important role in tests such as:</w:t>
      </w:r>
    </w:p>
    <w:p w14:paraId="129D5D72" w14:textId="77777777" w:rsidR="004E3302" w:rsidRPr="004E3302" w:rsidRDefault="004E3302" w:rsidP="004E3302">
      <w:pPr>
        <w:numPr>
          <w:ilvl w:val="0"/>
          <w:numId w:val="29"/>
        </w:numPr>
      </w:pPr>
      <w:r w:rsidRPr="004E3302">
        <w:rPr>
          <w:b/>
          <w:bCs/>
        </w:rPr>
        <w:t>Goodness-of-fit test</w:t>
      </w:r>
    </w:p>
    <w:p w14:paraId="3A169C4E" w14:textId="77777777" w:rsidR="004E3302" w:rsidRPr="004E3302" w:rsidRDefault="004E3302" w:rsidP="004E3302">
      <w:pPr>
        <w:numPr>
          <w:ilvl w:val="0"/>
          <w:numId w:val="29"/>
        </w:numPr>
      </w:pPr>
      <w:r w:rsidRPr="004E3302">
        <w:rPr>
          <w:b/>
          <w:bCs/>
        </w:rPr>
        <w:t>Test of independence</w:t>
      </w:r>
    </w:p>
    <w:p w14:paraId="10773787" w14:textId="77777777" w:rsidR="004E3302" w:rsidRPr="004E3302" w:rsidRDefault="004E3302" w:rsidP="004E3302">
      <w:pPr>
        <w:numPr>
          <w:ilvl w:val="0"/>
          <w:numId w:val="29"/>
        </w:numPr>
      </w:pPr>
      <w:r w:rsidRPr="004E3302">
        <w:rPr>
          <w:b/>
          <w:bCs/>
        </w:rPr>
        <w:lastRenderedPageBreak/>
        <w:t>Test of variance</w:t>
      </w:r>
    </w:p>
    <w:p w14:paraId="4899EBB1" w14:textId="77777777" w:rsidR="004E3302" w:rsidRPr="004E3302" w:rsidRDefault="004E3302" w:rsidP="004E3302">
      <w:r w:rsidRPr="004E3302">
        <w:pict w14:anchorId="1C379D6A">
          <v:rect id="_x0000_i3143" style="width:0;height:1.5pt" o:hralign="center" o:hrstd="t" o:hr="t" fillcolor="#a0a0a0" stroked="f"/>
        </w:pict>
      </w:r>
    </w:p>
    <w:p w14:paraId="49491621" w14:textId="00935808" w:rsidR="004E3302" w:rsidRPr="004E3302" w:rsidRDefault="004E3302" w:rsidP="004E3302">
      <w:pPr>
        <w:rPr>
          <w:b/>
          <w:bCs/>
        </w:rPr>
      </w:pPr>
      <w:r w:rsidRPr="004E3302">
        <w:rPr>
          <w:b/>
          <w:bCs/>
        </w:rPr>
        <w:t>1. Definition</w:t>
      </w:r>
      <w:r>
        <w:rPr>
          <w:b/>
          <w:bCs/>
        </w:rPr>
        <w:t xml:space="preserve">: </w:t>
      </w:r>
      <w:r w:rsidRPr="004E3302">
        <w:t xml:space="preserve">The </w:t>
      </w:r>
      <w:r w:rsidRPr="004E3302">
        <w:rPr>
          <w:b/>
          <w:bCs/>
        </w:rPr>
        <w:t>Chi-Square distribution</w:t>
      </w:r>
      <w:r w:rsidRPr="004E3302">
        <w:t xml:space="preserve"> is the distribution of the </w:t>
      </w:r>
      <w:r w:rsidRPr="004E3302">
        <w:rPr>
          <w:b/>
          <w:bCs/>
        </w:rPr>
        <w:t>sum of squares of independent standard normal random variables</w:t>
      </w:r>
      <w:r w:rsidRPr="004E3302">
        <w:t>.</w:t>
      </w:r>
    </w:p>
    <w:p w14:paraId="13E2C915" w14:textId="77777777" w:rsidR="004E3302" w:rsidRPr="004E3302" w:rsidRDefault="004E3302" w:rsidP="004E3302">
      <w:r w:rsidRPr="004E3302">
        <w:t>In simple terms:</w:t>
      </w:r>
    </w:p>
    <w:p w14:paraId="7E48DCFA" w14:textId="77777777" w:rsidR="004E3302" w:rsidRPr="004E3302" w:rsidRDefault="004E3302" w:rsidP="004E3302">
      <w:r w:rsidRPr="004E3302">
        <w:t xml:space="preserve">If we square several independent normal variables and add them together, the result follows a </w:t>
      </w:r>
      <w:r w:rsidRPr="004E3302">
        <w:rPr>
          <w:b/>
          <w:bCs/>
        </w:rPr>
        <w:t>Chi-Square distribution</w:t>
      </w:r>
      <w:r w:rsidRPr="004E3302">
        <w:t>.</w:t>
      </w:r>
    </w:p>
    <w:p w14:paraId="4C52656B" w14:textId="77777777" w:rsidR="004E3302" w:rsidRPr="004E3302" w:rsidRDefault="004E3302" w:rsidP="004E3302">
      <w:r w:rsidRPr="004E3302">
        <w:pict w14:anchorId="1C9EBA2F">
          <v:rect id="_x0000_i3144" style="width:0;height:1.5pt" o:hralign="center" o:hrstd="t" o:hr="t" fillcolor="#a0a0a0" stroked="f"/>
        </w:pict>
      </w:r>
    </w:p>
    <w:p w14:paraId="1009AACB" w14:textId="77777777" w:rsidR="004E3302" w:rsidRPr="004E3302" w:rsidRDefault="004E3302" w:rsidP="004E3302">
      <w:pPr>
        <w:rPr>
          <w:b/>
          <w:bCs/>
        </w:rPr>
      </w:pPr>
      <w:r w:rsidRPr="004E3302">
        <w:rPr>
          <w:b/>
          <w:bCs/>
        </w:rPr>
        <w:t>2. Symbol</w:t>
      </w:r>
    </w:p>
    <w:p w14:paraId="6EE84B18" w14:textId="6192972E" w:rsidR="004E3302" w:rsidRPr="004E3302" w:rsidRDefault="004E3302" w:rsidP="004E3302">
      <w:r w:rsidRPr="004E3302">
        <w:t>The Chi-Square distribution is represented by:</w:t>
      </w:r>
      <w:r>
        <w:t xml:space="preserve"> </w:t>
      </w:r>
      <w:r w:rsidRPr="004E3302">
        <w:t>χ²</w:t>
      </w:r>
    </w:p>
    <w:p w14:paraId="6095CC9B" w14:textId="77777777" w:rsidR="004E3302" w:rsidRPr="004E3302" w:rsidRDefault="004E3302" w:rsidP="004E3302">
      <w:r w:rsidRPr="004E3302">
        <w:pict w14:anchorId="10596C47">
          <v:rect id="_x0000_i3145" style="width:0;height:1.5pt" o:hralign="center" o:hrstd="t" o:hr="t" fillcolor="#a0a0a0" stroked="f"/>
        </w:pict>
      </w:r>
    </w:p>
    <w:p w14:paraId="6DD73DEF" w14:textId="77777777" w:rsidR="004E3302" w:rsidRPr="004E3302" w:rsidRDefault="004E3302" w:rsidP="004E3302">
      <w:pPr>
        <w:rPr>
          <w:b/>
          <w:bCs/>
        </w:rPr>
      </w:pPr>
      <w:r w:rsidRPr="004E3302">
        <w:rPr>
          <w:b/>
          <w:bCs/>
        </w:rPr>
        <w:t>3. Parameter of Chi-Square Distribution</w:t>
      </w:r>
    </w:p>
    <w:p w14:paraId="756FDBAD" w14:textId="77777777" w:rsidR="004E3302" w:rsidRPr="004E3302" w:rsidRDefault="004E3302" w:rsidP="004E3302">
      <w:r w:rsidRPr="004E3302">
        <w:t xml:space="preserve">The Chi-Square distribution has </w:t>
      </w:r>
      <w:r w:rsidRPr="004E3302">
        <w:rPr>
          <w:b/>
          <w:bCs/>
        </w:rPr>
        <w:t>one parameter</w:t>
      </w:r>
      <w:r w:rsidRPr="004E3302">
        <w:t>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34"/>
        <w:gridCol w:w="3974"/>
      </w:tblGrid>
      <w:tr w:rsidR="004E3302" w:rsidRPr="004E3302" w14:paraId="294C6745" w14:textId="77777777" w:rsidTr="004E33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4B84BD" w14:textId="77777777" w:rsidR="004E3302" w:rsidRPr="004E3302" w:rsidRDefault="004E3302" w:rsidP="004E3302">
            <w:pPr>
              <w:spacing w:after="160" w:line="259" w:lineRule="auto"/>
            </w:pPr>
            <w:r w:rsidRPr="004E3302">
              <w:t>Parameter</w:t>
            </w:r>
          </w:p>
        </w:tc>
        <w:tc>
          <w:tcPr>
            <w:tcW w:w="0" w:type="auto"/>
            <w:hideMark/>
          </w:tcPr>
          <w:p w14:paraId="6F304177" w14:textId="77777777" w:rsidR="004E3302" w:rsidRPr="004E3302" w:rsidRDefault="004E3302" w:rsidP="004E330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E3302">
              <w:t>Meaning</w:t>
            </w:r>
          </w:p>
        </w:tc>
      </w:tr>
      <w:tr w:rsidR="004E3302" w:rsidRPr="004E3302" w14:paraId="54B1557C" w14:textId="77777777" w:rsidTr="004E3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22916A" w14:textId="77777777" w:rsidR="004E3302" w:rsidRPr="004E3302" w:rsidRDefault="004E3302" w:rsidP="004E3302">
            <w:pPr>
              <w:spacing w:after="160" w:line="259" w:lineRule="auto"/>
            </w:pPr>
            <w:r w:rsidRPr="004E3302">
              <w:t>Degrees of Freedom (</w:t>
            </w:r>
            <w:proofErr w:type="spellStart"/>
            <w:r w:rsidRPr="004E3302">
              <w:t>df</w:t>
            </w:r>
            <w:proofErr w:type="spellEnd"/>
            <w:r w:rsidRPr="004E3302">
              <w:t>)</w:t>
            </w:r>
          </w:p>
        </w:tc>
        <w:tc>
          <w:tcPr>
            <w:tcW w:w="0" w:type="auto"/>
            <w:hideMark/>
          </w:tcPr>
          <w:p w14:paraId="10317710" w14:textId="77777777" w:rsidR="004E3302" w:rsidRPr="004E3302" w:rsidRDefault="004E3302" w:rsidP="004E330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3302">
              <w:t>number of independent values in the data</w:t>
            </w:r>
          </w:p>
        </w:tc>
      </w:tr>
    </w:tbl>
    <w:p w14:paraId="32296A7D" w14:textId="77777777" w:rsidR="004E3302" w:rsidRPr="004E3302" w:rsidRDefault="004E3302" w:rsidP="004E3302">
      <w:r w:rsidRPr="004E3302">
        <w:pict w14:anchorId="519B930B">
          <v:rect id="_x0000_i3146" style="width:0;height:1.5pt" o:hralign="center" o:hrstd="t" o:hr="t" fillcolor="#a0a0a0" stroked="f"/>
        </w:pict>
      </w:r>
    </w:p>
    <w:p w14:paraId="79E6FB39" w14:textId="77777777" w:rsidR="004E3302" w:rsidRPr="004E3302" w:rsidRDefault="004E3302" w:rsidP="004E3302">
      <w:pPr>
        <w:rPr>
          <w:b/>
          <w:bCs/>
        </w:rPr>
      </w:pPr>
      <w:r w:rsidRPr="004E3302">
        <w:rPr>
          <w:b/>
          <w:bCs/>
        </w:rPr>
        <w:t>4. Degrees of Freedom</w:t>
      </w:r>
    </w:p>
    <w:p w14:paraId="26515B05" w14:textId="7896DE99" w:rsidR="004E3302" w:rsidRPr="004E3302" w:rsidRDefault="004E3302" w:rsidP="004E3302">
      <w:pPr>
        <w:rPr>
          <w:b/>
          <w:bCs/>
        </w:rPr>
      </w:pPr>
      <w:r w:rsidRPr="004E3302">
        <w:rPr>
          <w:b/>
          <w:bCs/>
        </w:rPr>
        <w:t>Definition</w:t>
      </w:r>
      <w:r>
        <w:rPr>
          <w:b/>
          <w:bCs/>
        </w:rPr>
        <w:t xml:space="preserve">: </w:t>
      </w:r>
      <w:r w:rsidRPr="004E3302">
        <w:rPr>
          <w:b/>
          <w:bCs/>
        </w:rPr>
        <w:t>Degrees of freedom (</w:t>
      </w:r>
      <w:proofErr w:type="spellStart"/>
      <w:r w:rsidRPr="004E3302">
        <w:rPr>
          <w:b/>
          <w:bCs/>
        </w:rPr>
        <w:t>df</w:t>
      </w:r>
      <w:proofErr w:type="spellEnd"/>
      <w:r w:rsidRPr="004E3302">
        <w:rPr>
          <w:b/>
          <w:bCs/>
        </w:rPr>
        <w:t>)</w:t>
      </w:r>
      <w:r w:rsidRPr="004E3302">
        <w:t xml:space="preserve"> represent the number of values that are free to vary in the calculation.</w:t>
      </w:r>
    </w:p>
    <w:p w14:paraId="795E65F1" w14:textId="7D590801" w:rsidR="004E3302" w:rsidRPr="004E3302" w:rsidRDefault="004E3302" w:rsidP="004E3302">
      <w:r w:rsidRPr="004E3302">
        <w:t>Example:</w:t>
      </w:r>
      <w:r>
        <w:t xml:space="preserve"> </w:t>
      </w:r>
      <w:r w:rsidRPr="004E3302">
        <w:t xml:space="preserve">If we know the sum of 3 numbers is </w:t>
      </w:r>
      <w:r w:rsidRPr="004E3302">
        <w:rPr>
          <w:b/>
          <w:bCs/>
        </w:rPr>
        <w:t>30</w:t>
      </w:r>
      <w:r w:rsidRPr="004E3302">
        <w:t xml:space="preserve">, and two numbers are </w:t>
      </w:r>
      <w:r w:rsidRPr="004E3302">
        <w:rPr>
          <w:b/>
          <w:bCs/>
        </w:rPr>
        <w:t>10 and 8</w:t>
      </w:r>
      <w:r w:rsidRPr="004E3302">
        <w:t xml:space="preserve">, the third number must be </w:t>
      </w:r>
      <w:r w:rsidRPr="004E3302">
        <w:rPr>
          <w:b/>
          <w:bCs/>
        </w:rPr>
        <w:t>12</w:t>
      </w:r>
      <w:r w:rsidRPr="004E3302">
        <w:t>.</w:t>
      </w:r>
    </w:p>
    <w:p w14:paraId="3579BC3F" w14:textId="77777777" w:rsidR="004E3302" w:rsidRPr="004E3302" w:rsidRDefault="004E3302" w:rsidP="004E3302">
      <w:r w:rsidRPr="004E3302">
        <w:t xml:space="preserve">So only </w:t>
      </w:r>
      <w:r w:rsidRPr="004E3302">
        <w:rPr>
          <w:b/>
          <w:bCs/>
        </w:rPr>
        <w:t>2 values are free to vary</w:t>
      </w:r>
      <w:r w:rsidRPr="004E3302">
        <w:t>.</w:t>
      </w:r>
    </w:p>
    <w:p w14:paraId="1A3793BB" w14:textId="77777777" w:rsidR="004E3302" w:rsidRPr="004E3302" w:rsidRDefault="004E3302" w:rsidP="004E3302">
      <w:r w:rsidRPr="004E3302">
        <w:t>Therefore:</w:t>
      </w:r>
    </w:p>
    <w:p w14:paraId="612B346A" w14:textId="77777777" w:rsidR="004E3302" w:rsidRPr="004E3302" w:rsidRDefault="004E3302" w:rsidP="004E3302">
      <w:proofErr w:type="spellStart"/>
      <w:r w:rsidRPr="004E3302">
        <w:t>df</w:t>
      </w:r>
      <w:proofErr w:type="spellEnd"/>
      <w:r w:rsidRPr="004E3302">
        <w:t xml:space="preserve"> = n − 1</w:t>
      </w:r>
    </w:p>
    <w:p w14:paraId="5186AB49" w14:textId="77777777" w:rsidR="004E3302" w:rsidRPr="004E3302" w:rsidRDefault="004E3302" w:rsidP="004E3302">
      <w:r w:rsidRPr="004E3302">
        <w:pict w14:anchorId="5864F020">
          <v:rect id="_x0000_i3147" style="width:0;height:1.5pt" o:hralign="center" o:hrstd="t" o:hr="t" fillcolor="#a0a0a0" stroked="f"/>
        </w:pict>
      </w:r>
    </w:p>
    <w:p w14:paraId="3665F520" w14:textId="77777777" w:rsidR="004E3302" w:rsidRPr="004E3302" w:rsidRDefault="004E3302" w:rsidP="004E3302">
      <w:pPr>
        <w:rPr>
          <w:b/>
          <w:bCs/>
        </w:rPr>
      </w:pPr>
      <w:r w:rsidRPr="004E3302">
        <w:rPr>
          <w:b/>
          <w:bCs/>
        </w:rPr>
        <w:t>5. Shape of Chi-Square Distribution</w:t>
      </w:r>
    </w:p>
    <w:p w14:paraId="00798BCB" w14:textId="77777777" w:rsidR="004E3302" w:rsidRPr="004E3302" w:rsidRDefault="004E3302" w:rsidP="004E3302">
      <w:r w:rsidRPr="004E3302">
        <w:t xml:space="preserve">The shape of the Chi-Square distribution depends on </w:t>
      </w:r>
      <w:r w:rsidRPr="004E3302">
        <w:rPr>
          <w:b/>
          <w:bCs/>
        </w:rPr>
        <w:t>degrees of freedom</w:t>
      </w:r>
      <w:r w:rsidRPr="004E3302">
        <w:t>.</w:t>
      </w:r>
    </w:p>
    <w:p w14:paraId="51F4A2F1" w14:textId="77777777" w:rsidR="004E3302" w:rsidRPr="004E3302" w:rsidRDefault="004E3302" w:rsidP="004E3302">
      <w:r w:rsidRPr="004E3302">
        <w:t>Characteristics: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70"/>
        <w:gridCol w:w="3769"/>
      </w:tblGrid>
      <w:tr w:rsidR="004E3302" w:rsidRPr="004E3302" w14:paraId="720B63B3" w14:textId="77777777" w:rsidTr="004E33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1BDA3C" w14:textId="77777777" w:rsidR="004E3302" w:rsidRPr="004E3302" w:rsidRDefault="004E3302" w:rsidP="004E3302">
            <w:pPr>
              <w:spacing w:after="160" w:line="259" w:lineRule="auto"/>
            </w:pPr>
            <w:r w:rsidRPr="004E3302">
              <w:t>Feature</w:t>
            </w:r>
          </w:p>
        </w:tc>
        <w:tc>
          <w:tcPr>
            <w:tcW w:w="0" w:type="auto"/>
            <w:hideMark/>
          </w:tcPr>
          <w:p w14:paraId="148FF735" w14:textId="77777777" w:rsidR="004E3302" w:rsidRPr="004E3302" w:rsidRDefault="004E3302" w:rsidP="004E330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E3302">
              <w:t>Description</w:t>
            </w:r>
          </w:p>
        </w:tc>
      </w:tr>
      <w:tr w:rsidR="004E3302" w:rsidRPr="004E3302" w14:paraId="4D20ACDF" w14:textId="77777777" w:rsidTr="004E3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FCB3C0" w14:textId="77777777" w:rsidR="004E3302" w:rsidRPr="004E3302" w:rsidRDefault="004E3302" w:rsidP="004E3302">
            <w:pPr>
              <w:spacing w:after="160" w:line="259" w:lineRule="auto"/>
            </w:pPr>
            <w:r w:rsidRPr="004E3302">
              <w:t>Range</w:t>
            </w:r>
          </w:p>
        </w:tc>
        <w:tc>
          <w:tcPr>
            <w:tcW w:w="0" w:type="auto"/>
            <w:hideMark/>
          </w:tcPr>
          <w:p w14:paraId="2E88B1FB" w14:textId="77777777" w:rsidR="004E3302" w:rsidRPr="004E3302" w:rsidRDefault="004E3302" w:rsidP="004E330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3302">
              <w:t>values ≥ 0</w:t>
            </w:r>
          </w:p>
        </w:tc>
      </w:tr>
      <w:tr w:rsidR="004E3302" w:rsidRPr="004E3302" w14:paraId="4ECAF110" w14:textId="77777777" w:rsidTr="004E33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94B3CF" w14:textId="77777777" w:rsidR="004E3302" w:rsidRPr="004E3302" w:rsidRDefault="004E3302" w:rsidP="004E3302">
            <w:pPr>
              <w:spacing w:after="160" w:line="259" w:lineRule="auto"/>
            </w:pPr>
            <w:r w:rsidRPr="004E3302">
              <w:t>Shape</w:t>
            </w:r>
          </w:p>
        </w:tc>
        <w:tc>
          <w:tcPr>
            <w:tcW w:w="0" w:type="auto"/>
            <w:hideMark/>
          </w:tcPr>
          <w:p w14:paraId="58C3135E" w14:textId="77777777" w:rsidR="004E3302" w:rsidRPr="004E3302" w:rsidRDefault="004E3302" w:rsidP="004E330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3302">
              <w:t>right-skewed</w:t>
            </w:r>
          </w:p>
        </w:tc>
      </w:tr>
      <w:tr w:rsidR="004E3302" w:rsidRPr="004E3302" w14:paraId="625D1D1A" w14:textId="77777777" w:rsidTr="004E3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8ECC93" w14:textId="77777777" w:rsidR="004E3302" w:rsidRPr="004E3302" w:rsidRDefault="004E3302" w:rsidP="004E3302">
            <w:pPr>
              <w:spacing w:after="160" w:line="259" w:lineRule="auto"/>
            </w:pPr>
            <w:r w:rsidRPr="004E3302">
              <w:t>Symmetry</w:t>
            </w:r>
          </w:p>
        </w:tc>
        <w:tc>
          <w:tcPr>
            <w:tcW w:w="0" w:type="auto"/>
            <w:hideMark/>
          </w:tcPr>
          <w:p w14:paraId="334B1478" w14:textId="77777777" w:rsidR="004E3302" w:rsidRPr="004E3302" w:rsidRDefault="004E3302" w:rsidP="004E330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3302">
              <w:t>not symmetrical</w:t>
            </w:r>
          </w:p>
        </w:tc>
      </w:tr>
      <w:tr w:rsidR="004E3302" w:rsidRPr="004E3302" w14:paraId="49F5CCB4" w14:textId="77777777" w:rsidTr="004E33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3262A9" w14:textId="77777777" w:rsidR="004E3302" w:rsidRPr="004E3302" w:rsidRDefault="004E3302" w:rsidP="004E3302">
            <w:pPr>
              <w:spacing w:after="160" w:line="259" w:lineRule="auto"/>
            </w:pPr>
            <w:r w:rsidRPr="004E3302">
              <w:lastRenderedPageBreak/>
              <w:t xml:space="preserve">As </w:t>
            </w:r>
            <w:proofErr w:type="spellStart"/>
            <w:r w:rsidRPr="004E3302">
              <w:t>df</w:t>
            </w:r>
            <w:proofErr w:type="spellEnd"/>
            <w:r w:rsidRPr="004E3302">
              <w:t xml:space="preserve"> increases</w:t>
            </w:r>
          </w:p>
        </w:tc>
        <w:tc>
          <w:tcPr>
            <w:tcW w:w="0" w:type="auto"/>
            <w:hideMark/>
          </w:tcPr>
          <w:p w14:paraId="0CFFBCAC" w14:textId="77777777" w:rsidR="004E3302" w:rsidRPr="004E3302" w:rsidRDefault="004E3302" w:rsidP="004E330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3302">
              <w:t>distribution becomes more symmetrical</w:t>
            </w:r>
          </w:p>
        </w:tc>
      </w:tr>
    </w:tbl>
    <w:p w14:paraId="75BAF466" w14:textId="77777777" w:rsidR="004E3302" w:rsidRPr="004E3302" w:rsidRDefault="004E3302" w:rsidP="004E3302">
      <w:r w:rsidRPr="004E3302">
        <w:pict w14:anchorId="335CE161">
          <v:rect id="_x0000_i3148" style="width:0;height:1.5pt" o:hralign="center" o:hrstd="t" o:hr="t" fillcolor="#a0a0a0" stroked="f"/>
        </w:pict>
      </w:r>
    </w:p>
    <w:p w14:paraId="203ED32F" w14:textId="77777777" w:rsidR="004E3302" w:rsidRPr="004E3302" w:rsidRDefault="004E3302" w:rsidP="004E3302">
      <w:pPr>
        <w:rPr>
          <w:b/>
          <w:bCs/>
        </w:rPr>
      </w:pPr>
      <w:r w:rsidRPr="004E3302">
        <w:rPr>
          <w:b/>
          <w:bCs/>
        </w:rPr>
        <w:t>Graph Shape</w:t>
      </w:r>
    </w:p>
    <w:p w14:paraId="25387BBB" w14:textId="7D4DB889" w:rsidR="004E3302" w:rsidRPr="004E3302" w:rsidRDefault="004E3302" w:rsidP="004E3302">
      <w:r w:rsidRPr="004E3302">
        <w:t>f(x)</w:t>
      </w:r>
      <w:r w:rsidRPr="004E3302">
        <w:br/>
        <w:t xml:space="preserve"> |</w:t>
      </w:r>
      <w:r w:rsidRPr="004E3302">
        <w:br/>
        <w:t xml:space="preserve"> | </w:t>
      </w:r>
      <w:r>
        <w:t xml:space="preserve">    </w:t>
      </w:r>
      <w:r w:rsidRPr="004E3302">
        <w:t xml:space="preserve"> /\</w:t>
      </w:r>
      <w:r w:rsidRPr="004E3302">
        <w:br/>
        <w:t xml:space="preserve"> |  </w:t>
      </w:r>
      <w:r>
        <w:t xml:space="preserve">  </w:t>
      </w:r>
      <w:r w:rsidRPr="004E3302">
        <w:t xml:space="preserve">/ </w:t>
      </w:r>
      <w:r>
        <w:t xml:space="preserve">  </w:t>
      </w:r>
      <w:r w:rsidRPr="004E3302">
        <w:t xml:space="preserve"> \</w:t>
      </w:r>
      <w:r w:rsidRPr="004E3302">
        <w:br/>
        <w:t xml:space="preserve"> | </w:t>
      </w:r>
      <w:r>
        <w:t xml:space="preserve"> </w:t>
      </w:r>
      <w:r w:rsidRPr="004E3302">
        <w:t xml:space="preserve">/    </w:t>
      </w:r>
      <w:r>
        <w:t xml:space="preserve">    </w:t>
      </w:r>
      <w:r w:rsidRPr="004E3302">
        <w:t>\</w:t>
      </w:r>
      <w:r w:rsidRPr="004E3302">
        <w:br/>
        <w:t xml:space="preserve"> |/    </w:t>
      </w:r>
      <w:r>
        <w:t xml:space="preserve">      </w:t>
      </w:r>
      <w:r w:rsidRPr="004E3302">
        <w:t xml:space="preserve">  \____</w:t>
      </w:r>
      <w:r w:rsidRPr="004E3302">
        <w:br/>
        <w:t xml:space="preserve"> |_____________</w:t>
      </w:r>
      <w:r w:rsidRPr="004E3302">
        <w:br/>
        <w:t xml:space="preserve">        x</w:t>
      </w:r>
    </w:p>
    <w:p w14:paraId="02EF7D9E" w14:textId="77777777" w:rsidR="004E3302" w:rsidRPr="004E3302" w:rsidRDefault="004E3302" w:rsidP="004E3302">
      <w:r w:rsidRPr="004E3302">
        <w:t xml:space="preserve">The distribution starts at </w:t>
      </w:r>
      <w:r w:rsidRPr="004E3302">
        <w:rPr>
          <w:b/>
          <w:bCs/>
        </w:rPr>
        <w:t>0</w:t>
      </w:r>
      <w:r w:rsidRPr="004E3302">
        <w:t xml:space="preserve"> and extends to positive values.</w:t>
      </w:r>
    </w:p>
    <w:p w14:paraId="38B2D138" w14:textId="77777777" w:rsidR="004E3302" w:rsidRPr="004E3302" w:rsidRDefault="004E3302" w:rsidP="004E3302">
      <w:r w:rsidRPr="004E3302">
        <w:pict w14:anchorId="0D3F1358">
          <v:rect id="_x0000_i3149" style="width:0;height:1.5pt" o:hralign="center" o:hrstd="t" o:hr="t" fillcolor="#a0a0a0" stroked="f"/>
        </w:pict>
      </w:r>
    </w:p>
    <w:p w14:paraId="3F111B60" w14:textId="77777777" w:rsidR="004E3302" w:rsidRPr="004E3302" w:rsidRDefault="004E3302" w:rsidP="004E3302">
      <w:pPr>
        <w:rPr>
          <w:b/>
          <w:bCs/>
        </w:rPr>
      </w:pPr>
      <w:r w:rsidRPr="004E3302">
        <w:rPr>
          <w:b/>
          <w:bCs/>
        </w:rPr>
        <w:t>6. Mean and Variance</w:t>
      </w:r>
    </w:p>
    <w:p w14:paraId="0E540E0A" w14:textId="77777777" w:rsidR="004E3302" w:rsidRPr="004E3302" w:rsidRDefault="004E3302" w:rsidP="004E3302">
      <w:r w:rsidRPr="004E3302">
        <w:t>For Chi-Square distribution: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49"/>
        <w:gridCol w:w="971"/>
      </w:tblGrid>
      <w:tr w:rsidR="004E3302" w:rsidRPr="004E3302" w14:paraId="690B2475" w14:textId="77777777" w:rsidTr="004E33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AB5925" w14:textId="77777777" w:rsidR="004E3302" w:rsidRPr="004E3302" w:rsidRDefault="004E3302" w:rsidP="004E3302">
            <w:pPr>
              <w:spacing w:after="160" w:line="259" w:lineRule="auto"/>
            </w:pPr>
            <w:r w:rsidRPr="004E3302">
              <w:t>Measure</w:t>
            </w:r>
          </w:p>
        </w:tc>
        <w:tc>
          <w:tcPr>
            <w:tcW w:w="0" w:type="auto"/>
            <w:hideMark/>
          </w:tcPr>
          <w:p w14:paraId="4D87AD2B" w14:textId="77777777" w:rsidR="004E3302" w:rsidRPr="004E3302" w:rsidRDefault="004E3302" w:rsidP="004E330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E3302">
              <w:t>Formula</w:t>
            </w:r>
          </w:p>
        </w:tc>
      </w:tr>
      <w:tr w:rsidR="004E3302" w:rsidRPr="004E3302" w14:paraId="2D2321FB" w14:textId="77777777" w:rsidTr="004E3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829489" w14:textId="77777777" w:rsidR="004E3302" w:rsidRPr="004E3302" w:rsidRDefault="004E3302" w:rsidP="004E3302">
            <w:pPr>
              <w:spacing w:after="160" w:line="259" w:lineRule="auto"/>
            </w:pPr>
            <w:r w:rsidRPr="004E3302">
              <w:t>Mean</w:t>
            </w:r>
          </w:p>
        </w:tc>
        <w:tc>
          <w:tcPr>
            <w:tcW w:w="0" w:type="auto"/>
            <w:hideMark/>
          </w:tcPr>
          <w:p w14:paraId="0B894B87" w14:textId="77777777" w:rsidR="004E3302" w:rsidRPr="004E3302" w:rsidRDefault="004E3302" w:rsidP="004E330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E3302">
              <w:t>df</w:t>
            </w:r>
            <w:proofErr w:type="spellEnd"/>
          </w:p>
        </w:tc>
      </w:tr>
      <w:tr w:rsidR="004E3302" w:rsidRPr="004E3302" w14:paraId="7823C7F8" w14:textId="77777777" w:rsidTr="004E33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DB6CE8" w14:textId="77777777" w:rsidR="004E3302" w:rsidRPr="004E3302" w:rsidRDefault="004E3302" w:rsidP="004E3302">
            <w:pPr>
              <w:spacing w:after="160" w:line="259" w:lineRule="auto"/>
            </w:pPr>
            <w:r w:rsidRPr="004E3302">
              <w:t>Variance</w:t>
            </w:r>
          </w:p>
        </w:tc>
        <w:tc>
          <w:tcPr>
            <w:tcW w:w="0" w:type="auto"/>
            <w:hideMark/>
          </w:tcPr>
          <w:p w14:paraId="77EDC822" w14:textId="77777777" w:rsidR="004E3302" w:rsidRPr="004E3302" w:rsidRDefault="004E3302" w:rsidP="004E330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3302">
              <w:t xml:space="preserve">2 × </w:t>
            </w:r>
            <w:proofErr w:type="spellStart"/>
            <w:r w:rsidRPr="004E3302">
              <w:t>df</w:t>
            </w:r>
            <w:proofErr w:type="spellEnd"/>
          </w:p>
        </w:tc>
      </w:tr>
      <w:tr w:rsidR="004E3302" w:rsidRPr="004E3302" w14:paraId="1D6BA61A" w14:textId="77777777" w:rsidTr="004E3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BB6C9C" w14:textId="77777777" w:rsidR="004E3302" w:rsidRPr="004E3302" w:rsidRDefault="004E3302" w:rsidP="004E3302">
            <w:pPr>
              <w:spacing w:after="160" w:line="259" w:lineRule="auto"/>
            </w:pPr>
            <w:r w:rsidRPr="004E3302">
              <w:t>Standard deviation</w:t>
            </w:r>
          </w:p>
        </w:tc>
        <w:tc>
          <w:tcPr>
            <w:tcW w:w="0" w:type="auto"/>
            <w:hideMark/>
          </w:tcPr>
          <w:p w14:paraId="2442455C" w14:textId="77777777" w:rsidR="004E3302" w:rsidRPr="004E3302" w:rsidRDefault="004E3302" w:rsidP="004E330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3302">
              <w:t xml:space="preserve">√(2 × </w:t>
            </w:r>
            <w:proofErr w:type="spellStart"/>
            <w:r w:rsidRPr="004E3302">
              <w:t>df</w:t>
            </w:r>
            <w:proofErr w:type="spellEnd"/>
            <w:r w:rsidRPr="004E3302">
              <w:t>)</w:t>
            </w:r>
          </w:p>
        </w:tc>
      </w:tr>
    </w:tbl>
    <w:p w14:paraId="45CFF874" w14:textId="77777777" w:rsidR="004E3302" w:rsidRPr="004E3302" w:rsidRDefault="004E3302" w:rsidP="004E3302">
      <w:r w:rsidRPr="004E3302">
        <w:pict w14:anchorId="47D5C6EC">
          <v:rect id="_x0000_i3150" style="width:0;height:1.5pt" o:hralign="center" o:hrstd="t" o:hr="t" fillcolor="#a0a0a0" stroked="f"/>
        </w:pict>
      </w:r>
    </w:p>
    <w:p w14:paraId="567B5F25" w14:textId="77777777" w:rsidR="004E3302" w:rsidRPr="004E3302" w:rsidRDefault="004E3302" w:rsidP="004E3302">
      <w:pPr>
        <w:rPr>
          <w:b/>
          <w:bCs/>
        </w:rPr>
      </w:pPr>
      <w:r w:rsidRPr="004E3302">
        <w:rPr>
          <w:b/>
          <w:bCs/>
        </w:rPr>
        <w:t>Example</w:t>
      </w:r>
    </w:p>
    <w:p w14:paraId="55FDE296" w14:textId="77777777" w:rsidR="004E3302" w:rsidRPr="004E3302" w:rsidRDefault="004E3302" w:rsidP="004E3302">
      <w:r w:rsidRPr="004E3302">
        <w:t>If:</w:t>
      </w:r>
    </w:p>
    <w:p w14:paraId="07EA6DA9" w14:textId="77777777" w:rsidR="004E3302" w:rsidRPr="004E3302" w:rsidRDefault="004E3302" w:rsidP="004E3302">
      <w:proofErr w:type="spellStart"/>
      <w:r w:rsidRPr="004E3302">
        <w:t>df</w:t>
      </w:r>
      <w:proofErr w:type="spellEnd"/>
      <w:r w:rsidRPr="004E3302">
        <w:t xml:space="preserve"> = 4</w:t>
      </w:r>
    </w:p>
    <w:p w14:paraId="477DA5B7" w14:textId="77777777" w:rsidR="004E3302" w:rsidRPr="004E3302" w:rsidRDefault="004E3302" w:rsidP="004E3302">
      <w:r w:rsidRPr="004E3302">
        <w:t>Mean:</w:t>
      </w:r>
    </w:p>
    <w:p w14:paraId="3A4B3599" w14:textId="77777777" w:rsidR="004E3302" w:rsidRPr="004E3302" w:rsidRDefault="004E3302" w:rsidP="004E3302">
      <w:r w:rsidRPr="004E3302">
        <w:t>μ = 4</w:t>
      </w:r>
    </w:p>
    <w:p w14:paraId="7253F96F" w14:textId="77777777" w:rsidR="004E3302" w:rsidRPr="004E3302" w:rsidRDefault="004E3302" w:rsidP="004E3302">
      <w:r w:rsidRPr="004E3302">
        <w:t>Variance:</w:t>
      </w:r>
    </w:p>
    <w:p w14:paraId="1A9502C6" w14:textId="77777777" w:rsidR="004E3302" w:rsidRPr="004E3302" w:rsidRDefault="004E3302" w:rsidP="004E3302">
      <w:r w:rsidRPr="004E3302">
        <w:t>σ² = 2 × 4 = 8</w:t>
      </w:r>
    </w:p>
    <w:p w14:paraId="61982BB0" w14:textId="77777777" w:rsidR="004E3302" w:rsidRPr="004E3302" w:rsidRDefault="004E3302" w:rsidP="004E3302">
      <w:r w:rsidRPr="004E3302">
        <w:t>Standard deviation:</w:t>
      </w:r>
    </w:p>
    <w:p w14:paraId="25D0DCE6" w14:textId="77777777" w:rsidR="004E3302" w:rsidRPr="004E3302" w:rsidRDefault="004E3302" w:rsidP="004E3302">
      <w:r w:rsidRPr="004E3302">
        <w:t>σ = √8 ≈ 2.83</w:t>
      </w:r>
    </w:p>
    <w:p w14:paraId="58B734DA" w14:textId="77777777" w:rsidR="004E3302" w:rsidRPr="004E3302" w:rsidRDefault="004E3302" w:rsidP="004E3302">
      <w:r w:rsidRPr="004E3302">
        <w:pict w14:anchorId="6F3D2F29">
          <v:rect id="_x0000_i3151" style="width:0;height:1.5pt" o:hralign="center" o:hrstd="t" o:hr="t" fillcolor="#a0a0a0" stroked="f"/>
        </w:pict>
      </w:r>
    </w:p>
    <w:p w14:paraId="07736C1C" w14:textId="77777777" w:rsidR="004E3302" w:rsidRPr="004E3302" w:rsidRDefault="004E3302" w:rsidP="004E3302">
      <w:pPr>
        <w:rPr>
          <w:b/>
          <w:bCs/>
        </w:rPr>
      </w:pPr>
      <w:r w:rsidRPr="004E3302">
        <w:rPr>
          <w:b/>
          <w:bCs/>
        </w:rPr>
        <w:t>7. Applications of Chi-Square Distribution</w:t>
      </w:r>
    </w:p>
    <w:p w14:paraId="72072AA3" w14:textId="77777777" w:rsidR="004E3302" w:rsidRPr="004E3302" w:rsidRDefault="004E3302" w:rsidP="004E3302">
      <w:r w:rsidRPr="004E3302">
        <w:t>Chi-Square distribution is used in several statistical tests.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209"/>
        <w:gridCol w:w="4536"/>
      </w:tblGrid>
      <w:tr w:rsidR="004E3302" w:rsidRPr="004E3302" w14:paraId="3237EBEB" w14:textId="77777777" w:rsidTr="004E33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FB9F76" w14:textId="77777777" w:rsidR="004E3302" w:rsidRPr="004E3302" w:rsidRDefault="004E3302" w:rsidP="004E3302">
            <w:pPr>
              <w:spacing w:after="160" w:line="259" w:lineRule="auto"/>
            </w:pPr>
            <w:r w:rsidRPr="004E3302">
              <w:t>Test</w:t>
            </w:r>
          </w:p>
        </w:tc>
        <w:tc>
          <w:tcPr>
            <w:tcW w:w="0" w:type="auto"/>
            <w:hideMark/>
          </w:tcPr>
          <w:p w14:paraId="2B21293E" w14:textId="77777777" w:rsidR="004E3302" w:rsidRPr="004E3302" w:rsidRDefault="004E3302" w:rsidP="004E330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E3302">
              <w:t>Purpose</w:t>
            </w:r>
          </w:p>
        </w:tc>
      </w:tr>
      <w:tr w:rsidR="004E3302" w:rsidRPr="004E3302" w14:paraId="1C15F2BB" w14:textId="77777777" w:rsidTr="004E3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625949" w14:textId="77777777" w:rsidR="004E3302" w:rsidRPr="004E3302" w:rsidRDefault="004E3302" w:rsidP="004E3302">
            <w:pPr>
              <w:spacing w:after="160" w:line="259" w:lineRule="auto"/>
            </w:pPr>
            <w:r w:rsidRPr="004E3302">
              <w:lastRenderedPageBreak/>
              <w:t>Chi-Square Goodness-of-Fit Test</w:t>
            </w:r>
          </w:p>
        </w:tc>
        <w:tc>
          <w:tcPr>
            <w:tcW w:w="0" w:type="auto"/>
            <w:hideMark/>
          </w:tcPr>
          <w:p w14:paraId="260800DD" w14:textId="77777777" w:rsidR="004E3302" w:rsidRPr="004E3302" w:rsidRDefault="004E3302" w:rsidP="004E330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3302">
              <w:t>check if data follows expected distribution</w:t>
            </w:r>
          </w:p>
        </w:tc>
      </w:tr>
      <w:tr w:rsidR="004E3302" w:rsidRPr="004E3302" w14:paraId="215D85A1" w14:textId="77777777" w:rsidTr="004E33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0DBE9D" w14:textId="77777777" w:rsidR="004E3302" w:rsidRPr="004E3302" w:rsidRDefault="004E3302" w:rsidP="004E3302">
            <w:pPr>
              <w:spacing w:after="160" w:line="259" w:lineRule="auto"/>
            </w:pPr>
            <w:r w:rsidRPr="004E3302">
              <w:t>Chi-Square Test of Independence</w:t>
            </w:r>
          </w:p>
        </w:tc>
        <w:tc>
          <w:tcPr>
            <w:tcW w:w="0" w:type="auto"/>
            <w:hideMark/>
          </w:tcPr>
          <w:p w14:paraId="575635DF" w14:textId="77777777" w:rsidR="004E3302" w:rsidRPr="004E3302" w:rsidRDefault="004E3302" w:rsidP="004E330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3302">
              <w:t>check relationship between categorical variables</w:t>
            </w:r>
          </w:p>
        </w:tc>
      </w:tr>
      <w:tr w:rsidR="004E3302" w:rsidRPr="004E3302" w14:paraId="0E5C3841" w14:textId="77777777" w:rsidTr="004E3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DC2E42" w14:textId="77777777" w:rsidR="004E3302" w:rsidRPr="004E3302" w:rsidRDefault="004E3302" w:rsidP="004E3302">
            <w:pPr>
              <w:spacing w:after="160" w:line="259" w:lineRule="auto"/>
            </w:pPr>
            <w:r w:rsidRPr="004E3302">
              <w:t>Chi-Square Test of Homogeneity</w:t>
            </w:r>
          </w:p>
        </w:tc>
        <w:tc>
          <w:tcPr>
            <w:tcW w:w="0" w:type="auto"/>
            <w:hideMark/>
          </w:tcPr>
          <w:p w14:paraId="68E7595D" w14:textId="77777777" w:rsidR="004E3302" w:rsidRPr="004E3302" w:rsidRDefault="004E3302" w:rsidP="004E330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3302">
              <w:t>compare distributions of different populations</w:t>
            </w:r>
          </w:p>
        </w:tc>
      </w:tr>
      <w:tr w:rsidR="004E3302" w:rsidRPr="004E3302" w14:paraId="3BB9FA13" w14:textId="77777777" w:rsidTr="004E33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E6C592" w14:textId="77777777" w:rsidR="004E3302" w:rsidRPr="004E3302" w:rsidRDefault="004E3302" w:rsidP="004E3302">
            <w:pPr>
              <w:spacing w:after="160" w:line="259" w:lineRule="auto"/>
            </w:pPr>
            <w:r w:rsidRPr="004E3302">
              <w:t>Variance testing</w:t>
            </w:r>
          </w:p>
        </w:tc>
        <w:tc>
          <w:tcPr>
            <w:tcW w:w="0" w:type="auto"/>
            <w:hideMark/>
          </w:tcPr>
          <w:p w14:paraId="6A362F1A" w14:textId="77777777" w:rsidR="004E3302" w:rsidRPr="004E3302" w:rsidRDefault="004E3302" w:rsidP="004E330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3302">
              <w:t>evaluate population variance</w:t>
            </w:r>
          </w:p>
        </w:tc>
      </w:tr>
    </w:tbl>
    <w:p w14:paraId="68BB7E85" w14:textId="77777777" w:rsidR="004E3302" w:rsidRPr="004E3302" w:rsidRDefault="004E3302" w:rsidP="004E3302">
      <w:r w:rsidRPr="004E3302">
        <w:pict w14:anchorId="19473986">
          <v:rect id="_x0000_i3152" style="width:0;height:1.5pt" o:hralign="center" o:hrstd="t" o:hr="t" fillcolor="#a0a0a0" stroked="f"/>
        </w:pict>
      </w:r>
    </w:p>
    <w:p w14:paraId="7BF1A96D" w14:textId="77777777" w:rsidR="004E3302" w:rsidRPr="004E3302" w:rsidRDefault="004E3302" w:rsidP="004E3302">
      <w:pPr>
        <w:rPr>
          <w:b/>
          <w:bCs/>
        </w:rPr>
      </w:pPr>
      <w:r w:rsidRPr="004E3302">
        <w:rPr>
          <w:b/>
          <w:bCs/>
        </w:rPr>
        <w:t>8. Example: Chi-Square Test of Independence</w:t>
      </w:r>
    </w:p>
    <w:p w14:paraId="00FDB722" w14:textId="77777777" w:rsidR="004E3302" w:rsidRPr="004E3302" w:rsidRDefault="004E3302" w:rsidP="004E3302">
      <w:r w:rsidRPr="004E3302">
        <w:t xml:space="preserve">Suppose a survey studies the relationship between </w:t>
      </w:r>
      <w:r w:rsidRPr="004E3302">
        <w:rPr>
          <w:b/>
          <w:bCs/>
        </w:rPr>
        <w:t>gender and product preference</w:t>
      </w:r>
      <w:r w:rsidRPr="004E3302">
        <w:t>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93"/>
        <w:gridCol w:w="1115"/>
        <w:gridCol w:w="1105"/>
      </w:tblGrid>
      <w:tr w:rsidR="004E3302" w:rsidRPr="004E3302" w14:paraId="414AEE89" w14:textId="77777777" w:rsidTr="004E33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6742A2" w14:textId="77777777" w:rsidR="004E3302" w:rsidRPr="004E3302" w:rsidRDefault="004E3302" w:rsidP="004E3302">
            <w:pPr>
              <w:spacing w:after="160" w:line="259" w:lineRule="auto"/>
            </w:pPr>
            <w:r w:rsidRPr="004E3302">
              <w:t>Gender</w:t>
            </w:r>
          </w:p>
        </w:tc>
        <w:tc>
          <w:tcPr>
            <w:tcW w:w="0" w:type="auto"/>
            <w:hideMark/>
          </w:tcPr>
          <w:p w14:paraId="34740BEF" w14:textId="77777777" w:rsidR="004E3302" w:rsidRPr="004E3302" w:rsidRDefault="004E3302" w:rsidP="004E330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E3302">
              <w:t>Product A</w:t>
            </w:r>
          </w:p>
        </w:tc>
        <w:tc>
          <w:tcPr>
            <w:tcW w:w="0" w:type="auto"/>
            <w:hideMark/>
          </w:tcPr>
          <w:p w14:paraId="62FA8EF3" w14:textId="77777777" w:rsidR="004E3302" w:rsidRPr="004E3302" w:rsidRDefault="004E3302" w:rsidP="004E330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E3302">
              <w:t>Product B</w:t>
            </w:r>
          </w:p>
        </w:tc>
      </w:tr>
      <w:tr w:rsidR="004E3302" w:rsidRPr="004E3302" w14:paraId="7B846B02" w14:textId="77777777" w:rsidTr="004E3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ADCF4A" w14:textId="77777777" w:rsidR="004E3302" w:rsidRPr="004E3302" w:rsidRDefault="004E3302" w:rsidP="004E3302">
            <w:pPr>
              <w:spacing w:after="160" w:line="259" w:lineRule="auto"/>
            </w:pPr>
            <w:r w:rsidRPr="004E3302">
              <w:t>Male</w:t>
            </w:r>
          </w:p>
        </w:tc>
        <w:tc>
          <w:tcPr>
            <w:tcW w:w="0" w:type="auto"/>
            <w:hideMark/>
          </w:tcPr>
          <w:p w14:paraId="10F63BB4" w14:textId="77777777" w:rsidR="004E3302" w:rsidRPr="004E3302" w:rsidRDefault="004E3302" w:rsidP="004E330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3302">
              <w:t>40</w:t>
            </w:r>
          </w:p>
        </w:tc>
        <w:tc>
          <w:tcPr>
            <w:tcW w:w="0" w:type="auto"/>
            <w:hideMark/>
          </w:tcPr>
          <w:p w14:paraId="515D1892" w14:textId="77777777" w:rsidR="004E3302" w:rsidRPr="004E3302" w:rsidRDefault="004E3302" w:rsidP="004E330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3302">
              <w:t>20</w:t>
            </w:r>
          </w:p>
        </w:tc>
      </w:tr>
      <w:tr w:rsidR="004E3302" w:rsidRPr="004E3302" w14:paraId="5C9CB389" w14:textId="77777777" w:rsidTr="004E33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0A20FE" w14:textId="77777777" w:rsidR="004E3302" w:rsidRPr="004E3302" w:rsidRDefault="004E3302" w:rsidP="004E3302">
            <w:pPr>
              <w:spacing w:after="160" w:line="259" w:lineRule="auto"/>
            </w:pPr>
            <w:r w:rsidRPr="004E3302">
              <w:t>Female</w:t>
            </w:r>
          </w:p>
        </w:tc>
        <w:tc>
          <w:tcPr>
            <w:tcW w:w="0" w:type="auto"/>
            <w:hideMark/>
          </w:tcPr>
          <w:p w14:paraId="79A06E16" w14:textId="77777777" w:rsidR="004E3302" w:rsidRPr="004E3302" w:rsidRDefault="004E3302" w:rsidP="004E330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3302">
              <w:t>30</w:t>
            </w:r>
          </w:p>
        </w:tc>
        <w:tc>
          <w:tcPr>
            <w:tcW w:w="0" w:type="auto"/>
            <w:hideMark/>
          </w:tcPr>
          <w:p w14:paraId="1AAC3C94" w14:textId="77777777" w:rsidR="004E3302" w:rsidRPr="004E3302" w:rsidRDefault="004E3302" w:rsidP="004E330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3302">
              <w:t>10</w:t>
            </w:r>
          </w:p>
        </w:tc>
      </w:tr>
    </w:tbl>
    <w:p w14:paraId="02A06A56" w14:textId="77777777" w:rsidR="004E3302" w:rsidRPr="004E3302" w:rsidRDefault="004E3302" w:rsidP="004E3302">
      <w:r w:rsidRPr="004E3302">
        <w:t>Chi-Square test helps determine whether:</w:t>
      </w:r>
    </w:p>
    <w:p w14:paraId="5F1C175E" w14:textId="77777777" w:rsidR="004E3302" w:rsidRPr="004E3302" w:rsidRDefault="004E3302" w:rsidP="004E3302">
      <w:r w:rsidRPr="004E3302">
        <w:t>Gender and product preference are independent</w:t>
      </w:r>
    </w:p>
    <w:p w14:paraId="53B95ED8" w14:textId="77777777" w:rsidR="004E3302" w:rsidRPr="004E3302" w:rsidRDefault="004E3302" w:rsidP="004E3302">
      <w:r w:rsidRPr="004E3302">
        <w:t>or related.</w:t>
      </w:r>
    </w:p>
    <w:p w14:paraId="09787251" w14:textId="77777777" w:rsidR="004E3302" w:rsidRPr="004E3302" w:rsidRDefault="004E3302" w:rsidP="004E3302">
      <w:r w:rsidRPr="004E3302">
        <w:pict w14:anchorId="5C768672">
          <v:rect id="_x0000_i3153" style="width:0;height:1.5pt" o:hralign="center" o:hrstd="t" o:hr="t" fillcolor="#a0a0a0" stroked="f"/>
        </w:pict>
      </w:r>
    </w:p>
    <w:p w14:paraId="6CC64BD7" w14:textId="77777777" w:rsidR="004E3302" w:rsidRPr="004E3302" w:rsidRDefault="004E3302" w:rsidP="004E3302">
      <w:pPr>
        <w:rPr>
          <w:b/>
          <w:bCs/>
        </w:rPr>
      </w:pPr>
      <w:r w:rsidRPr="004E3302">
        <w:rPr>
          <w:b/>
          <w:bCs/>
        </w:rPr>
        <w:t>9. Importance in Data Science</w:t>
      </w:r>
    </w:p>
    <w:p w14:paraId="0E585CB6" w14:textId="77777777" w:rsidR="004E3302" w:rsidRPr="004E3302" w:rsidRDefault="004E3302" w:rsidP="004E3302">
      <w:r w:rsidRPr="004E3302">
        <w:t>Chi-Square distribution is useful in: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06"/>
        <w:gridCol w:w="3137"/>
      </w:tblGrid>
      <w:tr w:rsidR="004E3302" w:rsidRPr="004E3302" w14:paraId="32671050" w14:textId="77777777" w:rsidTr="004E33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E97147" w14:textId="77777777" w:rsidR="004E3302" w:rsidRPr="004E3302" w:rsidRDefault="004E3302" w:rsidP="004E3302">
            <w:pPr>
              <w:spacing w:after="160" w:line="259" w:lineRule="auto"/>
            </w:pPr>
            <w:r w:rsidRPr="004E3302">
              <w:t>Field</w:t>
            </w:r>
          </w:p>
        </w:tc>
        <w:tc>
          <w:tcPr>
            <w:tcW w:w="0" w:type="auto"/>
            <w:hideMark/>
          </w:tcPr>
          <w:p w14:paraId="0CABB5B8" w14:textId="77777777" w:rsidR="004E3302" w:rsidRPr="004E3302" w:rsidRDefault="004E3302" w:rsidP="004E330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E3302">
              <w:t>Application</w:t>
            </w:r>
          </w:p>
        </w:tc>
      </w:tr>
      <w:tr w:rsidR="004E3302" w:rsidRPr="004E3302" w14:paraId="3C440889" w14:textId="77777777" w:rsidTr="004E3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E996F1" w14:textId="77777777" w:rsidR="004E3302" w:rsidRPr="004E3302" w:rsidRDefault="004E3302" w:rsidP="004E3302">
            <w:pPr>
              <w:spacing w:after="160" w:line="259" w:lineRule="auto"/>
            </w:pPr>
            <w:r w:rsidRPr="004E3302">
              <w:t>Machine learning</w:t>
            </w:r>
          </w:p>
        </w:tc>
        <w:tc>
          <w:tcPr>
            <w:tcW w:w="0" w:type="auto"/>
            <w:hideMark/>
          </w:tcPr>
          <w:p w14:paraId="3A507923" w14:textId="77777777" w:rsidR="004E3302" w:rsidRPr="004E3302" w:rsidRDefault="004E3302" w:rsidP="004E330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3302">
              <w:t>feature selection</w:t>
            </w:r>
          </w:p>
        </w:tc>
      </w:tr>
      <w:tr w:rsidR="004E3302" w:rsidRPr="004E3302" w14:paraId="252971CA" w14:textId="77777777" w:rsidTr="004E33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083AED" w14:textId="77777777" w:rsidR="004E3302" w:rsidRPr="004E3302" w:rsidRDefault="004E3302" w:rsidP="004E3302">
            <w:pPr>
              <w:spacing w:after="160" w:line="259" w:lineRule="auto"/>
            </w:pPr>
            <w:r w:rsidRPr="004E3302">
              <w:t>statistics</w:t>
            </w:r>
          </w:p>
        </w:tc>
        <w:tc>
          <w:tcPr>
            <w:tcW w:w="0" w:type="auto"/>
            <w:hideMark/>
          </w:tcPr>
          <w:p w14:paraId="6BC950B0" w14:textId="77777777" w:rsidR="004E3302" w:rsidRPr="004E3302" w:rsidRDefault="004E3302" w:rsidP="004E330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3302">
              <w:t>hypothesis testing</w:t>
            </w:r>
          </w:p>
        </w:tc>
      </w:tr>
      <w:tr w:rsidR="004E3302" w:rsidRPr="004E3302" w14:paraId="4419DAA8" w14:textId="77777777" w:rsidTr="004E3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FF23FB" w14:textId="77777777" w:rsidR="004E3302" w:rsidRPr="004E3302" w:rsidRDefault="004E3302" w:rsidP="004E3302">
            <w:pPr>
              <w:spacing w:after="160" w:line="259" w:lineRule="auto"/>
            </w:pPr>
            <w:r w:rsidRPr="004E3302">
              <w:t>data analysis</w:t>
            </w:r>
          </w:p>
        </w:tc>
        <w:tc>
          <w:tcPr>
            <w:tcW w:w="0" w:type="auto"/>
            <w:hideMark/>
          </w:tcPr>
          <w:p w14:paraId="7414269A" w14:textId="77777777" w:rsidR="004E3302" w:rsidRPr="004E3302" w:rsidRDefault="004E3302" w:rsidP="004E330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3302">
              <w:t>categorical variable relationships</w:t>
            </w:r>
          </w:p>
        </w:tc>
      </w:tr>
      <w:tr w:rsidR="004E3302" w:rsidRPr="004E3302" w14:paraId="35256BF5" w14:textId="77777777" w:rsidTr="004E33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E62A7C" w14:textId="77777777" w:rsidR="004E3302" w:rsidRPr="004E3302" w:rsidRDefault="004E3302" w:rsidP="004E3302">
            <w:pPr>
              <w:spacing w:after="160" w:line="259" w:lineRule="auto"/>
            </w:pPr>
            <w:r w:rsidRPr="004E3302">
              <w:t>bioinformatics</w:t>
            </w:r>
          </w:p>
        </w:tc>
        <w:tc>
          <w:tcPr>
            <w:tcW w:w="0" w:type="auto"/>
            <w:hideMark/>
          </w:tcPr>
          <w:p w14:paraId="4EF8AD83" w14:textId="77777777" w:rsidR="004E3302" w:rsidRPr="004E3302" w:rsidRDefault="004E3302" w:rsidP="004E330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3302">
              <w:t>gene association studies</w:t>
            </w:r>
          </w:p>
        </w:tc>
      </w:tr>
    </w:tbl>
    <w:p w14:paraId="77AB6905" w14:textId="77777777" w:rsidR="004E3302" w:rsidRPr="004E3302" w:rsidRDefault="004E3302" w:rsidP="004E3302">
      <w:r w:rsidRPr="004E3302">
        <w:t>Example:</w:t>
      </w:r>
    </w:p>
    <w:p w14:paraId="05E8EEEA" w14:textId="77777777" w:rsidR="004E3302" w:rsidRPr="004E3302" w:rsidRDefault="004E3302" w:rsidP="004E3302">
      <w:r w:rsidRPr="004E3302">
        <w:t xml:space="preserve">In </w:t>
      </w:r>
      <w:r w:rsidRPr="004E3302">
        <w:rPr>
          <w:b/>
          <w:bCs/>
        </w:rPr>
        <w:t>feature selection</w:t>
      </w:r>
      <w:r w:rsidRPr="004E3302">
        <w:t>, the Chi-Square test helps identify important variables for classification models.</w:t>
      </w:r>
    </w:p>
    <w:p w14:paraId="5422317E" w14:textId="77777777" w:rsidR="004E3302" w:rsidRPr="004E3302" w:rsidRDefault="004E3302" w:rsidP="004E3302">
      <w:r w:rsidRPr="004E3302">
        <w:pict w14:anchorId="4A10A92B">
          <v:rect id="_x0000_i3154" style="width:0;height:1.5pt" o:hralign="center" o:hrstd="t" o:hr="t" fillcolor="#a0a0a0" stroked="f"/>
        </w:pict>
      </w:r>
    </w:p>
    <w:p w14:paraId="3ED1883D" w14:textId="77777777" w:rsidR="004E3302" w:rsidRPr="004E3302" w:rsidRDefault="004E3302" w:rsidP="004E3302">
      <w:pPr>
        <w:rPr>
          <w:b/>
          <w:bCs/>
        </w:rPr>
      </w:pPr>
      <w:r w:rsidRPr="004E3302">
        <w:rPr>
          <w:b/>
          <w:bCs/>
        </w:rPr>
        <w:t>10. Key Characteristics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63"/>
        <w:gridCol w:w="1974"/>
      </w:tblGrid>
      <w:tr w:rsidR="004E3302" w:rsidRPr="004E3302" w14:paraId="27E8FDA8" w14:textId="77777777" w:rsidTr="004E33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64615B" w14:textId="77777777" w:rsidR="004E3302" w:rsidRPr="004E3302" w:rsidRDefault="004E3302" w:rsidP="004E3302">
            <w:pPr>
              <w:spacing w:after="160" w:line="259" w:lineRule="auto"/>
            </w:pPr>
            <w:r w:rsidRPr="004E3302">
              <w:t>Feature</w:t>
            </w:r>
          </w:p>
        </w:tc>
        <w:tc>
          <w:tcPr>
            <w:tcW w:w="0" w:type="auto"/>
            <w:hideMark/>
          </w:tcPr>
          <w:p w14:paraId="30F7A7B1" w14:textId="77777777" w:rsidR="004E3302" w:rsidRPr="004E3302" w:rsidRDefault="004E3302" w:rsidP="004E330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E3302">
              <w:t>Description</w:t>
            </w:r>
          </w:p>
        </w:tc>
      </w:tr>
      <w:tr w:rsidR="004E3302" w:rsidRPr="004E3302" w14:paraId="3B722ECE" w14:textId="77777777" w:rsidTr="004E3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57CD08" w14:textId="77777777" w:rsidR="004E3302" w:rsidRPr="004E3302" w:rsidRDefault="004E3302" w:rsidP="004E3302">
            <w:pPr>
              <w:spacing w:after="160" w:line="259" w:lineRule="auto"/>
            </w:pPr>
            <w:r w:rsidRPr="004E3302">
              <w:t>Distribution type</w:t>
            </w:r>
          </w:p>
        </w:tc>
        <w:tc>
          <w:tcPr>
            <w:tcW w:w="0" w:type="auto"/>
            <w:hideMark/>
          </w:tcPr>
          <w:p w14:paraId="33616BD2" w14:textId="77777777" w:rsidR="004E3302" w:rsidRPr="004E3302" w:rsidRDefault="004E3302" w:rsidP="004E330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3302">
              <w:t>continuous</w:t>
            </w:r>
          </w:p>
        </w:tc>
      </w:tr>
      <w:tr w:rsidR="004E3302" w:rsidRPr="004E3302" w14:paraId="59BF42F5" w14:textId="77777777" w:rsidTr="004E33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7A74AC" w14:textId="77777777" w:rsidR="004E3302" w:rsidRPr="004E3302" w:rsidRDefault="004E3302" w:rsidP="004E3302">
            <w:pPr>
              <w:spacing w:after="160" w:line="259" w:lineRule="auto"/>
            </w:pPr>
            <w:r w:rsidRPr="004E3302">
              <w:t>Range</w:t>
            </w:r>
          </w:p>
        </w:tc>
        <w:tc>
          <w:tcPr>
            <w:tcW w:w="0" w:type="auto"/>
            <w:hideMark/>
          </w:tcPr>
          <w:p w14:paraId="42DAAA2C" w14:textId="77777777" w:rsidR="004E3302" w:rsidRPr="004E3302" w:rsidRDefault="004E3302" w:rsidP="004E330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3302">
              <w:t>≥ 0</w:t>
            </w:r>
          </w:p>
        </w:tc>
      </w:tr>
      <w:tr w:rsidR="004E3302" w:rsidRPr="004E3302" w14:paraId="2C865FAE" w14:textId="77777777" w:rsidTr="004E3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789D34" w14:textId="77777777" w:rsidR="004E3302" w:rsidRPr="004E3302" w:rsidRDefault="004E3302" w:rsidP="004E3302">
            <w:pPr>
              <w:spacing w:after="160" w:line="259" w:lineRule="auto"/>
            </w:pPr>
            <w:r w:rsidRPr="004E3302">
              <w:t>Shape</w:t>
            </w:r>
          </w:p>
        </w:tc>
        <w:tc>
          <w:tcPr>
            <w:tcW w:w="0" w:type="auto"/>
            <w:hideMark/>
          </w:tcPr>
          <w:p w14:paraId="43339275" w14:textId="77777777" w:rsidR="004E3302" w:rsidRPr="004E3302" w:rsidRDefault="004E3302" w:rsidP="004E330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3302">
              <w:t>right-skewed</w:t>
            </w:r>
          </w:p>
        </w:tc>
      </w:tr>
      <w:tr w:rsidR="004E3302" w:rsidRPr="004E3302" w14:paraId="7899270C" w14:textId="77777777" w:rsidTr="004E33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11737F" w14:textId="77777777" w:rsidR="004E3302" w:rsidRPr="004E3302" w:rsidRDefault="004E3302" w:rsidP="004E3302">
            <w:pPr>
              <w:spacing w:after="160" w:line="259" w:lineRule="auto"/>
            </w:pPr>
            <w:r w:rsidRPr="004E3302">
              <w:t>Parameter</w:t>
            </w:r>
          </w:p>
        </w:tc>
        <w:tc>
          <w:tcPr>
            <w:tcW w:w="0" w:type="auto"/>
            <w:hideMark/>
          </w:tcPr>
          <w:p w14:paraId="4A88AE72" w14:textId="77777777" w:rsidR="004E3302" w:rsidRPr="004E3302" w:rsidRDefault="004E3302" w:rsidP="004E330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3302">
              <w:t>degrees of freedom</w:t>
            </w:r>
          </w:p>
        </w:tc>
      </w:tr>
    </w:tbl>
    <w:p w14:paraId="267BFD2F" w14:textId="77777777" w:rsidR="004E3302" w:rsidRPr="004E3302" w:rsidRDefault="004E3302" w:rsidP="004E3302">
      <w:r w:rsidRPr="004E3302">
        <w:lastRenderedPageBreak/>
        <w:pict w14:anchorId="7C36A3B8">
          <v:rect id="_x0000_i3155" style="width:0;height:1.5pt" o:hralign="center" o:hrstd="t" o:hr="t" fillcolor="#a0a0a0" stroked="f"/>
        </w:pict>
      </w:r>
    </w:p>
    <w:p w14:paraId="7DACB76E" w14:textId="77777777" w:rsidR="004E3302" w:rsidRPr="004E3302" w:rsidRDefault="004E3302" w:rsidP="004E3302">
      <w:pPr>
        <w:rPr>
          <w:b/>
          <w:bCs/>
        </w:rPr>
      </w:pPr>
      <w:r w:rsidRPr="004E3302">
        <w:rPr>
          <w:b/>
          <w:bCs/>
        </w:rPr>
        <w:t>Final 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45"/>
        <w:gridCol w:w="3791"/>
      </w:tblGrid>
      <w:tr w:rsidR="004E3302" w:rsidRPr="004E3302" w14:paraId="1DE1D416" w14:textId="77777777" w:rsidTr="004E33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06027A" w14:textId="77777777" w:rsidR="004E3302" w:rsidRPr="004E3302" w:rsidRDefault="004E3302" w:rsidP="004E3302">
            <w:pPr>
              <w:spacing w:after="160" w:line="259" w:lineRule="auto"/>
            </w:pPr>
            <w:r w:rsidRPr="004E3302">
              <w:t>Concept</w:t>
            </w:r>
          </w:p>
        </w:tc>
        <w:tc>
          <w:tcPr>
            <w:tcW w:w="0" w:type="auto"/>
            <w:hideMark/>
          </w:tcPr>
          <w:p w14:paraId="0F99E48E" w14:textId="77777777" w:rsidR="004E3302" w:rsidRPr="004E3302" w:rsidRDefault="004E3302" w:rsidP="004E330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E3302">
              <w:t>Meaning</w:t>
            </w:r>
          </w:p>
        </w:tc>
      </w:tr>
      <w:tr w:rsidR="004E3302" w:rsidRPr="004E3302" w14:paraId="1C83C480" w14:textId="77777777" w:rsidTr="004E3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9201D1" w14:textId="77777777" w:rsidR="004E3302" w:rsidRPr="004E3302" w:rsidRDefault="004E3302" w:rsidP="004E3302">
            <w:pPr>
              <w:spacing w:after="160" w:line="259" w:lineRule="auto"/>
            </w:pPr>
            <w:r w:rsidRPr="004E3302">
              <w:t>Chi-Square Distribution</w:t>
            </w:r>
          </w:p>
        </w:tc>
        <w:tc>
          <w:tcPr>
            <w:tcW w:w="0" w:type="auto"/>
            <w:hideMark/>
          </w:tcPr>
          <w:p w14:paraId="2B5CA71D" w14:textId="77777777" w:rsidR="004E3302" w:rsidRPr="004E3302" w:rsidRDefault="004E3302" w:rsidP="004E330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3302">
              <w:t>distribution of squared normal variables</w:t>
            </w:r>
          </w:p>
        </w:tc>
      </w:tr>
      <w:tr w:rsidR="004E3302" w:rsidRPr="004E3302" w14:paraId="18DB8B29" w14:textId="77777777" w:rsidTr="004E33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16287D" w14:textId="77777777" w:rsidR="004E3302" w:rsidRPr="004E3302" w:rsidRDefault="004E3302" w:rsidP="004E3302">
            <w:pPr>
              <w:spacing w:after="160" w:line="259" w:lineRule="auto"/>
            </w:pPr>
            <w:r w:rsidRPr="004E3302">
              <w:t>Parameter</w:t>
            </w:r>
          </w:p>
        </w:tc>
        <w:tc>
          <w:tcPr>
            <w:tcW w:w="0" w:type="auto"/>
            <w:hideMark/>
          </w:tcPr>
          <w:p w14:paraId="1B1BE98D" w14:textId="77777777" w:rsidR="004E3302" w:rsidRPr="004E3302" w:rsidRDefault="004E3302" w:rsidP="004E330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3302">
              <w:t>degrees of freedom</w:t>
            </w:r>
          </w:p>
        </w:tc>
      </w:tr>
      <w:tr w:rsidR="004E3302" w:rsidRPr="004E3302" w14:paraId="7C887356" w14:textId="77777777" w:rsidTr="004E3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765B91" w14:textId="77777777" w:rsidR="004E3302" w:rsidRPr="004E3302" w:rsidRDefault="004E3302" w:rsidP="004E3302">
            <w:pPr>
              <w:spacing w:after="160" w:line="259" w:lineRule="auto"/>
            </w:pPr>
            <w:r w:rsidRPr="004E3302">
              <w:t>Mean</w:t>
            </w:r>
          </w:p>
        </w:tc>
        <w:tc>
          <w:tcPr>
            <w:tcW w:w="0" w:type="auto"/>
            <w:hideMark/>
          </w:tcPr>
          <w:p w14:paraId="0CA3A1F2" w14:textId="77777777" w:rsidR="004E3302" w:rsidRPr="004E3302" w:rsidRDefault="004E3302" w:rsidP="004E330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E3302">
              <w:t>df</w:t>
            </w:r>
            <w:proofErr w:type="spellEnd"/>
          </w:p>
        </w:tc>
      </w:tr>
      <w:tr w:rsidR="004E3302" w:rsidRPr="004E3302" w14:paraId="50053EB7" w14:textId="77777777" w:rsidTr="004E33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BDB3D0" w14:textId="77777777" w:rsidR="004E3302" w:rsidRPr="004E3302" w:rsidRDefault="004E3302" w:rsidP="004E3302">
            <w:pPr>
              <w:spacing w:after="160" w:line="259" w:lineRule="auto"/>
            </w:pPr>
            <w:r w:rsidRPr="004E3302">
              <w:t>Variance</w:t>
            </w:r>
          </w:p>
        </w:tc>
        <w:tc>
          <w:tcPr>
            <w:tcW w:w="0" w:type="auto"/>
            <w:hideMark/>
          </w:tcPr>
          <w:p w14:paraId="1DA7F8EC" w14:textId="77777777" w:rsidR="004E3302" w:rsidRPr="004E3302" w:rsidRDefault="004E3302" w:rsidP="004E330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3302">
              <w:t>2df</w:t>
            </w:r>
          </w:p>
        </w:tc>
      </w:tr>
    </w:tbl>
    <w:p w14:paraId="7443C92B" w14:textId="77777777" w:rsidR="004E3302" w:rsidRPr="004E3302" w:rsidRDefault="004E3302" w:rsidP="004E3302">
      <w:r w:rsidRPr="004E3302">
        <w:pict w14:anchorId="5733C686">
          <v:rect id="_x0000_i3156" style="width:0;height:1.5pt" o:hralign="center" o:hrstd="t" o:hr="t" fillcolor="#a0a0a0" stroked="f"/>
        </w:pict>
      </w:r>
    </w:p>
    <w:p w14:paraId="67897CE4" w14:textId="77777777" w:rsidR="004E3302" w:rsidRPr="004E3302" w:rsidRDefault="004E3302" w:rsidP="004E3302">
      <w:pPr>
        <w:rPr>
          <w:b/>
          <w:bCs/>
        </w:rPr>
      </w:pPr>
      <w:r w:rsidRPr="004E3302">
        <w:rPr>
          <w:b/>
          <w:bCs/>
        </w:rPr>
        <w:t>Concept Flow</w:t>
      </w:r>
    </w:p>
    <w:p w14:paraId="208923DA" w14:textId="77777777" w:rsidR="004E3302" w:rsidRPr="004E3302" w:rsidRDefault="004E3302" w:rsidP="004E3302">
      <w:r w:rsidRPr="004E3302">
        <w:t>Normal Random Variables</w:t>
      </w:r>
      <w:r w:rsidRPr="004E3302">
        <w:br/>
        <w:t xml:space="preserve">       ↓</w:t>
      </w:r>
      <w:r w:rsidRPr="004E3302">
        <w:br/>
        <w:t>Square the Variables</w:t>
      </w:r>
      <w:r w:rsidRPr="004E3302">
        <w:br/>
        <w:t xml:space="preserve">       ↓</w:t>
      </w:r>
      <w:r w:rsidRPr="004E3302">
        <w:br/>
        <w:t>Sum of Squares</w:t>
      </w:r>
      <w:r w:rsidRPr="004E3302">
        <w:br/>
        <w:t xml:space="preserve">       ↓</w:t>
      </w:r>
      <w:r w:rsidRPr="004E3302">
        <w:br/>
        <w:t>Chi-Square Distribution</w:t>
      </w:r>
    </w:p>
    <w:p w14:paraId="483120AF" w14:textId="77777777" w:rsidR="004E3302" w:rsidRPr="004E3302" w:rsidRDefault="004E3302" w:rsidP="004E3302">
      <w:r w:rsidRPr="004E3302">
        <w:pict w14:anchorId="7853E61B">
          <v:rect id="_x0000_i3157" style="width:0;height:1.5pt" o:hralign="center" o:hrstd="t" o:hr="t" fillcolor="#a0a0a0" stroked="f"/>
        </w:pict>
      </w:r>
    </w:p>
    <w:p w14:paraId="0026148F" w14:textId="77777777" w:rsidR="00F868DF" w:rsidRPr="00F868DF" w:rsidRDefault="00F868DF" w:rsidP="00F868DF">
      <w:pPr>
        <w:rPr>
          <w:b/>
          <w:bCs/>
        </w:rPr>
      </w:pPr>
      <w:r w:rsidRPr="00F868DF">
        <w:rPr>
          <w:b/>
          <w:bCs/>
        </w:rPr>
        <w:t>Student’s t-Distribution</w:t>
      </w:r>
    </w:p>
    <w:p w14:paraId="4FEF63A0" w14:textId="77777777" w:rsidR="00F868DF" w:rsidRPr="00F868DF" w:rsidRDefault="00F868DF" w:rsidP="00F868DF">
      <w:r w:rsidRPr="00F868DF">
        <w:t xml:space="preserve">The </w:t>
      </w:r>
      <w:r w:rsidRPr="00F868DF">
        <w:rPr>
          <w:b/>
          <w:bCs/>
        </w:rPr>
        <w:t>Student’s t-Distribution</w:t>
      </w:r>
      <w:r w:rsidRPr="00F868DF">
        <w:t xml:space="preserve"> is a </w:t>
      </w:r>
      <w:r w:rsidRPr="00F868DF">
        <w:rPr>
          <w:b/>
          <w:bCs/>
        </w:rPr>
        <w:t>continuous probability distribution</w:t>
      </w:r>
      <w:r w:rsidRPr="00F868DF">
        <w:t xml:space="preserve"> used when we want to estimate the </w:t>
      </w:r>
      <w:r w:rsidRPr="00F868DF">
        <w:rPr>
          <w:b/>
          <w:bCs/>
        </w:rPr>
        <w:t>population mean</w:t>
      </w:r>
      <w:r w:rsidRPr="00F868DF">
        <w:t xml:space="preserve"> from a </w:t>
      </w:r>
      <w:r w:rsidRPr="00F868DF">
        <w:rPr>
          <w:b/>
          <w:bCs/>
        </w:rPr>
        <w:t>small sample size</w:t>
      </w:r>
      <w:r w:rsidRPr="00F868DF">
        <w:t xml:space="preserve"> and the </w:t>
      </w:r>
      <w:r w:rsidRPr="00F868DF">
        <w:rPr>
          <w:b/>
          <w:bCs/>
        </w:rPr>
        <w:t>population standard deviation is unknown</w:t>
      </w:r>
      <w:r w:rsidRPr="00F868DF">
        <w:t>.</w:t>
      </w:r>
    </w:p>
    <w:p w14:paraId="2DCDDB60" w14:textId="77777777" w:rsidR="00F868DF" w:rsidRPr="00F868DF" w:rsidRDefault="00F868DF" w:rsidP="00F868DF">
      <w:r w:rsidRPr="00F868DF">
        <w:t xml:space="preserve">It is commonly used in </w:t>
      </w:r>
      <w:r w:rsidRPr="00F868DF">
        <w:rPr>
          <w:b/>
          <w:bCs/>
        </w:rPr>
        <w:t>hypothesis testing and confidence intervals</w:t>
      </w:r>
      <w:r w:rsidRPr="00F868DF">
        <w:t>.</w:t>
      </w:r>
    </w:p>
    <w:p w14:paraId="4D65C977" w14:textId="77777777" w:rsidR="00F868DF" w:rsidRPr="00F868DF" w:rsidRDefault="00F868DF" w:rsidP="00F868DF">
      <w:r w:rsidRPr="00F868DF">
        <w:pict w14:anchorId="1A503A65">
          <v:rect id="_x0000_i3359" style="width:0;height:1.5pt" o:hralign="center" o:hrstd="t" o:hr="t" fillcolor="#a0a0a0" stroked="f"/>
        </w:pict>
      </w:r>
    </w:p>
    <w:p w14:paraId="667031D6" w14:textId="2CC21F4E" w:rsidR="00F868DF" w:rsidRPr="00F868DF" w:rsidRDefault="00F868DF" w:rsidP="00F868DF">
      <w:pPr>
        <w:rPr>
          <w:b/>
          <w:bCs/>
        </w:rPr>
      </w:pPr>
      <w:r w:rsidRPr="00F868DF">
        <w:rPr>
          <w:b/>
          <w:bCs/>
        </w:rPr>
        <w:t>1. Definition</w:t>
      </w:r>
      <w:r>
        <w:rPr>
          <w:b/>
          <w:bCs/>
        </w:rPr>
        <w:t xml:space="preserve">: </w:t>
      </w:r>
      <w:r w:rsidRPr="00F868DF">
        <w:t xml:space="preserve">The </w:t>
      </w:r>
      <w:r w:rsidRPr="00F868DF">
        <w:rPr>
          <w:b/>
          <w:bCs/>
        </w:rPr>
        <w:t>Student’s t-Distribution</w:t>
      </w:r>
      <w:r w:rsidRPr="00F868DF">
        <w:t xml:space="preserve"> describes the distribution of the </w:t>
      </w:r>
      <w:r w:rsidRPr="00F868DF">
        <w:rPr>
          <w:b/>
          <w:bCs/>
        </w:rPr>
        <w:t>sample mean when the sample size is small and the population variance is unknown</w:t>
      </w:r>
      <w:r w:rsidRPr="00F868DF">
        <w:t>.</w:t>
      </w:r>
    </w:p>
    <w:p w14:paraId="7934C817" w14:textId="77777777" w:rsidR="00F868DF" w:rsidRPr="00F868DF" w:rsidRDefault="00F868DF" w:rsidP="00F868DF">
      <w:r w:rsidRPr="00F868DF">
        <w:t xml:space="preserve">It is similar to the </w:t>
      </w:r>
      <w:r w:rsidRPr="00F868DF">
        <w:rPr>
          <w:b/>
          <w:bCs/>
        </w:rPr>
        <w:t>normal distribution</w:t>
      </w:r>
      <w:r w:rsidRPr="00F868DF">
        <w:t xml:space="preserve">, but it has </w:t>
      </w:r>
      <w:r w:rsidRPr="00F868DF">
        <w:rPr>
          <w:b/>
          <w:bCs/>
        </w:rPr>
        <w:t>heavier tails</w:t>
      </w:r>
      <w:r w:rsidRPr="00F868DF">
        <w:t>.</w:t>
      </w:r>
    </w:p>
    <w:p w14:paraId="78ED0307" w14:textId="77777777" w:rsidR="00F868DF" w:rsidRPr="00F868DF" w:rsidRDefault="00F868DF" w:rsidP="00F868DF">
      <w:r w:rsidRPr="00F868DF">
        <w:pict w14:anchorId="12DCF522">
          <v:rect id="_x0000_i3360" style="width:0;height:1.5pt" o:hralign="center" o:hrstd="t" o:hr="t" fillcolor="#a0a0a0" stroked="f"/>
        </w:pict>
      </w:r>
    </w:p>
    <w:p w14:paraId="379A1A4E" w14:textId="77777777" w:rsidR="00F868DF" w:rsidRPr="00F868DF" w:rsidRDefault="00F868DF" w:rsidP="00F868DF">
      <w:pPr>
        <w:rPr>
          <w:b/>
          <w:bCs/>
        </w:rPr>
      </w:pPr>
      <w:r w:rsidRPr="00F868DF">
        <w:rPr>
          <w:b/>
          <w:bCs/>
        </w:rPr>
        <w:t>2. Origin of the Name</w:t>
      </w:r>
    </w:p>
    <w:p w14:paraId="2DEFF86E" w14:textId="77777777" w:rsidR="00F868DF" w:rsidRPr="00F868DF" w:rsidRDefault="00F868DF" w:rsidP="00F868DF">
      <w:r w:rsidRPr="00F868DF">
        <w:t xml:space="preserve">The distribution was introduced by statistician </w:t>
      </w:r>
      <w:r w:rsidRPr="00F868DF">
        <w:rPr>
          <w:b/>
          <w:bCs/>
        </w:rPr>
        <w:t>William Sealy Gosset</w:t>
      </w:r>
      <w:r w:rsidRPr="00F868DF">
        <w:t>.</w:t>
      </w:r>
    </w:p>
    <w:p w14:paraId="6A1A627C" w14:textId="77777777" w:rsidR="00F868DF" w:rsidRPr="00F868DF" w:rsidRDefault="00F868DF" w:rsidP="00F868DF">
      <w:r w:rsidRPr="00F868DF">
        <w:t xml:space="preserve">He published his work under the pseudonym </w:t>
      </w:r>
      <w:r w:rsidRPr="00F868DF">
        <w:rPr>
          <w:b/>
          <w:bCs/>
        </w:rPr>
        <w:t>“Student”</w:t>
      </w:r>
      <w:r w:rsidRPr="00F868DF">
        <w:t xml:space="preserve">, which is why it is called the </w:t>
      </w:r>
      <w:r w:rsidRPr="00F868DF">
        <w:rPr>
          <w:b/>
          <w:bCs/>
        </w:rPr>
        <w:t>Student’s t-Distribution</w:t>
      </w:r>
      <w:r w:rsidRPr="00F868DF">
        <w:t>.</w:t>
      </w:r>
    </w:p>
    <w:p w14:paraId="114116AD" w14:textId="77777777" w:rsidR="00F868DF" w:rsidRPr="00F868DF" w:rsidRDefault="00F868DF" w:rsidP="00F868DF">
      <w:r w:rsidRPr="00F868DF">
        <w:pict w14:anchorId="41B4D4EB">
          <v:rect id="_x0000_i3361" style="width:0;height:1.5pt" o:hralign="center" o:hrstd="t" o:hr="t" fillcolor="#a0a0a0" stroked="f"/>
        </w:pict>
      </w:r>
    </w:p>
    <w:p w14:paraId="090FA658" w14:textId="77777777" w:rsidR="00F868DF" w:rsidRPr="00F868DF" w:rsidRDefault="00F868DF" w:rsidP="00F868DF">
      <w:pPr>
        <w:rPr>
          <w:b/>
          <w:bCs/>
        </w:rPr>
      </w:pPr>
      <w:r w:rsidRPr="00F868DF">
        <w:rPr>
          <w:b/>
          <w:bCs/>
        </w:rPr>
        <w:t>3. When to Use t-Distribution</w:t>
      </w:r>
    </w:p>
    <w:p w14:paraId="386D39FD" w14:textId="77777777" w:rsidR="00F868DF" w:rsidRPr="00F868DF" w:rsidRDefault="00F868DF" w:rsidP="00F868DF">
      <w:r w:rsidRPr="00F868DF">
        <w:t>The t-distribution is used when the following conditions are met.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940"/>
        <w:gridCol w:w="3073"/>
      </w:tblGrid>
      <w:tr w:rsidR="00F868DF" w:rsidRPr="00F868DF" w14:paraId="4FE1F9F1" w14:textId="77777777" w:rsidTr="00F868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566558" w14:textId="77777777" w:rsidR="00F868DF" w:rsidRPr="00F868DF" w:rsidRDefault="00F868DF" w:rsidP="00F868DF">
            <w:pPr>
              <w:spacing w:after="160" w:line="259" w:lineRule="auto"/>
            </w:pPr>
            <w:r w:rsidRPr="00F868DF">
              <w:t>Condition</w:t>
            </w:r>
          </w:p>
        </w:tc>
        <w:tc>
          <w:tcPr>
            <w:tcW w:w="0" w:type="auto"/>
            <w:hideMark/>
          </w:tcPr>
          <w:p w14:paraId="7A7AB0EA" w14:textId="77777777" w:rsidR="00F868DF" w:rsidRPr="00F868DF" w:rsidRDefault="00F868DF" w:rsidP="00F868D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868DF">
              <w:t>Explanation</w:t>
            </w:r>
          </w:p>
        </w:tc>
      </w:tr>
      <w:tr w:rsidR="00F868DF" w:rsidRPr="00F868DF" w14:paraId="1AADE1C5" w14:textId="77777777" w:rsidTr="00F868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3E72FC" w14:textId="77777777" w:rsidR="00F868DF" w:rsidRPr="00F868DF" w:rsidRDefault="00F868DF" w:rsidP="00F868DF">
            <w:pPr>
              <w:spacing w:after="160" w:line="259" w:lineRule="auto"/>
            </w:pPr>
            <w:r w:rsidRPr="00F868DF">
              <w:lastRenderedPageBreak/>
              <w:t>Sample size is small</w:t>
            </w:r>
          </w:p>
        </w:tc>
        <w:tc>
          <w:tcPr>
            <w:tcW w:w="0" w:type="auto"/>
            <w:hideMark/>
          </w:tcPr>
          <w:p w14:paraId="15CDFE9F" w14:textId="77777777" w:rsidR="00F868DF" w:rsidRPr="00F868DF" w:rsidRDefault="00F868DF" w:rsidP="00F868D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68DF">
              <w:t>usually n &lt; 30</w:t>
            </w:r>
          </w:p>
        </w:tc>
      </w:tr>
      <w:tr w:rsidR="00F868DF" w:rsidRPr="00F868DF" w14:paraId="30DEBD5A" w14:textId="77777777" w:rsidTr="00F868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BB0B66" w14:textId="77777777" w:rsidR="00F868DF" w:rsidRPr="00F868DF" w:rsidRDefault="00F868DF" w:rsidP="00F868DF">
            <w:pPr>
              <w:spacing w:after="160" w:line="259" w:lineRule="auto"/>
            </w:pPr>
            <w:r w:rsidRPr="00F868DF">
              <w:t>Population variance unknown</w:t>
            </w:r>
          </w:p>
        </w:tc>
        <w:tc>
          <w:tcPr>
            <w:tcW w:w="0" w:type="auto"/>
            <w:hideMark/>
          </w:tcPr>
          <w:p w14:paraId="71B110CF" w14:textId="77777777" w:rsidR="00F868DF" w:rsidRPr="00F868DF" w:rsidRDefault="00F868DF" w:rsidP="00F868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68DF">
              <w:t>standard deviation not known</w:t>
            </w:r>
          </w:p>
        </w:tc>
      </w:tr>
      <w:tr w:rsidR="00F868DF" w:rsidRPr="00F868DF" w14:paraId="53012174" w14:textId="77777777" w:rsidTr="00F868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12EBC0" w14:textId="77777777" w:rsidR="00F868DF" w:rsidRPr="00F868DF" w:rsidRDefault="00F868DF" w:rsidP="00F868DF">
            <w:pPr>
              <w:spacing w:after="160" w:line="259" w:lineRule="auto"/>
            </w:pPr>
            <w:r w:rsidRPr="00F868DF">
              <w:t>Data approximately normal</w:t>
            </w:r>
          </w:p>
        </w:tc>
        <w:tc>
          <w:tcPr>
            <w:tcW w:w="0" w:type="auto"/>
            <w:hideMark/>
          </w:tcPr>
          <w:p w14:paraId="2CEB1E96" w14:textId="77777777" w:rsidR="00F868DF" w:rsidRPr="00F868DF" w:rsidRDefault="00F868DF" w:rsidP="00F868D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68DF">
              <w:t>data follows normal distribution</w:t>
            </w:r>
          </w:p>
        </w:tc>
      </w:tr>
    </w:tbl>
    <w:p w14:paraId="6D6D4B7C" w14:textId="77777777" w:rsidR="00F868DF" w:rsidRPr="00F868DF" w:rsidRDefault="00F868DF" w:rsidP="00F868DF">
      <w:r w:rsidRPr="00F868DF">
        <w:pict w14:anchorId="515924B8">
          <v:rect id="_x0000_i3362" style="width:0;height:1.5pt" o:hralign="center" o:hrstd="t" o:hr="t" fillcolor="#a0a0a0" stroked="f"/>
        </w:pict>
      </w:r>
    </w:p>
    <w:p w14:paraId="14F5C6EA" w14:textId="77777777" w:rsidR="00F868DF" w:rsidRPr="00F868DF" w:rsidRDefault="00F868DF" w:rsidP="00F868DF">
      <w:pPr>
        <w:rPr>
          <w:b/>
          <w:bCs/>
        </w:rPr>
      </w:pPr>
      <w:r w:rsidRPr="00F868DF">
        <w:rPr>
          <w:b/>
          <w:bCs/>
        </w:rPr>
        <w:t>4. Formula of t-Statistic</w:t>
      </w:r>
    </w:p>
    <w:p w14:paraId="33DCC405" w14:textId="77777777" w:rsidR="00F868DF" w:rsidRPr="00F868DF" w:rsidRDefault="00F868DF" w:rsidP="00F868DF">
      <w:r w:rsidRPr="00F868DF">
        <w:t>The t-value is calculated using:</w:t>
      </w:r>
    </w:p>
    <w:p w14:paraId="3758B275" w14:textId="77777777" w:rsidR="00F868DF" w:rsidRPr="00F868DF" w:rsidRDefault="00F868DF" w:rsidP="00F868DF">
      <w:r w:rsidRPr="00F868DF">
        <w:t>t = (x̄ − μ) / (s / √n)</w:t>
      </w:r>
    </w:p>
    <w:p w14:paraId="60C306A6" w14:textId="77777777" w:rsidR="00F868DF" w:rsidRPr="00F868DF" w:rsidRDefault="00F868DF" w:rsidP="00F868DF">
      <w:r w:rsidRPr="00F868DF">
        <w:t>Where: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91"/>
        <w:gridCol w:w="2576"/>
      </w:tblGrid>
      <w:tr w:rsidR="00F868DF" w:rsidRPr="00F868DF" w14:paraId="6D8169E8" w14:textId="77777777" w:rsidTr="00F868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E2E778" w14:textId="77777777" w:rsidR="00F868DF" w:rsidRPr="00F868DF" w:rsidRDefault="00F868DF" w:rsidP="00F868DF">
            <w:pPr>
              <w:spacing w:after="160" w:line="259" w:lineRule="auto"/>
            </w:pPr>
            <w:r w:rsidRPr="00F868DF">
              <w:t>Symbol</w:t>
            </w:r>
          </w:p>
        </w:tc>
        <w:tc>
          <w:tcPr>
            <w:tcW w:w="0" w:type="auto"/>
            <w:hideMark/>
          </w:tcPr>
          <w:p w14:paraId="7FD6C646" w14:textId="77777777" w:rsidR="00F868DF" w:rsidRPr="00F868DF" w:rsidRDefault="00F868DF" w:rsidP="00F868D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868DF">
              <w:t>Meaning</w:t>
            </w:r>
          </w:p>
        </w:tc>
      </w:tr>
      <w:tr w:rsidR="00F868DF" w:rsidRPr="00F868DF" w14:paraId="187890F9" w14:textId="77777777" w:rsidTr="00F868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C8DA80" w14:textId="77777777" w:rsidR="00F868DF" w:rsidRPr="00F868DF" w:rsidRDefault="00F868DF" w:rsidP="00F868DF">
            <w:pPr>
              <w:spacing w:after="160" w:line="259" w:lineRule="auto"/>
            </w:pPr>
            <w:r w:rsidRPr="00F868DF">
              <w:t>x̄</w:t>
            </w:r>
          </w:p>
        </w:tc>
        <w:tc>
          <w:tcPr>
            <w:tcW w:w="0" w:type="auto"/>
            <w:hideMark/>
          </w:tcPr>
          <w:p w14:paraId="6C7325A8" w14:textId="77777777" w:rsidR="00F868DF" w:rsidRPr="00F868DF" w:rsidRDefault="00F868DF" w:rsidP="00F868D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68DF">
              <w:t>sample mean</w:t>
            </w:r>
          </w:p>
        </w:tc>
      </w:tr>
      <w:tr w:rsidR="00F868DF" w:rsidRPr="00F868DF" w14:paraId="5C6492AA" w14:textId="77777777" w:rsidTr="00F868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5E6C82" w14:textId="77777777" w:rsidR="00F868DF" w:rsidRPr="00F868DF" w:rsidRDefault="00F868DF" w:rsidP="00F868DF">
            <w:pPr>
              <w:spacing w:after="160" w:line="259" w:lineRule="auto"/>
            </w:pPr>
            <w:r w:rsidRPr="00F868DF">
              <w:t>μ</w:t>
            </w:r>
          </w:p>
        </w:tc>
        <w:tc>
          <w:tcPr>
            <w:tcW w:w="0" w:type="auto"/>
            <w:hideMark/>
          </w:tcPr>
          <w:p w14:paraId="15759F15" w14:textId="77777777" w:rsidR="00F868DF" w:rsidRPr="00F868DF" w:rsidRDefault="00F868DF" w:rsidP="00F868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68DF">
              <w:t>population mean</w:t>
            </w:r>
          </w:p>
        </w:tc>
      </w:tr>
      <w:tr w:rsidR="00F868DF" w:rsidRPr="00F868DF" w14:paraId="0CCAE695" w14:textId="77777777" w:rsidTr="00F868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5B59C7" w14:textId="77777777" w:rsidR="00F868DF" w:rsidRPr="00F868DF" w:rsidRDefault="00F868DF" w:rsidP="00F868DF">
            <w:pPr>
              <w:spacing w:after="160" w:line="259" w:lineRule="auto"/>
            </w:pPr>
            <w:r w:rsidRPr="00F868DF">
              <w:t>s</w:t>
            </w:r>
          </w:p>
        </w:tc>
        <w:tc>
          <w:tcPr>
            <w:tcW w:w="0" w:type="auto"/>
            <w:hideMark/>
          </w:tcPr>
          <w:p w14:paraId="608FEED9" w14:textId="77777777" w:rsidR="00F868DF" w:rsidRPr="00F868DF" w:rsidRDefault="00F868DF" w:rsidP="00F868D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68DF">
              <w:t>sample standard deviation</w:t>
            </w:r>
          </w:p>
        </w:tc>
      </w:tr>
      <w:tr w:rsidR="00F868DF" w:rsidRPr="00F868DF" w14:paraId="7A4CA36B" w14:textId="77777777" w:rsidTr="00F868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FC9D3F" w14:textId="77777777" w:rsidR="00F868DF" w:rsidRPr="00F868DF" w:rsidRDefault="00F868DF" w:rsidP="00F868DF">
            <w:pPr>
              <w:spacing w:after="160" w:line="259" w:lineRule="auto"/>
            </w:pPr>
            <w:r w:rsidRPr="00F868DF">
              <w:t>n</w:t>
            </w:r>
          </w:p>
        </w:tc>
        <w:tc>
          <w:tcPr>
            <w:tcW w:w="0" w:type="auto"/>
            <w:hideMark/>
          </w:tcPr>
          <w:p w14:paraId="1C295FCB" w14:textId="77777777" w:rsidR="00F868DF" w:rsidRPr="00F868DF" w:rsidRDefault="00F868DF" w:rsidP="00F868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68DF">
              <w:t>sample size</w:t>
            </w:r>
          </w:p>
        </w:tc>
      </w:tr>
    </w:tbl>
    <w:p w14:paraId="6926344F" w14:textId="77777777" w:rsidR="00F868DF" w:rsidRPr="00F868DF" w:rsidRDefault="00F868DF" w:rsidP="00F868DF">
      <w:r w:rsidRPr="00F868DF">
        <w:pict w14:anchorId="63E28F84">
          <v:rect id="_x0000_i3363" style="width:0;height:1.5pt" o:hralign="center" o:hrstd="t" o:hr="t" fillcolor="#a0a0a0" stroked="f"/>
        </w:pict>
      </w:r>
    </w:p>
    <w:p w14:paraId="79B19F06" w14:textId="77777777" w:rsidR="00F868DF" w:rsidRPr="00F868DF" w:rsidRDefault="00F868DF" w:rsidP="00F868DF">
      <w:pPr>
        <w:rPr>
          <w:b/>
          <w:bCs/>
        </w:rPr>
      </w:pPr>
      <w:r w:rsidRPr="00F868DF">
        <w:rPr>
          <w:b/>
          <w:bCs/>
        </w:rPr>
        <w:t>5. Degrees of Freedom</w:t>
      </w:r>
    </w:p>
    <w:p w14:paraId="2E2EB1B3" w14:textId="77777777" w:rsidR="00F868DF" w:rsidRPr="00F868DF" w:rsidRDefault="00F868DF" w:rsidP="00F868DF">
      <w:r w:rsidRPr="00F868DF">
        <w:t xml:space="preserve">The Student’s t-distribution depends on </w:t>
      </w:r>
      <w:r w:rsidRPr="00F868DF">
        <w:rPr>
          <w:b/>
          <w:bCs/>
        </w:rPr>
        <w:t>degrees of freedom (</w:t>
      </w:r>
      <w:proofErr w:type="spellStart"/>
      <w:r w:rsidRPr="00F868DF">
        <w:rPr>
          <w:b/>
          <w:bCs/>
        </w:rPr>
        <w:t>df</w:t>
      </w:r>
      <w:proofErr w:type="spellEnd"/>
      <w:r w:rsidRPr="00F868DF">
        <w:rPr>
          <w:b/>
          <w:bCs/>
        </w:rPr>
        <w:t>)</w:t>
      </w:r>
      <w:r w:rsidRPr="00F868DF">
        <w:t>.</w:t>
      </w:r>
    </w:p>
    <w:p w14:paraId="5063F811" w14:textId="77777777" w:rsidR="00F868DF" w:rsidRPr="00F868DF" w:rsidRDefault="00F868DF" w:rsidP="00F868DF">
      <w:proofErr w:type="spellStart"/>
      <w:r w:rsidRPr="00F868DF">
        <w:t>df</w:t>
      </w:r>
      <w:proofErr w:type="spellEnd"/>
      <w:r w:rsidRPr="00F868DF">
        <w:t xml:space="preserve"> = n − 1</w:t>
      </w:r>
    </w:p>
    <w:p w14:paraId="26308E6D" w14:textId="77777777" w:rsidR="00F868DF" w:rsidRPr="00F868DF" w:rsidRDefault="00F868DF" w:rsidP="00F868DF">
      <w:r w:rsidRPr="00F868DF">
        <w:t xml:space="preserve">Where </w:t>
      </w:r>
      <w:r w:rsidRPr="00F868DF">
        <w:rPr>
          <w:b/>
          <w:bCs/>
        </w:rPr>
        <w:t>n</w:t>
      </w:r>
      <w:r w:rsidRPr="00F868DF">
        <w:t xml:space="preserve"> is the sample size.</w:t>
      </w:r>
    </w:p>
    <w:p w14:paraId="2FD4B4CE" w14:textId="77777777" w:rsidR="00F868DF" w:rsidRPr="00F868DF" w:rsidRDefault="00F868DF" w:rsidP="00F868DF">
      <w:r w:rsidRPr="00F868DF">
        <w:pict w14:anchorId="05A8B1A5">
          <v:rect id="_x0000_i3364" style="width:0;height:1.5pt" o:hralign="center" o:hrstd="t" o:hr="t" fillcolor="#a0a0a0" stroked="f"/>
        </w:pict>
      </w:r>
    </w:p>
    <w:p w14:paraId="0E290813" w14:textId="77777777" w:rsidR="00F868DF" w:rsidRPr="00F868DF" w:rsidRDefault="00F868DF" w:rsidP="00F868DF">
      <w:pPr>
        <w:rPr>
          <w:b/>
          <w:bCs/>
        </w:rPr>
      </w:pPr>
      <w:r w:rsidRPr="00F868DF">
        <w:rPr>
          <w:b/>
          <w:bCs/>
        </w:rPr>
        <w:t>Example</w:t>
      </w:r>
    </w:p>
    <w:p w14:paraId="1EB709C7" w14:textId="1A1DC968" w:rsidR="00F868DF" w:rsidRPr="00F868DF" w:rsidRDefault="00F868DF" w:rsidP="00F868DF">
      <w:r w:rsidRPr="00F868DF">
        <w:t>If sample size:</w:t>
      </w:r>
      <w:r>
        <w:t xml:space="preserve"> </w:t>
      </w:r>
      <w:r w:rsidRPr="00F868DF">
        <w:t>n = 10</w:t>
      </w:r>
    </w:p>
    <w:p w14:paraId="3FC6F876" w14:textId="1FAA0CBE" w:rsidR="00F868DF" w:rsidRPr="00F868DF" w:rsidRDefault="00F868DF" w:rsidP="00F868DF">
      <w:r w:rsidRPr="00F868DF">
        <w:t>Degrees of freedom:</w:t>
      </w:r>
      <w:r>
        <w:t xml:space="preserve"> </w:t>
      </w:r>
      <w:proofErr w:type="spellStart"/>
      <w:r w:rsidRPr="00F868DF">
        <w:t>df</w:t>
      </w:r>
      <w:proofErr w:type="spellEnd"/>
      <w:r w:rsidRPr="00F868DF">
        <w:t xml:space="preserve"> = 9</w:t>
      </w:r>
    </w:p>
    <w:p w14:paraId="4F36ADE5" w14:textId="77777777" w:rsidR="00F868DF" w:rsidRPr="00F868DF" w:rsidRDefault="00F868DF" w:rsidP="00F868DF">
      <w:r w:rsidRPr="00F868DF">
        <w:pict w14:anchorId="33B3AFA1">
          <v:rect id="_x0000_i3365" style="width:0;height:1.5pt" o:hralign="center" o:hrstd="t" o:hr="t" fillcolor="#a0a0a0" stroked="f"/>
        </w:pict>
      </w:r>
    </w:p>
    <w:p w14:paraId="7FB9FAA9" w14:textId="77777777" w:rsidR="00F868DF" w:rsidRPr="00F868DF" w:rsidRDefault="00F868DF" w:rsidP="00F868DF">
      <w:pPr>
        <w:rPr>
          <w:b/>
          <w:bCs/>
        </w:rPr>
      </w:pPr>
      <w:r w:rsidRPr="00F868DF">
        <w:rPr>
          <w:b/>
          <w:bCs/>
        </w:rPr>
        <w:t>6. Shape of Student’s t-Distribution</w:t>
      </w:r>
    </w:p>
    <w:p w14:paraId="1CD228BF" w14:textId="77777777" w:rsidR="00F868DF" w:rsidRPr="00F868DF" w:rsidRDefault="00F868DF" w:rsidP="00F868DF">
      <w:r w:rsidRPr="00F868DF">
        <w:t xml:space="preserve">The t-distribution is </w:t>
      </w:r>
      <w:r w:rsidRPr="00F868DF">
        <w:rPr>
          <w:b/>
          <w:bCs/>
        </w:rPr>
        <w:t>similar to the normal distribution</w:t>
      </w:r>
      <w:r w:rsidRPr="00F868DF">
        <w:t xml:space="preserve">, but with </w:t>
      </w:r>
      <w:r w:rsidRPr="00F868DF">
        <w:rPr>
          <w:b/>
          <w:bCs/>
        </w:rPr>
        <w:t>heavier tails</w:t>
      </w:r>
      <w:r w:rsidRPr="00F868DF">
        <w:t>.</w:t>
      </w:r>
    </w:p>
    <w:p w14:paraId="4571EAE6" w14:textId="77777777" w:rsidR="00F868DF" w:rsidRPr="00F868DF" w:rsidRDefault="00F868DF" w:rsidP="00F868DF">
      <w:r w:rsidRPr="00F868DF">
        <w:t xml:space="preserve">This means it accounts for </w:t>
      </w:r>
      <w:r w:rsidRPr="00F868DF">
        <w:rPr>
          <w:b/>
          <w:bCs/>
        </w:rPr>
        <w:t>greater uncertainty when sample size is small</w:t>
      </w:r>
      <w:r w:rsidRPr="00F868DF">
        <w:t>.</w:t>
      </w:r>
    </w:p>
    <w:p w14:paraId="3E4D4648" w14:textId="77777777" w:rsidR="00F868DF" w:rsidRPr="00F868DF" w:rsidRDefault="00F868DF" w:rsidP="00F868DF">
      <w:r w:rsidRPr="00F868DF">
        <w:t>Characteristics: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48"/>
        <w:gridCol w:w="3115"/>
      </w:tblGrid>
      <w:tr w:rsidR="00F868DF" w:rsidRPr="00F868DF" w14:paraId="2DEAF117" w14:textId="77777777" w:rsidTr="00F868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8E11FF" w14:textId="77777777" w:rsidR="00F868DF" w:rsidRPr="00F868DF" w:rsidRDefault="00F868DF" w:rsidP="00F868DF">
            <w:pPr>
              <w:spacing w:after="160" w:line="259" w:lineRule="auto"/>
            </w:pPr>
            <w:r w:rsidRPr="00F868DF">
              <w:t>Feature</w:t>
            </w:r>
          </w:p>
        </w:tc>
        <w:tc>
          <w:tcPr>
            <w:tcW w:w="0" w:type="auto"/>
            <w:hideMark/>
          </w:tcPr>
          <w:p w14:paraId="2655354F" w14:textId="77777777" w:rsidR="00F868DF" w:rsidRPr="00F868DF" w:rsidRDefault="00F868DF" w:rsidP="00F868D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868DF">
              <w:t>Description</w:t>
            </w:r>
          </w:p>
        </w:tc>
      </w:tr>
      <w:tr w:rsidR="00F868DF" w:rsidRPr="00F868DF" w14:paraId="416BE214" w14:textId="77777777" w:rsidTr="00F868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2FCD95" w14:textId="77777777" w:rsidR="00F868DF" w:rsidRPr="00F868DF" w:rsidRDefault="00F868DF" w:rsidP="00F868DF">
            <w:pPr>
              <w:spacing w:after="160" w:line="259" w:lineRule="auto"/>
            </w:pPr>
            <w:r w:rsidRPr="00F868DF">
              <w:t>Symmetry</w:t>
            </w:r>
          </w:p>
        </w:tc>
        <w:tc>
          <w:tcPr>
            <w:tcW w:w="0" w:type="auto"/>
            <w:hideMark/>
          </w:tcPr>
          <w:p w14:paraId="29EE98E2" w14:textId="77777777" w:rsidR="00F868DF" w:rsidRPr="00F868DF" w:rsidRDefault="00F868DF" w:rsidP="00F868D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68DF">
              <w:t>symmetric around mean</w:t>
            </w:r>
          </w:p>
        </w:tc>
      </w:tr>
      <w:tr w:rsidR="00F868DF" w:rsidRPr="00F868DF" w14:paraId="1E3A3DCC" w14:textId="77777777" w:rsidTr="00F868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CCFA25" w14:textId="77777777" w:rsidR="00F868DF" w:rsidRPr="00F868DF" w:rsidRDefault="00F868DF" w:rsidP="00F868DF">
            <w:pPr>
              <w:spacing w:after="160" w:line="259" w:lineRule="auto"/>
            </w:pPr>
            <w:r w:rsidRPr="00F868DF">
              <w:t>Shape</w:t>
            </w:r>
          </w:p>
        </w:tc>
        <w:tc>
          <w:tcPr>
            <w:tcW w:w="0" w:type="auto"/>
            <w:hideMark/>
          </w:tcPr>
          <w:p w14:paraId="6CA55852" w14:textId="77777777" w:rsidR="00F868DF" w:rsidRPr="00F868DF" w:rsidRDefault="00F868DF" w:rsidP="00F868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68DF">
              <w:t>bell-shaped</w:t>
            </w:r>
          </w:p>
        </w:tc>
      </w:tr>
      <w:tr w:rsidR="00F868DF" w:rsidRPr="00F868DF" w14:paraId="72CDD418" w14:textId="77777777" w:rsidTr="00F868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618643" w14:textId="77777777" w:rsidR="00F868DF" w:rsidRPr="00F868DF" w:rsidRDefault="00F868DF" w:rsidP="00F868DF">
            <w:pPr>
              <w:spacing w:after="160" w:line="259" w:lineRule="auto"/>
            </w:pPr>
            <w:r w:rsidRPr="00F868DF">
              <w:lastRenderedPageBreak/>
              <w:t>Tails</w:t>
            </w:r>
          </w:p>
        </w:tc>
        <w:tc>
          <w:tcPr>
            <w:tcW w:w="0" w:type="auto"/>
            <w:hideMark/>
          </w:tcPr>
          <w:p w14:paraId="2768994D" w14:textId="77777777" w:rsidR="00F868DF" w:rsidRPr="00F868DF" w:rsidRDefault="00F868DF" w:rsidP="00F868D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68DF">
              <w:t>heavier than normal distribution</w:t>
            </w:r>
          </w:p>
        </w:tc>
      </w:tr>
      <w:tr w:rsidR="00F868DF" w:rsidRPr="00F868DF" w14:paraId="01F41450" w14:textId="77777777" w:rsidTr="00F868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4E949A" w14:textId="77777777" w:rsidR="00F868DF" w:rsidRPr="00F868DF" w:rsidRDefault="00F868DF" w:rsidP="00F868DF">
            <w:pPr>
              <w:spacing w:after="160" w:line="259" w:lineRule="auto"/>
            </w:pPr>
            <w:r w:rsidRPr="00F868DF">
              <w:t>Mean</w:t>
            </w:r>
          </w:p>
        </w:tc>
        <w:tc>
          <w:tcPr>
            <w:tcW w:w="0" w:type="auto"/>
            <w:hideMark/>
          </w:tcPr>
          <w:p w14:paraId="2AA7C9C3" w14:textId="77777777" w:rsidR="00F868DF" w:rsidRPr="00F868DF" w:rsidRDefault="00F868DF" w:rsidP="00F868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68DF">
              <w:t>0</w:t>
            </w:r>
          </w:p>
        </w:tc>
      </w:tr>
    </w:tbl>
    <w:p w14:paraId="0BBBE5B5" w14:textId="77777777" w:rsidR="00F868DF" w:rsidRPr="00F868DF" w:rsidRDefault="00F868DF" w:rsidP="00F868DF">
      <w:r w:rsidRPr="00F868DF">
        <w:pict w14:anchorId="0F657F2B">
          <v:rect id="_x0000_i3366" style="width:0;height:1.5pt" o:hralign="center" o:hrstd="t" o:hr="t" fillcolor="#a0a0a0" stroked="f"/>
        </w:pict>
      </w:r>
    </w:p>
    <w:p w14:paraId="4267FD6A" w14:textId="77777777" w:rsidR="00F868DF" w:rsidRPr="00F868DF" w:rsidRDefault="00F868DF" w:rsidP="00F868DF">
      <w:pPr>
        <w:rPr>
          <w:b/>
          <w:bCs/>
        </w:rPr>
      </w:pPr>
      <w:r w:rsidRPr="00F868DF">
        <w:rPr>
          <w:b/>
          <w:bCs/>
        </w:rPr>
        <w:t>Graph Concept</w:t>
      </w:r>
    </w:p>
    <w:p w14:paraId="2A719FDF" w14:textId="6089946C" w:rsidR="00F868DF" w:rsidRPr="00F868DF" w:rsidRDefault="00F868DF" w:rsidP="00F868DF">
      <w:r w:rsidRPr="00F868DF">
        <w:t xml:space="preserve">       </w:t>
      </w:r>
      <w:r>
        <w:t xml:space="preserve">    </w:t>
      </w:r>
      <w:r w:rsidRPr="00F868DF">
        <w:t>^</w:t>
      </w:r>
      <w:r w:rsidRPr="00F868DF">
        <w:br/>
        <w:t xml:space="preserve">      </w:t>
      </w:r>
      <w:r>
        <w:t xml:space="preserve">   </w:t>
      </w:r>
      <w:r w:rsidRPr="00F868DF">
        <w:t xml:space="preserve">/ </w:t>
      </w:r>
      <w:r>
        <w:t xml:space="preserve">  </w:t>
      </w:r>
      <w:r w:rsidRPr="00F868DF">
        <w:t>\</w:t>
      </w:r>
      <w:r w:rsidRPr="00F868DF">
        <w:br/>
        <w:t xml:space="preserve">    </w:t>
      </w:r>
      <w:r>
        <w:t xml:space="preserve">  </w:t>
      </w:r>
      <w:r w:rsidRPr="00F868DF">
        <w:t xml:space="preserve"> /</w:t>
      </w:r>
      <w:r>
        <w:t xml:space="preserve">   </w:t>
      </w:r>
      <w:r w:rsidRPr="00F868DF">
        <w:t xml:space="preserve">   </w:t>
      </w:r>
      <w:r>
        <w:t xml:space="preserve"> </w:t>
      </w:r>
      <w:r w:rsidRPr="00F868DF">
        <w:t>\</w:t>
      </w:r>
      <w:r w:rsidRPr="00F868DF">
        <w:br/>
        <w:t xml:space="preserve">   </w:t>
      </w:r>
      <w:r>
        <w:t xml:space="preserve"> </w:t>
      </w:r>
      <w:r w:rsidRPr="00F868DF">
        <w:t xml:space="preserve"> /  </w:t>
      </w:r>
      <w:r>
        <w:t xml:space="preserve"> </w:t>
      </w:r>
      <w:r w:rsidRPr="00F868DF">
        <w:t xml:space="preserve">   </w:t>
      </w:r>
      <w:r>
        <w:t xml:space="preserve">     </w:t>
      </w:r>
      <w:r w:rsidRPr="00F868DF">
        <w:t>\</w:t>
      </w:r>
      <w:r w:rsidRPr="00F868DF">
        <w:br/>
        <w:t>---|----</w:t>
      </w:r>
      <w:r>
        <w:t>--</w:t>
      </w:r>
      <w:r w:rsidRPr="00F868DF">
        <w:t>---|---</w:t>
      </w:r>
    </w:p>
    <w:p w14:paraId="640EE66E" w14:textId="77777777" w:rsidR="00F868DF" w:rsidRPr="00F868DF" w:rsidRDefault="00F868DF" w:rsidP="00F868DF">
      <w:r w:rsidRPr="00F868DF">
        <w:t xml:space="preserve">As </w:t>
      </w:r>
      <w:r w:rsidRPr="00F868DF">
        <w:rPr>
          <w:b/>
          <w:bCs/>
        </w:rPr>
        <w:t>sample size increases</w:t>
      </w:r>
      <w:r w:rsidRPr="00F868DF">
        <w:t xml:space="preserve">, the t-distribution approaches the </w:t>
      </w:r>
      <w:r w:rsidRPr="00F868DF">
        <w:rPr>
          <w:b/>
          <w:bCs/>
        </w:rPr>
        <w:t>normal distribution</w:t>
      </w:r>
      <w:r w:rsidRPr="00F868DF">
        <w:t>.</w:t>
      </w:r>
    </w:p>
    <w:p w14:paraId="2AAB018C" w14:textId="77777777" w:rsidR="00F868DF" w:rsidRPr="00F868DF" w:rsidRDefault="00F868DF" w:rsidP="00F868DF">
      <w:r w:rsidRPr="00F868DF">
        <w:pict w14:anchorId="43CC59A1">
          <v:rect id="_x0000_i3367" style="width:0;height:1.5pt" o:hralign="center" o:hrstd="t" o:hr="t" fillcolor="#a0a0a0" stroked="f"/>
        </w:pict>
      </w:r>
    </w:p>
    <w:p w14:paraId="7D672DCC" w14:textId="77777777" w:rsidR="00F868DF" w:rsidRPr="00F868DF" w:rsidRDefault="00F868DF" w:rsidP="00F868DF">
      <w:pPr>
        <w:rPr>
          <w:b/>
          <w:bCs/>
        </w:rPr>
      </w:pPr>
      <w:r w:rsidRPr="00F868DF">
        <w:rPr>
          <w:b/>
          <w:bCs/>
        </w:rPr>
        <w:t>7. Mean and Variance</w:t>
      </w:r>
    </w:p>
    <w:p w14:paraId="7A54F86C" w14:textId="77777777" w:rsidR="00F868DF" w:rsidRPr="00F868DF" w:rsidRDefault="00F868DF" w:rsidP="00F868DF">
      <w:r w:rsidRPr="00F868DF">
        <w:t>For Student’s t-distribution: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20"/>
        <w:gridCol w:w="1907"/>
      </w:tblGrid>
      <w:tr w:rsidR="00F868DF" w:rsidRPr="00F868DF" w14:paraId="6256DB4C" w14:textId="77777777" w:rsidTr="00F868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CB3741" w14:textId="77777777" w:rsidR="00F868DF" w:rsidRPr="00F868DF" w:rsidRDefault="00F868DF" w:rsidP="00F868DF">
            <w:pPr>
              <w:spacing w:after="160" w:line="259" w:lineRule="auto"/>
            </w:pPr>
            <w:r w:rsidRPr="00F868DF">
              <w:t>Measure</w:t>
            </w:r>
          </w:p>
        </w:tc>
        <w:tc>
          <w:tcPr>
            <w:tcW w:w="0" w:type="auto"/>
            <w:hideMark/>
          </w:tcPr>
          <w:p w14:paraId="1713815F" w14:textId="77777777" w:rsidR="00F868DF" w:rsidRPr="00F868DF" w:rsidRDefault="00F868DF" w:rsidP="00F868D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868DF">
              <w:t>Value</w:t>
            </w:r>
          </w:p>
        </w:tc>
      </w:tr>
      <w:tr w:rsidR="00F868DF" w:rsidRPr="00F868DF" w14:paraId="587BBB45" w14:textId="77777777" w:rsidTr="00F868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27DEE2" w14:textId="77777777" w:rsidR="00F868DF" w:rsidRPr="00F868DF" w:rsidRDefault="00F868DF" w:rsidP="00F868DF">
            <w:pPr>
              <w:spacing w:after="160" w:line="259" w:lineRule="auto"/>
            </w:pPr>
            <w:r w:rsidRPr="00F868DF">
              <w:t>Mean</w:t>
            </w:r>
          </w:p>
        </w:tc>
        <w:tc>
          <w:tcPr>
            <w:tcW w:w="0" w:type="auto"/>
            <w:hideMark/>
          </w:tcPr>
          <w:p w14:paraId="499E49A2" w14:textId="77777777" w:rsidR="00F868DF" w:rsidRPr="00F868DF" w:rsidRDefault="00F868DF" w:rsidP="00F868D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68DF">
              <w:t>0</w:t>
            </w:r>
          </w:p>
        </w:tc>
      </w:tr>
      <w:tr w:rsidR="00F868DF" w:rsidRPr="00F868DF" w14:paraId="3CC6FA74" w14:textId="77777777" w:rsidTr="00F868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CC23BB" w14:textId="77777777" w:rsidR="00F868DF" w:rsidRPr="00F868DF" w:rsidRDefault="00F868DF" w:rsidP="00F868DF">
            <w:pPr>
              <w:spacing w:after="160" w:line="259" w:lineRule="auto"/>
            </w:pPr>
            <w:r w:rsidRPr="00F868DF">
              <w:t>Variance</w:t>
            </w:r>
          </w:p>
        </w:tc>
        <w:tc>
          <w:tcPr>
            <w:tcW w:w="0" w:type="auto"/>
            <w:hideMark/>
          </w:tcPr>
          <w:p w14:paraId="3B83725C" w14:textId="77777777" w:rsidR="00F868DF" w:rsidRPr="00F868DF" w:rsidRDefault="00F868DF" w:rsidP="00F868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868DF">
              <w:t>df</w:t>
            </w:r>
            <w:proofErr w:type="spellEnd"/>
            <w:r w:rsidRPr="00F868DF">
              <w:t xml:space="preserve"> / (</w:t>
            </w:r>
            <w:proofErr w:type="spellStart"/>
            <w:r w:rsidRPr="00F868DF">
              <w:t>df</w:t>
            </w:r>
            <w:proofErr w:type="spellEnd"/>
            <w:r w:rsidRPr="00F868DF">
              <w:t xml:space="preserve"> − 2) (</w:t>
            </w:r>
            <w:proofErr w:type="spellStart"/>
            <w:r w:rsidRPr="00F868DF">
              <w:t>df</w:t>
            </w:r>
            <w:proofErr w:type="spellEnd"/>
            <w:r w:rsidRPr="00F868DF">
              <w:t xml:space="preserve"> &gt; 2)</w:t>
            </w:r>
          </w:p>
        </w:tc>
      </w:tr>
    </w:tbl>
    <w:p w14:paraId="38831579" w14:textId="77777777" w:rsidR="00F868DF" w:rsidRPr="00F868DF" w:rsidRDefault="00F868DF" w:rsidP="00F868DF">
      <w:r w:rsidRPr="00F868DF">
        <w:pict w14:anchorId="11975A7F">
          <v:rect id="_x0000_i3368" style="width:0;height:1.5pt" o:hralign="center" o:hrstd="t" o:hr="t" fillcolor="#a0a0a0" stroked="f"/>
        </w:pict>
      </w:r>
    </w:p>
    <w:p w14:paraId="17DB9AED" w14:textId="77777777" w:rsidR="00F868DF" w:rsidRPr="00F868DF" w:rsidRDefault="00F868DF" w:rsidP="00F868DF">
      <w:pPr>
        <w:rPr>
          <w:b/>
          <w:bCs/>
        </w:rPr>
      </w:pPr>
      <w:r w:rsidRPr="00F868DF">
        <w:rPr>
          <w:b/>
          <w:bCs/>
        </w:rPr>
        <w:t>8. Applications of Student’s t-Distribution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805"/>
        <w:gridCol w:w="4275"/>
      </w:tblGrid>
      <w:tr w:rsidR="00F868DF" w:rsidRPr="00F868DF" w14:paraId="59A6D684" w14:textId="77777777" w:rsidTr="00F868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D33303" w14:textId="77777777" w:rsidR="00F868DF" w:rsidRPr="00F868DF" w:rsidRDefault="00F868DF" w:rsidP="00F868DF">
            <w:pPr>
              <w:spacing w:after="160" w:line="259" w:lineRule="auto"/>
            </w:pPr>
            <w:r w:rsidRPr="00F868DF">
              <w:t>Application</w:t>
            </w:r>
          </w:p>
        </w:tc>
        <w:tc>
          <w:tcPr>
            <w:tcW w:w="0" w:type="auto"/>
            <w:hideMark/>
          </w:tcPr>
          <w:p w14:paraId="6758EDC7" w14:textId="77777777" w:rsidR="00F868DF" w:rsidRPr="00F868DF" w:rsidRDefault="00F868DF" w:rsidP="00F868D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868DF">
              <w:t>Purpose</w:t>
            </w:r>
          </w:p>
        </w:tc>
      </w:tr>
      <w:tr w:rsidR="00F868DF" w:rsidRPr="00F868DF" w14:paraId="70A05461" w14:textId="77777777" w:rsidTr="00F868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805D04" w14:textId="77777777" w:rsidR="00F868DF" w:rsidRPr="00F868DF" w:rsidRDefault="00F868DF" w:rsidP="00F868DF">
            <w:pPr>
              <w:spacing w:after="160" w:line="259" w:lineRule="auto"/>
            </w:pPr>
            <w:r w:rsidRPr="00F868DF">
              <w:t>t-test</w:t>
            </w:r>
          </w:p>
        </w:tc>
        <w:tc>
          <w:tcPr>
            <w:tcW w:w="0" w:type="auto"/>
            <w:hideMark/>
          </w:tcPr>
          <w:p w14:paraId="077D6535" w14:textId="77777777" w:rsidR="00F868DF" w:rsidRPr="00F868DF" w:rsidRDefault="00F868DF" w:rsidP="00F868D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68DF">
              <w:t>compare sample mean with population mean</w:t>
            </w:r>
          </w:p>
        </w:tc>
      </w:tr>
      <w:tr w:rsidR="00F868DF" w:rsidRPr="00F868DF" w14:paraId="7E0C5C99" w14:textId="77777777" w:rsidTr="00F868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D1FAEF" w14:textId="77777777" w:rsidR="00F868DF" w:rsidRPr="00F868DF" w:rsidRDefault="00F868DF" w:rsidP="00F868DF">
            <w:pPr>
              <w:spacing w:after="160" w:line="259" w:lineRule="auto"/>
            </w:pPr>
            <w:r w:rsidRPr="00F868DF">
              <w:t>confidence intervals</w:t>
            </w:r>
          </w:p>
        </w:tc>
        <w:tc>
          <w:tcPr>
            <w:tcW w:w="0" w:type="auto"/>
            <w:hideMark/>
          </w:tcPr>
          <w:p w14:paraId="7F9479AA" w14:textId="77777777" w:rsidR="00F868DF" w:rsidRPr="00F868DF" w:rsidRDefault="00F868DF" w:rsidP="00F868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68DF">
              <w:t>estimate population mean</w:t>
            </w:r>
          </w:p>
        </w:tc>
      </w:tr>
      <w:tr w:rsidR="00F868DF" w:rsidRPr="00F868DF" w14:paraId="34648861" w14:textId="77777777" w:rsidTr="00F868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4964E0" w14:textId="77777777" w:rsidR="00F868DF" w:rsidRPr="00F868DF" w:rsidRDefault="00F868DF" w:rsidP="00F868DF">
            <w:pPr>
              <w:spacing w:after="160" w:line="259" w:lineRule="auto"/>
            </w:pPr>
            <w:r w:rsidRPr="00F868DF">
              <w:t>small sample analysis</w:t>
            </w:r>
          </w:p>
        </w:tc>
        <w:tc>
          <w:tcPr>
            <w:tcW w:w="0" w:type="auto"/>
            <w:hideMark/>
          </w:tcPr>
          <w:p w14:paraId="09AFB2A1" w14:textId="77777777" w:rsidR="00F868DF" w:rsidRPr="00F868DF" w:rsidRDefault="00F868DF" w:rsidP="00F868D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68DF">
              <w:t>statistical inference</w:t>
            </w:r>
          </w:p>
        </w:tc>
      </w:tr>
      <w:tr w:rsidR="00F868DF" w:rsidRPr="00F868DF" w14:paraId="0F91359D" w14:textId="77777777" w:rsidTr="00F868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D0CC6E" w14:textId="77777777" w:rsidR="00F868DF" w:rsidRPr="00F868DF" w:rsidRDefault="00F868DF" w:rsidP="00F868DF">
            <w:pPr>
              <w:spacing w:after="160" w:line="259" w:lineRule="auto"/>
            </w:pPr>
            <w:r w:rsidRPr="00F868DF">
              <w:t>machine learning evaluation</w:t>
            </w:r>
          </w:p>
        </w:tc>
        <w:tc>
          <w:tcPr>
            <w:tcW w:w="0" w:type="auto"/>
            <w:hideMark/>
          </w:tcPr>
          <w:p w14:paraId="583F4D9C" w14:textId="77777777" w:rsidR="00F868DF" w:rsidRPr="00F868DF" w:rsidRDefault="00F868DF" w:rsidP="00F868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68DF">
              <w:t>parameter estimation</w:t>
            </w:r>
          </w:p>
        </w:tc>
      </w:tr>
    </w:tbl>
    <w:p w14:paraId="50C276A4" w14:textId="77777777" w:rsidR="00F868DF" w:rsidRPr="00F868DF" w:rsidRDefault="00F868DF" w:rsidP="00F868DF">
      <w:r w:rsidRPr="00F868DF">
        <w:pict w14:anchorId="767767EA">
          <v:rect id="_x0000_i3369" style="width:0;height:1.5pt" o:hralign="center" o:hrstd="t" o:hr="t" fillcolor="#a0a0a0" stroked="f"/>
        </w:pict>
      </w:r>
    </w:p>
    <w:p w14:paraId="4F4E4AAB" w14:textId="77777777" w:rsidR="00F868DF" w:rsidRPr="00F868DF" w:rsidRDefault="00F868DF" w:rsidP="00F868DF">
      <w:pPr>
        <w:rPr>
          <w:b/>
          <w:bCs/>
        </w:rPr>
      </w:pPr>
      <w:r w:rsidRPr="00F868DF">
        <w:rPr>
          <w:b/>
          <w:bCs/>
        </w:rPr>
        <w:t>9. Types of t-Tests</w:t>
      </w:r>
    </w:p>
    <w:p w14:paraId="09935AD7" w14:textId="77777777" w:rsidR="00F868DF" w:rsidRPr="00F868DF" w:rsidRDefault="00F868DF" w:rsidP="00F868DF">
      <w:r w:rsidRPr="00F868DF">
        <w:t>Student’s t-distribution is used in three main tests.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24"/>
        <w:gridCol w:w="4957"/>
      </w:tblGrid>
      <w:tr w:rsidR="00F868DF" w:rsidRPr="00F868DF" w14:paraId="482F8483" w14:textId="77777777" w:rsidTr="00F868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109FFA" w14:textId="77777777" w:rsidR="00F868DF" w:rsidRPr="00F868DF" w:rsidRDefault="00F868DF" w:rsidP="00F868DF">
            <w:pPr>
              <w:spacing w:after="160" w:line="259" w:lineRule="auto"/>
            </w:pPr>
            <w:r w:rsidRPr="00F868DF">
              <w:t>Test</w:t>
            </w:r>
          </w:p>
        </w:tc>
        <w:tc>
          <w:tcPr>
            <w:tcW w:w="0" w:type="auto"/>
            <w:hideMark/>
          </w:tcPr>
          <w:p w14:paraId="19D62AAA" w14:textId="77777777" w:rsidR="00F868DF" w:rsidRPr="00F868DF" w:rsidRDefault="00F868DF" w:rsidP="00F868D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868DF">
              <w:t>Purpose</w:t>
            </w:r>
          </w:p>
        </w:tc>
      </w:tr>
      <w:tr w:rsidR="00F868DF" w:rsidRPr="00F868DF" w14:paraId="751E415B" w14:textId="77777777" w:rsidTr="00F868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FB7DBD" w14:textId="77777777" w:rsidR="00F868DF" w:rsidRPr="00F868DF" w:rsidRDefault="00F868DF" w:rsidP="00F868DF">
            <w:pPr>
              <w:spacing w:after="160" w:line="259" w:lineRule="auto"/>
            </w:pPr>
            <w:r w:rsidRPr="00F868DF">
              <w:t>One-sample t-test</w:t>
            </w:r>
          </w:p>
        </w:tc>
        <w:tc>
          <w:tcPr>
            <w:tcW w:w="0" w:type="auto"/>
            <w:hideMark/>
          </w:tcPr>
          <w:p w14:paraId="0813A7EF" w14:textId="77777777" w:rsidR="00F868DF" w:rsidRPr="00F868DF" w:rsidRDefault="00F868DF" w:rsidP="00F868D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68DF">
              <w:t>compare sample mean with population mean</w:t>
            </w:r>
          </w:p>
        </w:tc>
      </w:tr>
      <w:tr w:rsidR="00F868DF" w:rsidRPr="00F868DF" w14:paraId="6809B0D7" w14:textId="77777777" w:rsidTr="00F868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BE2F7B" w14:textId="77777777" w:rsidR="00F868DF" w:rsidRPr="00F868DF" w:rsidRDefault="00F868DF" w:rsidP="00F868DF">
            <w:pPr>
              <w:spacing w:after="160" w:line="259" w:lineRule="auto"/>
            </w:pPr>
            <w:r w:rsidRPr="00F868DF">
              <w:t>Independent t-test</w:t>
            </w:r>
          </w:p>
        </w:tc>
        <w:tc>
          <w:tcPr>
            <w:tcW w:w="0" w:type="auto"/>
            <w:hideMark/>
          </w:tcPr>
          <w:p w14:paraId="2F30390F" w14:textId="77777777" w:rsidR="00F868DF" w:rsidRPr="00F868DF" w:rsidRDefault="00F868DF" w:rsidP="00F868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68DF">
              <w:t>compare two different groups</w:t>
            </w:r>
          </w:p>
        </w:tc>
      </w:tr>
      <w:tr w:rsidR="00F868DF" w:rsidRPr="00F868DF" w14:paraId="765EF35B" w14:textId="77777777" w:rsidTr="00F868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D21161" w14:textId="77777777" w:rsidR="00F868DF" w:rsidRPr="00F868DF" w:rsidRDefault="00F868DF" w:rsidP="00F868DF">
            <w:pPr>
              <w:spacing w:after="160" w:line="259" w:lineRule="auto"/>
            </w:pPr>
            <w:r w:rsidRPr="00F868DF">
              <w:t>Paired t-test</w:t>
            </w:r>
          </w:p>
        </w:tc>
        <w:tc>
          <w:tcPr>
            <w:tcW w:w="0" w:type="auto"/>
            <w:hideMark/>
          </w:tcPr>
          <w:p w14:paraId="53F197F2" w14:textId="77777777" w:rsidR="00F868DF" w:rsidRPr="00F868DF" w:rsidRDefault="00F868DF" w:rsidP="00F868D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68DF">
              <w:t>compare measurements before and after experiment</w:t>
            </w:r>
          </w:p>
        </w:tc>
      </w:tr>
    </w:tbl>
    <w:p w14:paraId="33AADF19" w14:textId="77777777" w:rsidR="00F868DF" w:rsidRPr="00F868DF" w:rsidRDefault="00F868DF" w:rsidP="00F868DF">
      <w:r w:rsidRPr="00F868DF">
        <w:pict w14:anchorId="5DDA7B89">
          <v:rect id="_x0000_i3370" style="width:0;height:1.5pt" o:hralign="center" o:hrstd="t" o:hr="t" fillcolor="#a0a0a0" stroked="f"/>
        </w:pict>
      </w:r>
    </w:p>
    <w:p w14:paraId="3D3D916E" w14:textId="77777777" w:rsidR="00F868DF" w:rsidRPr="00F868DF" w:rsidRDefault="00F868DF" w:rsidP="00F868DF">
      <w:pPr>
        <w:rPr>
          <w:b/>
          <w:bCs/>
        </w:rPr>
      </w:pPr>
      <w:r w:rsidRPr="00F868DF">
        <w:rPr>
          <w:b/>
          <w:bCs/>
        </w:rPr>
        <w:t>10. Example</w:t>
      </w:r>
    </w:p>
    <w:p w14:paraId="7E011082" w14:textId="77777777" w:rsidR="00F868DF" w:rsidRPr="00F868DF" w:rsidRDefault="00F868DF" w:rsidP="00F868DF">
      <w:r w:rsidRPr="00F868DF">
        <w:lastRenderedPageBreak/>
        <w:t>Suppose: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49"/>
        <w:gridCol w:w="726"/>
      </w:tblGrid>
      <w:tr w:rsidR="00F868DF" w:rsidRPr="00F868DF" w14:paraId="5CE9A694" w14:textId="77777777" w:rsidTr="00F868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E34C7B" w14:textId="77777777" w:rsidR="00F868DF" w:rsidRPr="00F868DF" w:rsidRDefault="00F868DF" w:rsidP="00F868DF">
            <w:pPr>
              <w:spacing w:after="160" w:line="259" w:lineRule="auto"/>
            </w:pPr>
            <w:r w:rsidRPr="00F868DF">
              <w:t>Parameter</w:t>
            </w:r>
          </w:p>
        </w:tc>
        <w:tc>
          <w:tcPr>
            <w:tcW w:w="0" w:type="auto"/>
            <w:hideMark/>
          </w:tcPr>
          <w:p w14:paraId="6FF9CAE5" w14:textId="77777777" w:rsidR="00F868DF" w:rsidRPr="00F868DF" w:rsidRDefault="00F868DF" w:rsidP="00F868D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868DF">
              <w:t>Value</w:t>
            </w:r>
          </w:p>
        </w:tc>
      </w:tr>
      <w:tr w:rsidR="00F868DF" w:rsidRPr="00F868DF" w14:paraId="1F2A11E7" w14:textId="77777777" w:rsidTr="00F868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A8717B" w14:textId="77777777" w:rsidR="00F868DF" w:rsidRPr="00F868DF" w:rsidRDefault="00F868DF" w:rsidP="00F868DF">
            <w:pPr>
              <w:spacing w:after="160" w:line="259" w:lineRule="auto"/>
            </w:pPr>
            <w:r w:rsidRPr="00F868DF">
              <w:t>Sample mean</w:t>
            </w:r>
          </w:p>
        </w:tc>
        <w:tc>
          <w:tcPr>
            <w:tcW w:w="0" w:type="auto"/>
            <w:hideMark/>
          </w:tcPr>
          <w:p w14:paraId="7B163CDE" w14:textId="77777777" w:rsidR="00F868DF" w:rsidRPr="00F868DF" w:rsidRDefault="00F868DF" w:rsidP="00F868D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68DF">
              <w:t>50</w:t>
            </w:r>
          </w:p>
        </w:tc>
      </w:tr>
      <w:tr w:rsidR="00F868DF" w:rsidRPr="00F868DF" w14:paraId="074AAC97" w14:textId="77777777" w:rsidTr="00F868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FD8B22" w14:textId="77777777" w:rsidR="00F868DF" w:rsidRPr="00F868DF" w:rsidRDefault="00F868DF" w:rsidP="00F868DF">
            <w:pPr>
              <w:spacing w:after="160" w:line="259" w:lineRule="auto"/>
            </w:pPr>
            <w:r w:rsidRPr="00F868DF">
              <w:t xml:space="preserve">Population </w:t>
            </w:r>
            <w:proofErr w:type="gramStart"/>
            <w:r w:rsidRPr="00F868DF">
              <w:t>mean</w:t>
            </w:r>
            <w:proofErr w:type="gramEnd"/>
          </w:p>
        </w:tc>
        <w:tc>
          <w:tcPr>
            <w:tcW w:w="0" w:type="auto"/>
            <w:hideMark/>
          </w:tcPr>
          <w:p w14:paraId="38CF6461" w14:textId="77777777" w:rsidR="00F868DF" w:rsidRPr="00F868DF" w:rsidRDefault="00F868DF" w:rsidP="00F868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68DF">
              <w:t>45</w:t>
            </w:r>
          </w:p>
        </w:tc>
      </w:tr>
      <w:tr w:rsidR="00F868DF" w:rsidRPr="00F868DF" w14:paraId="616A929A" w14:textId="77777777" w:rsidTr="00F868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CBDE0B" w14:textId="77777777" w:rsidR="00F868DF" w:rsidRPr="00F868DF" w:rsidRDefault="00F868DF" w:rsidP="00F868DF">
            <w:pPr>
              <w:spacing w:after="160" w:line="259" w:lineRule="auto"/>
            </w:pPr>
            <w:r w:rsidRPr="00F868DF">
              <w:t>Standard deviation</w:t>
            </w:r>
          </w:p>
        </w:tc>
        <w:tc>
          <w:tcPr>
            <w:tcW w:w="0" w:type="auto"/>
            <w:hideMark/>
          </w:tcPr>
          <w:p w14:paraId="661226E2" w14:textId="77777777" w:rsidR="00F868DF" w:rsidRPr="00F868DF" w:rsidRDefault="00F868DF" w:rsidP="00F868D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68DF">
              <w:t>10</w:t>
            </w:r>
          </w:p>
        </w:tc>
      </w:tr>
      <w:tr w:rsidR="00F868DF" w:rsidRPr="00F868DF" w14:paraId="54EA1393" w14:textId="77777777" w:rsidTr="00F868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870A5E" w14:textId="77777777" w:rsidR="00F868DF" w:rsidRPr="00F868DF" w:rsidRDefault="00F868DF" w:rsidP="00F868DF">
            <w:pPr>
              <w:spacing w:after="160" w:line="259" w:lineRule="auto"/>
            </w:pPr>
            <w:r w:rsidRPr="00F868DF">
              <w:t>Sample size</w:t>
            </w:r>
          </w:p>
        </w:tc>
        <w:tc>
          <w:tcPr>
            <w:tcW w:w="0" w:type="auto"/>
            <w:hideMark/>
          </w:tcPr>
          <w:p w14:paraId="67A58B9E" w14:textId="77777777" w:rsidR="00F868DF" w:rsidRPr="00F868DF" w:rsidRDefault="00F868DF" w:rsidP="00F868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68DF">
              <w:t>25</w:t>
            </w:r>
          </w:p>
        </w:tc>
      </w:tr>
    </w:tbl>
    <w:p w14:paraId="32FDCCD0" w14:textId="77777777" w:rsidR="00F868DF" w:rsidRPr="00F868DF" w:rsidRDefault="00F868DF" w:rsidP="00F868DF">
      <w:r w:rsidRPr="00F868DF">
        <w:t>Calculate t-value.</w:t>
      </w:r>
    </w:p>
    <w:p w14:paraId="4DA71C4E" w14:textId="77777777" w:rsidR="00F868DF" w:rsidRPr="00F868DF" w:rsidRDefault="00F868DF" w:rsidP="00F868DF">
      <w:r w:rsidRPr="00F868DF">
        <w:t>Step 1:</w:t>
      </w:r>
    </w:p>
    <w:p w14:paraId="1EF5C6E3" w14:textId="77777777" w:rsidR="00F868DF" w:rsidRPr="00F868DF" w:rsidRDefault="00F868DF" w:rsidP="00F868DF">
      <w:r w:rsidRPr="00F868DF">
        <w:t>√n = √25 = 5</w:t>
      </w:r>
    </w:p>
    <w:p w14:paraId="55DBB12E" w14:textId="77777777" w:rsidR="00F868DF" w:rsidRPr="00F868DF" w:rsidRDefault="00F868DF" w:rsidP="00F868DF">
      <w:r w:rsidRPr="00F868DF">
        <w:t>Step 2:</w:t>
      </w:r>
    </w:p>
    <w:p w14:paraId="68290CD2" w14:textId="77777777" w:rsidR="00F868DF" w:rsidRPr="00F868DF" w:rsidRDefault="00F868DF" w:rsidP="00F868DF">
      <w:r w:rsidRPr="00F868DF">
        <w:t>t = (50 − 45) / (10 / 5)</w:t>
      </w:r>
    </w:p>
    <w:p w14:paraId="09DDCFB3" w14:textId="77777777" w:rsidR="00F868DF" w:rsidRPr="00F868DF" w:rsidRDefault="00F868DF" w:rsidP="00F868DF">
      <w:r w:rsidRPr="00F868DF">
        <w:t>Step 3:</w:t>
      </w:r>
    </w:p>
    <w:p w14:paraId="1D75BFB9" w14:textId="77777777" w:rsidR="00F868DF" w:rsidRPr="00F868DF" w:rsidRDefault="00F868DF" w:rsidP="00F868DF">
      <w:r w:rsidRPr="00F868DF">
        <w:t>t = 5 / 2 = 2.5</w:t>
      </w:r>
    </w:p>
    <w:p w14:paraId="4948F0CD" w14:textId="77777777" w:rsidR="00F868DF" w:rsidRPr="00F868DF" w:rsidRDefault="00F868DF" w:rsidP="00F868DF">
      <w:r w:rsidRPr="00F868DF">
        <w:t xml:space="preserve">So the </w:t>
      </w:r>
      <w:r w:rsidRPr="00F868DF">
        <w:rPr>
          <w:b/>
          <w:bCs/>
        </w:rPr>
        <w:t>t-statistic = 2.5</w:t>
      </w:r>
      <w:r w:rsidRPr="00F868DF">
        <w:t>.</w:t>
      </w:r>
    </w:p>
    <w:p w14:paraId="0E4AC516" w14:textId="77777777" w:rsidR="00F868DF" w:rsidRPr="00F868DF" w:rsidRDefault="00F868DF" w:rsidP="00F868DF">
      <w:r w:rsidRPr="00F868DF">
        <w:pict w14:anchorId="21C2169B">
          <v:rect id="_x0000_i3371" style="width:0;height:1.5pt" o:hralign="center" o:hrstd="t" o:hr="t" fillcolor="#a0a0a0" stroked="f"/>
        </w:pict>
      </w:r>
    </w:p>
    <w:p w14:paraId="6577A3F3" w14:textId="77777777" w:rsidR="00F868DF" w:rsidRPr="00F868DF" w:rsidRDefault="00F868DF" w:rsidP="00F868DF">
      <w:pPr>
        <w:rPr>
          <w:b/>
          <w:bCs/>
        </w:rPr>
      </w:pPr>
      <w:r w:rsidRPr="00F868DF">
        <w:rPr>
          <w:b/>
          <w:bCs/>
        </w:rPr>
        <w:t>11. Difference Between Normal and t-Distribution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31"/>
        <w:gridCol w:w="2037"/>
        <w:gridCol w:w="1974"/>
      </w:tblGrid>
      <w:tr w:rsidR="00F868DF" w:rsidRPr="00F868DF" w14:paraId="586C449B" w14:textId="77777777" w:rsidTr="00F868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D97BA4" w14:textId="77777777" w:rsidR="00F868DF" w:rsidRPr="00F868DF" w:rsidRDefault="00F868DF" w:rsidP="00F868DF">
            <w:pPr>
              <w:spacing w:after="160" w:line="259" w:lineRule="auto"/>
            </w:pPr>
            <w:r w:rsidRPr="00F868DF">
              <w:t>Feature</w:t>
            </w:r>
          </w:p>
        </w:tc>
        <w:tc>
          <w:tcPr>
            <w:tcW w:w="0" w:type="auto"/>
            <w:hideMark/>
          </w:tcPr>
          <w:p w14:paraId="67691EAA" w14:textId="77777777" w:rsidR="00F868DF" w:rsidRPr="00F868DF" w:rsidRDefault="00F868DF" w:rsidP="00F868D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868DF">
              <w:t>Normal Distribution</w:t>
            </w:r>
          </w:p>
        </w:tc>
        <w:tc>
          <w:tcPr>
            <w:tcW w:w="0" w:type="auto"/>
            <w:hideMark/>
          </w:tcPr>
          <w:p w14:paraId="46CA42AA" w14:textId="77777777" w:rsidR="00F868DF" w:rsidRPr="00F868DF" w:rsidRDefault="00F868DF" w:rsidP="00F868D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868DF">
              <w:t>t-Distribution</w:t>
            </w:r>
          </w:p>
        </w:tc>
      </w:tr>
      <w:tr w:rsidR="00F868DF" w:rsidRPr="00F868DF" w14:paraId="20334355" w14:textId="77777777" w:rsidTr="00F868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90C7C6" w14:textId="77777777" w:rsidR="00F868DF" w:rsidRPr="00F868DF" w:rsidRDefault="00F868DF" w:rsidP="00F868DF">
            <w:pPr>
              <w:spacing w:after="160" w:line="259" w:lineRule="auto"/>
            </w:pPr>
            <w:r w:rsidRPr="00F868DF">
              <w:t>Sample size</w:t>
            </w:r>
          </w:p>
        </w:tc>
        <w:tc>
          <w:tcPr>
            <w:tcW w:w="0" w:type="auto"/>
            <w:hideMark/>
          </w:tcPr>
          <w:p w14:paraId="694CCC1F" w14:textId="77777777" w:rsidR="00F868DF" w:rsidRPr="00F868DF" w:rsidRDefault="00F868DF" w:rsidP="00F868D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68DF">
              <w:t>large</w:t>
            </w:r>
          </w:p>
        </w:tc>
        <w:tc>
          <w:tcPr>
            <w:tcW w:w="0" w:type="auto"/>
            <w:hideMark/>
          </w:tcPr>
          <w:p w14:paraId="423FAF42" w14:textId="77777777" w:rsidR="00F868DF" w:rsidRPr="00F868DF" w:rsidRDefault="00F868DF" w:rsidP="00F868D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68DF">
              <w:t>small</w:t>
            </w:r>
          </w:p>
        </w:tc>
      </w:tr>
      <w:tr w:rsidR="00F868DF" w:rsidRPr="00F868DF" w14:paraId="0145F1E9" w14:textId="77777777" w:rsidTr="00F868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AACAE0" w14:textId="77777777" w:rsidR="00F868DF" w:rsidRPr="00F868DF" w:rsidRDefault="00F868DF" w:rsidP="00F868DF">
            <w:pPr>
              <w:spacing w:after="160" w:line="259" w:lineRule="auto"/>
            </w:pPr>
            <w:r w:rsidRPr="00F868DF">
              <w:t>Population variance</w:t>
            </w:r>
          </w:p>
        </w:tc>
        <w:tc>
          <w:tcPr>
            <w:tcW w:w="0" w:type="auto"/>
            <w:hideMark/>
          </w:tcPr>
          <w:p w14:paraId="5835D9A7" w14:textId="77777777" w:rsidR="00F868DF" w:rsidRPr="00F868DF" w:rsidRDefault="00F868DF" w:rsidP="00F868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68DF">
              <w:t>known</w:t>
            </w:r>
          </w:p>
        </w:tc>
        <w:tc>
          <w:tcPr>
            <w:tcW w:w="0" w:type="auto"/>
            <w:hideMark/>
          </w:tcPr>
          <w:p w14:paraId="24EBB330" w14:textId="77777777" w:rsidR="00F868DF" w:rsidRPr="00F868DF" w:rsidRDefault="00F868DF" w:rsidP="00F868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68DF">
              <w:t>unknown</w:t>
            </w:r>
          </w:p>
        </w:tc>
      </w:tr>
      <w:tr w:rsidR="00F868DF" w:rsidRPr="00F868DF" w14:paraId="4295E836" w14:textId="77777777" w:rsidTr="00F868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5E3755" w14:textId="77777777" w:rsidR="00F868DF" w:rsidRPr="00F868DF" w:rsidRDefault="00F868DF" w:rsidP="00F868DF">
            <w:pPr>
              <w:spacing w:after="160" w:line="259" w:lineRule="auto"/>
            </w:pPr>
            <w:r w:rsidRPr="00F868DF">
              <w:t>Shape</w:t>
            </w:r>
          </w:p>
        </w:tc>
        <w:tc>
          <w:tcPr>
            <w:tcW w:w="0" w:type="auto"/>
            <w:hideMark/>
          </w:tcPr>
          <w:p w14:paraId="007DA0DC" w14:textId="77777777" w:rsidR="00F868DF" w:rsidRPr="00F868DF" w:rsidRDefault="00F868DF" w:rsidP="00F868D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68DF">
              <w:t>narrower</w:t>
            </w:r>
          </w:p>
        </w:tc>
        <w:tc>
          <w:tcPr>
            <w:tcW w:w="0" w:type="auto"/>
            <w:hideMark/>
          </w:tcPr>
          <w:p w14:paraId="6E90C301" w14:textId="77777777" w:rsidR="00F868DF" w:rsidRPr="00F868DF" w:rsidRDefault="00F868DF" w:rsidP="00F868D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68DF">
              <w:t>heavier tails</w:t>
            </w:r>
          </w:p>
        </w:tc>
      </w:tr>
      <w:tr w:rsidR="00F868DF" w:rsidRPr="00F868DF" w14:paraId="03462425" w14:textId="77777777" w:rsidTr="00F868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FA45BF" w14:textId="77777777" w:rsidR="00F868DF" w:rsidRPr="00F868DF" w:rsidRDefault="00F868DF" w:rsidP="00F868DF">
            <w:pPr>
              <w:spacing w:after="160" w:line="259" w:lineRule="auto"/>
            </w:pPr>
            <w:r w:rsidRPr="00F868DF">
              <w:t>Parameter</w:t>
            </w:r>
          </w:p>
        </w:tc>
        <w:tc>
          <w:tcPr>
            <w:tcW w:w="0" w:type="auto"/>
            <w:hideMark/>
          </w:tcPr>
          <w:p w14:paraId="1B5279F8" w14:textId="77777777" w:rsidR="00F868DF" w:rsidRPr="00F868DF" w:rsidRDefault="00F868DF" w:rsidP="00F868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68DF">
              <w:t>mean &amp; variance</w:t>
            </w:r>
          </w:p>
        </w:tc>
        <w:tc>
          <w:tcPr>
            <w:tcW w:w="0" w:type="auto"/>
            <w:hideMark/>
          </w:tcPr>
          <w:p w14:paraId="461DE0CE" w14:textId="77777777" w:rsidR="00F868DF" w:rsidRPr="00F868DF" w:rsidRDefault="00F868DF" w:rsidP="00F868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68DF">
              <w:t>degrees of freedom</w:t>
            </w:r>
          </w:p>
        </w:tc>
      </w:tr>
    </w:tbl>
    <w:p w14:paraId="34E542BC" w14:textId="77777777" w:rsidR="00F868DF" w:rsidRPr="00F868DF" w:rsidRDefault="00F868DF" w:rsidP="00F868DF">
      <w:r w:rsidRPr="00F868DF">
        <w:pict w14:anchorId="2DE9F800">
          <v:rect id="_x0000_i3372" style="width:0;height:1.5pt" o:hralign="center" o:hrstd="t" o:hr="t" fillcolor="#a0a0a0" stroked="f"/>
        </w:pict>
      </w:r>
    </w:p>
    <w:p w14:paraId="5A3DEEFA" w14:textId="77777777" w:rsidR="00F868DF" w:rsidRPr="00F868DF" w:rsidRDefault="00F868DF" w:rsidP="00F868DF">
      <w:pPr>
        <w:rPr>
          <w:b/>
          <w:bCs/>
        </w:rPr>
      </w:pPr>
      <w:r w:rsidRPr="00F868DF">
        <w:rPr>
          <w:b/>
          <w:bCs/>
        </w:rPr>
        <w:t>12. Importance in Data Science</w:t>
      </w:r>
    </w:p>
    <w:p w14:paraId="1505E502" w14:textId="77777777" w:rsidR="00F868DF" w:rsidRPr="00F868DF" w:rsidRDefault="00F868DF" w:rsidP="00F868DF">
      <w:r w:rsidRPr="00F868DF">
        <w:t>Student’s t-distribution is widely used in: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93"/>
        <w:gridCol w:w="2124"/>
      </w:tblGrid>
      <w:tr w:rsidR="00F868DF" w:rsidRPr="00F868DF" w14:paraId="23840706" w14:textId="77777777" w:rsidTr="00F868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2F3EB1" w14:textId="77777777" w:rsidR="00F868DF" w:rsidRPr="00F868DF" w:rsidRDefault="00F868DF" w:rsidP="00F868DF">
            <w:pPr>
              <w:spacing w:after="160" w:line="259" w:lineRule="auto"/>
            </w:pPr>
            <w:r w:rsidRPr="00F868DF">
              <w:t>Field</w:t>
            </w:r>
          </w:p>
        </w:tc>
        <w:tc>
          <w:tcPr>
            <w:tcW w:w="0" w:type="auto"/>
            <w:hideMark/>
          </w:tcPr>
          <w:p w14:paraId="1584D249" w14:textId="77777777" w:rsidR="00F868DF" w:rsidRPr="00F868DF" w:rsidRDefault="00F868DF" w:rsidP="00F868D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868DF">
              <w:t>Application</w:t>
            </w:r>
          </w:p>
        </w:tc>
      </w:tr>
      <w:tr w:rsidR="00F868DF" w:rsidRPr="00F868DF" w14:paraId="046DBD4F" w14:textId="77777777" w:rsidTr="00F868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0E361E" w14:textId="77777777" w:rsidR="00F868DF" w:rsidRPr="00F868DF" w:rsidRDefault="00F868DF" w:rsidP="00F868DF">
            <w:pPr>
              <w:spacing w:after="160" w:line="259" w:lineRule="auto"/>
            </w:pPr>
            <w:r w:rsidRPr="00F868DF">
              <w:t>data science</w:t>
            </w:r>
          </w:p>
        </w:tc>
        <w:tc>
          <w:tcPr>
            <w:tcW w:w="0" w:type="auto"/>
            <w:hideMark/>
          </w:tcPr>
          <w:p w14:paraId="0B3ED493" w14:textId="77777777" w:rsidR="00F868DF" w:rsidRPr="00F868DF" w:rsidRDefault="00F868DF" w:rsidP="00F868D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68DF">
              <w:t>hypothesis testing</w:t>
            </w:r>
          </w:p>
        </w:tc>
      </w:tr>
      <w:tr w:rsidR="00F868DF" w:rsidRPr="00F868DF" w14:paraId="43A229BD" w14:textId="77777777" w:rsidTr="00F868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043221" w14:textId="77777777" w:rsidR="00F868DF" w:rsidRPr="00F868DF" w:rsidRDefault="00F868DF" w:rsidP="00F868DF">
            <w:pPr>
              <w:spacing w:after="160" w:line="259" w:lineRule="auto"/>
            </w:pPr>
            <w:r w:rsidRPr="00F868DF">
              <w:t>machine learning</w:t>
            </w:r>
          </w:p>
        </w:tc>
        <w:tc>
          <w:tcPr>
            <w:tcW w:w="0" w:type="auto"/>
            <w:hideMark/>
          </w:tcPr>
          <w:p w14:paraId="1903D8D5" w14:textId="77777777" w:rsidR="00F868DF" w:rsidRPr="00F868DF" w:rsidRDefault="00F868DF" w:rsidP="00F868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68DF">
              <w:t>model evaluation</w:t>
            </w:r>
          </w:p>
        </w:tc>
      </w:tr>
      <w:tr w:rsidR="00F868DF" w:rsidRPr="00F868DF" w14:paraId="4309C742" w14:textId="77777777" w:rsidTr="00F868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280C24" w14:textId="77777777" w:rsidR="00F868DF" w:rsidRPr="00F868DF" w:rsidRDefault="00F868DF" w:rsidP="00F868DF">
            <w:pPr>
              <w:spacing w:after="160" w:line="259" w:lineRule="auto"/>
            </w:pPr>
            <w:r w:rsidRPr="00F868DF">
              <w:t>research</w:t>
            </w:r>
          </w:p>
        </w:tc>
        <w:tc>
          <w:tcPr>
            <w:tcW w:w="0" w:type="auto"/>
            <w:hideMark/>
          </w:tcPr>
          <w:p w14:paraId="7E66A661" w14:textId="77777777" w:rsidR="00F868DF" w:rsidRPr="00F868DF" w:rsidRDefault="00F868DF" w:rsidP="00F868D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68DF">
              <w:t>small sample analysis</w:t>
            </w:r>
          </w:p>
        </w:tc>
      </w:tr>
      <w:tr w:rsidR="00F868DF" w:rsidRPr="00F868DF" w14:paraId="59B476E6" w14:textId="77777777" w:rsidTr="00F868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2DF7BB" w14:textId="77777777" w:rsidR="00F868DF" w:rsidRPr="00F868DF" w:rsidRDefault="00F868DF" w:rsidP="00F868DF">
            <w:pPr>
              <w:spacing w:after="160" w:line="259" w:lineRule="auto"/>
            </w:pPr>
            <w:r w:rsidRPr="00F868DF">
              <w:t>statistics</w:t>
            </w:r>
          </w:p>
        </w:tc>
        <w:tc>
          <w:tcPr>
            <w:tcW w:w="0" w:type="auto"/>
            <w:hideMark/>
          </w:tcPr>
          <w:p w14:paraId="2385A916" w14:textId="77777777" w:rsidR="00F868DF" w:rsidRPr="00F868DF" w:rsidRDefault="00F868DF" w:rsidP="00F868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68DF">
              <w:t>confidence intervals</w:t>
            </w:r>
          </w:p>
        </w:tc>
      </w:tr>
    </w:tbl>
    <w:p w14:paraId="7B424173" w14:textId="77777777" w:rsidR="00F868DF" w:rsidRPr="00F868DF" w:rsidRDefault="00F868DF" w:rsidP="00F868DF">
      <w:r w:rsidRPr="00F868DF">
        <w:pict w14:anchorId="03DBDA9E">
          <v:rect id="_x0000_i3373" style="width:0;height:1.5pt" o:hralign="center" o:hrstd="t" o:hr="t" fillcolor="#a0a0a0" stroked="f"/>
        </w:pict>
      </w:r>
    </w:p>
    <w:p w14:paraId="37D5C832" w14:textId="77777777" w:rsidR="00F868DF" w:rsidRPr="00F868DF" w:rsidRDefault="00F868DF" w:rsidP="00F868DF">
      <w:pPr>
        <w:rPr>
          <w:b/>
          <w:bCs/>
        </w:rPr>
      </w:pPr>
      <w:r w:rsidRPr="00F868DF">
        <w:rPr>
          <w:b/>
          <w:bCs/>
        </w:rPr>
        <w:t>Final 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50"/>
        <w:gridCol w:w="3330"/>
      </w:tblGrid>
      <w:tr w:rsidR="00F868DF" w:rsidRPr="00F868DF" w14:paraId="253FCCFA" w14:textId="77777777" w:rsidTr="00F868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6E03E7" w14:textId="77777777" w:rsidR="00F868DF" w:rsidRPr="00F868DF" w:rsidRDefault="00F868DF" w:rsidP="00F868DF">
            <w:pPr>
              <w:spacing w:after="160" w:line="259" w:lineRule="auto"/>
            </w:pPr>
            <w:r w:rsidRPr="00F868DF">
              <w:lastRenderedPageBreak/>
              <w:t>Concept</w:t>
            </w:r>
          </w:p>
        </w:tc>
        <w:tc>
          <w:tcPr>
            <w:tcW w:w="0" w:type="auto"/>
            <w:hideMark/>
          </w:tcPr>
          <w:p w14:paraId="5A98714F" w14:textId="77777777" w:rsidR="00F868DF" w:rsidRPr="00F868DF" w:rsidRDefault="00F868DF" w:rsidP="00F868D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868DF">
              <w:t>Meaning</w:t>
            </w:r>
          </w:p>
        </w:tc>
      </w:tr>
      <w:tr w:rsidR="00F868DF" w:rsidRPr="00F868DF" w14:paraId="34A64911" w14:textId="77777777" w:rsidTr="00F868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A74E2B" w14:textId="77777777" w:rsidR="00F868DF" w:rsidRPr="00F868DF" w:rsidRDefault="00F868DF" w:rsidP="00F868DF">
            <w:pPr>
              <w:spacing w:after="160" w:line="259" w:lineRule="auto"/>
            </w:pPr>
            <w:r w:rsidRPr="00F868DF">
              <w:t>Student’s t-Distribution</w:t>
            </w:r>
          </w:p>
        </w:tc>
        <w:tc>
          <w:tcPr>
            <w:tcW w:w="0" w:type="auto"/>
            <w:hideMark/>
          </w:tcPr>
          <w:p w14:paraId="7C6E75B3" w14:textId="77777777" w:rsidR="00F868DF" w:rsidRPr="00F868DF" w:rsidRDefault="00F868DF" w:rsidP="00F868D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68DF">
              <w:t>distribution used for small samples</w:t>
            </w:r>
          </w:p>
        </w:tc>
      </w:tr>
      <w:tr w:rsidR="00F868DF" w:rsidRPr="00F868DF" w14:paraId="70FE1E52" w14:textId="77777777" w:rsidTr="00F868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4DE086" w14:textId="77777777" w:rsidR="00F868DF" w:rsidRPr="00F868DF" w:rsidRDefault="00F868DF" w:rsidP="00F868DF">
            <w:pPr>
              <w:spacing w:after="160" w:line="259" w:lineRule="auto"/>
            </w:pPr>
            <w:r w:rsidRPr="00F868DF">
              <w:t>Parameter</w:t>
            </w:r>
          </w:p>
        </w:tc>
        <w:tc>
          <w:tcPr>
            <w:tcW w:w="0" w:type="auto"/>
            <w:hideMark/>
          </w:tcPr>
          <w:p w14:paraId="48AB5C3B" w14:textId="77777777" w:rsidR="00F868DF" w:rsidRPr="00F868DF" w:rsidRDefault="00F868DF" w:rsidP="00F868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68DF">
              <w:t>degrees of freedom</w:t>
            </w:r>
          </w:p>
        </w:tc>
      </w:tr>
      <w:tr w:rsidR="00F868DF" w:rsidRPr="00F868DF" w14:paraId="28E0E0CF" w14:textId="77777777" w:rsidTr="00F868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DE164A" w14:textId="77777777" w:rsidR="00F868DF" w:rsidRPr="00F868DF" w:rsidRDefault="00F868DF" w:rsidP="00F868DF">
            <w:pPr>
              <w:spacing w:after="160" w:line="259" w:lineRule="auto"/>
            </w:pPr>
            <w:r w:rsidRPr="00F868DF">
              <w:t>Mean</w:t>
            </w:r>
          </w:p>
        </w:tc>
        <w:tc>
          <w:tcPr>
            <w:tcW w:w="0" w:type="auto"/>
            <w:hideMark/>
          </w:tcPr>
          <w:p w14:paraId="660A014D" w14:textId="77777777" w:rsidR="00F868DF" w:rsidRPr="00F868DF" w:rsidRDefault="00F868DF" w:rsidP="00F868D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68DF">
              <w:t>0</w:t>
            </w:r>
          </w:p>
        </w:tc>
      </w:tr>
      <w:tr w:rsidR="00F868DF" w:rsidRPr="00F868DF" w14:paraId="64ED463E" w14:textId="77777777" w:rsidTr="00F868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1D2603" w14:textId="77777777" w:rsidR="00F868DF" w:rsidRPr="00F868DF" w:rsidRDefault="00F868DF" w:rsidP="00F868DF">
            <w:pPr>
              <w:spacing w:after="160" w:line="259" w:lineRule="auto"/>
            </w:pPr>
            <w:r w:rsidRPr="00F868DF">
              <w:t>Shape</w:t>
            </w:r>
          </w:p>
        </w:tc>
        <w:tc>
          <w:tcPr>
            <w:tcW w:w="0" w:type="auto"/>
            <w:hideMark/>
          </w:tcPr>
          <w:p w14:paraId="37481F80" w14:textId="77777777" w:rsidR="00F868DF" w:rsidRPr="00F868DF" w:rsidRDefault="00F868DF" w:rsidP="00F868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68DF">
              <w:t>bell-shaped with heavy tails</w:t>
            </w:r>
          </w:p>
        </w:tc>
      </w:tr>
    </w:tbl>
    <w:p w14:paraId="7DACA311" w14:textId="77777777" w:rsidR="00F868DF" w:rsidRPr="00F868DF" w:rsidRDefault="00F868DF" w:rsidP="00F868DF">
      <w:r w:rsidRPr="00F868DF">
        <w:pict w14:anchorId="245E7EDF">
          <v:rect id="_x0000_i3374" style="width:0;height:1.5pt" o:hralign="center" o:hrstd="t" o:hr="t" fillcolor="#a0a0a0" stroked="f"/>
        </w:pict>
      </w:r>
    </w:p>
    <w:p w14:paraId="62F8CE9E" w14:textId="77777777" w:rsidR="00F868DF" w:rsidRPr="00F868DF" w:rsidRDefault="00F868DF" w:rsidP="00F868DF">
      <w:pPr>
        <w:rPr>
          <w:b/>
          <w:bCs/>
        </w:rPr>
      </w:pPr>
      <w:r w:rsidRPr="00F868DF">
        <w:rPr>
          <w:b/>
          <w:bCs/>
        </w:rPr>
        <w:t>Concept Flow</w:t>
      </w:r>
    </w:p>
    <w:p w14:paraId="7E1B5E95" w14:textId="77777777" w:rsidR="00F868DF" w:rsidRPr="00F868DF" w:rsidRDefault="00F868DF" w:rsidP="00F868DF">
      <w:r w:rsidRPr="00F868DF">
        <w:t>Small Sample Data</w:t>
      </w:r>
      <w:r w:rsidRPr="00F868DF">
        <w:br/>
        <w:t xml:space="preserve">        ↓</w:t>
      </w:r>
      <w:r w:rsidRPr="00F868DF">
        <w:br/>
        <w:t>Unknown Population Variance</w:t>
      </w:r>
      <w:r w:rsidRPr="00F868DF">
        <w:br/>
        <w:t xml:space="preserve">        ↓</w:t>
      </w:r>
      <w:r w:rsidRPr="00F868DF">
        <w:br/>
        <w:t>Estimate Mean Using Sample</w:t>
      </w:r>
      <w:r w:rsidRPr="00F868DF">
        <w:br/>
        <w:t xml:space="preserve">        ↓</w:t>
      </w:r>
      <w:r w:rsidRPr="00F868DF">
        <w:br/>
        <w:t>Student’s t-Distribution</w:t>
      </w:r>
    </w:p>
    <w:p w14:paraId="7B087C80" w14:textId="77777777" w:rsidR="00F868DF" w:rsidRPr="00F868DF" w:rsidRDefault="00F868DF" w:rsidP="00F868DF">
      <w:r w:rsidRPr="00F868DF">
        <w:pict w14:anchorId="5835EF93">
          <v:rect id="_x0000_i3375" style="width:0;height:1.5pt" o:hralign="center" o:hrstd="t" o:hr="t" fillcolor="#a0a0a0" stroked="f"/>
        </w:pict>
      </w:r>
    </w:p>
    <w:p w14:paraId="6FB3862F" w14:textId="77777777" w:rsidR="00F868DF" w:rsidRPr="00F868DF" w:rsidRDefault="00F868DF" w:rsidP="00F868DF">
      <w:pPr>
        <w:rPr>
          <w:b/>
          <w:bCs/>
        </w:rPr>
      </w:pPr>
      <w:r w:rsidRPr="00F868DF">
        <w:rPr>
          <w:b/>
          <w:bCs/>
        </w:rPr>
        <w:t>Unit-3: Introduction to Probability</w:t>
      </w:r>
    </w:p>
    <w:p w14:paraId="200F4B22" w14:textId="3CF5B19A" w:rsidR="00F868DF" w:rsidRPr="00F868DF" w:rsidRDefault="00F868DF" w:rsidP="00F868DF">
      <w:pPr>
        <w:rPr>
          <w:b/>
          <w:bCs/>
        </w:rPr>
      </w:pPr>
      <w:r w:rsidRPr="00F868DF">
        <w:rPr>
          <w:b/>
          <w:bCs/>
        </w:rPr>
        <w:t>F-Distribution</w:t>
      </w:r>
      <w:r>
        <w:rPr>
          <w:b/>
          <w:bCs/>
        </w:rPr>
        <w:t xml:space="preserve">: </w:t>
      </w:r>
      <w:r w:rsidRPr="00F868DF">
        <w:t xml:space="preserve">The </w:t>
      </w:r>
      <w:r w:rsidRPr="00F868DF">
        <w:rPr>
          <w:b/>
          <w:bCs/>
        </w:rPr>
        <w:t>F-Distribution</w:t>
      </w:r>
      <w:r w:rsidRPr="00F868DF">
        <w:t xml:space="preserve"> is a </w:t>
      </w:r>
      <w:r w:rsidRPr="00F868DF">
        <w:rPr>
          <w:b/>
          <w:bCs/>
        </w:rPr>
        <w:t>continuous probability distribution</w:t>
      </w:r>
      <w:r w:rsidRPr="00F868DF">
        <w:t xml:space="preserve"> used mainly to </w:t>
      </w:r>
      <w:r w:rsidRPr="00F868DF">
        <w:rPr>
          <w:b/>
          <w:bCs/>
        </w:rPr>
        <w:t>compare variances of two populations</w:t>
      </w:r>
      <w:r w:rsidRPr="00F868DF">
        <w:t>.</w:t>
      </w:r>
      <w:r w:rsidRPr="00F868DF">
        <w:br/>
        <w:t xml:space="preserve">It plays an important role in </w:t>
      </w:r>
      <w:r w:rsidRPr="00F868DF">
        <w:rPr>
          <w:b/>
          <w:bCs/>
        </w:rPr>
        <w:t>statistical hypothesis testing</w:t>
      </w:r>
      <w:r w:rsidRPr="00F868DF">
        <w:t xml:space="preserve">, especially in </w:t>
      </w:r>
      <w:r w:rsidRPr="00F868DF">
        <w:rPr>
          <w:b/>
          <w:bCs/>
        </w:rPr>
        <w:t>ANOVA (Analysis of Variance)</w:t>
      </w:r>
      <w:r w:rsidRPr="00F868DF">
        <w:t>.</w:t>
      </w:r>
    </w:p>
    <w:p w14:paraId="05C2140C" w14:textId="77777777" w:rsidR="00F868DF" w:rsidRPr="00F868DF" w:rsidRDefault="00F868DF" w:rsidP="00F868DF">
      <w:r w:rsidRPr="00F868DF">
        <w:pict w14:anchorId="2834CDF2">
          <v:rect id="_x0000_i3376" style="width:0;height:1.5pt" o:hralign="center" o:hrstd="t" o:hr="t" fillcolor="#a0a0a0" stroked="f"/>
        </w:pict>
      </w:r>
    </w:p>
    <w:p w14:paraId="512E71E1" w14:textId="2AD80BB2" w:rsidR="00F868DF" w:rsidRPr="00F868DF" w:rsidRDefault="00F868DF" w:rsidP="00F868DF">
      <w:pPr>
        <w:rPr>
          <w:b/>
          <w:bCs/>
        </w:rPr>
      </w:pPr>
      <w:r w:rsidRPr="00F868DF">
        <w:rPr>
          <w:b/>
          <w:bCs/>
        </w:rPr>
        <w:t>1. Definition</w:t>
      </w:r>
      <w:r>
        <w:rPr>
          <w:b/>
          <w:bCs/>
        </w:rPr>
        <w:t xml:space="preserve">: </w:t>
      </w:r>
      <w:r w:rsidRPr="00F868DF">
        <w:t xml:space="preserve">The </w:t>
      </w:r>
      <w:r w:rsidRPr="00F868DF">
        <w:rPr>
          <w:b/>
          <w:bCs/>
        </w:rPr>
        <w:t>F-distribution</w:t>
      </w:r>
      <w:r w:rsidRPr="00F868DF">
        <w:t xml:space="preserve"> is the distribution of the </w:t>
      </w:r>
      <w:r w:rsidRPr="00F868DF">
        <w:rPr>
          <w:b/>
          <w:bCs/>
        </w:rPr>
        <w:t>ratio of two independent chi-square variables divided by their respective degrees of freedom</w:t>
      </w:r>
      <w:r w:rsidRPr="00F868DF">
        <w:t>.</w:t>
      </w:r>
    </w:p>
    <w:p w14:paraId="39E1F7A1" w14:textId="2ED1DB07" w:rsidR="00F868DF" w:rsidRPr="00F868DF" w:rsidRDefault="00F868DF" w:rsidP="00F868DF">
      <w:r w:rsidRPr="00F868DF">
        <w:t>In simpler terms:</w:t>
      </w:r>
      <w:r>
        <w:t xml:space="preserve"> </w:t>
      </w:r>
      <w:r w:rsidRPr="00F868DF">
        <w:t xml:space="preserve">It measures how </w:t>
      </w:r>
      <w:r w:rsidRPr="00F868DF">
        <w:rPr>
          <w:b/>
          <w:bCs/>
        </w:rPr>
        <w:t>two variances compare with each other</w:t>
      </w:r>
      <w:r w:rsidRPr="00F868DF">
        <w:t>.</w:t>
      </w:r>
    </w:p>
    <w:p w14:paraId="2CE59D0D" w14:textId="77777777" w:rsidR="00F868DF" w:rsidRPr="00F868DF" w:rsidRDefault="00F868DF" w:rsidP="00F868DF">
      <w:r w:rsidRPr="00F868DF">
        <w:pict w14:anchorId="0CCD73D7">
          <v:rect id="_x0000_i3377" style="width:0;height:1.5pt" o:hralign="center" o:hrstd="t" o:hr="t" fillcolor="#a0a0a0" stroked="f"/>
        </w:pict>
      </w:r>
    </w:p>
    <w:p w14:paraId="7FC6D316" w14:textId="77777777" w:rsidR="00F868DF" w:rsidRPr="00F868DF" w:rsidRDefault="00F868DF" w:rsidP="00F868DF">
      <w:pPr>
        <w:rPr>
          <w:b/>
          <w:bCs/>
        </w:rPr>
      </w:pPr>
      <w:r w:rsidRPr="00F868DF">
        <w:rPr>
          <w:b/>
          <w:bCs/>
        </w:rPr>
        <w:t>2. Formula of F-Statistic</w:t>
      </w:r>
    </w:p>
    <w:p w14:paraId="099CEB41" w14:textId="77777777" w:rsidR="00F868DF" w:rsidRPr="00F868DF" w:rsidRDefault="00F868DF" w:rsidP="00F868DF">
      <w:r w:rsidRPr="00F868DF">
        <w:t>The F-statistic is calculated as:</w:t>
      </w:r>
    </w:p>
    <w:p w14:paraId="63F9E49E" w14:textId="77777777" w:rsidR="00F868DF" w:rsidRPr="00F868DF" w:rsidRDefault="00F868DF" w:rsidP="00F868DF">
      <w:r w:rsidRPr="00F868DF">
        <w:t>F = (Variance of sample 1) / (Variance of sample 2)</w:t>
      </w:r>
    </w:p>
    <w:p w14:paraId="04C47099" w14:textId="77777777" w:rsidR="00F868DF" w:rsidRPr="00F868DF" w:rsidRDefault="00F868DF" w:rsidP="00F868DF">
      <w:r w:rsidRPr="00F868DF">
        <w:t>More formally:</w:t>
      </w:r>
    </w:p>
    <w:p w14:paraId="7F203FF8" w14:textId="77777777" w:rsidR="00F868DF" w:rsidRPr="00F868DF" w:rsidRDefault="00F868DF" w:rsidP="00F868DF">
      <w:r w:rsidRPr="00F868DF">
        <w:t xml:space="preserve">F = (s₁² / </w:t>
      </w:r>
      <w:proofErr w:type="spellStart"/>
      <w:r w:rsidRPr="00F868DF">
        <w:t>df</w:t>
      </w:r>
      <w:proofErr w:type="spellEnd"/>
      <w:r w:rsidRPr="00F868DF">
        <w:t xml:space="preserve">₁) / (s₂² / </w:t>
      </w:r>
      <w:proofErr w:type="spellStart"/>
      <w:r w:rsidRPr="00F868DF">
        <w:t>df</w:t>
      </w:r>
      <w:proofErr w:type="spellEnd"/>
      <w:r w:rsidRPr="00F868DF">
        <w:t>₂)</w:t>
      </w:r>
    </w:p>
    <w:p w14:paraId="13431B9C" w14:textId="77777777" w:rsidR="00F868DF" w:rsidRPr="00F868DF" w:rsidRDefault="00F868DF" w:rsidP="00F868DF">
      <w:r w:rsidRPr="00F868DF">
        <w:t>Where: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91"/>
        <w:gridCol w:w="3060"/>
      </w:tblGrid>
      <w:tr w:rsidR="00F868DF" w:rsidRPr="00F868DF" w14:paraId="71008897" w14:textId="77777777" w:rsidTr="00F868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86F5BC" w14:textId="77777777" w:rsidR="00F868DF" w:rsidRPr="00F868DF" w:rsidRDefault="00F868DF" w:rsidP="00F868DF">
            <w:pPr>
              <w:spacing w:after="160" w:line="259" w:lineRule="auto"/>
            </w:pPr>
            <w:r w:rsidRPr="00F868DF">
              <w:t>Symbol</w:t>
            </w:r>
          </w:p>
        </w:tc>
        <w:tc>
          <w:tcPr>
            <w:tcW w:w="0" w:type="auto"/>
            <w:hideMark/>
          </w:tcPr>
          <w:p w14:paraId="248DDA68" w14:textId="77777777" w:rsidR="00F868DF" w:rsidRPr="00F868DF" w:rsidRDefault="00F868DF" w:rsidP="00F868D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868DF">
              <w:t>Meaning</w:t>
            </w:r>
          </w:p>
        </w:tc>
      </w:tr>
      <w:tr w:rsidR="00F868DF" w:rsidRPr="00F868DF" w14:paraId="65F0F7FB" w14:textId="77777777" w:rsidTr="00F868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850DA1" w14:textId="77777777" w:rsidR="00F868DF" w:rsidRPr="00F868DF" w:rsidRDefault="00F868DF" w:rsidP="00F868DF">
            <w:pPr>
              <w:spacing w:after="160" w:line="259" w:lineRule="auto"/>
            </w:pPr>
            <w:r w:rsidRPr="00F868DF">
              <w:t>s₁²</w:t>
            </w:r>
          </w:p>
        </w:tc>
        <w:tc>
          <w:tcPr>
            <w:tcW w:w="0" w:type="auto"/>
            <w:hideMark/>
          </w:tcPr>
          <w:p w14:paraId="5768AE3B" w14:textId="77777777" w:rsidR="00F868DF" w:rsidRPr="00F868DF" w:rsidRDefault="00F868DF" w:rsidP="00F868D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68DF">
              <w:t>variance of first sample</w:t>
            </w:r>
          </w:p>
        </w:tc>
      </w:tr>
      <w:tr w:rsidR="00F868DF" w:rsidRPr="00F868DF" w14:paraId="4EBC4D2F" w14:textId="77777777" w:rsidTr="00F868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663D42" w14:textId="77777777" w:rsidR="00F868DF" w:rsidRPr="00F868DF" w:rsidRDefault="00F868DF" w:rsidP="00F868DF">
            <w:pPr>
              <w:spacing w:after="160" w:line="259" w:lineRule="auto"/>
            </w:pPr>
            <w:r w:rsidRPr="00F868DF">
              <w:t>s₂²</w:t>
            </w:r>
          </w:p>
        </w:tc>
        <w:tc>
          <w:tcPr>
            <w:tcW w:w="0" w:type="auto"/>
            <w:hideMark/>
          </w:tcPr>
          <w:p w14:paraId="35490E74" w14:textId="77777777" w:rsidR="00F868DF" w:rsidRPr="00F868DF" w:rsidRDefault="00F868DF" w:rsidP="00F868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68DF">
              <w:t>variance of second sample</w:t>
            </w:r>
          </w:p>
        </w:tc>
      </w:tr>
      <w:tr w:rsidR="00F868DF" w:rsidRPr="00F868DF" w14:paraId="02B3E088" w14:textId="77777777" w:rsidTr="00F868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E9E422" w14:textId="77777777" w:rsidR="00F868DF" w:rsidRPr="00F868DF" w:rsidRDefault="00F868DF" w:rsidP="00F868DF">
            <w:pPr>
              <w:spacing w:after="160" w:line="259" w:lineRule="auto"/>
            </w:pPr>
            <w:proofErr w:type="spellStart"/>
            <w:r w:rsidRPr="00F868DF">
              <w:lastRenderedPageBreak/>
              <w:t>df</w:t>
            </w:r>
            <w:proofErr w:type="spellEnd"/>
            <w:r w:rsidRPr="00F868DF">
              <w:t>₁</w:t>
            </w:r>
          </w:p>
        </w:tc>
        <w:tc>
          <w:tcPr>
            <w:tcW w:w="0" w:type="auto"/>
            <w:hideMark/>
          </w:tcPr>
          <w:p w14:paraId="2FE1C0F2" w14:textId="77777777" w:rsidR="00F868DF" w:rsidRPr="00F868DF" w:rsidRDefault="00F868DF" w:rsidP="00F868D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68DF">
              <w:t>degrees of freedom of sample 1</w:t>
            </w:r>
          </w:p>
        </w:tc>
      </w:tr>
      <w:tr w:rsidR="00F868DF" w:rsidRPr="00F868DF" w14:paraId="350A06E0" w14:textId="77777777" w:rsidTr="00F868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B96200" w14:textId="77777777" w:rsidR="00F868DF" w:rsidRPr="00F868DF" w:rsidRDefault="00F868DF" w:rsidP="00F868DF">
            <w:pPr>
              <w:spacing w:after="160" w:line="259" w:lineRule="auto"/>
            </w:pPr>
            <w:proofErr w:type="spellStart"/>
            <w:r w:rsidRPr="00F868DF">
              <w:t>df</w:t>
            </w:r>
            <w:proofErr w:type="spellEnd"/>
            <w:r w:rsidRPr="00F868DF">
              <w:t>₂</w:t>
            </w:r>
          </w:p>
        </w:tc>
        <w:tc>
          <w:tcPr>
            <w:tcW w:w="0" w:type="auto"/>
            <w:hideMark/>
          </w:tcPr>
          <w:p w14:paraId="67F1745D" w14:textId="77777777" w:rsidR="00F868DF" w:rsidRPr="00F868DF" w:rsidRDefault="00F868DF" w:rsidP="00F868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68DF">
              <w:t>degrees of freedom of sample 2</w:t>
            </w:r>
          </w:p>
        </w:tc>
      </w:tr>
    </w:tbl>
    <w:p w14:paraId="5CB69936" w14:textId="77777777" w:rsidR="00F868DF" w:rsidRPr="00F868DF" w:rsidRDefault="00F868DF" w:rsidP="00F868DF">
      <w:r w:rsidRPr="00F868DF">
        <w:pict w14:anchorId="40E1B80D">
          <v:rect id="_x0000_i3378" style="width:0;height:1.5pt" o:hralign="center" o:hrstd="t" o:hr="t" fillcolor="#a0a0a0" stroked="f"/>
        </w:pict>
      </w:r>
    </w:p>
    <w:p w14:paraId="6420A4A7" w14:textId="77777777" w:rsidR="00F868DF" w:rsidRPr="00F868DF" w:rsidRDefault="00F868DF" w:rsidP="00F868DF">
      <w:pPr>
        <w:rPr>
          <w:b/>
          <w:bCs/>
        </w:rPr>
      </w:pPr>
      <w:r w:rsidRPr="00F868DF">
        <w:rPr>
          <w:b/>
          <w:bCs/>
        </w:rPr>
        <w:t>3. Parameters of F-Distribution</w:t>
      </w:r>
    </w:p>
    <w:p w14:paraId="5359740E" w14:textId="77777777" w:rsidR="00F868DF" w:rsidRPr="00F868DF" w:rsidRDefault="00F868DF" w:rsidP="00F868DF">
      <w:r w:rsidRPr="00F868DF">
        <w:t xml:space="preserve">The F-distribution depends on </w:t>
      </w:r>
      <w:r w:rsidRPr="00F868DF">
        <w:rPr>
          <w:b/>
          <w:bCs/>
        </w:rPr>
        <w:t>two parameters</w:t>
      </w:r>
      <w:r w:rsidRPr="00F868DF">
        <w:t>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71"/>
        <w:gridCol w:w="3190"/>
      </w:tblGrid>
      <w:tr w:rsidR="00F868DF" w:rsidRPr="00F868DF" w14:paraId="654E30EC" w14:textId="77777777" w:rsidTr="00F868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C631AD" w14:textId="77777777" w:rsidR="00F868DF" w:rsidRPr="00F868DF" w:rsidRDefault="00F868DF" w:rsidP="00F868DF">
            <w:pPr>
              <w:spacing w:after="160" w:line="259" w:lineRule="auto"/>
            </w:pPr>
            <w:r w:rsidRPr="00F868DF">
              <w:t>Parameter</w:t>
            </w:r>
          </w:p>
        </w:tc>
        <w:tc>
          <w:tcPr>
            <w:tcW w:w="0" w:type="auto"/>
            <w:hideMark/>
          </w:tcPr>
          <w:p w14:paraId="336C859A" w14:textId="77777777" w:rsidR="00F868DF" w:rsidRPr="00F868DF" w:rsidRDefault="00F868DF" w:rsidP="00F868D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868DF">
              <w:t>Meaning</w:t>
            </w:r>
          </w:p>
        </w:tc>
      </w:tr>
      <w:tr w:rsidR="00F868DF" w:rsidRPr="00F868DF" w14:paraId="3B468804" w14:textId="77777777" w:rsidTr="00F868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B7AE9F" w14:textId="77777777" w:rsidR="00F868DF" w:rsidRPr="00F868DF" w:rsidRDefault="00F868DF" w:rsidP="00F868DF">
            <w:pPr>
              <w:spacing w:after="160" w:line="259" w:lineRule="auto"/>
            </w:pPr>
            <w:proofErr w:type="spellStart"/>
            <w:r w:rsidRPr="00F868DF">
              <w:t>df</w:t>
            </w:r>
            <w:proofErr w:type="spellEnd"/>
            <w:r w:rsidRPr="00F868DF">
              <w:t>₁</w:t>
            </w:r>
          </w:p>
        </w:tc>
        <w:tc>
          <w:tcPr>
            <w:tcW w:w="0" w:type="auto"/>
            <w:hideMark/>
          </w:tcPr>
          <w:p w14:paraId="38B2B7EB" w14:textId="77777777" w:rsidR="00F868DF" w:rsidRPr="00F868DF" w:rsidRDefault="00F868DF" w:rsidP="00F868D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68DF">
              <w:t>numerator degrees of freedom</w:t>
            </w:r>
          </w:p>
        </w:tc>
      </w:tr>
      <w:tr w:rsidR="00F868DF" w:rsidRPr="00F868DF" w14:paraId="7BE89D4C" w14:textId="77777777" w:rsidTr="00F868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DCCC89" w14:textId="77777777" w:rsidR="00F868DF" w:rsidRPr="00F868DF" w:rsidRDefault="00F868DF" w:rsidP="00F868DF">
            <w:pPr>
              <w:spacing w:after="160" w:line="259" w:lineRule="auto"/>
            </w:pPr>
            <w:proofErr w:type="spellStart"/>
            <w:r w:rsidRPr="00F868DF">
              <w:t>df</w:t>
            </w:r>
            <w:proofErr w:type="spellEnd"/>
            <w:r w:rsidRPr="00F868DF">
              <w:t>₂</w:t>
            </w:r>
          </w:p>
        </w:tc>
        <w:tc>
          <w:tcPr>
            <w:tcW w:w="0" w:type="auto"/>
            <w:hideMark/>
          </w:tcPr>
          <w:p w14:paraId="009F5766" w14:textId="77777777" w:rsidR="00F868DF" w:rsidRPr="00F868DF" w:rsidRDefault="00F868DF" w:rsidP="00F868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68DF">
              <w:t>denominator degrees of freedom</w:t>
            </w:r>
          </w:p>
        </w:tc>
      </w:tr>
    </w:tbl>
    <w:p w14:paraId="25E76420" w14:textId="77777777" w:rsidR="00F868DF" w:rsidRPr="00F868DF" w:rsidRDefault="00F868DF" w:rsidP="00F868DF">
      <w:r w:rsidRPr="00F868DF">
        <w:t xml:space="preserve">These parameters determine the </w:t>
      </w:r>
      <w:r w:rsidRPr="00F868DF">
        <w:rPr>
          <w:b/>
          <w:bCs/>
        </w:rPr>
        <w:t>shape of the distribution</w:t>
      </w:r>
      <w:r w:rsidRPr="00F868DF">
        <w:t>.</w:t>
      </w:r>
    </w:p>
    <w:p w14:paraId="38F8D3DA" w14:textId="77777777" w:rsidR="00F868DF" w:rsidRPr="00F868DF" w:rsidRDefault="00F868DF" w:rsidP="00F868DF">
      <w:r w:rsidRPr="00F868DF">
        <w:pict w14:anchorId="2E5EA65D">
          <v:rect id="_x0000_i3379" style="width:0;height:1.5pt" o:hralign="center" o:hrstd="t" o:hr="t" fillcolor="#a0a0a0" stroked="f"/>
        </w:pict>
      </w:r>
    </w:p>
    <w:p w14:paraId="3CE41CD3" w14:textId="77777777" w:rsidR="00F868DF" w:rsidRPr="00F868DF" w:rsidRDefault="00F868DF" w:rsidP="00F868DF">
      <w:pPr>
        <w:rPr>
          <w:b/>
          <w:bCs/>
        </w:rPr>
      </w:pPr>
      <w:r w:rsidRPr="00F868DF">
        <w:rPr>
          <w:b/>
          <w:bCs/>
        </w:rPr>
        <w:t>4. Characteristics of F-Distribution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63"/>
        <w:gridCol w:w="2368"/>
      </w:tblGrid>
      <w:tr w:rsidR="00F868DF" w:rsidRPr="00F868DF" w14:paraId="62F0869D" w14:textId="77777777" w:rsidTr="00F868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32A133" w14:textId="77777777" w:rsidR="00F868DF" w:rsidRPr="00F868DF" w:rsidRDefault="00F868DF" w:rsidP="00F868DF">
            <w:pPr>
              <w:spacing w:after="160" w:line="259" w:lineRule="auto"/>
            </w:pPr>
            <w:r w:rsidRPr="00F868DF">
              <w:t>Feature</w:t>
            </w:r>
          </w:p>
        </w:tc>
        <w:tc>
          <w:tcPr>
            <w:tcW w:w="0" w:type="auto"/>
            <w:hideMark/>
          </w:tcPr>
          <w:p w14:paraId="2F5ECD23" w14:textId="77777777" w:rsidR="00F868DF" w:rsidRPr="00F868DF" w:rsidRDefault="00F868DF" w:rsidP="00F868D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868DF">
              <w:t>Description</w:t>
            </w:r>
          </w:p>
        </w:tc>
      </w:tr>
      <w:tr w:rsidR="00F868DF" w:rsidRPr="00F868DF" w14:paraId="751B45C4" w14:textId="77777777" w:rsidTr="00F868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691924" w14:textId="77777777" w:rsidR="00F868DF" w:rsidRPr="00F868DF" w:rsidRDefault="00F868DF" w:rsidP="00F868DF">
            <w:pPr>
              <w:spacing w:after="160" w:line="259" w:lineRule="auto"/>
            </w:pPr>
            <w:r w:rsidRPr="00F868DF">
              <w:t>Distribution type</w:t>
            </w:r>
          </w:p>
        </w:tc>
        <w:tc>
          <w:tcPr>
            <w:tcW w:w="0" w:type="auto"/>
            <w:hideMark/>
          </w:tcPr>
          <w:p w14:paraId="1AF64755" w14:textId="77777777" w:rsidR="00F868DF" w:rsidRPr="00F868DF" w:rsidRDefault="00F868DF" w:rsidP="00F868D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68DF">
              <w:t>continuous</w:t>
            </w:r>
          </w:p>
        </w:tc>
      </w:tr>
      <w:tr w:rsidR="00F868DF" w:rsidRPr="00F868DF" w14:paraId="6087E86E" w14:textId="77777777" w:rsidTr="00F868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5071C1" w14:textId="77777777" w:rsidR="00F868DF" w:rsidRPr="00F868DF" w:rsidRDefault="00F868DF" w:rsidP="00F868DF">
            <w:pPr>
              <w:spacing w:after="160" w:line="259" w:lineRule="auto"/>
            </w:pPr>
            <w:r w:rsidRPr="00F868DF">
              <w:t>Range</w:t>
            </w:r>
          </w:p>
        </w:tc>
        <w:tc>
          <w:tcPr>
            <w:tcW w:w="0" w:type="auto"/>
            <w:hideMark/>
          </w:tcPr>
          <w:p w14:paraId="5328D533" w14:textId="77777777" w:rsidR="00F868DF" w:rsidRPr="00F868DF" w:rsidRDefault="00F868DF" w:rsidP="00F868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68DF">
              <w:t>values ≥ 0</w:t>
            </w:r>
          </w:p>
        </w:tc>
      </w:tr>
      <w:tr w:rsidR="00F868DF" w:rsidRPr="00F868DF" w14:paraId="70E1F0F8" w14:textId="77777777" w:rsidTr="00F868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ECBB2C" w14:textId="77777777" w:rsidR="00F868DF" w:rsidRPr="00F868DF" w:rsidRDefault="00F868DF" w:rsidP="00F868DF">
            <w:pPr>
              <w:spacing w:after="160" w:line="259" w:lineRule="auto"/>
            </w:pPr>
            <w:r w:rsidRPr="00F868DF">
              <w:t>Shape</w:t>
            </w:r>
          </w:p>
        </w:tc>
        <w:tc>
          <w:tcPr>
            <w:tcW w:w="0" w:type="auto"/>
            <w:hideMark/>
          </w:tcPr>
          <w:p w14:paraId="0CD56074" w14:textId="77777777" w:rsidR="00F868DF" w:rsidRPr="00F868DF" w:rsidRDefault="00F868DF" w:rsidP="00F868D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68DF">
              <w:t>right-skewed</w:t>
            </w:r>
          </w:p>
        </w:tc>
      </w:tr>
      <w:tr w:rsidR="00F868DF" w:rsidRPr="00F868DF" w14:paraId="1F390B1E" w14:textId="77777777" w:rsidTr="00F868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E64817" w14:textId="77777777" w:rsidR="00F868DF" w:rsidRPr="00F868DF" w:rsidRDefault="00F868DF" w:rsidP="00F868DF">
            <w:pPr>
              <w:spacing w:after="160" w:line="259" w:lineRule="auto"/>
            </w:pPr>
            <w:r w:rsidRPr="00F868DF">
              <w:t>Parameters</w:t>
            </w:r>
          </w:p>
        </w:tc>
        <w:tc>
          <w:tcPr>
            <w:tcW w:w="0" w:type="auto"/>
            <w:hideMark/>
          </w:tcPr>
          <w:p w14:paraId="6B6866B4" w14:textId="77777777" w:rsidR="00F868DF" w:rsidRPr="00F868DF" w:rsidRDefault="00F868DF" w:rsidP="00F868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68DF">
              <w:t>two degrees of freedom</w:t>
            </w:r>
          </w:p>
        </w:tc>
      </w:tr>
    </w:tbl>
    <w:p w14:paraId="6A6C3DF6" w14:textId="77777777" w:rsidR="00F868DF" w:rsidRPr="00F868DF" w:rsidRDefault="00F868DF" w:rsidP="00F868DF">
      <w:r w:rsidRPr="00F868DF">
        <w:t xml:space="preserve">The distribution </w:t>
      </w:r>
      <w:r w:rsidRPr="00F868DF">
        <w:rPr>
          <w:b/>
          <w:bCs/>
        </w:rPr>
        <w:t>cannot take negative values</w:t>
      </w:r>
      <w:r w:rsidRPr="00F868DF">
        <w:t xml:space="preserve"> because it is based on </w:t>
      </w:r>
      <w:r w:rsidRPr="00F868DF">
        <w:rPr>
          <w:b/>
          <w:bCs/>
        </w:rPr>
        <w:t>variance ratios</w:t>
      </w:r>
      <w:r w:rsidRPr="00F868DF">
        <w:t>.</w:t>
      </w:r>
    </w:p>
    <w:p w14:paraId="5591EBD2" w14:textId="77777777" w:rsidR="00F868DF" w:rsidRPr="00F868DF" w:rsidRDefault="00F868DF" w:rsidP="00F868DF">
      <w:r w:rsidRPr="00F868DF">
        <w:pict w14:anchorId="0020F6E2">
          <v:rect id="_x0000_i3380" style="width:0;height:1.5pt" o:hralign="center" o:hrstd="t" o:hr="t" fillcolor="#a0a0a0" stroked="f"/>
        </w:pict>
      </w:r>
    </w:p>
    <w:p w14:paraId="5A10AEE1" w14:textId="77777777" w:rsidR="00F868DF" w:rsidRPr="00F868DF" w:rsidRDefault="00F868DF" w:rsidP="00F868DF">
      <w:pPr>
        <w:rPr>
          <w:b/>
          <w:bCs/>
        </w:rPr>
      </w:pPr>
      <w:r w:rsidRPr="00F868DF">
        <w:rPr>
          <w:b/>
          <w:bCs/>
        </w:rPr>
        <w:t>5. Graph Shape</w:t>
      </w:r>
    </w:p>
    <w:p w14:paraId="4D11D48A" w14:textId="77777777" w:rsidR="00F868DF" w:rsidRPr="00F868DF" w:rsidRDefault="00F868DF" w:rsidP="00F868DF">
      <w:r w:rsidRPr="00F868DF">
        <w:t xml:space="preserve">The F-distribution is </w:t>
      </w:r>
      <w:r w:rsidRPr="00F868DF">
        <w:rPr>
          <w:b/>
          <w:bCs/>
        </w:rPr>
        <w:t>positively skewed</w:t>
      </w:r>
      <w:r w:rsidRPr="00F868DF">
        <w:t>.</w:t>
      </w:r>
    </w:p>
    <w:p w14:paraId="40139410" w14:textId="4B1A632E" w:rsidR="00F868DF" w:rsidRPr="00F868DF" w:rsidRDefault="00F868DF" w:rsidP="00F868DF">
      <w:r w:rsidRPr="00F868DF">
        <w:t>f(x)</w:t>
      </w:r>
      <w:r w:rsidRPr="00F868DF">
        <w:br/>
        <w:t xml:space="preserve"> |</w:t>
      </w:r>
      <w:r w:rsidRPr="00F868DF">
        <w:br/>
        <w:t xml:space="preserve"> |   </w:t>
      </w:r>
      <w:r>
        <w:t xml:space="preserve">    </w:t>
      </w:r>
      <w:r w:rsidRPr="00F868DF">
        <w:t xml:space="preserve"> /\</w:t>
      </w:r>
      <w:r w:rsidRPr="00F868DF">
        <w:br/>
        <w:t xml:space="preserve"> |  </w:t>
      </w:r>
      <w:r>
        <w:t xml:space="preserve"> </w:t>
      </w:r>
      <w:r w:rsidRPr="00F868DF">
        <w:t xml:space="preserve"> </w:t>
      </w:r>
      <w:r>
        <w:t xml:space="preserve">  </w:t>
      </w:r>
      <w:r w:rsidRPr="00F868DF">
        <w:t>/</w:t>
      </w:r>
      <w:r>
        <w:t xml:space="preserve"> </w:t>
      </w:r>
      <w:r w:rsidRPr="00F868DF">
        <w:t xml:space="preserve">  </w:t>
      </w:r>
      <w:r>
        <w:t xml:space="preserve"> </w:t>
      </w:r>
      <w:r w:rsidRPr="00F868DF">
        <w:t>\</w:t>
      </w:r>
      <w:r w:rsidRPr="00F868DF">
        <w:br/>
        <w:t xml:space="preserve"> | </w:t>
      </w:r>
      <w:r>
        <w:t xml:space="preserve"> </w:t>
      </w:r>
      <w:r w:rsidRPr="00F868DF">
        <w:t xml:space="preserve"> </w:t>
      </w:r>
      <w:r>
        <w:t xml:space="preserve"> </w:t>
      </w:r>
      <w:r w:rsidRPr="00F868DF">
        <w:t xml:space="preserve">/   </w:t>
      </w:r>
      <w:r>
        <w:t xml:space="preserve">    </w:t>
      </w:r>
      <w:r w:rsidRPr="00F868DF">
        <w:t xml:space="preserve"> \</w:t>
      </w:r>
      <w:r w:rsidRPr="00F868DF">
        <w:br/>
        <w:t xml:space="preserve"> |</w:t>
      </w:r>
      <w:r>
        <w:t xml:space="preserve"> </w:t>
      </w:r>
      <w:r w:rsidRPr="00F868DF">
        <w:t xml:space="preserve"> /     </w:t>
      </w:r>
      <w:r>
        <w:t xml:space="preserve">      </w:t>
      </w:r>
      <w:r w:rsidRPr="00F868DF">
        <w:t xml:space="preserve"> \____</w:t>
      </w:r>
      <w:r w:rsidRPr="00F868DF">
        <w:br/>
        <w:t xml:space="preserve"> |______________</w:t>
      </w:r>
      <w:r w:rsidRPr="00F868DF">
        <w:br/>
        <w:t xml:space="preserve">        x</w:t>
      </w:r>
    </w:p>
    <w:p w14:paraId="4A241329" w14:textId="77777777" w:rsidR="00F868DF" w:rsidRPr="00F868DF" w:rsidRDefault="00F868DF" w:rsidP="00F868DF">
      <w:r w:rsidRPr="00F868DF">
        <w:t xml:space="preserve">As the </w:t>
      </w:r>
      <w:r w:rsidRPr="00F868DF">
        <w:rPr>
          <w:b/>
          <w:bCs/>
        </w:rPr>
        <w:t>degrees of freedom increase</w:t>
      </w:r>
      <w:r w:rsidRPr="00F868DF">
        <w:t xml:space="preserve">, the curve becomes </w:t>
      </w:r>
      <w:r w:rsidRPr="00F868DF">
        <w:rPr>
          <w:b/>
          <w:bCs/>
        </w:rPr>
        <w:t>more symmetrical</w:t>
      </w:r>
      <w:r w:rsidRPr="00F868DF">
        <w:t>.</w:t>
      </w:r>
    </w:p>
    <w:p w14:paraId="64FFF491" w14:textId="77777777" w:rsidR="00F868DF" w:rsidRPr="00F868DF" w:rsidRDefault="00F868DF" w:rsidP="00F868DF">
      <w:r w:rsidRPr="00F868DF">
        <w:pict w14:anchorId="0BABFF51">
          <v:rect id="_x0000_i3381" style="width:0;height:1.5pt" o:hralign="center" o:hrstd="t" o:hr="t" fillcolor="#a0a0a0" stroked="f"/>
        </w:pict>
      </w:r>
    </w:p>
    <w:p w14:paraId="4A56555D" w14:textId="77777777" w:rsidR="00F868DF" w:rsidRPr="00F868DF" w:rsidRDefault="00F868DF" w:rsidP="00F868DF">
      <w:pPr>
        <w:rPr>
          <w:b/>
          <w:bCs/>
        </w:rPr>
      </w:pPr>
      <w:r w:rsidRPr="00F868DF">
        <w:rPr>
          <w:b/>
          <w:bCs/>
        </w:rPr>
        <w:t>6. Mean of F-Distribution</w:t>
      </w:r>
    </w:p>
    <w:p w14:paraId="6D159FD5" w14:textId="77777777" w:rsidR="00F868DF" w:rsidRPr="00F868DF" w:rsidRDefault="00F868DF" w:rsidP="00F868DF">
      <w:r w:rsidRPr="00F868DF">
        <w:t>The mean exists when:</w:t>
      </w:r>
    </w:p>
    <w:p w14:paraId="71A1A06B" w14:textId="77777777" w:rsidR="00F868DF" w:rsidRPr="00F868DF" w:rsidRDefault="00F868DF" w:rsidP="00F868DF">
      <w:proofErr w:type="spellStart"/>
      <w:r w:rsidRPr="00F868DF">
        <w:t>df</w:t>
      </w:r>
      <w:proofErr w:type="spellEnd"/>
      <w:r w:rsidRPr="00F868DF">
        <w:t>₂ &gt; 2</w:t>
      </w:r>
    </w:p>
    <w:p w14:paraId="60941464" w14:textId="77777777" w:rsidR="00F868DF" w:rsidRPr="00F868DF" w:rsidRDefault="00F868DF" w:rsidP="00F868DF">
      <w:r w:rsidRPr="00F868DF">
        <w:lastRenderedPageBreak/>
        <w:t>Formula:</w:t>
      </w:r>
    </w:p>
    <w:p w14:paraId="2BDF3358" w14:textId="77777777" w:rsidR="00F868DF" w:rsidRPr="00F868DF" w:rsidRDefault="00F868DF" w:rsidP="00F868DF">
      <w:r w:rsidRPr="00F868DF">
        <w:t xml:space="preserve">Mean = </w:t>
      </w:r>
      <w:proofErr w:type="spellStart"/>
      <w:r w:rsidRPr="00F868DF">
        <w:t>df</w:t>
      </w:r>
      <w:proofErr w:type="spellEnd"/>
      <w:r w:rsidRPr="00F868DF">
        <w:t>₂ / (</w:t>
      </w:r>
      <w:proofErr w:type="spellStart"/>
      <w:r w:rsidRPr="00F868DF">
        <w:t>df</w:t>
      </w:r>
      <w:proofErr w:type="spellEnd"/>
      <w:r w:rsidRPr="00F868DF">
        <w:t>₂ − 2)</w:t>
      </w:r>
    </w:p>
    <w:p w14:paraId="2CC189D7" w14:textId="77777777" w:rsidR="00F868DF" w:rsidRPr="00F868DF" w:rsidRDefault="00F868DF" w:rsidP="00F868DF">
      <w:r w:rsidRPr="00F868DF">
        <w:pict w14:anchorId="606E7747">
          <v:rect id="_x0000_i3382" style="width:0;height:1.5pt" o:hralign="center" o:hrstd="t" o:hr="t" fillcolor="#a0a0a0" stroked="f"/>
        </w:pict>
      </w:r>
    </w:p>
    <w:p w14:paraId="17D1D2E7" w14:textId="77777777" w:rsidR="00F868DF" w:rsidRPr="00F868DF" w:rsidRDefault="00F868DF" w:rsidP="00F868DF">
      <w:pPr>
        <w:rPr>
          <w:b/>
          <w:bCs/>
        </w:rPr>
      </w:pPr>
      <w:r w:rsidRPr="00F868DF">
        <w:rPr>
          <w:b/>
          <w:bCs/>
        </w:rPr>
        <w:t>7. Applications of F-Distribution</w:t>
      </w:r>
    </w:p>
    <w:p w14:paraId="67949A91" w14:textId="77777777" w:rsidR="00F868DF" w:rsidRPr="00F868DF" w:rsidRDefault="00F868DF" w:rsidP="00F868DF">
      <w:r w:rsidRPr="00F868DF">
        <w:t>The F-distribution is widely used in statistical tests.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71"/>
        <w:gridCol w:w="3626"/>
      </w:tblGrid>
      <w:tr w:rsidR="00F868DF" w:rsidRPr="00F868DF" w14:paraId="2172BA58" w14:textId="77777777" w:rsidTr="00F868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FAA4C9" w14:textId="77777777" w:rsidR="00F868DF" w:rsidRPr="00F868DF" w:rsidRDefault="00F868DF" w:rsidP="00F868DF">
            <w:pPr>
              <w:spacing w:after="160" w:line="259" w:lineRule="auto"/>
            </w:pPr>
            <w:r w:rsidRPr="00F868DF">
              <w:t>Application</w:t>
            </w:r>
          </w:p>
        </w:tc>
        <w:tc>
          <w:tcPr>
            <w:tcW w:w="0" w:type="auto"/>
            <w:hideMark/>
          </w:tcPr>
          <w:p w14:paraId="0C909361" w14:textId="77777777" w:rsidR="00F868DF" w:rsidRPr="00F868DF" w:rsidRDefault="00F868DF" w:rsidP="00F868D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868DF">
              <w:t>Purpose</w:t>
            </w:r>
          </w:p>
        </w:tc>
      </w:tr>
      <w:tr w:rsidR="00F868DF" w:rsidRPr="00F868DF" w14:paraId="752D0368" w14:textId="77777777" w:rsidTr="00F868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638E18" w14:textId="77777777" w:rsidR="00F868DF" w:rsidRPr="00F868DF" w:rsidRDefault="00F868DF" w:rsidP="00F868DF">
            <w:pPr>
              <w:spacing w:after="160" w:line="259" w:lineRule="auto"/>
            </w:pPr>
            <w:r w:rsidRPr="00F868DF">
              <w:t>F-test</w:t>
            </w:r>
          </w:p>
        </w:tc>
        <w:tc>
          <w:tcPr>
            <w:tcW w:w="0" w:type="auto"/>
            <w:hideMark/>
          </w:tcPr>
          <w:p w14:paraId="0B4F1D8B" w14:textId="77777777" w:rsidR="00F868DF" w:rsidRPr="00F868DF" w:rsidRDefault="00F868DF" w:rsidP="00F868D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68DF">
              <w:t>compare variances of two populations</w:t>
            </w:r>
          </w:p>
        </w:tc>
      </w:tr>
      <w:tr w:rsidR="00F868DF" w:rsidRPr="00F868DF" w14:paraId="299A43A3" w14:textId="77777777" w:rsidTr="00F868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E8A989" w14:textId="77777777" w:rsidR="00F868DF" w:rsidRPr="00F868DF" w:rsidRDefault="00F868DF" w:rsidP="00F868DF">
            <w:pPr>
              <w:spacing w:after="160" w:line="259" w:lineRule="auto"/>
            </w:pPr>
            <w:r w:rsidRPr="00F868DF">
              <w:t>ANOVA</w:t>
            </w:r>
          </w:p>
        </w:tc>
        <w:tc>
          <w:tcPr>
            <w:tcW w:w="0" w:type="auto"/>
            <w:hideMark/>
          </w:tcPr>
          <w:p w14:paraId="2ABCD73F" w14:textId="77777777" w:rsidR="00F868DF" w:rsidRPr="00F868DF" w:rsidRDefault="00F868DF" w:rsidP="00F868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68DF">
              <w:t>compare means of multiple groups</w:t>
            </w:r>
          </w:p>
        </w:tc>
      </w:tr>
      <w:tr w:rsidR="00F868DF" w:rsidRPr="00F868DF" w14:paraId="7955FBF9" w14:textId="77777777" w:rsidTr="00F868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217D16" w14:textId="77777777" w:rsidR="00F868DF" w:rsidRPr="00F868DF" w:rsidRDefault="00F868DF" w:rsidP="00F868DF">
            <w:pPr>
              <w:spacing w:after="160" w:line="259" w:lineRule="auto"/>
            </w:pPr>
            <w:r w:rsidRPr="00F868DF">
              <w:t>Regression analysis</w:t>
            </w:r>
          </w:p>
        </w:tc>
        <w:tc>
          <w:tcPr>
            <w:tcW w:w="0" w:type="auto"/>
            <w:hideMark/>
          </w:tcPr>
          <w:p w14:paraId="05C889AA" w14:textId="77777777" w:rsidR="00F868DF" w:rsidRPr="00F868DF" w:rsidRDefault="00F868DF" w:rsidP="00F868D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68DF">
              <w:t>test overall model significance</w:t>
            </w:r>
          </w:p>
        </w:tc>
      </w:tr>
      <w:tr w:rsidR="00F868DF" w:rsidRPr="00F868DF" w14:paraId="7E4E9134" w14:textId="77777777" w:rsidTr="00F868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B068A7" w14:textId="77777777" w:rsidR="00F868DF" w:rsidRPr="00F868DF" w:rsidRDefault="00F868DF" w:rsidP="00F868DF">
            <w:pPr>
              <w:spacing w:after="160" w:line="259" w:lineRule="auto"/>
            </w:pPr>
            <w:r w:rsidRPr="00F868DF">
              <w:t>Experimental design</w:t>
            </w:r>
          </w:p>
        </w:tc>
        <w:tc>
          <w:tcPr>
            <w:tcW w:w="0" w:type="auto"/>
            <w:hideMark/>
          </w:tcPr>
          <w:p w14:paraId="74ABCFC4" w14:textId="77777777" w:rsidR="00F868DF" w:rsidRPr="00F868DF" w:rsidRDefault="00F868DF" w:rsidP="00F868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868DF">
              <w:t>analyze</w:t>
            </w:r>
            <w:proofErr w:type="spellEnd"/>
            <w:r w:rsidRPr="00F868DF">
              <w:t xml:space="preserve"> treatment effects</w:t>
            </w:r>
          </w:p>
        </w:tc>
      </w:tr>
    </w:tbl>
    <w:p w14:paraId="27257399" w14:textId="77777777" w:rsidR="00F868DF" w:rsidRPr="00F868DF" w:rsidRDefault="00F868DF" w:rsidP="00F868DF">
      <w:r w:rsidRPr="00F868DF">
        <w:pict w14:anchorId="08E2D77F">
          <v:rect id="_x0000_i3383" style="width:0;height:1.5pt" o:hralign="center" o:hrstd="t" o:hr="t" fillcolor="#a0a0a0" stroked="f"/>
        </w:pict>
      </w:r>
    </w:p>
    <w:p w14:paraId="62D08A39" w14:textId="77777777" w:rsidR="00F868DF" w:rsidRPr="00F868DF" w:rsidRDefault="00F868DF" w:rsidP="00F868DF">
      <w:pPr>
        <w:rPr>
          <w:b/>
          <w:bCs/>
        </w:rPr>
      </w:pPr>
      <w:r w:rsidRPr="00F868DF">
        <w:rPr>
          <w:b/>
          <w:bCs/>
        </w:rPr>
        <w:t>8. Example: Comparing Variances</w:t>
      </w:r>
    </w:p>
    <w:p w14:paraId="75539E25" w14:textId="77777777" w:rsidR="00F868DF" w:rsidRPr="00F868DF" w:rsidRDefault="00F868DF" w:rsidP="00F868DF">
      <w:r w:rsidRPr="00F868DF">
        <w:t>Suppose two machines produce items.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93"/>
        <w:gridCol w:w="1005"/>
      </w:tblGrid>
      <w:tr w:rsidR="00F868DF" w:rsidRPr="00F868DF" w14:paraId="6639CC13" w14:textId="77777777" w:rsidTr="00F868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E6F1CC" w14:textId="77777777" w:rsidR="00F868DF" w:rsidRPr="00F868DF" w:rsidRDefault="00F868DF" w:rsidP="00F868DF">
            <w:pPr>
              <w:spacing w:after="160" w:line="259" w:lineRule="auto"/>
            </w:pPr>
            <w:r w:rsidRPr="00F868DF">
              <w:t>Machine</w:t>
            </w:r>
          </w:p>
        </w:tc>
        <w:tc>
          <w:tcPr>
            <w:tcW w:w="0" w:type="auto"/>
            <w:hideMark/>
          </w:tcPr>
          <w:p w14:paraId="6DD6D86D" w14:textId="77777777" w:rsidR="00F868DF" w:rsidRPr="00F868DF" w:rsidRDefault="00F868DF" w:rsidP="00F868D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868DF">
              <w:t>Variance</w:t>
            </w:r>
          </w:p>
        </w:tc>
      </w:tr>
      <w:tr w:rsidR="00F868DF" w:rsidRPr="00F868DF" w14:paraId="6E3233F0" w14:textId="77777777" w:rsidTr="00F868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56E61E" w14:textId="77777777" w:rsidR="00F868DF" w:rsidRPr="00F868DF" w:rsidRDefault="00F868DF" w:rsidP="00F868DF">
            <w:pPr>
              <w:spacing w:after="160" w:line="259" w:lineRule="auto"/>
            </w:pPr>
            <w:r w:rsidRPr="00F868DF">
              <w:t>Machine A</w:t>
            </w:r>
          </w:p>
        </w:tc>
        <w:tc>
          <w:tcPr>
            <w:tcW w:w="0" w:type="auto"/>
            <w:hideMark/>
          </w:tcPr>
          <w:p w14:paraId="6AC6F858" w14:textId="77777777" w:rsidR="00F868DF" w:rsidRPr="00F868DF" w:rsidRDefault="00F868DF" w:rsidP="00F868D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68DF">
              <w:t>16</w:t>
            </w:r>
          </w:p>
        </w:tc>
      </w:tr>
      <w:tr w:rsidR="00F868DF" w:rsidRPr="00F868DF" w14:paraId="459BB779" w14:textId="77777777" w:rsidTr="00F868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FF74A7" w14:textId="77777777" w:rsidR="00F868DF" w:rsidRPr="00F868DF" w:rsidRDefault="00F868DF" w:rsidP="00F868DF">
            <w:pPr>
              <w:spacing w:after="160" w:line="259" w:lineRule="auto"/>
            </w:pPr>
            <w:r w:rsidRPr="00F868DF">
              <w:t>Machine B</w:t>
            </w:r>
          </w:p>
        </w:tc>
        <w:tc>
          <w:tcPr>
            <w:tcW w:w="0" w:type="auto"/>
            <w:hideMark/>
          </w:tcPr>
          <w:p w14:paraId="612AE4E3" w14:textId="77777777" w:rsidR="00F868DF" w:rsidRPr="00F868DF" w:rsidRDefault="00F868DF" w:rsidP="00F868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68DF">
              <w:t>9</w:t>
            </w:r>
          </w:p>
        </w:tc>
      </w:tr>
    </w:tbl>
    <w:p w14:paraId="4F1857CD" w14:textId="77777777" w:rsidR="00F868DF" w:rsidRDefault="00F868DF" w:rsidP="00F868DF"/>
    <w:p w14:paraId="01DA8317" w14:textId="4DB25FF7" w:rsidR="00F868DF" w:rsidRPr="00F868DF" w:rsidRDefault="00F868DF" w:rsidP="00F868DF">
      <w:r w:rsidRPr="00F868DF">
        <w:t>F-statistic:</w:t>
      </w:r>
    </w:p>
    <w:p w14:paraId="36E3AC93" w14:textId="77777777" w:rsidR="00F868DF" w:rsidRPr="00F868DF" w:rsidRDefault="00F868DF" w:rsidP="00F868DF">
      <w:r w:rsidRPr="00F868DF">
        <w:t>F = 16 / 9</w:t>
      </w:r>
    </w:p>
    <w:p w14:paraId="5760451E" w14:textId="77777777" w:rsidR="00F868DF" w:rsidRPr="00F868DF" w:rsidRDefault="00F868DF" w:rsidP="00F868DF">
      <w:r w:rsidRPr="00F868DF">
        <w:t>F ≈ 1.78</w:t>
      </w:r>
    </w:p>
    <w:p w14:paraId="234865D8" w14:textId="77777777" w:rsidR="00F868DF" w:rsidRPr="00F868DF" w:rsidRDefault="00F868DF" w:rsidP="00F868DF">
      <w:r w:rsidRPr="00F868DF">
        <w:t xml:space="preserve">This value is compared with an </w:t>
      </w:r>
      <w:r w:rsidRPr="00F868DF">
        <w:rPr>
          <w:b/>
          <w:bCs/>
        </w:rPr>
        <w:t>F-distribution table</w:t>
      </w:r>
      <w:r w:rsidRPr="00F868DF">
        <w:t xml:space="preserve"> to determine whether the variances differ significantly.</w:t>
      </w:r>
    </w:p>
    <w:p w14:paraId="2B77D00F" w14:textId="77777777" w:rsidR="00F868DF" w:rsidRPr="00F868DF" w:rsidRDefault="00F868DF" w:rsidP="00F868DF">
      <w:r w:rsidRPr="00F868DF">
        <w:pict w14:anchorId="0171DF3C">
          <v:rect id="_x0000_i3384" style="width:0;height:1.5pt" o:hralign="center" o:hrstd="t" o:hr="t" fillcolor="#a0a0a0" stroked="f"/>
        </w:pict>
      </w:r>
    </w:p>
    <w:p w14:paraId="2E7598F5" w14:textId="77777777" w:rsidR="00F868DF" w:rsidRPr="00F868DF" w:rsidRDefault="00F868DF" w:rsidP="00F868DF">
      <w:pPr>
        <w:rPr>
          <w:b/>
          <w:bCs/>
        </w:rPr>
      </w:pPr>
      <w:r w:rsidRPr="00F868DF">
        <w:rPr>
          <w:b/>
          <w:bCs/>
        </w:rPr>
        <w:t>9. Example in Data Science</w:t>
      </w:r>
    </w:p>
    <w:p w14:paraId="7079A9BF" w14:textId="77777777" w:rsidR="00F868DF" w:rsidRPr="00F868DF" w:rsidRDefault="00F868DF" w:rsidP="00F868DF">
      <w:r w:rsidRPr="00F868DF">
        <w:t xml:space="preserve">In </w:t>
      </w:r>
      <w:r w:rsidRPr="00F868DF">
        <w:rPr>
          <w:b/>
          <w:bCs/>
        </w:rPr>
        <w:t>regression analysis</w:t>
      </w:r>
      <w:r w:rsidRPr="00F868DF">
        <w:t xml:space="preserve">, the F-test checks whether the </w:t>
      </w:r>
      <w:r w:rsidRPr="00F868DF">
        <w:rPr>
          <w:b/>
          <w:bCs/>
        </w:rPr>
        <w:t>overall model is statistically significant</w:t>
      </w:r>
      <w:r w:rsidRPr="00F868DF">
        <w:t>.</w:t>
      </w:r>
    </w:p>
    <w:p w14:paraId="0671EDD1" w14:textId="77777777" w:rsidR="00F868DF" w:rsidRPr="00F868DF" w:rsidRDefault="00F868DF" w:rsidP="00F868DF">
      <w:r w:rsidRPr="00F868DF">
        <w:t>Example:</w:t>
      </w:r>
    </w:p>
    <w:p w14:paraId="5BBD0DEA" w14:textId="77777777" w:rsidR="00F868DF" w:rsidRPr="00F868DF" w:rsidRDefault="00F868DF" w:rsidP="00F868DF">
      <w:r w:rsidRPr="00F868DF">
        <w:t>F-statistic = variance explained by model / variance of error</w:t>
      </w:r>
    </w:p>
    <w:p w14:paraId="7ECBC38A" w14:textId="77777777" w:rsidR="00F868DF" w:rsidRPr="00F868DF" w:rsidRDefault="00F868DF" w:rsidP="00F868DF">
      <w:r w:rsidRPr="00F868DF">
        <w:t xml:space="preserve">If the F-value is large, it means the </w:t>
      </w:r>
      <w:r w:rsidRPr="00F868DF">
        <w:rPr>
          <w:b/>
          <w:bCs/>
        </w:rPr>
        <w:t>model explains the data well</w:t>
      </w:r>
      <w:r w:rsidRPr="00F868DF">
        <w:t>.</w:t>
      </w:r>
    </w:p>
    <w:p w14:paraId="6A1976CC" w14:textId="77777777" w:rsidR="00F868DF" w:rsidRPr="00F868DF" w:rsidRDefault="00F868DF" w:rsidP="00F868DF">
      <w:r w:rsidRPr="00F868DF">
        <w:pict w14:anchorId="088DA7D7">
          <v:rect id="_x0000_i3385" style="width:0;height:1.5pt" o:hralign="center" o:hrstd="t" o:hr="t" fillcolor="#a0a0a0" stroked="f"/>
        </w:pict>
      </w:r>
    </w:p>
    <w:p w14:paraId="6DEF5F13" w14:textId="77777777" w:rsidR="00F868DF" w:rsidRPr="00F868DF" w:rsidRDefault="00F868DF" w:rsidP="00F868DF">
      <w:pPr>
        <w:rPr>
          <w:b/>
          <w:bCs/>
        </w:rPr>
      </w:pPr>
      <w:r w:rsidRPr="00F868DF">
        <w:rPr>
          <w:b/>
          <w:bCs/>
        </w:rPr>
        <w:t>10. Relationship with Other Distributions</w:t>
      </w:r>
    </w:p>
    <w:p w14:paraId="131F5C7B" w14:textId="77777777" w:rsidR="00F868DF" w:rsidRPr="00F868DF" w:rsidRDefault="00F868DF" w:rsidP="00F868DF">
      <w:r w:rsidRPr="00F868DF">
        <w:t>The F-distribution is closely related to other probability distributions.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45"/>
        <w:gridCol w:w="4995"/>
      </w:tblGrid>
      <w:tr w:rsidR="00F868DF" w:rsidRPr="00F868DF" w14:paraId="747DB123" w14:textId="77777777" w:rsidTr="00F868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2BA8D6" w14:textId="77777777" w:rsidR="00F868DF" w:rsidRPr="00F868DF" w:rsidRDefault="00F868DF" w:rsidP="00F868DF">
            <w:pPr>
              <w:spacing w:after="160" w:line="259" w:lineRule="auto"/>
            </w:pPr>
            <w:r w:rsidRPr="00F868DF">
              <w:lastRenderedPageBreak/>
              <w:t>Distribution</w:t>
            </w:r>
          </w:p>
        </w:tc>
        <w:tc>
          <w:tcPr>
            <w:tcW w:w="0" w:type="auto"/>
            <w:hideMark/>
          </w:tcPr>
          <w:p w14:paraId="66F8DE86" w14:textId="77777777" w:rsidR="00F868DF" w:rsidRPr="00F868DF" w:rsidRDefault="00F868DF" w:rsidP="00F868D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868DF">
              <w:t>Relationship</w:t>
            </w:r>
          </w:p>
        </w:tc>
      </w:tr>
      <w:tr w:rsidR="00F868DF" w:rsidRPr="00F868DF" w14:paraId="4A27B7A7" w14:textId="77777777" w:rsidTr="00F868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019297" w14:textId="77777777" w:rsidR="00F868DF" w:rsidRPr="00F868DF" w:rsidRDefault="00F868DF" w:rsidP="00F868DF">
            <w:pPr>
              <w:spacing w:after="160" w:line="259" w:lineRule="auto"/>
            </w:pPr>
            <w:r w:rsidRPr="00F868DF">
              <w:t>Chi-Square Distribution</w:t>
            </w:r>
          </w:p>
        </w:tc>
        <w:tc>
          <w:tcPr>
            <w:tcW w:w="0" w:type="auto"/>
            <w:hideMark/>
          </w:tcPr>
          <w:p w14:paraId="78615C88" w14:textId="77777777" w:rsidR="00F868DF" w:rsidRPr="00F868DF" w:rsidRDefault="00F868DF" w:rsidP="00F868D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68DF">
              <w:t>F-distribution is ratio of two chi-square variables</w:t>
            </w:r>
          </w:p>
        </w:tc>
      </w:tr>
      <w:tr w:rsidR="00F868DF" w:rsidRPr="00F868DF" w14:paraId="3F5F282B" w14:textId="77777777" w:rsidTr="00F868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BD7162" w14:textId="77777777" w:rsidR="00F868DF" w:rsidRPr="00F868DF" w:rsidRDefault="00F868DF" w:rsidP="00F868DF">
            <w:pPr>
              <w:spacing w:after="160" w:line="259" w:lineRule="auto"/>
            </w:pPr>
            <w:r w:rsidRPr="00F868DF">
              <w:t>t-Distribution</w:t>
            </w:r>
          </w:p>
        </w:tc>
        <w:tc>
          <w:tcPr>
            <w:tcW w:w="0" w:type="auto"/>
            <w:hideMark/>
          </w:tcPr>
          <w:p w14:paraId="2EB3B623" w14:textId="77777777" w:rsidR="00F868DF" w:rsidRPr="00F868DF" w:rsidRDefault="00F868DF" w:rsidP="00F868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68DF">
              <w:t>square of t-distribution follows F-distribution</w:t>
            </w:r>
          </w:p>
        </w:tc>
      </w:tr>
      <w:tr w:rsidR="00F868DF" w:rsidRPr="00F868DF" w14:paraId="1B761572" w14:textId="77777777" w:rsidTr="00F868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94D017" w14:textId="77777777" w:rsidR="00F868DF" w:rsidRPr="00F868DF" w:rsidRDefault="00F868DF" w:rsidP="00F868DF">
            <w:pPr>
              <w:spacing w:after="160" w:line="259" w:lineRule="auto"/>
            </w:pPr>
            <w:r w:rsidRPr="00F868DF">
              <w:t>Normal Distribution</w:t>
            </w:r>
          </w:p>
        </w:tc>
        <w:tc>
          <w:tcPr>
            <w:tcW w:w="0" w:type="auto"/>
            <w:hideMark/>
          </w:tcPr>
          <w:p w14:paraId="27FFCD5C" w14:textId="77777777" w:rsidR="00F868DF" w:rsidRPr="00F868DF" w:rsidRDefault="00F868DF" w:rsidP="00F868D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68DF">
              <w:t>both chi-square and t derive from normal distribution</w:t>
            </w:r>
          </w:p>
        </w:tc>
      </w:tr>
    </w:tbl>
    <w:p w14:paraId="1C2173C8" w14:textId="77777777" w:rsidR="00F868DF" w:rsidRPr="00F868DF" w:rsidRDefault="00F868DF" w:rsidP="00F868DF">
      <w:r w:rsidRPr="00F868DF">
        <w:pict w14:anchorId="3D6C8892">
          <v:rect id="_x0000_i3386" style="width:0;height:1.5pt" o:hralign="center" o:hrstd="t" o:hr="t" fillcolor="#a0a0a0" stroked="f"/>
        </w:pict>
      </w:r>
    </w:p>
    <w:p w14:paraId="4A63906E" w14:textId="77777777" w:rsidR="00F868DF" w:rsidRPr="00F868DF" w:rsidRDefault="00F868DF" w:rsidP="00F868DF">
      <w:pPr>
        <w:rPr>
          <w:b/>
          <w:bCs/>
        </w:rPr>
      </w:pPr>
      <w:r w:rsidRPr="00F868DF">
        <w:rPr>
          <w:b/>
          <w:bCs/>
        </w:rPr>
        <w:t>11. Difference Between t-Distribution and F-Distribution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56"/>
        <w:gridCol w:w="2278"/>
        <w:gridCol w:w="2392"/>
      </w:tblGrid>
      <w:tr w:rsidR="00F868DF" w:rsidRPr="00F868DF" w14:paraId="23C0ECBC" w14:textId="77777777" w:rsidTr="00F868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A89E74" w14:textId="77777777" w:rsidR="00F868DF" w:rsidRPr="00F868DF" w:rsidRDefault="00F868DF" w:rsidP="00F868DF">
            <w:pPr>
              <w:spacing w:after="160" w:line="259" w:lineRule="auto"/>
            </w:pPr>
            <w:r w:rsidRPr="00F868DF">
              <w:t>Feature</w:t>
            </w:r>
          </w:p>
        </w:tc>
        <w:tc>
          <w:tcPr>
            <w:tcW w:w="0" w:type="auto"/>
            <w:hideMark/>
          </w:tcPr>
          <w:p w14:paraId="27D3C7D2" w14:textId="77777777" w:rsidR="00F868DF" w:rsidRPr="00F868DF" w:rsidRDefault="00F868DF" w:rsidP="00F868D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868DF">
              <w:t>t-Distribution</w:t>
            </w:r>
          </w:p>
        </w:tc>
        <w:tc>
          <w:tcPr>
            <w:tcW w:w="0" w:type="auto"/>
            <w:hideMark/>
          </w:tcPr>
          <w:p w14:paraId="02A58A8D" w14:textId="77777777" w:rsidR="00F868DF" w:rsidRPr="00F868DF" w:rsidRDefault="00F868DF" w:rsidP="00F868D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868DF">
              <w:t>F-Distribution</w:t>
            </w:r>
          </w:p>
        </w:tc>
      </w:tr>
      <w:tr w:rsidR="00F868DF" w:rsidRPr="00F868DF" w14:paraId="38E0D431" w14:textId="77777777" w:rsidTr="00F868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46B3E7" w14:textId="77777777" w:rsidR="00F868DF" w:rsidRPr="00F868DF" w:rsidRDefault="00F868DF" w:rsidP="00F868DF">
            <w:pPr>
              <w:spacing w:after="160" w:line="259" w:lineRule="auto"/>
            </w:pPr>
            <w:r w:rsidRPr="00F868DF">
              <w:t>Purpose</w:t>
            </w:r>
          </w:p>
        </w:tc>
        <w:tc>
          <w:tcPr>
            <w:tcW w:w="0" w:type="auto"/>
            <w:hideMark/>
          </w:tcPr>
          <w:p w14:paraId="227079F7" w14:textId="77777777" w:rsidR="00F868DF" w:rsidRPr="00F868DF" w:rsidRDefault="00F868DF" w:rsidP="00F868D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68DF">
              <w:t>test mean differences</w:t>
            </w:r>
          </w:p>
        </w:tc>
        <w:tc>
          <w:tcPr>
            <w:tcW w:w="0" w:type="auto"/>
            <w:hideMark/>
          </w:tcPr>
          <w:p w14:paraId="5003B26D" w14:textId="77777777" w:rsidR="00F868DF" w:rsidRPr="00F868DF" w:rsidRDefault="00F868DF" w:rsidP="00F868D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68DF">
              <w:t>test variance differences</w:t>
            </w:r>
          </w:p>
        </w:tc>
      </w:tr>
      <w:tr w:rsidR="00F868DF" w:rsidRPr="00F868DF" w14:paraId="1D66FF4F" w14:textId="77777777" w:rsidTr="00F868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39386A" w14:textId="77777777" w:rsidR="00F868DF" w:rsidRPr="00F868DF" w:rsidRDefault="00F868DF" w:rsidP="00F868DF">
            <w:pPr>
              <w:spacing w:after="160" w:line="259" w:lineRule="auto"/>
            </w:pPr>
            <w:r w:rsidRPr="00F868DF">
              <w:t>Parameters</w:t>
            </w:r>
          </w:p>
        </w:tc>
        <w:tc>
          <w:tcPr>
            <w:tcW w:w="0" w:type="auto"/>
            <w:hideMark/>
          </w:tcPr>
          <w:p w14:paraId="42360177" w14:textId="77777777" w:rsidR="00F868DF" w:rsidRPr="00F868DF" w:rsidRDefault="00F868DF" w:rsidP="00F868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68DF">
              <w:t>one degree of freedom</w:t>
            </w:r>
          </w:p>
        </w:tc>
        <w:tc>
          <w:tcPr>
            <w:tcW w:w="0" w:type="auto"/>
            <w:hideMark/>
          </w:tcPr>
          <w:p w14:paraId="2CE30C98" w14:textId="77777777" w:rsidR="00F868DF" w:rsidRPr="00F868DF" w:rsidRDefault="00F868DF" w:rsidP="00F868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68DF">
              <w:t>two degrees of freedom</w:t>
            </w:r>
          </w:p>
        </w:tc>
      </w:tr>
      <w:tr w:rsidR="00F868DF" w:rsidRPr="00F868DF" w14:paraId="69732E29" w14:textId="77777777" w:rsidTr="00F868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5D363F" w14:textId="77777777" w:rsidR="00F868DF" w:rsidRPr="00F868DF" w:rsidRDefault="00F868DF" w:rsidP="00F868DF">
            <w:pPr>
              <w:spacing w:after="160" w:line="259" w:lineRule="auto"/>
            </w:pPr>
            <w:r w:rsidRPr="00F868DF">
              <w:t>Shape</w:t>
            </w:r>
          </w:p>
        </w:tc>
        <w:tc>
          <w:tcPr>
            <w:tcW w:w="0" w:type="auto"/>
            <w:hideMark/>
          </w:tcPr>
          <w:p w14:paraId="79F6B95E" w14:textId="77777777" w:rsidR="00F868DF" w:rsidRPr="00F868DF" w:rsidRDefault="00F868DF" w:rsidP="00F868D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68DF">
              <w:t>symmetric</w:t>
            </w:r>
          </w:p>
        </w:tc>
        <w:tc>
          <w:tcPr>
            <w:tcW w:w="0" w:type="auto"/>
            <w:hideMark/>
          </w:tcPr>
          <w:p w14:paraId="09324AFB" w14:textId="77777777" w:rsidR="00F868DF" w:rsidRPr="00F868DF" w:rsidRDefault="00F868DF" w:rsidP="00F868D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68DF">
              <w:t>right-skewed</w:t>
            </w:r>
          </w:p>
        </w:tc>
      </w:tr>
    </w:tbl>
    <w:p w14:paraId="02BED6D4" w14:textId="77777777" w:rsidR="00F868DF" w:rsidRPr="00F868DF" w:rsidRDefault="00F868DF" w:rsidP="00F868DF">
      <w:r w:rsidRPr="00F868DF">
        <w:pict w14:anchorId="07C0277D">
          <v:rect id="_x0000_i3387" style="width:0;height:1.5pt" o:hralign="center" o:hrstd="t" o:hr="t" fillcolor="#a0a0a0" stroked="f"/>
        </w:pict>
      </w:r>
    </w:p>
    <w:p w14:paraId="6E44471F" w14:textId="77777777" w:rsidR="00F868DF" w:rsidRPr="00F868DF" w:rsidRDefault="00F868DF" w:rsidP="00F868DF">
      <w:pPr>
        <w:rPr>
          <w:b/>
          <w:bCs/>
        </w:rPr>
      </w:pPr>
      <w:r w:rsidRPr="00F868DF">
        <w:rPr>
          <w:b/>
          <w:bCs/>
        </w:rPr>
        <w:t>Final 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73"/>
        <w:gridCol w:w="3157"/>
      </w:tblGrid>
      <w:tr w:rsidR="00F868DF" w:rsidRPr="00F868DF" w14:paraId="7991A13D" w14:textId="77777777" w:rsidTr="00F868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6974BD" w14:textId="77777777" w:rsidR="00F868DF" w:rsidRPr="00F868DF" w:rsidRDefault="00F868DF" w:rsidP="00F868DF">
            <w:pPr>
              <w:spacing w:after="160" w:line="259" w:lineRule="auto"/>
            </w:pPr>
            <w:r w:rsidRPr="00F868DF">
              <w:t>Concept</w:t>
            </w:r>
          </w:p>
        </w:tc>
        <w:tc>
          <w:tcPr>
            <w:tcW w:w="0" w:type="auto"/>
            <w:hideMark/>
          </w:tcPr>
          <w:p w14:paraId="04B0469D" w14:textId="77777777" w:rsidR="00F868DF" w:rsidRPr="00F868DF" w:rsidRDefault="00F868DF" w:rsidP="00F868D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868DF">
              <w:t>Meaning</w:t>
            </w:r>
          </w:p>
        </w:tc>
      </w:tr>
      <w:tr w:rsidR="00F868DF" w:rsidRPr="00F868DF" w14:paraId="49BD5A5C" w14:textId="77777777" w:rsidTr="00F868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E3A7CE" w14:textId="77777777" w:rsidR="00F868DF" w:rsidRPr="00F868DF" w:rsidRDefault="00F868DF" w:rsidP="00F868DF">
            <w:pPr>
              <w:spacing w:after="160" w:line="259" w:lineRule="auto"/>
            </w:pPr>
            <w:r w:rsidRPr="00F868DF">
              <w:t>F-Distribution</w:t>
            </w:r>
          </w:p>
        </w:tc>
        <w:tc>
          <w:tcPr>
            <w:tcW w:w="0" w:type="auto"/>
            <w:hideMark/>
          </w:tcPr>
          <w:p w14:paraId="52A97369" w14:textId="77777777" w:rsidR="00F868DF" w:rsidRPr="00F868DF" w:rsidRDefault="00F868DF" w:rsidP="00F868D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68DF">
              <w:t>ratio of two variances</w:t>
            </w:r>
          </w:p>
        </w:tc>
      </w:tr>
      <w:tr w:rsidR="00F868DF" w:rsidRPr="00F868DF" w14:paraId="37C9F56D" w14:textId="77777777" w:rsidTr="00F868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4065C0" w14:textId="77777777" w:rsidR="00F868DF" w:rsidRPr="00F868DF" w:rsidRDefault="00F868DF" w:rsidP="00F868DF">
            <w:pPr>
              <w:spacing w:after="160" w:line="259" w:lineRule="auto"/>
            </w:pPr>
            <w:r w:rsidRPr="00F868DF">
              <w:t>Parameters</w:t>
            </w:r>
          </w:p>
        </w:tc>
        <w:tc>
          <w:tcPr>
            <w:tcW w:w="0" w:type="auto"/>
            <w:hideMark/>
          </w:tcPr>
          <w:p w14:paraId="418C208F" w14:textId="77777777" w:rsidR="00F868DF" w:rsidRPr="00F868DF" w:rsidRDefault="00F868DF" w:rsidP="00F868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868DF">
              <w:t>df</w:t>
            </w:r>
            <w:proofErr w:type="spellEnd"/>
            <w:r w:rsidRPr="00F868DF">
              <w:t xml:space="preserve">₁ and </w:t>
            </w:r>
            <w:proofErr w:type="spellStart"/>
            <w:r w:rsidRPr="00F868DF">
              <w:t>df</w:t>
            </w:r>
            <w:proofErr w:type="spellEnd"/>
            <w:r w:rsidRPr="00F868DF">
              <w:t>₂</w:t>
            </w:r>
          </w:p>
        </w:tc>
      </w:tr>
      <w:tr w:rsidR="00F868DF" w:rsidRPr="00F868DF" w14:paraId="3AC30275" w14:textId="77777777" w:rsidTr="00F868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D938E7" w14:textId="77777777" w:rsidR="00F868DF" w:rsidRPr="00F868DF" w:rsidRDefault="00F868DF" w:rsidP="00F868DF">
            <w:pPr>
              <w:spacing w:after="160" w:line="259" w:lineRule="auto"/>
            </w:pPr>
            <w:r w:rsidRPr="00F868DF">
              <w:t>Range</w:t>
            </w:r>
          </w:p>
        </w:tc>
        <w:tc>
          <w:tcPr>
            <w:tcW w:w="0" w:type="auto"/>
            <w:hideMark/>
          </w:tcPr>
          <w:p w14:paraId="7D68DBBE" w14:textId="77777777" w:rsidR="00F868DF" w:rsidRPr="00F868DF" w:rsidRDefault="00F868DF" w:rsidP="00F868D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68DF">
              <w:t>≥ 0</w:t>
            </w:r>
          </w:p>
        </w:tc>
      </w:tr>
      <w:tr w:rsidR="00F868DF" w:rsidRPr="00F868DF" w14:paraId="38D068E7" w14:textId="77777777" w:rsidTr="00F868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4214D9" w14:textId="77777777" w:rsidR="00F868DF" w:rsidRPr="00F868DF" w:rsidRDefault="00F868DF" w:rsidP="00F868DF">
            <w:pPr>
              <w:spacing w:after="160" w:line="259" w:lineRule="auto"/>
            </w:pPr>
            <w:r w:rsidRPr="00F868DF">
              <w:t>Application</w:t>
            </w:r>
          </w:p>
        </w:tc>
        <w:tc>
          <w:tcPr>
            <w:tcW w:w="0" w:type="auto"/>
            <w:hideMark/>
          </w:tcPr>
          <w:p w14:paraId="1026BA94" w14:textId="77777777" w:rsidR="00F868DF" w:rsidRPr="00F868DF" w:rsidRDefault="00F868DF" w:rsidP="00F868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68DF">
              <w:t>ANOVA and variance comparison</w:t>
            </w:r>
          </w:p>
        </w:tc>
      </w:tr>
    </w:tbl>
    <w:p w14:paraId="2E55350B" w14:textId="77777777" w:rsidR="00F868DF" w:rsidRPr="00F868DF" w:rsidRDefault="00F868DF" w:rsidP="00F868DF">
      <w:r w:rsidRPr="00F868DF">
        <w:pict w14:anchorId="71B7AB7E">
          <v:rect id="_x0000_i3388" style="width:0;height:1.5pt" o:hralign="center" o:hrstd="t" o:hr="t" fillcolor="#a0a0a0" stroked="f"/>
        </w:pict>
      </w:r>
    </w:p>
    <w:p w14:paraId="15E0B9A5" w14:textId="77777777" w:rsidR="00F868DF" w:rsidRPr="00F868DF" w:rsidRDefault="00F868DF" w:rsidP="00F868DF">
      <w:pPr>
        <w:rPr>
          <w:b/>
          <w:bCs/>
        </w:rPr>
      </w:pPr>
      <w:r w:rsidRPr="00F868DF">
        <w:rPr>
          <w:b/>
          <w:bCs/>
        </w:rPr>
        <w:t>Concept Flow</w:t>
      </w:r>
    </w:p>
    <w:p w14:paraId="693EAFD4" w14:textId="77777777" w:rsidR="00F868DF" w:rsidRPr="00F868DF" w:rsidRDefault="00F868DF" w:rsidP="00F868DF">
      <w:pPr>
        <w:pBdr>
          <w:bottom w:val="single" w:sz="6" w:space="1" w:color="auto"/>
        </w:pBdr>
      </w:pPr>
      <w:r w:rsidRPr="00F868DF">
        <w:t>Sample Variances</w:t>
      </w:r>
      <w:r w:rsidRPr="00F868DF">
        <w:br/>
        <w:t xml:space="preserve">        ↓</w:t>
      </w:r>
      <w:r w:rsidRPr="00F868DF">
        <w:br/>
        <w:t>Ratio of Variances</w:t>
      </w:r>
      <w:r w:rsidRPr="00F868DF">
        <w:br/>
        <w:t xml:space="preserve">        ↓</w:t>
      </w:r>
      <w:r w:rsidRPr="00F868DF">
        <w:br/>
        <w:t>F-Statistic</w:t>
      </w:r>
      <w:r w:rsidRPr="00F868DF">
        <w:br/>
        <w:t xml:space="preserve">        ↓</w:t>
      </w:r>
      <w:r w:rsidRPr="00F868DF">
        <w:br/>
        <w:t>F-Distribution</w:t>
      </w:r>
    </w:p>
    <w:p w14:paraId="1E58FC12" w14:textId="77777777" w:rsidR="00F868DF" w:rsidRPr="00C563EE" w:rsidRDefault="00F868DF" w:rsidP="00C563EE"/>
    <w:p w14:paraId="7B294FC4" w14:textId="77777777" w:rsidR="00CE1605" w:rsidRDefault="00CE1605"/>
    <w:sectPr w:rsidR="00CE16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531A"/>
    <w:multiLevelType w:val="multilevel"/>
    <w:tmpl w:val="C4D2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B75A7"/>
    <w:multiLevelType w:val="multilevel"/>
    <w:tmpl w:val="9BDE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F153F"/>
    <w:multiLevelType w:val="multilevel"/>
    <w:tmpl w:val="807C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C384D"/>
    <w:multiLevelType w:val="multilevel"/>
    <w:tmpl w:val="646E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46CA7"/>
    <w:multiLevelType w:val="multilevel"/>
    <w:tmpl w:val="15C4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E1511"/>
    <w:multiLevelType w:val="multilevel"/>
    <w:tmpl w:val="ABC8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7F4E3E"/>
    <w:multiLevelType w:val="multilevel"/>
    <w:tmpl w:val="DBCC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894C26"/>
    <w:multiLevelType w:val="multilevel"/>
    <w:tmpl w:val="20C4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554B7B"/>
    <w:multiLevelType w:val="multilevel"/>
    <w:tmpl w:val="F766B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9B3C7F"/>
    <w:multiLevelType w:val="multilevel"/>
    <w:tmpl w:val="31EA6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A93BF2"/>
    <w:multiLevelType w:val="multilevel"/>
    <w:tmpl w:val="F1D2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476C5F"/>
    <w:multiLevelType w:val="multilevel"/>
    <w:tmpl w:val="81E24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A042A2"/>
    <w:multiLevelType w:val="multilevel"/>
    <w:tmpl w:val="2876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CD5274"/>
    <w:multiLevelType w:val="multilevel"/>
    <w:tmpl w:val="E452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140361"/>
    <w:multiLevelType w:val="multilevel"/>
    <w:tmpl w:val="7CF2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7D7EA1"/>
    <w:multiLevelType w:val="multilevel"/>
    <w:tmpl w:val="62E8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142AD6"/>
    <w:multiLevelType w:val="multilevel"/>
    <w:tmpl w:val="073C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6C4119"/>
    <w:multiLevelType w:val="multilevel"/>
    <w:tmpl w:val="33AE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B46370"/>
    <w:multiLevelType w:val="multilevel"/>
    <w:tmpl w:val="F91C7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C32864"/>
    <w:multiLevelType w:val="multilevel"/>
    <w:tmpl w:val="5F3C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12027D"/>
    <w:multiLevelType w:val="multilevel"/>
    <w:tmpl w:val="3C4EC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124EAD"/>
    <w:multiLevelType w:val="multilevel"/>
    <w:tmpl w:val="273C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5D6181"/>
    <w:multiLevelType w:val="multilevel"/>
    <w:tmpl w:val="AFBE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11154A"/>
    <w:multiLevelType w:val="multilevel"/>
    <w:tmpl w:val="E7E8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CD578C"/>
    <w:multiLevelType w:val="multilevel"/>
    <w:tmpl w:val="C08C7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F40E2F"/>
    <w:multiLevelType w:val="multilevel"/>
    <w:tmpl w:val="B222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07403D"/>
    <w:multiLevelType w:val="multilevel"/>
    <w:tmpl w:val="5A9A2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1F52B2"/>
    <w:multiLevelType w:val="multilevel"/>
    <w:tmpl w:val="9E78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5F0483"/>
    <w:multiLevelType w:val="multilevel"/>
    <w:tmpl w:val="6EAE7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120825">
    <w:abstractNumId w:val="12"/>
  </w:num>
  <w:num w:numId="2" w16cid:durableId="1453283759">
    <w:abstractNumId w:val="18"/>
  </w:num>
  <w:num w:numId="3" w16cid:durableId="2081708988">
    <w:abstractNumId w:val="3"/>
  </w:num>
  <w:num w:numId="4" w16cid:durableId="728695196">
    <w:abstractNumId w:val="9"/>
  </w:num>
  <w:num w:numId="5" w16cid:durableId="1494108632">
    <w:abstractNumId w:val="15"/>
  </w:num>
  <w:num w:numId="6" w16cid:durableId="1191182726">
    <w:abstractNumId w:val="20"/>
  </w:num>
  <w:num w:numId="7" w16cid:durableId="636883560">
    <w:abstractNumId w:val="16"/>
  </w:num>
  <w:num w:numId="8" w16cid:durableId="1114910460">
    <w:abstractNumId w:val="22"/>
  </w:num>
  <w:num w:numId="9" w16cid:durableId="1600023675">
    <w:abstractNumId w:val="4"/>
  </w:num>
  <w:num w:numId="10" w16cid:durableId="1226792503">
    <w:abstractNumId w:val="14"/>
  </w:num>
  <w:num w:numId="11" w16cid:durableId="918176066">
    <w:abstractNumId w:val="24"/>
  </w:num>
  <w:num w:numId="12" w16cid:durableId="1051274443">
    <w:abstractNumId w:val="25"/>
  </w:num>
  <w:num w:numId="13" w16cid:durableId="1410421083">
    <w:abstractNumId w:val="23"/>
  </w:num>
  <w:num w:numId="14" w16cid:durableId="611517304">
    <w:abstractNumId w:val="26"/>
  </w:num>
  <w:num w:numId="15" w16cid:durableId="1059595373">
    <w:abstractNumId w:val="27"/>
  </w:num>
  <w:num w:numId="16" w16cid:durableId="1072628976">
    <w:abstractNumId w:val="0"/>
  </w:num>
  <w:num w:numId="17" w16cid:durableId="1374884227">
    <w:abstractNumId w:val="6"/>
  </w:num>
  <w:num w:numId="18" w16cid:durableId="1195802561">
    <w:abstractNumId w:val="21"/>
  </w:num>
  <w:num w:numId="19" w16cid:durableId="1146818184">
    <w:abstractNumId w:val="2"/>
  </w:num>
  <w:num w:numId="20" w16cid:durableId="1746603676">
    <w:abstractNumId w:val="1"/>
  </w:num>
  <w:num w:numId="21" w16cid:durableId="149909957">
    <w:abstractNumId w:val="5"/>
  </w:num>
  <w:num w:numId="22" w16cid:durableId="151877134">
    <w:abstractNumId w:val="8"/>
  </w:num>
  <w:num w:numId="23" w16cid:durableId="646781975">
    <w:abstractNumId w:val="7"/>
  </w:num>
  <w:num w:numId="24" w16cid:durableId="1559785946">
    <w:abstractNumId w:val="28"/>
  </w:num>
  <w:num w:numId="25" w16cid:durableId="731737024">
    <w:abstractNumId w:val="11"/>
  </w:num>
  <w:num w:numId="26" w16cid:durableId="1437366137">
    <w:abstractNumId w:val="19"/>
  </w:num>
  <w:num w:numId="27" w16cid:durableId="1555192105">
    <w:abstractNumId w:val="13"/>
  </w:num>
  <w:num w:numId="28" w16cid:durableId="1249803925">
    <w:abstractNumId w:val="17"/>
  </w:num>
  <w:num w:numId="29" w16cid:durableId="6105510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E70"/>
    <w:rsid w:val="00051339"/>
    <w:rsid w:val="002D2C1E"/>
    <w:rsid w:val="003C329B"/>
    <w:rsid w:val="004E3302"/>
    <w:rsid w:val="006209BC"/>
    <w:rsid w:val="0067474C"/>
    <w:rsid w:val="007B7D5D"/>
    <w:rsid w:val="008671E6"/>
    <w:rsid w:val="009878BD"/>
    <w:rsid w:val="00B07308"/>
    <w:rsid w:val="00C563EE"/>
    <w:rsid w:val="00C60606"/>
    <w:rsid w:val="00CE1605"/>
    <w:rsid w:val="00D772C5"/>
    <w:rsid w:val="00F36E70"/>
    <w:rsid w:val="00F868DF"/>
    <w:rsid w:val="00F96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2A321"/>
  <w15:chartTrackingRefBased/>
  <w15:docId w15:val="{B1A130DA-9548-4187-AF47-E3DF9193B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E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6E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6E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E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E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E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E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E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E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mplate1">
    <w:name w:val="template 1"/>
    <w:basedOn w:val="NormalWeb"/>
    <w:link w:val="template1Char"/>
    <w:qFormat/>
    <w:rsid w:val="0067474C"/>
    <w:pPr>
      <w:spacing w:beforeAutospacing="1" w:after="0" w:afterAutospacing="1" w:line="240" w:lineRule="auto"/>
    </w:pPr>
    <w:rPr>
      <w:rFonts w:eastAsia="Times New Roman"/>
      <w:sz w:val="32"/>
      <w:lang w:eastAsia="en-IN"/>
    </w:rPr>
  </w:style>
  <w:style w:type="character" w:customStyle="1" w:styleId="template1Char">
    <w:name w:val="template 1 Char"/>
    <w:basedOn w:val="DefaultParagraphFont"/>
    <w:link w:val="template1"/>
    <w:rsid w:val="0067474C"/>
    <w:rPr>
      <w:rFonts w:ascii="Times New Roman" w:eastAsia="Times New Roman" w:hAnsi="Times New Roman" w:cs="Times New Roman"/>
      <w:sz w:val="32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7474C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36E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6E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6E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E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E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E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E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E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E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E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E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E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E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E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E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E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E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E7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965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9658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65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658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overentity-accent">
    <w:name w:val="hover:entity-accent"/>
    <w:basedOn w:val="DefaultParagraphFont"/>
    <w:rsid w:val="00F96581"/>
  </w:style>
  <w:style w:type="character" w:customStyle="1" w:styleId="whitespace-normal">
    <w:name w:val="whitespace-normal"/>
    <w:basedOn w:val="DefaultParagraphFont"/>
    <w:rsid w:val="00F96581"/>
  </w:style>
  <w:style w:type="table" w:styleId="PlainTable1">
    <w:name w:val="Plain Table 1"/>
    <w:basedOn w:val="TableNormal"/>
    <w:uiPriority w:val="41"/>
    <w:rsid w:val="00F9658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PlaceholderText">
    <w:name w:val="Placeholder Text"/>
    <w:basedOn w:val="DefaultParagraphFont"/>
    <w:uiPriority w:val="99"/>
    <w:semiHidden/>
    <w:rsid w:val="009878B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66</Pages>
  <Words>8295</Words>
  <Characters>47287</Characters>
  <Application>Microsoft Office Word</Application>
  <DocSecurity>0</DocSecurity>
  <Lines>394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PATEL</dc:creator>
  <cp:keywords/>
  <dc:description/>
  <cp:lastModifiedBy>DHRUV PATEL</cp:lastModifiedBy>
  <cp:revision>3</cp:revision>
  <dcterms:created xsi:type="dcterms:W3CDTF">2026-03-08T06:04:00Z</dcterms:created>
  <dcterms:modified xsi:type="dcterms:W3CDTF">2026-03-08T07:36:00Z</dcterms:modified>
</cp:coreProperties>
</file>