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1DDE" w:rsidRDefault="009F5547">
      <w:pPr>
        <w:rPr>
          <w:color w:val="00B050"/>
          <w:sz w:val="52"/>
          <w:szCs w:val="52"/>
          <w:lang w:val="en-US"/>
        </w:rPr>
      </w:pPr>
      <w:r w:rsidRPr="009F5547">
        <w:rPr>
          <w:color w:val="00B050"/>
          <w:sz w:val="52"/>
          <w:szCs w:val="52"/>
          <w:lang w:val="en-US"/>
        </w:rPr>
        <w:t>Task-1:</w:t>
      </w:r>
    </w:p>
    <w:p w:rsidR="009F5547" w:rsidRDefault="009F5547">
      <w:pPr>
        <w:rPr>
          <w:color w:val="00B050"/>
          <w:sz w:val="52"/>
          <w:szCs w:val="52"/>
          <w:lang w:val="en-US"/>
        </w:rPr>
      </w:pPr>
      <w:r w:rsidRPr="009F5547">
        <w:rPr>
          <w:color w:val="00B050"/>
          <w:sz w:val="52"/>
          <w:szCs w:val="52"/>
          <w:lang w:val="en-US"/>
        </w:rPr>
        <w:drawing>
          <wp:inline distT="0" distB="0" distL="0" distR="0" wp14:anchorId="4E54BE49" wp14:editId="4CA0247E">
            <wp:extent cx="6045835" cy="3743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583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547" w:rsidRDefault="00805AB3">
      <w:pPr>
        <w:rPr>
          <w:color w:val="00B050"/>
          <w:sz w:val="52"/>
          <w:szCs w:val="52"/>
          <w:lang w:val="en-US"/>
        </w:rPr>
      </w:pPr>
      <w:r>
        <w:rPr>
          <w:color w:val="00B050"/>
          <w:sz w:val="52"/>
          <w:szCs w:val="52"/>
          <w:lang w:val="en-US"/>
        </w:rPr>
        <w:t>Task-4</w:t>
      </w:r>
      <w:r w:rsidR="009F5547">
        <w:rPr>
          <w:color w:val="00B050"/>
          <w:sz w:val="52"/>
          <w:szCs w:val="52"/>
          <w:lang w:val="en-US"/>
        </w:rPr>
        <w:t>:</w:t>
      </w:r>
    </w:p>
    <w:p w:rsidR="00805AB3" w:rsidRDefault="00805AB3" w:rsidP="00805AB3">
      <w:pPr>
        <w:pStyle w:val="NormalWeb"/>
      </w:pPr>
      <w:r>
        <w:rPr>
          <w:noProof/>
        </w:rPr>
        <w:drawing>
          <wp:inline distT="0" distB="0" distL="0" distR="0">
            <wp:extent cx="6033770" cy="3290502"/>
            <wp:effectExtent l="0" t="0" r="5080" b="5715"/>
            <wp:docPr id="8" name="Picture 8" descr="C:\Users\KC\Downloads\ChatGPT Image Jul 31, 2026, 06_13_2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KC\Downloads\ChatGPT Image Jul 31, 2026, 06_13_21 P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482" cy="330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547" w:rsidRDefault="00805AB3">
      <w:pPr>
        <w:rPr>
          <w:color w:val="00B050"/>
          <w:sz w:val="52"/>
          <w:szCs w:val="52"/>
          <w:lang w:val="en-US"/>
        </w:rPr>
      </w:pPr>
      <w:r>
        <w:rPr>
          <w:color w:val="00B050"/>
          <w:sz w:val="52"/>
          <w:szCs w:val="52"/>
          <w:lang w:val="en-US"/>
        </w:rPr>
        <w:lastRenderedPageBreak/>
        <w:t>Task-5:</w:t>
      </w:r>
    </w:p>
    <w:p w:rsidR="00805AB3" w:rsidRPr="00805AB3" w:rsidRDefault="00805AB3" w:rsidP="00805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Step-by-Step Guide for Installing Windows 10 on a Laptop</w:t>
      </w:r>
    </w:p>
    <w:p w:rsidR="00805AB3" w:rsidRPr="00805AB3" w:rsidRDefault="00805AB3" w:rsidP="00805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Step 1: Prepare the Requirements</w:t>
      </w:r>
    </w:p>
    <w:p w:rsidR="00805AB3" w:rsidRPr="00805AB3" w:rsidRDefault="00805AB3" w:rsidP="00805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A laptop that supports Windows 10.</w:t>
      </w:r>
    </w:p>
    <w:p w:rsidR="00805AB3" w:rsidRPr="00805AB3" w:rsidRDefault="00805AB3" w:rsidP="00805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A USB flash drive (at least 8 GB).</w:t>
      </w:r>
    </w:p>
    <w:p w:rsidR="00805AB3" w:rsidRPr="00805AB3" w:rsidRDefault="00805AB3" w:rsidP="00805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A Windows 10 bootable USB created using the Microsoft Media Creation Tool.</w:t>
      </w:r>
    </w:p>
    <w:p w:rsidR="00805AB3" w:rsidRPr="00805AB3" w:rsidRDefault="00805AB3" w:rsidP="00805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A stable internet connection (recommended).</w:t>
      </w:r>
    </w:p>
    <w:p w:rsidR="00805AB3" w:rsidRPr="00805AB3" w:rsidRDefault="00805AB3" w:rsidP="00805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Step 2: Boot from the USB Drive</w:t>
      </w:r>
    </w:p>
    <w:p w:rsidR="00805AB3" w:rsidRPr="00805AB3" w:rsidRDefault="00805AB3" w:rsidP="00805A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Insert the bootable USB into the laptop.</w:t>
      </w:r>
    </w:p>
    <w:p w:rsidR="00805AB3" w:rsidRPr="00805AB3" w:rsidRDefault="00805AB3" w:rsidP="00805A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Restart the laptop.</w:t>
      </w:r>
    </w:p>
    <w:p w:rsidR="00805AB3" w:rsidRPr="00805AB3" w:rsidRDefault="00805AB3" w:rsidP="00805A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Open the Boot Menu (F12, F9, Esc, or another key depending on the manufacturer).</w:t>
      </w:r>
    </w:p>
    <w:p w:rsidR="00805AB3" w:rsidRPr="00805AB3" w:rsidRDefault="00805AB3" w:rsidP="00805A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Select the USB drive to start Windows Setup.</w:t>
      </w:r>
    </w:p>
    <w:p w:rsidR="00805AB3" w:rsidRPr="00805AB3" w:rsidRDefault="00805AB3" w:rsidP="00805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Step 3: Start Windows Setup</w:t>
      </w:r>
    </w:p>
    <w:p w:rsidR="00805AB3" w:rsidRPr="00805AB3" w:rsidRDefault="00805AB3" w:rsidP="00805A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Select the language, time, and keyboard layout.</w:t>
      </w:r>
    </w:p>
    <w:p w:rsidR="00805AB3" w:rsidRPr="00805AB3" w:rsidRDefault="00805AB3" w:rsidP="00805A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Click </w:t>
      </w:r>
      <w:r w:rsidRPr="00805AB3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Next</w:t>
      </w: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.</w:t>
      </w:r>
    </w:p>
    <w:p w:rsidR="00805AB3" w:rsidRPr="00805AB3" w:rsidRDefault="00805AB3" w:rsidP="00805A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Click </w:t>
      </w:r>
      <w:r w:rsidRPr="00805AB3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Install Now</w:t>
      </w: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.</w:t>
      </w:r>
    </w:p>
    <w:p w:rsidR="00805AB3" w:rsidRPr="00805AB3" w:rsidRDefault="00805AB3" w:rsidP="00805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Step 4: Enter the Product Key</w:t>
      </w:r>
    </w:p>
    <w:p w:rsidR="00805AB3" w:rsidRPr="00805AB3" w:rsidRDefault="00805AB3" w:rsidP="00805A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Enter the Windows product key if available.</w:t>
      </w:r>
    </w:p>
    <w:p w:rsidR="00805AB3" w:rsidRPr="00805AB3" w:rsidRDefault="00805AB3" w:rsidP="00805A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Otherwise, select </w:t>
      </w:r>
      <w:r w:rsidRPr="00805AB3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I don't have a product key</w:t>
      </w: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to continue.</w:t>
      </w:r>
    </w:p>
    <w:p w:rsidR="00805AB3" w:rsidRPr="00805AB3" w:rsidRDefault="00805AB3" w:rsidP="00805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lastRenderedPageBreak/>
        <w:t>Step 5: Select Windows Edition</w:t>
      </w:r>
    </w:p>
    <w:p w:rsidR="00805AB3" w:rsidRPr="00805AB3" w:rsidRDefault="00805AB3" w:rsidP="00805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Choose the Windows edition that matches your license (Windows 10 Home or Windows 10 Pro).</w:t>
      </w:r>
    </w:p>
    <w:p w:rsidR="00805AB3" w:rsidRPr="00805AB3" w:rsidRDefault="00805AB3" w:rsidP="00805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Step 6: Accept the License Agreement</w:t>
      </w:r>
    </w:p>
    <w:p w:rsidR="00805AB3" w:rsidRPr="00805AB3" w:rsidRDefault="00805AB3" w:rsidP="00805A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Accept the Microsoft Software License Terms.</w:t>
      </w:r>
    </w:p>
    <w:p w:rsidR="00805AB3" w:rsidRPr="00805AB3" w:rsidRDefault="00805AB3" w:rsidP="00805A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Click </w:t>
      </w:r>
      <w:r w:rsidRPr="00805AB3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Next</w:t>
      </w: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.</w:t>
      </w:r>
    </w:p>
    <w:p w:rsidR="00805AB3" w:rsidRPr="00805AB3" w:rsidRDefault="00805AB3" w:rsidP="00805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Step 7: Choose Installation Type</w:t>
      </w:r>
    </w:p>
    <w:p w:rsidR="00805AB3" w:rsidRPr="00805AB3" w:rsidRDefault="00805AB3" w:rsidP="00805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Select </w:t>
      </w:r>
      <w:r w:rsidRPr="00805AB3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Custom: Install Windows only (Advanced)</w:t>
      </w: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for a clean installation.</w:t>
      </w:r>
    </w:p>
    <w:p w:rsidR="00805AB3" w:rsidRPr="00805AB3" w:rsidRDefault="00805AB3" w:rsidP="00805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Step 8: Partition the Drive</w:t>
      </w:r>
    </w:p>
    <w:p w:rsidR="00805AB3" w:rsidRPr="00805AB3" w:rsidRDefault="00805AB3" w:rsidP="00805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For a New Drive</w:t>
      </w:r>
    </w:p>
    <w:p w:rsidR="00805AB3" w:rsidRPr="00805AB3" w:rsidRDefault="00805AB3" w:rsidP="00805A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Select the unallocated space.</w:t>
      </w:r>
    </w:p>
    <w:p w:rsidR="00805AB3" w:rsidRPr="00805AB3" w:rsidRDefault="00805AB3" w:rsidP="00805A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Click </w:t>
      </w:r>
      <w:r w:rsidRPr="00805AB3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New</w:t>
      </w: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to create a partition.</w:t>
      </w:r>
    </w:p>
    <w:p w:rsidR="00805AB3" w:rsidRPr="00805AB3" w:rsidRDefault="00805AB3" w:rsidP="00805A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Allow Windows to create the required system partitions automatically.</w:t>
      </w:r>
    </w:p>
    <w:p w:rsidR="00805AB3" w:rsidRPr="00805AB3" w:rsidRDefault="00805AB3" w:rsidP="00805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For Reinstalling Windows</w:t>
      </w:r>
    </w:p>
    <w:p w:rsidR="00805AB3" w:rsidRPr="00805AB3" w:rsidRDefault="00805AB3" w:rsidP="00805A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Delete the existing partitions only if all important data has been backed up.</w:t>
      </w:r>
    </w:p>
    <w:p w:rsidR="00805AB3" w:rsidRPr="00805AB3" w:rsidRDefault="00805AB3" w:rsidP="00805A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Select the unallocated space and click </w:t>
      </w:r>
      <w:proofErr w:type="gramStart"/>
      <w:r w:rsidRPr="00805AB3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Next</w:t>
      </w:r>
      <w:proofErr w:type="gramEnd"/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.</w:t>
      </w:r>
    </w:p>
    <w:p w:rsidR="00805AB3" w:rsidRPr="00805AB3" w:rsidRDefault="00805AB3" w:rsidP="00805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Partitioning Tip:</w:t>
      </w:r>
    </w:p>
    <w:p w:rsidR="00805AB3" w:rsidRPr="00805AB3" w:rsidRDefault="00805AB3" w:rsidP="00805A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C: Drive: 150–200 GB for Windows and applications.</w:t>
      </w:r>
    </w:p>
    <w:p w:rsidR="00805AB3" w:rsidRPr="00805AB3" w:rsidRDefault="00805AB3" w:rsidP="00805A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D: Drive: Remaining storage for personal files.</w:t>
      </w:r>
    </w:p>
    <w:p w:rsidR="00805AB3" w:rsidRPr="00805AB3" w:rsidRDefault="00805AB3" w:rsidP="00805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lastRenderedPageBreak/>
        <w:t>Step 9: Install Windows</w:t>
      </w:r>
    </w:p>
    <w:p w:rsidR="00805AB3" w:rsidRPr="00805AB3" w:rsidRDefault="00805AB3" w:rsidP="00805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Windows will copy files, install features, and restart several times. Wait until the installation is complete.</w:t>
      </w:r>
    </w:p>
    <w:p w:rsidR="00805AB3" w:rsidRPr="00805AB3" w:rsidRDefault="00805AB3" w:rsidP="00805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Step 10: Complete Initial Setup</w:t>
      </w:r>
    </w:p>
    <w:p w:rsidR="00805AB3" w:rsidRPr="00805AB3" w:rsidRDefault="00805AB3" w:rsidP="00805A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Select your region and keyboard layout.</w:t>
      </w:r>
    </w:p>
    <w:p w:rsidR="00805AB3" w:rsidRPr="00805AB3" w:rsidRDefault="00805AB3" w:rsidP="00805A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Connect to a Wi-Fi network (optional).</w:t>
      </w:r>
    </w:p>
    <w:p w:rsidR="00805AB3" w:rsidRPr="00805AB3" w:rsidRDefault="00805AB3" w:rsidP="00805A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Sign in with a Microsoft account or create a local account.</w:t>
      </w:r>
    </w:p>
    <w:p w:rsidR="00805AB3" w:rsidRPr="00805AB3" w:rsidRDefault="00805AB3" w:rsidP="00805A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Create a password or PIN.</w:t>
      </w:r>
    </w:p>
    <w:p w:rsidR="00805AB3" w:rsidRPr="00805AB3" w:rsidRDefault="00805AB3" w:rsidP="00805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Step 11: Configure Privacy Settings</w:t>
      </w:r>
    </w:p>
    <w:p w:rsidR="00805AB3" w:rsidRPr="00805AB3" w:rsidRDefault="00805AB3" w:rsidP="00805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Review and adjust the following settings:</w:t>
      </w:r>
    </w:p>
    <w:p w:rsidR="00805AB3" w:rsidRPr="00805AB3" w:rsidRDefault="00805AB3" w:rsidP="00805A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Disable the Advertising ID if not required.</w:t>
      </w:r>
    </w:p>
    <w:p w:rsidR="00805AB3" w:rsidRPr="00805AB3" w:rsidRDefault="00805AB3" w:rsidP="00805A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Turn off optional diagnostic data.</w:t>
      </w:r>
    </w:p>
    <w:p w:rsidR="00805AB3" w:rsidRPr="00805AB3" w:rsidRDefault="00805AB3" w:rsidP="00805A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Disable location services if not needed.</w:t>
      </w:r>
    </w:p>
    <w:p w:rsidR="00805AB3" w:rsidRPr="00805AB3" w:rsidRDefault="00805AB3" w:rsidP="00805A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Turn off tailored experiences if preferred.</w:t>
      </w:r>
    </w:p>
    <w:p w:rsidR="00805AB3" w:rsidRPr="00805AB3" w:rsidRDefault="00805AB3" w:rsidP="00805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Step 12: Install Windows Updates</w:t>
      </w:r>
    </w:p>
    <w:p w:rsidR="00805AB3" w:rsidRPr="00805AB3" w:rsidRDefault="00805AB3" w:rsidP="00805A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Open </w:t>
      </w:r>
      <w:r w:rsidRPr="00805AB3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Settings → Update &amp; Security → Windows Update</w:t>
      </w: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.</w:t>
      </w:r>
      <w:bookmarkStart w:id="0" w:name="_GoBack"/>
      <w:bookmarkEnd w:id="0"/>
    </w:p>
    <w:p w:rsidR="00805AB3" w:rsidRPr="00805AB3" w:rsidRDefault="00805AB3" w:rsidP="00805A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Click </w:t>
      </w:r>
      <w:r w:rsidRPr="00805AB3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Check for updates</w:t>
      </w: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.</w:t>
      </w:r>
    </w:p>
    <w:p w:rsidR="00805AB3" w:rsidRPr="00805AB3" w:rsidRDefault="00805AB3" w:rsidP="00805A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Install all available updates.</w:t>
      </w:r>
    </w:p>
    <w:p w:rsidR="00805AB3" w:rsidRPr="00805AB3" w:rsidRDefault="00805AB3" w:rsidP="00805A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Restart the computer if prompted.</w:t>
      </w:r>
    </w:p>
    <w:p w:rsidR="00805AB3" w:rsidRPr="00805AB3" w:rsidRDefault="00805AB3" w:rsidP="00805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Step 13: Install Device Drivers</w:t>
      </w:r>
    </w:p>
    <w:p w:rsidR="00805AB3" w:rsidRPr="00805AB3" w:rsidRDefault="00805AB3" w:rsidP="00805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Install the latest drivers for:</w:t>
      </w:r>
    </w:p>
    <w:p w:rsidR="00805AB3" w:rsidRPr="00805AB3" w:rsidRDefault="00805AB3" w:rsidP="00805A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lastRenderedPageBreak/>
        <w:t>Graphics</w:t>
      </w:r>
    </w:p>
    <w:p w:rsidR="00805AB3" w:rsidRPr="00805AB3" w:rsidRDefault="00805AB3" w:rsidP="00805A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Audio</w:t>
      </w:r>
    </w:p>
    <w:p w:rsidR="00805AB3" w:rsidRPr="00805AB3" w:rsidRDefault="00805AB3" w:rsidP="00805A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Wi-Fi</w:t>
      </w:r>
    </w:p>
    <w:p w:rsidR="00805AB3" w:rsidRPr="00805AB3" w:rsidRDefault="00805AB3" w:rsidP="00805A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Bluetooth</w:t>
      </w:r>
    </w:p>
    <w:p w:rsidR="00805AB3" w:rsidRPr="00805AB3" w:rsidRDefault="00805AB3" w:rsidP="00805A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Chipset</w:t>
      </w:r>
    </w:p>
    <w:p w:rsidR="00805AB3" w:rsidRPr="00805AB3" w:rsidRDefault="00805AB3" w:rsidP="00805A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Touchpad</w:t>
      </w:r>
    </w:p>
    <w:p w:rsidR="00805AB3" w:rsidRPr="00805AB3" w:rsidRDefault="00805AB3" w:rsidP="00805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Step 14: Verify Security Settings</w:t>
      </w:r>
    </w:p>
    <w:p w:rsidR="00805AB3" w:rsidRPr="00805AB3" w:rsidRDefault="00805AB3" w:rsidP="00805A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Ensure Windows Security (Microsoft Defender) is enabled.</w:t>
      </w:r>
    </w:p>
    <w:p w:rsidR="00805AB3" w:rsidRPr="00805AB3" w:rsidRDefault="00805AB3" w:rsidP="00805A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Enable the Windows Firewall.</w:t>
      </w:r>
    </w:p>
    <w:p w:rsidR="00805AB3" w:rsidRPr="00805AB3" w:rsidRDefault="00805AB3" w:rsidP="00805A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Configure BitLocker if supported and required.</w:t>
      </w:r>
    </w:p>
    <w:p w:rsidR="00805AB3" w:rsidRPr="00805AB3" w:rsidRDefault="00805AB3" w:rsidP="00805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Step 15: Install Essential Software</w:t>
      </w:r>
    </w:p>
    <w:p w:rsidR="00805AB3" w:rsidRPr="00805AB3" w:rsidRDefault="00805AB3" w:rsidP="00805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Install commonly used applications such as:</w:t>
      </w:r>
    </w:p>
    <w:p w:rsidR="00805AB3" w:rsidRPr="00805AB3" w:rsidRDefault="00805AB3" w:rsidP="00805A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Web browser</w:t>
      </w:r>
    </w:p>
    <w:p w:rsidR="00805AB3" w:rsidRPr="00805AB3" w:rsidRDefault="00805AB3" w:rsidP="00805A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Microsoft Office or LibreOffice</w:t>
      </w:r>
    </w:p>
    <w:p w:rsidR="00805AB3" w:rsidRPr="00805AB3" w:rsidRDefault="00805AB3" w:rsidP="00805A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PDF reader</w:t>
      </w:r>
    </w:p>
    <w:p w:rsidR="00805AB3" w:rsidRPr="00805AB3" w:rsidRDefault="00805AB3" w:rsidP="00805A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Media player</w:t>
      </w:r>
    </w:p>
    <w:p w:rsidR="00805AB3" w:rsidRPr="00805AB3" w:rsidRDefault="00805AB3" w:rsidP="00805A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Compression software</w:t>
      </w:r>
    </w:p>
    <w:p w:rsidR="00805AB3" w:rsidRPr="00805AB3" w:rsidRDefault="00805AB3" w:rsidP="00805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Reflection: Steps That Were Unclear or Missing</w:t>
      </w:r>
    </w:p>
    <w:p w:rsidR="00805AB3" w:rsidRPr="00805AB3" w:rsidRDefault="00805AB3" w:rsidP="00805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After reviewing the guide, I found that most of the installation process was explained clearly. However, a few points could have been explained in more detail:</w:t>
      </w:r>
    </w:p>
    <w:p w:rsidR="00805AB3" w:rsidRPr="00805AB3" w:rsidRDefault="00805AB3" w:rsidP="00805A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The guide did not explain how to create a bootable USB using the Microsoft Media Creation Tool.</w:t>
      </w:r>
    </w:p>
    <w:p w:rsidR="00805AB3" w:rsidRPr="00805AB3" w:rsidRDefault="00805AB3" w:rsidP="00805A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lastRenderedPageBreak/>
        <w:t>It did not mention how to change the boot order in the BIOS/UEFI if the laptop does not boot from the USB drive automatically.</w:t>
      </w:r>
    </w:p>
    <w:p w:rsidR="00805AB3" w:rsidRPr="00805AB3" w:rsidRDefault="00805AB3" w:rsidP="00805A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More information about the different partition types (EFI, Recovery, MSR, and Primary) would help beginners understand their purpose.</w:t>
      </w:r>
    </w:p>
    <w:p w:rsidR="00805AB3" w:rsidRPr="00805AB3" w:rsidRDefault="00805AB3" w:rsidP="00805A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The guide did not explain how to activate Windows after installation if the product key is entered later.</w:t>
      </w:r>
    </w:p>
    <w:p w:rsidR="00805AB3" w:rsidRPr="00805AB3" w:rsidRDefault="00805AB3" w:rsidP="00805A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It could also include instructions on creating a system restore point after completing the installation.</w:t>
      </w:r>
    </w:p>
    <w:p w:rsidR="00805AB3" w:rsidRPr="00805AB3" w:rsidRDefault="00805AB3" w:rsidP="00805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805AB3">
        <w:rPr>
          <w:rFonts w:ascii="Times New Roman" w:eastAsia="Times New Roman" w:hAnsi="Times New Roman" w:cs="Times New Roman"/>
          <w:sz w:val="40"/>
          <w:szCs w:val="40"/>
          <w:lang w:eastAsia="en-IN"/>
        </w:rPr>
        <w:t>Overall, the guide provides a clear overview of the Windows 10 installation process and is suitable for beginners with a basic understanding of computers.</w:t>
      </w:r>
    </w:p>
    <w:p w:rsidR="00805AB3" w:rsidRPr="009F5547" w:rsidRDefault="00805AB3">
      <w:pPr>
        <w:rPr>
          <w:color w:val="00B050"/>
          <w:sz w:val="52"/>
          <w:szCs w:val="52"/>
          <w:lang w:val="en-US"/>
        </w:rPr>
      </w:pPr>
    </w:p>
    <w:sectPr w:rsidR="00805AB3" w:rsidRPr="009F5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FF0496"/>
    <w:multiLevelType w:val="multilevel"/>
    <w:tmpl w:val="34F6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E77CE"/>
    <w:multiLevelType w:val="multilevel"/>
    <w:tmpl w:val="F774E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C24EF4"/>
    <w:multiLevelType w:val="multilevel"/>
    <w:tmpl w:val="6DCA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B4EC6"/>
    <w:multiLevelType w:val="multilevel"/>
    <w:tmpl w:val="8FBA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E0B58"/>
    <w:multiLevelType w:val="multilevel"/>
    <w:tmpl w:val="C8B08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374D46"/>
    <w:multiLevelType w:val="multilevel"/>
    <w:tmpl w:val="7E34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72B11"/>
    <w:multiLevelType w:val="multilevel"/>
    <w:tmpl w:val="BA9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A39B9"/>
    <w:multiLevelType w:val="multilevel"/>
    <w:tmpl w:val="4344F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363966"/>
    <w:multiLevelType w:val="multilevel"/>
    <w:tmpl w:val="7E40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1473E"/>
    <w:multiLevelType w:val="multilevel"/>
    <w:tmpl w:val="94FE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354381"/>
    <w:multiLevelType w:val="multilevel"/>
    <w:tmpl w:val="CB9E0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157F56"/>
    <w:multiLevelType w:val="multilevel"/>
    <w:tmpl w:val="A7EA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B3394"/>
    <w:multiLevelType w:val="multilevel"/>
    <w:tmpl w:val="DF46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B17F2"/>
    <w:multiLevelType w:val="multilevel"/>
    <w:tmpl w:val="AE50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B22CEE"/>
    <w:multiLevelType w:val="multilevel"/>
    <w:tmpl w:val="B8BA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7"/>
  </w:num>
  <w:num w:numId="3">
    <w:abstractNumId w:val="1"/>
  </w:num>
  <w:num w:numId="4">
    <w:abstractNumId w:val="9"/>
  </w:num>
  <w:num w:numId="5">
    <w:abstractNumId w:val="14"/>
  </w:num>
  <w:num w:numId="6">
    <w:abstractNumId w:val="5"/>
  </w:num>
  <w:num w:numId="7">
    <w:abstractNumId w:val="8"/>
  </w:num>
  <w:num w:numId="8">
    <w:abstractNumId w:val="2"/>
  </w:num>
  <w:num w:numId="9">
    <w:abstractNumId w:val="11"/>
  </w:num>
  <w:num w:numId="10">
    <w:abstractNumId w:val="6"/>
  </w:num>
  <w:num w:numId="11">
    <w:abstractNumId w:val="10"/>
  </w:num>
  <w:num w:numId="12">
    <w:abstractNumId w:val="0"/>
  </w:num>
  <w:num w:numId="13">
    <w:abstractNumId w:val="3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547"/>
    <w:rsid w:val="00805AB3"/>
    <w:rsid w:val="009F5547"/>
    <w:rsid w:val="00AF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965729-A515-44C1-9F6E-F6F7AC15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5A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05A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05A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5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805AB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05AB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05AB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05A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48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</dc:creator>
  <cp:keywords/>
  <dc:description/>
  <cp:lastModifiedBy>KC</cp:lastModifiedBy>
  <cp:revision>1</cp:revision>
  <dcterms:created xsi:type="dcterms:W3CDTF">2026-07-31T12:32:00Z</dcterms:created>
  <dcterms:modified xsi:type="dcterms:W3CDTF">2026-07-31T12:52:00Z</dcterms:modified>
</cp:coreProperties>
</file>